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717" w:rsidRDefault="00AF179A">
      <w:r>
        <w:rPr>
          <w:noProof/>
        </w:rPr>
        <w:drawing>
          <wp:inline distT="0" distB="0" distL="0" distR="0">
            <wp:extent cx="5731510" cy="8109400"/>
            <wp:effectExtent l="0" t="0" r="2540" b="6350"/>
            <wp:docPr id="1" name="Picture 1" descr="\\soton.ac.uk\ude\personalfiles\users\shihua\mydesktop\SKMBT_C36012052814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ton.ac.uk\ude\personalfiles\users\shihua\mydesktop\SKMBT_C3601205281402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9A" w:rsidRDefault="00AF179A"/>
    <w:p w:rsidR="00AF179A" w:rsidRDefault="00AF179A"/>
    <w:p w:rsidR="00AF179A" w:rsidRDefault="00AF179A"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17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37A"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18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37A"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18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37A"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19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2ED"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19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7A" w:rsidRDefault="00021B03"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20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2ED"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20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2ED"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20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552ED"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360120528142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73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9A"/>
    <w:rsid w:val="00021B03"/>
    <w:rsid w:val="003C1717"/>
    <w:rsid w:val="009F737A"/>
    <w:rsid w:val="00AF179A"/>
    <w:rsid w:val="00B5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7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Miao S.H.</dc:creator>
  <cp:lastModifiedBy>Miao S.H.</cp:lastModifiedBy>
  <cp:revision>3</cp:revision>
  <dcterms:created xsi:type="dcterms:W3CDTF">2012-05-28T14:10:00Z</dcterms:created>
  <dcterms:modified xsi:type="dcterms:W3CDTF">2012-05-28T14:29:00Z</dcterms:modified>
</cp:coreProperties>
</file>