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0A788" w14:textId="77777777" w:rsidR="00EF6EDF" w:rsidRPr="003604A7" w:rsidRDefault="00EF6EDF" w:rsidP="00A0294F">
      <w:pPr>
        <w:autoSpaceDE w:val="0"/>
        <w:autoSpaceDN w:val="0"/>
        <w:adjustRightInd w:val="0"/>
        <w:spacing w:line="480" w:lineRule="auto"/>
        <w:jc w:val="center"/>
        <w:rPr>
          <w:rFonts w:cstheme="minorHAnsi"/>
          <w:b/>
          <w:color w:val="000000" w:themeColor="text1"/>
          <w:lang w:val="en-US"/>
        </w:rPr>
      </w:pPr>
      <w:r w:rsidRPr="003604A7">
        <w:rPr>
          <w:rFonts w:cstheme="minorHAnsi"/>
          <w:b/>
          <w:color w:val="000000" w:themeColor="text1"/>
          <w:lang w:val="en-US"/>
        </w:rPr>
        <w:t>FROM NEURONS TO BRAIN NETWORKS,</w:t>
      </w:r>
    </w:p>
    <w:p w14:paraId="1FE3A3E7" w14:textId="49EA188F" w:rsidR="00EF6EDF" w:rsidRPr="003604A7" w:rsidRDefault="00EF6EDF" w:rsidP="00A0294F">
      <w:pPr>
        <w:autoSpaceDE w:val="0"/>
        <w:autoSpaceDN w:val="0"/>
        <w:adjustRightInd w:val="0"/>
        <w:spacing w:line="480" w:lineRule="auto"/>
        <w:jc w:val="center"/>
        <w:rPr>
          <w:rFonts w:cstheme="minorHAnsi"/>
          <w:b/>
          <w:bCs/>
          <w:color w:val="000000" w:themeColor="text1"/>
          <w:lang w:val="en-US"/>
        </w:rPr>
      </w:pPr>
      <w:r w:rsidRPr="003604A7">
        <w:rPr>
          <w:rFonts w:eastAsia="Times New Roman" w:cstheme="minorHAnsi"/>
          <w:b/>
          <w:bCs/>
          <w:color w:val="000000" w:themeColor="text1"/>
          <w:lang w:val="en-US" w:eastAsia="en-GB"/>
        </w:rPr>
        <w:t>PHARMACODYNAMICS OF STIMULANT MEDICATION FOR ADHD</w:t>
      </w:r>
    </w:p>
    <w:p w14:paraId="34BD0684" w14:textId="77777777" w:rsidR="00A133CC" w:rsidRPr="003604A7" w:rsidRDefault="00A133CC" w:rsidP="00A0294F">
      <w:pPr>
        <w:autoSpaceDE w:val="0"/>
        <w:autoSpaceDN w:val="0"/>
        <w:adjustRightInd w:val="0"/>
        <w:spacing w:line="480" w:lineRule="auto"/>
        <w:rPr>
          <w:rFonts w:cstheme="minorHAnsi"/>
          <w:b/>
          <w:bCs/>
          <w:color w:val="000000" w:themeColor="text1"/>
          <w:lang w:val="en-US"/>
        </w:rPr>
      </w:pPr>
    </w:p>
    <w:p w14:paraId="7B13A0BE" w14:textId="22E8DFEC" w:rsidR="00EF6EDF" w:rsidRPr="003604A7" w:rsidRDefault="00EF6EDF" w:rsidP="00A0294F">
      <w:pPr>
        <w:widowControl w:val="0"/>
        <w:autoSpaceDE w:val="0"/>
        <w:autoSpaceDN w:val="0"/>
        <w:adjustRightInd w:val="0"/>
        <w:spacing w:after="240" w:line="480" w:lineRule="auto"/>
        <w:rPr>
          <w:rFonts w:cstheme="minorHAnsi"/>
          <w:color w:val="000000" w:themeColor="text1"/>
          <w:vertAlign w:val="superscript"/>
          <w:lang w:val="en-US"/>
        </w:rPr>
      </w:pPr>
      <w:r w:rsidRPr="003604A7">
        <w:rPr>
          <w:rFonts w:cstheme="minorHAnsi"/>
          <w:color w:val="000000" w:themeColor="text1"/>
          <w:lang w:val="en-US"/>
        </w:rPr>
        <w:t>Valeria Parlatini MD, PhD</w:t>
      </w:r>
      <w:r w:rsidRPr="003604A7">
        <w:rPr>
          <w:rFonts w:cstheme="minorHAnsi"/>
          <w:color w:val="000000" w:themeColor="text1"/>
          <w:vertAlign w:val="superscript"/>
          <w:lang w:val="en-US"/>
        </w:rPr>
        <w:t>1-6</w:t>
      </w:r>
      <w:r w:rsidRPr="003604A7">
        <w:rPr>
          <w:rFonts w:cstheme="minorHAnsi"/>
          <w:color w:val="000000" w:themeColor="text1"/>
          <w:lang w:val="en-US"/>
        </w:rPr>
        <w:t>, Alessio Bellato PhD</w:t>
      </w:r>
      <w:r w:rsidRPr="003604A7">
        <w:rPr>
          <w:rFonts w:cstheme="minorHAnsi"/>
          <w:color w:val="000000" w:themeColor="text1"/>
          <w:vertAlign w:val="superscript"/>
          <w:lang w:val="en-US"/>
        </w:rPr>
        <w:t>1-3,7-8</w:t>
      </w:r>
      <w:r w:rsidRPr="003604A7">
        <w:rPr>
          <w:rFonts w:cstheme="minorHAnsi"/>
          <w:color w:val="000000" w:themeColor="text1"/>
          <w:lang w:val="en-US"/>
        </w:rPr>
        <w:t>, Declan Murphy MD, FRCPsych</w:t>
      </w:r>
      <w:r w:rsidRPr="003604A7">
        <w:rPr>
          <w:rFonts w:cstheme="minorHAnsi"/>
          <w:color w:val="000000" w:themeColor="text1"/>
          <w:vertAlign w:val="superscript"/>
          <w:lang w:val="en-US"/>
        </w:rPr>
        <w:t>4-5*</w:t>
      </w:r>
      <w:r w:rsidRPr="003604A7">
        <w:rPr>
          <w:rFonts w:cstheme="minorHAnsi"/>
          <w:color w:val="000000" w:themeColor="text1"/>
          <w:lang w:val="en-US"/>
        </w:rPr>
        <w:t>,</w:t>
      </w:r>
      <w:r w:rsidRPr="003604A7">
        <w:rPr>
          <w:rFonts w:cstheme="minorHAnsi"/>
          <w:color w:val="000000" w:themeColor="text1"/>
          <w:vertAlign w:val="superscript"/>
          <w:lang w:val="en-US"/>
        </w:rPr>
        <w:t xml:space="preserve"> </w:t>
      </w:r>
      <w:r w:rsidRPr="003604A7">
        <w:rPr>
          <w:rFonts w:cstheme="minorHAnsi"/>
          <w:color w:val="000000" w:themeColor="text1"/>
          <w:lang w:val="en-US"/>
        </w:rPr>
        <w:t xml:space="preserve">Samuele Cortese MD, PhD </w:t>
      </w:r>
      <w:r w:rsidRPr="003604A7">
        <w:rPr>
          <w:rFonts w:cstheme="minorHAnsi"/>
          <w:color w:val="000000" w:themeColor="text1"/>
          <w:vertAlign w:val="superscript"/>
          <w:lang w:val="en-US"/>
        </w:rPr>
        <w:t>1-3, 6, 9-1</w:t>
      </w:r>
      <w:r w:rsidR="00A133CC" w:rsidRPr="003604A7">
        <w:rPr>
          <w:rFonts w:cstheme="minorHAnsi"/>
          <w:color w:val="000000" w:themeColor="text1"/>
          <w:vertAlign w:val="superscript"/>
          <w:lang w:val="en-US"/>
        </w:rPr>
        <w:t>0</w:t>
      </w:r>
      <w:r w:rsidRPr="003604A7">
        <w:rPr>
          <w:rFonts w:cstheme="minorHAnsi"/>
          <w:color w:val="000000" w:themeColor="text1"/>
          <w:vertAlign w:val="superscript"/>
          <w:lang w:val="en-US"/>
        </w:rPr>
        <w:t>*</w:t>
      </w:r>
    </w:p>
    <w:p w14:paraId="3B0A9255" w14:textId="77777777" w:rsidR="00EF6EDF" w:rsidRPr="003604A7" w:rsidRDefault="00EF6EDF" w:rsidP="00A0294F">
      <w:pPr>
        <w:widowControl w:val="0"/>
        <w:autoSpaceDE w:val="0"/>
        <w:autoSpaceDN w:val="0"/>
        <w:adjustRightInd w:val="0"/>
        <w:spacing w:line="480" w:lineRule="auto"/>
        <w:rPr>
          <w:rFonts w:cstheme="minorHAnsi"/>
          <w:color w:val="000000" w:themeColor="text1"/>
          <w:lang w:val="en-US"/>
        </w:rPr>
      </w:pPr>
      <w:r w:rsidRPr="003604A7">
        <w:rPr>
          <w:rFonts w:cstheme="minorHAnsi"/>
          <w:color w:val="000000" w:themeColor="text1"/>
          <w:lang w:val="en-US"/>
        </w:rPr>
        <w:t>*=equal contribution</w:t>
      </w:r>
    </w:p>
    <w:p w14:paraId="1F9CA3B8" w14:textId="77777777" w:rsidR="00EF6EDF" w:rsidRPr="003604A7" w:rsidRDefault="00EF6EDF" w:rsidP="00A0294F">
      <w:pPr>
        <w:pStyle w:val="CommentText"/>
        <w:spacing w:line="480" w:lineRule="auto"/>
        <w:rPr>
          <w:rFonts w:cstheme="minorHAnsi"/>
          <w:color w:val="000000" w:themeColor="text1"/>
          <w:sz w:val="24"/>
          <w:szCs w:val="24"/>
          <w:lang w:val="en-US"/>
        </w:rPr>
      </w:pPr>
      <w:r w:rsidRPr="003604A7">
        <w:rPr>
          <w:rFonts w:cstheme="minorHAnsi"/>
          <w:color w:val="000000" w:themeColor="text1"/>
          <w:sz w:val="24"/>
          <w:szCs w:val="24"/>
          <w:vertAlign w:val="superscript"/>
          <w:lang w:val="en-US"/>
        </w:rPr>
        <w:t>1</w:t>
      </w:r>
      <w:r w:rsidRPr="003604A7">
        <w:rPr>
          <w:rFonts w:cstheme="minorHAnsi"/>
          <w:color w:val="000000" w:themeColor="text1"/>
          <w:sz w:val="24"/>
          <w:szCs w:val="24"/>
          <w:lang w:val="en-US"/>
        </w:rPr>
        <w:t xml:space="preserve"> School of Psychology, University of Southampton, Southampton, United Kingdom</w:t>
      </w:r>
    </w:p>
    <w:p w14:paraId="57417F57" w14:textId="77777777" w:rsidR="00EF6EDF" w:rsidRPr="003604A7" w:rsidRDefault="00EF6EDF" w:rsidP="00A0294F">
      <w:pPr>
        <w:pStyle w:val="CommentText"/>
        <w:spacing w:line="480" w:lineRule="auto"/>
        <w:rPr>
          <w:rFonts w:cstheme="minorHAnsi"/>
          <w:color w:val="000000" w:themeColor="text1"/>
          <w:sz w:val="24"/>
          <w:szCs w:val="24"/>
          <w:lang w:val="en-US"/>
        </w:rPr>
      </w:pPr>
      <w:r w:rsidRPr="003604A7">
        <w:rPr>
          <w:rFonts w:cstheme="minorHAnsi"/>
          <w:color w:val="000000" w:themeColor="text1"/>
          <w:sz w:val="24"/>
          <w:szCs w:val="24"/>
          <w:vertAlign w:val="superscript"/>
          <w:lang w:val="en-US"/>
        </w:rPr>
        <w:t>2</w:t>
      </w:r>
      <w:r w:rsidRPr="003604A7">
        <w:rPr>
          <w:rFonts w:cstheme="minorHAnsi"/>
          <w:color w:val="000000" w:themeColor="text1"/>
          <w:sz w:val="24"/>
          <w:szCs w:val="24"/>
          <w:lang w:val="en-US"/>
        </w:rPr>
        <w:t>Centre for Innovation in Mental Health, University of Southampton, Southampton, United Kingdom</w:t>
      </w:r>
    </w:p>
    <w:p w14:paraId="06BF20F9" w14:textId="77777777" w:rsidR="00EF6EDF" w:rsidRPr="003604A7" w:rsidRDefault="00EF6EDF" w:rsidP="00A0294F">
      <w:pPr>
        <w:pStyle w:val="CommentText"/>
        <w:spacing w:line="480" w:lineRule="auto"/>
        <w:rPr>
          <w:rFonts w:cstheme="minorHAnsi"/>
          <w:color w:val="000000" w:themeColor="text1"/>
          <w:sz w:val="24"/>
          <w:szCs w:val="24"/>
          <w:lang w:val="en-US"/>
        </w:rPr>
      </w:pPr>
      <w:r w:rsidRPr="003604A7">
        <w:rPr>
          <w:rFonts w:cstheme="minorHAnsi"/>
          <w:color w:val="000000" w:themeColor="text1"/>
          <w:sz w:val="24"/>
          <w:szCs w:val="24"/>
          <w:vertAlign w:val="superscript"/>
          <w:lang w:val="en-US"/>
        </w:rPr>
        <w:t>3</w:t>
      </w:r>
      <w:r w:rsidRPr="003604A7">
        <w:rPr>
          <w:rFonts w:cstheme="minorHAnsi"/>
          <w:color w:val="000000" w:themeColor="text1"/>
          <w:sz w:val="24"/>
          <w:szCs w:val="24"/>
          <w:lang w:val="en-US"/>
        </w:rPr>
        <w:t>Institute for Life Sciences, University of Southampton, Southampton, United Kingdom</w:t>
      </w:r>
    </w:p>
    <w:p w14:paraId="6D60A74D" w14:textId="77777777" w:rsidR="00EF6EDF" w:rsidRPr="003604A7" w:rsidRDefault="00EF6EDF" w:rsidP="00A0294F">
      <w:pPr>
        <w:widowControl w:val="0"/>
        <w:tabs>
          <w:tab w:val="left" w:pos="220"/>
          <w:tab w:val="left" w:pos="720"/>
        </w:tabs>
        <w:autoSpaceDE w:val="0"/>
        <w:autoSpaceDN w:val="0"/>
        <w:adjustRightInd w:val="0"/>
        <w:spacing w:line="480" w:lineRule="auto"/>
        <w:rPr>
          <w:rFonts w:cstheme="minorHAnsi"/>
          <w:color w:val="000000" w:themeColor="text1"/>
          <w:lang w:val="en-US"/>
        </w:rPr>
      </w:pPr>
      <w:r w:rsidRPr="003604A7">
        <w:rPr>
          <w:rFonts w:cstheme="minorHAnsi"/>
          <w:color w:val="000000" w:themeColor="text1"/>
          <w:vertAlign w:val="superscript"/>
          <w:lang w:val="en-US"/>
        </w:rPr>
        <w:t>4</w:t>
      </w:r>
      <w:r w:rsidRPr="003604A7">
        <w:rPr>
          <w:rFonts w:cstheme="minorHAnsi"/>
          <w:color w:val="000000" w:themeColor="text1"/>
          <w:lang w:val="en-US"/>
        </w:rPr>
        <w:t xml:space="preserve">Institute of Translational Neurodevelopment, Department of Forensic and Neurodevelopmental Sciences, Institute of Psychiatry, Psychology and Neuroscience, King’s College London, SE5 8AF, London, UK. </w:t>
      </w:r>
    </w:p>
    <w:p w14:paraId="2FFF33AD" w14:textId="77777777" w:rsidR="00EF6EDF" w:rsidRPr="003604A7" w:rsidRDefault="00EF6EDF" w:rsidP="00A0294F">
      <w:pPr>
        <w:widowControl w:val="0"/>
        <w:tabs>
          <w:tab w:val="left" w:pos="220"/>
          <w:tab w:val="left" w:pos="720"/>
        </w:tabs>
        <w:autoSpaceDE w:val="0"/>
        <w:autoSpaceDN w:val="0"/>
        <w:adjustRightInd w:val="0"/>
        <w:spacing w:line="480" w:lineRule="auto"/>
        <w:rPr>
          <w:rFonts w:cstheme="minorHAnsi"/>
          <w:color w:val="000000" w:themeColor="text1"/>
          <w:lang w:val="en-US"/>
        </w:rPr>
      </w:pPr>
      <w:r w:rsidRPr="003604A7">
        <w:rPr>
          <w:rFonts w:cstheme="minorHAnsi"/>
          <w:color w:val="000000" w:themeColor="text1"/>
          <w:position w:val="8"/>
          <w:vertAlign w:val="superscript"/>
          <w:lang w:val="en-US"/>
        </w:rPr>
        <w:t>5</w:t>
      </w:r>
      <w:r w:rsidRPr="003604A7">
        <w:rPr>
          <w:rFonts w:cstheme="minorHAnsi"/>
          <w:color w:val="000000" w:themeColor="text1"/>
          <w:lang w:val="en-US"/>
        </w:rPr>
        <w:t xml:space="preserve">Department of Forensic and Neurodevelopmental Sciences, Institute of Psychiatry, Psychology and Neuroscience, King’s College London, SE5 8AF, London, UK. </w:t>
      </w:r>
    </w:p>
    <w:p w14:paraId="6C6E53AE" w14:textId="77777777" w:rsidR="00EF6EDF" w:rsidRPr="003604A7" w:rsidRDefault="00EF6EDF" w:rsidP="00A0294F">
      <w:pPr>
        <w:widowControl w:val="0"/>
        <w:tabs>
          <w:tab w:val="left" w:pos="220"/>
          <w:tab w:val="left" w:pos="720"/>
        </w:tabs>
        <w:autoSpaceDE w:val="0"/>
        <w:autoSpaceDN w:val="0"/>
        <w:adjustRightInd w:val="0"/>
        <w:spacing w:line="480" w:lineRule="auto"/>
        <w:rPr>
          <w:rFonts w:cstheme="minorHAnsi"/>
          <w:color w:val="000000" w:themeColor="text1"/>
          <w:lang w:val="en-US"/>
        </w:rPr>
      </w:pPr>
      <w:r w:rsidRPr="003604A7">
        <w:rPr>
          <w:rFonts w:eastAsia="Times New Roman" w:cstheme="minorHAnsi"/>
          <w:color w:val="000000" w:themeColor="text1"/>
          <w:position w:val="6"/>
          <w:vertAlign w:val="superscript"/>
          <w:lang w:val="en-US" w:eastAsia="en-GB"/>
        </w:rPr>
        <w:t>6</w:t>
      </w:r>
      <w:r w:rsidRPr="003604A7">
        <w:rPr>
          <w:rFonts w:eastAsia="Times New Roman" w:cstheme="minorHAnsi"/>
          <w:color w:val="000000" w:themeColor="text1"/>
          <w:lang w:val="en-US" w:eastAsia="en-GB"/>
        </w:rPr>
        <w:t xml:space="preserve">Solent NHS Trust, Southampton, UK. </w:t>
      </w:r>
    </w:p>
    <w:p w14:paraId="5F8D2043" w14:textId="77777777" w:rsidR="00EF6EDF" w:rsidRPr="003604A7" w:rsidRDefault="00EF6EDF" w:rsidP="00A0294F">
      <w:pPr>
        <w:pStyle w:val="CommentText"/>
        <w:spacing w:line="480" w:lineRule="auto"/>
        <w:rPr>
          <w:rFonts w:cstheme="minorHAnsi"/>
          <w:color w:val="000000" w:themeColor="text1"/>
          <w:sz w:val="24"/>
          <w:szCs w:val="24"/>
          <w:lang w:val="en-US"/>
        </w:rPr>
      </w:pPr>
      <w:r w:rsidRPr="003604A7">
        <w:rPr>
          <w:rFonts w:cstheme="minorHAnsi"/>
          <w:color w:val="000000" w:themeColor="text1"/>
          <w:sz w:val="24"/>
          <w:szCs w:val="24"/>
          <w:vertAlign w:val="superscript"/>
          <w:lang w:val="en-US"/>
        </w:rPr>
        <w:t>7</w:t>
      </w:r>
      <w:r w:rsidRPr="003604A7">
        <w:rPr>
          <w:rFonts w:cstheme="minorHAnsi"/>
          <w:color w:val="000000" w:themeColor="text1"/>
          <w:sz w:val="24"/>
          <w:szCs w:val="24"/>
          <w:lang w:val="en-US"/>
        </w:rPr>
        <w:t>School of Psychology, University of Nottingham, Semenyih, Malaysia</w:t>
      </w:r>
    </w:p>
    <w:p w14:paraId="3B81FE08" w14:textId="77777777" w:rsidR="00A133CC" w:rsidRPr="003604A7" w:rsidRDefault="00EF6EDF" w:rsidP="00A0294F">
      <w:pPr>
        <w:widowControl w:val="0"/>
        <w:autoSpaceDE w:val="0"/>
        <w:autoSpaceDN w:val="0"/>
        <w:adjustRightInd w:val="0"/>
        <w:spacing w:after="240" w:line="480" w:lineRule="auto"/>
        <w:contextualSpacing/>
        <w:rPr>
          <w:rFonts w:cstheme="minorHAnsi"/>
          <w:b/>
          <w:color w:val="000000" w:themeColor="text1"/>
          <w:lang w:val="en-US"/>
        </w:rPr>
      </w:pPr>
      <w:r w:rsidRPr="003604A7">
        <w:rPr>
          <w:rFonts w:cstheme="minorHAnsi"/>
          <w:color w:val="000000" w:themeColor="text1"/>
          <w:vertAlign w:val="superscript"/>
          <w:lang w:val="en-US"/>
        </w:rPr>
        <w:t>8</w:t>
      </w:r>
      <w:r w:rsidRPr="003604A7">
        <w:rPr>
          <w:rFonts w:cstheme="minorHAnsi"/>
          <w:color w:val="000000" w:themeColor="text1"/>
          <w:lang w:val="en-US"/>
        </w:rPr>
        <w:t>Mind and Neurodevelopment (MiND) Research Group, University of Nottingham, Semenyih, Malaysia</w:t>
      </w:r>
    </w:p>
    <w:p w14:paraId="70F50FFF" w14:textId="74C4C337" w:rsidR="00EF6EDF" w:rsidRPr="003604A7" w:rsidRDefault="00EF6EDF" w:rsidP="00A0294F">
      <w:pPr>
        <w:widowControl w:val="0"/>
        <w:autoSpaceDE w:val="0"/>
        <w:autoSpaceDN w:val="0"/>
        <w:adjustRightInd w:val="0"/>
        <w:spacing w:after="240" w:line="480" w:lineRule="auto"/>
        <w:contextualSpacing/>
        <w:rPr>
          <w:rFonts w:cstheme="minorHAnsi"/>
          <w:b/>
          <w:color w:val="000000" w:themeColor="text1"/>
          <w:lang w:val="en-US"/>
        </w:rPr>
      </w:pPr>
      <w:r w:rsidRPr="003604A7">
        <w:rPr>
          <w:rFonts w:cstheme="minorHAnsi"/>
          <w:color w:val="000000" w:themeColor="text1"/>
          <w:position w:val="8"/>
          <w:vertAlign w:val="superscript"/>
          <w:lang w:val="en-US"/>
        </w:rPr>
        <w:t>9</w:t>
      </w:r>
      <w:r w:rsidRPr="003604A7">
        <w:rPr>
          <w:rFonts w:eastAsia="Times New Roman" w:cstheme="minorHAnsi"/>
          <w:color w:val="000000" w:themeColor="text1"/>
          <w:lang w:val="en-US" w:eastAsia="en-GB"/>
        </w:rPr>
        <w:t xml:space="preserve">Clinical and Experimental Sciences (CNS and Psychiatry), Faculty of Medicine, University of Southampton, Southampton, UK. </w:t>
      </w:r>
    </w:p>
    <w:p w14:paraId="01E83967" w14:textId="5AE3327B" w:rsidR="00EF6EDF" w:rsidRPr="003604A7" w:rsidRDefault="00EF6EDF" w:rsidP="00A0294F">
      <w:pPr>
        <w:widowControl w:val="0"/>
        <w:tabs>
          <w:tab w:val="left" w:pos="220"/>
          <w:tab w:val="left" w:pos="720"/>
        </w:tabs>
        <w:autoSpaceDE w:val="0"/>
        <w:autoSpaceDN w:val="0"/>
        <w:adjustRightInd w:val="0"/>
        <w:spacing w:line="480" w:lineRule="auto"/>
        <w:rPr>
          <w:rFonts w:cstheme="minorHAnsi"/>
          <w:color w:val="000000" w:themeColor="text1"/>
          <w:lang w:val="en-US"/>
        </w:rPr>
      </w:pPr>
      <w:r w:rsidRPr="003604A7">
        <w:rPr>
          <w:rFonts w:eastAsia="Times New Roman" w:cstheme="minorHAnsi"/>
          <w:color w:val="000000" w:themeColor="text1"/>
          <w:position w:val="6"/>
          <w:vertAlign w:val="superscript"/>
          <w:lang w:val="en-US" w:eastAsia="en-GB"/>
        </w:rPr>
        <w:t>10</w:t>
      </w:r>
      <w:r w:rsidRPr="003604A7">
        <w:rPr>
          <w:rFonts w:eastAsia="Times New Roman" w:cstheme="minorHAnsi"/>
          <w:color w:val="000000" w:themeColor="text1"/>
          <w:lang w:val="en-US" w:eastAsia="en-GB"/>
        </w:rPr>
        <w:t>Hassenfeld Children’s Hospital at NYU Langone, New York University Child Study Center, New York, NY, USA.</w:t>
      </w:r>
    </w:p>
    <w:p w14:paraId="44EED665" w14:textId="77777777" w:rsidR="00EF6EDF" w:rsidRPr="003604A7" w:rsidRDefault="00EF6EDF" w:rsidP="00A0294F">
      <w:pPr>
        <w:spacing w:line="480" w:lineRule="auto"/>
        <w:rPr>
          <w:rFonts w:cstheme="minorHAnsi"/>
          <w:b/>
          <w:color w:val="000000" w:themeColor="text1"/>
          <w:lang w:val="en-US"/>
        </w:rPr>
      </w:pPr>
      <w:r w:rsidRPr="003604A7">
        <w:rPr>
          <w:rFonts w:cstheme="minorHAnsi"/>
          <w:b/>
          <w:color w:val="000000" w:themeColor="text1"/>
          <w:lang w:val="en-US"/>
        </w:rPr>
        <w:lastRenderedPageBreak/>
        <w:t>CORRESPONDING AUTHOR</w:t>
      </w:r>
    </w:p>
    <w:p w14:paraId="4F08CDDE" w14:textId="77777777" w:rsidR="00D53599" w:rsidRPr="00A0294F" w:rsidRDefault="00D53599" w:rsidP="00D53599">
      <w:pPr>
        <w:spacing w:line="480" w:lineRule="auto"/>
        <w:rPr>
          <w:rFonts w:cstheme="minorHAnsi"/>
          <w:color w:val="000000" w:themeColor="text1"/>
          <w:lang w:val="en-US"/>
        </w:rPr>
      </w:pPr>
      <w:r w:rsidRPr="00A0294F">
        <w:rPr>
          <w:rFonts w:cstheme="minorHAnsi"/>
          <w:color w:val="000000" w:themeColor="text1"/>
          <w:lang w:val="en-US"/>
        </w:rPr>
        <w:t>Valeria Parlatini MD, PhD, MRCPsych</w:t>
      </w:r>
    </w:p>
    <w:p w14:paraId="1FCE9E62" w14:textId="77777777" w:rsidR="00D53599" w:rsidRDefault="00D53599" w:rsidP="00D53599">
      <w:pPr>
        <w:autoSpaceDE w:val="0"/>
        <w:autoSpaceDN w:val="0"/>
        <w:adjustRightInd w:val="0"/>
        <w:spacing w:after="240" w:line="480" w:lineRule="auto"/>
        <w:contextualSpacing/>
        <w:rPr>
          <w:rFonts w:cstheme="minorHAnsi"/>
          <w:color w:val="000000" w:themeColor="text1"/>
          <w:lang w:val="en-US"/>
        </w:rPr>
      </w:pPr>
      <w:r w:rsidRPr="00A0294F">
        <w:rPr>
          <w:rFonts w:cstheme="minorHAnsi"/>
          <w:color w:val="000000" w:themeColor="text1"/>
          <w:lang w:val="en-US"/>
        </w:rPr>
        <w:t xml:space="preserve">School of Psychology, University of Southampton, Southampton, </w:t>
      </w:r>
      <w:r w:rsidRPr="00A0294F">
        <w:rPr>
          <w:rFonts w:cstheme="minorHAnsi"/>
          <w:color w:val="000000" w:themeColor="text1"/>
          <w:shd w:val="clear" w:color="auto" w:fill="FFFFFF"/>
          <w:lang w:val="en-US"/>
        </w:rPr>
        <w:t>SO17 1PS,</w:t>
      </w:r>
      <w:r w:rsidRPr="00A0294F">
        <w:rPr>
          <w:rFonts w:cstheme="minorHAnsi"/>
          <w:color w:val="000000" w:themeColor="text1"/>
          <w:lang w:val="en-US"/>
        </w:rPr>
        <w:t xml:space="preserve"> UK. </w:t>
      </w:r>
    </w:p>
    <w:p w14:paraId="549EDC2F" w14:textId="77777777" w:rsidR="00D53599" w:rsidRPr="00A0294F" w:rsidRDefault="00D53599" w:rsidP="00D53599">
      <w:pPr>
        <w:autoSpaceDE w:val="0"/>
        <w:autoSpaceDN w:val="0"/>
        <w:adjustRightInd w:val="0"/>
        <w:spacing w:after="240" w:line="480" w:lineRule="auto"/>
        <w:contextualSpacing/>
        <w:rPr>
          <w:rFonts w:cstheme="minorHAnsi"/>
          <w:color w:val="000000" w:themeColor="text1"/>
          <w:lang w:val="en-US"/>
        </w:rPr>
      </w:pPr>
      <w:r w:rsidRPr="00A0294F">
        <w:rPr>
          <w:rFonts w:cstheme="minorHAnsi"/>
          <w:color w:val="000000" w:themeColor="text1"/>
          <w:lang w:val="en-US"/>
        </w:rPr>
        <w:t>Department of Forensic and Neurodevelopmental Sciences, Institute of Psychiatry, Psychology and Neuroscience, King’s College London, SE5 8AF, London, UK.</w:t>
      </w:r>
    </w:p>
    <w:p w14:paraId="6D71D4F5" w14:textId="77777777" w:rsidR="00D53599" w:rsidRPr="00DF0B18" w:rsidRDefault="00000000" w:rsidP="00D53599">
      <w:pPr>
        <w:autoSpaceDE w:val="0"/>
        <w:autoSpaceDN w:val="0"/>
        <w:adjustRightInd w:val="0"/>
        <w:spacing w:after="240" w:line="480" w:lineRule="auto"/>
        <w:contextualSpacing/>
        <w:rPr>
          <w:rFonts w:cstheme="minorHAnsi"/>
          <w:color w:val="000000" w:themeColor="text1"/>
          <w:lang w:val="en-US"/>
        </w:rPr>
      </w:pPr>
      <w:hyperlink r:id="rId8" w:history="1">
        <w:r w:rsidR="00D53599" w:rsidRPr="00DF0B18">
          <w:rPr>
            <w:rStyle w:val="Hyperlink"/>
            <w:rFonts w:cstheme="minorHAnsi"/>
            <w:color w:val="000000" w:themeColor="text1"/>
            <w:u w:val="none"/>
            <w:lang w:val="en-US"/>
          </w:rPr>
          <w:t>v.parlatini@soton.ac.uk</w:t>
        </w:r>
      </w:hyperlink>
      <w:r w:rsidR="00D53599" w:rsidRPr="00DF0B18">
        <w:rPr>
          <w:rFonts w:cstheme="minorHAnsi"/>
          <w:color w:val="000000" w:themeColor="text1"/>
          <w:lang w:val="en-US"/>
        </w:rPr>
        <w:t xml:space="preserve"> and valeria.parlatini@kcl.ac.uk</w:t>
      </w:r>
    </w:p>
    <w:p w14:paraId="212FDCB6" w14:textId="77777777" w:rsidR="00EF6EDF" w:rsidRPr="003604A7" w:rsidRDefault="00EF6EDF" w:rsidP="00A0294F">
      <w:pPr>
        <w:spacing w:line="480" w:lineRule="auto"/>
        <w:ind w:right="-62"/>
        <w:contextualSpacing/>
        <w:rPr>
          <w:rFonts w:cstheme="minorHAnsi"/>
          <w:b/>
          <w:bCs/>
          <w:color w:val="000000" w:themeColor="text1"/>
          <w:lang w:val="en-US"/>
        </w:rPr>
      </w:pPr>
    </w:p>
    <w:p w14:paraId="4432F421" w14:textId="77777777" w:rsidR="00EF6EDF" w:rsidRPr="003604A7" w:rsidRDefault="00EF6EDF" w:rsidP="00A0294F">
      <w:pPr>
        <w:spacing w:line="480" w:lineRule="auto"/>
        <w:rPr>
          <w:rFonts w:cstheme="minorHAnsi"/>
          <w:b/>
          <w:bCs/>
          <w:color w:val="000000" w:themeColor="text1"/>
          <w:lang w:val="en-US"/>
        </w:rPr>
      </w:pPr>
      <w:r w:rsidRPr="003604A7">
        <w:rPr>
          <w:rFonts w:cstheme="minorHAnsi"/>
          <w:b/>
          <w:bCs/>
          <w:color w:val="000000" w:themeColor="text1"/>
          <w:lang w:val="en-US"/>
        </w:rPr>
        <w:t>DECLARATION OF INTEREST</w:t>
      </w:r>
    </w:p>
    <w:p w14:paraId="71CC70CC" w14:textId="7241B173" w:rsidR="00EF6EDF" w:rsidRPr="003604A7" w:rsidRDefault="00EF6EDF" w:rsidP="00A0294F">
      <w:pPr>
        <w:pStyle w:val="CommentText"/>
        <w:spacing w:line="480" w:lineRule="auto"/>
        <w:rPr>
          <w:rFonts w:cstheme="minorHAnsi"/>
          <w:color w:val="000000" w:themeColor="text1"/>
          <w:sz w:val="24"/>
          <w:szCs w:val="24"/>
          <w:lang w:val="en-US"/>
        </w:rPr>
      </w:pPr>
      <w:r w:rsidRPr="003604A7">
        <w:rPr>
          <w:rFonts w:cstheme="minorHAnsi"/>
          <w:color w:val="000000" w:themeColor="text1"/>
          <w:sz w:val="24"/>
          <w:szCs w:val="24"/>
          <w:lang w:val="en-US"/>
        </w:rPr>
        <w:t xml:space="preserve">AB declares honoraria as a Joint Editor of JCPP Advances. </w:t>
      </w:r>
      <w:r w:rsidRPr="003604A7">
        <w:rPr>
          <w:rFonts w:eastAsia="Times New Roman" w:cstheme="minorHAnsi"/>
          <w:color w:val="000000" w:themeColor="text1"/>
          <w:sz w:val="24"/>
          <w:szCs w:val="24"/>
          <w:lang w:val="en-US" w:eastAsia="en-GB"/>
        </w:rPr>
        <w:t>DM</w:t>
      </w:r>
      <w:r w:rsidRPr="003604A7">
        <w:rPr>
          <w:rFonts w:cstheme="minorHAnsi"/>
          <w:color w:val="000000" w:themeColor="text1"/>
          <w:sz w:val="24"/>
          <w:szCs w:val="24"/>
          <w:lang w:val="en-US"/>
        </w:rPr>
        <w:t xml:space="preserve"> was funded by two IMI initiatives (EU AIMS and AIMS-2-TRIALS) under grant agreements no.115300 and no. 777394. </w:t>
      </w:r>
      <w:r w:rsidRPr="003604A7">
        <w:rPr>
          <w:rFonts w:eastAsia="Times New Roman" w:cstheme="minorHAnsi"/>
          <w:color w:val="000000" w:themeColor="text1"/>
          <w:sz w:val="24"/>
          <w:szCs w:val="24"/>
          <w:lang w:val="en-US" w:eastAsia="en-GB"/>
        </w:rPr>
        <w:t>SC declares honoraria and reimbursement for travel and accommodation expenses for lectures from the following non-profit associations: Association for Child and Adolescent Central Health (ACAMH), Canadian ADHD Alliance Resource (CADDRA), and British Association of Pharmacology (BAP), for educational activity on ADHD</w:t>
      </w:r>
      <w:r w:rsidR="00EA731C" w:rsidRPr="003604A7">
        <w:rPr>
          <w:rFonts w:eastAsia="Times New Roman" w:cstheme="minorHAnsi"/>
          <w:color w:val="000000" w:themeColor="text1"/>
          <w:sz w:val="24"/>
          <w:szCs w:val="24"/>
          <w:lang w:val="en-US" w:eastAsia="en-GB"/>
        </w:rPr>
        <w:t>, and from Medice</w:t>
      </w:r>
      <w:r w:rsidRPr="003604A7">
        <w:rPr>
          <w:rFonts w:eastAsia="Times New Roman" w:cstheme="minorHAnsi"/>
          <w:color w:val="000000" w:themeColor="text1"/>
          <w:sz w:val="24"/>
          <w:szCs w:val="24"/>
          <w:lang w:val="en-US" w:eastAsia="en-GB"/>
        </w:rPr>
        <w:t xml:space="preserve">. VP has no conflict of interest to declare. </w:t>
      </w:r>
      <w:r w:rsidR="00045680" w:rsidRPr="003604A7">
        <w:rPr>
          <w:rFonts w:eastAsia="Times New Roman" w:cstheme="minorHAnsi"/>
          <w:color w:val="000000" w:themeColor="text1"/>
          <w:sz w:val="24"/>
          <w:szCs w:val="24"/>
          <w:lang w:val="en-US" w:eastAsia="en-GB"/>
        </w:rPr>
        <w:t xml:space="preserve">No specific funding supported this work. </w:t>
      </w:r>
    </w:p>
    <w:p w14:paraId="4B104802" w14:textId="77777777" w:rsidR="00EF6EDF" w:rsidRPr="003604A7" w:rsidRDefault="00EF6EDF" w:rsidP="00A0294F">
      <w:pPr>
        <w:spacing w:line="480" w:lineRule="auto"/>
        <w:ind w:right="-62"/>
        <w:contextualSpacing/>
        <w:rPr>
          <w:rFonts w:cstheme="minorHAnsi"/>
          <w:color w:val="000000" w:themeColor="text1"/>
          <w:lang w:val="en-US"/>
        </w:rPr>
      </w:pPr>
    </w:p>
    <w:p w14:paraId="4AA73EFB" w14:textId="77777777" w:rsidR="00EF6EDF" w:rsidRPr="003604A7" w:rsidRDefault="00EF6EDF" w:rsidP="00A0294F">
      <w:pPr>
        <w:spacing w:line="480" w:lineRule="auto"/>
        <w:ind w:right="-62"/>
        <w:contextualSpacing/>
        <w:rPr>
          <w:rFonts w:cstheme="minorHAnsi"/>
          <w:color w:val="000000" w:themeColor="text1"/>
          <w:lang w:val="en-US"/>
        </w:rPr>
      </w:pPr>
    </w:p>
    <w:p w14:paraId="0D27FD40" w14:textId="77777777" w:rsidR="00EF6EDF" w:rsidRPr="003604A7" w:rsidRDefault="00EF6EDF" w:rsidP="00A0294F">
      <w:pPr>
        <w:spacing w:line="480" w:lineRule="auto"/>
        <w:ind w:right="-62"/>
        <w:contextualSpacing/>
        <w:rPr>
          <w:rFonts w:cstheme="minorHAnsi"/>
          <w:color w:val="000000" w:themeColor="text1"/>
          <w:lang w:val="en-US"/>
        </w:rPr>
      </w:pPr>
    </w:p>
    <w:p w14:paraId="522B4076" w14:textId="3A100191" w:rsidR="00EF6EDF" w:rsidRPr="003604A7" w:rsidRDefault="00EF6EDF" w:rsidP="00A0294F">
      <w:pPr>
        <w:spacing w:line="480" w:lineRule="auto"/>
        <w:ind w:right="-62"/>
        <w:contextualSpacing/>
        <w:rPr>
          <w:rFonts w:cstheme="minorHAnsi"/>
          <w:color w:val="000000" w:themeColor="text1"/>
          <w:lang w:val="en-US"/>
        </w:rPr>
      </w:pPr>
    </w:p>
    <w:p w14:paraId="1318F1D1" w14:textId="3F01A61C" w:rsidR="007B254D" w:rsidRPr="003604A7" w:rsidRDefault="007B254D" w:rsidP="00A0294F">
      <w:pPr>
        <w:spacing w:line="480" w:lineRule="auto"/>
        <w:ind w:right="-62"/>
        <w:contextualSpacing/>
        <w:rPr>
          <w:rFonts w:cstheme="minorHAnsi"/>
          <w:color w:val="000000" w:themeColor="text1"/>
          <w:lang w:val="en-US"/>
        </w:rPr>
      </w:pPr>
    </w:p>
    <w:p w14:paraId="3D4E4914" w14:textId="5914790A" w:rsidR="007B254D" w:rsidRPr="003604A7" w:rsidRDefault="007B254D" w:rsidP="00A0294F">
      <w:pPr>
        <w:spacing w:line="480" w:lineRule="auto"/>
        <w:ind w:right="-62"/>
        <w:contextualSpacing/>
        <w:rPr>
          <w:rFonts w:cstheme="minorHAnsi"/>
          <w:color w:val="000000" w:themeColor="text1"/>
          <w:lang w:val="en-US"/>
        </w:rPr>
      </w:pPr>
    </w:p>
    <w:p w14:paraId="0174651B" w14:textId="69576292" w:rsidR="00A133CC" w:rsidRPr="003604A7" w:rsidRDefault="00A133CC" w:rsidP="00A0294F">
      <w:pPr>
        <w:spacing w:line="480" w:lineRule="auto"/>
        <w:ind w:right="-62"/>
        <w:contextualSpacing/>
        <w:rPr>
          <w:rFonts w:cstheme="minorHAnsi"/>
          <w:color w:val="000000" w:themeColor="text1"/>
          <w:lang w:val="en-US"/>
        </w:rPr>
      </w:pPr>
    </w:p>
    <w:p w14:paraId="7D94CFDC" w14:textId="77777777" w:rsidR="00EA731C" w:rsidRPr="003604A7" w:rsidRDefault="00EA731C" w:rsidP="00A0294F">
      <w:pPr>
        <w:pStyle w:val="NormalWeb"/>
        <w:shd w:val="clear" w:color="auto" w:fill="FFFFFF"/>
        <w:spacing w:line="480" w:lineRule="auto"/>
        <w:rPr>
          <w:rFonts w:asciiTheme="minorHAnsi" w:hAnsiTheme="minorHAnsi" w:cstheme="minorHAnsi"/>
          <w:b/>
          <w:bCs/>
          <w:color w:val="000000" w:themeColor="text1"/>
          <w:lang w:val="en-US"/>
        </w:rPr>
      </w:pPr>
    </w:p>
    <w:p w14:paraId="6054E241" w14:textId="47E02914" w:rsidR="00EF6EDF" w:rsidRPr="003604A7" w:rsidRDefault="00EF6EDF" w:rsidP="00A0294F">
      <w:pPr>
        <w:pStyle w:val="NormalWeb"/>
        <w:shd w:val="clear" w:color="auto" w:fill="FFFFFF"/>
        <w:spacing w:line="480" w:lineRule="auto"/>
        <w:rPr>
          <w:rFonts w:asciiTheme="minorHAnsi" w:hAnsiTheme="minorHAnsi" w:cstheme="minorHAnsi"/>
          <w:color w:val="000000" w:themeColor="text1"/>
          <w:lang w:val="en-US" w:eastAsia="en-GB"/>
        </w:rPr>
      </w:pPr>
      <w:r w:rsidRPr="003604A7">
        <w:rPr>
          <w:rFonts w:asciiTheme="minorHAnsi" w:hAnsiTheme="minorHAnsi" w:cstheme="minorHAnsi"/>
          <w:b/>
          <w:bCs/>
          <w:color w:val="000000" w:themeColor="text1"/>
          <w:lang w:val="en-US"/>
        </w:rPr>
        <w:lastRenderedPageBreak/>
        <w:t>ABSTRACT</w:t>
      </w:r>
      <w:r w:rsidRPr="003604A7">
        <w:rPr>
          <w:rFonts w:asciiTheme="minorHAnsi" w:hAnsiTheme="minorHAnsi" w:cstheme="minorHAnsi"/>
          <w:color w:val="000000" w:themeColor="text1"/>
          <w:lang w:val="en-US"/>
        </w:rPr>
        <w:t xml:space="preserve"> </w:t>
      </w:r>
    </w:p>
    <w:p w14:paraId="3C69D0B4" w14:textId="25BCBE63" w:rsidR="00EF6EDF" w:rsidRPr="003604A7" w:rsidRDefault="00EF6EDF" w:rsidP="00A0294F">
      <w:pPr>
        <w:spacing w:line="480" w:lineRule="auto"/>
        <w:rPr>
          <w:rFonts w:cstheme="minorHAnsi"/>
          <w:color w:val="000000" w:themeColor="text1"/>
          <w:lang w:val="en-US"/>
        </w:rPr>
      </w:pPr>
      <w:r w:rsidRPr="003604A7">
        <w:rPr>
          <w:rFonts w:eastAsia="Times New Roman" w:cstheme="minorHAnsi"/>
          <w:color w:val="000000" w:themeColor="text1"/>
          <w:lang w:val="en-US" w:eastAsia="en-GB"/>
        </w:rPr>
        <w:t xml:space="preserve">Stimulants represent the first line </w:t>
      </w:r>
      <w:r w:rsidR="00EA731C" w:rsidRPr="003604A7">
        <w:rPr>
          <w:rFonts w:eastAsia="Times New Roman" w:cstheme="minorHAnsi"/>
          <w:color w:val="000000" w:themeColor="text1"/>
          <w:lang w:val="en-US" w:eastAsia="en-GB"/>
        </w:rPr>
        <w:t xml:space="preserve">pharmacological </w:t>
      </w:r>
      <w:r w:rsidRPr="003604A7">
        <w:rPr>
          <w:rFonts w:eastAsia="Times New Roman" w:cstheme="minorHAnsi"/>
          <w:color w:val="000000" w:themeColor="text1"/>
          <w:lang w:val="en-US" w:eastAsia="en-GB"/>
        </w:rPr>
        <w:t xml:space="preserve">treatment </w:t>
      </w:r>
      <w:r w:rsidR="00EA731C" w:rsidRPr="003604A7">
        <w:rPr>
          <w:rFonts w:eastAsia="Times New Roman" w:cstheme="minorHAnsi"/>
          <w:color w:val="000000" w:themeColor="text1"/>
          <w:lang w:val="en-US" w:eastAsia="en-GB"/>
        </w:rPr>
        <w:t>for</w:t>
      </w:r>
      <w:r w:rsidRPr="003604A7">
        <w:rPr>
          <w:rFonts w:eastAsia="Times New Roman" w:cstheme="minorHAnsi"/>
          <w:color w:val="000000" w:themeColor="text1"/>
          <w:lang w:val="en-US" w:eastAsia="en-GB"/>
        </w:rPr>
        <w:t xml:space="preserve"> attention-deficit/hyperactivity disorder </w:t>
      </w:r>
      <w:r w:rsidR="00B70800" w:rsidRPr="003604A7">
        <w:rPr>
          <w:rFonts w:eastAsia="Times New Roman" w:cstheme="minorHAnsi"/>
          <w:color w:val="000000" w:themeColor="text1"/>
          <w:lang w:val="en-US" w:eastAsia="en-GB"/>
        </w:rPr>
        <w:t xml:space="preserve">(ADHD) </w:t>
      </w:r>
      <w:r w:rsidRPr="003604A7">
        <w:rPr>
          <w:rFonts w:eastAsia="Times New Roman" w:cstheme="minorHAnsi"/>
          <w:color w:val="000000" w:themeColor="text1"/>
          <w:lang w:val="en-US" w:eastAsia="en-GB"/>
        </w:rPr>
        <w:t xml:space="preserve">and are </w:t>
      </w:r>
      <w:r w:rsidRPr="003604A7">
        <w:rPr>
          <w:rFonts w:cstheme="minorHAnsi"/>
          <w:color w:val="000000" w:themeColor="text1"/>
          <w:lang w:val="en-US"/>
        </w:rPr>
        <w:t>among the most prescribed psychopharmacological treatments. Their</w:t>
      </w:r>
      <w:r w:rsidRPr="003604A7">
        <w:rPr>
          <w:rFonts w:eastAsia="Times New Roman" w:cstheme="minorHAnsi"/>
          <w:color w:val="000000" w:themeColor="text1"/>
          <w:lang w:val="en-US" w:eastAsia="en-GB"/>
        </w:rPr>
        <w:t xml:space="preserve"> mechanism of action at </w:t>
      </w:r>
      <w:r w:rsidRPr="003604A7">
        <w:rPr>
          <w:rFonts w:cstheme="minorHAnsi"/>
          <w:color w:val="000000" w:themeColor="text1"/>
          <w:lang w:val="en-US"/>
        </w:rPr>
        <w:t>synaptic level</w:t>
      </w:r>
      <w:r w:rsidRPr="003604A7">
        <w:rPr>
          <w:rFonts w:eastAsia="Times New Roman" w:cstheme="minorHAnsi"/>
          <w:color w:val="000000" w:themeColor="text1"/>
          <w:lang w:val="en-US" w:eastAsia="en-GB"/>
        </w:rPr>
        <w:t xml:space="preserve"> has been extensively studied</w:t>
      </w:r>
      <w:r w:rsidR="00EA731C" w:rsidRPr="003604A7">
        <w:rPr>
          <w:rFonts w:eastAsia="Times New Roman" w:cstheme="minorHAnsi"/>
          <w:color w:val="000000" w:themeColor="text1"/>
          <w:lang w:val="en-US" w:eastAsia="en-GB"/>
        </w:rPr>
        <w:t>.</w:t>
      </w:r>
      <w:r w:rsidRPr="003604A7">
        <w:rPr>
          <w:rFonts w:eastAsia="Times New Roman" w:cstheme="minorHAnsi"/>
          <w:color w:val="000000" w:themeColor="text1"/>
          <w:lang w:val="en-US" w:eastAsia="en-GB"/>
        </w:rPr>
        <w:t xml:space="preserve"> </w:t>
      </w:r>
      <w:r w:rsidR="00EA731C" w:rsidRPr="003604A7">
        <w:rPr>
          <w:rFonts w:eastAsia="Times New Roman" w:cstheme="minorHAnsi"/>
          <w:color w:val="000000" w:themeColor="text1"/>
          <w:lang w:val="en-US" w:eastAsia="en-GB"/>
        </w:rPr>
        <w:t>H</w:t>
      </w:r>
      <w:r w:rsidRPr="003604A7">
        <w:rPr>
          <w:rFonts w:eastAsia="Times New Roman" w:cstheme="minorHAnsi"/>
          <w:color w:val="000000" w:themeColor="text1"/>
          <w:lang w:val="en-US" w:eastAsia="en-GB"/>
        </w:rPr>
        <w:t xml:space="preserve">owever, </w:t>
      </w:r>
      <w:r w:rsidRPr="003604A7">
        <w:rPr>
          <w:rFonts w:cstheme="minorHAnsi"/>
          <w:color w:val="000000" w:themeColor="text1"/>
          <w:lang w:val="en-US"/>
        </w:rPr>
        <w:t xml:space="preserve">it is less clear how </w:t>
      </w:r>
      <w:r w:rsidR="00EA731C" w:rsidRPr="003604A7">
        <w:rPr>
          <w:rFonts w:cstheme="minorHAnsi"/>
          <w:color w:val="000000" w:themeColor="text1"/>
          <w:lang w:val="en-US"/>
        </w:rPr>
        <w:t>their mechanism of action</w:t>
      </w:r>
      <w:r w:rsidRPr="003604A7">
        <w:rPr>
          <w:rFonts w:cstheme="minorHAnsi"/>
          <w:color w:val="000000" w:themeColor="text1"/>
          <w:lang w:val="en-US"/>
        </w:rPr>
        <w:t xml:space="preserve"> determines clinically observed benefits. To help bridge this gap, we provide a comprehensive review of stimulant effects, with an emphasis on nuclear medicine and magnetic resonance imaging</w:t>
      </w:r>
      <w:r w:rsidR="00261B72" w:rsidRPr="003604A7">
        <w:rPr>
          <w:rFonts w:cstheme="minorHAnsi"/>
          <w:color w:val="000000" w:themeColor="text1"/>
          <w:lang w:val="en-US"/>
        </w:rPr>
        <w:t xml:space="preserve"> (MRI)</w:t>
      </w:r>
      <w:r w:rsidRPr="003604A7">
        <w:rPr>
          <w:rFonts w:cstheme="minorHAnsi"/>
          <w:color w:val="000000" w:themeColor="text1"/>
          <w:lang w:val="en-US"/>
        </w:rPr>
        <w:t xml:space="preserve"> findings. </w:t>
      </w:r>
      <w:r w:rsidR="00EA731C" w:rsidRPr="003604A7">
        <w:rPr>
          <w:rFonts w:cstheme="minorHAnsi"/>
          <w:color w:val="000000" w:themeColor="text1"/>
          <w:lang w:val="en-US"/>
        </w:rPr>
        <w:t>There is evidence that s</w:t>
      </w:r>
      <w:r w:rsidRPr="003604A7">
        <w:rPr>
          <w:rFonts w:cstheme="minorHAnsi"/>
          <w:color w:val="000000" w:themeColor="text1"/>
          <w:lang w:val="en-US"/>
        </w:rPr>
        <w:t xml:space="preserve">timulant-induced </w:t>
      </w:r>
      <w:r w:rsidRPr="003604A7">
        <w:rPr>
          <w:rFonts w:eastAsia="Times New Roman" w:cstheme="minorHAnsi"/>
          <w:color w:val="000000" w:themeColor="text1"/>
          <w:lang w:val="en-US" w:eastAsia="en-GB"/>
        </w:rPr>
        <w:t xml:space="preserve">modulation of dopamine and norepinephrine neurotransmission optimizes </w:t>
      </w:r>
      <w:r w:rsidRPr="003604A7">
        <w:rPr>
          <w:rFonts w:cstheme="minorHAnsi"/>
          <w:color w:val="000000" w:themeColor="text1"/>
          <w:lang w:val="en-US"/>
        </w:rPr>
        <w:t xml:space="preserve">engagement of task-related brain networks, increases perceived saliency, and reduces interference from the default mode network. An acute administration of stimulants may </w:t>
      </w:r>
      <w:r w:rsidR="00EA731C" w:rsidRPr="003604A7">
        <w:rPr>
          <w:rFonts w:cstheme="minorHAnsi"/>
          <w:color w:val="000000" w:themeColor="text1"/>
          <w:lang w:val="en-US"/>
        </w:rPr>
        <w:t>reduce</w:t>
      </w:r>
      <w:r w:rsidRPr="003604A7">
        <w:rPr>
          <w:rFonts w:cstheme="minorHAnsi"/>
          <w:color w:val="000000" w:themeColor="text1"/>
          <w:lang w:val="en-US"/>
        </w:rPr>
        <w:t xml:space="preserve"> brain alterations observed in untreated individuals in fronto-striato-parieto-cerebellar networks during tasks or at rest. Potential effects of prolonged treatment remain controversial. Overall, neuroimaging has fostered understanding on stimulant mechanism of action. However, </w:t>
      </w:r>
      <w:r w:rsidR="00261B72" w:rsidRPr="003604A7">
        <w:rPr>
          <w:rFonts w:cstheme="minorHAnsi"/>
          <w:color w:val="000000" w:themeColor="text1"/>
          <w:lang w:val="en-US"/>
        </w:rPr>
        <w:t xml:space="preserve">studies </w:t>
      </w:r>
      <w:r w:rsidR="00EA731C" w:rsidRPr="003604A7">
        <w:rPr>
          <w:rFonts w:cstheme="minorHAnsi"/>
          <w:color w:val="000000" w:themeColor="text1"/>
          <w:lang w:val="en-US"/>
        </w:rPr>
        <w:t>are</w:t>
      </w:r>
      <w:r w:rsidRPr="003604A7">
        <w:rPr>
          <w:rFonts w:cstheme="minorHAnsi"/>
          <w:color w:val="000000" w:themeColor="text1"/>
          <w:lang w:val="en-US"/>
        </w:rPr>
        <w:t xml:space="preserve"> often limited by small samples, short or no follow-up, and methodological heterogeneity. Future studies </w:t>
      </w:r>
      <w:r w:rsidR="00EA731C" w:rsidRPr="003604A7">
        <w:rPr>
          <w:rFonts w:cstheme="minorHAnsi"/>
          <w:color w:val="000000" w:themeColor="text1"/>
          <w:lang w:val="en-US"/>
        </w:rPr>
        <w:t>should address</w:t>
      </w:r>
      <w:r w:rsidRPr="003604A7">
        <w:rPr>
          <w:rFonts w:cstheme="minorHAnsi"/>
          <w:color w:val="000000" w:themeColor="text1"/>
          <w:lang w:val="en-US"/>
        </w:rPr>
        <w:t xml:space="preserve"> </w:t>
      </w:r>
      <w:r w:rsidR="00261B72" w:rsidRPr="003604A7">
        <w:rPr>
          <w:rFonts w:cstheme="minorHAnsi"/>
          <w:color w:val="000000" w:themeColor="text1"/>
          <w:lang w:val="en-US"/>
        </w:rPr>
        <w:t xml:space="preserve">age-related and </w:t>
      </w:r>
      <w:r w:rsidRPr="003604A7">
        <w:rPr>
          <w:rFonts w:cstheme="minorHAnsi"/>
          <w:color w:val="000000" w:themeColor="text1"/>
          <w:lang w:val="en-US"/>
        </w:rPr>
        <w:t xml:space="preserve">longer-term effects, </w:t>
      </w:r>
      <w:r w:rsidR="00EA731C" w:rsidRPr="003604A7">
        <w:rPr>
          <w:rFonts w:cstheme="minorHAnsi"/>
          <w:color w:val="000000" w:themeColor="text1"/>
          <w:lang w:val="en-US"/>
        </w:rPr>
        <w:t xml:space="preserve">potential </w:t>
      </w:r>
      <w:r w:rsidRPr="003604A7">
        <w:rPr>
          <w:rFonts w:cstheme="minorHAnsi"/>
          <w:color w:val="000000" w:themeColor="text1"/>
          <w:lang w:val="en-US"/>
        </w:rPr>
        <w:t xml:space="preserve">differences among stimulants, and </w:t>
      </w:r>
      <w:r w:rsidR="00EA731C" w:rsidRPr="003604A7">
        <w:rPr>
          <w:rFonts w:cstheme="minorHAnsi"/>
          <w:color w:val="000000" w:themeColor="text1"/>
          <w:lang w:val="en-US"/>
        </w:rPr>
        <w:t>predictors</w:t>
      </w:r>
      <w:r w:rsidRPr="003604A7">
        <w:rPr>
          <w:rFonts w:cstheme="minorHAnsi"/>
          <w:color w:val="000000" w:themeColor="text1"/>
          <w:lang w:val="en-US"/>
        </w:rPr>
        <w:t xml:space="preserve"> of treatment response.    </w:t>
      </w:r>
    </w:p>
    <w:p w14:paraId="025DBEF3" w14:textId="77777777" w:rsidR="007B254D" w:rsidRPr="003604A7" w:rsidRDefault="007B254D" w:rsidP="00A0294F">
      <w:pPr>
        <w:spacing w:line="480" w:lineRule="auto"/>
        <w:rPr>
          <w:rFonts w:cstheme="minorHAnsi"/>
          <w:color w:val="000000" w:themeColor="text1"/>
          <w:lang w:val="en-US"/>
        </w:rPr>
      </w:pPr>
    </w:p>
    <w:p w14:paraId="42786447" w14:textId="77777777" w:rsidR="00EF6EDF" w:rsidRPr="003604A7" w:rsidRDefault="00EF6EDF" w:rsidP="00A0294F">
      <w:pPr>
        <w:pStyle w:val="Heading1"/>
        <w:spacing w:line="480" w:lineRule="auto"/>
        <w:rPr>
          <w:rFonts w:asciiTheme="minorHAnsi" w:hAnsiTheme="minorHAnsi" w:cstheme="minorHAnsi"/>
          <w:color w:val="000000" w:themeColor="text1"/>
          <w:sz w:val="24"/>
          <w:szCs w:val="24"/>
          <w:lang w:val="en-US"/>
        </w:rPr>
      </w:pPr>
      <w:r w:rsidRPr="003604A7">
        <w:rPr>
          <w:rFonts w:asciiTheme="minorHAnsi" w:hAnsiTheme="minorHAnsi" w:cstheme="minorHAnsi"/>
          <w:color w:val="000000" w:themeColor="text1"/>
          <w:sz w:val="24"/>
          <w:szCs w:val="24"/>
          <w:lang w:val="en-US"/>
        </w:rPr>
        <w:t xml:space="preserve">Keywords </w:t>
      </w:r>
    </w:p>
    <w:p w14:paraId="425245FD" w14:textId="6953E4DB" w:rsidR="007B254D" w:rsidRPr="003604A7" w:rsidRDefault="00EF6EDF" w:rsidP="00A0294F">
      <w:pPr>
        <w:pStyle w:val="Heading1"/>
        <w:spacing w:line="480" w:lineRule="auto"/>
        <w:rPr>
          <w:rFonts w:asciiTheme="minorHAnsi" w:hAnsiTheme="minorHAnsi" w:cstheme="minorHAnsi"/>
          <w:b w:val="0"/>
          <w:bCs w:val="0"/>
          <w:color w:val="000000" w:themeColor="text1"/>
          <w:sz w:val="24"/>
          <w:szCs w:val="24"/>
          <w:lang w:val="en-US"/>
        </w:rPr>
      </w:pPr>
      <w:r w:rsidRPr="003604A7">
        <w:rPr>
          <w:rFonts w:asciiTheme="minorHAnsi" w:hAnsiTheme="minorHAnsi" w:cstheme="minorHAnsi"/>
          <w:b w:val="0"/>
          <w:bCs w:val="0"/>
          <w:color w:val="000000" w:themeColor="text1"/>
          <w:sz w:val="24"/>
          <w:szCs w:val="24"/>
          <w:lang w:val="en-US"/>
        </w:rPr>
        <w:t>Attention-deficit/hyperactivity disorder (ADHD); stimulant; methylphenidate; amphetamine; pharmacodynamic; brain networks; magnetic resonance imaging (MRI); positron emission tomography (PET); single-photon emission computed tomography (SPECT)</w:t>
      </w:r>
      <w:r w:rsidR="007B254D" w:rsidRPr="003604A7">
        <w:rPr>
          <w:rFonts w:asciiTheme="minorHAnsi" w:hAnsiTheme="minorHAnsi" w:cstheme="minorHAnsi"/>
          <w:b w:val="0"/>
          <w:bCs w:val="0"/>
          <w:color w:val="000000" w:themeColor="text1"/>
          <w:sz w:val="24"/>
          <w:szCs w:val="24"/>
          <w:lang w:val="en-US"/>
        </w:rPr>
        <w:t>.</w:t>
      </w:r>
    </w:p>
    <w:p w14:paraId="7EBDA161" w14:textId="77777777" w:rsidR="00EF6EDF" w:rsidRPr="003604A7" w:rsidRDefault="00EF6EDF" w:rsidP="00810014">
      <w:pPr>
        <w:pStyle w:val="Heading1"/>
        <w:numPr>
          <w:ilvl w:val="0"/>
          <w:numId w:val="2"/>
        </w:numPr>
        <w:spacing w:line="480" w:lineRule="auto"/>
        <w:rPr>
          <w:rFonts w:asciiTheme="minorHAnsi" w:hAnsiTheme="minorHAnsi" w:cstheme="minorHAnsi"/>
          <w:color w:val="000000" w:themeColor="text1"/>
          <w:sz w:val="24"/>
          <w:szCs w:val="24"/>
          <w:lang w:val="en-US"/>
        </w:rPr>
      </w:pPr>
      <w:r w:rsidRPr="003604A7">
        <w:rPr>
          <w:rFonts w:asciiTheme="minorHAnsi" w:hAnsiTheme="minorHAnsi" w:cstheme="minorHAnsi"/>
          <w:color w:val="000000" w:themeColor="text1"/>
          <w:sz w:val="24"/>
          <w:szCs w:val="24"/>
          <w:lang w:val="en-US"/>
        </w:rPr>
        <w:lastRenderedPageBreak/>
        <w:t>Introduction</w:t>
      </w:r>
    </w:p>
    <w:p w14:paraId="32D96AF7" w14:textId="630AA159" w:rsidR="00556957" w:rsidRPr="003604A7" w:rsidRDefault="00EF6EDF" w:rsidP="00A0294F">
      <w:pPr>
        <w:spacing w:before="100" w:beforeAutospacing="1" w:after="100" w:afterAutospacing="1" w:line="480" w:lineRule="auto"/>
        <w:rPr>
          <w:rFonts w:cstheme="minorHAnsi"/>
          <w:color w:val="000000" w:themeColor="text1"/>
          <w:lang w:val="en-US"/>
        </w:rPr>
      </w:pPr>
      <w:r w:rsidRPr="003604A7">
        <w:rPr>
          <w:rFonts w:eastAsia="Times New Roman" w:cstheme="minorHAnsi"/>
          <w:color w:val="000000" w:themeColor="text1"/>
          <w:lang w:val="en-US" w:eastAsia="en-GB"/>
        </w:rPr>
        <w:t>Attention-deficit/hyperactivity disorder (ADHD) is one of the most common neurodevelopmental conditions and is characterized by age-inappropriate inattentive and/or hyperactive-impulsive symptoms</w:t>
      </w:r>
      <w:r w:rsidR="00A133CC" w:rsidRPr="003604A7">
        <w:rPr>
          <w:rFonts w:eastAsia="Times New Roman" w:cstheme="minorHAnsi"/>
          <w:color w:val="000000" w:themeColor="text1"/>
          <w:lang w:val="en-US" w:eastAsia="en-GB"/>
        </w:rPr>
        <w:t xml:space="preserve"> </w:t>
      </w:r>
      <w:r w:rsidR="00EF6C85" w:rsidRPr="003604A7">
        <w:rPr>
          <w:rFonts w:eastAsia="Times New Roman" w:cstheme="minorHAnsi"/>
          <w:color w:val="000000" w:themeColor="text1"/>
          <w:lang w:val="en-US" w:eastAsia="en-GB"/>
        </w:rPr>
        <w:fldChar w:fldCharType="begin"/>
      </w:r>
      <w:r w:rsidR="00DE7EC6" w:rsidRPr="003604A7">
        <w:rPr>
          <w:rFonts w:eastAsia="Times New Roman" w:cstheme="minorHAnsi"/>
          <w:color w:val="000000" w:themeColor="text1"/>
          <w:lang w:val="en-US" w:eastAsia="en-GB"/>
        </w:rPr>
        <w:instrText xml:space="preserve"> ADDIN EN.CITE &lt;EndNote&gt;&lt;Cite&gt;&lt;Author&gt;APA&lt;/Author&gt;&lt;Year&gt;2022&lt;/Year&gt;&lt;RecNum&gt;8729&lt;/RecNum&gt;&lt;DisplayText&gt;(APA 2022, WHO 2019/2021)&lt;/DisplayText&gt;&lt;record&gt;&lt;rec-number&gt;8729&lt;/rec-number&gt;&lt;foreign-keys&gt;&lt;key app="EN" db-id="x2xdd20v1afdwtepwxcvxd2ydtwra2eztaee" timestamp="1700564629"&gt;8729&lt;/key&gt;&lt;/foreign-keys&gt;&lt;ref-type name="Book"&gt;6&lt;/ref-type&gt;&lt;contributors&gt;&lt;authors&gt;&lt;author&gt;APA&lt;/author&gt;&lt;/authors&gt;&lt;/contributors&gt;&lt;titles&gt;&lt;title&gt;Diagnostic and statistical manual of mental disorders (5th ed., text rev.).&lt;/title&gt;&lt;/titles&gt;&lt;dates&gt;&lt;year&gt;2022&lt;/year&gt;&lt;/dates&gt;&lt;urls&gt;&lt;/urls&gt;&lt;/record&gt;&lt;/Cite&gt;&lt;Cite&gt;&lt;Author&gt;APA&lt;/Author&gt;&lt;Year&gt;2022&lt;/Year&gt;&lt;RecNum&gt;8729&lt;/RecNum&gt;&lt;record&gt;&lt;rec-number&gt;8729&lt;/rec-number&gt;&lt;foreign-keys&gt;&lt;key app="EN" db-id="x2xdd20v1afdwtepwxcvxd2ydtwra2eztaee" timestamp="1700564629"&gt;8729&lt;/key&gt;&lt;/foreign-keys&gt;&lt;ref-type name="Book"&gt;6&lt;/ref-type&gt;&lt;contributors&gt;&lt;authors&gt;&lt;author&gt;APA&lt;/author&gt;&lt;/authors&gt;&lt;/contributors&gt;&lt;titles&gt;&lt;title&gt;Diagnostic and statistical manual of mental disorders (5th ed., text rev.).&lt;/title&gt;&lt;/titles&gt;&lt;dates&gt;&lt;year&gt;2022&lt;/year&gt;&lt;/dates&gt;&lt;urls&gt;&lt;/urls&gt;&lt;/record&gt;&lt;/Cite&gt;&lt;Cite&gt;&lt;Author&gt;WHO&lt;/Author&gt;&lt;Year&gt; 2019/2021&lt;/Year&gt;&lt;RecNum&gt;8801&lt;/RecNum&gt;&lt;record&gt;&lt;rec-number&gt;8801&lt;/rec-number&gt;&lt;foreign-keys&gt;&lt;key app="EN" db-id="x2xdd20v1afdwtepwxcvxd2ydtwra2eztaee" timestamp="1713008070"&gt;8801&lt;/key&gt;&lt;/foreign-keys&gt;&lt;ref-type name="Catalog"&gt;8&lt;/ref-type&gt;&lt;contributors&gt;&lt;authors&gt;&lt;author&gt;WHO&lt;/author&gt;&lt;/authors&gt;&lt;/contributors&gt;&lt;titles&gt;&lt;title&gt;International Classification of Diseases, Eleventh Revision (ICD-11)&lt;/title&gt;&lt;/titles&gt;&lt;dates&gt;&lt;year&gt; 2019/2021&lt;/year&gt;&lt;/dates&gt;&lt;urls&gt;&lt;/urls&gt;&lt;/record&gt;&lt;/Cite&gt;&lt;/EndNote&gt;</w:instrText>
      </w:r>
      <w:r w:rsidR="00EF6C85" w:rsidRPr="003604A7">
        <w:rPr>
          <w:rFonts w:eastAsia="Times New Roman" w:cstheme="minorHAnsi"/>
          <w:color w:val="000000" w:themeColor="text1"/>
          <w:lang w:val="en-US" w:eastAsia="en-GB"/>
        </w:rPr>
        <w:fldChar w:fldCharType="separate"/>
      </w:r>
      <w:r w:rsidR="00DE7EC6" w:rsidRPr="003604A7">
        <w:rPr>
          <w:rFonts w:eastAsia="Times New Roman" w:cstheme="minorHAnsi"/>
          <w:noProof/>
          <w:color w:val="000000" w:themeColor="text1"/>
          <w:lang w:val="en-US" w:eastAsia="en-GB"/>
        </w:rPr>
        <w:t>(APA 2022, WHO 2019/2021)</w:t>
      </w:r>
      <w:r w:rsidR="00EF6C85" w:rsidRPr="003604A7">
        <w:rPr>
          <w:rFonts w:eastAsia="Times New Roman" w:cstheme="minorHAnsi"/>
          <w:color w:val="000000" w:themeColor="text1"/>
          <w:lang w:val="en-US" w:eastAsia="en-GB"/>
        </w:rPr>
        <w:fldChar w:fldCharType="end"/>
      </w:r>
      <w:r w:rsidRPr="003604A7">
        <w:rPr>
          <w:rFonts w:eastAsia="Times New Roman" w:cstheme="minorHAnsi"/>
          <w:color w:val="000000" w:themeColor="text1"/>
          <w:lang w:val="en-US" w:eastAsia="en-GB"/>
        </w:rPr>
        <w:t xml:space="preserve">. It is often diagnosed in childhood, </w:t>
      </w:r>
      <w:r w:rsidRPr="003604A7">
        <w:rPr>
          <w:rFonts w:eastAsia="Calibri" w:cstheme="minorHAnsi"/>
          <w:color w:val="000000" w:themeColor="text1"/>
          <w:lang w:val="en-US"/>
        </w:rPr>
        <w:t xml:space="preserve">with a community prevalence between 2-7% </w:t>
      </w:r>
      <w:r w:rsidRPr="003604A7">
        <w:rPr>
          <w:rFonts w:eastAsia="Calibri" w:cstheme="minorHAnsi"/>
          <w:color w:val="000000" w:themeColor="text1"/>
          <w:lang w:val="en-US"/>
        </w:rPr>
        <w:fldChar w:fldCharType="begin">
          <w:fldData xml:space="preserve">PEVuZE5vdGU+PENpdGU+PEF1dGhvcj5TYXlhbDwvQXV0aG9yPjxZZWFyPjIwMTg8L1llYXI+PFJl
Y051bT4xODgwPC9SZWNOdW0+PERpc3BsYXlUZXh0PihDb3J0ZXNlIGV0IGFsIDIwMjMsIFNheWFs
IGV0IGFsIDIwMTgpPC9EaXNwbGF5VGV4dD48cmVjb3JkPjxyZWMtbnVtYmVyPjE4ODA8L3JlYy1u
dW1iZXI+PGZvcmVpZ24ta2V5cz48a2V5IGFwcD0iRU4iIGRiLWlkPSJhcmFweGF3enF4ZnQwZ2V6
ZWQ2dnZ4ZHYyMHRzNTAwZnhzeDUiIHRpbWVzdGFtcD0iMTY4MjMyMjExOCI+MTg4MDwva2V5Pjwv
Zm9yZWlnbi1rZXlzPjxyZWYtdHlwZSBuYW1lPSJKb3VybmFsIEFydGljbGUiPjE3PC9yZWYtdHlw
ZT48Y29udHJpYnV0b3JzPjxhdXRob3JzPjxhdXRob3I+U2F5YWwsIEsuPC9hdXRob3I+PGF1dGhv
cj5QcmFzYWQsIFYuPC9hdXRob3I+PGF1dGhvcj5EYWxleSwgRC48L2F1dGhvcj48YXV0aG9yPkZv
cmQsIFQuPC9hdXRob3I+PGF1dGhvcj5Db2doaWxsLCBELjwvYXV0aG9yPjwvYXV0aG9ycz48L2Nv
bnRyaWJ1dG9ycz48YXV0aC1hZGRyZXNzPkRpdmlzaW9uIG9mIFBzeWNoaWF0cnkgYW5kIEFwcGxp
ZWQgUHN5Y2hvbG9neSwgU2Nob29sIG9mIE1lZGljaW5lLCBVbml2ZXJzaXR5IG9mIE5vdHRpbmdo
YW0sIE5vdHRpbmdoYW0sIFVLOyBDZW50cmUgZm9yIEFESEQgYW5kIE5ldXJvZGV2ZWxvcG1lbnRh
bCBEaXNvcmRlcnMgYWNyb3NzIHRoZSBMaWZlc3BhbiwgSW5zdGl0dXRlIG9mIE1lbnRhbCBIZWFs
dGgsIE5vdHRpbmdoYW0sIFVLLiBFbGVjdHJvbmljIGFkZHJlc3M6IGthcGlsLnNheWFsQG5vdHRp
bmdoYW0uYWMudWsuJiN4RDtEaXZpc2lvbiBvZiBQcmltYXJ5IENhcmUsIFNjaG9vbCBvZiBNZWRp
Y2luZSwgVW5pdmVyc2l0eSBvZiBOb3R0aW5naGFtLCBOb3R0aW5naGFtLCBVSzsgQ2VudHJlIGZv
ciBBREhEIGFuZCBOZXVyb2RldmVsb3BtZW50YWwgRGlzb3JkZXJzIGFjcm9zcyB0aGUgTGlmZXNw
YW4sIEluc3RpdHV0ZSBvZiBNZW50YWwgSGVhbHRoLCBOb3R0aW5naGFtLCBVSy4mI3hEO0Rpdmlz
aW9uIG9mIFBzeWNoaWF0cnkgYW5kIEFwcGxpZWQgUHN5Y2hvbG9neSwgU2Nob29sIG9mIE1lZGlj
aW5lLCBVbml2ZXJzaXR5IG9mIE5vdHRpbmdoYW0sIE5vdHRpbmdoYW0sIFVLOyBDZW50cmUgZm9y
IEFESEQgYW5kIE5ldXJvZGV2ZWxvcG1lbnRhbCBEaXNvcmRlcnMgYWNyb3NzIHRoZSBMaWZlc3Bh
biwgSW5zdGl0dXRlIG9mIE1lbnRhbCBIZWFsdGgsIE5vdHRpbmdoYW0sIFVLLiYjeEQ7VW5pdmVy
c2l0eSBvZiBFeGV0ZXIgTWVkaWNhbCBTY2hvb2wsIEV4ZXRlciwgVUsuJiN4RDtEaXZpc2lvbiBv
ZiBOZXVyb3NjaWVuY2UsIFNjaG9vbCBvZiBNZWRpY2luZSwgVW5pdmVyc2l0eSBvZiBEdW5kZWUs
IER1bmRlZSwgVUs7IERlcGFydG1lbnQgb2YgUGFlZGlhdHJpY3MgYW5kIERlcGFydG1lbnQgb2Yg
UHN5Y2hpYXRyeSwgRmFjdWx0eSBvZiBNZWRpY2luZSwgRGVudGlzdHJ5IGFuZCBIZWFsdGggU2Np
ZW5jZXMsIFVuaXZlcnNpdHkgb2YgTWVsYm91cm5lLCBNZWxib3VybmUsIFZJQywgQXVzdHJhbGlh
LjwvYXV0aC1hZGRyZXNzPjx0aXRsZXM+PHRpdGxlPkFESEQgaW4gY2hpbGRyZW4gYW5kIHlvdW5n
IHBlb3BsZTogcHJldmFsZW5jZSwgY2FyZSBwYXRod2F5cywgYW5kIHNlcnZpY2UgcHJvdmlzaW9u
PC90aXRsZT48c2Vjb25kYXJ5LXRpdGxlPkxhbmNldCBQc3ljaGlhdHJ5PC9zZWNvbmRhcnktdGl0
bGU+PC90aXRsZXM+PHBlcmlvZGljYWw+PGZ1bGwtdGl0bGU+TGFuY2V0IFBzeWNoaWF0cnk8L2Z1
bGwtdGl0bGU+PC9wZXJpb2RpY2FsPjxwYWdlcz4xNzUtMTg2PC9wYWdlcz48dm9sdW1lPjU8L3Zv
bHVtZT48bnVtYmVyPjI8L251bWJlcj48ZWRpdGlvbj4yMDE3LzEwLzE3PC9lZGl0aW9uPjxrZXl3
b3Jkcz48a2V5d29yZD5BZG9sZXNjZW50PC9rZXl3b3JkPjxrZXl3b3JkPkF0dGVudGlvbiBEZWZp
Y2l0IERpc29yZGVyIHdpdGggSHlwZXJhY3Rpdml0eS8qZXBpZGVtaW9sb2d5Lyp0aGVyYXB5PC9r
ZXl3b3JkPjxrZXl3b3JkPkNoaWxkPC9rZXl3b3JkPjxrZXl3b3JkPkRlbGl2ZXJ5IG9mIEhlYWx0
aCBDYXJlLyplY29ub21pY3M8L2tleXdvcmQ+PGtleXdvcmQ+SGVhbHRoIFNlcnZpY2VzIEFjY2Vz
c2liaWxpdHk8L2tleXdvcmQ+PGtleXdvcmQ+SHVtYW5zPC9rZXl3b3JkPjxrZXl3b3JkPlByZXZh
bGVuY2U8L2tleXdvcmQ+PGtleXdvcmQ+UHJvYmxlbSBCZWhhdmlvci9wc3ljaG9sb2d5PC9rZXl3
b3JkPjxrZXl3b3JkPlNleCBGYWN0b3JzPC9rZXl3b3JkPjxrZXl3b3JkPlRyYW5zaXRpb24gdG8g
QWR1bHQgQ2FyZTwva2V5d29yZD48a2V5d29yZD5Vbml0ZWQgS2luZ2RvbS9lcGlkZW1pb2xvZ3k8
L2tleXdvcmQ+PC9rZXl3b3Jkcz48ZGF0ZXM+PHllYXI+MjAxODwveWVhcj48cHViLWRhdGVzPjxk
YXRlPkZlYjwvZGF0ZT48L3B1Yi1kYXRlcz48L2RhdGVzPjxpc2JuPjIyMTUtMDM3NCAoRWxlY3Ry
b25pYykmI3hEOzIyMTUtMDM2NiAoTGlua2luZyk8L2lzYm4+PGFjY2Vzc2lvbi1udW0+MjkwMzMw
MDU8L2FjY2Vzc2lvbi1udW0+PHVybHM+PHJlbGF0ZWQtdXJscz48dXJsPmh0dHBzOi8vd3d3Lm5j
YmkubmxtLm5paC5nb3YvcHVibWVkLzI5MDMzMDA1PC91cmw+PC9yZWxhdGVkLXVybHM+PC91cmxz
PjxlbGVjdHJvbmljLXJlc291cmNlLW51bT4xMC4xMDE2L1MyMjE1LTAzNjYoMTcpMzAxNjctMDwv
ZWxlY3Ryb25pYy1yZXNvdXJjZS1udW0+PC9yZWNvcmQ+PC9DaXRlPjxDaXRlPjxBdXRob3I+Q29y
dGVzZTwvQXV0aG9yPjxZZWFyPjIwMjM8L1llYXI+PFJlY051bT4yNTk8L1JlY051bT48cmVjb3Jk
PjxyZWMtbnVtYmVyPjI1OTwvcmVjLW51bWJlcj48Zm9yZWlnbi1rZXlzPjxrZXkgYXBwPSJFTiIg
ZGItaWQ9Inh3OXYwMDI1YjkyZHRsZXByMmF2NXc5dTBkMjByeHQ1ZnYwYSIgdGltZXN0YW1wPSIx
NzE5NjY0MTcxIj4yNTk8L2tleT48L2ZvcmVpZ24ta2V5cz48cmVmLXR5cGUgbmFtZT0iSm91cm5h
bCBBcnRpY2xlIj4xNzwvcmVmLXR5cGU+PGNvbnRyaWJ1dG9ycz48YXV0aG9ycz48YXV0aG9yPkNv
cnRlc2UsIFMuPC9hdXRob3I+PGF1dGhvcj5Tb25nLCBNLjwvYXV0aG9yPjxhdXRob3I+RmFyaGF0
LCBMLiBDLjwvYXV0aG9yPjxhdXRob3I+WW9uLCBELiBLLjwvYXV0aG9yPjxhdXRob3I+TGVlLCBT
LiBXLjwvYXV0aG9yPjxhdXRob3I+S2ltLCBNLiBTLjwvYXV0aG9yPjxhdXRob3I+UGFyaywgUy48
L2F1dGhvcj48YXV0aG9yPk9oLCBKLiBXLjwvYXV0aG9yPjxhdXRob3I+TGVlLCBTLjwvYXV0aG9y
PjxhdXRob3I+Q2hlb24sIEsuIEEuPC9hdXRob3I+PGF1dGhvcj5TbWl0aCwgTC48L2F1dGhvcj48
YXV0aG9yPkdvc2xpbmcsIEMuIEouPC9hdXRob3I+PGF1dGhvcj5Qb2xhbmN6eWssIEcuIFYuPC9h
dXRob3I+PGF1dGhvcj5MYXJzc29uLCBILjwvYXV0aG9yPjxhdXRob3I+Um9oZGUsIEwuIEEuPC9h
dXRob3I+PGF1dGhvcj5GYXJhb25lLCBTLiBWLjwvYXV0aG9yPjxhdXRob3I+S295YW5hZ2ksIEEu
PC9hdXRob3I+PGF1dGhvcj5EcmFnaW90aSwgRS48L2F1dGhvcj48YXV0aG9yPlJhZHVhLCBKLjwv
YXV0aG9yPjxhdXRob3I+Q2FydmFsaG8sIEEuIEYuPC9hdXRob3I+PGF1dGhvcj5JbCBTaGluLCBK
LjwvYXV0aG9yPjxhdXRob3I+U29sbWksIE0uPC9hdXRob3I+PC9hdXRob3JzPjwvY29udHJpYnV0
b3JzPjxhdXRoLWFkZHJlc3M+Q2VudHJlIGZvciBJbm5vdmF0aW9uIGluIE1lbnRhbCBIZWFsdGgs
IFNjaG9vbCBvZiBQc3ljaG9sb2d5LCBGYWN1bHR5IG9mIEVudmlyb25tZW50YWwgYW5kIExpZmUg
U2NpZW5jZXMsIFVuaXZlcnNpdHkgb2YgU291dGhhbXB0b24sIFNvdXRoYW1wdG9uLCBVSy4gc2Ft
dWVsZS5jb3J0ZXNlQHNvdG9uLmFjLnVrLiYjeEQ7Q2xpbmljYWwgYW5kIEV4cGVyaW1lbnRhbCBT
Y2llbmNlcyAoQ05TIGFuZCBQc3ljaGlhdHJ5KSwgRmFjdWx0eSBvZiBNZWRpY2luZSwgVW5pdmVy
c2l0eSBvZiBTb3V0aGFtcHRvbiwgU291dGhhbXB0b24sIFVLLiBzYW11ZWxlLmNvcnRlc2VAc290
b24uYWMudWsuJiN4RDtTb2xlbnQgTkhTIFRydXN0LCBTb3V0aGFtcHRvbiwgVUsuIHNhbXVlbGUu
Y29ydGVzZUBzb3Rvbi5hYy51ay4mI3hEO0hhc3NlbmZlbGQgQ2hpbGRyZW4mYXBvcztzIEhvc3Bp
dGFsIGF0IE5ZVSBMYW5nb25lLCBOZXcgWW9yayBVbml2ZXJzaXR5IENoaWxkIFN0dWR5IENlbnRl
ciwgTmV3IFlvcmsgQ2l0eSwgTlksIFVTQS4gc2FtdWVsZS5jb3J0ZXNlQHNvdG9uLmFjLnVrLiYj
eEQ7RGl2aXNpb24gb2YgUHN5Y2hpYXRyeSBhbmQgQXBwbGllZCBQc3ljaG9sb2d5LCBTY2hvb2wg
b2YgTWVkaWNpbmUsIFVuaXZlcnNpdHkgb2YgTm90dGluZ2hhbSwgTm90dGluZ2hhbSwgVUsuIHNh
bXVlbGUuY29ydGVzZUBzb3Rvbi5hYy51ay4mI3hEO1lvbnNlaSBVbml2ZXJzaXR5IENvbGxlZ2Ug
b2YgTWVkaWNpbmUsIFNlb3VsLCBTb3V0aCBLb3JlYS4mI3hEO1VuaXZlcnNpZGFkZSBkZSBTYW8g
UGF1bG8sIFNhbyBQYXVsbywgU1AsIEJyYXppbC4mI3hEO0NlbnRlciBmb3IgRGlnaXRhbCBIZWFs
dGgsIE1lZGljYWwgU2NpZW5jZSBSZXNlYXJjaCBJbnN0aXR1dGUsIEt5dW5nIEhlZSBVbml2ZXJz
aXR5IE1lZGljYWwgQ2VudGVyLCBLeXVuZyBIZWUgVW5pdmVyc2l0eSBDb2xsZWdlIG9mIE1lZGlj
aW5lLCBTZW91bCwgU291dGggS29yZWEuJiN4RDtEZXBhcnRtZW50IG9mIFByZWNpc2lvbiBNZWRp
Y2luZSwgU3VuZ2t5dW5rd2FuIFVuaXZlcnNpdHkgU2Nob29sIG9mIE1lZGljaW5lLCBTdXdvbiwg
U291dGggS29yZWEuJiN4RDtEZXBhcnRtZW50IG9mIGRpZ2l0YWwgaGVhbHRoLCBTYW1zdW5nIEFk
dmFuY2VkIEluc3RpdHV0ZSBmb3IgSGVhbHRoIFNjaWVuY2VzICZhbXA7IFRlY2hub2xvZ3kgKFNB
SUhTVCksIFN1bmdreXVua3dhbiBVbml2ZXJzaXR5LCBTYW1zdW5nIE1lZGljYWwgQ2VudGVyLCBT
ZW91bCwgUmVwdWJsaWMgb2YgS29yZWEuJiN4RDtEZXBhcnRtZW50IG9mIFBzeWNoaWF0cnksIFlv
bmdpbiBTZXZlcmFuY2UgSG9zcGl0YWwsIFlvbnNlaSBVbml2ZXJzaXR5IENvbGxlZ2Ugb2YgTWVk
aWNpbmUsIFNlb3VsLCBSZXB1YmxpYyBvZiBLb3JlYS4mI3hEO0RlcGFydG1lbnQgb2YgUHN5Y2hp
YXRyeSBhbmQgSW5zdGl0dXRlIG9mIEJlaGF2aW9yYWwgU2NpZW5jZSBpbiBNZWRpY2luZSwgWW9u
c2VpIFVuaXZlcnNpdHkgQ29sbGVnZSBvZiBNZWRpY2luZSwgU2VvdWwsIFJlcHVibGljIG9mIEtv
cmVhLiYjeEQ7RGl2aXNpb24gb2YgQ2hpbGQgYW5kIEFkb2xlc2NlbnQgUHN5Y2hpYXRyeSwgRGVw
YXJ0bWVudCBvZiBQc3ljaGlhdHJ5LCBTZXZlcmFuY2UgSG9zcGl0YWwsIEluc3RpdHV0ZSBvZiBC
ZWhhdmlvcmFsIFNjaWVuY2UgaW4gTWVkaWNpbmUsIFlvbnNlaSBVbml2ZXJzaXR5IENvbGxlZ2Ug
b2YgTWVkaWNpbmUsIFNlb3VsLCBLb3JlYS4mI3hEO0NlbnRyZSBmb3IgSGVhbHRoLCBQZXJmb3Jt
YW5jZSwgYW5kIFdlbGxiZWluZywgQW5nbGlhIFJ1c2tpbiBVbml2ZXJzaXR5LCBDYW1icmlkZ2Us
IFVLLiYjeEQ7Q2VudHJlIGZvciBJbm5vdmF0aW9uIGluIE1lbnRhbCBIZWFsdGgsIFNjaG9vbCBv
ZiBQc3ljaG9sb2d5LCBGYWN1bHR5IG9mIEVudmlyb25tZW50YWwgYW5kIExpZmUgU2NpZW5jZXMs
IFVuaXZlcnNpdHkgb2YgU291dGhhbXB0b24sIFNvdXRoYW1wdG9uLCBVSy4mI3hEO0R5c0NvIExh
YiwgRGVwYXJ0bWVudCBvZiBQc3ljaG9sb2d5LCBVbml2ZXJzaXRlIFBhcmlzIE5hbnRlcnJlLCBO
YW50ZXJyZSwgRnJhbmNlLiYjeEQ7TGFib3JhdG9pcmUgZGUgUHN5Y2hvcGF0aG9sb2dpZSBldCBQ
cm9jZXNzdXMgZGUgU2FudGUsIFVuaXZlcnNpdGUgZGUgUGFyaXMsIEJvdWxvZ25lLUJpbGxhbmNv
dXJ0LCBGcmFuY2UuJiN4RDtTY2hvb2wgb2YgTWVkaWNhbCBTY2llbmNlcywgT3JlYnJvIFVuaXZl
cnNpdHksIEZhY3VsdHkgb2YgTWVkaWNpbmUgYW5kIEhlYWx0aCwgT3JlYnJvLCBTd2VkZW4uJiN4
RDtEZXBhcnRtZW50IG9mIE1lZGljYWwgRXBpZGVtaW9sb2d5IGFuZCBCaW9zdGF0aXN0aWNzLCBL
YXJvbGluc2thIEluc3RpdHV0ZXQsIFN0b2NraG9sbSwgU3dlZGVuLiYjeEQ7QURIRCBPdXRwYXRp
ZW50IFByb2dyYW0gJmFtcDsgRGV2ZWxvcG1lbnRhbCBQc3ljaGlhdHJ5IFByb2dyYW0sIEhvc3Bp
dGFsIGRlIENsaW5pY2EgZGUgUG9ydG8gQWxlZ3JlLCBGZWRlcmFsIFVuaXZlcnNpdHkgb2YgUmlv
IEdyYW5kZSBkbyBTdWwsIFBvcnRvIEFsZWdyZSwgQnJhemlsLiYjeEQ7VU5JRURVSywgTmF0aW9u
YWwgSW5zdGl0dXRlIG9mIERldmVsb3BtZW50YWwgUHN5Y2hpYXRyeSwgU2FvIFBhdWxvLCBCcmF6
aWwuJiN4RDtEZXBhcnRtZW50IG9mIFBzeWNoaWF0cnkgYW5kIG9mIE5ldXJvc2NpZW5jZSBhbmQg
UGh5c2lvbG9neSwgU1VOWSBVcHN0YXRlIE1lZGljYWwgVW5pdmVyc2l0eSwgU3lyYWN1c2UsIE5Z
LCBVU0EuJiN4RDtSZXNlYXJjaCBhbmQgRGV2ZWxvcG1lbnQgVW5pdCwgUGFyYyBTYW5pdGFyaSBT
YW50IEpvYW4gZGUgRGV1LCBDSUJFUlNBTSwgSVNDSUlJLCBCYXJjZWxvbmEsIFNwYWluLiYjeEQ7
SUNSRUEsIFBnLiBMbHVpcyBDb21wYW55cywgQmFyY2Vsb25hLCBTcGFpbi4mI3hEO1BhaW4gYW5k
IFJlaGFiaWxpdGF0aW9uIENlbnRyZSwgYW5kIERlcGFydG1lbnQgb2YgTWVkaWNhbCBhbmQgSGVh
bHRoIFNjaWVuY2VzLCBMaW5rb3BpbmcgVW5pdmVyc2l0eSwgTGlua29waW5nLCBTd2VkZW4uJiN4
RDtSZXNlYXJjaCBMYWJvcmF0b3J5IFBzeWNob2xvZ3kgb2YgUGF0aWVudHMsIEZhbWlsaWVzIGFu
ZCBIZWFsdGggUHJvZmVzc2lvbmFscywgRGVwYXJ0bWVudCBvZiBOdXJzaW5nLCBTY2hvb2wgb2Yg
SGVhbHRoIFNjaWVuY2VzLCBVbml2ZXJzaXR5IG9mIElvYW5uaW5hLCBJb2FubmluYSwgR3JlZWNl
LiYjeEQ7SW5zdGl0dXQgZCZhcG9zO0ludmVzdGlnYWNpb25zIEJpb21lZGlxdWVzIEF1Z3VzdCBQ
aSBpIFN1bnllciwgQ0lCRVJTQU0sIEluc3RpdHV0byBkZSBTYWx1ZCBDYXJsb3MgSUlJLCBVbml2
ZXJzaXR5IG9mIEJhcmNlbG9uYSwgQmFyY2Vsb25hLCBTcGFpbi4mI3hEO0lNUEFDVCAoSW5ub3Zh
dGlvbiBpbiBNZW50YWwgYW5kIFBoeXNpY2FsIEhlYWx0aCBhbmQgQ2xpbmljYWwgVHJlYXRtZW50
KSBTdHJhdGVnaWMgUmVzZWFyY2ggQ2VudHJlLCBTY2hvb2wgb2YgTWVkaWNpbmUsIEJhcndvbiBI
ZWFsdGgsIERlYWtpbiBVbml2ZXJzaXR5LCBHZWVsb25nLCBBdXN0cmFsaWEuJiN4RDtEZXBhcnRt
ZW50IG9mIFBlZGlhdHJpY3MsIFlvbnNlaSBVbml2ZXJzaXR5IENvbGxlZ2Ugb2YgTWVkaWNpbmUs
IFNlb3VsLCBSZXB1YmxpYyBvZiBLb3JlYS4gc2hpbmppQHl1aHMuYWMuJiN4RDtTZXZlcmFuY2Ug
VW5kZXJ3b29kIE1ldGEtcmVzZWFyY2ggQ2VudGVyLCBJbnN0aXR1dGUgb2YgQ29udmVyZ2VuY2Ug
U2NpZW5jZSwgWW9uc2VpIFVuaXZlcnNpdHksIFNlb3VsLCBSZXB1YmxpYyBvZiBLb3JlYS4gc2hp
bmppQHl1aHMuYWMuJiN4RDtEZXBhcnRtZW50IG9mIFBzeWNoaWF0cnksIFVuaXZlcnNpdHkgb2Yg
T3R0YXdhLCBPdHRhd2EsIE9OLCBDYW5hZGEuJiN4RDtEZXBhcnRtZW50IG9mIE1lbnRhbCBIZWFs
dGgsIFRoZSBPdHRhd2EgSG9zcGl0YWwsIE90dGF3YSwgT04sIENhbmFkYS4mI3hEO1NjaG9vbCBv
ZiBFcGlkZW1pb2xvZ3kgYW5kIFB1YmxpYyBIZWFsdGgsIEZhY3VsdHkgb2YgTWVkaWNpbmUsIFVu
aXZlcnNpdHkgb2YgT3R0YXdhLCBPdHRhd2EsIE9OLCBDYW5hZGEuJiN4RDtPdHRhd2EgSG9zcGl0
YWwgUmVzZWFyY2ggSW5zdGl0dXRlIChPSFJJKSwgQ2xpbmljYWwgRXBpZGVtaW9sb2d5IFByb2dy
YW0sIFVuaXZlcnNpdHkgb2YgT3R0YXdhLCBPdHRhd2EsIE9OLCBDYW5hZGEuJiN4RDtEZXBhcnRt
ZW50IG9mIENoaWxkIGFuZCBBZG9sZXNjZW50IFBzeWNoaWF0cnksIENoYXJpdGUgVW5pdmVyc2l0
YXRzbWVkaXppbiwgQmVybGluLCBHZXJtYW55LjwvYXV0aC1hZGRyZXNzPjx0aXRsZXM+PHRpdGxl
PkluY2lkZW5jZSwgcHJldmFsZW5jZSwgYW5kIGdsb2JhbCBidXJkZW4gb2YgQURIRCBmcm9tIDE5
OTAgdG8gMjAxOSBhY3Jvc3MgMjA0IGNvdW50cmllczogZGF0YSwgd2l0aCBjcml0aWNhbCByZS1h
bmFseXNpcywgZnJvbSB0aGUgR2xvYmFsIEJ1cmRlbiBvZiBEaXNlYXNlIHN0dWR5PC90aXRsZT48
c2Vjb25kYXJ5LXRpdGxlPk1vbCBQc3ljaGlhdHJ5PC9zZWNvbmRhcnktdGl0bGU+PC90aXRsZXM+
PHBlcmlvZGljYWw+PGZ1bGwtdGl0bGU+TW9sIFBzeWNoaWF0cnk8L2Z1bGwtdGl0bGU+PC9wZXJp
b2RpY2FsPjxwYWdlcz40ODIzLTQ4MzA8L3BhZ2VzPjx2b2x1bWU+Mjg8L3ZvbHVtZT48bnVtYmVy
PjExPC9udW1iZXI+PGVkaXRpb24+MjAyMzA5MDg8L2VkaXRpb24+PGtleXdvcmRzPjxrZXl3b3Jk
Pk1hbGU8L2tleXdvcmQ+PGtleXdvcmQ+Q2hpbGQ8L2tleXdvcmQ+PGtleXdvcmQ+RmVtYWxlPC9r
ZXl3b3JkPjxrZXl3b3JkPkFkb2xlc2NlbnQ8L2tleXdvcmQ+PGtleXdvcmQ+SHVtYW5zPC9rZXl3
b3JkPjxrZXl3b3JkPkNoaWxkLCBQcmVzY2hvb2w8L2tleXdvcmQ+PGtleXdvcmQ+Kkdsb2JhbCBC
dXJkZW4gb2YgRGlzZWFzZTwva2V5d29yZD48a2V5d29yZD5JbmNpZGVuY2U8L2tleXdvcmQ+PGtl
eXdvcmQ+UHJldmFsZW5jZTwva2V5d29yZD48a2V5d29yZD5RdWFsaXR5LUFkanVzdGVkIExpZmUg
WWVhcnM8L2tleXdvcmQ+PGtleXdvcmQ+KkF0dGVudGlvbiBEZWZpY2l0IERpc29yZGVyIHdpdGgg
SHlwZXJhY3Rpdml0eS9lcGlkZW1pb2xvZ3k8L2tleXdvcmQ+PGtleXdvcmQ+R2xvYmFsIEhlYWx0
aDwva2V5d29yZD48L2tleXdvcmRzPjxkYXRlcz48eWVhcj4yMDIzPC95ZWFyPjxwdWItZGF0ZXM+
PGRhdGU+Tm92PC9kYXRlPjwvcHViLWRhdGVzPjwvZGF0ZXM+PGlzYm4+MTQ3Ni01NTc4IChFbGVj
dHJvbmljKSYjeEQ7MTM1OS00MTg0IChMaW5raW5nKTwvaXNibj48YWNjZXNzaW9uLW51bT4zNzY4
NDMyMjwvYWNjZXNzaW9uLW51bT48dXJscz48cmVsYXRlZC11cmxzPjx1cmw+aHR0cHM6Ly93d3cu
bmNiaS5ubG0ubmloLmdvdi9wdWJtZWQvMzc2ODQzMjI8L3VybD48L3JlbGF0ZWQtdXJscz48L3Vy
bHM+PGVsZWN0cm9uaWMtcmVzb3VyY2UtbnVtPjEwLjEwMzgvczQxMzgwLTAyMy0wMjIyOC0zPC9l
bGVjdHJvbmljLXJlc291cmNlLW51bT48cmVtb3RlLWRhdGFiYXNlLW5hbWU+TWVkbGluZTwvcmVt
b3RlLWRhdGFiYXNlLW5hbWU+PHJlbW90ZS1kYXRhYmFzZS1wcm92aWRlcj5OTE08L3JlbW90ZS1k
YXRhYmFzZS1wcm92aWRlcj48L3JlY29yZD48L0NpdGU+PC9FbmROb3RlPn==
</w:fldData>
        </w:fldChar>
      </w:r>
      <w:r w:rsidR="005A2DA6" w:rsidRPr="003604A7">
        <w:rPr>
          <w:rFonts w:eastAsia="Calibri" w:cstheme="minorHAnsi"/>
          <w:color w:val="000000" w:themeColor="text1"/>
          <w:lang w:val="en-US"/>
        </w:rPr>
        <w:instrText xml:space="preserve"> ADDIN EN.CITE </w:instrText>
      </w:r>
      <w:r w:rsidR="005A2DA6" w:rsidRPr="003604A7">
        <w:rPr>
          <w:rFonts w:eastAsia="Calibri" w:cstheme="minorHAnsi"/>
          <w:color w:val="000000" w:themeColor="text1"/>
          <w:lang w:val="en-US"/>
        </w:rPr>
        <w:fldChar w:fldCharType="begin">
          <w:fldData xml:space="preserve">PEVuZE5vdGU+PENpdGU+PEF1dGhvcj5TYXlhbDwvQXV0aG9yPjxZZWFyPjIwMTg8L1llYXI+PFJl
Y051bT4xODgwPC9SZWNOdW0+PERpc3BsYXlUZXh0PihDb3J0ZXNlIGV0IGFsIDIwMjMsIFNheWFs
IGV0IGFsIDIwMTgpPC9EaXNwbGF5VGV4dD48cmVjb3JkPjxyZWMtbnVtYmVyPjE4ODA8L3JlYy1u
dW1iZXI+PGZvcmVpZ24ta2V5cz48a2V5IGFwcD0iRU4iIGRiLWlkPSJhcmFweGF3enF4ZnQwZ2V6
ZWQ2dnZ4ZHYyMHRzNTAwZnhzeDUiIHRpbWVzdGFtcD0iMTY4MjMyMjExOCI+MTg4MDwva2V5Pjwv
Zm9yZWlnbi1rZXlzPjxyZWYtdHlwZSBuYW1lPSJKb3VybmFsIEFydGljbGUiPjE3PC9yZWYtdHlw
ZT48Y29udHJpYnV0b3JzPjxhdXRob3JzPjxhdXRob3I+U2F5YWwsIEsuPC9hdXRob3I+PGF1dGhv
cj5QcmFzYWQsIFYuPC9hdXRob3I+PGF1dGhvcj5EYWxleSwgRC48L2F1dGhvcj48YXV0aG9yPkZv
cmQsIFQuPC9hdXRob3I+PGF1dGhvcj5Db2doaWxsLCBELjwvYXV0aG9yPjwvYXV0aG9ycz48L2Nv
bnRyaWJ1dG9ycz48YXV0aC1hZGRyZXNzPkRpdmlzaW9uIG9mIFBzeWNoaWF0cnkgYW5kIEFwcGxp
ZWQgUHN5Y2hvbG9neSwgU2Nob29sIG9mIE1lZGljaW5lLCBVbml2ZXJzaXR5IG9mIE5vdHRpbmdo
YW0sIE5vdHRpbmdoYW0sIFVLOyBDZW50cmUgZm9yIEFESEQgYW5kIE5ldXJvZGV2ZWxvcG1lbnRh
bCBEaXNvcmRlcnMgYWNyb3NzIHRoZSBMaWZlc3BhbiwgSW5zdGl0dXRlIG9mIE1lbnRhbCBIZWFs
dGgsIE5vdHRpbmdoYW0sIFVLLiBFbGVjdHJvbmljIGFkZHJlc3M6IGthcGlsLnNheWFsQG5vdHRp
bmdoYW0uYWMudWsuJiN4RDtEaXZpc2lvbiBvZiBQcmltYXJ5IENhcmUsIFNjaG9vbCBvZiBNZWRp
Y2luZSwgVW5pdmVyc2l0eSBvZiBOb3R0aW5naGFtLCBOb3R0aW5naGFtLCBVSzsgQ2VudHJlIGZv
ciBBREhEIGFuZCBOZXVyb2RldmVsb3BtZW50YWwgRGlzb3JkZXJzIGFjcm9zcyB0aGUgTGlmZXNw
YW4sIEluc3RpdHV0ZSBvZiBNZW50YWwgSGVhbHRoLCBOb3R0aW5naGFtLCBVSy4mI3hEO0Rpdmlz
aW9uIG9mIFBzeWNoaWF0cnkgYW5kIEFwcGxpZWQgUHN5Y2hvbG9neSwgU2Nob29sIG9mIE1lZGlj
aW5lLCBVbml2ZXJzaXR5IG9mIE5vdHRpbmdoYW0sIE5vdHRpbmdoYW0sIFVLOyBDZW50cmUgZm9y
IEFESEQgYW5kIE5ldXJvZGV2ZWxvcG1lbnRhbCBEaXNvcmRlcnMgYWNyb3NzIHRoZSBMaWZlc3Bh
biwgSW5zdGl0dXRlIG9mIE1lbnRhbCBIZWFsdGgsIE5vdHRpbmdoYW0sIFVLLiYjeEQ7VW5pdmVy
c2l0eSBvZiBFeGV0ZXIgTWVkaWNhbCBTY2hvb2wsIEV4ZXRlciwgVUsuJiN4RDtEaXZpc2lvbiBv
ZiBOZXVyb3NjaWVuY2UsIFNjaG9vbCBvZiBNZWRpY2luZSwgVW5pdmVyc2l0eSBvZiBEdW5kZWUs
IER1bmRlZSwgVUs7IERlcGFydG1lbnQgb2YgUGFlZGlhdHJpY3MgYW5kIERlcGFydG1lbnQgb2Yg
UHN5Y2hpYXRyeSwgRmFjdWx0eSBvZiBNZWRpY2luZSwgRGVudGlzdHJ5IGFuZCBIZWFsdGggU2Np
ZW5jZXMsIFVuaXZlcnNpdHkgb2YgTWVsYm91cm5lLCBNZWxib3VybmUsIFZJQywgQXVzdHJhbGlh
LjwvYXV0aC1hZGRyZXNzPjx0aXRsZXM+PHRpdGxlPkFESEQgaW4gY2hpbGRyZW4gYW5kIHlvdW5n
IHBlb3BsZTogcHJldmFsZW5jZSwgY2FyZSBwYXRod2F5cywgYW5kIHNlcnZpY2UgcHJvdmlzaW9u
PC90aXRsZT48c2Vjb25kYXJ5LXRpdGxlPkxhbmNldCBQc3ljaGlhdHJ5PC9zZWNvbmRhcnktdGl0
bGU+PC90aXRsZXM+PHBlcmlvZGljYWw+PGZ1bGwtdGl0bGU+TGFuY2V0IFBzeWNoaWF0cnk8L2Z1
bGwtdGl0bGU+PC9wZXJpb2RpY2FsPjxwYWdlcz4xNzUtMTg2PC9wYWdlcz48dm9sdW1lPjU8L3Zv
bHVtZT48bnVtYmVyPjI8L251bWJlcj48ZWRpdGlvbj4yMDE3LzEwLzE3PC9lZGl0aW9uPjxrZXl3
b3Jkcz48a2V5d29yZD5BZG9sZXNjZW50PC9rZXl3b3JkPjxrZXl3b3JkPkF0dGVudGlvbiBEZWZp
Y2l0IERpc29yZGVyIHdpdGggSHlwZXJhY3Rpdml0eS8qZXBpZGVtaW9sb2d5Lyp0aGVyYXB5PC9r
ZXl3b3JkPjxrZXl3b3JkPkNoaWxkPC9rZXl3b3JkPjxrZXl3b3JkPkRlbGl2ZXJ5IG9mIEhlYWx0
aCBDYXJlLyplY29ub21pY3M8L2tleXdvcmQ+PGtleXdvcmQ+SGVhbHRoIFNlcnZpY2VzIEFjY2Vz
c2liaWxpdHk8L2tleXdvcmQ+PGtleXdvcmQ+SHVtYW5zPC9rZXl3b3JkPjxrZXl3b3JkPlByZXZh
bGVuY2U8L2tleXdvcmQ+PGtleXdvcmQ+UHJvYmxlbSBCZWhhdmlvci9wc3ljaG9sb2d5PC9rZXl3
b3JkPjxrZXl3b3JkPlNleCBGYWN0b3JzPC9rZXl3b3JkPjxrZXl3b3JkPlRyYW5zaXRpb24gdG8g
QWR1bHQgQ2FyZTwva2V5d29yZD48a2V5d29yZD5Vbml0ZWQgS2luZ2RvbS9lcGlkZW1pb2xvZ3k8
L2tleXdvcmQ+PC9rZXl3b3Jkcz48ZGF0ZXM+PHllYXI+MjAxODwveWVhcj48cHViLWRhdGVzPjxk
YXRlPkZlYjwvZGF0ZT48L3B1Yi1kYXRlcz48L2RhdGVzPjxpc2JuPjIyMTUtMDM3NCAoRWxlY3Ry
b25pYykmI3hEOzIyMTUtMDM2NiAoTGlua2luZyk8L2lzYm4+PGFjY2Vzc2lvbi1udW0+MjkwMzMw
MDU8L2FjY2Vzc2lvbi1udW0+PHVybHM+PHJlbGF0ZWQtdXJscz48dXJsPmh0dHBzOi8vd3d3Lm5j
YmkubmxtLm5paC5nb3YvcHVibWVkLzI5MDMzMDA1PC91cmw+PC9yZWxhdGVkLXVybHM+PC91cmxz
PjxlbGVjdHJvbmljLXJlc291cmNlLW51bT4xMC4xMDE2L1MyMjE1LTAzNjYoMTcpMzAxNjctMDwv
ZWxlY3Ryb25pYy1yZXNvdXJjZS1udW0+PC9yZWNvcmQ+PC9DaXRlPjxDaXRlPjxBdXRob3I+Q29y
dGVzZTwvQXV0aG9yPjxZZWFyPjIwMjM8L1llYXI+PFJlY051bT4yNTk8L1JlY051bT48cmVjb3Jk
PjxyZWMtbnVtYmVyPjI1OTwvcmVjLW51bWJlcj48Zm9yZWlnbi1rZXlzPjxrZXkgYXBwPSJFTiIg
ZGItaWQ9Inh3OXYwMDI1YjkyZHRsZXByMmF2NXc5dTBkMjByeHQ1ZnYwYSIgdGltZXN0YW1wPSIx
NzE5NjY0MTcxIj4yNTk8L2tleT48L2ZvcmVpZ24ta2V5cz48cmVmLXR5cGUgbmFtZT0iSm91cm5h
bCBBcnRpY2xlIj4xNzwvcmVmLXR5cGU+PGNvbnRyaWJ1dG9ycz48YXV0aG9ycz48YXV0aG9yPkNv
cnRlc2UsIFMuPC9hdXRob3I+PGF1dGhvcj5Tb25nLCBNLjwvYXV0aG9yPjxhdXRob3I+RmFyaGF0
LCBMLiBDLjwvYXV0aG9yPjxhdXRob3I+WW9uLCBELiBLLjwvYXV0aG9yPjxhdXRob3I+TGVlLCBT
LiBXLjwvYXV0aG9yPjxhdXRob3I+S2ltLCBNLiBTLjwvYXV0aG9yPjxhdXRob3I+UGFyaywgUy48
L2F1dGhvcj48YXV0aG9yPk9oLCBKLiBXLjwvYXV0aG9yPjxhdXRob3I+TGVlLCBTLjwvYXV0aG9y
PjxhdXRob3I+Q2hlb24sIEsuIEEuPC9hdXRob3I+PGF1dGhvcj5TbWl0aCwgTC48L2F1dGhvcj48
YXV0aG9yPkdvc2xpbmcsIEMuIEouPC9hdXRob3I+PGF1dGhvcj5Qb2xhbmN6eWssIEcuIFYuPC9h
dXRob3I+PGF1dGhvcj5MYXJzc29uLCBILjwvYXV0aG9yPjxhdXRob3I+Um9oZGUsIEwuIEEuPC9h
dXRob3I+PGF1dGhvcj5GYXJhb25lLCBTLiBWLjwvYXV0aG9yPjxhdXRob3I+S295YW5hZ2ksIEEu
PC9hdXRob3I+PGF1dGhvcj5EcmFnaW90aSwgRS48L2F1dGhvcj48YXV0aG9yPlJhZHVhLCBKLjwv
YXV0aG9yPjxhdXRob3I+Q2FydmFsaG8sIEEuIEYuPC9hdXRob3I+PGF1dGhvcj5JbCBTaGluLCBK
LjwvYXV0aG9yPjxhdXRob3I+U29sbWksIE0uPC9hdXRob3I+PC9hdXRob3JzPjwvY29udHJpYnV0
b3JzPjxhdXRoLWFkZHJlc3M+Q2VudHJlIGZvciBJbm5vdmF0aW9uIGluIE1lbnRhbCBIZWFsdGgs
IFNjaG9vbCBvZiBQc3ljaG9sb2d5LCBGYWN1bHR5IG9mIEVudmlyb25tZW50YWwgYW5kIExpZmUg
U2NpZW5jZXMsIFVuaXZlcnNpdHkgb2YgU291dGhhbXB0b24sIFNvdXRoYW1wdG9uLCBVSy4gc2Ft
dWVsZS5jb3J0ZXNlQHNvdG9uLmFjLnVrLiYjeEQ7Q2xpbmljYWwgYW5kIEV4cGVyaW1lbnRhbCBT
Y2llbmNlcyAoQ05TIGFuZCBQc3ljaGlhdHJ5KSwgRmFjdWx0eSBvZiBNZWRpY2luZSwgVW5pdmVy
c2l0eSBvZiBTb3V0aGFtcHRvbiwgU291dGhhbXB0b24sIFVLLiBzYW11ZWxlLmNvcnRlc2VAc290
b24uYWMudWsuJiN4RDtTb2xlbnQgTkhTIFRydXN0LCBTb3V0aGFtcHRvbiwgVUsuIHNhbXVlbGUu
Y29ydGVzZUBzb3Rvbi5hYy51ay4mI3hEO0hhc3NlbmZlbGQgQ2hpbGRyZW4mYXBvcztzIEhvc3Bp
dGFsIGF0IE5ZVSBMYW5nb25lLCBOZXcgWW9yayBVbml2ZXJzaXR5IENoaWxkIFN0dWR5IENlbnRl
ciwgTmV3IFlvcmsgQ2l0eSwgTlksIFVTQS4gc2FtdWVsZS5jb3J0ZXNlQHNvdG9uLmFjLnVrLiYj
eEQ7RGl2aXNpb24gb2YgUHN5Y2hpYXRyeSBhbmQgQXBwbGllZCBQc3ljaG9sb2d5LCBTY2hvb2wg
b2YgTWVkaWNpbmUsIFVuaXZlcnNpdHkgb2YgTm90dGluZ2hhbSwgTm90dGluZ2hhbSwgVUsuIHNh
bXVlbGUuY29ydGVzZUBzb3Rvbi5hYy51ay4mI3hEO1lvbnNlaSBVbml2ZXJzaXR5IENvbGxlZ2Ug
b2YgTWVkaWNpbmUsIFNlb3VsLCBTb3V0aCBLb3JlYS4mI3hEO1VuaXZlcnNpZGFkZSBkZSBTYW8g
UGF1bG8sIFNhbyBQYXVsbywgU1AsIEJyYXppbC4mI3hEO0NlbnRlciBmb3IgRGlnaXRhbCBIZWFs
dGgsIE1lZGljYWwgU2NpZW5jZSBSZXNlYXJjaCBJbnN0aXR1dGUsIEt5dW5nIEhlZSBVbml2ZXJz
aXR5IE1lZGljYWwgQ2VudGVyLCBLeXVuZyBIZWUgVW5pdmVyc2l0eSBDb2xsZWdlIG9mIE1lZGlj
aW5lLCBTZW91bCwgU291dGggS29yZWEuJiN4RDtEZXBhcnRtZW50IG9mIFByZWNpc2lvbiBNZWRp
Y2luZSwgU3VuZ2t5dW5rd2FuIFVuaXZlcnNpdHkgU2Nob29sIG9mIE1lZGljaW5lLCBTdXdvbiwg
U291dGggS29yZWEuJiN4RDtEZXBhcnRtZW50IG9mIGRpZ2l0YWwgaGVhbHRoLCBTYW1zdW5nIEFk
dmFuY2VkIEluc3RpdHV0ZSBmb3IgSGVhbHRoIFNjaWVuY2VzICZhbXA7IFRlY2hub2xvZ3kgKFNB
SUhTVCksIFN1bmdreXVua3dhbiBVbml2ZXJzaXR5LCBTYW1zdW5nIE1lZGljYWwgQ2VudGVyLCBT
ZW91bCwgUmVwdWJsaWMgb2YgS29yZWEuJiN4RDtEZXBhcnRtZW50IG9mIFBzeWNoaWF0cnksIFlv
bmdpbiBTZXZlcmFuY2UgSG9zcGl0YWwsIFlvbnNlaSBVbml2ZXJzaXR5IENvbGxlZ2Ugb2YgTWVk
aWNpbmUsIFNlb3VsLCBSZXB1YmxpYyBvZiBLb3JlYS4mI3hEO0RlcGFydG1lbnQgb2YgUHN5Y2hp
YXRyeSBhbmQgSW5zdGl0dXRlIG9mIEJlaGF2aW9yYWwgU2NpZW5jZSBpbiBNZWRpY2luZSwgWW9u
c2VpIFVuaXZlcnNpdHkgQ29sbGVnZSBvZiBNZWRpY2luZSwgU2VvdWwsIFJlcHVibGljIG9mIEtv
cmVhLiYjeEQ7RGl2aXNpb24gb2YgQ2hpbGQgYW5kIEFkb2xlc2NlbnQgUHN5Y2hpYXRyeSwgRGVw
YXJ0bWVudCBvZiBQc3ljaGlhdHJ5LCBTZXZlcmFuY2UgSG9zcGl0YWwsIEluc3RpdHV0ZSBvZiBC
ZWhhdmlvcmFsIFNjaWVuY2UgaW4gTWVkaWNpbmUsIFlvbnNlaSBVbml2ZXJzaXR5IENvbGxlZ2Ug
b2YgTWVkaWNpbmUsIFNlb3VsLCBLb3JlYS4mI3hEO0NlbnRyZSBmb3IgSGVhbHRoLCBQZXJmb3Jt
YW5jZSwgYW5kIFdlbGxiZWluZywgQW5nbGlhIFJ1c2tpbiBVbml2ZXJzaXR5LCBDYW1icmlkZ2Us
IFVLLiYjeEQ7Q2VudHJlIGZvciBJbm5vdmF0aW9uIGluIE1lbnRhbCBIZWFsdGgsIFNjaG9vbCBv
ZiBQc3ljaG9sb2d5LCBGYWN1bHR5IG9mIEVudmlyb25tZW50YWwgYW5kIExpZmUgU2NpZW5jZXMs
IFVuaXZlcnNpdHkgb2YgU291dGhhbXB0b24sIFNvdXRoYW1wdG9uLCBVSy4mI3hEO0R5c0NvIExh
YiwgRGVwYXJ0bWVudCBvZiBQc3ljaG9sb2d5LCBVbml2ZXJzaXRlIFBhcmlzIE5hbnRlcnJlLCBO
YW50ZXJyZSwgRnJhbmNlLiYjeEQ7TGFib3JhdG9pcmUgZGUgUHN5Y2hvcGF0aG9sb2dpZSBldCBQ
cm9jZXNzdXMgZGUgU2FudGUsIFVuaXZlcnNpdGUgZGUgUGFyaXMsIEJvdWxvZ25lLUJpbGxhbmNv
dXJ0LCBGcmFuY2UuJiN4RDtTY2hvb2wgb2YgTWVkaWNhbCBTY2llbmNlcywgT3JlYnJvIFVuaXZl
cnNpdHksIEZhY3VsdHkgb2YgTWVkaWNpbmUgYW5kIEhlYWx0aCwgT3JlYnJvLCBTd2VkZW4uJiN4
RDtEZXBhcnRtZW50IG9mIE1lZGljYWwgRXBpZGVtaW9sb2d5IGFuZCBCaW9zdGF0aXN0aWNzLCBL
YXJvbGluc2thIEluc3RpdHV0ZXQsIFN0b2NraG9sbSwgU3dlZGVuLiYjeEQ7QURIRCBPdXRwYXRp
ZW50IFByb2dyYW0gJmFtcDsgRGV2ZWxvcG1lbnRhbCBQc3ljaGlhdHJ5IFByb2dyYW0sIEhvc3Bp
dGFsIGRlIENsaW5pY2EgZGUgUG9ydG8gQWxlZ3JlLCBGZWRlcmFsIFVuaXZlcnNpdHkgb2YgUmlv
IEdyYW5kZSBkbyBTdWwsIFBvcnRvIEFsZWdyZSwgQnJhemlsLiYjeEQ7VU5JRURVSywgTmF0aW9u
YWwgSW5zdGl0dXRlIG9mIERldmVsb3BtZW50YWwgUHN5Y2hpYXRyeSwgU2FvIFBhdWxvLCBCcmF6
aWwuJiN4RDtEZXBhcnRtZW50IG9mIFBzeWNoaWF0cnkgYW5kIG9mIE5ldXJvc2NpZW5jZSBhbmQg
UGh5c2lvbG9neSwgU1VOWSBVcHN0YXRlIE1lZGljYWwgVW5pdmVyc2l0eSwgU3lyYWN1c2UsIE5Z
LCBVU0EuJiN4RDtSZXNlYXJjaCBhbmQgRGV2ZWxvcG1lbnQgVW5pdCwgUGFyYyBTYW5pdGFyaSBT
YW50IEpvYW4gZGUgRGV1LCBDSUJFUlNBTSwgSVNDSUlJLCBCYXJjZWxvbmEsIFNwYWluLiYjeEQ7
SUNSRUEsIFBnLiBMbHVpcyBDb21wYW55cywgQmFyY2Vsb25hLCBTcGFpbi4mI3hEO1BhaW4gYW5k
IFJlaGFiaWxpdGF0aW9uIENlbnRyZSwgYW5kIERlcGFydG1lbnQgb2YgTWVkaWNhbCBhbmQgSGVh
bHRoIFNjaWVuY2VzLCBMaW5rb3BpbmcgVW5pdmVyc2l0eSwgTGlua29waW5nLCBTd2VkZW4uJiN4
RDtSZXNlYXJjaCBMYWJvcmF0b3J5IFBzeWNob2xvZ3kgb2YgUGF0aWVudHMsIEZhbWlsaWVzIGFu
ZCBIZWFsdGggUHJvZmVzc2lvbmFscywgRGVwYXJ0bWVudCBvZiBOdXJzaW5nLCBTY2hvb2wgb2Yg
SGVhbHRoIFNjaWVuY2VzLCBVbml2ZXJzaXR5IG9mIElvYW5uaW5hLCBJb2FubmluYSwgR3JlZWNl
LiYjeEQ7SW5zdGl0dXQgZCZhcG9zO0ludmVzdGlnYWNpb25zIEJpb21lZGlxdWVzIEF1Z3VzdCBQ
aSBpIFN1bnllciwgQ0lCRVJTQU0sIEluc3RpdHV0byBkZSBTYWx1ZCBDYXJsb3MgSUlJLCBVbml2
ZXJzaXR5IG9mIEJhcmNlbG9uYSwgQmFyY2Vsb25hLCBTcGFpbi4mI3hEO0lNUEFDVCAoSW5ub3Zh
dGlvbiBpbiBNZW50YWwgYW5kIFBoeXNpY2FsIEhlYWx0aCBhbmQgQ2xpbmljYWwgVHJlYXRtZW50
KSBTdHJhdGVnaWMgUmVzZWFyY2ggQ2VudHJlLCBTY2hvb2wgb2YgTWVkaWNpbmUsIEJhcndvbiBI
ZWFsdGgsIERlYWtpbiBVbml2ZXJzaXR5LCBHZWVsb25nLCBBdXN0cmFsaWEuJiN4RDtEZXBhcnRt
ZW50IG9mIFBlZGlhdHJpY3MsIFlvbnNlaSBVbml2ZXJzaXR5IENvbGxlZ2Ugb2YgTWVkaWNpbmUs
IFNlb3VsLCBSZXB1YmxpYyBvZiBLb3JlYS4gc2hpbmppQHl1aHMuYWMuJiN4RDtTZXZlcmFuY2Ug
VW5kZXJ3b29kIE1ldGEtcmVzZWFyY2ggQ2VudGVyLCBJbnN0aXR1dGUgb2YgQ29udmVyZ2VuY2Ug
U2NpZW5jZSwgWW9uc2VpIFVuaXZlcnNpdHksIFNlb3VsLCBSZXB1YmxpYyBvZiBLb3JlYS4gc2hp
bmppQHl1aHMuYWMuJiN4RDtEZXBhcnRtZW50IG9mIFBzeWNoaWF0cnksIFVuaXZlcnNpdHkgb2Yg
T3R0YXdhLCBPdHRhd2EsIE9OLCBDYW5hZGEuJiN4RDtEZXBhcnRtZW50IG9mIE1lbnRhbCBIZWFs
dGgsIFRoZSBPdHRhd2EgSG9zcGl0YWwsIE90dGF3YSwgT04sIENhbmFkYS4mI3hEO1NjaG9vbCBv
ZiBFcGlkZW1pb2xvZ3kgYW5kIFB1YmxpYyBIZWFsdGgsIEZhY3VsdHkgb2YgTWVkaWNpbmUsIFVu
aXZlcnNpdHkgb2YgT3R0YXdhLCBPdHRhd2EsIE9OLCBDYW5hZGEuJiN4RDtPdHRhd2EgSG9zcGl0
YWwgUmVzZWFyY2ggSW5zdGl0dXRlIChPSFJJKSwgQ2xpbmljYWwgRXBpZGVtaW9sb2d5IFByb2dy
YW0sIFVuaXZlcnNpdHkgb2YgT3R0YXdhLCBPdHRhd2EsIE9OLCBDYW5hZGEuJiN4RDtEZXBhcnRt
ZW50IG9mIENoaWxkIGFuZCBBZG9sZXNjZW50IFBzeWNoaWF0cnksIENoYXJpdGUgVW5pdmVyc2l0
YXRzbWVkaXppbiwgQmVybGluLCBHZXJtYW55LjwvYXV0aC1hZGRyZXNzPjx0aXRsZXM+PHRpdGxl
PkluY2lkZW5jZSwgcHJldmFsZW5jZSwgYW5kIGdsb2JhbCBidXJkZW4gb2YgQURIRCBmcm9tIDE5
OTAgdG8gMjAxOSBhY3Jvc3MgMjA0IGNvdW50cmllczogZGF0YSwgd2l0aCBjcml0aWNhbCByZS1h
bmFseXNpcywgZnJvbSB0aGUgR2xvYmFsIEJ1cmRlbiBvZiBEaXNlYXNlIHN0dWR5PC90aXRsZT48
c2Vjb25kYXJ5LXRpdGxlPk1vbCBQc3ljaGlhdHJ5PC9zZWNvbmRhcnktdGl0bGU+PC90aXRsZXM+
PHBlcmlvZGljYWw+PGZ1bGwtdGl0bGU+TW9sIFBzeWNoaWF0cnk8L2Z1bGwtdGl0bGU+PC9wZXJp
b2RpY2FsPjxwYWdlcz40ODIzLTQ4MzA8L3BhZ2VzPjx2b2x1bWU+Mjg8L3ZvbHVtZT48bnVtYmVy
PjExPC9udW1iZXI+PGVkaXRpb24+MjAyMzA5MDg8L2VkaXRpb24+PGtleXdvcmRzPjxrZXl3b3Jk
Pk1hbGU8L2tleXdvcmQ+PGtleXdvcmQ+Q2hpbGQ8L2tleXdvcmQ+PGtleXdvcmQ+RmVtYWxlPC9r
ZXl3b3JkPjxrZXl3b3JkPkFkb2xlc2NlbnQ8L2tleXdvcmQ+PGtleXdvcmQ+SHVtYW5zPC9rZXl3
b3JkPjxrZXl3b3JkPkNoaWxkLCBQcmVzY2hvb2w8L2tleXdvcmQ+PGtleXdvcmQ+Kkdsb2JhbCBC
dXJkZW4gb2YgRGlzZWFzZTwva2V5d29yZD48a2V5d29yZD5JbmNpZGVuY2U8L2tleXdvcmQ+PGtl
eXdvcmQ+UHJldmFsZW5jZTwva2V5d29yZD48a2V5d29yZD5RdWFsaXR5LUFkanVzdGVkIExpZmUg
WWVhcnM8L2tleXdvcmQ+PGtleXdvcmQ+KkF0dGVudGlvbiBEZWZpY2l0IERpc29yZGVyIHdpdGgg
SHlwZXJhY3Rpdml0eS9lcGlkZW1pb2xvZ3k8L2tleXdvcmQ+PGtleXdvcmQ+R2xvYmFsIEhlYWx0
aDwva2V5d29yZD48L2tleXdvcmRzPjxkYXRlcz48eWVhcj4yMDIzPC95ZWFyPjxwdWItZGF0ZXM+
PGRhdGU+Tm92PC9kYXRlPjwvcHViLWRhdGVzPjwvZGF0ZXM+PGlzYm4+MTQ3Ni01NTc4IChFbGVj
dHJvbmljKSYjeEQ7MTM1OS00MTg0IChMaW5raW5nKTwvaXNibj48YWNjZXNzaW9uLW51bT4zNzY4
NDMyMjwvYWNjZXNzaW9uLW51bT48dXJscz48cmVsYXRlZC11cmxzPjx1cmw+aHR0cHM6Ly93d3cu
bmNiaS5ubG0ubmloLmdvdi9wdWJtZWQvMzc2ODQzMjI8L3VybD48L3JlbGF0ZWQtdXJscz48L3Vy
bHM+PGVsZWN0cm9uaWMtcmVzb3VyY2UtbnVtPjEwLjEwMzgvczQxMzgwLTAyMy0wMjIyOC0zPC9l
bGVjdHJvbmljLXJlc291cmNlLW51bT48cmVtb3RlLWRhdGFiYXNlLW5hbWU+TWVkbGluZTwvcmVt
b3RlLWRhdGFiYXNlLW5hbWU+PHJlbW90ZS1kYXRhYmFzZS1wcm92aWRlcj5OTE08L3JlbW90ZS1k
YXRhYmFzZS1wcm92aWRlcj48L3JlY29yZD48L0NpdGU+PC9FbmROb3RlPn==
</w:fldData>
        </w:fldChar>
      </w:r>
      <w:r w:rsidR="005A2DA6" w:rsidRPr="003604A7">
        <w:rPr>
          <w:rFonts w:eastAsia="Calibri" w:cstheme="minorHAnsi"/>
          <w:color w:val="000000" w:themeColor="text1"/>
          <w:lang w:val="en-US"/>
        </w:rPr>
        <w:instrText xml:space="preserve"> ADDIN EN.CITE.DATA </w:instrText>
      </w:r>
      <w:r w:rsidR="005A2DA6" w:rsidRPr="003604A7">
        <w:rPr>
          <w:rFonts w:eastAsia="Calibri" w:cstheme="minorHAnsi"/>
          <w:color w:val="000000" w:themeColor="text1"/>
          <w:lang w:val="en-US"/>
        </w:rPr>
      </w:r>
      <w:r w:rsidR="005A2DA6" w:rsidRPr="003604A7">
        <w:rPr>
          <w:rFonts w:eastAsia="Calibri" w:cstheme="minorHAnsi"/>
          <w:color w:val="000000" w:themeColor="text1"/>
          <w:lang w:val="en-US"/>
        </w:rPr>
        <w:fldChar w:fldCharType="end"/>
      </w:r>
      <w:r w:rsidRPr="003604A7">
        <w:rPr>
          <w:rFonts w:eastAsia="Calibri" w:cstheme="minorHAnsi"/>
          <w:color w:val="000000" w:themeColor="text1"/>
          <w:lang w:val="en-US"/>
        </w:rPr>
      </w:r>
      <w:r w:rsidRPr="003604A7">
        <w:rPr>
          <w:rFonts w:eastAsia="Calibri" w:cstheme="minorHAnsi"/>
          <w:color w:val="000000" w:themeColor="text1"/>
          <w:lang w:val="en-US"/>
        </w:rPr>
        <w:fldChar w:fldCharType="separate"/>
      </w:r>
      <w:r w:rsidR="005A2DA6" w:rsidRPr="003604A7">
        <w:rPr>
          <w:rFonts w:eastAsia="Calibri" w:cstheme="minorHAnsi"/>
          <w:noProof/>
          <w:color w:val="000000" w:themeColor="text1"/>
          <w:lang w:val="en-US"/>
        </w:rPr>
        <w:t>(Cortese et al 2023, Sayal et al 2018)</w:t>
      </w:r>
      <w:r w:rsidRPr="003604A7">
        <w:rPr>
          <w:rFonts w:eastAsia="Calibri" w:cstheme="minorHAnsi"/>
          <w:color w:val="000000" w:themeColor="text1"/>
          <w:lang w:val="en-US"/>
        </w:rPr>
        <w:fldChar w:fldCharType="end"/>
      </w:r>
      <w:r w:rsidR="00EA731C" w:rsidRPr="003604A7">
        <w:rPr>
          <w:rFonts w:eastAsia="Calibri" w:cstheme="minorHAnsi"/>
          <w:color w:val="000000" w:themeColor="text1"/>
          <w:lang w:val="en-US"/>
        </w:rPr>
        <w:t xml:space="preserve">. Impairing symptoms of ADHD </w:t>
      </w:r>
      <w:r w:rsidRPr="003604A7">
        <w:rPr>
          <w:rFonts w:eastAsia="Times New Roman" w:cstheme="minorHAnsi"/>
          <w:color w:val="000000" w:themeColor="text1"/>
          <w:lang w:val="en-US" w:eastAsia="en-GB"/>
        </w:rPr>
        <w:t xml:space="preserve">persist in </w:t>
      </w:r>
      <w:r w:rsidR="00EA731C" w:rsidRPr="003604A7">
        <w:rPr>
          <w:rFonts w:eastAsia="Times New Roman" w:cstheme="minorHAnsi"/>
          <w:color w:val="000000" w:themeColor="text1"/>
          <w:lang w:val="en-US" w:eastAsia="en-GB"/>
        </w:rPr>
        <w:t xml:space="preserve">up to 75% of </w:t>
      </w:r>
      <w:r w:rsidRPr="003604A7">
        <w:rPr>
          <w:rFonts w:eastAsia="Times New Roman" w:cstheme="minorHAnsi"/>
          <w:color w:val="000000" w:themeColor="text1"/>
          <w:lang w:val="en-US" w:eastAsia="en-GB"/>
        </w:rPr>
        <w:t xml:space="preserve">adults </w:t>
      </w:r>
      <w:r w:rsidRPr="003604A7">
        <w:rPr>
          <w:rFonts w:eastAsia="Calibri" w:cstheme="minorHAnsi"/>
          <w:color w:val="000000" w:themeColor="text1"/>
          <w:lang w:val="en-US"/>
        </w:rPr>
        <w:fldChar w:fldCharType="begin"/>
      </w:r>
      <w:r w:rsidR="005A2DA6" w:rsidRPr="003604A7">
        <w:rPr>
          <w:rFonts w:eastAsia="Calibri" w:cstheme="minorHAnsi"/>
          <w:color w:val="000000" w:themeColor="text1"/>
          <w:lang w:val="en-US"/>
        </w:rPr>
        <w:instrText xml:space="preserve"> ADDIN EN.CITE &lt;EndNote&gt;&lt;Cite&gt;&lt;Author&gt;Sibley&lt;/Author&gt;&lt;Year&gt;2016&lt;/Year&gt;&lt;RecNum&gt;177&lt;/RecNum&gt;&lt;DisplayText&gt;(Sibley et al 2016)&lt;/DisplayText&gt;&lt;record&gt;&lt;rec-number&gt;177&lt;/rec-number&gt;&lt;foreign-keys&gt;&lt;key app="EN" db-id="e9fsw9ztn9zrene0908vrd579eew0vxtzwpr" timestamp="1674480361"&gt;177&lt;/key&gt;&lt;/foreign-keys&gt;&lt;ref-type name="Journal Article"&gt;17&lt;/ref-type&gt;&lt;contributors&gt;&lt;authors&gt;&lt;author&gt;Sibley, M. H.&lt;/author&gt;&lt;author&gt;Mitchell, J. T.&lt;/author&gt;&lt;author&gt;Becker, S. P.&lt;/author&gt;&lt;/authors&gt;&lt;/contributors&gt;&lt;auth-address&gt;Department of Psychiatry and Behavioral Health, Center for Children and Families, Florida International University, Miami, FL, USA. Electronic address: msibley@fiu.edu.&amp;#xD;Department of Psychiatry and Behavioral Sciences, Duke University Medical Center, Durham, NC, USA.&amp;#xD;Division of Behavioral Medicine and Clinical Psychology, Cincinnati Children&amp;apos;s Hospital Medical Center, Cincinnati, OH, USA.&lt;/auth-address&gt;&lt;titles&gt;&lt;title&gt;Method of adult diagnosis influences estimated persistence of childhood ADHD: a systematic review of longitudinal studies&lt;/title&gt;&lt;secondary-title&gt;Lancet Psychiatry&lt;/secondary-title&gt;&lt;/titles&gt;&lt;periodical&gt;&lt;full-title&gt;Lancet Psychiatry&lt;/full-title&gt;&lt;/periodical&gt;&lt;pages&gt;1157-1165&lt;/pages&gt;&lt;volume&gt;3&lt;/volume&gt;&lt;number&gt;12&lt;/number&gt;&lt;edition&gt;2016/10/18&lt;/edition&gt;&lt;keywords&gt;&lt;keyword&gt;Adult&lt;/keyword&gt;&lt;keyword&gt;Attention Deficit Disorder with Hyperactivity/*diagnosis/epidemiology&lt;/keyword&gt;&lt;keyword&gt;Child&lt;/keyword&gt;&lt;keyword&gt;Humans&lt;/keyword&gt;&lt;keyword&gt;Longitudinal Studies&lt;/keyword&gt;&lt;/keywords&gt;&lt;dates&gt;&lt;year&gt;2016&lt;/year&gt;&lt;pub-dates&gt;&lt;date&gt;Dec&lt;/date&gt;&lt;/pub-dates&gt;&lt;/dates&gt;&lt;isbn&gt;2215-0374 (Electronic)&amp;#xD;2215-0366 (Linking)&lt;/isbn&gt;&lt;accession-num&gt;27745869&lt;/accession-num&gt;&lt;urls&gt;&lt;related-urls&gt;&lt;url&gt;https://www.ncbi.nlm.nih.gov/pubmed/27745869&lt;/url&gt;&lt;/related-urls&gt;&lt;/urls&gt;&lt;electronic-resource-num&gt;10.1016/S2215-0366(16)30190-0&lt;/electronic-resource-num&gt;&lt;/record&gt;&lt;/Cite&gt;&lt;/EndNote&gt;</w:instrText>
      </w:r>
      <w:r w:rsidRPr="003604A7">
        <w:rPr>
          <w:rFonts w:eastAsia="Calibri" w:cstheme="minorHAnsi"/>
          <w:color w:val="000000" w:themeColor="text1"/>
          <w:lang w:val="en-US"/>
        </w:rPr>
        <w:fldChar w:fldCharType="separate"/>
      </w:r>
      <w:r w:rsidR="005A2DA6" w:rsidRPr="003604A7">
        <w:rPr>
          <w:rFonts w:eastAsia="Calibri" w:cstheme="minorHAnsi"/>
          <w:noProof/>
          <w:color w:val="000000" w:themeColor="text1"/>
          <w:lang w:val="en-US"/>
        </w:rPr>
        <w:t>(Sibley et al 2016)</w:t>
      </w:r>
      <w:r w:rsidRPr="003604A7">
        <w:rPr>
          <w:rFonts w:eastAsia="Calibri" w:cstheme="minorHAnsi"/>
          <w:color w:val="000000" w:themeColor="text1"/>
          <w:lang w:val="en-US"/>
        </w:rPr>
        <w:fldChar w:fldCharType="end"/>
      </w:r>
      <w:r w:rsidRPr="003604A7">
        <w:rPr>
          <w:rFonts w:eastAsia="Calibri" w:cstheme="minorHAnsi"/>
          <w:color w:val="000000" w:themeColor="text1"/>
          <w:lang w:val="en-US"/>
        </w:rPr>
        <w:t xml:space="preserve">. Individuals with ADHD may present with neuropsychological deficits, mainly affecting </w:t>
      </w:r>
      <w:r w:rsidRPr="003604A7">
        <w:rPr>
          <w:rFonts w:cstheme="minorHAnsi"/>
          <w:color w:val="000000" w:themeColor="text1"/>
          <w:lang w:val="en-US"/>
        </w:rPr>
        <w:t xml:space="preserve">executive functions, such as attention, response inhibition, planning, and working memory </w:t>
      </w:r>
      <w:r w:rsidRPr="003604A7">
        <w:rPr>
          <w:rFonts w:cstheme="minorHAnsi"/>
          <w:color w:val="000000" w:themeColor="text1"/>
          <w:lang w:val="en-US"/>
        </w:rPr>
        <w:fldChar w:fldCharType="begin">
          <w:fldData xml:space="preserve">PEVuZE5vdGU+PENpdGU+PEF1dGhvcj5GYXJhb25lPC9BdXRob3I+PFllYXI+MjAyMTwvWWVhcj48
UmVjTnVtPjQ0PC9SZWNOdW0+PERpc3BsYXlUZXh0PihGYXJhb25lIGV0IGFsIDIwMjEpPC9EaXNw
bGF5VGV4dD48cmVjb3JkPjxyZWMtbnVtYmVyPjQ0PC9yZWMtbnVtYmVyPjxmb3JlaWduLWtleXM+
PGtleSBhcHA9IkVOIiBkYi1pZD0ieHc5djAwMjViOTJkdGxlcHIyYXY1dzl1MGQyMHJ4dDVmdjBh
IiB0aW1lc3RhbXA9IjE3MTA3NTY4NTciPjQ0PC9rZXk+PC9mb3JlaWduLWtleXM+PHJlZi10eXBl
IG5hbWU9IkpvdXJuYWwgQXJ0aWNsZSI+MTc8L3JlZi10eXBlPjxjb250cmlidXRvcnM+PGF1dGhv
cnM+PGF1dGhvcj5GYXJhb25lLCBTLiBWLjwvYXV0aG9yPjxhdXRob3I+QmFuYXNjaGV3c2tpLCBU
LjwvYXV0aG9yPjxhdXRob3I+Q29naGlsbCwgRC48L2F1dGhvcj48YXV0aG9yPlpoZW5nLCBZLjwv
YXV0aG9yPjxhdXRob3I+QmllZGVybWFuLCBKLjwvYXV0aG9yPjxhdXRob3I+QmVsbGdyb3ZlLCBN
LiBBLjwvYXV0aG9yPjxhdXRob3I+TmV3Y29ybiwgSi4gSC48L2F1dGhvcj48YXV0aG9yPkdpZ25h
YywgTS48L2F1dGhvcj48YXV0aG9yPkFsIFNhdWQsIE4uIE0uPC9hdXRob3I+PGF1dGhvcj5NYW5v
ciwgSS48L2F1dGhvcj48YXV0aG9yPlJvaGRlLCBMLiBBLjwvYXV0aG9yPjxhdXRob3I+WWFuZywg
TC48L2F1dGhvcj48YXV0aG9yPkNvcnRlc2UsIFMuPC9hdXRob3I+PGF1dGhvcj5BbG1hZ29yLCBE
LjwvYXV0aG9yPjxhdXRob3I+U3RlaW4sIE0uIEEuPC9hdXRob3I+PGF1dGhvcj5BbGJhdHRpLCBU
LiBILjwvYXV0aG9yPjxhdXRob3I+QWxqb3VkaSwgSC4gRi48L2F1dGhvcj48YXV0aG9yPkFscWFo
dGFuaSwgTS4gTS4gSi48L2F1dGhvcj48YXV0aG9yPkFzaGVyc29uLCBQLjwvYXV0aG9yPjxhdXRo
b3I+QXR3b2xpLCBMLjwvYXV0aG9yPjxhdXRob3I+Qm9sdGUsIFMuPC9hdXRob3I+PGF1dGhvcj5C
dWl0ZWxhYXIsIEouIEsuPC9hdXRob3I+PGF1dGhvcj5DcnVuZWxsZSwgQy4gTC48L2F1dGhvcj48
YXV0aG9yPkRhbGV5LCBELjwvYXV0aG9yPjxhdXRob3I+RGFsc2dhYXJkLCBTLjwvYXV0aG9yPjxh
dXRob3I+RG9wZm5lciwgTS48L2F1dGhvcj48YXV0aG9yPkVzcGluZXQsIFMuPC9hdXRob3I+PGF1
dGhvcj5GaXR6Z2VyYWxkLCBNLjwvYXV0aG9yPjxhdXRob3I+RnJhbmtlLCBCLjwvYXV0aG9yPjxh
dXRob3I+R2VybGFjaCwgTS48L2F1dGhvcj48YXV0aG9yPkhhYXZpaywgSi48L2F1dGhvcj48YXV0
aG9yPkhhcnRtYW4sIEMuIEEuPC9hdXRob3I+PGF1dGhvcj5IYXJ0dW5nLCBDLiBNLjwvYXV0aG9y
PjxhdXRob3I+SGluc2hhdywgUy4gUC48L2F1dGhvcj48YXV0aG9yPkhvZWtzdHJhLCBQLiBKLjwv
YXV0aG9yPjxhdXRob3I+SG9sbGlzLCBDLjwvYXV0aG9yPjxhdXRob3I+S29sbGlucywgUy4gSC48
L2F1dGhvcj48YXV0aG9yPlNhbmRyYSBLb29paiwgSi4gSi48L2F1dGhvcj48YXV0aG9yPkt1bnRz
aSwgSi48L2F1dGhvcj48YXV0aG9yPkxhcnNzb24sIEguPC9hdXRob3I+PGF1dGhvcj5MaSwgVC48
L2F1dGhvcj48YXV0aG9yPkxpdSwgSi48L2F1dGhvcj48YXV0aG9yPk1lcnpvbiwgRS48L2F1dGhv
cj48YXV0aG9yPk1hdHRpbmdseSwgRy48L2F1dGhvcj48YXV0aG9yPk1hdHRvcywgUC48L2F1dGhv
cj48YXV0aG9yPk1jQ2FydGh5LCBTLjwvYXV0aG9yPjxhdXRob3I+TWlrYW1pLCBBLiBZLjwvYXV0
aG9yPjxhdXRob3I+TW9saW5hLCBCLiBTLiBHLjwvYXV0aG9yPjxhdXRob3I+TmlnZywgSi4gVC48
L2F1dGhvcj48YXV0aG9yPlB1cnBlci1PdWFraWwsIEQuPC9hdXRob3I+PGF1dGhvcj5PbWlnYm9k
dW4sIE8uIE8uPC9hdXRob3I+PGF1dGhvcj5Qb2xhbmN6eWssIEcuIFYuPC9hdXRob3I+PGF1dGhv
cj5Qb2xsYWssIFkuPC9hdXRob3I+PGF1dGhvcj5Qb3VsdG9uLCBBLiBTLjwvYXV0aG9yPjxhdXRo
b3I+UmFqa3VtYXIsIFIuIFAuPC9hdXRob3I+PGF1dGhvcj5SZWRpbmcsIEEuPC9hdXRob3I+PGF1
dGhvcj5SZWlmLCBBLjwvYXV0aG9yPjxhdXRob3I+UnViaWEsIEsuPC9hdXRob3I+PGF1dGhvcj5S
dWNrbGlkZ2UsIEouPC9hdXRob3I+PGF1dGhvcj5Sb21hbm9zLCBNLjwvYXV0aG9yPjxhdXRob3I+
UmFtb3MtUXVpcm9nYSwgSi4gQS48L2F1dGhvcj48YXV0aG9yPlNjaGVsbGVrZW5zLCBBLjwvYXV0
aG9yPjxhdXRob3I+U2NoZXJlcywgQS48L2F1dGhvcj48YXV0aG9yPlNjaG9lbWFuLCBSLjwvYXV0
aG9yPjxhdXRob3I+U2Nod2VpdHplciwgSi4gQi48L2F1dGhvcj48YXV0aG9yPlNoYWgsIEguPC9h
dXRob3I+PGF1dGhvcj5Tb2xhbnRvLCBNLiBWLjwvYXV0aG9yPjxhdXRob3I+U29udWdhLUJhcmtl
LCBFLjwvYXV0aG9yPjxhdXRob3I+U291dHVsbG8sIEMuPC9hdXRob3I+PGF1dGhvcj5TdGVpbmhh
dXNlbiwgSC4gQy48L2F1dGhvcj48YXV0aG9yPlN3YW5zb24sIEouIE0uPC9hdXRob3I+PGF1dGhv
cj5UaGFwYXIsIEEuPC9hdXRob3I+PGF1dGhvcj5UcmlwcCwgRy48L2F1dGhvcj48YXV0aG9yPnZh
biBkZSBHbGluZCwgRy48L2F1dGhvcj48YXV0aG9yPnZhbiBkZW4gQnJpbmssIFcuPC9hdXRob3I+
PGF1dGhvcj5WYW4gZGVyIE9vcmQsIFMuPC9hdXRob3I+PGF1dGhvcj5WZW50ZXIsIEEuPC9hdXRo
b3I+PGF1dGhvcj5WaXRpZWxsbywgQi48L2F1dGhvcj48YXV0aG9yPldhbGl0emEsIFMuPC9hdXRo
b3I+PGF1dGhvcj5XYW5nLCBZLjwvYXV0aG9yPjwvYXV0aG9ycz48L2NvbnRyaWJ1dG9ycz48YXV0
aC1hZGRyZXNzPkRlcGFydG1lbnRzIG9mIFBzeWNoaWF0cnkgYW5kIE5ldXJvc2NpZW5jZSBhbmQg
UGh5c2lvbG9neSwgUHN5Y2hpYXRyeSBSZXNlYXJjaCBEaXZpc2lvbiwgU1VOWSBVcHN0YXRlIE1l
ZGljYWwgVW5pdmVyc2l0eSwgU3lyYWN1c2UsIE5ZLCBVU0E7IFdvcmxkIEZlZGVyYXRpb24gb2Yg
QURIRCwgU3dpdHplcmxhbmQ7IEFtZXJpY2FuIFByb2Zlc3Npb25hbCBTb2NpZXR5IG9mIEFESEQg
YW5kIFJlbGF0ZWQgRGlzb3JkZXJzIChBUFNBUkQpLCBVU0EuIEVsZWN0cm9uaWMgYWRkcmVzczog
c2ZhcmFvbmVAY2hpbGRwc3ljaHJlc2VhcmNoLm9yZy4mI3hEO0RlcGFydG1lbnQgb2YgQ2hpbGQg
YW5kIEFkb2xlc2NlbnQgUHN5Y2hpYXRyeSBhbmQgUHN5Y2hvdGhlcmFweSwgQ2VudHJhbCBJbnN0
aXR1dGUgb2YgTWVudGFsIEhlYWx0aCwgTWVkaWNhbCBGYWN1bHR5IE1hbm5oZWltLCBVbml2ZXJz
aXR5IG9mIEhlaWRlbGJlcmcsIE1hbm5oZWltLCBHZXJtYW55OyBDaGlsZCBhbmQgQWRvbGVzY2Vu
dCBQc3ljaGlhdHJpc3QmYXBvcztzIFJlcHJlc2VudGF0aXZlLCBaZW50cmFsZXMtQURIUy1OZXR6
LCBHZXJtYW55OyBUaGUgR2VybWFuIEFzc29jaWF0aW9uIG9mIENoaWxkIGFuZCBBZG9sZXNjZW50
IFBzeWNoaWF0cnkgYW5kIFBzeWNob3RoZXJhcHksIEdlcm1hbnkuJiN4RDtEZXBhcnRtZW50cyBv
ZiBQYWVkaWF0cmljcyBhbmQgUHN5Y2hpYXRyeSwgRmFjdWx0eSBvZiBNZWRpY2luZSwgRGVudGlz
dHJ5IGFuZCBIZWFsdGggU2NpZW5jZXMsIFVuaXZlcnNpdHkgb2YgTWVsYm91cm5lLCBNZWxib3Vy
bmUsIEF1c3RyYWxpYS4mI3hEO0JlaWppbmcgQW5kaW5nIEhvc3BpdGFsLCBDYXBpdGFsIE1lZGlj
YWwgVW5pdmVyc2l0eSwgQmVpamluZywgQ2hpbmE7IFRoZSBOYXRpb25hbCBDbGluaWNhbCBSZXNl
YXJjaCBDZW50ZXIgZm9yIE1lbnRhbCBEaXNvcmRlcnMsIEJlaWppbmcsIENoaW5hOyBCZWlqaW5n
IEtleSBMYWJvcmF0b3J5IG9mIE1lbnRhbCBEaXNvcmRlcnMsIEJlaWppbmcsIENoaW5hOyBCZWlq
aW5nIEluc3RpdHV0ZSBmb3IgQnJhaW4gRGlzb3JkZXJzLCBCZWlqaW5nLCBDaGluYTsgQXNpYW4g
RmVkZXJhdGlvbiBvZiBBREhELCBDaGluYTsgQ2hpbmVzZSBTb2NpZXR5IG9mIENoaWxkIGFuZCBB
ZG9sZXNjZW50IFBzeWNoaWF0cnksIENoaW5hLiYjeEQ7Q2xpbmljYWwgJmFtcDsgUmVzZWFyY2gg
UHJvZ3JhbXMgaW4gUGVkaWF0cmljIFBzeWNob3BoYXJtYWNvbG9neSAmYW1wOyBBZHVsdCBBREhE
LCBNYXNzYWNodXNldHRzIEdlbmVyYWwgSG9zcGl0YWwsIEJvc3RvbiwgTUEsIFVTQTsgRGVwYXJ0
bWVudCBvZiBQc3ljaGlhdHJ5LCBIYXJ2YXJkIE1lZGljYWwgU2Nob29sLCBCb3N0b24sIE1BLCBV
U0EuJiN4RDtUdXJuZXIgSW5zdGl0dXRlIGZvciBCcmFpbiBhbmQgTWVudGFsIEhlYWx0aCBhbmQg
U2Nob29sIG9mIFBzeWNob2xvZ2ljYWwgU2NpZW5jZXMsIE1vbmFzaCBVbml2ZXJzaXR5LCBDbGF5
dG9uLCBWSUMsIEF1c3RyYWxpYTsgQXVzdHJhbGlhbiBBREhEIFByb2Zlc3Npb25hbHMgQXNzb2Np
YXRpb24gKEFBRFBBKSwgQXVzdHJhbGlhLiYjeEQ7QW1lcmljYW4gUHJvZmVzc2lvbmFsIFNvY2ll
dHkgb2YgQURIRCBhbmQgUmVsYXRlZCBEaXNvcmRlcnMgKEFQU0FSRCksIFVTQTsgRGVwYXJ0bWVu
dHMgb2YgUHN5Y2hpYXRyeSBhbmQgUGVkaWF0cmljcywgRGl2aXNpb24gb2YgQURIRCBhbmQgTGVh
cm5pbmcgRGlzb3JkZXJzLCBJY2FobiBTY2hvb2wgb2YgTWVkaWNpbmUgYXQgTW91bnQgU2luYWks
IE5ldyBZb3JrLCBOWSwgVVNBLiYjeEQ7RGVwYXJ0bWVudCBvZiBDaGlsZCBhbmQgQWRvbGVzY2Vu
dCBQc3ljaGlhdHJ5LCBNb250cmVhbCBDaGlsZHJlbiZhcG9zO3MgSG9zcGl0YWwsIE1VSEMsIE1v
bnRyZWFsLCBDYW5hZGE7IENoaWxkIGFuZCBBZG9sZXNjZW50IFBzeWNoaWF0cnkgRGl2aXNpb24s
IE1jR2lsbCBVbml2ZXJzaXR5LCBNb250cmVhbCwgQ2FuYWRhOyBDYW5hZGlhbiBBREhEIFJlc2Vh
cmNoIEFsbGlhbmNlIChDQUREUkEpLCBDYW5hZGEuJiN4RDtTYXVkaSBBREhEIFNvY2lldHksIFNh
dWRpIEFyYWJpYS4mI3hEO0NoYWlyLCBJc3JhZWxpIFNvY2lldHkgb2YgQURIRCAoSVNBKSwgSXNy
YWVsOyBDby1jaGFpciBvZiB0aGUgbmV1cm9kZXZlbG9wbWVudGFsIHNlY3Rpb24gaW4gRVBBICh0
aGUgRXVyb3BlYW4gUHN5Y2hpYXRyaWMgQXNzb2NpYXRpb24pLCBGcmFuY2UuJiN4RDtEZXBhcnRt
ZW50IG9mIFBzeWNoaWF0cnksIEZlZGVyYWwgVW5pdmVyc2l0eSBvZiBSaW8gR3JhbmRlIGRvIFN1
bCwgQnJhemlsLiYjeEQ7QXNpYW4gRmVkZXJhdGlvbiBvZiBBREhELCBDaGluYTsgUGVraW5nIFVu
aXZlcnNpdHkgU2l4dGggSG9zcGl0YWwvSW5zdGl0dXRlIG9mIE1lbnRhbCBIZWFsdGgsIE5hdGlv
bmFsIENsaW5pY2FsIFJlc2VhcmNoIENlbnRlciBmb3IgTWVudGFsIERpc29yZGVycyAoUGVraW5n
IFVuaXZlcnNpdHkgU2l4dGggSG9zcGl0YWwpLCBCZWlqaW5nLCBDaGluYTsgTkhDIEtleSBMYWJv
cmF0b3J5IG9mIE1lbnRhbCBIZWFsdGggKFBla2luZyBVbml2ZXJzaXR5KSwgQmVpamluZywgQ2hp
bmEuJiN4RDtDZW50ZXIgZm9yIElubm92YXRpb24gaW4gTWVudGFsIEhlYWx0aCwgU2Nob29sIG9m
IFBzeWNob2xvZ3ksIEZhY3VsdHkgb2YgRW52aXJvbm1lbnRhbCBhbmQgTGlmZSBTY2llbmNlcywg
VW5pdmVyc2l0eSBvZiBTb3V0aGFtcHRvbiwgU291dGhhbXB0b24sVUs7IENsaW5pY2FsIGFuZCBF
eHBlcmltZW50YWwgU2NpZW5jZXMgKENOUyBhbmQgUHN5Y2hpYXRyeSksIEZhY3VsdHkgb2YgTWVk
aWNpbmUsIFVuaXZlcnNpdHkgb2YgU291dGhhbXB0b24sIFNvdXRoYW1wdG9uLCBVSzsgU29sZW50
IE5IUyBUcnVzdCwgU291dGhhbXB0b24sIFVLOyBIYXNzZW5mZWxkIENoaWxkcmVuJmFwb3M7cyBI
b3NwaXRhbCBhdCBOWVUgTGFuZ29uZSwgTmV3IFlvcmsgVW5pdmVyc2l0eSBDaGlsZCBTdHVkeSBD
ZW50ZXIsIE5ldyBZb3JrIENpdHksIE5ldyBZb3JrLCBVU0E7IERpdmlzaW9uIG9mIFBzeWNoaWF0
cnkgYW5kIEFwcGxpZWQgUHN5Y2hvbG9neSwgU2Nob29sIG9mIE1lZGljaW5lLCBVbml2ZXJzaXR5
IG9mIE5vdHRpbmdoYW0sIE5vdHRpbmdoYW0sIFVLOyBVbml2ZXJzaXR5IG9mIE5vdHRpbmdoYW0s
IE5vdHRpbmdoYW0sIFVLLiYjeEQ7VW5pdmVyc2l0eSBvZiBUb3JvbnRvLCBTaWNrS2lkcyBDZW50
cmUgZm9yIENvbW11bml0eSBNZW50YWwgSGVhbHRoLCBUb3JvbnRvLCBDYW5hZGE7IENhbmFkaWFu
IEFESEQgUmVzZWFyY2ggQWxsaWFuY2UgKENBRERSQSksIENhbmFkYS4mI3hEO1VuaXZlcnNpdHkg
b2YgV2FzaGluZ3RvbiwgU2VhdHRsZSwgV0EsIFVTQTsgU2VhdHRsZSBDaGlsZHJlbiZhcG9zO3Mg
SG9zcGl0YWwsIFNlYXR0bGUsIFdBLCBVU0EuJiN4RDtTYXVkaSBBREhEIFNvY2lldHkgTWVkaWNh
bCBhbmQgUHN5Y2hvbG9naWNhbCBDb21taXR0ZWUsIFNhdWRpIEFyYWJpYS4mI3hEO0tpbmcgRmFp
c2FsIFNwZWNpYWxpc3QgSG9zcGl0YWwgJmFtcDsgUmVzZWFyY2ggQ2VudGVyLCBSaXlhZGgsIFNh
dWRpIEFyYWJpYTsgU2F1ZGkgQURIRCBTb2NpZXR5IE1lZGljYWwgYW5kIFBzeWNob2xvZ2ljYWwg
Q29tbWl0dGVlLCBTYXVkaSBBcmFiaWEuJiN4RDtDbGluaWNhbCBQc3ljaG9sb2d5LCBLaW5nIEto
YWxpZCBVbml2ZXJzaXR5LCBBYmhhLCBTYXVkaSBBcmFiaWE7IFNhdWRpIEFESEQgU29jaWV0eSwg
U2F1ZGkgQXJhYmlhLiYjeEQ7U29jaWFsIEdlbmV0aWMgJmFtcDsgRGV2ZWxvcG1lbnRhbCBQc3lj
aGlhdHJ5LCBJbnN0aXR1dGUgb2YgUHN5Y2hpYXRyeSwgUHN5Y2hvbG9neSwgYW5kIE5ldXJvc2Np
ZW5jZSwgS2luZyZhcG9zO3MgQ29sbGVnZSBMb25kb24sIFVLLiYjeEQ7RGVwYXJ0bWVudCBvZiBN
ZW50YWwgSGVhbHRoIGFuZCBCZWhhdmlvdXJhbCBTY2llbmNlLCBNb2kgVW5pdmVyc2l0eSBTY2hv
b2wgb2YgTWVkaWNpbmUsIEVsZG9yZXQsIEtlbnlhOyBCcmFpbiBhbmQgTWluZCBJbnN0aXR1dGUs
IGFuZCBEZXBhcnRtZW50IG9mIEludGVybmFsIE1lZGljaW5lLCBNZWRpY2FsIENvbGxlZ2UgRWFz
dCBBZnJpY2EsIHRoZSBBZ2EgS2hhbiBVbml2ZXJzaXR5LCBLZW55YTsgQWZyaWNhbiBDb2xsZWdl
IG9mIFBzeWNob3BoYXJtYWNvbG9neSwgS2VueWE7IEFmcmljYW4gQXNzb2NpYXRpb24gb2YgUHN5
Y2hpYXRyaXN0cywgS2VueWEuJiN4RDtDZW50ZXIgb2YgTmV1cm9kZXZlbG9wbWVudGFsIERpc29y
ZGVycyAoS0lORCksIENlbnRyZSBmb3IgUHN5Y2hpYXRyeSBSZXNlYXJjaDsgRGVwYXJ0bWVudCBv
ZiBXb21lbiZhcG9zO3MgYW5kIENoaWxkcmVuJmFwb3M7cyBIZWFsdGgsIEthcm9saW5za2EgSW5z
dGl0dXRldCAmYW1wOyBTdG9ja2hvbG0gSGVhbHRoIENhcmUgU2VydmljZXMsIFJlZ2lvbiBTdG9j
a2hvbG0sIFN3ZWRlbjsgQ2hpbGQgYW5kIEFkb2xlc2NlbnQgUHN5Y2hpYXRyeSwgU3RvY2tob2xt
IEhlYWx0aGNhcmUgU2VydmljZXMsIFJlZ2lvbiBTdG9ja2hvbG0sIFN3ZWRlbjsgQ3VydGluIEF1
dGlzbSBSZXNlYXJjaCBHcm91cCwgU2Nob29sIG9mIE9jY3VwYXRpb25hbCBUaGVyYXB5LCBTb2Np
YWwgV29yayBhbmQgU3BlZWNoIFBhdGhvbG9neSwgQ3VydGluIFVuaXZlcnNpdHksIFBlcnRoLCBX
ZXN0ZXJuIEF1c3RyYWxpYSwgQXVzdHJhbGlhLiYjeEQ7RGVwYXJ0bWVudCBvZiBDb2duaXRpdmUg
TmV1cm9zY2llbmNlLCBEb25kZXJzIEluc3RpdHV0ZSBmb3IgQnJhaW4sIENvZ25pdGlvbiBhbmQg
QmVoYXZpb3VyLCBSYWRib3VkIFVuaXZlcnNpdHkgTWVkaWNhbCBDZW50cmUsIE5pam1lZ2VuLCB0
aGUgTmV0aGVybGFuZHMuJiN4RDtWcmlqZSBVbml2ZXJzaXRlaXQgQnJ1c3NlbCAoVlVCKSwgVW5p
dmVyc2l0YWlyIFppZWtlbmh1aXMgQnJ1c3NlbCAoVVogQnJ1c3NlbCksIERlcHQuIG9mIFBzeWNo
aWF0cnksIEJydXNzZWwsIEJlbGdpdW07IEludGVybmF0aW9uYWwgQ29sbGFib3JhdGlvbiBvbiBB
REhEIGFuZCBTdWJzdGFuY2UgQWJ1c2UgKElDQVNBKSwgTmlqbWVnZW4sIHRoZSBOZXRoZXJsYW5k
cy4mI3hEO0RpdmlzaW9uIG9mIFBzeWNoaWF0cnkgYW5kIEFwcGxpZWQgUHN5Y2hvbG9neSwgU2No
b29sIG9mIE1lZGljaW5lIFVuaXZlcnNpdHkgb2YgTm90dGluZ2hhbSwgTm90dGluZ2hhbSwgVUs7
IE5JSFIgTWluZFRlY2ggTWVudGFsIEhlYWx0aCBNZWRUZWNoIENvb3BlcmF0aXZlICZhbXA7IENl
bnRyZSBmb3IgQURIRCBhbmQgTmV1cm9kZXZlbG9wbWVudGFsIERpc29yZGVycyBBY3Jvc3MgdGhl
IExpZmVzcGFuIChDQU5EQUwpLCBJbnN0aXR1dGUgb2YgTWVudGFsIEhlYWx0aCwgVW5pdmVyc2l0
eSBvZiBOb3R0aW5naGFtLCBOb3R0aW5naGFtLCBVSy4mI3hEO05hdGlvbmFsIENlbnRyZSBmb3Ig
UmVnaXN0ZXItYmFzZWQgUmVzZWFyY2gsIEFhcmh1cyBVbml2ZXJzaXR5LCBBYXJodXMsIERlbm1h
cms7IFRoZSBMdW5kYmVjayBGb3VuZGF0aW9uIEluaXRpYXRpdmUgZm9yIEludGVncmF0aXZlIFBz
eWNoaWF0cmljIFJlc2VhcmNoLCBpUFNZQ0gsIEFhcmh1cywgRGVubWFyay4mI3hEO0RlcGFydG1l
bnQgb2YgQ2hpbGQgYW5kIEFkb2xlc2NlbnQgUHN5Y2hpYXRyeSwgUHN5Y2hvc29tYXRpY3MgYW5k
IFBzeWNob3RoZXJhcHksIFNjaG9vbCBvZiBDaGlsZCBhbmQgQWRvbGVzY2VudCBDb2duaXRpdmUg
QmVoYXZpb3IgVGhlcmFweSAoQUtpUCksIEZhY3VsdHkgb2YgTWVkaWNpbmUgYW5kIFVuaXZlcnNp
dHkgSG9zcGl0YWwgQ29sb2duZSwgVW5pdmVyc2l0eSBDb2xvZ25lLCBDb2xvZ25lLCBHZXJtYW55
OyBaZW50cmFsZXMtQURIUy1OZXR6LCBHZXJtYW55LiYjeEQ7Q2FuYWRpYW4gQURIRCBSZXNvdXJj
ZSBBbGxpYW5jZSAoQ0FERFJBKSwgQ2FuYWRhLiYjeEQ7VHJpbml0eSBDb2xsZWdlLCBEdWJsaW4s
IElyZWxhbmQuJiN4RDtEZXBhcnRtZW50cyBvZiBIdW1hbiBHZW5ldGljcyBhbmQgUHN5Y2hpYXRy
eSwgRG9uZGVycyBJbnN0aXR1dGUgZm9yIEJyYWluLCBDb2duaXRpb24gYW5kIEJlaGF2aW91ciwg
UmFkYm91ZCBVbml2ZXJzaXR5IE1lZGljYWwgQ2VudGVyLCBOaWptZWdlbiwgdGhlIE5ldGhlcmxh
bmRzOyBQcm9mZXNzaW9uYWwgQm9hcmQsIEFESEQgRXVyb3BlLCBCZWxnaXVtLiYjeEQ7RGVwYXJ0
bWVudCBvZiBDaGlsZCBhbmQgQWRvbGVzY2VudCBQc3ljaGlhdHJ5LCBQc3ljaG9zb21hdGljcyBh
bmQgUHN5Y2hvdGhlcmFweSwgVW5pdmVyc2l0eSBIb3NwaXRhbCBXdWVyemJ1cmcsIFd1ZXJ6YnVy
ZywgR2VybWFueS4gRWxlY3Ryb25pYyBhZGRyZXNzOiBtYW5mcmVkLmdlcmxhY2hAdW5pLXd1ZXJ6
YnVyZy5kZS4mI3hEO0RlcGFydG1lbnQgb2YgQmlvbWVkaWNpbmUsIFVuaXZlcnNpdHkgb2YgQmVy
Z2VuLCBCZXJnZW4sIE5vcndheTsgRGl2aXNpb24gb2YgUHN5Y2hpYXRyeSwgSGF1a2VsYW5kIFVu
aXZlcnNpdHkgSG9zcGl0YWwsIEJlcmdlbiwgTm9yd2F5LiYjeEQ7VW5pdmVyc2l0eSBvZiBHcm9u
aW5nZW4sIEdyb25pbmdlbiwgdGhlIE5ldGhlcmxhbmRzOyBVbml2ZXJzaXR5IE1lZGljYWwgQ2Vu
dGVyIEdyb25pbmdlbiwgR3JvbmluZ2VuLCB0aGUgTmV0aGVybGFuZHM7IEludGVyZGlzY2lwbGlu
YXJ5IENlbnRlciBQc3ljaG9wYXRob2xvZ3kgYW5kIEVtb3Rpb24gUmVndWxhdGlvbiAoSUNQRSks
IEdyb25pbmdlbiwgdGhlIE5ldGhlcmxhbmRzOyBBREhEIEFjcm9zcyB0aGUgTGlmZXNwYW4gTmV0
d29yayBmcm9tIEV1cm9wZWFuIENvbGxlZ2Ugb2YgTmV1cm9wc3ljaG9waGFybWFjb2xvZ3koRUNO
UCksIHRoZSBOZXRoZXJsYW5kcy4mI3hEO0RlcGFydG1lbnQgb2YgUHN5Y2hvbG9neSwgVW5pdmVy
c2l0eSBvZiBXeW9taW5nLCBMYXJhbWllLCBXWSwgVVNBLiYjeEQ7VW5pdmVyc2l0eSBvZiBDYWxp
Zm9ybmlhLCBCZXJrZWxleSwgQ0EsIFVTQTsgVW5pdmVyc2l0eSBvZiBDYWxpZm9ybmlhLCBTYW4g
RnJhbmNpc2NvLCBDQSwgVVNBLiYjeEQ7VW5pdmVyc2l0eSBvZiBHcm9uaW5nZW4sIFVuaXZlcnNp
dHkgTWVkaWNhbCBDZW50ZXIgR3JvbmluZ2VuLCBEZXBhcnRtZW50IG9mIENoaWxkIGFuZCBBZG9s
ZXNjZW50IFBzeWNoaWF0cnksIEdyb25pbmdlbiwgdGhlIE5ldGhlcmxhbmRzLiYjeEQ7SGFzc2Vu
ZmVsZCBDaGlsZHJlbiZhcG9zO3MgSG9zcGl0YWwgYXQgTllVIExhbmdvbmUsIE5ldyBZb3JrIFVu
aXZlcnNpdHkgQ2hpbGQgU3R1ZHkgQ2VudGVyLCBOZXcgWW9yayBDaXR5LCBOZXcgWW9yaywgVVNB
OyBEaXZpc2lvbiBvZiBQc3ljaGlhdHJ5IGFuZCBBcHBsaWVkIFBzeWNob2xvZ3ksIFNjaG9vbCBv
ZiBNZWRpY2luZSwgVW5pdmVyc2l0eSBvZiBOb3R0aW5naGFtLCBOb3R0aW5naGFtLCBVSzsgTm90
dGluZ2hhbXNoaXJlIEhlYWx0aGNhcmUgTkhTIEZvdW5kYXRpb24gVHJ1c3QsIE5vdHRpbmdoYW0s
IFVLOyBOSUhSIE1pbmRUZWNoIE1lZFRlY2ggQ28tb3BlcmF0aXZlLCBOb3R0aW5naGFtLCBVSzsg
TklIUiBOb3R0aW5naGFtIEJpb21lZGljYWwgUmVzZWFyY2ggQ2VudHJlLCBOb3R0aW5naGFtLCBV
Sy4mI3hEO0R1a2UgVW5pdmVyc2l0eSBTY2hvb2wgb2YgTWVkaWNpbmUsIER1cmhhbSwgTkMsIFVT
QTsgRHVrZSBDbGluaWNhbCBSZXNlYXJjaCBJbnN0aXR1dGUsIER1cmhhbSwgTkMsIFVTQS4mI3hE
O0Ftc3RlcmRhbSBVbml2ZXJzaXR5IE1lZGljYWwgQ2VudGVyIChWVU1jKSwgQW1zdGVyZGFtLCB0
aGUgTmV0aGVybGFuZHM7IFBzeVEsIFRoZSBIYWd1ZSwgdGhlIE5ldGhlcmxhbmRzOyBFdXJvcGVh
biBOZXR3b3JrIEFkdWx0IEFESEQsIHRoZSBOZXRoZXJsYW5kczsgRElWQSBGb3VuZGF0aW9uLCB0
aGUgTmV0aGVybGFuZHM7IE5ldXJvZGV2ZWxvcG1lbnRhbCBEaXNvcmRlcnMgQWNyb3NzIExpZmVz
cGFuIFNlY3Rpb24gb2YgRXVyb3BlYW4gUHN5Y2hpYXRyaWMgQXNzb2NpYXRpb24sIEZyYW5jZS4m
I3hEO1NvY2lhbCwgR2VuZXRpYyBhbmQgRGV2ZWxvcG1lbnRhbCBQc3ljaGlhdHJ5IENlbnRyZSwg
SW5zdGl0dXRlIG9mIFBzeWNoaWF0cnksIFBzeWNob2xvZ3kgYW5kIE5ldXJvc2NpZW5jZSwgS2lu
ZyZhcG9zO3MgQ29sbGVnZSBMb25kb24sIExvbmRvbiwgVUsuJiN4RDtTY2hvb2wgb2YgTWVkaWNh
bCBTY2llbmNlcywgT3JlYnJvIFVuaXZlcnNpdHksIE9yZWJybywgU3dlZGVuOyBEZXBhcnRtZW50
IG9mIE1lZGljYWwgRXBpZGVtaW9sb2d5IGFuZCBCaW9zdGF0aXN0aWNzLCBLYXJvbGluc2thIElu
c3RpdHV0ZXQsIFNvbG5hLCBTd2VkZW4uJiN4RDtHcm93dGgsIERldmVsb3BtZW50IGFuZCBNZW50
YWwgSGVhbHRoIENlbnRlciBmb3IgQ2hpbGRyZW4gYW5kIEFkb2xlc2NlbnRzLCBDaGlsZHJlbiZh
cG9zO3MgSG9zcGl0YWwgb2YgQ2hvbmdxaW5nIE1lZGljYWwgVW5pdmVyc2l0eSwgQ2hvbmdxaW5n
LCBDaGluYTsgTmF0aW9uYWwgUmVzZWFyY2ggQ2VudGVyIGZvciBDbGluaWNhbCBNZWRpY2luZSBv
ZiBDaGlsZCBIZWFsdGggYW5kIERpc2Vhc2UsIENob25ncWluZywgQ2hpbmE7IFRoZSBTdWJzcGVj
aWFsdHkgR3JvdXAgb2YgRGV2ZWxvcG1lbnRhbCBhbmQgQmVoYXZpb3JhbCBQZWRpYXRyaWNzLCB0
aGUgU29jaWV0eSBvZiBQZWRpYXRyaWNzLCBDaGluZXNlIE1lZGljYWwgQXNzb2NpYXRpb24sIENo
aW5hLiYjeEQ7QXNpYW4gRmVkZXJhdGlvbiBvZiBBREhELCBDaGluYTsgUGVraW5nIFVuaXZlcnNp
dHkgU2l4dGggSG9zcGl0YWwvSW5zdGl0dXRlIG9mIE1lbnRhbCBIZWFsdGgsIE5hdGlvbmFsIENs
aW5pY2FsIFJlc2VhcmNoIENlbnRlciBmb3IgTWVudGFsIERpc29yZGVycyAoUGVraW5nIFVuaXZl
cnNpdHkgU2l4dGggSG9zcGl0YWwpLCBCZWlqaW5nLCBDaGluYTsgTkhDIEtleSBMYWJvcmF0b3J5
IG9mIE1lbnRhbCBIZWFsdGggKFBla2luZyBVbml2ZXJzaXR5KSwgQmVpamluZywgQ2hpbmE7IFRo
ZSBDaGluZXNlIFNvY2lldHkgb2YgQ2hpbGQgYW5kIEFkb2xlc2NlbnQgUHN5Y2hpYXRyeSwgQ2hp
bmE7IFRoZSBBc2lhbiBTb2NpZXR5IGZvciBDaGlsZCBhbmQgQWRvbGVzY2VudCBQc3ljaGlhdHJ5
IGFuZCBBbGxpZWQgUHJvZmVzc2lvbnMsIENoaW5hLiYjeEQ7RGVwYXJ0bWVudCBvZiBGYW1pbHkg
TWVkaWNpbmUsIFNhY2tsZXIgU2Nob29sIG9mIE1lZGljaW5lLCBUZWwgQXZpdiBVbml2ZXJzaXR5
LCBUZWwgQXZpdiwgSXNyYWVsOyBMZXVtaXQgSGVhbHRoIFNlcnZpY2VzLCBUZWwgQXZpdiwgSXNy
YWVsOyBJc3JhZWxpIFNvY2lldHkgb2YgQURIRCwgSXNyYWVsOyBJc3JhZWxpIE5hdGlvbmFsIERp
YWJldGVzIENvdW5jaWwsIElzcmFlbC4mI3hEO1dhc2hpbmd0b24gVW5pdmVyc2l0eSwgU3QuIExv
dWlzLCBNTywgVVNBOyBNaWR3ZXN0IFJlc2VhcmNoIEdyb3VwLCBTdCBDaGFybGVzLCBNTywgVVNB
LiYjeEQ7RmVkZXJhbCBVbml2ZXJzaXR5IG9mIFJpbyBkZSBKYW5laXJvLCBSaW8gZGUgSmFuZWly
bywgQnJhemlsOyBEJmFwb3M7T3IgSW5zdGl0dXRlIGZvciBSZXNlYXJjaCBhbmQgRWR1Y2F0aW9u
LCBSaW8gZGUgSmFuZWlybywgQnJhemlsOyBCcmF6aWxpYW4gQXR0ZW50aW9uIERlZmljaXQgQXNz
b2NpYXRpb24gKEFCREEpLCBCcmF6aWwuJiN4RDtTY2hvb2wgb2YgUGhhcm1hY3ksIFVuaXZlcnNp
dHkgQ29sbGVnZSBDb3JrLCBDb3JrLCBJcmVsYW5kLiYjeEQ7VW5pdmVyc2l0eSBvZiBCcml0aXNo
IENvbHVtYmlhLCBWYW5jb3V2ZXIsIEJDLCBDYW5hZGEuJiN4RDtEZXBhcnRtZW50cyBvZiBQc3lj
aGlhdHJ5LCBQc3ljaG9sb2d5LCBQZWRpYXRyaWNzLCBDbGluaWNhbCAmYW1wOyBUcmFuc2xhdGlv
bmFsIFNjaWVuY2UsIFVuaXZlcnNpdHkgb2YgUGl0dHNidXJnaCwgUGl0dHNidXJnaCwgUEEsIFVT
QS4mI3hEO0NlbnRlciBmb3IgQURIRCBSZXNlYXJjaCwgRGVwYXJ0bWVudCBvZiBQc3ljaGlhdHJ5
LCBPcmVnb24gSGVhbHRoICZhbXA7IFNjaWVuY2UgVW5pdmVyc2l0eSwgUG9ydGxhbmQsIE9SLCBV
U0EuJiN4RDtVbml2ZXJzaXR5IG9mIE1vbnRwZWxsaWVyLCBDSFUgTW9udHBlbGxpZXIgU2FpbnQg
RWxvaSwgTVBFQSwgTWVkaWNhbCBhbmQgUHN5Y2hvbG9naWNhbCBVbml0IGZvciBDaGlsZHJlbiBh
bmQgQWRvbGVzY2VudHMgKE1QRUEpLCBNb250cGVsbGllciwgRnJhbmNlOyBJTlNFUk0gVSAxMDE4
IENFU1AtRGV2ZWxvcG1lbnRhbCBQc3ljaGlhdHJ5LCBGcmFuY2UuJiN4RDtDZW50cmUgZm9yIENo
aWxkICZhbXA7IEFkb2xlc2NlbnQgTWVudGFsIEhlYWx0aCwgQ29sbGVnZSBvZiBNZWRpY2luZSwg
VW5pdmVyc2l0eSBvZiBJYmFkYW4sIEliYWRhbiwgTmlnZXJpYTsgRGVwYXJ0bWVudCBvZiBDaGls
ZCAmYW1wOyBBZG9sZXNjZW50IFBzeWNoaWF0cnksIFVuaXZlcnNpdHkgQ29sbGVnZSBIb3NwaXRh
bCwgSWJhZGFuLCBOaWdlcmlhLiYjeEQ7RmFjdWxkYWRlIGRlIE1lZGljaW5hIEZNVVNQLCBVbml2
ZXJzaWRhZGUgZGUgU2FvIFBhdWxvLCBTYW8gUGF1bG8sIFNQLCBCcmF6aWwuJiN4RDtTZXltb3Vy
IEZveCBTY2hvb2wgb2YgRWR1Y2F0aW9uLCBUaGUgSGVicmV3IFVuaXZlcnNpdHkgb2YgSmVydXNh
bGVtLCBJc3JhZWw7IFRoZSBJc3JhZWxpIFNvY2lldHkgb2YgQURIRCAoSVNBKSwgSXNyYWVsLiYj
eEQ7QnJhaW4gTWluZCBDZW50cmUgTmVwZWFuLCBVbml2ZXJzaXR5IG9mIFN5ZG5leSwgU3lkbmV5
LCBBdXN0cmFsaWE7IEF1c3RyYWxpYW4gQURIRCBQcm9mZXNzaW9uYWxzIEFzc29jaWF0aW9uIChB
QURQQSksIEF1c3RyYWxpYS4mI3hEO0phd2FoYXJsYWwgSW5zdGl0dXRlIG9mIFBvc3RncmFkdWF0
ZSBNZWRpY2FsIEVkdWNhdGlvbiBhbmQgUmVzZWFyY2gsIFBvbmRpY2hlcnJ5LCBJbmRpYS4mI3hE
O1VTQS4mI3hEO0RlcGFydG1lbnQgb2YgUHN5Y2hpYXRyeSwgUHN5Y2hvc29tYXRpYyBNZWRpY2lu
ZSBhbmQgUHN5Y2hvdGhlcmFweSwgVW5pdmVyc2l0eSBIb3NwaXRhbCBGcmFua2Z1cnQsIEZyYW5r
ZnVydCBhbSBNYWluLCBHZXJtYW55OyBHZXJtYW4gUHN5Y2hpYXRyaWMgQXNzb2NpYXRpb24sIEdl
cm1hbnkuJiN4RDtXb3JsZCBGZWRlcmF0aW9uIG9mIEFESEQsIFN3aXR6ZXJsYW5kOyBEZXBhcnRt
ZW50IG9mIENoaWxkICZhbXA7IEFkb2xlc2NlbnQgUHN5Y2hpYXRyeSwgSW5zdGl0dXRlIG9mIFBz
eWNoaWF0cnksIFBzeWNob2xvZ3kgJmFtcDsgTmV1cm9zY2llbmNlcywgS2luZyZhcG9zO3MgQ29s
bGVnZSBMb25kb24sIExvbmRvbiwgVUs7IEV1cm9wZWFuIE5ldHdvcmsgZm9yIEh5cGVya2luZXRp
YyBEaXNvcmRlcnMgKEVVTkVUSFlESVMpLCBHZXJtYW55LiYjeEQ7U2Nob29sIG9mIFBzeWNob2xv
Z3ksIFNwZWVjaCBhbmQgSGVhcmluZywgVW5pdmVyc2l0eSBvZiBDYW50ZXJidXJ5LCBDaHJpc3Rj
aHVyY2gsIE5ldyBaZWFsYW5kLiYjeEQ7RGVwYXJ0bWVudCBvZiBDaGlsZCBhbmQgQWRvbGVzY2Vu
dCBQc3ljaGlhdHJ5LCBQc3ljaG9zb21hdGljcyBhbmQgUHN5Y2hvdGhlcmFweSwgQ2VudGVyIG9m
IE1lbnRhbCBIZWFsdGgsIFVuaXZlcnNpdHkgSG9zcGl0YWwgV3VyemJ1cmcsIFd1cnpidXJnLCBH
ZXJtYW55OyBUaGUgR2VybWFuIEFzc29jaWF0aW9uIG9mIENoaWxkIGFuZCBBZG9sZXNjZW50IFBz
eWNoaWF0cnkgYW5kIFBzeWNob3RoZXJhcHksIEdlcm1hbnk7IFplbnRyYWxlcy1BREhTLU5ldHos
IEdlcm1hbnkuJiN4RDtEZXBhcnRtZW50IG9mIFBzeWNoaWF0cnksIEhvc3BpdGFsIFVuaXZlcnNp
dGFyaSBWYWxsIGQmYXBvcztIZWJyb24sIEJhcmNlbG9uYSwgQ2F0YWxvbmlhLCBTcGFpbjsgR3Jv
dXAgb2YgUHN5Y2hpYXRyeSwgTWVudGFsIEhlYWx0aCBhbmQgQWRkaWN0aW9ucywgVmFsbCBkJmFw
b3M7SGVicm9uIFJlc2VhcmNoIEluc3RpdHV0ZSAoVkhJUiksIEJhcmNlbG9uYSwgQ2F0YWxvbmlh
LCBTcGFpbjsgQmlvbWVkaWNhbCBOZXR3b3JrIFJlc2VhcmNoIENlbnRyZSBvbiBNZW50YWwgSGVh
bHRoIChDSUJFUlNBTSksIFVuaXZlcnNpdGF0IEF1dG9ub21hIGRlIEJhcmNlbG9uYSwgQmFyY2Vs
b25hLCBDYXRhbG9uaWEsIFNwYWluOyBEZXBhcnRtZW50IG9mIFBzeWNoaWF0cnkgYW5kIEZvcmVu
c2ljIE1lZGljaW5lLCBVbml2ZXJzaXRhdCBBdXRvbm9tYSBkZSBCYXJjZWxvbmEsIEJhcmNlbG9u
YSwgQ2F0YWxvbmlhLCBTcGFpbjsgTmV1cm9kZXZlbG9wbWVudGFsIERpc29yZGVycyBBY3Jvc3Mg
TGlmZXNwYW4gU2VjdGlvbiBvZiBFdXJvcGVhbiBQc3ljaGlhdHJpYyBBc3NvY2lhdGlvbiwgRnJh
bmNlOyBJbnRlcm5hdGlvbmFsIENvbGxhYm9yYXRpb24gb24gQURIRCBhbmQgU3Vic3RhbmNlIEFi
dXNlIChJQ0FTQSksIHRoZSBOZXRoZXJsYW5kczsgRElWQSBGb3VuZGF0aW9uLCB0aGUgTmV0aGVy
bGFuZHMuJiN4RDtSYWRib3VkIFVuaXZlcnNpdHkgTWVkaWNhbCBDZW50cmUsIERvbmRlcnMgSW5z
dGl0dXRlIGZvciBCcmFpbiwgQ29nbml0aW9uLCBhbmQgQmVoYXZpb3IsIERlcGFydG1lbnQgb2Yg
UHN5Y2hpYXRyeSwgTmlqbWVnZW4sIHRoZSBOZXRoZXJsYW5kczsgSW50ZXJuYXRpb25hbCBDb2xs
YWJvcmF0aW9uIG9uIEFESEQgYW5kIFN1YnN0YW5jZSBBYnVzZSAoSUNBU0EpLCBOaWptZWdlbiwg
dGhlIE5ldGhlcmxhbmRzLiYjeEQ7QmVoYXZpb3VyYWwgU2NpZW5jZSBJbnN0aXR1dGUsIFJhZGJv
dWQgVW5pdmVyc2l0eSwgTmlqbWVnZW4sIHRoZSBOZXRoZXJsYW5kcy4mI3hEO1VuaXZlcnNpdHkg
b2YgU3RlbGxlbmJvc2NoIEJ1c2luZXNzIFNjaG9vbCwgQ2FwZSBUb3duLCBTb3V0aCBBZnJpY2E7
IFNvdXRoIEFmcmljYW4gU3BlY2lhbCBJbnRlcmVzdCBHcm91cCBmb3IgQWR1bHQgQURIRCwgU291
dGggQWZyaWNhOyBUaGUgU291dGggQWZyaWNhbiBTb2NpZXR5IG9mIFBzeWNoaWF0cmlzdHMvUHN5
Y2hpYXRyeSBNYW5hZ2VtZW50IEdyb3VwIE1hbmFnZW1lbnQgR3VpZGVsaW5lcyBmb3IgQURIRCwg
U291dGggQWZyaWNhOyBXb3JsZCBGZWRlcmF0aW9uIG9mIEJpb2xvZ2ljYWwgUHN5Y2hpYXRyeSwg
R2VybWFueTsgQW1lcmljYW4gUHN5Y2hpYXRyaWMgQXNzb2NpYXRpb24sIFVTQTsgQXNzb2NpYXRp
b24gZm9yIE5ldXJvUHN5Y2hvRWNvbm9taWNzLCBVU0EuJiN4RDtEZXBhcnRtZW50IG9mIFBzeWNo
aWF0cnkgYW5kIEJlaGF2aW9yYWwgU2NpZW5jZXMgYW5kIHRoZSBNSU5EIEluc3RpdHV0ZSwgVW5p
dmVyc2l0eSBvZiBDYWxpZm9ybmlhLCBEYXZpcywgU2FjcmFtZW50bywgQ0EsIFVTQS4mI3hEO1Rv
cGl3YWxhIE5hdGlvbmFsIE1lZGljYWwgQ29sbGVnZSAmYW1wOyBCWUwgTmFpciBDaC4gSG9zcGl0
YWwsIE11bWJhaSwgSW5kaWEuJiN4RDtUaGUgWnVja2VyIFNjaG9vbCBvZiBNZWRpY2luZSBhdCBI
b2ZzdHJhLU5vcnRod2VsbCwgTm9ydGh3ZWxsIEhlYWx0aCwgSGVtc3RlYWQsIE5ZLCBVU0E7IENo
aWxkcmVuIGFuZCBBZHVsdHMgd2l0aCBBdHRlbnRpb24tRGVmaWNpdC9IeXBlcmFjdGl2aXR5IERp
c29yZGVyIChDSEFERCksIFVTQTsgQW1lcmljYW4gUHJvZmVzc2lvbmFsIFNvY2lldHkgb2YgQURI
RCBhbmQgUmVsYXRlZCBEaXNvcmRlcnMgKEFQU0FSRCksIFVTQTsgTmF0aW9uYWwgQ2VudGVyIGZv
ciBDaGlsZHJlbiB3aXRoIExlYXJuaW5nIERpc2FiaWxpdGllcyAoTkNMRCksIFVTQS4mI3hEO0Rl
cGFydG1lbnQgb2YgQ2hpbGQgYW5kIEFkb2xlc2NlbnQgUHN5Y2hpYXRyeSwgSW5zdGl0dXRlIG9m
IFBzeWNoaWF0cnksIFBzeWNob2xvZ3kgJmFtcDsgTmV1cm9zY2llbmNlLCBLaW5nJmFwb3M7cyBD
b2xsZWdlIExvbmRvbiwgTG9uZG9uLCBVSzsgRGVwYXJ0bWVudCBvZiBDaGlsZCAmYW1wOyBBZG9s
ZXNjZW50IFBzeWNoaWF0cnksIEFhcmh1cyBVbml2ZXJzaXR5LCBBYXJodXMsIERlbm1hcmsuJiN4
RDtBbWVyaWNhbiBQcm9mZXNzaW9uYWwgU29jaWV0eSBvZiBBREhEIGFuZCBSZWxhdGVkIERpc29y
ZGVycyAoQVBTQVJEKSwgVVNBOyBFdXJvcGVhbiBOZXR3b3JrIGZvciBIeXBlcmtpbmV0aWMgRGlz
b3JkZXJzIChFVU5FVEhZRElTKSwgR2VybWFueTsgTG91aXMgQS4gRmFpbGxhY2UgTUQsIERlcGFy
dG1lbnQgb2YgUHN5Y2hpYXRyeSBhbmQgQmVoYXZpb3JhbCBTY2llbmNlcywgVW5pdmVyc2l0eSBv
ZiBUZXhhcyBIZWFsdGggU2NpZW5jZSBDZW50ZXIgYXQgSG91c3RvbiwgSG91c3RvbiwgVFgsIFVT
QS4mI3hEO1VuaXZlcnNpdHkgb2YgWnVyaWNoLCBDSCwgU3dpdHplcmxhbmQ7IFVuaXZlcnNpdHkg
b2YgQmFzZWwsIENILCBTd2l0emVybGFuZDsgVW5pdmVyc2l0eSBvZiBTb3V0aGVybiBEZW5tYXJr
LCBPZGVuc2UsIERlbm1hcms7IENlbnRyZSBvZiBDaGlsZCBhbmQgQWRvbGVzY2VudCBNZW50YWwg
SGVhbHRoLCBDb3BlbmhhZ2VuLCBEZW5tYXJrLiYjeEQ7RGVwYXJ0bWVudCBvZiBQZWRpYXRyaWNz
LCBVbml2ZXJzaXR5IG9mIENhbGlmb3JuaWEgSXJ2aW5lLCBJcnZpbmUsIENBLCBVU0EuJiN4RDtE
aXZpc2lvbiBvZiBQc3ljaG9sb2dpY2FsIE1lZGljaW5lIGFuZCBDbGluaWNhbCBOZXVyb3NjaWVu
Y2VzLCBNUkMgQ2VudHJlIGZvciBOZXVyb3BzeWNoaWF0cmljIEdlbmV0aWNzIGFuZCBHZW5vbWlj
cywgQ2FyZGlmZiBVbml2ZXJzaXR5IFNjaG9vbCBvZiBNZWRpY2luZSwgV2FsZXMsIFVLLiYjeEQ7
SHVtYW4gRGV2ZWxvcG1lbnRhbCBOZXVyb2Jpb2xvZ3kgVW5pdCwgT2tpbmF3YSBJbnN0aXR1dGUg
b2YgU2NpZW5jZSBhbmQgVGVjaG5vbG9neSBHcmFkdWF0ZSBVbml2ZXJzaXR5LCBPa2luYXdhLCBK
YXBhbi4mI3hEO0hvZ2VzY2hvb2wgdmFuIFV0cmVjaHQvVW5pdmVyc2l0eSBvZiBBcHBsaWVkIFNj
aWVuY2VzLCBVdHJlY2h0LCB0aGUgTmV0aGVybGFuZHMuJiN4RDtBbXN0ZXJkYW0gVW5pdmVyc2l0
eSBNZWRpY2FsIENlbnRlcnMsIEFjYWRlbWljIE1lZGljYWwgQ2VudGVyLCBBbXN0ZXJkYW0sIHRo
ZSBOZXRoZXJsYW5kcy4mI3hEO1BzeWNob2xvZ3kgYW5kIEVkdWNhdGlvbmFsIFNjaWVuY2VzLCBL
VSBMZXV2ZW4sIExldXZlbiwgQmVsZ2l1bTsgRXVyb3BlYW4gQURIRCBHdWlkZWxpbmVzIEdyb3Vw
LCBHZXJtYW55LiYjeEQ7VW5pdmVyc2l0eSBvZiB0aGUgRnJlZSBTdGF0ZSwgQmxvZW1mb250ZWlu
LCBTb3V0aCBBZnJpY2EuJiN4RDtVbml2ZXJzaXR5IG9mIFRvcmlubywgVG9yaW5vLCBJdGFseTsg
Sm9obnMgSG9wa2lucyBVbml2ZXJzaXR5IFNjaG9vbCBvZiBQdWJsaWMgSGVhbHRoLCBCYWx0aW1v
cmUsIE1ELCBVU0EuJiN4RDtEZXBhcnRtZW50IG9mIENoaWxkIGFuZCBBZG9sZXNjZW50IFBzeWNo
aWF0cnkgYW5kIFBzeWNob3RoZXJhcHksIFVuaXZlcnNpdHkgSG9zcGl0YWwgb2YgUHN5Y2hpYXRy
eSBadXJpY2gsIFVuaXZlcnNpdHkgb2YgWnVyaWNoLCBadXJpY2gsIFN3aXR6ZXJsYW5kLjwvYXV0
aC1hZGRyZXNzPjx0aXRsZXM+PHRpdGxlPlRoZSBXb3JsZCBGZWRlcmF0aW9uIG9mIEFESEQgSW50
ZXJuYXRpb25hbCBDb25zZW5zdXMgU3RhdGVtZW50OiAyMDggRXZpZGVuY2UtYmFzZWQgY29uY2x1
c2lvbnMgYWJvdXQgdGhlIGRpc29yZGVyPC90aXRsZT48c2Vjb25kYXJ5LXRpdGxlPk5ldXJvc2Np
IEJpb2JlaGF2IFJldjwvc2Vjb25kYXJ5LXRpdGxlPjwvdGl0bGVzPjxwZXJpb2RpY2FsPjxmdWxs
LXRpdGxlPk5ldXJvc2NpIEJpb2JlaGF2IFJldjwvZnVsbC10aXRsZT48L3BlcmlvZGljYWw+PHBh
Z2VzPjc4OS04MTg8L3BhZ2VzPjx2b2x1bWU+MTI4PC92b2x1bWU+PGVkaXRpb24+MjAyMTAyMDQ8
L2VkaXRpb24+PGtleXdvcmRzPjxrZXl3b3JkPipBdHRlbnRpb24gRGVmaWNpdCBEaXNvcmRlciB3
aXRoIEh5cGVyYWN0aXZpdHkvdGhlcmFweTwva2V5d29yZD48a2V5d29yZD5IdW1hbnM8L2tleXdv
cmQ+PGtleXdvcmQ+TmV0d29yayBNZXRhLUFuYWx5c2lzPC9rZXl3b3JkPjxrZXl3b3JkPlB1Ymxp
Y2F0aW9uIEJpYXM8L2tleXdvcmQ+PGtleXdvcmQ+QWRoZDwva2V5d29yZD48a2V5d29yZD5CcmFp
bjwva2V5d29yZD48a2V5d29yZD5Db3Vyc2U8L2tleXdvcmQ+PGtleXdvcmQ+RGlhZ25vc2lzPC9r
ZXl3b3JkPjxrZXl3b3JkPkdlbmV0aWNzPC9rZXl3b3JkPjxrZXl3b3JkPk91dGNvbWU8L2tleXdv
cmQ+PGtleXdvcmQ+VHJlYXRtZW50PC9rZXl3b3JkPjwva2V5d29yZHM+PGRhdGVzPjx5ZWFyPjIw
MjE8L3llYXI+PHB1Yi1kYXRlcz48ZGF0ZT5TZXA8L2RhdGU+PC9wdWItZGF0ZXM+PC9kYXRlcz48
aXNibj4xODczLTc1MjggKEVsZWN0cm9uaWMpJiN4RDswMTQ5LTc2MzQgKFByaW50KSYjeEQ7MDE0
OS03NjM0IChMaW5raW5nKTwvaXNibj48YWNjZXNzaW9uLW51bT4zMzU0OTczOTwvYWNjZXNzaW9u
LW51bT48dXJscz48cmVsYXRlZC11cmxzPjx1cmw+aHR0cHM6Ly93d3cubmNiaS5ubG0ubmloLmdv
di9wdWJtZWQvMzM1NDk3Mzk8L3VybD48L3JlbGF0ZWQtdXJscz48L3VybHM+PGN1c3RvbTI+UE1D
ODMyODkzMzwvY3VzdG9tMj48ZWxlY3Ryb25pYy1yZXNvdXJjZS1udW0+MTAuMTAxNi9qLm5ldWJp
b3Jldi4yMDIxLjAxLjAyMjwvZWxlY3Ryb25pYy1yZXNvdXJjZS1udW0+PHJlbW90ZS1kYXRhYmFz
ZS1uYW1lPk1lZGxpbmU8L3JlbW90ZS1kYXRhYmFzZS1uYW1lPjxyZW1vdGUtZGF0YWJhc2UtcHJv
dmlkZXI+TkxNPC9yZW1vdGUtZGF0YWJhc2UtcHJvdmlkZXI+PC9yZWNvcmQ+PC9DaXRlPjwvRW5k
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PEVuZE5vdGU+PENpdGU+PEF1dGhvcj5GYXJhb25lPC9BdXRob3I+PFllYXI+MjAyMTwvWWVhcj48
UmVjTnVtPjQ0PC9SZWNOdW0+PERpc3BsYXlUZXh0PihGYXJhb25lIGV0IGFsIDIwMjEpPC9EaXNw
bGF5VGV4dD48cmVjb3JkPjxyZWMtbnVtYmVyPjQ0PC9yZWMtbnVtYmVyPjxmb3JlaWduLWtleXM+
PGtleSBhcHA9IkVOIiBkYi1pZD0ieHc5djAwMjViOTJkdGxlcHIyYXY1dzl1MGQyMHJ4dDVmdjBh
IiB0aW1lc3RhbXA9IjE3MTA3NTY4NTciPjQ0PC9rZXk+PC9mb3JlaWduLWtleXM+PHJlZi10eXBl
IG5hbWU9IkpvdXJuYWwgQXJ0aWNsZSI+MTc8L3JlZi10eXBlPjxjb250cmlidXRvcnM+PGF1dGhv
cnM+PGF1dGhvcj5GYXJhb25lLCBTLiBWLjwvYXV0aG9yPjxhdXRob3I+QmFuYXNjaGV3c2tpLCBU
LjwvYXV0aG9yPjxhdXRob3I+Q29naGlsbCwgRC48L2F1dGhvcj48YXV0aG9yPlpoZW5nLCBZLjwv
YXV0aG9yPjxhdXRob3I+QmllZGVybWFuLCBKLjwvYXV0aG9yPjxhdXRob3I+QmVsbGdyb3ZlLCBN
LiBBLjwvYXV0aG9yPjxhdXRob3I+TmV3Y29ybiwgSi4gSC48L2F1dGhvcj48YXV0aG9yPkdpZ25h
YywgTS48L2F1dGhvcj48YXV0aG9yPkFsIFNhdWQsIE4uIE0uPC9hdXRob3I+PGF1dGhvcj5NYW5v
ciwgSS48L2F1dGhvcj48YXV0aG9yPlJvaGRlLCBMLiBBLjwvYXV0aG9yPjxhdXRob3I+WWFuZywg
TC48L2F1dGhvcj48YXV0aG9yPkNvcnRlc2UsIFMuPC9hdXRob3I+PGF1dGhvcj5BbG1hZ29yLCBE
LjwvYXV0aG9yPjxhdXRob3I+U3RlaW4sIE0uIEEuPC9hdXRob3I+PGF1dGhvcj5BbGJhdHRpLCBU
LiBILjwvYXV0aG9yPjxhdXRob3I+QWxqb3VkaSwgSC4gRi48L2F1dGhvcj48YXV0aG9yPkFscWFo
dGFuaSwgTS4gTS4gSi48L2F1dGhvcj48YXV0aG9yPkFzaGVyc29uLCBQLjwvYXV0aG9yPjxhdXRo
b3I+QXR3b2xpLCBMLjwvYXV0aG9yPjxhdXRob3I+Qm9sdGUsIFMuPC9hdXRob3I+PGF1dGhvcj5C
dWl0ZWxhYXIsIEouIEsuPC9hdXRob3I+PGF1dGhvcj5DcnVuZWxsZSwgQy4gTC48L2F1dGhvcj48
YXV0aG9yPkRhbGV5LCBELjwvYXV0aG9yPjxhdXRob3I+RGFsc2dhYXJkLCBTLjwvYXV0aG9yPjxh
dXRob3I+RG9wZm5lciwgTS48L2F1dGhvcj48YXV0aG9yPkVzcGluZXQsIFMuPC9hdXRob3I+PGF1
dGhvcj5GaXR6Z2VyYWxkLCBNLjwvYXV0aG9yPjxhdXRob3I+RnJhbmtlLCBCLjwvYXV0aG9yPjxh
dXRob3I+R2VybGFjaCwgTS48L2F1dGhvcj48YXV0aG9yPkhhYXZpaywgSi48L2F1dGhvcj48YXV0
aG9yPkhhcnRtYW4sIEMuIEEuPC9hdXRob3I+PGF1dGhvcj5IYXJ0dW5nLCBDLiBNLjwvYXV0aG9y
PjxhdXRob3I+SGluc2hhdywgUy4gUC48L2F1dGhvcj48YXV0aG9yPkhvZWtzdHJhLCBQLiBKLjwv
YXV0aG9yPjxhdXRob3I+SG9sbGlzLCBDLjwvYXV0aG9yPjxhdXRob3I+S29sbGlucywgUy4gSC48
L2F1dGhvcj48YXV0aG9yPlNhbmRyYSBLb29paiwgSi4gSi48L2F1dGhvcj48YXV0aG9yPkt1bnRz
aSwgSi48L2F1dGhvcj48YXV0aG9yPkxhcnNzb24sIEguPC9hdXRob3I+PGF1dGhvcj5MaSwgVC48
L2F1dGhvcj48YXV0aG9yPkxpdSwgSi48L2F1dGhvcj48YXV0aG9yPk1lcnpvbiwgRS48L2F1dGhv
cj48YXV0aG9yPk1hdHRpbmdseSwgRy48L2F1dGhvcj48YXV0aG9yPk1hdHRvcywgUC48L2F1dGhv
cj48YXV0aG9yPk1jQ2FydGh5LCBTLjwvYXV0aG9yPjxhdXRob3I+TWlrYW1pLCBBLiBZLjwvYXV0
aG9yPjxhdXRob3I+TW9saW5hLCBCLiBTLiBHLjwvYXV0aG9yPjxhdXRob3I+TmlnZywgSi4gVC48
L2F1dGhvcj48YXV0aG9yPlB1cnBlci1PdWFraWwsIEQuPC9hdXRob3I+PGF1dGhvcj5PbWlnYm9k
dW4sIE8uIE8uPC9hdXRob3I+PGF1dGhvcj5Qb2xhbmN6eWssIEcuIFYuPC9hdXRob3I+PGF1dGhv
cj5Qb2xsYWssIFkuPC9hdXRob3I+PGF1dGhvcj5Qb3VsdG9uLCBBLiBTLjwvYXV0aG9yPjxhdXRo
b3I+UmFqa3VtYXIsIFIuIFAuPC9hdXRob3I+PGF1dGhvcj5SZWRpbmcsIEEuPC9hdXRob3I+PGF1
dGhvcj5SZWlmLCBBLjwvYXV0aG9yPjxhdXRob3I+UnViaWEsIEsuPC9hdXRob3I+PGF1dGhvcj5S
dWNrbGlkZ2UsIEouPC9hdXRob3I+PGF1dGhvcj5Sb21hbm9zLCBNLjwvYXV0aG9yPjxhdXRob3I+
UmFtb3MtUXVpcm9nYSwgSi4gQS48L2F1dGhvcj48YXV0aG9yPlNjaGVsbGVrZW5zLCBBLjwvYXV0
aG9yPjxhdXRob3I+U2NoZXJlcywgQS48L2F1dGhvcj48YXV0aG9yPlNjaG9lbWFuLCBSLjwvYXV0
aG9yPjxhdXRob3I+U2Nod2VpdHplciwgSi4gQi48L2F1dGhvcj48YXV0aG9yPlNoYWgsIEguPC9h
dXRob3I+PGF1dGhvcj5Tb2xhbnRvLCBNLiBWLjwvYXV0aG9yPjxhdXRob3I+U29udWdhLUJhcmtl
LCBFLjwvYXV0aG9yPjxhdXRob3I+U291dHVsbG8sIEMuPC9hdXRob3I+PGF1dGhvcj5TdGVpbmhh
dXNlbiwgSC4gQy48L2F1dGhvcj48YXV0aG9yPlN3YW5zb24sIEouIE0uPC9hdXRob3I+PGF1dGhv
cj5UaGFwYXIsIEEuPC9hdXRob3I+PGF1dGhvcj5UcmlwcCwgRy48L2F1dGhvcj48YXV0aG9yPnZh
biBkZSBHbGluZCwgRy48L2F1dGhvcj48YXV0aG9yPnZhbiBkZW4gQnJpbmssIFcuPC9hdXRob3I+
PGF1dGhvcj5WYW4gZGVyIE9vcmQsIFMuPC9hdXRob3I+PGF1dGhvcj5WZW50ZXIsIEEuPC9hdXRo
b3I+PGF1dGhvcj5WaXRpZWxsbywgQi48L2F1dGhvcj48YXV0aG9yPldhbGl0emEsIFMuPC9hdXRo
b3I+PGF1dGhvcj5XYW5nLCBZLjwvYXV0aG9yPjwvYXV0aG9ycz48L2NvbnRyaWJ1dG9ycz48YXV0
aC1hZGRyZXNzPkRlcGFydG1lbnRzIG9mIFBzeWNoaWF0cnkgYW5kIE5ldXJvc2NpZW5jZSBhbmQg
UGh5c2lvbG9neSwgUHN5Y2hpYXRyeSBSZXNlYXJjaCBEaXZpc2lvbiwgU1VOWSBVcHN0YXRlIE1l
ZGljYWwgVW5pdmVyc2l0eSwgU3lyYWN1c2UsIE5ZLCBVU0E7IFdvcmxkIEZlZGVyYXRpb24gb2Yg
QURIRCwgU3dpdHplcmxhbmQ7IEFtZXJpY2FuIFByb2Zlc3Npb25hbCBTb2NpZXR5IG9mIEFESEQg
YW5kIFJlbGF0ZWQgRGlzb3JkZXJzIChBUFNBUkQpLCBVU0EuIEVsZWN0cm9uaWMgYWRkcmVzczog
c2ZhcmFvbmVAY2hpbGRwc3ljaHJlc2VhcmNoLm9yZy4mI3hEO0RlcGFydG1lbnQgb2YgQ2hpbGQg
YW5kIEFkb2xlc2NlbnQgUHN5Y2hpYXRyeSBhbmQgUHN5Y2hvdGhlcmFweSwgQ2VudHJhbCBJbnN0
aXR1dGUgb2YgTWVudGFsIEhlYWx0aCwgTWVkaWNhbCBGYWN1bHR5IE1hbm5oZWltLCBVbml2ZXJz
aXR5IG9mIEhlaWRlbGJlcmcsIE1hbm5oZWltLCBHZXJtYW55OyBDaGlsZCBhbmQgQWRvbGVzY2Vu
dCBQc3ljaGlhdHJpc3QmYXBvcztzIFJlcHJlc2VudGF0aXZlLCBaZW50cmFsZXMtQURIUy1OZXR6
LCBHZXJtYW55OyBUaGUgR2VybWFuIEFzc29jaWF0aW9uIG9mIENoaWxkIGFuZCBBZG9sZXNjZW50
IFBzeWNoaWF0cnkgYW5kIFBzeWNob3RoZXJhcHksIEdlcm1hbnkuJiN4RDtEZXBhcnRtZW50cyBv
ZiBQYWVkaWF0cmljcyBhbmQgUHN5Y2hpYXRyeSwgRmFjdWx0eSBvZiBNZWRpY2luZSwgRGVudGlz
dHJ5IGFuZCBIZWFsdGggU2NpZW5jZXMsIFVuaXZlcnNpdHkgb2YgTWVsYm91cm5lLCBNZWxib3Vy
bmUsIEF1c3RyYWxpYS4mI3hEO0JlaWppbmcgQW5kaW5nIEhvc3BpdGFsLCBDYXBpdGFsIE1lZGlj
YWwgVW5pdmVyc2l0eSwgQmVpamluZywgQ2hpbmE7IFRoZSBOYXRpb25hbCBDbGluaWNhbCBSZXNl
YXJjaCBDZW50ZXIgZm9yIE1lbnRhbCBEaXNvcmRlcnMsIEJlaWppbmcsIENoaW5hOyBCZWlqaW5n
IEtleSBMYWJvcmF0b3J5IG9mIE1lbnRhbCBEaXNvcmRlcnMsIEJlaWppbmcsIENoaW5hOyBCZWlq
aW5nIEluc3RpdHV0ZSBmb3IgQnJhaW4gRGlzb3JkZXJzLCBCZWlqaW5nLCBDaGluYTsgQXNpYW4g
RmVkZXJhdGlvbiBvZiBBREhELCBDaGluYTsgQ2hpbmVzZSBTb2NpZXR5IG9mIENoaWxkIGFuZCBB
ZG9sZXNjZW50IFBzeWNoaWF0cnksIENoaW5hLiYjeEQ7Q2xpbmljYWwgJmFtcDsgUmVzZWFyY2gg
UHJvZ3JhbXMgaW4gUGVkaWF0cmljIFBzeWNob3BoYXJtYWNvbG9neSAmYW1wOyBBZHVsdCBBREhE
LCBNYXNzYWNodXNldHRzIEdlbmVyYWwgSG9zcGl0YWwsIEJvc3RvbiwgTUEsIFVTQTsgRGVwYXJ0
bWVudCBvZiBQc3ljaGlhdHJ5LCBIYXJ2YXJkIE1lZGljYWwgU2Nob29sLCBCb3N0b24sIE1BLCBV
U0EuJiN4RDtUdXJuZXIgSW5zdGl0dXRlIGZvciBCcmFpbiBhbmQgTWVudGFsIEhlYWx0aCBhbmQg
U2Nob29sIG9mIFBzeWNob2xvZ2ljYWwgU2NpZW5jZXMsIE1vbmFzaCBVbml2ZXJzaXR5LCBDbGF5
dG9uLCBWSUMsIEF1c3RyYWxpYTsgQXVzdHJhbGlhbiBBREhEIFByb2Zlc3Npb25hbHMgQXNzb2Np
YXRpb24gKEFBRFBBKSwgQXVzdHJhbGlhLiYjeEQ7QW1lcmljYW4gUHJvZmVzc2lvbmFsIFNvY2ll
dHkgb2YgQURIRCBhbmQgUmVsYXRlZCBEaXNvcmRlcnMgKEFQU0FSRCksIFVTQTsgRGVwYXJ0bWVu
dHMgb2YgUHN5Y2hpYXRyeSBhbmQgUGVkaWF0cmljcywgRGl2aXNpb24gb2YgQURIRCBhbmQgTGVh
cm5pbmcgRGlzb3JkZXJzLCBJY2FobiBTY2hvb2wgb2YgTWVkaWNpbmUgYXQgTW91bnQgU2luYWks
IE5ldyBZb3JrLCBOWSwgVVNBLiYjeEQ7RGVwYXJ0bWVudCBvZiBDaGlsZCBhbmQgQWRvbGVzY2Vu
dCBQc3ljaGlhdHJ5LCBNb250cmVhbCBDaGlsZHJlbiZhcG9zO3MgSG9zcGl0YWwsIE1VSEMsIE1v
bnRyZWFsLCBDYW5hZGE7IENoaWxkIGFuZCBBZG9sZXNjZW50IFBzeWNoaWF0cnkgRGl2aXNpb24s
IE1jR2lsbCBVbml2ZXJzaXR5LCBNb250cmVhbCwgQ2FuYWRhOyBDYW5hZGlhbiBBREhEIFJlc2Vh
cmNoIEFsbGlhbmNlIChDQUREUkEpLCBDYW5hZGEuJiN4RDtTYXVkaSBBREhEIFNvY2lldHksIFNh
dWRpIEFyYWJpYS4mI3hEO0NoYWlyLCBJc3JhZWxpIFNvY2lldHkgb2YgQURIRCAoSVNBKSwgSXNy
YWVsOyBDby1jaGFpciBvZiB0aGUgbmV1cm9kZXZlbG9wbWVudGFsIHNlY3Rpb24gaW4gRVBBICh0
aGUgRXVyb3BlYW4gUHN5Y2hpYXRyaWMgQXNzb2NpYXRpb24pLCBGcmFuY2UuJiN4RDtEZXBhcnRt
ZW50IG9mIFBzeWNoaWF0cnksIEZlZGVyYWwgVW5pdmVyc2l0eSBvZiBSaW8gR3JhbmRlIGRvIFN1
bCwgQnJhemlsLiYjeEQ7QXNpYW4gRmVkZXJhdGlvbiBvZiBBREhELCBDaGluYTsgUGVraW5nIFVu
aXZlcnNpdHkgU2l4dGggSG9zcGl0YWwvSW5zdGl0dXRlIG9mIE1lbnRhbCBIZWFsdGgsIE5hdGlv
bmFsIENsaW5pY2FsIFJlc2VhcmNoIENlbnRlciBmb3IgTWVudGFsIERpc29yZGVycyAoUGVraW5n
IFVuaXZlcnNpdHkgU2l4dGggSG9zcGl0YWwpLCBCZWlqaW5nLCBDaGluYTsgTkhDIEtleSBMYWJv
cmF0b3J5IG9mIE1lbnRhbCBIZWFsdGggKFBla2luZyBVbml2ZXJzaXR5KSwgQmVpamluZywgQ2hp
bmEuJiN4RDtDZW50ZXIgZm9yIElubm92YXRpb24gaW4gTWVudGFsIEhlYWx0aCwgU2Nob29sIG9m
IFBzeWNob2xvZ3ksIEZhY3VsdHkgb2YgRW52aXJvbm1lbnRhbCBhbmQgTGlmZSBTY2llbmNlcywg
VW5pdmVyc2l0eSBvZiBTb3V0aGFtcHRvbiwgU291dGhhbXB0b24sVUs7IENsaW5pY2FsIGFuZCBF
eHBlcmltZW50YWwgU2NpZW5jZXMgKENOUyBhbmQgUHN5Y2hpYXRyeSksIEZhY3VsdHkgb2YgTWVk
aWNpbmUsIFVuaXZlcnNpdHkgb2YgU291dGhhbXB0b24sIFNvdXRoYW1wdG9uLCBVSzsgU29sZW50
IE5IUyBUcnVzdCwgU291dGhhbXB0b24sIFVLOyBIYXNzZW5mZWxkIENoaWxkcmVuJmFwb3M7cyBI
b3NwaXRhbCBhdCBOWVUgTGFuZ29uZSwgTmV3IFlvcmsgVW5pdmVyc2l0eSBDaGlsZCBTdHVkeSBD
ZW50ZXIsIE5ldyBZb3JrIENpdHksIE5ldyBZb3JrLCBVU0E7IERpdmlzaW9uIG9mIFBzeWNoaWF0
cnkgYW5kIEFwcGxpZWQgUHN5Y2hvbG9neSwgU2Nob29sIG9mIE1lZGljaW5lLCBVbml2ZXJzaXR5
IG9mIE5vdHRpbmdoYW0sIE5vdHRpbmdoYW0sIFVLOyBVbml2ZXJzaXR5IG9mIE5vdHRpbmdoYW0s
IE5vdHRpbmdoYW0sIFVLLiYjeEQ7VW5pdmVyc2l0eSBvZiBUb3JvbnRvLCBTaWNrS2lkcyBDZW50
cmUgZm9yIENvbW11bml0eSBNZW50YWwgSGVhbHRoLCBUb3JvbnRvLCBDYW5hZGE7IENhbmFkaWFu
IEFESEQgUmVzZWFyY2ggQWxsaWFuY2UgKENBRERSQSksIENhbmFkYS4mI3hEO1VuaXZlcnNpdHkg
b2YgV2FzaGluZ3RvbiwgU2VhdHRsZSwgV0EsIFVTQTsgU2VhdHRsZSBDaGlsZHJlbiZhcG9zO3Mg
SG9zcGl0YWwsIFNlYXR0bGUsIFdBLCBVU0EuJiN4RDtTYXVkaSBBREhEIFNvY2lldHkgTWVkaWNh
bCBhbmQgUHN5Y2hvbG9naWNhbCBDb21taXR0ZWUsIFNhdWRpIEFyYWJpYS4mI3hEO0tpbmcgRmFp
c2FsIFNwZWNpYWxpc3QgSG9zcGl0YWwgJmFtcDsgUmVzZWFyY2ggQ2VudGVyLCBSaXlhZGgsIFNh
dWRpIEFyYWJpYTsgU2F1ZGkgQURIRCBTb2NpZXR5IE1lZGljYWwgYW5kIFBzeWNob2xvZ2ljYWwg
Q29tbWl0dGVlLCBTYXVkaSBBcmFiaWEuJiN4RDtDbGluaWNhbCBQc3ljaG9sb2d5LCBLaW5nIEto
YWxpZCBVbml2ZXJzaXR5LCBBYmhhLCBTYXVkaSBBcmFiaWE7IFNhdWRpIEFESEQgU29jaWV0eSwg
U2F1ZGkgQXJhYmlhLiYjeEQ7U29jaWFsIEdlbmV0aWMgJmFtcDsgRGV2ZWxvcG1lbnRhbCBQc3lj
aGlhdHJ5LCBJbnN0aXR1dGUgb2YgUHN5Y2hpYXRyeSwgUHN5Y2hvbG9neSwgYW5kIE5ldXJvc2Np
ZW5jZSwgS2luZyZhcG9zO3MgQ29sbGVnZSBMb25kb24sIFVLLiYjeEQ7RGVwYXJ0bWVudCBvZiBN
ZW50YWwgSGVhbHRoIGFuZCBCZWhhdmlvdXJhbCBTY2llbmNlLCBNb2kgVW5pdmVyc2l0eSBTY2hv
b2wgb2YgTWVkaWNpbmUsIEVsZG9yZXQsIEtlbnlhOyBCcmFpbiBhbmQgTWluZCBJbnN0aXR1dGUs
IGFuZCBEZXBhcnRtZW50IG9mIEludGVybmFsIE1lZGljaW5lLCBNZWRpY2FsIENvbGxlZ2UgRWFz
dCBBZnJpY2EsIHRoZSBBZ2EgS2hhbiBVbml2ZXJzaXR5LCBLZW55YTsgQWZyaWNhbiBDb2xsZWdl
IG9mIFBzeWNob3BoYXJtYWNvbG9neSwgS2VueWE7IEFmcmljYW4gQXNzb2NpYXRpb24gb2YgUHN5
Y2hpYXRyaXN0cywgS2VueWEuJiN4RDtDZW50ZXIgb2YgTmV1cm9kZXZlbG9wbWVudGFsIERpc29y
ZGVycyAoS0lORCksIENlbnRyZSBmb3IgUHN5Y2hpYXRyeSBSZXNlYXJjaDsgRGVwYXJ0bWVudCBv
ZiBXb21lbiZhcG9zO3MgYW5kIENoaWxkcmVuJmFwb3M7cyBIZWFsdGgsIEthcm9saW5za2EgSW5z
dGl0dXRldCAmYW1wOyBTdG9ja2hvbG0gSGVhbHRoIENhcmUgU2VydmljZXMsIFJlZ2lvbiBTdG9j
a2hvbG0sIFN3ZWRlbjsgQ2hpbGQgYW5kIEFkb2xlc2NlbnQgUHN5Y2hpYXRyeSwgU3RvY2tob2xt
IEhlYWx0aGNhcmUgU2VydmljZXMsIFJlZ2lvbiBTdG9ja2hvbG0sIFN3ZWRlbjsgQ3VydGluIEF1
dGlzbSBSZXNlYXJjaCBHcm91cCwgU2Nob29sIG9mIE9jY3VwYXRpb25hbCBUaGVyYXB5LCBTb2Np
YWwgV29yayBhbmQgU3BlZWNoIFBhdGhvbG9neSwgQ3VydGluIFVuaXZlcnNpdHksIFBlcnRoLCBX
ZXN0ZXJuIEF1c3RyYWxpYSwgQXVzdHJhbGlhLiYjeEQ7RGVwYXJ0bWVudCBvZiBDb2duaXRpdmUg
TmV1cm9zY2llbmNlLCBEb25kZXJzIEluc3RpdHV0ZSBmb3IgQnJhaW4sIENvZ25pdGlvbiBhbmQg
QmVoYXZpb3VyLCBSYWRib3VkIFVuaXZlcnNpdHkgTWVkaWNhbCBDZW50cmUsIE5pam1lZ2VuLCB0
aGUgTmV0aGVybGFuZHMuJiN4RDtWcmlqZSBVbml2ZXJzaXRlaXQgQnJ1c3NlbCAoVlVCKSwgVW5p
dmVyc2l0YWlyIFppZWtlbmh1aXMgQnJ1c3NlbCAoVVogQnJ1c3NlbCksIERlcHQuIG9mIFBzeWNo
aWF0cnksIEJydXNzZWwsIEJlbGdpdW07IEludGVybmF0aW9uYWwgQ29sbGFib3JhdGlvbiBvbiBB
REhEIGFuZCBTdWJzdGFuY2UgQWJ1c2UgKElDQVNBKSwgTmlqbWVnZW4sIHRoZSBOZXRoZXJsYW5k
cy4mI3hEO0RpdmlzaW9uIG9mIFBzeWNoaWF0cnkgYW5kIEFwcGxpZWQgUHN5Y2hvbG9neSwgU2No
b29sIG9mIE1lZGljaW5lIFVuaXZlcnNpdHkgb2YgTm90dGluZ2hhbSwgTm90dGluZ2hhbSwgVUs7
IE5JSFIgTWluZFRlY2ggTWVudGFsIEhlYWx0aCBNZWRUZWNoIENvb3BlcmF0aXZlICZhbXA7IENl
bnRyZSBmb3IgQURIRCBhbmQgTmV1cm9kZXZlbG9wbWVudGFsIERpc29yZGVycyBBY3Jvc3MgdGhl
IExpZmVzcGFuIChDQU5EQUwpLCBJbnN0aXR1dGUgb2YgTWVudGFsIEhlYWx0aCwgVW5pdmVyc2l0
eSBvZiBOb3R0aW5naGFtLCBOb3R0aW5naGFtLCBVSy4mI3hEO05hdGlvbmFsIENlbnRyZSBmb3Ig
UmVnaXN0ZXItYmFzZWQgUmVzZWFyY2gsIEFhcmh1cyBVbml2ZXJzaXR5LCBBYXJodXMsIERlbm1h
cms7IFRoZSBMdW5kYmVjayBGb3VuZGF0aW9uIEluaXRpYXRpdmUgZm9yIEludGVncmF0aXZlIFBz
eWNoaWF0cmljIFJlc2VhcmNoLCBpUFNZQ0gsIEFhcmh1cywgRGVubWFyay4mI3hEO0RlcGFydG1l
bnQgb2YgQ2hpbGQgYW5kIEFkb2xlc2NlbnQgUHN5Y2hpYXRyeSwgUHN5Y2hvc29tYXRpY3MgYW5k
IFBzeWNob3RoZXJhcHksIFNjaG9vbCBvZiBDaGlsZCBhbmQgQWRvbGVzY2VudCBDb2duaXRpdmUg
QmVoYXZpb3IgVGhlcmFweSAoQUtpUCksIEZhY3VsdHkgb2YgTWVkaWNpbmUgYW5kIFVuaXZlcnNp
dHkgSG9zcGl0YWwgQ29sb2duZSwgVW5pdmVyc2l0eSBDb2xvZ25lLCBDb2xvZ25lLCBHZXJtYW55
OyBaZW50cmFsZXMtQURIUy1OZXR6LCBHZXJtYW55LiYjeEQ7Q2FuYWRpYW4gQURIRCBSZXNvdXJj
ZSBBbGxpYW5jZSAoQ0FERFJBKSwgQ2FuYWRhLiYjeEQ7VHJpbml0eSBDb2xsZWdlLCBEdWJsaW4s
IElyZWxhbmQuJiN4RDtEZXBhcnRtZW50cyBvZiBIdW1hbiBHZW5ldGljcyBhbmQgUHN5Y2hpYXRy
eSwgRG9uZGVycyBJbnN0aXR1dGUgZm9yIEJyYWluLCBDb2duaXRpb24gYW5kIEJlaGF2aW91ciwg
UmFkYm91ZCBVbml2ZXJzaXR5IE1lZGljYWwgQ2VudGVyLCBOaWptZWdlbiwgdGhlIE5ldGhlcmxh
bmRzOyBQcm9mZXNzaW9uYWwgQm9hcmQsIEFESEQgRXVyb3BlLCBCZWxnaXVtLiYjeEQ7RGVwYXJ0
bWVudCBvZiBDaGlsZCBhbmQgQWRvbGVzY2VudCBQc3ljaGlhdHJ5LCBQc3ljaG9zb21hdGljcyBh
bmQgUHN5Y2hvdGhlcmFweSwgVW5pdmVyc2l0eSBIb3NwaXRhbCBXdWVyemJ1cmcsIFd1ZXJ6YnVy
ZywgR2VybWFueS4gRWxlY3Ryb25pYyBhZGRyZXNzOiBtYW5mcmVkLmdlcmxhY2hAdW5pLXd1ZXJ6
YnVyZy5kZS4mI3hEO0RlcGFydG1lbnQgb2YgQmlvbWVkaWNpbmUsIFVuaXZlcnNpdHkgb2YgQmVy
Z2VuLCBCZXJnZW4sIE5vcndheTsgRGl2aXNpb24gb2YgUHN5Y2hpYXRyeSwgSGF1a2VsYW5kIFVu
aXZlcnNpdHkgSG9zcGl0YWwsIEJlcmdlbiwgTm9yd2F5LiYjeEQ7VW5pdmVyc2l0eSBvZiBHcm9u
aW5nZW4sIEdyb25pbmdlbiwgdGhlIE5ldGhlcmxhbmRzOyBVbml2ZXJzaXR5IE1lZGljYWwgQ2Vu
dGVyIEdyb25pbmdlbiwgR3JvbmluZ2VuLCB0aGUgTmV0aGVybGFuZHM7IEludGVyZGlzY2lwbGlu
YXJ5IENlbnRlciBQc3ljaG9wYXRob2xvZ3kgYW5kIEVtb3Rpb24gUmVndWxhdGlvbiAoSUNQRSks
IEdyb25pbmdlbiwgdGhlIE5ldGhlcmxhbmRzOyBBREhEIEFjcm9zcyB0aGUgTGlmZXNwYW4gTmV0
d29yayBmcm9tIEV1cm9wZWFuIENvbGxlZ2Ugb2YgTmV1cm9wc3ljaG9waGFybWFjb2xvZ3koRUNO
UCksIHRoZSBOZXRoZXJsYW5kcy4mI3hEO0RlcGFydG1lbnQgb2YgUHN5Y2hvbG9neSwgVW5pdmVy
c2l0eSBvZiBXeW9taW5nLCBMYXJhbWllLCBXWSwgVVNBLiYjeEQ7VW5pdmVyc2l0eSBvZiBDYWxp
Zm9ybmlhLCBCZXJrZWxleSwgQ0EsIFVTQTsgVW5pdmVyc2l0eSBvZiBDYWxpZm9ybmlhLCBTYW4g
RnJhbmNpc2NvLCBDQSwgVVNBLiYjeEQ7VW5pdmVyc2l0eSBvZiBHcm9uaW5nZW4sIFVuaXZlcnNp
dHkgTWVkaWNhbCBDZW50ZXIgR3JvbmluZ2VuLCBEZXBhcnRtZW50IG9mIENoaWxkIGFuZCBBZG9s
ZXNjZW50IFBzeWNoaWF0cnksIEdyb25pbmdlbiwgdGhlIE5ldGhlcmxhbmRzLiYjeEQ7SGFzc2Vu
ZmVsZCBDaGlsZHJlbiZhcG9zO3MgSG9zcGl0YWwgYXQgTllVIExhbmdvbmUsIE5ldyBZb3JrIFVu
aXZlcnNpdHkgQ2hpbGQgU3R1ZHkgQ2VudGVyLCBOZXcgWW9yayBDaXR5LCBOZXcgWW9yaywgVVNB
OyBEaXZpc2lvbiBvZiBQc3ljaGlhdHJ5IGFuZCBBcHBsaWVkIFBzeWNob2xvZ3ksIFNjaG9vbCBv
ZiBNZWRpY2luZSwgVW5pdmVyc2l0eSBvZiBOb3R0aW5naGFtLCBOb3R0aW5naGFtLCBVSzsgTm90
dGluZ2hhbXNoaXJlIEhlYWx0aGNhcmUgTkhTIEZvdW5kYXRpb24gVHJ1c3QsIE5vdHRpbmdoYW0s
IFVLOyBOSUhSIE1pbmRUZWNoIE1lZFRlY2ggQ28tb3BlcmF0aXZlLCBOb3R0aW5naGFtLCBVSzsg
TklIUiBOb3R0aW5naGFtIEJpb21lZGljYWwgUmVzZWFyY2ggQ2VudHJlLCBOb3R0aW5naGFtLCBV
Sy4mI3hEO0R1a2UgVW5pdmVyc2l0eSBTY2hvb2wgb2YgTWVkaWNpbmUsIER1cmhhbSwgTkMsIFVT
QTsgRHVrZSBDbGluaWNhbCBSZXNlYXJjaCBJbnN0aXR1dGUsIER1cmhhbSwgTkMsIFVTQS4mI3hE
O0Ftc3RlcmRhbSBVbml2ZXJzaXR5IE1lZGljYWwgQ2VudGVyIChWVU1jKSwgQW1zdGVyZGFtLCB0
aGUgTmV0aGVybGFuZHM7IFBzeVEsIFRoZSBIYWd1ZSwgdGhlIE5ldGhlcmxhbmRzOyBFdXJvcGVh
biBOZXR3b3JrIEFkdWx0IEFESEQsIHRoZSBOZXRoZXJsYW5kczsgRElWQSBGb3VuZGF0aW9uLCB0
aGUgTmV0aGVybGFuZHM7IE5ldXJvZGV2ZWxvcG1lbnRhbCBEaXNvcmRlcnMgQWNyb3NzIExpZmVz
cGFuIFNlY3Rpb24gb2YgRXVyb3BlYW4gUHN5Y2hpYXRyaWMgQXNzb2NpYXRpb24sIEZyYW5jZS4m
I3hEO1NvY2lhbCwgR2VuZXRpYyBhbmQgRGV2ZWxvcG1lbnRhbCBQc3ljaGlhdHJ5IENlbnRyZSwg
SW5zdGl0dXRlIG9mIFBzeWNoaWF0cnksIFBzeWNob2xvZ3kgYW5kIE5ldXJvc2NpZW5jZSwgS2lu
ZyZhcG9zO3MgQ29sbGVnZSBMb25kb24sIExvbmRvbiwgVUsuJiN4RDtTY2hvb2wgb2YgTWVkaWNh
bCBTY2llbmNlcywgT3JlYnJvIFVuaXZlcnNpdHksIE9yZWJybywgU3dlZGVuOyBEZXBhcnRtZW50
IG9mIE1lZGljYWwgRXBpZGVtaW9sb2d5IGFuZCBCaW9zdGF0aXN0aWNzLCBLYXJvbGluc2thIElu
c3RpdHV0ZXQsIFNvbG5hLCBTd2VkZW4uJiN4RDtHcm93dGgsIERldmVsb3BtZW50IGFuZCBNZW50
YWwgSGVhbHRoIENlbnRlciBmb3IgQ2hpbGRyZW4gYW5kIEFkb2xlc2NlbnRzLCBDaGlsZHJlbiZh
cG9zO3MgSG9zcGl0YWwgb2YgQ2hvbmdxaW5nIE1lZGljYWwgVW5pdmVyc2l0eSwgQ2hvbmdxaW5n
LCBDaGluYTsgTmF0aW9uYWwgUmVzZWFyY2ggQ2VudGVyIGZvciBDbGluaWNhbCBNZWRpY2luZSBv
ZiBDaGlsZCBIZWFsdGggYW5kIERpc2Vhc2UsIENob25ncWluZywgQ2hpbmE7IFRoZSBTdWJzcGVj
aWFsdHkgR3JvdXAgb2YgRGV2ZWxvcG1lbnRhbCBhbmQgQmVoYXZpb3JhbCBQZWRpYXRyaWNzLCB0
aGUgU29jaWV0eSBvZiBQZWRpYXRyaWNzLCBDaGluZXNlIE1lZGljYWwgQXNzb2NpYXRpb24sIENo
aW5hLiYjeEQ7QXNpYW4gRmVkZXJhdGlvbiBvZiBBREhELCBDaGluYTsgUGVraW5nIFVuaXZlcnNp
dHkgU2l4dGggSG9zcGl0YWwvSW5zdGl0dXRlIG9mIE1lbnRhbCBIZWFsdGgsIE5hdGlvbmFsIENs
aW5pY2FsIFJlc2VhcmNoIENlbnRlciBmb3IgTWVudGFsIERpc29yZGVycyAoUGVraW5nIFVuaXZl
cnNpdHkgU2l4dGggSG9zcGl0YWwpLCBCZWlqaW5nLCBDaGluYTsgTkhDIEtleSBMYWJvcmF0b3J5
IG9mIE1lbnRhbCBIZWFsdGggKFBla2luZyBVbml2ZXJzaXR5KSwgQmVpamluZywgQ2hpbmE7IFRo
ZSBDaGluZXNlIFNvY2lldHkgb2YgQ2hpbGQgYW5kIEFkb2xlc2NlbnQgUHN5Y2hpYXRyeSwgQ2hp
bmE7IFRoZSBBc2lhbiBTb2NpZXR5IGZvciBDaGlsZCBhbmQgQWRvbGVzY2VudCBQc3ljaGlhdHJ5
IGFuZCBBbGxpZWQgUHJvZmVzc2lvbnMsIENoaW5hLiYjeEQ7RGVwYXJ0bWVudCBvZiBGYW1pbHkg
TWVkaWNpbmUsIFNhY2tsZXIgU2Nob29sIG9mIE1lZGljaW5lLCBUZWwgQXZpdiBVbml2ZXJzaXR5
LCBUZWwgQXZpdiwgSXNyYWVsOyBMZXVtaXQgSGVhbHRoIFNlcnZpY2VzLCBUZWwgQXZpdiwgSXNy
YWVsOyBJc3JhZWxpIFNvY2lldHkgb2YgQURIRCwgSXNyYWVsOyBJc3JhZWxpIE5hdGlvbmFsIERp
YWJldGVzIENvdW5jaWwsIElzcmFlbC4mI3hEO1dhc2hpbmd0b24gVW5pdmVyc2l0eSwgU3QuIExv
dWlzLCBNTywgVVNBOyBNaWR3ZXN0IFJlc2VhcmNoIEdyb3VwLCBTdCBDaGFybGVzLCBNTywgVVNB
LiYjeEQ7RmVkZXJhbCBVbml2ZXJzaXR5IG9mIFJpbyBkZSBKYW5laXJvLCBSaW8gZGUgSmFuZWly
bywgQnJhemlsOyBEJmFwb3M7T3IgSW5zdGl0dXRlIGZvciBSZXNlYXJjaCBhbmQgRWR1Y2F0aW9u
LCBSaW8gZGUgSmFuZWlybywgQnJhemlsOyBCcmF6aWxpYW4gQXR0ZW50aW9uIERlZmljaXQgQXNz
b2NpYXRpb24gKEFCREEpLCBCcmF6aWwuJiN4RDtTY2hvb2wgb2YgUGhhcm1hY3ksIFVuaXZlcnNp
dHkgQ29sbGVnZSBDb3JrLCBDb3JrLCBJcmVsYW5kLiYjeEQ7VW5pdmVyc2l0eSBvZiBCcml0aXNo
IENvbHVtYmlhLCBWYW5jb3V2ZXIsIEJDLCBDYW5hZGEuJiN4RDtEZXBhcnRtZW50cyBvZiBQc3lj
aGlhdHJ5LCBQc3ljaG9sb2d5LCBQZWRpYXRyaWNzLCBDbGluaWNhbCAmYW1wOyBUcmFuc2xhdGlv
bmFsIFNjaWVuY2UsIFVuaXZlcnNpdHkgb2YgUGl0dHNidXJnaCwgUGl0dHNidXJnaCwgUEEsIFVT
QS4mI3hEO0NlbnRlciBmb3IgQURIRCBSZXNlYXJjaCwgRGVwYXJ0bWVudCBvZiBQc3ljaGlhdHJ5
LCBPcmVnb24gSGVhbHRoICZhbXA7IFNjaWVuY2UgVW5pdmVyc2l0eSwgUG9ydGxhbmQsIE9SLCBV
U0EuJiN4RDtVbml2ZXJzaXR5IG9mIE1vbnRwZWxsaWVyLCBDSFUgTW9udHBlbGxpZXIgU2FpbnQg
RWxvaSwgTVBFQSwgTWVkaWNhbCBhbmQgUHN5Y2hvbG9naWNhbCBVbml0IGZvciBDaGlsZHJlbiBh
bmQgQWRvbGVzY2VudHMgKE1QRUEpLCBNb250cGVsbGllciwgRnJhbmNlOyBJTlNFUk0gVSAxMDE4
IENFU1AtRGV2ZWxvcG1lbnRhbCBQc3ljaGlhdHJ5LCBGcmFuY2UuJiN4RDtDZW50cmUgZm9yIENo
aWxkICZhbXA7IEFkb2xlc2NlbnQgTWVudGFsIEhlYWx0aCwgQ29sbGVnZSBvZiBNZWRpY2luZSwg
VW5pdmVyc2l0eSBvZiBJYmFkYW4sIEliYWRhbiwgTmlnZXJpYTsgRGVwYXJ0bWVudCBvZiBDaGls
ZCAmYW1wOyBBZG9sZXNjZW50IFBzeWNoaWF0cnksIFVuaXZlcnNpdHkgQ29sbGVnZSBIb3NwaXRh
bCwgSWJhZGFuLCBOaWdlcmlhLiYjeEQ7RmFjdWxkYWRlIGRlIE1lZGljaW5hIEZNVVNQLCBVbml2
ZXJzaWRhZGUgZGUgU2FvIFBhdWxvLCBTYW8gUGF1bG8sIFNQLCBCcmF6aWwuJiN4RDtTZXltb3Vy
IEZveCBTY2hvb2wgb2YgRWR1Y2F0aW9uLCBUaGUgSGVicmV3IFVuaXZlcnNpdHkgb2YgSmVydXNh
bGVtLCBJc3JhZWw7IFRoZSBJc3JhZWxpIFNvY2lldHkgb2YgQURIRCAoSVNBKSwgSXNyYWVsLiYj
eEQ7QnJhaW4gTWluZCBDZW50cmUgTmVwZWFuLCBVbml2ZXJzaXR5IG9mIFN5ZG5leSwgU3lkbmV5
LCBBdXN0cmFsaWE7IEF1c3RyYWxpYW4gQURIRCBQcm9mZXNzaW9uYWxzIEFzc29jaWF0aW9uIChB
QURQQSksIEF1c3RyYWxpYS4mI3hEO0phd2FoYXJsYWwgSW5zdGl0dXRlIG9mIFBvc3RncmFkdWF0
ZSBNZWRpY2FsIEVkdWNhdGlvbiBhbmQgUmVzZWFyY2gsIFBvbmRpY2hlcnJ5LCBJbmRpYS4mI3hE
O1VTQS4mI3hEO0RlcGFydG1lbnQgb2YgUHN5Y2hpYXRyeSwgUHN5Y2hvc29tYXRpYyBNZWRpY2lu
ZSBhbmQgUHN5Y2hvdGhlcmFweSwgVW5pdmVyc2l0eSBIb3NwaXRhbCBGcmFua2Z1cnQsIEZyYW5r
ZnVydCBhbSBNYWluLCBHZXJtYW55OyBHZXJtYW4gUHN5Y2hpYXRyaWMgQXNzb2NpYXRpb24sIEdl
cm1hbnkuJiN4RDtXb3JsZCBGZWRlcmF0aW9uIG9mIEFESEQsIFN3aXR6ZXJsYW5kOyBEZXBhcnRt
ZW50IG9mIENoaWxkICZhbXA7IEFkb2xlc2NlbnQgUHN5Y2hpYXRyeSwgSW5zdGl0dXRlIG9mIFBz
eWNoaWF0cnksIFBzeWNob2xvZ3kgJmFtcDsgTmV1cm9zY2llbmNlcywgS2luZyZhcG9zO3MgQ29s
bGVnZSBMb25kb24sIExvbmRvbiwgVUs7IEV1cm9wZWFuIE5ldHdvcmsgZm9yIEh5cGVya2luZXRp
YyBEaXNvcmRlcnMgKEVVTkVUSFlESVMpLCBHZXJtYW55LiYjeEQ7U2Nob29sIG9mIFBzeWNob2xv
Z3ksIFNwZWVjaCBhbmQgSGVhcmluZywgVW5pdmVyc2l0eSBvZiBDYW50ZXJidXJ5LCBDaHJpc3Rj
aHVyY2gsIE5ldyBaZWFsYW5kLiYjeEQ7RGVwYXJ0bWVudCBvZiBDaGlsZCBhbmQgQWRvbGVzY2Vu
dCBQc3ljaGlhdHJ5LCBQc3ljaG9zb21hdGljcyBhbmQgUHN5Y2hvdGhlcmFweSwgQ2VudGVyIG9m
IE1lbnRhbCBIZWFsdGgsIFVuaXZlcnNpdHkgSG9zcGl0YWwgV3VyemJ1cmcsIFd1cnpidXJnLCBH
ZXJtYW55OyBUaGUgR2VybWFuIEFzc29jaWF0aW9uIG9mIENoaWxkIGFuZCBBZG9sZXNjZW50IFBz
eWNoaWF0cnkgYW5kIFBzeWNob3RoZXJhcHksIEdlcm1hbnk7IFplbnRyYWxlcy1BREhTLU5ldHos
IEdlcm1hbnkuJiN4RDtEZXBhcnRtZW50IG9mIFBzeWNoaWF0cnksIEhvc3BpdGFsIFVuaXZlcnNp
dGFyaSBWYWxsIGQmYXBvcztIZWJyb24sIEJhcmNlbG9uYSwgQ2F0YWxvbmlhLCBTcGFpbjsgR3Jv
dXAgb2YgUHN5Y2hpYXRyeSwgTWVudGFsIEhlYWx0aCBhbmQgQWRkaWN0aW9ucywgVmFsbCBkJmFw
b3M7SGVicm9uIFJlc2VhcmNoIEluc3RpdHV0ZSAoVkhJUiksIEJhcmNlbG9uYSwgQ2F0YWxvbmlh
LCBTcGFpbjsgQmlvbWVkaWNhbCBOZXR3b3JrIFJlc2VhcmNoIENlbnRyZSBvbiBNZW50YWwgSGVh
bHRoIChDSUJFUlNBTSksIFVuaXZlcnNpdGF0IEF1dG9ub21hIGRlIEJhcmNlbG9uYSwgQmFyY2Vs
b25hLCBDYXRhbG9uaWEsIFNwYWluOyBEZXBhcnRtZW50IG9mIFBzeWNoaWF0cnkgYW5kIEZvcmVu
c2ljIE1lZGljaW5lLCBVbml2ZXJzaXRhdCBBdXRvbm9tYSBkZSBCYXJjZWxvbmEsIEJhcmNlbG9u
YSwgQ2F0YWxvbmlhLCBTcGFpbjsgTmV1cm9kZXZlbG9wbWVudGFsIERpc29yZGVycyBBY3Jvc3Mg
TGlmZXNwYW4gU2VjdGlvbiBvZiBFdXJvcGVhbiBQc3ljaGlhdHJpYyBBc3NvY2lhdGlvbiwgRnJh
bmNlOyBJbnRlcm5hdGlvbmFsIENvbGxhYm9yYXRpb24gb24gQURIRCBhbmQgU3Vic3RhbmNlIEFi
dXNlIChJQ0FTQSksIHRoZSBOZXRoZXJsYW5kczsgRElWQSBGb3VuZGF0aW9uLCB0aGUgTmV0aGVy
bGFuZHMuJiN4RDtSYWRib3VkIFVuaXZlcnNpdHkgTWVkaWNhbCBDZW50cmUsIERvbmRlcnMgSW5z
dGl0dXRlIGZvciBCcmFpbiwgQ29nbml0aW9uLCBhbmQgQmVoYXZpb3IsIERlcGFydG1lbnQgb2Yg
UHN5Y2hpYXRyeSwgTmlqbWVnZW4sIHRoZSBOZXRoZXJsYW5kczsgSW50ZXJuYXRpb25hbCBDb2xs
YWJvcmF0aW9uIG9uIEFESEQgYW5kIFN1YnN0YW5jZSBBYnVzZSAoSUNBU0EpLCBOaWptZWdlbiwg
dGhlIE5ldGhlcmxhbmRzLiYjeEQ7QmVoYXZpb3VyYWwgU2NpZW5jZSBJbnN0aXR1dGUsIFJhZGJv
dWQgVW5pdmVyc2l0eSwgTmlqbWVnZW4sIHRoZSBOZXRoZXJsYW5kcy4mI3hEO1VuaXZlcnNpdHkg
b2YgU3RlbGxlbmJvc2NoIEJ1c2luZXNzIFNjaG9vbCwgQ2FwZSBUb3duLCBTb3V0aCBBZnJpY2E7
IFNvdXRoIEFmcmljYW4gU3BlY2lhbCBJbnRlcmVzdCBHcm91cCBmb3IgQWR1bHQgQURIRCwgU291
dGggQWZyaWNhOyBUaGUgU291dGggQWZyaWNhbiBTb2NpZXR5IG9mIFBzeWNoaWF0cmlzdHMvUHN5
Y2hpYXRyeSBNYW5hZ2VtZW50IEdyb3VwIE1hbmFnZW1lbnQgR3VpZGVsaW5lcyBmb3IgQURIRCwg
U291dGggQWZyaWNhOyBXb3JsZCBGZWRlcmF0aW9uIG9mIEJpb2xvZ2ljYWwgUHN5Y2hpYXRyeSwg
R2VybWFueTsgQW1lcmljYW4gUHN5Y2hpYXRyaWMgQXNzb2NpYXRpb24sIFVTQTsgQXNzb2NpYXRp
b24gZm9yIE5ldXJvUHN5Y2hvRWNvbm9taWNzLCBVU0EuJiN4RDtEZXBhcnRtZW50IG9mIFBzeWNo
aWF0cnkgYW5kIEJlaGF2aW9yYWwgU2NpZW5jZXMgYW5kIHRoZSBNSU5EIEluc3RpdHV0ZSwgVW5p
dmVyc2l0eSBvZiBDYWxpZm9ybmlhLCBEYXZpcywgU2FjcmFtZW50bywgQ0EsIFVTQS4mI3hEO1Rv
cGl3YWxhIE5hdGlvbmFsIE1lZGljYWwgQ29sbGVnZSAmYW1wOyBCWUwgTmFpciBDaC4gSG9zcGl0
YWwsIE11bWJhaSwgSW5kaWEuJiN4RDtUaGUgWnVja2VyIFNjaG9vbCBvZiBNZWRpY2luZSBhdCBI
b2ZzdHJhLU5vcnRod2VsbCwgTm9ydGh3ZWxsIEhlYWx0aCwgSGVtc3RlYWQsIE5ZLCBVU0E7IENo
aWxkcmVuIGFuZCBBZHVsdHMgd2l0aCBBdHRlbnRpb24tRGVmaWNpdC9IeXBlcmFjdGl2aXR5IERp
c29yZGVyIChDSEFERCksIFVTQTsgQW1lcmljYW4gUHJvZmVzc2lvbmFsIFNvY2lldHkgb2YgQURI
RCBhbmQgUmVsYXRlZCBEaXNvcmRlcnMgKEFQU0FSRCksIFVTQTsgTmF0aW9uYWwgQ2VudGVyIGZv
ciBDaGlsZHJlbiB3aXRoIExlYXJuaW5nIERpc2FiaWxpdGllcyAoTkNMRCksIFVTQS4mI3hEO0Rl
cGFydG1lbnQgb2YgQ2hpbGQgYW5kIEFkb2xlc2NlbnQgUHN5Y2hpYXRyeSwgSW5zdGl0dXRlIG9m
IFBzeWNoaWF0cnksIFBzeWNob2xvZ3kgJmFtcDsgTmV1cm9zY2llbmNlLCBLaW5nJmFwb3M7cyBD
b2xsZWdlIExvbmRvbiwgTG9uZG9uLCBVSzsgRGVwYXJ0bWVudCBvZiBDaGlsZCAmYW1wOyBBZG9s
ZXNjZW50IFBzeWNoaWF0cnksIEFhcmh1cyBVbml2ZXJzaXR5LCBBYXJodXMsIERlbm1hcmsuJiN4
RDtBbWVyaWNhbiBQcm9mZXNzaW9uYWwgU29jaWV0eSBvZiBBREhEIGFuZCBSZWxhdGVkIERpc29y
ZGVycyAoQVBTQVJEKSwgVVNBOyBFdXJvcGVhbiBOZXR3b3JrIGZvciBIeXBlcmtpbmV0aWMgRGlz
b3JkZXJzIChFVU5FVEhZRElTKSwgR2VybWFueTsgTG91aXMgQS4gRmFpbGxhY2UgTUQsIERlcGFy
dG1lbnQgb2YgUHN5Y2hpYXRyeSBhbmQgQmVoYXZpb3JhbCBTY2llbmNlcywgVW5pdmVyc2l0eSBv
ZiBUZXhhcyBIZWFsdGggU2NpZW5jZSBDZW50ZXIgYXQgSG91c3RvbiwgSG91c3RvbiwgVFgsIFVT
QS4mI3hEO1VuaXZlcnNpdHkgb2YgWnVyaWNoLCBDSCwgU3dpdHplcmxhbmQ7IFVuaXZlcnNpdHkg
b2YgQmFzZWwsIENILCBTd2l0emVybGFuZDsgVW5pdmVyc2l0eSBvZiBTb3V0aGVybiBEZW5tYXJr
LCBPZGVuc2UsIERlbm1hcms7IENlbnRyZSBvZiBDaGlsZCBhbmQgQWRvbGVzY2VudCBNZW50YWwg
SGVhbHRoLCBDb3BlbmhhZ2VuLCBEZW5tYXJrLiYjeEQ7RGVwYXJ0bWVudCBvZiBQZWRpYXRyaWNz
LCBVbml2ZXJzaXR5IG9mIENhbGlmb3JuaWEgSXJ2aW5lLCBJcnZpbmUsIENBLCBVU0EuJiN4RDtE
aXZpc2lvbiBvZiBQc3ljaG9sb2dpY2FsIE1lZGljaW5lIGFuZCBDbGluaWNhbCBOZXVyb3NjaWVu
Y2VzLCBNUkMgQ2VudHJlIGZvciBOZXVyb3BzeWNoaWF0cmljIEdlbmV0aWNzIGFuZCBHZW5vbWlj
cywgQ2FyZGlmZiBVbml2ZXJzaXR5IFNjaG9vbCBvZiBNZWRpY2luZSwgV2FsZXMsIFVLLiYjeEQ7
SHVtYW4gRGV2ZWxvcG1lbnRhbCBOZXVyb2Jpb2xvZ3kgVW5pdCwgT2tpbmF3YSBJbnN0aXR1dGUg
b2YgU2NpZW5jZSBhbmQgVGVjaG5vbG9neSBHcmFkdWF0ZSBVbml2ZXJzaXR5LCBPa2luYXdhLCBK
YXBhbi4mI3hEO0hvZ2VzY2hvb2wgdmFuIFV0cmVjaHQvVW5pdmVyc2l0eSBvZiBBcHBsaWVkIFNj
aWVuY2VzLCBVdHJlY2h0LCB0aGUgTmV0aGVybGFuZHMuJiN4RDtBbXN0ZXJkYW0gVW5pdmVyc2l0
eSBNZWRpY2FsIENlbnRlcnMsIEFjYWRlbWljIE1lZGljYWwgQ2VudGVyLCBBbXN0ZXJkYW0sIHRo
ZSBOZXRoZXJsYW5kcy4mI3hEO1BzeWNob2xvZ3kgYW5kIEVkdWNhdGlvbmFsIFNjaWVuY2VzLCBL
VSBMZXV2ZW4sIExldXZlbiwgQmVsZ2l1bTsgRXVyb3BlYW4gQURIRCBHdWlkZWxpbmVzIEdyb3Vw
LCBHZXJtYW55LiYjeEQ7VW5pdmVyc2l0eSBvZiB0aGUgRnJlZSBTdGF0ZSwgQmxvZW1mb250ZWlu
LCBTb3V0aCBBZnJpY2EuJiN4RDtVbml2ZXJzaXR5IG9mIFRvcmlubywgVG9yaW5vLCBJdGFseTsg
Sm9obnMgSG9wa2lucyBVbml2ZXJzaXR5IFNjaG9vbCBvZiBQdWJsaWMgSGVhbHRoLCBCYWx0aW1v
cmUsIE1ELCBVU0EuJiN4RDtEZXBhcnRtZW50IG9mIENoaWxkIGFuZCBBZG9sZXNjZW50IFBzeWNo
aWF0cnkgYW5kIFBzeWNob3RoZXJhcHksIFVuaXZlcnNpdHkgSG9zcGl0YWwgb2YgUHN5Y2hpYXRy
eSBadXJpY2gsIFVuaXZlcnNpdHkgb2YgWnVyaWNoLCBadXJpY2gsIFN3aXR6ZXJsYW5kLjwvYXV0
aC1hZGRyZXNzPjx0aXRsZXM+PHRpdGxlPlRoZSBXb3JsZCBGZWRlcmF0aW9uIG9mIEFESEQgSW50
ZXJuYXRpb25hbCBDb25zZW5zdXMgU3RhdGVtZW50OiAyMDggRXZpZGVuY2UtYmFzZWQgY29uY2x1
c2lvbnMgYWJvdXQgdGhlIGRpc29yZGVyPC90aXRsZT48c2Vjb25kYXJ5LXRpdGxlPk5ldXJvc2Np
IEJpb2JlaGF2IFJldjwvc2Vjb25kYXJ5LXRpdGxlPjwvdGl0bGVzPjxwZXJpb2RpY2FsPjxmdWxs
LXRpdGxlPk5ldXJvc2NpIEJpb2JlaGF2IFJldjwvZnVsbC10aXRsZT48L3BlcmlvZGljYWw+PHBh
Z2VzPjc4OS04MTg8L3BhZ2VzPjx2b2x1bWU+MTI4PC92b2x1bWU+PGVkaXRpb24+MjAyMTAyMDQ8
L2VkaXRpb24+PGtleXdvcmRzPjxrZXl3b3JkPipBdHRlbnRpb24gRGVmaWNpdCBEaXNvcmRlciB3
aXRoIEh5cGVyYWN0aXZpdHkvdGhlcmFweTwva2V5d29yZD48a2V5d29yZD5IdW1hbnM8L2tleXdv
cmQ+PGtleXdvcmQ+TmV0d29yayBNZXRhLUFuYWx5c2lzPC9rZXl3b3JkPjxrZXl3b3JkPlB1Ymxp
Y2F0aW9uIEJpYXM8L2tleXdvcmQ+PGtleXdvcmQ+QWRoZDwva2V5d29yZD48a2V5d29yZD5CcmFp
bjwva2V5d29yZD48a2V5d29yZD5Db3Vyc2U8L2tleXdvcmQ+PGtleXdvcmQ+RGlhZ25vc2lzPC9r
ZXl3b3JkPjxrZXl3b3JkPkdlbmV0aWNzPC9rZXl3b3JkPjxrZXl3b3JkPk91dGNvbWU8L2tleXdv
cmQ+PGtleXdvcmQ+VHJlYXRtZW50PC9rZXl3b3JkPjwva2V5d29yZHM+PGRhdGVzPjx5ZWFyPjIw
MjE8L3llYXI+PHB1Yi1kYXRlcz48ZGF0ZT5TZXA8L2RhdGU+PC9wdWItZGF0ZXM+PC9kYXRlcz48
aXNibj4xODczLTc1MjggKEVsZWN0cm9uaWMpJiN4RDswMTQ5LTc2MzQgKFByaW50KSYjeEQ7MDE0
OS03NjM0IChMaW5raW5nKTwvaXNibj48YWNjZXNzaW9uLW51bT4zMzU0OTczOTwvYWNjZXNzaW9u
LW51bT48dXJscz48cmVsYXRlZC11cmxzPjx1cmw+aHR0cHM6Ly93d3cubmNiaS5ubG0ubmloLmdv
di9wdWJtZWQvMzM1NDk3Mzk8L3VybD48L3JlbGF0ZWQtdXJscz48L3VybHM+PGN1c3RvbTI+UE1D
ODMyODkzMzwvY3VzdG9tMj48ZWxlY3Ryb25pYy1yZXNvdXJjZS1udW0+MTAuMTAxNi9qLm5ldWJp
b3Jldi4yMDIxLjAxLjAyMjwvZWxlY3Ryb25pYy1yZXNvdXJjZS1udW0+PHJlbW90ZS1kYXRhYmFz
ZS1uYW1lPk1lZGxpbmU8L3JlbW90ZS1kYXRhYmFzZS1uYW1lPjxyZW1vdGUtZGF0YWJhc2UtcHJv
dmlkZXI+TkxNPC9yZW1vdGUtZGF0YWJhc2UtcHJvdmlkZXI+PC9yZWNvcmQ+PC9DaXRlPjwvRW5k
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(Faraone et al 2021)</w:t>
      </w:r>
      <w:r w:rsidRPr="003604A7">
        <w:rPr>
          <w:rFonts w:cstheme="minorHAnsi"/>
          <w:color w:val="000000" w:themeColor="text1"/>
          <w:lang w:val="en-US"/>
        </w:rPr>
        <w:fldChar w:fldCharType="end"/>
      </w:r>
      <w:r w:rsidRPr="003604A7">
        <w:rPr>
          <w:rFonts w:cstheme="minorHAnsi"/>
          <w:color w:val="000000" w:themeColor="text1"/>
          <w:lang w:val="en-US"/>
        </w:rPr>
        <w:t xml:space="preserve">. Co-occurrent conditions, such as affective, substance use or other neurodevelopmental disorders, are also common </w:t>
      </w:r>
      <w:r w:rsidRPr="003604A7">
        <w:rPr>
          <w:rFonts w:cstheme="minorHAnsi"/>
          <w:color w:val="000000" w:themeColor="text1"/>
          <w:lang w:val="en-US"/>
        </w:rPr>
        <w:fldChar w:fldCharType="begin">
          <w:fldData xml:space="preserve">PEVuZE5vdGU+PENpdGU+PEF1dGhvcj5LYXR6bWFuPC9BdXRob3I+PFllYXI+MjAxNzwvWWVhcj48
UmVjTnVtPjE4ODM8L1JlY051bT48RGlzcGxheVRleHQ+KEduYW5hdmVsIGV0IGFsIDIwMTksIEth
dHptYW4gZXQgYWwgMjAxNyk8L0Rpc3BsYXlUZXh0PjxyZWNvcmQ+PHJlYy1udW1iZXI+MTg4Mzwv
cmVjLW51bWJlcj48Zm9yZWlnbi1rZXlzPjxrZXkgYXBwPSJFTiIgZGItaWQ9ImFyYXB4YXd6cXhm
dDBnZXplZDZ2dnhkdjIwdHM1MDBmeHN4NSIgdGltZXN0YW1wPSIxNjgyMzIyNDkxIj4xODgzPC9r
ZXk+PC9mb3JlaWduLWtleXM+PHJlZi10eXBlIG5hbWU9IkpvdXJuYWwgQXJ0aWNsZSI+MTc8L3Jl
Zi10eXBlPjxjb250cmlidXRvcnM+PGF1dGhvcnM+PGF1dGhvcj5LYXR6bWFuLCBNLiBBLjwvYXV0
aG9yPjxhdXRob3I+Qmlsa2V5LCBULiBTLjwvYXV0aG9yPjxhdXRob3I+Q2hva2thLCBQLiBSLjwv
YXV0aG9yPjxhdXRob3I+RmFsbHUsIEEuPC9hdXRob3I+PGF1dGhvcj5LbGFzc2VuLCBMLiBKLjwv
YXV0aG9yPjwvYXV0aG9ycz48L2NvbnRyaWJ1dG9ycz48YXV0aC1hZGRyZXNzPlNUQVJUIENsaW5p
YyBmb3IgTW9vZCBhbmQgQW54aWV0eSBEaXNvcmRlcnMsIDMyIFBhcmsgUm9hZCwgVG9yb250bywg
T04sIE00VyAyTjQsIENhbmFkYS4gbWthdHptYW5Ac3RhcnRjbGluaWMuY2EuJiN4RDtBZGxlciBH
cmFkdWF0ZSBQcm9mZXNzaW9uYWwgU2Nob29sLCBUb3JvbnRvLCBPTiwgQ2FuYWRhLiBta2F0em1h
bkBzdGFydGNsaW5pYy5jYS4mI3hEO05vcnRoZXJuIE9udGFyaW8gU2Nob29sIG9mIE1lZGljaW5l
LCBMYXVyZW50aWFuIGFuZCBMYWtlaGVhZCBVbml2ZXJzaXR5LCBUaHVuZGVyIEJheSwgT04sIENh
bmFkYS4gbWthdHptYW5Ac3RhcnRjbGluaWMuY2EuJiN4RDtEZXBhcnRtZW50IG9mIFBzeWNob2xv
Z3ksIExha2VoZWFkIFVuaXZlcnNpdHksIDk1NSBPbGl2ZXIgUm9hZCwgVGh1bmRlciBCYXksIE9O
LCBQN0IgNUUxLCBDYW5hZGEuIG1rYXR6bWFuQHN0YXJ0Y2xpbmljLmNhLiYjeEQ7T250YXJpbyBC
aWxrZXkgQURIRCBDbGluaWNzLCA0MDAgQmF5ZmllbGQgU3RyZWV0LCBTdWl0ZSAyNDUsIEJhcnJp
ZSwgT04sIEw0TSA1QTEsIENhbmFkYS4mI3hEO0Nob2trYSBDZW50ZXIgZm9yIEludGVncmF0aXZl
IEhlYWx0aCwgMjYwMyBIZXdlcyBXYXkgTlcgIzIwMSwgRWRtb250b24sIEFsYmVydGEsIFQ2TCA2
VzYsIENhbmFkYS4mI3hEO1VuaXZlcnNpdHkgb2YgQWxiZXJ0YSwgMUUxIFdhbHRlciBNYWNrZW56
aWUgQ2VudHJlLCBFZG1vbnRvbiwgQUIsIFQ2RyAyUjcsIENhbmFkYS4mI3hEO0NsaW5pcXVlIFdv
b2R3YXJkLCA3MTcgcnVlIFdvb2R3YXJkLCBESUVYIFJlc2VhcmNoIEluYy4sIFNoZXJicm9va2Us
IFF1ZWJlYywgSjFHIDFXNCwgQ2FuYWRhLiYjeEQ7RWRlbiBNZW50YWwgSGVhbHRoIENlbnRyZSwg
MTUwMCBQZW1iaW5hIEF2ZSwgV2lua2xlciwgTUIsIFI2VyAxVDQsIENhbmFkYS48L2F1dGgtYWRk
cmVzcz48dGl0bGVzPjx0aXRsZT5BZHVsdCBBREhEIGFuZCBjb21vcmJpZCBkaXNvcmRlcnM6IGNs
aW5pY2FsIGltcGxpY2F0aW9ucyBvZiBhIGRpbWVuc2lvbmFsIGFwcHJvYWNoPC90aXRsZT48c2Vj
b25kYXJ5LXRpdGxlPkJNQyBQc3ljaGlhdHJ5PC9zZWNvbmRhcnktdGl0bGU+PC90aXRsZXM+PHBl
cmlvZGljYWw+PGZ1bGwtdGl0bGU+Qk1DIFBzeWNoaWF0cnk8L2Z1bGwtdGl0bGU+PC9wZXJpb2Rp
Y2FsPjxwYWdlcz4zMDI8L3BhZ2VzPjx2b2x1bWU+MTc8L3ZvbHVtZT48bnVtYmVyPjE8L251bWJl
cj48ZWRpdGlvbj4yMDE3LzA4LzI0PC9lZGl0aW9uPjxrZXl3b3Jkcz48a2V5d29yZD5BZHVsdDwv
a2V5d29yZD48a2V5d29yZD5BbnhpZXR5IERpc29yZGVycy9lcGlkZW1pb2xvZ3k8L2tleXdvcmQ+
PGtleXdvcmQ+QXR0ZW50aW9uIERlZmljaXQgRGlzb3JkZXIgd2l0aCBIeXBlcmFjdGl2aXR5L2Vw
aWRlbWlvbG9neS8qcHN5Y2hvbG9neS8qdGhlcmFweTwva2V5d29yZD48a2V5d29yZD5Db21vcmJp
ZGl0eTwva2V5d29yZD48a2V5d29yZD5FYXJseSBNZWRpY2FsIEludGVydmVudGlvbi8qbWV0aG9k
czwva2V5d29yZD48a2V5d29yZD5IdW1hbnM8L2tleXdvcmQ+PGtleXdvcmQ+TWFsZTwva2V5d29y
ZD48a2V5d29yZD5NZW50YWwgSGVhbHRoLypzdGF0aXN0aWNzICZhbXA7IG51bWVyaWNhbCBkYXRh
PC9rZXl3b3JkPjxrZXl3b3JkPlByZXZhbGVuY2U8L2tleXdvcmQ+PGtleXdvcmQ+UHN5Y2hvcGF0
aG9sb2d5PC9rZXl3b3JkPjxrZXl3b3JkPlF1YWxpdHkgb2YgTGlmZTwva2V5d29yZD48a2V5d29y
ZD5TdWJzdGFuY2UtUmVsYXRlZCBEaXNvcmRlcnMvZXBpZGVtaW9sb2d5PC9rZXl3b3JkPjxrZXl3
b3JkPkFkdWx0IEFESEQ8L2tleXdvcmQ+PGtleXdvcmQ+TmV1cm9iaW9sb2d5PC9rZXl3b3JkPjxr
ZXl3b3JkPlBzeWNoaWF0cmljIGNvbW9yYmlkaXR5PC9rZXl3b3JkPjxrZXl3b3JkPlBVQkxJQ0FU
SU9OOiBOb3QgYXBwbGljYWJsZS4gQ09NUEVUSU5HIElOVEVSRVNUUzogRHIuIE1hcnRpbiBLYXR6
bWFuIGhhcyByZWNlaXZlZDwva2V5d29yZD48a2V5d29yZD5ncmFudCBzdXBwb3J0LCBwYXJ0aWNp
cGF0ZWQgaW4gYWR2aXNvcnkgYm9hcmRzLCBhbmQvb3IgcmVjZWl2ZWQgaG9ub3JhcmlhIGZvcjwv
a2V5d29yZD48a2V5d29yZD5naXZpbmcgbGVjdHVyZXMgZnJvbSB0aGUgZm9sbG93aW5nOiBDYW5h
ZGlhbiBGb3VuZGF0aW9uIGZvciBJbm5vdmF0aW9uLCBMb3R0ZSAmYW1wOzwva2V5d29yZD48a2V5
d29yZD5Kb2huIEhlY2h0IE1lbW9yaWFsIEZvdW5kYXRpb24sIEFsbGVyZ2FuLCBBc3RyYVplbmVj
YSwgQmVkcm9jYW4sIEJpb3RpY3MsPC9rZXl3b3JkPjxrZXl3b3JkPkJyaXN0b2wtTXllcnMgU3F1
aWJiLCBFbGkgTGlsbHksIEdlbnVpbmUgSGVhbHRoLCBKYW5zc2VuLCBMdW5kYmVjaywgTWVyY2ss
PC9rZXl3b3JkPjxrZXl3b3JkPk90c3VrYSwgUGZpemVyLCBQdXJkdWUsIFNoaXJlLCBTdW5vdmlv
biBhbmQgVHdlZWQuIERyLiBUaW1vdGh5IEJpbGtleSBoYXM8L2tleXdvcmQ+PGtleXdvcmQ+cmVj
ZWl2ZWQgZ3JhbnQgc3VwcG9ydCwgcGFydGljaXBhdGVkIGluIGFkdmlzb3J5IGJvYXJkcywgYW5k
L29yIHJlY2VpdmVkPC9rZXl3b3JkPjxrZXl3b3JkPmhvbm9yYXJpYSBmb3IgZ2l2aW5nIGxlY3R1
cmVzIGZyb20gdGhlIGZvbGxvd2luZzogRWxpIExpbGx5LCBKYW5zc2VuLCBMdW5kYmVjazwva2V5
d29yZD48a2V5d29yZD5hbmQgU2hpcmUuIERyLiBQcmF0YXAgQ2hva2thIGhhcyByZWNlaXZlZCBn
cmFudCBzdXBwb3J0LCBwYXJ0aWNpcGF0ZWQgaW4gYWR2aXNvcnk8L2tleXdvcmQ+PGtleXdvcmQ+
Ym9hcmRzLCBhbmQvb3IgcmVjZWl2ZWQgaG9ub3JhcmlhIGZvciBnaXZpbmcgbGVjdHVyZXMgZnJv
bSB0aGUgZm9sbG93aW5nOjwva2V5d29yZD48a2V5d29yZD5Bc3RyYVplbmVjYSwgQnJpc3RvbC1N
eWVycyBTcXVpYmIsIEdyZXkgTnVucyBIb3NwaXRhbCwgRWxpIExpbGx5LCBKYW5zc2VuLDwva2V5
d29yZD48a2V5d29yZD5MdW5kYmVjaywgUGZpemVyIGFuZCBTaGlyZS4gRHIuIEFuZ2VsbyBGYWxs
dSBoYXMgYWN0ZWQgYXMgYSBzcGVha2VyLCBzYXQgb248L2tleXdvcmQ+PGtleXdvcmQ+YWR2aXNv
cnkgYm9hcmRzLCB3YXMgYSBjb25zdWx0YW50IGZvciBhbmQvb3IgcmVjZWl2ZWQgaG9ub3Jhcmlh
IGZvciBnaXZpbmc8L2tleXdvcmQ+PGtleXdvcmQ+bGVjdHVyZXMgZnJvbSB0aGUgZm9sbG93aW5n
OiBCcmlzdG9sLU15ZXJzIFNxdWliYiwgSXJvbnNob3JlLCBKYW5zc2VuLCBMdW5kYmVjayw8L2tl
eXdvcmQ+PGtleXdvcmQ+T3RzdWthLCBQZml6ZXIsIFB1cmR1ZSwgU2hpcmUsIGFuZCBTdW5vdmlv
bi4gRHIuIExhcnJ5IEtsYXNzZW4gaGFzIGFjdGVkIGFzIGE8L2tleXdvcmQ+PGtleXdvcmQ+c3Bl
YWtlciwgc2F0IG9uIGFkdmlzb3J5IGJvYXJkcywgd2FzIGEgY29uc3VsdGFudCBmb3IgYW5kL29y
IHJlY2VpdmVkIGhvbm9yYXJpYTwva2V5d29yZD48a2V5d29yZD5mb3IgZ2l2aW5nIGxlY3R1cmVz
IGZyb20gdGhlIGZvbGxvd2luZzogQWxsZXJnYW4sIElyb25zaG9yZSwgSmFuc3NlbiwgTHVuZGJl
Y2ssPC9rZXl3b3JkPjxrZXl3b3JkPlBmaXplciwgUHVyZHVlLCBTaGlyZSwgYW5kIFN1bm92aW9u
LiBQVUJMSVNIRVImYXBvcztTIE5PVEU6IFNwcmluZ2VyIE5hdHVyZSByZW1haW5zPC9rZXl3b3Jk
PjxrZXl3b3JkPm5ldXRyYWwgd2l0aCByZWdhcmQgdG8ganVyaXNkaWN0aW9uYWwgY2xhaW1zIGlu
IHB1Ymxpc2hlZCBtYXBzIGFuZCBpbnN0aXR1dGlvbmFsPC9rZXl3b3JkPjxrZXl3b3JkPmFmZmls
aWF0aW9ucy48L2tleXdvcmQ+PC9rZXl3b3Jkcz48ZGF0ZXM+PHllYXI+MjAxNzwveWVhcj48cHVi
LWRhdGVzPjxkYXRlPkF1ZyAyMjwvZGF0ZT48L3B1Yi1kYXRlcz48L2RhdGVzPjxpc2JuPjE0NzEt
MjQ0WCAoRWxlY3Ryb25pYykmI3hEOzE0NzEtMjQ0WCAoTGlua2luZyk8L2lzYm4+PGFjY2Vzc2lv
bi1udW0+Mjg4MzAzODc8L2FjY2Vzc2lvbi1udW0+PHVybHM+PHJlbGF0ZWQtdXJscz48dXJsPmh0
dHBzOi8vd3d3Lm5jYmkubmxtLm5paC5nb3YvcHVibWVkLzI4ODMwMzg3PC91cmw+PC9yZWxhdGVk
LXVybHM+PC91cmxzPjxjdXN0b20yPlBNQzU1Njc5Nzg8L2N1c3RvbTI+PGVsZWN0cm9uaWMtcmVz
b3VyY2UtbnVtPjEwLjExODYvczEyODg4LTAxNy0xNDYzLTM8L2VsZWN0cm9uaWMtcmVzb3VyY2Ut
bnVtPjwvcmVjb3JkPjwvQ2l0ZT48Q2l0ZT48QXV0aG9yPkduYW5hdmVsPC9BdXRob3I+PFllYXI+
MjAxOTwvWWVhcj48UmVjTnVtPjMwODwvUmVjTnVtPjxyZWNvcmQ+PHJlYy1udW1iZXI+MzA4PC9y
ZWMtbnVtYmVyPjxmb3JlaWduLWtleXM+PGtleSBhcHA9IkVOIiBkYi1pZD0iYXJhcHhhd3pxeGZ0
MGdlemVkNnZ2eGR2MjB0czUwMGZ4c3g1IiB0aW1lc3RhbXA9IjE2MjQzNzcwMjkiPjMwODwva2V5
PjwvZm9yZWlnbi1rZXlzPjxyZWYtdHlwZSBuYW1lPSJKb3VybmFsIEFydGljbGUiPjE3PC9yZWYt
dHlwZT48Y29udHJpYnV0b3JzPjxhdXRob3JzPjxhdXRob3I+R25hbmF2ZWwsIFMuPC9hdXRob3I+
PGF1dGhvcj5TaGFybWEsIFAuPC9hdXRob3I+PGF1dGhvcj5LYXVzaGFsLCBQLjwvYXV0aG9yPjxh
dXRob3I+SHVzc2FpbiwgUy48L2F1dGhvcj48L2F1dGhvcnM+PC9jb250cmlidXRvcnM+PGF1dGgt
YWRkcmVzcz4oR25hbmF2ZWwpIENoaWxkIE1lbnRhbCBIZWFsdGggU2VydmljZXMsIFRlZXMsIEVz
ayBhbmQgV2VhciBWYWxsZXlzIE5IUyBGb3VuZGF0aW9uIFRydXN0LCBEdXJoYW0gREgxIDRMVywg
VW5pdGVkIEtpbmdkb20gKFNoYXJtYSkgRGVwYXJ0bWVudCBvZiBQc3ljaGlhdHJ5LCBQYXRhbiBB
Y2FkZW15IG9mIEhlYWx0aCBTY2llbmNlcywgUGF0YW4gNDQ3MDAsIE5lcGFsIChLYXVzaGFsLCBI
dXNzYWluKSBOb3J0aHVtYmVybGFuZCwgVHluZSBhbmQgV2VhciBOSFMgZm91bmRhdGlvbiBUcnVz
dCwgTmV3Y2FzdGxlIE5FMyAzWFQsIFVuaXRlZCBLaW5nZG9tJiN4RDtTLiBHbmFuYXZlbCwgQ2hp
bGQgTWVudGFsIEhlYWx0aCBTZXJ2aWNlcywgVGVlcywgRXNrIGFuZCBXZWFyIFZhbGxleXMgTkhT
IEZvdW5kYXRpb24gVHJ1c3QsIE5vcnRoIEVuZCwgRHVyaGFtIERIMSA0TFcsIFVuaXRlZCBLaW5n
ZG9tLiBFLW1haWw6IHN1bmRhcjIyMTEwM0B5YWhvby5jb208L2F1dGgtYWRkcmVzcz48dGl0bGVz
Pjx0aXRsZT5BdHRlbnRpb24gZGVmaWNpdCBoeXBlcmFjdGl2aXR5IGRpc29yZGVyIGFuZCBjb21v
cmJpZGl0eTogQSByZXZpZXcgb2YgbGl0ZXJhdHVyZTwvdGl0bGU+PHNlY29uZGFyeS10aXRsZT5X
b3JsZCBKb3VybmFsIG9mIENsaW5pY2FsIENhc2VzPC9zZWNvbmRhcnktdGl0bGU+PC90aXRsZXM+
PHBlcmlvZGljYWw+PGZ1bGwtdGl0bGU+V29ybGQgSm91cm5hbCBvZiBDbGluaWNhbCBDYXNlczwv
ZnVsbC10aXRsZT48L3BlcmlvZGljYWw+PHBhZ2VzPjI0MjAtMjQyNjwvcGFnZXM+PHZvbHVtZT43
PC92b2x1bWU+PG51bWJlcj4xNzwvbnVtYmVyPjxrZXl3b3Jkcz48a2V5d29yZD5BdHRlbnRpb24g
ZGVmaWNpdCBoeXBlcmFjdGl2aXR5IGRpc29yZGVyPC9rZXl3b3JkPjxrZXl3b3JkPkNvbW9yYmlk
aXR5PC9rZXl3b3JkPjxrZXl3b3JkPlJldmlldzwva2V5d29yZD48a2V5d29yZD5hbmdlciBtYW5h
Z2VtZW50IHRoZXJhcHk8L2tleXdvcmQ+PGtleXdvcmQ+YXR0ZW50aW9uIGRlZmljaXQgZGlzb3Jk
ZXI8L2tleXdvcmQ+PGtleXdvcmQ+YXV0aXNtPC9rZXl3b3JkPjxrZXl3b3JkPmJpcG9sYXIgZGlz
b3JkZXI8L2tleXdvcmQ+PGtleXdvcmQ+ZGlmZnVzaW9uIHRlbnNvciBpbWFnaW5nPC9rZXl3b3Jk
PjxrZXl3b3JkPmRpc2Vhc2UgY2xhc3NpZmljYXRpb248L2tleXdvcmQ+PGtleXdvcmQ+aHVtYW48
L2tleXdvcmQ+PGtleXdvcmQ+aW5zb21uaWE8L2tleXdvcmQ+PGtleXdvcmQ+bGVhcm5pbmcgZGlz
b3JkZXI8L2tleXdvcmQ+PGtleXdvcmQ+bWVudGFsIGRpc2Vhc2U8L2tleXdvcmQ+PGtleXdvcmQ+
bW9vZCBkaXNvcmRlcjwva2V5d29yZD48a2V5d29yZD5uZXVyb2ltYWdpbmc8L2tleXdvcmQ+PGtl
eXdvcmQ+b2JzZXNzaXZlIGNvbXB1bHNpdmUgZGlzb3JkZXI8L2tleXdvcmQ+PGtleXdvcmQ+b3Bw
b3NpdGlvbmFsIGRlZmlhbnQgZGlzb3JkZXI8L2tleXdvcmQ+PGtleXdvcmQ+cGhlbm90eXBlPC9r
ZXl3b3JkPjxrZXl3b3JkPnNjcmVlbmluZzwva2V5d29yZD48a2V5d29yZD5zaG9ydCBzdXJ2ZXk8
L2tleXdvcmQ+PGtleXdvcmQ+dGljPC9rZXl3b3JkPjwva2V5d29yZHM+PGRhdGVzPjx5ZWFyPjIw
MTk8L3llYXI+PHB1Yi1kYXRlcz48ZGF0ZT4wMSBTZXA8L2RhdGU+PC9wdWItZGF0ZXM+PC9kYXRl
cz48aXNibj4yMzA3LTg5NjAgKGVsZWN0cm9uaWMpJiN4RDsyMzA3LTg5NjA8L2lzYm4+PGFjY2Vz
c2lvbi1udW0+NjI5MzY2ODk0PC9hY2Nlc3Npb24tbnVtPjx3b3JrLXR5cGU+U2hvcnQgU3VydmV5
PC93b3JrLXR5cGU+PHVybHM+PHJlbGF0ZWQtdXJscz48dXJsPmh0dHBzOi8vZjZwdWJsaXNoaW5n
LmJsb2IuY29yZS53aW5kb3dzLm5ldC83MjE0ODQyOC02MTY4LTQwZWUtYmMzYi01MmYzNWFlOWRm
YzYvV0pDQy03LTI0MjAucGRmPC91cmw+PHVybD5odHRwczovL2V6cHJveHkubWVkLm55dS5lZHUv
bG9naW4/dXJsPWh0dHA6Ly9vdmlkc3Aub3ZpZC5jb20vb3ZpZHdlYi5jZ2k/VD1KUyZhbXA7Q1ND
PVkmYW1wO05FV1M9TiZhbXA7UEFHRT1mdWxsdGV4dCZhbXA7RD1lbWVkMjAmYW1wO0FOPTYyOTM2
Njg5NDwvdXJsPjx1cmw+aHR0cHM6Ly9lenByb3h5Lm1lZC5ueXUuZWR1L2xvZ2luP3VybD1odHRw
Oi8vc2Z4Lm1lZC5ueXUuZWR1L3NmeGxjbDM/c2lkPU9WSUQ6ZW1iYXNlJmFtcDtpZD1wbWlkOiZh
bXA7aWQ9ZG9pOjEwLjEyOTk4JTJGd2pjYy52Ny5pMTcuMjQyMCZhbXA7aXNzbj0yMzA3LTg5NjAm
YW1wO2lzYm49JmFtcDt2b2x1bWU9NyZhbXA7aXNzdWU9MTcmYW1wO3NwYWdlPTI0MjAmYW1wO3Bh
Z2VzPTI0MjAtMjQyNiZhbXA7ZGF0ZT0yMDE5JmFtcDt0aXRsZT1Xb3JsZCtKb3VybmFsK29mK0Ns
aW5pY2FsK0Nhc2VzJmFtcDthdGl0bGU9QXR0ZW50aW9uK2RlZmljaXQraHlwZXJhY3Rpdml0eStk
aXNvcmRlcithbmQrY29tb3JiaWRpdHklM0ErQStyZXZpZXcrb2YrbGl0ZXJhdHVyZSZhbXA7YXVs
YXN0PUduYW5hdmVsJmFtcDtwaWQ9JTNDYXV0aG9yJTNFR25hbmF2ZWwrUy4lM0JTaGFybWErUC4l
M0JLYXVzaGFsK1AuJTNCSHVzc2FpbitTLiUzQyUyRmF1dGhvciUzRSZhbXA7JTNDQU4lM0U2Mjkz
NjY4OTQlM0MlMkZBTiUzRSZhbXA7JTNDRFQlM0VTaG9ydCtTdXJ2ZXklM0MlMkZEVCUzRTwvdXJs
PjwvcmVsYXRlZC11cmxzPjwvdXJscz48ZWxlY3Ryb25pYy1yZXNvdXJjZS1udW0+aHR0cDovL2R4
LmRvaS5vcmcvMTAuMTI5OTgvd2pjYy52Ny5pMTcuMjQyMDwvZWxlY3Ryb25pYy1yZXNvdXJjZS1u
dW0+PHJlbW90ZS1kYXRhYmFzZS1uYW1lPkVtYmFzZTwvcmVtb3RlLWRhdGFiYXNlLW5hbWU+PHJl
bW90ZS1kYXRhYmFzZS1wcm92aWRlcj5PdmlkIFRlY2hub2xvZ2llczwvcmVtb3RlLWRhdGFiYXNl
LXByb3ZpZGVyPjxsYW5ndWFnZT5FbmdsaXNoPC9sYW5ndWFnZT48L3JlY29yZD48L0NpdGU+PC9F
bmROb3RlPn==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PEVuZE5vdGU+PENpdGU+PEF1dGhvcj5LYXR6bWFuPC9BdXRob3I+PFllYXI+MjAxNzwvWWVhcj48
UmVjTnVtPjE4ODM8L1JlY051bT48RGlzcGxheVRleHQ+KEduYW5hdmVsIGV0IGFsIDIwMTksIEth
dHptYW4gZXQgYWwgMjAxNyk8L0Rpc3BsYXlUZXh0PjxyZWNvcmQ+PHJlYy1udW1iZXI+MTg4Mzwv
cmVjLW51bWJlcj48Zm9yZWlnbi1rZXlzPjxrZXkgYXBwPSJFTiIgZGItaWQ9ImFyYXB4YXd6cXhm
dDBnZXplZDZ2dnhkdjIwdHM1MDBmeHN4NSIgdGltZXN0YW1wPSIxNjgyMzIyNDkxIj4xODgzPC9r
ZXk+PC9mb3JlaWduLWtleXM+PHJlZi10eXBlIG5hbWU9IkpvdXJuYWwgQXJ0aWNsZSI+MTc8L3Jl
Zi10eXBlPjxjb250cmlidXRvcnM+PGF1dGhvcnM+PGF1dGhvcj5LYXR6bWFuLCBNLiBBLjwvYXV0
aG9yPjxhdXRob3I+Qmlsa2V5LCBULiBTLjwvYXV0aG9yPjxhdXRob3I+Q2hva2thLCBQLiBSLjwv
YXV0aG9yPjxhdXRob3I+RmFsbHUsIEEuPC9hdXRob3I+PGF1dGhvcj5LbGFzc2VuLCBMLiBKLjwv
YXV0aG9yPjwvYXV0aG9ycz48L2NvbnRyaWJ1dG9ycz48YXV0aC1hZGRyZXNzPlNUQVJUIENsaW5p
YyBmb3IgTW9vZCBhbmQgQW54aWV0eSBEaXNvcmRlcnMsIDMyIFBhcmsgUm9hZCwgVG9yb250bywg
T04sIE00VyAyTjQsIENhbmFkYS4gbWthdHptYW5Ac3RhcnRjbGluaWMuY2EuJiN4RDtBZGxlciBH
cmFkdWF0ZSBQcm9mZXNzaW9uYWwgU2Nob29sLCBUb3JvbnRvLCBPTiwgQ2FuYWRhLiBta2F0em1h
bkBzdGFydGNsaW5pYy5jYS4mI3hEO05vcnRoZXJuIE9udGFyaW8gU2Nob29sIG9mIE1lZGljaW5l
LCBMYXVyZW50aWFuIGFuZCBMYWtlaGVhZCBVbml2ZXJzaXR5LCBUaHVuZGVyIEJheSwgT04sIENh
bmFkYS4gbWthdHptYW5Ac3RhcnRjbGluaWMuY2EuJiN4RDtEZXBhcnRtZW50IG9mIFBzeWNob2xv
Z3ksIExha2VoZWFkIFVuaXZlcnNpdHksIDk1NSBPbGl2ZXIgUm9hZCwgVGh1bmRlciBCYXksIE9O
LCBQN0IgNUUxLCBDYW5hZGEuIG1rYXR6bWFuQHN0YXJ0Y2xpbmljLmNhLiYjeEQ7T250YXJpbyBC
aWxrZXkgQURIRCBDbGluaWNzLCA0MDAgQmF5ZmllbGQgU3RyZWV0LCBTdWl0ZSAyNDUsIEJhcnJp
ZSwgT04sIEw0TSA1QTEsIENhbmFkYS4mI3hEO0Nob2trYSBDZW50ZXIgZm9yIEludGVncmF0aXZl
IEhlYWx0aCwgMjYwMyBIZXdlcyBXYXkgTlcgIzIwMSwgRWRtb250b24sIEFsYmVydGEsIFQ2TCA2
VzYsIENhbmFkYS4mI3hEO1VuaXZlcnNpdHkgb2YgQWxiZXJ0YSwgMUUxIFdhbHRlciBNYWNrZW56
aWUgQ2VudHJlLCBFZG1vbnRvbiwgQUIsIFQ2RyAyUjcsIENhbmFkYS4mI3hEO0NsaW5pcXVlIFdv
b2R3YXJkLCA3MTcgcnVlIFdvb2R3YXJkLCBESUVYIFJlc2VhcmNoIEluYy4sIFNoZXJicm9va2Us
IFF1ZWJlYywgSjFHIDFXNCwgQ2FuYWRhLiYjeEQ7RWRlbiBNZW50YWwgSGVhbHRoIENlbnRyZSwg
MTUwMCBQZW1iaW5hIEF2ZSwgV2lua2xlciwgTUIsIFI2VyAxVDQsIENhbmFkYS48L2F1dGgtYWRk
cmVzcz48dGl0bGVzPjx0aXRsZT5BZHVsdCBBREhEIGFuZCBjb21vcmJpZCBkaXNvcmRlcnM6IGNs
aW5pY2FsIGltcGxpY2F0aW9ucyBvZiBhIGRpbWVuc2lvbmFsIGFwcHJvYWNoPC90aXRsZT48c2Vj
b25kYXJ5LXRpdGxlPkJNQyBQc3ljaGlhdHJ5PC9zZWNvbmRhcnktdGl0bGU+PC90aXRsZXM+PHBl
cmlvZGljYWw+PGZ1bGwtdGl0bGU+Qk1DIFBzeWNoaWF0cnk8L2Z1bGwtdGl0bGU+PC9wZXJpb2Rp
Y2FsPjxwYWdlcz4zMDI8L3BhZ2VzPjx2b2x1bWU+MTc8L3ZvbHVtZT48bnVtYmVyPjE8L251bWJl
cj48ZWRpdGlvbj4yMDE3LzA4LzI0PC9lZGl0aW9uPjxrZXl3b3Jkcz48a2V5d29yZD5BZHVsdDwv
a2V5d29yZD48a2V5d29yZD5BbnhpZXR5IERpc29yZGVycy9lcGlkZW1pb2xvZ3k8L2tleXdvcmQ+
PGtleXdvcmQ+QXR0ZW50aW9uIERlZmljaXQgRGlzb3JkZXIgd2l0aCBIeXBlcmFjdGl2aXR5L2Vw
aWRlbWlvbG9neS8qcHN5Y2hvbG9neS8qdGhlcmFweTwva2V5d29yZD48a2V5d29yZD5Db21vcmJp
ZGl0eTwva2V5d29yZD48a2V5d29yZD5FYXJseSBNZWRpY2FsIEludGVydmVudGlvbi8qbWV0aG9k
czwva2V5d29yZD48a2V5d29yZD5IdW1hbnM8L2tleXdvcmQ+PGtleXdvcmQ+TWFsZTwva2V5d29y
ZD48a2V5d29yZD5NZW50YWwgSGVhbHRoLypzdGF0aXN0aWNzICZhbXA7IG51bWVyaWNhbCBkYXRh
PC9rZXl3b3JkPjxrZXl3b3JkPlByZXZhbGVuY2U8L2tleXdvcmQ+PGtleXdvcmQ+UHN5Y2hvcGF0
aG9sb2d5PC9rZXl3b3JkPjxrZXl3b3JkPlF1YWxpdHkgb2YgTGlmZTwva2V5d29yZD48a2V5d29y
ZD5TdWJzdGFuY2UtUmVsYXRlZCBEaXNvcmRlcnMvZXBpZGVtaW9sb2d5PC9rZXl3b3JkPjxrZXl3
b3JkPkFkdWx0IEFESEQ8L2tleXdvcmQ+PGtleXdvcmQ+TmV1cm9iaW9sb2d5PC9rZXl3b3JkPjxr
ZXl3b3JkPlBzeWNoaWF0cmljIGNvbW9yYmlkaXR5PC9rZXl3b3JkPjxrZXl3b3JkPlBVQkxJQ0FU
SU9OOiBOb3QgYXBwbGljYWJsZS4gQ09NUEVUSU5HIElOVEVSRVNUUzogRHIuIE1hcnRpbiBLYXR6
bWFuIGhhcyByZWNlaXZlZDwva2V5d29yZD48a2V5d29yZD5ncmFudCBzdXBwb3J0LCBwYXJ0aWNp
cGF0ZWQgaW4gYWR2aXNvcnkgYm9hcmRzLCBhbmQvb3IgcmVjZWl2ZWQgaG9ub3JhcmlhIGZvcjwv
a2V5d29yZD48a2V5d29yZD5naXZpbmcgbGVjdHVyZXMgZnJvbSB0aGUgZm9sbG93aW5nOiBDYW5h
ZGlhbiBGb3VuZGF0aW9uIGZvciBJbm5vdmF0aW9uLCBMb3R0ZSAmYW1wOzwva2V5d29yZD48a2V5
d29yZD5Kb2huIEhlY2h0IE1lbW9yaWFsIEZvdW5kYXRpb24sIEFsbGVyZ2FuLCBBc3RyYVplbmVj
YSwgQmVkcm9jYW4sIEJpb3RpY3MsPC9rZXl3b3JkPjxrZXl3b3JkPkJyaXN0b2wtTXllcnMgU3F1
aWJiLCBFbGkgTGlsbHksIEdlbnVpbmUgSGVhbHRoLCBKYW5zc2VuLCBMdW5kYmVjaywgTWVyY2ss
PC9rZXl3b3JkPjxrZXl3b3JkPk90c3VrYSwgUGZpemVyLCBQdXJkdWUsIFNoaXJlLCBTdW5vdmlv
biBhbmQgVHdlZWQuIERyLiBUaW1vdGh5IEJpbGtleSBoYXM8L2tleXdvcmQ+PGtleXdvcmQ+cmVj
ZWl2ZWQgZ3JhbnQgc3VwcG9ydCwgcGFydGljaXBhdGVkIGluIGFkdmlzb3J5IGJvYXJkcywgYW5k
L29yIHJlY2VpdmVkPC9rZXl3b3JkPjxrZXl3b3JkPmhvbm9yYXJpYSBmb3IgZ2l2aW5nIGxlY3R1
cmVzIGZyb20gdGhlIGZvbGxvd2luZzogRWxpIExpbGx5LCBKYW5zc2VuLCBMdW5kYmVjazwva2V5
d29yZD48a2V5d29yZD5hbmQgU2hpcmUuIERyLiBQcmF0YXAgQ2hva2thIGhhcyByZWNlaXZlZCBn
cmFudCBzdXBwb3J0LCBwYXJ0aWNpcGF0ZWQgaW4gYWR2aXNvcnk8L2tleXdvcmQ+PGtleXdvcmQ+
Ym9hcmRzLCBhbmQvb3IgcmVjZWl2ZWQgaG9ub3JhcmlhIGZvciBnaXZpbmcgbGVjdHVyZXMgZnJv
bSB0aGUgZm9sbG93aW5nOjwva2V5d29yZD48a2V5d29yZD5Bc3RyYVplbmVjYSwgQnJpc3RvbC1N
eWVycyBTcXVpYmIsIEdyZXkgTnVucyBIb3NwaXRhbCwgRWxpIExpbGx5LCBKYW5zc2VuLDwva2V5
d29yZD48a2V5d29yZD5MdW5kYmVjaywgUGZpemVyIGFuZCBTaGlyZS4gRHIuIEFuZ2VsbyBGYWxs
dSBoYXMgYWN0ZWQgYXMgYSBzcGVha2VyLCBzYXQgb248L2tleXdvcmQ+PGtleXdvcmQ+YWR2aXNv
cnkgYm9hcmRzLCB3YXMgYSBjb25zdWx0YW50IGZvciBhbmQvb3IgcmVjZWl2ZWQgaG9ub3Jhcmlh
IGZvciBnaXZpbmc8L2tleXdvcmQ+PGtleXdvcmQ+bGVjdHVyZXMgZnJvbSB0aGUgZm9sbG93aW5n
OiBCcmlzdG9sLU15ZXJzIFNxdWliYiwgSXJvbnNob3JlLCBKYW5zc2VuLCBMdW5kYmVjayw8L2tl
eXdvcmQ+PGtleXdvcmQ+T3RzdWthLCBQZml6ZXIsIFB1cmR1ZSwgU2hpcmUsIGFuZCBTdW5vdmlv
bi4gRHIuIExhcnJ5IEtsYXNzZW4gaGFzIGFjdGVkIGFzIGE8L2tleXdvcmQ+PGtleXdvcmQ+c3Bl
YWtlciwgc2F0IG9uIGFkdmlzb3J5IGJvYXJkcywgd2FzIGEgY29uc3VsdGFudCBmb3IgYW5kL29y
IHJlY2VpdmVkIGhvbm9yYXJpYTwva2V5d29yZD48a2V5d29yZD5mb3IgZ2l2aW5nIGxlY3R1cmVz
IGZyb20gdGhlIGZvbGxvd2luZzogQWxsZXJnYW4sIElyb25zaG9yZSwgSmFuc3NlbiwgTHVuZGJl
Y2ssPC9rZXl3b3JkPjxrZXl3b3JkPlBmaXplciwgUHVyZHVlLCBTaGlyZSwgYW5kIFN1bm92aW9u
LiBQVUJMSVNIRVImYXBvcztTIE5PVEU6IFNwcmluZ2VyIE5hdHVyZSByZW1haW5zPC9rZXl3b3Jk
PjxrZXl3b3JkPm5ldXRyYWwgd2l0aCByZWdhcmQgdG8ganVyaXNkaWN0aW9uYWwgY2xhaW1zIGlu
IHB1Ymxpc2hlZCBtYXBzIGFuZCBpbnN0aXR1dGlvbmFsPC9rZXl3b3JkPjxrZXl3b3JkPmFmZmls
aWF0aW9ucy48L2tleXdvcmQ+PC9rZXl3b3Jkcz48ZGF0ZXM+PHllYXI+MjAxNzwveWVhcj48cHVi
LWRhdGVzPjxkYXRlPkF1ZyAyMjwvZGF0ZT48L3B1Yi1kYXRlcz48L2RhdGVzPjxpc2JuPjE0NzEt
MjQ0WCAoRWxlY3Ryb25pYykmI3hEOzE0NzEtMjQ0WCAoTGlua2luZyk8L2lzYm4+PGFjY2Vzc2lv
bi1udW0+Mjg4MzAzODc8L2FjY2Vzc2lvbi1udW0+PHVybHM+PHJlbGF0ZWQtdXJscz48dXJsPmh0
dHBzOi8vd3d3Lm5jYmkubmxtLm5paC5nb3YvcHVibWVkLzI4ODMwMzg3PC91cmw+PC9yZWxhdGVk
LXVybHM+PC91cmxzPjxjdXN0b20yPlBNQzU1Njc5Nzg8L2N1c3RvbTI+PGVsZWN0cm9uaWMtcmVz
b3VyY2UtbnVtPjEwLjExODYvczEyODg4LTAxNy0xNDYzLTM8L2VsZWN0cm9uaWMtcmVzb3VyY2Ut
bnVtPjwvcmVjb3JkPjwvQ2l0ZT48Q2l0ZT48QXV0aG9yPkduYW5hdmVsPC9BdXRob3I+PFllYXI+
MjAxOTwvWWVhcj48UmVjTnVtPjMwODwvUmVjTnVtPjxyZWNvcmQ+PHJlYy1udW1iZXI+MzA4PC9y
ZWMtbnVtYmVyPjxmb3JlaWduLWtleXM+PGtleSBhcHA9IkVOIiBkYi1pZD0iYXJhcHhhd3pxeGZ0
MGdlemVkNnZ2eGR2MjB0czUwMGZ4c3g1IiB0aW1lc3RhbXA9IjE2MjQzNzcwMjkiPjMwODwva2V5
PjwvZm9yZWlnbi1rZXlzPjxyZWYtdHlwZSBuYW1lPSJKb3VybmFsIEFydGljbGUiPjE3PC9yZWYt
dHlwZT48Y29udHJpYnV0b3JzPjxhdXRob3JzPjxhdXRob3I+R25hbmF2ZWwsIFMuPC9hdXRob3I+
PGF1dGhvcj5TaGFybWEsIFAuPC9hdXRob3I+PGF1dGhvcj5LYXVzaGFsLCBQLjwvYXV0aG9yPjxh
dXRob3I+SHVzc2FpbiwgUy48L2F1dGhvcj48L2F1dGhvcnM+PC9jb250cmlidXRvcnM+PGF1dGgt
YWRkcmVzcz4oR25hbmF2ZWwpIENoaWxkIE1lbnRhbCBIZWFsdGggU2VydmljZXMsIFRlZXMsIEVz
ayBhbmQgV2VhciBWYWxsZXlzIE5IUyBGb3VuZGF0aW9uIFRydXN0LCBEdXJoYW0gREgxIDRMVywg
VW5pdGVkIEtpbmdkb20gKFNoYXJtYSkgRGVwYXJ0bWVudCBvZiBQc3ljaGlhdHJ5LCBQYXRhbiBB
Y2FkZW15IG9mIEhlYWx0aCBTY2llbmNlcywgUGF0YW4gNDQ3MDAsIE5lcGFsIChLYXVzaGFsLCBI
dXNzYWluKSBOb3J0aHVtYmVybGFuZCwgVHluZSBhbmQgV2VhciBOSFMgZm91bmRhdGlvbiBUcnVz
dCwgTmV3Y2FzdGxlIE5FMyAzWFQsIFVuaXRlZCBLaW5nZG9tJiN4RDtTLiBHbmFuYXZlbCwgQ2hp
bGQgTWVudGFsIEhlYWx0aCBTZXJ2aWNlcywgVGVlcywgRXNrIGFuZCBXZWFyIFZhbGxleXMgTkhT
IEZvdW5kYXRpb24gVHJ1c3QsIE5vcnRoIEVuZCwgRHVyaGFtIERIMSA0TFcsIFVuaXRlZCBLaW5n
ZG9tLiBFLW1haWw6IHN1bmRhcjIyMTEwM0B5YWhvby5jb208L2F1dGgtYWRkcmVzcz48dGl0bGVz
Pjx0aXRsZT5BdHRlbnRpb24gZGVmaWNpdCBoeXBlcmFjdGl2aXR5IGRpc29yZGVyIGFuZCBjb21v
cmJpZGl0eTogQSByZXZpZXcgb2YgbGl0ZXJhdHVyZTwvdGl0bGU+PHNlY29uZGFyeS10aXRsZT5X
b3JsZCBKb3VybmFsIG9mIENsaW5pY2FsIENhc2VzPC9zZWNvbmRhcnktdGl0bGU+PC90aXRsZXM+
PHBlcmlvZGljYWw+PGZ1bGwtdGl0bGU+V29ybGQgSm91cm5hbCBvZiBDbGluaWNhbCBDYXNlczwv
ZnVsbC10aXRsZT48L3BlcmlvZGljYWw+PHBhZ2VzPjI0MjAtMjQyNjwvcGFnZXM+PHZvbHVtZT43
PC92b2x1bWU+PG51bWJlcj4xNzwvbnVtYmVyPjxrZXl3b3Jkcz48a2V5d29yZD5BdHRlbnRpb24g
ZGVmaWNpdCBoeXBlcmFjdGl2aXR5IGRpc29yZGVyPC9rZXl3b3JkPjxrZXl3b3JkPkNvbW9yYmlk
aXR5PC9rZXl3b3JkPjxrZXl3b3JkPlJldmlldzwva2V5d29yZD48a2V5d29yZD5hbmdlciBtYW5h
Z2VtZW50IHRoZXJhcHk8L2tleXdvcmQ+PGtleXdvcmQ+YXR0ZW50aW9uIGRlZmljaXQgZGlzb3Jk
ZXI8L2tleXdvcmQ+PGtleXdvcmQ+YXV0aXNtPC9rZXl3b3JkPjxrZXl3b3JkPmJpcG9sYXIgZGlz
b3JkZXI8L2tleXdvcmQ+PGtleXdvcmQ+ZGlmZnVzaW9uIHRlbnNvciBpbWFnaW5nPC9rZXl3b3Jk
PjxrZXl3b3JkPmRpc2Vhc2UgY2xhc3NpZmljYXRpb248L2tleXdvcmQ+PGtleXdvcmQ+aHVtYW48
L2tleXdvcmQ+PGtleXdvcmQ+aW5zb21uaWE8L2tleXdvcmQ+PGtleXdvcmQ+bGVhcm5pbmcgZGlz
b3JkZXI8L2tleXdvcmQ+PGtleXdvcmQ+bWVudGFsIGRpc2Vhc2U8L2tleXdvcmQ+PGtleXdvcmQ+
bW9vZCBkaXNvcmRlcjwva2V5d29yZD48a2V5d29yZD5uZXVyb2ltYWdpbmc8L2tleXdvcmQ+PGtl
eXdvcmQ+b2JzZXNzaXZlIGNvbXB1bHNpdmUgZGlzb3JkZXI8L2tleXdvcmQ+PGtleXdvcmQ+b3Bw
b3NpdGlvbmFsIGRlZmlhbnQgZGlzb3JkZXI8L2tleXdvcmQ+PGtleXdvcmQ+cGhlbm90eXBlPC9r
ZXl3b3JkPjxrZXl3b3JkPnNjcmVlbmluZzwva2V5d29yZD48a2V5d29yZD5zaG9ydCBzdXJ2ZXk8
L2tleXdvcmQ+PGtleXdvcmQ+dGljPC9rZXl3b3JkPjwva2V5d29yZHM+PGRhdGVzPjx5ZWFyPjIw
MTk8L3llYXI+PHB1Yi1kYXRlcz48ZGF0ZT4wMSBTZXA8L2RhdGU+PC9wdWItZGF0ZXM+PC9kYXRl
cz48aXNibj4yMzA3LTg5NjAgKGVsZWN0cm9uaWMpJiN4RDsyMzA3LTg5NjA8L2lzYm4+PGFjY2Vz
c2lvbi1udW0+NjI5MzY2ODk0PC9hY2Nlc3Npb24tbnVtPjx3b3JrLXR5cGU+U2hvcnQgU3VydmV5
PC93b3JrLXR5cGU+PHVybHM+PHJlbGF0ZWQtdXJscz48dXJsPmh0dHBzOi8vZjZwdWJsaXNoaW5n
LmJsb2IuY29yZS53aW5kb3dzLm5ldC83MjE0ODQyOC02MTY4LTQwZWUtYmMzYi01MmYzNWFlOWRm
YzYvV0pDQy03LTI0MjAucGRmPC91cmw+PHVybD5odHRwczovL2V6cHJveHkubWVkLm55dS5lZHUv
bG9naW4/dXJsPWh0dHA6Ly9vdmlkc3Aub3ZpZC5jb20vb3ZpZHdlYi5jZ2k/VD1KUyZhbXA7Q1ND
PVkmYW1wO05FV1M9TiZhbXA7UEFHRT1mdWxsdGV4dCZhbXA7RD1lbWVkMjAmYW1wO0FOPTYyOTM2
Njg5NDwvdXJsPjx1cmw+aHR0cHM6Ly9lenByb3h5Lm1lZC5ueXUuZWR1L2xvZ2luP3VybD1odHRw
Oi8vc2Z4Lm1lZC5ueXUuZWR1L3NmeGxjbDM/c2lkPU9WSUQ6ZW1iYXNlJmFtcDtpZD1wbWlkOiZh
bXA7aWQ9ZG9pOjEwLjEyOTk4JTJGd2pjYy52Ny5pMTcuMjQyMCZhbXA7aXNzbj0yMzA3LTg5NjAm
YW1wO2lzYm49JmFtcDt2b2x1bWU9NyZhbXA7aXNzdWU9MTcmYW1wO3NwYWdlPTI0MjAmYW1wO3Bh
Z2VzPTI0MjAtMjQyNiZhbXA7ZGF0ZT0yMDE5JmFtcDt0aXRsZT1Xb3JsZCtKb3VybmFsK29mK0Ns
aW5pY2FsK0Nhc2VzJmFtcDthdGl0bGU9QXR0ZW50aW9uK2RlZmljaXQraHlwZXJhY3Rpdml0eStk
aXNvcmRlcithbmQrY29tb3JiaWRpdHklM0ErQStyZXZpZXcrb2YrbGl0ZXJhdHVyZSZhbXA7YXVs
YXN0PUduYW5hdmVsJmFtcDtwaWQ9JTNDYXV0aG9yJTNFR25hbmF2ZWwrUy4lM0JTaGFybWErUC4l
M0JLYXVzaGFsK1AuJTNCSHVzc2FpbitTLiUzQyUyRmF1dGhvciUzRSZhbXA7JTNDQU4lM0U2Mjkz
NjY4OTQlM0MlMkZBTiUzRSZhbXA7JTNDRFQlM0VTaG9ydCtTdXJ2ZXklM0MlMkZEVCUzRTwvdXJs
PjwvcmVsYXRlZC11cmxzPjwvdXJscz48ZWxlY3Ryb25pYy1yZXNvdXJjZS1udW0+aHR0cDovL2R4
LmRvaS5vcmcvMTAuMTI5OTgvd2pjYy52Ny5pMTcuMjQyMDwvZWxlY3Ryb25pYy1yZXNvdXJjZS1u
dW0+PHJlbW90ZS1kYXRhYmFzZS1uYW1lPkVtYmFzZTwvcmVtb3RlLWRhdGFiYXNlLW5hbWU+PHJl
bW90ZS1kYXRhYmFzZS1wcm92aWRlcj5PdmlkIFRlY2hub2xvZ2llczwvcmVtb3RlLWRhdGFiYXNl
LXByb3ZpZGVyPjxsYW5ndWFnZT5FbmdsaXNoPC9sYW5ndWFnZT48L3JlY29yZD48L0NpdGU+PC9F
bmROb3RlPn==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(Gnanavel et al 2019, Katzman et al 2017)</w:t>
      </w:r>
      <w:r w:rsidRPr="003604A7">
        <w:rPr>
          <w:rFonts w:cstheme="minorHAnsi"/>
          <w:color w:val="000000" w:themeColor="text1"/>
          <w:lang w:val="en-US"/>
        </w:rPr>
        <w:fldChar w:fldCharType="end"/>
      </w:r>
      <w:r w:rsidRPr="003604A7">
        <w:rPr>
          <w:rFonts w:cstheme="minorHAnsi"/>
          <w:color w:val="000000" w:themeColor="text1"/>
          <w:lang w:val="en-US"/>
        </w:rPr>
        <w:t xml:space="preserve">. </w:t>
      </w:r>
      <w:r w:rsidR="00277F9E" w:rsidRPr="003604A7">
        <w:rPr>
          <w:rFonts w:cstheme="minorHAnsi"/>
          <w:color w:val="000000" w:themeColor="text1"/>
          <w:lang w:val="en-US"/>
        </w:rPr>
        <w:t>ADHD is associated with educational and occupation failure, teenage pregnancies, legal offences, road accidents</w:t>
      </w:r>
      <w:r w:rsidR="005D07B9" w:rsidRPr="003604A7">
        <w:rPr>
          <w:rFonts w:cstheme="minorHAnsi"/>
          <w:color w:val="000000" w:themeColor="text1"/>
          <w:lang w:val="en-US"/>
        </w:rPr>
        <w:t>,</w:t>
      </w:r>
      <w:r w:rsidR="00277F9E" w:rsidRPr="003604A7">
        <w:rPr>
          <w:rFonts w:cstheme="minorHAnsi"/>
          <w:color w:val="000000" w:themeColor="text1"/>
          <w:lang w:val="en-US"/>
        </w:rPr>
        <w:t xml:space="preserve"> and increased mortality</w:t>
      </w:r>
      <w:r w:rsidR="005D07B9" w:rsidRPr="003604A7">
        <w:rPr>
          <w:rFonts w:cstheme="minorHAnsi"/>
          <w:color w:val="000000" w:themeColor="text1"/>
          <w:lang w:val="en-US"/>
        </w:rPr>
        <w:t>;</w:t>
      </w:r>
      <w:r w:rsidR="00277F9E" w:rsidRPr="003604A7">
        <w:rPr>
          <w:rFonts w:cstheme="minorHAnsi"/>
          <w:color w:val="000000" w:themeColor="text1"/>
          <w:lang w:val="en-US"/>
        </w:rPr>
        <w:t xml:space="preserve"> as well as </w:t>
      </w:r>
      <w:r w:rsidR="005D07B9" w:rsidRPr="003604A7">
        <w:rPr>
          <w:rFonts w:cstheme="minorHAnsi"/>
          <w:color w:val="000000" w:themeColor="text1"/>
          <w:lang w:val="en-US"/>
        </w:rPr>
        <w:t xml:space="preserve">with </w:t>
      </w:r>
      <w:r w:rsidR="00277F9E" w:rsidRPr="003604A7">
        <w:rPr>
          <w:rFonts w:cstheme="minorHAnsi"/>
          <w:color w:val="000000" w:themeColor="text1"/>
          <w:lang w:val="en-US"/>
        </w:rPr>
        <w:t xml:space="preserve">high costs related to income/health-related losses and educational support </w:t>
      </w:r>
      <w:r w:rsidR="00277F9E" w:rsidRPr="003604A7">
        <w:rPr>
          <w:rFonts w:cstheme="minorHAnsi"/>
          <w:color w:val="000000" w:themeColor="text1"/>
          <w:lang w:val="en-US"/>
        </w:rPr>
        <w:fldChar w:fldCharType="begin">
          <w:fldData xml:space="preserve">PEVuZE5vdGU+PENpdGU+PEF1dGhvcj5GYXJhb25lPC9BdXRob3I+PFllYXI+MjAyMTwvWWVhcj48
UmVjTnVtPjQ0PC9SZWNOdW0+PERpc3BsYXlUZXh0PihGYXJhb25lIGV0IGFsIDIwMjEpPC9EaXNw
bGF5VGV4dD48cmVjb3JkPjxyZWMtbnVtYmVyPjQ0PC9yZWMtbnVtYmVyPjxmb3JlaWduLWtleXM+
PGtleSBhcHA9IkVOIiBkYi1pZD0ieHc5djAwMjViOTJkdGxlcHIyYXY1dzl1MGQyMHJ4dDVmdjBh
IiB0aW1lc3RhbXA9IjE3MTA3NTY4NTciPjQ0PC9rZXk+PC9mb3JlaWduLWtleXM+PHJlZi10eXBl
IG5hbWU9IkpvdXJuYWwgQXJ0aWNsZSI+MTc8L3JlZi10eXBlPjxjb250cmlidXRvcnM+PGF1dGhv
cnM+PGF1dGhvcj5GYXJhb25lLCBTLiBWLjwvYXV0aG9yPjxhdXRob3I+QmFuYXNjaGV3c2tpLCBU
LjwvYXV0aG9yPjxhdXRob3I+Q29naGlsbCwgRC48L2F1dGhvcj48YXV0aG9yPlpoZW5nLCBZLjwv
YXV0aG9yPjxhdXRob3I+QmllZGVybWFuLCBKLjwvYXV0aG9yPjxhdXRob3I+QmVsbGdyb3ZlLCBN
LiBBLjwvYXV0aG9yPjxhdXRob3I+TmV3Y29ybiwgSi4gSC48L2F1dGhvcj48YXV0aG9yPkdpZ25h
YywgTS48L2F1dGhvcj48YXV0aG9yPkFsIFNhdWQsIE4uIE0uPC9hdXRob3I+PGF1dGhvcj5NYW5v
ciwgSS48L2F1dGhvcj48YXV0aG9yPlJvaGRlLCBMLiBBLjwvYXV0aG9yPjxhdXRob3I+WWFuZywg
TC48L2F1dGhvcj48YXV0aG9yPkNvcnRlc2UsIFMuPC9hdXRob3I+PGF1dGhvcj5BbG1hZ29yLCBE
LjwvYXV0aG9yPjxhdXRob3I+U3RlaW4sIE0uIEEuPC9hdXRob3I+PGF1dGhvcj5BbGJhdHRpLCBU
LiBILjwvYXV0aG9yPjxhdXRob3I+QWxqb3VkaSwgSC4gRi48L2F1dGhvcj48YXV0aG9yPkFscWFo
dGFuaSwgTS4gTS4gSi48L2F1dGhvcj48YXV0aG9yPkFzaGVyc29uLCBQLjwvYXV0aG9yPjxhdXRo
b3I+QXR3b2xpLCBMLjwvYXV0aG9yPjxhdXRob3I+Qm9sdGUsIFMuPC9hdXRob3I+PGF1dGhvcj5C
dWl0ZWxhYXIsIEouIEsuPC9hdXRob3I+PGF1dGhvcj5DcnVuZWxsZSwgQy4gTC48L2F1dGhvcj48
YXV0aG9yPkRhbGV5LCBELjwvYXV0aG9yPjxhdXRob3I+RGFsc2dhYXJkLCBTLjwvYXV0aG9yPjxh
dXRob3I+RG9wZm5lciwgTS48L2F1dGhvcj48YXV0aG9yPkVzcGluZXQsIFMuPC9hdXRob3I+PGF1
dGhvcj5GaXR6Z2VyYWxkLCBNLjwvYXV0aG9yPjxhdXRob3I+RnJhbmtlLCBCLjwvYXV0aG9yPjxh
dXRob3I+R2VybGFjaCwgTS48L2F1dGhvcj48YXV0aG9yPkhhYXZpaywgSi48L2F1dGhvcj48YXV0
aG9yPkhhcnRtYW4sIEMuIEEuPC9hdXRob3I+PGF1dGhvcj5IYXJ0dW5nLCBDLiBNLjwvYXV0aG9y
PjxhdXRob3I+SGluc2hhdywgUy4gUC48L2F1dGhvcj48YXV0aG9yPkhvZWtzdHJhLCBQLiBKLjwv
YXV0aG9yPjxhdXRob3I+SG9sbGlzLCBDLjwvYXV0aG9yPjxhdXRob3I+S29sbGlucywgUy4gSC48
L2F1dGhvcj48YXV0aG9yPlNhbmRyYSBLb29paiwgSi4gSi48L2F1dGhvcj48YXV0aG9yPkt1bnRz
aSwgSi48L2F1dGhvcj48YXV0aG9yPkxhcnNzb24sIEguPC9hdXRob3I+PGF1dGhvcj5MaSwgVC48
L2F1dGhvcj48YXV0aG9yPkxpdSwgSi48L2F1dGhvcj48YXV0aG9yPk1lcnpvbiwgRS48L2F1dGhv
cj48YXV0aG9yPk1hdHRpbmdseSwgRy48L2F1dGhvcj48YXV0aG9yPk1hdHRvcywgUC48L2F1dGhv
cj48YXV0aG9yPk1jQ2FydGh5LCBTLjwvYXV0aG9yPjxhdXRob3I+TWlrYW1pLCBBLiBZLjwvYXV0
aG9yPjxhdXRob3I+TW9saW5hLCBCLiBTLiBHLjwvYXV0aG9yPjxhdXRob3I+TmlnZywgSi4gVC48
L2F1dGhvcj48YXV0aG9yPlB1cnBlci1PdWFraWwsIEQuPC9hdXRob3I+PGF1dGhvcj5PbWlnYm9k
dW4sIE8uIE8uPC9hdXRob3I+PGF1dGhvcj5Qb2xhbmN6eWssIEcuIFYuPC9hdXRob3I+PGF1dGhv
cj5Qb2xsYWssIFkuPC9hdXRob3I+PGF1dGhvcj5Qb3VsdG9uLCBBLiBTLjwvYXV0aG9yPjxhdXRo
b3I+UmFqa3VtYXIsIFIuIFAuPC9hdXRob3I+PGF1dGhvcj5SZWRpbmcsIEEuPC9hdXRob3I+PGF1
dGhvcj5SZWlmLCBBLjwvYXV0aG9yPjxhdXRob3I+UnViaWEsIEsuPC9hdXRob3I+PGF1dGhvcj5S
dWNrbGlkZ2UsIEouPC9hdXRob3I+PGF1dGhvcj5Sb21hbm9zLCBNLjwvYXV0aG9yPjxhdXRob3I+
UmFtb3MtUXVpcm9nYSwgSi4gQS48L2F1dGhvcj48YXV0aG9yPlNjaGVsbGVrZW5zLCBBLjwvYXV0
aG9yPjxhdXRob3I+U2NoZXJlcywgQS48L2F1dGhvcj48YXV0aG9yPlNjaG9lbWFuLCBSLjwvYXV0
aG9yPjxhdXRob3I+U2Nod2VpdHplciwgSi4gQi48L2F1dGhvcj48YXV0aG9yPlNoYWgsIEguPC9h
dXRob3I+PGF1dGhvcj5Tb2xhbnRvLCBNLiBWLjwvYXV0aG9yPjxhdXRob3I+U29udWdhLUJhcmtl
LCBFLjwvYXV0aG9yPjxhdXRob3I+U291dHVsbG8sIEMuPC9hdXRob3I+PGF1dGhvcj5TdGVpbmhh
dXNlbiwgSC4gQy48L2F1dGhvcj48YXV0aG9yPlN3YW5zb24sIEouIE0uPC9hdXRob3I+PGF1dGhv
cj5UaGFwYXIsIEEuPC9hdXRob3I+PGF1dGhvcj5UcmlwcCwgRy48L2F1dGhvcj48YXV0aG9yPnZh
biBkZSBHbGluZCwgRy48L2F1dGhvcj48YXV0aG9yPnZhbiBkZW4gQnJpbmssIFcuPC9hdXRob3I+
PGF1dGhvcj5WYW4gZGVyIE9vcmQsIFMuPC9hdXRob3I+PGF1dGhvcj5WZW50ZXIsIEEuPC9hdXRo
b3I+PGF1dGhvcj5WaXRpZWxsbywgQi48L2F1dGhvcj48YXV0aG9yPldhbGl0emEsIFMuPC9hdXRo
b3I+PGF1dGhvcj5XYW5nLCBZLjwvYXV0aG9yPjwvYXV0aG9ycz48L2NvbnRyaWJ1dG9ycz48YXV0
aC1hZGRyZXNzPkRlcGFydG1lbnRzIG9mIFBzeWNoaWF0cnkgYW5kIE5ldXJvc2NpZW5jZSBhbmQg
UGh5c2lvbG9neSwgUHN5Y2hpYXRyeSBSZXNlYXJjaCBEaXZpc2lvbiwgU1VOWSBVcHN0YXRlIE1l
ZGljYWwgVW5pdmVyc2l0eSwgU3lyYWN1c2UsIE5ZLCBVU0E7IFdvcmxkIEZlZGVyYXRpb24gb2Yg
QURIRCwgU3dpdHplcmxhbmQ7IEFtZXJpY2FuIFByb2Zlc3Npb25hbCBTb2NpZXR5IG9mIEFESEQg
YW5kIFJlbGF0ZWQgRGlzb3JkZXJzIChBUFNBUkQpLCBVU0EuIEVsZWN0cm9uaWMgYWRkcmVzczog
c2ZhcmFvbmVAY2hpbGRwc3ljaHJlc2VhcmNoLm9yZy4mI3hEO0RlcGFydG1lbnQgb2YgQ2hpbGQg
YW5kIEFkb2xlc2NlbnQgUHN5Y2hpYXRyeSBhbmQgUHN5Y2hvdGhlcmFweSwgQ2VudHJhbCBJbnN0
aXR1dGUgb2YgTWVudGFsIEhlYWx0aCwgTWVkaWNhbCBGYWN1bHR5IE1hbm5oZWltLCBVbml2ZXJz
aXR5IG9mIEhlaWRlbGJlcmcsIE1hbm5oZWltLCBHZXJtYW55OyBDaGlsZCBhbmQgQWRvbGVzY2Vu
dCBQc3ljaGlhdHJpc3QmYXBvcztzIFJlcHJlc2VudGF0aXZlLCBaZW50cmFsZXMtQURIUy1OZXR6
LCBHZXJtYW55OyBUaGUgR2VybWFuIEFzc29jaWF0aW9uIG9mIENoaWxkIGFuZCBBZG9sZXNjZW50
IFBzeWNoaWF0cnkgYW5kIFBzeWNob3RoZXJhcHksIEdlcm1hbnkuJiN4RDtEZXBhcnRtZW50cyBv
ZiBQYWVkaWF0cmljcyBhbmQgUHN5Y2hpYXRyeSwgRmFjdWx0eSBvZiBNZWRpY2luZSwgRGVudGlz
dHJ5IGFuZCBIZWFsdGggU2NpZW5jZXMsIFVuaXZlcnNpdHkgb2YgTWVsYm91cm5lLCBNZWxib3Vy
bmUsIEF1c3RyYWxpYS4mI3hEO0JlaWppbmcgQW5kaW5nIEhvc3BpdGFsLCBDYXBpdGFsIE1lZGlj
YWwgVW5pdmVyc2l0eSwgQmVpamluZywgQ2hpbmE7IFRoZSBOYXRpb25hbCBDbGluaWNhbCBSZXNl
YXJjaCBDZW50ZXIgZm9yIE1lbnRhbCBEaXNvcmRlcnMsIEJlaWppbmcsIENoaW5hOyBCZWlqaW5n
IEtleSBMYWJvcmF0b3J5IG9mIE1lbnRhbCBEaXNvcmRlcnMsIEJlaWppbmcsIENoaW5hOyBCZWlq
aW5nIEluc3RpdHV0ZSBmb3IgQnJhaW4gRGlzb3JkZXJzLCBCZWlqaW5nLCBDaGluYTsgQXNpYW4g
RmVkZXJhdGlvbiBvZiBBREhELCBDaGluYTsgQ2hpbmVzZSBTb2NpZXR5IG9mIENoaWxkIGFuZCBB
ZG9sZXNjZW50IFBzeWNoaWF0cnksIENoaW5hLiYjeEQ7Q2xpbmljYWwgJmFtcDsgUmVzZWFyY2gg
UHJvZ3JhbXMgaW4gUGVkaWF0cmljIFBzeWNob3BoYXJtYWNvbG9neSAmYW1wOyBBZHVsdCBBREhE
LCBNYXNzYWNodXNldHRzIEdlbmVyYWwgSG9zcGl0YWwsIEJvc3RvbiwgTUEsIFVTQTsgRGVwYXJ0
bWVudCBvZiBQc3ljaGlhdHJ5LCBIYXJ2YXJkIE1lZGljYWwgU2Nob29sLCBCb3N0b24sIE1BLCBV
U0EuJiN4RDtUdXJuZXIgSW5zdGl0dXRlIGZvciBCcmFpbiBhbmQgTWVudGFsIEhlYWx0aCBhbmQg
U2Nob29sIG9mIFBzeWNob2xvZ2ljYWwgU2NpZW5jZXMsIE1vbmFzaCBVbml2ZXJzaXR5LCBDbGF5
dG9uLCBWSUMsIEF1c3RyYWxpYTsgQXVzdHJhbGlhbiBBREhEIFByb2Zlc3Npb25hbHMgQXNzb2Np
YXRpb24gKEFBRFBBKSwgQXVzdHJhbGlhLiYjeEQ7QW1lcmljYW4gUHJvZmVzc2lvbmFsIFNvY2ll
dHkgb2YgQURIRCBhbmQgUmVsYXRlZCBEaXNvcmRlcnMgKEFQU0FSRCksIFVTQTsgRGVwYXJ0bWVu
dHMgb2YgUHN5Y2hpYXRyeSBhbmQgUGVkaWF0cmljcywgRGl2aXNpb24gb2YgQURIRCBhbmQgTGVh
cm5pbmcgRGlzb3JkZXJzLCBJY2FobiBTY2hvb2wgb2YgTWVkaWNpbmUgYXQgTW91bnQgU2luYWks
IE5ldyBZb3JrLCBOWSwgVVNBLiYjeEQ7RGVwYXJ0bWVudCBvZiBDaGlsZCBhbmQgQWRvbGVzY2Vu
dCBQc3ljaGlhdHJ5LCBNb250cmVhbCBDaGlsZHJlbiZhcG9zO3MgSG9zcGl0YWwsIE1VSEMsIE1v
bnRyZWFsLCBDYW5hZGE7IENoaWxkIGFuZCBBZG9sZXNjZW50IFBzeWNoaWF0cnkgRGl2aXNpb24s
IE1jR2lsbCBVbml2ZXJzaXR5LCBNb250cmVhbCwgQ2FuYWRhOyBDYW5hZGlhbiBBREhEIFJlc2Vh
cmNoIEFsbGlhbmNlIChDQUREUkEpLCBDYW5hZGEuJiN4RDtTYXVkaSBBREhEIFNvY2lldHksIFNh
dWRpIEFyYWJpYS4mI3hEO0NoYWlyLCBJc3JhZWxpIFNvY2lldHkgb2YgQURIRCAoSVNBKSwgSXNy
YWVsOyBDby1jaGFpciBvZiB0aGUgbmV1cm9kZXZlbG9wbWVudGFsIHNlY3Rpb24gaW4gRVBBICh0
aGUgRXVyb3BlYW4gUHN5Y2hpYXRyaWMgQXNzb2NpYXRpb24pLCBGcmFuY2UuJiN4RDtEZXBhcnRt
ZW50IG9mIFBzeWNoaWF0cnksIEZlZGVyYWwgVW5pdmVyc2l0eSBvZiBSaW8gR3JhbmRlIGRvIFN1
bCwgQnJhemlsLiYjeEQ7QXNpYW4gRmVkZXJhdGlvbiBvZiBBREhELCBDaGluYTsgUGVraW5nIFVu
aXZlcnNpdHkgU2l4dGggSG9zcGl0YWwvSW5zdGl0dXRlIG9mIE1lbnRhbCBIZWFsdGgsIE5hdGlv
bmFsIENsaW5pY2FsIFJlc2VhcmNoIENlbnRlciBmb3IgTWVudGFsIERpc29yZGVycyAoUGVraW5n
IFVuaXZlcnNpdHkgU2l4dGggSG9zcGl0YWwpLCBCZWlqaW5nLCBDaGluYTsgTkhDIEtleSBMYWJv
cmF0b3J5IG9mIE1lbnRhbCBIZWFsdGggKFBla2luZyBVbml2ZXJzaXR5KSwgQmVpamluZywgQ2hp
bmEuJiN4RDtDZW50ZXIgZm9yIElubm92YXRpb24gaW4gTWVudGFsIEhlYWx0aCwgU2Nob29sIG9m
IFBzeWNob2xvZ3ksIEZhY3VsdHkgb2YgRW52aXJvbm1lbnRhbCBhbmQgTGlmZSBTY2llbmNlcywg
VW5pdmVyc2l0eSBvZiBTb3V0aGFtcHRvbiwgU291dGhhbXB0b24sVUs7IENsaW5pY2FsIGFuZCBF
eHBlcmltZW50YWwgU2NpZW5jZXMgKENOUyBhbmQgUHN5Y2hpYXRyeSksIEZhY3VsdHkgb2YgTWVk
aWNpbmUsIFVuaXZlcnNpdHkgb2YgU291dGhhbXB0b24sIFNvdXRoYW1wdG9uLCBVSzsgU29sZW50
IE5IUyBUcnVzdCwgU291dGhhbXB0b24sIFVLOyBIYXNzZW5mZWxkIENoaWxkcmVuJmFwb3M7cyBI
b3NwaXRhbCBhdCBOWVUgTGFuZ29uZSwgTmV3IFlvcmsgVW5pdmVyc2l0eSBDaGlsZCBTdHVkeSBD
ZW50ZXIsIE5ldyBZb3JrIENpdHksIE5ldyBZb3JrLCBVU0E7IERpdmlzaW9uIG9mIFBzeWNoaWF0
cnkgYW5kIEFwcGxpZWQgUHN5Y2hvbG9neSwgU2Nob29sIG9mIE1lZGljaW5lLCBVbml2ZXJzaXR5
IG9mIE5vdHRpbmdoYW0sIE5vdHRpbmdoYW0sIFVLOyBVbml2ZXJzaXR5IG9mIE5vdHRpbmdoYW0s
IE5vdHRpbmdoYW0sIFVLLiYjeEQ7VW5pdmVyc2l0eSBvZiBUb3JvbnRvLCBTaWNrS2lkcyBDZW50
cmUgZm9yIENvbW11bml0eSBNZW50YWwgSGVhbHRoLCBUb3JvbnRvLCBDYW5hZGE7IENhbmFkaWFu
IEFESEQgUmVzZWFyY2ggQWxsaWFuY2UgKENBRERSQSksIENhbmFkYS4mI3hEO1VuaXZlcnNpdHkg
b2YgV2FzaGluZ3RvbiwgU2VhdHRsZSwgV0EsIFVTQTsgU2VhdHRsZSBDaGlsZHJlbiZhcG9zO3Mg
SG9zcGl0YWwsIFNlYXR0bGUsIFdBLCBVU0EuJiN4RDtTYXVkaSBBREhEIFNvY2lldHkgTWVkaWNh
bCBhbmQgUHN5Y2hvbG9naWNhbCBDb21taXR0ZWUsIFNhdWRpIEFyYWJpYS4mI3hEO0tpbmcgRmFp
c2FsIFNwZWNpYWxpc3QgSG9zcGl0YWwgJmFtcDsgUmVzZWFyY2ggQ2VudGVyLCBSaXlhZGgsIFNh
dWRpIEFyYWJpYTsgU2F1ZGkgQURIRCBTb2NpZXR5IE1lZGljYWwgYW5kIFBzeWNob2xvZ2ljYWwg
Q29tbWl0dGVlLCBTYXVkaSBBcmFiaWEuJiN4RDtDbGluaWNhbCBQc3ljaG9sb2d5LCBLaW5nIEto
YWxpZCBVbml2ZXJzaXR5LCBBYmhhLCBTYXVkaSBBcmFiaWE7IFNhdWRpIEFESEQgU29jaWV0eSwg
U2F1ZGkgQXJhYmlhLiYjeEQ7U29jaWFsIEdlbmV0aWMgJmFtcDsgRGV2ZWxvcG1lbnRhbCBQc3lj
aGlhdHJ5LCBJbnN0aXR1dGUgb2YgUHN5Y2hpYXRyeSwgUHN5Y2hvbG9neSwgYW5kIE5ldXJvc2Np
ZW5jZSwgS2luZyZhcG9zO3MgQ29sbGVnZSBMb25kb24sIFVLLiYjeEQ7RGVwYXJ0bWVudCBvZiBN
ZW50YWwgSGVhbHRoIGFuZCBCZWhhdmlvdXJhbCBTY2llbmNlLCBNb2kgVW5pdmVyc2l0eSBTY2hv
b2wgb2YgTWVkaWNpbmUsIEVsZG9yZXQsIEtlbnlhOyBCcmFpbiBhbmQgTWluZCBJbnN0aXR1dGUs
IGFuZCBEZXBhcnRtZW50IG9mIEludGVybmFsIE1lZGljaW5lLCBNZWRpY2FsIENvbGxlZ2UgRWFz
dCBBZnJpY2EsIHRoZSBBZ2EgS2hhbiBVbml2ZXJzaXR5LCBLZW55YTsgQWZyaWNhbiBDb2xsZWdl
IG9mIFBzeWNob3BoYXJtYWNvbG9neSwgS2VueWE7IEFmcmljYW4gQXNzb2NpYXRpb24gb2YgUHN5
Y2hpYXRyaXN0cywgS2VueWEuJiN4RDtDZW50ZXIgb2YgTmV1cm9kZXZlbG9wbWVudGFsIERpc29y
ZGVycyAoS0lORCksIENlbnRyZSBmb3IgUHN5Y2hpYXRyeSBSZXNlYXJjaDsgRGVwYXJ0bWVudCBv
ZiBXb21lbiZhcG9zO3MgYW5kIENoaWxkcmVuJmFwb3M7cyBIZWFsdGgsIEthcm9saW5za2EgSW5z
dGl0dXRldCAmYW1wOyBTdG9ja2hvbG0gSGVhbHRoIENhcmUgU2VydmljZXMsIFJlZ2lvbiBTdG9j
a2hvbG0sIFN3ZWRlbjsgQ2hpbGQgYW5kIEFkb2xlc2NlbnQgUHN5Y2hpYXRyeSwgU3RvY2tob2xt
IEhlYWx0aGNhcmUgU2VydmljZXMsIFJlZ2lvbiBTdG9ja2hvbG0sIFN3ZWRlbjsgQ3VydGluIEF1
dGlzbSBSZXNlYXJjaCBHcm91cCwgU2Nob29sIG9mIE9jY3VwYXRpb25hbCBUaGVyYXB5LCBTb2Np
YWwgV29yayBhbmQgU3BlZWNoIFBhdGhvbG9neSwgQ3VydGluIFVuaXZlcnNpdHksIFBlcnRoLCBX
ZXN0ZXJuIEF1c3RyYWxpYSwgQXVzdHJhbGlhLiYjeEQ7RGVwYXJ0bWVudCBvZiBDb2duaXRpdmUg
TmV1cm9zY2llbmNlLCBEb25kZXJzIEluc3RpdHV0ZSBmb3IgQnJhaW4sIENvZ25pdGlvbiBhbmQg
QmVoYXZpb3VyLCBSYWRib3VkIFVuaXZlcnNpdHkgTWVkaWNhbCBDZW50cmUsIE5pam1lZ2VuLCB0
aGUgTmV0aGVybGFuZHMuJiN4RDtWcmlqZSBVbml2ZXJzaXRlaXQgQnJ1c3NlbCAoVlVCKSwgVW5p
dmVyc2l0YWlyIFppZWtlbmh1aXMgQnJ1c3NlbCAoVVogQnJ1c3NlbCksIERlcHQuIG9mIFBzeWNo
aWF0cnksIEJydXNzZWwsIEJlbGdpdW07IEludGVybmF0aW9uYWwgQ29sbGFib3JhdGlvbiBvbiBB
REhEIGFuZCBTdWJzdGFuY2UgQWJ1c2UgKElDQVNBKSwgTmlqbWVnZW4sIHRoZSBOZXRoZXJsYW5k
cy4mI3hEO0RpdmlzaW9uIG9mIFBzeWNoaWF0cnkgYW5kIEFwcGxpZWQgUHN5Y2hvbG9neSwgU2No
b29sIG9mIE1lZGljaW5lIFVuaXZlcnNpdHkgb2YgTm90dGluZ2hhbSwgTm90dGluZ2hhbSwgVUs7
IE5JSFIgTWluZFRlY2ggTWVudGFsIEhlYWx0aCBNZWRUZWNoIENvb3BlcmF0aXZlICZhbXA7IENl
bnRyZSBmb3IgQURIRCBhbmQgTmV1cm9kZXZlbG9wbWVudGFsIERpc29yZGVycyBBY3Jvc3MgdGhl
IExpZmVzcGFuIChDQU5EQUwpLCBJbnN0aXR1dGUgb2YgTWVudGFsIEhlYWx0aCwgVW5pdmVyc2l0
eSBvZiBOb3R0aW5naGFtLCBOb3R0aW5naGFtLCBVSy4mI3hEO05hdGlvbmFsIENlbnRyZSBmb3Ig
UmVnaXN0ZXItYmFzZWQgUmVzZWFyY2gsIEFhcmh1cyBVbml2ZXJzaXR5LCBBYXJodXMsIERlbm1h
cms7IFRoZSBMdW5kYmVjayBGb3VuZGF0aW9uIEluaXRpYXRpdmUgZm9yIEludGVncmF0aXZlIFBz
eWNoaWF0cmljIFJlc2VhcmNoLCBpUFNZQ0gsIEFhcmh1cywgRGVubWFyay4mI3hEO0RlcGFydG1l
bnQgb2YgQ2hpbGQgYW5kIEFkb2xlc2NlbnQgUHN5Y2hpYXRyeSwgUHN5Y2hvc29tYXRpY3MgYW5k
IFBzeWNob3RoZXJhcHksIFNjaG9vbCBvZiBDaGlsZCBhbmQgQWRvbGVzY2VudCBDb2duaXRpdmUg
QmVoYXZpb3IgVGhlcmFweSAoQUtpUCksIEZhY3VsdHkgb2YgTWVkaWNpbmUgYW5kIFVuaXZlcnNp
dHkgSG9zcGl0YWwgQ29sb2duZSwgVW5pdmVyc2l0eSBDb2xvZ25lLCBDb2xvZ25lLCBHZXJtYW55
OyBaZW50cmFsZXMtQURIUy1OZXR6LCBHZXJtYW55LiYjeEQ7Q2FuYWRpYW4gQURIRCBSZXNvdXJj
ZSBBbGxpYW5jZSAoQ0FERFJBKSwgQ2FuYWRhLiYjeEQ7VHJpbml0eSBDb2xsZWdlLCBEdWJsaW4s
IElyZWxhbmQuJiN4RDtEZXBhcnRtZW50cyBvZiBIdW1hbiBHZW5ldGljcyBhbmQgUHN5Y2hpYXRy
eSwgRG9uZGVycyBJbnN0aXR1dGUgZm9yIEJyYWluLCBDb2duaXRpb24gYW5kIEJlaGF2aW91ciwg
UmFkYm91ZCBVbml2ZXJzaXR5IE1lZGljYWwgQ2VudGVyLCBOaWptZWdlbiwgdGhlIE5ldGhlcmxh
bmRzOyBQcm9mZXNzaW9uYWwgQm9hcmQsIEFESEQgRXVyb3BlLCBCZWxnaXVtLiYjeEQ7RGVwYXJ0
bWVudCBvZiBDaGlsZCBhbmQgQWRvbGVzY2VudCBQc3ljaGlhdHJ5LCBQc3ljaG9zb21hdGljcyBh
bmQgUHN5Y2hvdGhlcmFweSwgVW5pdmVyc2l0eSBIb3NwaXRhbCBXdWVyemJ1cmcsIFd1ZXJ6YnVy
ZywgR2VybWFueS4gRWxlY3Ryb25pYyBhZGRyZXNzOiBtYW5mcmVkLmdlcmxhY2hAdW5pLXd1ZXJ6
YnVyZy5kZS4mI3hEO0RlcGFydG1lbnQgb2YgQmlvbWVkaWNpbmUsIFVuaXZlcnNpdHkgb2YgQmVy
Z2VuLCBCZXJnZW4sIE5vcndheTsgRGl2aXNpb24gb2YgUHN5Y2hpYXRyeSwgSGF1a2VsYW5kIFVu
aXZlcnNpdHkgSG9zcGl0YWwsIEJlcmdlbiwgTm9yd2F5LiYjeEQ7VW5pdmVyc2l0eSBvZiBHcm9u
aW5nZW4sIEdyb25pbmdlbiwgdGhlIE5ldGhlcmxhbmRzOyBVbml2ZXJzaXR5IE1lZGljYWwgQ2Vu
dGVyIEdyb25pbmdlbiwgR3JvbmluZ2VuLCB0aGUgTmV0aGVybGFuZHM7IEludGVyZGlzY2lwbGlu
YXJ5IENlbnRlciBQc3ljaG9wYXRob2xvZ3kgYW5kIEVtb3Rpb24gUmVndWxhdGlvbiAoSUNQRSks
IEdyb25pbmdlbiwgdGhlIE5ldGhlcmxhbmRzOyBBREhEIEFjcm9zcyB0aGUgTGlmZXNwYW4gTmV0
d29yayBmcm9tIEV1cm9wZWFuIENvbGxlZ2Ugb2YgTmV1cm9wc3ljaG9waGFybWFjb2xvZ3koRUNO
UCksIHRoZSBOZXRoZXJsYW5kcy4mI3hEO0RlcGFydG1lbnQgb2YgUHN5Y2hvbG9neSwgVW5pdmVy
c2l0eSBvZiBXeW9taW5nLCBMYXJhbWllLCBXWSwgVVNBLiYjeEQ7VW5pdmVyc2l0eSBvZiBDYWxp
Zm9ybmlhLCBCZXJrZWxleSwgQ0EsIFVTQTsgVW5pdmVyc2l0eSBvZiBDYWxpZm9ybmlhLCBTYW4g
RnJhbmNpc2NvLCBDQSwgVVNBLiYjeEQ7VW5pdmVyc2l0eSBvZiBHcm9uaW5nZW4sIFVuaXZlcnNp
dHkgTWVkaWNhbCBDZW50ZXIgR3JvbmluZ2VuLCBEZXBhcnRtZW50IG9mIENoaWxkIGFuZCBBZG9s
ZXNjZW50IFBzeWNoaWF0cnksIEdyb25pbmdlbiwgdGhlIE5ldGhlcmxhbmRzLiYjeEQ7SGFzc2Vu
ZmVsZCBDaGlsZHJlbiZhcG9zO3MgSG9zcGl0YWwgYXQgTllVIExhbmdvbmUsIE5ldyBZb3JrIFVu
aXZlcnNpdHkgQ2hpbGQgU3R1ZHkgQ2VudGVyLCBOZXcgWW9yayBDaXR5LCBOZXcgWW9yaywgVVNB
OyBEaXZpc2lvbiBvZiBQc3ljaGlhdHJ5IGFuZCBBcHBsaWVkIFBzeWNob2xvZ3ksIFNjaG9vbCBv
ZiBNZWRpY2luZSwgVW5pdmVyc2l0eSBvZiBOb3R0aW5naGFtLCBOb3R0aW5naGFtLCBVSzsgTm90
dGluZ2hhbXNoaXJlIEhlYWx0aGNhcmUgTkhTIEZvdW5kYXRpb24gVHJ1c3QsIE5vdHRpbmdoYW0s
IFVLOyBOSUhSIE1pbmRUZWNoIE1lZFRlY2ggQ28tb3BlcmF0aXZlLCBOb3R0aW5naGFtLCBVSzsg
TklIUiBOb3R0aW5naGFtIEJpb21lZGljYWwgUmVzZWFyY2ggQ2VudHJlLCBOb3R0aW5naGFtLCBV
Sy4mI3hEO0R1a2UgVW5pdmVyc2l0eSBTY2hvb2wgb2YgTWVkaWNpbmUsIER1cmhhbSwgTkMsIFVT
QTsgRHVrZSBDbGluaWNhbCBSZXNlYXJjaCBJbnN0aXR1dGUsIER1cmhhbSwgTkMsIFVTQS4mI3hE
O0Ftc3RlcmRhbSBVbml2ZXJzaXR5IE1lZGljYWwgQ2VudGVyIChWVU1jKSwgQW1zdGVyZGFtLCB0
aGUgTmV0aGVybGFuZHM7IFBzeVEsIFRoZSBIYWd1ZSwgdGhlIE5ldGhlcmxhbmRzOyBFdXJvcGVh
biBOZXR3b3JrIEFkdWx0IEFESEQsIHRoZSBOZXRoZXJsYW5kczsgRElWQSBGb3VuZGF0aW9uLCB0
aGUgTmV0aGVybGFuZHM7IE5ldXJvZGV2ZWxvcG1lbnRhbCBEaXNvcmRlcnMgQWNyb3NzIExpZmVz
cGFuIFNlY3Rpb24gb2YgRXVyb3BlYW4gUHN5Y2hpYXRyaWMgQXNzb2NpYXRpb24sIEZyYW5jZS4m
I3hEO1NvY2lhbCwgR2VuZXRpYyBhbmQgRGV2ZWxvcG1lbnRhbCBQc3ljaGlhdHJ5IENlbnRyZSwg
SW5zdGl0dXRlIG9mIFBzeWNoaWF0cnksIFBzeWNob2xvZ3kgYW5kIE5ldXJvc2NpZW5jZSwgS2lu
ZyZhcG9zO3MgQ29sbGVnZSBMb25kb24sIExvbmRvbiwgVUsuJiN4RDtTY2hvb2wgb2YgTWVkaWNh
bCBTY2llbmNlcywgT3JlYnJvIFVuaXZlcnNpdHksIE9yZWJybywgU3dlZGVuOyBEZXBhcnRtZW50
IG9mIE1lZGljYWwgRXBpZGVtaW9sb2d5IGFuZCBCaW9zdGF0aXN0aWNzLCBLYXJvbGluc2thIElu
c3RpdHV0ZXQsIFNvbG5hLCBTd2VkZW4uJiN4RDtHcm93dGgsIERldmVsb3BtZW50IGFuZCBNZW50
YWwgSGVhbHRoIENlbnRlciBmb3IgQ2hpbGRyZW4gYW5kIEFkb2xlc2NlbnRzLCBDaGlsZHJlbiZh
cG9zO3MgSG9zcGl0YWwgb2YgQ2hvbmdxaW5nIE1lZGljYWwgVW5pdmVyc2l0eSwgQ2hvbmdxaW5n
LCBDaGluYTsgTmF0aW9uYWwgUmVzZWFyY2ggQ2VudGVyIGZvciBDbGluaWNhbCBNZWRpY2luZSBv
ZiBDaGlsZCBIZWFsdGggYW5kIERpc2Vhc2UsIENob25ncWluZywgQ2hpbmE7IFRoZSBTdWJzcGVj
aWFsdHkgR3JvdXAgb2YgRGV2ZWxvcG1lbnRhbCBhbmQgQmVoYXZpb3JhbCBQZWRpYXRyaWNzLCB0
aGUgU29jaWV0eSBvZiBQZWRpYXRyaWNzLCBDaGluZXNlIE1lZGljYWwgQXNzb2NpYXRpb24sIENo
aW5hLiYjeEQ7QXNpYW4gRmVkZXJhdGlvbiBvZiBBREhELCBDaGluYTsgUGVraW5nIFVuaXZlcnNp
dHkgU2l4dGggSG9zcGl0YWwvSW5zdGl0dXRlIG9mIE1lbnRhbCBIZWFsdGgsIE5hdGlvbmFsIENs
aW5pY2FsIFJlc2VhcmNoIENlbnRlciBmb3IgTWVudGFsIERpc29yZGVycyAoUGVraW5nIFVuaXZl
cnNpdHkgU2l4dGggSG9zcGl0YWwpLCBCZWlqaW5nLCBDaGluYTsgTkhDIEtleSBMYWJvcmF0b3J5
IG9mIE1lbnRhbCBIZWFsdGggKFBla2luZyBVbml2ZXJzaXR5KSwgQmVpamluZywgQ2hpbmE7IFRo
ZSBDaGluZXNlIFNvY2lldHkgb2YgQ2hpbGQgYW5kIEFkb2xlc2NlbnQgUHN5Y2hpYXRyeSwgQ2hp
bmE7IFRoZSBBc2lhbiBTb2NpZXR5IGZvciBDaGlsZCBhbmQgQWRvbGVzY2VudCBQc3ljaGlhdHJ5
IGFuZCBBbGxpZWQgUHJvZmVzc2lvbnMsIENoaW5hLiYjeEQ7RGVwYXJ0bWVudCBvZiBGYW1pbHkg
TWVkaWNpbmUsIFNhY2tsZXIgU2Nob29sIG9mIE1lZGljaW5lLCBUZWwgQXZpdiBVbml2ZXJzaXR5
LCBUZWwgQXZpdiwgSXNyYWVsOyBMZXVtaXQgSGVhbHRoIFNlcnZpY2VzLCBUZWwgQXZpdiwgSXNy
YWVsOyBJc3JhZWxpIFNvY2lldHkgb2YgQURIRCwgSXNyYWVsOyBJc3JhZWxpIE5hdGlvbmFsIERp
YWJldGVzIENvdW5jaWwsIElzcmFlbC4mI3hEO1dhc2hpbmd0b24gVW5pdmVyc2l0eSwgU3QuIExv
dWlzLCBNTywgVVNBOyBNaWR3ZXN0IFJlc2VhcmNoIEdyb3VwLCBTdCBDaGFybGVzLCBNTywgVVNB
LiYjeEQ7RmVkZXJhbCBVbml2ZXJzaXR5IG9mIFJpbyBkZSBKYW5laXJvLCBSaW8gZGUgSmFuZWly
bywgQnJhemlsOyBEJmFwb3M7T3IgSW5zdGl0dXRlIGZvciBSZXNlYXJjaCBhbmQgRWR1Y2F0aW9u
LCBSaW8gZGUgSmFuZWlybywgQnJhemlsOyBCcmF6aWxpYW4gQXR0ZW50aW9uIERlZmljaXQgQXNz
b2NpYXRpb24gKEFCREEpLCBCcmF6aWwuJiN4RDtTY2hvb2wgb2YgUGhhcm1hY3ksIFVuaXZlcnNp
dHkgQ29sbGVnZSBDb3JrLCBDb3JrLCBJcmVsYW5kLiYjeEQ7VW5pdmVyc2l0eSBvZiBCcml0aXNo
IENvbHVtYmlhLCBWYW5jb3V2ZXIsIEJDLCBDYW5hZGEuJiN4RDtEZXBhcnRtZW50cyBvZiBQc3lj
aGlhdHJ5LCBQc3ljaG9sb2d5LCBQZWRpYXRyaWNzLCBDbGluaWNhbCAmYW1wOyBUcmFuc2xhdGlv
bmFsIFNjaWVuY2UsIFVuaXZlcnNpdHkgb2YgUGl0dHNidXJnaCwgUGl0dHNidXJnaCwgUEEsIFVT
QS4mI3hEO0NlbnRlciBmb3IgQURIRCBSZXNlYXJjaCwgRGVwYXJ0bWVudCBvZiBQc3ljaGlhdHJ5
LCBPcmVnb24gSGVhbHRoICZhbXA7IFNjaWVuY2UgVW5pdmVyc2l0eSwgUG9ydGxhbmQsIE9SLCBV
U0EuJiN4RDtVbml2ZXJzaXR5IG9mIE1vbnRwZWxsaWVyLCBDSFUgTW9udHBlbGxpZXIgU2FpbnQg
RWxvaSwgTVBFQSwgTWVkaWNhbCBhbmQgUHN5Y2hvbG9naWNhbCBVbml0IGZvciBDaGlsZHJlbiBh
bmQgQWRvbGVzY2VudHMgKE1QRUEpLCBNb250cGVsbGllciwgRnJhbmNlOyBJTlNFUk0gVSAxMDE4
IENFU1AtRGV2ZWxvcG1lbnRhbCBQc3ljaGlhdHJ5LCBGcmFuY2UuJiN4RDtDZW50cmUgZm9yIENo
aWxkICZhbXA7IEFkb2xlc2NlbnQgTWVudGFsIEhlYWx0aCwgQ29sbGVnZSBvZiBNZWRpY2luZSwg
VW5pdmVyc2l0eSBvZiBJYmFkYW4sIEliYWRhbiwgTmlnZXJpYTsgRGVwYXJ0bWVudCBvZiBDaGls
ZCAmYW1wOyBBZG9sZXNjZW50IFBzeWNoaWF0cnksIFVuaXZlcnNpdHkgQ29sbGVnZSBIb3NwaXRh
bCwgSWJhZGFuLCBOaWdlcmlhLiYjeEQ7RmFjdWxkYWRlIGRlIE1lZGljaW5hIEZNVVNQLCBVbml2
ZXJzaWRhZGUgZGUgU2FvIFBhdWxvLCBTYW8gUGF1bG8sIFNQLCBCcmF6aWwuJiN4RDtTZXltb3Vy
IEZveCBTY2hvb2wgb2YgRWR1Y2F0aW9uLCBUaGUgSGVicmV3IFVuaXZlcnNpdHkgb2YgSmVydXNh
bGVtLCBJc3JhZWw7IFRoZSBJc3JhZWxpIFNvY2lldHkgb2YgQURIRCAoSVNBKSwgSXNyYWVsLiYj
eEQ7QnJhaW4gTWluZCBDZW50cmUgTmVwZWFuLCBVbml2ZXJzaXR5IG9mIFN5ZG5leSwgU3lkbmV5
LCBBdXN0cmFsaWE7IEF1c3RyYWxpYW4gQURIRCBQcm9mZXNzaW9uYWxzIEFzc29jaWF0aW9uIChB
QURQQSksIEF1c3RyYWxpYS4mI3hEO0phd2FoYXJsYWwgSW5zdGl0dXRlIG9mIFBvc3RncmFkdWF0
ZSBNZWRpY2FsIEVkdWNhdGlvbiBhbmQgUmVzZWFyY2gsIFBvbmRpY2hlcnJ5LCBJbmRpYS4mI3hE
O1VTQS4mI3hEO0RlcGFydG1lbnQgb2YgUHN5Y2hpYXRyeSwgUHN5Y2hvc29tYXRpYyBNZWRpY2lu
ZSBhbmQgUHN5Y2hvdGhlcmFweSwgVW5pdmVyc2l0eSBIb3NwaXRhbCBGcmFua2Z1cnQsIEZyYW5r
ZnVydCBhbSBNYWluLCBHZXJtYW55OyBHZXJtYW4gUHN5Y2hpYXRyaWMgQXNzb2NpYXRpb24sIEdl
cm1hbnkuJiN4RDtXb3JsZCBGZWRlcmF0aW9uIG9mIEFESEQsIFN3aXR6ZXJsYW5kOyBEZXBhcnRt
ZW50IG9mIENoaWxkICZhbXA7IEFkb2xlc2NlbnQgUHN5Y2hpYXRyeSwgSW5zdGl0dXRlIG9mIFBz
eWNoaWF0cnksIFBzeWNob2xvZ3kgJmFtcDsgTmV1cm9zY2llbmNlcywgS2luZyZhcG9zO3MgQ29s
bGVnZSBMb25kb24sIExvbmRvbiwgVUs7IEV1cm9wZWFuIE5ldHdvcmsgZm9yIEh5cGVya2luZXRp
YyBEaXNvcmRlcnMgKEVVTkVUSFlESVMpLCBHZXJtYW55LiYjeEQ7U2Nob29sIG9mIFBzeWNob2xv
Z3ksIFNwZWVjaCBhbmQgSGVhcmluZywgVW5pdmVyc2l0eSBvZiBDYW50ZXJidXJ5LCBDaHJpc3Rj
aHVyY2gsIE5ldyBaZWFsYW5kLiYjeEQ7RGVwYXJ0bWVudCBvZiBDaGlsZCBhbmQgQWRvbGVzY2Vu
dCBQc3ljaGlhdHJ5LCBQc3ljaG9zb21hdGljcyBhbmQgUHN5Y2hvdGhlcmFweSwgQ2VudGVyIG9m
IE1lbnRhbCBIZWFsdGgsIFVuaXZlcnNpdHkgSG9zcGl0YWwgV3VyemJ1cmcsIFd1cnpidXJnLCBH
ZXJtYW55OyBUaGUgR2VybWFuIEFzc29jaWF0aW9uIG9mIENoaWxkIGFuZCBBZG9sZXNjZW50IFBz
eWNoaWF0cnkgYW5kIFBzeWNob3RoZXJhcHksIEdlcm1hbnk7IFplbnRyYWxlcy1BREhTLU5ldHos
IEdlcm1hbnkuJiN4RDtEZXBhcnRtZW50IG9mIFBzeWNoaWF0cnksIEhvc3BpdGFsIFVuaXZlcnNp
dGFyaSBWYWxsIGQmYXBvcztIZWJyb24sIEJhcmNlbG9uYSwgQ2F0YWxvbmlhLCBTcGFpbjsgR3Jv
dXAgb2YgUHN5Y2hpYXRyeSwgTWVudGFsIEhlYWx0aCBhbmQgQWRkaWN0aW9ucywgVmFsbCBkJmFw
b3M7SGVicm9uIFJlc2VhcmNoIEluc3RpdHV0ZSAoVkhJUiksIEJhcmNlbG9uYSwgQ2F0YWxvbmlh
LCBTcGFpbjsgQmlvbWVkaWNhbCBOZXR3b3JrIFJlc2VhcmNoIENlbnRyZSBvbiBNZW50YWwgSGVh
bHRoIChDSUJFUlNBTSksIFVuaXZlcnNpdGF0IEF1dG9ub21hIGRlIEJhcmNlbG9uYSwgQmFyY2Vs
b25hLCBDYXRhbG9uaWEsIFNwYWluOyBEZXBhcnRtZW50IG9mIFBzeWNoaWF0cnkgYW5kIEZvcmVu
c2ljIE1lZGljaW5lLCBVbml2ZXJzaXRhdCBBdXRvbm9tYSBkZSBCYXJjZWxvbmEsIEJhcmNlbG9u
YSwgQ2F0YWxvbmlhLCBTcGFpbjsgTmV1cm9kZXZlbG9wbWVudGFsIERpc29yZGVycyBBY3Jvc3Mg
TGlmZXNwYW4gU2VjdGlvbiBvZiBFdXJvcGVhbiBQc3ljaGlhdHJpYyBBc3NvY2lhdGlvbiwgRnJh
bmNlOyBJbnRlcm5hdGlvbmFsIENvbGxhYm9yYXRpb24gb24gQURIRCBhbmQgU3Vic3RhbmNlIEFi
dXNlIChJQ0FTQSksIHRoZSBOZXRoZXJsYW5kczsgRElWQSBGb3VuZGF0aW9uLCB0aGUgTmV0aGVy
bGFuZHMuJiN4RDtSYWRib3VkIFVuaXZlcnNpdHkgTWVkaWNhbCBDZW50cmUsIERvbmRlcnMgSW5z
dGl0dXRlIGZvciBCcmFpbiwgQ29nbml0aW9uLCBhbmQgQmVoYXZpb3IsIERlcGFydG1lbnQgb2Yg
UHN5Y2hpYXRyeSwgTmlqbWVnZW4sIHRoZSBOZXRoZXJsYW5kczsgSW50ZXJuYXRpb25hbCBDb2xs
YWJvcmF0aW9uIG9uIEFESEQgYW5kIFN1YnN0YW5jZSBBYnVzZSAoSUNBU0EpLCBOaWptZWdlbiwg
dGhlIE5ldGhlcmxhbmRzLiYjeEQ7QmVoYXZpb3VyYWwgU2NpZW5jZSBJbnN0aXR1dGUsIFJhZGJv
dWQgVW5pdmVyc2l0eSwgTmlqbWVnZW4sIHRoZSBOZXRoZXJsYW5kcy4mI3hEO1VuaXZlcnNpdHkg
b2YgU3RlbGxlbmJvc2NoIEJ1c2luZXNzIFNjaG9vbCwgQ2FwZSBUb3duLCBTb3V0aCBBZnJpY2E7
IFNvdXRoIEFmcmljYW4gU3BlY2lhbCBJbnRlcmVzdCBHcm91cCBmb3IgQWR1bHQgQURIRCwgU291
dGggQWZyaWNhOyBUaGUgU291dGggQWZyaWNhbiBTb2NpZXR5IG9mIFBzeWNoaWF0cmlzdHMvUHN5
Y2hpYXRyeSBNYW5hZ2VtZW50IEdyb3VwIE1hbmFnZW1lbnQgR3VpZGVsaW5lcyBmb3IgQURIRCwg
U291dGggQWZyaWNhOyBXb3JsZCBGZWRlcmF0aW9uIG9mIEJpb2xvZ2ljYWwgUHN5Y2hpYXRyeSwg
R2VybWFueTsgQW1lcmljYW4gUHN5Y2hpYXRyaWMgQXNzb2NpYXRpb24sIFVTQTsgQXNzb2NpYXRp
b24gZm9yIE5ldXJvUHN5Y2hvRWNvbm9taWNzLCBVU0EuJiN4RDtEZXBhcnRtZW50IG9mIFBzeWNo
aWF0cnkgYW5kIEJlaGF2aW9yYWwgU2NpZW5jZXMgYW5kIHRoZSBNSU5EIEluc3RpdHV0ZSwgVW5p
dmVyc2l0eSBvZiBDYWxpZm9ybmlhLCBEYXZpcywgU2FjcmFtZW50bywgQ0EsIFVTQS4mI3hEO1Rv
cGl3YWxhIE5hdGlvbmFsIE1lZGljYWwgQ29sbGVnZSAmYW1wOyBCWUwgTmFpciBDaC4gSG9zcGl0
YWwsIE11bWJhaSwgSW5kaWEuJiN4RDtUaGUgWnVja2VyIFNjaG9vbCBvZiBNZWRpY2luZSBhdCBI
b2ZzdHJhLU5vcnRod2VsbCwgTm9ydGh3ZWxsIEhlYWx0aCwgSGVtc3RlYWQsIE5ZLCBVU0E7IENo
aWxkcmVuIGFuZCBBZHVsdHMgd2l0aCBBdHRlbnRpb24tRGVmaWNpdC9IeXBlcmFjdGl2aXR5IERp
c29yZGVyIChDSEFERCksIFVTQTsgQW1lcmljYW4gUHJvZmVzc2lvbmFsIFNvY2lldHkgb2YgQURI
RCBhbmQgUmVsYXRlZCBEaXNvcmRlcnMgKEFQU0FSRCksIFVTQTsgTmF0aW9uYWwgQ2VudGVyIGZv
ciBDaGlsZHJlbiB3aXRoIExlYXJuaW5nIERpc2FiaWxpdGllcyAoTkNMRCksIFVTQS4mI3hEO0Rl
cGFydG1lbnQgb2YgQ2hpbGQgYW5kIEFkb2xlc2NlbnQgUHN5Y2hpYXRyeSwgSW5zdGl0dXRlIG9m
IFBzeWNoaWF0cnksIFBzeWNob2xvZ3kgJmFtcDsgTmV1cm9zY2llbmNlLCBLaW5nJmFwb3M7cyBD
b2xsZWdlIExvbmRvbiwgTG9uZG9uLCBVSzsgRGVwYXJ0bWVudCBvZiBDaGlsZCAmYW1wOyBBZG9s
ZXNjZW50IFBzeWNoaWF0cnksIEFhcmh1cyBVbml2ZXJzaXR5LCBBYXJodXMsIERlbm1hcmsuJiN4
RDtBbWVyaWNhbiBQcm9mZXNzaW9uYWwgU29jaWV0eSBvZiBBREhEIGFuZCBSZWxhdGVkIERpc29y
ZGVycyAoQVBTQVJEKSwgVVNBOyBFdXJvcGVhbiBOZXR3b3JrIGZvciBIeXBlcmtpbmV0aWMgRGlz
b3JkZXJzIChFVU5FVEhZRElTKSwgR2VybWFueTsgTG91aXMgQS4gRmFpbGxhY2UgTUQsIERlcGFy
dG1lbnQgb2YgUHN5Y2hpYXRyeSBhbmQgQmVoYXZpb3JhbCBTY2llbmNlcywgVW5pdmVyc2l0eSBv
ZiBUZXhhcyBIZWFsdGggU2NpZW5jZSBDZW50ZXIgYXQgSG91c3RvbiwgSG91c3RvbiwgVFgsIFVT
QS4mI3hEO1VuaXZlcnNpdHkgb2YgWnVyaWNoLCBDSCwgU3dpdHplcmxhbmQ7IFVuaXZlcnNpdHkg
b2YgQmFzZWwsIENILCBTd2l0emVybGFuZDsgVW5pdmVyc2l0eSBvZiBTb3V0aGVybiBEZW5tYXJr
LCBPZGVuc2UsIERlbm1hcms7IENlbnRyZSBvZiBDaGlsZCBhbmQgQWRvbGVzY2VudCBNZW50YWwg
SGVhbHRoLCBDb3BlbmhhZ2VuLCBEZW5tYXJrLiYjeEQ7RGVwYXJ0bWVudCBvZiBQZWRpYXRyaWNz
LCBVbml2ZXJzaXR5IG9mIENhbGlmb3JuaWEgSXJ2aW5lLCBJcnZpbmUsIENBLCBVU0EuJiN4RDtE
aXZpc2lvbiBvZiBQc3ljaG9sb2dpY2FsIE1lZGljaW5lIGFuZCBDbGluaWNhbCBOZXVyb3NjaWVu
Y2VzLCBNUkMgQ2VudHJlIGZvciBOZXVyb3BzeWNoaWF0cmljIEdlbmV0aWNzIGFuZCBHZW5vbWlj
cywgQ2FyZGlmZiBVbml2ZXJzaXR5IFNjaG9vbCBvZiBNZWRpY2luZSwgV2FsZXMsIFVLLiYjeEQ7
SHVtYW4gRGV2ZWxvcG1lbnRhbCBOZXVyb2Jpb2xvZ3kgVW5pdCwgT2tpbmF3YSBJbnN0aXR1dGUg
b2YgU2NpZW5jZSBhbmQgVGVjaG5vbG9neSBHcmFkdWF0ZSBVbml2ZXJzaXR5LCBPa2luYXdhLCBK
YXBhbi4mI3hEO0hvZ2VzY2hvb2wgdmFuIFV0cmVjaHQvVW5pdmVyc2l0eSBvZiBBcHBsaWVkIFNj
aWVuY2VzLCBVdHJlY2h0LCB0aGUgTmV0aGVybGFuZHMuJiN4RDtBbXN0ZXJkYW0gVW5pdmVyc2l0
eSBNZWRpY2FsIENlbnRlcnMsIEFjYWRlbWljIE1lZGljYWwgQ2VudGVyLCBBbXN0ZXJkYW0sIHRo
ZSBOZXRoZXJsYW5kcy4mI3hEO1BzeWNob2xvZ3kgYW5kIEVkdWNhdGlvbmFsIFNjaWVuY2VzLCBL
VSBMZXV2ZW4sIExldXZlbiwgQmVsZ2l1bTsgRXVyb3BlYW4gQURIRCBHdWlkZWxpbmVzIEdyb3Vw
LCBHZXJtYW55LiYjeEQ7VW5pdmVyc2l0eSBvZiB0aGUgRnJlZSBTdGF0ZSwgQmxvZW1mb250ZWlu
LCBTb3V0aCBBZnJpY2EuJiN4RDtVbml2ZXJzaXR5IG9mIFRvcmlubywgVG9yaW5vLCBJdGFseTsg
Sm9obnMgSG9wa2lucyBVbml2ZXJzaXR5IFNjaG9vbCBvZiBQdWJsaWMgSGVhbHRoLCBCYWx0aW1v
cmUsIE1ELCBVU0EuJiN4RDtEZXBhcnRtZW50IG9mIENoaWxkIGFuZCBBZG9sZXNjZW50IFBzeWNo
aWF0cnkgYW5kIFBzeWNob3RoZXJhcHksIFVuaXZlcnNpdHkgSG9zcGl0YWwgb2YgUHN5Y2hpYXRy
eSBadXJpY2gsIFVuaXZlcnNpdHkgb2YgWnVyaWNoLCBadXJpY2gsIFN3aXR6ZXJsYW5kLjwvYXV0
aC1hZGRyZXNzPjx0aXRsZXM+PHRpdGxlPlRoZSBXb3JsZCBGZWRlcmF0aW9uIG9mIEFESEQgSW50
ZXJuYXRpb25hbCBDb25zZW5zdXMgU3RhdGVtZW50OiAyMDggRXZpZGVuY2UtYmFzZWQgY29uY2x1
c2lvbnMgYWJvdXQgdGhlIGRpc29yZGVyPC90aXRsZT48c2Vjb25kYXJ5LXRpdGxlPk5ldXJvc2Np
IEJpb2JlaGF2IFJldjwvc2Vjb25kYXJ5LXRpdGxlPjwvdGl0bGVzPjxwZXJpb2RpY2FsPjxmdWxs
LXRpdGxlPk5ldXJvc2NpIEJpb2JlaGF2IFJldjwvZnVsbC10aXRsZT48L3BlcmlvZGljYWw+PHBh
Z2VzPjc4OS04MTg8L3BhZ2VzPjx2b2x1bWU+MTI4PC92b2x1bWU+PGVkaXRpb24+MjAyMTAyMDQ8
L2VkaXRpb24+PGtleXdvcmRzPjxrZXl3b3JkPipBdHRlbnRpb24gRGVmaWNpdCBEaXNvcmRlciB3
aXRoIEh5cGVyYWN0aXZpdHkvdGhlcmFweTwva2V5d29yZD48a2V5d29yZD5IdW1hbnM8L2tleXdv
cmQ+PGtleXdvcmQ+TmV0d29yayBNZXRhLUFuYWx5c2lzPC9rZXl3b3JkPjxrZXl3b3JkPlB1Ymxp
Y2F0aW9uIEJpYXM8L2tleXdvcmQ+PGtleXdvcmQ+QWRoZDwva2V5d29yZD48a2V5d29yZD5CcmFp
bjwva2V5d29yZD48a2V5d29yZD5Db3Vyc2U8L2tleXdvcmQ+PGtleXdvcmQ+RGlhZ25vc2lzPC9r
ZXl3b3JkPjxrZXl3b3JkPkdlbmV0aWNzPC9rZXl3b3JkPjxrZXl3b3JkPk91dGNvbWU8L2tleXdv
cmQ+PGtleXdvcmQ+VHJlYXRtZW50PC9rZXl3b3JkPjwva2V5d29yZHM+PGRhdGVzPjx5ZWFyPjIw
MjE8L3llYXI+PHB1Yi1kYXRlcz48ZGF0ZT5TZXA8L2RhdGU+PC9wdWItZGF0ZXM+PC9kYXRlcz48
aXNibj4xODczLTc1MjggKEVsZWN0cm9uaWMpJiN4RDswMTQ5LTc2MzQgKFByaW50KSYjeEQ7MDE0
OS03NjM0IChMaW5raW5nKTwvaXNibj48YWNjZXNzaW9uLW51bT4zMzU0OTczOTwvYWNjZXNzaW9u
LW51bT48dXJscz48cmVsYXRlZC11cmxzPjx1cmw+aHR0cHM6Ly93d3cubmNiaS5ubG0ubmloLmdv
di9wdWJtZWQvMzM1NDk3Mzk8L3VybD48L3JlbGF0ZWQtdXJscz48L3VybHM+PGN1c3RvbTI+UE1D
ODMyODkzMzwvY3VzdG9tMj48ZWxlY3Ryb25pYy1yZXNvdXJjZS1udW0+MTAuMTAxNi9qLm5ldWJp
b3Jldi4yMDIxLjAxLjAyMjwvZWxlY3Ryb25pYy1yZXNvdXJjZS1udW0+PHJlbW90ZS1kYXRhYmFz
ZS1uYW1lPk1lZGxpbmU8L3JlbW90ZS1kYXRhYmFzZS1uYW1lPjxyZW1vdGUtZGF0YWJhc2UtcHJv
dmlkZXI+TkxNPC9yZW1vdGUtZGF0YWJhc2UtcHJvdmlkZXI+PC9yZWNvcmQ+PC9DaXRlPjwvRW5k
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PEVuZE5vdGU+PENpdGU+PEF1dGhvcj5GYXJhb25lPC9BdXRob3I+PFllYXI+MjAyMTwvWWVhcj48
UmVjTnVtPjQ0PC9SZWNOdW0+PERpc3BsYXlUZXh0PihGYXJhb25lIGV0IGFsIDIwMjEpPC9EaXNw
bGF5VGV4dD48cmVjb3JkPjxyZWMtbnVtYmVyPjQ0PC9yZWMtbnVtYmVyPjxmb3JlaWduLWtleXM+
PGtleSBhcHA9IkVOIiBkYi1pZD0ieHc5djAwMjViOTJkdGxlcHIyYXY1dzl1MGQyMHJ4dDVmdjBh
IiB0aW1lc3RhbXA9IjE3MTA3NTY4NTciPjQ0PC9rZXk+PC9mb3JlaWduLWtleXM+PHJlZi10eXBl
IG5hbWU9IkpvdXJuYWwgQXJ0aWNsZSI+MTc8L3JlZi10eXBlPjxjb250cmlidXRvcnM+PGF1dGhv
cnM+PGF1dGhvcj5GYXJhb25lLCBTLiBWLjwvYXV0aG9yPjxhdXRob3I+QmFuYXNjaGV3c2tpLCBU
LjwvYXV0aG9yPjxhdXRob3I+Q29naGlsbCwgRC48L2F1dGhvcj48YXV0aG9yPlpoZW5nLCBZLjwv
YXV0aG9yPjxhdXRob3I+QmllZGVybWFuLCBKLjwvYXV0aG9yPjxhdXRob3I+QmVsbGdyb3ZlLCBN
LiBBLjwvYXV0aG9yPjxhdXRob3I+TmV3Y29ybiwgSi4gSC48L2F1dGhvcj48YXV0aG9yPkdpZ25h
YywgTS48L2F1dGhvcj48YXV0aG9yPkFsIFNhdWQsIE4uIE0uPC9hdXRob3I+PGF1dGhvcj5NYW5v
ciwgSS48L2F1dGhvcj48YXV0aG9yPlJvaGRlLCBMLiBBLjwvYXV0aG9yPjxhdXRob3I+WWFuZywg
TC48L2F1dGhvcj48YXV0aG9yPkNvcnRlc2UsIFMuPC9hdXRob3I+PGF1dGhvcj5BbG1hZ29yLCBE
LjwvYXV0aG9yPjxhdXRob3I+U3RlaW4sIE0uIEEuPC9hdXRob3I+PGF1dGhvcj5BbGJhdHRpLCBU
LiBILjwvYXV0aG9yPjxhdXRob3I+QWxqb3VkaSwgSC4gRi48L2F1dGhvcj48YXV0aG9yPkFscWFo
dGFuaSwgTS4gTS4gSi48L2F1dGhvcj48YXV0aG9yPkFzaGVyc29uLCBQLjwvYXV0aG9yPjxhdXRo
b3I+QXR3b2xpLCBMLjwvYXV0aG9yPjxhdXRob3I+Qm9sdGUsIFMuPC9hdXRob3I+PGF1dGhvcj5C
dWl0ZWxhYXIsIEouIEsuPC9hdXRob3I+PGF1dGhvcj5DcnVuZWxsZSwgQy4gTC48L2F1dGhvcj48
YXV0aG9yPkRhbGV5LCBELjwvYXV0aG9yPjxhdXRob3I+RGFsc2dhYXJkLCBTLjwvYXV0aG9yPjxh
dXRob3I+RG9wZm5lciwgTS48L2F1dGhvcj48YXV0aG9yPkVzcGluZXQsIFMuPC9hdXRob3I+PGF1
dGhvcj5GaXR6Z2VyYWxkLCBNLjwvYXV0aG9yPjxhdXRob3I+RnJhbmtlLCBCLjwvYXV0aG9yPjxh
dXRob3I+R2VybGFjaCwgTS48L2F1dGhvcj48YXV0aG9yPkhhYXZpaywgSi48L2F1dGhvcj48YXV0
aG9yPkhhcnRtYW4sIEMuIEEuPC9hdXRob3I+PGF1dGhvcj5IYXJ0dW5nLCBDLiBNLjwvYXV0aG9y
PjxhdXRob3I+SGluc2hhdywgUy4gUC48L2F1dGhvcj48YXV0aG9yPkhvZWtzdHJhLCBQLiBKLjwv
YXV0aG9yPjxhdXRob3I+SG9sbGlzLCBDLjwvYXV0aG9yPjxhdXRob3I+S29sbGlucywgUy4gSC48
L2F1dGhvcj48YXV0aG9yPlNhbmRyYSBLb29paiwgSi4gSi48L2F1dGhvcj48YXV0aG9yPkt1bnRz
aSwgSi48L2F1dGhvcj48YXV0aG9yPkxhcnNzb24sIEguPC9hdXRob3I+PGF1dGhvcj5MaSwgVC48
L2F1dGhvcj48YXV0aG9yPkxpdSwgSi48L2F1dGhvcj48YXV0aG9yPk1lcnpvbiwgRS48L2F1dGhv
cj48YXV0aG9yPk1hdHRpbmdseSwgRy48L2F1dGhvcj48YXV0aG9yPk1hdHRvcywgUC48L2F1dGhv
cj48YXV0aG9yPk1jQ2FydGh5LCBTLjwvYXV0aG9yPjxhdXRob3I+TWlrYW1pLCBBLiBZLjwvYXV0
aG9yPjxhdXRob3I+TW9saW5hLCBCLiBTLiBHLjwvYXV0aG9yPjxhdXRob3I+TmlnZywgSi4gVC48
L2F1dGhvcj48YXV0aG9yPlB1cnBlci1PdWFraWwsIEQuPC9hdXRob3I+PGF1dGhvcj5PbWlnYm9k
dW4sIE8uIE8uPC9hdXRob3I+PGF1dGhvcj5Qb2xhbmN6eWssIEcuIFYuPC9hdXRob3I+PGF1dGhv
cj5Qb2xsYWssIFkuPC9hdXRob3I+PGF1dGhvcj5Qb3VsdG9uLCBBLiBTLjwvYXV0aG9yPjxhdXRo
b3I+UmFqa3VtYXIsIFIuIFAuPC9hdXRob3I+PGF1dGhvcj5SZWRpbmcsIEEuPC9hdXRob3I+PGF1
dGhvcj5SZWlmLCBBLjwvYXV0aG9yPjxhdXRob3I+UnViaWEsIEsuPC9hdXRob3I+PGF1dGhvcj5S
dWNrbGlkZ2UsIEouPC9hdXRob3I+PGF1dGhvcj5Sb21hbm9zLCBNLjwvYXV0aG9yPjxhdXRob3I+
UmFtb3MtUXVpcm9nYSwgSi4gQS48L2F1dGhvcj48YXV0aG9yPlNjaGVsbGVrZW5zLCBBLjwvYXV0
aG9yPjxhdXRob3I+U2NoZXJlcywgQS48L2F1dGhvcj48YXV0aG9yPlNjaG9lbWFuLCBSLjwvYXV0
aG9yPjxhdXRob3I+U2Nod2VpdHplciwgSi4gQi48L2F1dGhvcj48YXV0aG9yPlNoYWgsIEguPC9h
dXRob3I+PGF1dGhvcj5Tb2xhbnRvLCBNLiBWLjwvYXV0aG9yPjxhdXRob3I+U29udWdhLUJhcmtl
LCBFLjwvYXV0aG9yPjxhdXRob3I+U291dHVsbG8sIEMuPC9hdXRob3I+PGF1dGhvcj5TdGVpbmhh
dXNlbiwgSC4gQy48L2F1dGhvcj48YXV0aG9yPlN3YW5zb24sIEouIE0uPC9hdXRob3I+PGF1dGhv
cj5UaGFwYXIsIEEuPC9hdXRob3I+PGF1dGhvcj5UcmlwcCwgRy48L2F1dGhvcj48YXV0aG9yPnZh
biBkZSBHbGluZCwgRy48L2F1dGhvcj48YXV0aG9yPnZhbiBkZW4gQnJpbmssIFcuPC9hdXRob3I+
PGF1dGhvcj5WYW4gZGVyIE9vcmQsIFMuPC9hdXRob3I+PGF1dGhvcj5WZW50ZXIsIEEuPC9hdXRo
b3I+PGF1dGhvcj5WaXRpZWxsbywgQi48L2F1dGhvcj48YXV0aG9yPldhbGl0emEsIFMuPC9hdXRo
b3I+PGF1dGhvcj5XYW5nLCBZLjwvYXV0aG9yPjwvYXV0aG9ycz48L2NvbnRyaWJ1dG9ycz48YXV0
aC1hZGRyZXNzPkRlcGFydG1lbnRzIG9mIFBzeWNoaWF0cnkgYW5kIE5ldXJvc2NpZW5jZSBhbmQg
UGh5c2lvbG9neSwgUHN5Y2hpYXRyeSBSZXNlYXJjaCBEaXZpc2lvbiwgU1VOWSBVcHN0YXRlIE1l
ZGljYWwgVW5pdmVyc2l0eSwgU3lyYWN1c2UsIE5ZLCBVU0E7IFdvcmxkIEZlZGVyYXRpb24gb2Yg
QURIRCwgU3dpdHplcmxhbmQ7IEFtZXJpY2FuIFByb2Zlc3Npb25hbCBTb2NpZXR5IG9mIEFESEQg
YW5kIFJlbGF0ZWQgRGlzb3JkZXJzIChBUFNBUkQpLCBVU0EuIEVsZWN0cm9uaWMgYWRkcmVzczog
c2ZhcmFvbmVAY2hpbGRwc3ljaHJlc2VhcmNoLm9yZy4mI3hEO0RlcGFydG1lbnQgb2YgQ2hpbGQg
YW5kIEFkb2xlc2NlbnQgUHN5Y2hpYXRyeSBhbmQgUHN5Y2hvdGhlcmFweSwgQ2VudHJhbCBJbnN0
aXR1dGUgb2YgTWVudGFsIEhlYWx0aCwgTWVkaWNhbCBGYWN1bHR5IE1hbm5oZWltLCBVbml2ZXJz
aXR5IG9mIEhlaWRlbGJlcmcsIE1hbm5oZWltLCBHZXJtYW55OyBDaGlsZCBhbmQgQWRvbGVzY2Vu
dCBQc3ljaGlhdHJpc3QmYXBvcztzIFJlcHJlc2VudGF0aXZlLCBaZW50cmFsZXMtQURIUy1OZXR6
LCBHZXJtYW55OyBUaGUgR2VybWFuIEFzc29jaWF0aW9uIG9mIENoaWxkIGFuZCBBZG9sZXNjZW50
IFBzeWNoaWF0cnkgYW5kIFBzeWNob3RoZXJhcHksIEdlcm1hbnkuJiN4RDtEZXBhcnRtZW50cyBv
ZiBQYWVkaWF0cmljcyBhbmQgUHN5Y2hpYXRyeSwgRmFjdWx0eSBvZiBNZWRpY2luZSwgRGVudGlz
dHJ5IGFuZCBIZWFsdGggU2NpZW5jZXMsIFVuaXZlcnNpdHkgb2YgTWVsYm91cm5lLCBNZWxib3Vy
bmUsIEF1c3RyYWxpYS4mI3hEO0JlaWppbmcgQW5kaW5nIEhvc3BpdGFsLCBDYXBpdGFsIE1lZGlj
YWwgVW5pdmVyc2l0eSwgQmVpamluZywgQ2hpbmE7IFRoZSBOYXRpb25hbCBDbGluaWNhbCBSZXNl
YXJjaCBDZW50ZXIgZm9yIE1lbnRhbCBEaXNvcmRlcnMsIEJlaWppbmcsIENoaW5hOyBCZWlqaW5n
IEtleSBMYWJvcmF0b3J5IG9mIE1lbnRhbCBEaXNvcmRlcnMsIEJlaWppbmcsIENoaW5hOyBCZWlq
aW5nIEluc3RpdHV0ZSBmb3IgQnJhaW4gRGlzb3JkZXJzLCBCZWlqaW5nLCBDaGluYTsgQXNpYW4g
RmVkZXJhdGlvbiBvZiBBREhELCBDaGluYTsgQ2hpbmVzZSBTb2NpZXR5IG9mIENoaWxkIGFuZCBB
ZG9sZXNjZW50IFBzeWNoaWF0cnksIENoaW5hLiYjeEQ7Q2xpbmljYWwgJmFtcDsgUmVzZWFyY2gg
UHJvZ3JhbXMgaW4gUGVkaWF0cmljIFBzeWNob3BoYXJtYWNvbG9neSAmYW1wOyBBZHVsdCBBREhE
LCBNYXNzYWNodXNldHRzIEdlbmVyYWwgSG9zcGl0YWwsIEJvc3RvbiwgTUEsIFVTQTsgRGVwYXJ0
bWVudCBvZiBQc3ljaGlhdHJ5LCBIYXJ2YXJkIE1lZGljYWwgU2Nob29sLCBCb3N0b24sIE1BLCBV
U0EuJiN4RDtUdXJuZXIgSW5zdGl0dXRlIGZvciBCcmFpbiBhbmQgTWVudGFsIEhlYWx0aCBhbmQg
U2Nob29sIG9mIFBzeWNob2xvZ2ljYWwgU2NpZW5jZXMsIE1vbmFzaCBVbml2ZXJzaXR5LCBDbGF5
dG9uLCBWSUMsIEF1c3RyYWxpYTsgQXVzdHJhbGlhbiBBREhEIFByb2Zlc3Npb25hbHMgQXNzb2Np
YXRpb24gKEFBRFBBKSwgQXVzdHJhbGlhLiYjeEQ7QW1lcmljYW4gUHJvZmVzc2lvbmFsIFNvY2ll
dHkgb2YgQURIRCBhbmQgUmVsYXRlZCBEaXNvcmRlcnMgKEFQU0FSRCksIFVTQTsgRGVwYXJ0bWVu
dHMgb2YgUHN5Y2hpYXRyeSBhbmQgUGVkaWF0cmljcywgRGl2aXNpb24gb2YgQURIRCBhbmQgTGVh
cm5pbmcgRGlzb3JkZXJzLCBJY2FobiBTY2hvb2wgb2YgTWVkaWNpbmUgYXQgTW91bnQgU2luYWks
IE5ldyBZb3JrLCBOWSwgVVNBLiYjeEQ7RGVwYXJ0bWVudCBvZiBDaGlsZCBhbmQgQWRvbGVzY2Vu
dCBQc3ljaGlhdHJ5LCBNb250cmVhbCBDaGlsZHJlbiZhcG9zO3MgSG9zcGl0YWwsIE1VSEMsIE1v
bnRyZWFsLCBDYW5hZGE7IENoaWxkIGFuZCBBZG9sZXNjZW50IFBzeWNoaWF0cnkgRGl2aXNpb24s
IE1jR2lsbCBVbml2ZXJzaXR5LCBNb250cmVhbCwgQ2FuYWRhOyBDYW5hZGlhbiBBREhEIFJlc2Vh
cmNoIEFsbGlhbmNlIChDQUREUkEpLCBDYW5hZGEuJiN4RDtTYXVkaSBBREhEIFNvY2lldHksIFNh
dWRpIEFyYWJpYS4mI3hEO0NoYWlyLCBJc3JhZWxpIFNvY2lldHkgb2YgQURIRCAoSVNBKSwgSXNy
YWVsOyBDby1jaGFpciBvZiB0aGUgbmV1cm9kZXZlbG9wbWVudGFsIHNlY3Rpb24gaW4gRVBBICh0
aGUgRXVyb3BlYW4gUHN5Y2hpYXRyaWMgQXNzb2NpYXRpb24pLCBGcmFuY2UuJiN4RDtEZXBhcnRt
ZW50IG9mIFBzeWNoaWF0cnksIEZlZGVyYWwgVW5pdmVyc2l0eSBvZiBSaW8gR3JhbmRlIGRvIFN1
bCwgQnJhemlsLiYjeEQ7QXNpYW4gRmVkZXJhdGlvbiBvZiBBREhELCBDaGluYTsgUGVraW5nIFVu
aXZlcnNpdHkgU2l4dGggSG9zcGl0YWwvSW5zdGl0dXRlIG9mIE1lbnRhbCBIZWFsdGgsIE5hdGlv
bmFsIENsaW5pY2FsIFJlc2VhcmNoIENlbnRlciBmb3IgTWVudGFsIERpc29yZGVycyAoUGVraW5n
IFVuaXZlcnNpdHkgU2l4dGggSG9zcGl0YWwpLCBCZWlqaW5nLCBDaGluYTsgTkhDIEtleSBMYWJv
cmF0b3J5IG9mIE1lbnRhbCBIZWFsdGggKFBla2luZyBVbml2ZXJzaXR5KSwgQmVpamluZywgQ2hp
bmEuJiN4RDtDZW50ZXIgZm9yIElubm92YXRpb24gaW4gTWVudGFsIEhlYWx0aCwgU2Nob29sIG9m
IFBzeWNob2xvZ3ksIEZhY3VsdHkgb2YgRW52aXJvbm1lbnRhbCBhbmQgTGlmZSBTY2llbmNlcywg
VW5pdmVyc2l0eSBvZiBTb3V0aGFtcHRvbiwgU291dGhhbXB0b24sVUs7IENsaW5pY2FsIGFuZCBF
eHBlcmltZW50YWwgU2NpZW5jZXMgKENOUyBhbmQgUHN5Y2hpYXRyeSksIEZhY3VsdHkgb2YgTWVk
aWNpbmUsIFVuaXZlcnNpdHkgb2YgU291dGhhbXB0b24sIFNvdXRoYW1wdG9uLCBVSzsgU29sZW50
IE5IUyBUcnVzdCwgU291dGhhbXB0b24sIFVLOyBIYXNzZW5mZWxkIENoaWxkcmVuJmFwb3M7cyBI
b3NwaXRhbCBhdCBOWVUgTGFuZ29uZSwgTmV3IFlvcmsgVW5pdmVyc2l0eSBDaGlsZCBTdHVkeSBD
ZW50ZXIsIE5ldyBZb3JrIENpdHksIE5ldyBZb3JrLCBVU0E7IERpdmlzaW9uIG9mIFBzeWNoaWF0
cnkgYW5kIEFwcGxpZWQgUHN5Y2hvbG9neSwgU2Nob29sIG9mIE1lZGljaW5lLCBVbml2ZXJzaXR5
IG9mIE5vdHRpbmdoYW0sIE5vdHRpbmdoYW0sIFVLOyBVbml2ZXJzaXR5IG9mIE5vdHRpbmdoYW0s
IE5vdHRpbmdoYW0sIFVLLiYjeEQ7VW5pdmVyc2l0eSBvZiBUb3JvbnRvLCBTaWNrS2lkcyBDZW50
cmUgZm9yIENvbW11bml0eSBNZW50YWwgSGVhbHRoLCBUb3JvbnRvLCBDYW5hZGE7IENhbmFkaWFu
IEFESEQgUmVzZWFyY2ggQWxsaWFuY2UgKENBRERSQSksIENhbmFkYS4mI3hEO1VuaXZlcnNpdHkg
b2YgV2FzaGluZ3RvbiwgU2VhdHRsZSwgV0EsIFVTQTsgU2VhdHRsZSBDaGlsZHJlbiZhcG9zO3Mg
SG9zcGl0YWwsIFNlYXR0bGUsIFdBLCBVU0EuJiN4RDtTYXVkaSBBREhEIFNvY2lldHkgTWVkaWNh
bCBhbmQgUHN5Y2hvbG9naWNhbCBDb21taXR0ZWUsIFNhdWRpIEFyYWJpYS4mI3hEO0tpbmcgRmFp
c2FsIFNwZWNpYWxpc3QgSG9zcGl0YWwgJmFtcDsgUmVzZWFyY2ggQ2VudGVyLCBSaXlhZGgsIFNh
dWRpIEFyYWJpYTsgU2F1ZGkgQURIRCBTb2NpZXR5IE1lZGljYWwgYW5kIFBzeWNob2xvZ2ljYWwg
Q29tbWl0dGVlLCBTYXVkaSBBcmFiaWEuJiN4RDtDbGluaWNhbCBQc3ljaG9sb2d5LCBLaW5nIEto
YWxpZCBVbml2ZXJzaXR5LCBBYmhhLCBTYXVkaSBBcmFiaWE7IFNhdWRpIEFESEQgU29jaWV0eSwg
U2F1ZGkgQXJhYmlhLiYjeEQ7U29jaWFsIEdlbmV0aWMgJmFtcDsgRGV2ZWxvcG1lbnRhbCBQc3lj
aGlhdHJ5LCBJbnN0aXR1dGUgb2YgUHN5Y2hpYXRyeSwgUHN5Y2hvbG9neSwgYW5kIE5ldXJvc2Np
ZW5jZSwgS2luZyZhcG9zO3MgQ29sbGVnZSBMb25kb24sIFVLLiYjeEQ7RGVwYXJ0bWVudCBvZiBN
ZW50YWwgSGVhbHRoIGFuZCBCZWhhdmlvdXJhbCBTY2llbmNlLCBNb2kgVW5pdmVyc2l0eSBTY2hv
b2wgb2YgTWVkaWNpbmUsIEVsZG9yZXQsIEtlbnlhOyBCcmFpbiBhbmQgTWluZCBJbnN0aXR1dGUs
IGFuZCBEZXBhcnRtZW50IG9mIEludGVybmFsIE1lZGljaW5lLCBNZWRpY2FsIENvbGxlZ2UgRWFz
dCBBZnJpY2EsIHRoZSBBZ2EgS2hhbiBVbml2ZXJzaXR5LCBLZW55YTsgQWZyaWNhbiBDb2xsZWdl
IG9mIFBzeWNob3BoYXJtYWNvbG9neSwgS2VueWE7IEFmcmljYW4gQXNzb2NpYXRpb24gb2YgUHN5
Y2hpYXRyaXN0cywgS2VueWEuJiN4RDtDZW50ZXIgb2YgTmV1cm9kZXZlbG9wbWVudGFsIERpc29y
ZGVycyAoS0lORCksIENlbnRyZSBmb3IgUHN5Y2hpYXRyeSBSZXNlYXJjaDsgRGVwYXJ0bWVudCBv
ZiBXb21lbiZhcG9zO3MgYW5kIENoaWxkcmVuJmFwb3M7cyBIZWFsdGgsIEthcm9saW5za2EgSW5z
dGl0dXRldCAmYW1wOyBTdG9ja2hvbG0gSGVhbHRoIENhcmUgU2VydmljZXMsIFJlZ2lvbiBTdG9j
a2hvbG0sIFN3ZWRlbjsgQ2hpbGQgYW5kIEFkb2xlc2NlbnQgUHN5Y2hpYXRyeSwgU3RvY2tob2xt
IEhlYWx0aGNhcmUgU2VydmljZXMsIFJlZ2lvbiBTdG9ja2hvbG0sIFN3ZWRlbjsgQ3VydGluIEF1
dGlzbSBSZXNlYXJjaCBHcm91cCwgU2Nob29sIG9mIE9jY3VwYXRpb25hbCBUaGVyYXB5LCBTb2Np
YWwgV29yayBhbmQgU3BlZWNoIFBhdGhvbG9neSwgQ3VydGluIFVuaXZlcnNpdHksIFBlcnRoLCBX
ZXN0ZXJuIEF1c3RyYWxpYSwgQXVzdHJhbGlhLiYjeEQ7RGVwYXJ0bWVudCBvZiBDb2duaXRpdmUg
TmV1cm9zY2llbmNlLCBEb25kZXJzIEluc3RpdHV0ZSBmb3IgQnJhaW4sIENvZ25pdGlvbiBhbmQg
QmVoYXZpb3VyLCBSYWRib3VkIFVuaXZlcnNpdHkgTWVkaWNhbCBDZW50cmUsIE5pam1lZ2VuLCB0
aGUgTmV0aGVybGFuZHMuJiN4RDtWcmlqZSBVbml2ZXJzaXRlaXQgQnJ1c3NlbCAoVlVCKSwgVW5p
dmVyc2l0YWlyIFppZWtlbmh1aXMgQnJ1c3NlbCAoVVogQnJ1c3NlbCksIERlcHQuIG9mIFBzeWNo
aWF0cnksIEJydXNzZWwsIEJlbGdpdW07IEludGVybmF0aW9uYWwgQ29sbGFib3JhdGlvbiBvbiBB
REhEIGFuZCBTdWJzdGFuY2UgQWJ1c2UgKElDQVNBKSwgTmlqbWVnZW4sIHRoZSBOZXRoZXJsYW5k
cy4mI3hEO0RpdmlzaW9uIG9mIFBzeWNoaWF0cnkgYW5kIEFwcGxpZWQgUHN5Y2hvbG9neSwgU2No
b29sIG9mIE1lZGljaW5lIFVuaXZlcnNpdHkgb2YgTm90dGluZ2hhbSwgTm90dGluZ2hhbSwgVUs7
IE5JSFIgTWluZFRlY2ggTWVudGFsIEhlYWx0aCBNZWRUZWNoIENvb3BlcmF0aXZlICZhbXA7IENl
bnRyZSBmb3IgQURIRCBhbmQgTmV1cm9kZXZlbG9wbWVudGFsIERpc29yZGVycyBBY3Jvc3MgdGhl
IExpZmVzcGFuIChDQU5EQUwpLCBJbnN0aXR1dGUgb2YgTWVudGFsIEhlYWx0aCwgVW5pdmVyc2l0
eSBvZiBOb3R0aW5naGFtLCBOb3R0aW5naGFtLCBVSy4mI3hEO05hdGlvbmFsIENlbnRyZSBmb3Ig
UmVnaXN0ZXItYmFzZWQgUmVzZWFyY2gsIEFhcmh1cyBVbml2ZXJzaXR5LCBBYXJodXMsIERlbm1h
cms7IFRoZSBMdW5kYmVjayBGb3VuZGF0aW9uIEluaXRpYXRpdmUgZm9yIEludGVncmF0aXZlIFBz
eWNoaWF0cmljIFJlc2VhcmNoLCBpUFNZQ0gsIEFhcmh1cywgRGVubWFyay4mI3hEO0RlcGFydG1l
bnQgb2YgQ2hpbGQgYW5kIEFkb2xlc2NlbnQgUHN5Y2hpYXRyeSwgUHN5Y2hvc29tYXRpY3MgYW5k
IFBzeWNob3RoZXJhcHksIFNjaG9vbCBvZiBDaGlsZCBhbmQgQWRvbGVzY2VudCBDb2duaXRpdmUg
QmVoYXZpb3IgVGhlcmFweSAoQUtpUCksIEZhY3VsdHkgb2YgTWVkaWNpbmUgYW5kIFVuaXZlcnNp
dHkgSG9zcGl0YWwgQ29sb2duZSwgVW5pdmVyc2l0eSBDb2xvZ25lLCBDb2xvZ25lLCBHZXJtYW55
OyBaZW50cmFsZXMtQURIUy1OZXR6LCBHZXJtYW55LiYjeEQ7Q2FuYWRpYW4gQURIRCBSZXNvdXJj
ZSBBbGxpYW5jZSAoQ0FERFJBKSwgQ2FuYWRhLiYjeEQ7VHJpbml0eSBDb2xsZWdlLCBEdWJsaW4s
IElyZWxhbmQuJiN4RDtEZXBhcnRtZW50cyBvZiBIdW1hbiBHZW5ldGljcyBhbmQgUHN5Y2hpYXRy
eSwgRG9uZGVycyBJbnN0aXR1dGUgZm9yIEJyYWluLCBDb2duaXRpb24gYW5kIEJlaGF2aW91ciwg
UmFkYm91ZCBVbml2ZXJzaXR5IE1lZGljYWwgQ2VudGVyLCBOaWptZWdlbiwgdGhlIE5ldGhlcmxh
bmRzOyBQcm9mZXNzaW9uYWwgQm9hcmQsIEFESEQgRXVyb3BlLCBCZWxnaXVtLiYjeEQ7RGVwYXJ0
bWVudCBvZiBDaGlsZCBhbmQgQWRvbGVzY2VudCBQc3ljaGlhdHJ5LCBQc3ljaG9zb21hdGljcyBh
bmQgUHN5Y2hvdGhlcmFweSwgVW5pdmVyc2l0eSBIb3NwaXRhbCBXdWVyemJ1cmcsIFd1ZXJ6YnVy
ZywgR2VybWFueS4gRWxlY3Ryb25pYyBhZGRyZXNzOiBtYW5mcmVkLmdlcmxhY2hAdW5pLXd1ZXJ6
YnVyZy5kZS4mI3hEO0RlcGFydG1lbnQgb2YgQmlvbWVkaWNpbmUsIFVuaXZlcnNpdHkgb2YgQmVy
Z2VuLCBCZXJnZW4sIE5vcndheTsgRGl2aXNpb24gb2YgUHN5Y2hpYXRyeSwgSGF1a2VsYW5kIFVu
aXZlcnNpdHkgSG9zcGl0YWwsIEJlcmdlbiwgTm9yd2F5LiYjeEQ7VW5pdmVyc2l0eSBvZiBHcm9u
aW5nZW4sIEdyb25pbmdlbiwgdGhlIE5ldGhlcmxhbmRzOyBVbml2ZXJzaXR5IE1lZGljYWwgQ2Vu
dGVyIEdyb25pbmdlbiwgR3JvbmluZ2VuLCB0aGUgTmV0aGVybGFuZHM7IEludGVyZGlzY2lwbGlu
YXJ5IENlbnRlciBQc3ljaG9wYXRob2xvZ3kgYW5kIEVtb3Rpb24gUmVndWxhdGlvbiAoSUNQRSks
IEdyb25pbmdlbiwgdGhlIE5ldGhlcmxhbmRzOyBBREhEIEFjcm9zcyB0aGUgTGlmZXNwYW4gTmV0
d29yayBmcm9tIEV1cm9wZWFuIENvbGxlZ2Ugb2YgTmV1cm9wc3ljaG9waGFybWFjb2xvZ3koRUNO
UCksIHRoZSBOZXRoZXJsYW5kcy4mI3hEO0RlcGFydG1lbnQgb2YgUHN5Y2hvbG9neSwgVW5pdmVy
c2l0eSBvZiBXeW9taW5nLCBMYXJhbWllLCBXWSwgVVNBLiYjeEQ7VW5pdmVyc2l0eSBvZiBDYWxp
Zm9ybmlhLCBCZXJrZWxleSwgQ0EsIFVTQTsgVW5pdmVyc2l0eSBvZiBDYWxpZm9ybmlhLCBTYW4g
RnJhbmNpc2NvLCBDQSwgVVNBLiYjeEQ7VW5pdmVyc2l0eSBvZiBHcm9uaW5nZW4sIFVuaXZlcnNp
dHkgTWVkaWNhbCBDZW50ZXIgR3JvbmluZ2VuLCBEZXBhcnRtZW50IG9mIENoaWxkIGFuZCBBZG9s
ZXNjZW50IFBzeWNoaWF0cnksIEdyb25pbmdlbiwgdGhlIE5ldGhlcmxhbmRzLiYjeEQ7SGFzc2Vu
ZmVsZCBDaGlsZHJlbiZhcG9zO3MgSG9zcGl0YWwgYXQgTllVIExhbmdvbmUsIE5ldyBZb3JrIFVu
aXZlcnNpdHkgQ2hpbGQgU3R1ZHkgQ2VudGVyLCBOZXcgWW9yayBDaXR5LCBOZXcgWW9yaywgVVNB
OyBEaXZpc2lvbiBvZiBQc3ljaGlhdHJ5IGFuZCBBcHBsaWVkIFBzeWNob2xvZ3ksIFNjaG9vbCBv
ZiBNZWRpY2luZSwgVW5pdmVyc2l0eSBvZiBOb3R0aW5naGFtLCBOb3R0aW5naGFtLCBVSzsgTm90
dGluZ2hhbXNoaXJlIEhlYWx0aGNhcmUgTkhTIEZvdW5kYXRpb24gVHJ1c3QsIE5vdHRpbmdoYW0s
IFVLOyBOSUhSIE1pbmRUZWNoIE1lZFRlY2ggQ28tb3BlcmF0aXZlLCBOb3R0aW5naGFtLCBVSzsg
TklIUiBOb3R0aW5naGFtIEJpb21lZGljYWwgUmVzZWFyY2ggQ2VudHJlLCBOb3R0aW5naGFtLCBV
Sy4mI3hEO0R1a2UgVW5pdmVyc2l0eSBTY2hvb2wgb2YgTWVkaWNpbmUsIER1cmhhbSwgTkMsIFVT
QTsgRHVrZSBDbGluaWNhbCBSZXNlYXJjaCBJbnN0aXR1dGUsIER1cmhhbSwgTkMsIFVTQS4mI3hE
O0Ftc3RlcmRhbSBVbml2ZXJzaXR5IE1lZGljYWwgQ2VudGVyIChWVU1jKSwgQW1zdGVyZGFtLCB0
aGUgTmV0aGVybGFuZHM7IFBzeVEsIFRoZSBIYWd1ZSwgdGhlIE5ldGhlcmxhbmRzOyBFdXJvcGVh
biBOZXR3b3JrIEFkdWx0IEFESEQsIHRoZSBOZXRoZXJsYW5kczsgRElWQSBGb3VuZGF0aW9uLCB0
aGUgTmV0aGVybGFuZHM7IE5ldXJvZGV2ZWxvcG1lbnRhbCBEaXNvcmRlcnMgQWNyb3NzIExpZmVz
cGFuIFNlY3Rpb24gb2YgRXVyb3BlYW4gUHN5Y2hpYXRyaWMgQXNzb2NpYXRpb24sIEZyYW5jZS4m
I3hEO1NvY2lhbCwgR2VuZXRpYyBhbmQgRGV2ZWxvcG1lbnRhbCBQc3ljaGlhdHJ5IENlbnRyZSwg
SW5zdGl0dXRlIG9mIFBzeWNoaWF0cnksIFBzeWNob2xvZ3kgYW5kIE5ldXJvc2NpZW5jZSwgS2lu
ZyZhcG9zO3MgQ29sbGVnZSBMb25kb24sIExvbmRvbiwgVUsuJiN4RDtTY2hvb2wgb2YgTWVkaWNh
bCBTY2llbmNlcywgT3JlYnJvIFVuaXZlcnNpdHksIE9yZWJybywgU3dlZGVuOyBEZXBhcnRtZW50
IG9mIE1lZGljYWwgRXBpZGVtaW9sb2d5IGFuZCBCaW9zdGF0aXN0aWNzLCBLYXJvbGluc2thIElu
c3RpdHV0ZXQsIFNvbG5hLCBTd2VkZW4uJiN4RDtHcm93dGgsIERldmVsb3BtZW50IGFuZCBNZW50
YWwgSGVhbHRoIENlbnRlciBmb3IgQ2hpbGRyZW4gYW5kIEFkb2xlc2NlbnRzLCBDaGlsZHJlbiZh
cG9zO3MgSG9zcGl0YWwgb2YgQ2hvbmdxaW5nIE1lZGljYWwgVW5pdmVyc2l0eSwgQ2hvbmdxaW5n
LCBDaGluYTsgTmF0aW9uYWwgUmVzZWFyY2ggQ2VudGVyIGZvciBDbGluaWNhbCBNZWRpY2luZSBv
ZiBDaGlsZCBIZWFsdGggYW5kIERpc2Vhc2UsIENob25ncWluZywgQ2hpbmE7IFRoZSBTdWJzcGVj
aWFsdHkgR3JvdXAgb2YgRGV2ZWxvcG1lbnRhbCBhbmQgQmVoYXZpb3JhbCBQZWRpYXRyaWNzLCB0
aGUgU29jaWV0eSBvZiBQZWRpYXRyaWNzLCBDaGluZXNlIE1lZGljYWwgQXNzb2NpYXRpb24sIENo
aW5hLiYjeEQ7QXNpYW4gRmVkZXJhdGlvbiBvZiBBREhELCBDaGluYTsgUGVraW5nIFVuaXZlcnNp
dHkgU2l4dGggSG9zcGl0YWwvSW5zdGl0dXRlIG9mIE1lbnRhbCBIZWFsdGgsIE5hdGlvbmFsIENs
aW5pY2FsIFJlc2VhcmNoIENlbnRlciBmb3IgTWVudGFsIERpc29yZGVycyAoUGVraW5nIFVuaXZl
cnNpdHkgU2l4dGggSG9zcGl0YWwpLCBCZWlqaW5nLCBDaGluYTsgTkhDIEtleSBMYWJvcmF0b3J5
IG9mIE1lbnRhbCBIZWFsdGggKFBla2luZyBVbml2ZXJzaXR5KSwgQmVpamluZywgQ2hpbmE7IFRo
ZSBDaGluZXNlIFNvY2lldHkgb2YgQ2hpbGQgYW5kIEFkb2xlc2NlbnQgUHN5Y2hpYXRyeSwgQ2hp
bmE7IFRoZSBBc2lhbiBTb2NpZXR5IGZvciBDaGlsZCBhbmQgQWRvbGVzY2VudCBQc3ljaGlhdHJ5
IGFuZCBBbGxpZWQgUHJvZmVzc2lvbnMsIENoaW5hLiYjeEQ7RGVwYXJ0bWVudCBvZiBGYW1pbHkg
TWVkaWNpbmUsIFNhY2tsZXIgU2Nob29sIG9mIE1lZGljaW5lLCBUZWwgQXZpdiBVbml2ZXJzaXR5
LCBUZWwgQXZpdiwgSXNyYWVsOyBMZXVtaXQgSGVhbHRoIFNlcnZpY2VzLCBUZWwgQXZpdiwgSXNy
YWVsOyBJc3JhZWxpIFNvY2lldHkgb2YgQURIRCwgSXNyYWVsOyBJc3JhZWxpIE5hdGlvbmFsIERp
YWJldGVzIENvdW5jaWwsIElzcmFlbC4mI3hEO1dhc2hpbmd0b24gVW5pdmVyc2l0eSwgU3QuIExv
dWlzLCBNTywgVVNBOyBNaWR3ZXN0IFJlc2VhcmNoIEdyb3VwLCBTdCBDaGFybGVzLCBNTywgVVNB
LiYjeEQ7RmVkZXJhbCBVbml2ZXJzaXR5IG9mIFJpbyBkZSBKYW5laXJvLCBSaW8gZGUgSmFuZWly
bywgQnJhemlsOyBEJmFwb3M7T3IgSW5zdGl0dXRlIGZvciBSZXNlYXJjaCBhbmQgRWR1Y2F0aW9u
LCBSaW8gZGUgSmFuZWlybywgQnJhemlsOyBCcmF6aWxpYW4gQXR0ZW50aW9uIERlZmljaXQgQXNz
b2NpYXRpb24gKEFCREEpLCBCcmF6aWwuJiN4RDtTY2hvb2wgb2YgUGhhcm1hY3ksIFVuaXZlcnNp
dHkgQ29sbGVnZSBDb3JrLCBDb3JrLCBJcmVsYW5kLiYjeEQ7VW5pdmVyc2l0eSBvZiBCcml0aXNo
IENvbHVtYmlhLCBWYW5jb3V2ZXIsIEJDLCBDYW5hZGEuJiN4RDtEZXBhcnRtZW50cyBvZiBQc3lj
aGlhdHJ5LCBQc3ljaG9sb2d5LCBQZWRpYXRyaWNzLCBDbGluaWNhbCAmYW1wOyBUcmFuc2xhdGlv
bmFsIFNjaWVuY2UsIFVuaXZlcnNpdHkgb2YgUGl0dHNidXJnaCwgUGl0dHNidXJnaCwgUEEsIFVT
QS4mI3hEO0NlbnRlciBmb3IgQURIRCBSZXNlYXJjaCwgRGVwYXJ0bWVudCBvZiBQc3ljaGlhdHJ5
LCBPcmVnb24gSGVhbHRoICZhbXA7IFNjaWVuY2UgVW5pdmVyc2l0eSwgUG9ydGxhbmQsIE9SLCBV
U0EuJiN4RDtVbml2ZXJzaXR5IG9mIE1vbnRwZWxsaWVyLCBDSFUgTW9udHBlbGxpZXIgU2FpbnQg
RWxvaSwgTVBFQSwgTWVkaWNhbCBhbmQgUHN5Y2hvbG9naWNhbCBVbml0IGZvciBDaGlsZHJlbiBh
bmQgQWRvbGVzY2VudHMgKE1QRUEpLCBNb250cGVsbGllciwgRnJhbmNlOyBJTlNFUk0gVSAxMDE4
IENFU1AtRGV2ZWxvcG1lbnRhbCBQc3ljaGlhdHJ5LCBGcmFuY2UuJiN4RDtDZW50cmUgZm9yIENo
aWxkICZhbXA7IEFkb2xlc2NlbnQgTWVudGFsIEhlYWx0aCwgQ29sbGVnZSBvZiBNZWRpY2luZSwg
VW5pdmVyc2l0eSBvZiBJYmFkYW4sIEliYWRhbiwgTmlnZXJpYTsgRGVwYXJ0bWVudCBvZiBDaGls
ZCAmYW1wOyBBZG9sZXNjZW50IFBzeWNoaWF0cnksIFVuaXZlcnNpdHkgQ29sbGVnZSBIb3NwaXRh
bCwgSWJhZGFuLCBOaWdlcmlhLiYjeEQ7RmFjdWxkYWRlIGRlIE1lZGljaW5hIEZNVVNQLCBVbml2
ZXJzaWRhZGUgZGUgU2FvIFBhdWxvLCBTYW8gUGF1bG8sIFNQLCBCcmF6aWwuJiN4RDtTZXltb3Vy
IEZveCBTY2hvb2wgb2YgRWR1Y2F0aW9uLCBUaGUgSGVicmV3IFVuaXZlcnNpdHkgb2YgSmVydXNh
bGVtLCBJc3JhZWw7IFRoZSBJc3JhZWxpIFNvY2lldHkgb2YgQURIRCAoSVNBKSwgSXNyYWVsLiYj
eEQ7QnJhaW4gTWluZCBDZW50cmUgTmVwZWFuLCBVbml2ZXJzaXR5IG9mIFN5ZG5leSwgU3lkbmV5
LCBBdXN0cmFsaWE7IEF1c3RyYWxpYW4gQURIRCBQcm9mZXNzaW9uYWxzIEFzc29jaWF0aW9uIChB
QURQQSksIEF1c3RyYWxpYS4mI3hEO0phd2FoYXJsYWwgSW5zdGl0dXRlIG9mIFBvc3RncmFkdWF0
ZSBNZWRpY2FsIEVkdWNhdGlvbiBhbmQgUmVzZWFyY2gsIFBvbmRpY2hlcnJ5LCBJbmRpYS4mI3hE
O1VTQS4mI3hEO0RlcGFydG1lbnQgb2YgUHN5Y2hpYXRyeSwgUHN5Y2hvc29tYXRpYyBNZWRpY2lu
ZSBhbmQgUHN5Y2hvdGhlcmFweSwgVW5pdmVyc2l0eSBIb3NwaXRhbCBGcmFua2Z1cnQsIEZyYW5r
ZnVydCBhbSBNYWluLCBHZXJtYW55OyBHZXJtYW4gUHN5Y2hpYXRyaWMgQXNzb2NpYXRpb24sIEdl
cm1hbnkuJiN4RDtXb3JsZCBGZWRlcmF0aW9uIG9mIEFESEQsIFN3aXR6ZXJsYW5kOyBEZXBhcnRt
ZW50IG9mIENoaWxkICZhbXA7IEFkb2xlc2NlbnQgUHN5Y2hpYXRyeSwgSW5zdGl0dXRlIG9mIFBz
eWNoaWF0cnksIFBzeWNob2xvZ3kgJmFtcDsgTmV1cm9zY2llbmNlcywgS2luZyZhcG9zO3MgQ29s
bGVnZSBMb25kb24sIExvbmRvbiwgVUs7IEV1cm9wZWFuIE5ldHdvcmsgZm9yIEh5cGVya2luZXRp
YyBEaXNvcmRlcnMgKEVVTkVUSFlESVMpLCBHZXJtYW55LiYjeEQ7U2Nob29sIG9mIFBzeWNob2xv
Z3ksIFNwZWVjaCBhbmQgSGVhcmluZywgVW5pdmVyc2l0eSBvZiBDYW50ZXJidXJ5LCBDaHJpc3Rj
aHVyY2gsIE5ldyBaZWFsYW5kLiYjeEQ7RGVwYXJ0bWVudCBvZiBDaGlsZCBhbmQgQWRvbGVzY2Vu
dCBQc3ljaGlhdHJ5LCBQc3ljaG9zb21hdGljcyBhbmQgUHN5Y2hvdGhlcmFweSwgQ2VudGVyIG9m
IE1lbnRhbCBIZWFsdGgsIFVuaXZlcnNpdHkgSG9zcGl0YWwgV3VyemJ1cmcsIFd1cnpidXJnLCBH
ZXJtYW55OyBUaGUgR2VybWFuIEFzc29jaWF0aW9uIG9mIENoaWxkIGFuZCBBZG9sZXNjZW50IFBz
eWNoaWF0cnkgYW5kIFBzeWNob3RoZXJhcHksIEdlcm1hbnk7IFplbnRyYWxlcy1BREhTLU5ldHos
IEdlcm1hbnkuJiN4RDtEZXBhcnRtZW50IG9mIFBzeWNoaWF0cnksIEhvc3BpdGFsIFVuaXZlcnNp
dGFyaSBWYWxsIGQmYXBvcztIZWJyb24sIEJhcmNlbG9uYSwgQ2F0YWxvbmlhLCBTcGFpbjsgR3Jv
dXAgb2YgUHN5Y2hpYXRyeSwgTWVudGFsIEhlYWx0aCBhbmQgQWRkaWN0aW9ucywgVmFsbCBkJmFw
b3M7SGVicm9uIFJlc2VhcmNoIEluc3RpdHV0ZSAoVkhJUiksIEJhcmNlbG9uYSwgQ2F0YWxvbmlh
LCBTcGFpbjsgQmlvbWVkaWNhbCBOZXR3b3JrIFJlc2VhcmNoIENlbnRyZSBvbiBNZW50YWwgSGVh
bHRoIChDSUJFUlNBTSksIFVuaXZlcnNpdGF0IEF1dG9ub21hIGRlIEJhcmNlbG9uYSwgQmFyY2Vs
b25hLCBDYXRhbG9uaWEsIFNwYWluOyBEZXBhcnRtZW50IG9mIFBzeWNoaWF0cnkgYW5kIEZvcmVu
c2ljIE1lZGljaW5lLCBVbml2ZXJzaXRhdCBBdXRvbm9tYSBkZSBCYXJjZWxvbmEsIEJhcmNlbG9u
YSwgQ2F0YWxvbmlhLCBTcGFpbjsgTmV1cm9kZXZlbG9wbWVudGFsIERpc29yZGVycyBBY3Jvc3Mg
TGlmZXNwYW4gU2VjdGlvbiBvZiBFdXJvcGVhbiBQc3ljaGlhdHJpYyBBc3NvY2lhdGlvbiwgRnJh
bmNlOyBJbnRlcm5hdGlvbmFsIENvbGxhYm9yYXRpb24gb24gQURIRCBhbmQgU3Vic3RhbmNlIEFi
dXNlIChJQ0FTQSksIHRoZSBOZXRoZXJsYW5kczsgRElWQSBGb3VuZGF0aW9uLCB0aGUgTmV0aGVy
bGFuZHMuJiN4RDtSYWRib3VkIFVuaXZlcnNpdHkgTWVkaWNhbCBDZW50cmUsIERvbmRlcnMgSW5z
dGl0dXRlIGZvciBCcmFpbiwgQ29nbml0aW9uLCBhbmQgQmVoYXZpb3IsIERlcGFydG1lbnQgb2Yg
UHN5Y2hpYXRyeSwgTmlqbWVnZW4sIHRoZSBOZXRoZXJsYW5kczsgSW50ZXJuYXRpb25hbCBDb2xs
YWJvcmF0aW9uIG9uIEFESEQgYW5kIFN1YnN0YW5jZSBBYnVzZSAoSUNBU0EpLCBOaWptZWdlbiwg
dGhlIE5ldGhlcmxhbmRzLiYjeEQ7QmVoYXZpb3VyYWwgU2NpZW5jZSBJbnN0aXR1dGUsIFJhZGJv
dWQgVW5pdmVyc2l0eSwgTmlqbWVnZW4sIHRoZSBOZXRoZXJsYW5kcy4mI3hEO1VuaXZlcnNpdHkg
b2YgU3RlbGxlbmJvc2NoIEJ1c2luZXNzIFNjaG9vbCwgQ2FwZSBUb3duLCBTb3V0aCBBZnJpY2E7
IFNvdXRoIEFmcmljYW4gU3BlY2lhbCBJbnRlcmVzdCBHcm91cCBmb3IgQWR1bHQgQURIRCwgU291
dGggQWZyaWNhOyBUaGUgU291dGggQWZyaWNhbiBTb2NpZXR5IG9mIFBzeWNoaWF0cmlzdHMvUHN5
Y2hpYXRyeSBNYW5hZ2VtZW50IEdyb3VwIE1hbmFnZW1lbnQgR3VpZGVsaW5lcyBmb3IgQURIRCwg
U291dGggQWZyaWNhOyBXb3JsZCBGZWRlcmF0aW9uIG9mIEJpb2xvZ2ljYWwgUHN5Y2hpYXRyeSwg
R2VybWFueTsgQW1lcmljYW4gUHN5Y2hpYXRyaWMgQXNzb2NpYXRpb24sIFVTQTsgQXNzb2NpYXRp
b24gZm9yIE5ldXJvUHN5Y2hvRWNvbm9taWNzLCBVU0EuJiN4RDtEZXBhcnRtZW50IG9mIFBzeWNo
aWF0cnkgYW5kIEJlaGF2aW9yYWwgU2NpZW5jZXMgYW5kIHRoZSBNSU5EIEluc3RpdHV0ZSwgVW5p
dmVyc2l0eSBvZiBDYWxpZm9ybmlhLCBEYXZpcywgU2FjcmFtZW50bywgQ0EsIFVTQS4mI3hEO1Rv
cGl3YWxhIE5hdGlvbmFsIE1lZGljYWwgQ29sbGVnZSAmYW1wOyBCWUwgTmFpciBDaC4gSG9zcGl0
YWwsIE11bWJhaSwgSW5kaWEuJiN4RDtUaGUgWnVja2VyIFNjaG9vbCBvZiBNZWRpY2luZSBhdCBI
b2ZzdHJhLU5vcnRod2VsbCwgTm9ydGh3ZWxsIEhlYWx0aCwgSGVtc3RlYWQsIE5ZLCBVU0E7IENo
aWxkcmVuIGFuZCBBZHVsdHMgd2l0aCBBdHRlbnRpb24tRGVmaWNpdC9IeXBlcmFjdGl2aXR5IERp
c29yZGVyIChDSEFERCksIFVTQTsgQW1lcmljYW4gUHJvZmVzc2lvbmFsIFNvY2lldHkgb2YgQURI
RCBhbmQgUmVsYXRlZCBEaXNvcmRlcnMgKEFQU0FSRCksIFVTQTsgTmF0aW9uYWwgQ2VudGVyIGZv
ciBDaGlsZHJlbiB3aXRoIExlYXJuaW5nIERpc2FiaWxpdGllcyAoTkNMRCksIFVTQS4mI3hEO0Rl
cGFydG1lbnQgb2YgQ2hpbGQgYW5kIEFkb2xlc2NlbnQgUHN5Y2hpYXRyeSwgSW5zdGl0dXRlIG9m
IFBzeWNoaWF0cnksIFBzeWNob2xvZ3kgJmFtcDsgTmV1cm9zY2llbmNlLCBLaW5nJmFwb3M7cyBD
b2xsZWdlIExvbmRvbiwgTG9uZG9uLCBVSzsgRGVwYXJ0bWVudCBvZiBDaGlsZCAmYW1wOyBBZG9s
ZXNjZW50IFBzeWNoaWF0cnksIEFhcmh1cyBVbml2ZXJzaXR5LCBBYXJodXMsIERlbm1hcmsuJiN4
RDtBbWVyaWNhbiBQcm9mZXNzaW9uYWwgU29jaWV0eSBvZiBBREhEIGFuZCBSZWxhdGVkIERpc29y
ZGVycyAoQVBTQVJEKSwgVVNBOyBFdXJvcGVhbiBOZXR3b3JrIGZvciBIeXBlcmtpbmV0aWMgRGlz
b3JkZXJzIChFVU5FVEhZRElTKSwgR2VybWFueTsgTG91aXMgQS4gRmFpbGxhY2UgTUQsIERlcGFy
dG1lbnQgb2YgUHN5Y2hpYXRyeSBhbmQgQmVoYXZpb3JhbCBTY2llbmNlcywgVW5pdmVyc2l0eSBv
ZiBUZXhhcyBIZWFsdGggU2NpZW5jZSBDZW50ZXIgYXQgSG91c3RvbiwgSG91c3RvbiwgVFgsIFVT
QS4mI3hEO1VuaXZlcnNpdHkgb2YgWnVyaWNoLCBDSCwgU3dpdHplcmxhbmQ7IFVuaXZlcnNpdHkg
b2YgQmFzZWwsIENILCBTd2l0emVybGFuZDsgVW5pdmVyc2l0eSBvZiBTb3V0aGVybiBEZW5tYXJr
LCBPZGVuc2UsIERlbm1hcms7IENlbnRyZSBvZiBDaGlsZCBhbmQgQWRvbGVzY2VudCBNZW50YWwg
SGVhbHRoLCBDb3BlbmhhZ2VuLCBEZW5tYXJrLiYjeEQ7RGVwYXJ0bWVudCBvZiBQZWRpYXRyaWNz
LCBVbml2ZXJzaXR5IG9mIENhbGlmb3JuaWEgSXJ2aW5lLCBJcnZpbmUsIENBLCBVU0EuJiN4RDtE
aXZpc2lvbiBvZiBQc3ljaG9sb2dpY2FsIE1lZGljaW5lIGFuZCBDbGluaWNhbCBOZXVyb3NjaWVu
Y2VzLCBNUkMgQ2VudHJlIGZvciBOZXVyb3BzeWNoaWF0cmljIEdlbmV0aWNzIGFuZCBHZW5vbWlj
cywgQ2FyZGlmZiBVbml2ZXJzaXR5IFNjaG9vbCBvZiBNZWRpY2luZSwgV2FsZXMsIFVLLiYjeEQ7
SHVtYW4gRGV2ZWxvcG1lbnRhbCBOZXVyb2Jpb2xvZ3kgVW5pdCwgT2tpbmF3YSBJbnN0aXR1dGUg
b2YgU2NpZW5jZSBhbmQgVGVjaG5vbG9neSBHcmFkdWF0ZSBVbml2ZXJzaXR5LCBPa2luYXdhLCBK
YXBhbi4mI3hEO0hvZ2VzY2hvb2wgdmFuIFV0cmVjaHQvVW5pdmVyc2l0eSBvZiBBcHBsaWVkIFNj
aWVuY2VzLCBVdHJlY2h0LCB0aGUgTmV0aGVybGFuZHMuJiN4RDtBbXN0ZXJkYW0gVW5pdmVyc2l0
eSBNZWRpY2FsIENlbnRlcnMsIEFjYWRlbWljIE1lZGljYWwgQ2VudGVyLCBBbXN0ZXJkYW0sIHRo
ZSBOZXRoZXJsYW5kcy4mI3hEO1BzeWNob2xvZ3kgYW5kIEVkdWNhdGlvbmFsIFNjaWVuY2VzLCBL
VSBMZXV2ZW4sIExldXZlbiwgQmVsZ2l1bTsgRXVyb3BlYW4gQURIRCBHdWlkZWxpbmVzIEdyb3Vw
LCBHZXJtYW55LiYjeEQ7VW5pdmVyc2l0eSBvZiB0aGUgRnJlZSBTdGF0ZSwgQmxvZW1mb250ZWlu
LCBTb3V0aCBBZnJpY2EuJiN4RDtVbml2ZXJzaXR5IG9mIFRvcmlubywgVG9yaW5vLCBJdGFseTsg
Sm9obnMgSG9wa2lucyBVbml2ZXJzaXR5IFNjaG9vbCBvZiBQdWJsaWMgSGVhbHRoLCBCYWx0aW1v
cmUsIE1ELCBVU0EuJiN4RDtEZXBhcnRtZW50IG9mIENoaWxkIGFuZCBBZG9sZXNjZW50IFBzeWNo
aWF0cnkgYW5kIFBzeWNob3RoZXJhcHksIFVuaXZlcnNpdHkgSG9zcGl0YWwgb2YgUHN5Y2hpYXRy
eSBadXJpY2gsIFVuaXZlcnNpdHkgb2YgWnVyaWNoLCBadXJpY2gsIFN3aXR6ZXJsYW5kLjwvYXV0
aC1hZGRyZXNzPjx0aXRsZXM+PHRpdGxlPlRoZSBXb3JsZCBGZWRlcmF0aW9uIG9mIEFESEQgSW50
ZXJuYXRpb25hbCBDb25zZW5zdXMgU3RhdGVtZW50OiAyMDggRXZpZGVuY2UtYmFzZWQgY29uY2x1
c2lvbnMgYWJvdXQgdGhlIGRpc29yZGVyPC90aXRsZT48c2Vjb25kYXJ5LXRpdGxlPk5ldXJvc2Np
IEJpb2JlaGF2IFJldjwvc2Vjb25kYXJ5LXRpdGxlPjwvdGl0bGVzPjxwZXJpb2RpY2FsPjxmdWxs
LXRpdGxlPk5ldXJvc2NpIEJpb2JlaGF2IFJldjwvZnVsbC10aXRsZT48L3BlcmlvZGljYWw+PHBh
Z2VzPjc4OS04MTg8L3BhZ2VzPjx2b2x1bWU+MTI4PC92b2x1bWU+PGVkaXRpb24+MjAyMTAyMDQ8
L2VkaXRpb24+PGtleXdvcmRzPjxrZXl3b3JkPipBdHRlbnRpb24gRGVmaWNpdCBEaXNvcmRlciB3
aXRoIEh5cGVyYWN0aXZpdHkvdGhlcmFweTwva2V5d29yZD48a2V5d29yZD5IdW1hbnM8L2tleXdv
cmQ+PGtleXdvcmQ+TmV0d29yayBNZXRhLUFuYWx5c2lzPC9rZXl3b3JkPjxrZXl3b3JkPlB1Ymxp
Y2F0aW9uIEJpYXM8L2tleXdvcmQ+PGtleXdvcmQ+QWRoZDwva2V5d29yZD48a2V5d29yZD5CcmFp
bjwva2V5d29yZD48a2V5d29yZD5Db3Vyc2U8L2tleXdvcmQ+PGtleXdvcmQ+RGlhZ25vc2lzPC9r
ZXl3b3JkPjxrZXl3b3JkPkdlbmV0aWNzPC9rZXl3b3JkPjxrZXl3b3JkPk91dGNvbWU8L2tleXdv
cmQ+PGtleXdvcmQ+VHJlYXRtZW50PC9rZXl3b3JkPjwva2V5d29yZHM+PGRhdGVzPjx5ZWFyPjIw
MjE8L3llYXI+PHB1Yi1kYXRlcz48ZGF0ZT5TZXA8L2RhdGU+PC9wdWItZGF0ZXM+PC9kYXRlcz48
aXNibj4xODczLTc1MjggKEVsZWN0cm9uaWMpJiN4RDswMTQ5LTc2MzQgKFByaW50KSYjeEQ7MDE0
OS03NjM0IChMaW5raW5nKTwvaXNibj48YWNjZXNzaW9uLW51bT4zMzU0OTczOTwvYWNjZXNzaW9u
LW51bT48dXJscz48cmVsYXRlZC11cmxzPjx1cmw+aHR0cHM6Ly93d3cubmNiaS5ubG0ubmloLmdv
di9wdWJtZWQvMzM1NDk3Mzk8L3VybD48L3JlbGF0ZWQtdXJscz48L3VybHM+PGN1c3RvbTI+UE1D
ODMyODkzMzwvY3VzdG9tMj48ZWxlY3Ryb25pYy1yZXNvdXJjZS1udW0+MTAuMTAxNi9qLm5ldWJp
b3Jldi4yMDIxLjAxLjAyMjwvZWxlY3Ryb25pYy1yZXNvdXJjZS1udW0+PHJlbW90ZS1kYXRhYmFz
ZS1uYW1lPk1lZGxpbmU8L3JlbW90ZS1kYXRhYmFzZS1uYW1lPjxyZW1vdGUtZGF0YWJhc2UtcHJv
dmlkZXI+TkxNPC9yZW1vdGUtZGF0YWJhc2UtcHJvdmlkZXI+PC9yZWNvcmQ+PC9DaXRlPjwvRW5k
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277F9E" w:rsidRPr="003604A7">
        <w:rPr>
          <w:rFonts w:cstheme="minorHAnsi"/>
          <w:color w:val="000000" w:themeColor="text1"/>
          <w:lang w:val="en-US"/>
        </w:rPr>
      </w:r>
      <w:r w:rsidR="00277F9E" w:rsidRPr="003604A7">
        <w:rPr>
          <w:rFonts w:cstheme="minorHAnsi"/>
          <w:color w:val="000000" w:themeColor="text1"/>
          <w:lang w:val="en-US"/>
        </w:rPr>
        <w:fldChar w:fldCharType="separate"/>
      </w:r>
      <w:r w:rsidR="005A2DA6" w:rsidRPr="003604A7">
        <w:rPr>
          <w:rFonts w:cstheme="minorHAnsi"/>
          <w:noProof/>
          <w:color w:val="000000" w:themeColor="text1"/>
          <w:lang w:val="en-US"/>
        </w:rPr>
        <w:t>(Faraone et al 2021)</w:t>
      </w:r>
      <w:r w:rsidR="00277F9E" w:rsidRPr="003604A7">
        <w:rPr>
          <w:rFonts w:cstheme="minorHAnsi"/>
          <w:color w:val="000000" w:themeColor="text1"/>
          <w:lang w:val="en-US"/>
        </w:rPr>
        <w:fldChar w:fldCharType="end"/>
      </w:r>
      <w:r w:rsidR="00277F9E" w:rsidRPr="003604A7">
        <w:rPr>
          <w:rFonts w:cstheme="minorHAnsi"/>
          <w:color w:val="000000" w:themeColor="text1"/>
          <w:lang w:val="en-US"/>
        </w:rPr>
        <w:t>. Pharmacological treatment has been shown to reduce these risks, while improving outcomes and quality of life</w:t>
      </w:r>
      <w:r w:rsidR="005A2DA6" w:rsidRPr="003604A7">
        <w:rPr>
          <w:rFonts w:cstheme="minorHAnsi"/>
          <w:color w:val="000000" w:themeColor="text1"/>
          <w:lang w:val="en-US"/>
        </w:rPr>
        <w:t xml:space="preserve"> </w:t>
      </w:r>
      <w:r w:rsidR="005A2DA6" w:rsidRPr="003604A7">
        <w:rPr>
          <w:rFonts w:cstheme="minorHAnsi"/>
          <w:color w:val="000000" w:themeColor="text1"/>
          <w:lang w:val="en-US"/>
        </w:rPr>
        <w:fldChar w:fldCharType="begin">
          <w:fldData xml:space="preserve">PEVuZE5vdGU+PENpdGU+PEF1dGhvcj5CZWxsYXRvPC9BdXRob3I+PFllYXI+MjAyNDwvWWVhcj48
UmVjTnVtPjIzODwvUmVjTnVtPjxEaXNwbGF5VGV4dD4oQmVsbGF0byBldCBhbCAyMDI0LCBDb3J0
ZXNlIGV0IGFsIDIwMTgsIEZhcmFvbmUgZXQgYWwgMjAyMSk8L0Rpc3BsYXlUZXh0PjxyZWNvcmQ+
PHJlYy1udW1iZXI+MjM4PC9yZWMtbnVtYmVyPjxmb3JlaWduLWtleXM+PGtleSBhcHA9IkVOIiBk
Yi1pZD0ieHc5djAwMjViOTJkdGxlcHIyYXY1dzl1MGQyMHJ4dDVmdjBhIiB0aW1lc3RhbXA9IjE3
MTgwMjkyMjUiPjIzODwva2V5PjwvZm9yZWlnbi1rZXlzPjxyZWYtdHlwZSBuYW1lPSJKb3VybmFs
IEFydGljbGUiPjE3PC9yZWYtdHlwZT48Y29udHJpYnV0b3JzPjxhdXRob3JzPjxhdXRob3I+QmVs
bGF0bywgQS48L2F1dGhvcj48YXV0aG9yPlBlcnJvdHQsIE4uIEouPC9hdXRob3I+PGF1dGhvcj5N
YXJ6dWxsaSwgTC48L2F1dGhvcj48YXV0aG9yPlBhcmxhdGluaSwgVi48L2F1dGhvcj48YXV0aG9y
PkNvZ2hpbGwsIEQuPC9hdXRob3I+PGF1dGhvcj5Db3J0ZXNlLCBTLjwvYXV0aG9yPjwvYXV0aG9y
cz48L2NvbnRyaWJ1dG9ycz48YXV0aC1hZGRyZXNzPlVuaXZlcnNpdHkgb2YgU291dGhhbXB0b24s
IFNvdXRoYW1wdG9uLCBVbml0ZWQgS2luZ2RvbSwgYW5kIHRoZSBVbml2ZXJzaXR5IG9mIE5vdHRp
bmdoYW0gTWFsYXlzaWEsIFNlbWVueWloLCBNYWxheXNpYS4gRWxlY3Ryb25pYyBhZGRyZXNzOiBh
LmJlbGxhdG9Ac290b24uYWMudWsuJiN4RDtNcy4gUGVycm90dCBpcyB3aXRoIHRoZSBVbml2ZXJz
aXR5IG9mIFNvdXRoYW1wdG9uLCBTb3V0aGFtcHRvbiwgVW5pdGVkIEtpbmdkb20uJiN4RDtVbml2
ZXJzaXRhIGRlZ2xpIFN0dWRpIGRpIEJhcmkgJnF1b3Q7QWxkbyBNb3JvJnF1b3Q7LCBCYXJpLCBJ
dGFseS4mI3hEO1VuaXZlcnNpdHkgb2YgU291dGhhbXB0b24sIFNvdXRoYW1wdG9uLCBVbml0ZWQg
S2luZ2RvbSwgS2luZyZhcG9zO3MgQ29sbGVnZSBMb25kb24sIExvbmRvbiwgVW5pdGVkIEtpbmdk
b20sIGFuZCBTb2xlbnQgTkhTIFRydXN0LCBTb3V0aGFtcHRvbiwgVW5pdGVkIEtpbmdkb20uJiN4
RDtVbml2ZXJzaXR5IG9mIE1lbGJvdXJuZSwgTWVsYm91cm5lLCBBdXN0cmFsaWEsIGFuZCBNdXJk
b2NoIENoaWxkcmVuJmFwb3M7cyBSZXNlYXJjaCBJbnN0aXR1dGUsIE1lbGJvdXJuZSwgQXVzdHJh
bGlhLiYjeEQ7VW5pdmVyc2l0eSBvZiBTb3V0aGFtcHRvbiwgU291dGhhbXB0b24sIFVuaXRlZCBL
aW5nZG9tLCBVbml2ZXJzaXRhIGRlZ2xpIFN0dWRpIGRpIEJhcmkgJnF1b3Q7QWxkbyBNb3JvJnF1
b3Q7LCBCYXJpLCBJdGFseSwgU29sZW50IE5IUyBUcnVzdCwgU291dGhhbXB0b24sIFVuaXRlZCBL
aW5nZG9tLCBhbmQgTmV3IFlvcmsgVW5pdmVyc2l0eSBDaGlsZCBTdHVkeSBDZW50ZXIsIE5ldyBZ
b3JrLjwvYXV0aC1hZGRyZXNzPjx0aXRsZXM+PHRpdGxlPlN5c3RlbWF0aWMgUmV2aWV3IGFuZCBN
ZXRhLUFuYWx5c2lzOiBFZmZlY3RzIG9mIFBoYXJtYWNvbG9naWNhbCBUcmVhdG1lbnQgZm9yIEF0
dGVudGlvbi1EZWZpY2l0L0h5cGVyYWN0aXZpdHkgRGlzb3JkZXIgb24gUXVhbGl0eSBvZiBMaWZl
PC90aXRsZT48c2Vjb25kYXJ5LXRpdGxlPkogQW0gQWNhZCBDaGlsZCBBZG9sZXNjIFBzeWNoaWF0
cnk8L3NlY29uZGFyeS10aXRsZT48L3RpdGxlcz48cGVyaW9kaWNhbD48ZnVsbC10aXRsZT5KIEFt
IEFjYWQgQ2hpbGQgQWRvbGVzYyBQc3ljaGlhdHJ5PC9mdWxsLXRpdGxlPjwvcGVyaW9kaWNhbD48
ZWRpdGlvbj4yMDI0MDUyODwvZWRpdGlvbj48a2V5d29yZHM+PGtleXdvcmQ+QWRoZDwva2V5d29y
ZD48a2V5d29yZD5SY3Q8L2tleXdvcmQ+PGtleXdvcmQ+bm9uLXN0aW11bGFudHM8L2tleXdvcmQ+
PGtleXdvcmQ+cXVhbGl0eSBvZiBsaWZlPC9rZXl3b3JkPjxrZXl3b3JkPnN0aW11bGFudHM8L2tl
eXdvcmQ+PC9rZXl3b3Jkcz48ZGF0ZXM+PHllYXI+MjAyNDwveWVhcj48cHViLWRhdGVzPjxkYXRl
Pk1heSAyODwvZGF0ZT48L3B1Yi1kYXRlcz48L2RhdGVzPjxpc2JuPjE1MjctNTQxOCAoRWxlY3Ry
b25pYykmI3hEOzA4OTAtODU2NyAoTGlua2luZyk8L2lzYm4+PGFjY2Vzc2lvbi1udW0+Mzg4MjM0
Nzc8L2FjY2Vzc2lvbi1udW0+PHVybHM+PHJlbGF0ZWQtdXJscz48dXJsPmh0dHBzOi8vd3d3Lm5j
YmkubmxtLm5paC5nb3YvcHVibWVkLzM4ODIzNDc3PC91cmw+PC9yZWxhdGVkLXVybHM+PC91cmxz
PjxlbGVjdHJvbmljLXJlc291cmNlLW51bT4xMC4xMDE2L2ouamFhYy4yMDI0LjA1LjAyMzwvZWxl
Y3Ryb25pYy1yZXNvdXJjZS1udW0+PHJlbW90ZS1kYXRhYmFzZS1uYW1lPlB1Ymxpc2hlcjwvcmVt
b3RlLWRhdGFiYXNlLW5hbWU+PHJlbW90ZS1kYXRhYmFzZS1wcm92aWRlcj5OTE08L3JlbW90ZS1k
YXRhYmFzZS1wcm92aWRlcj48L3JlY29yZD48L0NpdGU+PENpdGU+PEF1dGhvcj5Db3J0ZXNlPC9B
dXRob3I+PFllYXI+MjAxODwvWWVhcj48UmVjTnVtPjEzMjwvUmVjTnVtPjxyZWNvcmQ+PHJlYy1u
dW1iZXI+MTMyPC9yZWMtbnVtYmVyPjxmb3JlaWduLWtleXM+PGtleSBhcHA9IkVOIiBkYi1pZD0i
eHc5djAwMjViOTJkdGxlcHIyYXY1dzl1MGQyMHJ4dDVmdjBhIiB0aW1lc3RhbXA9IjE3MTQwMzc3
MTEiPjEzMjwva2V5PjwvZm9yZWlnbi1rZXlzPjxyZWYtdHlwZSBuYW1lPSJKb3VybmFsIEFydGlj
bGUiPjE3PC9yZWYtdHlwZT48Y29udHJpYnV0b3JzPjxhdXRob3JzPjxhdXRob3I+Q29ydGVzZSwg
Uy48L2F1dGhvcj48YXV0aG9yPkFkYW1vLCBOLjwvYXV0aG9yPjxhdXRob3I+RGVsIEdpb3ZhbmUs
IEMuPC9hdXRob3I+PGF1dGhvcj5Nb2hyLUplbnNlbiwgQy48L2F1dGhvcj48YXV0aG9yPkhheWVz
LCBBLiBKLjwvYXV0aG9yPjxhdXRob3I+Q2FydWNjaSwgUy48L2F1dGhvcj48YXV0aG9yPkF0a2lu
c29uLCBMLiBaLjwvYXV0aG9yPjxhdXRob3I+VGVzc2FyaSwgTC48L2F1dGhvcj48YXV0aG9yPkJh
bmFzY2hld3NraSwgVC48L2F1dGhvcj48YXV0aG9yPkNvZ2hpbGwsIEQuPC9hdXRob3I+PGF1dGhv
cj5Ib2xsaXMsIEMuPC9hdXRob3I+PGF1dGhvcj5TaW1vbm9mZiwgRS48L2F1dGhvcj48YXV0aG9y
Plp1ZGRhcywgQS48L2F1dGhvcj48YXV0aG9yPkJhcmJ1aSwgQy48L2F1dGhvcj48YXV0aG9yPlB1
cmdhdG8sIE0uPC9hdXRob3I+PGF1dGhvcj5TdGVpbmhhdXNlbiwgSC4gQy48L2F1dGhvcj48YXV0
aG9yPlNob2tyYW5laCwgRi48L2F1dGhvcj48YXV0aG9yPlhpYSwgSi48L2F1dGhvcj48YXV0aG9y
PkNpcHJpYW5pLCBBLjwvYXV0aG9yPjwvYXV0aG9ycz48L2NvbnRyaWJ1dG9ycz48YXV0aC1hZGRy
ZXNzPkNlbnRlciBmb3IgSW5ub3ZhdGlvbiBpbiBNZW50YWwgSGVhbHRoLCBBY2FkZW1pYyBVbml0
IG9mIFBzeWNob2xvZ3ksIGFuZCBDbGluaWNhbCBhbmQgRXhwZXJpbWVudGFsIFNjaWVuY2VzIChD
TlMgYW5kIFBzeWNoaWF0cnkpLCBGYWN1bHR5IG9mIE1lZGljaW5lLCBVbml2ZXJzaXR5IG9mIFNv
dXRoYW1wdG9uLCBTb3V0aGFtcHRvbiwgVUs7IFNvbGVudCBOSFMgVHJ1c3QsIFNvdXRoYW1wdG9u
LCBVSzsgTmV3IFlvcmsgVW5pdmVyc2l0eSBDaGlsZCBTdHVkeSBDZW50ZXIsIE5ldyBZb3JrLCBO
WSwgVVNBOyBEaXZpc2lvbiBvZiBQc3ljaGlhdHJ5IGFuZCBBcHBsaWVkIFBzeWNob2xvZ3ksIFNj
aG9vbCBvZiBNZWRpY2luZSwgVW5pdmVyc2l0eSBvZiBOb3R0aW5naGFtLCBOb3R0aW5naGFtLCBV
Sy4mI3hEO0RlcGFydG1lbnQgb2YgQ2hpbGQgYW5kIEFkb2xlc2NlbnQgUHN5Y2hpYXRyeSwgS2lu
ZyZhcG9zO3MgQ29sbGVnZSBMb25kb24sIGFuZCBJbnN0aXR1dGUgb2YgUHN5Y2hpYXRyeSwgUHN5
Y2hvbG9neSBhbmQgTmV1cm9zY2llbmNlLCBhbmQgTmF0aW9uYWwgSW5zdGl0dXRlIGZvciBIZWFs
dGggUmVzZWFyY2ggKE5JSFIpIE1hdWRzbGV5IEJpb21lZGljYWwgUmVzZWFyY2ggQ2VudHJlLCBM
b25kb24sIFVLLiYjeEQ7SW5zdGl0dXRlIG9mIFByaW1hcnkgSGVhbHRoIENhcmUsIFVuaXZlcnNp
dHkgb2YgQmVybiwgU3dpdHplcmxhbmQuJiN4RDtEZXBhcnRtZW50IG9mIENoaWxkIGFuZCBBZG9s
ZXNjZW50IFBzeWNoaWF0cnksIEFhbGJvcmcgUHN5Y2hpYXRyaWMgSG9zcGl0YWwsIEFhbGJvcmcg
VW5pdmVyc2l0eSBIb3NwaXRhbCwgQWFsYm9yZywgRGVubWFyay4mI3hEO0RlcGFydG1lbnQgb2Yg
UHN5Y2hpYXRyeSwgVW5pdmVyc2l0eSBvZiBPeGZvcmQsIGFuZCBPeGZvcmQgSGVhbHRoIE5IUyBG
b3VuZGF0aW9uIFRydXN0LCBXYXJuZWZvcmQgSG9zcGl0YWwsIE94Zm9yZCwgVUsuJiN4RDtDaGls
ZCBhbmQgQWRvbGVzY2VudCBOZXVyb3BzeWNoaWF0cnkgVW5pdCwgRGVwYXJ0bWVudCBvZiBCaW9t
ZWRpY2FsIFNjaWVuY2VzLCBVbml2ZXJzaXR5IG9mIENhZ2xpYXJpIGFuZCAmcXVvdDtBIENhbyZx
dW90OyBQYWVkaWF0cmljIEhvc3BpdGFsLCAmcXVvdDtHIEJyb3R6dSZxdW90OyBIb3NwaXRhbCBU
cnVzdCwgQ2FnbGlhcmksIEl0YWx5LiYjeEQ7RGVwYXJ0bWVudCBvZiBDaGlsZCBhbmQgQWRvbGVz
Y2VudCBQc3ljaGlhdHJ5IGFuZCBQc3ljaG90aGVyYXB5LCBCb2x6YW5vLCBJdGFseS4mI3hEO0Rl
cGFydG1lbnQgb2YgQ2hpbGQgYW5kIEFkb2xlc2NlbnQgUHN5Y2hpYXRyeSBhbmQgUHN5Y2hvdGhl
cmFweSwgQ2VudHJhbCBJbnN0aXR1dGUgb2YgTWVudGFsIEhlYWx0aCwgTWVkaWNhbCBGYWN1bHR5
IE1hbm5oZWltIGFuZCBVbml2ZXJzaXR5IG9mIEhlaWRlbGJlcmcsIE1hbm5oZWltLCBHZXJtYW55
LiYjeEQ7RGVwYXJ0bWVudHMgb2YgUGFlZGlhdHJpY3MgYW5kIFBzeWNoaWF0cnksIEZhY3VsdHkg
b2YgTWVkaWNpbmUsIERlbnRpc3RyeSBhbmQgSGVhbHRoIFNjaWVuY2VzLCBVbml2ZXJzaXR5IG9m
IE1lbGJvdXJuZSwgTWVsYm91cm5lLCBWaWMsIEF1c3RyYWxpYTsgRGl2aXNpb24gb2YgTmV1cm9z
Y2llbmNlLCBOaW5ld2VsbHMgSG9zcGl0YWwgYW5kIE1lZGljYWwgU2Nob29sLCBVbml2ZXJzaXR5
IG9mIER1bmRlZSwgRHVuZGVlLCBVSzsgTXVyZG9jaCBDaGlsZHJlbnMmYXBvczsgUmVzZWFyY2gg
SW5zdGl0dXRlLCBNZWxib3VybmUsIFZpYywgQXVzdHJhbGlhLiYjeEQ7RGl2aXNpb24gb2YgUHN5
Y2hpYXRyeSBhbmQgQXBwbGllZCBQc3ljaG9sb2d5LCBTY2hvb2wgb2YgTWVkaWNpbmUsIFVuaXZl
cnNpdHkgb2YgTm90dGluZ2hhbSwgTm90dGluZ2hhbSwgVUs7IE5JSFIgTm90dGluZ2hhbSBCaW9t
ZWRpY2FsIFJlc2VhcmNoIENlbnRyZSwgTklIUiBNaW5kVGVjaCBNZWRUZWNoIGFuZCBJbi12aXRy
byBEaWFnbm9zdGljIENvb3BlcmF0aXZlLCBhbmQgQ2VudHJlIGZvciBBREhEIGFuZCBOZXVyb2Rl
dmVsb3BtZW50YWwgRGlzb3JkZXJzIEFjcm9zcyB0aGUgTGlmZXNwYW4gKENBTkRBTCksIEluc3Rp
dHV0ZSBvZiBNZW50YWwgSGVhbHRoLCBVbml2ZXJzaXR5IG9mIE5vdHRpbmdoYW0sIE5vdHRpbmdo
YW0sIFVLLiYjeEQ7V0hPIENvbGxhYm9yYXRpbmcgQ2VudHJlIGZvciBSZXNlYXJjaCBhbmQgVHJh
aW5pbmcgaW4gTWVudGFsIEhlYWx0aCBhbmQgU2VydmljZSBFdmFsdWF0aW9uLCBEZXBhcnRtZW50
IG9mIE5ldXJvc2NpZW5jZSwgQmlvbWVkaWNpbmUsIGFuZCBNb3ZlbWVudCBTY2llbmNlcywgU2Vj
dGlvbiBvZiBQc3ljaGlhdHJ5LCBVbml2ZXJzaXR5IG9mIFZlcm9uYSwgVmVyb25hLCBJdGFseS4m
I3hEO0RlcGFydG1lbnQgb2YgQ2hpbGQgYW5kIEFkb2xlc2NlbnQgUHN5Y2hpYXRyeSwgUHN5Y2hp
YXRyaWMgVW5pdmVyc2l0eSBDbGluaWMgWnVyaWNoLCBadXJpY2gsIFN3aXR6ZXJsYW5kOyBDbGlu
aWNhbCBQc3ljaG9sb2d5IGFuZCBFcGlkZW1pb2xvZ3ksIERlcGFydG1lbnQgb2YgUHN5Y2hvbG9n
eSwgVW5pdmVyc2l0eSBvZiBCYXNlbCwgQmFzZWwsIFN3aXR6ZXJsYW5kOyBDaGlsZCBhbmQgQWRv
bGVzY2VudCBNZW50YWwgSGVhbHRoIENlbnRyZSwgQ2FwaXRhbCBSZWdpb24gUHN5Y2hpYXRyeSwg
Q29wZW5oYWdlbiwgRGVubWFyazsgRGVwYXJ0bWVudCBvZiBDaGlsZCBhbmQgQWRvbGVzY2VudCBQ
c3ljaGlhdHJ5LCBVbml2ZXJzaXR5IG9mIFNvdXRoZXJuIERlbm1hcmssIE9kZW5zZSwgRGVubWFy
ay4mI3hEO0NvY2hyYW5lIFNjaGl6b3BocmVuaWEgR3JvdXAsIERpdmlzaW9uIG9mIFBzeWNoaWF0
cnkgYW5kIENsaW5pY2FsIFBzeWNob2xvZ3ksIFNjaG9vbCBvZiBNZWRpY2luZSwgVW5pdmVyc2l0
eSBvZiBOb3R0aW5naGFtLCBOb3R0aW5naGFtLCBVSzsgUmVzZWFyY2ggQ2VudGVyIGZvciBNb2Rl
bGluZyBpbiBIZWFsdGgsIEluc3RpdHV0ZSBmb3IgRnV0dXJlIFN0dWRpZXMgaW4gSGVhbHRoLCBL
ZXJtYW4gVW5pdmVyc2l0eSBvZiBNZWRpY2FsIFNjaWVuY2VzLCBLZXJtYW4sIElyYW4uJiN4RDtT
eXN0ZW1hdGljIFJldmlldyBTb2x1dGlvbnMsIGFuZCBOb3R0aW5naGFtIEhlYWx0aCBDaGluYSwg
VW5pdmVyc2l0eSBvZiBOb3R0aW5naGFtLCBOaW5nYm8sIENoaW5hLiYjeEQ7RGVwYXJ0bWVudCBv
ZiBQc3ljaGlhdHJ5LCBVbml2ZXJzaXR5IG9mIE94Zm9yZCwgYW5kIE94Zm9yZCBIZWFsdGggTkhT
IEZvdW5kYXRpb24gVHJ1c3QsIFdhcm5lZm9yZCBIb3NwaXRhbCwgT3hmb3JkLCBVSy4gRWxlY3Ry
b25pYyBhZGRyZXNzOiBhbmRyZWEuY2lwcmlhbmlAcHN5Y2gub3guYWMudWsuPC9hdXRoLWFkZHJl
c3M+PHRpdGxlcz48dGl0bGU+Q29tcGFyYXRpdmUgZWZmaWNhY3kgYW5kIHRvbGVyYWJpbGl0eSBv
ZiBtZWRpY2F0aW9ucyBmb3IgYXR0ZW50aW9uLWRlZmljaXQgaHlwZXJhY3Rpdml0eSBkaXNvcmRl
ciBpbiBjaGlsZHJlbiwgYWRvbGVzY2VudHMsIGFuZCBhZHVsdHM6IGEgc3lzdGVtYXRpYyByZXZp
ZXcgYW5kIG5ldHdvcmsgbWV0YS1hbmFseXNpczwvdGl0bGU+PHNlY29uZGFyeS10aXRsZT5MYW5j
ZXQgUHN5Y2hpYXRyeTwvc2Vjb25kYXJ5LXRpdGxlPjwvdGl0bGVzPjxwZXJpb2RpY2FsPjxmdWxs
LXRpdGxlPkxhbmNldCBQc3ljaGlhdHJ5PC9mdWxsLXRpdGxlPjwvcGVyaW9kaWNhbD48cGFnZXM+
NzI3LTczODwvcGFnZXM+PHZvbHVtZT41PC92b2x1bWU+PG51bWJlcj45PC9udW1iZXI+PGVkaXRp
b24+MjAxODA4MDc8L2VkaXRpb24+PGtleXdvcmRzPjxrZXl3b3JkPkFkb2xlc2NlbnQ8L2tleXdv
cmQ+PGtleXdvcmQ+QWRyZW5lcmdpYyBhbHBoYS0yIFJlY2VwdG9yIEFnb25pc3RzLyp0aGVyYXBl
dXRpYyB1c2U8L2tleXdvcmQ+PGtleXdvcmQ+QWR1bHQ8L2tleXdvcmQ+PGtleXdvcmQ+QXR0ZW50
aW9uIERlZmljaXQgRGlzb3JkZXIgd2l0aCBIeXBlcmFjdGl2aXR5LypkcnVnIHRoZXJhcHk8L2tl
eXdvcmQ+PGtleXdvcmQ+QnVwcm9waW9uLyp0aGVyYXBldXRpYyB1c2U8L2tleXdvcmQ+PGtleXdv
cmQ+Q2VudHJhbCBOZXJ2b3VzIFN5c3RlbSBTdGltdWxhbnRzLyp0aGVyYXBldXRpYyB1c2U8L2tl
eXdvcmQ+PGtleXdvcmQ+Q2hpbGQ8L2tleXdvcmQ+PGtleXdvcmQ+Q2xvbmlkaW5lLyp0aGVyYXBl
dXRpYyB1c2U8L2tleXdvcmQ+PGtleXdvcmQ+RG9zZS1SZXNwb25zZSBSZWxhdGlvbnNoaXAsIERy
dWc8L2tleXdvcmQ+PGtleXdvcmQ+SHVtYW5zPC9rZXl3b3JkPjxrZXl3b3JkPk1ldGh5bHBoZW5p
ZGF0ZS8qdGhlcmFwZXV0aWMgdXNlPC9rZXl3b3JkPjxrZXl3b3JkPk5ldHdvcmsgTWV0YS1BbmFs
eXNpczwva2V5d29yZD48a2V5d29yZD5SYW5kb21pemVkIENvbnRyb2xsZWQgVHJpYWxzIGFzIFRv
cGljPC9rZXl3b3JkPjwva2V5d29yZHM+PGRhdGVzPjx5ZWFyPjIwMTg8L3llYXI+PHB1Yi1kYXRl
cz48ZGF0ZT5TZXA8L2RhdGU+PC9wdWItZGF0ZXM+PC9kYXRlcz48aXNibj4yMjE1LTAzNzQgKEVs
ZWN0cm9uaWMpJiN4RDsyMjE1LTAzNjYgKFByaW50KSYjeEQ7MjIxNS0wMzY2IChMaW5raW5nKTwv
aXNibj48YWNjZXNzaW9uLW51bT4zMDA5NzM5MDwvYWNjZXNzaW9uLW51bT48dXJscz48cmVsYXRl
ZC11cmxzPjx1cmw+aHR0cHM6Ly93d3cubmNiaS5ubG0ubmloLmdvdi9wdWJtZWQvMzAwOTczOTA8
L3VybD48L3JlbGF0ZWQtdXJscz48L3VybHM+PGN1c3RvbTI+UE1DNjEwOTEwNzwvY3VzdG9tMj48
ZWxlY3Ryb25pYy1yZXNvdXJjZS1udW0+MTAuMTAxNi9TMjIxNS0wMzY2KDE4KTMwMjY5LTQ8L2Vs
ZWN0cm9uaWMtcmVzb3VyY2UtbnVtPjxyZW1vdGUtZGF0YWJhc2UtbmFtZT5NZWRsaW5lPC9yZW1v
dGUtZGF0YWJhc2UtbmFtZT48cmVtb3RlLWRhdGFiYXNlLXByb3ZpZGVyPk5MTTwvcmVtb3RlLWRh
dGFiYXNlLXByb3ZpZGVyPjwvcmVjb3JkPjwvQ2l0ZT48Q2l0ZT48QXV0aG9yPkZhcmFvbmU8L0F1
dGhvcj48WWVhcj4yMDIxPC9ZZWFyPjxSZWNOdW0+NDQ8L1JlY051bT48cmVjb3JkPjxyZWMtbnVt
YmVyPjQ0PC9yZWMtbnVtYmVyPjxmb3JlaWduLWtleXM+PGtleSBhcHA9IkVOIiBkYi1pZD0ieHc5
djAwMjViOTJkdGxlcHIyYXY1dzl1MGQyMHJ4dDVmdjBhIiB0aW1lc3RhbXA9IjE3MTA3NTY4NTci
PjQ0PC9rZXk+PC9mb3JlaWduLWtleXM+PHJlZi10eXBlIG5hbWU9IkpvdXJuYWwgQXJ0aWNsZSI+
MTc8L3JlZi10eXBlPjxjb250cmlidXRvcnM+PGF1dGhvcnM+PGF1dGhvcj5GYXJhb25lLCBTLiBW
LjwvYXV0aG9yPjxhdXRob3I+QmFuYXNjaGV3c2tpLCBULjwvYXV0aG9yPjxhdXRob3I+Q29naGls
bCwgRC48L2F1dGhvcj48YXV0aG9yPlpoZW5nLCBZLjwvYXV0aG9yPjxhdXRob3I+QmllZGVybWFu
LCBKLjwvYXV0aG9yPjxhdXRob3I+QmVsbGdyb3ZlLCBNLiBBLjwvYXV0aG9yPjxhdXRob3I+TmV3
Y29ybiwgSi4gSC48L2F1dGhvcj48YXV0aG9yPkdpZ25hYywgTS48L2F1dGhvcj48YXV0aG9yPkFs
IFNhdWQsIE4uIE0uPC9hdXRob3I+PGF1dGhvcj5NYW5vciwgSS48L2F1dGhvcj48YXV0aG9yPlJv
aGRlLCBMLiBBLjwvYXV0aG9yPjxhdXRob3I+WWFuZywgTC48L2F1dGhvcj48YXV0aG9yPkNvcnRl
c2UsIFMuPC9hdXRob3I+PGF1dGhvcj5BbG1hZ29yLCBELjwvYXV0aG9yPjxhdXRob3I+U3RlaW4s
IE0uIEEuPC9hdXRob3I+PGF1dGhvcj5BbGJhdHRpLCBULiBILjwvYXV0aG9yPjxhdXRob3I+QWxq
b3VkaSwgSC4gRi48L2F1dGhvcj48YXV0aG9yPkFscWFodGFuaSwgTS4gTS4gSi48L2F1dGhvcj48
YXV0aG9yPkFzaGVyc29uLCBQLjwvYXV0aG9yPjxhdXRob3I+QXR3b2xpLCBMLjwvYXV0aG9yPjxh
dXRob3I+Qm9sdGUsIFMuPC9hdXRob3I+PGF1dGhvcj5CdWl0ZWxhYXIsIEouIEsuPC9hdXRob3I+
PGF1dGhvcj5DcnVuZWxsZSwgQy4gTC48L2F1dGhvcj48YXV0aG9yPkRhbGV5LCBELjwvYXV0aG9y
PjxhdXRob3I+RGFsc2dhYXJkLCBTLjwvYXV0aG9yPjxhdXRob3I+RG9wZm5lciwgTS48L2F1dGhv
cj48YXV0aG9yPkVzcGluZXQsIFMuPC9hdXRob3I+PGF1dGhvcj5GaXR6Z2VyYWxkLCBNLjwvYXV0
aG9yPjxhdXRob3I+RnJhbmtlLCBCLjwvYXV0aG9yPjxhdXRob3I+R2VybGFjaCwgTS48L2F1dGhv
cj48YXV0aG9yPkhhYXZpaywgSi48L2F1dGhvcj48YXV0aG9yPkhhcnRtYW4sIEMuIEEuPC9hdXRo
b3I+PGF1dGhvcj5IYXJ0dW5nLCBDLiBNLjwvYXV0aG9yPjxhdXRob3I+SGluc2hhdywgUy4gUC48
L2F1dGhvcj48YXV0aG9yPkhvZWtzdHJhLCBQLiBKLjwvYXV0aG9yPjxhdXRob3I+SG9sbGlzLCBD
LjwvYXV0aG9yPjxhdXRob3I+S29sbGlucywgUy4gSC48L2F1dGhvcj48YXV0aG9yPlNhbmRyYSBL
b29paiwgSi4gSi48L2F1dGhvcj48YXV0aG9yPkt1bnRzaSwgSi48L2F1dGhvcj48YXV0aG9yPkxh
cnNzb24sIEguPC9hdXRob3I+PGF1dGhvcj5MaSwgVC48L2F1dGhvcj48YXV0aG9yPkxpdSwgSi48
L2F1dGhvcj48YXV0aG9yPk1lcnpvbiwgRS48L2F1dGhvcj48YXV0aG9yPk1hdHRpbmdseSwgRy48
L2F1dGhvcj48YXV0aG9yPk1hdHRvcywgUC48L2F1dGhvcj48YXV0aG9yPk1jQ2FydGh5LCBTLjwv
YXV0aG9yPjxhdXRob3I+TWlrYW1pLCBBLiBZLjwvYXV0aG9yPjxhdXRob3I+TW9saW5hLCBCLiBT
LiBHLjwvYXV0aG9yPjxhdXRob3I+TmlnZywgSi4gVC48L2F1dGhvcj48YXV0aG9yPlB1cnBlci1P
dWFraWwsIEQuPC9hdXRob3I+PGF1dGhvcj5PbWlnYm9kdW4sIE8uIE8uPC9hdXRob3I+PGF1dGhv
cj5Qb2xhbmN6eWssIEcuIFYuPC9hdXRob3I+PGF1dGhvcj5Qb2xsYWssIFkuPC9hdXRob3I+PGF1
dGhvcj5Qb3VsdG9uLCBBLiBTLjwvYXV0aG9yPjxhdXRob3I+UmFqa3VtYXIsIFIuIFAuPC9hdXRo
b3I+PGF1dGhvcj5SZWRpbmcsIEEuPC9hdXRob3I+PGF1dGhvcj5SZWlmLCBBLjwvYXV0aG9yPjxh
dXRob3I+UnViaWEsIEsuPC9hdXRob3I+PGF1dGhvcj5SdWNrbGlkZ2UsIEouPC9hdXRob3I+PGF1
dGhvcj5Sb21hbm9zLCBNLjwvYXV0aG9yPjxhdXRob3I+UmFtb3MtUXVpcm9nYSwgSi4gQS48L2F1
dGhvcj48YXV0aG9yPlNjaGVsbGVrZW5zLCBBLjwvYXV0aG9yPjxhdXRob3I+U2NoZXJlcywgQS48
L2F1dGhvcj48YXV0aG9yPlNjaG9lbWFuLCBSLjwvYXV0aG9yPjxhdXRob3I+U2Nod2VpdHplciwg
Si4gQi48L2F1dGhvcj48YXV0aG9yPlNoYWgsIEguPC9hdXRob3I+PGF1dGhvcj5Tb2xhbnRvLCBN
LiBWLjwvYXV0aG9yPjxhdXRob3I+U29udWdhLUJhcmtlLCBFLjwvYXV0aG9yPjxhdXRob3I+U291
dHVsbG8sIEMuPC9hdXRob3I+PGF1dGhvcj5TdGVpbmhhdXNlbiwgSC4gQy48L2F1dGhvcj48YXV0
aG9yPlN3YW5zb24sIEouIE0uPC9hdXRob3I+PGF1dGhvcj5UaGFwYXIsIEEuPC9hdXRob3I+PGF1
dGhvcj5UcmlwcCwgRy48L2F1dGhvcj48YXV0aG9yPnZhbiBkZSBHbGluZCwgRy48L2F1dGhvcj48
YXV0aG9yPnZhbiBkZW4gQnJpbmssIFcuPC9hdXRob3I+PGF1dGhvcj5WYW4gZGVyIE9vcmQsIFMu
PC9hdXRob3I+PGF1dGhvcj5WZW50ZXIsIEEuPC9hdXRob3I+PGF1dGhvcj5WaXRpZWxsbywgQi48
L2F1dGhvcj48YXV0aG9yPldhbGl0emEsIFMuPC9hdXRob3I+PGF1dGhvcj5XYW5nLCBZLjwvYXV0
aG9yPjwvYXV0aG9ycz48L2NvbnRyaWJ1dG9ycz48YXV0aC1hZGRyZXNzPkRlcGFydG1lbnRzIG9m
IFBzeWNoaWF0cnkgYW5kIE5ldXJvc2NpZW5jZSBhbmQgUGh5c2lvbG9neSwgUHN5Y2hpYXRyeSBS
ZXNlYXJjaCBEaXZpc2lvbiwgU1VOWSBVcHN0YXRlIE1lZGljYWwgVW5pdmVyc2l0eSwgU3lyYWN1
c2UsIE5ZLCBVU0E7IFdvcmxkIEZlZGVyYXRpb24gb2YgQURIRCwgU3dpdHplcmxhbmQ7IEFtZXJp
Y2FuIFByb2Zlc3Npb25hbCBTb2NpZXR5IG9mIEFESEQgYW5kIFJlbGF0ZWQgRGlzb3JkZXJzIChB
UFNBUkQpLCBVU0EuIEVsZWN0cm9uaWMgYWRkcmVzczogc2ZhcmFvbmVAY2hpbGRwc3ljaHJlc2Vh
cmNoLm9yZy4mI3hEO0RlcGFydG1lbnQgb2YgQ2hpbGQgYW5kIEFkb2xlc2NlbnQgUHN5Y2hpYXRy
eSBhbmQgUHN5Y2hvdGhlcmFweSwgQ2VudHJhbCBJbnN0aXR1dGUgb2YgTWVudGFsIEhlYWx0aCwg
TWVkaWNhbCBGYWN1bHR5IE1hbm5oZWltLCBVbml2ZXJzaXR5IG9mIEhlaWRlbGJlcmcsIE1hbm5o
ZWltLCBHZXJtYW55OyBDaGlsZCBhbmQgQWRvbGVzY2VudCBQc3ljaGlhdHJpc3QmYXBvcztzIFJl
cHJlc2VudGF0aXZlLCBaZW50cmFsZXMtQURIUy1OZXR6LCBHZXJtYW55OyBUaGUgR2VybWFuIEFz
c29jaWF0aW9uIG9mIENoaWxkIGFuZCBBZG9sZXNjZW50IFBzeWNoaWF0cnkgYW5kIFBzeWNob3Ro
ZXJhcHksIEdlcm1hbnkuJiN4RDtEZXBhcnRtZW50cyBvZiBQYWVkaWF0cmljcyBhbmQgUHN5Y2hp
YXRyeSwgRmFjdWx0eSBvZiBNZWRpY2luZSwgRGVudGlzdHJ5IGFuZCBIZWFsdGggU2NpZW5jZXMs
IFVuaXZlcnNpdHkgb2YgTWVsYm91cm5lLCBNZWxib3VybmUsIEF1c3RyYWxpYS4mI3hEO0JlaWpp
bmcgQW5kaW5nIEhvc3BpdGFsLCBDYXBpdGFsIE1lZGljYWwgVW5pdmVyc2l0eSwgQmVpamluZywg
Q2hpbmE7IFRoZSBOYXRpb25hbCBDbGluaWNhbCBSZXNlYXJjaCBDZW50ZXIgZm9yIE1lbnRhbCBE
aXNvcmRlcnMsIEJlaWppbmcsIENoaW5hOyBCZWlqaW5nIEtleSBMYWJvcmF0b3J5IG9mIE1lbnRh
bCBEaXNvcmRlcnMsIEJlaWppbmcsIENoaW5hOyBCZWlqaW5nIEluc3RpdHV0ZSBmb3IgQnJhaW4g
RGlzb3JkZXJzLCBCZWlqaW5nLCBDaGluYTsgQXNpYW4gRmVkZXJhdGlvbiBvZiBBREhELCBDaGlu
YTsgQ2hpbmVzZSBTb2NpZXR5IG9mIENoaWxkIGFuZCBBZG9sZXNjZW50IFBzeWNoaWF0cnksIENo
aW5hLiYjeEQ7Q2xpbmljYWwgJmFtcDsgUmVzZWFyY2ggUHJvZ3JhbXMgaW4gUGVkaWF0cmljIFBz
eWNob3BoYXJtYWNvbG9neSAmYW1wOyBBZHVsdCBBREhELCBNYXNzYWNodXNldHRzIEdlbmVyYWwg
SG9zcGl0YWwsIEJvc3RvbiwgTUEsIFVTQTsgRGVwYXJ0bWVudCBvZiBQc3ljaGlhdHJ5LCBIYXJ2
YXJkIE1lZGljYWwgU2Nob29sLCBCb3N0b24sIE1BLCBVU0EuJiN4RDtUdXJuZXIgSW5zdGl0dXRl
IGZvciBCcmFpbiBhbmQgTWVudGFsIEhlYWx0aCBhbmQgU2Nob29sIG9mIFBzeWNob2xvZ2ljYWwg
U2NpZW5jZXMsIE1vbmFzaCBVbml2ZXJzaXR5LCBDbGF5dG9uLCBWSUMsIEF1c3RyYWxpYTsgQXVz
dHJhbGlhbiBBREhEIFByb2Zlc3Npb25hbHMgQXNzb2NpYXRpb24gKEFBRFBBKSwgQXVzdHJhbGlh
LiYjeEQ7QW1lcmljYW4gUHJvZmVzc2lvbmFsIFNvY2lldHkgb2YgQURIRCBhbmQgUmVsYXRlZCBE
aXNvcmRlcnMgKEFQU0FSRCksIFVTQTsgRGVwYXJ0bWVudHMgb2YgUHN5Y2hpYXRyeSBhbmQgUGVk
aWF0cmljcywgRGl2aXNpb24gb2YgQURIRCBhbmQgTGVhcm5pbmcgRGlzb3JkZXJzLCBJY2FobiBT
Y2hvb2wgb2YgTWVkaWNpbmUgYXQgTW91bnQgU2luYWksIE5ldyBZb3JrLCBOWSwgVVNBLiYjeEQ7
RGVwYXJ0bWVudCBvZiBDaGlsZCBhbmQgQWRvbGVzY2VudCBQc3ljaGlhdHJ5LCBNb250cmVhbCBD
aGlsZHJlbiZhcG9zO3MgSG9zcGl0YWwsIE1VSEMsIE1vbnRyZWFsLCBDYW5hZGE7IENoaWxkIGFu
ZCBBZG9sZXNjZW50IFBzeWNoaWF0cnkgRGl2aXNpb24sIE1jR2lsbCBVbml2ZXJzaXR5LCBNb250
cmVhbCwgQ2FuYWRhOyBDYW5hZGlhbiBBREhEIFJlc2VhcmNoIEFsbGlhbmNlIChDQUREUkEpLCBD
YW5hZGEuJiN4RDtTYXVkaSBBREhEIFNvY2lldHksIFNhdWRpIEFyYWJpYS4mI3hEO0NoYWlyLCBJ
c3JhZWxpIFNvY2lldHkgb2YgQURIRCAoSVNBKSwgSXNyYWVsOyBDby1jaGFpciBvZiB0aGUgbmV1
cm9kZXZlbG9wbWVudGFsIHNlY3Rpb24gaW4gRVBBICh0aGUgRXVyb3BlYW4gUHN5Y2hpYXRyaWMg
QXNzb2NpYXRpb24pLCBGcmFuY2UuJiN4RDtEZXBhcnRtZW50IG9mIFBzeWNoaWF0cnksIEZlZGVy
YWwgVW5pdmVyc2l0eSBvZiBSaW8gR3JhbmRlIGRvIFN1bCwgQnJhemlsLiYjeEQ7QXNpYW4gRmVk
ZXJhdGlvbiBvZiBBREhELCBDaGluYTsgUGVraW5nIFVuaXZlcnNpdHkgU2l4dGggSG9zcGl0YWwv
SW5zdGl0dXRlIG9mIE1lbnRhbCBIZWFsdGgsIE5hdGlvbmFsIENsaW5pY2FsIFJlc2VhcmNoIENl
bnRlciBmb3IgTWVudGFsIERpc29yZGVycyAoUGVraW5nIFVuaXZlcnNpdHkgU2l4dGggSG9zcGl0
YWwpLCBCZWlqaW5nLCBDaGluYTsgTkhDIEtleSBMYWJvcmF0b3J5IG9mIE1lbnRhbCBIZWFsdGgg
KFBla2luZyBVbml2ZXJzaXR5KSwgQmVpamluZywgQ2hpbmEuJiN4RDtDZW50ZXIgZm9yIElubm92
YXRpb24gaW4gTWVudGFsIEhlYWx0aCwgU2Nob29sIG9mIFBzeWNob2xvZ3ksIEZhY3VsdHkgb2Yg
RW52aXJvbm1lbnRhbCBhbmQgTGlmZSBTY2llbmNlcywgVW5pdmVyc2l0eSBvZiBTb3V0aGFtcHRv
biwgU291dGhhbXB0b24sVUs7IENsaW5pY2FsIGFuZCBFeHBlcmltZW50YWwgU2NpZW5jZXMgKENO
UyBhbmQgUHN5Y2hpYXRyeSksIEZhY3VsdHkgb2YgTWVkaWNpbmUsIFVuaXZlcnNpdHkgb2YgU291
dGhhbXB0b24sIFNvdXRoYW1wdG9uLCBVSzsgU29sZW50IE5IUyBUcnVzdCwgU291dGhhbXB0b24s
IFVLOyBIYXNzZW5mZWxkIENoaWxkcmVuJmFwb3M7cyBIb3NwaXRhbCBhdCBOWVUgTGFuZ29uZSwg
TmV3IFlvcmsgVW5pdmVyc2l0eSBDaGlsZCBTdHVkeSBDZW50ZXIsIE5ldyBZb3JrIENpdHksIE5l
dyBZb3JrLCBVU0E7IERpdmlzaW9uIG9mIFBzeWNoaWF0cnkgYW5kIEFwcGxpZWQgUHN5Y2hvbG9n
eSwgU2Nob29sIG9mIE1lZGljaW5lLCBVbml2ZXJzaXR5IG9mIE5vdHRpbmdoYW0sIE5vdHRpbmdo
YW0sIFVLOyBVbml2ZXJzaXR5IG9mIE5vdHRpbmdoYW0sIE5vdHRpbmdoYW0sIFVLLiYjeEQ7VW5p
dmVyc2l0eSBvZiBUb3JvbnRvLCBTaWNrS2lkcyBDZW50cmUgZm9yIENvbW11bml0eSBNZW50YWwg
SGVhbHRoLCBUb3JvbnRvLCBDYW5hZGE7IENhbmFkaWFuIEFESEQgUmVzZWFyY2ggQWxsaWFuY2Ug
KENBRERSQSksIENhbmFkYS4mI3hEO1VuaXZlcnNpdHkgb2YgV2FzaGluZ3RvbiwgU2VhdHRsZSwg
V0EsIFVTQTsgU2VhdHRsZSBDaGlsZHJlbiZhcG9zO3MgSG9zcGl0YWwsIFNlYXR0bGUsIFdBLCBV
U0EuJiN4RDtTYXVkaSBBREhEIFNvY2lldHkgTWVkaWNhbCBhbmQgUHN5Y2hvbG9naWNhbCBDb21t
aXR0ZWUsIFNhdWRpIEFyYWJpYS4mI3hEO0tpbmcgRmFpc2FsIFNwZWNpYWxpc3QgSG9zcGl0YWwg
JmFtcDsgUmVzZWFyY2ggQ2VudGVyLCBSaXlhZGgsIFNhdWRpIEFyYWJpYTsgU2F1ZGkgQURIRCBT
b2NpZXR5IE1lZGljYWwgYW5kIFBzeWNob2xvZ2ljYWwgQ29tbWl0dGVlLCBTYXVkaSBBcmFiaWEu
JiN4RDtDbGluaWNhbCBQc3ljaG9sb2d5LCBLaW5nIEtoYWxpZCBVbml2ZXJzaXR5LCBBYmhhLCBT
YXVkaSBBcmFiaWE7IFNhdWRpIEFESEQgU29jaWV0eSwgU2F1ZGkgQXJhYmlhLiYjeEQ7U29jaWFs
IEdlbmV0aWMgJmFtcDsgRGV2ZWxvcG1lbnRhbCBQc3ljaGlhdHJ5LCBJbnN0aXR1dGUgb2YgUHN5
Y2hpYXRyeSwgUHN5Y2hvbG9neSwgYW5kIE5ldXJvc2NpZW5jZSwgS2luZyZhcG9zO3MgQ29sbGVn
ZSBMb25kb24sIFVLLiYjeEQ7RGVwYXJ0bWVudCBvZiBNZW50YWwgSGVhbHRoIGFuZCBCZWhhdmlv
dXJhbCBTY2llbmNlLCBNb2kgVW5pdmVyc2l0eSBTY2hvb2wgb2YgTWVkaWNpbmUsIEVsZG9yZXQs
IEtlbnlhOyBCcmFpbiBhbmQgTWluZCBJbnN0aXR1dGUsIGFuZCBEZXBhcnRtZW50IG9mIEludGVy
bmFsIE1lZGljaW5lLCBNZWRpY2FsIENvbGxlZ2UgRWFzdCBBZnJpY2EsIHRoZSBBZ2EgS2hhbiBV
bml2ZXJzaXR5LCBLZW55YTsgQWZyaWNhbiBDb2xsZWdlIG9mIFBzeWNob3BoYXJtYWNvbG9neSwg
S2VueWE7IEFmcmljYW4gQXNzb2NpYXRpb24gb2YgUHN5Y2hpYXRyaXN0cywgS2VueWEuJiN4RDtD
ZW50ZXIgb2YgTmV1cm9kZXZlbG9wbWVudGFsIERpc29yZGVycyAoS0lORCksIENlbnRyZSBmb3Ig
UHN5Y2hpYXRyeSBSZXNlYXJjaDsgRGVwYXJ0bWVudCBvZiBXb21lbiZhcG9zO3MgYW5kIENoaWxk
cmVuJmFwb3M7cyBIZWFsdGgsIEthcm9saW5za2EgSW5zdGl0dXRldCAmYW1wOyBTdG9ja2hvbG0g
SGVhbHRoIENhcmUgU2VydmljZXMsIFJlZ2lvbiBTdG9ja2hvbG0sIFN3ZWRlbjsgQ2hpbGQgYW5k
IEFkb2xlc2NlbnQgUHN5Y2hpYXRyeSwgU3RvY2tob2xtIEhlYWx0aGNhcmUgU2VydmljZXMsIFJl
Z2lvbiBTdG9ja2hvbG0sIFN3ZWRlbjsgQ3VydGluIEF1dGlzbSBSZXNlYXJjaCBHcm91cCwgU2No
b29sIG9mIE9jY3VwYXRpb25hbCBUaGVyYXB5LCBTb2NpYWwgV29yayBhbmQgU3BlZWNoIFBhdGhv
bG9neSwgQ3VydGluIFVuaXZlcnNpdHksIFBlcnRoLCBXZXN0ZXJuIEF1c3RyYWxpYSwgQXVzdHJh
bGlhLiYjeEQ7RGVwYXJ0bWVudCBvZiBDb2duaXRpdmUgTmV1cm9zY2llbmNlLCBEb25kZXJzIElu
c3RpdHV0ZSBmb3IgQnJhaW4sIENvZ25pdGlvbiBhbmQgQmVoYXZpb3VyLCBSYWRib3VkIFVuaXZl
cnNpdHkgTWVkaWNhbCBDZW50cmUsIE5pam1lZ2VuLCB0aGUgTmV0aGVybGFuZHMuJiN4RDtWcmlq
ZSBVbml2ZXJzaXRlaXQgQnJ1c3NlbCAoVlVCKSwgVW5pdmVyc2l0YWlyIFppZWtlbmh1aXMgQnJ1
c3NlbCAoVVogQnJ1c3NlbCksIERlcHQuIG9mIFBzeWNoaWF0cnksIEJydXNzZWwsIEJlbGdpdW07
IEludGVybmF0aW9uYWwgQ29sbGFib3JhdGlvbiBvbiBBREhEIGFuZCBTdWJzdGFuY2UgQWJ1c2Ug
KElDQVNBKSwgTmlqbWVnZW4sIHRoZSBOZXRoZXJsYW5kcy4mI3hEO0RpdmlzaW9uIG9mIFBzeWNo
aWF0cnkgYW5kIEFwcGxpZWQgUHN5Y2hvbG9neSwgU2Nob29sIG9mIE1lZGljaW5lIFVuaXZlcnNp
dHkgb2YgTm90dGluZ2hhbSwgTm90dGluZ2hhbSwgVUs7IE5JSFIgTWluZFRlY2ggTWVudGFsIEhl
YWx0aCBNZWRUZWNoIENvb3BlcmF0aXZlICZhbXA7IENlbnRyZSBmb3IgQURIRCBhbmQgTmV1cm9k
ZXZlbG9wbWVudGFsIERpc29yZGVycyBBY3Jvc3MgdGhlIExpZmVzcGFuIChDQU5EQUwpLCBJbnN0
aXR1dGUgb2YgTWVudGFsIEhlYWx0aCwgVW5pdmVyc2l0eSBvZiBOb3R0aW5naGFtLCBOb3R0aW5n
aGFtLCBVSy4mI3hEO05hdGlvbmFsIENlbnRyZSBmb3IgUmVnaXN0ZXItYmFzZWQgUmVzZWFyY2gs
IEFhcmh1cyBVbml2ZXJzaXR5LCBBYXJodXMsIERlbm1hcms7IFRoZSBMdW5kYmVjayBGb3VuZGF0
aW9uIEluaXRpYXRpdmUgZm9yIEludGVncmF0aXZlIFBzeWNoaWF0cmljIFJlc2VhcmNoLCBpUFNZ
Q0gsIEFhcmh1cywgRGVubWFyay4mI3hEO0RlcGFydG1lbnQgb2YgQ2hpbGQgYW5kIEFkb2xlc2Nl
bnQgUHN5Y2hpYXRyeSwgUHN5Y2hvc29tYXRpY3MgYW5kIFBzeWNob3RoZXJhcHksIFNjaG9vbCBv
ZiBDaGlsZCBhbmQgQWRvbGVzY2VudCBDb2duaXRpdmUgQmVoYXZpb3IgVGhlcmFweSAoQUtpUCks
IEZhY3VsdHkgb2YgTWVkaWNpbmUgYW5kIFVuaXZlcnNpdHkgSG9zcGl0YWwgQ29sb2duZSwgVW5p
dmVyc2l0eSBDb2xvZ25lLCBDb2xvZ25lLCBHZXJtYW55OyBaZW50cmFsZXMtQURIUy1OZXR6LCBH
ZXJtYW55LiYjeEQ7Q2FuYWRpYW4gQURIRCBSZXNvdXJjZSBBbGxpYW5jZSAoQ0FERFJBKSwgQ2Fu
YWRhLiYjeEQ7VHJpbml0eSBDb2xsZWdlLCBEdWJsaW4sIElyZWxhbmQuJiN4RDtEZXBhcnRtZW50
cyBvZiBIdW1hbiBHZW5ldGljcyBhbmQgUHN5Y2hpYXRyeSwgRG9uZGVycyBJbnN0aXR1dGUgZm9y
IEJyYWluLCBDb2duaXRpb24gYW5kIEJlaGF2aW91ciwgUmFkYm91ZCBVbml2ZXJzaXR5IE1lZGlj
YWwgQ2VudGVyLCBOaWptZWdlbiwgdGhlIE5ldGhlcmxhbmRzOyBQcm9mZXNzaW9uYWwgQm9hcmQs
IEFESEQgRXVyb3BlLCBCZWxnaXVtLiYjeEQ7RGVwYXJ0bWVudCBvZiBDaGlsZCBhbmQgQWRvbGVz
Y2VudCBQc3ljaGlhdHJ5LCBQc3ljaG9zb21hdGljcyBhbmQgUHN5Y2hvdGhlcmFweSwgVW5pdmVy
c2l0eSBIb3NwaXRhbCBXdWVyemJ1cmcsIFd1ZXJ6YnVyZywgR2VybWFueS4gRWxlY3Ryb25pYyBh
ZGRyZXNzOiBtYW5mcmVkLmdlcmxhY2hAdW5pLXd1ZXJ6YnVyZy5kZS4mI3hEO0RlcGFydG1lbnQg
b2YgQmlvbWVkaWNpbmUsIFVuaXZlcnNpdHkgb2YgQmVyZ2VuLCBCZXJnZW4sIE5vcndheTsgRGl2
aXNpb24gb2YgUHN5Y2hpYXRyeSwgSGF1a2VsYW5kIFVuaXZlcnNpdHkgSG9zcGl0YWwsIEJlcmdl
biwgTm9yd2F5LiYjeEQ7VW5pdmVyc2l0eSBvZiBHcm9uaW5nZW4sIEdyb25pbmdlbiwgdGhlIE5l
dGhlcmxhbmRzOyBVbml2ZXJzaXR5IE1lZGljYWwgQ2VudGVyIEdyb25pbmdlbiwgR3JvbmluZ2Vu
LCB0aGUgTmV0aGVybGFuZHM7IEludGVyZGlzY2lwbGluYXJ5IENlbnRlciBQc3ljaG9wYXRob2xv
Z3kgYW5kIEVtb3Rpb24gUmVndWxhdGlvbiAoSUNQRSksIEdyb25pbmdlbiwgdGhlIE5ldGhlcmxh
bmRzOyBBREhEIEFjcm9zcyB0aGUgTGlmZXNwYW4gTmV0d29yayBmcm9tIEV1cm9wZWFuIENvbGxl
Z2Ugb2YgTmV1cm9wc3ljaG9waGFybWFjb2xvZ3koRUNOUCksIHRoZSBOZXRoZXJsYW5kcy4mI3hE
O0RlcGFydG1lbnQgb2YgUHN5Y2hvbG9neSwgVW5pdmVyc2l0eSBvZiBXeW9taW5nLCBMYXJhbWll
LCBXWSwgVVNBLiYjeEQ7VW5pdmVyc2l0eSBvZiBDYWxpZm9ybmlhLCBCZXJrZWxleSwgQ0EsIFVT
QTsgVW5pdmVyc2l0eSBvZiBDYWxpZm9ybmlhLCBTYW4gRnJhbmNpc2NvLCBDQSwgVVNBLiYjeEQ7
VW5pdmVyc2l0eSBvZiBHcm9uaW5nZW4sIFVuaXZlcnNpdHkgTWVkaWNhbCBDZW50ZXIgR3Jvbmlu
Z2VuLCBEZXBhcnRtZW50IG9mIENoaWxkIGFuZCBBZG9sZXNjZW50IFBzeWNoaWF0cnksIEdyb25p
bmdlbiwgdGhlIE5ldGhlcmxhbmRzLiYjeEQ7SGFzc2VuZmVsZCBDaGlsZHJlbiZhcG9zO3MgSG9z
cGl0YWwgYXQgTllVIExhbmdvbmUsIE5ldyBZb3JrIFVuaXZlcnNpdHkgQ2hpbGQgU3R1ZHkgQ2Vu
dGVyLCBOZXcgWW9yayBDaXR5LCBOZXcgWW9yaywgVVNBOyBEaXZpc2lvbiBvZiBQc3ljaGlhdHJ5
IGFuZCBBcHBsaWVkIFBzeWNob2xvZ3ksIFNjaG9vbCBvZiBNZWRpY2luZSwgVW5pdmVyc2l0eSBv
ZiBOb3R0aW5naGFtLCBOb3R0aW5naGFtLCBVSzsgTm90dGluZ2hhbXNoaXJlIEhlYWx0aGNhcmUg
TkhTIEZvdW5kYXRpb24gVHJ1c3QsIE5vdHRpbmdoYW0sIFVLOyBOSUhSIE1pbmRUZWNoIE1lZFRl
Y2ggQ28tb3BlcmF0aXZlLCBOb3R0aW5naGFtLCBVSzsgTklIUiBOb3R0aW5naGFtIEJpb21lZGlj
YWwgUmVzZWFyY2ggQ2VudHJlLCBOb3R0aW5naGFtLCBVSy4mI3hEO0R1a2UgVW5pdmVyc2l0eSBT
Y2hvb2wgb2YgTWVkaWNpbmUsIER1cmhhbSwgTkMsIFVTQTsgRHVrZSBDbGluaWNhbCBSZXNlYXJj
aCBJbnN0aXR1dGUsIER1cmhhbSwgTkMsIFVTQS4mI3hEO0Ftc3RlcmRhbSBVbml2ZXJzaXR5IE1l
ZGljYWwgQ2VudGVyIChWVU1jKSwgQW1zdGVyZGFtLCB0aGUgTmV0aGVybGFuZHM7IFBzeVEsIFRo
ZSBIYWd1ZSwgdGhlIE5ldGhlcmxhbmRzOyBFdXJvcGVhbiBOZXR3b3JrIEFkdWx0IEFESEQsIHRo
ZSBOZXRoZXJsYW5kczsgRElWQSBGb3VuZGF0aW9uLCB0aGUgTmV0aGVybGFuZHM7IE5ldXJvZGV2
ZWxvcG1lbnRhbCBEaXNvcmRlcnMgQWNyb3NzIExpZmVzcGFuIFNlY3Rpb24gb2YgRXVyb3BlYW4g
UHN5Y2hpYXRyaWMgQXNzb2NpYXRpb24sIEZyYW5jZS4mI3hEO1NvY2lhbCwgR2VuZXRpYyBhbmQg
RGV2ZWxvcG1lbnRhbCBQc3ljaGlhdHJ5IENlbnRyZSwgSW5zdGl0dXRlIG9mIFBzeWNoaWF0cnks
IFBzeWNob2xvZ3kgYW5kIE5ldXJvc2NpZW5jZSwgS2luZyZhcG9zO3MgQ29sbGVnZSBMb25kb24s
IExvbmRvbiwgVUsuJiN4RDtTY2hvb2wgb2YgTWVkaWNhbCBTY2llbmNlcywgT3JlYnJvIFVuaXZl
cnNpdHksIE9yZWJybywgU3dlZGVuOyBEZXBhcnRtZW50IG9mIE1lZGljYWwgRXBpZGVtaW9sb2d5
IGFuZCBCaW9zdGF0aXN0aWNzLCBLYXJvbGluc2thIEluc3RpdHV0ZXQsIFNvbG5hLCBTd2VkZW4u
JiN4RDtHcm93dGgsIERldmVsb3BtZW50IGFuZCBNZW50YWwgSGVhbHRoIENlbnRlciBmb3IgQ2hp
bGRyZW4gYW5kIEFkb2xlc2NlbnRzLCBDaGlsZHJlbiZhcG9zO3MgSG9zcGl0YWwgb2YgQ2hvbmdx
aW5nIE1lZGljYWwgVW5pdmVyc2l0eSwgQ2hvbmdxaW5nLCBDaGluYTsgTmF0aW9uYWwgUmVzZWFy
Y2ggQ2VudGVyIGZvciBDbGluaWNhbCBNZWRpY2luZSBvZiBDaGlsZCBIZWFsdGggYW5kIERpc2Vh
c2UsIENob25ncWluZywgQ2hpbmE7IFRoZSBTdWJzcGVjaWFsdHkgR3JvdXAgb2YgRGV2ZWxvcG1l
bnRhbCBhbmQgQmVoYXZpb3JhbCBQZWRpYXRyaWNzLCB0aGUgU29jaWV0eSBvZiBQZWRpYXRyaWNz
LCBDaGluZXNlIE1lZGljYWwgQXNzb2NpYXRpb24sIENoaW5hLiYjeEQ7QXNpYW4gRmVkZXJhdGlv
biBvZiBBREhELCBDaGluYTsgUGVraW5nIFVuaXZlcnNpdHkgU2l4dGggSG9zcGl0YWwvSW5zdGl0
dXRlIG9mIE1lbnRhbCBIZWFsdGgsIE5hdGlvbmFsIENsaW5pY2FsIFJlc2VhcmNoIENlbnRlciBm
b3IgTWVudGFsIERpc29yZGVycyAoUGVraW5nIFVuaXZlcnNpdHkgU2l4dGggSG9zcGl0YWwpLCBC
ZWlqaW5nLCBDaGluYTsgTkhDIEtleSBMYWJvcmF0b3J5IG9mIE1lbnRhbCBIZWFsdGggKFBla2lu
ZyBVbml2ZXJzaXR5KSwgQmVpamluZywgQ2hpbmE7IFRoZSBDaGluZXNlIFNvY2lldHkgb2YgQ2hp
bGQgYW5kIEFkb2xlc2NlbnQgUHN5Y2hpYXRyeSwgQ2hpbmE7IFRoZSBBc2lhbiBTb2NpZXR5IGZv
ciBDaGlsZCBhbmQgQWRvbGVzY2VudCBQc3ljaGlhdHJ5IGFuZCBBbGxpZWQgUHJvZmVzc2lvbnMs
IENoaW5hLiYjeEQ7RGVwYXJ0bWVudCBvZiBGYW1pbHkgTWVkaWNpbmUsIFNhY2tsZXIgU2Nob29s
IG9mIE1lZGljaW5lLCBUZWwgQXZpdiBVbml2ZXJzaXR5LCBUZWwgQXZpdiwgSXNyYWVsOyBMZXVt
aXQgSGVhbHRoIFNlcnZpY2VzLCBUZWwgQXZpdiwgSXNyYWVsOyBJc3JhZWxpIFNvY2lldHkgb2Yg
QURIRCwgSXNyYWVsOyBJc3JhZWxpIE5hdGlvbmFsIERpYWJldGVzIENvdW5jaWwsIElzcmFlbC4m
I3hEO1dhc2hpbmd0b24gVW5pdmVyc2l0eSwgU3QuIExvdWlzLCBNTywgVVNBOyBNaWR3ZXN0IFJl
c2VhcmNoIEdyb3VwLCBTdCBDaGFybGVzLCBNTywgVVNBLiYjeEQ7RmVkZXJhbCBVbml2ZXJzaXR5
IG9mIFJpbyBkZSBKYW5laXJvLCBSaW8gZGUgSmFuZWlybywgQnJhemlsOyBEJmFwb3M7T3IgSW5z
dGl0dXRlIGZvciBSZXNlYXJjaCBhbmQgRWR1Y2F0aW9uLCBSaW8gZGUgSmFuZWlybywgQnJhemls
OyBCcmF6aWxpYW4gQXR0ZW50aW9uIERlZmljaXQgQXNzb2NpYXRpb24gKEFCREEpLCBCcmF6aWwu
JiN4RDtTY2hvb2wgb2YgUGhhcm1hY3ksIFVuaXZlcnNpdHkgQ29sbGVnZSBDb3JrLCBDb3JrLCBJ
cmVsYW5kLiYjeEQ7VW5pdmVyc2l0eSBvZiBCcml0aXNoIENvbHVtYmlhLCBWYW5jb3V2ZXIsIEJD
LCBDYW5hZGEuJiN4RDtEZXBhcnRtZW50cyBvZiBQc3ljaGlhdHJ5LCBQc3ljaG9sb2d5LCBQZWRp
YXRyaWNzLCBDbGluaWNhbCAmYW1wOyBUcmFuc2xhdGlvbmFsIFNjaWVuY2UsIFVuaXZlcnNpdHkg
b2YgUGl0dHNidXJnaCwgUGl0dHNidXJnaCwgUEEsIFVTQS4mI3hEO0NlbnRlciBmb3IgQURIRCBS
ZXNlYXJjaCwgRGVwYXJ0bWVudCBvZiBQc3ljaGlhdHJ5LCBPcmVnb24gSGVhbHRoICZhbXA7IFNj
aWVuY2UgVW5pdmVyc2l0eSwgUG9ydGxhbmQsIE9SLCBVU0EuJiN4RDtVbml2ZXJzaXR5IG9mIE1v
bnRwZWxsaWVyLCBDSFUgTW9udHBlbGxpZXIgU2FpbnQgRWxvaSwgTVBFQSwgTWVkaWNhbCBhbmQg
UHN5Y2hvbG9naWNhbCBVbml0IGZvciBDaGlsZHJlbiBhbmQgQWRvbGVzY2VudHMgKE1QRUEpLCBN
b250cGVsbGllciwgRnJhbmNlOyBJTlNFUk0gVSAxMDE4IENFU1AtRGV2ZWxvcG1lbnRhbCBQc3lj
aGlhdHJ5LCBGcmFuY2UuJiN4RDtDZW50cmUgZm9yIENoaWxkICZhbXA7IEFkb2xlc2NlbnQgTWVu
dGFsIEhlYWx0aCwgQ29sbGVnZSBvZiBNZWRpY2luZSwgVW5pdmVyc2l0eSBvZiBJYmFkYW4sIEli
YWRhbiwgTmlnZXJpYTsgRGVwYXJ0bWVudCBvZiBDaGlsZCAmYW1wOyBBZG9sZXNjZW50IFBzeWNo
aWF0cnksIFVuaXZlcnNpdHkgQ29sbGVnZSBIb3NwaXRhbCwgSWJhZGFuLCBOaWdlcmlhLiYjeEQ7
RmFjdWxkYWRlIGRlIE1lZGljaW5hIEZNVVNQLCBVbml2ZXJzaWRhZGUgZGUgU2FvIFBhdWxvLCBT
YW8gUGF1bG8sIFNQLCBCcmF6aWwuJiN4RDtTZXltb3VyIEZveCBTY2hvb2wgb2YgRWR1Y2F0aW9u
LCBUaGUgSGVicmV3IFVuaXZlcnNpdHkgb2YgSmVydXNhbGVtLCBJc3JhZWw7IFRoZSBJc3JhZWxp
IFNvY2lldHkgb2YgQURIRCAoSVNBKSwgSXNyYWVsLiYjeEQ7QnJhaW4gTWluZCBDZW50cmUgTmVw
ZWFuLCBVbml2ZXJzaXR5IG9mIFN5ZG5leSwgU3lkbmV5LCBBdXN0cmFsaWE7IEF1c3RyYWxpYW4g
QURIRCBQcm9mZXNzaW9uYWxzIEFzc29jaWF0aW9uIChBQURQQSksIEF1c3RyYWxpYS4mI3hEO0ph
d2FoYXJsYWwgSW5zdGl0dXRlIG9mIFBvc3RncmFkdWF0ZSBNZWRpY2FsIEVkdWNhdGlvbiBhbmQg
UmVzZWFyY2gsIFBvbmRpY2hlcnJ5LCBJbmRpYS4mI3hEO1VTQS4mI3hEO0RlcGFydG1lbnQgb2Yg
UHN5Y2hpYXRyeSwgUHN5Y2hvc29tYXRpYyBNZWRpY2luZSBhbmQgUHN5Y2hvdGhlcmFweSwgVW5p
dmVyc2l0eSBIb3NwaXRhbCBGcmFua2Z1cnQsIEZyYW5rZnVydCBhbSBNYWluLCBHZXJtYW55OyBH
ZXJtYW4gUHN5Y2hpYXRyaWMgQXNzb2NpYXRpb24sIEdlcm1hbnkuJiN4RDtXb3JsZCBGZWRlcmF0
aW9uIG9mIEFESEQsIFN3aXR6ZXJsYW5kOyBEZXBhcnRtZW50IG9mIENoaWxkICZhbXA7IEFkb2xl
c2NlbnQgUHN5Y2hpYXRyeSwgSW5zdGl0dXRlIG9mIFBzeWNoaWF0cnksIFBzeWNob2xvZ3kgJmFt
cDsgTmV1cm9zY2llbmNlcywgS2luZyZhcG9zO3MgQ29sbGVnZSBMb25kb24sIExvbmRvbiwgVUs7
IEV1cm9wZWFuIE5ldHdvcmsgZm9yIEh5cGVya2luZXRpYyBEaXNvcmRlcnMgKEVVTkVUSFlESVMp
LCBHZXJtYW55LiYjeEQ7U2Nob29sIG9mIFBzeWNob2xvZ3ksIFNwZWVjaCBhbmQgSGVhcmluZywg
VW5pdmVyc2l0eSBvZiBDYW50ZXJidXJ5LCBDaHJpc3RjaHVyY2gsIE5ldyBaZWFsYW5kLiYjeEQ7
RGVwYXJ0bWVudCBvZiBDaGlsZCBhbmQgQWRvbGVzY2VudCBQc3ljaGlhdHJ5LCBQc3ljaG9zb21h
dGljcyBhbmQgUHN5Y2hvdGhlcmFweSwgQ2VudGVyIG9mIE1lbnRhbCBIZWFsdGgsIFVuaXZlcnNp
dHkgSG9zcGl0YWwgV3VyemJ1cmcsIFd1cnpidXJnLCBHZXJtYW55OyBUaGUgR2VybWFuIEFzc29j
aWF0aW9uIG9mIENoaWxkIGFuZCBBZG9sZXNjZW50IFBzeWNoaWF0cnkgYW5kIFBzeWNob3RoZXJh
cHksIEdlcm1hbnk7IFplbnRyYWxlcy1BREhTLU5ldHosIEdlcm1hbnkuJiN4RDtEZXBhcnRtZW50
IG9mIFBzeWNoaWF0cnksIEhvc3BpdGFsIFVuaXZlcnNpdGFyaSBWYWxsIGQmYXBvcztIZWJyb24s
IEJhcmNlbG9uYSwgQ2F0YWxvbmlhLCBTcGFpbjsgR3JvdXAgb2YgUHN5Y2hpYXRyeSwgTWVudGFs
IEhlYWx0aCBhbmQgQWRkaWN0aW9ucywgVmFsbCBkJmFwb3M7SGVicm9uIFJlc2VhcmNoIEluc3Rp
dHV0ZSAoVkhJUiksIEJhcmNlbG9uYSwgQ2F0YWxvbmlhLCBTcGFpbjsgQmlvbWVkaWNhbCBOZXR3
b3JrIFJlc2VhcmNoIENlbnRyZSBvbiBNZW50YWwgSGVhbHRoIChDSUJFUlNBTSksIFVuaXZlcnNp
dGF0IEF1dG9ub21hIGRlIEJhcmNlbG9uYSwgQmFyY2Vsb25hLCBDYXRhbG9uaWEsIFNwYWluOyBE
ZXBhcnRtZW50IG9mIFBzeWNoaWF0cnkgYW5kIEZvcmVuc2ljIE1lZGljaW5lLCBVbml2ZXJzaXRh
dCBBdXRvbm9tYSBkZSBCYXJjZWxvbmEsIEJhcmNlbG9uYSwgQ2F0YWxvbmlhLCBTcGFpbjsgTmV1
cm9kZXZlbG9wbWVudGFsIERpc29yZGVycyBBY3Jvc3MgTGlmZXNwYW4gU2VjdGlvbiBvZiBFdXJv
cGVhbiBQc3ljaGlhdHJpYyBBc3NvY2lhdGlvbiwgRnJhbmNlOyBJbnRlcm5hdGlvbmFsIENvbGxh
Ym9yYXRpb24gb24gQURIRCBhbmQgU3Vic3RhbmNlIEFidXNlIChJQ0FTQSksIHRoZSBOZXRoZXJs
YW5kczsgRElWQSBGb3VuZGF0aW9uLCB0aGUgTmV0aGVybGFuZHMuJiN4RDtSYWRib3VkIFVuaXZl
cnNpdHkgTWVkaWNhbCBDZW50cmUsIERvbmRlcnMgSW5zdGl0dXRlIGZvciBCcmFpbiwgQ29nbml0
aW9uLCBhbmQgQmVoYXZpb3IsIERlcGFydG1lbnQgb2YgUHN5Y2hpYXRyeSwgTmlqbWVnZW4sIHRo
ZSBOZXRoZXJsYW5kczsgSW50ZXJuYXRpb25hbCBDb2xsYWJvcmF0aW9uIG9uIEFESEQgYW5kIFN1
YnN0YW5jZSBBYnVzZSAoSUNBU0EpLCBOaWptZWdlbiwgdGhlIE5ldGhlcmxhbmRzLiYjeEQ7QmVo
YXZpb3VyYWwgU2NpZW5jZSBJbnN0aXR1dGUsIFJhZGJvdWQgVW5pdmVyc2l0eSwgTmlqbWVnZW4s
IHRoZSBOZXRoZXJsYW5kcy4mI3hEO1VuaXZlcnNpdHkgb2YgU3RlbGxlbmJvc2NoIEJ1c2luZXNz
IFNjaG9vbCwgQ2FwZSBUb3duLCBTb3V0aCBBZnJpY2E7IFNvdXRoIEFmcmljYW4gU3BlY2lhbCBJ
bnRlcmVzdCBHcm91cCBmb3IgQWR1bHQgQURIRCwgU291dGggQWZyaWNhOyBUaGUgU291dGggQWZy
aWNhbiBTb2NpZXR5IG9mIFBzeWNoaWF0cmlzdHMvUHN5Y2hpYXRyeSBNYW5hZ2VtZW50IEdyb3Vw
IE1hbmFnZW1lbnQgR3VpZGVsaW5lcyBmb3IgQURIRCwgU291dGggQWZyaWNhOyBXb3JsZCBGZWRl
cmF0aW9uIG9mIEJpb2xvZ2ljYWwgUHN5Y2hpYXRyeSwgR2VybWFueTsgQW1lcmljYW4gUHN5Y2hp
YXRyaWMgQXNzb2NpYXRpb24sIFVTQTsgQXNzb2NpYXRpb24gZm9yIE5ldXJvUHN5Y2hvRWNvbm9t
aWNzLCBVU0EuJiN4RDtEZXBhcnRtZW50IG9mIFBzeWNoaWF0cnkgYW5kIEJlaGF2aW9yYWwgU2Np
ZW5jZXMgYW5kIHRoZSBNSU5EIEluc3RpdHV0ZSwgVW5pdmVyc2l0eSBvZiBDYWxpZm9ybmlhLCBE
YXZpcywgU2FjcmFtZW50bywgQ0EsIFVTQS4mI3hEO1RvcGl3YWxhIE5hdGlvbmFsIE1lZGljYWwg
Q29sbGVnZSAmYW1wOyBCWUwgTmFpciBDaC4gSG9zcGl0YWwsIE11bWJhaSwgSW5kaWEuJiN4RDtU
aGUgWnVja2VyIFNjaG9vbCBvZiBNZWRpY2luZSBhdCBIb2ZzdHJhLU5vcnRod2VsbCwgTm9ydGh3
ZWxsIEhlYWx0aCwgSGVtc3RlYWQsIE5ZLCBVU0E7IENoaWxkcmVuIGFuZCBBZHVsdHMgd2l0aCBB
dHRlbnRpb24tRGVmaWNpdC9IeXBlcmFjdGl2aXR5IERpc29yZGVyIChDSEFERCksIFVTQTsgQW1l
cmljYW4gUHJvZmVzc2lvbmFsIFNvY2lldHkgb2YgQURIRCBhbmQgUmVsYXRlZCBEaXNvcmRlcnMg
KEFQU0FSRCksIFVTQTsgTmF0aW9uYWwgQ2VudGVyIGZvciBDaGlsZHJlbiB3aXRoIExlYXJuaW5n
IERpc2FiaWxpdGllcyAoTkNMRCksIFVTQS4mI3hEO0RlcGFydG1lbnQgb2YgQ2hpbGQgYW5kIEFk
b2xlc2NlbnQgUHN5Y2hpYXRyeSwgSW5zdGl0dXRlIG9mIFBzeWNoaWF0cnksIFBzeWNob2xvZ3kg
JmFtcDsgTmV1cm9zY2llbmNlLCBLaW5nJmFwb3M7cyBDb2xsZWdlIExvbmRvbiwgTG9uZG9uLCBV
SzsgRGVwYXJ0bWVudCBvZiBDaGlsZCAmYW1wOyBBZG9sZXNjZW50IFBzeWNoaWF0cnksIEFhcmh1
cyBVbml2ZXJzaXR5LCBBYXJodXMsIERlbm1hcmsuJiN4RDtBbWVyaWNhbiBQcm9mZXNzaW9uYWwg
U29jaWV0eSBvZiBBREhEIGFuZCBSZWxhdGVkIERpc29yZGVycyAoQVBTQVJEKSwgVVNBOyBFdXJv
cGVhbiBOZXR3b3JrIGZvciBIeXBlcmtpbmV0aWMgRGlzb3JkZXJzIChFVU5FVEhZRElTKSwgR2Vy
bWFueTsgTG91aXMgQS4gRmFpbGxhY2UgTUQsIERlcGFydG1lbnQgb2YgUHN5Y2hpYXRyeSBhbmQg
QmVoYXZpb3JhbCBTY2llbmNlcywgVW5pdmVyc2l0eSBvZiBUZXhhcyBIZWFsdGggU2NpZW5jZSBD
ZW50ZXIgYXQgSG91c3RvbiwgSG91c3RvbiwgVFgsIFVTQS4mI3hEO1VuaXZlcnNpdHkgb2YgWnVy
aWNoLCBDSCwgU3dpdHplcmxhbmQ7IFVuaXZlcnNpdHkgb2YgQmFzZWwsIENILCBTd2l0emVybGFu
ZDsgVW5pdmVyc2l0eSBvZiBTb3V0aGVybiBEZW5tYXJrLCBPZGVuc2UsIERlbm1hcms7IENlbnRy
ZSBvZiBDaGlsZCBhbmQgQWRvbGVzY2VudCBNZW50YWwgSGVhbHRoLCBDb3BlbmhhZ2VuLCBEZW5t
YXJrLiYjeEQ7RGVwYXJ0bWVudCBvZiBQZWRpYXRyaWNzLCBVbml2ZXJzaXR5IG9mIENhbGlmb3Ju
aWEgSXJ2aW5lLCBJcnZpbmUsIENBLCBVU0EuJiN4RDtEaXZpc2lvbiBvZiBQc3ljaG9sb2dpY2Fs
IE1lZGljaW5lIGFuZCBDbGluaWNhbCBOZXVyb3NjaWVuY2VzLCBNUkMgQ2VudHJlIGZvciBOZXVy
b3BzeWNoaWF0cmljIEdlbmV0aWNzIGFuZCBHZW5vbWljcywgQ2FyZGlmZiBVbml2ZXJzaXR5IFNj
aG9vbCBvZiBNZWRpY2luZSwgV2FsZXMsIFVLLiYjeEQ7SHVtYW4gRGV2ZWxvcG1lbnRhbCBOZXVy
b2Jpb2xvZ3kgVW5pdCwgT2tpbmF3YSBJbnN0aXR1dGUgb2YgU2NpZW5jZSBhbmQgVGVjaG5vbG9n
eSBHcmFkdWF0ZSBVbml2ZXJzaXR5LCBPa2luYXdhLCBKYXBhbi4mI3hEO0hvZ2VzY2hvb2wgdmFu
IFV0cmVjaHQvVW5pdmVyc2l0eSBvZiBBcHBsaWVkIFNjaWVuY2VzLCBVdHJlY2h0LCB0aGUgTmV0
aGVybGFuZHMuJiN4RDtBbXN0ZXJkYW0gVW5pdmVyc2l0eSBNZWRpY2FsIENlbnRlcnMsIEFjYWRl
bWljIE1lZGljYWwgQ2VudGVyLCBBbXN0ZXJkYW0sIHRoZSBOZXRoZXJsYW5kcy4mI3hEO1BzeWNo
b2xvZ3kgYW5kIEVkdWNhdGlvbmFsIFNjaWVuY2VzLCBLVSBMZXV2ZW4sIExldXZlbiwgQmVsZ2l1
bTsgRXVyb3BlYW4gQURIRCBHdWlkZWxpbmVzIEdyb3VwLCBHZXJtYW55LiYjeEQ7VW5pdmVyc2l0
eSBvZiB0aGUgRnJlZSBTdGF0ZSwgQmxvZW1mb250ZWluLCBTb3V0aCBBZnJpY2EuJiN4RDtVbml2
ZXJzaXR5IG9mIFRvcmlubywgVG9yaW5vLCBJdGFseTsgSm9obnMgSG9wa2lucyBVbml2ZXJzaXR5
IFNjaG9vbCBvZiBQdWJsaWMgSGVhbHRoLCBCYWx0aW1vcmUsIE1ELCBVU0EuJiN4RDtEZXBhcnRt
ZW50IG9mIENoaWxkIGFuZCBBZG9sZXNjZW50IFBzeWNoaWF0cnkgYW5kIFBzeWNob3RoZXJhcHks
IFVuaXZlcnNpdHkgSG9zcGl0YWwgb2YgUHN5Y2hpYXRyeSBadXJpY2gsIFVuaXZlcnNpdHkgb2Yg
WnVyaWNoLCBadXJpY2gsIFN3aXR6ZXJsYW5kLjwvYXV0aC1hZGRyZXNzPjx0aXRsZXM+PHRpdGxl
PlRoZSBXb3JsZCBGZWRlcmF0aW9uIG9mIEFESEQgSW50ZXJuYXRpb25hbCBDb25zZW5zdXMgU3Rh
dGVtZW50OiAyMDggRXZpZGVuY2UtYmFzZWQgY29uY2x1c2lvbnMgYWJvdXQgdGhlIGRpc29yZGVy
PC90aXRsZT48c2Vjb25kYXJ5LXRpdGxlPk5ldXJvc2NpIEJpb2JlaGF2IFJldjwvc2Vjb25kYXJ5
LXRpdGxlPjwvdGl0bGVzPjxwZXJpb2RpY2FsPjxmdWxsLXRpdGxlPk5ldXJvc2NpIEJpb2JlaGF2
IFJldjwvZnVsbC10aXRsZT48L3BlcmlvZGljYWw+PHBhZ2VzPjc4OS04MTg8L3BhZ2VzPjx2b2x1
bWU+MTI4PC92b2x1bWU+PGVkaXRpb24+MjAyMTAyMDQ8L2VkaXRpb24+PGtleXdvcmRzPjxrZXl3
b3JkPipBdHRlbnRpb24gRGVmaWNpdCBEaXNvcmRlciB3aXRoIEh5cGVyYWN0aXZpdHkvdGhlcmFw
eTwva2V5d29yZD48a2V5d29yZD5IdW1hbnM8L2tleXdvcmQ+PGtleXdvcmQ+TmV0d29yayBNZXRh
LUFuYWx5c2lzPC9rZXl3b3JkPjxrZXl3b3JkPlB1YmxpY2F0aW9uIEJpYXM8L2tleXdvcmQ+PGtl
eXdvcmQ+QWRoZDwva2V5d29yZD48a2V5d29yZD5CcmFpbjwva2V5d29yZD48a2V5d29yZD5Db3Vy
c2U8L2tleXdvcmQ+PGtleXdvcmQ+RGlhZ25vc2lzPC9rZXl3b3JkPjxrZXl3b3JkPkdlbmV0aWNz
PC9rZXl3b3JkPjxrZXl3b3JkPk91dGNvbWU8L2tleXdvcmQ+PGtleXdvcmQ+VHJlYXRtZW50PC9r
ZXl3b3JkPjwva2V5d29yZHM+PGRhdGVzPjx5ZWFyPjIwMjE8L3llYXI+PHB1Yi1kYXRlcz48ZGF0
ZT5TZXA8L2RhdGU+PC9wdWItZGF0ZXM+PC9kYXRlcz48aXNibj4xODczLTc1MjggKEVsZWN0cm9u
aWMpJiN4RDswMTQ5LTc2MzQgKFByaW50KSYjeEQ7MDE0OS03NjM0IChMaW5raW5nKTwvaXNibj48
YWNjZXNzaW9uLW51bT4zMzU0OTczOTwvYWNjZXNzaW9uLW51bT48dXJscz48cmVsYXRlZC11cmxz
Pjx1cmw+aHR0cHM6Ly93d3cubmNiaS5ubG0ubmloLmdvdi9wdWJtZWQvMzM1NDk3Mzk8L3VybD48
L3JlbGF0ZWQtdXJscz48L3VybHM+PGN1c3RvbTI+UE1DODMyODkzMzwvY3VzdG9tMj48ZWxlY3Ry
b25pYy1yZXNvdXJjZS1udW0+MTAuMTAxNi9qLm5ldWJpb3Jldi4yMDIxLjAxLjAyMjwvZWxlY3Ry
b25pYy1yZXNvdXJjZS1udW0+PHJlbW90ZS1kYXRhYmFzZS1uYW1lPk1lZGxpbmU8L3JlbW90ZS1k
YXRhYmFzZS1uYW1lPjxyZW1vdGUtZGF0YWJhc2UtcHJvdmlkZXI+TkxNPC9yZW1vdGUtZGF0YWJh
c2UtcHJvdmlkZXI+PC9yZWNvcmQ+PC9DaXRlPjwvRW5kTm90ZT5=
</w:fldData>
        </w:fldChar>
      </w:r>
      <w:r w:rsidR="00CD11BA" w:rsidRPr="003604A7">
        <w:rPr>
          <w:rFonts w:cstheme="minorHAnsi"/>
          <w:color w:val="000000" w:themeColor="text1"/>
          <w:lang w:val="en-US"/>
        </w:rPr>
        <w:instrText xml:space="preserve"> ADDIN EN.CITE </w:instrText>
      </w:r>
      <w:r w:rsidR="00CD11BA" w:rsidRPr="003604A7">
        <w:rPr>
          <w:rFonts w:cstheme="minorHAnsi"/>
          <w:color w:val="000000" w:themeColor="text1"/>
          <w:lang w:val="en-US"/>
        </w:rPr>
        <w:fldChar w:fldCharType="begin">
          <w:fldData xml:space="preserve">PEVuZE5vdGU+PENpdGU+PEF1dGhvcj5CZWxsYXRvPC9BdXRob3I+PFllYXI+MjAyNDwvWWVhcj48
UmVjTnVtPjIzODwvUmVjTnVtPjxEaXNwbGF5VGV4dD4oQmVsbGF0byBldCBhbCAyMDI0LCBDb3J0
ZXNlIGV0IGFsIDIwMTgsIEZhcmFvbmUgZXQgYWwgMjAyMSk8L0Rpc3BsYXlUZXh0PjxyZWNvcmQ+
PHJlYy1udW1iZXI+MjM4PC9yZWMtbnVtYmVyPjxmb3JlaWduLWtleXM+PGtleSBhcHA9IkVOIiBk
Yi1pZD0ieHc5djAwMjViOTJkdGxlcHIyYXY1dzl1MGQyMHJ4dDVmdjBhIiB0aW1lc3RhbXA9IjE3
MTgwMjkyMjUiPjIzODwva2V5PjwvZm9yZWlnbi1rZXlzPjxyZWYtdHlwZSBuYW1lPSJKb3VybmFs
IEFydGljbGUiPjE3PC9yZWYtdHlwZT48Y29udHJpYnV0b3JzPjxhdXRob3JzPjxhdXRob3I+QmVs
bGF0bywgQS48L2F1dGhvcj48YXV0aG9yPlBlcnJvdHQsIE4uIEouPC9hdXRob3I+PGF1dGhvcj5N
YXJ6dWxsaSwgTC48L2F1dGhvcj48YXV0aG9yPlBhcmxhdGluaSwgVi48L2F1dGhvcj48YXV0aG9y
PkNvZ2hpbGwsIEQuPC9hdXRob3I+PGF1dGhvcj5Db3J0ZXNlLCBTLjwvYXV0aG9yPjwvYXV0aG9y
cz48L2NvbnRyaWJ1dG9ycz48YXV0aC1hZGRyZXNzPlVuaXZlcnNpdHkgb2YgU291dGhhbXB0b24s
IFNvdXRoYW1wdG9uLCBVbml0ZWQgS2luZ2RvbSwgYW5kIHRoZSBVbml2ZXJzaXR5IG9mIE5vdHRp
bmdoYW0gTWFsYXlzaWEsIFNlbWVueWloLCBNYWxheXNpYS4gRWxlY3Ryb25pYyBhZGRyZXNzOiBh
LmJlbGxhdG9Ac290b24uYWMudWsuJiN4RDtNcy4gUGVycm90dCBpcyB3aXRoIHRoZSBVbml2ZXJz
aXR5IG9mIFNvdXRoYW1wdG9uLCBTb3V0aGFtcHRvbiwgVW5pdGVkIEtpbmdkb20uJiN4RDtVbml2
ZXJzaXRhIGRlZ2xpIFN0dWRpIGRpIEJhcmkgJnF1b3Q7QWxkbyBNb3JvJnF1b3Q7LCBCYXJpLCBJ
dGFseS4mI3hEO1VuaXZlcnNpdHkgb2YgU291dGhhbXB0b24sIFNvdXRoYW1wdG9uLCBVbml0ZWQg
S2luZ2RvbSwgS2luZyZhcG9zO3MgQ29sbGVnZSBMb25kb24sIExvbmRvbiwgVW5pdGVkIEtpbmdk
b20sIGFuZCBTb2xlbnQgTkhTIFRydXN0LCBTb3V0aGFtcHRvbiwgVW5pdGVkIEtpbmdkb20uJiN4
RDtVbml2ZXJzaXR5IG9mIE1lbGJvdXJuZSwgTWVsYm91cm5lLCBBdXN0cmFsaWEsIGFuZCBNdXJk
b2NoIENoaWxkcmVuJmFwb3M7cyBSZXNlYXJjaCBJbnN0aXR1dGUsIE1lbGJvdXJuZSwgQXVzdHJh
bGlhLiYjeEQ7VW5pdmVyc2l0eSBvZiBTb3V0aGFtcHRvbiwgU291dGhhbXB0b24sIFVuaXRlZCBL
aW5nZG9tLCBVbml2ZXJzaXRhIGRlZ2xpIFN0dWRpIGRpIEJhcmkgJnF1b3Q7QWxkbyBNb3JvJnF1
b3Q7LCBCYXJpLCBJdGFseSwgU29sZW50IE5IUyBUcnVzdCwgU291dGhhbXB0b24sIFVuaXRlZCBL
aW5nZG9tLCBhbmQgTmV3IFlvcmsgVW5pdmVyc2l0eSBDaGlsZCBTdHVkeSBDZW50ZXIsIE5ldyBZ
b3JrLjwvYXV0aC1hZGRyZXNzPjx0aXRsZXM+PHRpdGxlPlN5c3RlbWF0aWMgUmV2aWV3IGFuZCBN
ZXRhLUFuYWx5c2lzOiBFZmZlY3RzIG9mIFBoYXJtYWNvbG9naWNhbCBUcmVhdG1lbnQgZm9yIEF0
dGVudGlvbi1EZWZpY2l0L0h5cGVyYWN0aXZpdHkgRGlzb3JkZXIgb24gUXVhbGl0eSBvZiBMaWZl
PC90aXRsZT48c2Vjb25kYXJ5LXRpdGxlPkogQW0gQWNhZCBDaGlsZCBBZG9sZXNjIFBzeWNoaWF0
cnk8L3NlY29uZGFyeS10aXRsZT48L3RpdGxlcz48cGVyaW9kaWNhbD48ZnVsbC10aXRsZT5KIEFt
IEFjYWQgQ2hpbGQgQWRvbGVzYyBQc3ljaGlhdHJ5PC9mdWxsLXRpdGxlPjwvcGVyaW9kaWNhbD48
ZWRpdGlvbj4yMDI0MDUyODwvZWRpdGlvbj48a2V5d29yZHM+PGtleXdvcmQ+QWRoZDwva2V5d29y
ZD48a2V5d29yZD5SY3Q8L2tleXdvcmQ+PGtleXdvcmQ+bm9uLXN0aW11bGFudHM8L2tleXdvcmQ+
PGtleXdvcmQ+cXVhbGl0eSBvZiBsaWZlPC9rZXl3b3JkPjxrZXl3b3JkPnN0aW11bGFudHM8L2tl
eXdvcmQ+PC9rZXl3b3Jkcz48ZGF0ZXM+PHllYXI+MjAyNDwveWVhcj48cHViLWRhdGVzPjxkYXRl
Pk1heSAyODwvZGF0ZT48L3B1Yi1kYXRlcz48L2RhdGVzPjxpc2JuPjE1MjctNTQxOCAoRWxlY3Ry
b25pYykmI3hEOzA4OTAtODU2NyAoTGlua2luZyk8L2lzYm4+PGFjY2Vzc2lvbi1udW0+Mzg4MjM0
Nzc8L2FjY2Vzc2lvbi1udW0+PHVybHM+PHJlbGF0ZWQtdXJscz48dXJsPmh0dHBzOi8vd3d3Lm5j
YmkubmxtLm5paC5nb3YvcHVibWVkLzM4ODIzNDc3PC91cmw+PC9yZWxhdGVkLXVybHM+PC91cmxz
PjxlbGVjdHJvbmljLXJlc291cmNlLW51bT4xMC4xMDE2L2ouamFhYy4yMDI0LjA1LjAyMzwvZWxl
Y3Ryb25pYy1yZXNvdXJjZS1udW0+PHJlbW90ZS1kYXRhYmFzZS1uYW1lPlB1Ymxpc2hlcjwvcmVt
b3RlLWRhdGFiYXNlLW5hbWU+PHJlbW90ZS1kYXRhYmFzZS1wcm92aWRlcj5OTE08L3JlbW90ZS1k
YXRhYmFzZS1wcm92aWRlcj48L3JlY29yZD48L0NpdGU+PENpdGU+PEF1dGhvcj5Db3J0ZXNlPC9B
dXRob3I+PFllYXI+MjAxODwvWWVhcj48UmVjTnVtPjEzMjwvUmVjTnVtPjxyZWNvcmQ+PHJlYy1u
dW1iZXI+MTMyPC9yZWMtbnVtYmVyPjxmb3JlaWduLWtleXM+PGtleSBhcHA9IkVOIiBkYi1pZD0i
eHc5djAwMjViOTJkdGxlcHIyYXY1dzl1MGQyMHJ4dDVmdjBhIiB0aW1lc3RhbXA9IjE3MTQwMzc3
MTEiPjEzMjwva2V5PjwvZm9yZWlnbi1rZXlzPjxyZWYtdHlwZSBuYW1lPSJKb3VybmFsIEFydGlj
bGUiPjE3PC9yZWYtdHlwZT48Y29udHJpYnV0b3JzPjxhdXRob3JzPjxhdXRob3I+Q29ydGVzZSwg
Uy48L2F1dGhvcj48YXV0aG9yPkFkYW1vLCBOLjwvYXV0aG9yPjxhdXRob3I+RGVsIEdpb3ZhbmUs
IEMuPC9hdXRob3I+PGF1dGhvcj5Nb2hyLUplbnNlbiwgQy48L2F1dGhvcj48YXV0aG9yPkhheWVz
LCBBLiBKLjwvYXV0aG9yPjxhdXRob3I+Q2FydWNjaSwgUy48L2F1dGhvcj48YXV0aG9yPkF0a2lu
c29uLCBMLiBaLjwvYXV0aG9yPjxhdXRob3I+VGVzc2FyaSwgTC48L2F1dGhvcj48YXV0aG9yPkJh
bmFzY2hld3NraSwgVC48L2F1dGhvcj48YXV0aG9yPkNvZ2hpbGwsIEQuPC9hdXRob3I+PGF1dGhv
cj5Ib2xsaXMsIEMuPC9hdXRob3I+PGF1dGhvcj5TaW1vbm9mZiwgRS48L2F1dGhvcj48YXV0aG9y
Plp1ZGRhcywgQS48L2F1dGhvcj48YXV0aG9yPkJhcmJ1aSwgQy48L2F1dGhvcj48YXV0aG9yPlB1
cmdhdG8sIE0uPC9hdXRob3I+PGF1dGhvcj5TdGVpbmhhdXNlbiwgSC4gQy48L2F1dGhvcj48YXV0
aG9yPlNob2tyYW5laCwgRi48L2F1dGhvcj48YXV0aG9yPlhpYSwgSi48L2F1dGhvcj48YXV0aG9y
PkNpcHJpYW5pLCBBLjwvYXV0aG9yPjwvYXV0aG9ycz48L2NvbnRyaWJ1dG9ycz48YXV0aC1hZGRy
ZXNzPkNlbnRlciBmb3IgSW5ub3ZhdGlvbiBpbiBNZW50YWwgSGVhbHRoLCBBY2FkZW1pYyBVbml0
IG9mIFBzeWNob2xvZ3ksIGFuZCBDbGluaWNhbCBhbmQgRXhwZXJpbWVudGFsIFNjaWVuY2VzIChD
TlMgYW5kIFBzeWNoaWF0cnkpLCBGYWN1bHR5IG9mIE1lZGljaW5lLCBVbml2ZXJzaXR5IG9mIFNv
dXRoYW1wdG9uLCBTb3V0aGFtcHRvbiwgVUs7IFNvbGVudCBOSFMgVHJ1c3QsIFNvdXRoYW1wdG9u
LCBVSzsgTmV3IFlvcmsgVW5pdmVyc2l0eSBDaGlsZCBTdHVkeSBDZW50ZXIsIE5ldyBZb3JrLCBO
WSwgVVNBOyBEaXZpc2lvbiBvZiBQc3ljaGlhdHJ5IGFuZCBBcHBsaWVkIFBzeWNob2xvZ3ksIFNj
aG9vbCBvZiBNZWRpY2luZSwgVW5pdmVyc2l0eSBvZiBOb3R0aW5naGFtLCBOb3R0aW5naGFtLCBV
Sy4mI3hEO0RlcGFydG1lbnQgb2YgQ2hpbGQgYW5kIEFkb2xlc2NlbnQgUHN5Y2hpYXRyeSwgS2lu
ZyZhcG9zO3MgQ29sbGVnZSBMb25kb24sIGFuZCBJbnN0aXR1dGUgb2YgUHN5Y2hpYXRyeSwgUHN5
Y2hvbG9neSBhbmQgTmV1cm9zY2llbmNlLCBhbmQgTmF0aW9uYWwgSW5zdGl0dXRlIGZvciBIZWFs
dGggUmVzZWFyY2ggKE5JSFIpIE1hdWRzbGV5IEJpb21lZGljYWwgUmVzZWFyY2ggQ2VudHJlLCBM
b25kb24sIFVLLiYjeEQ7SW5zdGl0dXRlIG9mIFByaW1hcnkgSGVhbHRoIENhcmUsIFVuaXZlcnNp
dHkgb2YgQmVybiwgU3dpdHplcmxhbmQuJiN4RDtEZXBhcnRtZW50IG9mIENoaWxkIGFuZCBBZG9s
ZXNjZW50IFBzeWNoaWF0cnksIEFhbGJvcmcgUHN5Y2hpYXRyaWMgSG9zcGl0YWwsIEFhbGJvcmcg
VW5pdmVyc2l0eSBIb3NwaXRhbCwgQWFsYm9yZywgRGVubWFyay4mI3hEO0RlcGFydG1lbnQgb2Yg
UHN5Y2hpYXRyeSwgVW5pdmVyc2l0eSBvZiBPeGZvcmQsIGFuZCBPeGZvcmQgSGVhbHRoIE5IUyBG
b3VuZGF0aW9uIFRydXN0LCBXYXJuZWZvcmQgSG9zcGl0YWwsIE94Zm9yZCwgVUsuJiN4RDtDaGls
ZCBhbmQgQWRvbGVzY2VudCBOZXVyb3BzeWNoaWF0cnkgVW5pdCwgRGVwYXJ0bWVudCBvZiBCaW9t
ZWRpY2FsIFNjaWVuY2VzLCBVbml2ZXJzaXR5IG9mIENhZ2xpYXJpIGFuZCAmcXVvdDtBIENhbyZx
dW90OyBQYWVkaWF0cmljIEhvc3BpdGFsLCAmcXVvdDtHIEJyb3R6dSZxdW90OyBIb3NwaXRhbCBU
cnVzdCwgQ2FnbGlhcmksIEl0YWx5LiYjeEQ7RGVwYXJ0bWVudCBvZiBDaGlsZCBhbmQgQWRvbGVz
Y2VudCBQc3ljaGlhdHJ5IGFuZCBQc3ljaG90aGVyYXB5LCBCb2x6YW5vLCBJdGFseS4mI3hEO0Rl
cGFydG1lbnQgb2YgQ2hpbGQgYW5kIEFkb2xlc2NlbnQgUHN5Y2hpYXRyeSBhbmQgUHN5Y2hvdGhl
cmFweSwgQ2VudHJhbCBJbnN0aXR1dGUgb2YgTWVudGFsIEhlYWx0aCwgTWVkaWNhbCBGYWN1bHR5
IE1hbm5oZWltIGFuZCBVbml2ZXJzaXR5IG9mIEhlaWRlbGJlcmcsIE1hbm5oZWltLCBHZXJtYW55
LiYjeEQ7RGVwYXJ0bWVudHMgb2YgUGFlZGlhdHJpY3MgYW5kIFBzeWNoaWF0cnksIEZhY3VsdHkg
b2YgTWVkaWNpbmUsIERlbnRpc3RyeSBhbmQgSGVhbHRoIFNjaWVuY2VzLCBVbml2ZXJzaXR5IG9m
IE1lbGJvdXJuZSwgTWVsYm91cm5lLCBWaWMsIEF1c3RyYWxpYTsgRGl2aXNpb24gb2YgTmV1cm9z
Y2llbmNlLCBOaW5ld2VsbHMgSG9zcGl0YWwgYW5kIE1lZGljYWwgU2Nob29sLCBVbml2ZXJzaXR5
IG9mIER1bmRlZSwgRHVuZGVlLCBVSzsgTXVyZG9jaCBDaGlsZHJlbnMmYXBvczsgUmVzZWFyY2gg
SW5zdGl0dXRlLCBNZWxib3VybmUsIFZpYywgQXVzdHJhbGlhLiYjeEQ7RGl2aXNpb24gb2YgUHN5
Y2hpYXRyeSBhbmQgQXBwbGllZCBQc3ljaG9sb2d5LCBTY2hvb2wgb2YgTWVkaWNpbmUsIFVuaXZl
cnNpdHkgb2YgTm90dGluZ2hhbSwgTm90dGluZ2hhbSwgVUs7IE5JSFIgTm90dGluZ2hhbSBCaW9t
ZWRpY2FsIFJlc2VhcmNoIENlbnRyZSwgTklIUiBNaW5kVGVjaCBNZWRUZWNoIGFuZCBJbi12aXRy
byBEaWFnbm9zdGljIENvb3BlcmF0aXZlLCBhbmQgQ2VudHJlIGZvciBBREhEIGFuZCBOZXVyb2Rl
dmVsb3BtZW50YWwgRGlzb3JkZXJzIEFjcm9zcyB0aGUgTGlmZXNwYW4gKENBTkRBTCksIEluc3Rp
dHV0ZSBvZiBNZW50YWwgSGVhbHRoLCBVbml2ZXJzaXR5IG9mIE5vdHRpbmdoYW0sIE5vdHRpbmdo
YW0sIFVLLiYjeEQ7V0hPIENvbGxhYm9yYXRpbmcgQ2VudHJlIGZvciBSZXNlYXJjaCBhbmQgVHJh
aW5pbmcgaW4gTWVudGFsIEhlYWx0aCBhbmQgU2VydmljZSBFdmFsdWF0aW9uLCBEZXBhcnRtZW50
IG9mIE5ldXJvc2NpZW5jZSwgQmlvbWVkaWNpbmUsIGFuZCBNb3ZlbWVudCBTY2llbmNlcywgU2Vj
dGlvbiBvZiBQc3ljaGlhdHJ5LCBVbml2ZXJzaXR5IG9mIFZlcm9uYSwgVmVyb25hLCBJdGFseS4m
I3hEO0RlcGFydG1lbnQgb2YgQ2hpbGQgYW5kIEFkb2xlc2NlbnQgUHN5Y2hpYXRyeSwgUHN5Y2hp
YXRyaWMgVW5pdmVyc2l0eSBDbGluaWMgWnVyaWNoLCBadXJpY2gsIFN3aXR6ZXJsYW5kOyBDbGlu
aWNhbCBQc3ljaG9sb2d5IGFuZCBFcGlkZW1pb2xvZ3ksIERlcGFydG1lbnQgb2YgUHN5Y2hvbG9n
eSwgVW5pdmVyc2l0eSBvZiBCYXNlbCwgQmFzZWwsIFN3aXR6ZXJsYW5kOyBDaGlsZCBhbmQgQWRv
bGVzY2VudCBNZW50YWwgSGVhbHRoIENlbnRyZSwgQ2FwaXRhbCBSZWdpb24gUHN5Y2hpYXRyeSwg
Q29wZW5oYWdlbiwgRGVubWFyazsgRGVwYXJ0bWVudCBvZiBDaGlsZCBhbmQgQWRvbGVzY2VudCBQ
c3ljaGlhdHJ5LCBVbml2ZXJzaXR5IG9mIFNvdXRoZXJuIERlbm1hcmssIE9kZW5zZSwgRGVubWFy
ay4mI3hEO0NvY2hyYW5lIFNjaGl6b3BocmVuaWEgR3JvdXAsIERpdmlzaW9uIG9mIFBzeWNoaWF0
cnkgYW5kIENsaW5pY2FsIFBzeWNob2xvZ3ksIFNjaG9vbCBvZiBNZWRpY2luZSwgVW5pdmVyc2l0
eSBvZiBOb3R0aW5naGFtLCBOb3R0aW5naGFtLCBVSzsgUmVzZWFyY2ggQ2VudGVyIGZvciBNb2Rl
bGluZyBpbiBIZWFsdGgsIEluc3RpdHV0ZSBmb3IgRnV0dXJlIFN0dWRpZXMgaW4gSGVhbHRoLCBL
ZXJtYW4gVW5pdmVyc2l0eSBvZiBNZWRpY2FsIFNjaWVuY2VzLCBLZXJtYW4sIElyYW4uJiN4RDtT
eXN0ZW1hdGljIFJldmlldyBTb2x1dGlvbnMsIGFuZCBOb3R0aW5naGFtIEhlYWx0aCBDaGluYSwg
VW5pdmVyc2l0eSBvZiBOb3R0aW5naGFtLCBOaW5nYm8sIENoaW5hLiYjeEQ7RGVwYXJ0bWVudCBv
ZiBQc3ljaGlhdHJ5LCBVbml2ZXJzaXR5IG9mIE94Zm9yZCwgYW5kIE94Zm9yZCBIZWFsdGggTkhT
IEZvdW5kYXRpb24gVHJ1c3QsIFdhcm5lZm9yZCBIb3NwaXRhbCwgT3hmb3JkLCBVSy4gRWxlY3Ry
b25pYyBhZGRyZXNzOiBhbmRyZWEuY2lwcmlhbmlAcHN5Y2gub3guYWMudWsuPC9hdXRoLWFkZHJl
c3M+PHRpdGxlcz48dGl0bGU+Q29tcGFyYXRpdmUgZWZmaWNhY3kgYW5kIHRvbGVyYWJpbGl0eSBv
ZiBtZWRpY2F0aW9ucyBmb3IgYXR0ZW50aW9uLWRlZmljaXQgaHlwZXJhY3Rpdml0eSBkaXNvcmRl
ciBpbiBjaGlsZHJlbiwgYWRvbGVzY2VudHMsIGFuZCBhZHVsdHM6IGEgc3lzdGVtYXRpYyByZXZp
ZXcgYW5kIG5ldHdvcmsgbWV0YS1hbmFseXNpczwvdGl0bGU+PHNlY29uZGFyeS10aXRsZT5MYW5j
ZXQgUHN5Y2hpYXRyeTwvc2Vjb25kYXJ5LXRpdGxlPjwvdGl0bGVzPjxwZXJpb2RpY2FsPjxmdWxs
LXRpdGxlPkxhbmNldCBQc3ljaGlhdHJ5PC9mdWxsLXRpdGxlPjwvcGVyaW9kaWNhbD48cGFnZXM+
NzI3LTczODwvcGFnZXM+PHZvbHVtZT41PC92b2x1bWU+PG51bWJlcj45PC9udW1iZXI+PGVkaXRp
b24+MjAxODA4MDc8L2VkaXRpb24+PGtleXdvcmRzPjxrZXl3b3JkPkFkb2xlc2NlbnQ8L2tleXdv
cmQ+PGtleXdvcmQ+QWRyZW5lcmdpYyBhbHBoYS0yIFJlY2VwdG9yIEFnb25pc3RzLyp0aGVyYXBl
dXRpYyB1c2U8L2tleXdvcmQ+PGtleXdvcmQ+QWR1bHQ8L2tleXdvcmQ+PGtleXdvcmQ+QXR0ZW50
aW9uIERlZmljaXQgRGlzb3JkZXIgd2l0aCBIeXBlcmFjdGl2aXR5LypkcnVnIHRoZXJhcHk8L2tl
eXdvcmQ+PGtleXdvcmQ+QnVwcm9waW9uLyp0aGVyYXBldXRpYyB1c2U8L2tleXdvcmQ+PGtleXdv
cmQ+Q2VudHJhbCBOZXJ2b3VzIFN5c3RlbSBTdGltdWxhbnRzLyp0aGVyYXBldXRpYyB1c2U8L2tl
eXdvcmQ+PGtleXdvcmQ+Q2hpbGQ8L2tleXdvcmQ+PGtleXdvcmQ+Q2xvbmlkaW5lLyp0aGVyYXBl
dXRpYyB1c2U8L2tleXdvcmQ+PGtleXdvcmQ+RG9zZS1SZXNwb25zZSBSZWxhdGlvbnNoaXAsIERy
dWc8L2tleXdvcmQ+PGtleXdvcmQ+SHVtYW5zPC9rZXl3b3JkPjxrZXl3b3JkPk1ldGh5bHBoZW5p
ZGF0ZS8qdGhlcmFwZXV0aWMgdXNlPC9rZXl3b3JkPjxrZXl3b3JkPk5ldHdvcmsgTWV0YS1BbmFs
eXNpczwva2V5d29yZD48a2V5d29yZD5SYW5kb21pemVkIENvbnRyb2xsZWQgVHJpYWxzIGFzIFRv
cGljPC9rZXl3b3JkPjwva2V5d29yZHM+PGRhdGVzPjx5ZWFyPjIwMTg8L3llYXI+PHB1Yi1kYXRl
cz48ZGF0ZT5TZXA8L2RhdGU+PC9wdWItZGF0ZXM+PC9kYXRlcz48aXNibj4yMjE1LTAzNzQgKEVs
ZWN0cm9uaWMpJiN4RDsyMjE1LTAzNjYgKFByaW50KSYjeEQ7MjIxNS0wMzY2IChMaW5raW5nKTwv
aXNibj48YWNjZXNzaW9uLW51bT4zMDA5NzM5MDwvYWNjZXNzaW9uLW51bT48dXJscz48cmVsYXRl
ZC11cmxzPjx1cmw+aHR0cHM6Ly93d3cubmNiaS5ubG0ubmloLmdvdi9wdWJtZWQvMzAwOTczOTA8
L3VybD48L3JlbGF0ZWQtdXJscz48L3VybHM+PGN1c3RvbTI+UE1DNjEwOTEwNzwvY3VzdG9tMj48
ZWxlY3Ryb25pYy1yZXNvdXJjZS1udW0+MTAuMTAxNi9TMjIxNS0wMzY2KDE4KTMwMjY5LTQ8L2Vs
ZWN0cm9uaWMtcmVzb3VyY2UtbnVtPjxyZW1vdGUtZGF0YWJhc2UtbmFtZT5NZWRsaW5lPC9yZW1v
dGUtZGF0YWJhc2UtbmFtZT48cmVtb3RlLWRhdGFiYXNlLXByb3ZpZGVyPk5MTTwvcmVtb3RlLWRh
dGFiYXNlLXByb3ZpZGVyPjwvcmVjb3JkPjwvQ2l0ZT48Q2l0ZT48QXV0aG9yPkZhcmFvbmU8L0F1
dGhvcj48WWVhcj4yMDIxPC9ZZWFyPjxSZWNOdW0+NDQ8L1JlY051bT48cmVjb3JkPjxyZWMtbnVt
YmVyPjQ0PC9yZWMtbnVtYmVyPjxmb3JlaWduLWtleXM+PGtleSBhcHA9IkVOIiBkYi1pZD0ieHc5
djAwMjViOTJkdGxlcHIyYXY1dzl1MGQyMHJ4dDVmdjBhIiB0aW1lc3RhbXA9IjE3MTA3NTY4NTci
PjQ0PC9rZXk+PC9mb3JlaWduLWtleXM+PHJlZi10eXBlIG5hbWU9IkpvdXJuYWwgQXJ0aWNsZSI+
MTc8L3JlZi10eXBlPjxjb250cmlidXRvcnM+PGF1dGhvcnM+PGF1dGhvcj5GYXJhb25lLCBTLiBW
LjwvYXV0aG9yPjxhdXRob3I+QmFuYXNjaGV3c2tpLCBULjwvYXV0aG9yPjxhdXRob3I+Q29naGls
bCwgRC48L2F1dGhvcj48YXV0aG9yPlpoZW5nLCBZLjwvYXV0aG9yPjxhdXRob3I+QmllZGVybWFu
LCBKLjwvYXV0aG9yPjxhdXRob3I+QmVsbGdyb3ZlLCBNLiBBLjwvYXV0aG9yPjxhdXRob3I+TmV3
Y29ybiwgSi4gSC48L2F1dGhvcj48YXV0aG9yPkdpZ25hYywgTS48L2F1dGhvcj48YXV0aG9yPkFs
IFNhdWQsIE4uIE0uPC9hdXRob3I+PGF1dGhvcj5NYW5vciwgSS48L2F1dGhvcj48YXV0aG9yPlJv
aGRlLCBMLiBBLjwvYXV0aG9yPjxhdXRob3I+WWFuZywgTC48L2F1dGhvcj48YXV0aG9yPkNvcnRl
c2UsIFMuPC9hdXRob3I+PGF1dGhvcj5BbG1hZ29yLCBELjwvYXV0aG9yPjxhdXRob3I+U3RlaW4s
IE0uIEEuPC9hdXRob3I+PGF1dGhvcj5BbGJhdHRpLCBULiBILjwvYXV0aG9yPjxhdXRob3I+QWxq
b3VkaSwgSC4gRi48L2F1dGhvcj48YXV0aG9yPkFscWFodGFuaSwgTS4gTS4gSi48L2F1dGhvcj48
YXV0aG9yPkFzaGVyc29uLCBQLjwvYXV0aG9yPjxhdXRob3I+QXR3b2xpLCBMLjwvYXV0aG9yPjxh
dXRob3I+Qm9sdGUsIFMuPC9hdXRob3I+PGF1dGhvcj5CdWl0ZWxhYXIsIEouIEsuPC9hdXRob3I+
PGF1dGhvcj5DcnVuZWxsZSwgQy4gTC48L2F1dGhvcj48YXV0aG9yPkRhbGV5LCBELjwvYXV0aG9y
PjxhdXRob3I+RGFsc2dhYXJkLCBTLjwvYXV0aG9yPjxhdXRob3I+RG9wZm5lciwgTS48L2F1dGhv
cj48YXV0aG9yPkVzcGluZXQsIFMuPC9hdXRob3I+PGF1dGhvcj5GaXR6Z2VyYWxkLCBNLjwvYXV0
aG9yPjxhdXRob3I+RnJhbmtlLCBCLjwvYXV0aG9yPjxhdXRob3I+R2VybGFjaCwgTS48L2F1dGhv
cj48YXV0aG9yPkhhYXZpaywgSi48L2F1dGhvcj48YXV0aG9yPkhhcnRtYW4sIEMuIEEuPC9hdXRo
b3I+PGF1dGhvcj5IYXJ0dW5nLCBDLiBNLjwvYXV0aG9yPjxhdXRob3I+SGluc2hhdywgUy4gUC48
L2F1dGhvcj48YXV0aG9yPkhvZWtzdHJhLCBQLiBKLjwvYXV0aG9yPjxhdXRob3I+SG9sbGlzLCBD
LjwvYXV0aG9yPjxhdXRob3I+S29sbGlucywgUy4gSC48L2F1dGhvcj48YXV0aG9yPlNhbmRyYSBL
b29paiwgSi4gSi48L2F1dGhvcj48YXV0aG9yPkt1bnRzaSwgSi48L2F1dGhvcj48YXV0aG9yPkxh
cnNzb24sIEguPC9hdXRob3I+PGF1dGhvcj5MaSwgVC48L2F1dGhvcj48YXV0aG9yPkxpdSwgSi48
L2F1dGhvcj48YXV0aG9yPk1lcnpvbiwgRS48L2F1dGhvcj48YXV0aG9yPk1hdHRpbmdseSwgRy48
L2F1dGhvcj48YXV0aG9yPk1hdHRvcywgUC48L2F1dGhvcj48YXV0aG9yPk1jQ2FydGh5LCBTLjwv
YXV0aG9yPjxhdXRob3I+TWlrYW1pLCBBLiBZLjwvYXV0aG9yPjxhdXRob3I+TW9saW5hLCBCLiBT
LiBHLjwvYXV0aG9yPjxhdXRob3I+TmlnZywgSi4gVC48L2F1dGhvcj48YXV0aG9yPlB1cnBlci1P
dWFraWwsIEQuPC9hdXRob3I+PGF1dGhvcj5PbWlnYm9kdW4sIE8uIE8uPC9hdXRob3I+PGF1dGhv
cj5Qb2xhbmN6eWssIEcuIFYuPC9hdXRob3I+PGF1dGhvcj5Qb2xsYWssIFkuPC9hdXRob3I+PGF1
dGhvcj5Qb3VsdG9uLCBBLiBTLjwvYXV0aG9yPjxhdXRob3I+UmFqa3VtYXIsIFIuIFAuPC9hdXRo
b3I+PGF1dGhvcj5SZWRpbmcsIEEuPC9hdXRob3I+PGF1dGhvcj5SZWlmLCBBLjwvYXV0aG9yPjxh
dXRob3I+UnViaWEsIEsuPC9hdXRob3I+PGF1dGhvcj5SdWNrbGlkZ2UsIEouPC9hdXRob3I+PGF1
dGhvcj5Sb21hbm9zLCBNLjwvYXV0aG9yPjxhdXRob3I+UmFtb3MtUXVpcm9nYSwgSi4gQS48L2F1
dGhvcj48YXV0aG9yPlNjaGVsbGVrZW5zLCBBLjwvYXV0aG9yPjxhdXRob3I+U2NoZXJlcywgQS48
L2F1dGhvcj48YXV0aG9yPlNjaG9lbWFuLCBSLjwvYXV0aG9yPjxhdXRob3I+U2Nod2VpdHplciwg
Si4gQi48L2F1dGhvcj48YXV0aG9yPlNoYWgsIEguPC9hdXRob3I+PGF1dGhvcj5Tb2xhbnRvLCBN
LiBWLjwvYXV0aG9yPjxhdXRob3I+U29udWdhLUJhcmtlLCBFLjwvYXV0aG9yPjxhdXRob3I+U291
dHVsbG8sIEMuPC9hdXRob3I+PGF1dGhvcj5TdGVpbmhhdXNlbiwgSC4gQy48L2F1dGhvcj48YXV0
aG9yPlN3YW5zb24sIEouIE0uPC9hdXRob3I+PGF1dGhvcj5UaGFwYXIsIEEuPC9hdXRob3I+PGF1
dGhvcj5UcmlwcCwgRy48L2F1dGhvcj48YXV0aG9yPnZhbiBkZSBHbGluZCwgRy48L2F1dGhvcj48
YXV0aG9yPnZhbiBkZW4gQnJpbmssIFcuPC9hdXRob3I+PGF1dGhvcj5WYW4gZGVyIE9vcmQsIFMu
PC9hdXRob3I+PGF1dGhvcj5WZW50ZXIsIEEuPC9hdXRob3I+PGF1dGhvcj5WaXRpZWxsbywgQi48
L2F1dGhvcj48YXV0aG9yPldhbGl0emEsIFMuPC9hdXRob3I+PGF1dGhvcj5XYW5nLCBZLjwvYXV0
aG9yPjwvYXV0aG9ycz48L2NvbnRyaWJ1dG9ycz48YXV0aC1hZGRyZXNzPkRlcGFydG1lbnRzIG9m
IFBzeWNoaWF0cnkgYW5kIE5ldXJvc2NpZW5jZSBhbmQgUGh5c2lvbG9neSwgUHN5Y2hpYXRyeSBS
ZXNlYXJjaCBEaXZpc2lvbiwgU1VOWSBVcHN0YXRlIE1lZGljYWwgVW5pdmVyc2l0eSwgU3lyYWN1
c2UsIE5ZLCBVU0E7IFdvcmxkIEZlZGVyYXRpb24gb2YgQURIRCwgU3dpdHplcmxhbmQ7IEFtZXJp
Y2FuIFByb2Zlc3Npb25hbCBTb2NpZXR5IG9mIEFESEQgYW5kIFJlbGF0ZWQgRGlzb3JkZXJzIChB
UFNBUkQpLCBVU0EuIEVsZWN0cm9uaWMgYWRkcmVzczogc2ZhcmFvbmVAY2hpbGRwc3ljaHJlc2Vh
cmNoLm9yZy4mI3hEO0RlcGFydG1lbnQgb2YgQ2hpbGQgYW5kIEFkb2xlc2NlbnQgUHN5Y2hpYXRy
eSBhbmQgUHN5Y2hvdGhlcmFweSwgQ2VudHJhbCBJbnN0aXR1dGUgb2YgTWVudGFsIEhlYWx0aCwg
TWVkaWNhbCBGYWN1bHR5IE1hbm5oZWltLCBVbml2ZXJzaXR5IG9mIEhlaWRlbGJlcmcsIE1hbm5o
ZWltLCBHZXJtYW55OyBDaGlsZCBhbmQgQWRvbGVzY2VudCBQc3ljaGlhdHJpc3QmYXBvcztzIFJl
cHJlc2VudGF0aXZlLCBaZW50cmFsZXMtQURIUy1OZXR6LCBHZXJtYW55OyBUaGUgR2VybWFuIEFz
c29jaWF0aW9uIG9mIENoaWxkIGFuZCBBZG9sZXNjZW50IFBzeWNoaWF0cnkgYW5kIFBzeWNob3Ro
ZXJhcHksIEdlcm1hbnkuJiN4RDtEZXBhcnRtZW50cyBvZiBQYWVkaWF0cmljcyBhbmQgUHN5Y2hp
YXRyeSwgRmFjdWx0eSBvZiBNZWRpY2luZSwgRGVudGlzdHJ5IGFuZCBIZWFsdGggU2NpZW5jZXMs
IFVuaXZlcnNpdHkgb2YgTWVsYm91cm5lLCBNZWxib3VybmUsIEF1c3RyYWxpYS4mI3hEO0JlaWpp
bmcgQW5kaW5nIEhvc3BpdGFsLCBDYXBpdGFsIE1lZGljYWwgVW5pdmVyc2l0eSwgQmVpamluZywg
Q2hpbmE7IFRoZSBOYXRpb25hbCBDbGluaWNhbCBSZXNlYXJjaCBDZW50ZXIgZm9yIE1lbnRhbCBE
aXNvcmRlcnMsIEJlaWppbmcsIENoaW5hOyBCZWlqaW5nIEtleSBMYWJvcmF0b3J5IG9mIE1lbnRh
bCBEaXNvcmRlcnMsIEJlaWppbmcsIENoaW5hOyBCZWlqaW5nIEluc3RpdHV0ZSBmb3IgQnJhaW4g
RGlzb3JkZXJzLCBCZWlqaW5nLCBDaGluYTsgQXNpYW4gRmVkZXJhdGlvbiBvZiBBREhELCBDaGlu
YTsgQ2hpbmVzZSBTb2NpZXR5IG9mIENoaWxkIGFuZCBBZG9sZXNjZW50IFBzeWNoaWF0cnksIENo
aW5hLiYjeEQ7Q2xpbmljYWwgJmFtcDsgUmVzZWFyY2ggUHJvZ3JhbXMgaW4gUGVkaWF0cmljIFBz
eWNob3BoYXJtYWNvbG9neSAmYW1wOyBBZHVsdCBBREhELCBNYXNzYWNodXNldHRzIEdlbmVyYWwg
SG9zcGl0YWwsIEJvc3RvbiwgTUEsIFVTQTsgRGVwYXJ0bWVudCBvZiBQc3ljaGlhdHJ5LCBIYXJ2
YXJkIE1lZGljYWwgU2Nob29sLCBCb3N0b24sIE1BLCBVU0EuJiN4RDtUdXJuZXIgSW5zdGl0dXRl
IGZvciBCcmFpbiBhbmQgTWVudGFsIEhlYWx0aCBhbmQgU2Nob29sIG9mIFBzeWNob2xvZ2ljYWwg
U2NpZW5jZXMsIE1vbmFzaCBVbml2ZXJzaXR5LCBDbGF5dG9uLCBWSUMsIEF1c3RyYWxpYTsgQXVz
dHJhbGlhbiBBREhEIFByb2Zlc3Npb25hbHMgQXNzb2NpYXRpb24gKEFBRFBBKSwgQXVzdHJhbGlh
LiYjeEQ7QW1lcmljYW4gUHJvZmVzc2lvbmFsIFNvY2lldHkgb2YgQURIRCBhbmQgUmVsYXRlZCBE
aXNvcmRlcnMgKEFQU0FSRCksIFVTQTsgRGVwYXJ0bWVudHMgb2YgUHN5Y2hpYXRyeSBhbmQgUGVk
aWF0cmljcywgRGl2aXNpb24gb2YgQURIRCBhbmQgTGVhcm5pbmcgRGlzb3JkZXJzLCBJY2FobiBT
Y2hvb2wgb2YgTWVkaWNpbmUgYXQgTW91bnQgU2luYWksIE5ldyBZb3JrLCBOWSwgVVNBLiYjeEQ7
RGVwYXJ0bWVudCBvZiBDaGlsZCBhbmQgQWRvbGVzY2VudCBQc3ljaGlhdHJ5LCBNb250cmVhbCBD
aGlsZHJlbiZhcG9zO3MgSG9zcGl0YWwsIE1VSEMsIE1vbnRyZWFsLCBDYW5hZGE7IENoaWxkIGFu
ZCBBZG9sZXNjZW50IFBzeWNoaWF0cnkgRGl2aXNpb24sIE1jR2lsbCBVbml2ZXJzaXR5LCBNb250
cmVhbCwgQ2FuYWRhOyBDYW5hZGlhbiBBREhEIFJlc2VhcmNoIEFsbGlhbmNlIChDQUREUkEpLCBD
YW5hZGEuJiN4RDtTYXVkaSBBREhEIFNvY2lldHksIFNhdWRpIEFyYWJpYS4mI3hEO0NoYWlyLCBJ
c3JhZWxpIFNvY2lldHkgb2YgQURIRCAoSVNBKSwgSXNyYWVsOyBDby1jaGFpciBvZiB0aGUgbmV1
cm9kZXZlbG9wbWVudGFsIHNlY3Rpb24gaW4gRVBBICh0aGUgRXVyb3BlYW4gUHN5Y2hpYXRyaWMg
QXNzb2NpYXRpb24pLCBGcmFuY2UuJiN4RDtEZXBhcnRtZW50IG9mIFBzeWNoaWF0cnksIEZlZGVy
YWwgVW5pdmVyc2l0eSBvZiBSaW8gR3JhbmRlIGRvIFN1bCwgQnJhemlsLiYjeEQ7QXNpYW4gRmVk
ZXJhdGlvbiBvZiBBREhELCBDaGluYTsgUGVraW5nIFVuaXZlcnNpdHkgU2l4dGggSG9zcGl0YWwv
SW5zdGl0dXRlIG9mIE1lbnRhbCBIZWFsdGgsIE5hdGlvbmFsIENsaW5pY2FsIFJlc2VhcmNoIENl
bnRlciBmb3IgTWVudGFsIERpc29yZGVycyAoUGVraW5nIFVuaXZlcnNpdHkgU2l4dGggSG9zcGl0
YWwpLCBCZWlqaW5nLCBDaGluYTsgTkhDIEtleSBMYWJvcmF0b3J5IG9mIE1lbnRhbCBIZWFsdGgg
KFBla2luZyBVbml2ZXJzaXR5KSwgQmVpamluZywgQ2hpbmEuJiN4RDtDZW50ZXIgZm9yIElubm92
YXRpb24gaW4gTWVudGFsIEhlYWx0aCwgU2Nob29sIG9mIFBzeWNob2xvZ3ksIEZhY3VsdHkgb2Yg
RW52aXJvbm1lbnRhbCBhbmQgTGlmZSBTY2llbmNlcywgVW5pdmVyc2l0eSBvZiBTb3V0aGFtcHRv
biwgU291dGhhbXB0b24sVUs7IENsaW5pY2FsIGFuZCBFeHBlcmltZW50YWwgU2NpZW5jZXMgKENO
UyBhbmQgUHN5Y2hpYXRyeSksIEZhY3VsdHkgb2YgTWVkaWNpbmUsIFVuaXZlcnNpdHkgb2YgU291
dGhhbXB0b24sIFNvdXRoYW1wdG9uLCBVSzsgU29sZW50IE5IUyBUcnVzdCwgU291dGhhbXB0b24s
IFVLOyBIYXNzZW5mZWxkIENoaWxkcmVuJmFwb3M7cyBIb3NwaXRhbCBhdCBOWVUgTGFuZ29uZSwg
TmV3IFlvcmsgVW5pdmVyc2l0eSBDaGlsZCBTdHVkeSBDZW50ZXIsIE5ldyBZb3JrIENpdHksIE5l
dyBZb3JrLCBVU0E7IERpdmlzaW9uIG9mIFBzeWNoaWF0cnkgYW5kIEFwcGxpZWQgUHN5Y2hvbG9n
eSwgU2Nob29sIG9mIE1lZGljaW5lLCBVbml2ZXJzaXR5IG9mIE5vdHRpbmdoYW0sIE5vdHRpbmdo
YW0sIFVLOyBVbml2ZXJzaXR5IG9mIE5vdHRpbmdoYW0sIE5vdHRpbmdoYW0sIFVLLiYjeEQ7VW5p
dmVyc2l0eSBvZiBUb3JvbnRvLCBTaWNrS2lkcyBDZW50cmUgZm9yIENvbW11bml0eSBNZW50YWwg
SGVhbHRoLCBUb3JvbnRvLCBDYW5hZGE7IENhbmFkaWFuIEFESEQgUmVzZWFyY2ggQWxsaWFuY2Ug
KENBRERSQSksIENhbmFkYS4mI3hEO1VuaXZlcnNpdHkgb2YgV2FzaGluZ3RvbiwgU2VhdHRsZSwg
V0EsIFVTQTsgU2VhdHRsZSBDaGlsZHJlbiZhcG9zO3MgSG9zcGl0YWwsIFNlYXR0bGUsIFdBLCBV
U0EuJiN4RDtTYXVkaSBBREhEIFNvY2lldHkgTWVkaWNhbCBhbmQgUHN5Y2hvbG9naWNhbCBDb21t
aXR0ZWUsIFNhdWRpIEFyYWJpYS4mI3hEO0tpbmcgRmFpc2FsIFNwZWNpYWxpc3QgSG9zcGl0YWwg
JmFtcDsgUmVzZWFyY2ggQ2VudGVyLCBSaXlhZGgsIFNhdWRpIEFyYWJpYTsgU2F1ZGkgQURIRCBT
b2NpZXR5IE1lZGljYWwgYW5kIFBzeWNob2xvZ2ljYWwgQ29tbWl0dGVlLCBTYXVkaSBBcmFiaWEu
JiN4RDtDbGluaWNhbCBQc3ljaG9sb2d5LCBLaW5nIEtoYWxpZCBVbml2ZXJzaXR5LCBBYmhhLCBT
YXVkaSBBcmFiaWE7IFNhdWRpIEFESEQgU29jaWV0eSwgU2F1ZGkgQXJhYmlhLiYjeEQ7U29jaWFs
IEdlbmV0aWMgJmFtcDsgRGV2ZWxvcG1lbnRhbCBQc3ljaGlhdHJ5LCBJbnN0aXR1dGUgb2YgUHN5
Y2hpYXRyeSwgUHN5Y2hvbG9neSwgYW5kIE5ldXJvc2NpZW5jZSwgS2luZyZhcG9zO3MgQ29sbGVn
ZSBMb25kb24sIFVLLiYjeEQ7RGVwYXJ0bWVudCBvZiBNZW50YWwgSGVhbHRoIGFuZCBCZWhhdmlv
dXJhbCBTY2llbmNlLCBNb2kgVW5pdmVyc2l0eSBTY2hvb2wgb2YgTWVkaWNpbmUsIEVsZG9yZXQs
IEtlbnlhOyBCcmFpbiBhbmQgTWluZCBJbnN0aXR1dGUsIGFuZCBEZXBhcnRtZW50IG9mIEludGVy
bmFsIE1lZGljaW5lLCBNZWRpY2FsIENvbGxlZ2UgRWFzdCBBZnJpY2EsIHRoZSBBZ2EgS2hhbiBV
bml2ZXJzaXR5LCBLZW55YTsgQWZyaWNhbiBDb2xsZWdlIG9mIFBzeWNob3BoYXJtYWNvbG9neSwg
S2VueWE7IEFmcmljYW4gQXNzb2NpYXRpb24gb2YgUHN5Y2hpYXRyaXN0cywgS2VueWEuJiN4RDtD
ZW50ZXIgb2YgTmV1cm9kZXZlbG9wbWVudGFsIERpc29yZGVycyAoS0lORCksIENlbnRyZSBmb3Ig
UHN5Y2hpYXRyeSBSZXNlYXJjaDsgRGVwYXJ0bWVudCBvZiBXb21lbiZhcG9zO3MgYW5kIENoaWxk
cmVuJmFwb3M7cyBIZWFsdGgsIEthcm9saW5za2EgSW5zdGl0dXRldCAmYW1wOyBTdG9ja2hvbG0g
SGVhbHRoIENhcmUgU2VydmljZXMsIFJlZ2lvbiBTdG9ja2hvbG0sIFN3ZWRlbjsgQ2hpbGQgYW5k
IEFkb2xlc2NlbnQgUHN5Y2hpYXRyeSwgU3RvY2tob2xtIEhlYWx0aGNhcmUgU2VydmljZXMsIFJl
Z2lvbiBTdG9ja2hvbG0sIFN3ZWRlbjsgQ3VydGluIEF1dGlzbSBSZXNlYXJjaCBHcm91cCwgU2No
b29sIG9mIE9jY3VwYXRpb25hbCBUaGVyYXB5LCBTb2NpYWwgV29yayBhbmQgU3BlZWNoIFBhdGhv
bG9neSwgQ3VydGluIFVuaXZlcnNpdHksIFBlcnRoLCBXZXN0ZXJuIEF1c3RyYWxpYSwgQXVzdHJh
bGlhLiYjeEQ7RGVwYXJ0bWVudCBvZiBDb2duaXRpdmUgTmV1cm9zY2llbmNlLCBEb25kZXJzIElu
c3RpdHV0ZSBmb3IgQnJhaW4sIENvZ25pdGlvbiBhbmQgQmVoYXZpb3VyLCBSYWRib3VkIFVuaXZl
cnNpdHkgTWVkaWNhbCBDZW50cmUsIE5pam1lZ2VuLCB0aGUgTmV0aGVybGFuZHMuJiN4RDtWcmlq
ZSBVbml2ZXJzaXRlaXQgQnJ1c3NlbCAoVlVCKSwgVW5pdmVyc2l0YWlyIFppZWtlbmh1aXMgQnJ1
c3NlbCAoVVogQnJ1c3NlbCksIERlcHQuIG9mIFBzeWNoaWF0cnksIEJydXNzZWwsIEJlbGdpdW07
IEludGVybmF0aW9uYWwgQ29sbGFib3JhdGlvbiBvbiBBREhEIGFuZCBTdWJzdGFuY2UgQWJ1c2Ug
KElDQVNBKSwgTmlqbWVnZW4sIHRoZSBOZXRoZXJsYW5kcy4mI3hEO0RpdmlzaW9uIG9mIFBzeWNo
aWF0cnkgYW5kIEFwcGxpZWQgUHN5Y2hvbG9neSwgU2Nob29sIG9mIE1lZGljaW5lIFVuaXZlcnNp
dHkgb2YgTm90dGluZ2hhbSwgTm90dGluZ2hhbSwgVUs7IE5JSFIgTWluZFRlY2ggTWVudGFsIEhl
YWx0aCBNZWRUZWNoIENvb3BlcmF0aXZlICZhbXA7IENlbnRyZSBmb3IgQURIRCBhbmQgTmV1cm9k
ZXZlbG9wbWVudGFsIERpc29yZGVycyBBY3Jvc3MgdGhlIExpZmVzcGFuIChDQU5EQUwpLCBJbnN0
aXR1dGUgb2YgTWVudGFsIEhlYWx0aCwgVW5pdmVyc2l0eSBvZiBOb3R0aW5naGFtLCBOb3R0aW5n
aGFtLCBVSy4mI3hEO05hdGlvbmFsIENlbnRyZSBmb3IgUmVnaXN0ZXItYmFzZWQgUmVzZWFyY2gs
IEFhcmh1cyBVbml2ZXJzaXR5LCBBYXJodXMsIERlbm1hcms7IFRoZSBMdW5kYmVjayBGb3VuZGF0
aW9uIEluaXRpYXRpdmUgZm9yIEludGVncmF0aXZlIFBzeWNoaWF0cmljIFJlc2VhcmNoLCBpUFNZ
Q0gsIEFhcmh1cywgRGVubWFyay4mI3hEO0RlcGFydG1lbnQgb2YgQ2hpbGQgYW5kIEFkb2xlc2Nl
bnQgUHN5Y2hpYXRyeSwgUHN5Y2hvc29tYXRpY3MgYW5kIFBzeWNob3RoZXJhcHksIFNjaG9vbCBv
ZiBDaGlsZCBhbmQgQWRvbGVzY2VudCBDb2duaXRpdmUgQmVoYXZpb3IgVGhlcmFweSAoQUtpUCks
IEZhY3VsdHkgb2YgTWVkaWNpbmUgYW5kIFVuaXZlcnNpdHkgSG9zcGl0YWwgQ29sb2duZSwgVW5p
dmVyc2l0eSBDb2xvZ25lLCBDb2xvZ25lLCBHZXJtYW55OyBaZW50cmFsZXMtQURIUy1OZXR6LCBH
ZXJtYW55LiYjeEQ7Q2FuYWRpYW4gQURIRCBSZXNvdXJjZSBBbGxpYW5jZSAoQ0FERFJBKSwgQ2Fu
YWRhLiYjeEQ7VHJpbml0eSBDb2xsZWdlLCBEdWJsaW4sIElyZWxhbmQuJiN4RDtEZXBhcnRtZW50
cyBvZiBIdW1hbiBHZW5ldGljcyBhbmQgUHN5Y2hpYXRyeSwgRG9uZGVycyBJbnN0aXR1dGUgZm9y
IEJyYWluLCBDb2duaXRpb24gYW5kIEJlaGF2aW91ciwgUmFkYm91ZCBVbml2ZXJzaXR5IE1lZGlj
YWwgQ2VudGVyLCBOaWptZWdlbiwgdGhlIE5ldGhlcmxhbmRzOyBQcm9mZXNzaW9uYWwgQm9hcmQs
IEFESEQgRXVyb3BlLCBCZWxnaXVtLiYjeEQ7RGVwYXJ0bWVudCBvZiBDaGlsZCBhbmQgQWRvbGVz
Y2VudCBQc3ljaGlhdHJ5LCBQc3ljaG9zb21hdGljcyBhbmQgUHN5Y2hvdGhlcmFweSwgVW5pdmVy
c2l0eSBIb3NwaXRhbCBXdWVyemJ1cmcsIFd1ZXJ6YnVyZywgR2VybWFueS4gRWxlY3Ryb25pYyBh
ZGRyZXNzOiBtYW5mcmVkLmdlcmxhY2hAdW5pLXd1ZXJ6YnVyZy5kZS4mI3hEO0RlcGFydG1lbnQg
b2YgQmlvbWVkaWNpbmUsIFVuaXZlcnNpdHkgb2YgQmVyZ2VuLCBCZXJnZW4sIE5vcndheTsgRGl2
aXNpb24gb2YgUHN5Y2hpYXRyeSwgSGF1a2VsYW5kIFVuaXZlcnNpdHkgSG9zcGl0YWwsIEJlcmdl
biwgTm9yd2F5LiYjeEQ7VW5pdmVyc2l0eSBvZiBHcm9uaW5nZW4sIEdyb25pbmdlbiwgdGhlIE5l
dGhlcmxhbmRzOyBVbml2ZXJzaXR5IE1lZGljYWwgQ2VudGVyIEdyb25pbmdlbiwgR3JvbmluZ2Vu
LCB0aGUgTmV0aGVybGFuZHM7IEludGVyZGlzY2lwbGluYXJ5IENlbnRlciBQc3ljaG9wYXRob2xv
Z3kgYW5kIEVtb3Rpb24gUmVndWxhdGlvbiAoSUNQRSksIEdyb25pbmdlbiwgdGhlIE5ldGhlcmxh
bmRzOyBBREhEIEFjcm9zcyB0aGUgTGlmZXNwYW4gTmV0d29yayBmcm9tIEV1cm9wZWFuIENvbGxl
Z2Ugb2YgTmV1cm9wc3ljaG9waGFybWFjb2xvZ3koRUNOUCksIHRoZSBOZXRoZXJsYW5kcy4mI3hE
O0RlcGFydG1lbnQgb2YgUHN5Y2hvbG9neSwgVW5pdmVyc2l0eSBvZiBXeW9taW5nLCBMYXJhbWll
LCBXWSwgVVNBLiYjeEQ7VW5pdmVyc2l0eSBvZiBDYWxpZm9ybmlhLCBCZXJrZWxleSwgQ0EsIFVT
QTsgVW5pdmVyc2l0eSBvZiBDYWxpZm9ybmlhLCBTYW4gRnJhbmNpc2NvLCBDQSwgVVNBLiYjeEQ7
VW5pdmVyc2l0eSBvZiBHcm9uaW5nZW4sIFVuaXZlcnNpdHkgTWVkaWNhbCBDZW50ZXIgR3Jvbmlu
Z2VuLCBEZXBhcnRtZW50IG9mIENoaWxkIGFuZCBBZG9sZXNjZW50IFBzeWNoaWF0cnksIEdyb25p
bmdlbiwgdGhlIE5ldGhlcmxhbmRzLiYjeEQ7SGFzc2VuZmVsZCBDaGlsZHJlbiZhcG9zO3MgSG9z
cGl0YWwgYXQgTllVIExhbmdvbmUsIE5ldyBZb3JrIFVuaXZlcnNpdHkgQ2hpbGQgU3R1ZHkgQ2Vu
dGVyLCBOZXcgWW9yayBDaXR5LCBOZXcgWW9yaywgVVNBOyBEaXZpc2lvbiBvZiBQc3ljaGlhdHJ5
IGFuZCBBcHBsaWVkIFBzeWNob2xvZ3ksIFNjaG9vbCBvZiBNZWRpY2luZSwgVW5pdmVyc2l0eSBv
ZiBOb3R0aW5naGFtLCBOb3R0aW5naGFtLCBVSzsgTm90dGluZ2hhbXNoaXJlIEhlYWx0aGNhcmUg
TkhTIEZvdW5kYXRpb24gVHJ1c3QsIE5vdHRpbmdoYW0sIFVLOyBOSUhSIE1pbmRUZWNoIE1lZFRl
Y2ggQ28tb3BlcmF0aXZlLCBOb3R0aW5naGFtLCBVSzsgTklIUiBOb3R0aW5naGFtIEJpb21lZGlj
YWwgUmVzZWFyY2ggQ2VudHJlLCBOb3R0aW5naGFtLCBVSy4mI3hEO0R1a2UgVW5pdmVyc2l0eSBT
Y2hvb2wgb2YgTWVkaWNpbmUsIER1cmhhbSwgTkMsIFVTQTsgRHVrZSBDbGluaWNhbCBSZXNlYXJj
aCBJbnN0aXR1dGUsIER1cmhhbSwgTkMsIFVTQS4mI3hEO0Ftc3RlcmRhbSBVbml2ZXJzaXR5IE1l
ZGljYWwgQ2VudGVyIChWVU1jKSwgQW1zdGVyZGFtLCB0aGUgTmV0aGVybGFuZHM7IFBzeVEsIFRo
ZSBIYWd1ZSwgdGhlIE5ldGhlcmxhbmRzOyBFdXJvcGVhbiBOZXR3b3JrIEFkdWx0IEFESEQsIHRo
ZSBOZXRoZXJsYW5kczsgRElWQSBGb3VuZGF0aW9uLCB0aGUgTmV0aGVybGFuZHM7IE5ldXJvZGV2
ZWxvcG1lbnRhbCBEaXNvcmRlcnMgQWNyb3NzIExpZmVzcGFuIFNlY3Rpb24gb2YgRXVyb3BlYW4g
UHN5Y2hpYXRyaWMgQXNzb2NpYXRpb24sIEZyYW5jZS4mI3hEO1NvY2lhbCwgR2VuZXRpYyBhbmQg
RGV2ZWxvcG1lbnRhbCBQc3ljaGlhdHJ5IENlbnRyZSwgSW5zdGl0dXRlIG9mIFBzeWNoaWF0cnks
IFBzeWNob2xvZ3kgYW5kIE5ldXJvc2NpZW5jZSwgS2luZyZhcG9zO3MgQ29sbGVnZSBMb25kb24s
IExvbmRvbiwgVUsuJiN4RDtTY2hvb2wgb2YgTWVkaWNhbCBTY2llbmNlcywgT3JlYnJvIFVuaXZl
cnNpdHksIE9yZWJybywgU3dlZGVuOyBEZXBhcnRtZW50IG9mIE1lZGljYWwgRXBpZGVtaW9sb2d5
IGFuZCBCaW9zdGF0aXN0aWNzLCBLYXJvbGluc2thIEluc3RpdHV0ZXQsIFNvbG5hLCBTd2VkZW4u
JiN4RDtHcm93dGgsIERldmVsb3BtZW50IGFuZCBNZW50YWwgSGVhbHRoIENlbnRlciBmb3IgQ2hp
bGRyZW4gYW5kIEFkb2xlc2NlbnRzLCBDaGlsZHJlbiZhcG9zO3MgSG9zcGl0YWwgb2YgQ2hvbmdx
aW5nIE1lZGljYWwgVW5pdmVyc2l0eSwgQ2hvbmdxaW5nLCBDaGluYTsgTmF0aW9uYWwgUmVzZWFy
Y2ggQ2VudGVyIGZvciBDbGluaWNhbCBNZWRpY2luZSBvZiBDaGlsZCBIZWFsdGggYW5kIERpc2Vh
c2UsIENob25ncWluZywgQ2hpbmE7IFRoZSBTdWJzcGVjaWFsdHkgR3JvdXAgb2YgRGV2ZWxvcG1l
bnRhbCBhbmQgQmVoYXZpb3JhbCBQZWRpYXRyaWNzLCB0aGUgU29jaWV0eSBvZiBQZWRpYXRyaWNz
LCBDaGluZXNlIE1lZGljYWwgQXNzb2NpYXRpb24sIENoaW5hLiYjeEQ7QXNpYW4gRmVkZXJhdGlv
biBvZiBBREhELCBDaGluYTsgUGVraW5nIFVuaXZlcnNpdHkgU2l4dGggSG9zcGl0YWwvSW5zdGl0
dXRlIG9mIE1lbnRhbCBIZWFsdGgsIE5hdGlvbmFsIENsaW5pY2FsIFJlc2VhcmNoIENlbnRlciBm
b3IgTWVudGFsIERpc29yZGVycyAoUGVraW5nIFVuaXZlcnNpdHkgU2l4dGggSG9zcGl0YWwpLCBC
ZWlqaW5nLCBDaGluYTsgTkhDIEtleSBMYWJvcmF0b3J5IG9mIE1lbnRhbCBIZWFsdGggKFBla2lu
ZyBVbml2ZXJzaXR5KSwgQmVpamluZywgQ2hpbmE7IFRoZSBDaGluZXNlIFNvY2lldHkgb2YgQ2hp
bGQgYW5kIEFkb2xlc2NlbnQgUHN5Y2hpYXRyeSwgQ2hpbmE7IFRoZSBBc2lhbiBTb2NpZXR5IGZv
ciBDaGlsZCBhbmQgQWRvbGVzY2VudCBQc3ljaGlhdHJ5IGFuZCBBbGxpZWQgUHJvZmVzc2lvbnMs
IENoaW5hLiYjeEQ7RGVwYXJ0bWVudCBvZiBGYW1pbHkgTWVkaWNpbmUsIFNhY2tsZXIgU2Nob29s
IG9mIE1lZGljaW5lLCBUZWwgQXZpdiBVbml2ZXJzaXR5LCBUZWwgQXZpdiwgSXNyYWVsOyBMZXVt
aXQgSGVhbHRoIFNlcnZpY2VzLCBUZWwgQXZpdiwgSXNyYWVsOyBJc3JhZWxpIFNvY2lldHkgb2Yg
QURIRCwgSXNyYWVsOyBJc3JhZWxpIE5hdGlvbmFsIERpYWJldGVzIENvdW5jaWwsIElzcmFlbC4m
I3hEO1dhc2hpbmd0b24gVW5pdmVyc2l0eSwgU3QuIExvdWlzLCBNTywgVVNBOyBNaWR3ZXN0IFJl
c2VhcmNoIEdyb3VwLCBTdCBDaGFybGVzLCBNTywgVVNBLiYjeEQ7RmVkZXJhbCBVbml2ZXJzaXR5
IG9mIFJpbyBkZSBKYW5laXJvLCBSaW8gZGUgSmFuZWlybywgQnJhemlsOyBEJmFwb3M7T3IgSW5z
dGl0dXRlIGZvciBSZXNlYXJjaCBhbmQgRWR1Y2F0aW9uLCBSaW8gZGUgSmFuZWlybywgQnJhemls
OyBCcmF6aWxpYW4gQXR0ZW50aW9uIERlZmljaXQgQXNzb2NpYXRpb24gKEFCREEpLCBCcmF6aWwu
JiN4RDtTY2hvb2wgb2YgUGhhcm1hY3ksIFVuaXZlcnNpdHkgQ29sbGVnZSBDb3JrLCBDb3JrLCBJ
cmVsYW5kLiYjeEQ7VW5pdmVyc2l0eSBvZiBCcml0aXNoIENvbHVtYmlhLCBWYW5jb3V2ZXIsIEJD
LCBDYW5hZGEuJiN4RDtEZXBhcnRtZW50cyBvZiBQc3ljaGlhdHJ5LCBQc3ljaG9sb2d5LCBQZWRp
YXRyaWNzLCBDbGluaWNhbCAmYW1wOyBUcmFuc2xhdGlvbmFsIFNjaWVuY2UsIFVuaXZlcnNpdHkg
b2YgUGl0dHNidXJnaCwgUGl0dHNidXJnaCwgUEEsIFVTQS4mI3hEO0NlbnRlciBmb3IgQURIRCBS
ZXNlYXJjaCwgRGVwYXJ0bWVudCBvZiBQc3ljaGlhdHJ5LCBPcmVnb24gSGVhbHRoICZhbXA7IFNj
aWVuY2UgVW5pdmVyc2l0eSwgUG9ydGxhbmQsIE9SLCBVU0EuJiN4RDtVbml2ZXJzaXR5IG9mIE1v
bnRwZWxsaWVyLCBDSFUgTW9udHBlbGxpZXIgU2FpbnQgRWxvaSwgTVBFQSwgTWVkaWNhbCBhbmQg
UHN5Y2hvbG9naWNhbCBVbml0IGZvciBDaGlsZHJlbiBhbmQgQWRvbGVzY2VudHMgKE1QRUEpLCBN
b250cGVsbGllciwgRnJhbmNlOyBJTlNFUk0gVSAxMDE4IENFU1AtRGV2ZWxvcG1lbnRhbCBQc3lj
aGlhdHJ5LCBGcmFuY2UuJiN4RDtDZW50cmUgZm9yIENoaWxkICZhbXA7IEFkb2xlc2NlbnQgTWVu
dGFsIEhlYWx0aCwgQ29sbGVnZSBvZiBNZWRpY2luZSwgVW5pdmVyc2l0eSBvZiBJYmFkYW4sIEli
YWRhbiwgTmlnZXJpYTsgRGVwYXJ0bWVudCBvZiBDaGlsZCAmYW1wOyBBZG9sZXNjZW50IFBzeWNo
aWF0cnksIFVuaXZlcnNpdHkgQ29sbGVnZSBIb3NwaXRhbCwgSWJhZGFuLCBOaWdlcmlhLiYjeEQ7
RmFjdWxkYWRlIGRlIE1lZGljaW5hIEZNVVNQLCBVbml2ZXJzaWRhZGUgZGUgU2FvIFBhdWxvLCBT
YW8gUGF1bG8sIFNQLCBCcmF6aWwuJiN4RDtTZXltb3VyIEZveCBTY2hvb2wgb2YgRWR1Y2F0aW9u
LCBUaGUgSGVicmV3IFVuaXZlcnNpdHkgb2YgSmVydXNhbGVtLCBJc3JhZWw7IFRoZSBJc3JhZWxp
IFNvY2lldHkgb2YgQURIRCAoSVNBKSwgSXNyYWVsLiYjeEQ7QnJhaW4gTWluZCBDZW50cmUgTmVw
ZWFuLCBVbml2ZXJzaXR5IG9mIFN5ZG5leSwgU3lkbmV5LCBBdXN0cmFsaWE7IEF1c3RyYWxpYW4g
QURIRCBQcm9mZXNzaW9uYWxzIEFzc29jaWF0aW9uIChBQURQQSksIEF1c3RyYWxpYS4mI3hEO0ph
d2FoYXJsYWwgSW5zdGl0dXRlIG9mIFBvc3RncmFkdWF0ZSBNZWRpY2FsIEVkdWNhdGlvbiBhbmQg
UmVzZWFyY2gsIFBvbmRpY2hlcnJ5LCBJbmRpYS4mI3hEO1VTQS4mI3hEO0RlcGFydG1lbnQgb2Yg
UHN5Y2hpYXRyeSwgUHN5Y2hvc29tYXRpYyBNZWRpY2luZSBhbmQgUHN5Y2hvdGhlcmFweSwgVW5p
dmVyc2l0eSBIb3NwaXRhbCBGcmFua2Z1cnQsIEZyYW5rZnVydCBhbSBNYWluLCBHZXJtYW55OyBH
ZXJtYW4gUHN5Y2hpYXRyaWMgQXNzb2NpYXRpb24sIEdlcm1hbnkuJiN4RDtXb3JsZCBGZWRlcmF0
aW9uIG9mIEFESEQsIFN3aXR6ZXJsYW5kOyBEZXBhcnRtZW50IG9mIENoaWxkICZhbXA7IEFkb2xl
c2NlbnQgUHN5Y2hpYXRyeSwgSW5zdGl0dXRlIG9mIFBzeWNoaWF0cnksIFBzeWNob2xvZ3kgJmFt
cDsgTmV1cm9zY2llbmNlcywgS2luZyZhcG9zO3MgQ29sbGVnZSBMb25kb24sIExvbmRvbiwgVUs7
IEV1cm9wZWFuIE5ldHdvcmsgZm9yIEh5cGVya2luZXRpYyBEaXNvcmRlcnMgKEVVTkVUSFlESVMp
LCBHZXJtYW55LiYjeEQ7U2Nob29sIG9mIFBzeWNob2xvZ3ksIFNwZWVjaCBhbmQgSGVhcmluZywg
VW5pdmVyc2l0eSBvZiBDYW50ZXJidXJ5LCBDaHJpc3RjaHVyY2gsIE5ldyBaZWFsYW5kLiYjeEQ7
RGVwYXJ0bWVudCBvZiBDaGlsZCBhbmQgQWRvbGVzY2VudCBQc3ljaGlhdHJ5LCBQc3ljaG9zb21h
dGljcyBhbmQgUHN5Y2hvdGhlcmFweSwgQ2VudGVyIG9mIE1lbnRhbCBIZWFsdGgsIFVuaXZlcnNp
dHkgSG9zcGl0YWwgV3VyemJ1cmcsIFd1cnpidXJnLCBHZXJtYW55OyBUaGUgR2VybWFuIEFzc29j
aWF0aW9uIG9mIENoaWxkIGFuZCBBZG9sZXNjZW50IFBzeWNoaWF0cnkgYW5kIFBzeWNob3RoZXJh
cHksIEdlcm1hbnk7IFplbnRyYWxlcy1BREhTLU5ldHosIEdlcm1hbnkuJiN4RDtEZXBhcnRtZW50
IG9mIFBzeWNoaWF0cnksIEhvc3BpdGFsIFVuaXZlcnNpdGFyaSBWYWxsIGQmYXBvcztIZWJyb24s
IEJhcmNlbG9uYSwgQ2F0YWxvbmlhLCBTcGFpbjsgR3JvdXAgb2YgUHN5Y2hpYXRyeSwgTWVudGFs
IEhlYWx0aCBhbmQgQWRkaWN0aW9ucywgVmFsbCBkJmFwb3M7SGVicm9uIFJlc2VhcmNoIEluc3Rp
dHV0ZSAoVkhJUiksIEJhcmNlbG9uYSwgQ2F0YWxvbmlhLCBTcGFpbjsgQmlvbWVkaWNhbCBOZXR3
b3JrIFJlc2VhcmNoIENlbnRyZSBvbiBNZW50YWwgSGVhbHRoIChDSUJFUlNBTSksIFVuaXZlcnNp
dGF0IEF1dG9ub21hIGRlIEJhcmNlbG9uYSwgQmFyY2Vsb25hLCBDYXRhbG9uaWEsIFNwYWluOyBE
ZXBhcnRtZW50IG9mIFBzeWNoaWF0cnkgYW5kIEZvcmVuc2ljIE1lZGljaW5lLCBVbml2ZXJzaXRh
dCBBdXRvbm9tYSBkZSBCYXJjZWxvbmEsIEJhcmNlbG9uYSwgQ2F0YWxvbmlhLCBTcGFpbjsgTmV1
cm9kZXZlbG9wbWVudGFsIERpc29yZGVycyBBY3Jvc3MgTGlmZXNwYW4gU2VjdGlvbiBvZiBFdXJv
cGVhbiBQc3ljaGlhdHJpYyBBc3NvY2lhdGlvbiwgRnJhbmNlOyBJbnRlcm5hdGlvbmFsIENvbGxh
Ym9yYXRpb24gb24gQURIRCBhbmQgU3Vic3RhbmNlIEFidXNlIChJQ0FTQSksIHRoZSBOZXRoZXJs
YW5kczsgRElWQSBGb3VuZGF0aW9uLCB0aGUgTmV0aGVybGFuZHMuJiN4RDtSYWRib3VkIFVuaXZl
cnNpdHkgTWVkaWNhbCBDZW50cmUsIERvbmRlcnMgSW5zdGl0dXRlIGZvciBCcmFpbiwgQ29nbml0
aW9uLCBhbmQgQmVoYXZpb3IsIERlcGFydG1lbnQgb2YgUHN5Y2hpYXRyeSwgTmlqbWVnZW4sIHRo
ZSBOZXRoZXJsYW5kczsgSW50ZXJuYXRpb25hbCBDb2xsYWJvcmF0aW9uIG9uIEFESEQgYW5kIFN1
YnN0YW5jZSBBYnVzZSAoSUNBU0EpLCBOaWptZWdlbiwgdGhlIE5ldGhlcmxhbmRzLiYjeEQ7QmVo
YXZpb3VyYWwgU2NpZW5jZSBJbnN0aXR1dGUsIFJhZGJvdWQgVW5pdmVyc2l0eSwgTmlqbWVnZW4s
IHRoZSBOZXRoZXJsYW5kcy4mI3hEO1VuaXZlcnNpdHkgb2YgU3RlbGxlbmJvc2NoIEJ1c2luZXNz
IFNjaG9vbCwgQ2FwZSBUb3duLCBTb3V0aCBBZnJpY2E7IFNvdXRoIEFmcmljYW4gU3BlY2lhbCBJ
bnRlcmVzdCBHcm91cCBmb3IgQWR1bHQgQURIRCwgU291dGggQWZyaWNhOyBUaGUgU291dGggQWZy
aWNhbiBTb2NpZXR5IG9mIFBzeWNoaWF0cmlzdHMvUHN5Y2hpYXRyeSBNYW5hZ2VtZW50IEdyb3Vw
IE1hbmFnZW1lbnQgR3VpZGVsaW5lcyBmb3IgQURIRCwgU291dGggQWZyaWNhOyBXb3JsZCBGZWRl
cmF0aW9uIG9mIEJpb2xvZ2ljYWwgUHN5Y2hpYXRyeSwgR2VybWFueTsgQW1lcmljYW4gUHN5Y2hp
YXRyaWMgQXNzb2NpYXRpb24sIFVTQTsgQXNzb2NpYXRpb24gZm9yIE5ldXJvUHN5Y2hvRWNvbm9t
aWNzLCBVU0EuJiN4RDtEZXBhcnRtZW50IG9mIFBzeWNoaWF0cnkgYW5kIEJlaGF2aW9yYWwgU2Np
ZW5jZXMgYW5kIHRoZSBNSU5EIEluc3RpdHV0ZSwgVW5pdmVyc2l0eSBvZiBDYWxpZm9ybmlhLCBE
YXZpcywgU2FjcmFtZW50bywgQ0EsIFVTQS4mI3hEO1RvcGl3YWxhIE5hdGlvbmFsIE1lZGljYWwg
Q29sbGVnZSAmYW1wOyBCWUwgTmFpciBDaC4gSG9zcGl0YWwsIE11bWJhaSwgSW5kaWEuJiN4RDtU
aGUgWnVja2VyIFNjaG9vbCBvZiBNZWRpY2luZSBhdCBIb2ZzdHJhLU5vcnRod2VsbCwgTm9ydGh3
ZWxsIEhlYWx0aCwgSGVtc3RlYWQsIE5ZLCBVU0E7IENoaWxkcmVuIGFuZCBBZHVsdHMgd2l0aCBB
dHRlbnRpb24tRGVmaWNpdC9IeXBlcmFjdGl2aXR5IERpc29yZGVyIChDSEFERCksIFVTQTsgQW1l
cmljYW4gUHJvZmVzc2lvbmFsIFNvY2lldHkgb2YgQURIRCBhbmQgUmVsYXRlZCBEaXNvcmRlcnMg
KEFQU0FSRCksIFVTQTsgTmF0aW9uYWwgQ2VudGVyIGZvciBDaGlsZHJlbiB3aXRoIExlYXJuaW5n
IERpc2FiaWxpdGllcyAoTkNMRCksIFVTQS4mI3hEO0RlcGFydG1lbnQgb2YgQ2hpbGQgYW5kIEFk
b2xlc2NlbnQgUHN5Y2hpYXRyeSwgSW5zdGl0dXRlIG9mIFBzeWNoaWF0cnksIFBzeWNob2xvZ3kg
JmFtcDsgTmV1cm9zY2llbmNlLCBLaW5nJmFwb3M7cyBDb2xsZWdlIExvbmRvbiwgTG9uZG9uLCBV
SzsgRGVwYXJ0bWVudCBvZiBDaGlsZCAmYW1wOyBBZG9sZXNjZW50IFBzeWNoaWF0cnksIEFhcmh1
cyBVbml2ZXJzaXR5LCBBYXJodXMsIERlbm1hcmsuJiN4RDtBbWVyaWNhbiBQcm9mZXNzaW9uYWwg
U29jaWV0eSBvZiBBREhEIGFuZCBSZWxhdGVkIERpc29yZGVycyAoQVBTQVJEKSwgVVNBOyBFdXJv
cGVhbiBOZXR3b3JrIGZvciBIeXBlcmtpbmV0aWMgRGlzb3JkZXJzIChFVU5FVEhZRElTKSwgR2Vy
bWFueTsgTG91aXMgQS4gRmFpbGxhY2UgTUQsIERlcGFydG1lbnQgb2YgUHN5Y2hpYXRyeSBhbmQg
QmVoYXZpb3JhbCBTY2llbmNlcywgVW5pdmVyc2l0eSBvZiBUZXhhcyBIZWFsdGggU2NpZW5jZSBD
ZW50ZXIgYXQgSG91c3RvbiwgSG91c3RvbiwgVFgsIFVTQS4mI3hEO1VuaXZlcnNpdHkgb2YgWnVy
aWNoLCBDSCwgU3dpdHplcmxhbmQ7IFVuaXZlcnNpdHkgb2YgQmFzZWwsIENILCBTd2l0emVybGFu
ZDsgVW5pdmVyc2l0eSBvZiBTb3V0aGVybiBEZW5tYXJrLCBPZGVuc2UsIERlbm1hcms7IENlbnRy
ZSBvZiBDaGlsZCBhbmQgQWRvbGVzY2VudCBNZW50YWwgSGVhbHRoLCBDb3BlbmhhZ2VuLCBEZW5t
YXJrLiYjeEQ7RGVwYXJ0bWVudCBvZiBQZWRpYXRyaWNzLCBVbml2ZXJzaXR5IG9mIENhbGlmb3Ju
aWEgSXJ2aW5lLCBJcnZpbmUsIENBLCBVU0EuJiN4RDtEaXZpc2lvbiBvZiBQc3ljaG9sb2dpY2Fs
IE1lZGljaW5lIGFuZCBDbGluaWNhbCBOZXVyb3NjaWVuY2VzLCBNUkMgQ2VudHJlIGZvciBOZXVy
b3BzeWNoaWF0cmljIEdlbmV0aWNzIGFuZCBHZW5vbWljcywgQ2FyZGlmZiBVbml2ZXJzaXR5IFNj
aG9vbCBvZiBNZWRpY2luZSwgV2FsZXMsIFVLLiYjeEQ7SHVtYW4gRGV2ZWxvcG1lbnRhbCBOZXVy
b2Jpb2xvZ3kgVW5pdCwgT2tpbmF3YSBJbnN0aXR1dGUgb2YgU2NpZW5jZSBhbmQgVGVjaG5vbG9n
eSBHcmFkdWF0ZSBVbml2ZXJzaXR5LCBPa2luYXdhLCBKYXBhbi4mI3hEO0hvZ2VzY2hvb2wgdmFu
IFV0cmVjaHQvVW5pdmVyc2l0eSBvZiBBcHBsaWVkIFNjaWVuY2VzLCBVdHJlY2h0LCB0aGUgTmV0
aGVybGFuZHMuJiN4RDtBbXN0ZXJkYW0gVW5pdmVyc2l0eSBNZWRpY2FsIENlbnRlcnMsIEFjYWRl
bWljIE1lZGljYWwgQ2VudGVyLCBBbXN0ZXJkYW0sIHRoZSBOZXRoZXJsYW5kcy4mI3hEO1BzeWNo
b2xvZ3kgYW5kIEVkdWNhdGlvbmFsIFNjaWVuY2VzLCBLVSBMZXV2ZW4sIExldXZlbiwgQmVsZ2l1
bTsgRXVyb3BlYW4gQURIRCBHdWlkZWxpbmVzIEdyb3VwLCBHZXJtYW55LiYjeEQ7VW5pdmVyc2l0
eSBvZiB0aGUgRnJlZSBTdGF0ZSwgQmxvZW1mb250ZWluLCBTb3V0aCBBZnJpY2EuJiN4RDtVbml2
ZXJzaXR5IG9mIFRvcmlubywgVG9yaW5vLCBJdGFseTsgSm9obnMgSG9wa2lucyBVbml2ZXJzaXR5
IFNjaG9vbCBvZiBQdWJsaWMgSGVhbHRoLCBCYWx0aW1vcmUsIE1ELCBVU0EuJiN4RDtEZXBhcnRt
ZW50IG9mIENoaWxkIGFuZCBBZG9sZXNjZW50IFBzeWNoaWF0cnkgYW5kIFBzeWNob3RoZXJhcHks
IFVuaXZlcnNpdHkgSG9zcGl0YWwgb2YgUHN5Y2hpYXRyeSBadXJpY2gsIFVuaXZlcnNpdHkgb2Yg
WnVyaWNoLCBadXJpY2gsIFN3aXR6ZXJsYW5kLjwvYXV0aC1hZGRyZXNzPjx0aXRsZXM+PHRpdGxl
PlRoZSBXb3JsZCBGZWRlcmF0aW9uIG9mIEFESEQgSW50ZXJuYXRpb25hbCBDb25zZW5zdXMgU3Rh
dGVtZW50OiAyMDggRXZpZGVuY2UtYmFzZWQgY29uY2x1c2lvbnMgYWJvdXQgdGhlIGRpc29yZGVy
PC90aXRsZT48c2Vjb25kYXJ5LXRpdGxlPk5ldXJvc2NpIEJpb2JlaGF2IFJldjwvc2Vjb25kYXJ5
LXRpdGxlPjwvdGl0bGVzPjxwZXJpb2RpY2FsPjxmdWxsLXRpdGxlPk5ldXJvc2NpIEJpb2JlaGF2
IFJldjwvZnVsbC10aXRsZT48L3BlcmlvZGljYWw+PHBhZ2VzPjc4OS04MTg8L3BhZ2VzPjx2b2x1
bWU+MTI4PC92b2x1bWU+PGVkaXRpb24+MjAyMTAyMDQ8L2VkaXRpb24+PGtleXdvcmRzPjxrZXl3
b3JkPipBdHRlbnRpb24gRGVmaWNpdCBEaXNvcmRlciB3aXRoIEh5cGVyYWN0aXZpdHkvdGhlcmFw
eTwva2V5d29yZD48a2V5d29yZD5IdW1hbnM8L2tleXdvcmQ+PGtleXdvcmQ+TmV0d29yayBNZXRh
LUFuYWx5c2lzPC9rZXl3b3JkPjxrZXl3b3JkPlB1YmxpY2F0aW9uIEJpYXM8L2tleXdvcmQ+PGtl
eXdvcmQ+QWRoZDwva2V5d29yZD48a2V5d29yZD5CcmFpbjwva2V5d29yZD48a2V5d29yZD5Db3Vy
c2U8L2tleXdvcmQ+PGtleXdvcmQ+RGlhZ25vc2lzPC9rZXl3b3JkPjxrZXl3b3JkPkdlbmV0aWNz
PC9rZXl3b3JkPjxrZXl3b3JkPk91dGNvbWU8L2tleXdvcmQ+PGtleXdvcmQ+VHJlYXRtZW50PC9r
ZXl3b3JkPjwva2V5d29yZHM+PGRhdGVzPjx5ZWFyPjIwMjE8L3llYXI+PHB1Yi1kYXRlcz48ZGF0
ZT5TZXA8L2RhdGU+PC9wdWItZGF0ZXM+PC9kYXRlcz48aXNibj4xODczLTc1MjggKEVsZWN0cm9u
aWMpJiN4RDswMTQ5LTc2MzQgKFByaW50KSYjeEQ7MDE0OS03NjM0IChMaW5raW5nKTwvaXNibj48
YWNjZXNzaW9uLW51bT4zMzU0OTczOTwvYWNjZXNzaW9uLW51bT48dXJscz48cmVsYXRlZC11cmxz
Pjx1cmw+aHR0cHM6Ly93d3cubmNiaS5ubG0ubmloLmdvdi9wdWJtZWQvMzM1NDk3Mzk8L3VybD48
L3JlbGF0ZWQtdXJscz48L3VybHM+PGN1c3RvbTI+UE1DODMyODkzMzwvY3VzdG9tMj48ZWxlY3Ry
b25pYy1yZXNvdXJjZS1udW0+MTAuMTAxNi9qLm5ldWJpb3Jldi4yMDIxLjAxLjAyMjwvZWxlY3Ry
b25pYy1yZXNvdXJjZS1udW0+PHJlbW90ZS1kYXRhYmFzZS1uYW1lPk1lZGxpbmU8L3JlbW90ZS1k
YXRhYmFzZS1uYW1lPjxyZW1vdGUtZGF0YWJhc2UtcHJvdmlkZXI+TkxNPC9yZW1vdGUtZGF0YWJh
c2UtcHJvdmlkZXI+PC9yZWNvcmQ+PC9DaXRlPjwvRW5kTm90ZT5=
</w:fldData>
        </w:fldChar>
      </w:r>
      <w:r w:rsidR="00CD11BA" w:rsidRPr="003604A7">
        <w:rPr>
          <w:rFonts w:cstheme="minorHAnsi"/>
          <w:color w:val="000000" w:themeColor="text1"/>
          <w:lang w:val="en-US"/>
        </w:rPr>
        <w:instrText xml:space="preserve"> ADDIN EN.CITE.DATA </w:instrText>
      </w:r>
      <w:r w:rsidR="00CD11BA" w:rsidRPr="003604A7">
        <w:rPr>
          <w:rFonts w:cstheme="minorHAnsi"/>
          <w:color w:val="000000" w:themeColor="text1"/>
          <w:lang w:val="en-US"/>
        </w:rPr>
      </w:r>
      <w:r w:rsidR="00CD11BA" w:rsidRPr="003604A7">
        <w:rPr>
          <w:rFonts w:cstheme="minorHAnsi"/>
          <w:color w:val="000000" w:themeColor="text1"/>
          <w:lang w:val="en-US"/>
        </w:rPr>
        <w:fldChar w:fldCharType="end"/>
      </w:r>
      <w:r w:rsidR="005A2DA6" w:rsidRPr="003604A7">
        <w:rPr>
          <w:rFonts w:cstheme="minorHAnsi"/>
          <w:color w:val="000000" w:themeColor="text1"/>
          <w:lang w:val="en-US"/>
        </w:rPr>
      </w:r>
      <w:r w:rsidR="005A2DA6" w:rsidRPr="003604A7">
        <w:rPr>
          <w:rFonts w:cstheme="minorHAnsi"/>
          <w:color w:val="000000" w:themeColor="text1"/>
          <w:lang w:val="en-US"/>
        </w:rPr>
        <w:fldChar w:fldCharType="separate"/>
      </w:r>
      <w:r w:rsidR="00CD11BA" w:rsidRPr="003604A7">
        <w:rPr>
          <w:rFonts w:cstheme="minorHAnsi"/>
          <w:noProof/>
          <w:color w:val="000000" w:themeColor="text1"/>
          <w:lang w:val="en-US"/>
        </w:rPr>
        <w:t>(Bellato et al 2024, Cortese et al 2018, Faraone et al 2021)</w:t>
      </w:r>
      <w:r w:rsidR="005A2DA6" w:rsidRPr="003604A7">
        <w:rPr>
          <w:rFonts w:cstheme="minorHAnsi"/>
          <w:color w:val="000000" w:themeColor="text1"/>
          <w:lang w:val="en-US"/>
        </w:rPr>
        <w:fldChar w:fldCharType="end"/>
      </w:r>
      <w:r w:rsidR="005A2DA6" w:rsidRPr="003604A7">
        <w:rPr>
          <w:rFonts w:cstheme="minorHAnsi"/>
          <w:color w:val="000000" w:themeColor="text1"/>
          <w:lang w:val="en-US"/>
        </w:rPr>
        <w:t xml:space="preserve">. </w:t>
      </w:r>
      <w:r w:rsidRPr="003604A7">
        <w:rPr>
          <w:rFonts w:eastAsia="Times New Roman" w:cstheme="minorHAnsi"/>
          <w:color w:val="000000" w:themeColor="text1"/>
          <w:lang w:val="en-US" w:eastAsia="en-GB"/>
        </w:rPr>
        <w:t xml:space="preserve">Stimulants represent the first line </w:t>
      </w:r>
      <w:r w:rsidR="00CB3751" w:rsidRPr="003604A7">
        <w:rPr>
          <w:rFonts w:eastAsia="Times New Roman" w:cstheme="minorHAnsi"/>
          <w:color w:val="000000" w:themeColor="text1"/>
          <w:lang w:val="en-US" w:eastAsia="en-GB"/>
        </w:rPr>
        <w:t xml:space="preserve">pharmacological </w:t>
      </w:r>
      <w:r w:rsidRPr="003604A7">
        <w:rPr>
          <w:rFonts w:eastAsia="Times New Roman" w:cstheme="minorHAnsi"/>
          <w:color w:val="000000" w:themeColor="text1"/>
          <w:lang w:val="en-US" w:eastAsia="en-GB"/>
        </w:rPr>
        <w:t xml:space="preserve">treatment and are generally effective in ameliorating symptoms </w:t>
      </w:r>
      <w:r w:rsidRPr="003604A7">
        <w:rPr>
          <w:rFonts w:eastAsia="Times New Roman" w:cstheme="minorHAnsi"/>
          <w:color w:val="000000" w:themeColor="text1"/>
          <w:lang w:val="en-US" w:eastAsia="en-GB"/>
        </w:rPr>
        <w:fldChar w:fldCharType="begin">
          <w:fldData xml:space="preserve">PEVuZE5vdGU+PENpdGU+PEF1dGhvcj5Db3J0ZXNlPC9BdXRob3I+PFllYXI+MjAxODwvWWVhcj48
UmVjTnVtPjEzMjwvUmVjTnVtPjxEaXNwbGF5VGV4dD4oQ29ydGVzZSBldCBhbCAyMDE4KTwvRGlz
cGxheVRleHQ+PHJlY29yZD48cmVjLW51bWJlcj4xMzI8L3JlYy1udW1iZXI+PGZvcmVpZ24ta2V5
cz48a2V5IGFwcD0iRU4iIGRiLWlkPSJ4dzl2MDAyNWI5MmR0bGVwcjJhdjV3OXUwZDIwcnh0NWZ2
MGEiIHRpbWVzdGFtcD0iMTcxNDAzNzcxMSI+MTMyPC9rZXk+PC9mb3JlaWduLWtleXM+PHJlZi10
eXBlIG5hbWU9IkpvdXJuYWwgQXJ0aWNsZSI+MTc8L3JlZi10eXBlPjxjb250cmlidXRvcnM+PGF1
dGhvcnM+PGF1dGhvcj5Db3J0ZXNlLCBTLjwvYXV0aG9yPjxhdXRob3I+QWRhbW8sIE4uPC9hdXRo
b3I+PGF1dGhvcj5EZWwgR2lvdmFuZSwgQy48L2F1dGhvcj48YXV0aG9yPk1vaHItSmVuc2VuLCBD
LjwvYXV0aG9yPjxhdXRob3I+SGF5ZXMsIEEuIEouPC9hdXRob3I+PGF1dGhvcj5DYXJ1Y2NpLCBT
LjwvYXV0aG9yPjxhdXRob3I+QXRraW5zb24sIEwuIFouPC9hdXRob3I+PGF1dGhvcj5UZXNzYXJp
LCBMLjwvYXV0aG9yPjxhdXRob3I+QmFuYXNjaGV3c2tpLCBULjwvYXV0aG9yPjxhdXRob3I+Q29n
aGlsbCwgRC48L2F1dGhvcj48YXV0aG9yPkhvbGxpcywgQy48L2F1dGhvcj48YXV0aG9yPlNpbW9u
b2ZmLCBFLjwvYXV0aG9yPjxhdXRob3I+WnVkZGFzLCBBLjwvYXV0aG9yPjxhdXRob3I+QmFyYnVp
LCBDLjwvYXV0aG9yPjxhdXRob3I+UHVyZ2F0bywgTS48L2F1dGhvcj48YXV0aG9yPlN0ZWluaGF1
c2VuLCBILiBDLjwvYXV0aG9yPjxhdXRob3I+U2hva3JhbmVoLCBGLjwvYXV0aG9yPjxhdXRob3I+
WGlhLCBKLjwvYXV0aG9yPjxhdXRob3I+Q2lwcmlhbmksIEEuPC9hdXRob3I+PC9hdXRob3JzPjwv
Y29udHJpYnV0b3JzPjxhdXRoLWFkZHJlc3M+Q2VudGVyIGZvciBJbm5vdmF0aW9uIGluIE1lbnRh
bCBIZWFsdGgsIEFjYWRlbWljIFVuaXQgb2YgUHN5Y2hvbG9neSwgYW5kIENsaW5pY2FsIGFuZCBF
eHBlcmltZW50YWwgU2NpZW5jZXMgKENOUyBhbmQgUHN5Y2hpYXRyeSksIEZhY3VsdHkgb2YgTWVk
aWNpbmUsIFVuaXZlcnNpdHkgb2YgU291dGhhbXB0b24sIFNvdXRoYW1wdG9uLCBVSzsgU29sZW50
IE5IUyBUcnVzdCwgU291dGhhbXB0b24sIFVLOyBOZXcgWW9yayBVbml2ZXJzaXR5IENoaWxkIFN0
dWR5IENlbnRlciwgTmV3IFlvcmssIE5ZLCBVU0E7IERpdmlzaW9uIG9mIFBzeWNoaWF0cnkgYW5k
IEFwcGxpZWQgUHN5Y2hvbG9neSwgU2Nob29sIG9mIE1lZGljaW5lLCBVbml2ZXJzaXR5IG9mIE5v
dHRpbmdoYW0sIE5vdHRpbmdoYW0sIFVLLiYjeEQ7RGVwYXJ0bWVudCBvZiBDaGlsZCBhbmQgQWRv
bGVzY2VudCBQc3ljaGlhdHJ5LCBLaW5nJmFwb3M7cyBDb2xsZWdlIExvbmRvbiwgYW5kIEluc3Rp
dHV0ZSBvZiBQc3ljaGlhdHJ5LCBQc3ljaG9sb2d5IGFuZCBOZXVyb3NjaWVuY2UsIGFuZCBOYXRp
b25hbCBJbnN0aXR1dGUgZm9yIEhlYWx0aCBSZXNlYXJjaCAoTklIUikgTWF1ZHNsZXkgQmlvbWVk
aWNhbCBSZXNlYXJjaCBDZW50cmUsIExvbmRvbiwgVUsuJiN4RDtJbnN0aXR1dGUgb2YgUHJpbWFy
eSBIZWFsdGggQ2FyZSwgVW5pdmVyc2l0eSBvZiBCZXJuLCBTd2l0emVybGFuZC4mI3hEO0RlcGFy
dG1lbnQgb2YgQ2hpbGQgYW5kIEFkb2xlc2NlbnQgUHN5Y2hpYXRyeSwgQWFsYm9yZyBQc3ljaGlh
dHJpYyBIb3NwaXRhbCwgQWFsYm9yZyBVbml2ZXJzaXR5IEhvc3BpdGFsLCBBYWxib3JnLCBEZW5t
YXJrLiYjeEQ7RGVwYXJ0bWVudCBvZiBQc3ljaGlhdHJ5LCBVbml2ZXJzaXR5IG9mIE94Zm9yZCwg
YW5kIE94Zm9yZCBIZWFsdGggTkhTIEZvdW5kYXRpb24gVHJ1c3QsIFdhcm5lZm9yZCBIb3NwaXRh
bCwgT3hmb3JkLCBVSy4mI3hEO0NoaWxkIGFuZCBBZG9sZXNjZW50IE5ldXJvcHN5Y2hpYXRyeSBV
bml0LCBEZXBhcnRtZW50IG9mIEJpb21lZGljYWwgU2NpZW5jZXMsIFVuaXZlcnNpdHkgb2YgQ2Fn
bGlhcmkgYW5kICZxdW90O0EgQ2FvJnF1b3Q7IFBhZWRpYXRyaWMgSG9zcGl0YWwsICZxdW90O0cg
QnJvdHp1JnF1b3Q7IEhvc3BpdGFsIFRydXN0LCBDYWdsaWFyaSwgSXRhbHkuJiN4RDtEZXBhcnRt
ZW50IG9mIENoaWxkIGFuZCBBZG9sZXNjZW50IFBzeWNoaWF0cnkgYW5kIFBzeWNob3RoZXJhcHks
IEJvbHphbm8sIEl0YWx5LiYjeEQ7RGVwYXJ0bWVudCBvZiBDaGlsZCBhbmQgQWRvbGVzY2VudCBQ
c3ljaGlhdHJ5IGFuZCBQc3ljaG90aGVyYXB5LCBDZW50cmFsIEluc3RpdHV0ZSBvZiBNZW50YWwg
SGVhbHRoLCBNZWRpY2FsIEZhY3VsdHkgTWFubmhlaW0gYW5kIFVuaXZlcnNpdHkgb2YgSGVpZGVs
YmVyZywgTWFubmhlaW0sIEdlcm1hbnkuJiN4RDtEZXBhcnRtZW50cyBvZiBQYWVkaWF0cmljcyBh
bmQgUHN5Y2hpYXRyeSwgRmFjdWx0eSBvZiBNZWRpY2luZSwgRGVudGlzdHJ5IGFuZCBIZWFsdGgg
U2NpZW5jZXMsIFVuaXZlcnNpdHkgb2YgTWVsYm91cm5lLCBNZWxib3VybmUsIFZpYywgQXVzdHJh
bGlhOyBEaXZpc2lvbiBvZiBOZXVyb3NjaWVuY2UsIE5pbmV3ZWxscyBIb3NwaXRhbCBhbmQgTWVk
aWNhbCBTY2hvb2wsIFVuaXZlcnNpdHkgb2YgRHVuZGVlLCBEdW5kZWUsIFVLOyBNdXJkb2NoIENo
aWxkcmVucyZhcG9zOyBSZXNlYXJjaCBJbnN0aXR1dGUsIE1lbGJvdXJuZSwgVmljLCBBdXN0cmFs
aWEuJiN4RDtEaXZpc2lvbiBvZiBQc3ljaGlhdHJ5IGFuZCBBcHBsaWVkIFBzeWNob2xvZ3ksIFNj
aG9vbCBvZiBNZWRpY2luZSwgVW5pdmVyc2l0eSBvZiBOb3R0aW5naGFtLCBOb3R0aW5naGFtLCBV
SzsgTklIUiBOb3R0aW5naGFtIEJpb21lZGljYWwgUmVzZWFyY2ggQ2VudHJlLCBOSUhSIE1pbmRU
ZWNoIE1lZFRlY2ggYW5kIEluLXZpdHJvIERpYWdub3N0aWMgQ29vcGVyYXRpdmUsIGFuZCBDZW50
cmUgZm9yIEFESEQgYW5kIE5ldXJvZGV2ZWxvcG1lbnRhbCBEaXNvcmRlcnMgQWNyb3NzIHRoZSBM
aWZlc3BhbiAoQ0FOREFMKSwgSW5zdGl0dXRlIG9mIE1lbnRhbCBIZWFsdGgsIFVuaXZlcnNpdHkg
b2YgTm90dGluZ2hhbSwgTm90dGluZ2hhbSwgVUsuJiN4RDtXSE8gQ29sbGFib3JhdGluZyBDZW50
cmUgZm9yIFJlc2VhcmNoIGFuZCBUcmFpbmluZyBpbiBNZW50YWwgSGVhbHRoIGFuZCBTZXJ2aWNl
IEV2YWx1YXRpb24sIERlcGFydG1lbnQgb2YgTmV1cm9zY2llbmNlLCBCaW9tZWRpY2luZSwgYW5k
IE1vdmVtZW50IFNjaWVuY2VzLCBTZWN0aW9uIG9mIFBzeWNoaWF0cnksIFVuaXZlcnNpdHkgb2Yg
VmVyb25hLCBWZXJvbmEsIEl0YWx5LiYjeEQ7RGVwYXJ0bWVudCBvZiBDaGlsZCBhbmQgQWRvbGVz
Y2VudCBQc3ljaGlhdHJ5LCBQc3ljaGlhdHJpYyBVbml2ZXJzaXR5IENsaW5pYyBadXJpY2gsIFp1
cmljaCwgU3dpdHplcmxhbmQ7IENsaW5pY2FsIFBzeWNob2xvZ3kgYW5kIEVwaWRlbWlvbG9neSwg
RGVwYXJ0bWVudCBvZiBQc3ljaG9sb2d5LCBVbml2ZXJzaXR5IG9mIEJhc2VsLCBCYXNlbCwgU3dp
dHplcmxhbmQ7IENoaWxkIGFuZCBBZG9sZXNjZW50IE1lbnRhbCBIZWFsdGggQ2VudHJlLCBDYXBp
dGFsIFJlZ2lvbiBQc3ljaGlhdHJ5LCBDb3BlbmhhZ2VuLCBEZW5tYXJrOyBEZXBhcnRtZW50IG9m
IENoaWxkIGFuZCBBZG9sZXNjZW50IFBzeWNoaWF0cnksIFVuaXZlcnNpdHkgb2YgU291dGhlcm4g
RGVubWFyaywgT2RlbnNlLCBEZW5tYXJrLiYjeEQ7Q29jaHJhbmUgU2NoaXpvcGhyZW5pYSBHcm91
cCwgRGl2aXNpb24gb2YgUHN5Y2hpYXRyeSBhbmQgQ2xpbmljYWwgUHN5Y2hvbG9neSwgU2Nob29s
IG9mIE1lZGljaW5lLCBVbml2ZXJzaXR5IG9mIE5vdHRpbmdoYW0sIE5vdHRpbmdoYW0sIFVLOyBS
ZXNlYXJjaCBDZW50ZXIgZm9yIE1vZGVsaW5nIGluIEhlYWx0aCwgSW5zdGl0dXRlIGZvciBGdXR1
cmUgU3R1ZGllcyBpbiBIZWFsdGgsIEtlcm1hbiBVbml2ZXJzaXR5IG9mIE1lZGljYWwgU2NpZW5j
ZXMsIEtlcm1hbiwgSXJhbi4mI3hEO1N5c3RlbWF0aWMgUmV2aWV3IFNvbHV0aW9ucywgYW5kIE5v
dHRpbmdoYW0gSGVhbHRoIENoaW5hLCBVbml2ZXJzaXR5IG9mIE5vdHRpbmdoYW0sIE5pbmdibywg
Q2hpbmEuJiN4RDtEZXBhcnRtZW50IG9mIFBzeWNoaWF0cnksIFVuaXZlcnNpdHkgb2YgT3hmb3Jk
LCBhbmQgT3hmb3JkIEhlYWx0aCBOSFMgRm91bmRhdGlvbiBUcnVzdCwgV2FybmVmb3JkIEhvc3Bp
dGFsLCBPeGZvcmQsIFVLLiBFbGVjdHJvbmljIGFkZHJlc3M6IGFuZHJlYS5jaXByaWFuaUBwc3lj
aC5veC5hYy51ay48L2F1dGgtYWRkcmVzcz48dGl0bGVzPjx0aXRsZT5Db21wYXJhdGl2ZSBlZmZp
Y2FjeSBhbmQgdG9sZXJhYmlsaXR5IG9mIG1lZGljYXRpb25zIGZvciBhdHRlbnRpb24tZGVmaWNp
dCBoeXBlcmFjdGl2aXR5IGRpc29yZGVyIGluIGNoaWxkcmVuLCBhZG9sZXNjZW50cywgYW5kIGFk
dWx0czogYSBzeXN0ZW1hdGljIHJldmlldyBhbmQgbmV0d29yayBtZXRhLWFuYWx5c2lzPC90aXRs
ZT48c2Vjb25kYXJ5LXRpdGxlPkxhbmNldCBQc3ljaGlhdHJ5PC9zZWNvbmRhcnktdGl0bGU+PC90
aXRsZXM+PHBlcmlvZGljYWw+PGZ1bGwtdGl0bGU+TGFuY2V0IFBzeWNoaWF0cnk8L2Z1bGwtdGl0
bGU+PC9wZXJpb2RpY2FsPjxwYWdlcz43MjctNzM4PC9wYWdlcz48dm9sdW1lPjU8L3ZvbHVtZT48
bnVtYmVyPjk8L251bWJlcj48ZWRpdGlvbj4yMDE4MDgwNzwvZWRpdGlvbj48a2V5d29yZHM+PGtl
eXdvcmQ+QWRvbGVzY2VudDwva2V5d29yZD48a2V5d29yZD5BZHJlbmVyZ2ljIGFscGhhLTIgUmVj
ZXB0b3IgQWdvbmlzdHMvKnRoZXJhcGV1dGljIHVzZTwva2V5d29yZD48a2V5d29yZD5BZHVsdDwv
a2V5d29yZD48a2V5d29yZD5BdHRlbnRpb24gRGVmaWNpdCBEaXNvcmRlciB3aXRoIEh5cGVyYWN0
aXZpdHkvKmRydWcgdGhlcmFweTwva2V5d29yZD48a2V5d29yZD5CdXByb3Bpb24vKnRoZXJhcGV1
dGljIHVzZTwva2V5d29yZD48a2V5d29yZD5DZW50cmFsIE5lcnZvdXMgU3lzdGVtIFN0aW11bGFu
dHMvKnRoZXJhcGV1dGljIHVzZTwva2V5d29yZD48a2V5d29yZD5DaGlsZDwva2V5d29yZD48a2V5
d29yZD5DbG9uaWRpbmUvKnRoZXJhcGV1dGljIHVzZTwva2V5d29yZD48a2V5d29yZD5Eb3NlLVJl
c3BvbnNlIFJlbGF0aW9uc2hpcCwgRHJ1Zzwva2V5d29yZD48a2V5d29yZD5IdW1hbnM8L2tleXdv
cmQ+PGtleXdvcmQ+TWV0aHlscGhlbmlkYXRlLyp0aGVyYXBldXRpYyB1c2U8L2tleXdvcmQ+PGtl
eXdvcmQ+TmV0d29yayBNZXRhLUFuYWx5c2lzPC9rZXl3b3JkPjxrZXl3b3JkPlJhbmRvbWl6ZWQg
Q29udHJvbGxlZCBUcmlhbHMgYXMgVG9waWM8L2tleXdvcmQ+PC9rZXl3b3Jkcz48ZGF0ZXM+PHll
YXI+MjAxODwveWVhcj48cHViLWRhdGVzPjxkYXRlPlNlcDwvZGF0ZT48L3B1Yi1kYXRlcz48L2Rh
dGVzPjxpc2JuPjIyMTUtMDM3NCAoRWxlY3Ryb25pYykmI3hEOzIyMTUtMDM2NiAoUHJpbnQpJiN4
RDsyMjE1LTAzNjYgKExpbmtpbmcpPC9pc2JuPjxhY2Nlc3Npb24tbnVtPjMwMDk3MzkwPC9hY2Nl
c3Npb24tbnVtPjx1cmxzPjxyZWxhdGVkLXVybHM+PHVybD5odHRwczovL3d3dy5uY2JpLm5sbS5u
aWguZ292L3B1Ym1lZC8zMDA5NzM5MDwvdXJsPjwvcmVsYXRlZC11cmxzPjwvdXJscz48Y3VzdG9t
Mj5QTUM2MTA5MTA3PC9jdXN0b20yPjxlbGVjdHJvbmljLXJlc291cmNlLW51bT4xMC4xMDE2L1My
MjE1LTAzNjYoMTgpMzAyNjktNDwvZWxlY3Ryb25pYy1yZXNvdXJjZS1udW0+PHJlbW90ZS1kYXRh
YmFzZS1uYW1lPk1lZGxpbmU8L3JlbW90ZS1kYXRhYmFzZS1uYW1lPjxyZW1vdGUtZGF0YWJhc2Ut
cHJvdmlkZXI+TkxNPC9yZW1vdGUtZGF0YWJhc2UtcHJvdmlkZXI+PC9yZWNvcmQ+PC9DaXRlPjwv
RW5kTm90ZT5=
</w:fldData>
        </w:fldChar>
      </w:r>
      <w:r w:rsidR="005A2DA6" w:rsidRPr="003604A7">
        <w:rPr>
          <w:rFonts w:eastAsia="Times New Roman" w:cstheme="minorHAnsi"/>
          <w:color w:val="000000" w:themeColor="text1"/>
          <w:lang w:val="en-US" w:eastAsia="en-GB"/>
        </w:rPr>
        <w:instrText xml:space="preserve"> ADDIN EN.CITE </w:instrText>
      </w:r>
      <w:r w:rsidR="005A2DA6" w:rsidRPr="003604A7">
        <w:rPr>
          <w:rFonts w:eastAsia="Times New Roman" w:cstheme="minorHAnsi"/>
          <w:color w:val="000000" w:themeColor="text1"/>
          <w:lang w:val="en-US" w:eastAsia="en-GB"/>
        </w:rPr>
        <w:fldChar w:fldCharType="begin">
          <w:fldData xml:space="preserve">PEVuZE5vdGU+PENpdGU+PEF1dGhvcj5Db3J0ZXNlPC9BdXRob3I+PFllYXI+MjAxODwvWWVhcj48
UmVjTnVtPjEzMjwvUmVjTnVtPjxEaXNwbGF5VGV4dD4oQ29ydGVzZSBldCBhbCAyMDE4KTwvRGlz
cGxheVRleHQ+PHJlY29yZD48cmVjLW51bWJlcj4xMzI8L3JlYy1udW1iZXI+PGZvcmVpZ24ta2V5
cz48a2V5IGFwcD0iRU4iIGRiLWlkPSJ4dzl2MDAyNWI5MmR0bGVwcjJhdjV3OXUwZDIwcnh0NWZ2
MGEiIHRpbWVzdGFtcD0iMTcxNDAzNzcxMSI+MTMyPC9rZXk+PC9mb3JlaWduLWtleXM+PHJlZi10
eXBlIG5hbWU9IkpvdXJuYWwgQXJ0aWNsZSI+MTc8L3JlZi10eXBlPjxjb250cmlidXRvcnM+PGF1
dGhvcnM+PGF1dGhvcj5Db3J0ZXNlLCBTLjwvYXV0aG9yPjxhdXRob3I+QWRhbW8sIE4uPC9hdXRo
b3I+PGF1dGhvcj5EZWwgR2lvdmFuZSwgQy48L2F1dGhvcj48YXV0aG9yPk1vaHItSmVuc2VuLCBD
LjwvYXV0aG9yPjxhdXRob3I+SGF5ZXMsIEEuIEouPC9hdXRob3I+PGF1dGhvcj5DYXJ1Y2NpLCBT
LjwvYXV0aG9yPjxhdXRob3I+QXRraW5zb24sIEwuIFouPC9hdXRob3I+PGF1dGhvcj5UZXNzYXJp
LCBMLjwvYXV0aG9yPjxhdXRob3I+QmFuYXNjaGV3c2tpLCBULjwvYXV0aG9yPjxhdXRob3I+Q29n
aGlsbCwgRC48L2F1dGhvcj48YXV0aG9yPkhvbGxpcywgQy48L2F1dGhvcj48YXV0aG9yPlNpbW9u
b2ZmLCBFLjwvYXV0aG9yPjxhdXRob3I+WnVkZGFzLCBBLjwvYXV0aG9yPjxhdXRob3I+QmFyYnVp
LCBDLjwvYXV0aG9yPjxhdXRob3I+UHVyZ2F0bywgTS48L2F1dGhvcj48YXV0aG9yPlN0ZWluaGF1
c2VuLCBILiBDLjwvYXV0aG9yPjxhdXRob3I+U2hva3JhbmVoLCBGLjwvYXV0aG9yPjxhdXRob3I+
WGlhLCBKLjwvYXV0aG9yPjxhdXRob3I+Q2lwcmlhbmksIEEuPC9hdXRob3I+PC9hdXRob3JzPjwv
Y29udHJpYnV0b3JzPjxhdXRoLWFkZHJlc3M+Q2VudGVyIGZvciBJbm5vdmF0aW9uIGluIE1lbnRh
bCBIZWFsdGgsIEFjYWRlbWljIFVuaXQgb2YgUHN5Y2hvbG9neSwgYW5kIENsaW5pY2FsIGFuZCBF
eHBlcmltZW50YWwgU2NpZW5jZXMgKENOUyBhbmQgUHN5Y2hpYXRyeSksIEZhY3VsdHkgb2YgTWVk
aWNpbmUsIFVuaXZlcnNpdHkgb2YgU291dGhhbXB0b24sIFNvdXRoYW1wdG9uLCBVSzsgU29sZW50
IE5IUyBUcnVzdCwgU291dGhhbXB0b24sIFVLOyBOZXcgWW9yayBVbml2ZXJzaXR5IENoaWxkIFN0
dWR5IENlbnRlciwgTmV3IFlvcmssIE5ZLCBVU0E7IERpdmlzaW9uIG9mIFBzeWNoaWF0cnkgYW5k
IEFwcGxpZWQgUHN5Y2hvbG9neSwgU2Nob29sIG9mIE1lZGljaW5lLCBVbml2ZXJzaXR5IG9mIE5v
dHRpbmdoYW0sIE5vdHRpbmdoYW0sIFVLLiYjeEQ7RGVwYXJ0bWVudCBvZiBDaGlsZCBhbmQgQWRv
bGVzY2VudCBQc3ljaGlhdHJ5LCBLaW5nJmFwb3M7cyBDb2xsZWdlIExvbmRvbiwgYW5kIEluc3Rp
dHV0ZSBvZiBQc3ljaGlhdHJ5LCBQc3ljaG9sb2d5IGFuZCBOZXVyb3NjaWVuY2UsIGFuZCBOYXRp
b25hbCBJbnN0aXR1dGUgZm9yIEhlYWx0aCBSZXNlYXJjaCAoTklIUikgTWF1ZHNsZXkgQmlvbWVk
aWNhbCBSZXNlYXJjaCBDZW50cmUsIExvbmRvbiwgVUsuJiN4RDtJbnN0aXR1dGUgb2YgUHJpbWFy
eSBIZWFsdGggQ2FyZSwgVW5pdmVyc2l0eSBvZiBCZXJuLCBTd2l0emVybGFuZC4mI3hEO0RlcGFy
dG1lbnQgb2YgQ2hpbGQgYW5kIEFkb2xlc2NlbnQgUHN5Y2hpYXRyeSwgQWFsYm9yZyBQc3ljaGlh
dHJpYyBIb3NwaXRhbCwgQWFsYm9yZyBVbml2ZXJzaXR5IEhvc3BpdGFsLCBBYWxib3JnLCBEZW5t
YXJrLiYjeEQ7RGVwYXJ0bWVudCBvZiBQc3ljaGlhdHJ5LCBVbml2ZXJzaXR5IG9mIE94Zm9yZCwg
YW5kIE94Zm9yZCBIZWFsdGggTkhTIEZvdW5kYXRpb24gVHJ1c3QsIFdhcm5lZm9yZCBIb3NwaXRh
bCwgT3hmb3JkLCBVSy4mI3hEO0NoaWxkIGFuZCBBZG9sZXNjZW50IE5ldXJvcHN5Y2hpYXRyeSBV
bml0LCBEZXBhcnRtZW50IG9mIEJpb21lZGljYWwgU2NpZW5jZXMsIFVuaXZlcnNpdHkgb2YgQ2Fn
bGlhcmkgYW5kICZxdW90O0EgQ2FvJnF1b3Q7IFBhZWRpYXRyaWMgSG9zcGl0YWwsICZxdW90O0cg
QnJvdHp1JnF1b3Q7IEhvc3BpdGFsIFRydXN0LCBDYWdsaWFyaSwgSXRhbHkuJiN4RDtEZXBhcnRt
ZW50IG9mIENoaWxkIGFuZCBBZG9sZXNjZW50IFBzeWNoaWF0cnkgYW5kIFBzeWNob3RoZXJhcHks
IEJvbHphbm8sIEl0YWx5LiYjeEQ7RGVwYXJ0bWVudCBvZiBDaGlsZCBhbmQgQWRvbGVzY2VudCBQ
c3ljaGlhdHJ5IGFuZCBQc3ljaG90aGVyYXB5LCBDZW50cmFsIEluc3RpdHV0ZSBvZiBNZW50YWwg
SGVhbHRoLCBNZWRpY2FsIEZhY3VsdHkgTWFubmhlaW0gYW5kIFVuaXZlcnNpdHkgb2YgSGVpZGVs
YmVyZywgTWFubmhlaW0sIEdlcm1hbnkuJiN4RDtEZXBhcnRtZW50cyBvZiBQYWVkaWF0cmljcyBh
bmQgUHN5Y2hpYXRyeSwgRmFjdWx0eSBvZiBNZWRpY2luZSwgRGVudGlzdHJ5IGFuZCBIZWFsdGgg
U2NpZW5jZXMsIFVuaXZlcnNpdHkgb2YgTWVsYm91cm5lLCBNZWxib3VybmUsIFZpYywgQXVzdHJh
bGlhOyBEaXZpc2lvbiBvZiBOZXVyb3NjaWVuY2UsIE5pbmV3ZWxscyBIb3NwaXRhbCBhbmQgTWVk
aWNhbCBTY2hvb2wsIFVuaXZlcnNpdHkgb2YgRHVuZGVlLCBEdW5kZWUsIFVLOyBNdXJkb2NoIENo
aWxkcmVucyZhcG9zOyBSZXNlYXJjaCBJbnN0aXR1dGUsIE1lbGJvdXJuZSwgVmljLCBBdXN0cmFs
aWEuJiN4RDtEaXZpc2lvbiBvZiBQc3ljaGlhdHJ5IGFuZCBBcHBsaWVkIFBzeWNob2xvZ3ksIFNj
aG9vbCBvZiBNZWRpY2luZSwgVW5pdmVyc2l0eSBvZiBOb3R0aW5naGFtLCBOb3R0aW5naGFtLCBV
SzsgTklIUiBOb3R0aW5naGFtIEJpb21lZGljYWwgUmVzZWFyY2ggQ2VudHJlLCBOSUhSIE1pbmRU
ZWNoIE1lZFRlY2ggYW5kIEluLXZpdHJvIERpYWdub3N0aWMgQ29vcGVyYXRpdmUsIGFuZCBDZW50
cmUgZm9yIEFESEQgYW5kIE5ldXJvZGV2ZWxvcG1lbnRhbCBEaXNvcmRlcnMgQWNyb3NzIHRoZSBM
aWZlc3BhbiAoQ0FOREFMKSwgSW5zdGl0dXRlIG9mIE1lbnRhbCBIZWFsdGgsIFVuaXZlcnNpdHkg
b2YgTm90dGluZ2hhbSwgTm90dGluZ2hhbSwgVUsuJiN4RDtXSE8gQ29sbGFib3JhdGluZyBDZW50
cmUgZm9yIFJlc2VhcmNoIGFuZCBUcmFpbmluZyBpbiBNZW50YWwgSGVhbHRoIGFuZCBTZXJ2aWNl
IEV2YWx1YXRpb24sIERlcGFydG1lbnQgb2YgTmV1cm9zY2llbmNlLCBCaW9tZWRpY2luZSwgYW5k
IE1vdmVtZW50IFNjaWVuY2VzLCBTZWN0aW9uIG9mIFBzeWNoaWF0cnksIFVuaXZlcnNpdHkgb2Yg
VmVyb25hLCBWZXJvbmEsIEl0YWx5LiYjeEQ7RGVwYXJ0bWVudCBvZiBDaGlsZCBhbmQgQWRvbGVz
Y2VudCBQc3ljaGlhdHJ5LCBQc3ljaGlhdHJpYyBVbml2ZXJzaXR5IENsaW5pYyBadXJpY2gsIFp1
cmljaCwgU3dpdHplcmxhbmQ7IENsaW5pY2FsIFBzeWNob2xvZ3kgYW5kIEVwaWRlbWlvbG9neSwg
RGVwYXJ0bWVudCBvZiBQc3ljaG9sb2d5LCBVbml2ZXJzaXR5IG9mIEJhc2VsLCBCYXNlbCwgU3dp
dHplcmxhbmQ7IENoaWxkIGFuZCBBZG9sZXNjZW50IE1lbnRhbCBIZWFsdGggQ2VudHJlLCBDYXBp
dGFsIFJlZ2lvbiBQc3ljaGlhdHJ5LCBDb3BlbmhhZ2VuLCBEZW5tYXJrOyBEZXBhcnRtZW50IG9m
IENoaWxkIGFuZCBBZG9sZXNjZW50IFBzeWNoaWF0cnksIFVuaXZlcnNpdHkgb2YgU291dGhlcm4g
RGVubWFyaywgT2RlbnNlLCBEZW5tYXJrLiYjeEQ7Q29jaHJhbmUgU2NoaXpvcGhyZW5pYSBHcm91
cCwgRGl2aXNpb24gb2YgUHN5Y2hpYXRyeSBhbmQgQ2xpbmljYWwgUHN5Y2hvbG9neSwgU2Nob29s
IG9mIE1lZGljaW5lLCBVbml2ZXJzaXR5IG9mIE5vdHRpbmdoYW0sIE5vdHRpbmdoYW0sIFVLOyBS
ZXNlYXJjaCBDZW50ZXIgZm9yIE1vZGVsaW5nIGluIEhlYWx0aCwgSW5zdGl0dXRlIGZvciBGdXR1
cmUgU3R1ZGllcyBpbiBIZWFsdGgsIEtlcm1hbiBVbml2ZXJzaXR5IG9mIE1lZGljYWwgU2NpZW5j
ZXMsIEtlcm1hbiwgSXJhbi4mI3hEO1N5c3RlbWF0aWMgUmV2aWV3IFNvbHV0aW9ucywgYW5kIE5v
dHRpbmdoYW0gSGVhbHRoIENoaW5hLCBVbml2ZXJzaXR5IG9mIE5vdHRpbmdoYW0sIE5pbmdibywg
Q2hpbmEuJiN4RDtEZXBhcnRtZW50IG9mIFBzeWNoaWF0cnksIFVuaXZlcnNpdHkgb2YgT3hmb3Jk
LCBhbmQgT3hmb3JkIEhlYWx0aCBOSFMgRm91bmRhdGlvbiBUcnVzdCwgV2FybmVmb3JkIEhvc3Bp
dGFsLCBPeGZvcmQsIFVLLiBFbGVjdHJvbmljIGFkZHJlc3M6IGFuZHJlYS5jaXByaWFuaUBwc3lj
aC5veC5hYy51ay48L2F1dGgtYWRkcmVzcz48dGl0bGVzPjx0aXRsZT5Db21wYXJhdGl2ZSBlZmZp
Y2FjeSBhbmQgdG9sZXJhYmlsaXR5IG9mIG1lZGljYXRpb25zIGZvciBhdHRlbnRpb24tZGVmaWNp
dCBoeXBlcmFjdGl2aXR5IGRpc29yZGVyIGluIGNoaWxkcmVuLCBhZG9sZXNjZW50cywgYW5kIGFk
dWx0czogYSBzeXN0ZW1hdGljIHJldmlldyBhbmQgbmV0d29yayBtZXRhLWFuYWx5c2lzPC90aXRs
ZT48c2Vjb25kYXJ5LXRpdGxlPkxhbmNldCBQc3ljaGlhdHJ5PC9zZWNvbmRhcnktdGl0bGU+PC90
aXRsZXM+PHBlcmlvZGljYWw+PGZ1bGwtdGl0bGU+TGFuY2V0IFBzeWNoaWF0cnk8L2Z1bGwtdGl0
bGU+PC9wZXJpb2RpY2FsPjxwYWdlcz43MjctNzM4PC9wYWdlcz48dm9sdW1lPjU8L3ZvbHVtZT48
bnVtYmVyPjk8L251bWJlcj48ZWRpdGlvbj4yMDE4MDgwNzwvZWRpdGlvbj48a2V5d29yZHM+PGtl
eXdvcmQ+QWRvbGVzY2VudDwva2V5d29yZD48a2V5d29yZD5BZHJlbmVyZ2ljIGFscGhhLTIgUmVj
ZXB0b3IgQWdvbmlzdHMvKnRoZXJhcGV1dGljIHVzZTwva2V5d29yZD48a2V5d29yZD5BZHVsdDwv
a2V5d29yZD48a2V5d29yZD5BdHRlbnRpb24gRGVmaWNpdCBEaXNvcmRlciB3aXRoIEh5cGVyYWN0
aXZpdHkvKmRydWcgdGhlcmFweTwva2V5d29yZD48a2V5d29yZD5CdXByb3Bpb24vKnRoZXJhcGV1
dGljIHVzZTwva2V5d29yZD48a2V5d29yZD5DZW50cmFsIE5lcnZvdXMgU3lzdGVtIFN0aW11bGFu
dHMvKnRoZXJhcGV1dGljIHVzZTwva2V5d29yZD48a2V5d29yZD5DaGlsZDwva2V5d29yZD48a2V5
d29yZD5DbG9uaWRpbmUvKnRoZXJhcGV1dGljIHVzZTwva2V5d29yZD48a2V5d29yZD5Eb3NlLVJl
c3BvbnNlIFJlbGF0aW9uc2hpcCwgRHJ1Zzwva2V5d29yZD48a2V5d29yZD5IdW1hbnM8L2tleXdv
cmQ+PGtleXdvcmQ+TWV0aHlscGhlbmlkYXRlLyp0aGVyYXBldXRpYyB1c2U8L2tleXdvcmQ+PGtl
eXdvcmQ+TmV0d29yayBNZXRhLUFuYWx5c2lzPC9rZXl3b3JkPjxrZXl3b3JkPlJhbmRvbWl6ZWQg
Q29udHJvbGxlZCBUcmlhbHMgYXMgVG9waWM8L2tleXdvcmQ+PC9rZXl3b3Jkcz48ZGF0ZXM+PHll
YXI+MjAxODwveWVhcj48cHViLWRhdGVzPjxkYXRlPlNlcDwvZGF0ZT48L3B1Yi1kYXRlcz48L2Rh
dGVzPjxpc2JuPjIyMTUtMDM3NCAoRWxlY3Ryb25pYykmI3hEOzIyMTUtMDM2NiAoUHJpbnQpJiN4
RDsyMjE1LTAzNjYgKExpbmtpbmcpPC9pc2JuPjxhY2Nlc3Npb24tbnVtPjMwMDk3MzkwPC9hY2Nl
c3Npb24tbnVtPjx1cmxzPjxyZWxhdGVkLXVybHM+PHVybD5odHRwczovL3d3dy5uY2JpLm5sbS5u
aWguZ292L3B1Ym1lZC8zMDA5NzM5MDwvdXJsPjwvcmVsYXRlZC11cmxzPjwvdXJscz48Y3VzdG9t
Mj5QTUM2MTA5MTA3PC9jdXN0b20yPjxlbGVjdHJvbmljLXJlc291cmNlLW51bT4xMC4xMDE2L1My
MjE1LTAzNjYoMTgpMzAyNjktNDwvZWxlY3Ryb25pYy1yZXNvdXJjZS1udW0+PHJlbW90ZS1kYXRh
YmFzZS1uYW1lPk1lZGxpbmU8L3JlbW90ZS1kYXRhYmFzZS1uYW1lPjxyZW1vdGUtZGF0YWJhc2Ut
cHJvdmlkZXI+TkxNPC9yZW1vdGUtZGF0YWJhc2UtcHJvdmlkZXI+PC9yZWNvcmQ+PC9DaXRlPjwv
RW5kTm90ZT5=
</w:fldData>
        </w:fldChar>
      </w:r>
      <w:r w:rsidR="005A2DA6" w:rsidRPr="003604A7">
        <w:rPr>
          <w:rFonts w:eastAsia="Times New Roman" w:cstheme="minorHAnsi"/>
          <w:color w:val="000000" w:themeColor="text1"/>
          <w:lang w:val="en-US" w:eastAsia="en-GB"/>
        </w:rPr>
        <w:instrText xml:space="preserve"> ADDIN EN.CITE.DATA </w:instrText>
      </w:r>
      <w:r w:rsidR="005A2DA6" w:rsidRPr="003604A7">
        <w:rPr>
          <w:rFonts w:eastAsia="Times New Roman" w:cstheme="minorHAnsi"/>
          <w:color w:val="000000" w:themeColor="text1"/>
          <w:lang w:val="en-US" w:eastAsia="en-GB"/>
        </w:rPr>
      </w:r>
      <w:r w:rsidR="005A2DA6" w:rsidRPr="003604A7">
        <w:rPr>
          <w:rFonts w:eastAsia="Times New Roman" w:cstheme="minorHAnsi"/>
          <w:color w:val="000000" w:themeColor="text1"/>
          <w:lang w:val="en-US" w:eastAsia="en-GB"/>
        </w:rPr>
        <w:fldChar w:fldCharType="end"/>
      </w:r>
      <w:r w:rsidRPr="003604A7">
        <w:rPr>
          <w:rFonts w:eastAsia="Times New Roman" w:cstheme="minorHAnsi"/>
          <w:color w:val="000000" w:themeColor="text1"/>
          <w:lang w:val="en-US" w:eastAsia="en-GB"/>
        </w:rPr>
      </w:r>
      <w:r w:rsidRPr="003604A7">
        <w:rPr>
          <w:rFonts w:eastAsia="Times New Roman" w:cstheme="minorHAnsi"/>
          <w:color w:val="000000" w:themeColor="text1"/>
          <w:lang w:val="en-US" w:eastAsia="en-GB"/>
        </w:rPr>
        <w:fldChar w:fldCharType="separate"/>
      </w:r>
      <w:r w:rsidR="005A2DA6" w:rsidRPr="003604A7">
        <w:rPr>
          <w:rFonts w:eastAsia="Times New Roman" w:cstheme="minorHAnsi"/>
          <w:noProof/>
          <w:color w:val="000000" w:themeColor="text1"/>
          <w:lang w:val="en-US" w:eastAsia="en-GB"/>
        </w:rPr>
        <w:t>(Cortese et al 2018)</w:t>
      </w:r>
      <w:r w:rsidRPr="003604A7">
        <w:rPr>
          <w:rFonts w:eastAsia="Times New Roman" w:cstheme="minorHAnsi"/>
          <w:color w:val="000000" w:themeColor="text1"/>
          <w:lang w:val="en-US" w:eastAsia="en-GB"/>
        </w:rPr>
        <w:fldChar w:fldCharType="end"/>
      </w:r>
      <w:r w:rsidRPr="003604A7">
        <w:rPr>
          <w:rFonts w:eastAsia="Times New Roman" w:cstheme="minorHAnsi"/>
          <w:color w:val="000000" w:themeColor="text1"/>
          <w:lang w:val="en-US" w:eastAsia="en-GB"/>
        </w:rPr>
        <w:t xml:space="preserve">. </w:t>
      </w:r>
      <w:r w:rsidR="00CB3751" w:rsidRPr="003604A7">
        <w:rPr>
          <w:rFonts w:cstheme="minorHAnsi"/>
          <w:color w:val="000000" w:themeColor="text1"/>
          <w:lang w:val="en-US"/>
        </w:rPr>
        <w:t>Stimulants</w:t>
      </w:r>
      <w:r w:rsidRPr="003604A7">
        <w:rPr>
          <w:rFonts w:cstheme="minorHAnsi"/>
          <w:color w:val="000000" w:themeColor="text1"/>
          <w:lang w:val="en-US"/>
        </w:rPr>
        <w:t xml:space="preserve"> include methylphenidate (MPH) and various forms of amphetamines, such as </w:t>
      </w:r>
      <w:r w:rsidRPr="003604A7">
        <w:rPr>
          <w:rFonts w:cstheme="minorHAnsi"/>
          <w:color w:val="000000" w:themeColor="text1"/>
          <w:shd w:val="clear" w:color="auto" w:fill="FFFFFF"/>
          <w:lang w:val="en-US"/>
        </w:rPr>
        <w:t xml:space="preserve">dexamfetamine and lisdexamfetamine </w:t>
      </w:r>
      <w:r w:rsidRPr="003604A7">
        <w:rPr>
          <w:rFonts w:cstheme="minorHAnsi"/>
          <w:color w:val="000000" w:themeColor="text1"/>
          <w:shd w:val="clear" w:color="auto" w:fill="FFFFFF"/>
          <w:lang w:val="en-US"/>
        </w:rPr>
        <w:fldChar w:fldCharType="begin">
          <w:fldData xml:space="preserve">PEVuZE5vdGU+PENpdGU+PEF1dGhvcj5Db3J0ZXNlPC9BdXRob3I+PFllYXI+MjAxODwvWWVhcj48
UmVjTnVtPjEzMjwvUmVjTnVtPjxEaXNwbGF5VGV4dD4oQ29ydGVzZSBldCBhbCAyMDE4LCBGYXJh
b25lIGV0IGFsIDIwMjEpPC9EaXNwbGF5VGV4dD48cmVjb3JkPjxyZWMtbnVtYmVyPjEzMjwvcmVj
LW51bWJlcj48Zm9yZWlnbi1rZXlzPjxrZXkgYXBwPSJFTiIgZGItaWQ9Inh3OXYwMDI1YjkyZHRs
ZXByMmF2NXc5dTBkMjByeHQ1ZnYwYSIgdGltZXN0YW1wPSIxNzE0MDM3NzExIj4xMzI8L2tleT48
L2ZvcmVpZ24ta2V5cz48cmVmLXR5cGUgbmFtZT0iSm91cm5hbCBBcnRpY2xlIj4xNzwvcmVmLXR5
cGU+PGNvbnRyaWJ1dG9ycz48YXV0aG9ycz48YXV0aG9yPkNvcnRlc2UsIFMuPC9hdXRob3I+PGF1
dGhvcj5BZGFtbywgTi48L2F1dGhvcj48YXV0aG9yPkRlbCBHaW92YW5lLCBDLjwvYXV0aG9yPjxh
dXRob3I+TW9oci1KZW5zZW4sIEMuPC9hdXRob3I+PGF1dGhvcj5IYXllcywgQS4gSi48L2F1dGhv
cj48YXV0aG9yPkNhcnVjY2ksIFMuPC9hdXRob3I+PGF1dGhvcj5BdGtpbnNvbiwgTC4gWi48L2F1
dGhvcj48YXV0aG9yPlRlc3NhcmksIEwuPC9hdXRob3I+PGF1dGhvcj5CYW5hc2NoZXdza2ksIFQu
PC9hdXRob3I+PGF1dGhvcj5Db2doaWxsLCBELjwvYXV0aG9yPjxhdXRob3I+SG9sbGlzLCBDLjwv
YXV0aG9yPjxhdXRob3I+U2ltb25vZmYsIEUuPC9hdXRob3I+PGF1dGhvcj5adWRkYXMsIEEuPC9h
dXRob3I+PGF1dGhvcj5CYXJidWksIEMuPC9hdXRob3I+PGF1dGhvcj5QdXJnYXRvLCBNLjwvYXV0
aG9yPjxhdXRob3I+U3RlaW5oYXVzZW4sIEguIEMuPC9hdXRob3I+PGF1dGhvcj5TaG9rcmFuZWgs
IEYuPC9hdXRob3I+PGF1dGhvcj5YaWEsIEouPC9hdXRob3I+PGF1dGhvcj5DaXByaWFuaSwgQS48
L2F1dGhvcj48L2F1dGhvcnM+PC9jb250cmlidXRvcnM+PGF1dGgtYWRkcmVzcz5DZW50ZXIgZm9y
IElubm92YXRpb24gaW4gTWVudGFsIEhlYWx0aCwgQWNhZGVtaWMgVW5pdCBvZiBQc3ljaG9sb2d5
LCBhbmQgQ2xpbmljYWwgYW5kIEV4cGVyaW1lbnRhbCBTY2llbmNlcyAoQ05TIGFuZCBQc3ljaGlh
dHJ5KSwgRmFjdWx0eSBvZiBNZWRpY2luZSwgVW5pdmVyc2l0eSBvZiBTb3V0aGFtcHRvbiwgU291
dGhhbXB0b24sIFVLOyBTb2xlbnQgTkhTIFRydXN0LCBTb3V0aGFtcHRvbiwgVUs7IE5ldyBZb3Jr
IFVuaXZlcnNpdHkgQ2hpbGQgU3R1ZHkgQ2VudGVyLCBOZXcgWW9yaywgTlksIFVTQTsgRGl2aXNp
b24gb2YgUHN5Y2hpYXRyeSBhbmQgQXBwbGllZCBQc3ljaG9sb2d5LCBTY2hvb2wgb2YgTWVkaWNp
bmUsIFVuaXZlcnNpdHkgb2YgTm90dGluZ2hhbSwgTm90dGluZ2hhbSwgVUsuJiN4RDtEZXBhcnRt
ZW50IG9mIENoaWxkIGFuZCBBZG9sZXNjZW50IFBzeWNoaWF0cnksIEtpbmcmYXBvcztzIENvbGxl
Z2UgTG9uZG9uLCBhbmQgSW5zdGl0dXRlIG9mIFBzeWNoaWF0cnksIFBzeWNob2xvZ3kgYW5kIE5l
dXJvc2NpZW5jZSwgYW5kIE5hdGlvbmFsIEluc3RpdHV0ZSBmb3IgSGVhbHRoIFJlc2VhcmNoIChO
SUhSKSBNYXVkc2xleSBCaW9tZWRpY2FsIFJlc2VhcmNoIENlbnRyZSwgTG9uZG9uLCBVSy4mI3hE
O0luc3RpdHV0ZSBvZiBQcmltYXJ5IEhlYWx0aCBDYXJlLCBVbml2ZXJzaXR5IG9mIEJlcm4sIFN3
aXR6ZXJsYW5kLiYjeEQ7RGVwYXJ0bWVudCBvZiBDaGlsZCBhbmQgQWRvbGVzY2VudCBQc3ljaGlh
dHJ5LCBBYWxib3JnIFBzeWNoaWF0cmljIEhvc3BpdGFsLCBBYWxib3JnIFVuaXZlcnNpdHkgSG9z
cGl0YWwsIEFhbGJvcmcsIERlbm1hcmsuJiN4RDtEZXBhcnRtZW50IG9mIFBzeWNoaWF0cnksIFVu
aXZlcnNpdHkgb2YgT3hmb3JkLCBhbmQgT3hmb3JkIEhlYWx0aCBOSFMgRm91bmRhdGlvbiBUcnVz
dCwgV2FybmVmb3JkIEhvc3BpdGFsLCBPeGZvcmQsIFVLLiYjeEQ7Q2hpbGQgYW5kIEFkb2xlc2Nl
bnQgTmV1cm9wc3ljaGlhdHJ5IFVuaXQsIERlcGFydG1lbnQgb2YgQmlvbWVkaWNhbCBTY2llbmNl
cywgVW5pdmVyc2l0eSBvZiBDYWdsaWFyaSBhbmQgJnF1b3Q7QSBDYW8mcXVvdDsgUGFlZGlhdHJp
YyBIb3NwaXRhbCwgJnF1b3Q7RyBCcm90enUmcXVvdDsgSG9zcGl0YWwgVHJ1c3QsIENhZ2xpYXJp
LCBJdGFseS4mI3hEO0RlcGFydG1lbnQgb2YgQ2hpbGQgYW5kIEFkb2xlc2NlbnQgUHN5Y2hpYXRy
eSBhbmQgUHN5Y2hvdGhlcmFweSwgQm9semFubywgSXRhbHkuJiN4RDtEZXBhcnRtZW50IG9mIENo
aWxkIGFuZCBBZG9sZXNjZW50IFBzeWNoaWF0cnkgYW5kIFBzeWNob3RoZXJhcHksIENlbnRyYWwg
SW5zdGl0dXRlIG9mIE1lbnRhbCBIZWFsdGgsIE1lZGljYWwgRmFjdWx0eSBNYW5uaGVpbSBhbmQg
VW5pdmVyc2l0eSBvZiBIZWlkZWxiZXJnLCBNYW5uaGVpbSwgR2VybWFueS4mI3hEO0RlcGFydG1l
bnRzIG9mIFBhZWRpYXRyaWNzIGFuZCBQc3ljaGlhdHJ5LCBGYWN1bHR5IG9mIE1lZGljaW5lLCBE
ZW50aXN0cnkgYW5kIEhlYWx0aCBTY2llbmNlcywgVW5pdmVyc2l0eSBvZiBNZWxib3VybmUsIE1l
bGJvdXJuZSwgVmljLCBBdXN0cmFsaWE7IERpdmlzaW9uIG9mIE5ldXJvc2NpZW5jZSwgTmluZXdl
bGxzIEhvc3BpdGFsIGFuZCBNZWRpY2FsIFNjaG9vbCwgVW5pdmVyc2l0eSBvZiBEdW5kZWUsIER1
bmRlZSwgVUs7IE11cmRvY2ggQ2hpbGRyZW5zJmFwb3M7IFJlc2VhcmNoIEluc3RpdHV0ZSwgTWVs
Ym91cm5lLCBWaWMsIEF1c3RyYWxpYS4mI3hEO0RpdmlzaW9uIG9mIFBzeWNoaWF0cnkgYW5kIEFw
cGxpZWQgUHN5Y2hvbG9neSwgU2Nob29sIG9mIE1lZGljaW5lLCBVbml2ZXJzaXR5IG9mIE5vdHRp
bmdoYW0sIE5vdHRpbmdoYW0sIFVLOyBOSUhSIE5vdHRpbmdoYW0gQmlvbWVkaWNhbCBSZXNlYXJj
aCBDZW50cmUsIE5JSFIgTWluZFRlY2ggTWVkVGVjaCBhbmQgSW4tdml0cm8gRGlhZ25vc3RpYyBD
b29wZXJhdGl2ZSwgYW5kIENlbnRyZSBmb3IgQURIRCBhbmQgTmV1cm9kZXZlbG9wbWVudGFsIERp
c29yZGVycyBBY3Jvc3MgdGhlIExpZmVzcGFuIChDQU5EQUwpLCBJbnN0aXR1dGUgb2YgTWVudGFs
IEhlYWx0aCwgVW5pdmVyc2l0eSBvZiBOb3R0aW5naGFtLCBOb3R0aW5naGFtLCBVSy4mI3hEO1dI
TyBDb2xsYWJvcmF0aW5nIENlbnRyZSBmb3IgUmVzZWFyY2ggYW5kIFRyYWluaW5nIGluIE1lbnRh
bCBIZWFsdGggYW5kIFNlcnZpY2UgRXZhbHVhdGlvbiwgRGVwYXJ0bWVudCBvZiBOZXVyb3NjaWVu
Y2UsIEJpb21lZGljaW5lLCBhbmQgTW92ZW1lbnQgU2NpZW5jZXMsIFNlY3Rpb24gb2YgUHN5Y2hp
YXRyeSwgVW5pdmVyc2l0eSBvZiBWZXJvbmEsIFZlcm9uYSwgSXRhbHkuJiN4RDtEZXBhcnRtZW50
IG9mIENoaWxkIGFuZCBBZG9sZXNjZW50IFBzeWNoaWF0cnksIFBzeWNoaWF0cmljIFVuaXZlcnNp
dHkgQ2xpbmljIFp1cmljaCwgWnVyaWNoLCBTd2l0emVybGFuZDsgQ2xpbmljYWwgUHN5Y2hvbG9n
eSBhbmQgRXBpZGVtaW9sb2d5LCBEZXBhcnRtZW50IG9mIFBzeWNob2xvZ3ksIFVuaXZlcnNpdHkg
b2YgQmFzZWwsIEJhc2VsLCBTd2l0emVybGFuZDsgQ2hpbGQgYW5kIEFkb2xlc2NlbnQgTWVudGFs
IEhlYWx0aCBDZW50cmUsIENhcGl0YWwgUmVnaW9uIFBzeWNoaWF0cnksIENvcGVuaGFnZW4sIERl
bm1hcms7IERlcGFydG1lbnQgb2YgQ2hpbGQgYW5kIEFkb2xlc2NlbnQgUHN5Y2hpYXRyeSwgVW5p
dmVyc2l0eSBvZiBTb3V0aGVybiBEZW5tYXJrLCBPZGVuc2UsIERlbm1hcmsuJiN4RDtDb2NocmFu
ZSBTY2hpem9waHJlbmlhIEdyb3VwLCBEaXZpc2lvbiBvZiBQc3ljaGlhdHJ5IGFuZCBDbGluaWNh
bCBQc3ljaG9sb2d5LCBTY2hvb2wgb2YgTWVkaWNpbmUsIFVuaXZlcnNpdHkgb2YgTm90dGluZ2hh
bSwgTm90dGluZ2hhbSwgVUs7IFJlc2VhcmNoIENlbnRlciBmb3IgTW9kZWxpbmcgaW4gSGVhbHRo
LCBJbnN0aXR1dGUgZm9yIEZ1dHVyZSBTdHVkaWVzIGluIEhlYWx0aCwgS2VybWFuIFVuaXZlcnNp
dHkgb2YgTWVkaWNhbCBTY2llbmNlcywgS2VybWFuLCBJcmFuLiYjeEQ7U3lzdGVtYXRpYyBSZXZp
ZXcgU29sdXRpb25zLCBhbmQgTm90dGluZ2hhbSBIZWFsdGggQ2hpbmEsIFVuaXZlcnNpdHkgb2Yg
Tm90dGluZ2hhbSwgTmluZ2JvLCBDaGluYS4mI3hEO0RlcGFydG1lbnQgb2YgUHN5Y2hpYXRyeSwg
VW5pdmVyc2l0eSBvZiBPeGZvcmQsIGFuZCBPeGZvcmQgSGVhbHRoIE5IUyBGb3VuZGF0aW9uIFRy
dXN0LCBXYXJuZWZvcmQgSG9zcGl0YWwsIE94Zm9yZCwgVUsuIEVsZWN0cm9uaWMgYWRkcmVzczog
YW5kcmVhLmNpcHJpYW5pQHBzeWNoLm94LmFjLnVrLjwvYXV0aC1hZGRyZXNzPjx0aXRsZXM+PHRp
dGxlPkNvbXBhcmF0aXZlIGVmZmljYWN5IGFuZCB0b2xlcmFiaWxpdHkgb2YgbWVkaWNhdGlvbnMg
Zm9yIGF0dGVudGlvbi1kZWZpY2l0IGh5cGVyYWN0aXZpdHkgZGlzb3JkZXIgaW4gY2hpbGRyZW4s
IGFkb2xlc2NlbnRzLCBhbmQgYWR1bHRzOiBhIHN5c3RlbWF0aWMgcmV2aWV3IGFuZCBuZXR3b3Jr
IG1ldGEtYW5hbHlzaXM8L3RpdGxlPjxzZWNvbmRhcnktdGl0bGU+TGFuY2V0IFBzeWNoaWF0cnk8
L3NlY29uZGFyeS10aXRsZT48L3RpdGxlcz48cGVyaW9kaWNhbD48ZnVsbC10aXRsZT5MYW5jZXQg
UHN5Y2hpYXRyeTwvZnVsbC10aXRsZT48L3BlcmlvZGljYWw+PHBhZ2VzPjcyNy03Mzg8L3BhZ2Vz
Pjx2b2x1bWU+NTwvdm9sdW1lPjxudW1iZXI+OTwvbnVtYmVyPjxlZGl0aW9uPjIwMTgwODA3PC9l
ZGl0aW9uPjxrZXl3b3Jkcz48a2V5d29yZD5BZG9sZXNjZW50PC9rZXl3b3JkPjxrZXl3b3JkPkFk
cmVuZXJnaWMgYWxwaGEtMiBSZWNlcHRvciBBZ29uaXN0cy8qdGhlcmFwZXV0aWMgdXNlPC9rZXl3
b3JkPjxrZXl3b3JkPkFkdWx0PC9rZXl3b3JkPjxrZXl3b3JkPkF0dGVudGlvbiBEZWZpY2l0IERp
c29yZGVyIHdpdGggSHlwZXJhY3Rpdml0eS8qZHJ1ZyB0aGVyYXB5PC9rZXl3b3JkPjxrZXl3b3Jk
PkJ1cHJvcGlvbi8qdGhlcmFwZXV0aWMgdXNlPC9rZXl3b3JkPjxrZXl3b3JkPkNlbnRyYWwgTmVy
dm91cyBTeXN0ZW0gU3RpbXVsYW50cy8qdGhlcmFwZXV0aWMgdXNlPC9rZXl3b3JkPjxrZXl3b3Jk
PkNoaWxkPC9rZXl3b3JkPjxrZXl3b3JkPkNsb25pZGluZS8qdGhlcmFwZXV0aWMgdXNlPC9rZXl3
b3JkPjxrZXl3b3JkPkRvc2UtUmVzcG9uc2UgUmVsYXRpb25zaGlwLCBEcnVnPC9rZXl3b3JkPjxr
ZXl3b3JkPkh1bWFuczwva2V5d29yZD48a2V5d29yZD5NZXRoeWxwaGVuaWRhdGUvKnRoZXJhcGV1
dGljIHVzZTwva2V5d29yZD48a2V5d29yZD5OZXR3b3JrIE1ldGEtQW5hbHlzaXM8L2tleXdvcmQ+
PGtleXdvcmQ+UmFuZG9taXplZCBDb250cm9sbGVkIFRyaWFscyBhcyBUb3BpYzwva2V5d29yZD48
L2tleXdvcmRzPjxkYXRlcz48eWVhcj4yMDE4PC95ZWFyPjxwdWItZGF0ZXM+PGRhdGU+U2VwPC9k
YXRlPjwvcHViLWRhdGVzPjwvZGF0ZXM+PGlzYm4+MjIxNS0wMzc0IChFbGVjdHJvbmljKSYjeEQ7
MjIxNS0wMzY2IChQcmludCkmI3hEOzIyMTUtMDM2NiAoTGlua2luZyk8L2lzYm4+PGFjY2Vzc2lv
bi1udW0+MzAwOTczOTA8L2FjY2Vzc2lvbi1udW0+PHVybHM+PHJlbGF0ZWQtdXJscz48dXJsPmh0
dHBzOi8vd3d3Lm5jYmkubmxtLm5paC5nb3YvcHVibWVkLzMwMDk3MzkwPC91cmw+PC9yZWxhdGVk
LXVybHM+PC91cmxzPjxjdXN0b20yPlBNQzYxMDkxMDc8L2N1c3RvbTI+PGVsZWN0cm9uaWMtcmVz
b3VyY2UtbnVtPjEwLjEwMTYvUzIyMTUtMDM2NigxOCkzMDI2OS00PC9lbGVjdHJvbmljLXJlc291
cmNlLW51bT48cmVtb3RlLWRhdGFiYXNlLW5hbWU+TWVkbGluZTwvcmVtb3RlLWRhdGFiYXNlLW5h
bWU+PHJlbW90ZS1kYXRhYmFzZS1wcm92aWRlcj5OTE08L3JlbW90ZS1kYXRhYmFzZS1wcm92aWRl
cj48L3JlY29yZD48L0NpdGU+PENpdGU+PEF1dGhvcj5GYXJhb25lPC9BdXRob3I+PFllYXI+MjAy
MTwvWWVhcj48UmVjTnVtPjQ0PC9SZWNOdW0+PHJlY29yZD48cmVjLW51bWJlcj40NDwvcmVjLW51
bWJlcj48Zm9yZWlnbi1rZXlzPjxrZXkgYXBwPSJFTiIgZGItaWQ9Inh3OXYwMDI1YjkyZHRsZXBy
MmF2NXc5dTBkMjByeHQ1ZnYwYSIgdGltZXN0YW1wPSIxNzEwNzU2ODU3Ij40NDwva2V5PjwvZm9y
ZWlnbi1rZXlzPjxyZWYtdHlwZSBuYW1lPSJKb3VybmFsIEFydGljbGUiPjE3PC9yZWYtdHlwZT48
Y29udHJpYnV0b3JzPjxhdXRob3JzPjxhdXRob3I+RmFyYW9uZSwgUy4gVi48L2F1dGhvcj48YXV0
aG9yPkJhbmFzY2hld3NraSwgVC48L2F1dGhvcj48YXV0aG9yPkNvZ2hpbGwsIEQuPC9hdXRob3I+
PGF1dGhvcj5aaGVuZywgWS48L2F1dGhvcj48YXV0aG9yPkJpZWRlcm1hbiwgSi48L2F1dGhvcj48
YXV0aG9yPkJlbGxncm92ZSwgTS4gQS48L2F1dGhvcj48YXV0aG9yPk5ld2Nvcm4sIEouIEguPC9h
dXRob3I+PGF1dGhvcj5HaWduYWMsIE0uPC9hdXRob3I+PGF1dGhvcj5BbCBTYXVkLCBOLiBNLjwv
YXV0aG9yPjxhdXRob3I+TWFub3IsIEkuPC9hdXRob3I+PGF1dGhvcj5Sb2hkZSwgTC4gQS48L2F1
dGhvcj48YXV0aG9yPllhbmcsIEwuPC9hdXRob3I+PGF1dGhvcj5Db3J0ZXNlLCBTLjwvYXV0aG9y
PjxhdXRob3I+QWxtYWdvciwgRC48L2F1dGhvcj48YXV0aG9yPlN0ZWluLCBNLiBBLjwvYXV0aG9y
PjxhdXRob3I+QWxiYXR0aSwgVC4gSC48L2F1dGhvcj48YXV0aG9yPkFsam91ZGksIEguIEYuPC9h
dXRob3I+PGF1dGhvcj5BbHFhaHRhbmksIE0uIE0uIEouPC9hdXRob3I+PGF1dGhvcj5Bc2hlcnNv
biwgUC48L2F1dGhvcj48YXV0aG9yPkF0d29saSwgTC48L2F1dGhvcj48YXV0aG9yPkJvbHRlLCBT
LjwvYXV0aG9yPjxhdXRob3I+QnVpdGVsYWFyLCBKLiBLLjwvYXV0aG9yPjxhdXRob3I+Q3J1bmVs
bGUsIEMuIEwuPC9hdXRob3I+PGF1dGhvcj5EYWxleSwgRC48L2F1dGhvcj48YXV0aG9yPkRhbHNn
YWFyZCwgUy48L2F1dGhvcj48YXV0aG9yPkRvcGZuZXIsIE0uPC9hdXRob3I+PGF1dGhvcj5Fc3Bp
bmV0LCBTLjwvYXV0aG9yPjxhdXRob3I+Rml0emdlcmFsZCwgTS48L2F1dGhvcj48YXV0aG9yPkZy
YW5rZSwgQi48L2F1dGhvcj48YXV0aG9yPkdlcmxhY2gsIE0uPC9hdXRob3I+PGF1dGhvcj5IYWF2
aWssIEouPC9hdXRob3I+PGF1dGhvcj5IYXJ0bWFuLCBDLiBBLjwvYXV0aG9yPjxhdXRob3I+SGFy
dHVuZywgQy4gTS48L2F1dGhvcj48YXV0aG9yPkhpbnNoYXcsIFMuIFAuPC9hdXRob3I+PGF1dGhv
cj5Ib2Vrc3RyYSwgUC4gSi48L2F1dGhvcj48YXV0aG9yPkhvbGxpcywgQy48L2F1dGhvcj48YXV0
aG9yPktvbGxpbnMsIFMuIEguPC9hdXRob3I+PGF1dGhvcj5TYW5kcmEgS29vaWosIEouIEouPC9h
dXRob3I+PGF1dGhvcj5LdW50c2ksIEouPC9hdXRob3I+PGF1dGhvcj5MYXJzc29uLCBILjwvYXV0
aG9yPjxhdXRob3I+TGksIFQuPC9hdXRob3I+PGF1dGhvcj5MaXUsIEouPC9hdXRob3I+PGF1dGhv
cj5NZXJ6b24sIEUuPC9hdXRob3I+PGF1dGhvcj5NYXR0aW5nbHksIEcuPC9hdXRob3I+PGF1dGhv
cj5NYXR0b3MsIFAuPC9hdXRob3I+PGF1dGhvcj5NY0NhcnRoeSwgUy48L2F1dGhvcj48YXV0aG9y
Pk1pa2FtaSwgQS4gWS48L2F1dGhvcj48YXV0aG9yPk1vbGluYSwgQi4gUy4gRy48L2F1dGhvcj48
YXV0aG9yPk5pZ2csIEouIFQuPC9hdXRob3I+PGF1dGhvcj5QdXJwZXItT3Vha2lsLCBELjwvYXV0
aG9yPjxhdXRob3I+T21pZ2JvZHVuLCBPLiBPLjwvYXV0aG9yPjxhdXRob3I+UG9sYW5jenlrLCBH
LiBWLjwvYXV0aG9yPjxhdXRob3I+UG9sbGFrLCBZLjwvYXV0aG9yPjxhdXRob3I+UG91bHRvbiwg
QS4gUy48L2F1dGhvcj48YXV0aG9yPlJhamt1bWFyLCBSLiBQLjwvYXV0aG9yPjxhdXRob3I+UmVk
aW5nLCBBLjwvYXV0aG9yPjxhdXRob3I+UmVpZiwgQS48L2F1dGhvcj48YXV0aG9yPlJ1YmlhLCBL
LjwvYXV0aG9yPjxhdXRob3I+UnVja2xpZGdlLCBKLjwvYXV0aG9yPjxhdXRob3I+Um9tYW5vcywg
TS48L2F1dGhvcj48YXV0aG9yPlJhbW9zLVF1aXJvZ2EsIEouIEEuPC9hdXRob3I+PGF1dGhvcj5T
Y2hlbGxla2VucywgQS48L2F1dGhvcj48YXV0aG9yPlNjaGVyZXMsIEEuPC9hdXRob3I+PGF1dGhv
cj5TY2hvZW1hbiwgUi48L2F1dGhvcj48YXV0aG9yPlNjaHdlaXR6ZXIsIEouIEIuPC9hdXRob3I+
PGF1dGhvcj5TaGFoLCBILjwvYXV0aG9yPjxhdXRob3I+U29sYW50bywgTS4gVi48L2F1dGhvcj48
YXV0aG9yPlNvbnVnYS1CYXJrZSwgRS48L2F1dGhvcj48YXV0aG9yPlNvdXR1bGxvLCBDLjwvYXV0
aG9yPjxhdXRob3I+U3RlaW5oYXVzZW4sIEguIEMuPC9hdXRob3I+PGF1dGhvcj5Td2Fuc29uLCBK
LiBNLjwvYXV0aG9yPjxhdXRob3I+VGhhcGFyLCBBLjwvYXV0aG9yPjxhdXRob3I+VHJpcHAsIEcu
PC9hdXRob3I+PGF1dGhvcj52YW4gZGUgR2xpbmQsIEcuPC9hdXRob3I+PGF1dGhvcj52YW4gZGVu
IEJyaW5rLCBXLjwvYXV0aG9yPjxhdXRob3I+VmFuIGRlciBPb3JkLCBTLjwvYXV0aG9yPjxhdXRo
b3I+VmVudGVyLCBBLjwvYXV0aG9yPjxhdXRob3I+Vml0aWVsbG8sIEIuPC9hdXRob3I+PGF1dGhv
cj5XYWxpdHphLCBTLjwvYXV0aG9yPjxhdXRob3I+V2FuZywgWS48L2F1dGhvcj48L2F1dGhvcnM+
PC9jb250cmlidXRvcnM+PGF1dGgtYWRkcmVzcz5EZXBhcnRtZW50cyBvZiBQc3ljaGlhdHJ5IGFu
ZCBOZXVyb3NjaWVuY2UgYW5kIFBoeXNpb2xvZ3ksIFBzeWNoaWF0cnkgUmVzZWFyY2ggRGl2aXNp
b24sIFNVTlkgVXBzdGF0ZSBNZWRpY2FsIFVuaXZlcnNpdHksIFN5cmFjdXNlLCBOWSwgVVNBOyBX
b3JsZCBGZWRlcmF0aW9uIG9mIEFESEQsIFN3aXR6ZXJsYW5kOyBBbWVyaWNhbiBQcm9mZXNzaW9u
YWwgU29jaWV0eSBvZiBBREhEIGFuZCBSZWxhdGVkIERpc29yZGVycyAoQVBTQVJEKSwgVVNBLiBF
bGVjdHJvbmljIGFkZHJlc3M6IHNmYXJhb25lQGNoaWxkcHN5Y2hyZXNlYXJjaC5vcmcuJiN4RDtE
ZXBhcnRtZW50IG9mIENoaWxkIGFuZCBBZG9sZXNjZW50IFBzeWNoaWF0cnkgYW5kIFBzeWNob3Ro
ZXJhcHksIENlbnRyYWwgSW5zdGl0dXRlIG9mIE1lbnRhbCBIZWFsdGgsIE1lZGljYWwgRmFjdWx0
eSBNYW5uaGVpbSwgVW5pdmVyc2l0eSBvZiBIZWlkZWxiZXJnLCBNYW5uaGVpbSwgR2VybWFueTsg
Q2hpbGQgYW5kIEFkb2xlc2NlbnQgUHN5Y2hpYXRyaXN0JmFwb3M7cyBSZXByZXNlbnRhdGl2ZSwg
WmVudHJhbGVzLUFESFMtTmV0eiwgR2VybWFueTsgVGhlIEdlcm1hbiBBc3NvY2lhdGlvbiBvZiBD
aGlsZCBhbmQgQWRvbGVzY2VudCBQc3ljaGlhdHJ5IGFuZCBQc3ljaG90aGVyYXB5LCBHZXJtYW55
LiYjeEQ7RGVwYXJ0bWVudHMgb2YgUGFlZGlhdHJpY3MgYW5kIFBzeWNoaWF0cnksIEZhY3VsdHkg
b2YgTWVkaWNpbmUsIERlbnRpc3RyeSBhbmQgSGVhbHRoIFNjaWVuY2VzLCBVbml2ZXJzaXR5IG9m
IE1lbGJvdXJuZSwgTWVsYm91cm5lLCBBdXN0cmFsaWEuJiN4RDtCZWlqaW5nIEFuZGluZyBIb3Nw
aXRhbCwgQ2FwaXRhbCBNZWRpY2FsIFVuaXZlcnNpdHksIEJlaWppbmcsIENoaW5hOyBUaGUgTmF0
aW9uYWwgQ2xpbmljYWwgUmVzZWFyY2ggQ2VudGVyIGZvciBNZW50YWwgRGlzb3JkZXJzLCBCZWlq
aW5nLCBDaGluYTsgQmVpamluZyBLZXkgTGFib3JhdG9yeSBvZiBNZW50YWwgRGlzb3JkZXJzLCBC
ZWlqaW5nLCBDaGluYTsgQmVpamluZyBJbnN0aXR1dGUgZm9yIEJyYWluIERpc29yZGVycywgQmVp
amluZywgQ2hpbmE7IEFzaWFuIEZlZGVyYXRpb24gb2YgQURIRCwgQ2hpbmE7IENoaW5lc2UgU29j
aWV0eSBvZiBDaGlsZCBhbmQgQWRvbGVzY2VudCBQc3ljaGlhdHJ5LCBDaGluYS4mI3hEO0NsaW5p
Y2FsICZhbXA7IFJlc2VhcmNoIFByb2dyYW1zIGluIFBlZGlhdHJpYyBQc3ljaG9waGFybWFjb2xv
Z3kgJmFtcDsgQWR1bHQgQURIRCwgTWFzc2FjaHVzZXR0cyBHZW5lcmFsIEhvc3BpdGFsLCBCb3N0
b24sIE1BLCBVU0E7IERlcGFydG1lbnQgb2YgUHN5Y2hpYXRyeSwgSGFydmFyZCBNZWRpY2FsIFNj
aG9vbCwgQm9zdG9uLCBNQSwgVVNBLiYjeEQ7VHVybmVyIEluc3RpdHV0ZSBmb3IgQnJhaW4gYW5k
IE1lbnRhbCBIZWFsdGggYW5kIFNjaG9vbCBvZiBQc3ljaG9sb2dpY2FsIFNjaWVuY2VzLCBNb25h
c2ggVW5pdmVyc2l0eSwgQ2xheXRvbiwgVklDLCBBdXN0cmFsaWE7IEF1c3RyYWxpYW4gQURIRCBQ
cm9mZXNzaW9uYWxzIEFzc29jaWF0aW9uIChBQURQQSksIEF1c3RyYWxpYS4mI3hEO0FtZXJpY2Fu
IFByb2Zlc3Npb25hbCBTb2NpZXR5IG9mIEFESEQgYW5kIFJlbGF0ZWQgRGlzb3JkZXJzIChBUFNB
UkQpLCBVU0E7IERlcGFydG1lbnRzIG9mIFBzeWNoaWF0cnkgYW5kIFBlZGlhdHJpY3MsIERpdmlz
aW9uIG9mIEFESEQgYW5kIExlYXJuaW5nIERpc29yZGVycywgSWNhaG4gU2Nob29sIG9mIE1lZGlj
aW5lIGF0IE1vdW50IFNpbmFpLCBOZXcgWW9yaywgTlksIFVTQS4mI3hEO0RlcGFydG1lbnQgb2Yg
Q2hpbGQgYW5kIEFkb2xlc2NlbnQgUHN5Y2hpYXRyeSwgTW9udHJlYWwgQ2hpbGRyZW4mYXBvcztz
IEhvc3BpdGFsLCBNVUhDLCBNb250cmVhbCwgQ2FuYWRhOyBDaGlsZCBhbmQgQWRvbGVzY2VudCBQ
c3ljaGlhdHJ5IERpdmlzaW9uLCBNY0dpbGwgVW5pdmVyc2l0eSwgTW9udHJlYWwsIENhbmFkYTsg
Q2FuYWRpYW4gQURIRCBSZXNlYXJjaCBBbGxpYW5jZSAoQ0FERFJBKSwgQ2FuYWRhLiYjeEQ7U2F1
ZGkgQURIRCBTb2NpZXR5LCBTYXVkaSBBcmFiaWEuJiN4RDtDaGFpciwgSXNyYWVsaSBTb2NpZXR5
IG9mIEFESEQgKElTQSksIElzcmFlbDsgQ28tY2hhaXIgb2YgdGhlIG5ldXJvZGV2ZWxvcG1lbnRh
bCBzZWN0aW9uIGluIEVQQSAodGhlIEV1cm9wZWFuIFBzeWNoaWF0cmljIEFzc29jaWF0aW9uKSwg
RnJhbmNlLiYjeEQ7RGVwYXJ0bWVudCBvZiBQc3ljaGlhdHJ5LCBGZWRlcmFsIFVuaXZlcnNpdHkg
b2YgUmlvIEdyYW5kZSBkbyBTdWwsIEJyYXppbC4mI3hEO0FzaWFuIEZlZGVyYXRpb24gb2YgQURI
RCwgQ2hpbmE7IFBla2luZyBVbml2ZXJzaXR5IFNpeHRoIEhvc3BpdGFsL0luc3RpdHV0ZSBvZiBN
ZW50YWwgSGVhbHRoLCBOYXRpb25hbCBDbGluaWNhbCBSZXNlYXJjaCBDZW50ZXIgZm9yIE1lbnRh
bCBEaXNvcmRlcnMgKFBla2luZyBVbml2ZXJzaXR5IFNpeHRoIEhvc3BpdGFsKSwgQmVpamluZywg
Q2hpbmE7IE5IQyBLZXkgTGFib3JhdG9yeSBvZiBNZW50YWwgSGVhbHRoIChQZWtpbmcgVW5pdmVy
c2l0eSksIEJlaWppbmcsIENoaW5hLiYjeEQ7Q2VudGVyIGZvciBJbm5vdmF0aW9uIGluIE1lbnRh
bCBIZWFsdGgsIFNjaG9vbCBvZiBQc3ljaG9sb2d5LCBGYWN1bHR5IG9mIEVudmlyb25tZW50YWwg
YW5kIExpZmUgU2NpZW5jZXMsIFVuaXZlcnNpdHkgb2YgU291dGhhbXB0b24sIFNvdXRoYW1wdG9u
LFVLOyBDbGluaWNhbCBhbmQgRXhwZXJpbWVudGFsIFNjaWVuY2VzIChDTlMgYW5kIFBzeWNoaWF0
cnkpLCBGYWN1bHR5IG9mIE1lZGljaW5lLCBVbml2ZXJzaXR5IG9mIFNvdXRoYW1wdG9uLCBTb3V0
aGFtcHRvbiwgVUs7IFNvbGVudCBOSFMgVHJ1c3QsIFNvdXRoYW1wdG9uLCBVSzsgSGFzc2VuZmVs
ZCBDaGlsZHJlbiZhcG9zO3MgSG9zcGl0YWwgYXQgTllVIExhbmdvbmUsIE5ldyBZb3JrIFVuaXZl
cnNpdHkgQ2hpbGQgU3R1ZHkgQ2VudGVyLCBOZXcgWW9yayBDaXR5LCBOZXcgWW9yaywgVVNBOyBE
aXZpc2lvbiBvZiBQc3ljaGlhdHJ5IGFuZCBBcHBsaWVkIFBzeWNob2xvZ3ksIFNjaG9vbCBvZiBN
ZWRpY2luZSwgVW5pdmVyc2l0eSBvZiBOb3R0aW5naGFtLCBOb3R0aW5naGFtLCBVSzsgVW5pdmVy
c2l0eSBvZiBOb3R0aW5naGFtLCBOb3R0aW5naGFtLCBVSy4mI3hEO1VuaXZlcnNpdHkgb2YgVG9y
b250bywgU2lja0tpZHMgQ2VudHJlIGZvciBDb21tdW5pdHkgTWVudGFsIEhlYWx0aCwgVG9yb250
bywgQ2FuYWRhOyBDYW5hZGlhbiBBREhEIFJlc2VhcmNoIEFsbGlhbmNlIChDQUREUkEpLCBDYW5h
ZGEuJiN4RDtVbml2ZXJzaXR5IG9mIFdhc2hpbmd0b24sIFNlYXR0bGUsIFdBLCBVU0E7IFNlYXR0
bGUgQ2hpbGRyZW4mYXBvcztzIEhvc3BpdGFsLCBTZWF0dGxlLCBXQSwgVVNBLiYjeEQ7U2F1ZGkg
QURIRCBTb2NpZXR5IE1lZGljYWwgYW5kIFBzeWNob2xvZ2ljYWwgQ29tbWl0dGVlLCBTYXVkaSBB
cmFiaWEuJiN4RDtLaW5nIEZhaXNhbCBTcGVjaWFsaXN0IEhvc3BpdGFsICZhbXA7IFJlc2VhcmNo
IENlbnRlciwgUml5YWRoLCBTYXVkaSBBcmFiaWE7IFNhdWRpIEFESEQgU29jaWV0eSBNZWRpY2Fs
IGFuZCBQc3ljaG9sb2dpY2FsIENvbW1pdHRlZSwgU2F1ZGkgQXJhYmlhLiYjeEQ7Q2xpbmljYWwg
UHN5Y2hvbG9neSwgS2luZyBLaGFsaWQgVW5pdmVyc2l0eSwgQWJoYSwgU2F1ZGkgQXJhYmlhOyBT
YXVkaSBBREhEIFNvY2lldHksIFNhdWRpIEFyYWJpYS4mI3hEO1NvY2lhbCBHZW5ldGljICZhbXA7
IERldmVsb3BtZW50YWwgUHN5Y2hpYXRyeSwgSW5zdGl0dXRlIG9mIFBzeWNoaWF0cnksIFBzeWNo
b2xvZ3ksIGFuZCBOZXVyb3NjaWVuY2UsIEtpbmcmYXBvcztzIENvbGxlZ2UgTG9uZG9uLCBVSy4m
I3hEO0RlcGFydG1lbnQgb2YgTWVudGFsIEhlYWx0aCBhbmQgQmVoYXZpb3VyYWwgU2NpZW5jZSwg
TW9pIFVuaXZlcnNpdHkgU2Nob29sIG9mIE1lZGljaW5lLCBFbGRvcmV0LCBLZW55YTsgQnJhaW4g
YW5kIE1pbmQgSW5zdGl0dXRlLCBhbmQgRGVwYXJ0bWVudCBvZiBJbnRlcm5hbCBNZWRpY2luZSwg
TWVkaWNhbCBDb2xsZWdlIEVhc3QgQWZyaWNhLCB0aGUgQWdhIEtoYW4gVW5pdmVyc2l0eSwgS2Vu
eWE7IEFmcmljYW4gQ29sbGVnZSBvZiBQc3ljaG9waGFybWFjb2xvZ3ksIEtlbnlhOyBBZnJpY2Fu
IEFzc29jaWF0aW9uIG9mIFBzeWNoaWF0cmlzdHMsIEtlbnlhLiYjeEQ7Q2VudGVyIG9mIE5ldXJv
ZGV2ZWxvcG1lbnRhbCBEaXNvcmRlcnMgKEtJTkQpLCBDZW50cmUgZm9yIFBzeWNoaWF0cnkgUmVz
ZWFyY2g7IERlcGFydG1lbnQgb2YgV29tZW4mYXBvcztzIGFuZCBDaGlsZHJlbiZhcG9zO3MgSGVh
bHRoLCBLYXJvbGluc2thIEluc3RpdHV0ZXQgJmFtcDsgU3RvY2tob2xtIEhlYWx0aCBDYXJlIFNl
cnZpY2VzLCBSZWdpb24gU3RvY2tob2xtLCBTd2VkZW47IENoaWxkIGFuZCBBZG9sZXNjZW50IFBz
eWNoaWF0cnksIFN0b2NraG9sbSBIZWFsdGhjYXJlIFNlcnZpY2VzLCBSZWdpb24gU3RvY2tob2xt
LCBTd2VkZW47IEN1cnRpbiBBdXRpc20gUmVzZWFyY2ggR3JvdXAsIFNjaG9vbCBvZiBPY2N1cGF0
aW9uYWwgVGhlcmFweSwgU29jaWFsIFdvcmsgYW5kIFNwZWVjaCBQYXRob2xvZ3ksIEN1cnRpbiBV
bml2ZXJzaXR5LCBQZXJ0aCwgV2VzdGVybiBBdXN0cmFsaWEsIEF1c3RyYWxpYS4mI3hEO0RlcGFy
dG1lbnQgb2YgQ29nbml0aXZlIE5ldXJvc2NpZW5jZSwgRG9uZGVycyBJbnN0aXR1dGUgZm9yIEJy
YWluLCBDb2duaXRpb24gYW5kIEJlaGF2aW91ciwgUmFkYm91ZCBVbml2ZXJzaXR5IE1lZGljYWwg
Q2VudHJlLCBOaWptZWdlbiwgdGhlIE5ldGhlcmxhbmRzLiYjeEQ7VnJpamUgVW5pdmVyc2l0ZWl0
IEJydXNzZWwgKFZVQiksIFVuaXZlcnNpdGFpciBaaWVrZW5odWlzIEJydXNzZWwgKFVaIEJydXNz
ZWwpLCBEZXB0LiBvZiBQc3ljaGlhdHJ5LCBCcnVzc2VsLCBCZWxnaXVtOyBJbnRlcm5hdGlvbmFs
IENvbGxhYm9yYXRpb24gb24gQURIRCBhbmQgU3Vic3RhbmNlIEFidXNlIChJQ0FTQSksIE5pam1l
Z2VuLCB0aGUgTmV0aGVybGFuZHMuJiN4RDtEaXZpc2lvbiBvZiBQc3ljaGlhdHJ5IGFuZCBBcHBs
aWVkIFBzeWNob2xvZ3ksIFNjaG9vbCBvZiBNZWRpY2luZSBVbml2ZXJzaXR5IG9mIE5vdHRpbmdo
YW0sIE5vdHRpbmdoYW0sIFVLOyBOSUhSIE1pbmRUZWNoIE1lbnRhbCBIZWFsdGggTWVkVGVjaCBD
b29wZXJhdGl2ZSAmYW1wOyBDZW50cmUgZm9yIEFESEQgYW5kIE5ldXJvZGV2ZWxvcG1lbnRhbCBE
aXNvcmRlcnMgQWNyb3NzIHRoZSBMaWZlc3BhbiAoQ0FOREFMKSwgSW5zdGl0dXRlIG9mIE1lbnRh
bCBIZWFsdGgsIFVuaXZlcnNpdHkgb2YgTm90dGluZ2hhbSwgTm90dGluZ2hhbSwgVUsuJiN4RDtO
YXRpb25hbCBDZW50cmUgZm9yIFJlZ2lzdGVyLWJhc2VkIFJlc2VhcmNoLCBBYXJodXMgVW5pdmVy
c2l0eSwgQWFyaHVzLCBEZW5tYXJrOyBUaGUgTHVuZGJlY2sgRm91bmRhdGlvbiBJbml0aWF0aXZl
IGZvciBJbnRlZ3JhdGl2ZSBQc3ljaGlhdHJpYyBSZXNlYXJjaCwgaVBTWUNILCBBYXJodXMsIERl
bm1hcmsuJiN4RDtEZXBhcnRtZW50IG9mIENoaWxkIGFuZCBBZG9sZXNjZW50IFBzeWNoaWF0cnks
IFBzeWNob3NvbWF0aWNzIGFuZCBQc3ljaG90aGVyYXB5LCBTY2hvb2wgb2YgQ2hpbGQgYW5kIEFk
b2xlc2NlbnQgQ29nbml0aXZlIEJlaGF2aW9yIFRoZXJhcHkgKEFLaVApLCBGYWN1bHR5IG9mIE1l
ZGljaW5lIGFuZCBVbml2ZXJzaXR5IEhvc3BpdGFsIENvbG9nbmUsIFVuaXZlcnNpdHkgQ29sb2du
ZSwgQ29sb2duZSwgR2VybWFueTsgWmVudHJhbGVzLUFESFMtTmV0eiwgR2VybWFueS4mI3hEO0Nh
bmFkaWFuIEFESEQgUmVzb3VyY2UgQWxsaWFuY2UgKENBRERSQSksIENhbmFkYS4mI3hEO1RyaW5p
dHkgQ29sbGVnZSwgRHVibGluLCBJcmVsYW5kLiYjeEQ7RGVwYXJ0bWVudHMgb2YgSHVtYW4gR2Vu
ZXRpY3MgYW5kIFBzeWNoaWF0cnksIERvbmRlcnMgSW5zdGl0dXRlIGZvciBCcmFpbiwgQ29nbml0
aW9uIGFuZCBCZWhhdmlvdXIsIFJhZGJvdWQgVW5pdmVyc2l0eSBNZWRpY2FsIENlbnRlciwgTmlq
bWVnZW4sIHRoZSBOZXRoZXJsYW5kczsgUHJvZmVzc2lvbmFsIEJvYXJkLCBBREhEIEV1cm9wZSwg
QmVsZ2l1bS4mI3hEO0RlcGFydG1lbnQgb2YgQ2hpbGQgYW5kIEFkb2xlc2NlbnQgUHN5Y2hpYXRy
eSwgUHN5Y2hvc29tYXRpY3MgYW5kIFBzeWNob3RoZXJhcHksIFVuaXZlcnNpdHkgSG9zcGl0YWwg
V3VlcnpidXJnLCBXdWVyemJ1cmcsIEdlcm1hbnkuIEVsZWN0cm9uaWMgYWRkcmVzczogbWFuZnJl
ZC5nZXJsYWNoQHVuaS13dWVyemJ1cmcuZGUuJiN4RDtEZXBhcnRtZW50IG9mIEJpb21lZGljaW5l
LCBVbml2ZXJzaXR5IG9mIEJlcmdlbiwgQmVyZ2VuLCBOb3J3YXk7IERpdmlzaW9uIG9mIFBzeWNo
aWF0cnksIEhhdWtlbGFuZCBVbml2ZXJzaXR5IEhvc3BpdGFsLCBCZXJnZW4sIE5vcndheS4mI3hE
O1VuaXZlcnNpdHkgb2YgR3JvbmluZ2VuLCBHcm9uaW5nZW4sIHRoZSBOZXRoZXJsYW5kczsgVW5p
dmVyc2l0eSBNZWRpY2FsIENlbnRlciBHcm9uaW5nZW4sIEdyb25pbmdlbiwgdGhlIE5ldGhlcmxh
bmRzOyBJbnRlcmRpc2NpcGxpbmFyeSBDZW50ZXIgUHN5Y2hvcGF0aG9sb2d5IGFuZCBFbW90aW9u
IFJlZ3VsYXRpb24gKElDUEUpLCBHcm9uaW5nZW4sIHRoZSBOZXRoZXJsYW5kczsgQURIRCBBY3Jv
c3MgdGhlIExpZmVzcGFuIE5ldHdvcmsgZnJvbSBFdXJvcGVhbiBDb2xsZWdlIG9mIE5ldXJvcHN5
Y2hvcGhhcm1hY29sb2d5KEVDTlApLCB0aGUgTmV0aGVybGFuZHMuJiN4RDtEZXBhcnRtZW50IG9m
IFBzeWNob2xvZ3ksIFVuaXZlcnNpdHkgb2YgV3lvbWluZywgTGFyYW1pZSwgV1ksIFVTQS4mI3hE
O1VuaXZlcnNpdHkgb2YgQ2FsaWZvcm5pYSwgQmVya2VsZXksIENBLCBVU0E7IFVuaXZlcnNpdHkg
b2YgQ2FsaWZvcm5pYSwgU2FuIEZyYW5jaXNjbywgQ0EsIFVTQS4mI3hEO1VuaXZlcnNpdHkgb2Yg
R3JvbmluZ2VuLCBVbml2ZXJzaXR5IE1lZGljYWwgQ2VudGVyIEdyb25pbmdlbiwgRGVwYXJ0bWVu
dCBvZiBDaGlsZCBhbmQgQWRvbGVzY2VudCBQc3ljaGlhdHJ5LCBHcm9uaW5nZW4sIHRoZSBOZXRo
ZXJsYW5kcy4mI3hEO0hhc3NlbmZlbGQgQ2hpbGRyZW4mYXBvcztzIEhvc3BpdGFsIGF0IE5ZVSBM
YW5nb25lLCBOZXcgWW9yayBVbml2ZXJzaXR5IENoaWxkIFN0dWR5IENlbnRlciwgTmV3IFlvcmsg
Q2l0eSwgTmV3IFlvcmssIFVTQTsgRGl2aXNpb24gb2YgUHN5Y2hpYXRyeSBhbmQgQXBwbGllZCBQ
c3ljaG9sb2d5LCBTY2hvb2wgb2YgTWVkaWNpbmUsIFVuaXZlcnNpdHkgb2YgTm90dGluZ2hhbSwg
Tm90dGluZ2hhbSwgVUs7IE5vdHRpbmdoYW1zaGlyZSBIZWFsdGhjYXJlIE5IUyBGb3VuZGF0aW9u
IFRydXN0LCBOb3R0aW5naGFtLCBVSzsgTklIUiBNaW5kVGVjaCBNZWRUZWNoIENvLW9wZXJhdGl2
ZSwgTm90dGluZ2hhbSwgVUs7IE5JSFIgTm90dGluZ2hhbSBCaW9tZWRpY2FsIFJlc2VhcmNoIENl
bnRyZSwgTm90dGluZ2hhbSwgVUsuJiN4RDtEdWtlIFVuaXZlcnNpdHkgU2Nob29sIG9mIE1lZGlj
aW5lLCBEdXJoYW0sIE5DLCBVU0E7IER1a2UgQ2xpbmljYWwgUmVzZWFyY2ggSW5zdGl0dXRlLCBE
dXJoYW0sIE5DLCBVU0EuJiN4RDtBbXN0ZXJkYW0gVW5pdmVyc2l0eSBNZWRpY2FsIENlbnRlciAo
VlVNYyksIEFtc3RlcmRhbSwgdGhlIE5ldGhlcmxhbmRzOyBQc3lRLCBUaGUgSGFndWUsIHRoZSBO
ZXRoZXJsYW5kczsgRXVyb3BlYW4gTmV0d29yayBBZHVsdCBBREhELCB0aGUgTmV0aGVybGFuZHM7
IERJVkEgRm91bmRhdGlvbiwgdGhlIE5ldGhlcmxhbmRzOyBOZXVyb2RldmVsb3BtZW50YWwgRGlz
b3JkZXJzIEFjcm9zcyBMaWZlc3BhbiBTZWN0aW9uIG9mIEV1cm9wZWFuIFBzeWNoaWF0cmljIEFz
c29jaWF0aW9uLCBGcmFuY2UuJiN4RDtTb2NpYWwsIEdlbmV0aWMgYW5kIERldmVsb3BtZW50YWwg
UHN5Y2hpYXRyeSBDZW50cmUsIEluc3RpdHV0ZSBvZiBQc3ljaGlhdHJ5LCBQc3ljaG9sb2d5IGFu
ZCBOZXVyb3NjaWVuY2UsIEtpbmcmYXBvcztzIENvbGxlZ2UgTG9uZG9uLCBMb25kb24sIFVLLiYj
eEQ7U2Nob29sIG9mIE1lZGljYWwgU2NpZW5jZXMsIE9yZWJybyBVbml2ZXJzaXR5LCBPcmVicm8s
IFN3ZWRlbjsgRGVwYXJ0bWVudCBvZiBNZWRpY2FsIEVwaWRlbWlvbG9neSBhbmQgQmlvc3RhdGlz
dGljcywgS2Fyb2xpbnNrYSBJbnN0aXR1dGV0LCBTb2xuYSwgU3dlZGVuLiYjeEQ7R3Jvd3RoLCBE
ZXZlbG9wbWVudCBhbmQgTWVudGFsIEhlYWx0aCBDZW50ZXIgZm9yIENoaWxkcmVuIGFuZCBBZG9s
ZXNjZW50cywgQ2hpbGRyZW4mYXBvcztzIEhvc3BpdGFsIG9mIENob25ncWluZyBNZWRpY2FsIFVu
aXZlcnNpdHksIENob25ncWluZywgQ2hpbmE7IE5hdGlvbmFsIFJlc2VhcmNoIENlbnRlciBmb3Ig
Q2xpbmljYWwgTWVkaWNpbmUgb2YgQ2hpbGQgSGVhbHRoIGFuZCBEaXNlYXNlLCBDaG9uZ3Fpbmcs
IENoaW5hOyBUaGUgU3Vic3BlY2lhbHR5IEdyb3VwIG9mIERldmVsb3BtZW50YWwgYW5kIEJlaGF2
aW9yYWwgUGVkaWF0cmljcywgdGhlIFNvY2lldHkgb2YgUGVkaWF0cmljcywgQ2hpbmVzZSBNZWRp
Y2FsIEFzc29jaWF0aW9uLCBDaGluYS4mI3hEO0FzaWFuIEZlZGVyYXRpb24gb2YgQURIRCwgQ2hp
bmE7IFBla2luZyBVbml2ZXJzaXR5IFNpeHRoIEhvc3BpdGFsL0luc3RpdHV0ZSBvZiBNZW50YWwg
SGVhbHRoLCBOYXRpb25hbCBDbGluaWNhbCBSZXNlYXJjaCBDZW50ZXIgZm9yIE1lbnRhbCBEaXNv
cmRlcnMgKFBla2luZyBVbml2ZXJzaXR5IFNpeHRoIEhvc3BpdGFsKSwgQmVpamluZywgQ2hpbmE7
IE5IQyBLZXkgTGFib3JhdG9yeSBvZiBNZW50YWwgSGVhbHRoIChQZWtpbmcgVW5pdmVyc2l0eSks
IEJlaWppbmcsIENoaW5hOyBUaGUgQ2hpbmVzZSBTb2NpZXR5IG9mIENoaWxkIGFuZCBBZG9sZXNj
ZW50IFBzeWNoaWF0cnksIENoaW5hOyBUaGUgQXNpYW4gU29jaWV0eSBmb3IgQ2hpbGQgYW5kIEFk
b2xlc2NlbnQgUHN5Y2hpYXRyeSBhbmQgQWxsaWVkIFByb2Zlc3Npb25zLCBDaGluYS4mI3hEO0Rl
cGFydG1lbnQgb2YgRmFtaWx5IE1lZGljaW5lLCBTYWNrbGVyIFNjaG9vbCBvZiBNZWRpY2luZSwg
VGVsIEF2aXYgVW5pdmVyc2l0eSwgVGVsIEF2aXYsIElzcmFlbDsgTGV1bWl0IEhlYWx0aCBTZXJ2
aWNlcywgVGVsIEF2aXYsIElzcmFlbDsgSXNyYWVsaSBTb2NpZXR5IG9mIEFESEQsIElzcmFlbDsg
SXNyYWVsaSBOYXRpb25hbCBEaWFiZXRlcyBDb3VuY2lsLCBJc3JhZWwuJiN4RDtXYXNoaW5ndG9u
IFVuaXZlcnNpdHksIFN0LiBMb3VpcywgTU8sIFVTQTsgTWlkd2VzdCBSZXNlYXJjaCBHcm91cCwg
U3QgQ2hhcmxlcywgTU8sIFVTQS4mI3hEO0ZlZGVyYWwgVW5pdmVyc2l0eSBvZiBSaW8gZGUgSmFu
ZWlybywgUmlvIGRlIEphbmVpcm8sIEJyYXppbDsgRCZhcG9zO09yIEluc3RpdHV0ZSBmb3IgUmVz
ZWFyY2ggYW5kIEVkdWNhdGlvbiwgUmlvIGRlIEphbmVpcm8sIEJyYXppbDsgQnJhemlsaWFuIEF0
dGVudGlvbiBEZWZpY2l0IEFzc29jaWF0aW9uIChBQkRBKSwgQnJhemlsLiYjeEQ7U2Nob29sIG9m
IFBoYXJtYWN5LCBVbml2ZXJzaXR5IENvbGxlZ2UgQ29yaywgQ29yaywgSXJlbGFuZC4mI3hEO1Vu
aXZlcnNpdHkgb2YgQnJpdGlzaCBDb2x1bWJpYSwgVmFuY291dmVyLCBCQywgQ2FuYWRhLiYjeEQ7
RGVwYXJ0bWVudHMgb2YgUHN5Y2hpYXRyeSwgUHN5Y2hvbG9neSwgUGVkaWF0cmljcywgQ2xpbmlj
YWwgJmFtcDsgVHJhbnNsYXRpb25hbCBTY2llbmNlLCBVbml2ZXJzaXR5IG9mIFBpdHRzYnVyZ2gs
IFBpdHRzYnVyZ2gsIFBBLCBVU0EuJiN4RDtDZW50ZXIgZm9yIEFESEQgUmVzZWFyY2gsIERlcGFy
dG1lbnQgb2YgUHN5Y2hpYXRyeSwgT3JlZ29uIEhlYWx0aCAmYW1wOyBTY2llbmNlIFVuaXZlcnNp
dHksIFBvcnRsYW5kLCBPUiwgVVNBLiYjeEQ7VW5pdmVyc2l0eSBvZiBNb250cGVsbGllciwgQ0hV
IE1vbnRwZWxsaWVyIFNhaW50IEVsb2ksIE1QRUEsIE1lZGljYWwgYW5kIFBzeWNob2xvZ2ljYWwg
VW5pdCBmb3IgQ2hpbGRyZW4gYW5kIEFkb2xlc2NlbnRzIChNUEVBKSwgTW9udHBlbGxpZXIsIEZy
YW5jZTsgSU5TRVJNIFUgMTAxOCBDRVNQLURldmVsb3BtZW50YWwgUHN5Y2hpYXRyeSwgRnJhbmNl
LiYjeEQ7Q2VudHJlIGZvciBDaGlsZCAmYW1wOyBBZG9sZXNjZW50IE1lbnRhbCBIZWFsdGgsIENv
bGxlZ2Ugb2YgTWVkaWNpbmUsIFVuaXZlcnNpdHkgb2YgSWJhZGFuLCBJYmFkYW4sIE5pZ2VyaWE7
IERlcGFydG1lbnQgb2YgQ2hpbGQgJmFtcDsgQWRvbGVzY2VudCBQc3ljaGlhdHJ5LCBVbml2ZXJz
aXR5IENvbGxlZ2UgSG9zcGl0YWwsIEliYWRhbiwgTmlnZXJpYS4mI3hEO0ZhY3VsZGFkZSBkZSBN
ZWRpY2luYSBGTVVTUCwgVW5pdmVyc2lkYWRlIGRlIFNhbyBQYXVsbywgU2FvIFBhdWxvLCBTUCwg
QnJhemlsLiYjeEQ7U2V5bW91ciBGb3ggU2Nob29sIG9mIEVkdWNhdGlvbiwgVGhlIEhlYnJldyBV
bml2ZXJzaXR5IG9mIEplcnVzYWxlbSwgSXNyYWVsOyBUaGUgSXNyYWVsaSBTb2NpZXR5IG9mIEFE
SEQgKElTQSksIElzcmFlbC4mI3hEO0JyYWluIE1pbmQgQ2VudHJlIE5lcGVhbiwgVW5pdmVyc2l0
eSBvZiBTeWRuZXksIFN5ZG5leSwgQXVzdHJhbGlhOyBBdXN0cmFsaWFuIEFESEQgUHJvZmVzc2lv
bmFscyBBc3NvY2lhdGlvbiAoQUFEUEEpLCBBdXN0cmFsaWEuJiN4RDtKYXdhaGFybGFsIEluc3Rp
dHV0ZSBvZiBQb3N0Z3JhZHVhdGUgTWVkaWNhbCBFZHVjYXRpb24gYW5kIFJlc2VhcmNoLCBQb25k
aWNoZXJyeSwgSW5kaWEuJiN4RDtVU0EuJiN4RDtEZXBhcnRtZW50IG9mIFBzeWNoaWF0cnksIFBz
eWNob3NvbWF0aWMgTWVkaWNpbmUgYW5kIFBzeWNob3RoZXJhcHksIFVuaXZlcnNpdHkgSG9zcGl0
YWwgRnJhbmtmdXJ0LCBGcmFua2Z1cnQgYW0gTWFpbiwgR2VybWFueTsgR2VybWFuIFBzeWNoaWF0
cmljIEFzc29jaWF0aW9uLCBHZXJtYW55LiYjeEQ7V29ybGQgRmVkZXJhdGlvbiBvZiBBREhELCBT
d2l0emVybGFuZDsgRGVwYXJ0bWVudCBvZiBDaGlsZCAmYW1wOyBBZG9sZXNjZW50IFBzeWNoaWF0
cnksIEluc3RpdHV0ZSBvZiBQc3ljaGlhdHJ5LCBQc3ljaG9sb2d5ICZhbXA7IE5ldXJvc2NpZW5j
ZXMsIEtpbmcmYXBvcztzIENvbGxlZ2UgTG9uZG9uLCBMb25kb24sIFVLOyBFdXJvcGVhbiBOZXR3
b3JrIGZvciBIeXBlcmtpbmV0aWMgRGlzb3JkZXJzIChFVU5FVEhZRElTKSwgR2VybWFueS4mI3hE
O1NjaG9vbCBvZiBQc3ljaG9sb2d5LCBTcGVlY2ggYW5kIEhlYXJpbmcsIFVuaXZlcnNpdHkgb2Yg
Q2FudGVyYnVyeSwgQ2hyaXN0Y2h1cmNoLCBOZXcgWmVhbGFuZC4mI3hEO0RlcGFydG1lbnQgb2Yg
Q2hpbGQgYW5kIEFkb2xlc2NlbnQgUHN5Y2hpYXRyeSwgUHN5Y2hvc29tYXRpY3MgYW5kIFBzeWNo
b3RoZXJhcHksIENlbnRlciBvZiBNZW50YWwgSGVhbHRoLCBVbml2ZXJzaXR5IEhvc3BpdGFsIFd1
cnpidXJnLCBXdXJ6YnVyZywgR2VybWFueTsgVGhlIEdlcm1hbiBBc3NvY2lhdGlvbiBvZiBDaGls
ZCBhbmQgQWRvbGVzY2VudCBQc3ljaGlhdHJ5IGFuZCBQc3ljaG90aGVyYXB5LCBHZXJtYW55OyBa
ZW50cmFsZXMtQURIUy1OZXR6LCBHZXJtYW55LiYjeEQ7RGVwYXJ0bWVudCBvZiBQc3ljaGlhdHJ5
LCBIb3NwaXRhbCBVbml2ZXJzaXRhcmkgVmFsbCBkJmFwb3M7SGVicm9uLCBCYXJjZWxvbmEsIENh
dGFsb25pYSwgU3BhaW47IEdyb3VwIG9mIFBzeWNoaWF0cnksIE1lbnRhbCBIZWFsdGggYW5kIEFk
ZGljdGlvbnMsIFZhbGwgZCZhcG9zO0hlYnJvbiBSZXNlYXJjaCBJbnN0aXR1dGUgKFZISVIpLCBC
YXJjZWxvbmEsIENhdGFsb25pYSwgU3BhaW47IEJpb21lZGljYWwgTmV0d29yayBSZXNlYXJjaCBD
ZW50cmUgb24gTWVudGFsIEhlYWx0aCAoQ0lCRVJTQU0pLCBVbml2ZXJzaXRhdCBBdXRvbm9tYSBk
ZSBCYXJjZWxvbmEsIEJhcmNlbG9uYSwgQ2F0YWxvbmlhLCBTcGFpbjsgRGVwYXJ0bWVudCBvZiBQ
c3ljaGlhdHJ5IGFuZCBGb3JlbnNpYyBNZWRpY2luZSwgVW5pdmVyc2l0YXQgQXV0b25vbWEgZGUg
QmFyY2Vsb25hLCBCYXJjZWxvbmEsIENhdGFsb25pYSwgU3BhaW47IE5ldXJvZGV2ZWxvcG1lbnRh
bCBEaXNvcmRlcnMgQWNyb3NzIExpZmVzcGFuIFNlY3Rpb24gb2YgRXVyb3BlYW4gUHN5Y2hpYXRy
aWMgQXNzb2NpYXRpb24sIEZyYW5jZTsgSW50ZXJuYXRpb25hbCBDb2xsYWJvcmF0aW9uIG9uIEFE
SEQgYW5kIFN1YnN0YW5jZSBBYnVzZSAoSUNBU0EpLCB0aGUgTmV0aGVybGFuZHM7IERJVkEgRm91
bmRhdGlvbiwgdGhlIE5ldGhlcmxhbmRzLiYjeEQ7UmFkYm91ZCBVbml2ZXJzaXR5IE1lZGljYWwg
Q2VudHJlLCBEb25kZXJzIEluc3RpdHV0ZSBmb3IgQnJhaW4sIENvZ25pdGlvbiwgYW5kIEJlaGF2
aW9yLCBEZXBhcnRtZW50IG9mIFBzeWNoaWF0cnksIE5pam1lZ2VuLCB0aGUgTmV0aGVybGFuZHM7
IEludGVybmF0aW9uYWwgQ29sbGFib3JhdGlvbiBvbiBBREhEIGFuZCBTdWJzdGFuY2UgQWJ1c2Ug
KElDQVNBKSwgTmlqbWVnZW4sIHRoZSBOZXRoZXJsYW5kcy4mI3hEO0JlaGF2aW91cmFsIFNjaWVu
Y2UgSW5zdGl0dXRlLCBSYWRib3VkIFVuaXZlcnNpdHksIE5pam1lZ2VuLCB0aGUgTmV0aGVybGFu
ZHMuJiN4RDtVbml2ZXJzaXR5IG9mIFN0ZWxsZW5ib3NjaCBCdXNpbmVzcyBTY2hvb2wsIENhcGUg
VG93biwgU291dGggQWZyaWNhOyBTb3V0aCBBZnJpY2FuIFNwZWNpYWwgSW50ZXJlc3QgR3JvdXAg
Zm9yIEFkdWx0IEFESEQsIFNvdXRoIEFmcmljYTsgVGhlIFNvdXRoIEFmcmljYW4gU29jaWV0eSBv
ZiBQc3ljaGlhdHJpc3RzL1BzeWNoaWF0cnkgTWFuYWdlbWVudCBHcm91cCBNYW5hZ2VtZW50IEd1
aWRlbGluZXMgZm9yIEFESEQsIFNvdXRoIEFmcmljYTsgV29ybGQgRmVkZXJhdGlvbiBvZiBCaW9s
b2dpY2FsIFBzeWNoaWF0cnksIEdlcm1hbnk7IEFtZXJpY2FuIFBzeWNoaWF0cmljIEFzc29jaWF0
aW9uLCBVU0E7IEFzc29jaWF0aW9uIGZvciBOZXVyb1BzeWNob0Vjb25vbWljcywgVVNBLiYjeEQ7
RGVwYXJ0bWVudCBvZiBQc3ljaGlhdHJ5IGFuZCBCZWhhdmlvcmFsIFNjaWVuY2VzIGFuZCB0aGUg
TUlORCBJbnN0aXR1dGUsIFVuaXZlcnNpdHkgb2YgQ2FsaWZvcm5pYSwgRGF2aXMsIFNhY3JhbWVu
dG8sIENBLCBVU0EuJiN4RDtUb3Bpd2FsYSBOYXRpb25hbCBNZWRpY2FsIENvbGxlZ2UgJmFtcDsg
QllMIE5haXIgQ2guIEhvc3BpdGFsLCBNdW1iYWksIEluZGlhLiYjeEQ7VGhlIFp1Y2tlciBTY2hv
b2wgb2YgTWVkaWNpbmUgYXQgSG9mc3RyYS1Ob3J0aHdlbGwsIE5vcnRod2VsbCBIZWFsdGgsIEhl
bXN0ZWFkLCBOWSwgVVNBOyBDaGlsZHJlbiBhbmQgQWR1bHRzIHdpdGggQXR0ZW50aW9uLURlZmlj
aXQvSHlwZXJhY3Rpdml0eSBEaXNvcmRlciAoQ0hBREQpLCBVU0E7IEFtZXJpY2FuIFByb2Zlc3Np
b25hbCBTb2NpZXR5IG9mIEFESEQgYW5kIFJlbGF0ZWQgRGlzb3JkZXJzIChBUFNBUkQpLCBVU0E7
IE5hdGlvbmFsIENlbnRlciBmb3IgQ2hpbGRyZW4gd2l0aCBMZWFybmluZyBEaXNhYmlsaXRpZXMg
KE5DTEQpLCBVU0EuJiN4RDtEZXBhcnRtZW50IG9mIENoaWxkIGFuZCBBZG9sZXNjZW50IFBzeWNo
aWF0cnksIEluc3RpdHV0ZSBvZiBQc3ljaGlhdHJ5LCBQc3ljaG9sb2d5ICZhbXA7IE5ldXJvc2Np
ZW5jZSwgS2luZyZhcG9zO3MgQ29sbGVnZSBMb25kb24sIExvbmRvbiwgVUs7IERlcGFydG1lbnQg
b2YgQ2hpbGQgJmFtcDsgQWRvbGVzY2VudCBQc3ljaGlhdHJ5LCBBYXJodXMgVW5pdmVyc2l0eSwg
QWFyaHVzLCBEZW5tYXJrLiYjeEQ7QW1lcmljYW4gUHJvZmVzc2lvbmFsIFNvY2lldHkgb2YgQURI
RCBhbmQgUmVsYXRlZCBEaXNvcmRlcnMgKEFQU0FSRCksIFVTQTsgRXVyb3BlYW4gTmV0d29yayBm
b3IgSHlwZXJraW5ldGljIERpc29yZGVycyAoRVVORVRIWURJUyksIEdlcm1hbnk7IExvdWlzIEEu
IEZhaWxsYWNlIE1ELCBEZXBhcnRtZW50IG9mIFBzeWNoaWF0cnkgYW5kIEJlaGF2aW9yYWwgU2Np
ZW5jZXMsIFVuaXZlcnNpdHkgb2YgVGV4YXMgSGVhbHRoIFNjaWVuY2UgQ2VudGVyIGF0IEhvdXN0
b24sIEhvdXN0b24sIFRYLCBVU0EuJiN4RDtVbml2ZXJzaXR5IG9mIFp1cmljaCwgQ0gsIFN3aXR6
ZXJsYW5kOyBVbml2ZXJzaXR5IG9mIEJhc2VsLCBDSCwgU3dpdHplcmxhbmQ7IFVuaXZlcnNpdHkg
b2YgU291dGhlcm4gRGVubWFyaywgT2RlbnNlLCBEZW5tYXJrOyBDZW50cmUgb2YgQ2hpbGQgYW5k
IEFkb2xlc2NlbnQgTWVudGFsIEhlYWx0aCwgQ29wZW5oYWdlbiwgRGVubWFyay4mI3hEO0RlcGFy
dG1lbnQgb2YgUGVkaWF0cmljcywgVW5pdmVyc2l0eSBvZiBDYWxpZm9ybmlhIElydmluZSwgSXJ2
aW5lLCBDQSwgVVNBLiYjeEQ7RGl2aXNpb24gb2YgUHN5Y2hvbG9naWNhbCBNZWRpY2luZSBhbmQg
Q2xpbmljYWwgTmV1cm9zY2llbmNlcywgTVJDIENlbnRyZSBmb3IgTmV1cm9wc3ljaGlhdHJpYyBH
ZW5ldGljcyBhbmQgR2Vub21pY3MsIENhcmRpZmYgVW5pdmVyc2l0eSBTY2hvb2wgb2YgTWVkaWNp
bmUsIFdhbGVzLCBVSy4mI3hEO0h1bWFuIERldmVsb3BtZW50YWwgTmV1cm9iaW9sb2d5IFVuaXQs
IE9raW5hd2EgSW5zdGl0dXRlIG9mIFNjaWVuY2UgYW5kIFRlY2hub2xvZ3kgR3JhZHVhdGUgVW5p
dmVyc2l0eSwgT2tpbmF3YSwgSmFwYW4uJiN4RDtIb2dlc2Nob29sIHZhbiBVdHJlY2h0L1VuaXZl
cnNpdHkgb2YgQXBwbGllZCBTY2llbmNlcywgVXRyZWNodCwgdGhlIE5ldGhlcmxhbmRzLiYjeEQ7
QW1zdGVyZGFtIFVuaXZlcnNpdHkgTWVkaWNhbCBDZW50ZXJzLCBBY2FkZW1pYyBNZWRpY2FsIENl
bnRlciwgQW1zdGVyZGFtLCB0aGUgTmV0aGVybGFuZHMuJiN4RDtQc3ljaG9sb2d5IGFuZCBFZHVj
YXRpb25hbCBTY2llbmNlcywgS1UgTGV1dmVuLCBMZXV2ZW4sIEJlbGdpdW07IEV1cm9wZWFuIEFE
SEQgR3VpZGVsaW5lcyBHcm91cCwgR2VybWFueS4mI3hEO1VuaXZlcnNpdHkgb2YgdGhlIEZyZWUg
U3RhdGUsIEJsb2VtZm9udGVpbiwgU291dGggQWZyaWNhLiYjeEQ7VW5pdmVyc2l0eSBvZiBUb3Jp
bm8sIFRvcmlubywgSXRhbHk7IEpvaG5zIEhvcGtpbnMgVW5pdmVyc2l0eSBTY2hvb2wgb2YgUHVi
bGljIEhlYWx0aCwgQmFsdGltb3JlLCBNRCwgVVNBLiYjeEQ7RGVwYXJ0bWVudCBvZiBDaGlsZCBh
bmQgQWRvbGVzY2VudCBQc3ljaGlhdHJ5IGFuZCBQc3ljaG90aGVyYXB5LCBVbml2ZXJzaXR5IEhv
c3BpdGFsIG9mIFBzeWNoaWF0cnkgWnVyaWNoLCBVbml2ZXJzaXR5IG9mIFp1cmljaCwgWnVyaWNo
LCBTd2l0emVybGFuZC48L2F1dGgtYWRkcmVzcz48dGl0bGVzPjx0aXRsZT5UaGUgV29ybGQgRmVk
ZXJhdGlvbiBvZiBBREhEIEludGVybmF0aW9uYWwgQ29uc2Vuc3VzIFN0YXRlbWVudDogMjA4IEV2
aWRlbmNlLWJhc2VkIGNvbmNsdXNpb25zIGFib3V0IHRoZSBkaXNvcmRlcjwvdGl0bGU+PHNlY29u
ZGFyeS10aXRsZT5OZXVyb3NjaSBCaW9iZWhhdiBSZXY8L3NlY29uZGFyeS10aXRsZT48L3RpdGxl
cz48cGVyaW9kaWNhbD48ZnVsbC10aXRsZT5OZXVyb3NjaSBCaW9iZWhhdiBSZXY8L2Z1bGwtdGl0
bGU+PC9wZXJpb2RpY2FsPjxwYWdlcz43ODktODE4PC9wYWdlcz48dm9sdW1lPjEyODwvdm9sdW1l
PjxlZGl0aW9uPjIwMjEwMjA0PC9lZGl0aW9uPjxrZXl3b3Jkcz48a2V5d29yZD4qQXR0ZW50aW9u
IERlZmljaXQgRGlzb3JkZXIgd2l0aCBIeXBlcmFjdGl2aXR5L3RoZXJhcHk8L2tleXdvcmQ+PGtl
eXdvcmQ+SHVtYW5zPC9rZXl3b3JkPjxrZXl3b3JkPk5ldHdvcmsgTWV0YS1BbmFseXNpczwva2V5
d29yZD48a2V5d29yZD5QdWJsaWNhdGlvbiBCaWFzPC9rZXl3b3JkPjxrZXl3b3JkPkFkaGQ8L2tl
eXdvcmQ+PGtleXdvcmQ+QnJhaW48L2tleXdvcmQ+PGtleXdvcmQ+Q291cnNlPC9rZXl3b3JkPjxr
ZXl3b3JkPkRpYWdub3Npczwva2V5d29yZD48a2V5d29yZD5HZW5ldGljczwva2V5d29yZD48a2V5
d29yZD5PdXRjb21lPC9rZXl3b3JkPjxrZXl3b3JkPlRyZWF0bWVudDwva2V5d29yZD48L2tleXdv
cmRzPjxkYXRlcz48eWVhcj4yMDIxPC95ZWFyPjxwdWItZGF0ZXM+PGRhdGU+U2VwPC9kYXRlPjwv
cHViLWRhdGVzPjwvZGF0ZXM+PGlzYm4+MTg3My03NTI4IChFbGVjdHJvbmljKSYjeEQ7MDE0OS03
NjM0IChQcmludCkmI3hEOzAxNDktNzYzNCAoTGlua2luZyk8L2lzYm4+PGFjY2Vzc2lvbi1udW0+
MzM1NDk3Mzk8L2FjY2Vzc2lvbi1udW0+PHVybHM+PHJlbGF0ZWQtdXJscz48dXJsPmh0dHBzOi8v
d3d3Lm5jYmkubmxtLm5paC5nb3YvcHVibWVkLzMzNTQ5NzM5PC91cmw+PC9yZWxhdGVkLXVybHM+
PC91cmxzPjxjdXN0b20yPlBNQzgzMjg5MzM8L2N1c3RvbTI+PGVsZWN0cm9uaWMtcmVzb3VyY2Ut
bnVtPjEwLjEwMTYvai5uZXViaW9yZXYuMjAyMS4wMS4wMjI8L2VsZWN0cm9uaWMtcmVzb3VyY2Ut
bnVtPjxyZW1vdGUtZGF0YWJhc2UtbmFtZT5NZWRsaW5lPC9yZW1vdGUtZGF0YWJhc2UtbmFtZT48
cmVtb3RlLWRhdGFiYXNlLXByb3ZpZGVyPk5MTTwvcmVtb3RlLWRhdGFiYXNlLXByb3ZpZGVyPjwv
cmVjb3JkPjwvQ2l0ZT48L0VuZE5vdGU+AG==
</w:fldData>
        </w:fldChar>
      </w:r>
      <w:r w:rsidR="005A2DA6" w:rsidRPr="003604A7">
        <w:rPr>
          <w:rFonts w:cstheme="minorHAnsi"/>
          <w:color w:val="000000" w:themeColor="text1"/>
          <w:shd w:val="clear" w:color="auto" w:fill="FFFFFF"/>
          <w:lang w:val="en-US"/>
        </w:rPr>
        <w:instrText xml:space="preserve"> ADDIN EN.CITE </w:instrText>
      </w:r>
      <w:r w:rsidR="005A2DA6" w:rsidRPr="003604A7">
        <w:rPr>
          <w:rFonts w:cstheme="minorHAnsi"/>
          <w:color w:val="000000" w:themeColor="text1"/>
          <w:shd w:val="clear" w:color="auto" w:fill="FFFFFF"/>
          <w:lang w:val="en-US"/>
        </w:rPr>
        <w:fldChar w:fldCharType="begin">
          <w:fldData xml:space="preserve">PEVuZE5vdGU+PENpdGU+PEF1dGhvcj5Db3J0ZXNlPC9BdXRob3I+PFllYXI+MjAxODwvWWVhcj48
UmVjTnVtPjEzMjwvUmVjTnVtPjxEaXNwbGF5VGV4dD4oQ29ydGVzZSBldCBhbCAyMDE4LCBGYXJh
b25lIGV0IGFsIDIwMjEpPC9EaXNwbGF5VGV4dD48cmVjb3JkPjxyZWMtbnVtYmVyPjEzMjwvcmVj
LW51bWJlcj48Zm9yZWlnbi1rZXlzPjxrZXkgYXBwPSJFTiIgZGItaWQ9Inh3OXYwMDI1YjkyZHRs
ZXByMmF2NXc5dTBkMjByeHQ1ZnYwYSIgdGltZXN0YW1wPSIxNzE0MDM3NzExIj4xMzI8L2tleT48
L2ZvcmVpZ24ta2V5cz48cmVmLXR5cGUgbmFtZT0iSm91cm5hbCBBcnRpY2xlIj4xNzwvcmVmLXR5
cGU+PGNvbnRyaWJ1dG9ycz48YXV0aG9ycz48YXV0aG9yPkNvcnRlc2UsIFMuPC9hdXRob3I+PGF1
dGhvcj5BZGFtbywgTi48L2F1dGhvcj48YXV0aG9yPkRlbCBHaW92YW5lLCBDLjwvYXV0aG9yPjxh
dXRob3I+TW9oci1KZW5zZW4sIEMuPC9hdXRob3I+PGF1dGhvcj5IYXllcywgQS4gSi48L2F1dGhv
cj48YXV0aG9yPkNhcnVjY2ksIFMuPC9hdXRob3I+PGF1dGhvcj5BdGtpbnNvbiwgTC4gWi48L2F1
dGhvcj48YXV0aG9yPlRlc3NhcmksIEwuPC9hdXRob3I+PGF1dGhvcj5CYW5hc2NoZXdza2ksIFQu
PC9hdXRob3I+PGF1dGhvcj5Db2doaWxsLCBELjwvYXV0aG9yPjxhdXRob3I+SG9sbGlzLCBDLjwv
YXV0aG9yPjxhdXRob3I+U2ltb25vZmYsIEUuPC9hdXRob3I+PGF1dGhvcj5adWRkYXMsIEEuPC9h
dXRob3I+PGF1dGhvcj5CYXJidWksIEMuPC9hdXRob3I+PGF1dGhvcj5QdXJnYXRvLCBNLjwvYXV0
aG9yPjxhdXRob3I+U3RlaW5oYXVzZW4sIEguIEMuPC9hdXRob3I+PGF1dGhvcj5TaG9rcmFuZWgs
IEYuPC9hdXRob3I+PGF1dGhvcj5YaWEsIEouPC9hdXRob3I+PGF1dGhvcj5DaXByaWFuaSwgQS48
L2F1dGhvcj48L2F1dGhvcnM+PC9jb250cmlidXRvcnM+PGF1dGgtYWRkcmVzcz5DZW50ZXIgZm9y
IElubm92YXRpb24gaW4gTWVudGFsIEhlYWx0aCwgQWNhZGVtaWMgVW5pdCBvZiBQc3ljaG9sb2d5
LCBhbmQgQ2xpbmljYWwgYW5kIEV4cGVyaW1lbnRhbCBTY2llbmNlcyAoQ05TIGFuZCBQc3ljaGlh
dHJ5KSwgRmFjdWx0eSBvZiBNZWRpY2luZSwgVW5pdmVyc2l0eSBvZiBTb3V0aGFtcHRvbiwgU291
dGhhbXB0b24sIFVLOyBTb2xlbnQgTkhTIFRydXN0LCBTb3V0aGFtcHRvbiwgVUs7IE5ldyBZb3Jr
IFVuaXZlcnNpdHkgQ2hpbGQgU3R1ZHkgQ2VudGVyLCBOZXcgWW9yaywgTlksIFVTQTsgRGl2aXNp
b24gb2YgUHN5Y2hpYXRyeSBhbmQgQXBwbGllZCBQc3ljaG9sb2d5LCBTY2hvb2wgb2YgTWVkaWNp
bmUsIFVuaXZlcnNpdHkgb2YgTm90dGluZ2hhbSwgTm90dGluZ2hhbSwgVUsuJiN4RDtEZXBhcnRt
ZW50IG9mIENoaWxkIGFuZCBBZG9sZXNjZW50IFBzeWNoaWF0cnksIEtpbmcmYXBvcztzIENvbGxl
Z2UgTG9uZG9uLCBhbmQgSW5zdGl0dXRlIG9mIFBzeWNoaWF0cnksIFBzeWNob2xvZ3kgYW5kIE5l
dXJvc2NpZW5jZSwgYW5kIE5hdGlvbmFsIEluc3RpdHV0ZSBmb3IgSGVhbHRoIFJlc2VhcmNoIChO
SUhSKSBNYXVkc2xleSBCaW9tZWRpY2FsIFJlc2VhcmNoIENlbnRyZSwgTG9uZG9uLCBVSy4mI3hE
O0luc3RpdHV0ZSBvZiBQcmltYXJ5IEhlYWx0aCBDYXJlLCBVbml2ZXJzaXR5IG9mIEJlcm4sIFN3
aXR6ZXJsYW5kLiYjeEQ7RGVwYXJ0bWVudCBvZiBDaGlsZCBhbmQgQWRvbGVzY2VudCBQc3ljaGlh
dHJ5LCBBYWxib3JnIFBzeWNoaWF0cmljIEhvc3BpdGFsLCBBYWxib3JnIFVuaXZlcnNpdHkgSG9z
cGl0YWwsIEFhbGJvcmcsIERlbm1hcmsuJiN4RDtEZXBhcnRtZW50IG9mIFBzeWNoaWF0cnksIFVu
aXZlcnNpdHkgb2YgT3hmb3JkLCBhbmQgT3hmb3JkIEhlYWx0aCBOSFMgRm91bmRhdGlvbiBUcnVz
dCwgV2FybmVmb3JkIEhvc3BpdGFsLCBPeGZvcmQsIFVLLiYjeEQ7Q2hpbGQgYW5kIEFkb2xlc2Nl
bnQgTmV1cm9wc3ljaGlhdHJ5IFVuaXQsIERlcGFydG1lbnQgb2YgQmlvbWVkaWNhbCBTY2llbmNl
cywgVW5pdmVyc2l0eSBvZiBDYWdsaWFyaSBhbmQgJnF1b3Q7QSBDYW8mcXVvdDsgUGFlZGlhdHJp
YyBIb3NwaXRhbCwgJnF1b3Q7RyBCcm90enUmcXVvdDsgSG9zcGl0YWwgVHJ1c3QsIENhZ2xpYXJp
LCBJdGFseS4mI3hEO0RlcGFydG1lbnQgb2YgQ2hpbGQgYW5kIEFkb2xlc2NlbnQgUHN5Y2hpYXRy
eSBhbmQgUHN5Y2hvdGhlcmFweSwgQm9semFubywgSXRhbHkuJiN4RDtEZXBhcnRtZW50IG9mIENo
aWxkIGFuZCBBZG9sZXNjZW50IFBzeWNoaWF0cnkgYW5kIFBzeWNob3RoZXJhcHksIENlbnRyYWwg
SW5zdGl0dXRlIG9mIE1lbnRhbCBIZWFsdGgsIE1lZGljYWwgRmFjdWx0eSBNYW5uaGVpbSBhbmQg
VW5pdmVyc2l0eSBvZiBIZWlkZWxiZXJnLCBNYW5uaGVpbSwgR2VybWFueS4mI3hEO0RlcGFydG1l
bnRzIG9mIFBhZWRpYXRyaWNzIGFuZCBQc3ljaGlhdHJ5LCBGYWN1bHR5IG9mIE1lZGljaW5lLCBE
ZW50aXN0cnkgYW5kIEhlYWx0aCBTY2llbmNlcywgVW5pdmVyc2l0eSBvZiBNZWxib3VybmUsIE1l
bGJvdXJuZSwgVmljLCBBdXN0cmFsaWE7IERpdmlzaW9uIG9mIE5ldXJvc2NpZW5jZSwgTmluZXdl
bGxzIEhvc3BpdGFsIGFuZCBNZWRpY2FsIFNjaG9vbCwgVW5pdmVyc2l0eSBvZiBEdW5kZWUsIER1
bmRlZSwgVUs7IE11cmRvY2ggQ2hpbGRyZW5zJmFwb3M7IFJlc2VhcmNoIEluc3RpdHV0ZSwgTWVs
Ym91cm5lLCBWaWMsIEF1c3RyYWxpYS4mI3hEO0RpdmlzaW9uIG9mIFBzeWNoaWF0cnkgYW5kIEFw
cGxpZWQgUHN5Y2hvbG9neSwgU2Nob29sIG9mIE1lZGljaW5lLCBVbml2ZXJzaXR5IG9mIE5vdHRp
bmdoYW0sIE5vdHRpbmdoYW0sIFVLOyBOSUhSIE5vdHRpbmdoYW0gQmlvbWVkaWNhbCBSZXNlYXJj
aCBDZW50cmUsIE5JSFIgTWluZFRlY2ggTWVkVGVjaCBhbmQgSW4tdml0cm8gRGlhZ25vc3RpYyBD
b29wZXJhdGl2ZSwgYW5kIENlbnRyZSBmb3IgQURIRCBhbmQgTmV1cm9kZXZlbG9wbWVudGFsIERp
c29yZGVycyBBY3Jvc3MgdGhlIExpZmVzcGFuIChDQU5EQUwpLCBJbnN0aXR1dGUgb2YgTWVudGFs
IEhlYWx0aCwgVW5pdmVyc2l0eSBvZiBOb3R0aW5naGFtLCBOb3R0aW5naGFtLCBVSy4mI3hEO1dI
TyBDb2xsYWJvcmF0aW5nIENlbnRyZSBmb3IgUmVzZWFyY2ggYW5kIFRyYWluaW5nIGluIE1lbnRh
bCBIZWFsdGggYW5kIFNlcnZpY2UgRXZhbHVhdGlvbiwgRGVwYXJ0bWVudCBvZiBOZXVyb3NjaWVu
Y2UsIEJpb21lZGljaW5lLCBhbmQgTW92ZW1lbnQgU2NpZW5jZXMsIFNlY3Rpb24gb2YgUHN5Y2hp
YXRyeSwgVW5pdmVyc2l0eSBvZiBWZXJvbmEsIFZlcm9uYSwgSXRhbHkuJiN4RDtEZXBhcnRtZW50
IG9mIENoaWxkIGFuZCBBZG9sZXNjZW50IFBzeWNoaWF0cnksIFBzeWNoaWF0cmljIFVuaXZlcnNp
dHkgQ2xpbmljIFp1cmljaCwgWnVyaWNoLCBTd2l0emVybGFuZDsgQ2xpbmljYWwgUHN5Y2hvbG9n
eSBhbmQgRXBpZGVtaW9sb2d5LCBEZXBhcnRtZW50IG9mIFBzeWNob2xvZ3ksIFVuaXZlcnNpdHkg
b2YgQmFzZWwsIEJhc2VsLCBTd2l0emVybGFuZDsgQ2hpbGQgYW5kIEFkb2xlc2NlbnQgTWVudGFs
IEhlYWx0aCBDZW50cmUsIENhcGl0YWwgUmVnaW9uIFBzeWNoaWF0cnksIENvcGVuaGFnZW4sIERl
bm1hcms7IERlcGFydG1lbnQgb2YgQ2hpbGQgYW5kIEFkb2xlc2NlbnQgUHN5Y2hpYXRyeSwgVW5p
dmVyc2l0eSBvZiBTb3V0aGVybiBEZW5tYXJrLCBPZGVuc2UsIERlbm1hcmsuJiN4RDtDb2NocmFu
ZSBTY2hpem9waHJlbmlhIEdyb3VwLCBEaXZpc2lvbiBvZiBQc3ljaGlhdHJ5IGFuZCBDbGluaWNh
bCBQc3ljaG9sb2d5LCBTY2hvb2wgb2YgTWVkaWNpbmUsIFVuaXZlcnNpdHkgb2YgTm90dGluZ2hh
bSwgTm90dGluZ2hhbSwgVUs7IFJlc2VhcmNoIENlbnRlciBmb3IgTW9kZWxpbmcgaW4gSGVhbHRo
LCBJbnN0aXR1dGUgZm9yIEZ1dHVyZSBTdHVkaWVzIGluIEhlYWx0aCwgS2VybWFuIFVuaXZlcnNp
dHkgb2YgTWVkaWNhbCBTY2llbmNlcywgS2VybWFuLCBJcmFuLiYjeEQ7U3lzdGVtYXRpYyBSZXZp
ZXcgU29sdXRpb25zLCBhbmQgTm90dGluZ2hhbSBIZWFsdGggQ2hpbmEsIFVuaXZlcnNpdHkgb2Yg
Tm90dGluZ2hhbSwgTmluZ2JvLCBDaGluYS4mI3hEO0RlcGFydG1lbnQgb2YgUHN5Y2hpYXRyeSwg
VW5pdmVyc2l0eSBvZiBPeGZvcmQsIGFuZCBPeGZvcmQgSGVhbHRoIE5IUyBGb3VuZGF0aW9uIFRy
dXN0LCBXYXJuZWZvcmQgSG9zcGl0YWwsIE94Zm9yZCwgVUsuIEVsZWN0cm9uaWMgYWRkcmVzczog
YW5kcmVhLmNpcHJpYW5pQHBzeWNoLm94LmFjLnVrLjwvYXV0aC1hZGRyZXNzPjx0aXRsZXM+PHRp
dGxlPkNvbXBhcmF0aXZlIGVmZmljYWN5IGFuZCB0b2xlcmFiaWxpdHkgb2YgbWVkaWNhdGlvbnMg
Zm9yIGF0dGVudGlvbi1kZWZpY2l0IGh5cGVyYWN0aXZpdHkgZGlzb3JkZXIgaW4gY2hpbGRyZW4s
IGFkb2xlc2NlbnRzLCBhbmQgYWR1bHRzOiBhIHN5c3RlbWF0aWMgcmV2aWV3IGFuZCBuZXR3b3Jr
IG1ldGEtYW5hbHlzaXM8L3RpdGxlPjxzZWNvbmRhcnktdGl0bGU+TGFuY2V0IFBzeWNoaWF0cnk8
L3NlY29uZGFyeS10aXRsZT48L3RpdGxlcz48cGVyaW9kaWNhbD48ZnVsbC10aXRsZT5MYW5jZXQg
UHN5Y2hpYXRyeTwvZnVsbC10aXRsZT48L3BlcmlvZGljYWw+PHBhZ2VzPjcyNy03Mzg8L3BhZ2Vz
Pjx2b2x1bWU+NTwvdm9sdW1lPjxudW1iZXI+OTwvbnVtYmVyPjxlZGl0aW9uPjIwMTgwODA3PC9l
ZGl0aW9uPjxrZXl3b3Jkcz48a2V5d29yZD5BZG9sZXNjZW50PC9rZXl3b3JkPjxrZXl3b3JkPkFk
cmVuZXJnaWMgYWxwaGEtMiBSZWNlcHRvciBBZ29uaXN0cy8qdGhlcmFwZXV0aWMgdXNlPC9rZXl3
b3JkPjxrZXl3b3JkPkFkdWx0PC9rZXl3b3JkPjxrZXl3b3JkPkF0dGVudGlvbiBEZWZpY2l0IERp
c29yZGVyIHdpdGggSHlwZXJhY3Rpdml0eS8qZHJ1ZyB0aGVyYXB5PC9rZXl3b3JkPjxrZXl3b3Jk
PkJ1cHJvcGlvbi8qdGhlcmFwZXV0aWMgdXNlPC9rZXl3b3JkPjxrZXl3b3JkPkNlbnRyYWwgTmVy
dm91cyBTeXN0ZW0gU3RpbXVsYW50cy8qdGhlcmFwZXV0aWMgdXNlPC9rZXl3b3JkPjxrZXl3b3Jk
PkNoaWxkPC9rZXl3b3JkPjxrZXl3b3JkPkNsb25pZGluZS8qdGhlcmFwZXV0aWMgdXNlPC9rZXl3
b3JkPjxrZXl3b3JkPkRvc2UtUmVzcG9uc2UgUmVsYXRpb25zaGlwLCBEcnVnPC9rZXl3b3JkPjxr
ZXl3b3JkPkh1bWFuczwva2V5d29yZD48a2V5d29yZD5NZXRoeWxwaGVuaWRhdGUvKnRoZXJhcGV1
dGljIHVzZTwva2V5d29yZD48a2V5d29yZD5OZXR3b3JrIE1ldGEtQW5hbHlzaXM8L2tleXdvcmQ+
PGtleXdvcmQ+UmFuZG9taXplZCBDb250cm9sbGVkIFRyaWFscyBhcyBUb3BpYzwva2V5d29yZD48
L2tleXdvcmRzPjxkYXRlcz48eWVhcj4yMDE4PC95ZWFyPjxwdWItZGF0ZXM+PGRhdGU+U2VwPC9k
YXRlPjwvcHViLWRhdGVzPjwvZGF0ZXM+PGlzYm4+MjIxNS0wMzc0IChFbGVjdHJvbmljKSYjeEQ7
MjIxNS0wMzY2IChQcmludCkmI3hEOzIyMTUtMDM2NiAoTGlua2luZyk8L2lzYm4+PGFjY2Vzc2lv
bi1udW0+MzAwOTczOTA8L2FjY2Vzc2lvbi1udW0+PHVybHM+PHJlbGF0ZWQtdXJscz48dXJsPmh0
dHBzOi8vd3d3Lm5jYmkubmxtLm5paC5nb3YvcHVibWVkLzMwMDk3MzkwPC91cmw+PC9yZWxhdGVk
LXVybHM+PC91cmxzPjxjdXN0b20yPlBNQzYxMDkxMDc8L2N1c3RvbTI+PGVsZWN0cm9uaWMtcmVz
b3VyY2UtbnVtPjEwLjEwMTYvUzIyMTUtMDM2NigxOCkzMDI2OS00PC9lbGVjdHJvbmljLXJlc291
cmNlLW51bT48cmVtb3RlLWRhdGFiYXNlLW5hbWU+TWVkbGluZTwvcmVtb3RlLWRhdGFiYXNlLW5h
bWU+PHJlbW90ZS1kYXRhYmFzZS1wcm92aWRlcj5OTE08L3JlbW90ZS1kYXRhYmFzZS1wcm92aWRl
cj48L3JlY29yZD48L0NpdGU+PENpdGU+PEF1dGhvcj5GYXJhb25lPC9BdXRob3I+PFllYXI+MjAy
MTwvWWVhcj48UmVjTnVtPjQ0PC9SZWNOdW0+PHJlY29yZD48cmVjLW51bWJlcj40NDwvcmVjLW51
bWJlcj48Zm9yZWlnbi1rZXlzPjxrZXkgYXBwPSJFTiIgZGItaWQ9Inh3OXYwMDI1YjkyZHRsZXBy
MmF2NXc5dTBkMjByeHQ1ZnYwYSIgdGltZXN0YW1wPSIxNzEwNzU2ODU3Ij40NDwva2V5PjwvZm9y
ZWlnbi1rZXlzPjxyZWYtdHlwZSBuYW1lPSJKb3VybmFsIEFydGljbGUiPjE3PC9yZWYtdHlwZT48
Y29udHJpYnV0b3JzPjxhdXRob3JzPjxhdXRob3I+RmFyYW9uZSwgUy4gVi48L2F1dGhvcj48YXV0
aG9yPkJhbmFzY2hld3NraSwgVC48L2F1dGhvcj48YXV0aG9yPkNvZ2hpbGwsIEQuPC9hdXRob3I+
PGF1dGhvcj5aaGVuZywgWS48L2F1dGhvcj48YXV0aG9yPkJpZWRlcm1hbiwgSi48L2F1dGhvcj48
YXV0aG9yPkJlbGxncm92ZSwgTS4gQS48L2F1dGhvcj48YXV0aG9yPk5ld2Nvcm4sIEouIEguPC9h
dXRob3I+PGF1dGhvcj5HaWduYWMsIE0uPC9hdXRob3I+PGF1dGhvcj5BbCBTYXVkLCBOLiBNLjwv
YXV0aG9yPjxhdXRob3I+TWFub3IsIEkuPC9hdXRob3I+PGF1dGhvcj5Sb2hkZSwgTC4gQS48L2F1
dGhvcj48YXV0aG9yPllhbmcsIEwuPC9hdXRob3I+PGF1dGhvcj5Db3J0ZXNlLCBTLjwvYXV0aG9y
PjxhdXRob3I+QWxtYWdvciwgRC48L2F1dGhvcj48YXV0aG9yPlN0ZWluLCBNLiBBLjwvYXV0aG9y
PjxhdXRob3I+QWxiYXR0aSwgVC4gSC48L2F1dGhvcj48YXV0aG9yPkFsam91ZGksIEguIEYuPC9h
dXRob3I+PGF1dGhvcj5BbHFhaHRhbmksIE0uIE0uIEouPC9hdXRob3I+PGF1dGhvcj5Bc2hlcnNv
biwgUC48L2F1dGhvcj48YXV0aG9yPkF0d29saSwgTC48L2F1dGhvcj48YXV0aG9yPkJvbHRlLCBT
LjwvYXV0aG9yPjxhdXRob3I+QnVpdGVsYWFyLCBKLiBLLjwvYXV0aG9yPjxhdXRob3I+Q3J1bmVs
bGUsIEMuIEwuPC9hdXRob3I+PGF1dGhvcj5EYWxleSwgRC48L2F1dGhvcj48YXV0aG9yPkRhbHNn
YWFyZCwgUy48L2F1dGhvcj48YXV0aG9yPkRvcGZuZXIsIE0uPC9hdXRob3I+PGF1dGhvcj5Fc3Bp
bmV0LCBTLjwvYXV0aG9yPjxhdXRob3I+Rml0emdlcmFsZCwgTS48L2F1dGhvcj48YXV0aG9yPkZy
YW5rZSwgQi48L2F1dGhvcj48YXV0aG9yPkdlcmxhY2gsIE0uPC9hdXRob3I+PGF1dGhvcj5IYWF2
aWssIEouPC9hdXRob3I+PGF1dGhvcj5IYXJ0bWFuLCBDLiBBLjwvYXV0aG9yPjxhdXRob3I+SGFy
dHVuZywgQy4gTS48L2F1dGhvcj48YXV0aG9yPkhpbnNoYXcsIFMuIFAuPC9hdXRob3I+PGF1dGhv
cj5Ib2Vrc3RyYSwgUC4gSi48L2F1dGhvcj48YXV0aG9yPkhvbGxpcywgQy48L2F1dGhvcj48YXV0
aG9yPktvbGxpbnMsIFMuIEguPC9hdXRob3I+PGF1dGhvcj5TYW5kcmEgS29vaWosIEouIEouPC9h
dXRob3I+PGF1dGhvcj5LdW50c2ksIEouPC9hdXRob3I+PGF1dGhvcj5MYXJzc29uLCBILjwvYXV0
aG9yPjxhdXRob3I+TGksIFQuPC9hdXRob3I+PGF1dGhvcj5MaXUsIEouPC9hdXRob3I+PGF1dGhv
cj5NZXJ6b24sIEUuPC9hdXRob3I+PGF1dGhvcj5NYXR0aW5nbHksIEcuPC9hdXRob3I+PGF1dGhv
cj5NYXR0b3MsIFAuPC9hdXRob3I+PGF1dGhvcj5NY0NhcnRoeSwgUy48L2F1dGhvcj48YXV0aG9y
Pk1pa2FtaSwgQS4gWS48L2F1dGhvcj48YXV0aG9yPk1vbGluYSwgQi4gUy4gRy48L2F1dGhvcj48
YXV0aG9yPk5pZ2csIEouIFQuPC9hdXRob3I+PGF1dGhvcj5QdXJwZXItT3Vha2lsLCBELjwvYXV0
aG9yPjxhdXRob3I+T21pZ2JvZHVuLCBPLiBPLjwvYXV0aG9yPjxhdXRob3I+UG9sYW5jenlrLCBH
LiBWLjwvYXV0aG9yPjxhdXRob3I+UG9sbGFrLCBZLjwvYXV0aG9yPjxhdXRob3I+UG91bHRvbiwg
QS4gUy48L2F1dGhvcj48YXV0aG9yPlJhamt1bWFyLCBSLiBQLjwvYXV0aG9yPjxhdXRob3I+UmVk
aW5nLCBBLjwvYXV0aG9yPjxhdXRob3I+UmVpZiwgQS48L2F1dGhvcj48YXV0aG9yPlJ1YmlhLCBL
LjwvYXV0aG9yPjxhdXRob3I+UnVja2xpZGdlLCBKLjwvYXV0aG9yPjxhdXRob3I+Um9tYW5vcywg
TS48L2F1dGhvcj48YXV0aG9yPlJhbW9zLVF1aXJvZ2EsIEouIEEuPC9hdXRob3I+PGF1dGhvcj5T
Y2hlbGxla2VucywgQS48L2F1dGhvcj48YXV0aG9yPlNjaGVyZXMsIEEuPC9hdXRob3I+PGF1dGhv
cj5TY2hvZW1hbiwgUi48L2F1dGhvcj48YXV0aG9yPlNjaHdlaXR6ZXIsIEouIEIuPC9hdXRob3I+
PGF1dGhvcj5TaGFoLCBILjwvYXV0aG9yPjxhdXRob3I+U29sYW50bywgTS4gVi48L2F1dGhvcj48
YXV0aG9yPlNvbnVnYS1CYXJrZSwgRS48L2F1dGhvcj48YXV0aG9yPlNvdXR1bGxvLCBDLjwvYXV0
aG9yPjxhdXRob3I+U3RlaW5oYXVzZW4sIEguIEMuPC9hdXRob3I+PGF1dGhvcj5Td2Fuc29uLCBK
LiBNLjwvYXV0aG9yPjxhdXRob3I+VGhhcGFyLCBBLjwvYXV0aG9yPjxhdXRob3I+VHJpcHAsIEcu
PC9hdXRob3I+PGF1dGhvcj52YW4gZGUgR2xpbmQsIEcuPC9hdXRob3I+PGF1dGhvcj52YW4gZGVu
IEJyaW5rLCBXLjwvYXV0aG9yPjxhdXRob3I+VmFuIGRlciBPb3JkLCBTLjwvYXV0aG9yPjxhdXRo
b3I+VmVudGVyLCBBLjwvYXV0aG9yPjxhdXRob3I+Vml0aWVsbG8sIEIuPC9hdXRob3I+PGF1dGhv
cj5XYWxpdHphLCBTLjwvYXV0aG9yPjxhdXRob3I+V2FuZywgWS48L2F1dGhvcj48L2F1dGhvcnM+
PC9jb250cmlidXRvcnM+PGF1dGgtYWRkcmVzcz5EZXBhcnRtZW50cyBvZiBQc3ljaGlhdHJ5IGFu
ZCBOZXVyb3NjaWVuY2UgYW5kIFBoeXNpb2xvZ3ksIFBzeWNoaWF0cnkgUmVzZWFyY2ggRGl2aXNp
b24sIFNVTlkgVXBzdGF0ZSBNZWRpY2FsIFVuaXZlcnNpdHksIFN5cmFjdXNlLCBOWSwgVVNBOyBX
b3JsZCBGZWRlcmF0aW9uIG9mIEFESEQsIFN3aXR6ZXJsYW5kOyBBbWVyaWNhbiBQcm9mZXNzaW9u
YWwgU29jaWV0eSBvZiBBREhEIGFuZCBSZWxhdGVkIERpc29yZGVycyAoQVBTQVJEKSwgVVNBLiBF
bGVjdHJvbmljIGFkZHJlc3M6IHNmYXJhb25lQGNoaWxkcHN5Y2hyZXNlYXJjaC5vcmcuJiN4RDtE
ZXBhcnRtZW50IG9mIENoaWxkIGFuZCBBZG9sZXNjZW50IFBzeWNoaWF0cnkgYW5kIFBzeWNob3Ro
ZXJhcHksIENlbnRyYWwgSW5zdGl0dXRlIG9mIE1lbnRhbCBIZWFsdGgsIE1lZGljYWwgRmFjdWx0
eSBNYW5uaGVpbSwgVW5pdmVyc2l0eSBvZiBIZWlkZWxiZXJnLCBNYW5uaGVpbSwgR2VybWFueTsg
Q2hpbGQgYW5kIEFkb2xlc2NlbnQgUHN5Y2hpYXRyaXN0JmFwb3M7cyBSZXByZXNlbnRhdGl2ZSwg
WmVudHJhbGVzLUFESFMtTmV0eiwgR2VybWFueTsgVGhlIEdlcm1hbiBBc3NvY2lhdGlvbiBvZiBD
aGlsZCBhbmQgQWRvbGVzY2VudCBQc3ljaGlhdHJ5IGFuZCBQc3ljaG90aGVyYXB5LCBHZXJtYW55
LiYjeEQ7RGVwYXJ0bWVudHMgb2YgUGFlZGlhdHJpY3MgYW5kIFBzeWNoaWF0cnksIEZhY3VsdHkg
b2YgTWVkaWNpbmUsIERlbnRpc3RyeSBhbmQgSGVhbHRoIFNjaWVuY2VzLCBVbml2ZXJzaXR5IG9m
IE1lbGJvdXJuZSwgTWVsYm91cm5lLCBBdXN0cmFsaWEuJiN4RDtCZWlqaW5nIEFuZGluZyBIb3Nw
aXRhbCwgQ2FwaXRhbCBNZWRpY2FsIFVuaXZlcnNpdHksIEJlaWppbmcsIENoaW5hOyBUaGUgTmF0
aW9uYWwgQ2xpbmljYWwgUmVzZWFyY2ggQ2VudGVyIGZvciBNZW50YWwgRGlzb3JkZXJzLCBCZWlq
aW5nLCBDaGluYTsgQmVpamluZyBLZXkgTGFib3JhdG9yeSBvZiBNZW50YWwgRGlzb3JkZXJzLCBC
ZWlqaW5nLCBDaGluYTsgQmVpamluZyBJbnN0aXR1dGUgZm9yIEJyYWluIERpc29yZGVycywgQmVp
amluZywgQ2hpbmE7IEFzaWFuIEZlZGVyYXRpb24gb2YgQURIRCwgQ2hpbmE7IENoaW5lc2UgU29j
aWV0eSBvZiBDaGlsZCBhbmQgQWRvbGVzY2VudCBQc3ljaGlhdHJ5LCBDaGluYS4mI3hEO0NsaW5p
Y2FsICZhbXA7IFJlc2VhcmNoIFByb2dyYW1zIGluIFBlZGlhdHJpYyBQc3ljaG9waGFybWFjb2xv
Z3kgJmFtcDsgQWR1bHQgQURIRCwgTWFzc2FjaHVzZXR0cyBHZW5lcmFsIEhvc3BpdGFsLCBCb3N0
b24sIE1BLCBVU0E7IERlcGFydG1lbnQgb2YgUHN5Y2hpYXRyeSwgSGFydmFyZCBNZWRpY2FsIFNj
aG9vbCwgQm9zdG9uLCBNQSwgVVNBLiYjeEQ7VHVybmVyIEluc3RpdHV0ZSBmb3IgQnJhaW4gYW5k
IE1lbnRhbCBIZWFsdGggYW5kIFNjaG9vbCBvZiBQc3ljaG9sb2dpY2FsIFNjaWVuY2VzLCBNb25h
c2ggVW5pdmVyc2l0eSwgQ2xheXRvbiwgVklDLCBBdXN0cmFsaWE7IEF1c3RyYWxpYW4gQURIRCBQ
cm9mZXNzaW9uYWxzIEFzc29jaWF0aW9uIChBQURQQSksIEF1c3RyYWxpYS4mI3hEO0FtZXJpY2Fu
IFByb2Zlc3Npb25hbCBTb2NpZXR5IG9mIEFESEQgYW5kIFJlbGF0ZWQgRGlzb3JkZXJzIChBUFNB
UkQpLCBVU0E7IERlcGFydG1lbnRzIG9mIFBzeWNoaWF0cnkgYW5kIFBlZGlhdHJpY3MsIERpdmlz
aW9uIG9mIEFESEQgYW5kIExlYXJuaW5nIERpc29yZGVycywgSWNhaG4gU2Nob29sIG9mIE1lZGlj
aW5lIGF0IE1vdW50IFNpbmFpLCBOZXcgWW9yaywgTlksIFVTQS4mI3hEO0RlcGFydG1lbnQgb2Yg
Q2hpbGQgYW5kIEFkb2xlc2NlbnQgUHN5Y2hpYXRyeSwgTW9udHJlYWwgQ2hpbGRyZW4mYXBvcztz
IEhvc3BpdGFsLCBNVUhDLCBNb250cmVhbCwgQ2FuYWRhOyBDaGlsZCBhbmQgQWRvbGVzY2VudCBQ
c3ljaGlhdHJ5IERpdmlzaW9uLCBNY0dpbGwgVW5pdmVyc2l0eSwgTW9udHJlYWwsIENhbmFkYTsg
Q2FuYWRpYW4gQURIRCBSZXNlYXJjaCBBbGxpYW5jZSAoQ0FERFJBKSwgQ2FuYWRhLiYjeEQ7U2F1
ZGkgQURIRCBTb2NpZXR5LCBTYXVkaSBBcmFiaWEuJiN4RDtDaGFpciwgSXNyYWVsaSBTb2NpZXR5
IG9mIEFESEQgKElTQSksIElzcmFlbDsgQ28tY2hhaXIgb2YgdGhlIG5ldXJvZGV2ZWxvcG1lbnRh
bCBzZWN0aW9uIGluIEVQQSAodGhlIEV1cm9wZWFuIFBzeWNoaWF0cmljIEFzc29jaWF0aW9uKSwg
RnJhbmNlLiYjeEQ7RGVwYXJ0bWVudCBvZiBQc3ljaGlhdHJ5LCBGZWRlcmFsIFVuaXZlcnNpdHkg
b2YgUmlvIEdyYW5kZSBkbyBTdWwsIEJyYXppbC4mI3hEO0FzaWFuIEZlZGVyYXRpb24gb2YgQURI
RCwgQ2hpbmE7IFBla2luZyBVbml2ZXJzaXR5IFNpeHRoIEhvc3BpdGFsL0luc3RpdHV0ZSBvZiBN
ZW50YWwgSGVhbHRoLCBOYXRpb25hbCBDbGluaWNhbCBSZXNlYXJjaCBDZW50ZXIgZm9yIE1lbnRh
bCBEaXNvcmRlcnMgKFBla2luZyBVbml2ZXJzaXR5IFNpeHRoIEhvc3BpdGFsKSwgQmVpamluZywg
Q2hpbmE7IE5IQyBLZXkgTGFib3JhdG9yeSBvZiBNZW50YWwgSGVhbHRoIChQZWtpbmcgVW5pdmVy
c2l0eSksIEJlaWppbmcsIENoaW5hLiYjeEQ7Q2VudGVyIGZvciBJbm5vdmF0aW9uIGluIE1lbnRh
bCBIZWFsdGgsIFNjaG9vbCBvZiBQc3ljaG9sb2d5LCBGYWN1bHR5IG9mIEVudmlyb25tZW50YWwg
YW5kIExpZmUgU2NpZW5jZXMsIFVuaXZlcnNpdHkgb2YgU291dGhhbXB0b24sIFNvdXRoYW1wdG9u
LFVLOyBDbGluaWNhbCBhbmQgRXhwZXJpbWVudGFsIFNjaWVuY2VzIChDTlMgYW5kIFBzeWNoaWF0
cnkpLCBGYWN1bHR5IG9mIE1lZGljaW5lLCBVbml2ZXJzaXR5IG9mIFNvdXRoYW1wdG9uLCBTb3V0
aGFtcHRvbiwgVUs7IFNvbGVudCBOSFMgVHJ1c3QsIFNvdXRoYW1wdG9uLCBVSzsgSGFzc2VuZmVs
ZCBDaGlsZHJlbiZhcG9zO3MgSG9zcGl0YWwgYXQgTllVIExhbmdvbmUsIE5ldyBZb3JrIFVuaXZl
cnNpdHkgQ2hpbGQgU3R1ZHkgQ2VudGVyLCBOZXcgWW9yayBDaXR5LCBOZXcgWW9yaywgVVNBOyBE
aXZpc2lvbiBvZiBQc3ljaGlhdHJ5IGFuZCBBcHBsaWVkIFBzeWNob2xvZ3ksIFNjaG9vbCBvZiBN
ZWRpY2luZSwgVW5pdmVyc2l0eSBvZiBOb3R0aW5naGFtLCBOb3R0aW5naGFtLCBVSzsgVW5pdmVy
c2l0eSBvZiBOb3R0aW5naGFtLCBOb3R0aW5naGFtLCBVSy4mI3hEO1VuaXZlcnNpdHkgb2YgVG9y
b250bywgU2lja0tpZHMgQ2VudHJlIGZvciBDb21tdW5pdHkgTWVudGFsIEhlYWx0aCwgVG9yb250
bywgQ2FuYWRhOyBDYW5hZGlhbiBBREhEIFJlc2VhcmNoIEFsbGlhbmNlIChDQUREUkEpLCBDYW5h
ZGEuJiN4RDtVbml2ZXJzaXR5IG9mIFdhc2hpbmd0b24sIFNlYXR0bGUsIFdBLCBVU0E7IFNlYXR0
bGUgQ2hpbGRyZW4mYXBvcztzIEhvc3BpdGFsLCBTZWF0dGxlLCBXQSwgVVNBLiYjeEQ7U2F1ZGkg
QURIRCBTb2NpZXR5IE1lZGljYWwgYW5kIFBzeWNob2xvZ2ljYWwgQ29tbWl0dGVlLCBTYXVkaSBB
cmFiaWEuJiN4RDtLaW5nIEZhaXNhbCBTcGVjaWFsaXN0IEhvc3BpdGFsICZhbXA7IFJlc2VhcmNo
IENlbnRlciwgUml5YWRoLCBTYXVkaSBBcmFiaWE7IFNhdWRpIEFESEQgU29jaWV0eSBNZWRpY2Fs
IGFuZCBQc3ljaG9sb2dpY2FsIENvbW1pdHRlZSwgU2F1ZGkgQXJhYmlhLiYjeEQ7Q2xpbmljYWwg
UHN5Y2hvbG9neSwgS2luZyBLaGFsaWQgVW5pdmVyc2l0eSwgQWJoYSwgU2F1ZGkgQXJhYmlhOyBT
YXVkaSBBREhEIFNvY2lldHksIFNhdWRpIEFyYWJpYS4mI3hEO1NvY2lhbCBHZW5ldGljICZhbXA7
IERldmVsb3BtZW50YWwgUHN5Y2hpYXRyeSwgSW5zdGl0dXRlIG9mIFBzeWNoaWF0cnksIFBzeWNo
b2xvZ3ksIGFuZCBOZXVyb3NjaWVuY2UsIEtpbmcmYXBvcztzIENvbGxlZ2UgTG9uZG9uLCBVSy4m
I3hEO0RlcGFydG1lbnQgb2YgTWVudGFsIEhlYWx0aCBhbmQgQmVoYXZpb3VyYWwgU2NpZW5jZSwg
TW9pIFVuaXZlcnNpdHkgU2Nob29sIG9mIE1lZGljaW5lLCBFbGRvcmV0LCBLZW55YTsgQnJhaW4g
YW5kIE1pbmQgSW5zdGl0dXRlLCBhbmQgRGVwYXJ0bWVudCBvZiBJbnRlcm5hbCBNZWRpY2luZSwg
TWVkaWNhbCBDb2xsZWdlIEVhc3QgQWZyaWNhLCB0aGUgQWdhIEtoYW4gVW5pdmVyc2l0eSwgS2Vu
eWE7IEFmcmljYW4gQ29sbGVnZSBvZiBQc3ljaG9waGFybWFjb2xvZ3ksIEtlbnlhOyBBZnJpY2Fu
IEFzc29jaWF0aW9uIG9mIFBzeWNoaWF0cmlzdHMsIEtlbnlhLiYjeEQ7Q2VudGVyIG9mIE5ldXJv
ZGV2ZWxvcG1lbnRhbCBEaXNvcmRlcnMgKEtJTkQpLCBDZW50cmUgZm9yIFBzeWNoaWF0cnkgUmVz
ZWFyY2g7IERlcGFydG1lbnQgb2YgV29tZW4mYXBvcztzIGFuZCBDaGlsZHJlbiZhcG9zO3MgSGVh
bHRoLCBLYXJvbGluc2thIEluc3RpdHV0ZXQgJmFtcDsgU3RvY2tob2xtIEhlYWx0aCBDYXJlIFNl
cnZpY2VzLCBSZWdpb24gU3RvY2tob2xtLCBTd2VkZW47IENoaWxkIGFuZCBBZG9sZXNjZW50IFBz
eWNoaWF0cnksIFN0b2NraG9sbSBIZWFsdGhjYXJlIFNlcnZpY2VzLCBSZWdpb24gU3RvY2tob2xt
LCBTd2VkZW47IEN1cnRpbiBBdXRpc20gUmVzZWFyY2ggR3JvdXAsIFNjaG9vbCBvZiBPY2N1cGF0
aW9uYWwgVGhlcmFweSwgU29jaWFsIFdvcmsgYW5kIFNwZWVjaCBQYXRob2xvZ3ksIEN1cnRpbiBV
bml2ZXJzaXR5LCBQZXJ0aCwgV2VzdGVybiBBdXN0cmFsaWEsIEF1c3RyYWxpYS4mI3hEO0RlcGFy
dG1lbnQgb2YgQ29nbml0aXZlIE5ldXJvc2NpZW5jZSwgRG9uZGVycyBJbnN0aXR1dGUgZm9yIEJy
YWluLCBDb2duaXRpb24gYW5kIEJlaGF2aW91ciwgUmFkYm91ZCBVbml2ZXJzaXR5IE1lZGljYWwg
Q2VudHJlLCBOaWptZWdlbiwgdGhlIE5ldGhlcmxhbmRzLiYjeEQ7VnJpamUgVW5pdmVyc2l0ZWl0
IEJydXNzZWwgKFZVQiksIFVuaXZlcnNpdGFpciBaaWVrZW5odWlzIEJydXNzZWwgKFVaIEJydXNz
ZWwpLCBEZXB0LiBvZiBQc3ljaGlhdHJ5LCBCcnVzc2VsLCBCZWxnaXVtOyBJbnRlcm5hdGlvbmFs
IENvbGxhYm9yYXRpb24gb24gQURIRCBhbmQgU3Vic3RhbmNlIEFidXNlIChJQ0FTQSksIE5pam1l
Z2VuLCB0aGUgTmV0aGVybGFuZHMuJiN4RDtEaXZpc2lvbiBvZiBQc3ljaGlhdHJ5IGFuZCBBcHBs
aWVkIFBzeWNob2xvZ3ksIFNjaG9vbCBvZiBNZWRpY2luZSBVbml2ZXJzaXR5IG9mIE5vdHRpbmdo
YW0sIE5vdHRpbmdoYW0sIFVLOyBOSUhSIE1pbmRUZWNoIE1lbnRhbCBIZWFsdGggTWVkVGVjaCBD
b29wZXJhdGl2ZSAmYW1wOyBDZW50cmUgZm9yIEFESEQgYW5kIE5ldXJvZGV2ZWxvcG1lbnRhbCBE
aXNvcmRlcnMgQWNyb3NzIHRoZSBMaWZlc3BhbiAoQ0FOREFMKSwgSW5zdGl0dXRlIG9mIE1lbnRh
bCBIZWFsdGgsIFVuaXZlcnNpdHkgb2YgTm90dGluZ2hhbSwgTm90dGluZ2hhbSwgVUsuJiN4RDtO
YXRpb25hbCBDZW50cmUgZm9yIFJlZ2lzdGVyLWJhc2VkIFJlc2VhcmNoLCBBYXJodXMgVW5pdmVy
c2l0eSwgQWFyaHVzLCBEZW5tYXJrOyBUaGUgTHVuZGJlY2sgRm91bmRhdGlvbiBJbml0aWF0aXZl
IGZvciBJbnRlZ3JhdGl2ZSBQc3ljaGlhdHJpYyBSZXNlYXJjaCwgaVBTWUNILCBBYXJodXMsIERl
bm1hcmsuJiN4RDtEZXBhcnRtZW50IG9mIENoaWxkIGFuZCBBZG9sZXNjZW50IFBzeWNoaWF0cnks
IFBzeWNob3NvbWF0aWNzIGFuZCBQc3ljaG90aGVyYXB5LCBTY2hvb2wgb2YgQ2hpbGQgYW5kIEFk
b2xlc2NlbnQgQ29nbml0aXZlIEJlaGF2aW9yIFRoZXJhcHkgKEFLaVApLCBGYWN1bHR5IG9mIE1l
ZGljaW5lIGFuZCBVbml2ZXJzaXR5IEhvc3BpdGFsIENvbG9nbmUsIFVuaXZlcnNpdHkgQ29sb2du
ZSwgQ29sb2duZSwgR2VybWFueTsgWmVudHJhbGVzLUFESFMtTmV0eiwgR2VybWFueS4mI3hEO0Nh
bmFkaWFuIEFESEQgUmVzb3VyY2UgQWxsaWFuY2UgKENBRERSQSksIENhbmFkYS4mI3hEO1RyaW5p
dHkgQ29sbGVnZSwgRHVibGluLCBJcmVsYW5kLiYjeEQ7RGVwYXJ0bWVudHMgb2YgSHVtYW4gR2Vu
ZXRpY3MgYW5kIFBzeWNoaWF0cnksIERvbmRlcnMgSW5zdGl0dXRlIGZvciBCcmFpbiwgQ29nbml0
aW9uIGFuZCBCZWhhdmlvdXIsIFJhZGJvdWQgVW5pdmVyc2l0eSBNZWRpY2FsIENlbnRlciwgTmlq
bWVnZW4sIHRoZSBOZXRoZXJsYW5kczsgUHJvZmVzc2lvbmFsIEJvYXJkLCBBREhEIEV1cm9wZSwg
QmVsZ2l1bS4mI3hEO0RlcGFydG1lbnQgb2YgQ2hpbGQgYW5kIEFkb2xlc2NlbnQgUHN5Y2hpYXRy
eSwgUHN5Y2hvc29tYXRpY3MgYW5kIFBzeWNob3RoZXJhcHksIFVuaXZlcnNpdHkgSG9zcGl0YWwg
V3VlcnpidXJnLCBXdWVyemJ1cmcsIEdlcm1hbnkuIEVsZWN0cm9uaWMgYWRkcmVzczogbWFuZnJl
ZC5nZXJsYWNoQHVuaS13dWVyemJ1cmcuZGUuJiN4RDtEZXBhcnRtZW50IG9mIEJpb21lZGljaW5l
LCBVbml2ZXJzaXR5IG9mIEJlcmdlbiwgQmVyZ2VuLCBOb3J3YXk7IERpdmlzaW9uIG9mIFBzeWNo
aWF0cnksIEhhdWtlbGFuZCBVbml2ZXJzaXR5IEhvc3BpdGFsLCBCZXJnZW4sIE5vcndheS4mI3hE
O1VuaXZlcnNpdHkgb2YgR3JvbmluZ2VuLCBHcm9uaW5nZW4sIHRoZSBOZXRoZXJsYW5kczsgVW5p
dmVyc2l0eSBNZWRpY2FsIENlbnRlciBHcm9uaW5nZW4sIEdyb25pbmdlbiwgdGhlIE5ldGhlcmxh
bmRzOyBJbnRlcmRpc2NpcGxpbmFyeSBDZW50ZXIgUHN5Y2hvcGF0aG9sb2d5IGFuZCBFbW90aW9u
IFJlZ3VsYXRpb24gKElDUEUpLCBHcm9uaW5nZW4sIHRoZSBOZXRoZXJsYW5kczsgQURIRCBBY3Jv
c3MgdGhlIExpZmVzcGFuIE5ldHdvcmsgZnJvbSBFdXJvcGVhbiBDb2xsZWdlIG9mIE5ldXJvcHN5
Y2hvcGhhcm1hY29sb2d5KEVDTlApLCB0aGUgTmV0aGVybGFuZHMuJiN4RDtEZXBhcnRtZW50IG9m
IFBzeWNob2xvZ3ksIFVuaXZlcnNpdHkgb2YgV3lvbWluZywgTGFyYW1pZSwgV1ksIFVTQS4mI3hE
O1VuaXZlcnNpdHkgb2YgQ2FsaWZvcm5pYSwgQmVya2VsZXksIENBLCBVU0E7IFVuaXZlcnNpdHkg
b2YgQ2FsaWZvcm5pYSwgU2FuIEZyYW5jaXNjbywgQ0EsIFVTQS4mI3hEO1VuaXZlcnNpdHkgb2Yg
R3JvbmluZ2VuLCBVbml2ZXJzaXR5IE1lZGljYWwgQ2VudGVyIEdyb25pbmdlbiwgRGVwYXJ0bWVu
dCBvZiBDaGlsZCBhbmQgQWRvbGVzY2VudCBQc3ljaGlhdHJ5LCBHcm9uaW5nZW4sIHRoZSBOZXRo
ZXJsYW5kcy4mI3hEO0hhc3NlbmZlbGQgQ2hpbGRyZW4mYXBvcztzIEhvc3BpdGFsIGF0IE5ZVSBM
YW5nb25lLCBOZXcgWW9yayBVbml2ZXJzaXR5IENoaWxkIFN0dWR5IENlbnRlciwgTmV3IFlvcmsg
Q2l0eSwgTmV3IFlvcmssIFVTQTsgRGl2aXNpb24gb2YgUHN5Y2hpYXRyeSBhbmQgQXBwbGllZCBQ
c3ljaG9sb2d5LCBTY2hvb2wgb2YgTWVkaWNpbmUsIFVuaXZlcnNpdHkgb2YgTm90dGluZ2hhbSwg
Tm90dGluZ2hhbSwgVUs7IE5vdHRpbmdoYW1zaGlyZSBIZWFsdGhjYXJlIE5IUyBGb3VuZGF0aW9u
IFRydXN0LCBOb3R0aW5naGFtLCBVSzsgTklIUiBNaW5kVGVjaCBNZWRUZWNoIENvLW9wZXJhdGl2
ZSwgTm90dGluZ2hhbSwgVUs7IE5JSFIgTm90dGluZ2hhbSBCaW9tZWRpY2FsIFJlc2VhcmNoIENl
bnRyZSwgTm90dGluZ2hhbSwgVUsuJiN4RDtEdWtlIFVuaXZlcnNpdHkgU2Nob29sIG9mIE1lZGlj
aW5lLCBEdXJoYW0sIE5DLCBVU0E7IER1a2UgQ2xpbmljYWwgUmVzZWFyY2ggSW5zdGl0dXRlLCBE
dXJoYW0sIE5DLCBVU0EuJiN4RDtBbXN0ZXJkYW0gVW5pdmVyc2l0eSBNZWRpY2FsIENlbnRlciAo
VlVNYyksIEFtc3RlcmRhbSwgdGhlIE5ldGhlcmxhbmRzOyBQc3lRLCBUaGUgSGFndWUsIHRoZSBO
ZXRoZXJsYW5kczsgRXVyb3BlYW4gTmV0d29yayBBZHVsdCBBREhELCB0aGUgTmV0aGVybGFuZHM7
IERJVkEgRm91bmRhdGlvbiwgdGhlIE5ldGhlcmxhbmRzOyBOZXVyb2RldmVsb3BtZW50YWwgRGlz
b3JkZXJzIEFjcm9zcyBMaWZlc3BhbiBTZWN0aW9uIG9mIEV1cm9wZWFuIFBzeWNoaWF0cmljIEFz
c29jaWF0aW9uLCBGcmFuY2UuJiN4RDtTb2NpYWwsIEdlbmV0aWMgYW5kIERldmVsb3BtZW50YWwg
UHN5Y2hpYXRyeSBDZW50cmUsIEluc3RpdHV0ZSBvZiBQc3ljaGlhdHJ5LCBQc3ljaG9sb2d5IGFu
ZCBOZXVyb3NjaWVuY2UsIEtpbmcmYXBvcztzIENvbGxlZ2UgTG9uZG9uLCBMb25kb24sIFVLLiYj
eEQ7U2Nob29sIG9mIE1lZGljYWwgU2NpZW5jZXMsIE9yZWJybyBVbml2ZXJzaXR5LCBPcmVicm8s
IFN3ZWRlbjsgRGVwYXJ0bWVudCBvZiBNZWRpY2FsIEVwaWRlbWlvbG9neSBhbmQgQmlvc3RhdGlz
dGljcywgS2Fyb2xpbnNrYSBJbnN0aXR1dGV0LCBTb2xuYSwgU3dlZGVuLiYjeEQ7R3Jvd3RoLCBE
ZXZlbG9wbWVudCBhbmQgTWVudGFsIEhlYWx0aCBDZW50ZXIgZm9yIENoaWxkcmVuIGFuZCBBZG9s
ZXNjZW50cywgQ2hpbGRyZW4mYXBvcztzIEhvc3BpdGFsIG9mIENob25ncWluZyBNZWRpY2FsIFVu
aXZlcnNpdHksIENob25ncWluZywgQ2hpbmE7IE5hdGlvbmFsIFJlc2VhcmNoIENlbnRlciBmb3Ig
Q2xpbmljYWwgTWVkaWNpbmUgb2YgQ2hpbGQgSGVhbHRoIGFuZCBEaXNlYXNlLCBDaG9uZ3Fpbmcs
IENoaW5hOyBUaGUgU3Vic3BlY2lhbHR5IEdyb3VwIG9mIERldmVsb3BtZW50YWwgYW5kIEJlaGF2
aW9yYWwgUGVkaWF0cmljcywgdGhlIFNvY2lldHkgb2YgUGVkaWF0cmljcywgQ2hpbmVzZSBNZWRp
Y2FsIEFzc29jaWF0aW9uLCBDaGluYS4mI3hEO0FzaWFuIEZlZGVyYXRpb24gb2YgQURIRCwgQ2hp
bmE7IFBla2luZyBVbml2ZXJzaXR5IFNpeHRoIEhvc3BpdGFsL0luc3RpdHV0ZSBvZiBNZW50YWwg
SGVhbHRoLCBOYXRpb25hbCBDbGluaWNhbCBSZXNlYXJjaCBDZW50ZXIgZm9yIE1lbnRhbCBEaXNv
cmRlcnMgKFBla2luZyBVbml2ZXJzaXR5IFNpeHRoIEhvc3BpdGFsKSwgQmVpamluZywgQ2hpbmE7
IE5IQyBLZXkgTGFib3JhdG9yeSBvZiBNZW50YWwgSGVhbHRoIChQZWtpbmcgVW5pdmVyc2l0eSks
IEJlaWppbmcsIENoaW5hOyBUaGUgQ2hpbmVzZSBTb2NpZXR5IG9mIENoaWxkIGFuZCBBZG9sZXNj
ZW50IFBzeWNoaWF0cnksIENoaW5hOyBUaGUgQXNpYW4gU29jaWV0eSBmb3IgQ2hpbGQgYW5kIEFk
b2xlc2NlbnQgUHN5Y2hpYXRyeSBhbmQgQWxsaWVkIFByb2Zlc3Npb25zLCBDaGluYS4mI3hEO0Rl
cGFydG1lbnQgb2YgRmFtaWx5IE1lZGljaW5lLCBTYWNrbGVyIFNjaG9vbCBvZiBNZWRpY2luZSwg
VGVsIEF2aXYgVW5pdmVyc2l0eSwgVGVsIEF2aXYsIElzcmFlbDsgTGV1bWl0IEhlYWx0aCBTZXJ2
aWNlcywgVGVsIEF2aXYsIElzcmFlbDsgSXNyYWVsaSBTb2NpZXR5IG9mIEFESEQsIElzcmFlbDsg
SXNyYWVsaSBOYXRpb25hbCBEaWFiZXRlcyBDb3VuY2lsLCBJc3JhZWwuJiN4RDtXYXNoaW5ndG9u
IFVuaXZlcnNpdHksIFN0LiBMb3VpcywgTU8sIFVTQTsgTWlkd2VzdCBSZXNlYXJjaCBHcm91cCwg
U3QgQ2hhcmxlcywgTU8sIFVTQS4mI3hEO0ZlZGVyYWwgVW5pdmVyc2l0eSBvZiBSaW8gZGUgSmFu
ZWlybywgUmlvIGRlIEphbmVpcm8sIEJyYXppbDsgRCZhcG9zO09yIEluc3RpdHV0ZSBmb3IgUmVz
ZWFyY2ggYW5kIEVkdWNhdGlvbiwgUmlvIGRlIEphbmVpcm8sIEJyYXppbDsgQnJhemlsaWFuIEF0
dGVudGlvbiBEZWZpY2l0IEFzc29jaWF0aW9uIChBQkRBKSwgQnJhemlsLiYjeEQ7U2Nob29sIG9m
IFBoYXJtYWN5LCBVbml2ZXJzaXR5IENvbGxlZ2UgQ29yaywgQ29yaywgSXJlbGFuZC4mI3hEO1Vu
aXZlcnNpdHkgb2YgQnJpdGlzaCBDb2x1bWJpYSwgVmFuY291dmVyLCBCQywgQ2FuYWRhLiYjeEQ7
RGVwYXJ0bWVudHMgb2YgUHN5Y2hpYXRyeSwgUHN5Y2hvbG9neSwgUGVkaWF0cmljcywgQ2xpbmlj
YWwgJmFtcDsgVHJhbnNsYXRpb25hbCBTY2llbmNlLCBVbml2ZXJzaXR5IG9mIFBpdHRzYnVyZ2gs
IFBpdHRzYnVyZ2gsIFBBLCBVU0EuJiN4RDtDZW50ZXIgZm9yIEFESEQgUmVzZWFyY2gsIERlcGFy
dG1lbnQgb2YgUHN5Y2hpYXRyeSwgT3JlZ29uIEhlYWx0aCAmYW1wOyBTY2llbmNlIFVuaXZlcnNp
dHksIFBvcnRsYW5kLCBPUiwgVVNBLiYjeEQ7VW5pdmVyc2l0eSBvZiBNb250cGVsbGllciwgQ0hV
IE1vbnRwZWxsaWVyIFNhaW50IEVsb2ksIE1QRUEsIE1lZGljYWwgYW5kIFBzeWNob2xvZ2ljYWwg
VW5pdCBmb3IgQ2hpbGRyZW4gYW5kIEFkb2xlc2NlbnRzIChNUEVBKSwgTW9udHBlbGxpZXIsIEZy
YW5jZTsgSU5TRVJNIFUgMTAxOCBDRVNQLURldmVsb3BtZW50YWwgUHN5Y2hpYXRyeSwgRnJhbmNl
LiYjeEQ7Q2VudHJlIGZvciBDaGlsZCAmYW1wOyBBZG9sZXNjZW50IE1lbnRhbCBIZWFsdGgsIENv
bGxlZ2Ugb2YgTWVkaWNpbmUsIFVuaXZlcnNpdHkgb2YgSWJhZGFuLCBJYmFkYW4sIE5pZ2VyaWE7
IERlcGFydG1lbnQgb2YgQ2hpbGQgJmFtcDsgQWRvbGVzY2VudCBQc3ljaGlhdHJ5LCBVbml2ZXJz
aXR5IENvbGxlZ2UgSG9zcGl0YWwsIEliYWRhbiwgTmlnZXJpYS4mI3hEO0ZhY3VsZGFkZSBkZSBN
ZWRpY2luYSBGTVVTUCwgVW5pdmVyc2lkYWRlIGRlIFNhbyBQYXVsbywgU2FvIFBhdWxvLCBTUCwg
QnJhemlsLiYjeEQ7U2V5bW91ciBGb3ggU2Nob29sIG9mIEVkdWNhdGlvbiwgVGhlIEhlYnJldyBV
bml2ZXJzaXR5IG9mIEplcnVzYWxlbSwgSXNyYWVsOyBUaGUgSXNyYWVsaSBTb2NpZXR5IG9mIEFE
SEQgKElTQSksIElzcmFlbC4mI3hEO0JyYWluIE1pbmQgQ2VudHJlIE5lcGVhbiwgVW5pdmVyc2l0
eSBvZiBTeWRuZXksIFN5ZG5leSwgQXVzdHJhbGlhOyBBdXN0cmFsaWFuIEFESEQgUHJvZmVzc2lv
bmFscyBBc3NvY2lhdGlvbiAoQUFEUEEpLCBBdXN0cmFsaWEuJiN4RDtKYXdhaGFybGFsIEluc3Rp
dHV0ZSBvZiBQb3N0Z3JhZHVhdGUgTWVkaWNhbCBFZHVjYXRpb24gYW5kIFJlc2VhcmNoLCBQb25k
aWNoZXJyeSwgSW5kaWEuJiN4RDtVU0EuJiN4RDtEZXBhcnRtZW50IG9mIFBzeWNoaWF0cnksIFBz
eWNob3NvbWF0aWMgTWVkaWNpbmUgYW5kIFBzeWNob3RoZXJhcHksIFVuaXZlcnNpdHkgSG9zcGl0
YWwgRnJhbmtmdXJ0LCBGcmFua2Z1cnQgYW0gTWFpbiwgR2VybWFueTsgR2VybWFuIFBzeWNoaWF0
cmljIEFzc29jaWF0aW9uLCBHZXJtYW55LiYjeEQ7V29ybGQgRmVkZXJhdGlvbiBvZiBBREhELCBT
d2l0emVybGFuZDsgRGVwYXJ0bWVudCBvZiBDaGlsZCAmYW1wOyBBZG9sZXNjZW50IFBzeWNoaWF0
cnksIEluc3RpdHV0ZSBvZiBQc3ljaGlhdHJ5LCBQc3ljaG9sb2d5ICZhbXA7IE5ldXJvc2NpZW5j
ZXMsIEtpbmcmYXBvcztzIENvbGxlZ2UgTG9uZG9uLCBMb25kb24sIFVLOyBFdXJvcGVhbiBOZXR3
b3JrIGZvciBIeXBlcmtpbmV0aWMgRGlzb3JkZXJzIChFVU5FVEhZRElTKSwgR2VybWFueS4mI3hE
O1NjaG9vbCBvZiBQc3ljaG9sb2d5LCBTcGVlY2ggYW5kIEhlYXJpbmcsIFVuaXZlcnNpdHkgb2Yg
Q2FudGVyYnVyeSwgQ2hyaXN0Y2h1cmNoLCBOZXcgWmVhbGFuZC4mI3hEO0RlcGFydG1lbnQgb2Yg
Q2hpbGQgYW5kIEFkb2xlc2NlbnQgUHN5Y2hpYXRyeSwgUHN5Y2hvc29tYXRpY3MgYW5kIFBzeWNo
b3RoZXJhcHksIENlbnRlciBvZiBNZW50YWwgSGVhbHRoLCBVbml2ZXJzaXR5IEhvc3BpdGFsIFd1
cnpidXJnLCBXdXJ6YnVyZywgR2VybWFueTsgVGhlIEdlcm1hbiBBc3NvY2lhdGlvbiBvZiBDaGls
ZCBhbmQgQWRvbGVzY2VudCBQc3ljaGlhdHJ5IGFuZCBQc3ljaG90aGVyYXB5LCBHZXJtYW55OyBa
ZW50cmFsZXMtQURIUy1OZXR6LCBHZXJtYW55LiYjeEQ7RGVwYXJ0bWVudCBvZiBQc3ljaGlhdHJ5
LCBIb3NwaXRhbCBVbml2ZXJzaXRhcmkgVmFsbCBkJmFwb3M7SGVicm9uLCBCYXJjZWxvbmEsIENh
dGFsb25pYSwgU3BhaW47IEdyb3VwIG9mIFBzeWNoaWF0cnksIE1lbnRhbCBIZWFsdGggYW5kIEFk
ZGljdGlvbnMsIFZhbGwgZCZhcG9zO0hlYnJvbiBSZXNlYXJjaCBJbnN0aXR1dGUgKFZISVIpLCBC
YXJjZWxvbmEsIENhdGFsb25pYSwgU3BhaW47IEJpb21lZGljYWwgTmV0d29yayBSZXNlYXJjaCBD
ZW50cmUgb24gTWVudGFsIEhlYWx0aCAoQ0lCRVJTQU0pLCBVbml2ZXJzaXRhdCBBdXRvbm9tYSBk
ZSBCYXJjZWxvbmEsIEJhcmNlbG9uYSwgQ2F0YWxvbmlhLCBTcGFpbjsgRGVwYXJ0bWVudCBvZiBQ
c3ljaGlhdHJ5IGFuZCBGb3JlbnNpYyBNZWRpY2luZSwgVW5pdmVyc2l0YXQgQXV0b25vbWEgZGUg
QmFyY2Vsb25hLCBCYXJjZWxvbmEsIENhdGFsb25pYSwgU3BhaW47IE5ldXJvZGV2ZWxvcG1lbnRh
bCBEaXNvcmRlcnMgQWNyb3NzIExpZmVzcGFuIFNlY3Rpb24gb2YgRXVyb3BlYW4gUHN5Y2hpYXRy
aWMgQXNzb2NpYXRpb24sIEZyYW5jZTsgSW50ZXJuYXRpb25hbCBDb2xsYWJvcmF0aW9uIG9uIEFE
SEQgYW5kIFN1YnN0YW5jZSBBYnVzZSAoSUNBU0EpLCB0aGUgTmV0aGVybGFuZHM7IERJVkEgRm91
bmRhdGlvbiwgdGhlIE5ldGhlcmxhbmRzLiYjeEQ7UmFkYm91ZCBVbml2ZXJzaXR5IE1lZGljYWwg
Q2VudHJlLCBEb25kZXJzIEluc3RpdHV0ZSBmb3IgQnJhaW4sIENvZ25pdGlvbiwgYW5kIEJlaGF2
aW9yLCBEZXBhcnRtZW50IG9mIFBzeWNoaWF0cnksIE5pam1lZ2VuLCB0aGUgTmV0aGVybGFuZHM7
IEludGVybmF0aW9uYWwgQ29sbGFib3JhdGlvbiBvbiBBREhEIGFuZCBTdWJzdGFuY2UgQWJ1c2Ug
KElDQVNBKSwgTmlqbWVnZW4sIHRoZSBOZXRoZXJsYW5kcy4mI3hEO0JlaGF2aW91cmFsIFNjaWVu
Y2UgSW5zdGl0dXRlLCBSYWRib3VkIFVuaXZlcnNpdHksIE5pam1lZ2VuLCB0aGUgTmV0aGVybGFu
ZHMuJiN4RDtVbml2ZXJzaXR5IG9mIFN0ZWxsZW5ib3NjaCBCdXNpbmVzcyBTY2hvb2wsIENhcGUg
VG93biwgU291dGggQWZyaWNhOyBTb3V0aCBBZnJpY2FuIFNwZWNpYWwgSW50ZXJlc3QgR3JvdXAg
Zm9yIEFkdWx0IEFESEQsIFNvdXRoIEFmcmljYTsgVGhlIFNvdXRoIEFmcmljYW4gU29jaWV0eSBv
ZiBQc3ljaGlhdHJpc3RzL1BzeWNoaWF0cnkgTWFuYWdlbWVudCBHcm91cCBNYW5hZ2VtZW50IEd1
aWRlbGluZXMgZm9yIEFESEQsIFNvdXRoIEFmcmljYTsgV29ybGQgRmVkZXJhdGlvbiBvZiBCaW9s
b2dpY2FsIFBzeWNoaWF0cnksIEdlcm1hbnk7IEFtZXJpY2FuIFBzeWNoaWF0cmljIEFzc29jaWF0
aW9uLCBVU0E7IEFzc29jaWF0aW9uIGZvciBOZXVyb1BzeWNob0Vjb25vbWljcywgVVNBLiYjeEQ7
RGVwYXJ0bWVudCBvZiBQc3ljaGlhdHJ5IGFuZCBCZWhhdmlvcmFsIFNjaWVuY2VzIGFuZCB0aGUg
TUlORCBJbnN0aXR1dGUsIFVuaXZlcnNpdHkgb2YgQ2FsaWZvcm5pYSwgRGF2aXMsIFNhY3JhbWVu
dG8sIENBLCBVU0EuJiN4RDtUb3Bpd2FsYSBOYXRpb25hbCBNZWRpY2FsIENvbGxlZ2UgJmFtcDsg
QllMIE5haXIgQ2guIEhvc3BpdGFsLCBNdW1iYWksIEluZGlhLiYjeEQ7VGhlIFp1Y2tlciBTY2hv
b2wgb2YgTWVkaWNpbmUgYXQgSG9mc3RyYS1Ob3J0aHdlbGwsIE5vcnRod2VsbCBIZWFsdGgsIEhl
bXN0ZWFkLCBOWSwgVVNBOyBDaGlsZHJlbiBhbmQgQWR1bHRzIHdpdGggQXR0ZW50aW9uLURlZmlj
aXQvSHlwZXJhY3Rpdml0eSBEaXNvcmRlciAoQ0hBREQpLCBVU0E7IEFtZXJpY2FuIFByb2Zlc3Np
b25hbCBTb2NpZXR5IG9mIEFESEQgYW5kIFJlbGF0ZWQgRGlzb3JkZXJzIChBUFNBUkQpLCBVU0E7
IE5hdGlvbmFsIENlbnRlciBmb3IgQ2hpbGRyZW4gd2l0aCBMZWFybmluZyBEaXNhYmlsaXRpZXMg
KE5DTEQpLCBVU0EuJiN4RDtEZXBhcnRtZW50IG9mIENoaWxkIGFuZCBBZG9sZXNjZW50IFBzeWNo
aWF0cnksIEluc3RpdHV0ZSBvZiBQc3ljaGlhdHJ5LCBQc3ljaG9sb2d5ICZhbXA7IE5ldXJvc2Np
ZW5jZSwgS2luZyZhcG9zO3MgQ29sbGVnZSBMb25kb24sIExvbmRvbiwgVUs7IERlcGFydG1lbnQg
b2YgQ2hpbGQgJmFtcDsgQWRvbGVzY2VudCBQc3ljaGlhdHJ5LCBBYXJodXMgVW5pdmVyc2l0eSwg
QWFyaHVzLCBEZW5tYXJrLiYjeEQ7QW1lcmljYW4gUHJvZmVzc2lvbmFsIFNvY2lldHkgb2YgQURI
RCBhbmQgUmVsYXRlZCBEaXNvcmRlcnMgKEFQU0FSRCksIFVTQTsgRXVyb3BlYW4gTmV0d29yayBm
b3IgSHlwZXJraW5ldGljIERpc29yZGVycyAoRVVORVRIWURJUyksIEdlcm1hbnk7IExvdWlzIEEu
IEZhaWxsYWNlIE1ELCBEZXBhcnRtZW50IG9mIFBzeWNoaWF0cnkgYW5kIEJlaGF2aW9yYWwgU2Np
ZW5jZXMsIFVuaXZlcnNpdHkgb2YgVGV4YXMgSGVhbHRoIFNjaWVuY2UgQ2VudGVyIGF0IEhvdXN0
b24sIEhvdXN0b24sIFRYLCBVU0EuJiN4RDtVbml2ZXJzaXR5IG9mIFp1cmljaCwgQ0gsIFN3aXR6
ZXJsYW5kOyBVbml2ZXJzaXR5IG9mIEJhc2VsLCBDSCwgU3dpdHplcmxhbmQ7IFVuaXZlcnNpdHkg
b2YgU291dGhlcm4gRGVubWFyaywgT2RlbnNlLCBEZW5tYXJrOyBDZW50cmUgb2YgQ2hpbGQgYW5k
IEFkb2xlc2NlbnQgTWVudGFsIEhlYWx0aCwgQ29wZW5oYWdlbiwgRGVubWFyay4mI3hEO0RlcGFy
dG1lbnQgb2YgUGVkaWF0cmljcywgVW5pdmVyc2l0eSBvZiBDYWxpZm9ybmlhIElydmluZSwgSXJ2
aW5lLCBDQSwgVVNBLiYjeEQ7RGl2aXNpb24gb2YgUHN5Y2hvbG9naWNhbCBNZWRpY2luZSBhbmQg
Q2xpbmljYWwgTmV1cm9zY2llbmNlcywgTVJDIENlbnRyZSBmb3IgTmV1cm9wc3ljaGlhdHJpYyBH
ZW5ldGljcyBhbmQgR2Vub21pY3MsIENhcmRpZmYgVW5pdmVyc2l0eSBTY2hvb2wgb2YgTWVkaWNp
bmUsIFdhbGVzLCBVSy4mI3hEO0h1bWFuIERldmVsb3BtZW50YWwgTmV1cm9iaW9sb2d5IFVuaXQs
IE9raW5hd2EgSW5zdGl0dXRlIG9mIFNjaWVuY2UgYW5kIFRlY2hub2xvZ3kgR3JhZHVhdGUgVW5p
dmVyc2l0eSwgT2tpbmF3YSwgSmFwYW4uJiN4RDtIb2dlc2Nob29sIHZhbiBVdHJlY2h0L1VuaXZl
cnNpdHkgb2YgQXBwbGllZCBTY2llbmNlcywgVXRyZWNodCwgdGhlIE5ldGhlcmxhbmRzLiYjeEQ7
QW1zdGVyZGFtIFVuaXZlcnNpdHkgTWVkaWNhbCBDZW50ZXJzLCBBY2FkZW1pYyBNZWRpY2FsIENl
bnRlciwgQW1zdGVyZGFtLCB0aGUgTmV0aGVybGFuZHMuJiN4RDtQc3ljaG9sb2d5IGFuZCBFZHVj
YXRpb25hbCBTY2llbmNlcywgS1UgTGV1dmVuLCBMZXV2ZW4sIEJlbGdpdW07IEV1cm9wZWFuIEFE
SEQgR3VpZGVsaW5lcyBHcm91cCwgR2VybWFueS4mI3hEO1VuaXZlcnNpdHkgb2YgdGhlIEZyZWUg
U3RhdGUsIEJsb2VtZm9udGVpbiwgU291dGggQWZyaWNhLiYjeEQ7VW5pdmVyc2l0eSBvZiBUb3Jp
bm8sIFRvcmlubywgSXRhbHk7IEpvaG5zIEhvcGtpbnMgVW5pdmVyc2l0eSBTY2hvb2wgb2YgUHVi
bGljIEhlYWx0aCwgQmFsdGltb3JlLCBNRCwgVVNBLiYjeEQ7RGVwYXJ0bWVudCBvZiBDaGlsZCBh
bmQgQWRvbGVzY2VudCBQc3ljaGlhdHJ5IGFuZCBQc3ljaG90aGVyYXB5LCBVbml2ZXJzaXR5IEhv
c3BpdGFsIG9mIFBzeWNoaWF0cnkgWnVyaWNoLCBVbml2ZXJzaXR5IG9mIFp1cmljaCwgWnVyaWNo
LCBTd2l0emVybGFuZC48L2F1dGgtYWRkcmVzcz48dGl0bGVzPjx0aXRsZT5UaGUgV29ybGQgRmVk
ZXJhdGlvbiBvZiBBREhEIEludGVybmF0aW9uYWwgQ29uc2Vuc3VzIFN0YXRlbWVudDogMjA4IEV2
aWRlbmNlLWJhc2VkIGNvbmNsdXNpb25zIGFib3V0IHRoZSBkaXNvcmRlcjwvdGl0bGU+PHNlY29u
ZGFyeS10aXRsZT5OZXVyb3NjaSBCaW9iZWhhdiBSZXY8L3NlY29uZGFyeS10aXRsZT48L3RpdGxl
cz48cGVyaW9kaWNhbD48ZnVsbC10aXRsZT5OZXVyb3NjaSBCaW9iZWhhdiBSZXY8L2Z1bGwtdGl0
bGU+PC9wZXJpb2RpY2FsPjxwYWdlcz43ODktODE4PC9wYWdlcz48dm9sdW1lPjEyODwvdm9sdW1l
PjxlZGl0aW9uPjIwMjEwMjA0PC9lZGl0aW9uPjxrZXl3b3Jkcz48a2V5d29yZD4qQXR0ZW50aW9u
IERlZmljaXQgRGlzb3JkZXIgd2l0aCBIeXBlcmFjdGl2aXR5L3RoZXJhcHk8L2tleXdvcmQ+PGtl
eXdvcmQ+SHVtYW5zPC9rZXl3b3JkPjxrZXl3b3JkPk5ldHdvcmsgTWV0YS1BbmFseXNpczwva2V5
d29yZD48a2V5d29yZD5QdWJsaWNhdGlvbiBCaWFzPC9rZXl3b3JkPjxrZXl3b3JkPkFkaGQ8L2tl
eXdvcmQ+PGtleXdvcmQ+QnJhaW48L2tleXdvcmQ+PGtleXdvcmQ+Q291cnNlPC9rZXl3b3JkPjxr
ZXl3b3JkPkRpYWdub3Npczwva2V5d29yZD48a2V5d29yZD5HZW5ldGljczwva2V5d29yZD48a2V5
d29yZD5PdXRjb21lPC9rZXl3b3JkPjxrZXl3b3JkPlRyZWF0bWVudDwva2V5d29yZD48L2tleXdv
cmRzPjxkYXRlcz48eWVhcj4yMDIxPC95ZWFyPjxwdWItZGF0ZXM+PGRhdGU+U2VwPC9kYXRlPjwv
cHViLWRhdGVzPjwvZGF0ZXM+PGlzYm4+MTg3My03NTI4IChFbGVjdHJvbmljKSYjeEQ7MDE0OS03
NjM0IChQcmludCkmI3hEOzAxNDktNzYzNCAoTGlua2luZyk8L2lzYm4+PGFjY2Vzc2lvbi1udW0+
MzM1NDk3Mzk8L2FjY2Vzc2lvbi1udW0+PHVybHM+PHJlbGF0ZWQtdXJscz48dXJsPmh0dHBzOi8v
d3d3Lm5jYmkubmxtLm5paC5nb3YvcHVibWVkLzMzNTQ5NzM5PC91cmw+PC9yZWxhdGVkLXVybHM+
PC91cmxzPjxjdXN0b20yPlBNQzgzMjg5MzM8L2N1c3RvbTI+PGVsZWN0cm9uaWMtcmVzb3VyY2Ut
bnVtPjEwLjEwMTYvai5uZXViaW9yZXYuMjAyMS4wMS4wMjI8L2VsZWN0cm9uaWMtcmVzb3VyY2Ut
bnVtPjxyZW1vdGUtZGF0YWJhc2UtbmFtZT5NZWRsaW5lPC9yZW1vdGUtZGF0YWJhc2UtbmFtZT48
cmVtb3RlLWRhdGFiYXNlLXByb3ZpZGVyPk5MTTwvcmVtb3RlLWRhdGFiYXNlLXByb3ZpZGVyPjwv
cmVjb3JkPjwvQ2l0ZT48L0VuZE5vdGU+AG==
</w:fldData>
        </w:fldChar>
      </w:r>
      <w:r w:rsidR="005A2DA6" w:rsidRPr="003604A7">
        <w:rPr>
          <w:rFonts w:cstheme="minorHAnsi"/>
          <w:color w:val="000000" w:themeColor="text1"/>
          <w:shd w:val="clear" w:color="auto" w:fill="FFFFFF"/>
          <w:lang w:val="en-US"/>
        </w:rPr>
        <w:instrText xml:space="preserve"> ADDIN EN.CITE.DATA </w:instrText>
      </w:r>
      <w:r w:rsidR="005A2DA6" w:rsidRPr="003604A7">
        <w:rPr>
          <w:rFonts w:cstheme="minorHAnsi"/>
          <w:color w:val="000000" w:themeColor="text1"/>
          <w:shd w:val="clear" w:color="auto" w:fill="FFFFFF"/>
          <w:lang w:val="en-US"/>
        </w:rPr>
      </w:r>
      <w:r w:rsidR="005A2DA6" w:rsidRPr="003604A7">
        <w:rPr>
          <w:rFonts w:cstheme="minorHAnsi"/>
          <w:color w:val="000000" w:themeColor="text1"/>
          <w:shd w:val="clear" w:color="auto" w:fill="FFFFFF"/>
          <w:lang w:val="en-US"/>
        </w:rPr>
        <w:fldChar w:fldCharType="end"/>
      </w:r>
      <w:r w:rsidRPr="003604A7">
        <w:rPr>
          <w:rFonts w:cstheme="minorHAnsi"/>
          <w:color w:val="000000" w:themeColor="text1"/>
          <w:shd w:val="clear" w:color="auto" w:fill="FFFFFF"/>
          <w:lang w:val="en-US"/>
        </w:rPr>
      </w:r>
      <w:r w:rsidRPr="003604A7">
        <w:rPr>
          <w:rFonts w:cstheme="minorHAnsi"/>
          <w:color w:val="000000" w:themeColor="text1"/>
          <w:shd w:val="clear" w:color="auto" w:fill="FFFFFF"/>
          <w:lang w:val="en-US"/>
        </w:rPr>
        <w:fldChar w:fldCharType="separate"/>
      </w:r>
      <w:r w:rsidR="005A2DA6" w:rsidRPr="003604A7">
        <w:rPr>
          <w:rFonts w:cstheme="minorHAnsi"/>
          <w:noProof/>
          <w:color w:val="000000" w:themeColor="text1"/>
          <w:shd w:val="clear" w:color="auto" w:fill="FFFFFF"/>
          <w:lang w:val="en-US"/>
        </w:rPr>
        <w:t>(Cortese et al 2018, Faraone et al 2021)</w:t>
      </w:r>
      <w:r w:rsidRPr="003604A7">
        <w:rPr>
          <w:rFonts w:cstheme="minorHAnsi"/>
          <w:color w:val="000000" w:themeColor="text1"/>
          <w:shd w:val="clear" w:color="auto" w:fill="FFFFFF"/>
          <w:lang w:val="en-US"/>
        </w:rPr>
        <w:fldChar w:fldCharType="end"/>
      </w:r>
      <w:r w:rsidRPr="003604A7">
        <w:rPr>
          <w:rFonts w:cstheme="minorHAnsi"/>
          <w:color w:val="000000" w:themeColor="text1"/>
          <w:shd w:val="clear" w:color="auto" w:fill="FFFFFF"/>
          <w:lang w:val="en-US"/>
        </w:rPr>
        <w:t>.</w:t>
      </w:r>
      <w:r w:rsidRPr="003604A7">
        <w:rPr>
          <w:rFonts w:eastAsia="Times New Roman" w:cstheme="minorHAnsi"/>
          <w:color w:val="000000" w:themeColor="text1"/>
          <w:lang w:val="en-US" w:eastAsia="en-GB"/>
        </w:rPr>
        <w:t xml:space="preserve"> </w:t>
      </w:r>
      <w:r w:rsidR="00CB3751" w:rsidRPr="003604A7">
        <w:rPr>
          <w:rFonts w:eastAsia="Times New Roman" w:cstheme="minorHAnsi"/>
          <w:color w:val="000000" w:themeColor="text1"/>
          <w:lang w:val="en-US" w:eastAsia="en-GB"/>
        </w:rPr>
        <w:t>Stimulants</w:t>
      </w:r>
      <w:r w:rsidRPr="003604A7">
        <w:rPr>
          <w:rFonts w:eastAsia="Times New Roman" w:cstheme="minorHAnsi"/>
          <w:color w:val="000000" w:themeColor="text1"/>
          <w:lang w:val="en-US" w:eastAsia="en-GB"/>
        </w:rPr>
        <w:t xml:space="preserve"> are </w:t>
      </w:r>
      <w:r w:rsidRPr="003604A7">
        <w:rPr>
          <w:rFonts w:cstheme="minorHAnsi"/>
          <w:color w:val="000000" w:themeColor="text1"/>
          <w:lang w:val="en-US"/>
        </w:rPr>
        <w:t>among the most prescribed psychopharmacological treatments, and</w:t>
      </w:r>
      <w:r w:rsidRPr="003604A7">
        <w:rPr>
          <w:rFonts w:eastAsia="Times New Roman" w:cstheme="minorHAnsi"/>
          <w:color w:val="000000" w:themeColor="text1"/>
          <w:lang w:val="en-US" w:eastAsia="en-GB"/>
        </w:rPr>
        <w:t xml:space="preserve"> rates are increasing especially in adults</w:t>
      </w:r>
      <w:r w:rsidRPr="003604A7">
        <w:rPr>
          <w:rFonts w:cstheme="minorHAnsi"/>
          <w:color w:val="000000" w:themeColor="text1"/>
          <w:lang w:val="en-US"/>
        </w:rPr>
        <w:t xml:space="preserve">, as highlighted by a recent data release of the UK </w:t>
      </w:r>
      <w:r w:rsidRPr="003604A7">
        <w:rPr>
          <w:rFonts w:eastAsia="Times New Roman" w:cstheme="minorHAnsi"/>
          <w:color w:val="000000" w:themeColor="text1"/>
          <w:lang w:val="en-US" w:eastAsia="en-GB"/>
        </w:rPr>
        <w:t>NHS Business Services Authority (NHSBSA) (</w:t>
      </w:r>
      <w:r w:rsidRPr="003604A7">
        <w:rPr>
          <w:rFonts w:cstheme="minorHAnsi"/>
          <w:color w:val="000000" w:themeColor="text1"/>
          <w:lang w:val="en-US"/>
        </w:rPr>
        <w:t xml:space="preserve">https://www.nhsbsa.nhs.uk/statistical-collections/medicines-used-mental-health-england/medicines-used-mental-health-england-201516-202223). Stimulants </w:t>
      </w:r>
      <w:r w:rsidRPr="003604A7">
        <w:rPr>
          <w:rFonts w:eastAsia="Times New Roman" w:cstheme="minorHAnsi"/>
          <w:color w:val="000000" w:themeColor="text1"/>
          <w:lang w:val="en-US" w:eastAsia="en-GB"/>
        </w:rPr>
        <w:t xml:space="preserve">act by modulating dopamine and norepinephrine </w:t>
      </w:r>
      <w:r w:rsidRPr="003604A7">
        <w:rPr>
          <w:rFonts w:eastAsia="Times New Roman" w:cstheme="minorHAnsi"/>
          <w:color w:val="000000" w:themeColor="text1"/>
          <w:lang w:val="en-US" w:eastAsia="en-GB"/>
        </w:rPr>
        <w:lastRenderedPageBreak/>
        <w:t xml:space="preserve">neurotransmission in striato-cortical regions </w:t>
      </w:r>
      <w:r w:rsidRPr="003604A7">
        <w:rPr>
          <w:rFonts w:eastAsia="Calibri" w:cstheme="minorHAnsi"/>
          <w:color w:val="000000" w:themeColor="text1"/>
          <w:lang w:val="en-US"/>
        </w:rPr>
        <w:fldChar w:fldCharType="begin">
          <w:fldData xml:space="preserve">PEVuZE5vdGU+PENpdGU+PEF1dGhvcj5GYXJhb25lPC9BdXRob3I+PFllYXI+MjAxODwvWWVhcj48
UmVjTnVtPjEyOTwvUmVjTnVtPjxEaXNwbGF5VGV4dD4oRmFyYW9uZSAyMDE4KTwvRGlzcGxheVRl
eHQ+PHJlY29yZD48cmVjLW51bWJlcj4xMjk8L3JlYy1udW1iZXI+PGZvcmVpZ24ta2V5cz48a2V5
IGFwcD0iRU4iIGRiLWlkPSJ4dzl2MDAyNWI5MmR0bGVwcjJhdjV3OXUwZDIwcnh0NWZ2MGEiIHRp
bWVzdGFtcD0iMTcxNDAzNzMxMCI+MTI5PC9rZXk+PC9mb3JlaWduLWtleXM+PHJlZi10eXBlIG5h
bWU9IkpvdXJuYWwgQXJ0aWNsZSI+MTc8L3JlZi10eXBlPjxjb250cmlidXRvcnM+PGF1dGhvcnM+
PGF1dGhvcj5GYXJhb25lLCBTLiBWLjwvYXV0aG9yPjwvYXV0aG9ycz48L2NvbnRyaWJ1dG9ycz48
YXV0aC1hZGRyZXNzPkRlcGFydG1lbnRzIG9mIFBzeWNoaWF0cnkgYW5kIG9mIE5ldXJvc2NpZW5j
ZSBhbmQgUGh5c2lvbG9neSwgU3RhdGUgVW5pdmVyc2l0eSBvZiBOZXcgWW9yayAoU1VOWSkgVXBz
dGF0ZSBNZWRpY2FsIFVuaXZlcnNpdHksIFN5cmFjdXNlLCBOWSwgVW5pdGVkIFN0YXRlczsgSy5H
LiBKZWJzZW4gQ2VudHJlIGZvciBSZXNlYXJjaCBvbiBOZXVyb3BzeWNoaWF0cmljIERpc29yZGVy
cywgVW5pdmVyc2l0eSBvZiBCZXJnZW4sIEJlcmdlbiwgTm9yd2F5LiBFbGVjdHJvbmljIGFkZHJl
c3M6IHNmYXJhb25lQGNoaWxkcHN5Y2hyZXNlYXJjaC5vcmcuPC9hdXRoLWFkZHJlc3M+PHRpdGxl
cz48dGl0bGU+VGhlIHBoYXJtYWNvbG9neSBvZiBhbXBoZXRhbWluZSBhbmQgbWV0aHlscGhlbmlk
YXRlOiBSZWxldmFuY2UgdG8gdGhlIG5ldXJvYmlvbG9neSBvZiBhdHRlbnRpb24tZGVmaWNpdC9o
eXBlcmFjdGl2aXR5IGRpc29yZGVyIGFuZCBvdGhlciBwc3ljaGlhdHJpYyBjb21vcmJpZGl0aWVz
PC90aXRsZT48c2Vjb25kYXJ5LXRpdGxlPk5ldXJvc2NpIEJpb2JlaGF2IFJldjwvc2Vjb25kYXJ5
LXRpdGxlPjwvdGl0bGVzPjxwZXJpb2RpY2FsPjxmdWxsLXRpdGxlPk5ldXJvc2NpIEJpb2JlaGF2
IFJldjwvZnVsbC10aXRsZT48L3BlcmlvZGljYWw+PHBhZ2VzPjI1NS0yNzA8L3BhZ2VzPjx2b2x1
bWU+ODc8L3ZvbHVtZT48ZWRpdGlvbj4yMDE4MDIwODwvZWRpdGlvbj48a2V5d29yZHM+PGtleXdv
cmQ+QWRyZW5lcmdpYyBVcHRha2UgSW5oaWJpdG9ycy9waGFybWFjb2xvZ3kvdGhlcmFwZXV0aWMg
dXNlPC9rZXl3b3JkPjxrZXl3b3JkPkFtcGhldGFtaW5lLypwaGFybWFjb2xvZ3kvdGhlcmFwZXV0
aWMgdXNlPC9rZXl3b3JkPjxrZXl3b3JkPkFuaW1hbHM8L2tleXdvcmQ+PGtleXdvcmQ+QXR0ZW50
aW9uIERlZmljaXQgRGlzb3JkZXIgd2l0aCBIeXBlcmFjdGl2aXR5L2NvbXBsaWNhdGlvbnMvKmRy
dWc8L2tleXdvcmQ+PGtleXdvcmQ+dGhlcmFweS9waHlzaW9wYXRob2xvZ3k8L2tleXdvcmQ+PGtl
eXdvcmQ+QnJhaW4vKmRydWcgZWZmZWN0czwva2V5d29yZD48a2V5d29yZD5DZW50cmFsIE5lcnZv
dXMgU3lzdGVtIFN0aW11bGFudHMvKnBoYXJtYWNvbG9neS90aGVyYXBldXRpYyB1c2U8L2tleXdv
cmQ+PGtleXdvcmQ+Q29tb3JiaWRpdHk8L2tleXdvcmQ+PGtleXdvcmQ+RG9wYW1pbmUgVXB0YWtl
IEluaGliaXRvcnMvcGhhcm1hY29sb2d5L3RoZXJhcGV1dGljIHVzZTwva2V5d29yZD48a2V5d29y
ZD5IdW1hbnM8L2tleXdvcmQ+PGtleXdvcmQ+TWVudGFsIERpc29yZGVycy9jb21wbGljYXRpb25z
LypkcnVnIHRoZXJhcHkvcGh5c2lvcGF0aG9sb2d5PC9rZXl3b3JkPjxrZXl3b3JkPk1ldGh5bHBo
ZW5pZGF0ZS8qcGhhcm1hY29sb2d5L3RoZXJhcGV1dGljIHVzZTwva2V5d29yZD48a2V5d29yZD5B
bXBoZXRhbWluZTwva2V5d29yZD48a2V5d29yZD5BdHRlbnRpb24tZGVmaWNpdC9oeXBlcmFjdGl2
aXR5IGRpc29yZGVyPC9rZXl3b3JkPjxrZXl3b3JkPk1ldGh5bHBoZW5pZGF0ZTwva2V5d29yZD48
a2V5d29yZD5QaGFybWFjb2xvZ3k8L2tleXdvcmQ+PC9rZXl3b3Jkcz48ZGF0ZXM+PHllYXI+MjAx
ODwveWVhcj48cHViLWRhdGVzPjxkYXRlPkFwcjwvZGF0ZT48L3B1Yi1kYXRlcz48L2RhdGVzPjxp
c2JuPjE4NzMtNzUyOCAoRWxlY3Ryb25pYykmI3hEOzAxNDktNzYzNCAoUHJpbnQpJiN4RDswMTQ5
LTc2MzQgKExpbmtpbmcpPC9pc2JuPjxhY2Nlc3Npb24tbnVtPjI5NDI4Mzk0PC9hY2Nlc3Npb24t
bnVtPjx1cmxzPjxyZWxhdGVkLXVybHM+PHVybD5odHRwczovL3d3dy5uY2JpLm5sbS5uaWguZ292
L3B1Ym1lZC8yOTQyODM5NDwvdXJsPjwvcmVsYXRlZC11cmxzPjwvdXJscz48Y3VzdG9tMj5QTUM4
MDYzNzU4PC9jdXN0b20yPjxlbGVjdHJvbmljLXJlc291cmNlLW51bT4xMC4xMDE2L2oubmV1Ymlv
cmV2LjIwMTguMDIuMDAxPC9lbGVjdHJvbmljLXJlc291cmNlLW51bT48cmVtb3RlLWRhdGFiYXNl
LW5hbWU+TWVkbGluZTwvcmVtb3RlLWRhdGFiYXNlLW5hbWU+PHJlbW90ZS1kYXRhYmFzZS1wcm92
aWRlcj5OTE08L3JlbW90ZS1kYXRhYmFzZS1wcm92aWRlcj48L3JlY29yZD48L0NpdGU+PC9FbmRO
b3RlPn==
</w:fldData>
        </w:fldChar>
      </w:r>
      <w:r w:rsidR="005A2DA6" w:rsidRPr="003604A7">
        <w:rPr>
          <w:rFonts w:eastAsia="Calibri" w:cstheme="minorHAnsi"/>
          <w:color w:val="000000" w:themeColor="text1"/>
          <w:lang w:val="en-US"/>
        </w:rPr>
        <w:instrText xml:space="preserve"> ADDIN EN.CITE </w:instrText>
      </w:r>
      <w:r w:rsidR="005A2DA6" w:rsidRPr="003604A7">
        <w:rPr>
          <w:rFonts w:eastAsia="Calibri" w:cstheme="minorHAnsi"/>
          <w:color w:val="000000" w:themeColor="text1"/>
          <w:lang w:val="en-US"/>
        </w:rPr>
        <w:fldChar w:fldCharType="begin">
          <w:fldData xml:space="preserve">PEVuZE5vdGU+PENpdGU+PEF1dGhvcj5GYXJhb25lPC9BdXRob3I+PFllYXI+MjAxODwvWWVhcj48
UmVjTnVtPjEyOTwvUmVjTnVtPjxEaXNwbGF5VGV4dD4oRmFyYW9uZSAyMDE4KTwvRGlzcGxheVRl
eHQ+PHJlY29yZD48cmVjLW51bWJlcj4xMjk8L3JlYy1udW1iZXI+PGZvcmVpZ24ta2V5cz48a2V5
IGFwcD0iRU4iIGRiLWlkPSJ4dzl2MDAyNWI5MmR0bGVwcjJhdjV3OXUwZDIwcnh0NWZ2MGEiIHRp
bWVzdGFtcD0iMTcxNDAzNzMxMCI+MTI5PC9rZXk+PC9mb3JlaWduLWtleXM+PHJlZi10eXBlIG5h
bWU9IkpvdXJuYWwgQXJ0aWNsZSI+MTc8L3JlZi10eXBlPjxjb250cmlidXRvcnM+PGF1dGhvcnM+
PGF1dGhvcj5GYXJhb25lLCBTLiBWLjwvYXV0aG9yPjwvYXV0aG9ycz48L2NvbnRyaWJ1dG9ycz48
YXV0aC1hZGRyZXNzPkRlcGFydG1lbnRzIG9mIFBzeWNoaWF0cnkgYW5kIG9mIE5ldXJvc2NpZW5j
ZSBhbmQgUGh5c2lvbG9neSwgU3RhdGUgVW5pdmVyc2l0eSBvZiBOZXcgWW9yayAoU1VOWSkgVXBz
dGF0ZSBNZWRpY2FsIFVuaXZlcnNpdHksIFN5cmFjdXNlLCBOWSwgVW5pdGVkIFN0YXRlczsgSy5H
LiBKZWJzZW4gQ2VudHJlIGZvciBSZXNlYXJjaCBvbiBOZXVyb3BzeWNoaWF0cmljIERpc29yZGVy
cywgVW5pdmVyc2l0eSBvZiBCZXJnZW4sIEJlcmdlbiwgTm9yd2F5LiBFbGVjdHJvbmljIGFkZHJl
c3M6IHNmYXJhb25lQGNoaWxkcHN5Y2hyZXNlYXJjaC5vcmcuPC9hdXRoLWFkZHJlc3M+PHRpdGxl
cz48dGl0bGU+VGhlIHBoYXJtYWNvbG9neSBvZiBhbXBoZXRhbWluZSBhbmQgbWV0aHlscGhlbmlk
YXRlOiBSZWxldmFuY2UgdG8gdGhlIG5ldXJvYmlvbG9neSBvZiBhdHRlbnRpb24tZGVmaWNpdC9o
eXBlcmFjdGl2aXR5IGRpc29yZGVyIGFuZCBvdGhlciBwc3ljaGlhdHJpYyBjb21vcmJpZGl0aWVz
PC90aXRsZT48c2Vjb25kYXJ5LXRpdGxlPk5ldXJvc2NpIEJpb2JlaGF2IFJldjwvc2Vjb25kYXJ5
LXRpdGxlPjwvdGl0bGVzPjxwZXJpb2RpY2FsPjxmdWxsLXRpdGxlPk5ldXJvc2NpIEJpb2JlaGF2
IFJldjwvZnVsbC10aXRsZT48L3BlcmlvZGljYWw+PHBhZ2VzPjI1NS0yNzA8L3BhZ2VzPjx2b2x1
bWU+ODc8L3ZvbHVtZT48ZWRpdGlvbj4yMDE4MDIwODwvZWRpdGlvbj48a2V5d29yZHM+PGtleXdv
cmQ+QWRyZW5lcmdpYyBVcHRha2UgSW5oaWJpdG9ycy9waGFybWFjb2xvZ3kvdGhlcmFwZXV0aWMg
dXNlPC9rZXl3b3JkPjxrZXl3b3JkPkFtcGhldGFtaW5lLypwaGFybWFjb2xvZ3kvdGhlcmFwZXV0
aWMgdXNlPC9rZXl3b3JkPjxrZXl3b3JkPkFuaW1hbHM8L2tleXdvcmQ+PGtleXdvcmQ+QXR0ZW50
aW9uIERlZmljaXQgRGlzb3JkZXIgd2l0aCBIeXBlcmFjdGl2aXR5L2NvbXBsaWNhdGlvbnMvKmRy
dWc8L2tleXdvcmQ+PGtleXdvcmQ+dGhlcmFweS9waHlzaW9wYXRob2xvZ3k8L2tleXdvcmQ+PGtl
eXdvcmQ+QnJhaW4vKmRydWcgZWZmZWN0czwva2V5d29yZD48a2V5d29yZD5DZW50cmFsIE5lcnZv
dXMgU3lzdGVtIFN0aW11bGFudHMvKnBoYXJtYWNvbG9neS90aGVyYXBldXRpYyB1c2U8L2tleXdv
cmQ+PGtleXdvcmQ+Q29tb3JiaWRpdHk8L2tleXdvcmQ+PGtleXdvcmQ+RG9wYW1pbmUgVXB0YWtl
IEluaGliaXRvcnMvcGhhcm1hY29sb2d5L3RoZXJhcGV1dGljIHVzZTwva2V5d29yZD48a2V5d29y
ZD5IdW1hbnM8L2tleXdvcmQ+PGtleXdvcmQ+TWVudGFsIERpc29yZGVycy9jb21wbGljYXRpb25z
LypkcnVnIHRoZXJhcHkvcGh5c2lvcGF0aG9sb2d5PC9rZXl3b3JkPjxrZXl3b3JkPk1ldGh5bHBo
ZW5pZGF0ZS8qcGhhcm1hY29sb2d5L3RoZXJhcGV1dGljIHVzZTwva2V5d29yZD48a2V5d29yZD5B
bXBoZXRhbWluZTwva2V5d29yZD48a2V5d29yZD5BdHRlbnRpb24tZGVmaWNpdC9oeXBlcmFjdGl2
aXR5IGRpc29yZGVyPC9rZXl3b3JkPjxrZXl3b3JkPk1ldGh5bHBoZW5pZGF0ZTwva2V5d29yZD48
a2V5d29yZD5QaGFybWFjb2xvZ3k8L2tleXdvcmQ+PC9rZXl3b3Jkcz48ZGF0ZXM+PHllYXI+MjAx
ODwveWVhcj48cHViLWRhdGVzPjxkYXRlPkFwcjwvZGF0ZT48L3B1Yi1kYXRlcz48L2RhdGVzPjxp
c2JuPjE4NzMtNzUyOCAoRWxlY3Ryb25pYykmI3hEOzAxNDktNzYzNCAoUHJpbnQpJiN4RDswMTQ5
LTc2MzQgKExpbmtpbmcpPC9pc2JuPjxhY2Nlc3Npb24tbnVtPjI5NDI4Mzk0PC9hY2Nlc3Npb24t
bnVtPjx1cmxzPjxyZWxhdGVkLXVybHM+PHVybD5odHRwczovL3d3dy5uY2JpLm5sbS5uaWguZ292
L3B1Ym1lZC8yOTQyODM5NDwvdXJsPjwvcmVsYXRlZC11cmxzPjwvdXJscz48Y3VzdG9tMj5QTUM4
MDYzNzU4PC9jdXN0b20yPjxlbGVjdHJvbmljLXJlc291cmNlLW51bT4xMC4xMDE2L2oubmV1Ymlv
cmV2LjIwMTguMDIuMDAxPC9lbGVjdHJvbmljLXJlc291cmNlLW51bT48cmVtb3RlLWRhdGFiYXNl
LW5hbWU+TWVkbGluZTwvcmVtb3RlLWRhdGFiYXNlLW5hbWU+PHJlbW90ZS1kYXRhYmFzZS1wcm92
aWRlcj5OTE08L3JlbW90ZS1kYXRhYmFzZS1wcm92aWRlcj48L3JlY29yZD48L0NpdGU+PC9FbmRO
b3RlPn==
</w:fldData>
        </w:fldChar>
      </w:r>
      <w:r w:rsidR="005A2DA6" w:rsidRPr="003604A7">
        <w:rPr>
          <w:rFonts w:eastAsia="Calibri" w:cstheme="minorHAnsi"/>
          <w:color w:val="000000" w:themeColor="text1"/>
          <w:lang w:val="en-US"/>
        </w:rPr>
        <w:instrText xml:space="preserve"> ADDIN EN.CITE.DATA </w:instrText>
      </w:r>
      <w:r w:rsidR="005A2DA6" w:rsidRPr="003604A7">
        <w:rPr>
          <w:rFonts w:eastAsia="Calibri" w:cstheme="minorHAnsi"/>
          <w:color w:val="000000" w:themeColor="text1"/>
          <w:lang w:val="en-US"/>
        </w:rPr>
      </w:r>
      <w:r w:rsidR="005A2DA6" w:rsidRPr="003604A7">
        <w:rPr>
          <w:rFonts w:eastAsia="Calibri" w:cstheme="minorHAnsi"/>
          <w:color w:val="000000" w:themeColor="text1"/>
          <w:lang w:val="en-US"/>
        </w:rPr>
        <w:fldChar w:fldCharType="end"/>
      </w:r>
      <w:r w:rsidRPr="003604A7">
        <w:rPr>
          <w:rFonts w:eastAsia="Calibri" w:cstheme="minorHAnsi"/>
          <w:color w:val="000000" w:themeColor="text1"/>
          <w:lang w:val="en-US"/>
        </w:rPr>
      </w:r>
      <w:r w:rsidRPr="003604A7">
        <w:rPr>
          <w:rFonts w:eastAsia="Calibri" w:cstheme="minorHAnsi"/>
          <w:color w:val="000000" w:themeColor="text1"/>
          <w:lang w:val="en-US"/>
        </w:rPr>
        <w:fldChar w:fldCharType="separate"/>
      </w:r>
      <w:r w:rsidRPr="003604A7">
        <w:rPr>
          <w:rFonts w:eastAsia="Calibri" w:cstheme="minorHAnsi"/>
          <w:noProof/>
          <w:color w:val="000000" w:themeColor="text1"/>
          <w:lang w:val="en-US"/>
        </w:rPr>
        <w:t>(Faraone 2018)</w:t>
      </w:r>
      <w:r w:rsidRPr="003604A7">
        <w:rPr>
          <w:rFonts w:eastAsia="Calibri" w:cstheme="minorHAnsi"/>
          <w:color w:val="000000" w:themeColor="text1"/>
          <w:lang w:val="en-US"/>
        </w:rPr>
        <w:fldChar w:fldCharType="end"/>
      </w:r>
      <w:r w:rsidRPr="003604A7">
        <w:rPr>
          <w:rFonts w:eastAsia="Times New Roman" w:cstheme="minorHAnsi"/>
          <w:color w:val="000000" w:themeColor="text1"/>
          <w:lang w:val="en-US" w:eastAsia="en-GB"/>
        </w:rPr>
        <w:t>.</w:t>
      </w:r>
      <w:r w:rsidRPr="003604A7">
        <w:rPr>
          <w:rFonts w:cstheme="minorHAnsi"/>
          <w:color w:val="000000" w:themeColor="text1"/>
          <w:lang w:val="en-US"/>
        </w:rPr>
        <w:t xml:space="preserve"> A</w:t>
      </w:r>
      <w:r w:rsidRPr="003604A7">
        <w:rPr>
          <w:rFonts w:eastAsia="Times New Roman" w:cstheme="minorHAnsi"/>
          <w:color w:val="000000" w:themeColor="text1"/>
          <w:lang w:val="en-US" w:eastAsia="en-GB"/>
        </w:rPr>
        <w:t xml:space="preserve">lthough their mechanism of action at </w:t>
      </w:r>
      <w:r w:rsidRPr="003604A7">
        <w:rPr>
          <w:rFonts w:cstheme="minorHAnsi"/>
          <w:color w:val="000000" w:themeColor="text1"/>
          <w:lang w:val="en-US"/>
        </w:rPr>
        <w:t xml:space="preserve">synaptic level </w:t>
      </w:r>
      <w:r w:rsidRPr="003604A7">
        <w:rPr>
          <w:rFonts w:eastAsia="Times New Roman" w:cstheme="minorHAnsi"/>
          <w:color w:val="000000" w:themeColor="text1"/>
          <w:lang w:val="en-US" w:eastAsia="en-GB"/>
        </w:rPr>
        <w:t xml:space="preserve">has been extensively studied, e.g. </w:t>
      </w:r>
      <w:r w:rsidRPr="003604A7">
        <w:rPr>
          <w:rFonts w:eastAsia="Times New Roman" w:cstheme="minorHAnsi"/>
          <w:i/>
          <w:iCs/>
          <w:color w:val="000000" w:themeColor="text1"/>
          <w:lang w:val="en-US" w:eastAsia="en-GB"/>
        </w:rPr>
        <w:t xml:space="preserve">in vitro </w:t>
      </w:r>
      <w:r w:rsidRPr="003604A7">
        <w:rPr>
          <w:rFonts w:eastAsia="Times New Roman" w:cstheme="minorHAnsi"/>
          <w:color w:val="000000" w:themeColor="text1"/>
          <w:lang w:val="en-US" w:eastAsia="en-GB"/>
        </w:rPr>
        <w:t xml:space="preserve">and in animal models </w:t>
      </w:r>
      <w:r w:rsidRPr="003604A7">
        <w:rPr>
          <w:rFonts w:eastAsia="Times New Roman" w:cstheme="minorHAnsi"/>
          <w:color w:val="000000" w:themeColor="text1"/>
          <w:lang w:val="en-US" w:eastAsia="en-GB"/>
        </w:rPr>
        <w:fldChar w:fldCharType="begin">
          <w:fldData xml:space="preserve">PEVuZE5vdGU+PENpdGU+PEF1dGhvcj5aaW1tZXI8L0F1dGhvcj48WWVhcj4yMDE3PC9ZZWFyPjxS
ZWNOdW0+MTk5PC9SZWNOdW0+PERpc3BsYXlUZXh0PihaaW1tZXIgMjAxNyk8L0Rpc3BsYXlUZXh0
PjxyZWNvcmQ+PHJlYy1udW1iZXI+MTk5PC9yZWMtbnVtYmVyPjxmb3JlaWduLWtleXM+PGtleSBh
cHA9IkVOIiBkYi1pZD0iZTlmc3c5enRuOXpyZW5lMDkwOHZyZDU3OWVldzB2eHR6d3ByIiB0aW1l
c3RhbXA9IjE3MDc0ODg2NTQiPjE5OTwva2V5PjwvZm9yZWlnbi1rZXlzPjxyZWYtdHlwZSBuYW1l
PSJKb3VybmFsIEFydGljbGUiPjE3PC9yZWYtdHlwZT48Y29udHJpYnV0b3JzPjxhdXRob3JzPjxh
dXRob3I+WmltbWVyLCBMLjwvYXV0aG9yPjwvYXV0aG9ycz48L2NvbnRyaWJ1dG9ycz48YXV0aC1h
ZGRyZXNzPlVuaXZlcnNpdGUgQ2xhdWRlIEJlcm5hcmQgTHlvbiAxLCBVbml2ZXJzaXRlIGRlIEx5
b24sIEx5b24sIEZyYW5jZTsgQ2VudHJlIGQmYXBvcztFdHVkZSBldCBkZSBSZWNoZXJjaGUgTXVs
dGltb2RhbGUgZXQgUGx1cmlkaXNjaXBsaW5haXJlIGVuIEltYWdlcmllIChDRVJNRVApIEltYWdp
bmcgUGxhdGZvcm0sIEhvc3BpY2VzIENpdmlscyBkZSBMeW9uLCBCcm9uLCBGcmFuY2U7IEx5b24g
TmV1cm9zY2llbmNlIFJlc2VhcmNoIENlbnRlciwgQ2VudHJlIE5hdGlvbmFsIGRlIGxhIFJlY2hl
cmNoZSBTY2llbnRpZmlxdWUgKENOUlMpLCBJbnN0aXR1dCBOYXRpb25hbCBkZSBsYSBTYW50ZSBl
dCBkZSBsYSBSZWNoZXJjaGUgTWVkaWNhbGUgKElOU0VSTSksIEx5b24sIEZyYW5jZS4gRWxlY3Ry
b25pYyBhZGRyZXNzOiBsdWMuemltbWVyQHVuaXYtbHlvbjEuZnIuPC9hdXRoLWFkZHJlc3M+PHRp
dGxlcz48dGl0bGU+Q29udHJpYnV0aW9uIG9mIENsaW5pY2FsIE5ldXJvaW1hZ2luZyB0byB0aGUg
VW5kZXJzdGFuZGluZyBvZiB0aGUgUGhhcm1hY29sb2d5IG9mIE1ldGh5bHBoZW5pZGF0ZTwvdGl0
bGU+PHNlY29uZGFyeS10aXRsZT5UcmVuZHMgUGhhcm1hY29sIFNjaTwvc2Vjb25kYXJ5LXRpdGxl
PjwvdGl0bGVzPjxwZXJpb2RpY2FsPjxmdWxsLXRpdGxlPlRyZW5kcyBQaGFybWFjb2wgU2NpPC9m
dWxsLXRpdGxlPjwvcGVyaW9kaWNhbD48cGFnZXM+NjA4LTYyMDwvcGFnZXM+PHZvbHVtZT4zODwv
dm9sdW1lPjxudW1iZXI+NzwvbnVtYmVyPjxlZGl0aW9uPjIwMTcwNDI0PC9lZGl0aW9uPjxrZXl3
b3Jkcz48a2V5d29yZD5BdHRlbnRpb24gRGVmaWNpdCBEaXNvcmRlciB3aXRoIEh5cGVyYWN0aXZp
dHkvKmRpYWdub3N0aWMgaW1hZ2luZy8qZHJ1ZyB0aGVyYXB5PC9rZXl3b3JkPjxrZXl3b3JkPkJy
YWluLypkaWFnbm9zdGljIGltYWdpbmcvKmRydWcgZWZmZWN0czwva2V5d29yZD48a2V5d29yZD5D
ZW50cmFsIE5lcnZvdXMgU3lzdGVtIFN0aW11bGFudHMvcGhhcm1hY29sb2d5PC9rZXl3b3JkPjxr
ZXl3b3JkPkRvcGFtaW5lIFVwdGFrZSBJbmhpYml0b3JzL3BoYXJtYWNvbG9neTwva2V5d29yZD48
a2V5d29yZD5IdW1hbnM8L2tleXdvcmQ+PGtleXdvcmQ+TWFnbmV0aWMgUmVzb25hbmNlIEltYWdp
bmcvbWV0aG9kczwva2V5d29yZD48a2V5d29yZD5NZXRoeWxwaGVuaWRhdGUvKnBoYXJtYWNvbG9n
eTwva2V5d29yZD48a2V5d29yZD5NdWx0aW1vZGFsIEltYWdpbmc8L2tleXdvcmQ+PGtleXdvcmQ+
TmV1cm9pbWFnaW5nLyptZXRob2RzPC9rZXl3b3JkPjxrZXl3b3JkPlBvc2l0cm9uLUVtaXNzaW9u
IFRvbW9ncmFwaHkvbWV0aG9kczwva2V5d29yZD48a2V5d29yZD5hdHRlbnRpb24tZGVmaWNpdCBo
eXBlcmFjdGl2aXR5IGRpc29yZGVyPC9rZXl3b3JkPjxrZXl3b3JkPm1hZ25ldGljIHJlc29uYW5j
ZSBpbWFnaW5nPC9rZXl3b3JkPjxrZXl3b3JkPm1ldGh5bHBoZW5pZGF0ZTwva2V5d29yZD48a2V5
d29yZD5uZXVyb2ltYWdpbmc8L2tleXdvcmQ+PGtleXdvcmQ+bmV1cm9waGFybWFjb2xvZ3k8L2tl
eXdvcmQ+PGtleXdvcmQ+cG9zaXRyb24gZW1pc3Npb24gdG9tb2dyYXBoeTwva2V5d29yZD48a2V5
d29yZD5wc3ljaG9zdGltdWxhbnQ8L2tleXdvcmQ+PC9rZXl3b3Jkcz48ZGF0ZXM+PHllYXI+MjAx
NzwveWVhcj48cHViLWRhdGVzPjxkYXRlPkp1bDwvZGF0ZT48L3B1Yi1kYXRlcz48L2RhdGVzPjxp
c2JuPjE4NzMtMzczNSAoRWxlY3Ryb25pYykmI3hEOzAxNjUtNjE0NyAoTGlua2luZyk8L2lzYm4+
PGFjY2Vzc2lvbi1udW0+Mjg0NTAwNzI8L2FjY2Vzc2lvbi1udW0+PHVybHM+PHJlbGF0ZWQtdXJs
cz48dXJsPmh0dHBzOi8vd3d3Lm5jYmkubmxtLm5paC5nb3YvcHVibWVkLzI4NDUwMDcyPC91cmw+
PC9yZWxhdGVkLXVybHM+PC91cmxzPjxlbGVjdHJvbmljLXJlc291cmNlLW51bT4xMC4xMDE2L2ou
dGlwcy4yMDE3LjA0LjAwMTwvZWxlY3Ryb25pYy1yZXNvdXJjZS1udW0+PHJlbW90ZS1kYXRhYmFz
ZS1uYW1lPk1lZGxpbmU8L3JlbW90ZS1kYXRhYmFzZS1uYW1lPjxyZW1vdGUtZGF0YWJhc2UtcHJv
dmlkZXI+TkxNPC9yZW1vdGUtZGF0YWJhc2UtcHJvdmlkZXI+PC9yZWNvcmQ+PC9DaXRlPjwvRW5k
Tm90ZT4A
</w:fldData>
        </w:fldChar>
      </w:r>
      <w:r w:rsidRPr="003604A7">
        <w:rPr>
          <w:rFonts w:eastAsia="Times New Roman" w:cstheme="minorHAnsi"/>
          <w:color w:val="000000" w:themeColor="text1"/>
          <w:lang w:val="en-US" w:eastAsia="en-GB"/>
        </w:rPr>
        <w:instrText xml:space="preserve"> ADDIN EN.CITE </w:instrText>
      </w:r>
      <w:r w:rsidRPr="003604A7">
        <w:rPr>
          <w:rFonts w:eastAsia="Times New Roman" w:cstheme="minorHAnsi"/>
          <w:color w:val="000000" w:themeColor="text1"/>
          <w:lang w:val="en-US" w:eastAsia="en-GB"/>
        </w:rPr>
        <w:fldChar w:fldCharType="begin">
          <w:fldData xml:space="preserve">PEVuZE5vdGU+PENpdGU+PEF1dGhvcj5aaW1tZXI8L0F1dGhvcj48WWVhcj4yMDE3PC9ZZWFyPjxS
ZWNOdW0+MTk5PC9SZWNOdW0+PERpc3BsYXlUZXh0PihaaW1tZXIgMjAxNyk8L0Rpc3BsYXlUZXh0
PjxyZWNvcmQ+PHJlYy1udW1iZXI+MTk5PC9yZWMtbnVtYmVyPjxmb3JlaWduLWtleXM+PGtleSBh
cHA9IkVOIiBkYi1pZD0iZTlmc3c5enRuOXpyZW5lMDkwOHZyZDU3OWVldzB2eHR6d3ByIiB0aW1l
c3RhbXA9IjE3MDc0ODg2NTQiPjE5OTwva2V5PjwvZm9yZWlnbi1rZXlzPjxyZWYtdHlwZSBuYW1l
PSJKb3VybmFsIEFydGljbGUiPjE3PC9yZWYtdHlwZT48Y29udHJpYnV0b3JzPjxhdXRob3JzPjxh
dXRob3I+WmltbWVyLCBMLjwvYXV0aG9yPjwvYXV0aG9ycz48L2NvbnRyaWJ1dG9ycz48YXV0aC1h
ZGRyZXNzPlVuaXZlcnNpdGUgQ2xhdWRlIEJlcm5hcmQgTHlvbiAxLCBVbml2ZXJzaXRlIGRlIEx5
b24sIEx5b24sIEZyYW5jZTsgQ2VudHJlIGQmYXBvcztFdHVkZSBldCBkZSBSZWNoZXJjaGUgTXVs
dGltb2RhbGUgZXQgUGx1cmlkaXNjaXBsaW5haXJlIGVuIEltYWdlcmllIChDRVJNRVApIEltYWdp
bmcgUGxhdGZvcm0sIEhvc3BpY2VzIENpdmlscyBkZSBMeW9uLCBCcm9uLCBGcmFuY2U7IEx5b24g
TmV1cm9zY2llbmNlIFJlc2VhcmNoIENlbnRlciwgQ2VudHJlIE5hdGlvbmFsIGRlIGxhIFJlY2hl
cmNoZSBTY2llbnRpZmlxdWUgKENOUlMpLCBJbnN0aXR1dCBOYXRpb25hbCBkZSBsYSBTYW50ZSBl
dCBkZSBsYSBSZWNoZXJjaGUgTWVkaWNhbGUgKElOU0VSTSksIEx5b24sIEZyYW5jZS4gRWxlY3Ry
b25pYyBhZGRyZXNzOiBsdWMuemltbWVyQHVuaXYtbHlvbjEuZnIuPC9hdXRoLWFkZHJlc3M+PHRp
dGxlcz48dGl0bGU+Q29udHJpYnV0aW9uIG9mIENsaW5pY2FsIE5ldXJvaW1hZ2luZyB0byB0aGUg
VW5kZXJzdGFuZGluZyBvZiB0aGUgUGhhcm1hY29sb2d5IG9mIE1ldGh5bHBoZW5pZGF0ZTwvdGl0
bGU+PHNlY29uZGFyeS10aXRsZT5UcmVuZHMgUGhhcm1hY29sIFNjaTwvc2Vjb25kYXJ5LXRpdGxl
PjwvdGl0bGVzPjxwZXJpb2RpY2FsPjxmdWxsLXRpdGxlPlRyZW5kcyBQaGFybWFjb2wgU2NpPC9m
dWxsLXRpdGxlPjwvcGVyaW9kaWNhbD48cGFnZXM+NjA4LTYyMDwvcGFnZXM+PHZvbHVtZT4zODwv
dm9sdW1lPjxudW1iZXI+NzwvbnVtYmVyPjxlZGl0aW9uPjIwMTcwNDI0PC9lZGl0aW9uPjxrZXl3
b3Jkcz48a2V5d29yZD5BdHRlbnRpb24gRGVmaWNpdCBEaXNvcmRlciB3aXRoIEh5cGVyYWN0aXZp
dHkvKmRpYWdub3N0aWMgaW1hZ2luZy8qZHJ1ZyB0aGVyYXB5PC9rZXl3b3JkPjxrZXl3b3JkPkJy
YWluLypkaWFnbm9zdGljIGltYWdpbmcvKmRydWcgZWZmZWN0czwva2V5d29yZD48a2V5d29yZD5D
ZW50cmFsIE5lcnZvdXMgU3lzdGVtIFN0aW11bGFudHMvcGhhcm1hY29sb2d5PC9rZXl3b3JkPjxr
ZXl3b3JkPkRvcGFtaW5lIFVwdGFrZSBJbmhpYml0b3JzL3BoYXJtYWNvbG9neTwva2V5d29yZD48
a2V5d29yZD5IdW1hbnM8L2tleXdvcmQ+PGtleXdvcmQ+TWFnbmV0aWMgUmVzb25hbmNlIEltYWdp
bmcvbWV0aG9kczwva2V5d29yZD48a2V5d29yZD5NZXRoeWxwaGVuaWRhdGUvKnBoYXJtYWNvbG9n
eTwva2V5d29yZD48a2V5d29yZD5NdWx0aW1vZGFsIEltYWdpbmc8L2tleXdvcmQ+PGtleXdvcmQ+
TmV1cm9pbWFnaW5nLyptZXRob2RzPC9rZXl3b3JkPjxrZXl3b3JkPlBvc2l0cm9uLUVtaXNzaW9u
IFRvbW9ncmFwaHkvbWV0aG9kczwva2V5d29yZD48a2V5d29yZD5hdHRlbnRpb24tZGVmaWNpdCBo
eXBlcmFjdGl2aXR5IGRpc29yZGVyPC9rZXl3b3JkPjxrZXl3b3JkPm1hZ25ldGljIHJlc29uYW5j
ZSBpbWFnaW5nPC9rZXl3b3JkPjxrZXl3b3JkPm1ldGh5bHBoZW5pZGF0ZTwva2V5d29yZD48a2V5
d29yZD5uZXVyb2ltYWdpbmc8L2tleXdvcmQ+PGtleXdvcmQ+bmV1cm9waGFybWFjb2xvZ3k8L2tl
eXdvcmQ+PGtleXdvcmQ+cG9zaXRyb24gZW1pc3Npb24gdG9tb2dyYXBoeTwva2V5d29yZD48a2V5
d29yZD5wc3ljaG9zdGltdWxhbnQ8L2tleXdvcmQ+PC9rZXl3b3Jkcz48ZGF0ZXM+PHllYXI+MjAx
NzwveWVhcj48cHViLWRhdGVzPjxkYXRlPkp1bDwvZGF0ZT48L3B1Yi1kYXRlcz48L2RhdGVzPjxp
c2JuPjE4NzMtMzczNSAoRWxlY3Ryb25pYykmI3hEOzAxNjUtNjE0NyAoTGlua2luZyk8L2lzYm4+
PGFjY2Vzc2lvbi1udW0+Mjg0NTAwNzI8L2FjY2Vzc2lvbi1udW0+PHVybHM+PHJlbGF0ZWQtdXJs
cz48dXJsPmh0dHBzOi8vd3d3Lm5jYmkubmxtLm5paC5nb3YvcHVibWVkLzI4NDUwMDcyPC91cmw+
PC9yZWxhdGVkLXVybHM+PC91cmxzPjxlbGVjdHJvbmljLXJlc291cmNlLW51bT4xMC4xMDE2L2ou
dGlwcy4yMDE3LjA0LjAwMTwvZWxlY3Ryb25pYy1yZXNvdXJjZS1udW0+PHJlbW90ZS1kYXRhYmFz
ZS1uYW1lPk1lZGxpbmU8L3JlbW90ZS1kYXRhYmFzZS1uYW1lPjxyZW1vdGUtZGF0YWJhc2UtcHJv
dmlkZXI+TkxNPC9yZW1vdGUtZGF0YWJhc2UtcHJvdmlkZXI+PC9yZWNvcmQ+PC9DaXRlPjwvRW5k
Tm90ZT4A
</w:fldData>
        </w:fldChar>
      </w:r>
      <w:r w:rsidRPr="003604A7">
        <w:rPr>
          <w:rFonts w:eastAsia="Times New Roman" w:cstheme="minorHAnsi"/>
          <w:color w:val="000000" w:themeColor="text1"/>
          <w:lang w:val="en-US" w:eastAsia="en-GB"/>
        </w:rPr>
        <w:instrText xml:space="preserve"> ADDIN EN.CITE.DATA </w:instrText>
      </w:r>
      <w:r w:rsidRPr="003604A7">
        <w:rPr>
          <w:rFonts w:eastAsia="Times New Roman" w:cstheme="minorHAnsi"/>
          <w:color w:val="000000" w:themeColor="text1"/>
          <w:lang w:val="en-US" w:eastAsia="en-GB"/>
        </w:rPr>
      </w:r>
      <w:r w:rsidRPr="003604A7">
        <w:rPr>
          <w:rFonts w:eastAsia="Times New Roman" w:cstheme="minorHAnsi"/>
          <w:color w:val="000000" w:themeColor="text1"/>
          <w:lang w:val="en-US" w:eastAsia="en-GB"/>
        </w:rPr>
        <w:fldChar w:fldCharType="end"/>
      </w:r>
      <w:r w:rsidRPr="003604A7">
        <w:rPr>
          <w:rFonts w:eastAsia="Times New Roman" w:cstheme="minorHAnsi"/>
          <w:color w:val="000000" w:themeColor="text1"/>
          <w:lang w:val="en-US" w:eastAsia="en-GB"/>
        </w:rPr>
      </w:r>
      <w:r w:rsidRPr="003604A7">
        <w:rPr>
          <w:rFonts w:eastAsia="Times New Roman" w:cstheme="minorHAnsi"/>
          <w:color w:val="000000" w:themeColor="text1"/>
          <w:lang w:val="en-US" w:eastAsia="en-GB"/>
        </w:rPr>
        <w:fldChar w:fldCharType="separate"/>
      </w:r>
      <w:r w:rsidRPr="003604A7">
        <w:rPr>
          <w:rFonts w:eastAsia="Times New Roman" w:cstheme="minorHAnsi"/>
          <w:noProof/>
          <w:color w:val="000000" w:themeColor="text1"/>
          <w:lang w:val="en-US" w:eastAsia="en-GB"/>
        </w:rPr>
        <w:t>(Zimmer 2017)</w:t>
      </w:r>
      <w:r w:rsidRPr="003604A7">
        <w:rPr>
          <w:rFonts w:eastAsia="Times New Roman" w:cstheme="minorHAnsi"/>
          <w:color w:val="000000" w:themeColor="text1"/>
          <w:lang w:val="en-US" w:eastAsia="en-GB"/>
        </w:rPr>
        <w:fldChar w:fldCharType="end"/>
      </w:r>
      <w:r w:rsidRPr="003604A7">
        <w:rPr>
          <w:rFonts w:eastAsia="Times New Roman" w:cstheme="minorHAnsi"/>
          <w:color w:val="000000" w:themeColor="text1"/>
          <w:lang w:val="en-US" w:eastAsia="en-GB"/>
        </w:rPr>
        <w:t xml:space="preserve">, </w:t>
      </w:r>
      <w:r w:rsidRPr="003604A7">
        <w:rPr>
          <w:rFonts w:cstheme="minorHAnsi"/>
          <w:color w:val="000000" w:themeColor="text1"/>
          <w:lang w:val="en-US"/>
        </w:rPr>
        <w:t>it is less clear how these neurochemical changes determine the beneficial clinical and behavioral effects. Neuroimaging studies</w:t>
      </w:r>
      <w:r w:rsidR="00556957" w:rsidRPr="003604A7">
        <w:rPr>
          <w:rFonts w:cstheme="minorHAnsi"/>
          <w:color w:val="000000" w:themeColor="text1"/>
          <w:lang w:val="en-US"/>
        </w:rPr>
        <w:t xml:space="preserve">, such as </w:t>
      </w:r>
      <w:r w:rsidR="00556957" w:rsidRPr="003604A7">
        <w:rPr>
          <w:rFonts w:cstheme="minorHAnsi"/>
          <w:bCs/>
          <w:color w:val="000000" w:themeColor="text1"/>
          <w:lang w:val="en-US"/>
        </w:rPr>
        <w:t>positron emission tomography</w:t>
      </w:r>
      <w:r w:rsidR="00556957" w:rsidRPr="003604A7">
        <w:rPr>
          <w:rFonts w:cstheme="minorHAnsi"/>
          <w:color w:val="000000" w:themeColor="text1"/>
          <w:lang w:val="en-US"/>
        </w:rPr>
        <w:t xml:space="preserve"> (PET), </w:t>
      </w:r>
      <w:r w:rsidR="00556957" w:rsidRPr="003604A7">
        <w:rPr>
          <w:rFonts w:cstheme="minorHAnsi"/>
          <w:bCs/>
          <w:color w:val="000000" w:themeColor="text1"/>
          <w:lang w:val="en-US"/>
        </w:rPr>
        <w:t>single</w:t>
      </w:r>
      <w:r w:rsidR="00A133CC" w:rsidRPr="003604A7">
        <w:rPr>
          <w:rFonts w:cstheme="minorHAnsi"/>
          <w:bCs/>
          <w:color w:val="000000" w:themeColor="text1"/>
          <w:lang w:val="en-US"/>
        </w:rPr>
        <w:t xml:space="preserve"> </w:t>
      </w:r>
      <w:r w:rsidR="00556957" w:rsidRPr="003604A7">
        <w:rPr>
          <w:rFonts w:cstheme="minorHAnsi"/>
          <w:bCs/>
          <w:color w:val="000000" w:themeColor="text1"/>
          <w:lang w:val="en-US"/>
        </w:rPr>
        <w:t>photon emission computed tomography (</w:t>
      </w:r>
      <w:r w:rsidR="00556957" w:rsidRPr="003604A7">
        <w:rPr>
          <w:rFonts w:cstheme="minorHAnsi"/>
          <w:color w:val="000000" w:themeColor="text1"/>
          <w:lang w:val="en-US"/>
        </w:rPr>
        <w:t xml:space="preserve">SPECT), and magnetic resonance imaging (MRI), </w:t>
      </w:r>
      <w:r w:rsidRPr="003604A7">
        <w:rPr>
          <w:rFonts w:cstheme="minorHAnsi"/>
          <w:color w:val="000000" w:themeColor="text1"/>
          <w:lang w:val="en-US"/>
        </w:rPr>
        <w:t xml:space="preserve">represent a powerful tool to address this gap by investigating treatment effects on the brain at a macroscopic level. </w:t>
      </w:r>
    </w:p>
    <w:p w14:paraId="22061F50" w14:textId="05010510" w:rsidR="00336A5F" w:rsidRPr="003604A7" w:rsidRDefault="00277F9E" w:rsidP="00A0294F">
      <w:pPr>
        <w:spacing w:before="100" w:beforeAutospacing="1" w:after="100" w:afterAutospacing="1" w:line="480" w:lineRule="auto"/>
        <w:rPr>
          <w:rFonts w:cstheme="minorHAnsi"/>
          <w:color w:val="000000" w:themeColor="text1"/>
          <w:lang w:val="en-US"/>
        </w:rPr>
      </w:pPr>
      <w:r w:rsidRPr="003604A7">
        <w:rPr>
          <w:rFonts w:cstheme="minorHAnsi"/>
          <w:color w:val="000000" w:themeColor="text1"/>
          <w:lang w:val="en-US"/>
        </w:rPr>
        <w:t xml:space="preserve">Given the lack of recent and </w:t>
      </w:r>
      <w:r w:rsidR="00CD11BA" w:rsidRPr="003604A7">
        <w:rPr>
          <w:rFonts w:cstheme="minorHAnsi"/>
          <w:color w:val="000000" w:themeColor="text1"/>
          <w:lang w:val="en-US"/>
        </w:rPr>
        <w:t xml:space="preserve">comprehensive </w:t>
      </w:r>
      <w:r w:rsidRPr="003604A7">
        <w:rPr>
          <w:rFonts w:cstheme="minorHAnsi"/>
          <w:color w:val="000000" w:themeColor="text1"/>
          <w:lang w:val="en-US"/>
        </w:rPr>
        <w:t xml:space="preserve">reviews in this fast-evolving field, here we present a </w:t>
      </w:r>
      <w:r w:rsidR="00BA568E" w:rsidRPr="003604A7">
        <w:rPr>
          <w:rFonts w:cstheme="minorHAnsi"/>
          <w:color w:val="000000" w:themeColor="text1"/>
          <w:lang w:val="en-US"/>
        </w:rPr>
        <w:t xml:space="preserve">timely </w:t>
      </w:r>
      <w:r w:rsidRPr="003604A7">
        <w:rPr>
          <w:rFonts w:cstheme="minorHAnsi"/>
          <w:color w:val="000000" w:themeColor="text1"/>
          <w:lang w:val="en-US"/>
        </w:rPr>
        <w:t xml:space="preserve">overview of brain mechanisms </w:t>
      </w:r>
      <w:r w:rsidR="00EF6EDF" w:rsidRPr="003604A7">
        <w:rPr>
          <w:rFonts w:cstheme="minorHAnsi"/>
          <w:color w:val="000000" w:themeColor="text1"/>
          <w:lang w:val="en-US"/>
        </w:rPr>
        <w:t xml:space="preserve">underpinning stimulant mechanism of action, spanning from cellular to brain network levels, with an emphasis of </w:t>
      </w:r>
      <w:r w:rsidR="00F24C0A" w:rsidRPr="003604A7">
        <w:rPr>
          <w:rFonts w:cstheme="minorHAnsi"/>
          <w:color w:val="000000" w:themeColor="text1"/>
          <w:lang w:val="en-US"/>
        </w:rPr>
        <w:t xml:space="preserve">neurotransmission and </w:t>
      </w:r>
      <w:r w:rsidR="00EF6EDF" w:rsidRPr="003604A7">
        <w:rPr>
          <w:rFonts w:cstheme="minorHAnsi"/>
          <w:color w:val="000000" w:themeColor="text1"/>
          <w:lang w:val="en-US"/>
        </w:rPr>
        <w:t xml:space="preserve">novel insight provided by neuroimaging research. </w:t>
      </w:r>
      <w:r w:rsidR="00336A5F" w:rsidRPr="003604A7">
        <w:rPr>
          <w:rFonts w:cstheme="minorHAnsi"/>
          <w:color w:val="000000" w:themeColor="text1"/>
          <w:lang w:val="en-US"/>
        </w:rPr>
        <w:t xml:space="preserve">This comprehensive narrative review builds on evidence from </w:t>
      </w:r>
      <w:r w:rsidR="00DC0BDF" w:rsidRPr="003604A7">
        <w:rPr>
          <w:rFonts w:cstheme="minorHAnsi"/>
          <w:color w:val="000000" w:themeColor="text1"/>
          <w:lang w:val="en-US"/>
        </w:rPr>
        <w:t>relevant</w:t>
      </w:r>
      <w:r w:rsidR="00336A5F" w:rsidRPr="003604A7">
        <w:rPr>
          <w:rFonts w:cstheme="minorHAnsi"/>
          <w:color w:val="000000" w:themeColor="text1"/>
          <w:lang w:val="en-US"/>
        </w:rPr>
        <w:t xml:space="preserve"> systematic and narrative reviews and meta-analyses and expands their findings by including updated evidence up to the 17</w:t>
      </w:r>
      <w:r w:rsidR="00336A5F" w:rsidRPr="003604A7">
        <w:rPr>
          <w:rFonts w:cstheme="minorHAnsi"/>
          <w:color w:val="000000" w:themeColor="text1"/>
          <w:vertAlign w:val="superscript"/>
          <w:lang w:val="en-US"/>
        </w:rPr>
        <w:t>th</w:t>
      </w:r>
      <w:r w:rsidR="00336A5F" w:rsidRPr="003604A7">
        <w:rPr>
          <w:rFonts w:cstheme="minorHAnsi"/>
          <w:color w:val="000000" w:themeColor="text1"/>
          <w:lang w:val="en-US"/>
        </w:rPr>
        <w:t xml:space="preserve"> July 2024. We identified the studies via a systematic screening of publications in PubMed using the following search strategy: (ADHD [tiab] OR attention-deficit/hyperactivity disorder [tiab] OR attention-deficit [tiab] OR attention deficit [tiab] OR hyperkinetic syndrome [tiab] OR hyperkinetic disorder [tiab]) AND (separately for molecular mechanisms and each imaging modality)(pathogenesis [tiab] OR pathophysiology [tiab] OR molecular [tiab]); (PET [tiab] OR positron emission [tiab]); (SPECT [tiab] OR photon emission [tiab]); (MRI [tiab] OR magnetic resonance imaging [tiab] OR fMRI [tiab] OR connectivity [tiab] OR diffusion [tiab]). We did not include case reports and studies focusing on new methods development </w:t>
      </w:r>
      <w:r w:rsidR="00715544" w:rsidRPr="003604A7">
        <w:rPr>
          <w:rFonts w:cstheme="minorHAnsi"/>
          <w:color w:val="000000" w:themeColor="text1"/>
          <w:lang w:val="en-US"/>
        </w:rPr>
        <w:t>instead of</w:t>
      </w:r>
      <w:r w:rsidR="00336A5F" w:rsidRPr="003604A7">
        <w:rPr>
          <w:rFonts w:cstheme="minorHAnsi"/>
          <w:color w:val="000000" w:themeColor="text1"/>
          <w:lang w:val="en-US"/>
        </w:rPr>
        <w:t xml:space="preserve"> ADHD pathophysiology or treatment. </w:t>
      </w:r>
    </w:p>
    <w:p w14:paraId="5FEC09A4" w14:textId="77777777" w:rsidR="00336A5F" w:rsidRPr="003604A7" w:rsidRDefault="00336A5F" w:rsidP="00A0294F">
      <w:pPr>
        <w:spacing w:line="480" w:lineRule="auto"/>
        <w:rPr>
          <w:rFonts w:cstheme="minorHAnsi"/>
          <w:color w:val="000000" w:themeColor="text1"/>
          <w:lang w:val="en-US"/>
        </w:rPr>
      </w:pPr>
    </w:p>
    <w:p w14:paraId="29B9AB75" w14:textId="7D540138" w:rsidR="00EF6EDF" w:rsidRPr="003604A7" w:rsidRDefault="00336A5F" w:rsidP="00A0294F">
      <w:pPr>
        <w:spacing w:before="100" w:beforeAutospacing="1" w:after="100" w:afterAutospacing="1" w:line="480" w:lineRule="auto"/>
        <w:rPr>
          <w:rFonts w:cstheme="minorHAnsi"/>
          <w:color w:val="000000" w:themeColor="text1"/>
          <w:lang w:val="en-US"/>
        </w:rPr>
      </w:pPr>
      <w:r w:rsidRPr="003604A7">
        <w:rPr>
          <w:rFonts w:cstheme="minorHAnsi"/>
          <w:color w:val="000000" w:themeColor="text1"/>
          <w:lang w:val="en-US"/>
        </w:rPr>
        <w:lastRenderedPageBreak/>
        <w:t xml:space="preserve">We will first describe neurotransmission systems involved in ADHD, </w:t>
      </w:r>
      <w:r w:rsidR="00EF6EDF" w:rsidRPr="003604A7">
        <w:rPr>
          <w:rFonts w:cstheme="minorHAnsi"/>
          <w:color w:val="000000" w:themeColor="text1"/>
          <w:lang w:val="en-US"/>
        </w:rPr>
        <w:t>capitalizing on findings from nuclear medicine imaging techniques. We will then discuss stimulant mechanism of action and review current evidence from structural and functional MRI</w:t>
      </w:r>
      <w:r w:rsidR="00556957" w:rsidRPr="003604A7">
        <w:rPr>
          <w:rFonts w:cstheme="minorHAnsi"/>
          <w:color w:val="000000" w:themeColor="text1"/>
          <w:lang w:val="en-US"/>
        </w:rPr>
        <w:t xml:space="preserve"> </w:t>
      </w:r>
      <w:r w:rsidR="00EF6EDF" w:rsidRPr="003604A7">
        <w:rPr>
          <w:rFonts w:cstheme="minorHAnsi"/>
          <w:color w:val="000000" w:themeColor="text1"/>
          <w:lang w:val="en-US"/>
        </w:rPr>
        <w:t>studies, including anatomical and functional connectivity analyses. Finally, we will discuss limitations of current research and suggest ways forward. Ultimately, this work can provide clinicians and researchers working in the field with a deeper understanding of the biological correlates of the most prescribed pharmacological treatments for ADHD.</w:t>
      </w:r>
    </w:p>
    <w:p w14:paraId="52F35E80" w14:textId="77777777" w:rsidR="00EF6EDF" w:rsidRPr="003604A7" w:rsidRDefault="00EF6EDF" w:rsidP="00810014">
      <w:pPr>
        <w:pStyle w:val="ListParagraph"/>
        <w:numPr>
          <w:ilvl w:val="0"/>
          <w:numId w:val="2"/>
        </w:numPr>
        <w:autoSpaceDE w:val="0"/>
        <w:autoSpaceDN w:val="0"/>
        <w:adjustRightInd w:val="0"/>
        <w:spacing w:after="200" w:line="480" w:lineRule="auto"/>
        <w:rPr>
          <w:rFonts w:asciiTheme="minorHAnsi" w:hAnsiTheme="minorHAnsi" w:cstheme="minorHAnsi"/>
          <w:b/>
          <w:iCs/>
          <w:color w:val="000000" w:themeColor="text1"/>
          <w:szCs w:val="24"/>
          <w:lang w:val="en-US"/>
        </w:rPr>
      </w:pPr>
      <w:r w:rsidRPr="003604A7">
        <w:rPr>
          <w:rFonts w:asciiTheme="minorHAnsi" w:hAnsiTheme="minorHAnsi" w:cstheme="minorHAnsi"/>
          <w:b/>
          <w:iCs/>
          <w:color w:val="000000" w:themeColor="text1"/>
          <w:szCs w:val="24"/>
          <w:lang w:val="en-US"/>
        </w:rPr>
        <w:t xml:space="preserve">Catecholaminergic neurotransmission </w:t>
      </w:r>
    </w:p>
    <w:p w14:paraId="5D7D3AC7" w14:textId="3733990E" w:rsidR="00EF6EDF" w:rsidRPr="003604A7" w:rsidRDefault="00BA568E" w:rsidP="00A0294F">
      <w:pPr>
        <w:autoSpaceDE w:val="0"/>
        <w:autoSpaceDN w:val="0"/>
        <w:adjustRightInd w:val="0"/>
        <w:spacing w:line="480" w:lineRule="auto"/>
        <w:rPr>
          <w:rFonts w:cstheme="minorHAnsi"/>
          <w:color w:val="000000" w:themeColor="text1"/>
          <w:lang w:val="en-US"/>
        </w:rPr>
      </w:pPr>
      <w:r w:rsidRPr="003604A7">
        <w:rPr>
          <w:rFonts w:cstheme="minorHAnsi"/>
          <w:color w:val="000000" w:themeColor="text1"/>
          <w:lang w:val="en-US"/>
        </w:rPr>
        <w:t xml:space="preserve">ADHD research has traditionally focused on catecholaminergic neurotransmission. </w:t>
      </w:r>
      <w:r w:rsidR="00EF6EDF" w:rsidRPr="003604A7">
        <w:rPr>
          <w:rFonts w:cstheme="minorHAnsi"/>
          <w:color w:val="000000" w:themeColor="text1"/>
          <w:lang w:val="en-US"/>
        </w:rPr>
        <w:t xml:space="preserve">Dopamine (DA) is predominantly synthesized from the amino acid L-tyrosine within the substantia nigra pars compacta (SNc) and the ventral tegmental area (VTA) </w:t>
      </w:r>
      <w:r w:rsidR="00EF6EDF" w:rsidRPr="003604A7">
        <w:rPr>
          <w:rFonts w:cstheme="minorHAnsi"/>
          <w:color w:val="000000" w:themeColor="text1"/>
          <w:lang w:val="en-US"/>
        </w:rPr>
        <w:fldChar w:fldCharType="begin">
          <w:fldData xml:space="preserve">PEVuZE5vdGU+PENpdGU+PEF1dGhvcj5CbGFuY2hhcmQ8L0F1dGhvcj48WWVhcj4xOTk0PC9ZZWFy
PjxSZWNOdW0+MzMxOTwvUmVjTnVtPjxEaXNwbGF5VGV4dD4oQmxhbmNoYXJkIGV0IGFsIDE5OTQs
IERhaGxzdHJvZW0gJmFtcDsgRnV4ZSAxOTY0KTwvRGlzcGxheVRleHQ+PHJlY29yZD48cmVjLW51
bWJlcj4zMzE5PC9yZWMtbnVtYmVyPjxmb3JlaWduLWtleXM+PGtleSBhcHA9IkVOIiBkYi1pZD0i
eDJ4ZGQyMHYxYWZkd3RlcHd4Y3Z4ZDJ5ZHR3cmEyZXp0YWVlIiB0aW1lc3RhbXA9IjE2Mjg1MTUw
MjkiPjMzMTk8L2tleT48L2ZvcmVpZ24ta2V5cz48cmVmLXR5cGUgbmFtZT0iSm91cm5hbCBBcnRp
Y2xlIj4xNzwvcmVmLXR5cGU+PGNvbnRyaWJ1dG9ycz48YXV0aG9ycz48YXV0aG9yPkJsYW5jaGFy
ZCwgVi48L2F1dGhvcj48YXV0aG9yPlJhaXNtYW4tVm96YXJpLCBSLjwvYXV0aG9yPjxhdXRob3I+
VnlhcywgUy48L2F1dGhvcj48YXV0aG9yPk1pY2hlbCwgUC4gUC48L2F1dGhvcj48YXV0aG9yPkph
dm95LUFnaWQsIEYuPC9hdXRob3I+PGF1dGhvcj5VaGwsIEcuPC9hdXRob3I+PGF1dGhvcj5BZ2lk
LCBZLjwvYXV0aG9yPjwvYXV0aG9ycz48L2NvbnRyaWJ1dG9ycz48YXV0aC1hZGRyZXNzPklOU0VS
TSBVIDI4OSwgSG9waXRhbCBkZSBsYSBTYWxwZXRyaWVyZSwgUGFyaXMsIEZyYW5jZS48L2F1dGgt
YWRkcmVzcz48dGl0bGVzPjx0aXRsZT5EaWZmZXJlbnRpYWwgZXhwcmVzc2lvbiBvZiB0eXJvc2lu
ZSBoeWRyb3h5bGFzZSBhbmQgbWVtYnJhbmUgZG9wYW1pbmUgdHJhbnNwb3J0ZXIgZ2VuZXMgaW4g
c3VicG9wdWxhdGlvbnMgb2YgZG9wYW1pbmVyZ2ljIG5ldXJvbnMgb2YgdGhlIHJhdCBtZXNlbmNl
cGhhbG9uPC90aXRsZT48c2Vjb25kYXJ5LXRpdGxlPkJyYWluIFJlcyBNb2wgQnJhaW4gUmVzPC9z
ZWNvbmRhcnktdGl0bGU+PGFsdC10aXRsZT5CcmFpbiByZXNlYXJjaC4gTW9sZWN1bGFyIGJyYWlu
IHJlc2VhcmNoPC9hbHQtdGl0bGU+PC90aXRsZXM+PHBhZ2VzPjI5LTM4PC9wYWdlcz48dm9sdW1l
PjIyPC92b2x1bWU+PG51bWJlcj4xLTQ8L251bWJlcj48ZWRpdGlvbj4xOTk0LzAzLzAxPC9lZGl0
aW9uPjxrZXl3b3Jkcz48a2V5d29yZD5BbmltYWxzPC9rZXl3b3JkPjxrZXl3b3JkPkNhcnJpZXIg
UHJvdGVpbnMvKmdlbmV0aWNzPC9rZXl3b3JkPjxrZXl3b3JkPipEb3BhbWluZTwva2V5d29yZD48
a2V5d29yZD5Eb3BhbWluZSBQbGFzbWEgTWVtYnJhbmUgVHJhbnNwb3J0IFByb3RlaW5zPC9rZXl3
b3JkPjxrZXl3b3JkPkdlbmUgRXhwcmVzc2lvbjwva2V5d29yZD48a2V5d29yZD5NYWxlPC9rZXl3
b3JkPjxrZXl3b3JkPk1lbWJyYW5lIEdseWNvcHJvdGVpbnMvKmdlbmV0aWNzPC9rZXl3b3JkPjxr
ZXl3b3JkPipNZW1icmFuZSBUcmFuc3BvcnQgUHJvdGVpbnM8L2tleXdvcmQ+PGtleXdvcmQ+TWVz
ZW5jZXBoYWxvbi9jeXRvbG9neS8qbWV0YWJvbGlzbTwva2V5d29yZD48a2V5d29yZD5OZXJ2ZSBU
aXNzdWUgUHJvdGVpbnMvKmdlbmV0aWNzPC9rZXl3b3JkPjxrZXl3b3JkPk5ldXJvbnMvKm1ldGFi
b2xpc208L2tleXdvcmQ+PGtleXdvcmQ+UmF0czwva2V5d29yZD48a2V5d29yZD5SYXRzLCBTcHJh
Z3VlLURhd2xleTwva2V5d29yZD48a2V5d29yZD5UeXJvc2luZSAzLU1vbm9veHlnZW5hc2UvKmdl
bmV0aWNzPC9rZXl3b3JkPjwva2V5d29yZHM+PGRhdGVzPjx5ZWFyPjE5OTQ8L3llYXI+PHB1Yi1k
YXRlcz48ZGF0ZT5NYXI8L2RhdGU+PC9wdWItZGF0ZXM+PC9kYXRlcz48aXNibj4wMTY5LTMyOFgg
KFByaW50KSYjeEQ7MDE2OS0zMjhYIChMaW5raW5nKTwvaXNibj48YWNjZXNzaW9uLW51bT43OTEy
NDA0PC9hY2Nlc3Npb24tbnVtPjx3b3JrLXR5cGU+Q29tcGFyYXRpdmUgU3R1ZHk8L3dvcmstdHlw
ZT48dXJscz48cmVsYXRlZC11cmxzPjx1cmw+aHR0cDovL3d3dy5uY2JpLm5sbS5uaWguZ292L3B1
Ym1lZC83OTEyNDA0PC91cmw+PC9yZWxhdGVkLXVybHM+PC91cmxzPjxsYW5ndWFnZT5lbmc8L2xh
bmd1YWdlPjwvcmVjb3JkPjwvQ2l0ZT48Q2l0ZT48QXV0aG9yPkRhaGxzdHJvZW08L0F1dGhvcj48
WWVhcj4xOTY0PC9ZZWFyPjxSZWNOdW0+MzMyMDwvUmVjTnVtPjxyZWNvcmQ+PHJlYy1udW1iZXI+
MzMyMDwvcmVjLW51bWJlcj48Zm9yZWlnbi1rZXlzPjxrZXkgYXBwPSJFTiIgZGItaWQ9IngyeGRk
MjB2MWFmZHd0ZXB3eGN2eGQyeWR0d3JhMmV6dGFlZSIgdGltZXN0YW1wPSIxNjI4NTE1MDI5Ij4z
MzIwPC9rZXk+PC9mb3JlaWduLWtleXM+PHJlZi10eXBlIG5hbWU9IkpvdXJuYWwgQXJ0aWNsZSI+
MTc8L3JlZi10eXBlPjxjb250cmlidXRvcnM+PGF1dGhvcnM+PGF1dGhvcj5EYWhsc3Ryb2VtLCBB
LjwvYXV0aG9yPjxhdXRob3I+RnV4ZSwgSy48L2F1dGhvcj48L2F1dGhvcnM+PC9jb250cmlidXRv
cnM+PHRpdGxlcz48dGl0bGU+RXZpZGVuY2UgZm9yIHRoZSBFeGlzdGVuY2Ugb2YgTW9ub2FtaW5l
LUNvbnRhaW5pbmcgTmV1cm9ucyBpbiB0aGUgQ2VudHJhbCBOZXJ2b3VzIFN5c3RlbS4gSS4gRGVt
b25zdHJhdGlvbiBvZiBNb25vYW1pbmVzIGluIHRoZSBDZWxsIEJvZGllcyBvZiBCcmFpbiBTdGVt
IE5ldXJvbnM8L3RpdGxlPjxzZWNvbmRhcnktdGl0bGU+QWN0YSBQaHlzaW9sIFNjYW5kIFN1cHBs
PC9zZWNvbmRhcnktdGl0bGU+PGFsdC10aXRsZT5BY3RhIHBoeXNpb2xvZ2ljYSBTY2FuZGluYXZp
Y2EuIFN1cHBsZW1lbnR1bTwvYWx0LXRpdGxlPjwvdGl0bGVzPjxwYWdlcz5TVVBQTCAyMzI6MS01
NTwvcGFnZXM+PGVkaXRpb24+MTk2NC8wMS8wMTwvZWRpdGlvbj48a2V5d29yZHM+PGtleXdvcmQ+
KkJyYWluIFN0ZW08L2tleXdvcmQ+PGtleXdvcmQ+KkNlbGwgQm9keTwva2V5d29yZD48a2V5d29y
ZD4qRGllbmNlcGhhbG9uPC9rZXl3b3JkPjxrZXl3b3JkPipEb3BhbWluZTwva2V5d29yZD48a2V5
d29yZD4qRmx1b3Jlc2NlbmNlPC9rZXl3b3JkPjxrZXl3b3JkPipIaXN0b2N5dG9jaGVtaXN0cnk8
L2tleXdvcmQ+PGtleXdvcmQ+Kk1lZHVsbGEgT2Jsb25nYXRhPC9rZXl3b3JkPjxrZXl3b3JkPipN
ZXNlbmNlcGhhbG9uPC9rZXl3b3JkPjxrZXl3b3JkPipNb25vYW1pbmUgT3hpZGFzZTwva2V5d29y
ZD48a2V5d29yZD4qTW9ub2FtaW5lIE94aWRhc2UgSW5oaWJpdG9yczwva2V5d29yZD48a2V5d29y
ZD4qTmV1cm9uczwva2V5d29yZD48a2V5d29yZD4qTm9yZXBpbmVwaHJpbmU8L2tleXdvcmQ+PGtl
eXdvcmQ+KlBoYXJtYWNvbG9neTwva2V5d29yZD48a2V5d29yZD5SYXRzPC9rZXl3b3JkPjxrZXl3
b3JkPipSZXNlYXJjaDwva2V5d29yZD48a2V5d29yZD4qUmVzZXJwaW5lPC9rZXl3b3JkPjxrZXl3
b3JkPipTZXJvdG9uaW48L2tleXdvcmQ+PC9rZXl3b3Jkcz48ZGF0ZXM+PHllYXI+MTk2NDwveWVh
cj48L2RhdGVzPjxpc2JuPjAzMDItMjk5NCAoUHJpbnQpJiN4RDswMzAyLTI5OTQgKExpbmtpbmcp
PC9pc2JuPjxhY2Nlc3Npb24tbnVtPjE0MjI5NTAwPC9hY2Nlc3Npb24tbnVtPjx1cmxzPjxyZWxh
dGVkLXVybHM+PHVybD5odHRwOi8vd3d3Lm5jYmkubmxtLm5paC5nb3YvcHVibWVkLzE0MjI5NTAw
PC91cmw+PC9yZWxhdGVkLXVybHM+PC91cmxzPjxsYW5ndWFnZT5lbmc8L2xhbmd1YWdlPjwvcmVj
b3JkPjwvQ2l0ZT48L0VuZE5vdGU+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PEVuZE5vdGU+PENpdGU+PEF1dGhvcj5CbGFuY2hhcmQ8L0F1dGhvcj48WWVhcj4xOTk0PC9ZZWFy
PjxSZWNOdW0+MzMxOTwvUmVjTnVtPjxEaXNwbGF5VGV4dD4oQmxhbmNoYXJkIGV0IGFsIDE5OTQs
IERhaGxzdHJvZW0gJmFtcDsgRnV4ZSAxOTY0KTwvRGlzcGxheVRleHQ+PHJlY29yZD48cmVjLW51
bWJlcj4zMzE5PC9yZWMtbnVtYmVyPjxmb3JlaWduLWtleXM+PGtleSBhcHA9IkVOIiBkYi1pZD0i
eDJ4ZGQyMHYxYWZkd3RlcHd4Y3Z4ZDJ5ZHR3cmEyZXp0YWVlIiB0aW1lc3RhbXA9IjE2Mjg1MTUw
MjkiPjMzMTk8L2tleT48L2ZvcmVpZ24ta2V5cz48cmVmLXR5cGUgbmFtZT0iSm91cm5hbCBBcnRp
Y2xlIj4xNzwvcmVmLXR5cGU+PGNvbnRyaWJ1dG9ycz48YXV0aG9ycz48YXV0aG9yPkJsYW5jaGFy
ZCwgVi48L2F1dGhvcj48YXV0aG9yPlJhaXNtYW4tVm96YXJpLCBSLjwvYXV0aG9yPjxhdXRob3I+
VnlhcywgUy48L2F1dGhvcj48YXV0aG9yPk1pY2hlbCwgUC4gUC48L2F1dGhvcj48YXV0aG9yPkph
dm95LUFnaWQsIEYuPC9hdXRob3I+PGF1dGhvcj5VaGwsIEcuPC9hdXRob3I+PGF1dGhvcj5BZ2lk
LCBZLjwvYXV0aG9yPjwvYXV0aG9ycz48L2NvbnRyaWJ1dG9ycz48YXV0aC1hZGRyZXNzPklOU0VS
TSBVIDI4OSwgSG9waXRhbCBkZSBsYSBTYWxwZXRyaWVyZSwgUGFyaXMsIEZyYW5jZS48L2F1dGgt
YWRkcmVzcz48dGl0bGVzPjx0aXRsZT5EaWZmZXJlbnRpYWwgZXhwcmVzc2lvbiBvZiB0eXJvc2lu
ZSBoeWRyb3h5bGFzZSBhbmQgbWVtYnJhbmUgZG9wYW1pbmUgdHJhbnNwb3J0ZXIgZ2VuZXMgaW4g
c3VicG9wdWxhdGlvbnMgb2YgZG9wYW1pbmVyZ2ljIG5ldXJvbnMgb2YgdGhlIHJhdCBtZXNlbmNl
cGhhbG9uPC90aXRsZT48c2Vjb25kYXJ5LXRpdGxlPkJyYWluIFJlcyBNb2wgQnJhaW4gUmVzPC9z
ZWNvbmRhcnktdGl0bGU+PGFsdC10aXRsZT5CcmFpbiByZXNlYXJjaC4gTW9sZWN1bGFyIGJyYWlu
IHJlc2VhcmNoPC9hbHQtdGl0bGU+PC90aXRsZXM+PHBhZ2VzPjI5LTM4PC9wYWdlcz48dm9sdW1l
PjIyPC92b2x1bWU+PG51bWJlcj4xLTQ8L251bWJlcj48ZWRpdGlvbj4xOTk0LzAzLzAxPC9lZGl0
aW9uPjxrZXl3b3Jkcz48a2V5d29yZD5BbmltYWxzPC9rZXl3b3JkPjxrZXl3b3JkPkNhcnJpZXIg
UHJvdGVpbnMvKmdlbmV0aWNzPC9rZXl3b3JkPjxrZXl3b3JkPipEb3BhbWluZTwva2V5d29yZD48
a2V5d29yZD5Eb3BhbWluZSBQbGFzbWEgTWVtYnJhbmUgVHJhbnNwb3J0IFByb3RlaW5zPC9rZXl3
b3JkPjxrZXl3b3JkPkdlbmUgRXhwcmVzc2lvbjwva2V5d29yZD48a2V5d29yZD5NYWxlPC9rZXl3
b3JkPjxrZXl3b3JkPk1lbWJyYW5lIEdseWNvcHJvdGVpbnMvKmdlbmV0aWNzPC9rZXl3b3JkPjxr
ZXl3b3JkPipNZW1icmFuZSBUcmFuc3BvcnQgUHJvdGVpbnM8L2tleXdvcmQ+PGtleXdvcmQ+TWVz
ZW5jZXBoYWxvbi9jeXRvbG9neS8qbWV0YWJvbGlzbTwva2V5d29yZD48a2V5d29yZD5OZXJ2ZSBU
aXNzdWUgUHJvdGVpbnMvKmdlbmV0aWNzPC9rZXl3b3JkPjxrZXl3b3JkPk5ldXJvbnMvKm1ldGFi
b2xpc208L2tleXdvcmQ+PGtleXdvcmQ+UmF0czwva2V5d29yZD48a2V5d29yZD5SYXRzLCBTcHJh
Z3VlLURhd2xleTwva2V5d29yZD48a2V5d29yZD5UeXJvc2luZSAzLU1vbm9veHlnZW5hc2UvKmdl
bmV0aWNzPC9rZXl3b3JkPjwva2V5d29yZHM+PGRhdGVzPjx5ZWFyPjE5OTQ8L3llYXI+PHB1Yi1k
YXRlcz48ZGF0ZT5NYXI8L2RhdGU+PC9wdWItZGF0ZXM+PC9kYXRlcz48aXNibj4wMTY5LTMyOFgg
KFByaW50KSYjeEQ7MDE2OS0zMjhYIChMaW5raW5nKTwvaXNibj48YWNjZXNzaW9uLW51bT43OTEy
NDA0PC9hY2Nlc3Npb24tbnVtPjx3b3JrLXR5cGU+Q29tcGFyYXRpdmUgU3R1ZHk8L3dvcmstdHlw
ZT48dXJscz48cmVsYXRlZC11cmxzPjx1cmw+aHR0cDovL3d3dy5uY2JpLm5sbS5uaWguZ292L3B1
Ym1lZC83OTEyNDA0PC91cmw+PC9yZWxhdGVkLXVybHM+PC91cmxzPjxsYW5ndWFnZT5lbmc8L2xh
bmd1YWdlPjwvcmVjb3JkPjwvQ2l0ZT48Q2l0ZT48QXV0aG9yPkRhaGxzdHJvZW08L0F1dGhvcj48
WWVhcj4xOTY0PC9ZZWFyPjxSZWNOdW0+MzMyMDwvUmVjTnVtPjxyZWNvcmQ+PHJlYy1udW1iZXI+
MzMyMDwvcmVjLW51bWJlcj48Zm9yZWlnbi1rZXlzPjxrZXkgYXBwPSJFTiIgZGItaWQ9IngyeGRk
MjB2MWFmZHd0ZXB3eGN2eGQyeWR0d3JhMmV6dGFlZSIgdGltZXN0YW1wPSIxNjI4NTE1MDI5Ij4z
MzIwPC9rZXk+PC9mb3JlaWduLWtleXM+PHJlZi10eXBlIG5hbWU9IkpvdXJuYWwgQXJ0aWNsZSI+
MTc8L3JlZi10eXBlPjxjb250cmlidXRvcnM+PGF1dGhvcnM+PGF1dGhvcj5EYWhsc3Ryb2VtLCBB
LjwvYXV0aG9yPjxhdXRob3I+RnV4ZSwgSy48L2F1dGhvcj48L2F1dGhvcnM+PC9jb250cmlidXRv
cnM+PHRpdGxlcz48dGl0bGU+RXZpZGVuY2UgZm9yIHRoZSBFeGlzdGVuY2Ugb2YgTW9ub2FtaW5l
LUNvbnRhaW5pbmcgTmV1cm9ucyBpbiB0aGUgQ2VudHJhbCBOZXJ2b3VzIFN5c3RlbS4gSS4gRGVt
b25zdHJhdGlvbiBvZiBNb25vYW1pbmVzIGluIHRoZSBDZWxsIEJvZGllcyBvZiBCcmFpbiBTdGVt
IE5ldXJvbnM8L3RpdGxlPjxzZWNvbmRhcnktdGl0bGU+QWN0YSBQaHlzaW9sIFNjYW5kIFN1cHBs
PC9zZWNvbmRhcnktdGl0bGU+PGFsdC10aXRsZT5BY3RhIHBoeXNpb2xvZ2ljYSBTY2FuZGluYXZp
Y2EuIFN1cHBsZW1lbnR1bTwvYWx0LXRpdGxlPjwvdGl0bGVzPjxwYWdlcz5TVVBQTCAyMzI6MS01
NTwvcGFnZXM+PGVkaXRpb24+MTk2NC8wMS8wMTwvZWRpdGlvbj48a2V5d29yZHM+PGtleXdvcmQ+
KkJyYWluIFN0ZW08L2tleXdvcmQ+PGtleXdvcmQ+KkNlbGwgQm9keTwva2V5d29yZD48a2V5d29y
ZD4qRGllbmNlcGhhbG9uPC9rZXl3b3JkPjxrZXl3b3JkPipEb3BhbWluZTwva2V5d29yZD48a2V5
d29yZD4qRmx1b3Jlc2NlbmNlPC9rZXl3b3JkPjxrZXl3b3JkPipIaXN0b2N5dG9jaGVtaXN0cnk8
L2tleXdvcmQ+PGtleXdvcmQ+Kk1lZHVsbGEgT2Jsb25nYXRhPC9rZXl3b3JkPjxrZXl3b3JkPipN
ZXNlbmNlcGhhbG9uPC9rZXl3b3JkPjxrZXl3b3JkPipNb25vYW1pbmUgT3hpZGFzZTwva2V5d29y
ZD48a2V5d29yZD4qTW9ub2FtaW5lIE94aWRhc2UgSW5oaWJpdG9yczwva2V5d29yZD48a2V5d29y
ZD4qTmV1cm9uczwva2V5d29yZD48a2V5d29yZD4qTm9yZXBpbmVwaHJpbmU8L2tleXdvcmQ+PGtl
eXdvcmQ+KlBoYXJtYWNvbG9neTwva2V5d29yZD48a2V5d29yZD5SYXRzPC9rZXl3b3JkPjxrZXl3
b3JkPipSZXNlYXJjaDwva2V5d29yZD48a2V5d29yZD4qUmVzZXJwaW5lPC9rZXl3b3JkPjxrZXl3
b3JkPipTZXJvdG9uaW48L2tleXdvcmQ+PC9rZXl3b3Jkcz48ZGF0ZXM+PHllYXI+MTk2NDwveWVh
cj48L2RhdGVzPjxpc2JuPjAzMDItMjk5NCAoUHJpbnQpJiN4RDswMzAyLTI5OTQgKExpbmtpbmcp
PC9pc2JuPjxhY2Nlc3Npb24tbnVtPjE0MjI5NTAwPC9hY2Nlc3Npb24tbnVtPjx1cmxzPjxyZWxh
dGVkLXVybHM+PHVybD5odHRwOi8vd3d3Lm5jYmkubmxtLm5paC5nb3YvcHVibWVkLzE0MjI5NTAw
PC91cmw+PC9yZWxhdGVkLXVybHM+PC91cmxzPjxsYW5ndWFnZT5lbmc8L2xhbmd1YWdlPjwvcmVj
b3JkPjwvQ2l0ZT48L0VuZE5vdGU+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(Blanchard et al 1994, Dahlstroem &amp; Fuxe 1964)</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This catecholamine directly acts as a neurotransmitter or is converted into norepinephrine (NE) by the enzyme dopamine β-hydroxylase (DBH). DA and NE are the main catecholamines in the brain and exert a predominant modulatory action on other neurotransmitters. </w:t>
      </w:r>
      <w:r w:rsidR="00ED19CE" w:rsidRPr="003604A7">
        <w:rPr>
          <w:rFonts w:cstheme="minorHAnsi"/>
          <w:color w:val="000000" w:themeColor="text1"/>
          <w:lang w:val="en-US"/>
        </w:rPr>
        <w:t xml:space="preserve">There are </w:t>
      </w:r>
      <w:r w:rsidR="00EF6EDF" w:rsidRPr="003604A7">
        <w:rPr>
          <w:rFonts w:cstheme="minorHAnsi"/>
          <w:color w:val="000000" w:themeColor="text1"/>
          <w:lang w:val="en-US"/>
        </w:rPr>
        <w:t xml:space="preserve">two main </w:t>
      </w:r>
      <w:r w:rsidR="00ED19CE" w:rsidRPr="003604A7">
        <w:rPr>
          <w:rFonts w:cstheme="minorHAnsi"/>
          <w:color w:val="000000" w:themeColor="text1"/>
          <w:lang w:val="en-US"/>
        </w:rPr>
        <w:t>DA r</w:t>
      </w:r>
      <w:r w:rsidR="00EF6EDF" w:rsidRPr="003604A7">
        <w:rPr>
          <w:rFonts w:cstheme="minorHAnsi"/>
          <w:color w:val="000000" w:themeColor="text1"/>
          <w:lang w:val="en-US"/>
        </w:rPr>
        <w:t xml:space="preserve">eceptor families, D1 (including D1 and D5) and D2 (including D2, D3, D4), which are differently distributed throughout the brain </w:t>
      </w:r>
      <w:r w:rsidR="00EF6EDF" w:rsidRPr="003604A7">
        <w:rPr>
          <w:rFonts w:cstheme="minorHAnsi"/>
          <w:color w:val="000000" w:themeColor="text1"/>
          <w:lang w:val="en-US"/>
        </w:rPr>
        <w:fldChar w:fldCharType="begin">
          <w:fldData xml:space="preserve">PEVuZE5vdGU+PENpdGU+PEF1dGhvcj5Bc3Rvbi1Kb25lczwvQXV0aG9yPjxZZWFyPjIwMDU8L1ll
YXI+PFJlY051bT4yMDY8L1JlY051bT48RGlzcGxheVRleHQ+KEFzdG9uLUpvbmVzICZhbXA7IENv
aGVuIDIwMDUsIEJlYXVsaWV1ICZhbXA7IEdhaW5ldGRpbm92IDIwMTEpPC9EaXNwbGF5VGV4dD48
cmVjb3JkPjxyZWMtbnVtYmVyPjIwNjwvcmVjLW51bWJlcj48Zm9yZWlnbi1rZXlzPjxrZXkgYXBw
PSJFTiIgZGItaWQ9ImU5ZnN3OXp0bjl6cmVuZTA5MDh2cmQ1NzllZXcwdnh0endwciIgdGltZXN0
YW1wPSIxNzA3NDg5NTA2Ij4yMDY8L2tleT48L2ZvcmVpZ24ta2V5cz48cmVmLXR5cGUgbmFtZT0i
Sm91cm5hbCBBcnRpY2xlIj4xNzwvcmVmLXR5cGU+PGNvbnRyaWJ1dG9ycz48YXV0aG9ycz48YXV0
aG9yPkFzdG9uLUpvbmVzLCBHLjwvYXV0aG9yPjxhdXRob3I+Q29oZW4sIEouIEQuPC9hdXRob3I+
PC9hdXRob3JzPjwvY29udHJpYnV0b3JzPjxhdXRoLWFkZHJlc3M+TGFib3JhdG9yeSBvZiBOZXVy
b21vZHVsYXRpb24gYW5kIEJlaGF2aW9yLCBEZXBhcnRtZW50IG9mIFBzeWNoaWF0cnksIFVuaXZl
cnNpdHkgb2YgUGVubnN5bHZhbmlhLCBQaGlsYWRlbHBoaWEsIFBlbm5zeWx2YW5pYSAxOTEwNCwg
VVNBLiBnYWpAbWFpbC5tZWQudXBlbm4uZWR1PC9hdXRoLWFkZHJlc3M+PHRpdGxlcz48dGl0bGU+
QWRhcHRpdmUgZ2FpbiBhbmQgdGhlIHJvbGUgb2YgdGhlIGxvY3VzIGNvZXJ1bGV1cy1ub3JlcGlu
ZXBocmluZSBzeXN0ZW0gaW4gb3B0aW1hbCBwZXJmb3JtYW5jZTwvdGl0bGU+PHNlY29uZGFyeS10
aXRsZT5KIENvbXAgTmV1cm9sPC9zZWNvbmRhcnktdGl0bGU+PC90aXRsZXM+PHBlcmlvZGljYWw+
PGZ1bGwtdGl0bGU+SiBDb21wIE5ldXJvbDwvZnVsbC10aXRsZT48L3BlcmlvZGljYWw+PHBhZ2Vz
Pjk5LTExMDwvcGFnZXM+PHZvbHVtZT40OTM8L3ZvbHVtZT48bnVtYmVyPjE8L251bWJlcj48a2V5
d29yZHM+PGtleXdvcmQ+QWRhcHRhdGlvbiwgUHN5Y2hvbG9naWNhbC8qcGh5c2lvbG9neTwva2V5
d29yZD48a2V5d29yZD5BbmltYWxzPC9rZXl3b3JkPjxrZXl3b3JkPkNlcmVicmFsIENvcnRleC9w
aHlzaW9sb2d5PC9rZXl3b3JkPjxrZXl3b3JkPkNvZ25pdGlvbi9kcnVnIGVmZmVjdHMvcGh5c2lv
bG9neTwva2V5d29yZD48a2V5d29yZD5Eb3BhbWluZS9waGFybWFjb2xvZ3kvcGh5c2lvbG9neTwv
a2V5d29yZD48a2V5d29yZD5MZWFybmluZy9waHlzaW9sb2d5PC9rZXl3b3JkPjxrZXl3b3JkPkxv
Y3VzIENvZXJ1bGV1cy8qcGh5c2lvbG9neTwva2V5d29yZD48a2V5d29yZD5Nb3RvciBBY3Rpdml0
eTwva2V5d29yZD48a2V5d29yZD5Ob3JlcGluZXBocmluZS8qcGh5c2lvbG9neTwva2V5d29yZD48
L2tleXdvcmRzPjxkYXRlcz48eWVhcj4yMDA1PC95ZWFyPjxwdWItZGF0ZXM+PGRhdGU+RGVjIDU8
L2RhdGU+PC9wdWItZGF0ZXM+PC9kYXRlcz48aXNibj4wMDIxLTk5NjcgKFByaW50KSYjeEQ7MDAy
MS05OTY3IChMaW5raW5nKTwvaXNibj48YWNjZXNzaW9uLW51bT4xNjI1NDk5NTwvYWNjZXNzaW9u
LW51bT48dXJscz48cmVsYXRlZC11cmxzPjx1cmw+aHR0cHM6Ly93d3cubmNiaS5ubG0ubmloLmdv
di9wdWJtZWQvMTYyNTQ5OTU8L3VybD48L3JlbGF0ZWQtdXJscz48L3VybHM+PGVsZWN0cm9uaWMt
cmVzb3VyY2UtbnVtPjEwLjEwMDIvY25lLjIwNzIzPC9lbGVjdHJvbmljLXJlc291cmNlLW51bT48
cmVtb3RlLWRhdGFiYXNlLW5hbWU+TWVkbGluZTwvcmVtb3RlLWRhdGFiYXNlLW5hbWU+PHJlbW90
ZS1kYXRhYmFzZS1wcm92aWRlcj5OTE08L3JlbW90ZS1kYXRhYmFzZS1wcm92aWRlcj48L3JlY29y
ZD48L0NpdGU+PENpdGU+PEF1dGhvcj5CZWF1bGlldTwvQXV0aG9yPjxZZWFyPjIwMTE8L1llYXI+
PFJlY051bT4yMDA8L1JlY051bT48cmVjb3JkPjxyZWMtbnVtYmVyPjIwMDwvcmVjLW51bWJlcj48
Zm9yZWlnbi1rZXlzPjxrZXkgYXBwPSJFTiIgZGItaWQ9ImU5ZnN3OXp0bjl6cmVuZTA5MDh2cmQ1
NzllZXcwdnh0endwciIgdGltZXN0YW1wPSIxNzA3NDg4ODI0Ij4yMDA8L2tleT48L2ZvcmVpZ24t
a2V5cz48cmVmLXR5cGUgbmFtZT0iSm91cm5hbCBBcnRpY2xlIj4xNzwvcmVmLXR5cGU+PGNvbnRy
aWJ1dG9ycz48YXV0aG9ycz48YXV0aG9yPkJlYXVsaWV1LCBKLiBNLjwvYXV0aG9yPjxhdXRob3I+
R2FpbmV0ZGlub3YsIFIuIFIuPC9hdXRob3I+PC9hdXRob3JzPjwvY29udHJpYnV0b3JzPjxhdXRo
LWFkZHJlc3M+RGVwYXJ0bWVudCBvZiBQc3ljaGlhdHJ5IGFuZCBOZXVyb3NjaWVuY2UsIEZhY3Vs
dHkgb2YgTWVkaWNpbmUsIFVuaXZlcnNpdGUgTGF2YWwtQ2VudHJlIGRlIFJlY2hlcmNoZSBkZSBs
JmFwb3M7VW5pdmVyc2l0ZSBMYXZhbCBSb2JlcnQtR2lmZmFyZCwgUXVlYmVjLUNpdHksIFF1ZWJl
YywgQ2FuYWRhLjwvYXV0aC1hZGRyZXNzPjx0aXRsZXM+PHRpdGxlPlRoZSBwaHlzaW9sb2d5LCBz
aWduYWxpbmcsIGFuZCBwaGFybWFjb2xvZ3kgb2YgZG9wYW1pbmUgcmVjZXB0b3JzPC90aXRsZT48
c2Vjb25kYXJ5LXRpdGxlPlBoYXJtYWNvbCBSZXY8L3NlY29uZGFyeS10aXRsZT48L3RpdGxlcz48
cGVyaW9kaWNhbD48ZnVsbC10aXRsZT5QaGFybWFjb2wgUmV2PC9mdWxsLXRpdGxlPjwvcGVyaW9k
aWNhbD48cGFnZXM+MTgyLTIxNzwvcGFnZXM+PHZvbHVtZT42Mzwvdm9sdW1lPjxudW1iZXI+MTwv
bnVtYmVyPjxlZGl0aW9uPjIwMTEwMjA4PC9lZGl0aW9uPjxrZXl3b3Jkcz48a2V5d29yZD5Bbmlt
YWxzPC9rZXl3b3JkPjxrZXl3b3JkPkRvcGFtaW5lIEFnb25pc3RzLypwaGFybWFjb2xvZ3kvdGhl
cmFwZXV0aWMgdXNlPC9rZXl3b3JkPjxrZXl3b3JkPkRvcGFtaW5lIEFudGFnb25pc3RzLypwaGFy
bWFjb2xvZ3kvdGhlcmFwZXV0aWMgdXNlPC9rZXl3b3JkPjxrZXl3b3JkPkdlbmUgRXhwcmVzc2lv
biBSZWd1bGF0aW9uL2RydWcgZWZmZWN0czwva2V5d29yZD48a2V5d29yZD5IdW1hbnM8L2tleXdv
cmQ+PGtleXdvcmQ+TGlnYW5kczwva2V5d29yZD48a2V5d29yZD5Nb2xlY3VsYXIgVGFyZ2V0ZWQg
VGhlcmFweTwva2V5d29yZD48a2V5d29yZD5SZWNlcHRvcnMsIERvcGFtaW5lL2NoZW1pc3RyeS9n
ZW5ldGljcy8qcGh5c2lvbG9neTwva2V5d29yZD48a2V5d29yZD5TaWduYWwgVHJhbnNkdWN0aW9u
L2RydWcgZWZmZWN0czwva2V5d29yZD48L2tleXdvcmRzPjxkYXRlcz48eWVhcj4yMDExPC95ZWFy
PjxwdWItZGF0ZXM+PGRhdGU+TWFyPC9kYXRlPjwvcHViLWRhdGVzPjwvZGF0ZXM+PGlzYm4+MTUy
MS0wMDgxIChFbGVjdHJvbmljKSYjeEQ7MDAzMS02OTk3IChMaW5raW5nKTwvaXNibj48YWNjZXNz
aW9uLW51bT4yMTMwMzg5ODwvYWNjZXNzaW9uLW51bT48dXJscz48cmVsYXRlZC11cmxzPjx1cmw+
aHR0cHM6Ly93d3cubmNiaS5ubG0ubmloLmdvdi9wdWJtZWQvMjEzMDM4OTg8L3VybD48L3JlbGF0
ZWQtdXJscz48L3VybHM+PGVsZWN0cm9uaWMtcmVzb3VyY2UtbnVtPjEwLjExMjQvcHIuMTEwLjAw
MjY0MjwvZWxlY3Ryb25pYy1yZXNvdXJjZS1udW0+PHJlbW90ZS1kYXRhYmFzZS1uYW1lPk1lZGxp
bmU8L3JlbW90ZS1kYXRhYmFzZS1uYW1lPjxyZW1vdGUtZGF0YWJhc2UtcHJvdmlkZXI+TkxNPC9y
ZW1vdGUtZGF0YWJhc2UtcHJvdmlkZXI+PC9yZWNvcmQ+PC9DaXRlPjwvRW5kTm90ZT4A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PEVuZE5vdGU+PENpdGU+PEF1dGhvcj5Bc3Rvbi1Kb25lczwvQXV0aG9yPjxZZWFyPjIwMDU8L1ll
YXI+PFJlY051bT4yMDY8L1JlY051bT48RGlzcGxheVRleHQ+KEFzdG9uLUpvbmVzICZhbXA7IENv
aGVuIDIwMDUsIEJlYXVsaWV1ICZhbXA7IEdhaW5ldGRpbm92IDIwMTEpPC9EaXNwbGF5VGV4dD48
cmVjb3JkPjxyZWMtbnVtYmVyPjIwNjwvcmVjLW51bWJlcj48Zm9yZWlnbi1rZXlzPjxrZXkgYXBw
PSJFTiIgZGItaWQ9ImU5ZnN3OXp0bjl6cmVuZTA5MDh2cmQ1NzllZXcwdnh0endwciIgdGltZXN0
YW1wPSIxNzA3NDg5NTA2Ij4yMDY8L2tleT48L2ZvcmVpZ24ta2V5cz48cmVmLXR5cGUgbmFtZT0i
Sm91cm5hbCBBcnRpY2xlIj4xNzwvcmVmLXR5cGU+PGNvbnRyaWJ1dG9ycz48YXV0aG9ycz48YXV0
aG9yPkFzdG9uLUpvbmVzLCBHLjwvYXV0aG9yPjxhdXRob3I+Q29oZW4sIEouIEQuPC9hdXRob3I+
PC9hdXRob3JzPjwvY29udHJpYnV0b3JzPjxhdXRoLWFkZHJlc3M+TGFib3JhdG9yeSBvZiBOZXVy
b21vZHVsYXRpb24gYW5kIEJlaGF2aW9yLCBEZXBhcnRtZW50IG9mIFBzeWNoaWF0cnksIFVuaXZl
cnNpdHkgb2YgUGVubnN5bHZhbmlhLCBQaGlsYWRlbHBoaWEsIFBlbm5zeWx2YW5pYSAxOTEwNCwg
VVNBLiBnYWpAbWFpbC5tZWQudXBlbm4uZWR1PC9hdXRoLWFkZHJlc3M+PHRpdGxlcz48dGl0bGU+
QWRhcHRpdmUgZ2FpbiBhbmQgdGhlIHJvbGUgb2YgdGhlIGxvY3VzIGNvZXJ1bGV1cy1ub3JlcGlu
ZXBocmluZSBzeXN0ZW0gaW4gb3B0aW1hbCBwZXJmb3JtYW5jZTwvdGl0bGU+PHNlY29uZGFyeS10
aXRsZT5KIENvbXAgTmV1cm9sPC9zZWNvbmRhcnktdGl0bGU+PC90aXRsZXM+PHBlcmlvZGljYWw+
PGZ1bGwtdGl0bGU+SiBDb21wIE5ldXJvbDwvZnVsbC10aXRsZT48L3BlcmlvZGljYWw+PHBhZ2Vz
Pjk5LTExMDwvcGFnZXM+PHZvbHVtZT40OTM8L3ZvbHVtZT48bnVtYmVyPjE8L251bWJlcj48a2V5
d29yZHM+PGtleXdvcmQ+QWRhcHRhdGlvbiwgUHN5Y2hvbG9naWNhbC8qcGh5c2lvbG9neTwva2V5
d29yZD48a2V5d29yZD5BbmltYWxzPC9rZXl3b3JkPjxrZXl3b3JkPkNlcmVicmFsIENvcnRleC9w
aHlzaW9sb2d5PC9rZXl3b3JkPjxrZXl3b3JkPkNvZ25pdGlvbi9kcnVnIGVmZmVjdHMvcGh5c2lv
bG9neTwva2V5d29yZD48a2V5d29yZD5Eb3BhbWluZS9waGFybWFjb2xvZ3kvcGh5c2lvbG9neTwv
a2V5d29yZD48a2V5d29yZD5MZWFybmluZy9waHlzaW9sb2d5PC9rZXl3b3JkPjxrZXl3b3JkPkxv
Y3VzIENvZXJ1bGV1cy8qcGh5c2lvbG9neTwva2V5d29yZD48a2V5d29yZD5Nb3RvciBBY3Rpdml0
eTwva2V5d29yZD48a2V5d29yZD5Ob3JlcGluZXBocmluZS8qcGh5c2lvbG9neTwva2V5d29yZD48
L2tleXdvcmRzPjxkYXRlcz48eWVhcj4yMDA1PC95ZWFyPjxwdWItZGF0ZXM+PGRhdGU+RGVjIDU8
L2RhdGU+PC9wdWItZGF0ZXM+PC9kYXRlcz48aXNibj4wMDIxLTk5NjcgKFByaW50KSYjeEQ7MDAy
MS05OTY3IChMaW5raW5nKTwvaXNibj48YWNjZXNzaW9uLW51bT4xNjI1NDk5NTwvYWNjZXNzaW9u
LW51bT48dXJscz48cmVsYXRlZC11cmxzPjx1cmw+aHR0cHM6Ly93d3cubmNiaS5ubG0ubmloLmdv
di9wdWJtZWQvMTYyNTQ5OTU8L3VybD48L3JlbGF0ZWQtdXJscz48L3VybHM+PGVsZWN0cm9uaWMt
cmVzb3VyY2UtbnVtPjEwLjEwMDIvY25lLjIwNzIzPC9lbGVjdHJvbmljLXJlc291cmNlLW51bT48
cmVtb3RlLWRhdGFiYXNlLW5hbWU+TWVkbGluZTwvcmVtb3RlLWRhdGFiYXNlLW5hbWU+PHJlbW90
ZS1kYXRhYmFzZS1wcm92aWRlcj5OTE08L3JlbW90ZS1kYXRhYmFzZS1wcm92aWRlcj48L3JlY29y
ZD48L0NpdGU+PENpdGU+PEF1dGhvcj5CZWF1bGlldTwvQXV0aG9yPjxZZWFyPjIwMTE8L1llYXI+
PFJlY051bT4yMDA8L1JlY051bT48cmVjb3JkPjxyZWMtbnVtYmVyPjIwMDwvcmVjLW51bWJlcj48
Zm9yZWlnbi1rZXlzPjxrZXkgYXBwPSJFTiIgZGItaWQ9ImU5ZnN3OXp0bjl6cmVuZTA5MDh2cmQ1
NzllZXcwdnh0endwciIgdGltZXN0YW1wPSIxNzA3NDg4ODI0Ij4yMDA8L2tleT48L2ZvcmVpZ24t
a2V5cz48cmVmLXR5cGUgbmFtZT0iSm91cm5hbCBBcnRpY2xlIj4xNzwvcmVmLXR5cGU+PGNvbnRy
aWJ1dG9ycz48YXV0aG9ycz48YXV0aG9yPkJlYXVsaWV1LCBKLiBNLjwvYXV0aG9yPjxhdXRob3I+
R2FpbmV0ZGlub3YsIFIuIFIuPC9hdXRob3I+PC9hdXRob3JzPjwvY29udHJpYnV0b3JzPjxhdXRo
LWFkZHJlc3M+RGVwYXJ0bWVudCBvZiBQc3ljaGlhdHJ5IGFuZCBOZXVyb3NjaWVuY2UsIEZhY3Vs
dHkgb2YgTWVkaWNpbmUsIFVuaXZlcnNpdGUgTGF2YWwtQ2VudHJlIGRlIFJlY2hlcmNoZSBkZSBs
JmFwb3M7VW5pdmVyc2l0ZSBMYXZhbCBSb2JlcnQtR2lmZmFyZCwgUXVlYmVjLUNpdHksIFF1ZWJl
YywgQ2FuYWRhLjwvYXV0aC1hZGRyZXNzPjx0aXRsZXM+PHRpdGxlPlRoZSBwaHlzaW9sb2d5LCBz
aWduYWxpbmcsIGFuZCBwaGFybWFjb2xvZ3kgb2YgZG9wYW1pbmUgcmVjZXB0b3JzPC90aXRsZT48
c2Vjb25kYXJ5LXRpdGxlPlBoYXJtYWNvbCBSZXY8L3NlY29uZGFyeS10aXRsZT48L3RpdGxlcz48
cGVyaW9kaWNhbD48ZnVsbC10aXRsZT5QaGFybWFjb2wgUmV2PC9mdWxsLXRpdGxlPjwvcGVyaW9k
aWNhbD48cGFnZXM+MTgyLTIxNzwvcGFnZXM+PHZvbHVtZT42Mzwvdm9sdW1lPjxudW1iZXI+MTwv
bnVtYmVyPjxlZGl0aW9uPjIwMTEwMjA4PC9lZGl0aW9uPjxrZXl3b3Jkcz48a2V5d29yZD5Bbmlt
YWxzPC9rZXl3b3JkPjxrZXl3b3JkPkRvcGFtaW5lIEFnb25pc3RzLypwaGFybWFjb2xvZ3kvdGhl
cmFwZXV0aWMgdXNlPC9rZXl3b3JkPjxrZXl3b3JkPkRvcGFtaW5lIEFudGFnb25pc3RzLypwaGFy
bWFjb2xvZ3kvdGhlcmFwZXV0aWMgdXNlPC9rZXl3b3JkPjxrZXl3b3JkPkdlbmUgRXhwcmVzc2lv
biBSZWd1bGF0aW9uL2RydWcgZWZmZWN0czwva2V5d29yZD48a2V5d29yZD5IdW1hbnM8L2tleXdv
cmQ+PGtleXdvcmQ+TGlnYW5kczwva2V5d29yZD48a2V5d29yZD5Nb2xlY3VsYXIgVGFyZ2V0ZWQg
VGhlcmFweTwva2V5d29yZD48a2V5d29yZD5SZWNlcHRvcnMsIERvcGFtaW5lL2NoZW1pc3RyeS9n
ZW5ldGljcy8qcGh5c2lvbG9neTwva2V5d29yZD48a2V5d29yZD5TaWduYWwgVHJhbnNkdWN0aW9u
L2RydWcgZWZmZWN0czwva2V5d29yZD48L2tleXdvcmRzPjxkYXRlcz48eWVhcj4yMDExPC95ZWFy
PjxwdWItZGF0ZXM+PGRhdGU+TWFyPC9kYXRlPjwvcHViLWRhdGVzPjwvZGF0ZXM+PGlzYm4+MTUy
MS0wMDgxIChFbGVjdHJvbmljKSYjeEQ7MDAzMS02OTk3IChMaW5raW5nKTwvaXNibj48YWNjZXNz
aW9uLW51bT4yMTMwMzg5ODwvYWNjZXNzaW9uLW51bT48dXJscz48cmVsYXRlZC11cmxzPjx1cmw+
aHR0cHM6Ly93d3cubmNiaS5ubG0ubmloLmdvdi9wdWJtZWQvMjEzMDM4OTg8L3VybD48L3JlbGF0
ZWQtdXJscz48L3VybHM+PGVsZWN0cm9uaWMtcmVzb3VyY2UtbnVtPjEwLjExMjQvcHIuMTEwLjAw
MjY0MjwvZWxlY3Ryb25pYy1yZXNvdXJjZS1udW0+PHJlbW90ZS1kYXRhYmFzZS1uYW1lPk1lZGxp
bmU8L3JlbW90ZS1kYXRhYmFzZS1uYW1lPjxyZW1vdGUtZGF0YWJhc2UtcHJvdmlkZXI+TkxNPC9y
ZW1vdGUtZGF0YWJhc2UtcHJvdmlkZXI+PC9yZWNvcmQ+PC9DaXRlPjwvRW5kTm90ZT4A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(Aston-Jones &amp; Cohen 2005, Beaulieu &amp; Gainetdinov 2011)</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DA acts through highly topographically organized projections, such as the nigrostriatal pathway, which connects the SNc to the striatum as part of the fronto-striatal circuits, and is well known for its role in movement regulation. Further, mesocortical and mesolimbic dopaminergic pathways are involved in executive functions and affect regulation, as they project from the SNc and the VTA directly to cortical regions, such as the mesial frontal and anterior cingulate cortex (ACC), and to limbic structures, such as the amygdala and hippocampus </w:t>
      </w:r>
      <w:r w:rsidR="00EF6EDF"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&lt;EndNote&gt;&lt;Cite&gt;&lt;Author&gt;Moore&lt;/Author&gt;&lt;Year&gt;1978&lt;/Year&gt;&lt;RecNum&gt;3324&lt;/RecNum&gt;&lt;DisplayText&gt;(Moore &amp;amp; Bloom 1978)&lt;/DisplayText&gt;&lt;record&gt;&lt;rec-number&gt;3324&lt;/rec-number&gt;&lt;foreign-keys&gt;&lt;key app="EN" db-id="x2xdd20v1afdwtepwxcvxd2ydtwra2eztaee" timestamp="1628515029"&gt;3324&lt;/key&gt;&lt;/foreign-keys&gt;&lt;ref-type name="Journal Article"&gt;17&lt;/ref-type&gt;&lt;contributors&gt;&lt;authors&gt;&lt;author&gt;Moore, R. Y.&lt;/author&gt;&lt;author&gt;Bloom, F. E.&lt;/author&gt;&lt;/authors&gt;&lt;/contributors&gt;&lt;titles&gt;&lt;title&gt;Central catecholamine neuron systems: anatomy and physiology of the dopamine systems&lt;/title&gt;&lt;secondary-title&gt;Annu Rev Neurosci&lt;/secondary-title&gt;&lt;alt-title&gt;Annual review of neuroscience&lt;/alt-title&gt;&lt;/titles&gt;&lt;pages&gt;129-69&lt;/pages&gt;&lt;volume&gt;1&lt;/volume&gt;&lt;edition&gt;1978/01/01&lt;/edition&gt;&lt;keywords&gt;&lt;keyword&gt;Animals&lt;/keyword&gt;&lt;keyword&gt;Caudate Nucleus/physiology&lt;/keyword&gt;&lt;keyword&gt;Corpus Striatum/physiology&lt;/keyword&gt;&lt;keyword&gt;Dopamine/*physiology&lt;/keyword&gt;&lt;keyword&gt;Epinephrine/physiology&lt;/keyword&gt;&lt;keyword&gt;Median Eminence/physiology&lt;/keyword&gt;&lt;keyword&gt;Mesencephalon/physiology&lt;/keyword&gt;&lt;keyword&gt;Neurons/*physiology&lt;/keyword&gt;&lt;keyword&gt;Norepinephrine/physiology&lt;/keyword&gt;&lt;keyword&gt;Pituitary Gland/physiology&lt;/keyword&gt;&lt;keyword&gt;Substantia Nigra/physiology&lt;/keyword&gt;&lt;keyword&gt;Telencephalon/physiology&lt;/keyword&gt;&lt;/keywords&gt;&lt;dates&gt;&lt;year&gt;1978&lt;/year&gt;&lt;/dates&gt;&lt;isbn&gt;0147-006X (Print)&amp;#xD;0147-006X (Linking)&lt;/isbn&gt;&lt;accession-num&gt;756202&lt;/accession-num&gt;&lt;work-type&gt;Research Support, U.S. Gov&amp;apos;t, Non-P.H.S.&amp;#xD;Research Support, U.S. Gov&amp;apos;t, P.H.S.&lt;/work-type&gt;&lt;urls&gt;&lt;related-urls&gt;&lt;url&gt;http://www.ncbi.nlm.nih.gov/pubmed/756202&lt;/url&gt;&lt;/related-urls&gt;&lt;/urls&gt;&lt;electronic-resource-num&gt;10.1146/annurev.ne.01.030178.001021&lt;/electronic-resource-num&gt;&lt;language&gt;eng&lt;/language&gt;&lt;/record&gt;&lt;/Cite&gt;&lt;/EndNote&gt;</w:instrText>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(Moore &amp; Bloom 1978)</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(Fig.1). </w:t>
      </w:r>
      <w:r w:rsidR="00EF6EDF" w:rsidRPr="003604A7">
        <w:rPr>
          <w:rFonts w:cstheme="minorHAnsi"/>
          <w:color w:val="000000" w:themeColor="text1"/>
          <w:lang w:val="en-US"/>
        </w:rPr>
        <w:lastRenderedPageBreak/>
        <w:t xml:space="preserve">ADHD has been associated with dysfunction in all these three pathways </w:t>
      </w:r>
      <w:r w:rsidR="00EF6EDF" w:rsidRPr="003604A7">
        <w:rPr>
          <w:rFonts w:cstheme="minorHAnsi"/>
          <w:color w:val="000000" w:themeColor="text1"/>
          <w:lang w:val="en-US"/>
        </w:rPr>
        <w:fldChar w:fldCharType="begin">
          <w:fldData xml:space="preserve">PEVuZE5vdGU+PENpdGU+PEF1dGhvcj5EZWwgQ2FtcG88L0F1dGhvcj48WWVhcj4yMDExPC9ZZWFy
PjxSZWNOdW0+MjAxPC9SZWNOdW0+PERpc3BsYXlUZXh0PihEZWwgQ2FtcG8gZXQgYWwgMjAxMSwg
TWVodGEgZXQgYWwgMjAxOSk8L0Rpc3BsYXlUZXh0PjxyZWNvcmQ+PHJlYy1udW1iZXI+MjAxPC9y
ZWMtbnVtYmVyPjxmb3JlaWduLWtleXM+PGtleSBhcHA9IkVOIiBkYi1pZD0iZTlmc3c5enRuOXpy
ZW5lMDkwOHZyZDU3OWVldzB2eHR6d3ByIiB0aW1lc3RhbXA9IjE3MDc0ODg5NjkiPjIwMTwva2V5
PjwvZm9yZWlnbi1rZXlzPjxyZWYtdHlwZSBuYW1lPSJKb3VybmFsIEFydGljbGUiPjE3PC9yZWYt
dHlwZT48Y29udHJpYnV0b3JzPjxhdXRob3JzPjxhdXRob3I+RGVsIENhbXBvLCBOLjwvYXV0aG9y
PjxhdXRob3I+Q2hhbWJlcmxhaW4sIFMuIFIuPC9hdXRob3I+PGF1dGhvcj5TYWhha2lhbiwgQi4g
Si48L2F1dGhvcj48YXV0aG9yPlJvYmJpbnMsIFQuIFcuPC9hdXRob3I+PC9hdXRob3JzPjwvY29u
dHJpYnV0b3JzPjxhdXRoLWFkZHJlc3M+RGVwYXJ0bWVudCBvZiBQc3ljaGlhdHJ5LCBVbml2ZXJz
aXR5IG9mIENhbWJyaWRnZSwgQ2FtYnJpZGdlLCBVbml0ZWQgS2luZ2RvbS4gbmQyOTBAY2FtLmFj
LnVrPC9hdXRoLWFkZHJlc3M+PHRpdGxlcz48dGl0bGU+VGhlIHJvbGVzIG9mIGRvcGFtaW5lIGFu
ZCBub3JhZHJlbmFsaW5lIGluIHRoZSBwYXRob3BoeXNpb2xvZ3kgYW5kIHRyZWF0bWVudCBvZiBh
dHRlbnRpb24tZGVmaWNpdC9oeXBlcmFjdGl2aXR5IGRpc29yZGVyPC90aXRsZT48c2Vjb25kYXJ5
LXRpdGxlPkJpb2wgUHN5Y2hpYXRyeTwvc2Vjb25kYXJ5LXRpdGxlPjwvdGl0bGVzPjxwZXJpb2Rp
Y2FsPjxmdWxsLXRpdGxlPkJpb2wgUHN5Y2hpYXRyeTwvZnVsbC10aXRsZT48L3BlcmlvZGljYWw+
PHBhZ2VzPmUxNDUtNTc8L3BhZ2VzPjx2b2x1bWU+Njk8L3ZvbHVtZT48bnVtYmVyPjEyPC9udW1i
ZXI+PGVkaXRpb24+MjAxMTA1MDY8L2VkaXRpb24+PGtleXdvcmRzPjxrZXl3b3JkPkFuaW1hbHM8
L2tleXdvcmQ+PGtleXdvcmQ+QXR0ZW50aW9uIERlZmljaXQgRGlzb3JkZXIgd2l0aCBIeXBlcmFj
dGl2aXR5L2RpYWdub3N0aWMgaW1hZ2luZy8qZHJ1Zzwva2V5d29yZD48a2V5d29yZD50aGVyYXB5
LypwaHlzaW9wYXRob2xvZ3k8L2tleXdvcmQ+PGtleXdvcmQ+QnJhaW4gTWFwcGluZy9tZXRob2Rz
PC9rZXl3b3JkPjxrZXl3b3JkPkNlbnRyYWwgTmVydm91cyBTeXN0ZW0gU3RpbXVsYW50cy8qcGhh
cm1hY29sb2d5L3RoZXJhcGV1dGljIHVzZTwva2V5d29yZD48a2V5d29yZD5DZXJlYnJhbCBDb3J0
ZXgvZGlhZ25vc3RpYyBpbWFnaW5nL2RydWcgZWZmZWN0cy9waHlzaW9wYXRob2xvZ3k8L2tleXdv
cmQ+PGtleXdvcmQ+Q29ycHVzIFN0cmlhdHVtL2RpYWdub3N0aWMgaW1hZ2luZy9kcnVnIGVmZmVj
dHMvcGh5c2lvcGF0aG9sb2d5PC9rZXl3b3JkPjxrZXl3b3JkPkRvcGFtaW5lLypwaHlzaW9sb2d5
PC9rZXl3b3JkPjxrZXl3b3JkPkh1bWFuczwva2V5d29yZD48a2V5d29yZD5OZXVyYWwgUGF0aHdh
eXMvZGlhZ25vc3RpYyBpbWFnaW5nL2RydWcgZWZmZWN0cy9waHlzaW9wYXRob2xvZ3k8L2tleXdv
cmQ+PGtleXdvcmQ+Tm9yZXBpbmVwaHJpbmUvKnBoeXNpb2xvZ3k8L2tleXdvcmQ+PGtleXdvcmQ+
UG9zaXRyb24tRW1pc3Npb24gVG9tb2dyYXBoeS8qbWV0aG9kczwva2V5d29yZD48a2V5d29yZD5Q
cmVmcm9udGFsIENvcnRleC9kaWFnbm9zdGljIGltYWdpbmcvZHJ1ZyBlZmZlY3RzL3BoeXNpb3Bh
dGhvbG9neTwva2V5d29yZD48L2tleXdvcmRzPjxkYXRlcz48eWVhcj4yMDExPC95ZWFyPjxwdWIt
ZGF0ZXM+PGRhdGU+SnVuIDE1PC9kYXRlPjwvcHViLWRhdGVzPjwvZGF0ZXM+PGlzYm4+MTg3My0y
NDAyIChFbGVjdHJvbmljKSYjeEQ7MDAwNi0zMjIzIChMaW5raW5nKTwvaXNibj48YWNjZXNzaW9u
LW51bT4yMTU1MDAyMTwvYWNjZXNzaW9uLW51bT48dXJscz48cmVsYXRlZC11cmxzPjx1cmw+aHR0
cHM6Ly93d3cubmNiaS5ubG0ubmloLmdvdi9wdWJtZWQvMjE1NTAwMjE8L3VybD48L3JlbGF0ZWQt
dXJscz48L3VybHM+PGVsZWN0cm9uaWMtcmVzb3VyY2UtbnVtPjEwLjEwMTYvai5iaW9wc3ljaC4y
MDExLjAyLjAzNjwvZWxlY3Ryb25pYy1yZXNvdXJjZS1udW0+PHJlbW90ZS1kYXRhYmFzZS1uYW1l
Pk1lZGxpbmU8L3JlbW90ZS1kYXRhYmFzZS1uYW1lPjxyZW1vdGUtZGF0YWJhc2UtcHJvdmlkZXI+
TkxNPC9yZW1vdGUtZGF0YWJhc2UtcHJvdmlkZXI+PC9yZWNvcmQ+PC9DaXRlPjxDaXRlPjxBdXRo
b3I+TWVodGE8L0F1dGhvcj48WWVhcj4yMDE5PC9ZZWFyPjxSZWNOdW0+MjAyPC9SZWNOdW0+PHJl
Y29yZD48cmVjLW51bWJlcj4yMDI8L3JlYy1udW1iZXI+PGZvcmVpZ24ta2V5cz48a2V5IGFwcD0i
RU4iIGRiLWlkPSJlOWZzdzl6dG45enJlbmUwOTA4dnJkNTc5ZWV3MHZ4dHp3cHIiIHRpbWVzdGFt
cD0iMTcwNzQ4OTEwMCI+MjAyPC9rZXk+PC9mb3JlaWduLWtleXM+PHJlZi10eXBlIG5hbWU9Ikpv
dXJuYWwgQXJ0aWNsZSI+MTc8L3JlZi10eXBlPjxjb250cmlidXRvcnM+PGF1dGhvcnM+PGF1dGhv
cj5NZWh0YSwgVGVqYXMgUi48L2F1dGhvcj48YXV0aG9yPk1vbmVncm8sIEFsYmVydG88L2F1dGhv
cj48YXV0aG9yPk5lbmUsIFlhc2g8L2F1dGhvcj48YXV0aG9yPkZheXlheiwgTXVuaWJhPC9hdXRo
b3I+PGF1dGhvcj5Cb2xsdSwgUHJhZGVlcCBDLjwvYXV0aG9yPjwvYXV0aG9ycz48L2NvbnRyaWJ1
dG9ycz48dGl0bGVzPjx0aXRsZT5OZXVyb2Jpb2xvZ3kgb2YgQURIRDogQSBSZXZpZXc8L3RpdGxl
PjxzZWNvbmRhcnktdGl0bGU+Q3VycmVudCBEZXZlbG9wbWVudGFsIERpc29yZGVycyBSZXBvcnRz
PC9zZWNvbmRhcnktdGl0bGU+PC90aXRsZXM+PHBlcmlvZGljYWw+PGZ1bGwtdGl0bGU+Q3VycmVu
dCBEZXZlbG9wbWVudGFsIERpc29yZGVycyBSZXBvcnRzPC9mdWxsLXRpdGxlPjwvcGVyaW9kaWNh
bD48cGFnZXM+MjM1LTI0MDwvcGFnZXM+PHZvbHVtZT42PC92b2x1bWU+PG51bWJlcj40PC9udW1i
ZXI+PGRhdGVzPjx5ZWFyPjIwMTk8L3llYXI+PHB1Yi1kYXRlcz48ZGF0ZT4yMDE5LzEyLzAxPC9k
YXRlPjwvcHViLWRhdGVzPjwvZGF0ZXM+PGlzYm4+MjE5Ni0yOTg3PC9pc2JuPjx1cmxzPjxyZWxh
dGVkLXVybHM+PHVybD5odHRwczovL2RvaS5vcmcvMTAuMTAwNy9zNDA0NzQtMDE5LTAwMTgyLXc8
L3VybD48L3JlbGF0ZWQtdXJscz48L3VybHM+PGVsZWN0cm9uaWMtcmVzb3VyY2UtbnVtPjEwLjEw
MDcvczQwNDc0LTAxOS0wMDE4Mi13PC9lbGVjdHJvbmljLXJlc291cmNlLW51bT48L3JlY29yZD48
L0NpdGU+PC9FbmROb3RlPn==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PEVuZE5vdGU+PENpdGU+PEF1dGhvcj5EZWwgQ2FtcG88L0F1dGhvcj48WWVhcj4yMDExPC9ZZWFy
PjxSZWNOdW0+MjAxPC9SZWNOdW0+PERpc3BsYXlUZXh0PihEZWwgQ2FtcG8gZXQgYWwgMjAxMSwg
TWVodGEgZXQgYWwgMjAxOSk8L0Rpc3BsYXlUZXh0PjxyZWNvcmQ+PHJlYy1udW1iZXI+MjAxPC9y
ZWMtbnVtYmVyPjxmb3JlaWduLWtleXM+PGtleSBhcHA9IkVOIiBkYi1pZD0iZTlmc3c5enRuOXpy
ZW5lMDkwOHZyZDU3OWVldzB2eHR6d3ByIiB0aW1lc3RhbXA9IjE3MDc0ODg5NjkiPjIwMTwva2V5
PjwvZm9yZWlnbi1rZXlzPjxyZWYtdHlwZSBuYW1lPSJKb3VybmFsIEFydGljbGUiPjE3PC9yZWYt
dHlwZT48Y29udHJpYnV0b3JzPjxhdXRob3JzPjxhdXRob3I+RGVsIENhbXBvLCBOLjwvYXV0aG9y
PjxhdXRob3I+Q2hhbWJlcmxhaW4sIFMuIFIuPC9hdXRob3I+PGF1dGhvcj5TYWhha2lhbiwgQi4g
Si48L2F1dGhvcj48YXV0aG9yPlJvYmJpbnMsIFQuIFcuPC9hdXRob3I+PC9hdXRob3JzPjwvY29u
dHJpYnV0b3JzPjxhdXRoLWFkZHJlc3M+RGVwYXJ0bWVudCBvZiBQc3ljaGlhdHJ5LCBVbml2ZXJz
aXR5IG9mIENhbWJyaWRnZSwgQ2FtYnJpZGdlLCBVbml0ZWQgS2luZ2RvbS4gbmQyOTBAY2FtLmFj
LnVrPC9hdXRoLWFkZHJlc3M+PHRpdGxlcz48dGl0bGU+VGhlIHJvbGVzIG9mIGRvcGFtaW5lIGFu
ZCBub3JhZHJlbmFsaW5lIGluIHRoZSBwYXRob3BoeXNpb2xvZ3kgYW5kIHRyZWF0bWVudCBvZiBh
dHRlbnRpb24tZGVmaWNpdC9oeXBlcmFjdGl2aXR5IGRpc29yZGVyPC90aXRsZT48c2Vjb25kYXJ5
LXRpdGxlPkJpb2wgUHN5Y2hpYXRyeTwvc2Vjb25kYXJ5LXRpdGxlPjwvdGl0bGVzPjxwZXJpb2Rp
Y2FsPjxmdWxsLXRpdGxlPkJpb2wgUHN5Y2hpYXRyeTwvZnVsbC10aXRsZT48L3BlcmlvZGljYWw+
PHBhZ2VzPmUxNDUtNTc8L3BhZ2VzPjx2b2x1bWU+Njk8L3ZvbHVtZT48bnVtYmVyPjEyPC9udW1i
ZXI+PGVkaXRpb24+MjAxMTA1MDY8L2VkaXRpb24+PGtleXdvcmRzPjxrZXl3b3JkPkFuaW1hbHM8
L2tleXdvcmQ+PGtleXdvcmQ+QXR0ZW50aW9uIERlZmljaXQgRGlzb3JkZXIgd2l0aCBIeXBlcmFj
dGl2aXR5L2RpYWdub3N0aWMgaW1hZ2luZy8qZHJ1Zzwva2V5d29yZD48a2V5d29yZD50aGVyYXB5
LypwaHlzaW9wYXRob2xvZ3k8L2tleXdvcmQ+PGtleXdvcmQ+QnJhaW4gTWFwcGluZy9tZXRob2Rz
PC9rZXl3b3JkPjxrZXl3b3JkPkNlbnRyYWwgTmVydm91cyBTeXN0ZW0gU3RpbXVsYW50cy8qcGhh
cm1hY29sb2d5L3RoZXJhcGV1dGljIHVzZTwva2V5d29yZD48a2V5d29yZD5DZXJlYnJhbCBDb3J0
ZXgvZGlhZ25vc3RpYyBpbWFnaW5nL2RydWcgZWZmZWN0cy9waHlzaW9wYXRob2xvZ3k8L2tleXdv
cmQ+PGtleXdvcmQ+Q29ycHVzIFN0cmlhdHVtL2RpYWdub3N0aWMgaW1hZ2luZy9kcnVnIGVmZmVj
dHMvcGh5c2lvcGF0aG9sb2d5PC9rZXl3b3JkPjxrZXl3b3JkPkRvcGFtaW5lLypwaHlzaW9sb2d5
PC9rZXl3b3JkPjxrZXl3b3JkPkh1bWFuczwva2V5d29yZD48a2V5d29yZD5OZXVyYWwgUGF0aHdh
eXMvZGlhZ25vc3RpYyBpbWFnaW5nL2RydWcgZWZmZWN0cy9waHlzaW9wYXRob2xvZ3k8L2tleXdv
cmQ+PGtleXdvcmQ+Tm9yZXBpbmVwaHJpbmUvKnBoeXNpb2xvZ3k8L2tleXdvcmQ+PGtleXdvcmQ+
UG9zaXRyb24tRW1pc3Npb24gVG9tb2dyYXBoeS8qbWV0aG9kczwva2V5d29yZD48a2V5d29yZD5Q
cmVmcm9udGFsIENvcnRleC9kaWFnbm9zdGljIGltYWdpbmcvZHJ1ZyBlZmZlY3RzL3BoeXNpb3Bh
dGhvbG9neTwva2V5d29yZD48L2tleXdvcmRzPjxkYXRlcz48eWVhcj4yMDExPC95ZWFyPjxwdWIt
ZGF0ZXM+PGRhdGU+SnVuIDE1PC9kYXRlPjwvcHViLWRhdGVzPjwvZGF0ZXM+PGlzYm4+MTg3My0y
NDAyIChFbGVjdHJvbmljKSYjeEQ7MDAwNi0zMjIzIChMaW5raW5nKTwvaXNibj48YWNjZXNzaW9u
LW51bT4yMTU1MDAyMTwvYWNjZXNzaW9uLW51bT48dXJscz48cmVsYXRlZC11cmxzPjx1cmw+aHR0
cHM6Ly93d3cubmNiaS5ubG0ubmloLmdvdi9wdWJtZWQvMjE1NTAwMjE8L3VybD48L3JlbGF0ZWQt
dXJscz48L3VybHM+PGVsZWN0cm9uaWMtcmVzb3VyY2UtbnVtPjEwLjEwMTYvai5iaW9wc3ljaC4y
MDExLjAyLjAzNjwvZWxlY3Ryb25pYy1yZXNvdXJjZS1udW0+PHJlbW90ZS1kYXRhYmFzZS1uYW1l
Pk1lZGxpbmU8L3JlbW90ZS1kYXRhYmFzZS1uYW1lPjxyZW1vdGUtZGF0YWJhc2UtcHJvdmlkZXI+
TkxNPC9yZW1vdGUtZGF0YWJhc2UtcHJvdmlkZXI+PC9yZWNvcmQ+PC9DaXRlPjxDaXRlPjxBdXRo
b3I+TWVodGE8L0F1dGhvcj48WWVhcj4yMDE5PC9ZZWFyPjxSZWNOdW0+MjAyPC9SZWNOdW0+PHJl
Y29yZD48cmVjLW51bWJlcj4yMDI8L3JlYy1udW1iZXI+PGZvcmVpZ24ta2V5cz48a2V5IGFwcD0i
RU4iIGRiLWlkPSJlOWZzdzl6dG45enJlbmUwOTA4dnJkNTc5ZWV3MHZ4dHp3cHIiIHRpbWVzdGFt
cD0iMTcwNzQ4OTEwMCI+MjAyPC9rZXk+PC9mb3JlaWduLWtleXM+PHJlZi10eXBlIG5hbWU9Ikpv
dXJuYWwgQXJ0aWNsZSI+MTc8L3JlZi10eXBlPjxjb250cmlidXRvcnM+PGF1dGhvcnM+PGF1dGhv
cj5NZWh0YSwgVGVqYXMgUi48L2F1dGhvcj48YXV0aG9yPk1vbmVncm8sIEFsYmVydG88L2F1dGhv
cj48YXV0aG9yPk5lbmUsIFlhc2g8L2F1dGhvcj48YXV0aG9yPkZheXlheiwgTXVuaWJhPC9hdXRo
b3I+PGF1dGhvcj5Cb2xsdSwgUHJhZGVlcCBDLjwvYXV0aG9yPjwvYXV0aG9ycz48L2NvbnRyaWJ1
dG9ycz48dGl0bGVzPjx0aXRsZT5OZXVyb2Jpb2xvZ3kgb2YgQURIRDogQSBSZXZpZXc8L3RpdGxl
PjxzZWNvbmRhcnktdGl0bGU+Q3VycmVudCBEZXZlbG9wbWVudGFsIERpc29yZGVycyBSZXBvcnRz
PC9zZWNvbmRhcnktdGl0bGU+PC90aXRsZXM+PHBlcmlvZGljYWw+PGZ1bGwtdGl0bGU+Q3VycmVu
dCBEZXZlbG9wbWVudGFsIERpc29yZGVycyBSZXBvcnRzPC9mdWxsLXRpdGxlPjwvcGVyaW9kaWNh
bD48cGFnZXM+MjM1LTI0MDwvcGFnZXM+PHZvbHVtZT42PC92b2x1bWU+PG51bWJlcj40PC9udW1i
ZXI+PGRhdGVzPjx5ZWFyPjIwMTk8L3llYXI+PHB1Yi1kYXRlcz48ZGF0ZT4yMDE5LzEyLzAxPC9k
YXRlPjwvcHViLWRhdGVzPjwvZGF0ZXM+PGlzYm4+MjE5Ni0yOTg3PC9pc2JuPjx1cmxzPjxyZWxh
dGVkLXVybHM+PHVybD5odHRwczovL2RvaS5vcmcvMTAuMTAwNy9zNDA0NzQtMDE5LTAwMTgyLXc8
L3VybD48L3JlbGF0ZWQtdXJscz48L3VybHM+PGVsZWN0cm9uaWMtcmVzb3VyY2UtbnVtPjEwLjEw
MDcvczQwNDc0LTAxOS0wMDE4Mi13PC9lbGVjdHJvbmljLXJlc291cmNlLW51bT48L3JlY29yZD48
L0NpdGU+PC9FbmROb3RlPn==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(Del Campo et al 2011, Mehta et al 2019)</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w:t>
      </w:r>
    </w:p>
    <w:p w14:paraId="2844BBD0" w14:textId="77777777" w:rsidR="00EF6EDF" w:rsidRPr="003604A7" w:rsidRDefault="00EF6EDF" w:rsidP="00A0294F">
      <w:pPr>
        <w:autoSpaceDE w:val="0"/>
        <w:autoSpaceDN w:val="0"/>
        <w:adjustRightInd w:val="0"/>
        <w:spacing w:line="480" w:lineRule="auto"/>
        <w:rPr>
          <w:rFonts w:cstheme="minorHAnsi"/>
          <w:color w:val="000000" w:themeColor="text1"/>
          <w:lang w:val="en-US"/>
        </w:rPr>
      </w:pPr>
    </w:p>
    <w:p w14:paraId="6FE5D408" w14:textId="0335493F" w:rsidR="00EF6EDF" w:rsidRPr="003604A7" w:rsidRDefault="00EF6EDF" w:rsidP="00A0294F">
      <w:pPr>
        <w:autoSpaceDE w:val="0"/>
        <w:autoSpaceDN w:val="0"/>
        <w:adjustRightInd w:val="0"/>
        <w:spacing w:line="480" w:lineRule="auto"/>
        <w:rPr>
          <w:rFonts w:cstheme="minorHAnsi"/>
          <w:color w:val="000000" w:themeColor="text1"/>
          <w:lang w:val="en-US"/>
        </w:rPr>
      </w:pPr>
      <w:r w:rsidRPr="003604A7">
        <w:rPr>
          <w:rFonts w:cstheme="minorHAnsi"/>
          <w:color w:val="000000" w:themeColor="text1"/>
          <w:lang w:val="en-US"/>
        </w:rPr>
        <w:t xml:space="preserve">The role of fronto-striatal pathways has been the most investigated in ADHD research </w:t>
      </w:r>
      <w:r w:rsidRPr="003604A7">
        <w:rPr>
          <w:rFonts w:cstheme="minorHAnsi"/>
          <w:color w:val="000000" w:themeColor="text1"/>
          <w:lang w:val="en-US"/>
        </w:rPr>
        <w:fldChar w:fldCharType="begin">
          <w:fldData xml:space="preserve">PEVuZE5vdGU+PENpdGU+PEF1dGhvcj5EZWwgQ2FtcG88L0F1dGhvcj48WWVhcj4yMDExPC9ZZWFy
PjxSZWNOdW0+MjAxPC9SZWNOdW0+PERpc3BsYXlUZXh0PihkYSBTaWx2YSBldCBhbCAyMDIzLCBE
ZWwgQ2FtcG8gZXQgYWwgMjAxMSwgTWVodGEgZXQgYWwgMjAxOSwgUGFybGF0aW5pIGV0IGFsIDIw
MjNiKTwvRGlzcGxheVRleHQ+PHJlY29yZD48cmVjLW51bWJlcj4yMDE8L3JlYy1udW1iZXI+PGZv
cmVpZ24ta2V5cz48a2V5IGFwcD0iRU4iIGRiLWlkPSJlOWZzdzl6dG45enJlbmUwOTA4dnJkNTc5
ZWV3MHZ4dHp3cHIiIHRpbWVzdGFtcD0iMTcwNzQ4ODk2OSI+MjAxPC9rZXk+PC9mb3JlaWduLWtl
eXM+PHJlZi10eXBlIG5hbWU9IkpvdXJuYWwgQXJ0aWNsZSI+MTc8L3JlZi10eXBlPjxjb250cmli
dXRvcnM+PGF1dGhvcnM+PGF1dGhvcj5EZWwgQ2FtcG8sIE4uPC9hdXRob3I+PGF1dGhvcj5DaGFt
YmVybGFpbiwgUy4gUi48L2F1dGhvcj48YXV0aG9yPlNhaGFraWFuLCBCLiBKLjwvYXV0aG9yPjxh
dXRob3I+Um9iYmlucywgVC4gVy48L2F1dGhvcj48L2F1dGhvcnM+PC9jb250cmlidXRvcnM+PGF1
dGgtYWRkcmVzcz5EZXBhcnRtZW50IG9mIFBzeWNoaWF0cnksIFVuaXZlcnNpdHkgb2YgQ2FtYnJp
ZGdlLCBDYW1icmlkZ2UsIFVuaXRlZCBLaW5nZG9tLiBuZDI5MEBjYW0uYWMudWs8L2F1dGgtYWRk
cmVzcz48dGl0bGVzPjx0aXRsZT5UaGUgcm9sZXMgb2YgZG9wYW1pbmUgYW5kIG5vcmFkcmVuYWxp
bmUgaW4gdGhlIHBhdGhvcGh5c2lvbG9neSBhbmQgdHJlYXRtZW50IG9mIGF0dGVudGlvbi1kZWZp
Y2l0L2h5cGVyYWN0aXZpdHkgZGlzb3JkZXI8L3RpdGxlPjxzZWNvbmRhcnktdGl0bGU+QmlvbCBQ
c3ljaGlhdHJ5PC9zZWNvbmRhcnktdGl0bGU+PC90aXRsZXM+PHBlcmlvZGljYWw+PGZ1bGwtdGl0
bGU+QmlvbCBQc3ljaGlhdHJ5PC9mdWxsLXRpdGxlPjwvcGVyaW9kaWNhbD48cGFnZXM+ZTE0NS01
NzwvcGFnZXM+PHZvbHVtZT42OTwvdm9sdW1lPjxudW1iZXI+MTI8L251bWJlcj48ZWRpdGlvbj4y
MDExMDUwNjwvZWRpdGlvbj48a2V5d29yZHM+PGtleXdvcmQ+QW5pbWFsczwva2V5d29yZD48a2V5
d29yZD5BdHRlbnRpb24gRGVmaWNpdCBEaXNvcmRlciB3aXRoIEh5cGVyYWN0aXZpdHkvZGlhZ25v
c3RpYyBpbWFnaW5nLypkcnVnPC9rZXl3b3JkPjxrZXl3b3JkPnRoZXJhcHkvKnBoeXNpb3BhdGhv
bG9neTwva2V5d29yZD48a2V5d29yZD5CcmFpbiBNYXBwaW5nL21ldGhvZHM8L2tleXdvcmQ+PGtl
eXdvcmQ+Q2VudHJhbCBOZXJ2b3VzIFN5c3RlbSBTdGltdWxhbnRzLypwaGFybWFjb2xvZ3kvdGhl
cmFwZXV0aWMgdXNlPC9rZXl3b3JkPjxrZXl3b3JkPkNlcmVicmFsIENvcnRleC9kaWFnbm9zdGlj
IGltYWdpbmcvZHJ1ZyBlZmZlY3RzL3BoeXNpb3BhdGhvbG9neTwva2V5d29yZD48a2V5d29yZD5D
b3JwdXMgU3RyaWF0dW0vZGlhZ25vc3RpYyBpbWFnaW5nL2RydWcgZWZmZWN0cy9waHlzaW9wYXRo
b2xvZ3k8L2tleXdvcmQ+PGtleXdvcmQ+RG9wYW1pbmUvKnBoeXNpb2xvZ3k8L2tleXdvcmQ+PGtl
eXdvcmQ+SHVtYW5zPC9rZXl3b3JkPjxrZXl3b3JkPk5ldXJhbCBQYXRod2F5cy9kaWFnbm9zdGlj
IGltYWdpbmcvZHJ1ZyBlZmZlY3RzL3BoeXNpb3BhdGhvbG9neTwva2V5d29yZD48a2V5d29yZD5O
b3JlcGluZXBocmluZS8qcGh5c2lvbG9neTwva2V5d29yZD48a2V5d29yZD5Qb3NpdHJvbi1FbWlz
c2lvbiBUb21vZ3JhcGh5LyptZXRob2RzPC9rZXl3b3JkPjxrZXl3b3JkPlByZWZyb250YWwgQ29y
dGV4L2RpYWdub3N0aWMgaW1hZ2luZy9kcnVnIGVmZmVjdHMvcGh5c2lvcGF0aG9sb2d5PC9rZXl3
b3JkPjwva2V5d29yZHM+PGRhdGVzPjx5ZWFyPjIwMTE8L3llYXI+PHB1Yi1kYXRlcz48ZGF0ZT5K
dW4gMTU8L2RhdGU+PC9wdWItZGF0ZXM+PC9kYXRlcz48aXNibj4xODczLTI0MDIgKEVsZWN0cm9u
aWMpJiN4RDswMDA2LTMyMjMgKExpbmtpbmcpPC9pc2JuPjxhY2Nlc3Npb24tbnVtPjIxNTUwMDIx
PC9hY2Nlc3Npb24tbnVtPjx1cmxzPjxyZWxhdGVkLXVybHM+PHVybD5odHRwczovL3d3dy5uY2Jp
Lm5sbS5uaWguZ292L3B1Ym1lZC8yMTU1MDAyMTwvdXJsPjwvcmVsYXRlZC11cmxzPjwvdXJscz48
ZWxlY3Ryb25pYy1yZXNvdXJjZS1udW0+MTAuMTAxNi9qLmJpb3BzeWNoLjIwMTEuMDIuMDM2PC9l
bGVjdHJvbmljLXJlc291cmNlLW51bT48cmVtb3RlLWRhdGFiYXNlLW5hbWU+TWVkbGluZTwvcmVt
b3RlLWRhdGFiYXNlLW5hbWU+PHJlbW90ZS1kYXRhYmFzZS1wcm92aWRlcj5OTE08L3JlbW90ZS1k
YXRhYmFzZS1wcm92aWRlcj48L3JlY29yZD48L0NpdGU+PENpdGU+PEF1dGhvcj5NZWh0YTwvQXV0
aG9yPjxZZWFyPjIwMTk8L1llYXI+PFJlY051bT4yMDI8L1JlY051bT48cmVjb3JkPjxyZWMtbnVt
YmVyPjIwMjwvcmVjLW51bWJlcj48Zm9yZWlnbi1rZXlzPjxrZXkgYXBwPSJFTiIgZGItaWQ9ImU5
ZnN3OXp0bjl6cmVuZTA5MDh2cmQ1NzllZXcwdnh0endwciIgdGltZXN0YW1wPSIxNzA3NDg5MTAw
Ij4yMDI8L2tleT48L2ZvcmVpZ24ta2V5cz48cmVmLXR5cGUgbmFtZT0iSm91cm5hbCBBcnRpY2xl
Ij4xNzwvcmVmLXR5cGU+PGNvbnRyaWJ1dG9ycz48YXV0aG9ycz48YXV0aG9yPk1laHRhLCBUZWph
cyBSLjwvYXV0aG9yPjxhdXRob3I+TW9uZWdybywgQWxiZXJ0bzwvYXV0aG9yPjxhdXRob3I+TmVu
ZSwgWWFzaDwvYXV0aG9yPjxhdXRob3I+RmF5eWF6LCBNdW5pYmE8L2F1dGhvcj48YXV0aG9yPkJv
bGx1LCBQcmFkZWVwIEMuPC9hdXRob3I+PC9hdXRob3JzPjwvY29udHJpYnV0b3JzPjx0aXRsZXM+
PHRpdGxlPk5ldXJvYmlvbG9neSBvZiBBREhEOiBBIFJldmlldzwvdGl0bGU+PHNlY29uZGFyeS10
aXRsZT5DdXJyZW50IERldmVsb3BtZW50YWwgRGlzb3JkZXJzIFJlcG9ydHM8L3NlY29uZGFyeS10
aXRsZT48L3RpdGxlcz48cGVyaW9kaWNhbD48ZnVsbC10aXRsZT5DdXJyZW50IERldmVsb3BtZW50
YWwgRGlzb3JkZXJzIFJlcG9ydHM8L2Z1bGwtdGl0bGU+PC9wZXJpb2RpY2FsPjxwYWdlcz4yMzUt
MjQwPC9wYWdlcz48dm9sdW1lPjY8L3ZvbHVtZT48bnVtYmVyPjQ8L251bWJlcj48ZGF0ZXM+PHll
YXI+MjAxOTwveWVhcj48cHViLWRhdGVzPjxkYXRlPjIwMTkvMTIvMDE8L2RhdGU+PC9wdWItZGF0
ZXM+PC9kYXRlcz48aXNibj4yMTk2LTI5ODc8L2lzYm4+PHVybHM+PHJlbGF0ZWQtdXJscz48dXJs
Pmh0dHBzOi8vZG9pLm9yZy8xMC4xMDA3L3M0MDQ3NC0wMTktMDAxODItdzwvdXJsPjwvcmVsYXRl
ZC11cmxzPjwvdXJscz48ZWxlY3Ryb25pYy1yZXNvdXJjZS1udW0+MTAuMTAwNy9zNDA0NzQtMDE5
LTAwMTgyLXc8L2VsZWN0cm9uaWMtcmVzb3VyY2UtbnVtPjwvcmVjb3JkPjwvQ2l0ZT48Q2l0ZT48
QXV0aG9yPmRhIFNpbHZhPC9BdXRob3I+PFllYXI+MjAyMzwvWWVhcj48UmVjTnVtPjIwMzwvUmVj
TnVtPjxyZWNvcmQ+PHJlYy1udW1iZXI+MjAzPC9yZWMtbnVtYmVyPjxmb3JlaWduLWtleXM+PGtl
eSBhcHA9IkVOIiBkYi1pZD0iZTlmc3c5enRuOXpyZW5lMDkwOHZyZDU3OWVldzB2eHR6d3ByIiB0
aW1lc3RhbXA9IjE3MDc0ODkyMzQiPjIwMzwva2V5PjwvZm9yZWlnbi1rZXlzPjxyZWYtdHlwZSBu
YW1lPSJKb3VybmFsIEFydGljbGUiPjE3PC9yZWYtdHlwZT48Y29udHJpYnV0b3JzPjxhdXRob3Jz
PjxhdXRob3I+ZGEgU2lsdmEsIEIuIFMuPC9hdXRob3I+PGF1dGhvcj5HcmV2ZXQsIEUuIEguPC9h
dXRob3I+PGF1dGhvcj5TaWx2YSwgTC4gQy4gRi48L2F1dGhvcj48YXV0aG9yPlJhbW9zLCBKLiBL
LiBOLjwvYXV0aG9yPjxhdXRob3I+Um92YXJpcywgRC4gTC48L2F1dGhvcj48YXV0aG9yPkJhdSwg
Qy4gSC4gRC48L2F1dGhvcj48L2F1dGhvcnM+PC9jb250cmlidXRvcnM+PGF1dGgtYWRkcmVzcz5B
REhEIGFuZCBEZXZlbG9wbWVudGFsIFBzeWNoaWF0cnkgUHJvZ3JhbXMsIEhvc3BpdGFsIGRlIENs
aW5pY2FzIGRlIFBvcnRvIEFsZWdyZSwgVW5pdmVyc2lkYWRlIEZlZGVyYWwgRG8gUmlvIEdyYW5k
ZSBEbyBTdWwsIFBvcnRvIEFsZWdyZSwgQnJhemlsLiYjeEQ7RGVwYXJ0bWVudCBvZiBHZW5ldGlj
cyBhbmQgR3JhZHVhdGUgUHJvZ3JhbSBpbiBHZW5ldGljcyBhbmQgTW9sZWN1bGFyIEJpb2xvZ3ks
IEluc3RpdHV0byBkZSBCaW9jaWVuY2lhcywgVW5pdmVyc2lkYWRlIEZlZGVyYWwgRG8gUmlvIEdy
YW5kZSBEbyBTdWwsIFBvcnRvIEFsZWdyZSwgQnJhemlsLiYjeEQ7RGVwYXJ0bWVudCBvZiBQaHlz
aW9sb2d5IGFuZCBCaW9waHlzaWNzLCBJbnN0aXR1dG8gZGUgQ2llbmNpYXMgQmlvbWVkaWNhcyBV
bml2ZXJzaWRhZGUgZGUgU2FvIFBhdWxvLCBTYW8gUGF1bG8sIEJyYXppbC4mI3hEO0xhYm9yYXRv
cnkgb2YgUGh5c2lvbG9naWNhbCBHZW5vbWljcyBvZiBNZW50YWwgSGVhbHRoIChQaHlzaW9HZW4g
TGFiKSwgSW5zdGl0dXRlIG9mIEJpb21lZGljYWwgU2NpZW5jZXMsIFVuaXZlcnNpdHkgb2YgU2Fv
IFBhdWxvLCBTYW8gUGF1bG8sIEJyYXppbC4mI3hEO0RlcGFydG1lbnQgb2YgUHN5Y2hpYXRyeSBh
bmQgR3JhZHVhdGUgUHJvZ3JhbSBpbiBQc3ljaGlhdHJ5IGFuZCBCZWhhdmlvcmFsIFNjaWVuY2Vz
LCBGYWN1bGRhZGUgZGUgTWVkaWNpbmEsIFVuaXZlcnNpZGFkZSBGZWRlcmFsIERvIFJpbyBHcmFu
ZGUgRG8gU3VsLCBQb3J0byBBbGVncmUsIEJyYXppbC4mI3hEO0FESEQgYW5kIERldmVsb3BtZW50
YWwgUHN5Y2hpYXRyeSBQcm9ncmFtcywgSG9zcGl0YWwgZGUgQ2xpbmljYXMgZGUgUG9ydG8gQWxl
Z3JlLCBVbml2ZXJzaWRhZGUgRmVkZXJhbCBEbyBSaW8gR3JhbmRlIERvIFN1bCwgUG9ydG8gQWxl
Z3JlLCBCcmF6aWwuIGNsYWl0b24uYmF1QHVmcmdzLmJyLiYjeEQ7RGVwYXJ0bWVudCBvZiBHZW5l
dGljcyBhbmQgR3JhZHVhdGUgUHJvZ3JhbSBpbiBHZW5ldGljcyBhbmQgTW9sZWN1bGFyIEJpb2xv
Z3ksIEluc3RpdHV0byBkZSBCaW9jaWVuY2lhcywgVW5pdmVyc2lkYWRlIEZlZGVyYWwgRG8gUmlv
IEdyYW5kZSBEbyBTdWwsIFBvcnRvIEFsZWdyZSwgQnJhemlsLiBjbGFpdG9uLmJhdUB1ZnJncy5i
ci4mI3hEO0RlcGFydG1lbnQgb2YgUHN5Y2hpYXRyeSBhbmQgR3JhZHVhdGUgUHJvZ3JhbSBpbiBQ
c3ljaGlhdHJ5IGFuZCBCZWhhdmlvcmFsIFNjaWVuY2VzLCBGYWN1bGRhZGUgZGUgTWVkaWNpbmEs
IFVuaXZlcnNpZGFkZSBGZWRlcmFsIERvIFJpbyBHcmFuZGUgRG8gU3VsLCBQb3J0byBBbGVncmUs
IEJyYXppbC4gY2xhaXRvbi5iYXVAdWZyZ3MuYnIuPC9hdXRoLWFkZHJlc3M+PHRpdGxlcz48dGl0
bGU+QW4gb3ZlcnZpZXcgb24gbmV1cm9iaW9sb2d5IGFuZCB0aGVyYXBldXRpY3Mgb2YgYXR0ZW50
aW9uLWRlZmljaXQvaHlwZXJhY3Rpdml0eSBkaXNvcmRlcjwvdGl0bGU+PHNlY29uZGFyeS10aXRs
ZT5EaXNjb3YgTWVudCBIZWFsdGg8L3NlY29uZGFyeS10aXRsZT48L3RpdGxlcz48cGVyaW9kaWNh
bD48ZnVsbC10aXRsZT5EaXNjb3YgTWVudCBIZWFsdGg8L2Z1bGwtdGl0bGU+PC9wZXJpb2RpY2Fs
PjxwYWdlcz4yPC9wYWdlcz48dm9sdW1lPjM8L3ZvbHVtZT48bnVtYmVyPjE8L251bWJlcj48ZWRp
dGlvbj4yMDIzMDEwNTwvZWRpdGlvbj48ZGF0ZXM+PHllYXI+MjAyMzwveWVhcj48cHViLWRhdGVz
PjxkYXRlPkphbiA1PC9kYXRlPjwvcHViLWRhdGVzPjwvZGF0ZXM+PGlzYm4+MjczMS00MzgzIChF
bGVjdHJvbmljKSYjeEQ7MjczMS00MzgzIChMaW5raW5nKTwvaXNibj48YWNjZXNzaW9uLW51bT4z
Nzg2MTg3NjwvYWNjZXNzaW9uLW51bT48dXJscz48cmVsYXRlZC11cmxzPjx1cmw+aHR0cHM6Ly93
d3cubmNiaS5ubG0ubmloLmdvdi9wdWJtZWQvMzc4NjE4NzY8L3VybD48L3JlbGF0ZWQtdXJscz48
L3VybHM+PGN1c3RvbTE+VGhlIGF1dGhvcnMgZGVjbGFyZSB0aGUgZm9sbG93aW5nIHBvdGVudGlh
bCBjb25mbGljdCBvZiBpbnRlcmVzdDogRHIuIEdyZXZldCB3YXMgb24gdGhlIHNwZWFrZXImYXBv
cztzIGJ1cmVhdSBmb3IgTm92YXJ0aXMgYW5kIFNoaXJlIGZvciB0aHJlZSB5ZWFycy4gSGUgYWxz
byByZWNlaXZlZCB0cmF2ZWwgYXdhcmRzIChhaXIgdGlja2V0cyBhbmQgaG90ZWwgYWNjb21tb2Rh
dGlvbnMpIGZvciBwYXJ0aWNpcGF0aW5nIGluIHR3byBwc3ljaGlhdHJpYyBtZWV0aW5ncyBmcm9t
IFNoaXJlIGFuZCBOb3ZhcnRpcy4gQWxsIG90aGVyIGF1dGhvcnMgZGVjbGFyZSB0aGF0IHRoZXkg
aGF2ZSBubyBjb25mbGljdCBvZiBpbnRlcmVzdC48L2N1c3RvbTE+PGN1c3RvbTI+UE1DMTA1MDEw
NDE8L2N1c3RvbTI+PGVsZWN0cm9uaWMtcmVzb3VyY2UtbnVtPjEwLjEwMDcvczQ0MTkyLTAyMi0w
MDAzMC0xPC9lbGVjdHJvbmljLXJlc291cmNlLW51bT48cmVtb3RlLWRhdGFiYXNlLW5hbWU+UHVi
TWVkLW5vdC1NRURMSU5FPC9yZW1vdGUtZGF0YWJhc2UtbmFtZT48cmVtb3RlLWRhdGFiYXNlLXBy
b3ZpZGVyPk5MTTwvcmVtb3RlLWRhdGFiYXNlLXByb3ZpZGVyPjwvcmVjb3JkPjwvQ2l0ZT48Q2l0
ZT48QXV0aG9yPlBhcmxhdGluaTwvQXV0aG9yPjxZZWFyPjIwMjM8L1llYXI+PFJlY051bT44Nzwv
UmVjTnVtPjxyZWNvcmQ+PHJlYy1udW1iZXI+ODc8L3JlYy1udW1iZXI+PGZvcmVpZ24ta2V5cz48
a2V5IGFwcD0iRU4iIGRiLWlkPSJ4dzl2MDAyNWI5MmR0bGVwcjJhdjV3OXUwZDIwcnh0NWZ2MGEi
IHRpbWVzdGFtcD0iMTcxMDc1ODA5NyI+ODc8L2tleT48L2ZvcmVpZ24ta2V5cz48cmVmLXR5cGUg
bmFtZT0iSm91cm5hbCBBcnRpY2xlIj4xNzwvcmVmLXR5cGU+PGNvbnRyaWJ1dG9ycz48YXV0aG9y
cz48YXV0aG9yPlBhcmxhdGluaSwgVi48L2F1dGhvcj48YXV0aG9yPkl0YWhhc2hpLCBULjwvYXV0
aG9yPjxhdXRob3I+TGVlLCBZLjwvYXV0aG9yPjxhdXRob3I+TGl1LCBTLjwvYXV0aG9yPjxhdXRo
b3I+Tmd1eWVuLCBULiBULjwvYXV0aG9yPjxhdXRob3I+QW9raSwgWS4gWS48L2F1dGhvcj48YXV0
aG9yPkZvcmtlbCwgUy4gSi48L2F1dGhvcj48YXV0aG9yPkNhdGFuaSwgTS48L2F1dGhvcj48YXV0
aG9yPlJ1YmlhLCBLLjwvYXV0aG9yPjxhdXRob3I+WmhvdSwgSi4gSC48L2F1dGhvcj48YXV0aG9y
Pk11cnBoeSwgRC4gRy48L2F1dGhvcj48YXV0aG9yPkNvcnRlc2UsIFMuPC9hdXRob3I+PC9hdXRo
b3JzPjwvY29udHJpYnV0b3JzPjxhdXRoLWFkZHJlc3M+U2Fja2xlciBJbnN0aXR1dGUgb2YgVHJh
bnNsYXRpb25hbCBOZXVyb2RldmVsb3BtZW50LCBEZXBhcnRtZW50IG9mIEZvcmVuc2ljIGFuZCBO
ZXVyb2RldmVsb3BtZW50YWwgU2NpZW5jZXMsIEluc3RpdHV0ZSBvZiBQc3ljaGlhdHJ5LCBQc3lj
aG9sb2d5IGFuZCBOZXVyb3NjaWVuY2UsIEtpbmcmYXBvcztzIENvbGxlZ2UgTG9uZG9uLCBTRTUg
OEFGLCBMb25kb24sIFVLLiB2YWxlcmlhLnBhcmxhdGluaUBrY2wuYWMudWsuJiN4RDtEZXBhcnRt
ZW50IG9mIEZvcmVuc2ljIGFuZCBOZXVyb2RldmVsb3BtZW50YWwgU2NpZW5jZXMsIEluc3RpdHV0
ZSBvZiBQc3ljaGlhdHJ5LCBQc3ljaG9sb2d5IGFuZCBOZXVyb3NjaWVuY2UsIEtpbmcmYXBvcztz
IENvbGxlZ2UgTG9uZG9uLCBTRTUgOEFGLCBMb25kb24sIFVLLiB2YWxlcmlhLnBhcmxhdGluaUBr
Y2wuYWMudWsuJiN4RDtEZXBhcnRtZW50IG9mIENoaWxkIGFuZCBBZG9sZXNjZW50IFBzeWNoaWF0
cnksIEluc3RpdHV0ZSBvZiBQc3ljaGlhdHJ5LCBQc3ljaG9sb2d5IGFuZCBOZXVyb3NjaWVuY2Us
IEtpbmcmYXBvcztzIENvbGxlZ2UgTG9uZG9uLCBTRTUgOEFGLCBMb25kb24sIFVLLiB2YWxlcmlh
LnBhcmxhdGluaUBrY2wuYWMudWsuJiN4RDtNZWRpY2FsIEluc3RpdHV0ZSBvZiBEZXZlbG9wbWVu
dGFsIERpc2FiaWxpdGllcyBSZXNlYXJjaCwgU2hvd2EgVW5pdmVyc2l0eSwgNi0xMS0xMSBLaXRh
LWthcmFzdXlhbWEsIFNldGFnYXlhLWt1LCBUb2t5bywgSmFwYW4uJiN4RDtEZXBhcnRtZW50IG9m
IEZvcmVuc2ljIGFuZCBOZXVyb2RldmVsb3BtZW50YWwgU2NpZW5jZXMsIEluc3RpdHV0ZSBvZiBQ
c3ljaGlhdHJ5LCBQc3ljaG9sb2d5IGFuZCBOZXVyb3NjaWVuY2UsIEtpbmcmYXBvcztzIENvbGxl
Z2UgTG9uZG9uLCBTRTUgOEFGLCBMb25kb24sIFVLLiYjeEQ7Q2VudGVyIGZvciBOZXVyb3NjaWVu
Y2UgSW1hZ2luZyBSZXNlYXJjaCwgSW5zdGl0dXRlIGZvciBCYXNpYyBTY2llbmNlIChJQlMpLCBT
dW5na3l1bmt3YW4gVW5pdmVyc2l0eSAoU0tLVSksIFN1d29uLCAxNjQxOSwgUmVwdWJsaWMgb2Yg
S29yZWEuJiN4RDtDZW50cmUgZm9yIFNsZWVwIGFuZCBDb2duaXRpb24sIFlvbmcgTG9vIExpbiBT
Y2hvb2wgb2YgTWVkaWNpbmUsIE5hdGlvbmFsIFVuaXZlcnNpdHkgb2YgU2luZ2Fwb3JlLCBTaW5n
YXBvcmUsIFNpbmdhcG9yZS4mI3hEO0NlbnRyZSBmb3IgVHJhbnNsYXRpb25hbCBNYWduZXRpYyBS
ZXNvbmFuY2UgUmVzZWFyY2gsIFlvbmcgTG9vIExpbiBTY2hvb2wgb2YgTWVkaWNpbmUsIE5hdGlv
bmFsIFVuaXZlcnNpdHkgb2YgU2luZ2Fwb3JlLCBTaW5nYXBvcmUsIFNpbmdhcG9yZS4mI3hEO0lu
dGVncmF0aXZlIFNjaWVuY2VzIGFuZCBFbmdpbmVlcmluZyBQcm9ncmFtbWUsIE5hdGlvbmFsIFVu
aXZlcnNpdHkgb2YgU2luZ2Fwb3JlLCBTaW5nYXBvcmUsIFNpbmdhcG9yZS4mI3hEO0RlcGFydG1l
bnQgb2YgUHN5Y2hpYXRyeSwgQW9raSBDbGluaWMsIFRva3lvLCBKYXBhbi4mI3hEO0RvbmRlcnMg
Q2VudHJlIGZvciBCcmFpbiwgQ29nbml0aW9uIGFuZCBCZWhhdmlvdXIsIFJhZGJvdWQgVW5pdmVy
c2l0eSwgTmlqbWVnZW4sIFRoZSBOZXRoZXJsYW5kcy4mI3hEO0NlbnRyZSBmb3IgTmV1cm9pbWFn
aW5nIFNjaWVuY2VzLCBEZXBhcnRtZW50IG9mIE5ldXJvaW1hZ2luZywgSW5zdGl0dXRlIG9mIFBz
eWNoaWF0cnksIFBzeWNob2xvZ3kgYW5kIE5ldXJvc2NpZW5jZSwgS2luZyZhcG9zO3MgQ29sbGVn
ZSBMb25kb24sIExvbmRvbiwgVUsuJiN4RDtCcmFpbiBDb25uZWN0aXZpdHkgYW5kIEJlaGF2aW91
ciBMYWJvcmF0b3J5LCBTb3Jib25uZSBVbml2ZXJzaXRpZXMsIFBhcmlzLCBGcmFuY2UuJiN4RDtE
ZXBhcnRtZW50cyBvZiBOZXVyb3N1cmdlcnksIFRlY2huaWNhbCBVbml2ZXJzaXR5IG9mIE11bmlj
aCBTY2hvb2wgb2YgTWVkaWNpbmUsIE11bmljaCwgR2VybWFueS4mI3hEO1NhY2tsZXIgSW5zdGl0
dXRlIG9mIFRyYW5zbGF0aW9uYWwgTmV1cm9kZXZlbG9wbWVudCwgRGVwYXJ0bWVudCBvZiBGb3Jl
bnNpYyBhbmQgTmV1cm9kZXZlbG9wbWVudGFsIFNjaWVuY2VzLCBJbnN0aXR1dGUgb2YgUHN5Y2hp
YXRyeSwgUHN5Y2hvbG9neSBhbmQgTmV1cm9zY2llbmNlLCBLaW5nJmFwb3M7cyBDb2xsZWdlIExv
bmRvbiwgU0U1IDhBRiwgTG9uZG9uLCBVSy4mI3hEO0RlcGFydG1lbnQgb2YgQ2hpbGQgYW5kIEFk
b2xlc2NlbnQgUHN5Y2hpYXRyeSwgSW5zdGl0dXRlIG9mIFBzeWNoaWF0cnksIFBzeWNob2xvZ3kg
YW5kIE5ldXJvc2NpZW5jZSwgS2luZyZhcG9zO3MgQ29sbGVnZSBMb25kb24sIFNFNSA4QUYsIExv
bmRvbiwgVUsuJiN4RDtEZXBhcnRtZW50IG9mIEVsZWN0cmljYWwgYW5kIENvbXB1dGVyIEVuZ2lu
ZWVyaW5nLCBOYXRpb25hbCBVbml2ZXJzaXR5IG9mIFNpbmdhcG9yZSwgU2luZ2Fwb3JlLCBTaW5n
YXBvcmUuJiN4RDtDZW50cmUgZm9yIElubm92YXRpb24gaW4gTWVudGFsIEhlYWx0aCwgU2Nob29s
IG9mIFBzeWNob2xvZ3ksIEZhY3VsdHkgb2YgRW52aXJvbm1lbnRhbCBhbmQgTGlmZSBTY2llbmNl
cywgVW5pdmVyc2l0eSBvZiBTb3V0aGFtcHRvbiwgU291dGhhbXB0b24sIFVLLiYjeEQ7Q2xpbmlj
YWwgYW5kIEV4cGVyaW1lbnRhbCBTY2llbmNlcyAoQ05TIGFuZCBQc3ljaGlhdHJ5KSwgRmFjdWx0
eSBvZiBNZWRpY2luZSwgVW5pdmVyc2l0eSBvZiBTb3V0aGFtcHRvbiwgU291dGhhbXB0b24sIFVL
LiYjeEQ7U29sZW50IE5IUyBUcnVzdCwgU291dGhhbXB0b24sIFVLLiYjeEQ7SGFzc2VuZmVsZCBD
aGlsZHJlbiZhcG9zO3MgSG9zcGl0YWwgYXQgTllVIExhbmdvbmUsIE5ldyBZb3JrIFVuaXZlcnNp
dHkgQ2hpbGQgU3R1ZHkgQ2VudGVyLCBOZXcgWW9yaywgTlksIFVTQS4mI3hEO0RpdmlzaW9uIG9m
IFBzeWNoaWF0cnkgYW5kIEFwcGxpZWQgUHN5Y2hvbG9neSwgU2Nob29sIG9mIE1lZGljaW5lLCBV
bml2ZXJzaXR5IG9mIE5vdHRpbmdoYW0sIE5vdHRpbmdoYW0sIFVLLjwvYXV0aC1hZGRyZXNzPjx0
aXRsZXM+PHRpdGxlPldoaXRlIG1hdHRlciBhbHRlcmF0aW9ucyBpbiBBdHRlbnRpb24tRGVmaWNp
dC9IeXBlcmFjdGl2aXR5IERpc29yZGVyIChBREhEKTogYSBzeXN0ZW1hdGljIHJldmlldyBvZiAx
MjkgZGlmZnVzaW9uIGltYWdpbmcgc3R1ZGllcyB3aXRoIG1ldGEtYW5hbHlzaXM8L3RpdGxlPjxz
ZWNvbmRhcnktdGl0bGU+TW9sIFBzeWNoaWF0cnk8L3NlY29uZGFyeS10aXRsZT48L3RpdGxlcz48
cGVyaW9kaWNhbD48ZnVsbC10aXRsZT5Nb2wgUHN5Y2hpYXRyeTwvZnVsbC10aXRsZT48L3Blcmlv
ZGljYWw+PHBhZ2VzPjQwOTgtNDEyMzwvcGFnZXM+PHZvbHVtZT4yODwvdm9sdW1lPjxudW1iZXI+
MTA8L251bWJlcj48ZWRpdGlvbj4yMDIzMDcyMTwvZWRpdGlvbj48a2V5d29yZHM+PGtleXdvcmQ+
QWR1bHQ8L2tleXdvcmQ+PGtleXdvcmQ+SHVtYW5zPC9rZXl3b3JkPjxrZXl3b3JkPkNoaWxkPC9r
ZXl3b3JkPjxrZXl3b3JkPipXaGl0ZSBNYXR0ZXI8L2tleXdvcmQ+PGtleXdvcmQ+KkF0dGVudGlv
biBEZWZpY2l0IERpc29yZGVyIHdpdGggSHlwZXJhY3Rpdml0eS9wc3ljaG9sb2d5PC9rZXl3b3Jk
PjxrZXl3b3JkPkRpZmZ1c2lvbiBUZW5zb3IgSW1hZ2luZzwva2V5d29yZD48a2V5d29yZD5CcmFp
bjwva2V5d29yZD48a2V5d29yZD5Db3JwdXMgQ2FsbG9zdW0vZGlhZ25vc3RpYyBpbWFnaW5nPC9r
ZXl3b3JkPjxrZXl3b3JkPkFuaXNvdHJvcHk8L2tleXdvcmQ+PC9rZXl3b3Jkcz48ZGF0ZXM+PHll
YXI+MjAyMzwveWVhcj48cHViLWRhdGVzPjxkYXRlPk9jdDwvZGF0ZT48L3B1Yi1kYXRlcz48L2Rh
dGVzPjxpc2JuPjE0NzYtNTU3OCAoRWxlY3Ryb25pYykmI3hEOzEzNTktNDE4NCAoUHJpbnQpJiN4
RDsxMzU5LTQxODQgKExpbmtpbmcpPC9pc2JuPjxhY2Nlc3Npb24tbnVtPjM3NDc5Nzg1PC9hY2Nl
c3Npb24tbnVtPjx1cmxzPjxyZWxhdGVkLXVybHM+PHVybD5odHRwczovL3d3dy5uY2JpLm5sbS5u
aWguZ292L3B1Ym1lZC8zNzQ3OTc4NTwvdXJsPjwvcmVsYXRlZC11cmxzPjwvdXJscz48Y3VzdG9t
MT5TQyBkZWNsYXJlcyBob25vcmFyaWEgYW5kIHJlaW1idXJzZW1lbnQgZm9yIHRyYXZlbCBhbmQg
YWNjb21tb2RhdGlvbiBleHBlbnNlcyBmb3IgbGVjdHVyZXMgZnJvbSB0aGUgZm9sbG93aW5nIG5v
bi1wcm9maXQgYXNzb2NpYXRpb25zOiBBc3NvY2lhdGlvbiBmb3IgQ2hpbGQgYW5kIEFkb2xlc2Nl
bnQgQ2VudHJhbCBIZWFsdGggKEFDQU1IKSwgQ2FuYWRpYW4gQURIRCBBbGxpYW5jZSBSZXNvdXJj
ZSAoQ0FERFJBKSwgYW5kIEJyaXRpc2ggQXNzb2NpYXRpb24gb2YgUGhhcm1hY29sb2d5IChCQVAp
LCBmb3IgZWR1Y2F0aW9uYWwgYWN0aXZpdHkgb24gQURIRC4gS1IgaGFzIHJlY2VpdmVkIGEgZ3Jh
bnQgZnJvbSBUQUtFREEgcGhhcm1hY2V1dGljYWxzIGZvciBhIHByb2plY3Qgbm90IHJlbGF0ZWQg
dG8gdGhlIGN1cnJlbnQgd29yayBhbmQgaG9ub3JhcmlhIGZvciBjb25zdWx0aW5nIGZyb20gU1VQ
RVJOVVMuIFRoZSBvdGhlciBhdXRob3JzIGhhdmUgbm8gY29uZmxpY3RzIG9mIGludGVyZXN0IHRv
IGRlY2xhcmUuPC9jdXN0b20xPjxjdXN0b20yPlBNQzEwODI3NjY5PC9jdXN0b20yPjxlbGVjdHJv
bmljLXJlc291cmNlLW51bT4xMC4xMDM4L3M0MTM4MC0wMjMtMDIxNzMtMTwvZWxlY3Ryb25pYy1y
ZXNvdXJjZS1udW0+PHJlbW90ZS1kYXRhYmFzZS1uYW1lPk1lZGxpbmU8L3JlbW90ZS1kYXRhYmFz
ZS1uYW1lPjxyZW1vdGUtZGF0YWJhc2UtcHJvdmlkZXI+TkxNPC9yZW1vdGUtZGF0YWJhc2UtcHJv
dmlkZXI+PC9yZWNvcmQ+PC9DaXRlPjwvRW5kTm90ZT5=
</w:fldData>
        </w:fldChar>
      </w:r>
      <w:r w:rsidR="001E5997" w:rsidRPr="003604A7">
        <w:rPr>
          <w:rFonts w:cstheme="minorHAnsi"/>
          <w:color w:val="000000" w:themeColor="text1"/>
          <w:lang w:val="en-US"/>
        </w:rPr>
        <w:instrText xml:space="preserve"> ADDIN EN.CITE </w:instrText>
      </w:r>
      <w:r w:rsidR="001E5997" w:rsidRPr="003604A7">
        <w:rPr>
          <w:rFonts w:cstheme="minorHAnsi"/>
          <w:color w:val="000000" w:themeColor="text1"/>
          <w:lang w:val="en-US"/>
        </w:rPr>
        <w:fldChar w:fldCharType="begin">
          <w:fldData xml:space="preserve">PEVuZE5vdGU+PENpdGU+PEF1dGhvcj5EZWwgQ2FtcG88L0F1dGhvcj48WWVhcj4yMDExPC9ZZWFy
PjxSZWNOdW0+MjAxPC9SZWNOdW0+PERpc3BsYXlUZXh0PihkYSBTaWx2YSBldCBhbCAyMDIzLCBE
ZWwgQ2FtcG8gZXQgYWwgMjAxMSwgTWVodGEgZXQgYWwgMjAxOSwgUGFybGF0aW5pIGV0IGFsIDIw
MjNiKTwvRGlzcGxheVRleHQ+PHJlY29yZD48cmVjLW51bWJlcj4yMDE8L3JlYy1udW1iZXI+PGZv
cmVpZ24ta2V5cz48a2V5IGFwcD0iRU4iIGRiLWlkPSJlOWZzdzl6dG45enJlbmUwOTA4dnJkNTc5
ZWV3MHZ4dHp3cHIiIHRpbWVzdGFtcD0iMTcwNzQ4ODk2OSI+MjAxPC9rZXk+PC9mb3JlaWduLWtl
eXM+PHJlZi10eXBlIG5hbWU9IkpvdXJuYWwgQXJ0aWNsZSI+MTc8L3JlZi10eXBlPjxjb250cmli
dXRvcnM+PGF1dGhvcnM+PGF1dGhvcj5EZWwgQ2FtcG8sIE4uPC9hdXRob3I+PGF1dGhvcj5DaGFt
YmVybGFpbiwgUy4gUi48L2F1dGhvcj48YXV0aG9yPlNhaGFraWFuLCBCLiBKLjwvYXV0aG9yPjxh
dXRob3I+Um9iYmlucywgVC4gVy48L2F1dGhvcj48L2F1dGhvcnM+PC9jb250cmlidXRvcnM+PGF1
dGgtYWRkcmVzcz5EZXBhcnRtZW50IG9mIFBzeWNoaWF0cnksIFVuaXZlcnNpdHkgb2YgQ2FtYnJp
ZGdlLCBDYW1icmlkZ2UsIFVuaXRlZCBLaW5nZG9tLiBuZDI5MEBjYW0uYWMudWs8L2F1dGgtYWRk
cmVzcz48dGl0bGVzPjx0aXRsZT5UaGUgcm9sZXMgb2YgZG9wYW1pbmUgYW5kIG5vcmFkcmVuYWxp
bmUgaW4gdGhlIHBhdGhvcGh5c2lvbG9neSBhbmQgdHJlYXRtZW50IG9mIGF0dGVudGlvbi1kZWZp
Y2l0L2h5cGVyYWN0aXZpdHkgZGlzb3JkZXI8L3RpdGxlPjxzZWNvbmRhcnktdGl0bGU+QmlvbCBQ
c3ljaGlhdHJ5PC9zZWNvbmRhcnktdGl0bGU+PC90aXRsZXM+PHBlcmlvZGljYWw+PGZ1bGwtdGl0
bGU+QmlvbCBQc3ljaGlhdHJ5PC9mdWxsLXRpdGxlPjwvcGVyaW9kaWNhbD48cGFnZXM+ZTE0NS01
NzwvcGFnZXM+PHZvbHVtZT42OTwvdm9sdW1lPjxudW1iZXI+MTI8L251bWJlcj48ZWRpdGlvbj4y
MDExMDUwNjwvZWRpdGlvbj48a2V5d29yZHM+PGtleXdvcmQ+QW5pbWFsczwva2V5d29yZD48a2V5
d29yZD5BdHRlbnRpb24gRGVmaWNpdCBEaXNvcmRlciB3aXRoIEh5cGVyYWN0aXZpdHkvZGlhZ25v
c3RpYyBpbWFnaW5nLypkcnVnPC9rZXl3b3JkPjxrZXl3b3JkPnRoZXJhcHkvKnBoeXNpb3BhdGhv
bG9neTwva2V5d29yZD48a2V5d29yZD5CcmFpbiBNYXBwaW5nL21ldGhvZHM8L2tleXdvcmQ+PGtl
eXdvcmQ+Q2VudHJhbCBOZXJ2b3VzIFN5c3RlbSBTdGltdWxhbnRzLypwaGFybWFjb2xvZ3kvdGhl
cmFwZXV0aWMgdXNlPC9rZXl3b3JkPjxrZXl3b3JkPkNlcmVicmFsIENvcnRleC9kaWFnbm9zdGlj
IGltYWdpbmcvZHJ1ZyBlZmZlY3RzL3BoeXNpb3BhdGhvbG9neTwva2V5d29yZD48a2V5d29yZD5D
b3JwdXMgU3RyaWF0dW0vZGlhZ25vc3RpYyBpbWFnaW5nL2RydWcgZWZmZWN0cy9waHlzaW9wYXRo
b2xvZ3k8L2tleXdvcmQ+PGtleXdvcmQ+RG9wYW1pbmUvKnBoeXNpb2xvZ3k8L2tleXdvcmQ+PGtl
eXdvcmQ+SHVtYW5zPC9rZXl3b3JkPjxrZXl3b3JkPk5ldXJhbCBQYXRod2F5cy9kaWFnbm9zdGlj
IGltYWdpbmcvZHJ1ZyBlZmZlY3RzL3BoeXNpb3BhdGhvbG9neTwva2V5d29yZD48a2V5d29yZD5O
b3JlcGluZXBocmluZS8qcGh5c2lvbG9neTwva2V5d29yZD48a2V5d29yZD5Qb3NpdHJvbi1FbWlz
c2lvbiBUb21vZ3JhcGh5LyptZXRob2RzPC9rZXl3b3JkPjxrZXl3b3JkPlByZWZyb250YWwgQ29y
dGV4L2RpYWdub3N0aWMgaW1hZ2luZy9kcnVnIGVmZmVjdHMvcGh5c2lvcGF0aG9sb2d5PC9rZXl3
b3JkPjwva2V5d29yZHM+PGRhdGVzPjx5ZWFyPjIwMTE8L3llYXI+PHB1Yi1kYXRlcz48ZGF0ZT5K
dW4gMTU8L2RhdGU+PC9wdWItZGF0ZXM+PC9kYXRlcz48aXNibj4xODczLTI0MDIgKEVsZWN0cm9u
aWMpJiN4RDswMDA2LTMyMjMgKExpbmtpbmcpPC9pc2JuPjxhY2Nlc3Npb24tbnVtPjIxNTUwMDIx
PC9hY2Nlc3Npb24tbnVtPjx1cmxzPjxyZWxhdGVkLXVybHM+PHVybD5odHRwczovL3d3dy5uY2Jp
Lm5sbS5uaWguZ292L3B1Ym1lZC8yMTU1MDAyMTwvdXJsPjwvcmVsYXRlZC11cmxzPjwvdXJscz48
ZWxlY3Ryb25pYy1yZXNvdXJjZS1udW0+MTAuMTAxNi9qLmJpb3BzeWNoLjIwMTEuMDIuMDM2PC9l
bGVjdHJvbmljLXJlc291cmNlLW51bT48cmVtb3RlLWRhdGFiYXNlLW5hbWU+TWVkbGluZTwvcmVt
b3RlLWRhdGFiYXNlLW5hbWU+PHJlbW90ZS1kYXRhYmFzZS1wcm92aWRlcj5OTE08L3JlbW90ZS1k
YXRhYmFzZS1wcm92aWRlcj48L3JlY29yZD48L0NpdGU+PENpdGU+PEF1dGhvcj5NZWh0YTwvQXV0
aG9yPjxZZWFyPjIwMTk8L1llYXI+PFJlY051bT4yMDI8L1JlY051bT48cmVjb3JkPjxyZWMtbnVt
YmVyPjIwMjwvcmVjLW51bWJlcj48Zm9yZWlnbi1rZXlzPjxrZXkgYXBwPSJFTiIgZGItaWQ9ImU5
ZnN3OXp0bjl6cmVuZTA5MDh2cmQ1NzllZXcwdnh0endwciIgdGltZXN0YW1wPSIxNzA3NDg5MTAw
Ij4yMDI8L2tleT48L2ZvcmVpZ24ta2V5cz48cmVmLXR5cGUgbmFtZT0iSm91cm5hbCBBcnRpY2xl
Ij4xNzwvcmVmLXR5cGU+PGNvbnRyaWJ1dG9ycz48YXV0aG9ycz48YXV0aG9yPk1laHRhLCBUZWph
cyBSLjwvYXV0aG9yPjxhdXRob3I+TW9uZWdybywgQWxiZXJ0bzwvYXV0aG9yPjxhdXRob3I+TmVu
ZSwgWWFzaDwvYXV0aG9yPjxhdXRob3I+RmF5eWF6LCBNdW5pYmE8L2F1dGhvcj48YXV0aG9yPkJv
bGx1LCBQcmFkZWVwIEMuPC9hdXRob3I+PC9hdXRob3JzPjwvY29udHJpYnV0b3JzPjx0aXRsZXM+
PHRpdGxlPk5ldXJvYmlvbG9neSBvZiBBREhEOiBBIFJldmlldzwvdGl0bGU+PHNlY29uZGFyeS10
aXRsZT5DdXJyZW50IERldmVsb3BtZW50YWwgRGlzb3JkZXJzIFJlcG9ydHM8L3NlY29uZGFyeS10
aXRsZT48L3RpdGxlcz48cGVyaW9kaWNhbD48ZnVsbC10aXRsZT5DdXJyZW50IERldmVsb3BtZW50
YWwgRGlzb3JkZXJzIFJlcG9ydHM8L2Z1bGwtdGl0bGU+PC9wZXJpb2RpY2FsPjxwYWdlcz4yMzUt
MjQwPC9wYWdlcz48dm9sdW1lPjY8L3ZvbHVtZT48bnVtYmVyPjQ8L251bWJlcj48ZGF0ZXM+PHll
YXI+MjAxOTwveWVhcj48cHViLWRhdGVzPjxkYXRlPjIwMTkvMTIvMDE8L2RhdGU+PC9wdWItZGF0
ZXM+PC9kYXRlcz48aXNibj4yMTk2LTI5ODc8L2lzYm4+PHVybHM+PHJlbGF0ZWQtdXJscz48dXJs
Pmh0dHBzOi8vZG9pLm9yZy8xMC4xMDA3L3M0MDQ3NC0wMTktMDAxODItdzwvdXJsPjwvcmVsYXRl
ZC11cmxzPjwvdXJscz48ZWxlY3Ryb25pYy1yZXNvdXJjZS1udW0+MTAuMTAwNy9zNDA0NzQtMDE5
LTAwMTgyLXc8L2VsZWN0cm9uaWMtcmVzb3VyY2UtbnVtPjwvcmVjb3JkPjwvQ2l0ZT48Q2l0ZT48
QXV0aG9yPmRhIFNpbHZhPC9BdXRob3I+PFllYXI+MjAyMzwvWWVhcj48UmVjTnVtPjIwMzwvUmVj
TnVtPjxyZWNvcmQ+PHJlYy1udW1iZXI+MjAzPC9yZWMtbnVtYmVyPjxmb3JlaWduLWtleXM+PGtl
eSBhcHA9IkVOIiBkYi1pZD0iZTlmc3c5enRuOXpyZW5lMDkwOHZyZDU3OWVldzB2eHR6d3ByIiB0
aW1lc3RhbXA9IjE3MDc0ODkyMzQiPjIwMzwva2V5PjwvZm9yZWlnbi1rZXlzPjxyZWYtdHlwZSBu
YW1lPSJKb3VybmFsIEFydGljbGUiPjE3PC9yZWYtdHlwZT48Y29udHJpYnV0b3JzPjxhdXRob3Jz
PjxhdXRob3I+ZGEgU2lsdmEsIEIuIFMuPC9hdXRob3I+PGF1dGhvcj5HcmV2ZXQsIEUuIEguPC9h
dXRob3I+PGF1dGhvcj5TaWx2YSwgTC4gQy4gRi48L2F1dGhvcj48YXV0aG9yPlJhbW9zLCBKLiBL
LiBOLjwvYXV0aG9yPjxhdXRob3I+Um92YXJpcywgRC4gTC48L2F1dGhvcj48YXV0aG9yPkJhdSwg
Qy4gSC4gRC48L2F1dGhvcj48L2F1dGhvcnM+PC9jb250cmlidXRvcnM+PGF1dGgtYWRkcmVzcz5B
REhEIGFuZCBEZXZlbG9wbWVudGFsIFBzeWNoaWF0cnkgUHJvZ3JhbXMsIEhvc3BpdGFsIGRlIENs
aW5pY2FzIGRlIFBvcnRvIEFsZWdyZSwgVW5pdmVyc2lkYWRlIEZlZGVyYWwgRG8gUmlvIEdyYW5k
ZSBEbyBTdWwsIFBvcnRvIEFsZWdyZSwgQnJhemlsLiYjeEQ7RGVwYXJ0bWVudCBvZiBHZW5ldGlj
cyBhbmQgR3JhZHVhdGUgUHJvZ3JhbSBpbiBHZW5ldGljcyBhbmQgTW9sZWN1bGFyIEJpb2xvZ3ks
IEluc3RpdHV0byBkZSBCaW9jaWVuY2lhcywgVW5pdmVyc2lkYWRlIEZlZGVyYWwgRG8gUmlvIEdy
YW5kZSBEbyBTdWwsIFBvcnRvIEFsZWdyZSwgQnJhemlsLiYjeEQ7RGVwYXJ0bWVudCBvZiBQaHlz
aW9sb2d5IGFuZCBCaW9waHlzaWNzLCBJbnN0aXR1dG8gZGUgQ2llbmNpYXMgQmlvbWVkaWNhcyBV
bml2ZXJzaWRhZGUgZGUgU2FvIFBhdWxvLCBTYW8gUGF1bG8sIEJyYXppbC4mI3hEO0xhYm9yYXRv
cnkgb2YgUGh5c2lvbG9naWNhbCBHZW5vbWljcyBvZiBNZW50YWwgSGVhbHRoIChQaHlzaW9HZW4g
TGFiKSwgSW5zdGl0dXRlIG9mIEJpb21lZGljYWwgU2NpZW5jZXMsIFVuaXZlcnNpdHkgb2YgU2Fv
IFBhdWxvLCBTYW8gUGF1bG8sIEJyYXppbC4mI3hEO0RlcGFydG1lbnQgb2YgUHN5Y2hpYXRyeSBh
bmQgR3JhZHVhdGUgUHJvZ3JhbSBpbiBQc3ljaGlhdHJ5IGFuZCBCZWhhdmlvcmFsIFNjaWVuY2Vz
LCBGYWN1bGRhZGUgZGUgTWVkaWNpbmEsIFVuaXZlcnNpZGFkZSBGZWRlcmFsIERvIFJpbyBHcmFu
ZGUgRG8gU3VsLCBQb3J0byBBbGVncmUsIEJyYXppbC4mI3hEO0FESEQgYW5kIERldmVsb3BtZW50
YWwgUHN5Y2hpYXRyeSBQcm9ncmFtcywgSG9zcGl0YWwgZGUgQ2xpbmljYXMgZGUgUG9ydG8gQWxl
Z3JlLCBVbml2ZXJzaWRhZGUgRmVkZXJhbCBEbyBSaW8gR3JhbmRlIERvIFN1bCwgUG9ydG8gQWxl
Z3JlLCBCcmF6aWwuIGNsYWl0b24uYmF1QHVmcmdzLmJyLiYjeEQ7RGVwYXJ0bWVudCBvZiBHZW5l
dGljcyBhbmQgR3JhZHVhdGUgUHJvZ3JhbSBpbiBHZW5ldGljcyBhbmQgTW9sZWN1bGFyIEJpb2xv
Z3ksIEluc3RpdHV0byBkZSBCaW9jaWVuY2lhcywgVW5pdmVyc2lkYWRlIEZlZGVyYWwgRG8gUmlv
IEdyYW5kZSBEbyBTdWwsIFBvcnRvIEFsZWdyZSwgQnJhemlsLiBjbGFpdG9uLmJhdUB1ZnJncy5i
ci4mI3hEO0RlcGFydG1lbnQgb2YgUHN5Y2hpYXRyeSBhbmQgR3JhZHVhdGUgUHJvZ3JhbSBpbiBQ
c3ljaGlhdHJ5IGFuZCBCZWhhdmlvcmFsIFNjaWVuY2VzLCBGYWN1bGRhZGUgZGUgTWVkaWNpbmEs
IFVuaXZlcnNpZGFkZSBGZWRlcmFsIERvIFJpbyBHcmFuZGUgRG8gU3VsLCBQb3J0byBBbGVncmUs
IEJyYXppbC4gY2xhaXRvbi5iYXVAdWZyZ3MuYnIuPC9hdXRoLWFkZHJlc3M+PHRpdGxlcz48dGl0
bGU+QW4gb3ZlcnZpZXcgb24gbmV1cm9iaW9sb2d5IGFuZCB0aGVyYXBldXRpY3Mgb2YgYXR0ZW50
aW9uLWRlZmljaXQvaHlwZXJhY3Rpdml0eSBkaXNvcmRlcjwvdGl0bGU+PHNlY29uZGFyeS10aXRs
ZT5EaXNjb3YgTWVudCBIZWFsdGg8L3NlY29uZGFyeS10aXRsZT48L3RpdGxlcz48cGVyaW9kaWNh
bD48ZnVsbC10aXRsZT5EaXNjb3YgTWVudCBIZWFsdGg8L2Z1bGwtdGl0bGU+PC9wZXJpb2RpY2Fs
PjxwYWdlcz4yPC9wYWdlcz48dm9sdW1lPjM8L3ZvbHVtZT48bnVtYmVyPjE8L251bWJlcj48ZWRp
dGlvbj4yMDIzMDEwNTwvZWRpdGlvbj48ZGF0ZXM+PHllYXI+MjAyMzwveWVhcj48cHViLWRhdGVz
PjxkYXRlPkphbiA1PC9kYXRlPjwvcHViLWRhdGVzPjwvZGF0ZXM+PGlzYm4+MjczMS00MzgzIChF
bGVjdHJvbmljKSYjeEQ7MjczMS00MzgzIChMaW5raW5nKTwvaXNibj48YWNjZXNzaW9uLW51bT4z
Nzg2MTg3NjwvYWNjZXNzaW9uLW51bT48dXJscz48cmVsYXRlZC11cmxzPjx1cmw+aHR0cHM6Ly93
d3cubmNiaS5ubG0ubmloLmdvdi9wdWJtZWQvMzc4NjE4NzY8L3VybD48L3JlbGF0ZWQtdXJscz48
L3VybHM+PGN1c3RvbTE+VGhlIGF1dGhvcnMgZGVjbGFyZSB0aGUgZm9sbG93aW5nIHBvdGVudGlh
bCBjb25mbGljdCBvZiBpbnRlcmVzdDogRHIuIEdyZXZldCB3YXMgb24gdGhlIHNwZWFrZXImYXBv
cztzIGJ1cmVhdSBmb3IgTm92YXJ0aXMgYW5kIFNoaXJlIGZvciB0aHJlZSB5ZWFycy4gSGUgYWxz
byByZWNlaXZlZCB0cmF2ZWwgYXdhcmRzIChhaXIgdGlja2V0cyBhbmQgaG90ZWwgYWNjb21tb2Rh
dGlvbnMpIGZvciBwYXJ0aWNpcGF0aW5nIGluIHR3byBwc3ljaGlhdHJpYyBtZWV0aW5ncyBmcm9t
IFNoaXJlIGFuZCBOb3ZhcnRpcy4gQWxsIG90aGVyIGF1dGhvcnMgZGVjbGFyZSB0aGF0IHRoZXkg
aGF2ZSBubyBjb25mbGljdCBvZiBpbnRlcmVzdC48L2N1c3RvbTE+PGN1c3RvbTI+UE1DMTA1MDEw
NDE8L2N1c3RvbTI+PGVsZWN0cm9uaWMtcmVzb3VyY2UtbnVtPjEwLjEwMDcvczQ0MTkyLTAyMi0w
MDAzMC0xPC9lbGVjdHJvbmljLXJlc291cmNlLW51bT48cmVtb3RlLWRhdGFiYXNlLW5hbWU+UHVi
TWVkLW5vdC1NRURMSU5FPC9yZW1vdGUtZGF0YWJhc2UtbmFtZT48cmVtb3RlLWRhdGFiYXNlLXBy
b3ZpZGVyPk5MTTwvcmVtb3RlLWRhdGFiYXNlLXByb3ZpZGVyPjwvcmVjb3JkPjwvQ2l0ZT48Q2l0
ZT48QXV0aG9yPlBhcmxhdGluaTwvQXV0aG9yPjxZZWFyPjIwMjM8L1llYXI+PFJlY051bT44Nzwv
UmVjTnVtPjxyZWNvcmQ+PHJlYy1udW1iZXI+ODc8L3JlYy1udW1iZXI+PGZvcmVpZ24ta2V5cz48
a2V5IGFwcD0iRU4iIGRiLWlkPSJ4dzl2MDAyNWI5MmR0bGVwcjJhdjV3OXUwZDIwcnh0NWZ2MGEi
IHRpbWVzdGFtcD0iMTcxMDc1ODA5NyI+ODc8L2tleT48L2ZvcmVpZ24ta2V5cz48cmVmLXR5cGUg
bmFtZT0iSm91cm5hbCBBcnRpY2xlIj4xNzwvcmVmLXR5cGU+PGNvbnRyaWJ1dG9ycz48YXV0aG9y
cz48YXV0aG9yPlBhcmxhdGluaSwgVi48L2F1dGhvcj48YXV0aG9yPkl0YWhhc2hpLCBULjwvYXV0
aG9yPjxhdXRob3I+TGVlLCBZLjwvYXV0aG9yPjxhdXRob3I+TGl1LCBTLjwvYXV0aG9yPjxhdXRo
b3I+Tmd1eWVuLCBULiBULjwvYXV0aG9yPjxhdXRob3I+QW9raSwgWS4gWS48L2F1dGhvcj48YXV0
aG9yPkZvcmtlbCwgUy4gSi48L2F1dGhvcj48YXV0aG9yPkNhdGFuaSwgTS48L2F1dGhvcj48YXV0
aG9yPlJ1YmlhLCBLLjwvYXV0aG9yPjxhdXRob3I+WmhvdSwgSi4gSC48L2F1dGhvcj48YXV0aG9y
Pk11cnBoeSwgRC4gRy48L2F1dGhvcj48YXV0aG9yPkNvcnRlc2UsIFMuPC9hdXRob3I+PC9hdXRo
b3JzPjwvY29udHJpYnV0b3JzPjxhdXRoLWFkZHJlc3M+U2Fja2xlciBJbnN0aXR1dGUgb2YgVHJh
bnNsYXRpb25hbCBOZXVyb2RldmVsb3BtZW50LCBEZXBhcnRtZW50IG9mIEZvcmVuc2ljIGFuZCBO
ZXVyb2RldmVsb3BtZW50YWwgU2NpZW5jZXMsIEluc3RpdHV0ZSBvZiBQc3ljaGlhdHJ5LCBQc3lj
aG9sb2d5IGFuZCBOZXVyb3NjaWVuY2UsIEtpbmcmYXBvcztzIENvbGxlZ2UgTG9uZG9uLCBTRTUg
OEFGLCBMb25kb24sIFVLLiB2YWxlcmlhLnBhcmxhdGluaUBrY2wuYWMudWsuJiN4RDtEZXBhcnRt
ZW50IG9mIEZvcmVuc2ljIGFuZCBOZXVyb2RldmVsb3BtZW50YWwgU2NpZW5jZXMsIEluc3RpdHV0
ZSBvZiBQc3ljaGlhdHJ5LCBQc3ljaG9sb2d5IGFuZCBOZXVyb3NjaWVuY2UsIEtpbmcmYXBvcztz
IENvbGxlZ2UgTG9uZG9uLCBTRTUgOEFGLCBMb25kb24sIFVLLiB2YWxlcmlhLnBhcmxhdGluaUBr
Y2wuYWMudWsuJiN4RDtEZXBhcnRtZW50IG9mIENoaWxkIGFuZCBBZG9sZXNjZW50IFBzeWNoaWF0
cnksIEluc3RpdHV0ZSBvZiBQc3ljaGlhdHJ5LCBQc3ljaG9sb2d5IGFuZCBOZXVyb3NjaWVuY2Us
IEtpbmcmYXBvcztzIENvbGxlZ2UgTG9uZG9uLCBTRTUgOEFGLCBMb25kb24sIFVLLiB2YWxlcmlh
LnBhcmxhdGluaUBrY2wuYWMudWsuJiN4RDtNZWRpY2FsIEluc3RpdHV0ZSBvZiBEZXZlbG9wbWVu
dGFsIERpc2FiaWxpdGllcyBSZXNlYXJjaCwgU2hvd2EgVW5pdmVyc2l0eSwgNi0xMS0xMSBLaXRh
LWthcmFzdXlhbWEsIFNldGFnYXlhLWt1LCBUb2t5bywgSmFwYW4uJiN4RDtEZXBhcnRtZW50IG9m
IEZvcmVuc2ljIGFuZCBOZXVyb2RldmVsb3BtZW50YWwgU2NpZW5jZXMsIEluc3RpdHV0ZSBvZiBQ
c3ljaGlhdHJ5LCBQc3ljaG9sb2d5IGFuZCBOZXVyb3NjaWVuY2UsIEtpbmcmYXBvcztzIENvbGxl
Z2UgTG9uZG9uLCBTRTUgOEFGLCBMb25kb24sIFVLLiYjeEQ7Q2VudGVyIGZvciBOZXVyb3NjaWVu
Y2UgSW1hZ2luZyBSZXNlYXJjaCwgSW5zdGl0dXRlIGZvciBCYXNpYyBTY2llbmNlIChJQlMpLCBT
dW5na3l1bmt3YW4gVW5pdmVyc2l0eSAoU0tLVSksIFN1d29uLCAxNjQxOSwgUmVwdWJsaWMgb2Yg
S29yZWEuJiN4RDtDZW50cmUgZm9yIFNsZWVwIGFuZCBDb2duaXRpb24sIFlvbmcgTG9vIExpbiBT
Y2hvb2wgb2YgTWVkaWNpbmUsIE5hdGlvbmFsIFVuaXZlcnNpdHkgb2YgU2luZ2Fwb3JlLCBTaW5n
YXBvcmUsIFNpbmdhcG9yZS4mI3hEO0NlbnRyZSBmb3IgVHJhbnNsYXRpb25hbCBNYWduZXRpYyBS
ZXNvbmFuY2UgUmVzZWFyY2gsIFlvbmcgTG9vIExpbiBTY2hvb2wgb2YgTWVkaWNpbmUsIE5hdGlv
bmFsIFVuaXZlcnNpdHkgb2YgU2luZ2Fwb3JlLCBTaW5nYXBvcmUsIFNpbmdhcG9yZS4mI3hEO0lu
dGVncmF0aXZlIFNjaWVuY2VzIGFuZCBFbmdpbmVlcmluZyBQcm9ncmFtbWUsIE5hdGlvbmFsIFVu
aXZlcnNpdHkgb2YgU2luZ2Fwb3JlLCBTaW5nYXBvcmUsIFNpbmdhcG9yZS4mI3hEO0RlcGFydG1l
bnQgb2YgUHN5Y2hpYXRyeSwgQW9raSBDbGluaWMsIFRva3lvLCBKYXBhbi4mI3hEO0RvbmRlcnMg
Q2VudHJlIGZvciBCcmFpbiwgQ29nbml0aW9uIGFuZCBCZWhhdmlvdXIsIFJhZGJvdWQgVW5pdmVy
c2l0eSwgTmlqbWVnZW4sIFRoZSBOZXRoZXJsYW5kcy4mI3hEO0NlbnRyZSBmb3IgTmV1cm9pbWFn
aW5nIFNjaWVuY2VzLCBEZXBhcnRtZW50IG9mIE5ldXJvaW1hZ2luZywgSW5zdGl0dXRlIG9mIFBz
eWNoaWF0cnksIFBzeWNob2xvZ3kgYW5kIE5ldXJvc2NpZW5jZSwgS2luZyZhcG9zO3MgQ29sbGVn
ZSBMb25kb24sIExvbmRvbiwgVUsuJiN4RDtCcmFpbiBDb25uZWN0aXZpdHkgYW5kIEJlaGF2aW91
ciBMYWJvcmF0b3J5LCBTb3Jib25uZSBVbml2ZXJzaXRpZXMsIFBhcmlzLCBGcmFuY2UuJiN4RDtE
ZXBhcnRtZW50cyBvZiBOZXVyb3N1cmdlcnksIFRlY2huaWNhbCBVbml2ZXJzaXR5IG9mIE11bmlj
aCBTY2hvb2wgb2YgTWVkaWNpbmUsIE11bmljaCwgR2VybWFueS4mI3hEO1NhY2tsZXIgSW5zdGl0
dXRlIG9mIFRyYW5zbGF0aW9uYWwgTmV1cm9kZXZlbG9wbWVudCwgRGVwYXJ0bWVudCBvZiBGb3Jl
bnNpYyBhbmQgTmV1cm9kZXZlbG9wbWVudGFsIFNjaWVuY2VzLCBJbnN0aXR1dGUgb2YgUHN5Y2hp
YXRyeSwgUHN5Y2hvbG9neSBhbmQgTmV1cm9zY2llbmNlLCBLaW5nJmFwb3M7cyBDb2xsZWdlIExv
bmRvbiwgU0U1IDhBRiwgTG9uZG9uLCBVSy4mI3hEO0RlcGFydG1lbnQgb2YgQ2hpbGQgYW5kIEFk
b2xlc2NlbnQgUHN5Y2hpYXRyeSwgSW5zdGl0dXRlIG9mIFBzeWNoaWF0cnksIFBzeWNob2xvZ3kg
YW5kIE5ldXJvc2NpZW5jZSwgS2luZyZhcG9zO3MgQ29sbGVnZSBMb25kb24sIFNFNSA4QUYsIExv
bmRvbiwgVUsuJiN4RDtEZXBhcnRtZW50IG9mIEVsZWN0cmljYWwgYW5kIENvbXB1dGVyIEVuZ2lu
ZWVyaW5nLCBOYXRpb25hbCBVbml2ZXJzaXR5IG9mIFNpbmdhcG9yZSwgU2luZ2Fwb3JlLCBTaW5n
YXBvcmUuJiN4RDtDZW50cmUgZm9yIElubm92YXRpb24gaW4gTWVudGFsIEhlYWx0aCwgU2Nob29s
IG9mIFBzeWNob2xvZ3ksIEZhY3VsdHkgb2YgRW52aXJvbm1lbnRhbCBhbmQgTGlmZSBTY2llbmNl
cywgVW5pdmVyc2l0eSBvZiBTb3V0aGFtcHRvbiwgU291dGhhbXB0b24sIFVLLiYjeEQ7Q2xpbmlj
YWwgYW5kIEV4cGVyaW1lbnRhbCBTY2llbmNlcyAoQ05TIGFuZCBQc3ljaGlhdHJ5KSwgRmFjdWx0
eSBvZiBNZWRpY2luZSwgVW5pdmVyc2l0eSBvZiBTb3V0aGFtcHRvbiwgU291dGhhbXB0b24sIFVL
LiYjeEQ7U29sZW50IE5IUyBUcnVzdCwgU291dGhhbXB0b24sIFVLLiYjeEQ7SGFzc2VuZmVsZCBD
aGlsZHJlbiZhcG9zO3MgSG9zcGl0YWwgYXQgTllVIExhbmdvbmUsIE5ldyBZb3JrIFVuaXZlcnNp
dHkgQ2hpbGQgU3R1ZHkgQ2VudGVyLCBOZXcgWW9yaywgTlksIFVTQS4mI3hEO0RpdmlzaW9uIG9m
IFBzeWNoaWF0cnkgYW5kIEFwcGxpZWQgUHN5Y2hvbG9neSwgU2Nob29sIG9mIE1lZGljaW5lLCBV
bml2ZXJzaXR5IG9mIE5vdHRpbmdoYW0sIE5vdHRpbmdoYW0sIFVLLjwvYXV0aC1hZGRyZXNzPjx0
aXRsZXM+PHRpdGxlPldoaXRlIG1hdHRlciBhbHRlcmF0aW9ucyBpbiBBdHRlbnRpb24tRGVmaWNp
dC9IeXBlcmFjdGl2aXR5IERpc29yZGVyIChBREhEKTogYSBzeXN0ZW1hdGljIHJldmlldyBvZiAx
MjkgZGlmZnVzaW9uIGltYWdpbmcgc3R1ZGllcyB3aXRoIG1ldGEtYW5hbHlzaXM8L3RpdGxlPjxz
ZWNvbmRhcnktdGl0bGU+TW9sIFBzeWNoaWF0cnk8L3NlY29uZGFyeS10aXRsZT48L3RpdGxlcz48
cGVyaW9kaWNhbD48ZnVsbC10aXRsZT5Nb2wgUHN5Y2hpYXRyeTwvZnVsbC10aXRsZT48L3Blcmlv
ZGljYWw+PHBhZ2VzPjQwOTgtNDEyMzwvcGFnZXM+PHZvbHVtZT4yODwvdm9sdW1lPjxudW1iZXI+
MTA8L251bWJlcj48ZWRpdGlvbj4yMDIzMDcyMTwvZWRpdGlvbj48a2V5d29yZHM+PGtleXdvcmQ+
QWR1bHQ8L2tleXdvcmQ+PGtleXdvcmQ+SHVtYW5zPC9rZXl3b3JkPjxrZXl3b3JkPkNoaWxkPC9r
ZXl3b3JkPjxrZXl3b3JkPipXaGl0ZSBNYXR0ZXI8L2tleXdvcmQ+PGtleXdvcmQ+KkF0dGVudGlv
biBEZWZpY2l0IERpc29yZGVyIHdpdGggSHlwZXJhY3Rpdml0eS9wc3ljaG9sb2d5PC9rZXl3b3Jk
PjxrZXl3b3JkPkRpZmZ1c2lvbiBUZW5zb3IgSW1hZ2luZzwva2V5d29yZD48a2V5d29yZD5CcmFp
bjwva2V5d29yZD48a2V5d29yZD5Db3JwdXMgQ2FsbG9zdW0vZGlhZ25vc3RpYyBpbWFnaW5nPC9r
ZXl3b3JkPjxrZXl3b3JkPkFuaXNvdHJvcHk8L2tleXdvcmQ+PC9rZXl3b3Jkcz48ZGF0ZXM+PHll
YXI+MjAyMzwveWVhcj48cHViLWRhdGVzPjxkYXRlPk9jdDwvZGF0ZT48L3B1Yi1kYXRlcz48L2Rh
dGVzPjxpc2JuPjE0NzYtNTU3OCAoRWxlY3Ryb25pYykmI3hEOzEzNTktNDE4NCAoUHJpbnQpJiN4
RDsxMzU5LTQxODQgKExpbmtpbmcpPC9pc2JuPjxhY2Nlc3Npb24tbnVtPjM3NDc5Nzg1PC9hY2Nl
c3Npb24tbnVtPjx1cmxzPjxyZWxhdGVkLXVybHM+PHVybD5odHRwczovL3d3dy5uY2JpLm5sbS5u
aWguZ292L3B1Ym1lZC8zNzQ3OTc4NTwvdXJsPjwvcmVsYXRlZC11cmxzPjwvdXJscz48Y3VzdG9t
MT5TQyBkZWNsYXJlcyBob25vcmFyaWEgYW5kIHJlaW1idXJzZW1lbnQgZm9yIHRyYXZlbCBhbmQg
YWNjb21tb2RhdGlvbiBleHBlbnNlcyBmb3IgbGVjdHVyZXMgZnJvbSB0aGUgZm9sbG93aW5nIG5v
bi1wcm9maXQgYXNzb2NpYXRpb25zOiBBc3NvY2lhdGlvbiBmb3IgQ2hpbGQgYW5kIEFkb2xlc2Nl
bnQgQ2VudHJhbCBIZWFsdGggKEFDQU1IKSwgQ2FuYWRpYW4gQURIRCBBbGxpYW5jZSBSZXNvdXJj
ZSAoQ0FERFJBKSwgYW5kIEJyaXRpc2ggQXNzb2NpYXRpb24gb2YgUGhhcm1hY29sb2d5IChCQVAp
LCBmb3IgZWR1Y2F0aW9uYWwgYWN0aXZpdHkgb24gQURIRC4gS1IgaGFzIHJlY2VpdmVkIGEgZ3Jh
bnQgZnJvbSBUQUtFREEgcGhhcm1hY2V1dGljYWxzIGZvciBhIHByb2plY3Qgbm90IHJlbGF0ZWQg
dG8gdGhlIGN1cnJlbnQgd29yayBhbmQgaG9ub3JhcmlhIGZvciBjb25zdWx0aW5nIGZyb20gU1VQ
RVJOVVMuIFRoZSBvdGhlciBhdXRob3JzIGhhdmUgbm8gY29uZmxpY3RzIG9mIGludGVyZXN0IHRv
IGRlY2xhcmUuPC9jdXN0b20xPjxjdXN0b20yPlBNQzEwODI3NjY5PC9jdXN0b20yPjxlbGVjdHJv
bmljLXJlc291cmNlLW51bT4xMC4xMDM4L3M0MTM4MC0wMjMtMDIxNzMtMTwvZWxlY3Ryb25pYy1y
ZXNvdXJjZS1udW0+PHJlbW90ZS1kYXRhYmFzZS1uYW1lPk1lZGxpbmU8L3JlbW90ZS1kYXRhYmFz
ZS1uYW1lPjxyZW1vdGUtZGF0YWJhc2UtcHJvdmlkZXI+TkxNPC9yZW1vdGUtZGF0YWJhc2UtcHJv
dmlkZXI+PC9yZWNvcmQ+PC9DaXRlPjwvRW5kTm90ZT5=
</w:fldData>
        </w:fldChar>
      </w:r>
      <w:r w:rsidR="001E5997" w:rsidRPr="003604A7">
        <w:rPr>
          <w:rFonts w:cstheme="minorHAnsi"/>
          <w:color w:val="000000" w:themeColor="text1"/>
          <w:lang w:val="en-US"/>
        </w:rPr>
        <w:instrText xml:space="preserve"> ADDIN EN.CITE.DATA </w:instrText>
      </w:r>
      <w:r w:rsidR="001E5997" w:rsidRPr="003604A7">
        <w:rPr>
          <w:rFonts w:cstheme="minorHAnsi"/>
          <w:color w:val="000000" w:themeColor="text1"/>
          <w:lang w:val="en-US"/>
        </w:rPr>
      </w:r>
      <w:r w:rsidR="001E5997"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1E5997" w:rsidRPr="003604A7">
        <w:rPr>
          <w:rFonts w:cstheme="minorHAnsi"/>
          <w:noProof/>
          <w:color w:val="000000" w:themeColor="text1"/>
          <w:lang w:val="en-US"/>
        </w:rPr>
        <w:t>(da Silva et al 2023, Del Campo et al 2011, Mehta et al 2019, Parlatini et al 2023b)</w:t>
      </w:r>
      <w:r w:rsidRPr="003604A7">
        <w:rPr>
          <w:rFonts w:cstheme="minorHAnsi"/>
          <w:color w:val="000000" w:themeColor="text1"/>
          <w:lang w:val="en-US"/>
        </w:rPr>
        <w:fldChar w:fldCharType="end"/>
      </w:r>
      <w:r w:rsidRPr="003604A7">
        <w:rPr>
          <w:rFonts w:cstheme="minorHAnsi"/>
          <w:color w:val="000000" w:themeColor="text1"/>
          <w:lang w:val="en-US"/>
        </w:rPr>
        <w:t xml:space="preserve">. These are GABA-glutamatergic circuits modulated by dopamine. They </w:t>
      </w:r>
      <w:r w:rsidR="00126874" w:rsidRPr="003604A7">
        <w:rPr>
          <w:rFonts w:cstheme="minorHAnsi"/>
          <w:color w:val="000000" w:themeColor="text1"/>
          <w:lang w:val="en-US"/>
        </w:rPr>
        <w:t>contribute to</w:t>
      </w:r>
      <w:r w:rsidRPr="003604A7">
        <w:rPr>
          <w:rFonts w:cstheme="minorHAnsi"/>
          <w:color w:val="000000" w:themeColor="text1"/>
          <w:lang w:val="en-US"/>
        </w:rPr>
        <w:t xml:space="preserve"> motor, cognitive and affective regulation by connecting different parts of the cortex to the basal ganglia and thalamus, which </w:t>
      </w:r>
      <w:r w:rsidR="00126874" w:rsidRPr="003604A7">
        <w:rPr>
          <w:rFonts w:cstheme="minorHAnsi"/>
          <w:color w:val="000000" w:themeColor="text1"/>
          <w:lang w:val="en-US"/>
        </w:rPr>
        <w:t>then</w:t>
      </w:r>
      <w:r w:rsidRPr="003604A7">
        <w:rPr>
          <w:rFonts w:cstheme="minorHAnsi"/>
          <w:color w:val="000000" w:themeColor="text1"/>
          <w:lang w:val="en-US"/>
        </w:rPr>
        <w:t xml:space="preserve"> project</w:t>
      </w:r>
      <w:r w:rsidR="00B70800" w:rsidRPr="003604A7">
        <w:rPr>
          <w:rFonts w:cstheme="minorHAnsi"/>
          <w:color w:val="000000" w:themeColor="text1"/>
          <w:lang w:val="en-US"/>
        </w:rPr>
        <w:t>s</w:t>
      </w:r>
      <w:r w:rsidRPr="003604A7">
        <w:rPr>
          <w:rFonts w:cstheme="minorHAnsi"/>
          <w:color w:val="000000" w:themeColor="text1"/>
          <w:lang w:val="en-US"/>
        </w:rPr>
        <w:t xml:space="preserve"> back to the cortex </w:t>
      </w:r>
      <w:r w:rsidRPr="003604A7">
        <w:rPr>
          <w:rFonts w:cstheme="minorHAnsi"/>
          <w:color w:val="000000" w:themeColor="text1"/>
          <w:lang w:val="en-US"/>
        </w:rPr>
        <w:fldChar w:fldCharType="begin">
          <w:fldData xml:space="preserve">PEVuZE5vdGU+PENpdGU+PEF1dGhvcj5BbGV4YW5kZXI8L0F1dGhvcj48WWVhcj4xOTg2PC9ZZWFy
PjxSZWNOdW0+MzMxMjwvUmVjTnVtPjxEaXNwbGF5VGV4dD4oQWxleGFuZGVyICZhbXA7IENydXRj
aGVyIDE5OTAsIEFsZXhhbmRlciBldCBhbCAxOTg2KTwvRGlzcGxheVRleHQ+PHJlY29yZD48cmVj
LW51bWJlcj4zMzEyPC9yZWMtbnVtYmVyPjxmb3JlaWduLWtleXM+PGtleSBhcHA9IkVOIiBkYi1p
ZD0iZnY1dnR2YXIyZGFmdG5lZWU5YTVhc2Uxd2Y5MDAycDBhcGYwIj4zMzEyPC9rZXk+PC9mb3Jl
aWduLWtleXM+PHJlZi10eXBlIG5hbWU9IkpvdXJuYWwgQXJ0aWNsZSI+MTc8L3JlZi10eXBlPjxj
b250cmlidXRvcnM+PGF1dGhvcnM+PGF1dGhvcj5BbGV4YW5kZXIsIEcuIEUuPC9hdXRob3I+PGF1
dGhvcj5EZUxvbmcsIE0uIFIuPC9hdXRob3I+PGF1dGhvcj5TdHJpY2ssIFAuIEwuPC9hdXRob3I+
PC9hdXRob3JzPjwvY29udHJpYnV0b3JzPjx0aXRsZXM+PHRpdGxlPlBhcmFsbGVsIG9yZ2FuaXph
dGlvbiBvZiBmdW5jdGlvbmFsbHkgc2VncmVnYXRlZCBjaXJjdWl0cyBsaW5raW5nIGJhc2FsIGdh
bmdsaWEgYW5kIGNvcnRleDwvdGl0bGU+PHNlY29uZGFyeS10aXRsZT5Bbm51IFJldiBOZXVyb3Nj
aTwvc2Vjb25kYXJ5LXRpdGxlPjxhbHQtdGl0bGU+QW5udWFsIHJldmlldyBvZiBuZXVyb3NjaWVu
Y2U8L2FsdC10aXRsZT48L3RpdGxlcz48cGVyaW9kaWNhbD48ZnVsbC10aXRsZT5Bbm51IFJldiBO
ZXVyb3NjaTwvZnVsbC10aXRsZT48YWJici0xPkFubnVhbCByZXZpZXcgb2YgbmV1cm9zY2llbmNl
PC9hYmJyLTE+PC9wZXJpb2RpY2FsPjxhbHQtcGVyaW9kaWNhbD48ZnVsbC10aXRsZT5Bbm51IFJl
diBOZXVyb3NjaTwvZnVsbC10aXRsZT48YWJici0xPkFubnVhbCByZXZpZXcgb2YgbmV1cm9zY2ll
bmNlPC9hYmJyLTE+PC9hbHQtcGVyaW9kaWNhbD48cGFnZXM+MzU3LTgxPC9wYWdlcz48dm9sdW1l
Pjk8L3ZvbHVtZT48ZWRpdGlvbj4xOTg2LzAxLzAxPC9lZGl0aW9uPjxrZXl3b3Jkcz48a2V5d29y
ZD5BbmltYWxzPC9rZXl3b3JkPjxrZXl3b3JkPkJhc2FsIEdhbmdsaWEvKmFuYXRvbXkgJmFtcDsg
aGlzdG9sb2d5L3BoeXNpb2xvZ3k8L2tleXdvcmQ+PGtleXdvcmQ+QmVoYXZpb3IsIEFuaW1hbC9w
aHlzaW9sb2d5PC9rZXl3b3JkPjxrZXl3b3JkPkJyYWluIE1hcHBpbmc8L2tleXdvcmQ+PGtleXdv
cmQ+Q2F0czwva2V5d29yZD48a2V5d29yZD5DZXJlYnJhbCBDb3J0ZXgvKmFuYXRvbXkgJmFtcDsg
aGlzdG9sb2d5L3BoeXNpb2xvZ3k8L2tleXdvcmQ+PGtleXdvcmQ+Q29ycHVzIFN0cmlhdHVtL2Fu
YXRvbXkgJmFtcDsgaGlzdG9sb2d5L3BoeXNpb2xvZ3k8L2tleXdvcmQ+PGtleXdvcmQ+SGFwbG9y
aGluaTwva2V5d29yZD48a2V5d29yZD4qTW92ZW1lbnQ8L2tleXdvcmQ+PGtleXdvcmQ+TmVydm91
cyBTeXN0ZW0gRGlzZWFzZXMvcGh5c2lvcGF0aG9sb2d5PC9rZXl3b3JkPjxrZXl3b3JkPk5ldXJh
bCBQYXRod2F5cy9hbmF0b215ICZhbXA7IGhpc3RvbG9neS9waHlzaW9sb2d5PC9rZXl3b3JkPjxr
ZXl3b3JkPlNlcHR1bSBQZWxsdWNpZHVtL2FuYXRvbXkgJmFtcDsgaGlzdG9sb2d5L3BoeXNpb2xv
Z3k8L2tleXdvcmQ+PGtleXdvcmQ+U3Vic3RhbnRpYSBOaWdyYS9hbmF0b215ICZhbXA7IGhpc3Rv
bG9neS9waHlzaW9sb2d5PC9rZXl3b3JkPjxrZXl3b3JkPlRoYWxhbXVzL2FuYXRvbXkgJmFtcDsg
aGlzdG9sb2d5L3BoeXNpb2xvZ3k8L2tleXdvcmQ+PGtleXdvcmQ+VmlzdWFsIFBhdGh3YXlzL2Fu
YXRvbXkgJmFtcDsgaGlzdG9sb2d5L3BoeXNpb2xvZ3k8L2tleXdvcmQ+PC9rZXl3b3Jkcz48ZGF0
ZXM+PHllYXI+MTk4NjwveWVhcj48L2RhdGVzPjxpc2JuPjAxNDctMDA2WCAoUHJpbnQpJiN4RDsw
MTQ3LTAwNlggKExpbmtpbmcpPC9pc2JuPjxhY2Nlc3Npb24tbnVtPjMwODU1NzA8L2FjY2Vzc2lv
bi1udW0+PHdvcmstdHlwZT5SZXNlYXJjaCBTdXBwb3J0LCBOb24tVS5TLiBHb3YmYXBvczt0JiN4
RDtSZXNlYXJjaCBTdXBwb3J0LCBVLlMuIEdvdiZhcG9zO3QsIE5vbi1QLkguUy4mI3hEO1Jlc2Vh
cmNoIFN1cHBvcnQsIFUuUy4gR292JmFwb3M7dCwgUC5ILlMuJiN4RDtSZXZpZXc8L3dvcmstdHlw
ZT48dXJscz48cmVsYXRlZC11cmxzPjx1cmw+aHR0cDovL3d3dy5uY2JpLm5sbS5uaWguZ292L3B1
Ym1lZC8zMDg1NTcwPC91cmw+PC9yZWxhdGVkLXVybHM+PC91cmxzPjxlbGVjdHJvbmljLXJlc291
cmNlLW51bT4xMC4xMTQ2L2FubnVyZXYubmUuMDkuMDMwMTg2LjAwMjA0MTwvZWxlY3Ryb25pYy1y
ZXNvdXJjZS1udW0+PGxhbmd1YWdlPmVuZzwvbGFuZ3VhZ2U+PC9yZWNvcmQ+PC9DaXRlPjxDaXRl
PjxBdXRob3I+QWxleGFuZGVyPC9BdXRob3I+PFllYXI+MTk5MDwvWWVhcj48UmVjTnVtPjMzMTM8
L1JlY051bT48cmVjb3JkPjxyZWMtbnVtYmVyPjMzMTM8L3JlYy1udW1iZXI+PGZvcmVpZ24ta2V5
cz48a2V5IGFwcD0iRU4iIGRiLWlkPSJmdjV2dHZhcjJkYWZ0bmVlZTlhNWFzZTF3ZjkwMDJwMGFw
ZjAiPjMzMTM8L2tleT48L2ZvcmVpZ24ta2V5cz48cmVmLXR5cGUgbmFtZT0iSm91cm5hbCBBcnRp
Y2xlIj4xNzwvcmVmLXR5cGU+PGNvbnRyaWJ1dG9ycz48YXV0aG9ycz48YXV0aG9yPkFsZXhhbmRl
ciwgRy4gRS48L2F1dGhvcj48YXV0aG9yPkNydXRjaGVyLCBNLiBELjwvYXV0aG9yPjwvYXV0aG9y
cz48L2NvbnRyaWJ1dG9ycz48YXV0aC1hZGRyZXNzPkRlcGFydG1lbnQgb2YgTmV1cm9sb2d5LCBK
b2hucyBIb3BraW5zIFVuaXZlcnNpdHkgU2Nob29sIG9mIE1lZGljaW5lLCBCYWx0aW1vcmUsIE1E
IDIxMjA1LjwvYXV0aC1hZGRyZXNzPjx0aXRsZXM+PHRpdGxlPkZ1bmN0aW9uYWwgYXJjaGl0ZWN0
dXJlIG9mIGJhc2FsIGdhbmdsaWEgY2lyY3VpdHM6IG5ldXJhbCBzdWJzdHJhdGVzIG9mIHBhcmFs
bGVsIHByb2Nlc3Npbmc8L3RpdGxlPjxzZWNvbmRhcnktdGl0bGU+VHJlbmRzIE5ldXJvc2NpPC9z
ZWNvbmRhcnktdGl0bGU+PGFsdC10aXRsZT5UcmVuZHMgaW4gbmV1cm9zY2llbmNlczwvYWx0LXRp
dGxlPjwvdGl0bGVzPjxwZXJpb2RpY2FsPjxmdWxsLXRpdGxlPlRyZW5kcyBOZXVyb3NjaTwvZnVs
bC10aXRsZT48YWJici0xPlRyZW5kcyBpbiBuZXVyb3NjaWVuY2VzPC9hYmJyLTE+PC9wZXJpb2Rp
Y2FsPjxhbHQtcGVyaW9kaWNhbD48ZnVsbC10aXRsZT5UcmVuZHMgTmV1cm9zY2k8L2Z1bGwtdGl0
bGU+PGFiYnItMT5UcmVuZHMgaW4gbmV1cm9zY2llbmNlczwvYWJici0xPjwvYWx0LXBlcmlvZGlj
YWw+PHBhZ2VzPjI2Ni03MTwvcGFnZXM+PHZvbHVtZT4xMzwvdm9sdW1lPjxudW1iZXI+NzwvbnVt
YmVyPjxlZGl0aW9uPjE5OTAvMDcvMDE8L2VkaXRpb24+PGtleXdvcmRzPjxrZXl3b3JkPkFuaW1h
bHM8L2tleXdvcmQ+PGtleXdvcmQ+QmFzYWwgR2FuZ2xpYS8qcGh5c2lvbG9neTwva2V5d29yZD48
a2V5d29yZD5IdW1hbnM8L2tleXdvcmQ+PGtleXdvcmQ+TW90b3IgQWN0aXZpdHkvcGh5c2lvbG9n
eTwva2V5d29yZD48a2V5d29yZD5OZXVyYWwgUGF0aHdheXMvcGh5c2lvbG9neTwva2V5d29yZD48
L2tleXdvcmRzPjxkYXRlcz48eWVhcj4xOTkwPC95ZWFyPjxwdWItZGF0ZXM+PGRhdGU+SnVsPC9k
YXRlPjwvcHViLWRhdGVzPjwvZGF0ZXM+PGlzYm4+MDE2Ni0yMjM2IChQcmludCkmI3hEOzAxNjYt
MjIzNiAoTGlua2luZyk8L2lzYm4+PGFjY2Vzc2lvbi1udW0+MTY5NTQwMTwvYWNjZXNzaW9uLW51
bT48d29yay10eXBlPlJlc2VhcmNoIFN1cHBvcnQsIFUuUy4gR292JmFwb3M7dCwgUC5ILlMuJiN4
RDtSZXZpZXc8L3dvcmstdHlwZT48dXJscz48cmVsYXRlZC11cmxzPjx1cmw+aHR0cDovL3d3dy5u
Y2JpLm5sbS5uaWguZ292L3B1Ym1lZC8xNjk1NDAxPC91cmw+PC9yZWxhdGVkLXVybHM+PC91cmxz
PjxsYW5ndWFnZT5lbmc8L2xhbmd1YWdlPjwvcmVjb3JkPjwvQ2l0ZT48L0VuZE5vdGU+AG==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PEVuZE5vdGU+PENpdGU+PEF1dGhvcj5BbGV4YW5kZXI8L0F1dGhvcj48WWVhcj4xOTg2PC9ZZWFy
PjxSZWNOdW0+MzMxMjwvUmVjTnVtPjxEaXNwbGF5VGV4dD4oQWxleGFuZGVyICZhbXA7IENydXRj
aGVyIDE5OTAsIEFsZXhhbmRlciBldCBhbCAxOTg2KTwvRGlzcGxheVRleHQ+PHJlY29yZD48cmVj
LW51bWJlcj4zMzEyPC9yZWMtbnVtYmVyPjxmb3JlaWduLWtleXM+PGtleSBhcHA9IkVOIiBkYi1p
ZD0iZnY1dnR2YXIyZGFmdG5lZWU5YTVhc2Uxd2Y5MDAycDBhcGYwIj4zMzEyPC9rZXk+PC9mb3Jl
aWduLWtleXM+PHJlZi10eXBlIG5hbWU9IkpvdXJuYWwgQXJ0aWNsZSI+MTc8L3JlZi10eXBlPjxj
b250cmlidXRvcnM+PGF1dGhvcnM+PGF1dGhvcj5BbGV4YW5kZXIsIEcuIEUuPC9hdXRob3I+PGF1
dGhvcj5EZUxvbmcsIE0uIFIuPC9hdXRob3I+PGF1dGhvcj5TdHJpY2ssIFAuIEwuPC9hdXRob3I+
PC9hdXRob3JzPjwvY29udHJpYnV0b3JzPjx0aXRsZXM+PHRpdGxlPlBhcmFsbGVsIG9yZ2FuaXph
dGlvbiBvZiBmdW5jdGlvbmFsbHkgc2VncmVnYXRlZCBjaXJjdWl0cyBsaW5raW5nIGJhc2FsIGdh
bmdsaWEgYW5kIGNvcnRleDwvdGl0bGU+PHNlY29uZGFyeS10aXRsZT5Bbm51IFJldiBOZXVyb3Nj
aTwvc2Vjb25kYXJ5LXRpdGxlPjxhbHQtdGl0bGU+QW5udWFsIHJldmlldyBvZiBuZXVyb3NjaWVu
Y2U8L2FsdC10aXRsZT48L3RpdGxlcz48cGVyaW9kaWNhbD48ZnVsbC10aXRsZT5Bbm51IFJldiBO
ZXVyb3NjaTwvZnVsbC10aXRsZT48YWJici0xPkFubnVhbCByZXZpZXcgb2YgbmV1cm9zY2llbmNl
PC9hYmJyLTE+PC9wZXJpb2RpY2FsPjxhbHQtcGVyaW9kaWNhbD48ZnVsbC10aXRsZT5Bbm51IFJl
diBOZXVyb3NjaTwvZnVsbC10aXRsZT48YWJici0xPkFubnVhbCByZXZpZXcgb2YgbmV1cm9zY2ll
bmNlPC9hYmJyLTE+PC9hbHQtcGVyaW9kaWNhbD48cGFnZXM+MzU3LTgxPC9wYWdlcz48dm9sdW1l
Pjk8L3ZvbHVtZT48ZWRpdGlvbj4xOTg2LzAxLzAxPC9lZGl0aW9uPjxrZXl3b3Jkcz48a2V5d29y
ZD5BbmltYWxzPC9rZXl3b3JkPjxrZXl3b3JkPkJhc2FsIEdhbmdsaWEvKmFuYXRvbXkgJmFtcDsg
aGlzdG9sb2d5L3BoeXNpb2xvZ3k8L2tleXdvcmQ+PGtleXdvcmQ+QmVoYXZpb3IsIEFuaW1hbC9w
aHlzaW9sb2d5PC9rZXl3b3JkPjxrZXl3b3JkPkJyYWluIE1hcHBpbmc8L2tleXdvcmQ+PGtleXdv
cmQ+Q2F0czwva2V5d29yZD48a2V5d29yZD5DZXJlYnJhbCBDb3J0ZXgvKmFuYXRvbXkgJmFtcDsg
aGlzdG9sb2d5L3BoeXNpb2xvZ3k8L2tleXdvcmQ+PGtleXdvcmQ+Q29ycHVzIFN0cmlhdHVtL2Fu
YXRvbXkgJmFtcDsgaGlzdG9sb2d5L3BoeXNpb2xvZ3k8L2tleXdvcmQ+PGtleXdvcmQ+SGFwbG9y
aGluaTwva2V5d29yZD48a2V5d29yZD4qTW92ZW1lbnQ8L2tleXdvcmQ+PGtleXdvcmQ+TmVydm91
cyBTeXN0ZW0gRGlzZWFzZXMvcGh5c2lvcGF0aG9sb2d5PC9rZXl3b3JkPjxrZXl3b3JkPk5ldXJh
bCBQYXRod2F5cy9hbmF0b215ICZhbXA7IGhpc3RvbG9neS9waHlzaW9sb2d5PC9rZXl3b3JkPjxr
ZXl3b3JkPlNlcHR1bSBQZWxsdWNpZHVtL2FuYXRvbXkgJmFtcDsgaGlzdG9sb2d5L3BoeXNpb2xv
Z3k8L2tleXdvcmQ+PGtleXdvcmQ+U3Vic3RhbnRpYSBOaWdyYS9hbmF0b215ICZhbXA7IGhpc3Rv
bG9neS9waHlzaW9sb2d5PC9rZXl3b3JkPjxrZXl3b3JkPlRoYWxhbXVzL2FuYXRvbXkgJmFtcDsg
aGlzdG9sb2d5L3BoeXNpb2xvZ3k8L2tleXdvcmQ+PGtleXdvcmQ+VmlzdWFsIFBhdGh3YXlzL2Fu
YXRvbXkgJmFtcDsgaGlzdG9sb2d5L3BoeXNpb2xvZ3k8L2tleXdvcmQ+PC9rZXl3b3Jkcz48ZGF0
ZXM+PHllYXI+MTk4NjwveWVhcj48L2RhdGVzPjxpc2JuPjAxNDctMDA2WCAoUHJpbnQpJiN4RDsw
MTQ3LTAwNlggKExpbmtpbmcpPC9pc2JuPjxhY2Nlc3Npb24tbnVtPjMwODU1NzA8L2FjY2Vzc2lv
bi1udW0+PHdvcmstdHlwZT5SZXNlYXJjaCBTdXBwb3J0LCBOb24tVS5TLiBHb3YmYXBvczt0JiN4
RDtSZXNlYXJjaCBTdXBwb3J0LCBVLlMuIEdvdiZhcG9zO3QsIE5vbi1QLkguUy4mI3hEO1Jlc2Vh
cmNoIFN1cHBvcnQsIFUuUy4gR292JmFwb3M7dCwgUC5ILlMuJiN4RDtSZXZpZXc8L3dvcmstdHlw
ZT48dXJscz48cmVsYXRlZC11cmxzPjx1cmw+aHR0cDovL3d3dy5uY2JpLm5sbS5uaWguZ292L3B1
Ym1lZC8zMDg1NTcwPC91cmw+PC9yZWxhdGVkLXVybHM+PC91cmxzPjxlbGVjdHJvbmljLXJlc291
cmNlLW51bT4xMC4xMTQ2L2FubnVyZXYubmUuMDkuMDMwMTg2LjAwMjA0MTwvZWxlY3Ryb25pYy1y
ZXNvdXJjZS1udW0+PGxhbmd1YWdlPmVuZzwvbGFuZ3VhZ2U+PC9yZWNvcmQ+PC9DaXRlPjxDaXRl
PjxBdXRob3I+QWxleGFuZGVyPC9BdXRob3I+PFllYXI+MTk5MDwvWWVhcj48UmVjTnVtPjMzMTM8
L1JlY051bT48cmVjb3JkPjxyZWMtbnVtYmVyPjMzMTM8L3JlYy1udW1iZXI+PGZvcmVpZ24ta2V5
cz48a2V5IGFwcD0iRU4iIGRiLWlkPSJmdjV2dHZhcjJkYWZ0bmVlZTlhNWFzZTF3ZjkwMDJwMGFw
ZjAiPjMzMTM8L2tleT48L2ZvcmVpZ24ta2V5cz48cmVmLXR5cGUgbmFtZT0iSm91cm5hbCBBcnRp
Y2xlIj4xNzwvcmVmLXR5cGU+PGNvbnRyaWJ1dG9ycz48YXV0aG9ycz48YXV0aG9yPkFsZXhhbmRl
ciwgRy4gRS48L2F1dGhvcj48YXV0aG9yPkNydXRjaGVyLCBNLiBELjwvYXV0aG9yPjwvYXV0aG9y
cz48L2NvbnRyaWJ1dG9ycz48YXV0aC1hZGRyZXNzPkRlcGFydG1lbnQgb2YgTmV1cm9sb2d5LCBK
b2hucyBIb3BraW5zIFVuaXZlcnNpdHkgU2Nob29sIG9mIE1lZGljaW5lLCBCYWx0aW1vcmUsIE1E
IDIxMjA1LjwvYXV0aC1hZGRyZXNzPjx0aXRsZXM+PHRpdGxlPkZ1bmN0aW9uYWwgYXJjaGl0ZWN0
dXJlIG9mIGJhc2FsIGdhbmdsaWEgY2lyY3VpdHM6IG5ldXJhbCBzdWJzdHJhdGVzIG9mIHBhcmFs
bGVsIHByb2Nlc3Npbmc8L3RpdGxlPjxzZWNvbmRhcnktdGl0bGU+VHJlbmRzIE5ldXJvc2NpPC9z
ZWNvbmRhcnktdGl0bGU+PGFsdC10aXRsZT5UcmVuZHMgaW4gbmV1cm9zY2llbmNlczwvYWx0LXRp
dGxlPjwvdGl0bGVzPjxwZXJpb2RpY2FsPjxmdWxsLXRpdGxlPlRyZW5kcyBOZXVyb3NjaTwvZnVs
bC10aXRsZT48YWJici0xPlRyZW5kcyBpbiBuZXVyb3NjaWVuY2VzPC9hYmJyLTE+PC9wZXJpb2Rp
Y2FsPjxhbHQtcGVyaW9kaWNhbD48ZnVsbC10aXRsZT5UcmVuZHMgTmV1cm9zY2k8L2Z1bGwtdGl0
bGU+PGFiYnItMT5UcmVuZHMgaW4gbmV1cm9zY2llbmNlczwvYWJici0xPjwvYWx0LXBlcmlvZGlj
YWw+PHBhZ2VzPjI2Ni03MTwvcGFnZXM+PHZvbHVtZT4xMzwvdm9sdW1lPjxudW1iZXI+NzwvbnVt
YmVyPjxlZGl0aW9uPjE5OTAvMDcvMDE8L2VkaXRpb24+PGtleXdvcmRzPjxrZXl3b3JkPkFuaW1h
bHM8L2tleXdvcmQ+PGtleXdvcmQ+QmFzYWwgR2FuZ2xpYS8qcGh5c2lvbG9neTwva2V5d29yZD48
a2V5d29yZD5IdW1hbnM8L2tleXdvcmQ+PGtleXdvcmQ+TW90b3IgQWN0aXZpdHkvcGh5c2lvbG9n
eTwva2V5d29yZD48a2V5d29yZD5OZXVyYWwgUGF0aHdheXMvcGh5c2lvbG9neTwva2V5d29yZD48
L2tleXdvcmRzPjxkYXRlcz48eWVhcj4xOTkwPC95ZWFyPjxwdWItZGF0ZXM+PGRhdGU+SnVsPC9k
YXRlPjwvcHViLWRhdGVzPjwvZGF0ZXM+PGlzYm4+MDE2Ni0yMjM2IChQcmludCkmI3hEOzAxNjYt
MjIzNiAoTGlua2luZyk8L2lzYm4+PGFjY2Vzc2lvbi1udW0+MTY5NTQwMTwvYWNjZXNzaW9uLW51
bT48d29yay10eXBlPlJlc2VhcmNoIFN1cHBvcnQsIFUuUy4gR292JmFwb3M7dCwgUC5ILlMuJiN4
RDtSZXZpZXc8L3dvcmstdHlwZT48dXJscz48cmVsYXRlZC11cmxzPjx1cmw+aHR0cDovL3d3dy5u
Y2JpLm5sbS5uaWguZ292L3B1Ym1lZC8xNjk1NDAxPC91cmw+PC9yZWxhdGVkLXVybHM+PC91cmxz
PjxsYW5ndWFnZT5lbmc8L2xhbmd1YWdlPjwvcmVjb3JkPjwvQ2l0ZT48L0VuZE5vdGU+AG==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(Alexander &amp; Crutcher 1990, Alexander et al 1986)</w:t>
      </w:r>
      <w:r w:rsidRPr="003604A7">
        <w:rPr>
          <w:rFonts w:cstheme="minorHAnsi"/>
          <w:color w:val="000000" w:themeColor="text1"/>
          <w:lang w:val="en-US"/>
        </w:rPr>
        <w:fldChar w:fldCharType="end"/>
      </w:r>
      <w:r w:rsidRPr="003604A7">
        <w:rPr>
          <w:rFonts w:cstheme="minorHAnsi"/>
          <w:color w:val="000000" w:themeColor="text1"/>
          <w:lang w:val="en-US"/>
        </w:rPr>
        <w:t>. Although there is no consensus on their exact number, three major loops can be identified according to their main function and the cortical regions they originate from</w:t>
      </w:r>
      <w:r w:rsidR="00ED19CE" w:rsidRPr="003604A7">
        <w:rPr>
          <w:rFonts w:cstheme="minorHAnsi"/>
          <w:color w:val="000000" w:themeColor="text1"/>
          <w:lang w:val="en-US"/>
        </w:rPr>
        <w:t>: 1)</w:t>
      </w:r>
      <w:r w:rsidRPr="003604A7">
        <w:rPr>
          <w:rFonts w:cstheme="minorHAnsi"/>
          <w:color w:val="000000" w:themeColor="text1"/>
          <w:lang w:val="en-US"/>
        </w:rPr>
        <w:t xml:space="preserve"> </w:t>
      </w:r>
      <w:r w:rsidR="00ED19CE" w:rsidRPr="003604A7">
        <w:rPr>
          <w:rFonts w:cstheme="minorHAnsi"/>
          <w:color w:val="000000" w:themeColor="text1"/>
          <w:lang w:val="en-US"/>
        </w:rPr>
        <w:t>t</w:t>
      </w:r>
      <w:r w:rsidRPr="003604A7">
        <w:rPr>
          <w:rFonts w:cstheme="minorHAnsi"/>
          <w:color w:val="000000" w:themeColor="text1"/>
          <w:lang w:val="en-US"/>
        </w:rPr>
        <w:t xml:space="preserve">he sensorimotor loop originates from the sensorimotor cortex; </w:t>
      </w:r>
      <w:r w:rsidR="00ED19CE" w:rsidRPr="003604A7">
        <w:rPr>
          <w:rFonts w:cstheme="minorHAnsi"/>
          <w:color w:val="000000" w:themeColor="text1"/>
          <w:lang w:val="en-US"/>
        </w:rPr>
        <w:t xml:space="preserve">2) </w:t>
      </w:r>
      <w:r w:rsidRPr="003604A7">
        <w:rPr>
          <w:rFonts w:cstheme="minorHAnsi"/>
          <w:color w:val="000000" w:themeColor="text1"/>
          <w:lang w:val="en-US"/>
        </w:rPr>
        <w:t xml:space="preserve">the cognitive circuit from the dorsolateral prefrontal cortex (DLPFC); and </w:t>
      </w:r>
      <w:r w:rsidR="00ED19CE" w:rsidRPr="003604A7">
        <w:rPr>
          <w:rFonts w:cstheme="minorHAnsi"/>
          <w:color w:val="000000" w:themeColor="text1"/>
          <w:lang w:val="en-US"/>
        </w:rPr>
        <w:t xml:space="preserve">3) </w:t>
      </w:r>
      <w:r w:rsidRPr="003604A7">
        <w:rPr>
          <w:rFonts w:cstheme="minorHAnsi"/>
          <w:color w:val="000000" w:themeColor="text1"/>
          <w:lang w:val="en-US"/>
        </w:rPr>
        <w:t xml:space="preserve">the affective (limbic) loop from the ACC and orbitofrontal cortex. Through these fronto-striatal </w:t>
      </w:r>
      <w:r w:rsidR="00126874" w:rsidRPr="003604A7">
        <w:rPr>
          <w:rFonts w:cstheme="minorHAnsi"/>
          <w:color w:val="000000" w:themeColor="text1"/>
          <w:lang w:val="en-US"/>
        </w:rPr>
        <w:t>loops</w:t>
      </w:r>
      <w:r w:rsidRPr="003604A7">
        <w:rPr>
          <w:rFonts w:cstheme="minorHAnsi"/>
          <w:color w:val="000000" w:themeColor="text1"/>
          <w:lang w:val="en-US"/>
        </w:rPr>
        <w:t xml:space="preserve">, multiple cortical inputs are integrated and </w:t>
      </w:r>
      <w:r w:rsidR="00126874" w:rsidRPr="003604A7">
        <w:rPr>
          <w:rFonts w:cstheme="minorHAnsi"/>
          <w:color w:val="000000" w:themeColor="text1"/>
          <w:lang w:val="en-US"/>
        </w:rPr>
        <w:t>conveyed</w:t>
      </w:r>
      <w:r w:rsidRPr="003604A7">
        <w:rPr>
          <w:rFonts w:cstheme="minorHAnsi"/>
          <w:color w:val="000000" w:themeColor="text1"/>
          <w:lang w:val="en-US"/>
        </w:rPr>
        <w:t xml:space="preserve"> to a specific single cortical area in order to modulate motor planning/initiation or to select</w:t>
      </w:r>
      <w:r w:rsidR="00126874" w:rsidRPr="003604A7">
        <w:rPr>
          <w:rFonts w:cstheme="minorHAnsi"/>
          <w:color w:val="000000" w:themeColor="text1"/>
          <w:lang w:val="en-US"/>
        </w:rPr>
        <w:t xml:space="preserve"> and </w:t>
      </w:r>
      <w:r w:rsidRPr="003604A7">
        <w:rPr>
          <w:rFonts w:cstheme="minorHAnsi"/>
          <w:color w:val="000000" w:themeColor="text1"/>
          <w:lang w:val="en-US"/>
        </w:rPr>
        <w:t xml:space="preserve">enable cognitive/emotional programs </w:t>
      </w:r>
      <w:r w:rsidRPr="003604A7">
        <w:rPr>
          <w:rFonts w:cstheme="minorHAnsi"/>
          <w:color w:val="000000" w:themeColor="text1"/>
          <w:lang w:val="en-US"/>
        </w:rPr>
        <w:fldChar w:fldCharType="begin">
          <w:fldData xml:space="preserve">PEVuZE5vdGU+PENpdGU+PEF1dGhvcj5BbGV4YW5kZXI8L0F1dGhvcj48WWVhcj4xOTg2PC9ZZWFy
PjxSZWNOdW0+MzMxMjwvUmVjTnVtPjxEaXNwbGF5VGV4dD4oQWxleGFuZGVyIGV0IGFsIDE5ODYs
IEFsbGVuICZhbXA7IFRzdWthaGFyYSAxOTc0LCBLZW1wICZhbXA7IFBvd2VsbCAxOTcxKTwvRGlz
cGxheVRleHQ+PHJlY29yZD48cmVjLW51bWJlcj4zMzEyPC9yZWMtbnVtYmVyPjxmb3JlaWduLWtl
eXM+PGtleSBhcHA9IkVOIiBkYi1pZD0iZnY1dnR2YXIyZGFmdG5lZWU5YTVhc2Uxd2Y5MDAycDBh
cGYwIj4zMzEyPC9rZXk+PC9mb3JlaWduLWtleXM+PHJlZi10eXBlIG5hbWU9IkpvdXJuYWwgQXJ0
aWNsZSI+MTc8L3JlZi10eXBlPjxjb250cmlidXRvcnM+PGF1dGhvcnM+PGF1dGhvcj5BbGV4YW5k
ZXIsIEcuIEUuPC9hdXRob3I+PGF1dGhvcj5EZUxvbmcsIE0uIFIuPC9hdXRob3I+PGF1dGhvcj5T
dHJpY2ssIFAuIEwuPC9hdXRob3I+PC9hdXRob3JzPjwvY29udHJpYnV0b3JzPjx0aXRsZXM+PHRp
dGxlPlBhcmFsbGVsIG9yZ2FuaXphdGlvbiBvZiBmdW5jdGlvbmFsbHkgc2VncmVnYXRlZCBjaXJj
dWl0cyBsaW5raW5nIGJhc2FsIGdhbmdsaWEgYW5kIGNvcnRleDwvdGl0bGU+PHNlY29uZGFyeS10
aXRsZT5Bbm51IFJldiBOZXVyb3NjaTwvc2Vjb25kYXJ5LXRpdGxlPjxhbHQtdGl0bGU+QW5udWFs
IHJldmlldyBvZiBuZXVyb3NjaWVuY2U8L2FsdC10aXRsZT48L3RpdGxlcz48cGVyaW9kaWNhbD48
ZnVsbC10aXRsZT5Bbm51IFJldiBOZXVyb3NjaTwvZnVsbC10aXRsZT48YWJici0xPkFubnVhbCBy
ZXZpZXcgb2YgbmV1cm9zY2llbmNlPC9hYmJyLTE+PC9wZXJpb2RpY2FsPjxhbHQtcGVyaW9kaWNh
bD48ZnVsbC10aXRsZT5Bbm51IFJldiBOZXVyb3NjaTwvZnVsbC10aXRsZT48YWJici0xPkFubnVh
bCByZXZpZXcgb2YgbmV1cm9zY2llbmNlPC9hYmJyLTE+PC9hbHQtcGVyaW9kaWNhbD48cGFnZXM+
MzU3LTgxPC9wYWdlcz48dm9sdW1lPjk8L3ZvbHVtZT48ZWRpdGlvbj4xOTg2LzAxLzAxPC9lZGl0
aW9uPjxrZXl3b3Jkcz48a2V5d29yZD5BbmltYWxzPC9rZXl3b3JkPjxrZXl3b3JkPkJhc2FsIEdh
bmdsaWEvKmFuYXRvbXkgJmFtcDsgaGlzdG9sb2d5L3BoeXNpb2xvZ3k8L2tleXdvcmQ+PGtleXdv
cmQ+QmVoYXZpb3IsIEFuaW1hbC9waHlzaW9sb2d5PC9rZXl3b3JkPjxrZXl3b3JkPkJyYWluIE1h
cHBpbmc8L2tleXdvcmQ+PGtleXdvcmQ+Q2F0czwva2V5d29yZD48a2V5d29yZD5DZXJlYnJhbCBD
b3J0ZXgvKmFuYXRvbXkgJmFtcDsgaGlzdG9sb2d5L3BoeXNpb2xvZ3k8L2tleXdvcmQ+PGtleXdv
cmQ+Q29ycHVzIFN0cmlhdHVtL2FuYXRvbXkgJmFtcDsgaGlzdG9sb2d5L3BoeXNpb2xvZ3k8L2tl
eXdvcmQ+PGtleXdvcmQ+SGFwbG9yaGluaTwva2V5d29yZD48a2V5d29yZD4qTW92ZW1lbnQ8L2tl
eXdvcmQ+PGtleXdvcmQ+TmVydm91cyBTeXN0ZW0gRGlzZWFzZXMvcGh5c2lvcGF0aG9sb2d5PC9r
ZXl3b3JkPjxrZXl3b3JkPk5ldXJhbCBQYXRod2F5cy9hbmF0b215ICZhbXA7IGhpc3RvbG9neS9w
aHlzaW9sb2d5PC9rZXl3b3JkPjxrZXl3b3JkPlNlcHR1bSBQZWxsdWNpZHVtL2FuYXRvbXkgJmFt
cDsgaGlzdG9sb2d5L3BoeXNpb2xvZ3k8L2tleXdvcmQ+PGtleXdvcmQ+U3Vic3RhbnRpYSBOaWdy
YS9hbmF0b215ICZhbXA7IGhpc3RvbG9neS9waHlzaW9sb2d5PC9rZXl3b3JkPjxrZXl3b3JkPlRo
YWxhbXVzL2FuYXRvbXkgJmFtcDsgaGlzdG9sb2d5L3BoeXNpb2xvZ3k8L2tleXdvcmQ+PGtleXdv
cmQ+VmlzdWFsIFBhdGh3YXlzL2FuYXRvbXkgJmFtcDsgaGlzdG9sb2d5L3BoeXNpb2xvZ3k8L2tl
eXdvcmQ+PC9rZXl3b3Jkcz48ZGF0ZXM+PHllYXI+MTk4NjwveWVhcj48L2RhdGVzPjxpc2JuPjAx
NDctMDA2WCAoUHJpbnQpJiN4RDswMTQ3LTAwNlggKExpbmtpbmcpPC9pc2JuPjxhY2Nlc3Npb24t
bnVtPjMwODU1NzA8L2FjY2Vzc2lvbi1udW0+PHdvcmstdHlwZT5SZXNlYXJjaCBTdXBwb3J0LCBO
b24tVS5TLiBHb3YmYXBvczt0JiN4RDtSZXNlYXJjaCBTdXBwb3J0LCBVLlMuIEdvdiZhcG9zO3Qs
IE5vbi1QLkguUy4mI3hEO1Jlc2VhcmNoIFN1cHBvcnQsIFUuUy4gR292JmFwb3M7dCwgUC5ILlMu
JiN4RDtSZXZpZXc8L3dvcmstdHlwZT48dXJscz48cmVsYXRlZC11cmxzPjx1cmw+aHR0cDovL3d3
dy5uY2JpLm5sbS5uaWguZ292L3B1Ym1lZC8zMDg1NTcwPC91cmw+PC9yZWxhdGVkLXVybHM+PC91
cmxzPjxlbGVjdHJvbmljLXJlc291cmNlLW51bT4xMC4xMTQ2L2FubnVyZXYubmUuMDkuMDMwMTg2
LjAwMjA0MTwvZWxlY3Ryb25pYy1yZXNvdXJjZS1udW0+PGxhbmd1YWdlPmVuZzwvbGFuZ3VhZ2U+
PC9yZWNvcmQ+PC9DaXRlPjxDaXRlPjxBdXRob3I+QWxsZW48L0F1dGhvcj48WWVhcj4xOTc0PC9Z
ZWFyPjxSZWNOdW0+MzMxNzwvUmVjTnVtPjxyZWNvcmQ+PHJlYy1udW1iZXI+MzMxNzwvcmVjLW51
bWJlcj48Zm9yZWlnbi1rZXlzPjxrZXkgYXBwPSJFTiIgZGItaWQ9IngyeGRkMjB2MWFmZHd0ZXB3
eGN2eGQyeWR0d3JhMmV6dGFlZSIgdGltZXN0YW1wPSIxNjI4NTE1MDI5Ij4zMzE3PC9rZXk+PC9m
b3JlaWduLWtleXM+PHJlZi10eXBlIG5hbWU9IkpvdXJuYWwgQXJ0aWNsZSI+MTc8L3JlZi10eXBl
Pjxjb250cmlidXRvcnM+PGF1dGhvcnM+PGF1dGhvcj5BbGxlbiwgRy4gSS48L2F1dGhvcj48YXV0
aG9yPlRzdWthaGFyYSwgTi48L2F1dGhvcj48L2F1dGhvcnM+PC9jb250cmlidXRvcnM+PHRpdGxl
cz48dGl0bGU+Q2VyZWJyb2NlcmViZWxsYXIgY29tbXVuaWNhdGlvbiBzeXN0ZW1zPC90aXRsZT48
c2Vjb25kYXJ5LXRpdGxlPlBoeXNpb2wgUmV2PC9zZWNvbmRhcnktdGl0bGU+PGFsdC10aXRsZT5Q
aHlzaW9sb2dpY2FsIHJldmlld3M8L2FsdC10aXRsZT48L3RpdGxlcz48cGFnZXM+OTU3LTEwMDY8
L3BhZ2VzPjx2b2x1bWU+NTQ8L3ZvbHVtZT48bnVtYmVyPjQ8L251bWJlcj48ZWRpdGlvbj4xOTc0
LzEwLzAxPC9lZGl0aW9uPjxrZXl3b3Jkcz48a2V5d29yZD5BY3Rpb24gUG90ZW50aWFsczwva2V5
d29yZD48a2V5d29yZD5BbmltYWxzPC9rZXl3b3JkPjxrZXl3b3JkPkNhdHM8L2tleXdvcmQ+PGtl
eXdvcmQ+Q2VyZWJlbGxhciBOdWNsZWkvcGh5c2lvbG9neTwva2V5d29yZD48a2V5d29yZD4qQ2Vy
ZWJlbGx1bS9hbmF0b215ICZhbXA7IGhpc3RvbG9neS9waHlzaW9sb2d5PC9rZXl3b3JkPjxrZXl3
b3JkPipDZXJlYnJhbCBDb3J0ZXgvYW5hdG9teSAmYW1wOyBoaXN0b2xvZ3kvY3l0b2xvZ3kvcGh5
c2lvbG9neTwva2V5d29yZD48a2V5d29yZD5FbGVjdHJpYyBTdGltdWxhdGlvbjwva2V5d29yZD48
a2V5d29yZD5Fdm9rZWQgUG90ZW50aWFsczwva2V5d29yZD48a2V5d29yZD5IdW1hbnM8L2tleXdv
cmQ+PGtleXdvcmQ+TW92ZW1lbnQ8L2tleXdvcmQ+PGtleXdvcmQ+Kk5ldXJhbCBJbmhpYml0aW9u
PC9rZXl3b3JkPjxrZXl3b3JkPk5ldXJhbCBQYXRod2F5cy9hbmF0b215ICZhbXA7IGhpc3RvbG9n
eS9waHlzaW9sb2d5PC9rZXl3b3JkPjxrZXl3b3JkPk5ldXJvbnMsIEFmZmVyZW50L2N5dG9sb2d5
PC9rZXl3b3JkPjxrZXl3b3JkPk9saXZhcnkgTnVjbGV1cy9waHlzaW9sb2d5PC9rZXl3b3JkPjxr
ZXl3b3JkPlBvbnMvcGh5c2lvbG9neTwva2V5d29yZD48a2V5d29yZD5QdXJraW5qZSBDZWxscy9w
aHlzaW9sb2d5PC9rZXl3b3JkPjxrZXl3b3JkPlB5cmFtaWRhbCBUcmFjdHMvcGh5c2lvbG9neTwv
a2V5d29yZD48a2V5d29yZD5SZWQgTnVjbGV1cy9waHlzaW9sb2d5PC9rZXl3b3JkPjxrZXl3b3Jk
PlNvbWF0b3NlbnNvcnkgQ29ydGV4L3BoeXNpb2xvZ3k8L2tleXdvcmQ+PGtleXdvcmQ+U3luYXBz
ZXMvY3l0b2xvZ3k8L2tleXdvcmQ+PGtleXdvcmQ+KlN5bmFwdGljIFRyYW5zbWlzc2lvbjwva2V5
d29yZD48a2V5d29yZD5UaGFsYW11cy9waHlzaW9sb2d5PC9rZXl3b3JkPjwva2V5d29yZHM+PGRh
dGVzPjx5ZWFyPjE5NzQ8L3llYXI+PHB1Yi1kYXRlcz48ZGF0ZT5PY3Q8L2RhdGU+PC9wdWItZGF0
ZXM+PC9kYXRlcz48aXNibj4wMDMxLTkzMzMgKFByaW50KSYjeEQ7MDAzMS05MzMzIChMaW5raW5n
KTwvaXNibj48YWNjZXNzaW9uLW51bT40MzcwNzQ0PC9hY2Nlc3Npb24tbnVtPjx3b3JrLXR5cGU+
UmV2aWV3PC93b3JrLXR5cGU+PHVybHM+PHJlbGF0ZWQtdXJscz48dXJsPmh0dHA6Ly93d3cubmNi
aS5ubG0ubmloLmdvdi9wdWJtZWQvNDM3MDc0NDwvdXJsPjwvcmVsYXRlZC11cmxzPjwvdXJscz48
bGFuZ3VhZ2U+ZW5nPC9sYW5ndWFnZT48L3JlY29yZD48L0NpdGU+PENpdGU+PEF1dGhvcj5LZW1w
PC9BdXRob3I+PFllYXI+MTk3MTwvWWVhcj48UmVjTnVtPjMzMTg8L1JlY051bT48cmVjb3JkPjxy
ZWMtbnVtYmVyPjMzMTg8L3JlYy1udW1iZXI+PGZvcmVpZ24ta2V5cz48a2V5IGFwcD0iRU4iIGRi
LWlkPSJ4MnhkZDIwdjFhZmR3dGVwd3hjdnhkMnlkdHdyYTJlenRhZWUiIHRpbWVzdGFtcD0iMTYy
ODUxNTAyOSI+MzMxODwva2V5PjwvZm9yZWlnbi1rZXlzPjxyZWYtdHlwZSBuYW1lPSJKb3VybmFs
IEFydGljbGUiPjE3PC9yZWYtdHlwZT48Y29udHJpYnV0b3JzPjxhdXRob3JzPjxhdXRob3I+S2Vt
cCwgSi4gTS48L2F1dGhvcj48YXV0aG9yPlBvd2VsbCwgVC4gUC48L2F1dGhvcj48L2F1dGhvcnM+
PC9jb250cmlidXRvcnM+PHRpdGxlcz48dGl0bGU+VGhlIGNvbm5leGlvbnMgb2YgdGhlIHN0cmlh
dHVtIGFuZCBnbG9idXMgcGFsbGlkdXM6IHN5bnRoZXNpcyBhbmQgc3BlY3VsYXRpb248L3RpdGxl
PjxzZWNvbmRhcnktdGl0bGU+UGhpbG9zIFRyYW5zIFIgU29jIExvbmQgQiBCaW9sIFNjaTwvc2Vj
b25kYXJ5LXRpdGxlPjxhbHQtdGl0bGU+UGhpbG9zb3BoaWNhbCB0cmFuc2FjdGlvbnMgb2YgdGhl
IFJveWFsIFNvY2lldHkgb2YgTG9uZG9uLiBTZXJpZXMgQiwgQmlvbG9naWNhbCBzY2llbmNlczwv
YWx0LXRpdGxlPjwvdGl0bGVzPjxwYWdlcz40NDEtNTc8L3BhZ2VzPjx2b2x1bWU+MjYyPC92b2x1
bWU+PG51bWJlcj44NDU8L251bWJlcj48ZWRpdGlvbj4xOTcxLzA5LzMwPC9lZGl0aW9uPjxrZXl3
b3Jkcz48a2V5d29yZD5BbmltYWxzPC9rZXl3b3JkPjxrZXl3b3JkPkJhc2FsIEdhbmdsaWEvKmFu
YXRvbXkgJmFtcDsgaGlzdG9sb2d5PC9rZXl3b3JkPjxrZXl3b3JkPkNhdHM8L2tleXdvcmQ+PGtl
eXdvcmQ+Q2F1ZGF0ZSBOdWNsZXVzLyphbmF0b215ICZhbXA7IGhpc3RvbG9neS9jeXRvbG9neTwv
a2V5d29yZD48a2V5d29yZD5DZXJlYnJhbCBDb3J0ZXgvYW5hdG9teSAmYW1wOyBoaXN0b2xvZ3kv
Y3l0b2xvZ3k8L2tleXdvcmQ+PGtleXdvcmQ+R2xvYnVzIFBhbGxpZHVzLyphbmF0b215ICZhbXA7
IGhpc3RvbG9neS9jeXRvbG9neTwva2V5d29yZD48a2V5d29yZD5NZXNlbmNlcGhhbG9uL2FuYXRv
bXkgJmFtcDsgaGlzdG9sb2d5PC9rZXl3b3JkPjxrZXl3b3JkPk1pY3Jvc2NvcHksIEVsZWN0cm9u
PC9rZXl3b3JkPjxrZXl3b3JkPk1vdG9yIENvcnRleC9hbmF0b215ICZhbXA7IGhpc3RvbG9neS9j
eXRvbG9neTwva2V5d29yZD48a2V5d29yZD5OZXJ2ZSBFbmRpbmdzPC9rZXl3b3JkPjxrZXl3b3Jk
Pk5ldXJvbnMsIEFmZmVyZW50PC9rZXl3b3JkPjxrZXl3b3JkPk5ldXJvbnMsIEVmZmVyZW50PC9r
ZXl3b3JkPjxrZXl3b3JkPlN1YnN0YW50aWEgTmlncmEvYW5hdG9teSAmYW1wOyBoaXN0b2xvZ3k8
L2tleXdvcmQ+PGtleXdvcmQ+VGhhbGFtdXMvaW5uZXJ2YXRpb248L2tleXdvcmQ+PC9rZXl3b3Jk
cz48ZGF0ZXM+PHllYXI+MTk3MTwveWVhcj48cHViLWRhdGVzPjxkYXRlPlNlcCAzMDwvZGF0ZT48
L3B1Yi1kYXRlcz48L2RhdGVzPjxpc2JuPjA5NjItODQzNiAoUHJpbnQpJiN4RDswOTYyLTg0MzYg
KExpbmtpbmcpPC9pc2JuPjxhY2Nlc3Npb24tbnVtPjQzOTkxMjM8L2FjY2Vzc2lvbi1udW0+PHVy
bHM+PHJlbGF0ZWQtdXJscz48dXJsPmh0dHA6Ly93d3cubmNiaS5ubG0ubmloLmdvdi9wdWJtZWQv
NDM5OTEyMzwvdXJsPjwvcmVsYXRlZC11cmxzPjwvdXJscz48bGFuZ3VhZ2U+ZW5nPC9sYW5ndWFn
ZT48L3JlY29yZD48L0NpdGU+PC9FbmROb3RlPgB=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PEVuZE5vdGU+PENpdGU+PEF1dGhvcj5BbGV4YW5kZXI8L0F1dGhvcj48WWVhcj4xOTg2PC9ZZWFy
PjxSZWNOdW0+MzMxMjwvUmVjTnVtPjxEaXNwbGF5VGV4dD4oQWxleGFuZGVyIGV0IGFsIDE5ODYs
IEFsbGVuICZhbXA7IFRzdWthaGFyYSAxOTc0LCBLZW1wICZhbXA7IFBvd2VsbCAxOTcxKTwvRGlz
cGxheVRleHQ+PHJlY29yZD48cmVjLW51bWJlcj4zMzEyPC9yZWMtbnVtYmVyPjxmb3JlaWduLWtl
eXM+PGtleSBhcHA9IkVOIiBkYi1pZD0iZnY1dnR2YXIyZGFmdG5lZWU5YTVhc2Uxd2Y5MDAycDBh
cGYwIj4zMzEyPC9rZXk+PC9mb3JlaWduLWtleXM+PHJlZi10eXBlIG5hbWU9IkpvdXJuYWwgQXJ0
aWNsZSI+MTc8L3JlZi10eXBlPjxjb250cmlidXRvcnM+PGF1dGhvcnM+PGF1dGhvcj5BbGV4YW5k
ZXIsIEcuIEUuPC9hdXRob3I+PGF1dGhvcj5EZUxvbmcsIE0uIFIuPC9hdXRob3I+PGF1dGhvcj5T
dHJpY2ssIFAuIEwuPC9hdXRob3I+PC9hdXRob3JzPjwvY29udHJpYnV0b3JzPjx0aXRsZXM+PHRp
dGxlPlBhcmFsbGVsIG9yZ2FuaXphdGlvbiBvZiBmdW5jdGlvbmFsbHkgc2VncmVnYXRlZCBjaXJj
dWl0cyBsaW5raW5nIGJhc2FsIGdhbmdsaWEgYW5kIGNvcnRleDwvdGl0bGU+PHNlY29uZGFyeS10
aXRsZT5Bbm51IFJldiBOZXVyb3NjaTwvc2Vjb25kYXJ5LXRpdGxlPjxhbHQtdGl0bGU+QW5udWFs
IHJldmlldyBvZiBuZXVyb3NjaWVuY2U8L2FsdC10aXRsZT48L3RpdGxlcz48cGVyaW9kaWNhbD48
ZnVsbC10aXRsZT5Bbm51IFJldiBOZXVyb3NjaTwvZnVsbC10aXRsZT48YWJici0xPkFubnVhbCBy
ZXZpZXcgb2YgbmV1cm9zY2llbmNlPC9hYmJyLTE+PC9wZXJpb2RpY2FsPjxhbHQtcGVyaW9kaWNh
bD48ZnVsbC10aXRsZT5Bbm51IFJldiBOZXVyb3NjaTwvZnVsbC10aXRsZT48YWJici0xPkFubnVh
bCByZXZpZXcgb2YgbmV1cm9zY2llbmNlPC9hYmJyLTE+PC9hbHQtcGVyaW9kaWNhbD48cGFnZXM+
MzU3LTgxPC9wYWdlcz48dm9sdW1lPjk8L3ZvbHVtZT48ZWRpdGlvbj4xOTg2LzAxLzAxPC9lZGl0
aW9uPjxrZXl3b3Jkcz48a2V5d29yZD5BbmltYWxzPC9rZXl3b3JkPjxrZXl3b3JkPkJhc2FsIEdh
bmdsaWEvKmFuYXRvbXkgJmFtcDsgaGlzdG9sb2d5L3BoeXNpb2xvZ3k8L2tleXdvcmQ+PGtleXdv
cmQ+QmVoYXZpb3IsIEFuaW1hbC9waHlzaW9sb2d5PC9rZXl3b3JkPjxrZXl3b3JkPkJyYWluIE1h
cHBpbmc8L2tleXdvcmQ+PGtleXdvcmQ+Q2F0czwva2V5d29yZD48a2V5d29yZD5DZXJlYnJhbCBD
b3J0ZXgvKmFuYXRvbXkgJmFtcDsgaGlzdG9sb2d5L3BoeXNpb2xvZ3k8L2tleXdvcmQ+PGtleXdv
cmQ+Q29ycHVzIFN0cmlhdHVtL2FuYXRvbXkgJmFtcDsgaGlzdG9sb2d5L3BoeXNpb2xvZ3k8L2tl
eXdvcmQ+PGtleXdvcmQ+SGFwbG9yaGluaTwva2V5d29yZD48a2V5d29yZD4qTW92ZW1lbnQ8L2tl
eXdvcmQ+PGtleXdvcmQ+TmVydm91cyBTeXN0ZW0gRGlzZWFzZXMvcGh5c2lvcGF0aG9sb2d5PC9r
ZXl3b3JkPjxrZXl3b3JkPk5ldXJhbCBQYXRod2F5cy9hbmF0b215ICZhbXA7IGhpc3RvbG9neS9w
aHlzaW9sb2d5PC9rZXl3b3JkPjxrZXl3b3JkPlNlcHR1bSBQZWxsdWNpZHVtL2FuYXRvbXkgJmFt
cDsgaGlzdG9sb2d5L3BoeXNpb2xvZ3k8L2tleXdvcmQ+PGtleXdvcmQ+U3Vic3RhbnRpYSBOaWdy
YS9hbmF0b215ICZhbXA7IGhpc3RvbG9neS9waHlzaW9sb2d5PC9rZXl3b3JkPjxrZXl3b3JkPlRo
YWxhbXVzL2FuYXRvbXkgJmFtcDsgaGlzdG9sb2d5L3BoeXNpb2xvZ3k8L2tleXdvcmQ+PGtleXdv
cmQ+VmlzdWFsIFBhdGh3YXlzL2FuYXRvbXkgJmFtcDsgaGlzdG9sb2d5L3BoeXNpb2xvZ3k8L2tl
eXdvcmQ+PC9rZXl3b3Jkcz48ZGF0ZXM+PHllYXI+MTk4NjwveWVhcj48L2RhdGVzPjxpc2JuPjAx
NDctMDA2WCAoUHJpbnQpJiN4RDswMTQ3LTAwNlggKExpbmtpbmcpPC9pc2JuPjxhY2Nlc3Npb24t
bnVtPjMwODU1NzA8L2FjY2Vzc2lvbi1udW0+PHdvcmstdHlwZT5SZXNlYXJjaCBTdXBwb3J0LCBO
b24tVS5TLiBHb3YmYXBvczt0JiN4RDtSZXNlYXJjaCBTdXBwb3J0LCBVLlMuIEdvdiZhcG9zO3Qs
IE5vbi1QLkguUy4mI3hEO1Jlc2VhcmNoIFN1cHBvcnQsIFUuUy4gR292JmFwb3M7dCwgUC5ILlMu
JiN4RDtSZXZpZXc8L3dvcmstdHlwZT48dXJscz48cmVsYXRlZC11cmxzPjx1cmw+aHR0cDovL3d3
dy5uY2JpLm5sbS5uaWguZ292L3B1Ym1lZC8zMDg1NTcwPC91cmw+PC9yZWxhdGVkLXVybHM+PC91
cmxzPjxlbGVjdHJvbmljLXJlc291cmNlLW51bT4xMC4xMTQ2L2FubnVyZXYubmUuMDkuMDMwMTg2
LjAwMjA0MTwvZWxlY3Ryb25pYy1yZXNvdXJjZS1udW0+PGxhbmd1YWdlPmVuZzwvbGFuZ3VhZ2U+
PC9yZWNvcmQ+PC9DaXRlPjxDaXRlPjxBdXRob3I+QWxsZW48L0F1dGhvcj48WWVhcj4xOTc0PC9Z
ZWFyPjxSZWNOdW0+MzMxNzwvUmVjTnVtPjxyZWNvcmQ+PHJlYy1udW1iZXI+MzMxNzwvcmVjLW51
bWJlcj48Zm9yZWlnbi1rZXlzPjxrZXkgYXBwPSJFTiIgZGItaWQ9IngyeGRkMjB2MWFmZHd0ZXB3
eGN2eGQyeWR0d3JhMmV6dGFlZSIgdGltZXN0YW1wPSIxNjI4NTE1MDI5Ij4zMzE3PC9rZXk+PC9m
b3JlaWduLWtleXM+PHJlZi10eXBlIG5hbWU9IkpvdXJuYWwgQXJ0aWNsZSI+MTc8L3JlZi10eXBl
Pjxjb250cmlidXRvcnM+PGF1dGhvcnM+PGF1dGhvcj5BbGxlbiwgRy4gSS48L2F1dGhvcj48YXV0
aG9yPlRzdWthaGFyYSwgTi48L2F1dGhvcj48L2F1dGhvcnM+PC9jb250cmlidXRvcnM+PHRpdGxl
cz48dGl0bGU+Q2VyZWJyb2NlcmViZWxsYXIgY29tbXVuaWNhdGlvbiBzeXN0ZW1zPC90aXRsZT48
c2Vjb25kYXJ5LXRpdGxlPlBoeXNpb2wgUmV2PC9zZWNvbmRhcnktdGl0bGU+PGFsdC10aXRsZT5Q
aHlzaW9sb2dpY2FsIHJldmlld3M8L2FsdC10aXRsZT48L3RpdGxlcz48cGFnZXM+OTU3LTEwMDY8
L3BhZ2VzPjx2b2x1bWU+NTQ8L3ZvbHVtZT48bnVtYmVyPjQ8L251bWJlcj48ZWRpdGlvbj4xOTc0
LzEwLzAxPC9lZGl0aW9uPjxrZXl3b3Jkcz48a2V5d29yZD5BY3Rpb24gUG90ZW50aWFsczwva2V5
d29yZD48a2V5d29yZD5BbmltYWxzPC9rZXl3b3JkPjxrZXl3b3JkPkNhdHM8L2tleXdvcmQ+PGtl
eXdvcmQ+Q2VyZWJlbGxhciBOdWNsZWkvcGh5c2lvbG9neTwva2V5d29yZD48a2V5d29yZD4qQ2Vy
ZWJlbGx1bS9hbmF0b215ICZhbXA7IGhpc3RvbG9neS9waHlzaW9sb2d5PC9rZXl3b3JkPjxrZXl3
b3JkPipDZXJlYnJhbCBDb3J0ZXgvYW5hdG9teSAmYW1wOyBoaXN0b2xvZ3kvY3l0b2xvZ3kvcGh5
c2lvbG9neTwva2V5d29yZD48a2V5d29yZD5FbGVjdHJpYyBTdGltdWxhdGlvbjwva2V5d29yZD48
a2V5d29yZD5Fdm9rZWQgUG90ZW50aWFsczwva2V5d29yZD48a2V5d29yZD5IdW1hbnM8L2tleXdv
cmQ+PGtleXdvcmQ+TW92ZW1lbnQ8L2tleXdvcmQ+PGtleXdvcmQ+Kk5ldXJhbCBJbmhpYml0aW9u
PC9rZXl3b3JkPjxrZXl3b3JkPk5ldXJhbCBQYXRod2F5cy9hbmF0b215ICZhbXA7IGhpc3RvbG9n
eS9waHlzaW9sb2d5PC9rZXl3b3JkPjxrZXl3b3JkPk5ldXJvbnMsIEFmZmVyZW50L2N5dG9sb2d5
PC9rZXl3b3JkPjxrZXl3b3JkPk9saXZhcnkgTnVjbGV1cy9waHlzaW9sb2d5PC9rZXl3b3JkPjxr
ZXl3b3JkPlBvbnMvcGh5c2lvbG9neTwva2V5d29yZD48a2V5d29yZD5QdXJraW5qZSBDZWxscy9w
aHlzaW9sb2d5PC9rZXl3b3JkPjxrZXl3b3JkPlB5cmFtaWRhbCBUcmFjdHMvcGh5c2lvbG9neTwv
a2V5d29yZD48a2V5d29yZD5SZWQgTnVjbGV1cy9waHlzaW9sb2d5PC9rZXl3b3JkPjxrZXl3b3Jk
PlNvbWF0b3NlbnNvcnkgQ29ydGV4L3BoeXNpb2xvZ3k8L2tleXdvcmQ+PGtleXdvcmQ+U3luYXBz
ZXMvY3l0b2xvZ3k8L2tleXdvcmQ+PGtleXdvcmQ+KlN5bmFwdGljIFRyYW5zbWlzc2lvbjwva2V5
d29yZD48a2V5d29yZD5UaGFsYW11cy9waHlzaW9sb2d5PC9rZXl3b3JkPjwva2V5d29yZHM+PGRh
dGVzPjx5ZWFyPjE5NzQ8L3llYXI+PHB1Yi1kYXRlcz48ZGF0ZT5PY3Q8L2RhdGU+PC9wdWItZGF0
ZXM+PC9kYXRlcz48aXNibj4wMDMxLTkzMzMgKFByaW50KSYjeEQ7MDAzMS05MzMzIChMaW5raW5n
KTwvaXNibj48YWNjZXNzaW9uLW51bT40MzcwNzQ0PC9hY2Nlc3Npb24tbnVtPjx3b3JrLXR5cGU+
UmV2aWV3PC93b3JrLXR5cGU+PHVybHM+PHJlbGF0ZWQtdXJscz48dXJsPmh0dHA6Ly93d3cubmNi
aS5ubG0ubmloLmdvdi9wdWJtZWQvNDM3MDc0NDwvdXJsPjwvcmVsYXRlZC11cmxzPjwvdXJscz48
bGFuZ3VhZ2U+ZW5nPC9sYW5ndWFnZT48L3JlY29yZD48L0NpdGU+PENpdGU+PEF1dGhvcj5LZW1w
PC9BdXRob3I+PFllYXI+MTk3MTwvWWVhcj48UmVjTnVtPjMzMTg8L1JlY051bT48cmVjb3JkPjxy
ZWMtbnVtYmVyPjMzMTg8L3JlYy1udW1iZXI+PGZvcmVpZ24ta2V5cz48a2V5IGFwcD0iRU4iIGRi
LWlkPSJ4MnhkZDIwdjFhZmR3dGVwd3hjdnhkMnlkdHdyYTJlenRhZWUiIHRpbWVzdGFtcD0iMTYy
ODUxNTAyOSI+MzMxODwva2V5PjwvZm9yZWlnbi1rZXlzPjxyZWYtdHlwZSBuYW1lPSJKb3VybmFs
IEFydGljbGUiPjE3PC9yZWYtdHlwZT48Y29udHJpYnV0b3JzPjxhdXRob3JzPjxhdXRob3I+S2Vt
cCwgSi4gTS48L2F1dGhvcj48YXV0aG9yPlBvd2VsbCwgVC4gUC48L2F1dGhvcj48L2F1dGhvcnM+
PC9jb250cmlidXRvcnM+PHRpdGxlcz48dGl0bGU+VGhlIGNvbm5leGlvbnMgb2YgdGhlIHN0cmlh
dHVtIGFuZCBnbG9idXMgcGFsbGlkdXM6IHN5bnRoZXNpcyBhbmQgc3BlY3VsYXRpb248L3RpdGxl
PjxzZWNvbmRhcnktdGl0bGU+UGhpbG9zIFRyYW5zIFIgU29jIExvbmQgQiBCaW9sIFNjaTwvc2Vj
b25kYXJ5LXRpdGxlPjxhbHQtdGl0bGU+UGhpbG9zb3BoaWNhbCB0cmFuc2FjdGlvbnMgb2YgdGhl
IFJveWFsIFNvY2lldHkgb2YgTG9uZG9uLiBTZXJpZXMgQiwgQmlvbG9naWNhbCBzY2llbmNlczwv
YWx0LXRpdGxlPjwvdGl0bGVzPjxwYWdlcz40NDEtNTc8L3BhZ2VzPjx2b2x1bWU+MjYyPC92b2x1
bWU+PG51bWJlcj44NDU8L251bWJlcj48ZWRpdGlvbj4xOTcxLzA5LzMwPC9lZGl0aW9uPjxrZXl3
b3Jkcz48a2V5d29yZD5BbmltYWxzPC9rZXl3b3JkPjxrZXl3b3JkPkJhc2FsIEdhbmdsaWEvKmFu
YXRvbXkgJmFtcDsgaGlzdG9sb2d5PC9rZXl3b3JkPjxrZXl3b3JkPkNhdHM8L2tleXdvcmQ+PGtl
eXdvcmQ+Q2F1ZGF0ZSBOdWNsZXVzLyphbmF0b215ICZhbXA7IGhpc3RvbG9neS9jeXRvbG9neTwv
a2V5d29yZD48a2V5d29yZD5DZXJlYnJhbCBDb3J0ZXgvYW5hdG9teSAmYW1wOyBoaXN0b2xvZ3kv
Y3l0b2xvZ3k8L2tleXdvcmQ+PGtleXdvcmQ+R2xvYnVzIFBhbGxpZHVzLyphbmF0b215ICZhbXA7
IGhpc3RvbG9neS9jeXRvbG9neTwva2V5d29yZD48a2V5d29yZD5NZXNlbmNlcGhhbG9uL2FuYXRv
bXkgJmFtcDsgaGlzdG9sb2d5PC9rZXl3b3JkPjxrZXl3b3JkPk1pY3Jvc2NvcHksIEVsZWN0cm9u
PC9rZXl3b3JkPjxrZXl3b3JkPk1vdG9yIENvcnRleC9hbmF0b215ICZhbXA7IGhpc3RvbG9neS9j
eXRvbG9neTwva2V5d29yZD48a2V5d29yZD5OZXJ2ZSBFbmRpbmdzPC9rZXl3b3JkPjxrZXl3b3Jk
Pk5ldXJvbnMsIEFmZmVyZW50PC9rZXl3b3JkPjxrZXl3b3JkPk5ldXJvbnMsIEVmZmVyZW50PC9r
ZXl3b3JkPjxrZXl3b3JkPlN1YnN0YW50aWEgTmlncmEvYW5hdG9teSAmYW1wOyBoaXN0b2xvZ3k8
L2tleXdvcmQ+PGtleXdvcmQ+VGhhbGFtdXMvaW5uZXJ2YXRpb248L2tleXdvcmQ+PC9rZXl3b3Jk
cz48ZGF0ZXM+PHllYXI+MTk3MTwveWVhcj48cHViLWRhdGVzPjxkYXRlPlNlcCAzMDwvZGF0ZT48
L3B1Yi1kYXRlcz48L2RhdGVzPjxpc2JuPjA5NjItODQzNiAoUHJpbnQpJiN4RDswOTYyLTg0MzYg
KExpbmtpbmcpPC9pc2JuPjxhY2Nlc3Npb24tbnVtPjQzOTkxMjM8L2FjY2Vzc2lvbi1udW0+PHVy
bHM+PHJlbGF0ZWQtdXJscz48dXJsPmh0dHA6Ly93d3cubmNiaS5ubG0ubmloLmdvdi9wdWJtZWQv
NDM5OTEyMzwvdXJsPjwvcmVsYXRlZC11cmxzPjwvdXJscz48bGFuZ3VhZ2U+ZW5nPC9sYW5ndWFn
ZT48L3JlY29yZD48L0NpdGU+PC9FbmROb3RlPgB=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(Alexander et al 1986, Allen &amp; Tsukahara 1974, Kemp &amp; Powell 1971)</w:t>
      </w:r>
      <w:r w:rsidRPr="003604A7">
        <w:rPr>
          <w:rFonts w:cstheme="minorHAnsi"/>
          <w:color w:val="000000" w:themeColor="text1"/>
          <w:lang w:val="en-US"/>
        </w:rPr>
        <w:fldChar w:fldCharType="end"/>
      </w:r>
      <w:r w:rsidRPr="003604A7">
        <w:rPr>
          <w:rFonts w:cstheme="minorHAnsi"/>
          <w:color w:val="000000" w:themeColor="text1"/>
          <w:lang w:val="en-US"/>
        </w:rPr>
        <w:t xml:space="preserve">. Overall, these circuits contribute to executive functions and affect regulation, which </w:t>
      </w:r>
      <w:r w:rsidR="00ED19CE" w:rsidRPr="003604A7">
        <w:rPr>
          <w:rFonts w:cstheme="minorHAnsi"/>
          <w:color w:val="000000" w:themeColor="text1"/>
          <w:lang w:val="en-US"/>
        </w:rPr>
        <w:t>can be</w:t>
      </w:r>
      <w:r w:rsidRPr="003604A7">
        <w:rPr>
          <w:rFonts w:cstheme="minorHAnsi"/>
          <w:color w:val="000000" w:themeColor="text1"/>
          <w:lang w:val="en-US"/>
        </w:rPr>
        <w:t xml:space="preserve"> impaired in ADHD.</w:t>
      </w:r>
    </w:p>
    <w:p w14:paraId="5F041CF5" w14:textId="77777777" w:rsidR="00EF6EDF" w:rsidRPr="003604A7" w:rsidRDefault="00EF6EDF" w:rsidP="00A0294F">
      <w:pPr>
        <w:autoSpaceDE w:val="0"/>
        <w:autoSpaceDN w:val="0"/>
        <w:adjustRightInd w:val="0"/>
        <w:spacing w:line="480" w:lineRule="auto"/>
        <w:rPr>
          <w:rFonts w:cstheme="minorHAnsi"/>
          <w:color w:val="000000" w:themeColor="text1"/>
          <w:lang w:val="en-US"/>
        </w:rPr>
      </w:pPr>
    </w:p>
    <w:p w14:paraId="3BD7CC21" w14:textId="7FC6FDA3" w:rsidR="00EF6EDF" w:rsidRPr="003604A7" w:rsidRDefault="00EF6EDF" w:rsidP="00A0294F">
      <w:pPr>
        <w:autoSpaceDE w:val="0"/>
        <w:autoSpaceDN w:val="0"/>
        <w:adjustRightInd w:val="0"/>
        <w:spacing w:line="480" w:lineRule="auto"/>
        <w:rPr>
          <w:rFonts w:cstheme="minorHAnsi"/>
          <w:color w:val="000000" w:themeColor="text1"/>
          <w:lang w:val="en-US"/>
        </w:rPr>
      </w:pPr>
      <w:r w:rsidRPr="003604A7">
        <w:rPr>
          <w:rFonts w:cstheme="minorHAnsi"/>
          <w:color w:val="000000" w:themeColor="text1"/>
          <w:lang w:val="en-US"/>
        </w:rPr>
        <w:t xml:space="preserve">Further, ADHD has been linked to noradrenergic dysfunction. In contrast to dopaminergic connections, noradrenergic </w:t>
      </w:r>
      <w:r w:rsidR="00126874" w:rsidRPr="003604A7">
        <w:rPr>
          <w:rFonts w:cstheme="minorHAnsi"/>
          <w:color w:val="000000" w:themeColor="text1"/>
          <w:lang w:val="en-US"/>
        </w:rPr>
        <w:t>pathways</w:t>
      </w:r>
      <w:r w:rsidRPr="003604A7">
        <w:rPr>
          <w:rFonts w:cstheme="minorHAnsi"/>
          <w:color w:val="000000" w:themeColor="text1"/>
          <w:lang w:val="en-US"/>
        </w:rPr>
        <w:t xml:space="preserve"> are highly distributed throughout the brain. The</w:t>
      </w:r>
      <w:r w:rsidR="00126874" w:rsidRPr="003604A7">
        <w:rPr>
          <w:rFonts w:cstheme="minorHAnsi"/>
          <w:color w:val="000000" w:themeColor="text1"/>
          <w:lang w:val="en-US"/>
        </w:rPr>
        <w:t>se</w:t>
      </w:r>
      <w:r w:rsidRPr="003604A7">
        <w:rPr>
          <w:rFonts w:cstheme="minorHAnsi"/>
          <w:color w:val="000000" w:themeColor="text1"/>
          <w:lang w:val="en-US"/>
        </w:rPr>
        <w:t xml:space="preserve"> originate from the locus coeruleus (LC)</w:t>
      </w:r>
      <w:r w:rsidR="00126874" w:rsidRPr="003604A7">
        <w:rPr>
          <w:rFonts w:cstheme="minorHAnsi"/>
          <w:color w:val="000000" w:themeColor="text1"/>
          <w:lang w:val="en-US"/>
        </w:rPr>
        <w:t xml:space="preserve">, which </w:t>
      </w:r>
      <w:r w:rsidR="00D30FB8" w:rsidRPr="003604A7">
        <w:rPr>
          <w:rFonts w:cstheme="minorHAnsi"/>
          <w:color w:val="000000" w:themeColor="text1"/>
          <w:lang w:val="en-US"/>
        </w:rPr>
        <w:t>is in</w:t>
      </w:r>
      <w:r w:rsidRPr="003604A7">
        <w:rPr>
          <w:rFonts w:cstheme="minorHAnsi"/>
          <w:color w:val="000000" w:themeColor="text1"/>
          <w:lang w:val="en-US"/>
        </w:rPr>
        <w:t xml:space="preserve"> the brainstem</w:t>
      </w:r>
      <w:r w:rsidR="00126874" w:rsidRPr="003604A7">
        <w:rPr>
          <w:rFonts w:cstheme="minorHAnsi"/>
          <w:color w:val="000000" w:themeColor="text1"/>
          <w:lang w:val="en-US"/>
        </w:rPr>
        <w:t xml:space="preserve"> and </w:t>
      </w:r>
      <w:r w:rsidR="00D30FB8" w:rsidRPr="003604A7">
        <w:rPr>
          <w:rFonts w:cstheme="minorHAnsi"/>
          <w:color w:val="000000" w:themeColor="text1"/>
          <w:lang w:val="en-US"/>
        </w:rPr>
        <w:t xml:space="preserve">is </w:t>
      </w:r>
      <w:r w:rsidRPr="003604A7">
        <w:rPr>
          <w:rFonts w:cstheme="minorHAnsi"/>
          <w:color w:val="000000" w:themeColor="text1"/>
          <w:lang w:val="en-US"/>
        </w:rPr>
        <w:t xml:space="preserve">reciprocally connected with cortical </w:t>
      </w:r>
      <w:r w:rsidR="00126874" w:rsidRPr="003604A7">
        <w:rPr>
          <w:rFonts w:cstheme="minorHAnsi"/>
          <w:color w:val="000000" w:themeColor="text1"/>
          <w:lang w:val="en-US"/>
        </w:rPr>
        <w:t>regions</w:t>
      </w:r>
      <w:r w:rsidRPr="003604A7">
        <w:rPr>
          <w:rFonts w:cstheme="minorHAnsi"/>
          <w:color w:val="000000" w:themeColor="text1"/>
          <w:lang w:val="en-US"/>
        </w:rPr>
        <w:t xml:space="preserve">, such as the PFC </w:t>
      </w:r>
      <w:r w:rsidRPr="003604A7">
        <w:rPr>
          <w:rFonts w:cstheme="minorHAnsi"/>
          <w:color w:val="000000" w:themeColor="text1"/>
          <w:lang w:val="en-US"/>
        </w:rPr>
        <w:fldChar w:fldCharType="begin">
          <w:fldData xml:space="preserve">PEVuZE5vdGU+PENpdGU+PEF1dGhvcj5HZXJmZW48L0F1dGhvcj48WWVhcj4xOTc5PC9ZZWFyPjxS
ZWNOdW0+MzMzMDwvUmVjTnVtPjxEaXNwbGF5VGV4dD4oR2VyZmVuICZhbXA7IENsYXZpZXIgMTk3
OSwgTW9ycmlzb24gZXQgYWwgMTk4MiwgUmFtb3MgJmFtcDsgQXJuc3RlbiAyMDA3KTwvRGlzcGxh
eVRleHQ+PHJlY29yZD48cmVjLW51bWJlcj4zMzMwPC9yZWMtbnVtYmVyPjxmb3JlaWduLWtleXM+
PGtleSBhcHA9IkVOIiBkYi1pZD0ieDJ4ZGQyMHYxYWZkd3RlcHd4Y3Z4ZDJ5ZHR3cmEyZXp0YWVl
IiB0aW1lc3RhbXA9IjE2Mjg1MTUwMjkiPjMzMzA8L2tleT48L2ZvcmVpZ24ta2V5cz48cmVmLXR5
cGUgbmFtZT0iSm91cm5hbCBBcnRpY2xlIj4xNzwvcmVmLXR5cGU+PGNvbnRyaWJ1dG9ycz48YXV0
aG9ycz48YXV0aG9yPkdlcmZlbiwgQy4gUi48L2F1dGhvcj48YXV0aG9yPkNsYXZpZXIsIFIuIE0u
PC9hdXRob3I+PC9hdXRob3JzPjwvY29udHJpYnV0b3JzPjx0aXRsZXM+PHRpdGxlPk5ldXJhbCBp
bnB1dHMgdG8gdGhlIHByZWZyb250YWwgYWdyYW51bGFyIGluc3VsYXIgY29ydGV4IGluIHRoZSBy
YXQ6IGhvcnNlcmFkaXNoIHBlcm94aWRhc2Ugc3R1ZHk8L3RpdGxlPjxzZWNvbmRhcnktdGl0bGU+
QnJhaW4gUmVzIEJ1bGw8L3NlY29uZGFyeS10aXRsZT48YWx0LXRpdGxlPkJyYWluIHJlc2VhcmNo
IGJ1bGxldGluPC9hbHQtdGl0bGU+PC90aXRsZXM+PHBhZ2VzPjM0Ny01MzwvcGFnZXM+PHZvbHVt
ZT40PC92b2x1bWU+PG51bWJlcj4zPC9udW1iZXI+PGVkaXRpb24+MTk3OS8wNS8wMTwvZWRpdGlv
bj48a2V5d29yZHM+PGtleXdvcmQ+QWZmZXJlbnQgUGF0aHdheXMvYW5hdG9teSAmYW1wOyBoaXN0
b2xvZ3k8L2tleXdvcmQ+PGtleXdvcmQ+QW15Z2RhbGEvYW5hdG9teSAmYW1wOyBoaXN0b2xvZ3k8
L2tleXdvcmQ+PGtleXdvcmQ+QW5pbWFsczwva2V5d29yZD48a2V5d29yZD5BeG9uYWwgVHJhbnNw
b3J0PC9rZXl3b3JkPjxrZXl3b3JkPkRvbWluYW5jZSwgQ2VyZWJyYWwvcGh5c2lvbG9neTwva2V5
d29yZD48a2V5d29yZD5Gcm9udGFsIExvYmUvKmFuYXRvbXkgJmFtcDsgaGlzdG9sb2d5PC9rZXl3
b3JkPjxrZXl3b3JkPkhvcnNlcmFkaXNoIFBlcm94aWRhc2U8L2tleXdvcmQ+PGtleXdvcmQ+SHlw
b3RoYWxhbXVzL2FuYXRvbXkgJmFtcDsgaGlzdG9sb2d5PC9rZXl3b3JkPjxrZXl3b3JkPkxvY3Vz
IENvZXJ1bGV1cy9hbmF0b215ICZhbXA7IGhpc3RvbG9neTwva2V5d29yZD48a2V5d29yZD5NYWxl
PC9rZXl3b3JkPjxrZXl3b3JkPk1lZGlhbCBGb3JlYnJhaW4gQnVuZGxlL2FuYXRvbXkgJmFtcDsg
aGlzdG9sb2d5PC9rZXl3b3JkPjxrZXl3b3JkPk1lc2VuY2VwaGFsb24vYW5hdG9teSAmYW1wOyBo
aXN0b2xvZ3k8L2tleXdvcmQ+PGtleXdvcmQ+TmV1cm9ucy91bHRyYXN0cnVjdHVyZTwva2V5d29y
ZD48a2V5d29yZD5SYXBoZSBOdWNsZWkvYW5hdG9teSAmYW1wOyBoaXN0b2xvZ3k8L2tleXdvcmQ+
PGtleXdvcmQ+UmF0czwva2V5d29yZD48a2V5d29yZD5UaGFsYW11cy9hbmF0b215ICZhbXA7IGhp
c3RvbG9neTwva2V5d29yZD48L2tleXdvcmRzPjxkYXRlcz48eWVhcj4xOTc5PC95ZWFyPjxwdWIt
ZGF0ZXM+PGRhdGU+TWF5LUp1bjwvZGF0ZT48L3B1Yi1kYXRlcz48L2RhdGVzPjxpc2JuPjAzNjEt
OTIzMCAoUHJpbnQpJiN4RDswMzYxLTkyMzAgKExpbmtpbmcpPC9pc2JuPjxhY2Nlc3Npb24tbnVt
PjkwNTQ2PC9hY2Nlc3Npb24tbnVtPjx3b3JrLXR5cGU+UmVzZWFyY2ggU3VwcG9ydCwgVS5TLiBH
b3YmYXBvczt0LCBQLkguUy48L3dvcmstdHlwZT48dXJscz48cmVsYXRlZC11cmxzPjx1cmw+aHR0
cDovL3d3dy5uY2JpLm5sbS5uaWguZ292L3B1Ym1lZC85MDU0NjwvdXJsPjwvcmVsYXRlZC11cmxz
PjwvdXJscz48bGFuZ3VhZ2U+ZW5nPC9sYW5ndWFnZT48L3JlY29yZD48L0NpdGU+PENpdGU+PEF1
dGhvcj5Nb3JyaXNvbjwvQXV0aG9yPjxZZWFyPjE5ODI8L1llYXI+PFJlY051bT4zMzMxPC9SZWNO
dW0+PHJlY29yZD48cmVjLW51bWJlcj4zMzMxPC9yZWMtbnVtYmVyPjxmb3JlaWduLWtleXM+PGtl
eSBhcHA9IkVOIiBkYi1pZD0ieDJ4ZGQyMHYxYWZkd3RlcHd4Y3Z4ZDJ5ZHR3cmEyZXp0YWVlIiB0
aW1lc3RhbXA9IjE2Mjg1MTUwMjkiPjMzMzE8L2tleT48L2ZvcmVpZ24ta2V5cz48cmVmLXR5cGUg
bmFtZT0iSm91cm5hbCBBcnRpY2xlIj4xNzwvcmVmLXR5cGU+PGNvbnRyaWJ1dG9ycz48YXV0aG9y
cz48YXV0aG9yPk1vcnJpc29uLCBKLiBILjwvYXV0aG9yPjxhdXRob3I+Rm9vdGUsIFMuIEwuPC9h
dXRob3I+PGF1dGhvcj5PJmFwb3M7Q29ubm9yLCBELjwvYXV0aG9yPjxhdXRob3I+Qmxvb20sIEYu
IEUuPC9hdXRob3I+PC9hdXRob3JzPjwvY29udHJpYnV0b3JzPjx0aXRsZXM+PHRpdGxlPkxhbWlu
YXIsIHRhbmdlbnRpYWwgYW5kIHJlZ2lvbmFsIG9yZ2FuaXphdGlvbiBvZiB0aGUgbm9yYWRyZW5l
cmdpYyBpbm5lcnZhdGlvbiBvZiBtb25rZXkgY29ydGV4OiBkb3BhbWluZS1iZXRhLWh5ZHJveHls
YXNlIGltbXVub2hpc3RvY2hlbWlzdHJ5PC90aXRsZT48c2Vjb25kYXJ5LXRpdGxlPkJyYWluIFJl
cyBCdWxsPC9zZWNvbmRhcnktdGl0bGU+PGFsdC10aXRsZT5CcmFpbiByZXNlYXJjaCBidWxsZXRp
bjwvYWx0LXRpdGxlPjwvdGl0bGVzPjxwYWdlcz4zMDktMTk8L3BhZ2VzPjx2b2x1bWU+OTwvdm9s
dW1lPjxudW1iZXI+MS02PC9udW1iZXI+PGVkaXRpb24+MTk4Mi8wNy8wMTwvZWRpdGlvbj48a2V5
d29yZHM+PGtleXdvcmQ+QWRyZW5lcmdpYyBGaWJlcnMvdWx0cmFzdHJ1Y3R1cmU8L2tleXdvcmQ+
PGtleXdvcmQ+QW5pbWFsczwva2V5d29yZD48a2V5d29yZD5CcmFpbiBNYXBwaW5nPC9rZXl3b3Jk
PjxrZXl3b3JkPkNlcmVicmFsIENvcnRleC8qYW5hdG9teSAmYW1wOyBoaXN0b2xvZ3k8L2tleXdv
cmQ+PGtleXdvcmQ+RG9wYW1pbmUgYmV0YS1IeWRyb3h5bGFzZS8qbWV0YWJvbGlzbTwva2V5d29y
ZD48a2V5d29yZD5GZW1hbGU8L2tleXdvcmQ+PGtleXdvcmQ+RnJvbnRhbCBMb2JlL2FuYXRvbXkg
JmFtcDsgaGlzdG9sb2d5PC9rZXl3b3JkPjxrZXl3b3JkPkltbXVub2VuenltZSBUZWNobmlxdWVz
PC9rZXl3b3JkPjxrZXl3b3JkPkxvY3VzIENvZXJ1bGV1cy9hbmF0b215ICZhbXA7IGhpc3RvbG9n
eTwva2V5d29yZD48a2V5d29yZD5NYWxlPC9rZXl3b3JkPjxrZXl3b3JkPk5lcnZlIEZpYmVycy91
bHRyYXN0cnVjdHVyZTwva2V5d29yZD48a2V5d29yZD5OZXVyYWwgUGF0aHdheXMvYW5hdG9teSAm
YW1wOyBoaXN0b2xvZ3k8L2tleXdvcmQ+PGtleXdvcmQ+TmV1cm9ucy91bHRyYXN0cnVjdHVyZTwv
a2V5d29yZD48a2V5d29yZD5Ob3JlcGluZXBocmluZS8qbWV0YWJvbGlzbTwva2V5d29yZD48a2V5
d29yZD5TYWltaXJpPC9rZXl3b3JkPjxrZXl3b3JkPlNvbWF0b3NlbnNvcnkgQ29ydGV4L2FuYXRv
bXkgJmFtcDsgaGlzdG9sb2d5PC9rZXl3b3JkPjwva2V5d29yZHM+PGRhdGVzPjx5ZWFyPjE5ODI8
L3llYXI+PHB1Yi1kYXRlcz48ZGF0ZT5KdWwtRGVjPC9kYXRlPjwvcHViLWRhdGVzPjwvZGF0ZXM+
PGlzYm4+MDM2MS05MjMwIChQcmludCkmI3hEOzAzNjEtOTIzMCAoTGlua2luZyk8L2lzYm4+PGFj
Y2Vzc2lvbi1udW0+Njc1NjU1MTwvYWNjZXNzaW9uLW51bT48d29yay10eXBlPlJlc2VhcmNoIFN1
cHBvcnQsIFUuUy4gR292JmFwb3M7dCwgUC5ILlMuPC93b3JrLXR5cGU+PHVybHM+PHJlbGF0ZWQt
dXJscz48dXJsPmh0dHA6Ly93d3cubmNiaS5ubG0ubmloLmdvdi9wdWJtZWQvNjc1NjU1MTwvdXJs
PjwvcmVsYXRlZC11cmxzPjwvdXJscz48bGFuZ3VhZ2U+ZW5nPC9sYW5ndWFnZT48L3JlY29yZD48
L0NpdGU+PENpdGU+PEF1dGhvcj5SYW1vczwvQXV0aG9yPjxZZWFyPjIwMDc8L1llYXI+PFJlY051
bT4zMzMyPC9SZWNOdW0+PHJlY29yZD48cmVjLW51bWJlcj4zMzMyPC9yZWMtbnVtYmVyPjxmb3Jl
aWduLWtleXM+PGtleSBhcHA9IkVOIiBkYi1pZD0ieDJ4ZGQyMHYxYWZkd3RlcHd4Y3Z4ZDJ5ZHR3
cmEyZXp0YWVlIiB0aW1lc3RhbXA9IjE2Mjg1MTUwMjkiPjMzMzI8L2tleT48L2ZvcmVpZ24ta2V5
cz48cmVmLXR5cGUgbmFtZT0iSm91cm5hbCBBcnRpY2xlIj4xNzwvcmVmLXR5cGU+PGNvbnRyaWJ1
dG9ycz48YXV0aG9ycz48YXV0aG9yPlJhbW9zLCBCLiBQLjwvYXV0aG9yPjxhdXRob3I+QXJuc3Rl
biwgQS4gRi48L2F1dGhvcj48L2F1dGhvcnM+PC9jb250cmlidXRvcnM+PGF1dGgtYWRkcmVzcz5E
ZXBhcnRtZW50IE5ldXJvYmlvbG9neSwgWWFsZSBNZWRpY2FsIFNjaG9vbCwgTmV3IEhhdmVuLCBD
VCAwNjUyMC04MDAxLCBVU0EuPC9hdXRoLWFkZHJlc3M+PHRpdGxlcz48dGl0bGU+QWRyZW5lcmdp
YyBwaGFybWFjb2xvZ3kgYW5kIGNvZ25pdGlvbjogZm9jdXMgb24gdGhlIHByZWZyb250YWwgY29y
dGV4PC90aXRsZT48c2Vjb25kYXJ5LXRpdGxlPlBoYXJtYWNvbCBUaGVyPC9zZWNvbmRhcnktdGl0
bGU+PGFsdC10aXRsZT5QaGFybWFjb2xvZ3kgJmFtcDsgdGhlcmFwZXV0aWNzPC9hbHQtdGl0bGU+
PC90aXRsZXM+PHBhZ2VzPjUyMy0zNjwvcGFnZXM+PHZvbHVtZT4xMTM8L3ZvbHVtZT48bnVtYmVy
PjM8L251bWJlcj48ZWRpdGlvbj4yMDA3LzAyLzE3PC9lZGl0aW9uPjxrZXl3b3Jkcz48a2V5d29y
ZD5Db2duaXRpb24vZHJ1ZyBlZmZlY3RzLypwaHlzaW9sb2d5PC9rZXl3b3JkPjxrZXl3b3JkPkh1
bWFuczwva2V5d29yZD48a2V5d29yZD5Mb2N1cyBDb2VydWxldXMvcGh5c2lvbG9neTwva2V5d29y
ZD48a2V5d29yZD5NZW1vcnkvZHJ1ZyBlZmZlY3RzL3BoeXNpb2xvZ3k8L2tleXdvcmQ+PGtleXdv
cmQ+TWVudGFsIERpc29yZGVycy9kcnVnIHRoZXJhcHkvcGh5c2lvcGF0aG9sb2d5PC9rZXl3b3Jk
PjxrZXl3b3JkPk5vcmVwaW5lcGhyaW5lL21ldGFib2xpc20vKnBoeXNpb2xvZ3k8L2tleXdvcmQ+
PGtleXdvcmQ+UHJlZnJvbnRhbCBDb3J0ZXgvZHJ1ZyBlZmZlY3RzLypwaHlzaW9sb2d5L3BoeXNp
b3BhdGhvbG9neTwva2V5d29yZD48a2V5d29yZD5SZWNlcHRvcnMsIEFkcmVuZXJnaWMsIGFscGhh
L2RydWcgZWZmZWN0cy9tZXRhYm9saXNtLypwaHlzaW9sb2d5PC9rZXl3b3JkPjxrZXl3b3JkPlJl
Y2VwdG9ycywgQWRyZW5lcmdpYywgYmV0YS9kcnVnIGVmZmVjdHMvbWV0YWJvbGlzbS8qcGh5c2lv
bG9neTwva2V5d29yZD48L2tleXdvcmRzPjxkYXRlcz48eWVhcj4yMDA3PC95ZWFyPjxwdWItZGF0
ZXM+PGRhdGU+TWFyPC9kYXRlPjwvcHViLWRhdGVzPjwvZGF0ZXM+PGlzYm4+MDE2My03MjU4IChQ
cmludCkmI3hEOzAxNjMtNzI1OCAoTGlua2luZyk8L2lzYm4+PGFjY2Vzc2lvbi1udW0+MTczMDMy
NDY8L2FjY2Vzc2lvbi1udW0+PHdvcmstdHlwZT5SZXNlYXJjaCBTdXBwb3J0LCBOLkkuSC4sIEV4
dHJhbXVyYWwmI3hEO1Jldmlldzwvd29yay10eXBlPjx1cmxzPjxyZWxhdGVkLXVybHM+PHVybD5o
dHRwOi8vd3d3Lm5jYmkubmxtLm5paC5nb3YvcHVibWVkLzE3MzAzMjQ2PC91cmw+PC9yZWxhdGVk
LXVybHM+PC91cmxzPjxjdXN0b20yPjIxNTE5MTk8L2N1c3RvbTI+PGVsZWN0cm9uaWMtcmVzb3Vy
Y2UtbnVtPjEwLjEwMTYvai5waGFybXRoZXJhLjIwMDYuMTEuMDA2PC9lbGVjdHJvbmljLXJlc291
cmNlLW51bT48bGFuZ3VhZ2U+ZW5nPC9sYW5ndWFnZT48L3JlY29yZD48L0NpdGU+PC9FbmROb3Rl
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PEVuZE5vdGU+PENpdGU+PEF1dGhvcj5HZXJmZW48L0F1dGhvcj48WWVhcj4xOTc5PC9ZZWFyPjxS
ZWNOdW0+MzMzMDwvUmVjTnVtPjxEaXNwbGF5VGV4dD4oR2VyZmVuICZhbXA7IENsYXZpZXIgMTk3
OSwgTW9ycmlzb24gZXQgYWwgMTk4MiwgUmFtb3MgJmFtcDsgQXJuc3RlbiAyMDA3KTwvRGlzcGxh
eVRleHQ+PHJlY29yZD48cmVjLW51bWJlcj4zMzMwPC9yZWMtbnVtYmVyPjxmb3JlaWduLWtleXM+
PGtleSBhcHA9IkVOIiBkYi1pZD0ieDJ4ZGQyMHYxYWZkd3RlcHd4Y3Z4ZDJ5ZHR3cmEyZXp0YWVl
IiB0aW1lc3RhbXA9IjE2Mjg1MTUwMjkiPjMzMzA8L2tleT48L2ZvcmVpZ24ta2V5cz48cmVmLXR5
cGUgbmFtZT0iSm91cm5hbCBBcnRpY2xlIj4xNzwvcmVmLXR5cGU+PGNvbnRyaWJ1dG9ycz48YXV0
aG9ycz48YXV0aG9yPkdlcmZlbiwgQy4gUi48L2F1dGhvcj48YXV0aG9yPkNsYXZpZXIsIFIuIE0u
PC9hdXRob3I+PC9hdXRob3JzPjwvY29udHJpYnV0b3JzPjx0aXRsZXM+PHRpdGxlPk5ldXJhbCBp
bnB1dHMgdG8gdGhlIHByZWZyb250YWwgYWdyYW51bGFyIGluc3VsYXIgY29ydGV4IGluIHRoZSBy
YXQ6IGhvcnNlcmFkaXNoIHBlcm94aWRhc2Ugc3R1ZHk8L3RpdGxlPjxzZWNvbmRhcnktdGl0bGU+
QnJhaW4gUmVzIEJ1bGw8L3NlY29uZGFyeS10aXRsZT48YWx0LXRpdGxlPkJyYWluIHJlc2VhcmNo
IGJ1bGxldGluPC9hbHQtdGl0bGU+PC90aXRsZXM+PHBhZ2VzPjM0Ny01MzwvcGFnZXM+PHZvbHVt
ZT40PC92b2x1bWU+PG51bWJlcj4zPC9udW1iZXI+PGVkaXRpb24+MTk3OS8wNS8wMTwvZWRpdGlv
bj48a2V5d29yZHM+PGtleXdvcmQ+QWZmZXJlbnQgUGF0aHdheXMvYW5hdG9teSAmYW1wOyBoaXN0
b2xvZ3k8L2tleXdvcmQ+PGtleXdvcmQ+QW15Z2RhbGEvYW5hdG9teSAmYW1wOyBoaXN0b2xvZ3k8
L2tleXdvcmQ+PGtleXdvcmQ+QW5pbWFsczwva2V5d29yZD48a2V5d29yZD5BeG9uYWwgVHJhbnNw
b3J0PC9rZXl3b3JkPjxrZXl3b3JkPkRvbWluYW5jZSwgQ2VyZWJyYWwvcGh5c2lvbG9neTwva2V5
d29yZD48a2V5d29yZD5Gcm9udGFsIExvYmUvKmFuYXRvbXkgJmFtcDsgaGlzdG9sb2d5PC9rZXl3
b3JkPjxrZXl3b3JkPkhvcnNlcmFkaXNoIFBlcm94aWRhc2U8L2tleXdvcmQ+PGtleXdvcmQ+SHlw
b3RoYWxhbXVzL2FuYXRvbXkgJmFtcDsgaGlzdG9sb2d5PC9rZXl3b3JkPjxrZXl3b3JkPkxvY3Vz
IENvZXJ1bGV1cy9hbmF0b215ICZhbXA7IGhpc3RvbG9neTwva2V5d29yZD48a2V5d29yZD5NYWxl
PC9rZXl3b3JkPjxrZXl3b3JkPk1lZGlhbCBGb3JlYnJhaW4gQnVuZGxlL2FuYXRvbXkgJmFtcDsg
aGlzdG9sb2d5PC9rZXl3b3JkPjxrZXl3b3JkPk1lc2VuY2VwaGFsb24vYW5hdG9teSAmYW1wOyBo
aXN0b2xvZ3k8L2tleXdvcmQ+PGtleXdvcmQ+TmV1cm9ucy91bHRyYXN0cnVjdHVyZTwva2V5d29y
ZD48a2V5d29yZD5SYXBoZSBOdWNsZWkvYW5hdG9teSAmYW1wOyBoaXN0b2xvZ3k8L2tleXdvcmQ+
PGtleXdvcmQ+UmF0czwva2V5d29yZD48a2V5d29yZD5UaGFsYW11cy9hbmF0b215ICZhbXA7IGhp
c3RvbG9neTwva2V5d29yZD48L2tleXdvcmRzPjxkYXRlcz48eWVhcj4xOTc5PC95ZWFyPjxwdWIt
ZGF0ZXM+PGRhdGU+TWF5LUp1bjwvZGF0ZT48L3B1Yi1kYXRlcz48L2RhdGVzPjxpc2JuPjAzNjEt
OTIzMCAoUHJpbnQpJiN4RDswMzYxLTkyMzAgKExpbmtpbmcpPC9pc2JuPjxhY2Nlc3Npb24tbnVt
PjkwNTQ2PC9hY2Nlc3Npb24tbnVtPjx3b3JrLXR5cGU+UmVzZWFyY2ggU3VwcG9ydCwgVS5TLiBH
b3YmYXBvczt0LCBQLkguUy48L3dvcmstdHlwZT48dXJscz48cmVsYXRlZC11cmxzPjx1cmw+aHR0
cDovL3d3dy5uY2JpLm5sbS5uaWguZ292L3B1Ym1lZC85MDU0NjwvdXJsPjwvcmVsYXRlZC11cmxz
PjwvdXJscz48bGFuZ3VhZ2U+ZW5nPC9sYW5ndWFnZT48L3JlY29yZD48L0NpdGU+PENpdGU+PEF1
dGhvcj5Nb3JyaXNvbjwvQXV0aG9yPjxZZWFyPjE5ODI8L1llYXI+PFJlY051bT4zMzMxPC9SZWNO
dW0+PHJlY29yZD48cmVjLW51bWJlcj4zMzMxPC9yZWMtbnVtYmVyPjxmb3JlaWduLWtleXM+PGtl
eSBhcHA9IkVOIiBkYi1pZD0ieDJ4ZGQyMHYxYWZkd3RlcHd4Y3Z4ZDJ5ZHR3cmEyZXp0YWVlIiB0
aW1lc3RhbXA9IjE2Mjg1MTUwMjkiPjMzMzE8L2tleT48L2ZvcmVpZ24ta2V5cz48cmVmLXR5cGUg
bmFtZT0iSm91cm5hbCBBcnRpY2xlIj4xNzwvcmVmLXR5cGU+PGNvbnRyaWJ1dG9ycz48YXV0aG9y
cz48YXV0aG9yPk1vcnJpc29uLCBKLiBILjwvYXV0aG9yPjxhdXRob3I+Rm9vdGUsIFMuIEwuPC9h
dXRob3I+PGF1dGhvcj5PJmFwb3M7Q29ubm9yLCBELjwvYXV0aG9yPjxhdXRob3I+Qmxvb20sIEYu
IEUuPC9hdXRob3I+PC9hdXRob3JzPjwvY29udHJpYnV0b3JzPjx0aXRsZXM+PHRpdGxlPkxhbWlu
YXIsIHRhbmdlbnRpYWwgYW5kIHJlZ2lvbmFsIG9yZ2FuaXphdGlvbiBvZiB0aGUgbm9yYWRyZW5l
cmdpYyBpbm5lcnZhdGlvbiBvZiBtb25rZXkgY29ydGV4OiBkb3BhbWluZS1iZXRhLWh5ZHJveHls
YXNlIGltbXVub2hpc3RvY2hlbWlzdHJ5PC90aXRsZT48c2Vjb25kYXJ5LXRpdGxlPkJyYWluIFJl
cyBCdWxsPC9zZWNvbmRhcnktdGl0bGU+PGFsdC10aXRsZT5CcmFpbiByZXNlYXJjaCBidWxsZXRp
bjwvYWx0LXRpdGxlPjwvdGl0bGVzPjxwYWdlcz4zMDktMTk8L3BhZ2VzPjx2b2x1bWU+OTwvdm9s
dW1lPjxudW1iZXI+MS02PC9udW1iZXI+PGVkaXRpb24+MTk4Mi8wNy8wMTwvZWRpdGlvbj48a2V5
d29yZHM+PGtleXdvcmQ+QWRyZW5lcmdpYyBGaWJlcnMvdWx0cmFzdHJ1Y3R1cmU8L2tleXdvcmQ+
PGtleXdvcmQ+QW5pbWFsczwva2V5d29yZD48a2V5d29yZD5CcmFpbiBNYXBwaW5nPC9rZXl3b3Jk
PjxrZXl3b3JkPkNlcmVicmFsIENvcnRleC8qYW5hdG9teSAmYW1wOyBoaXN0b2xvZ3k8L2tleXdv
cmQ+PGtleXdvcmQ+RG9wYW1pbmUgYmV0YS1IeWRyb3h5bGFzZS8qbWV0YWJvbGlzbTwva2V5d29y
ZD48a2V5d29yZD5GZW1hbGU8L2tleXdvcmQ+PGtleXdvcmQ+RnJvbnRhbCBMb2JlL2FuYXRvbXkg
JmFtcDsgaGlzdG9sb2d5PC9rZXl3b3JkPjxrZXl3b3JkPkltbXVub2VuenltZSBUZWNobmlxdWVz
PC9rZXl3b3JkPjxrZXl3b3JkPkxvY3VzIENvZXJ1bGV1cy9hbmF0b215ICZhbXA7IGhpc3RvbG9n
eTwva2V5d29yZD48a2V5d29yZD5NYWxlPC9rZXl3b3JkPjxrZXl3b3JkPk5lcnZlIEZpYmVycy91
bHRyYXN0cnVjdHVyZTwva2V5d29yZD48a2V5d29yZD5OZXVyYWwgUGF0aHdheXMvYW5hdG9teSAm
YW1wOyBoaXN0b2xvZ3k8L2tleXdvcmQ+PGtleXdvcmQ+TmV1cm9ucy91bHRyYXN0cnVjdHVyZTwv
a2V5d29yZD48a2V5d29yZD5Ob3JlcGluZXBocmluZS8qbWV0YWJvbGlzbTwva2V5d29yZD48a2V5
d29yZD5TYWltaXJpPC9rZXl3b3JkPjxrZXl3b3JkPlNvbWF0b3NlbnNvcnkgQ29ydGV4L2FuYXRv
bXkgJmFtcDsgaGlzdG9sb2d5PC9rZXl3b3JkPjwva2V5d29yZHM+PGRhdGVzPjx5ZWFyPjE5ODI8
L3llYXI+PHB1Yi1kYXRlcz48ZGF0ZT5KdWwtRGVjPC9kYXRlPjwvcHViLWRhdGVzPjwvZGF0ZXM+
PGlzYm4+MDM2MS05MjMwIChQcmludCkmI3hEOzAzNjEtOTIzMCAoTGlua2luZyk8L2lzYm4+PGFj
Y2Vzc2lvbi1udW0+Njc1NjU1MTwvYWNjZXNzaW9uLW51bT48d29yay10eXBlPlJlc2VhcmNoIFN1
cHBvcnQsIFUuUy4gR292JmFwb3M7dCwgUC5ILlMuPC93b3JrLXR5cGU+PHVybHM+PHJlbGF0ZWQt
dXJscz48dXJsPmh0dHA6Ly93d3cubmNiaS5ubG0ubmloLmdvdi9wdWJtZWQvNjc1NjU1MTwvdXJs
PjwvcmVsYXRlZC11cmxzPjwvdXJscz48bGFuZ3VhZ2U+ZW5nPC9sYW5ndWFnZT48L3JlY29yZD48
L0NpdGU+PENpdGU+PEF1dGhvcj5SYW1vczwvQXV0aG9yPjxZZWFyPjIwMDc8L1llYXI+PFJlY051
bT4zMzMyPC9SZWNOdW0+PHJlY29yZD48cmVjLW51bWJlcj4zMzMyPC9yZWMtbnVtYmVyPjxmb3Jl
aWduLWtleXM+PGtleSBhcHA9IkVOIiBkYi1pZD0ieDJ4ZGQyMHYxYWZkd3RlcHd4Y3Z4ZDJ5ZHR3
cmEyZXp0YWVlIiB0aW1lc3RhbXA9IjE2Mjg1MTUwMjkiPjMzMzI8L2tleT48L2ZvcmVpZ24ta2V5
cz48cmVmLXR5cGUgbmFtZT0iSm91cm5hbCBBcnRpY2xlIj4xNzwvcmVmLXR5cGU+PGNvbnRyaWJ1
dG9ycz48YXV0aG9ycz48YXV0aG9yPlJhbW9zLCBCLiBQLjwvYXV0aG9yPjxhdXRob3I+QXJuc3Rl
biwgQS4gRi48L2F1dGhvcj48L2F1dGhvcnM+PC9jb250cmlidXRvcnM+PGF1dGgtYWRkcmVzcz5E
ZXBhcnRtZW50IE5ldXJvYmlvbG9neSwgWWFsZSBNZWRpY2FsIFNjaG9vbCwgTmV3IEhhdmVuLCBD
VCAwNjUyMC04MDAxLCBVU0EuPC9hdXRoLWFkZHJlc3M+PHRpdGxlcz48dGl0bGU+QWRyZW5lcmdp
YyBwaGFybWFjb2xvZ3kgYW5kIGNvZ25pdGlvbjogZm9jdXMgb24gdGhlIHByZWZyb250YWwgY29y
dGV4PC90aXRsZT48c2Vjb25kYXJ5LXRpdGxlPlBoYXJtYWNvbCBUaGVyPC9zZWNvbmRhcnktdGl0
bGU+PGFsdC10aXRsZT5QaGFybWFjb2xvZ3kgJmFtcDsgdGhlcmFwZXV0aWNzPC9hbHQtdGl0bGU+
PC90aXRsZXM+PHBhZ2VzPjUyMy0zNjwvcGFnZXM+PHZvbHVtZT4xMTM8L3ZvbHVtZT48bnVtYmVy
PjM8L251bWJlcj48ZWRpdGlvbj4yMDA3LzAyLzE3PC9lZGl0aW9uPjxrZXl3b3Jkcz48a2V5d29y
ZD5Db2duaXRpb24vZHJ1ZyBlZmZlY3RzLypwaHlzaW9sb2d5PC9rZXl3b3JkPjxrZXl3b3JkPkh1
bWFuczwva2V5d29yZD48a2V5d29yZD5Mb2N1cyBDb2VydWxldXMvcGh5c2lvbG9neTwva2V5d29y
ZD48a2V5d29yZD5NZW1vcnkvZHJ1ZyBlZmZlY3RzL3BoeXNpb2xvZ3k8L2tleXdvcmQ+PGtleXdv
cmQ+TWVudGFsIERpc29yZGVycy9kcnVnIHRoZXJhcHkvcGh5c2lvcGF0aG9sb2d5PC9rZXl3b3Jk
PjxrZXl3b3JkPk5vcmVwaW5lcGhyaW5lL21ldGFib2xpc20vKnBoeXNpb2xvZ3k8L2tleXdvcmQ+
PGtleXdvcmQ+UHJlZnJvbnRhbCBDb3J0ZXgvZHJ1ZyBlZmZlY3RzLypwaHlzaW9sb2d5L3BoeXNp
b3BhdGhvbG9neTwva2V5d29yZD48a2V5d29yZD5SZWNlcHRvcnMsIEFkcmVuZXJnaWMsIGFscGhh
L2RydWcgZWZmZWN0cy9tZXRhYm9saXNtLypwaHlzaW9sb2d5PC9rZXl3b3JkPjxrZXl3b3JkPlJl
Y2VwdG9ycywgQWRyZW5lcmdpYywgYmV0YS9kcnVnIGVmZmVjdHMvbWV0YWJvbGlzbS8qcGh5c2lv
bG9neTwva2V5d29yZD48L2tleXdvcmRzPjxkYXRlcz48eWVhcj4yMDA3PC95ZWFyPjxwdWItZGF0
ZXM+PGRhdGU+TWFyPC9kYXRlPjwvcHViLWRhdGVzPjwvZGF0ZXM+PGlzYm4+MDE2My03MjU4IChQ
cmludCkmI3hEOzAxNjMtNzI1OCAoTGlua2luZyk8L2lzYm4+PGFjY2Vzc2lvbi1udW0+MTczMDMy
NDY8L2FjY2Vzc2lvbi1udW0+PHdvcmstdHlwZT5SZXNlYXJjaCBTdXBwb3J0LCBOLkkuSC4sIEV4
dHJhbXVyYWwmI3hEO1Jldmlldzwvd29yay10eXBlPjx1cmxzPjxyZWxhdGVkLXVybHM+PHVybD5o
dHRwOi8vd3d3Lm5jYmkubmxtLm5paC5nb3YvcHVibWVkLzE3MzAzMjQ2PC91cmw+PC9yZWxhdGVk
LXVybHM+PC91cmxzPjxjdXN0b20yPjIxNTE5MTk8L2N1c3RvbTI+PGVsZWN0cm9uaWMtcmVzb3Vy
Y2UtbnVtPjEwLjEwMTYvai5waGFybXRoZXJhLjIwMDYuMTEuMDA2PC9lbGVjdHJvbmljLXJlc291
cmNlLW51bT48bGFuZ3VhZ2U+ZW5nPC9sYW5ndWFnZT48L3JlY29yZD48L0NpdGU+PC9FbmROb3Rl
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(Gerfen &amp; Clavier 1979, Morrison et al 1982, Ramos &amp; Arnsten 2007)</w:t>
      </w:r>
      <w:r w:rsidRPr="003604A7">
        <w:rPr>
          <w:rFonts w:cstheme="minorHAnsi"/>
          <w:color w:val="000000" w:themeColor="text1"/>
          <w:lang w:val="en-US"/>
        </w:rPr>
        <w:fldChar w:fldCharType="end"/>
      </w:r>
      <w:r w:rsidRPr="003604A7">
        <w:rPr>
          <w:rFonts w:cstheme="minorHAnsi"/>
          <w:color w:val="000000" w:themeColor="text1"/>
          <w:lang w:val="en-US"/>
        </w:rPr>
        <w:t xml:space="preserve"> (Fig.1). Animal studies have </w:t>
      </w:r>
      <w:r w:rsidR="00126874" w:rsidRPr="003604A7">
        <w:rPr>
          <w:rFonts w:cstheme="minorHAnsi"/>
          <w:color w:val="000000" w:themeColor="text1"/>
          <w:lang w:val="en-US"/>
        </w:rPr>
        <w:t>demonstrated</w:t>
      </w:r>
      <w:r w:rsidRPr="003604A7">
        <w:rPr>
          <w:rFonts w:cstheme="minorHAnsi"/>
          <w:color w:val="000000" w:themeColor="text1"/>
          <w:lang w:val="en-US"/>
        </w:rPr>
        <w:t xml:space="preserve"> that these connections modulate neural functions according to arousal state and attention </w:t>
      </w:r>
      <w:r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&lt;EndNote&gt;&lt;Cite&gt;&lt;Author&gt;Aston-Jones&lt;/Author&gt;&lt;Year&gt;2005&lt;/Year&gt;&lt;RecNum&gt;206&lt;/RecNum&gt;&lt;DisplayText&gt;(Aston-Jones &amp;amp; Cohen 2005)&lt;/DisplayText&gt;&lt;record&gt;&lt;rec-number&gt;206&lt;/rec-number&gt;&lt;foreign-keys&gt;&lt;key app="EN" db-id="e9fsw9ztn9zrene0908vrd579eew0vxtzwpr" timestamp="1707489506"&gt;206&lt;/key&gt;&lt;/foreign-keys&gt;&lt;ref-type name="Journal Article"&gt;17&lt;/ref-type&gt;&lt;contributors&gt;&lt;authors&gt;&lt;author&gt;Aston-Jones, G.&lt;/author&gt;&lt;author&gt;Cohen, J. D.&lt;/author&gt;&lt;/authors&gt;&lt;/contributors&gt;&lt;auth-address&gt;Laboratory of Neuromodulation and Behavior, Department of Psychiatry, University of Pennsylvania, Philadelphia, Pennsylvania 19104, USA. gaj@mail.med.upenn.edu&lt;/auth-address&gt;&lt;titles&gt;&lt;title&gt;Adaptive gain and the role of the locus coeruleus-norepinephrine system in optimal performance&lt;/title&gt;&lt;secondary-title&gt;J Comp Neurol&lt;/secondary-title&gt;&lt;/titles&gt;&lt;periodical&gt;&lt;full-title&gt;J Comp Neurol&lt;/full-title&gt;&lt;/periodical&gt;&lt;pages&gt;99-110&lt;/pages&gt;&lt;volume&gt;493&lt;/volume&gt;&lt;number&gt;1&lt;/number&gt;&lt;keywords&gt;&lt;keyword&gt;Adaptation, Psychological/*physiology&lt;/keyword&gt;&lt;keyword&gt;Animals&lt;/keyword&gt;&lt;keyword&gt;Cerebral Cortex/physiology&lt;/keyword&gt;&lt;keyword&gt;Cognition/drug effects/physiology&lt;/keyword&gt;&lt;keyword&gt;Dopamine/pharmacology/physiology&lt;/keyword&gt;&lt;keyword&gt;Learning/physiology&lt;/keyword&gt;&lt;keyword&gt;Locus Coeruleus/*physiology&lt;/keyword&gt;&lt;keyword&gt;Motor Activity&lt;/keyword&gt;&lt;keyword&gt;Norepinephrine/*physiology&lt;/keyword&gt;&lt;/keywords&gt;&lt;dates&gt;&lt;year&gt;2005&lt;/year&gt;&lt;pub-dates&gt;&lt;date&gt;Dec 5&lt;/date&gt;&lt;/pub-dates&gt;&lt;/dates&gt;&lt;isbn&gt;0021-9967 (Print)&amp;#xD;0021-9967 (Linking)&lt;/isbn&gt;&lt;accession-num&gt;16254995&lt;/accession-num&gt;&lt;urls&gt;&lt;related-urls&gt;&lt;url&gt;https://www.ncbi.nlm.nih.gov/pubmed/16254995&lt;/url&gt;&lt;/related-urls&gt;&lt;/urls&gt;&lt;electronic-resource-num&gt;10.1002/cne.20723&lt;/electronic-resource-num&gt;&lt;remote-database-name&gt;Medline&lt;/remote-database-name&gt;&lt;remote-database-provider&gt;NLM&lt;/remote-database-provider&gt;&lt;/record&gt;&lt;/Cite&gt;&lt;/EndNote&gt;</w:instrText>
      </w:r>
      <w:r w:rsidRPr="003604A7">
        <w:rPr>
          <w:rFonts w:cstheme="minorHAnsi"/>
          <w:color w:val="000000" w:themeColor="text1"/>
          <w:lang w:val="en-US"/>
        </w:rPr>
        <w:fldChar w:fldCharType="separate"/>
      </w:r>
      <w:r w:rsidR="005A2DA6" w:rsidRPr="003604A7">
        <w:rPr>
          <w:rFonts w:cstheme="minorHAnsi"/>
          <w:noProof/>
          <w:color w:val="000000" w:themeColor="text1"/>
          <w:lang w:val="en-US"/>
        </w:rPr>
        <w:t>(Aston-</w:t>
      </w:r>
      <w:r w:rsidR="005A2DA6" w:rsidRPr="003604A7">
        <w:rPr>
          <w:rFonts w:cstheme="minorHAnsi"/>
          <w:noProof/>
          <w:color w:val="000000" w:themeColor="text1"/>
          <w:lang w:val="en-US"/>
        </w:rPr>
        <w:lastRenderedPageBreak/>
        <w:t>Jones &amp; Cohen 2005)</w:t>
      </w:r>
      <w:r w:rsidRPr="003604A7">
        <w:rPr>
          <w:rFonts w:cstheme="minorHAnsi"/>
          <w:color w:val="000000" w:themeColor="text1"/>
          <w:lang w:val="en-US"/>
        </w:rPr>
        <w:fldChar w:fldCharType="end"/>
      </w:r>
      <w:r w:rsidRPr="003604A7">
        <w:rPr>
          <w:rFonts w:cstheme="minorHAnsi"/>
          <w:color w:val="000000" w:themeColor="text1"/>
          <w:lang w:val="en-US"/>
        </w:rPr>
        <w:t xml:space="preserve">. </w:t>
      </w:r>
      <w:r w:rsidR="00126874" w:rsidRPr="003604A7">
        <w:rPr>
          <w:rFonts w:cstheme="minorHAnsi"/>
          <w:color w:val="000000" w:themeColor="text1"/>
          <w:lang w:val="en-US"/>
        </w:rPr>
        <w:t>The LC shows a phasic activity w</w:t>
      </w:r>
      <w:r w:rsidRPr="003604A7">
        <w:rPr>
          <w:rFonts w:cstheme="minorHAnsi"/>
          <w:color w:val="000000" w:themeColor="text1"/>
          <w:lang w:val="en-US"/>
        </w:rPr>
        <w:t xml:space="preserve">hen an animal is awake, </w:t>
      </w:r>
      <w:r w:rsidR="00126874" w:rsidRPr="003604A7">
        <w:rPr>
          <w:rFonts w:cstheme="minorHAnsi"/>
          <w:color w:val="000000" w:themeColor="text1"/>
          <w:lang w:val="en-US"/>
        </w:rPr>
        <w:t>characterized by</w:t>
      </w:r>
      <w:r w:rsidRPr="003604A7">
        <w:rPr>
          <w:rFonts w:cstheme="minorHAnsi"/>
          <w:color w:val="000000" w:themeColor="text1"/>
          <w:lang w:val="en-US"/>
        </w:rPr>
        <w:t xml:space="preserve"> low levels of spontaneous firing alternated to bursts </w:t>
      </w:r>
      <w:r w:rsidR="00D30FB8" w:rsidRPr="003604A7">
        <w:rPr>
          <w:rFonts w:cstheme="minorHAnsi"/>
          <w:color w:val="000000" w:themeColor="text1"/>
          <w:lang w:val="en-US"/>
        </w:rPr>
        <w:t>when a</w:t>
      </w:r>
      <w:r w:rsidRPr="003604A7">
        <w:rPr>
          <w:rFonts w:cstheme="minorHAnsi"/>
          <w:color w:val="000000" w:themeColor="text1"/>
          <w:lang w:val="en-US"/>
        </w:rPr>
        <w:t xml:space="preserve"> </w:t>
      </w:r>
      <w:r w:rsidR="00D30FB8" w:rsidRPr="003604A7">
        <w:rPr>
          <w:rFonts w:cstheme="minorHAnsi"/>
          <w:color w:val="000000" w:themeColor="text1"/>
          <w:lang w:val="en-US"/>
        </w:rPr>
        <w:t>stimulus</w:t>
      </w:r>
      <w:r w:rsidRPr="003604A7">
        <w:rPr>
          <w:rFonts w:cstheme="minorHAnsi"/>
          <w:color w:val="000000" w:themeColor="text1"/>
          <w:lang w:val="en-US"/>
        </w:rPr>
        <w:t xml:space="preserve"> of interest</w:t>
      </w:r>
      <w:r w:rsidR="00D30FB8" w:rsidRPr="003604A7">
        <w:rPr>
          <w:rFonts w:cstheme="minorHAnsi"/>
          <w:color w:val="000000" w:themeColor="text1"/>
          <w:lang w:val="en-US"/>
        </w:rPr>
        <w:t xml:space="preserve"> is perceived</w:t>
      </w:r>
      <w:r w:rsidRPr="003604A7">
        <w:rPr>
          <w:rFonts w:cstheme="minorHAnsi"/>
          <w:color w:val="000000" w:themeColor="text1"/>
          <w:lang w:val="en-US"/>
        </w:rPr>
        <w:t xml:space="preserve">. Conversely, when an animal is </w:t>
      </w:r>
      <w:r w:rsidR="00D30FB8" w:rsidRPr="003604A7">
        <w:rPr>
          <w:rFonts w:cstheme="minorHAnsi"/>
          <w:color w:val="000000" w:themeColor="text1"/>
          <w:lang w:val="en-US"/>
        </w:rPr>
        <w:t xml:space="preserve">stressed or </w:t>
      </w:r>
      <w:r w:rsidRPr="003604A7">
        <w:rPr>
          <w:rFonts w:cstheme="minorHAnsi"/>
          <w:color w:val="000000" w:themeColor="text1"/>
          <w:lang w:val="en-US"/>
        </w:rPr>
        <w:t xml:space="preserve">anxious, </w:t>
      </w:r>
      <w:r w:rsidR="00D30FB8" w:rsidRPr="003604A7">
        <w:rPr>
          <w:rFonts w:cstheme="minorHAnsi"/>
          <w:color w:val="000000" w:themeColor="text1"/>
          <w:lang w:val="en-US"/>
        </w:rPr>
        <w:t xml:space="preserve">the </w:t>
      </w:r>
      <w:r w:rsidRPr="003604A7">
        <w:rPr>
          <w:rFonts w:cstheme="minorHAnsi"/>
          <w:color w:val="000000" w:themeColor="text1"/>
          <w:lang w:val="en-US"/>
        </w:rPr>
        <w:t>LC enter</w:t>
      </w:r>
      <w:r w:rsidR="00D30FB8" w:rsidRPr="003604A7">
        <w:rPr>
          <w:rFonts w:cstheme="minorHAnsi"/>
          <w:color w:val="000000" w:themeColor="text1"/>
          <w:lang w:val="en-US"/>
        </w:rPr>
        <w:t>s</w:t>
      </w:r>
      <w:r w:rsidRPr="003604A7">
        <w:rPr>
          <w:rFonts w:cstheme="minorHAnsi"/>
          <w:color w:val="000000" w:themeColor="text1"/>
          <w:lang w:val="en-US"/>
        </w:rPr>
        <w:t xml:space="preserve"> a tonic phase, characterized by enhanced firing and decreased cognitive performance. </w:t>
      </w:r>
      <w:r w:rsidR="00D30FB8" w:rsidRPr="003604A7">
        <w:rPr>
          <w:rFonts w:cstheme="minorHAnsi"/>
          <w:color w:val="000000" w:themeColor="text1"/>
          <w:lang w:val="en-US"/>
        </w:rPr>
        <w:t xml:space="preserve">Once released, </w:t>
      </w:r>
      <w:r w:rsidRPr="003604A7">
        <w:rPr>
          <w:rFonts w:cstheme="minorHAnsi"/>
          <w:color w:val="000000" w:themeColor="text1"/>
          <w:lang w:val="en-US"/>
        </w:rPr>
        <w:t xml:space="preserve">NE acts through three receptor families, including the α1, α2 and β receptors. NE </w:t>
      </w:r>
      <w:r w:rsidR="00D30FB8" w:rsidRPr="003604A7">
        <w:rPr>
          <w:rFonts w:cstheme="minorHAnsi"/>
          <w:color w:val="000000" w:themeColor="text1"/>
          <w:lang w:val="en-US"/>
        </w:rPr>
        <w:t>has</w:t>
      </w:r>
      <w:r w:rsidRPr="003604A7">
        <w:rPr>
          <w:rFonts w:cstheme="minorHAnsi"/>
          <w:color w:val="000000" w:themeColor="text1"/>
          <w:lang w:val="en-US"/>
        </w:rPr>
        <w:t xml:space="preserve"> the highest affinity for the α2 receptors, among which the α2A is the most common in the PFC </w:t>
      </w:r>
      <w:r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&lt;EndNote&gt;&lt;Cite&gt;&lt;Author&gt;Ramos&lt;/Author&gt;&lt;Year&gt;2007&lt;/Year&gt;&lt;RecNum&gt;3332&lt;/RecNum&gt;&lt;DisplayText&gt;(Ramos &amp;amp; Arnsten 2007)&lt;/DisplayText&gt;&lt;record&gt;&lt;rec-number&gt;3332&lt;/rec-number&gt;&lt;foreign-keys&gt;&lt;key app="EN" db-id="x2xdd20v1afdwtepwxcvxd2ydtwra2eztaee" timestamp="1628515029"&gt;3332&lt;/key&gt;&lt;/foreign-keys&gt;&lt;ref-type name="Journal Article"&gt;17&lt;/ref-type&gt;&lt;contributors&gt;&lt;authors&gt;&lt;author&gt;Ramos, B. P.&lt;/author&gt;&lt;author&gt;Arnsten, A. F.&lt;/author&gt;&lt;/authors&gt;&lt;/contributors&gt;&lt;auth-address&gt;Department Neurobiology, Yale Medical School, New Haven, CT 06520-8001, USA.&lt;/auth-address&gt;&lt;titles&gt;&lt;title&gt;Adrenergic pharmacology and cognition: focus on the prefrontal cortex&lt;/title&gt;&lt;secondary-title&gt;Pharmacol Ther&lt;/secondary-title&gt;&lt;alt-title&gt;Pharmacology &amp;amp; therapeutics&lt;/alt-title&gt;&lt;/titles&gt;&lt;pages&gt;523-36&lt;/pages&gt;&lt;volume&gt;113&lt;/volume&gt;&lt;number&gt;3&lt;/number&gt;&lt;edition&gt;2007/02/17&lt;/edition&gt;&lt;keywords&gt;&lt;keyword&gt;Cognition/drug effects/*physiology&lt;/keyword&gt;&lt;keyword&gt;Humans&lt;/keyword&gt;&lt;keyword&gt;Locus Coeruleus/physiology&lt;/keyword&gt;&lt;keyword&gt;Memory/drug effects/physiology&lt;/keyword&gt;&lt;keyword&gt;Mental Disorders/drug therapy/physiopathology&lt;/keyword&gt;&lt;keyword&gt;Norepinephrine/metabolism/*physiology&lt;/keyword&gt;&lt;keyword&gt;Prefrontal Cortex/drug effects/*physiology/physiopathology&lt;/keyword&gt;&lt;keyword&gt;Receptors, Adrenergic, alpha/drug effects/metabolism/*physiology&lt;/keyword&gt;&lt;keyword&gt;Receptors, Adrenergic, beta/drug effects/metabolism/*physiology&lt;/keyword&gt;&lt;/keywords&gt;&lt;dates&gt;&lt;year&gt;2007&lt;/year&gt;&lt;pub-dates&gt;&lt;date&gt;Mar&lt;/date&gt;&lt;/pub-dates&gt;&lt;/dates&gt;&lt;isbn&gt;0163-7258 (Print)&amp;#xD;0163-7258 (Linking)&lt;/isbn&gt;&lt;accession-num&gt;17303246&lt;/accession-num&gt;&lt;work-type&gt;Research Support, N.I.H., Extramural&amp;#xD;Review&lt;/work-type&gt;&lt;urls&gt;&lt;related-urls&gt;&lt;url&gt;http://www.ncbi.nlm.nih.gov/pubmed/17303246&lt;/url&gt;&lt;/related-urls&gt;&lt;/urls&gt;&lt;custom2&gt;2151919&lt;/custom2&gt;&lt;electronic-resource-num&gt;10.1016/j.pharmthera.2006.11.006&lt;/electronic-resource-num&gt;&lt;language&gt;eng&lt;/language&gt;&lt;/record&gt;&lt;/Cite&gt;&lt;/EndNote&gt;</w:instrText>
      </w:r>
      <w:r w:rsidRPr="003604A7">
        <w:rPr>
          <w:rFonts w:cstheme="minorHAnsi"/>
          <w:color w:val="000000" w:themeColor="text1"/>
          <w:lang w:val="en-US"/>
        </w:rPr>
        <w:fldChar w:fldCharType="separate"/>
      </w:r>
      <w:r w:rsidR="005A2DA6" w:rsidRPr="003604A7">
        <w:rPr>
          <w:rFonts w:cstheme="minorHAnsi"/>
          <w:noProof/>
          <w:color w:val="000000" w:themeColor="text1"/>
          <w:lang w:val="en-US"/>
        </w:rPr>
        <w:t>(Ramos &amp; Arnsten 2007)</w:t>
      </w:r>
      <w:r w:rsidRPr="003604A7">
        <w:rPr>
          <w:rFonts w:cstheme="minorHAnsi"/>
          <w:color w:val="000000" w:themeColor="text1"/>
          <w:lang w:val="en-US"/>
        </w:rPr>
        <w:fldChar w:fldCharType="end"/>
      </w:r>
      <w:r w:rsidRPr="003604A7">
        <w:rPr>
          <w:rFonts w:cstheme="minorHAnsi"/>
          <w:noProof/>
          <w:color w:val="000000" w:themeColor="text1"/>
          <w:lang w:val="en-US"/>
        </w:rPr>
        <w:t xml:space="preserve">. </w:t>
      </w:r>
      <w:r w:rsidRPr="003604A7">
        <w:rPr>
          <w:rFonts w:cstheme="minorHAnsi"/>
          <w:color w:val="000000" w:themeColor="text1"/>
          <w:lang w:val="en-US"/>
        </w:rPr>
        <w:t>In sum</w:t>
      </w:r>
      <w:r w:rsidR="00D30FB8" w:rsidRPr="003604A7">
        <w:rPr>
          <w:rFonts w:cstheme="minorHAnsi"/>
          <w:color w:val="000000" w:themeColor="text1"/>
          <w:lang w:val="en-US"/>
        </w:rPr>
        <w:t>mary</w:t>
      </w:r>
      <w:r w:rsidRPr="003604A7">
        <w:rPr>
          <w:rFonts w:cstheme="minorHAnsi"/>
          <w:color w:val="000000" w:themeColor="text1"/>
          <w:lang w:val="en-US"/>
        </w:rPr>
        <w:t xml:space="preserve">, the balance between tonic and phasic NE release in the PFC is </w:t>
      </w:r>
      <w:r w:rsidR="00D30FB8" w:rsidRPr="003604A7">
        <w:rPr>
          <w:rFonts w:cstheme="minorHAnsi"/>
          <w:color w:val="000000" w:themeColor="text1"/>
          <w:lang w:val="en-US"/>
        </w:rPr>
        <w:t>pivotal to</w:t>
      </w:r>
      <w:r w:rsidRPr="003604A7">
        <w:rPr>
          <w:rFonts w:cstheme="minorHAnsi"/>
          <w:color w:val="000000" w:themeColor="text1"/>
          <w:lang w:val="en-US"/>
        </w:rPr>
        <w:t xml:space="preserve"> maintain performance in cognitive functions that are </w:t>
      </w:r>
      <w:r w:rsidR="00D30FB8" w:rsidRPr="003604A7">
        <w:rPr>
          <w:rFonts w:cstheme="minorHAnsi"/>
          <w:color w:val="000000" w:themeColor="text1"/>
          <w:lang w:val="en-US"/>
        </w:rPr>
        <w:t>affected</w:t>
      </w:r>
      <w:r w:rsidRPr="003604A7">
        <w:rPr>
          <w:rFonts w:cstheme="minorHAnsi"/>
          <w:color w:val="000000" w:themeColor="text1"/>
          <w:lang w:val="en-US"/>
        </w:rPr>
        <w:t xml:space="preserve"> in ADHD </w:t>
      </w:r>
      <w:r w:rsidRPr="003604A7">
        <w:rPr>
          <w:rFonts w:cstheme="minorHAnsi"/>
          <w:color w:val="000000" w:themeColor="text1"/>
          <w:lang w:val="en-US"/>
        </w:rPr>
        <w:fldChar w:fldCharType="begin">
          <w:fldData xml:space="preserve">PEVuZE5vdGU+PENpdGU+PEF1dGhvcj5EZWwgQ2FtcG88L0F1dGhvcj48WWVhcj4yMDExPC9ZZWFy
PjxSZWNOdW0+MjAxPC9SZWNOdW0+PERpc3BsYXlUZXh0PihkYSBTaWx2YSBldCBhbCAyMDIzLCBE
ZWwgQ2FtcG8gZXQgYWwgMjAxMSk8L0Rpc3BsYXlUZXh0PjxyZWNvcmQ+PHJlYy1udW1iZXI+MjAx
PC9yZWMtbnVtYmVyPjxmb3JlaWduLWtleXM+PGtleSBhcHA9IkVOIiBkYi1pZD0iZTlmc3c5enRu
OXpyZW5lMDkwOHZyZDU3OWVldzB2eHR6d3ByIiB0aW1lc3RhbXA9IjE3MDc0ODg5NjkiPjIwMTwv
a2V5PjwvZm9yZWlnbi1rZXlzPjxyZWYtdHlwZSBuYW1lPSJKb3VybmFsIEFydGljbGUiPjE3PC9y
ZWYtdHlwZT48Y29udHJpYnV0b3JzPjxhdXRob3JzPjxhdXRob3I+RGVsIENhbXBvLCBOLjwvYXV0
aG9yPjxhdXRob3I+Q2hhbWJlcmxhaW4sIFMuIFIuPC9hdXRob3I+PGF1dGhvcj5TYWhha2lhbiwg
Qi4gSi48L2F1dGhvcj48YXV0aG9yPlJvYmJpbnMsIFQuIFcuPC9hdXRob3I+PC9hdXRob3JzPjwv
Y29udHJpYnV0b3JzPjxhdXRoLWFkZHJlc3M+RGVwYXJ0bWVudCBvZiBQc3ljaGlhdHJ5LCBVbml2
ZXJzaXR5IG9mIENhbWJyaWRnZSwgQ2FtYnJpZGdlLCBVbml0ZWQgS2luZ2RvbS4gbmQyOTBAY2Ft
LmFjLnVrPC9hdXRoLWFkZHJlc3M+PHRpdGxlcz48dGl0bGU+VGhlIHJvbGVzIG9mIGRvcGFtaW5l
IGFuZCBub3JhZHJlbmFsaW5lIGluIHRoZSBwYXRob3BoeXNpb2xvZ3kgYW5kIHRyZWF0bWVudCBv
ZiBhdHRlbnRpb24tZGVmaWNpdC9oeXBlcmFjdGl2aXR5IGRpc29yZGVyPC90aXRsZT48c2Vjb25k
YXJ5LXRpdGxlPkJpb2wgUHN5Y2hpYXRyeTwvc2Vjb25kYXJ5LXRpdGxlPjwvdGl0bGVzPjxwZXJp
b2RpY2FsPjxmdWxsLXRpdGxlPkJpb2wgUHN5Y2hpYXRyeTwvZnVsbC10aXRsZT48L3BlcmlvZGlj
YWw+PHBhZ2VzPmUxNDUtNTc8L3BhZ2VzPjx2b2x1bWU+Njk8L3ZvbHVtZT48bnVtYmVyPjEyPC9u
dW1iZXI+PGVkaXRpb24+MjAxMTA1MDY8L2VkaXRpb24+PGtleXdvcmRzPjxrZXl3b3JkPkFuaW1h
bHM8L2tleXdvcmQ+PGtleXdvcmQ+QXR0ZW50aW9uIERlZmljaXQgRGlzb3JkZXIgd2l0aCBIeXBl
cmFjdGl2aXR5L2RpYWdub3N0aWMgaW1hZ2luZy8qZHJ1Zzwva2V5d29yZD48a2V5d29yZD50aGVy
YXB5LypwaHlzaW9wYXRob2xvZ3k8L2tleXdvcmQ+PGtleXdvcmQ+QnJhaW4gTWFwcGluZy9tZXRo
b2RzPC9rZXl3b3JkPjxrZXl3b3JkPkNlbnRyYWwgTmVydm91cyBTeXN0ZW0gU3RpbXVsYW50cy8q
cGhhcm1hY29sb2d5L3RoZXJhcGV1dGljIHVzZTwva2V5d29yZD48a2V5d29yZD5DZXJlYnJhbCBD
b3J0ZXgvZGlhZ25vc3RpYyBpbWFnaW5nL2RydWcgZWZmZWN0cy9waHlzaW9wYXRob2xvZ3k8L2tl
eXdvcmQ+PGtleXdvcmQ+Q29ycHVzIFN0cmlhdHVtL2RpYWdub3N0aWMgaW1hZ2luZy9kcnVnIGVm
ZmVjdHMvcGh5c2lvcGF0aG9sb2d5PC9rZXl3b3JkPjxrZXl3b3JkPkRvcGFtaW5lLypwaHlzaW9s
b2d5PC9rZXl3b3JkPjxrZXl3b3JkPkh1bWFuczwva2V5d29yZD48a2V5d29yZD5OZXVyYWwgUGF0
aHdheXMvZGlhZ25vc3RpYyBpbWFnaW5nL2RydWcgZWZmZWN0cy9waHlzaW9wYXRob2xvZ3k8L2tl
eXdvcmQ+PGtleXdvcmQ+Tm9yZXBpbmVwaHJpbmUvKnBoeXNpb2xvZ3k8L2tleXdvcmQ+PGtleXdv
cmQ+UG9zaXRyb24tRW1pc3Npb24gVG9tb2dyYXBoeS8qbWV0aG9kczwva2V5d29yZD48a2V5d29y
ZD5QcmVmcm9udGFsIENvcnRleC9kaWFnbm9zdGljIGltYWdpbmcvZHJ1ZyBlZmZlY3RzL3BoeXNp
b3BhdGhvbG9neTwva2V5d29yZD48L2tleXdvcmRzPjxkYXRlcz48eWVhcj4yMDExPC95ZWFyPjxw
dWItZGF0ZXM+PGRhdGU+SnVuIDE1PC9kYXRlPjwvcHViLWRhdGVzPjwvZGF0ZXM+PGlzYm4+MTg3
My0yNDAyIChFbGVjdHJvbmljKSYjeEQ7MDAwNi0zMjIzIChMaW5raW5nKTwvaXNibj48YWNjZXNz
aW9uLW51bT4yMTU1MDAyMTwvYWNjZXNzaW9uLW51bT48dXJscz48cmVsYXRlZC11cmxzPjx1cmw+
aHR0cHM6Ly93d3cubmNiaS5ubG0ubmloLmdvdi9wdWJtZWQvMjE1NTAwMjE8L3VybD48L3JlbGF0
ZWQtdXJscz48L3VybHM+PGVsZWN0cm9uaWMtcmVzb3VyY2UtbnVtPjEwLjEwMTYvai5iaW9wc3lj
aC4yMDExLjAyLjAzNjwvZWxlY3Ryb25pYy1yZXNvdXJjZS1udW0+PHJlbW90ZS1kYXRhYmFzZS1u
YW1lPk1lZGxpbmU8L3JlbW90ZS1kYXRhYmFzZS1uYW1lPjxyZW1vdGUtZGF0YWJhc2UtcHJvdmlk
ZXI+TkxNPC9yZW1vdGUtZGF0YWJhc2UtcHJvdmlkZXI+PC9yZWNvcmQ+PC9DaXRlPjxDaXRlPjxB
dXRob3I+ZGEgU2lsdmE8L0F1dGhvcj48WWVhcj4yMDIzPC9ZZWFyPjxSZWNOdW0+MjAzPC9SZWNO
dW0+PHJlY29yZD48cmVjLW51bWJlcj4yMDM8L3JlYy1udW1iZXI+PGZvcmVpZ24ta2V5cz48a2V5
IGFwcD0iRU4iIGRiLWlkPSJlOWZzdzl6dG45enJlbmUwOTA4dnJkNTc5ZWV3MHZ4dHp3cHIiIHRp
bWVzdGFtcD0iMTcwNzQ4OTIzNCI+MjAzPC9rZXk+PC9mb3JlaWduLWtleXM+PHJlZi10eXBlIG5h
bWU9IkpvdXJuYWwgQXJ0aWNsZSI+MTc8L3JlZi10eXBlPjxjb250cmlidXRvcnM+PGF1dGhvcnM+
PGF1dGhvcj5kYSBTaWx2YSwgQi4gUy48L2F1dGhvcj48YXV0aG9yPkdyZXZldCwgRS4gSC48L2F1
dGhvcj48YXV0aG9yPlNpbHZhLCBMLiBDLiBGLjwvYXV0aG9yPjxhdXRob3I+UmFtb3MsIEouIEsu
IE4uPC9hdXRob3I+PGF1dGhvcj5Sb3ZhcmlzLCBELiBMLjwvYXV0aG9yPjxhdXRob3I+QmF1LCBD
LiBILiBELjwvYXV0aG9yPjwvYXV0aG9ycz48L2NvbnRyaWJ1dG9ycz48YXV0aC1hZGRyZXNzPkFE
SEQgYW5kIERldmVsb3BtZW50YWwgUHN5Y2hpYXRyeSBQcm9ncmFtcywgSG9zcGl0YWwgZGUgQ2xp
bmljYXMgZGUgUG9ydG8gQWxlZ3JlLCBVbml2ZXJzaWRhZGUgRmVkZXJhbCBEbyBSaW8gR3JhbmRl
IERvIFN1bCwgUG9ydG8gQWxlZ3JlLCBCcmF6aWwuJiN4RDtEZXBhcnRtZW50IG9mIEdlbmV0aWNz
IGFuZCBHcmFkdWF0ZSBQcm9ncmFtIGluIEdlbmV0aWNzIGFuZCBNb2xlY3VsYXIgQmlvbG9neSwg
SW5zdGl0dXRvIGRlIEJpb2NpZW5jaWFzLCBVbml2ZXJzaWRhZGUgRmVkZXJhbCBEbyBSaW8gR3Jh
bmRlIERvIFN1bCwgUG9ydG8gQWxlZ3JlLCBCcmF6aWwuJiN4RDtEZXBhcnRtZW50IG9mIFBoeXNp
b2xvZ3kgYW5kIEJpb3BoeXNpY3MsIEluc3RpdHV0byBkZSBDaWVuY2lhcyBCaW9tZWRpY2FzIFVu
aXZlcnNpZGFkZSBkZSBTYW8gUGF1bG8sIFNhbyBQYXVsbywgQnJhemlsLiYjeEQ7TGFib3JhdG9y
eSBvZiBQaHlzaW9sb2dpY2FsIEdlbm9taWNzIG9mIE1lbnRhbCBIZWFsdGggKFBoeXNpb0dlbiBM
YWIpLCBJbnN0aXR1dGUgb2YgQmlvbWVkaWNhbCBTY2llbmNlcywgVW5pdmVyc2l0eSBvZiBTYW8g
UGF1bG8sIFNhbyBQYXVsbywgQnJhemlsLiYjeEQ7RGVwYXJ0bWVudCBvZiBQc3ljaGlhdHJ5IGFu
ZCBHcmFkdWF0ZSBQcm9ncmFtIGluIFBzeWNoaWF0cnkgYW5kIEJlaGF2aW9yYWwgU2NpZW5jZXMs
IEZhY3VsZGFkZSBkZSBNZWRpY2luYSwgVW5pdmVyc2lkYWRlIEZlZGVyYWwgRG8gUmlvIEdyYW5k
ZSBEbyBTdWwsIFBvcnRvIEFsZWdyZSwgQnJhemlsLiYjeEQ7QURIRCBhbmQgRGV2ZWxvcG1lbnRh
bCBQc3ljaGlhdHJ5IFByb2dyYW1zLCBIb3NwaXRhbCBkZSBDbGluaWNhcyBkZSBQb3J0byBBbGVn
cmUsIFVuaXZlcnNpZGFkZSBGZWRlcmFsIERvIFJpbyBHcmFuZGUgRG8gU3VsLCBQb3J0byBBbGVn
cmUsIEJyYXppbC4gY2xhaXRvbi5iYXVAdWZyZ3MuYnIuJiN4RDtEZXBhcnRtZW50IG9mIEdlbmV0
aWNzIGFuZCBHcmFkdWF0ZSBQcm9ncmFtIGluIEdlbmV0aWNzIGFuZCBNb2xlY3VsYXIgQmlvbG9n
eSwgSW5zdGl0dXRvIGRlIEJpb2NpZW5jaWFzLCBVbml2ZXJzaWRhZGUgRmVkZXJhbCBEbyBSaW8g
R3JhbmRlIERvIFN1bCwgUG9ydG8gQWxlZ3JlLCBCcmF6aWwuIGNsYWl0b24uYmF1QHVmcmdzLmJy
LiYjeEQ7RGVwYXJ0bWVudCBvZiBQc3ljaGlhdHJ5IGFuZCBHcmFkdWF0ZSBQcm9ncmFtIGluIFBz
eWNoaWF0cnkgYW5kIEJlaGF2aW9yYWwgU2NpZW5jZXMsIEZhY3VsZGFkZSBkZSBNZWRpY2luYSwg
VW5pdmVyc2lkYWRlIEZlZGVyYWwgRG8gUmlvIEdyYW5kZSBEbyBTdWwsIFBvcnRvIEFsZWdyZSwg
QnJhemlsLiBjbGFpdG9uLmJhdUB1ZnJncy5ici48L2F1dGgtYWRkcmVzcz48dGl0bGVzPjx0aXRs
ZT5BbiBvdmVydmlldyBvbiBuZXVyb2Jpb2xvZ3kgYW5kIHRoZXJhcGV1dGljcyBvZiBhdHRlbnRp
b24tZGVmaWNpdC9oeXBlcmFjdGl2aXR5IGRpc29yZGVyPC90aXRsZT48c2Vjb25kYXJ5LXRpdGxl
PkRpc2NvdiBNZW50IEhlYWx0aDwvc2Vjb25kYXJ5LXRpdGxlPjwvdGl0bGVzPjxwZXJpb2RpY2Fs
PjxmdWxsLXRpdGxlPkRpc2NvdiBNZW50IEhlYWx0aDwvZnVsbC10aXRsZT48L3BlcmlvZGljYWw+
PHBhZ2VzPjI8L3BhZ2VzPjx2b2x1bWU+Mzwvdm9sdW1lPjxudW1iZXI+MTwvbnVtYmVyPjxlZGl0
aW9uPjIwMjMwMTA1PC9lZGl0aW9uPjxkYXRlcz48eWVhcj4yMDIzPC95ZWFyPjxwdWItZGF0ZXM+
PGRhdGU+SmFuIDU8L2RhdGU+PC9wdWItZGF0ZXM+PC9kYXRlcz48aXNibj4yNzMxLTQzODMgKEVs
ZWN0cm9uaWMpJiN4RDsyNzMxLTQzODMgKExpbmtpbmcpPC9pc2JuPjxhY2Nlc3Npb24tbnVtPjM3
ODYxODc2PC9hY2Nlc3Npb24tbnVtPjx1cmxzPjxyZWxhdGVkLXVybHM+PHVybD5odHRwczovL3d3
dy5uY2JpLm5sbS5uaWguZ292L3B1Ym1lZC8zNzg2MTg3NjwvdXJsPjwvcmVsYXRlZC11cmxzPjwv
dXJscz48Y3VzdG9tMT5UaGUgYXV0aG9ycyBkZWNsYXJlIHRoZSBmb2xsb3dpbmcgcG90ZW50aWFs
IGNvbmZsaWN0IG9mIGludGVyZXN0OiBEci4gR3JldmV0IHdhcyBvbiB0aGUgc3BlYWtlciZhcG9z
O3MgYnVyZWF1IGZvciBOb3ZhcnRpcyBhbmQgU2hpcmUgZm9yIHRocmVlIHllYXJzLiBIZSBhbHNv
IHJlY2VpdmVkIHRyYXZlbCBhd2FyZHMgKGFpciB0aWNrZXRzIGFuZCBob3RlbCBhY2NvbW1vZGF0
aW9ucykgZm9yIHBhcnRpY2lwYXRpbmcgaW4gdHdvIHBzeWNoaWF0cmljIG1lZXRpbmdzIGZyb20g
U2hpcmUgYW5kIE5vdmFydGlzLiBBbGwgb3RoZXIgYXV0aG9ycyBkZWNsYXJlIHRoYXQgdGhleSBo
YXZlIG5vIGNvbmZsaWN0IG9mIGludGVyZXN0LjwvY3VzdG9tMT48Y3VzdG9tMj5QTUMxMDUwMTA0
MTwvY3VzdG9tMj48ZWxlY3Ryb25pYy1yZXNvdXJjZS1udW0+MTAuMTAwNy9zNDQxOTItMDIyLTAw
MDMwLTE8L2VsZWN0cm9uaWMtcmVzb3VyY2UtbnVtPjxyZW1vdGUtZGF0YWJhc2UtbmFtZT5QdWJN
ZWQtbm90LU1FRExJTkU8L3JlbW90ZS1kYXRhYmFzZS1uYW1lPjxyZW1vdGUtZGF0YWJhc2UtcHJv
dmlkZXI+TkxNPC9yZW1vdGUtZGF0YWJhc2UtcHJvdmlkZXI+PC9yZWNvcmQ+PC9DaXRlPjwvRW5k
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PEVuZE5vdGU+PENpdGU+PEF1dGhvcj5EZWwgQ2FtcG88L0F1dGhvcj48WWVhcj4yMDExPC9ZZWFy
PjxSZWNOdW0+MjAxPC9SZWNOdW0+PERpc3BsYXlUZXh0PihkYSBTaWx2YSBldCBhbCAyMDIzLCBE
ZWwgQ2FtcG8gZXQgYWwgMjAxMSk8L0Rpc3BsYXlUZXh0PjxyZWNvcmQ+PHJlYy1udW1iZXI+MjAx
PC9yZWMtbnVtYmVyPjxmb3JlaWduLWtleXM+PGtleSBhcHA9IkVOIiBkYi1pZD0iZTlmc3c5enRu
OXpyZW5lMDkwOHZyZDU3OWVldzB2eHR6d3ByIiB0aW1lc3RhbXA9IjE3MDc0ODg5NjkiPjIwMTwv
a2V5PjwvZm9yZWlnbi1rZXlzPjxyZWYtdHlwZSBuYW1lPSJKb3VybmFsIEFydGljbGUiPjE3PC9y
ZWYtdHlwZT48Y29udHJpYnV0b3JzPjxhdXRob3JzPjxhdXRob3I+RGVsIENhbXBvLCBOLjwvYXV0
aG9yPjxhdXRob3I+Q2hhbWJlcmxhaW4sIFMuIFIuPC9hdXRob3I+PGF1dGhvcj5TYWhha2lhbiwg
Qi4gSi48L2F1dGhvcj48YXV0aG9yPlJvYmJpbnMsIFQuIFcuPC9hdXRob3I+PC9hdXRob3JzPjwv
Y29udHJpYnV0b3JzPjxhdXRoLWFkZHJlc3M+RGVwYXJ0bWVudCBvZiBQc3ljaGlhdHJ5LCBVbml2
ZXJzaXR5IG9mIENhbWJyaWRnZSwgQ2FtYnJpZGdlLCBVbml0ZWQgS2luZ2RvbS4gbmQyOTBAY2Ft
LmFjLnVrPC9hdXRoLWFkZHJlc3M+PHRpdGxlcz48dGl0bGU+VGhlIHJvbGVzIG9mIGRvcGFtaW5l
IGFuZCBub3JhZHJlbmFsaW5lIGluIHRoZSBwYXRob3BoeXNpb2xvZ3kgYW5kIHRyZWF0bWVudCBv
ZiBhdHRlbnRpb24tZGVmaWNpdC9oeXBlcmFjdGl2aXR5IGRpc29yZGVyPC90aXRsZT48c2Vjb25k
YXJ5LXRpdGxlPkJpb2wgUHN5Y2hpYXRyeTwvc2Vjb25kYXJ5LXRpdGxlPjwvdGl0bGVzPjxwZXJp
b2RpY2FsPjxmdWxsLXRpdGxlPkJpb2wgUHN5Y2hpYXRyeTwvZnVsbC10aXRsZT48L3BlcmlvZGlj
YWw+PHBhZ2VzPmUxNDUtNTc8L3BhZ2VzPjx2b2x1bWU+Njk8L3ZvbHVtZT48bnVtYmVyPjEyPC9u
dW1iZXI+PGVkaXRpb24+MjAxMTA1MDY8L2VkaXRpb24+PGtleXdvcmRzPjxrZXl3b3JkPkFuaW1h
bHM8L2tleXdvcmQ+PGtleXdvcmQ+QXR0ZW50aW9uIERlZmljaXQgRGlzb3JkZXIgd2l0aCBIeXBl
cmFjdGl2aXR5L2RpYWdub3N0aWMgaW1hZ2luZy8qZHJ1Zzwva2V5d29yZD48a2V5d29yZD50aGVy
YXB5LypwaHlzaW9wYXRob2xvZ3k8L2tleXdvcmQ+PGtleXdvcmQ+QnJhaW4gTWFwcGluZy9tZXRo
b2RzPC9rZXl3b3JkPjxrZXl3b3JkPkNlbnRyYWwgTmVydm91cyBTeXN0ZW0gU3RpbXVsYW50cy8q
cGhhcm1hY29sb2d5L3RoZXJhcGV1dGljIHVzZTwva2V5d29yZD48a2V5d29yZD5DZXJlYnJhbCBD
b3J0ZXgvZGlhZ25vc3RpYyBpbWFnaW5nL2RydWcgZWZmZWN0cy9waHlzaW9wYXRob2xvZ3k8L2tl
eXdvcmQ+PGtleXdvcmQ+Q29ycHVzIFN0cmlhdHVtL2RpYWdub3N0aWMgaW1hZ2luZy9kcnVnIGVm
ZmVjdHMvcGh5c2lvcGF0aG9sb2d5PC9rZXl3b3JkPjxrZXl3b3JkPkRvcGFtaW5lLypwaHlzaW9s
b2d5PC9rZXl3b3JkPjxrZXl3b3JkPkh1bWFuczwva2V5d29yZD48a2V5d29yZD5OZXVyYWwgUGF0
aHdheXMvZGlhZ25vc3RpYyBpbWFnaW5nL2RydWcgZWZmZWN0cy9waHlzaW9wYXRob2xvZ3k8L2tl
eXdvcmQ+PGtleXdvcmQ+Tm9yZXBpbmVwaHJpbmUvKnBoeXNpb2xvZ3k8L2tleXdvcmQ+PGtleXdv
cmQ+UG9zaXRyb24tRW1pc3Npb24gVG9tb2dyYXBoeS8qbWV0aG9kczwva2V5d29yZD48a2V5d29y
ZD5QcmVmcm9udGFsIENvcnRleC9kaWFnbm9zdGljIGltYWdpbmcvZHJ1ZyBlZmZlY3RzL3BoeXNp
b3BhdGhvbG9neTwva2V5d29yZD48L2tleXdvcmRzPjxkYXRlcz48eWVhcj4yMDExPC95ZWFyPjxw
dWItZGF0ZXM+PGRhdGU+SnVuIDE1PC9kYXRlPjwvcHViLWRhdGVzPjwvZGF0ZXM+PGlzYm4+MTg3
My0yNDAyIChFbGVjdHJvbmljKSYjeEQ7MDAwNi0zMjIzIChMaW5raW5nKTwvaXNibj48YWNjZXNz
aW9uLW51bT4yMTU1MDAyMTwvYWNjZXNzaW9uLW51bT48dXJscz48cmVsYXRlZC11cmxzPjx1cmw+
aHR0cHM6Ly93d3cubmNiaS5ubG0ubmloLmdvdi9wdWJtZWQvMjE1NTAwMjE8L3VybD48L3JlbGF0
ZWQtdXJscz48L3VybHM+PGVsZWN0cm9uaWMtcmVzb3VyY2UtbnVtPjEwLjEwMTYvai5iaW9wc3lj
aC4yMDExLjAyLjAzNjwvZWxlY3Ryb25pYy1yZXNvdXJjZS1udW0+PHJlbW90ZS1kYXRhYmFzZS1u
YW1lPk1lZGxpbmU8L3JlbW90ZS1kYXRhYmFzZS1uYW1lPjxyZW1vdGUtZGF0YWJhc2UtcHJvdmlk
ZXI+TkxNPC9yZW1vdGUtZGF0YWJhc2UtcHJvdmlkZXI+PC9yZWNvcmQ+PC9DaXRlPjxDaXRlPjxB
dXRob3I+ZGEgU2lsdmE8L0F1dGhvcj48WWVhcj4yMDIzPC9ZZWFyPjxSZWNOdW0+MjAzPC9SZWNO
dW0+PHJlY29yZD48cmVjLW51bWJlcj4yMDM8L3JlYy1udW1iZXI+PGZvcmVpZ24ta2V5cz48a2V5
IGFwcD0iRU4iIGRiLWlkPSJlOWZzdzl6dG45enJlbmUwOTA4dnJkNTc5ZWV3MHZ4dHp3cHIiIHRp
bWVzdGFtcD0iMTcwNzQ4OTIzNCI+MjAzPC9rZXk+PC9mb3JlaWduLWtleXM+PHJlZi10eXBlIG5h
bWU9IkpvdXJuYWwgQXJ0aWNsZSI+MTc8L3JlZi10eXBlPjxjb250cmlidXRvcnM+PGF1dGhvcnM+
PGF1dGhvcj5kYSBTaWx2YSwgQi4gUy48L2F1dGhvcj48YXV0aG9yPkdyZXZldCwgRS4gSC48L2F1
dGhvcj48YXV0aG9yPlNpbHZhLCBMLiBDLiBGLjwvYXV0aG9yPjxhdXRob3I+UmFtb3MsIEouIEsu
IE4uPC9hdXRob3I+PGF1dGhvcj5Sb3ZhcmlzLCBELiBMLjwvYXV0aG9yPjxhdXRob3I+QmF1LCBD
LiBILiBELjwvYXV0aG9yPjwvYXV0aG9ycz48L2NvbnRyaWJ1dG9ycz48YXV0aC1hZGRyZXNzPkFE
SEQgYW5kIERldmVsb3BtZW50YWwgUHN5Y2hpYXRyeSBQcm9ncmFtcywgSG9zcGl0YWwgZGUgQ2xp
bmljYXMgZGUgUG9ydG8gQWxlZ3JlLCBVbml2ZXJzaWRhZGUgRmVkZXJhbCBEbyBSaW8gR3JhbmRl
IERvIFN1bCwgUG9ydG8gQWxlZ3JlLCBCcmF6aWwuJiN4RDtEZXBhcnRtZW50IG9mIEdlbmV0aWNz
IGFuZCBHcmFkdWF0ZSBQcm9ncmFtIGluIEdlbmV0aWNzIGFuZCBNb2xlY3VsYXIgQmlvbG9neSwg
SW5zdGl0dXRvIGRlIEJpb2NpZW5jaWFzLCBVbml2ZXJzaWRhZGUgRmVkZXJhbCBEbyBSaW8gR3Jh
bmRlIERvIFN1bCwgUG9ydG8gQWxlZ3JlLCBCcmF6aWwuJiN4RDtEZXBhcnRtZW50IG9mIFBoeXNp
b2xvZ3kgYW5kIEJpb3BoeXNpY3MsIEluc3RpdHV0byBkZSBDaWVuY2lhcyBCaW9tZWRpY2FzIFVu
aXZlcnNpZGFkZSBkZSBTYW8gUGF1bG8sIFNhbyBQYXVsbywgQnJhemlsLiYjeEQ7TGFib3JhdG9y
eSBvZiBQaHlzaW9sb2dpY2FsIEdlbm9taWNzIG9mIE1lbnRhbCBIZWFsdGggKFBoeXNpb0dlbiBM
YWIpLCBJbnN0aXR1dGUgb2YgQmlvbWVkaWNhbCBTY2llbmNlcywgVW5pdmVyc2l0eSBvZiBTYW8g
UGF1bG8sIFNhbyBQYXVsbywgQnJhemlsLiYjeEQ7RGVwYXJ0bWVudCBvZiBQc3ljaGlhdHJ5IGFu
ZCBHcmFkdWF0ZSBQcm9ncmFtIGluIFBzeWNoaWF0cnkgYW5kIEJlaGF2aW9yYWwgU2NpZW5jZXMs
IEZhY3VsZGFkZSBkZSBNZWRpY2luYSwgVW5pdmVyc2lkYWRlIEZlZGVyYWwgRG8gUmlvIEdyYW5k
ZSBEbyBTdWwsIFBvcnRvIEFsZWdyZSwgQnJhemlsLiYjeEQ7QURIRCBhbmQgRGV2ZWxvcG1lbnRh
bCBQc3ljaGlhdHJ5IFByb2dyYW1zLCBIb3NwaXRhbCBkZSBDbGluaWNhcyBkZSBQb3J0byBBbGVn
cmUsIFVuaXZlcnNpZGFkZSBGZWRlcmFsIERvIFJpbyBHcmFuZGUgRG8gU3VsLCBQb3J0byBBbGVn
cmUsIEJyYXppbC4gY2xhaXRvbi5iYXVAdWZyZ3MuYnIuJiN4RDtEZXBhcnRtZW50IG9mIEdlbmV0
aWNzIGFuZCBHcmFkdWF0ZSBQcm9ncmFtIGluIEdlbmV0aWNzIGFuZCBNb2xlY3VsYXIgQmlvbG9n
eSwgSW5zdGl0dXRvIGRlIEJpb2NpZW5jaWFzLCBVbml2ZXJzaWRhZGUgRmVkZXJhbCBEbyBSaW8g
R3JhbmRlIERvIFN1bCwgUG9ydG8gQWxlZ3JlLCBCcmF6aWwuIGNsYWl0b24uYmF1QHVmcmdzLmJy
LiYjeEQ7RGVwYXJ0bWVudCBvZiBQc3ljaGlhdHJ5IGFuZCBHcmFkdWF0ZSBQcm9ncmFtIGluIFBz
eWNoaWF0cnkgYW5kIEJlaGF2aW9yYWwgU2NpZW5jZXMsIEZhY3VsZGFkZSBkZSBNZWRpY2luYSwg
VW5pdmVyc2lkYWRlIEZlZGVyYWwgRG8gUmlvIEdyYW5kZSBEbyBTdWwsIFBvcnRvIEFsZWdyZSwg
QnJhemlsLiBjbGFpdG9uLmJhdUB1ZnJncy5ici48L2F1dGgtYWRkcmVzcz48dGl0bGVzPjx0aXRs
ZT5BbiBvdmVydmlldyBvbiBuZXVyb2Jpb2xvZ3kgYW5kIHRoZXJhcGV1dGljcyBvZiBhdHRlbnRp
b24tZGVmaWNpdC9oeXBlcmFjdGl2aXR5IGRpc29yZGVyPC90aXRsZT48c2Vjb25kYXJ5LXRpdGxl
PkRpc2NvdiBNZW50IEhlYWx0aDwvc2Vjb25kYXJ5LXRpdGxlPjwvdGl0bGVzPjxwZXJpb2RpY2Fs
PjxmdWxsLXRpdGxlPkRpc2NvdiBNZW50IEhlYWx0aDwvZnVsbC10aXRsZT48L3BlcmlvZGljYWw+
PHBhZ2VzPjI8L3BhZ2VzPjx2b2x1bWU+Mzwvdm9sdW1lPjxudW1iZXI+MTwvbnVtYmVyPjxlZGl0
aW9uPjIwMjMwMTA1PC9lZGl0aW9uPjxkYXRlcz48eWVhcj4yMDIzPC95ZWFyPjxwdWItZGF0ZXM+
PGRhdGU+SmFuIDU8L2RhdGU+PC9wdWItZGF0ZXM+PC9kYXRlcz48aXNibj4yNzMxLTQzODMgKEVs
ZWN0cm9uaWMpJiN4RDsyNzMxLTQzODMgKExpbmtpbmcpPC9pc2JuPjxhY2Nlc3Npb24tbnVtPjM3
ODYxODc2PC9hY2Nlc3Npb24tbnVtPjx1cmxzPjxyZWxhdGVkLXVybHM+PHVybD5odHRwczovL3d3
dy5uY2JpLm5sbS5uaWguZ292L3B1Ym1lZC8zNzg2MTg3NjwvdXJsPjwvcmVsYXRlZC11cmxzPjwv
dXJscz48Y3VzdG9tMT5UaGUgYXV0aG9ycyBkZWNsYXJlIHRoZSBmb2xsb3dpbmcgcG90ZW50aWFs
IGNvbmZsaWN0IG9mIGludGVyZXN0OiBEci4gR3JldmV0IHdhcyBvbiB0aGUgc3BlYWtlciZhcG9z
O3MgYnVyZWF1IGZvciBOb3ZhcnRpcyBhbmQgU2hpcmUgZm9yIHRocmVlIHllYXJzLiBIZSBhbHNv
IHJlY2VpdmVkIHRyYXZlbCBhd2FyZHMgKGFpciB0aWNrZXRzIGFuZCBob3RlbCBhY2NvbW1vZGF0
aW9ucykgZm9yIHBhcnRpY2lwYXRpbmcgaW4gdHdvIHBzeWNoaWF0cmljIG1lZXRpbmdzIGZyb20g
U2hpcmUgYW5kIE5vdmFydGlzLiBBbGwgb3RoZXIgYXV0aG9ycyBkZWNsYXJlIHRoYXQgdGhleSBo
YXZlIG5vIGNvbmZsaWN0IG9mIGludGVyZXN0LjwvY3VzdG9tMT48Y3VzdG9tMj5QTUMxMDUwMTA0
MTwvY3VzdG9tMj48ZWxlY3Ryb25pYy1yZXNvdXJjZS1udW0+MTAuMTAwNy9zNDQxOTItMDIyLTAw
MDMwLTE8L2VsZWN0cm9uaWMtcmVzb3VyY2UtbnVtPjxyZW1vdGUtZGF0YWJhc2UtbmFtZT5QdWJN
ZWQtbm90LU1FRExJTkU8L3JlbW90ZS1kYXRhYmFzZS1uYW1lPjxyZW1vdGUtZGF0YWJhc2UtcHJv
dmlkZXI+TkxNPC9yZW1vdGUtZGF0YWJhc2UtcHJvdmlkZXI+PC9yZWNvcmQ+PC9DaXRlPjwvRW5k
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(da Silva et al 2023, Del Campo et al 2011)</w:t>
      </w:r>
      <w:r w:rsidRPr="003604A7">
        <w:rPr>
          <w:rFonts w:cstheme="minorHAnsi"/>
          <w:color w:val="000000" w:themeColor="text1"/>
          <w:lang w:val="en-US"/>
        </w:rPr>
        <w:fldChar w:fldCharType="end"/>
      </w:r>
      <w:r w:rsidRPr="003604A7">
        <w:rPr>
          <w:rFonts w:cstheme="minorHAnsi"/>
          <w:color w:val="000000" w:themeColor="text1"/>
          <w:lang w:val="en-US"/>
        </w:rPr>
        <w:t xml:space="preserve">. </w:t>
      </w:r>
    </w:p>
    <w:p w14:paraId="60BEE1C2" w14:textId="4ABC804E" w:rsidR="00EF6EDF" w:rsidRPr="003604A7" w:rsidRDefault="00EF6EDF" w:rsidP="00A0294F">
      <w:pPr>
        <w:pStyle w:val="NormalWeb"/>
        <w:spacing w:line="480" w:lineRule="auto"/>
        <w:rPr>
          <w:rFonts w:asciiTheme="minorHAnsi" w:hAnsiTheme="minorHAnsi" w:cstheme="minorHAnsi"/>
          <w:color w:val="000000" w:themeColor="text1"/>
          <w:lang w:val="en-US"/>
        </w:rPr>
      </w:pPr>
      <w:r w:rsidRPr="003604A7">
        <w:rPr>
          <w:rFonts w:asciiTheme="minorHAnsi" w:hAnsiTheme="minorHAnsi" w:cstheme="minorHAnsi"/>
          <w:color w:val="000000" w:themeColor="text1"/>
          <w:lang w:val="en-US"/>
        </w:rPr>
        <w:t xml:space="preserve">DA and NE critically contribute to optimal PFC activity, and this allows ‘top-down’ regulation of </w:t>
      </w:r>
      <w:r w:rsidR="00D30FB8" w:rsidRPr="003604A7">
        <w:rPr>
          <w:rFonts w:asciiTheme="minorHAnsi" w:hAnsiTheme="minorHAnsi" w:cstheme="minorHAnsi"/>
          <w:color w:val="000000" w:themeColor="text1"/>
          <w:lang w:val="en-US"/>
        </w:rPr>
        <w:t>response inhibition, attention,</w:t>
      </w:r>
      <w:r w:rsidRPr="003604A7">
        <w:rPr>
          <w:rFonts w:asciiTheme="minorHAnsi" w:hAnsiTheme="minorHAnsi" w:cstheme="minorHAnsi"/>
          <w:color w:val="000000" w:themeColor="text1"/>
          <w:lang w:val="en-US"/>
        </w:rPr>
        <w:t xml:space="preserve"> </w:t>
      </w:r>
      <w:r w:rsidR="00D30FB8" w:rsidRPr="003604A7">
        <w:rPr>
          <w:rFonts w:asciiTheme="minorHAnsi" w:hAnsiTheme="minorHAnsi" w:cstheme="minorHAnsi"/>
          <w:color w:val="000000" w:themeColor="text1"/>
          <w:lang w:val="en-US"/>
        </w:rPr>
        <w:t xml:space="preserve">and </w:t>
      </w:r>
      <w:r w:rsidRPr="003604A7">
        <w:rPr>
          <w:rFonts w:asciiTheme="minorHAnsi" w:hAnsiTheme="minorHAnsi" w:cstheme="minorHAnsi"/>
          <w:color w:val="000000" w:themeColor="text1"/>
          <w:lang w:val="en-US"/>
        </w:rPr>
        <w:t xml:space="preserve">motivation, through its connections with subcortical nuclei and posterior cortical </w:t>
      </w:r>
      <w:r w:rsidR="00D30FB8" w:rsidRPr="003604A7">
        <w:rPr>
          <w:rFonts w:asciiTheme="minorHAnsi" w:hAnsiTheme="minorHAnsi" w:cstheme="minorHAnsi"/>
          <w:color w:val="000000" w:themeColor="text1"/>
          <w:lang w:val="en-US"/>
        </w:rPr>
        <w:t>regions</w:t>
      </w:r>
      <w:r w:rsidRPr="003604A7">
        <w:rPr>
          <w:rFonts w:asciiTheme="minorHAnsi" w:hAnsiTheme="minorHAnsi" w:cstheme="minorHAnsi"/>
          <w:color w:val="000000" w:themeColor="text1"/>
          <w:lang w:val="en-US"/>
        </w:rPr>
        <w:t xml:space="preserve">, </w:t>
      </w:r>
      <w:r w:rsidR="00D30FB8" w:rsidRPr="003604A7">
        <w:rPr>
          <w:rFonts w:asciiTheme="minorHAnsi" w:hAnsiTheme="minorHAnsi" w:cstheme="minorHAnsi"/>
          <w:color w:val="000000" w:themeColor="text1"/>
          <w:lang w:val="en-US"/>
        </w:rPr>
        <w:t>such as</w:t>
      </w:r>
      <w:r w:rsidRPr="003604A7">
        <w:rPr>
          <w:rFonts w:asciiTheme="minorHAnsi" w:hAnsiTheme="minorHAnsi" w:cstheme="minorHAnsi"/>
          <w:color w:val="000000" w:themeColor="text1"/>
          <w:lang w:val="en-US"/>
        </w:rPr>
        <w:t xml:space="preserve"> the parietal cortex </w:t>
      </w:r>
      <w:r w:rsidRPr="003604A7">
        <w:rPr>
          <w:rFonts w:asciiTheme="minorHAnsi" w:hAnsiTheme="minorHAnsi" w:cstheme="minorHAnsi"/>
          <w:color w:val="000000" w:themeColor="text1"/>
          <w:lang w:val="en-US"/>
        </w:rPr>
        <w:fldChar w:fldCharType="begin">
          <w:fldData xml:space="preserve">PEVuZE5vdGU+PENpdGU+PEF1dGhvcj5Bcm5zdGVuPC9BdXRob3I+PFllYXI+MjAxMjwvWWVhcj48
UmVjTnVtPjMzMzk8L1JlY051bT48RGlzcGxheVRleHQ+KEFybnN0ZW4gJmFtcDsgUnViaWEgMjAx
MiwgWGluZyBldCBhbCAyMDE2KTwvRGlzcGxheVRleHQ+PHJlY29yZD48cmVjLW51bWJlcj4zMzM5
PC9yZWMtbnVtYmVyPjxmb3JlaWduLWtleXM+PGtleSBhcHA9IkVOIiBkYi1pZD0iZnY1dnR2YXIy
ZGFmdG5lZWU5YTVhc2Uxd2Y5MDAycDBhcGYwIj4zMzM5PC9rZXk+PC9mb3JlaWduLWtleXM+PHJl
Zi10eXBlIG5hbWU9IkpvdXJuYWwgQXJ0aWNsZSI+MTc8L3JlZi10eXBlPjxjb250cmlidXRvcnM+
PGF1dGhvcnM+PGF1dGhvcj5Bcm5zdGVuLCBBLiBGLjwvYXV0aG9yPjxhdXRob3I+UnViaWEsIEsu
PC9hdXRob3I+PC9hdXRob3JzPjwvY29udHJpYnV0b3JzPjxhdXRoLWFkZHJlc3M+RGVwYXJ0bWVu
dCBvZiBOZXVyb2Jpb2xvZ3ksIFlhbGUgTWVkaWNhbCBTY2hvb2wsIDMzMyBDZWRhciBTdHJlZXQs
IE5ldyBIYXZlbiwgQ1QgMDY1MTAsIFVTQS4gYW15LmFybnN0ZW5AeWFsZS5lZHU8L2F1dGgtYWRk
cmVzcz48dGl0bGVzPjx0aXRsZT5OZXVyb2Jpb2xvZ2ljYWwgY2lyY3VpdHMgcmVndWxhdGluZyBh
dHRlbnRpb24sIGNvZ25pdGl2ZSBjb250cm9sLCBtb3RpdmF0aW9uLCBhbmQgZW1vdGlvbjogZGlz
cnVwdGlvbnMgaW4gbmV1cm9kZXZlbG9wbWVudGFsIHBzeWNoaWF0cmljIGRpc29yZGVyczwvdGl0
bGU+PHNlY29uZGFyeS10aXRsZT5KIEFtIEFjYWQgQ2hpbGQgQWRvbGVzYyBQc3ljaGlhdHJ5PC9z
ZWNvbmRhcnktdGl0bGU+PGFsdC10aXRsZT5Kb3VybmFsIG9mIHRoZSBBbWVyaWNhbiBBY2FkZW15
IG9mIENoaWxkIGFuZCBBZG9sZXNjZW50IFBzeWNoaWF0cnk8L2FsdC10aXRsZT48L3RpdGxlcz48
cGVyaW9kaWNhbD48ZnVsbC10aXRsZT5KIEFtIEFjYWQgQ2hpbGQgQWRvbGVzYyBQc3ljaGlhdHJ5
PC9mdWxsLXRpdGxlPjxhYmJyLTE+Sm91cm5hbCBvZiB0aGUgQW1lcmljYW4gQWNhZGVteSBvZiBD
aGlsZCBhbmQgQWRvbGVzY2VudCBQc3ljaGlhdHJ5PC9hYmJyLTE+PC9wZXJpb2RpY2FsPjxhbHQt
cGVyaW9kaWNhbD48ZnVsbC10aXRsZT5KIEFtIEFjYWQgQ2hpbGQgQWRvbGVzYyBQc3ljaGlhdHJ5
PC9mdWxsLXRpdGxlPjxhYmJyLTE+Sm91cm5hbCBvZiB0aGUgQW1lcmljYW4gQWNhZGVteSBvZiBD
aGlsZCBhbmQgQWRvbGVzY2VudCBQc3ljaGlhdHJ5PC9hYmJyLTE+PC9hbHQtcGVyaW9kaWNhbD48
cGFnZXM+MzU2LTY3PC9wYWdlcz48dm9sdW1lPjUxPC92b2x1bWU+PG51bWJlcj40PC9udW1iZXI+
PGVkaXRpb24+MjAxMi8wMy8yODwvZWRpdGlvbj48a2V5d29yZHM+PGtleXdvcmQ+QWRvbGVzY2Vu
dDwva2V5d29yZD48a2V5d29yZD5BdHRlbnRpb24vKnBoeXNpb2xvZ3k8L2tleXdvcmQ+PGtleXdv
cmQ+QnJhaW4vKnBoeXNpb3BhdGhvbG9neTwva2V5d29yZD48a2V5d29yZD5CcmFpbiBEaXNlYXNl
cy9kaWFnbm9zaXMvKnBoeXNpb3BhdGhvbG9neS9wc3ljaG9sb2d5PC9rZXl3b3JkPjxrZXl3b3Jk
PkJyYWluIE1hcHBpbmc8L2tleXdvcmQ+PGtleXdvcmQ+Q2VyZWJyYWwgQ29ydGV4L3BoeXNpb3Bh
dGhvbG9neTwva2V5d29yZD48a2V5d29yZD5DaGlsZDwva2V5d29yZD48a2V5d29yZD5Db2duaXRp
b24vKnBoeXNpb2xvZ3k8L2tleXdvcmQ+PGtleXdvcmQ+RG9taW5hbmNlLCBDZXJlYnJhbC9waHlz
aW9sb2d5PC9rZXl3b3JkPjxrZXl3b3JkPkVtb3Rpb25zLypwaHlzaW9sb2d5PC9rZXl3b3JkPjxr
ZXl3b3JkPkh1bWFuczwva2V5d29yZD48a2V5d29yZD5JbmhpYml0aW9uIChQc3ljaG9sb2d5KTwv
a2V5d29yZD48a2V5d29yZD4qSW50ZXJuYWwtRXh0ZXJuYWwgQ29udHJvbDwva2V5d29yZD48a2V5
d29yZD5NZW50YWwgRGlzb3JkZXJzL2RpYWdub3Npcy8qcGh5c2lvcGF0aG9sb2d5L3BzeWNob2xv
Z3k8L2tleXdvcmQ+PGtleXdvcmQ+TW90aXZhdGlvbi8qcGh5c2lvbG9neTwva2V5d29yZD48a2V5
d29yZD5OZXJ2ZSBOZXQvKnBoeXNpb3BhdGhvbG9neTwva2V5d29yZD48a2V5d29yZD5OZXVyb3Ry
YW5zbWl0dGVyIEFnZW50cy9waHlzaW9sb2d5PC9rZXl3b3JkPjwva2V5d29yZHM+PGRhdGVzPjx5
ZWFyPjIwMTI8L3llYXI+PHB1Yi1kYXRlcz48ZGF0ZT5BcHI8L2RhdGU+PC9wdWItZGF0ZXM+PC9k
YXRlcz48aXNibj4xNTI3LTU0MTggKEVsZWN0cm9uaWMpJiN4RDswODkwLTg1NjcgKExpbmtpbmcp
PC9pc2JuPjxhY2Nlc3Npb24tbnVtPjIyNDQ5NjQyPC9hY2Nlc3Npb24tbnVtPjx3b3JrLXR5cGU+
UmVzZWFyY2ggU3VwcG9ydCwgTi5JLkguLCBFeHRyYW11cmFsJiN4RDtSZXNlYXJjaCBTdXBwb3J0
LCBOb24tVS5TLiBHb3YmYXBvczt0JiN4RDtSZXZpZXc8L3dvcmstdHlwZT48dXJscz48cmVsYXRl
ZC11cmxzPjx1cmw+aHR0cDovL3d3dy5uY2JpLm5sbS5uaWguZ292L3B1Ym1lZC8yMjQ0OTY0Mjwv
dXJsPjwvcmVsYXRlZC11cmxzPjwvdXJscz48ZWxlY3Ryb25pYy1yZXNvdXJjZS1udW0+MTAuMTAx
Ni9qLmphYWMuMjAxMi4wMS4wMDg8L2VsZWN0cm9uaWMtcmVzb3VyY2UtbnVtPjxsYW5ndWFnZT5l
bmc8L2xhbmd1YWdlPjwvcmVjb3JkPjwvQ2l0ZT48Q2l0ZT48QXV0aG9yPlhpbmc8L0F1dGhvcj48
WWVhcj4yMDE2PC9ZZWFyPjxSZWNOdW0+MjA3PC9SZWNOdW0+PHJlY29yZD48cmVjLW51bWJlcj4y
MDc8L3JlYy1udW1iZXI+PGZvcmVpZ24ta2V5cz48a2V5IGFwcD0iRU4iIGRiLWlkPSJlOWZzdzl6
dG45enJlbmUwOTA4dnJkNTc5ZWV3MHZ4dHp3cHIiIHRpbWVzdGFtcD0iMTcwNzQ4OTY3MSI+MjA3
PC9rZXk+PC9mb3JlaWduLWtleXM+PHJlZi10eXBlIG5hbWU9IkpvdXJuYWwgQXJ0aWNsZSI+MTc8
L3JlZi10eXBlPjxjb250cmlidXRvcnM+PGF1dGhvcnM+PGF1dGhvcj5YaW5nLCBCLjwvYXV0aG9y
PjxhdXRob3I+TGksIFkuIEMuPC9hdXRob3I+PGF1dGhvcj5HYW8sIFcuIEouPC9hdXRob3I+PC9h
dXRob3JzPjwvY29udHJpYnV0b3JzPjxhdXRoLWFkZHJlc3M+RGVwYXJ0bWVudCBvZiBOZXVyb2Jp
b2xvZ3kgYW5kIEFuYXRvbXksIERyZXhlbCBVbml2ZXJzaXR5IENvbGxlZ2Ugb2YgTWVkaWNpbmUs
IDI5MDAgUXVlZW4gTGFuZSwgUGhpbGFkZWxwaGlhIFBBIDE5MTI5LCBVbml0ZWQgU3RhdGVzLiYj
eEQ7RGVwYXJ0bWVudCBvZiBOZXVyb2Jpb2xvZ3kgYW5kIEFuYXRvbXksIERyZXhlbCBVbml2ZXJz
aXR5IENvbGxlZ2Ugb2YgTWVkaWNpbmUsIDI5MDAgUXVlZW4gTGFuZSwgUGhpbGFkZWxwaGlhIFBB
IDE5MTI5LCBVbml0ZWQgU3RhdGVzLiBFbGVjdHJvbmljIGFkZHJlc3M6IHdnYW9AZHJleGVsbWVk
LmVkdS48L2F1dGgtYWRkcmVzcz48dGl0bGVzPjx0aXRsZT5Ob3JlcGluZXBocmluZSB2ZXJzdXMg
ZG9wYW1pbmUgYW5kIHRoZWlyIGludGVyYWN0aW9uIGluIG1vZHVsYXRpbmcgc3luYXB0aWMgZnVu
Y3Rpb24gaW4gdGhlIHByZWZyb250YWwgY29ydGV4PC90aXRsZT48c2Vjb25kYXJ5LXRpdGxlPkJy
YWluIFJlczwvc2Vjb25kYXJ5LXRpdGxlPjwvdGl0bGVzPjxwZXJpb2RpY2FsPjxmdWxsLXRpdGxl
PkJyYWluIFJlczwvZnVsbC10aXRsZT48L3BlcmlvZGljYWw+PHBhZ2VzPjIxNy0zMzwvcGFnZXM+
PHZvbHVtZT4xNjQxPC92b2x1bWU+PG51bWJlcj5QdCBCPC9udW1iZXI+PGVkaXRpb24+MjAxNjAx
MTE8L2VkaXRpb24+PGtleXdvcmRzPjxrZXl3b3JkPkFuaW1hbHM8L2tleXdvcmQ+PGtleXdvcmQ+
RG9wYW1pbmUvKm1ldGFib2xpc208L2tleXdvcmQ+PGtleXdvcmQ+SHVtYW5zPC9rZXl3b3JkPjxr
ZXl3b3JkPk5vcmVwaW5lcGhyaW5lLyptZXRhYm9saXNtPC9rZXl3b3JkPjxrZXl3b3JkPlByZWZy
b250YWwgQ29ydGV4L2N5dG9sb2d5L2dyb3d0aCAmYW1wOyBkZXZlbG9wbWVudC8qbWV0YWJvbGlz
bTwva2V5d29yZD48a2V5d29yZD5TeW5hcHNlcy8qbWV0YWJvbGlzbTwva2V5d29yZD48a2V5d29y
ZD5TeW5hcHRpYyBUcmFuc21pc3Npb24vKnBoeXNpb2xvZ3k8L2tleXdvcmQ+PGtleXdvcmQ+RG9w
YW1pbmU8L2tleXdvcmQ+PGtleXdvcmQ+TmV1cm9tb2R1bGF0b3I8L2tleXdvcmQ+PGtleXdvcmQ+
Tm9yZXBpbmVwaHJpbmU8L2tleXdvcmQ+PGtleXdvcmQ+UHJlZnJvbnRhbCBjb3J0ZXg8L2tleXdv
cmQ+PGtleXdvcmQ+UHN5Y2hpYXRyaWMgZGlzb3JkZXJzPC9rZXl3b3JkPjwva2V5d29yZHM+PGRh
dGVzPjx5ZWFyPjIwMTY8L3llYXI+PHB1Yi1kYXRlcz48ZGF0ZT5KdW4gMTU8L2RhdGU+PC9wdWIt
ZGF0ZXM+PC9kYXRlcz48aXNibj4xODcyLTYyNDAgKEVsZWN0cm9uaWMpJiN4RDswMDA2LTg5OTMg
KFByaW50KSYjeEQ7MDAwNi04OTkzIChMaW5raW5nKTwvaXNibj48YWNjZXNzaW9uLW51bT4yNjc5
MDM0OTwvYWNjZXNzaW9uLW51bT48dXJscz48cmVsYXRlZC11cmxzPjx1cmw+aHR0cHM6Ly93d3cu
bmNiaS5ubG0ubmloLmdvdi9wdWJtZWQvMjY3OTAzNDk8L3VybD48L3JlbGF0ZWQtdXJscz48L3Vy
bHM+PGN1c3RvbTI+UE1DNDg3OTA1OTwvY3VzdG9tMj48ZWxlY3Ryb25pYy1yZXNvdXJjZS1udW0+
MTAuMTAxNi9qLmJyYWlucmVzLjIwMTYuMDEuMDA1PC9lbGVjdHJvbmljLXJlc291cmNlLW51bT48
cmVtb3RlLWRhdGFiYXNlLW5hbWU+TWVkbGluZTwvcmVtb3RlLWRhdGFiYXNlLW5hbWU+PHJlbW90
ZS1kYXRhYmFzZS1wcm92aWRlcj5OTE08L3JlbW90ZS1kYXRhYmFzZS1wcm92aWRlcj48L3JlY29y
ZD48L0NpdGU+PC9FbmROb3RlPgB=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PEVuZE5vdGU+PENpdGU+PEF1dGhvcj5Bcm5zdGVuPC9BdXRob3I+PFllYXI+MjAxMjwvWWVhcj48
UmVjTnVtPjMzMzk8L1JlY051bT48RGlzcGxheVRleHQ+KEFybnN0ZW4gJmFtcDsgUnViaWEgMjAx
MiwgWGluZyBldCBhbCAyMDE2KTwvRGlzcGxheVRleHQ+PHJlY29yZD48cmVjLW51bWJlcj4zMzM5
PC9yZWMtbnVtYmVyPjxmb3JlaWduLWtleXM+PGtleSBhcHA9IkVOIiBkYi1pZD0iZnY1dnR2YXIy
ZGFmdG5lZWU5YTVhc2Uxd2Y5MDAycDBhcGYwIj4zMzM5PC9rZXk+PC9mb3JlaWduLWtleXM+PHJl
Zi10eXBlIG5hbWU9IkpvdXJuYWwgQXJ0aWNsZSI+MTc8L3JlZi10eXBlPjxjb250cmlidXRvcnM+
PGF1dGhvcnM+PGF1dGhvcj5Bcm5zdGVuLCBBLiBGLjwvYXV0aG9yPjxhdXRob3I+UnViaWEsIEsu
PC9hdXRob3I+PC9hdXRob3JzPjwvY29udHJpYnV0b3JzPjxhdXRoLWFkZHJlc3M+RGVwYXJ0bWVu
dCBvZiBOZXVyb2Jpb2xvZ3ksIFlhbGUgTWVkaWNhbCBTY2hvb2wsIDMzMyBDZWRhciBTdHJlZXQs
IE5ldyBIYXZlbiwgQ1QgMDY1MTAsIFVTQS4gYW15LmFybnN0ZW5AeWFsZS5lZHU8L2F1dGgtYWRk
cmVzcz48dGl0bGVzPjx0aXRsZT5OZXVyb2Jpb2xvZ2ljYWwgY2lyY3VpdHMgcmVndWxhdGluZyBh
dHRlbnRpb24sIGNvZ25pdGl2ZSBjb250cm9sLCBtb3RpdmF0aW9uLCBhbmQgZW1vdGlvbjogZGlz
cnVwdGlvbnMgaW4gbmV1cm9kZXZlbG9wbWVudGFsIHBzeWNoaWF0cmljIGRpc29yZGVyczwvdGl0
bGU+PHNlY29uZGFyeS10aXRsZT5KIEFtIEFjYWQgQ2hpbGQgQWRvbGVzYyBQc3ljaGlhdHJ5PC9z
ZWNvbmRhcnktdGl0bGU+PGFsdC10aXRsZT5Kb3VybmFsIG9mIHRoZSBBbWVyaWNhbiBBY2FkZW15
IG9mIENoaWxkIGFuZCBBZG9sZXNjZW50IFBzeWNoaWF0cnk8L2FsdC10aXRsZT48L3RpdGxlcz48
cGVyaW9kaWNhbD48ZnVsbC10aXRsZT5KIEFtIEFjYWQgQ2hpbGQgQWRvbGVzYyBQc3ljaGlhdHJ5
PC9mdWxsLXRpdGxlPjxhYmJyLTE+Sm91cm5hbCBvZiB0aGUgQW1lcmljYW4gQWNhZGVteSBvZiBD
aGlsZCBhbmQgQWRvbGVzY2VudCBQc3ljaGlhdHJ5PC9hYmJyLTE+PC9wZXJpb2RpY2FsPjxhbHQt
cGVyaW9kaWNhbD48ZnVsbC10aXRsZT5KIEFtIEFjYWQgQ2hpbGQgQWRvbGVzYyBQc3ljaGlhdHJ5
PC9mdWxsLXRpdGxlPjxhYmJyLTE+Sm91cm5hbCBvZiB0aGUgQW1lcmljYW4gQWNhZGVteSBvZiBD
aGlsZCBhbmQgQWRvbGVzY2VudCBQc3ljaGlhdHJ5PC9hYmJyLTE+PC9hbHQtcGVyaW9kaWNhbD48
cGFnZXM+MzU2LTY3PC9wYWdlcz48dm9sdW1lPjUxPC92b2x1bWU+PG51bWJlcj40PC9udW1iZXI+
PGVkaXRpb24+MjAxMi8wMy8yODwvZWRpdGlvbj48a2V5d29yZHM+PGtleXdvcmQ+QWRvbGVzY2Vu
dDwva2V5d29yZD48a2V5d29yZD5BdHRlbnRpb24vKnBoeXNpb2xvZ3k8L2tleXdvcmQ+PGtleXdv
cmQ+QnJhaW4vKnBoeXNpb3BhdGhvbG9neTwva2V5d29yZD48a2V5d29yZD5CcmFpbiBEaXNlYXNl
cy9kaWFnbm9zaXMvKnBoeXNpb3BhdGhvbG9neS9wc3ljaG9sb2d5PC9rZXl3b3JkPjxrZXl3b3Jk
PkJyYWluIE1hcHBpbmc8L2tleXdvcmQ+PGtleXdvcmQ+Q2VyZWJyYWwgQ29ydGV4L3BoeXNpb3Bh
dGhvbG9neTwva2V5d29yZD48a2V5d29yZD5DaGlsZDwva2V5d29yZD48a2V5d29yZD5Db2duaXRp
b24vKnBoeXNpb2xvZ3k8L2tleXdvcmQ+PGtleXdvcmQ+RG9taW5hbmNlLCBDZXJlYnJhbC9waHlz
aW9sb2d5PC9rZXl3b3JkPjxrZXl3b3JkPkVtb3Rpb25zLypwaHlzaW9sb2d5PC9rZXl3b3JkPjxr
ZXl3b3JkPkh1bWFuczwva2V5d29yZD48a2V5d29yZD5JbmhpYml0aW9uIChQc3ljaG9sb2d5KTwv
a2V5d29yZD48a2V5d29yZD4qSW50ZXJuYWwtRXh0ZXJuYWwgQ29udHJvbDwva2V5d29yZD48a2V5
d29yZD5NZW50YWwgRGlzb3JkZXJzL2RpYWdub3Npcy8qcGh5c2lvcGF0aG9sb2d5L3BzeWNob2xv
Z3k8L2tleXdvcmQ+PGtleXdvcmQ+TW90aXZhdGlvbi8qcGh5c2lvbG9neTwva2V5d29yZD48a2V5
d29yZD5OZXJ2ZSBOZXQvKnBoeXNpb3BhdGhvbG9neTwva2V5d29yZD48a2V5d29yZD5OZXVyb3Ry
YW5zbWl0dGVyIEFnZW50cy9waHlzaW9sb2d5PC9rZXl3b3JkPjwva2V5d29yZHM+PGRhdGVzPjx5
ZWFyPjIwMTI8L3llYXI+PHB1Yi1kYXRlcz48ZGF0ZT5BcHI8L2RhdGU+PC9wdWItZGF0ZXM+PC9k
YXRlcz48aXNibj4xNTI3LTU0MTggKEVsZWN0cm9uaWMpJiN4RDswODkwLTg1NjcgKExpbmtpbmcp
PC9pc2JuPjxhY2Nlc3Npb24tbnVtPjIyNDQ5NjQyPC9hY2Nlc3Npb24tbnVtPjx3b3JrLXR5cGU+
UmVzZWFyY2ggU3VwcG9ydCwgTi5JLkguLCBFeHRyYW11cmFsJiN4RDtSZXNlYXJjaCBTdXBwb3J0
LCBOb24tVS5TLiBHb3YmYXBvczt0JiN4RDtSZXZpZXc8L3dvcmstdHlwZT48dXJscz48cmVsYXRl
ZC11cmxzPjx1cmw+aHR0cDovL3d3dy5uY2JpLm5sbS5uaWguZ292L3B1Ym1lZC8yMjQ0OTY0Mjwv
dXJsPjwvcmVsYXRlZC11cmxzPjwvdXJscz48ZWxlY3Ryb25pYy1yZXNvdXJjZS1udW0+MTAuMTAx
Ni9qLmphYWMuMjAxMi4wMS4wMDg8L2VsZWN0cm9uaWMtcmVzb3VyY2UtbnVtPjxsYW5ndWFnZT5l
bmc8L2xhbmd1YWdlPjwvcmVjb3JkPjwvQ2l0ZT48Q2l0ZT48QXV0aG9yPlhpbmc8L0F1dGhvcj48
WWVhcj4yMDE2PC9ZZWFyPjxSZWNOdW0+MjA3PC9SZWNOdW0+PHJlY29yZD48cmVjLW51bWJlcj4y
MDc8L3JlYy1udW1iZXI+PGZvcmVpZ24ta2V5cz48a2V5IGFwcD0iRU4iIGRiLWlkPSJlOWZzdzl6
dG45enJlbmUwOTA4dnJkNTc5ZWV3MHZ4dHp3cHIiIHRpbWVzdGFtcD0iMTcwNzQ4OTY3MSI+MjA3
PC9rZXk+PC9mb3JlaWduLWtleXM+PHJlZi10eXBlIG5hbWU9IkpvdXJuYWwgQXJ0aWNsZSI+MTc8
L3JlZi10eXBlPjxjb250cmlidXRvcnM+PGF1dGhvcnM+PGF1dGhvcj5YaW5nLCBCLjwvYXV0aG9y
PjxhdXRob3I+TGksIFkuIEMuPC9hdXRob3I+PGF1dGhvcj5HYW8sIFcuIEouPC9hdXRob3I+PC9h
dXRob3JzPjwvY29udHJpYnV0b3JzPjxhdXRoLWFkZHJlc3M+RGVwYXJ0bWVudCBvZiBOZXVyb2Jp
b2xvZ3kgYW5kIEFuYXRvbXksIERyZXhlbCBVbml2ZXJzaXR5IENvbGxlZ2Ugb2YgTWVkaWNpbmUs
IDI5MDAgUXVlZW4gTGFuZSwgUGhpbGFkZWxwaGlhIFBBIDE5MTI5LCBVbml0ZWQgU3RhdGVzLiYj
eEQ7RGVwYXJ0bWVudCBvZiBOZXVyb2Jpb2xvZ3kgYW5kIEFuYXRvbXksIERyZXhlbCBVbml2ZXJz
aXR5IENvbGxlZ2Ugb2YgTWVkaWNpbmUsIDI5MDAgUXVlZW4gTGFuZSwgUGhpbGFkZWxwaGlhIFBB
IDE5MTI5LCBVbml0ZWQgU3RhdGVzLiBFbGVjdHJvbmljIGFkZHJlc3M6IHdnYW9AZHJleGVsbWVk
LmVkdS48L2F1dGgtYWRkcmVzcz48dGl0bGVzPjx0aXRsZT5Ob3JlcGluZXBocmluZSB2ZXJzdXMg
ZG9wYW1pbmUgYW5kIHRoZWlyIGludGVyYWN0aW9uIGluIG1vZHVsYXRpbmcgc3luYXB0aWMgZnVu
Y3Rpb24gaW4gdGhlIHByZWZyb250YWwgY29ydGV4PC90aXRsZT48c2Vjb25kYXJ5LXRpdGxlPkJy
YWluIFJlczwvc2Vjb25kYXJ5LXRpdGxlPjwvdGl0bGVzPjxwZXJpb2RpY2FsPjxmdWxsLXRpdGxl
PkJyYWluIFJlczwvZnVsbC10aXRsZT48L3BlcmlvZGljYWw+PHBhZ2VzPjIxNy0zMzwvcGFnZXM+
PHZvbHVtZT4xNjQxPC92b2x1bWU+PG51bWJlcj5QdCBCPC9udW1iZXI+PGVkaXRpb24+MjAxNjAx
MTE8L2VkaXRpb24+PGtleXdvcmRzPjxrZXl3b3JkPkFuaW1hbHM8L2tleXdvcmQ+PGtleXdvcmQ+
RG9wYW1pbmUvKm1ldGFib2xpc208L2tleXdvcmQ+PGtleXdvcmQ+SHVtYW5zPC9rZXl3b3JkPjxr
ZXl3b3JkPk5vcmVwaW5lcGhyaW5lLyptZXRhYm9saXNtPC9rZXl3b3JkPjxrZXl3b3JkPlByZWZy
b250YWwgQ29ydGV4L2N5dG9sb2d5L2dyb3d0aCAmYW1wOyBkZXZlbG9wbWVudC8qbWV0YWJvbGlz
bTwva2V5d29yZD48a2V5d29yZD5TeW5hcHNlcy8qbWV0YWJvbGlzbTwva2V5d29yZD48a2V5d29y
ZD5TeW5hcHRpYyBUcmFuc21pc3Npb24vKnBoeXNpb2xvZ3k8L2tleXdvcmQ+PGtleXdvcmQ+RG9w
YW1pbmU8L2tleXdvcmQ+PGtleXdvcmQ+TmV1cm9tb2R1bGF0b3I8L2tleXdvcmQ+PGtleXdvcmQ+
Tm9yZXBpbmVwaHJpbmU8L2tleXdvcmQ+PGtleXdvcmQ+UHJlZnJvbnRhbCBjb3J0ZXg8L2tleXdv
cmQ+PGtleXdvcmQ+UHN5Y2hpYXRyaWMgZGlzb3JkZXJzPC9rZXl3b3JkPjwva2V5d29yZHM+PGRh
dGVzPjx5ZWFyPjIwMTY8L3llYXI+PHB1Yi1kYXRlcz48ZGF0ZT5KdW4gMTU8L2RhdGU+PC9wdWIt
ZGF0ZXM+PC9kYXRlcz48aXNibj4xODcyLTYyNDAgKEVsZWN0cm9uaWMpJiN4RDswMDA2LTg5OTMg
KFByaW50KSYjeEQ7MDAwNi04OTkzIChMaW5raW5nKTwvaXNibj48YWNjZXNzaW9uLW51bT4yNjc5
MDM0OTwvYWNjZXNzaW9uLW51bT48dXJscz48cmVsYXRlZC11cmxzPjx1cmw+aHR0cHM6Ly93d3cu
bmNiaS5ubG0ubmloLmdvdi9wdWJtZWQvMjY3OTAzNDk8L3VybD48L3JlbGF0ZWQtdXJscz48L3Vy
bHM+PGN1c3RvbTI+UE1DNDg3OTA1OTwvY3VzdG9tMj48ZWxlY3Ryb25pYy1yZXNvdXJjZS1udW0+
MTAuMTAxNi9qLmJyYWlucmVzLjIwMTYuMDEuMDA1PC9lbGVjdHJvbmljLXJlc291cmNlLW51bT48
cmVtb3RlLWRhdGFiYXNlLW5hbWU+TWVkbGluZTwvcmVtb3RlLWRhdGFiYXNlLW5hbWU+PHJlbW90
ZS1kYXRhYmFzZS1wcm92aWRlcj5OTE08L3JlbW90ZS1kYXRhYmFzZS1wcm92aWRlcj48L3JlY29y
ZD48L0NpdGU+PC9FbmROb3RlPgB=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r>
      <w:r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(Arnsten &amp; Rubia 2012, Xing et al 2016)</w:t>
      </w:r>
      <w:r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As mentioned, this top-down regulatory PFC function </w:t>
      </w:r>
      <w:r w:rsidR="00D30FB8" w:rsidRPr="003604A7">
        <w:rPr>
          <w:rFonts w:asciiTheme="minorHAnsi" w:hAnsiTheme="minorHAnsi" w:cstheme="minorHAnsi"/>
          <w:color w:val="000000" w:themeColor="text1"/>
          <w:lang w:val="en-US"/>
        </w:rPr>
        <w:t>relies</w:t>
      </w:r>
      <w:r w:rsidRPr="003604A7">
        <w:rPr>
          <w:rFonts w:asciiTheme="minorHAnsi" w:hAnsiTheme="minorHAnsi" w:cstheme="minorHAnsi"/>
          <w:color w:val="000000" w:themeColor="text1"/>
          <w:lang w:val="en-US"/>
        </w:rPr>
        <w:t xml:space="preserve"> on local microcircuits of </w:t>
      </w:r>
      <w:r w:rsidR="00D30FB8" w:rsidRPr="003604A7">
        <w:rPr>
          <w:rFonts w:asciiTheme="minorHAnsi" w:hAnsiTheme="minorHAnsi" w:cstheme="minorHAnsi"/>
          <w:color w:val="000000" w:themeColor="text1"/>
          <w:lang w:val="en-US"/>
        </w:rPr>
        <w:t xml:space="preserve">GABAergic inhibitory interneurons and </w:t>
      </w:r>
      <w:r w:rsidRPr="003604A7">
        <w:rPr>
          <w:rFonts w:asciiTheme="minorHAnsi" w:hAnsiTheme="minorHAnsi" w:cstheme="minorHAnsi"/>
          <w:color w:val="000000" w:themeColor="text1"/>
          <w:lang w:val="en-US"/>
        </w:rPr>
        <w:t>glutamatergic neurons. Neuronal excitability is dynamically modulated by catecholamines</w:t>
      </w:r>
      <w:r w:rsidR="00D30FB8" w:rsidRPr="003604A7">
        <w:rPr>
          <w:rFonts w:asciiTheme="minorHAnsi" w:hAnsiTheme="minorHAnsi" w:cstheme="minorHAnsi"/>
          <w:color w:val="000000" w:themeColor="text1"/>
          <w:lang w:val="en-US"/>
        </w:rPr>
        <w:t>,</w:t>
      </w:r>
      <w:r w:rsidRPr="003604A7">
        <w:rPr>
          <w:rFonts w:asciiTheme="minorHAnsi" w:hAnsiTheme="minorHAnsi" w:cstheme="minorHAnsi"/>
          <w:color w:val="000000" w:themeColor="text1"/>
          <w:lang w:val="en-US"/>
        </w:rPr>
        <w:t xml:space="preserve"> through cyclic adenosine monophosphate (cAMP) signaling. </w:t>
      </w:r>
      <w:r w:rsidR="00D30FB8" w:rsidRPr="003604A7">
        <w:rPr>
          <w:rFonts w:asciiTheme="minorHAnsi" w:hAnsiTheme="minorHAnsi" w:cstheme="minorHAnsi"/>
          <w:color w:val="000000" w:themeColor="text1"/>
          <w:lang w:val="en-US"/>
        </w:rPr>
        <w:t>Whilst</w:t>
      </w:r>
      <w:r w:rsidRPr="003604A7">
        <w:rPr>
          <w:rFonts w:asciiTheme="minorHAnsi" w:hAnsiTheme="minorHAnsi" w:cstheme="minorHAnsi"/>
          <w:color w:val="000000" w:themeColor="text1"/>
          <w:lang w:val="en-US"/>
        </w:rPr>
        <w:t xml:space="preserve"> DA increase</w:t>
      </w:r>
      <w:r w:rsidR="00D30FB8" w:rsidRPr="003604A7">
        <w:rPr>
          <w:rFonts w:asciiTheme="minorHAnsi" w:hAnsiTheme="minorHAnsi" w:cstheme="minorHAnsi"/>
          <w:color w:val="000000" w:themeColor="text1"/>
          <w:lang w:val="en-US"/>
        </w:rPr>
        <w:t>s the</w:t>
      </w:r>
      <w:r w:rsidRPr="003604A7">
        <w:rPr>
          <w:rFonts w:asciiTheme="minorHAnsi" w:hAnsiTheme="minorHAnsi" w:cstheme="minorHAnsi"/>
          <w:color w:val="000000" w:themeColor="text1"/>
          <w:lang w:val="en-US"/>
        </w:rPr>
        <w:t xml:space="preserve"> production of cAMP within the target neurons through D1 receptors, and thus weaken</w:t>
      </w:r>
      <w:r w:rsidR="00B70800" w:rsidRPr="003604A7">
        <w:rPr>
          <w:rFonts w:asciiTheme="minorHAnsi" w:hAnsiTheme="minorHAnsi" w:cstheme="minorHAnsi"/>
          <w:color w:val="000000" w:themeColor="text1"/>
          <w:lang w:val="en-US"/>
        </w:rPr>
        <w:t>s</w:t>
      </w:r>
      <w:r w:rsidRPr="003604A7">
        <w:rPr>
          <w:rFonts w:asciiTheme="minorHAnsi" w:hAnsiTheme="minorHAnsi" w:cstheme="minorHAnsi"/>
          <w:color w:val="000000" w:themeColor="text1"/>
          <w:lang w:val="en-US"/>
        </w:rPr>
        <w:t xml:space="preserve"> microcircuit inappropriate connections</w:t>
      </w:r>
      <w:r w:rsidR="00D30FB8" w:rsidRPr="003604A7">
        <w:rPr>
          <w:rFonts w:asciiTheme="minorHAnsi" w:hAnsiTheme="minorHAnsi" w:cstheme="minorHAnsi"/>
          <w:color w:val="000000" w:themeColor="text1"/>
          <w:lang w:val="en-US"/>
        </w:rPr>
        <w:t>;</w:t>
      </w:r>
      <w:r w:rsidRPr="003604A7">
        <w:rPr>
          <w:rFonts w:asciiTheme="minorHAnsi" w:hAnsiTheme="minorHAnsi" w:cstheme="minorHAnsi"/>
          <w:color w:val="000000" w:themeColor="text1"/>
          <w:lang w:val="en-US"/>
        </w:rPr>
        <w:t xml:space="preserve"> NE inhibits cAMP production through α2A receptors, and thus enhances the strength of </w:t>
      </w:r>
      <w:r w:rsidR="00064849" w:rsidRPr="003604A7">
        <w:rPr>
          <w:rFonts w:asciiTheme="minorHAnsi" w:hAnsiTheme="minorHAnsi" w:cstheme="minorHAnsi"/>
          <w:color w:val="000000" w:themeColor="text1"/>
          <w:lang w:val="en-US"/>
        </w:rPr>
        <w:t>specific</w:t>
      </w:r>
      <w:r w:rsidRPr="003604A7">
        <w:rPr>
          <w:rFonts w:asciiTheme="minorHAnsi" w:hAnsiTheme="minorHAnsi" w:cstheme="minorHAnsi"/>
          <w:color w:val="000000" w:themeColor="text1"/>
          <w:lang w:val="en-US"/>
        </w:rPr>
        <w:t xml:space="preserve"> connections. </w:t>
      </w:r>
      <w:r w:rsidR="00D30FB8" w:rsidRPr="003604A7">
        <w:rPr>
          <w:rFonts w:asciiTheme="minorHAnsi" w:hAnsiTheme="minorHAnsi" w:cstheme="minorHAnsi"/>
          <w:color w:val="000000" w:themeColor="text1"/>
          <w:lang w:val="en-US"/>
        </w:rPr>
        <w:t>Thus</w:t>
      </w:r>
      <w:r w:rsidRPr="003604A7">
        <w:rPr>
          <w:rFonts w:asciiTheme="minorHAnsi" w:hAnsiTheme="minorHAnsi" w:cstheme="minorHAnsi"/>
          <w:color w:val="000000" w:themeColor="text1"/>
          <w:lang w:val="en-US"/>
        </w:rPr>
        <w:t xml:space="preserve">, DA and NE optimize PFC function by respectively </w:t>
      </w:r>
      <w:r w:rsidR="00D30FB8" w:rsidRPr="003604A7">
        <w:rPr>
          <w:rFonts w:asciiTheme="minorHAnsi" w:hAnsiTheme="minorHAnsi" w:cstheme="minorHAnsi"/>
          <w:color w:val="000000" w:themeColor="text1"/>
          <w:lang w:val="en-US"/>
        </w:rPr>
        <w:t>reducing</w:t>
      </w:r>
      <w:r w:rsidRPr="003604A7">
        <w:rPr>
          <w:rFonts w:asciiTheme="minorHAnsi" w:hAnsiTheme="minorHAnsi" w:cstheme="minorHAnsi"/>
          <w:color w:val="000000" w:themeColor="text1"/>
          <w:lang w:val="en-US"/>
        </w:rPr>
        <w:t xml:space="preserve"> ‘noise’ and </w:t>
      </w:r>
      <w:r w:rsidR="00D30FB8" w:rsidRPr="003604A7">
        <w:rPr>
          <w:rFonts w:asciiTheme="minorHAnsi" w:hAnsiTheme="minorHAnsi" w:cstheme="minorHAnsi"/>
          <w:color w:val="000000" w:themeColor="text1"/>
          <w:lang w:val="en-US"/>
        </w:rPr>
        <w:t>enhancing</w:t>
      </w:r>
      <w:r w:rsidRPr="003604A7">
        <w:rPr>
          <w:rFonts w:asciiTheme="minorHAnsi" w:hAnsiTheme="minorHAnsi" w:cstheme="minorHAnsi"/>
          <w:color w:val="000000" w:themeColor="text1"/>
          <w:lang w:val="en-US"/>
        </w:rPr>
        <w:t xml:space="preserve"> ‘signal’ within glutamatergic circuits </w:t>
      </w:r>
      <w:r w:rsidRPr="003604A7">
        <w:rPr>
          <w:rFonts w:asciiTheme="minorHAnsi" w:hAnsiTheme="minorHAnsi" w:cstheme="minorHAnsi"/>
          <w:color w:val="000000" w:themeColor="text1"/>
          <w:lang w:val="en-US"/>
        </w:rPr>
        <w:fldChar w:fldCharType="begin">
          <w:fldData xml:space="preserve">PEVuZE5vdGU+PENpdGU+PEF1dGhvcj5Bcm5zdGVuPC9BdXRob3I+PFllYXI+MjAxMjwvWWVhcj48
UmVjTnVtPjMzMzk8L1JlY051bT48RGlzcGxheVRleHQ+KEFybnN0ZW4gMjAwOSwgQXJuc3RlbiAm
YW1wOyBSdWJpYSAyMDEyLCBkYSBTaWx2YSBldCBhbCAyMDIzKTwvRGlzcGxheVRleHQ+PHJlY29y
ZD48cmVjLW51bWJlcj4zMzM5PC9yZWMtbnVtYmVyPjxmb3JlaWduLWtleXM+PGtleSBhcHA9IkVO
IiBkYi1pZD0iZnY1dnR2YXIyZGFmdG5lZWU5YTVhc2Uxd2Y5MDAycDBhcGYwIj4zMzM5PC9rZXk+
PC9mb3JlaWduLWtleXM+PHJlZi10eXBlIG5hbWU9IkpvdXJuYWwgQXJ0aWNsZSI+MTc8L3JlZi10
eXBlPjxjb250cmlidXRvcnM+PGF1dGhvcnM+PGF1dGhvcj5Bcm5zdGVuLCBBLiBGLjwvYXV0aG9y
PjxhdXRob3I+UnViaWEsIEsuPC9hdXRob3I+PC9hdXRob3JzPjwvY29udHJpYnV0b3JzPjxhdXRo
LWFkZHJlc3M+RGVwYXJ0bWVudCBvZiBOZXVyb2Jpb2xvZ3ksIFlhbGUgTWVkaWNhbCBTY2hvb2ws
IDMzMyBDZWRhciBTdHJlZXQsIE5ldyBIYXZlbiwgQ1QgMDY1MTAsIFVTQS4gYW15LmFybnN0ZW5A
eWFsZS5lZHU8L2F1dGgtYWRkcmVzcz48dGl0bGVzPjx0aXRsZT5OZXVyb2Jpb2xvZ2ljYWwgY2ly
Y3VpdHMgcmVndWxhdGluZyBhdHRlbnRpb24sIGNvZ25pdGl2ZSBjb250cm9sLCBtb3RpdmF0aW9u
LCBhbmQgZW1vdGlvbjogZGlzcnVwdGlvbnMgaW4gbmV1cm9kZXZlbG9wbWVudGFsIHBzeWNoaWF0
cmljIGRpc29yZGVyczwvdGl0bGU+PHNlY29uZGFyeS10aXRsZT5KIEFtIEFjYWQgQ2hpbGQgQWRv
bGVzYyBQc3ljaGlhdHJ5PC9zZWNvbmRhcnktdGl0bGU+PGFsdC10aXRsZT5Kb3VybmFsIG9mIHRo
ZSBBbWVyaWNhbiBBY2FkZW15IG9mIENoaWxkIGFuZCBBZG9sZXNjZW50IFBzeWNoaWF0cnk8L2Fs
dC10aXRsZT48L3RpdGxlcz48cGVyaW9kaWNhbD48ZnVsbC10aXRsZT5KIEFtIEFjYWQgQ2hpbGQg
QWRvbGVzYyBQc3ljaGlhdHJ5PC9mdWxsLXRpdGxlPjxhYmJyLTE+Sm91cm5hbCBvZiB0aGUgQW1l
cmljYW4gQWNhZGVteSBvZiBDaGlsZCBhbmQgQWRvbGVzY2VudCBQc3ljaGlhdHJ5PC9hYmJyLTE+
PC9wZXJpb2RpY2FsPjxhbHQtcGVyaW9kaWNhbD48ZnVsbC10aXRsZT5KIEFtIEFjYWQgQ2hpbGQg
QWRvbGVzYyBQc3ljaGlhdHJ5PC9mdWxsLXRpdGxlPjxhYmJyLTE+Sm91cm5hbCBvZiB0aGUgQW1l
cmljYW4gQWNhZGVteSBvZiBDaGlsZCBhbmQgQWRvbGVzY2VudCBQc3ljaGlhdHJ5PC9hYmJyLTE+
PC9hbHQtcGVyaW9kaWNhbD48cGFnZXM+MzU2LTY3PC9wYWdlcz48dm9sdW1lPjUxPC92b2x1bWU+
PG51bWJlcj40PC9udW1iZXI+PGVkaXRpb24+MjAxMi8wMy8yODwvZWRpdGlvbj48a2V5d29yZHM+
PGtleXdvcmQ+QWRvbGVzY2VudDwva2V5d29yZD48a2V5d29yZD5BdHRlbnRpb24vKnBoeXNpb2xv
Z3k8L2tleXdvcmQ+PGtleXdvcmQ+QnJhaW4vKnBoeXNpb3BhdGhvbG9neTwva2V5d29yZD48a2V5
d29yZD5CcmFpbiBEaXNlYXNlcy9kaWFnbm9zaXMvKnBoeXNpb3BhdGhvbG9neS9wc3ljaG9sb2d5
PC9rZXl3b3JkPjxrZXl3b3JkPkJyYWluIE1hcHBpbmc8L2tleXdvcmQ+PGtleXdvcmQ+Q2VyZWJy
YWwgQ29ydGV4L3BoeXNpb3BhdGhvbG9neTwva2V5d29yZD48a2V5d29yZD5DaGlsZDwva2V5d29y
ZD48a2V5d29yZD5Db2duaXRpb24vKnBoeXNpb2xvZ3k8L2tleXdvcmQ+PGtleXdvcmQ+RG9taW5h
bmNlLCBDZXJlYnJhbC9waHlzaW9sb2d5PC9rZXl3b3JkPjxrZXl3b3JkPkVtb3Rpb25zLypwaHlz
aW9sb2d5PC9rZXl3b3JkPjxrZXl3b3JkPkh1bWFuczwva2V5d29yZD48a2V5d29yZD5JbmhpYml0
aW9uIChQc3ljaG9sb2d5KTwva2V5d29yZD48a2V5d29yZD4qSW50ZXJuYWwtRXh0ZXJuYWwgQ29u
dHJvbDwva2V5d29yZD48a2V5d29yZD5NZW50YWwgRGlzb3JkZXJzL2RpYWdub3Npcy8qcGh5c2lv
cGF0aG9sb2d5L3BzeWNob2xvZ3k8L2tleXdvcmQ+PGtleXdvcmQ+TW90aXZhdGlvbi8qcGh5c2lv
bG9neTwva2V5d29yZD48a2V5d29yZD5OZXJ2ZSBOZXQvKnBoeXNpb3BhdGhvbG9neTwva2V5d29y
ZD48a2V5d29yZD5OZXVyb3RyYW5zbWl0dGVyIEFnZW50cy9waHlzaW9sb2d5PC9rZXl3b3JkPjwv
a2V5d29yZHM+PGRhdGVzPjx5ZWFyPjIwMTI8L3llYXI+PHB1Yi1kYXRlcz48ZGF0ZT5BcHI8L2Rh
dGU+PC9wdWItZGF0ZXM+PC9kYXRlcz48aXNibj4xNTI3LTU0MTggKEVsZWN0cm9uaWMpJiN4RDsw
ODkwLTg1NjcgKExpbmtpbmcpPC9pc2JuPjxhY2Nlc3Npb24tbnVtPjIyNDQ5NjQyPC9hY2Nlc3Np
b24tbnVtPjx3b3JrLXR5cGU+UmVzZWFyY2ggU3VwcG9ydCwgTi5JLkguLCBFeHRyYW11cmFsJiN4
RDtSZXNlYXJjaCBTdXBwb3J0LCBOb24tVS5TLiBHb3YmYXBvczt0JiN4RDtSZXZpZXc8L3dvcmst
dHlwZT48dXJscz48cmVsYXRlZC11cmxzPjx1cmw+aHR0cDovL3d3dy5uY2JpLm5sbS5uaWguZ292
L3B1Ym1lZC8yMjQ0OTY0MjwvdXJsPjwvcmVsYXRlZC11cmxzPjwvdXJscz48ZWxlY3Ryb25pYy1y
ZXNvdXJjZS1udW0+MTAuMTAxNi9qLmphYWMuMjAxMi4wMS4wMDg8L2VsZWN0cm9uaWMtcmVzb3Vy
Y2UtbnVtPjxsYW5ndWFnZT5lbmc8L2xhbmd1YWdlPjwvcmVjb3JkPjwvQ2l0ZT48Q2l0ZT48QXV0
aG9yPkFybnN0ZW48L0F1dGhvcj48WWVhcj4yMDA5PC9ZZWFyPjxSZWNOdW0+MzM0MjwvUmVjTnVt
PjxyZWNvcmQ+PHJlYy1udW1iZXI+MzM0MjwvcmVjLW51bWJlcj48Zm9yZWlnbi1rZXlzPjxrZXkg
YXBwPSJFTiIgZGItaWQ9IngyeGRkMjB2MWFmZHd0ZXB3eGN2eGQyeWR0d3JhMmV6dGFlZSIgdGlt
ZXN0YW1wPSIxNjI4NTE1MDI5Ij4zMzQyPC9rZXk+PC9mb3JlaWduLWtleXM+PHJlZi10eXBlIG5h
bWU9IkpvdXJuYWwgQXJ0aWNsZSI+MTc8L3JlZi10eXBlPjxjb250cmlidXRvcnM+PGF1dGhvcnM+
PGF1dGhvcj5Bcm5zdGVuLCBBLiBGLjwvYXV0aG9yPjwvYXV0aG9ycz48L2NvbnRyaWJ1dG9ycz48
YXV0aC1hZGRyZXNzPkRlcGFydG1lbnQgb2YgTmV1cm9iaW9sb2d5LCBZYWxlIFVuaXZlcnNpdHkg
U2Nob29sIG9mIE1lZGljaW5lLCBOZXcgSGF2ZW4sIENvbm5lY3RpY3V0IDA2NTEwLCBVU0EuIGFt
eS5hcm5zdGVuQHlhbGUuZWR1PC9hdXRoLWFkZHJlc3M+PHRpdGxlcz48dGl0bGU+U3RyZXNzIHNp
Z25hbGxpbmcgcGF0aHdheXMgdGhhdCBpbXBhaXIgcHJlZnJvbnRhbCBjb3J0ZXggc3RydWN0dXJl
IGFuZCBmdW5jdGlvbjwvdGl0bGU+PHNlY29uZGFyeS10aXRsZT5OYXQgUmV2IE5ldXJvc2NpPC9z
ZWNvbmRhcnktdGl0bGU+PGFsdC10aXRsZT5OYXR1cmUgcmV2aWV3cy4gTmV1cm9zY2llbmNlPC9h
bHQtdGl0bGU+PC90aXRsZXM+PHBlcmlvZGljYWw+PGZ1bGwtdGl0bGU+TmF0IFJldiBOZXVyb3Nj
aTwvZnVsbC10aXRsZT48L3BlcmlvZGljYWw+PHBhZ2VzPjQxMC0yMjwvcGFnZXM+PHZvbHVtZT4x
MDwvdm9sdW1lPjxudW1iZXI+NjwvbnVtYmVyPjxlZGl0aW9uPjIwMDkvMDUvMjE8L2VkaXRpb24+
PGtleXdvcmRzPjxrZXl3b3JkPkFuaW1hbHM8L2tleXdvcmQ+PGtleXdvcmQ+QnJhaW4gQ2hlbWlz
dHJ5PC9rZXl3b3JkPjxrZXl3b3JkPkh1bWFuczwva2V5d29yZD48a2V5d29yZD5OZXJ2ZSBOZXQv
cGF0aG9sb2d5L3BoeXNpb3BhdGhvbG9neTwva2V5d29yZD48a2V5d29yZD5OZXVyYWwgUGF0aHdh
eXMvcGF0aG9sb2d5L3BoeXNpb3BhdGhvbG9neTwva2V5d29yZD48a2V5d29yZD5QcmVmcm9udGFs
IENvcnRleC9wYXRob2xvZ3kvKnBoeXNpb3BhdGhvbG9neTwva2V5d29yZD48a2V5d29yZD5TaWdu
YWwgVHJhbnNkdWN0aW9uLypwaHlzaW9sb2d5PC9rZXl3b3JkPjxrZXl3b3JkPlN0cmVzcywgUHN5
Y2hvbG9naWNhbC8qcGF0aG9sb2d5LypwaHlzaW9wYXRob2xvZ3k8L2tleXdvcmQ+PC9rZXl3b3Jk
cz48ZGF0ZXM+PHllYXI+MjAwOTwveWVhcj48cHViLWRhdGVzPjxkYXRlPkp1bjwvZGF0ZT48L3B1
Yi1kYXRlcz48L2RhdGVzPjxpc2JuPjE0NzEtMDA0OCAoRWxlY3Ryb25pYykmI3hEOzE0NzEtMDAz
WCAoTGlua2luZyk8L2lzYm4+PGFjY2Vzc2lvbi1udW0+MTk0NTUxNzM8L2FjY2Vzc2lvbi1udW0+
PHdvcmstdHlwZT5SZXNlYXJjaCBTdXBwb3J0LCBOLkkuSC4sIEV4dHJhbXVyYWwmI3hEO1Jlc2Vh
cmNoIFN1cHBvcnQsIE5vbi1VLlMuIEdvdiZhcG9zO3QmI3hEO1Jldmlldzwvd29yay10eXBlPjx1
cmxzPjxyZWxhdGVkLXVybHM+PHVybD5odHRwOi8vd3d3Lm5jYmkubmxtLm5paC5nb3YvcHVibWVk
LzE5NDU1MTczPC91cmw+PC9yZWxhdGVkLXVybHM+PC91cmxzPjxjdXN0b20yPjI5MDcxMzY8L2N1
c3RvbTI+PGVsZWN0cm9uaWMtcmVzb3VyY2UtbnVtPjEwLjEwMzgvbnJuMjY0ODwvZWxlY3Ryb25p
Yy1yZXNvdXJjZS1udW0+PGxhbmd1YWdlPmVuZzwvbGFuZ3VhZ2U+PC9yZWNvcmQ+PC9DaXRlPjxD
aXRlPjxBdXRob3I+ZGEgU2lsdmE8L0F1dGhvcj48WWVhcj4yMDIzPC9ZZWFyPjxSZWNOdW0+MjAz
PC9SZWNOdW0+PHJlY29yZD48cmVjLW51bWJlcj4yMDM8L3JlYy1udW1iZXI+PGZvcmVpZ24ta2V5
cz48a2V5IGFwcD0iRU4iIGRiLWlkPSJlOWZzdzl6dG45enJlbmUwOTA4dnJkNTc5ZWV3MHZ4dHp3
cHIiIHRpbWVzdGFtcD0iMTcwNzQ4OTIzNCI+MjAzPC9rZXk+PC9mb3JlaWduLWtleXM+PHJlZi10
eXBlIG5hbWU9IkpvdXJuYWwgQXJ0aWNsZSI+MTc8L3JlZi10eXBlPjxjb250cmlidXRvcnM+PGF1
dGhvcnM+PGF1dGhvcj5kYSBTaWx2YSwgQi4gUy48L2F1dGhvcj48YXV0aG9yPkdyZXZldCwgRS4g
SC48L2F1dGhvcj48YXV0aG9yPlNpbHZhLCBMLiBDLiBGLjwvYXV0aG9yPjxhdXRob3I+UmFtb3Ms
IEouIEsuIE4uPC9hdXRob3I+PGF1dGhvcj5Sb3ZhcmlzLCBELiBMLjwvYXV0aG9yPjxhdXRob3I+
QmF1LCBDLiBILiBELjwvYXV0aG9yPjwvYXV0aG9ycz48L2NvbnRyaWJ1dG9ycz48YXV0aC1hZGRy
ZXNzPkFESEQgYW5kIERldmVsb3BtZW50YWwgUHN5Y2hpYXRyeSBQcm9ncmFtcywgSG9zcGl0YWwg
ZGUgQ2xpbmljYXMgZGUgUG9ydG8gQWxlZ3JlLCBVbml2ZXJzaWRhZGUgRmVkZXJhbCBEbyBSaW8g
R3JhbmRlIERvIFN1bCwgUG9ydG8gQWxlZ3JlLCBCcmF6aWwuJiN4RDtEZXBhcnRtZW50IG9mIEdl
bmV0aWNzIGFuZCBHcmFkdWF0ZSBQcm9ncmFtIGluIEdlbmV0aWNzIGFuZCBNb2xlY3VsYXIgQmlv
bG9neSwgSW5zdGl0dXRvIGRlIEJpb2NpZW5jaWFzLCBVbml2ZXJzaWRhZGUgRmVkZXJhbCBEbyBS
aW8gR3JhbmRlIERvIFN1bCwgUG9ydG8gQWxlZ3JlLCBCcmF6aWwuJiN4RDtEZXBhcnRtZW50IG9m
IFBoeXNpb2xvZ3kgYW5kIEJpb3BoeXNpY3MsIEluc3RpdHV0byBkZSBDaWVuY2lhcyBCaW9tZWRp
Y2FzIFVuaXZlcnNpZGFkZSBkZSBTYW8gUGF1bG8sIFNhbyBQYXVsbywgQnJhemlsLiYjeEQ7TGFi
b3JhdG9yeSBvZiBQaHlzaW9sb2dpY2FsIEdlbm9taWNzIG9mIE1lbnRhbCBIZWFsdGggKFBoeXNp
b0dlbiBMYWIpLCBJbnN0aXR1dGUgb2YgQmlvbWVkaWNhbCBTY2llbmNlcywgVW5pdmVyc2l0eSBv
ZiBTYW8gUGF1bG8sIFNhbyBQYXVsbywgQnJhemlsLiYjeEQ7RGVwYXJ0bWVudCBvZiBQc3ljaGlh
dHJ5IGFuZCBHcmFkdWF0ZSBQcm9ncmFtIGluIFBzeWNoaWF0cnkgYW5kIEJlaGF2aW9yYWwgU2Np
ZW5jZXMsIEZhY3VsZGFkZSBkZSBNZWRpY2luYSwgVW5pdmVyc2lkYWRlIEZlZGVyYWwgRG8gUmlv
IEdyYW5kZSBEbyBTdWwsIFBvcnRvIEFsZWdyZSwgQnJhemlsLiYjeEQ7QURIRCBhbmQgRGV2ZWxv
cG1lbnRhbCBQc3ljaGlhdHJ5IFByb2dyYW1zLCBIb3NwaXRhbCBkZSBDbGluaWNhcyBkZSBQb3J0
byBBbGVncmUsIFVuaXZlcnNpZGFkZSBGZWRlcmFsIERvIFJpbyBHcmFuZGUgRG8gU3VsLCBQb3J0
byBBbGVncmUsIEJyYXppbC4gY2xhaXRvbi5iYXVAdWZyZ3MuYnIuJiN4RDtEZXBhcnRtZW50IG9m
IEdlbmV0aWNzIGFuZCBHcmFkdWF0ZSBQcm9ncmFtIGluIEdlbmV0aWNzIGFuZCBNb2xlY3VsYXIg
QmlvbG9neSwgSW5zdGl0dXRvIGRlIEJpb2NpZW5jaWFzLCBVbml2ZXJzaWRhZGUgRmVkZXJhbCBE
byBSaW8gR3JhbmRlIERvIFN1bCwgUG9ydG8gQWxlZ3JlLCBCcmF6aWwuIGNsYWl0b24uYmF1QHVm
cmdzLmJyLiYjeEQ7RGVwYXJ0bWVudCBvZiBQc3ljaGlhdHJ5IGFuZCBHcmFkdWF0ZSBQcm9ncmFt
IGluIFBzeWNoaWF0cnkgYW5kIEJlaGF2aW9yYWwgU2NpZW5jZXMsIEZhY3VsZGFkZSBkZSBNZWRp
Y2luYSwgVW5pdmVyc2lkYWRlIEZlZGVyYWwgRG8gUmlvIEdyYW5kZSBEbyBTdWwsIFBvcnRvIEFs
ZWdyZSwgQnJhemlsLiBjbGFpdG9uLmJhdUB1ZnJncy5ici48L2F1dGgtYWRkcmVzcz48dGl0bGVz
Pjx0aXRsZT5BbiBvdmVydmlldyBvbiBuZXVyb2Jpb2xvZ3kgYW5kIHRoZXJhcGV1dGljcyBvZiBh
dHRlbnRpb24tZGVmaWNpdC9oeXBlcmFjdGl2aXR5IGRpc29yZGVyPC90aXRsZT48c2Vjb25kYXJ5
LXRpdGxlPkRpc2NvdiBNZW50IEhlYWx0aDwvc2Vjb25kYXJ5LXRpdGxlPjwvdGl0bGVzPjxwZXJp
b2RpY2FsPjxmdWxsLXRpdGxlPkRpc2NvdiBNZW50IEhlYWx0aDwvZnVsbC10aXRsZT48L3Blcmlv
ZGljYWw+PHBhZ2VzPjI8L3BhZ2VzPjx2b2x1bWU+Mzwvdm9sdW1lPjxudW1iZXI+MTwvbnVtYmVy
PjxlZGl0aW9uPjIwMjMwMTA1PC9lZGl0aW9uPjxkYXRlcz48eWVhcj4yMDIzPC95ZWFyPjxwdWIt
ZGF0ZXM+PGRhdGU+SmFuIDU8L2RhdGU+PC9wdWItZGF0ZXM+PC9kYXRlcz48aXNibj4yNzMxLTQz
ODMgKEVsZWN0cm9uaWMpJiN4RDsyNzMxLTQzODMgKExpbmtpbmcpPC9pc2JuPjxhY2Nlc3Npb24t
bnVtPjM3ODYxODc2PC9hY2Nlc3Npb24tbnVtPjx1cmxzPjxyZWxhdGVkLXVybHM+PHVybD5odHRw
czovL3d3dy5uY2JpLm5sbS5uaWguZ292L3B1Ym1lZC8zNzg2MTg3NjwvdXJsPjwvcmVsYXRlZC11
cmxzPjwvdXJscz48Y3VzdG9tMT5UaGUgYXV0aG9ycyBkZWNsYXJlIHRoZSBmb2xsb3dpbmcgcG90
ZW50aWFsIGNvbmZsaWN0IG9mIGludGVyZXN0OiBEci4gR3JldmV0IHdhcyBvbiB0aGUgc3BlYWtl
ciZhcG9zO3MgYnVyZWF1IGZvciBOb3ZhcnRpcyBhbmQgU2hpcmUgZm9yIHRocmVlIHllYXJzLiBI
ZSBhbHNvIHJlY2VpdmVkIHRyYXZlbCBhd2FyZHMgKGFpciB0aWNrZXRzIGFuZCBob3RlbCBhY2Nv
bW1vZGF0aW9ucykgZm9yIHBhcnRpY2lwYXRpbmcgaW4gdHdvIHBzeWNoaWF0cmljIG1lZXRpbmdz
IGZyb20gU2hpcmUgYW5kIE5vdmFydGlzLiBBbGwgb3RoZXIgYXV0aG9ycyBkZWNsYXJlIHRoYXQg
dGhleSBoYXZlIG5vIGNvbmZsaWN0IG9mIGludGVyZXN0LjwvY3VzdG9tMT48Y3VzdG9tMj5QTUMx
MDUwMTA0MTwvY3VzdG9tMj48ZWxlY3Ryb25pYy1yZXNvdXJjZS1udW0+MTAuMTAwNy9zNDQxOTIt
MDIyLTAwMDMwLTE8L2VsZWN0cm9uaWMtcmVzb3VyY2UtbnVtPjxyZW1vdGUtZGF0YWJhc2UtbmFt
ZT5QdWJNZWQtbm90LU1FRExJTkU8L3JlbW90ZS1kYXRhYmFzZS1uYW1lPjxyZW1vdGUtZGF0YWJh
c2UtcHJvdmlkZXI+TkxNPC9yZW1vdGUtZGF0YWJhc2UtcHJvdmlkZXI+PC9yZWNvcmQ+PC9DaXRl
PjwvRW5kTm90ZT5=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PEVuZE5vdGU+PENpdGU+PEF1dGhvcj5Bcm5zdGVuPC9BdXRob3I+PFllYXI+MjAxMjwvWWVhcj48
UmVjTnVtPjMzMzk8L1JlY051bT48RGlzcGxheVRleHQ+KEFybnN0ZW4gMjAwOSwgQXJuc3RlbiAm
YW1wOyBSdWJpYSAyMDEyLCBkYSBTaWx2YSBldCBhbCAyMDIzKTwvRGlzcGxheVRleHQ+PHJlY29y
ZD48cmVjLW51bWJlcj4zMzM5PC9yZWMtbnVtYmVyPjxmb3JlaWduLWtleXM+PGtleSBhcHA9IkVO
IiBkYi1pZD0iZnY1dnR2YXIyZGFmdG5lZWU5YTVhc2Uxd2Y5MDAycDBhcGYwIj4zMzM5PC9rZXk+
PC9mb3JlaWduLWtleXM+PHJlZi10eXBlIG5hbWU9IkpvdXJuYWwgQXJ0aWNsZSI+MTc8L3JlZi10
eXBlPjxjb250cmlidXRvcnM+PGF1dGhvcnM+PGF1dGhvcj5Bcm5zdGVuLCBBLiBGLjwvYXV0aG9y
PjxhdXRob3I+UnViaWEsIEsuPC9hdXRob3I+PC9hdXRob3JzPjwvY29udHJpYnV0b3JzPjxhdXRo
LWFkZHJlc3M+RGVwYXJ0bWVudCBvZiBOZXVyb2Jpb2xvZ3ksIFlhbGUgTWVkaWNhbCBTY2hvb2ws
IDMzMyBDZWRhciBTdHJlZXQsIE5ldyBIYXZlbiwgQ1QgMDY1MTAsIFVTQS4gYW15LmFybnN0ZW5A
eWFsZS5lZHU8L2F1dGgtYWRkcmVzcz48dGl0bGVzPjx0aXRsZT5OZXVyb2Jpb2xvZ2ljYWwgY2ly
Y3VpdHMgcmVndWxhdGluZyBhdHRlbnRpb24sIGNvZ25pdGl2ZSBjb250cm9sLCBtb3RpdmF0aW9u
LCBhbmQgZW1vdGlvbjogZGlzcnVwdGlvbnMgaW4gbmV1cm9kZXZlbG9wbWVudGFsIHBzeWNoaWF0
cmljIGRpc29yZGVyczwvdGl0bGU+PHNlY29uZGFyeS10aXRsZT5KIEFtIEFjYWQgQ2hpbGQgQWRv
bGVzYyBQc3ljaGlhdHJ5PC9zZWNvbmRhcnktdGl0bGU+PGFsdC10aXRsZT5Kb3VybmFsIG9mIHRo
ZSBBbWVyaWNhbiBBY2FkZW15IG9mIENoaWxkIGFuZCBBZG9sZXNjZW50IFBzeWNoaWF0cnk8L2Fs
dC10aXRsZT48L3RpdGxlcz48cGVyaW9kaWNhbD48ZnVsbC10aXRsZT5KIEFtIEFjYWQgQ2hpbGQg
QWRvbGVzYyBQc3ljaGlhdHJ5PC9mdWxsLXRpdGxlPjxhYmJyLTE+Sm91cm5hbCBvZiB0aGUgQW1l
cmljYW4gQWNhZGVteSBvZiBDaGlsZCBhbmQgQWRvbGVzY2VudCBQc3ljaGlhdHJ5PC9hYmJyLTE+
PC9wZXJpb2RpY2FsPjxhbHQtcGVyaW9kaWNhbD48ZnVsbC10aXRsZT5KIEFtIEFjYWQgQ2hpbGQg
QWRvbGVzYyBQc3ljaGlhdHJ5PC9mdWxsLXRpdGxlPjxhYmJyLTE+Sm91cm5hbCBvZiB0aGUgQW1l
cmljYW4gQWNhZGVteSBvZiBDaGlsZCBhbmQgQWRvbGVzY2VudCBQc3ljaGlhdHJ5PC9hYmJyLTE+
PC9hbHQtcGVyaW9kaWNhbD48cGFnZXM+MzU2LTY3PC9wYWdlcz48dm9sdW1lPjUxPC92b2x1bWU+
PG51bWJlcj40PC9udW1iZXI+PGVkaXRpb24+MjAxMi8wMy8yODwvZWRpdGlvbj48a2V5d29yZHM+
PGtleXdvcmQ+QWRvbGVzY2VudDwva2V5d29yZD48a2V5d29yZD5BdHRlbnRpb24vKnBoeXNpb2xv
Z3k8L2tleXdvcmQ+PGtleXdvcmQ+QnJhaW4vKnBoeXNpb3BhdGhvbG9neTwva2V5d29yZD48a2V5
d29yZD5CcmFpbiBEaXNlYXNlcy9kaWFnbm9zaXMvKnBoeXNpb3BhdGhvbG9neS9wc3ljaG9sb2d5
PC9rZXl3b3JkPjxrZXl3b3JkPkJyYWluIE1hcHBpbmc8L2tleXdvcmQ+PGtleXdvcmQ+Q2VyZWJy
YWwgQ29ydGV4L3BoeXNpb3BhdGhvbG9neTwva2V5d29yZD48a2V5d29yZD5DaGlsZDwva2V5d29y
ZD48a2V5d29yZD5Db2duaXRpb24vKnBoeXNpb2xvZ3k8L2tleXdvcmQ+PGtleXdvcmQ+RG9taW5h
bmNlLCBDZXJlYnJhbC9waHlzaW9sb2d5PC9rZXl3b3JkPjxrZXl3b3JkPkVtb3Rpb25zLypwaHlz
aW9sb2d5PC9rZXl3b3JkPjxrZXl3b3JkPkh1bWFuczwva2V5d29yZD48a2V5d29yZD5JbmhpYml0
aW9uIChQc3ljaG9sb2d5KTwva2V5d29yZD48a2V5d29yZD4qSW50ZXJuYWwtRXh0ZXJuYWwgQ29u
dHJvbDwva2V5d29yZD48a2V5d29yZD5NZW50YWwgRGlzb3JkZXJzL2RpYWdub3Npcy8qcGh5c2lv
cGF0aG9sb2d5L3BzeWNob2xvZ3k8L2tleXdvcmQ+PGtleXdvcmQ+TW90aXZhdGlvbi8qcGh5c2lv
bG9neTwva2V5d29yZD48a2V5d29yZD5OZXJ2ZSBOZXQvKnBoeXNpb3BhdGhvbG9neTwva2V5d29y
ZD48a2V5d29yZD5OZXVyb3RyYW5zbWl0dGVyIEFnZW50cy9waHlzaW9sb2d5PC9rZXl3b3JkPjwv
a2V5d29yZHM+PGRhdGVzPjx5ZWFyPjIwMTI8L3llYXI+PHB1Yi1kYXRlcz48ZGF0ZT5BcHI8L2Rh
dGU+PC9wdWItZGF0ZXM+PC9kYXRlcz48aXNibj4xNTI3LTU0MTggKEVsZWN0cm9uaWMpJiN4RDsw
ODkwLTg1NjcgKExpbmtpbmcpPC9pc2JuPjxhY2Nlc3Npb24tbnVtPjIyNDQ5NjQyPC9hY2Nlc3Np
b24tbnVtPjx3b3JrLXR5cGU+UmVzZWFyY2ggU3VwcG9ydCwgTi5JLkguLCBFeHRyYW11cmFsJiN4
RDtSZXNlYXJjaCBTdXBwb3J0LCBOb24tVS5TLiBHb3YmYXBvczt0JiN4RDtSZXZpZXc8L3dvcmst
dHlwZT48dXJscz48cmVsYXRlZC11cmxzPjx1cmw+aHR0cDovL3d3dy5uY2JpLm5sbS5uaWguZ292
L3B1Ym1lZC8yMjQ0OTY0MjwvdXJsPjwvcmVsYXRlZC11cmxzPjwvdXJscz48ZWxlY3Ryb25pYy1y
ZXNvdXJjZS1udW0+MTAuMTAxNi9qLmphYWMuMjAxMi4wMS4wMDg8L2VsZWN0cm9uaWMtcmVzb3Vy
Y2UtbnVtPjxsYW5ndWFnZT5lbmc8L2xhbmd1YWdlPjwvcmVjb3JkPjwvQ2l0ZT48Q2l0ZT48QXV0
aG9yPkFybnN0ZW48L0F1dGhvcj48WWVhcj4yMDA5PC9ZZWFyPjxSZWNOdW0+MzM0MjwvUmVjTnVt
PjxyZWNvcmQ+PHJlYy1udW1iZXI+MzM0MjwvcmVjLW51bWJlcj48Zm9yZWlnbi1rZXlzPjxrZXkg
YXBwPSJFTiIgZGItaWQ9IngyeGRkMjB2MWFmZHd0ZXB3eGN2eGQyeWR0d3JhMmV6dGFlZSIgdGlt
ZXN0YW1wPSIxNjI4NTE1MDI5Ij4zMzQyPC9rZXk+PC9mb3JlaWduLWtleXM+PHJlZi10eXBlIG5h
bWU9IkpvdXJuYWwgQXJ0aWNsZSI+MTc8L3JlZi10eXBlPjxjb250cmlidXRvcnM+PGF1dGhvcnM+
PGF1dGhvcj5Bcm5zdGVuLCBBLiBGLjwvYXV0aG9yPjwvYXV0aG9ycz48L2NvbnRyaWJ1dG9ycz48
YXV0aC1hZGRyZXNzPkRlcGFydG1lbnQgb2YgTmV1cm9iaW9sb2d5LCBZYWxlIFVuaXZlcnNpdHkg
U2Nob29sIG9mIE1lZGljaW5lLCBOZXcgSGF2ZW4sIENvbm5lY3RpY3V0IDA2NTEwLCBVU0EuIGFt
eS5hcm5zdGVuQHlhbGUuZWR1PC9hdXRoLWFkZHJlc3M+PHRpdGxlcz48dGl0bGU+U3RyZXNzIHNp
Z25hbGxpbmcgcGF0aHdheXMgdGhhdCBpbXBhaXIgcHJlZnJvbnRhbCBjb3J0ZXggc3RydWN0dXJl
IGFuZCBmdW5jdGlvbjwvdGl0bGU+PHNlY29uZGFyeS10aXRsZT5OYXQgUmV2IE5ldXJvc2NpPC9z
ZWNvbmRhcnktdGl0bGU+PGFsdC10aXRsZT5OYXR1cmUgcmV2aWV3cy4gTmV1cm9zY2llbmNlPC9h
bHQtdGl0bGU+PC90aXRsZXM+PHBlcmlvZGljYWw+PGZ1bGwtdGl0bGU+TmF0IFJldiBOZXVyb3Nj
aTwvZnVsbC10aXRsZT48L3BlcmlvZGljYWw+PHBhZ2VzPjQxMC0yMjwvcGFnZXM+PHZvbHVtZT4x
MDwvdm9sdW1lPjxudW1iZXI+NjwvbnVtYmVyPjxlZGl0aW9uPjIwMDkvMDUvMjE8L2VkaXRpb24+
PGtleXdvcmRzPjxrZXl3b3JkPkFuaW1hbHM8L2tleXdvcmQ+PGtleXdvcmQ+QnJhaW4gQ2hlbWlz
dHJ5PC9rZXl3b3JkPjxrZXl3b3JkPkh1bWFuczwva2V5d29yZD48a2V5d29yZD5OZXJ2ZSBOZXQv
cGF0aG9sb2d5L3BoeXNpb3BhdGhvbG9neTwva2V5d29yZD48a2V5d29yZD5OZXVyYWwgUGF0aHdh
eXMvcGF0aG9sb2d5L3BoeXNpb3BhdGhvbG9neTwva2V5d29yZD48a2V5d29yZD5QcmVmcm9udGFs
IENvcnRleC9wYXRob2xvZ3kvKnBoeXNpb3BhdGhvbG9neTwva2V5d29yZD48a2V5d29yZD5TaWdu
YWwgVHJhbnNkdWN0aW9uLypwaHlzaW9sb2d5PC9rZXl3b3JkPjxrZXl3b3JkPlN0cmVzcywgUHN5
Y2hvbG9naWNhbC8qcGF0aG9sb2d5LypwaHlzaW9wYXRob2xvZ3k8L2tleXdvcmQ+PC9rZXl3b3Jk
cz48ZGF0ZXM+PHllYXI+MjAwOTwveWVhcj48cHViLWRhdGVzPjxkYXRlPkp1bjwvZGF0ZT48L3B1
Yi1kYXRlcz48L2RhdGVzPjxpc2JuPjE0NzEtMDA0OCAoRWxlY3Ryb25pYykmI3hEOzE0NzEtMDAz
WCAoTGlua2luZyk8L2lzYm4+PGFjY2Vzc2lvbi1udW0+MTk0NTUxNzM8L2FjY2Vzc2lvbi1udW0+
PHdvcmstdHlwZT5SZXNlYXJjaCBTdXBwb3J0LCBOLkkuSC4sIEV4dHJhbXVyYWwmI3hEO1Jlc2Vh
cmNoIFN1cHBvcnQsIE5vbi1VLlMuIEdvdiZhcG9zO3QmI3hEO1Jldmlldzwvd29yay10eXBlPjx1
cmxzPjxyZWxhdGVkLXVybHM+PHVybD5odHRwOi8vd3d3Lm5jYmkubmxtLm5paC5nb3YvcHVibWVk
LzE5NDU1MTczPC91cmw+PC9yZWxhdGVkLXVybHM+PC91cmxzPjxjdXN0b20yPjI5MDcxMzY8L2N1
c3RvbTI+PGVsZWN0cm9uaWMtcmVzb3VyY2UtbnVtPjEwLjEwMzgvbnJuMjY0ODwvZWxlY3Ryb25p
Yy1yZXNvdXJjZS1udW0+PGxhbmd1YWdlPmVuZzwvbGFuZ3VhZ2U+PC9yZWNvcmQ+PC9DaXRlPjxD
aXRlPjxBdXRob3I+ZGEgU2lsdmE8L0F1dGhvcj48WWVhcj4yMDIzPC9ZZWFyPjxSZWNOdW0+MjAz
PC9SZWNOdW0+PHJlY29yZD48cmVjLW51bWJlcj4yMDM8L3JlYy1udW1iZXI+PGZvcmVpZ24ta2V5
cz48a2V5IGFwcD0iRU4iIGRiLWlkPSJlOWZzdzl6dG45enJlbmUwOTA4dnJkNTc5ZWV3MHZ4dHp3
cHIiIHRpbWVzdGFtcD0iMTcwNzQ4OTIzNCI+MjAzPC9rZXk+PC9mb3JlaWduLWtleXM+PHJlZi10
eXBlIG5hbWU9IkpvdXJuYWwgQXJ0aWNsZSI+MTc8L3JlZi10eXBlPjxjb250cmlidXRvcnM+PGF1
dGhvcnM+PGF1dGhvcj5kYSBTaWx2YSwgQi4gUy48L2F1dGhvcj48YXV0aG9yPkdyZXZldCwgRS4g
SC48L2F1dGhvcj48YXV0aG9yPlNpbHZhLCBMLiBDLiBGLjwvYXV0aG9yPjxhdXRob3I+UmFtb3Ms
IEouIEsuIE4uPC9hdXRob3I+PGF1dGhvcj5Sb3ZhcmlzLCBELiBMLjwvYXV0aG9yPjxhdXRob3I+
QmF1LCBDLiBILiBELjwvYXV0aG9yPjwvYXV0aG9ycz48L2NvbnRyaWJ1dG9ycz48YXV0aC1hZGRy
ZXNzPkFESEQgYW5kIERldmVsb3BtZW50YWwgUHN5Y2hpYXRyeSBQcm9ncmFtcywgSG9zcGl0YWwg
ZGUgQ2xpbmljYXMgZGUgUG9ydG8gQWxlZ3JlLCBVbml2ZXJzaWRhZGUgRmVkZXJhbCBEbyBSaW8g
R3JhbmRlIERvIFN1bCwgUG9ydG8gQWxlZ3JlLCBCcmF6aWwuJiN4RDtEZXBhcnRtZW50IG9mIEdl
bmV0aWNzIGFuZCBHcmFkdWF0ZSBQcm9ncmFtIGluIEdlbmV0aWNzIGFuZCBNb2xlY3VsYXIgQmlv
bG9neSwgSW5zdGl0dXRvIGRlIEJpb2NpZW5jaWFzLCBVbml2ZXJzaWRhZGUgRmVkZXJhbCBEbyBS
aW8gR3JhbmRlIERvIFN1bCwgUG9ydG8gQWxlZ3JlLCBCcmF6aWwuJiN4RDtEZXBhcnRtZW50IG9m
IFBoeXNpb2xvZ3kgYW5kIEJpb3BoeXNpY3MsIEluc3RpdHV0byBkZSBDaWVuY2lhcyBCaW9tZWRp
Y2FzIFVuaXZlcnNpZGFkZSBkZSBTYW8gUGF1bG8sIFNhbyBQYXVsbywgQnJhemlsLiYjeEQ7TGFi
b3JhdG9yeSBvZiBQaHlzaW9sb2dpY2FsIEdlbm9taWNzIG9mIE1lbnRhbCBIZWFsdGggKFBoeXNp
b0dlbiBMYWIpLCBJbnN0aXR1dGUgb2YgQmlvbWVkaWNhbCBTY2llbmNlcywgVW5pdmVyc2l0eSBv
ZiBTYW8gUGF1bG8sIFNhbyBQYXVsbywgQnJhemlsLiYjeEQ7RGVwYXJ0bWVudCBvZiBQc3ljaGlh
dHJ5IGFuZCBHcmFkdWF0ZSBQcm9ncmFtIGluIFBzeWNoaWF0cnkgYW5kIEJlaGF2aW9yYWwgU2Np
ZW5jZXMsIEZhY3VsZGFkZSBkZSBNZWRpY2luYSwgVW5pdmVyc2lkYWRlIEZlZGVyYWwgRG8gUmlv
IEdyYW5kZSBEbyBTdWwsIFBvcnRvIEFsZWdyZSwgQnJhemlsLiYjeEQ7QURIRCBhbmQgRGV2ZWxv
cG1lbnRhbCBQc3ljaGlhdHJ5IFByb2dyYW1zLCBIb3NwaXRhbCBkZSBDbGluaWNhcyBkZSBQb3J0
byBBbGVncmUsIFVuaXZlcnNpZGFkZSBGZWRlcmFsIERvIFJpbyBHcmFuZGUgRG8gU3VsLCBQb3J0
byBBbGVncmUsIEJyYXppbC4gY2xhaXRvbi5iYXVAdWZyZ3MuYnIuJiN4RDtEZXBhcnRtZW50IG9m
IEdlbmV0aWNzIGFuZCBHcmFkdWF0ZSBQcm9ncmFtIGluIEdlbmV0aWNzIGFuZCBNb2xlY3VsYXIg
QmlvbG9neSwgSW5zdGl0dXRvIGRlIEJpb2NpZW5jaWFzLCBVbml2ZXJzaWRhZGUgRmVkZXJhbCBE
byBSaW8gR3JhbmRlIERvIFN1bCwgUG9ydG8gQWxlZ3JlLCBCcmF6aWwuIGNsYWl0b24uYmF1QHVm
cmdzLmJyLiYjeEQ7RGVwYXJ0bWVudCBvZiBQc3ljaGlhdHJ5IGFuZCBHcmFkdWF0ZSBQcm9ncmFt
IGluIFBzeWNoaWF0cnkgYW5kIEJlaGF2aW9yYWwgU2NpZW5jZXMsIEZhY3VsZGFkZSBkZSBNZWRp
Y2luYSwgVW5pdmVyc2lkYWRlIEZlZGVyYWwgRG8gUmlvIEdyYW5kZSBEbyBTdWwsIFBvcnRvIEFs
ZWdyZSwgQnJhemlsLiBjbGFpdG9uLmJhdUB1ZnJncy5ici48L2F1dGgtYWRkcmVzcz48dGl0bGVz
Pjx0aXRsZT5BbiBvdmVydmlldyBvbiBuZXVyb2Jpb2xvZ3kgYW5kIHRoZXJhcGV1dGljcyBvZiBh
dHRlbnRpb24tZGVmaWNpdC9oeXBlcmFjdGl2aXR5IGRpc29yZGVyPC90aXRsZT48c2Vjb25kYXJ5
LXRpdGxlPkRpc2NvdiBNZW50IEhlYWx0aDwvc2Vjb25kYXJ5LXRpdGxlPjwvdGl0bGVzPjxwZXJp
b2RpY2FsPjxmdWxsLXRpdGxlPkRpc2NvdiBNZW50IEhlYWx0aDwvZnVsbC10aXRsZT48L3Blcmlv
ZGljYWw+PHBhZ2VzPjI8L3BhZ2VzPjx2b2x1bWU+Mzwvdm9sdW1lPjxudW1iZXI+MTwvbnVtYmVy
PjxlZGl0aW9uPjIwMjMwMTA1PC9lZGl0aW9uPjxkYXRlcz48eWVhcj4yMDIzPC95ZWFyPjxwdWIt
ZGF0ZXM+PGRhdGU+SmFuIDU8L2RhdGU+PC9wdWItZGF0ZXM+PC9kYXRlcz48aXNibj4yNzMxLTQz
ODMgKEVsZWN0cm9uaWMpJiN4RDsyNzMxLTQzODMgKExpbmtpbmcpPC9pc2JuPjxhY2Nlc3Npb24t
bnVtPjM3ODYxODc2PC9hY2Nlc3Npb24tbnVtPjx1cmxzPjxyZWxhdGVkLXVybHM+PHVybD5odHRw
czovL3d3dy5uY2JpLm5sbS5uaWguZ292L3B1Ym1lZC8zNzg2MTg3NjwvdXJsPjwvcmVsYXRlZC11
cmxzPjwvdXJscz48Y3VzdG9tMT5UaGUgYXV0aG9ycyBkZWNsYXJlIHRoZSBmb2xsb3dpbmcgcG90
ZW50aWFsIGNvbmZsaWN0IG9mIGludGVyZXN0OiBEci4gR3JldmV0IHdhcyBvbiB0aGUgc3BlYWtl
ciZhcG9zO3MgYnVyZWF1IGZvciBOb3ZhcnRpcyBhbmQgU2hpcmUgZm9yIHRocmVlIHllYXJzLiBI
ZSBhbHNvIHJlY2VpdmVkIHRyYXZlbCBhd2FyZHMgKGFpciB0aWNrZXRzIGFuZCBob3RlbCBhY2Nv
bW1vZGF0aW9ucykgZm9yIHBhcnRpY2lwYXRpbmcgaW4gdHdvIHBzeWNoaWF0cmljIG1lZXRpbmdz
IGZyb20gU2hpcmUgYW5kIE5vdmFydGlzLiBBbGwgb3RoZXIgYXV0aG9ycyBkZWNsYXJlIHRoYXQg
dGhleSBoYXZlIG5vIGNvbmZsaWN0IG9mIGludGVyZXN0LjwvY3VzdG9tMT48Y3VzdG9tMj5QTUMx
MDUwMTA0MTwvY3VzdG9tMj48ZWxlY3Ryb25pYy1yZXNvdXJjZS1udW0+MTAuMTAwNy9zNDQxOTIt
MDIyLTAwMDMwLTE8L2VsZWN0cm9uaWMtcmVzb3VyY2UtbnVtPjxyZW1vdGUtZGF0YWJhc2UtbmFt
ZT5QdWJNZWQtbm90LU1FRExJTkU8L3JlbW90ZS1kYXRhYmFzZS1uYW1lPjxyZW1vdGUtZGF0YWJh
c2UtcHJvdmlkZXI+TkxNPC9yZW1vdGUtZGF0YWJhc2UtcHJvdmlkZXI+PC9yZWNvcmQ+PC9DaXRl
PjwvRW5kTm90ZT5=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r>
      <w:r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(Arnsten 2009, Arnsten &amp; Rubia 2012, da Silva et al 2023)</w:t>
      </w:r>
      <w:r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These microcircuits are very sensitive to their neurochemical environment</w:t>
      </w:r>
      <w:r w:rsidR="00064849" w:rsidRPr="003604A7">
        <w:rPr>
          <w:rFonts w:asciiTheme="minorHAnsi" w:hAnsiTheme="minorHAnsi" w:cstheme="minorHAnsi"/>
          <w:color w:val="000000" w:themeColor="text1"/>
          <w:lang w:val="en-US"/>
        </w:rPr>
        <w:t xml:space="preserve">. Therefore, </w:t>
      </w:r>
      <w:r w:rsidRPr="003604A7">
        <w:rPr>
          <w:rFonts w:asciiTheme="minorHAnsi" w:hAnsiTheme="minorHAnsi" w:cstheme="minorHAnsi"/>
          <w:color w:val="000000" w:themeColor="text1"/>
          <w:lang w:val="en-US"/>
        </w:rPr>
        <w:t xml:space="preserve">unbalanced levels of </w:t>
      </w:r>
      <w:r w:rsidR="00064849" w:rsidRPr="003604A7">
        <w:rPr>
          <w:rFonts w:asciiTheme="minorHAnsi" w:hAnsiTheme="minorHAnsi" w:cstheme="minorHAnsi"/>
          <w:color w:val="000000" w:themeColor="text1"/>
          <w:lang w:val="en-US"/>
        </w:rPr>
        <w:t>catecholamines</w:t>
      </w:r>
      <w:r w:rsidRPr="003604A7">
        <w:rPr>
          <w:rFonts w:asciiTheme="minorHAnsi" w:hAnsiTheme="minorHAnsi" w:cstheme="minorHAnsi"/>
          <w:color w:val="000000" w:themeColor="text1"/>
          <w:lang w:val="en-US"/>
        </w:rPr>
        <w:t xml:space="preserve"> may have a detrimental effect on PFC functions. Specifically, a</w:t>
      </w:r>
      <w:r w:rsidR="000064BC" w:rsidRPr="003604A7">
        <w:rPr>
          <w:rFonts w:asciiTheme="minorHAnsi" w:hAnsiTheme="minorHAnsi" w:cstheme="minorHAnsi"/>
          <w:color w:val="000000" w:themeColor="text1"/>
          <w:lang w:val="en-US"/>
        </w:rPr>
        <w:t>n inverted</w:t>
      </w:r>
      <w:r w:rsidRPr="003604A7">
        <w:rPr>
          <w:rFonts w:asciiTheme="minorHAnsi" w:hAnsiTheme="minorHAnsi" w:cstheme="minorHAnsi"/>
          <w:color w:val="000000" w:themeColor="text1"/>
          <w:lang w:val="en-US"/>
        </w:rPr>
        <w:t xml:space="preserve"> U-shape relationship exists </w:t>
      </w:r>
      <w:r w:rsidRPr="003604A7">
        <w:rPr>
          <w:rFonts w:asciiTheme="minorHAnsi" w:hAnsiTheme="minorHAnsi" w:cstheme="minorHAnsi"/>
          <w:color w:val="000000" w:themeColor="text1"/>
          <w:lang w:val="en-US"/>
        </w:rPr>
        <w:lastRenderedPageBreak/>
        <w:t xml:space="preserve">between catecholaminergic signaling in </w:t>
      </w:r>
      <w:r w:rsidR="00064849" w:rsidRPr="003604A7">
        <w:rPr>
          <w:rFonts w:asciiTheme="minorHAnsi" w:hAnsiTheme="minorHAnsi" w:cstheme="minorHAnsi"/>
          <w:color w:val="000000" w:themeColor="text1"/>
          <w:lang w:val="en-US"/>
        </w:rPr>
        <w:t xml:space="preserve">the </w:t>
      </w:r>
      <w:r w:rsidRPr="003604A7">
        <w:rPr>
          <w:rFonts w:asciiTheme="minorHAnsi" w:hAnsiTheme="minorHAnsi" w:cstheme="minorHAnsi"/>
          <w:color w:val="000000" w:themeColor="text1"/>
          <w:lang w:val="en-US"/>
        </w:rPr>
        <w:t xml:space="preserve">PFC and cognitive performance, and both </w:t>
      </w:r>
      <w:r w:rsidR="00064849" w:rsidRPr="003604A7">
        <w:rPr>
          <w:rFonts w:asciiTheme="minorHAnsi" w:hAnsiTheme="minorHAnsi" w:cstheme="minorHAnsi"/>
          <w:color w:val="000000" w:themeColor="text1"/>
          <w:lang w:val="en-US"/>
        </w:rPr>
        <w:t xml:space="preserve">excessive and </w:t>
      </w:r>
      <w:r w:rsidRPr="003604A7">
        <w:rPr>
          <w:rFonts w:asciiTheme="minorHAnsi" w:hAnsiTheme="minorHAnsi" w:cstheme="minorHAnsi"/>
          <w:color w:val="000000" w:themeColor="text1"/>
          <w:lang w:val="en-US"/>
        </w:rPr>
        <w:t xml:space="preserve">insufficient catecholamine release negatively </w:t>
      </w:r>
      <w:r w:rsidR="00064849" w:rsidRPr="003604A7">
        <w:rPr>
          <w:rFonts w:asciiTheme="minorHAnsi" w:hAnsiTheme="minorHAnsi" w:cstheme="minorHAnsi"/>
          <w:color w:val="000000" w:themeColor="text1"/>
          <w:lang w:val="en-US"/>
        </w:rPr>
        <w:t xml:space="preserve">impact on </w:t>
      </w:r>
      <w:r w:rsidRPr="003604A7">
        <w:rPr>
          <w:rFonts w:asciiTheme="minorHAnsi" w:hAnsiTheme="minorHAnsi" w:cstheme="minorHAnsi"/>
          <w:color w:val="000000" w:themeColor="text1"/>
          <w:lang w:val="en-US"/>
        </w:rPr>
        <w:t xml:space="preserve">PFC functions </w:t>
      </w:r>
      <w:r w:rsidRPr="003604A7">
        <w:rPr>
          <w:rFonts w:asciiTheme="minorHAnsi" w:hAnsiTheme="minorHAnsi" w:cstheme="minorHAnsi"/>
          <w:color w:val="000000" w:themeColor="text1"/>
          <w:lang w:val="en-US"/>
        </w:rPr>
        <w:fldChar w:fldCharType="begin">
          <w:fldData xml:space="preserve">PEVuZE5vdGU+PENpdGU+PEF1dGhvcj5Sb2JiaW5zPC9BdXRob3I+PFllYXI+MjAwOTwvWWVhcj48
UmVjTnVtPjMzNDM8L1JlY051bT48RGlzcGxheVRleHQ+KGRhIFNpbHZhIGV0IGFsIDIwMjMsIEdy
YW5vbiBldCBhbCAyMDAwLCBSb2JiaW5zICZhbXA7IEFybnN0ZW4gMjAwOSwgWmFocnQgZXQgYWwg
MTk5Nyk8L0Rpc3BsYXlUZXh0PjxyZWNvcmQ+PHJlYy1udW1iZXI+MzM0MzwvcmVjLW51bWJlcj48
Zm9yZWlnbi1rZXlzPjxrZXkgYXBwPSJFTiIgZGItaWQ9IngyeGRkMjB2MWFmZHd0ZXB3eGN2eGQy
eWR0d3JhMmV6dGFlZSIgdGltZXN0YW1wPSIxNjI4NTE1MDI5Ij4zMzQzPC9rZXk+PC9mb3JlaWdu
LWtleXM+PHJlZi10eXBlIG5hbWU9IkpvdXJuYWwgQXJ0aWNsZSI+MTc8L3JlZi10eXBlPjxjb250
cmlidXRvcnM+PGF1dGhvcnM+PGF1dGhvcj5Sb2JiaW5zLCBULiBXLjwvYXV0aG9yPjxhdXRob3I+
QXJuc3RlbiwgQS4gRi48L2F1dGhvcj48L2F1dGhvcnM+PC9jb250cmlidXRvcnM+PGF1dGgtYWRk
cmVzcz5EZXBhcnRtZW50IG9mIEV4cGVyaW1lbnRhbCBQc3ljaG9sb2d5LCBhbmQgQmVoYXZpb3Jh
bCBhbmQgQ2xpbmljYWwgTmV1cm9zY2llbmNlIEluc3RpdHV0ZSwgVW5pdmVyc2l0eSBvZiBDYW1i
cmlkZ2UsIENhbWJyaWRnZSBDQjIzRUIsIFVLLiB0d3IyQGNhbS5hYy51azwvYXV0aC1hZGRyZXNz
Pjx0aXRsZXM+PHRpdGxlPlRoZSBuZXVyb3BzeWNob3BoYXJtYWNvbG9neSBvZiBmcm9udG8tZXhl
Y3V0aXZlIGZ1bmN0aW9uOiBtb25vYW1pbmVyZ2ljIG1vZHVsYXRpb248L3RpdGxlPjxzZWNvbmRh
cnktdGl0bGU+QW5udSBSZXYgTmV1cm9zY2k8L3NlY29uZGFyeS10aXRsZT48YWx0LXRpdGxlPkFu
bnVhbCByZXZpZXcgb2YgbmV1cm9zY2llbmNlPC9hbHQtdGl0bGU+PC90aXRsZXM+PHBhZ2VzPjI2
Ny04NzwvcGFnZXM+PHZvbHVtZT4zMjwvdm9sdW1lPjxlZGl0aW9uPjIwMDkvMDYvMjc8L2VkaXRp
b24+PGtleXdvcmRzPjxrZXl3b3JkPkFuaW1hbHM8L2tleXdvcmQ+PGtleXdvcmQ+Q2F0ZWNob2xh
bWluZXMvKm1ldGFib2xpc208L2tleXdvcmQ+PGtleXdvcmQ+Q29nbml0aW9uLypwaHlzaW9sb2d5
PC9rZXl3b3JkPjxrZXl3b3JkPkh1bWFuczwva2V5d29yZD48a2V5d29yZD5NZW50YWwgUHJvY2Vz
c2VzLypwaHlzaW9sb2d5PC9rZXl3b3JkPjxrZXl3b3JkPk5ldXJvY29nbml0aXZlIERpc29yZGVy
cy9tZXRhYm9saXNtL3BoeXNpb3BhdGhvbG9neTwva2V5d29yZD48a2V5d29yZD5OZXVyb3BoYXJt
YWNvbG9neS9tZXRob2RzL3RyZW5kczwva2V5d29yZD48a2V5d29yZD5QcmVmcm9udGFsIENvcnRl
eC9hbmF0b215ICZhbXA7IGhpc3RvbG9neS8qbWV0YWJvbGlzbTwva2V5d29yZD48a2V5d29yZD5Q
c3ljaG9tb3RvciBQZXJmb3JtYW5jZS8qcGh5c2lvbG9neTwva2V5d29yZD48a2V5d29yZD5TZXJv
dG9uaW4vKm1ldGFib2xpc208L2tleXdvcmQ+PGtleXdvcmQ+U3luYXB0aWMgVHJhbnNtaXNzaW9u
L3BoeXNpb2xvZ3k8L2tleXdvcmQ+PC9rZXl3b3Jkcz48ZGF0ZXM+PHllYXI+MjAwOTwveWVhcj48
L2RhdGVzPjxpc2JuPjE1NDUtNDEyNiAoRWxlY3Ryb25pYykmI3hEOzAxNDctMDA2WCAoTGlua2lu
Zyk8L2lzYm4+PGFjY2Vzc2lvbi1udW0+MTk1NTUyOTA8L2FjY2Vzc2lvbi1udW0+PHdvcmstdHlw
ZT5SZXNlYXJjaCBTdXBwb3J0LCBOLkkuSC4sIEV4dHJhbXVyYWwmI3hEO1Jlc2VhcmNoIFN1cHBv
cnQsIE5vbi1VLlMuIEdvdiZhcG9zO3QmI3hEO1Jldmlldzwvd29yay10eXBlPjx1cmxzPjxyZWxh
dGVkLXVybHM+PHVybD5odHRwOi8vd3d3Lm5jYmkubmxtLm5paC5nb3YvcHVibWVkLzE5NTU1Mjkw
PC91cmw+PC9yZWxhdGVkLXVybHM+PC91cmxzPjxjdXN0b20yPjI4NjMxMjc8L2N1c3RvbTI+PGVs
ZWN0cm9uaWMtcmVzb3VyY2UtbnVtPjEwLjExNDYvYW5udXJldi5uZXVyby4wNTE1MDguMTM1NTM1
PC9lbGVjdHJvbmljLXJlc291cmNlLW51bT48bGFuZ3VhZ2U+ZW5nPC9sYW5ndWFnZT48L3JlY29y
ZD48L0NpdGU+PENpdGU+PEF1dGhvcj5aYWhydDwvQXV0aG9yPjxZZWFyPjE5OTc8L1llYXI+PFJl
Y051bT4zMzQ0PC9SZWNOdW0+PHJlY29yZD48cmVjLW51bWJlcj4zMzQ0PC9yZWMtbnVtYmVyPjxm
b3JlaWduLWtleXM+PGtleSBhcHA9IkVOIiBkYi1pZD0ieDJ4ZGQyMHYxYWZkd3RlcHd4Y3Z4ZDJ5
ZHR3cmEyZXp0YWVlIiB0aW1lc3RhbXA9IjE2Mjg1MTUwMjkiPjMzNDQ8L2tleT48L2ZvcmVpZ24t
a2V5cz48cmVmLXR5cGUgbmFtZT0iSm91cm5hbCBBcnRpY2xlIj4xNzwvcmVmLXR5cGU+PGNvbnRy
aWJ1dG9ycz48YXV0aG9ycz48YXV0aG9yPlphaHJ0LCBKLjwvYXV0aG9yPjxhdXRob3I+VGF5bG9y
LCBKLiBSLjwvYXV0aG9yPjxhdXRob3I+TWF0aGV3LCBSLiBHLjwvYXV0aG9yPjxhdXRob3I+QXJu
c3RlbiwgQS4gRi48L2F1dGhvcj48L2F1dGhvcnM+PC9jb250cmlidXRvcnM+PGF1dGgtYWRkcmVz
cz5TZWN0aW9uIG9mIE5ldXJvYmlvbG9neSwgWWFsZSBNZWRpY2FsIFNjaG9vbCwgTmV3IEhhdmVu
LCBDb25uZWN0aWN1dCAwNjUxMCwgVVNBLjwvYXV0aC1hZGRyZXNzPjx0aXRsZXM+PHRpdGxlPlN1
cHJhbm9ybWFsIHN0aW11bGF0aW9uIG9mIEQxIGRvcGFtaW5lIHJlY2VwdG9ycyBpbiB0aGUgcm9k
ZW50IHByZWZyb250YWwgY29ydGV4IGltcGFpcnMgc3BhdGlhbCB3b3JraW5nIG1lbW9yeSBwZXJm
b3JtYW5jZTwvdGl0bGU+PHNlY29uZGFyeS10aXRsZT5KIE5ldXJvc2NpPC9zZWNvbmRhcnktdGl0
bGU+PGFsdC10aXRsZT5UaGUgSm91cm5hbCBvZiBuZXVyb3NjaWVuY2UgOiB0aGUgb2ZmaWNpYWwg
am91cm5hbCBvZiB0aGUgU29jaWV0eSBmb3IgTmV1cm9zY2llbmNlPC9hbHQtdGl0bGU+PC90aXRs
ZXM+PHBlcmlvZGljYWw+PGZ1bGwtdGl0bGU+SiBOZXVyb3NjaTwvZnVsbC10aXRsZT48L3Blcmlv
ZGljYWw+PHBhZ2VzPjg1MjgtMzU8L3BhZ2VzPjx2b2x1bWU+MTc8L3ZvbHVtZT48bnVtYmVyPjIx
PC9udW1iZXI+PGVkaXRpb24+MTk5Ny8xMC8yMzwvZWRpdGlvbj48a2V5d29yZHM+PGtleXdvcmQ+
QW5pbWFsczwva2V5d29yZD48a2V5d29yZD5CZW56YXplcGluZXMvYWRtaW5pc3RyYXRpb24gJmFt
cDsgZG9zYWdlL3BoYXJtYWNvbG9neS90aGVyYXBldXRpYyB1c2UvKnRveGljaXR5PC9rZXl3b3Jk
PjxrZXl3b3JkPkRvcGFtaW5lLypwaHlzaW9sb2d5PC9rZXl3b3JkPjxrZXl3b3JkPkRvcGFtaW5l
IEFnb25pc3RzL2FkbWluaXN0cmF0aW9uICZhbXA7IGRvc2FnZS9waGFybWFjb2xvZ3kvKnRveGlj
aXR5PC9rZXl3b3JkPjxrZXl3b3JkPkRvcGFtaW5lIEFudGFnb25pc3RzL3BoYXJtYWNvbG9neS90
aGVyYXBldXRpYyB1c2U8L2tleXdvcmQ+PGtleXdvcmQ+SW5mdXNpb25zLCBQYXJlbnRlcmFsPC9r
ZXl3b3JkPjxrZXl3b3JkPk1hbGU8L2tleXdvcmQ+PGtleXdvcmQ+TWF6ZSBMZWFybmluZy8qZHJ1
ZyBlZmZlY3RzL3BoeXNpb2xvZ3k8L2tleXdvcmQ+PGtleXdvcmQ+TWVtb3J5LypkcnVnIGVmZmVj
dHM8L2tleXdvcmQ+PGtleXdvcmQ+TW9kZWxzLCBOZXVyb2xvZ2ljYWw8L2tleXdvcmQ+PGtleXdv
cmQ+TW9kZWxzLCBQc3ljaG9sb2dpY2FsPC9rZXl3b3JkPjxrZXl3b3JkPlByZWZyb250YWwgQ29y
dGV4LypkcnVnIGVmZmVjdHMvcGh5c2lvbG9neTwva2V5d29yZD48a2V5d29yZD5Qc3ljaG9tb3Rv
ciBQZXJmb3JtYW5jZS9kcnVnIGVmZmVjdHMvcGh5c2lvbG9neTwva2V5d29yZD48a2V5d29yZD5S
YXRzPC9rZXl3b3JkPjxrZXl3b3JkPlJhdHMsIFNwcmFndWUtRGF3bGV5PC9rZXl3b3JkPjxrZXl3
b3JkPlJlY2VwdG9ycywgRG9wYW1pbmUgRDEvKmRydWcgZWZmZWN0cy9waHlzaW9sb2d5PC9rZXl3
b3JkPjxrZXl3b3JkPlJlY2VwdG9ycywgTi1NZXRoeWwtRC1Bc3BhcnRhdGUvcGh5c2lvbG9neTwv
a2V5d29yZD48a2V5d29yZD5TcGF0aWFsIEJlaGF2aW9yLypkcnVnIGVmZmVjdHMvcGh5c2lvbG9n
eTwva2V5d29yZD48a2V5d29yZD5TdHJlc3MsIFBzeWNob2xvZ2ljYWwvcGh5c2lvcGF0aG9sb2d5
L3BzeWNob2xvZ3k8L2tleXdvcmQ+PC9rZXl3b3Jkcz48ZGF0ZXM+PHllYXI+MTk5NzwveWVhcj48
cHViLWRhdGVzPjxkYXRlPk5vdiAxPC9kYXRlPjwvcHViLWRhdGVzPjwvZGF0ZXM+PGlzYm4+MDI3
MC02NDc0IChQcmludCkmI3hEOzAyNzAtNjQ3NCAoTGlua2luZyk8L2lzYm4+PGFjY2Vzc2lvbi1u
dW0+OTMzNDQyNTwvYWNjZXNzaW9uLW51bT48d29yay10eXBlPlJlc2VhcmNoIFN1cHBvcnQsIFUu
Uy4gR292JmFwb3M7dCwgUC5ILlMuPC93b3JrLXR5cGU+PHVybHM+PHJlbGF0ZWQtdXJscz48dXJs
Pmh0dHA6Ly93d3cubmNiaS5ubG0ubmloLmdvdi9wdWJtZWQvOTMzNDQyNTwvdXJsPjwvcmVsYXRl
ZC11cmxzPjwvdXJscz48bGFuZ3VhZ2U+ZW5nPC9sYW5ndWFnZT48L3JlY29yZD48L0NpdGU+PENp
dGU+PEF1dGhvcj5HcmFub248L0F1dGhvcj48WWVhcj4yMDAwPC9ZZWFyPjxSZWNOdW0+MzM0NTwv
UmVjTnVtPjxyZWNvcmQ+PHJlYy1udW1iZXI+MzM0NTwvcmVjLW51bWJlcj48Zm9yZWlnbi1rZXlz
PjxrZXkgYXBwPSJFTiIgZGItaWQ9IngyeGRkMjB2MWFmZHd0ZXB3eGN2eGQyeWR0d3JhMmV6dGFl
ZSIgdGltZXN0YW1wPSIxNjI4NTE1MDI5Ij4zMzQ1PC9rZXk+PC9mb3JlaWduLWtleXM+PHJlZi10
eXBlIG5hbWU9IkpvdXJuYWwgQXJ0aWNsZSI+MTc8L3JlZi10eXBlPjxjb250cmlidXRvcnM+PGF1
dGhvcnM+PGF1dGhvcj5HcmFub24sIFMuPC9hdXRob3I+PGF1dGhvcj5QYXNzZXR0aSwgRi48L2F1
dGhvcj48YXV0aG9yPlRob21hcywgSy4gTC48L2F1dGhvcj48YXV0aG9yPkRhbGxleSwgSi4gVy48
L2F1dGhvcj48YXV0aG9yPkV2ZXJpdHQsIEIuIEouPC9hdXRob3I+PGF1dGhvcj5Sb2JiaW5zLCBU
LiBXLjwvYXV0aG9yPjwvYXV0aG9ycz48L2NvbnRyaWJ1dG9ycz48YXV0aC1hZGRyZXNzPkRlcGFy
dG1lbnQgb2YgRXhwZXJpbWVudGFsIFBzeWNob2xvZ3ksIFVuaXZlcnNpdHkgb2YgQ2FtYnJpZGdl
LCBDYW1icmlkZ2UgQ0IyIDNFQiwgVW5pdGVkIEtpbmdkb20uPC9hdXRoLWFkZHJlc3M+PHRpdGxl
cz48dGl0bGU+RW5oYW5jZWQgYW5kIGltcGFpcmVkIGF0dGVudGlvbmFsIHBlcmZvcm1hbmNlIGFm
dGVyIGluZnVzaW9uIG9mIEQxIGRvcGFtaW5lcmdpYyByZWNlcHRvciBhZ2VudHMgaW50byByYXQg
cHJlZnJvbnRhbCBjb3J0ZXg8L3RpdGxlPjxzZWNvbmRhcnktdGl0bGU+SiBOZXVyb3NjaTwvc2Vj
b25kYXJ5LXRpdGxlPjxhbHQtdGl0bGU+VGhlIEpvdXJuYWwgb2YgbmV1cm9zY2llbmNlIDogdGhl
IG9mZmljaWFsIGpvdXJuYWwgb2YgdGhlIFNvY2lldHkgZm9yIE5ldXJvc2NpZW5jZTwvYWx0LXRp
dGxlPjwvdGl0bGVzPjxwZXJpb2RpY2FsPjxmdWxsLXRpdGxlPkogTmV1cm9zY2k8L2Z1bGwtdGl0
bGU+PC9wZXJpb2RpY2FsPjxwYWdlcz4xMjA4LTE1PC9wYWdlcz48dm9sdW1lPjIwPC92b2x1bWU+
PG51bWJlcj4zPC9udW1iZXI+PGVkaXRpb24+MjAwMC8wMS8yOTwvZWRpdGlvbj48a2V5d29yZHM+
PGtleXdvcmQ+MiwzLDQsNS1UZXRyYWh5ZHJvLTcsOC1kaWh5ZHJveHktMS1waGVueWwtMUgtMy1i
ZW56YXplcGluZS9waGFybWFjb2xvZ3k8L2tleXdvcmQ+PGtleXdvcmQ+QW5pbWFsczwva2V5d29y
ZD48a2V5d29yZD5BdHRlbnRpb24vKmRydWcgZWZmZWN0czwva2V5d29yZD48a2V5d29yZD5CZW56
YXplcGluZXMvcGhhcm1hY29sb2d5PC9rZXl3b3JkPjxrZXl3b3JkPkNvZ25pdGlvbi9kcnVnIGVm
ZmVjdHM8L2tleXdvcmQ+PGtleXdvcmQ+RG9wYW1pbmUgQWdlbnRzLypwaGFybWFjb2xvZ3k8L2tl
eXdvcmQ+PGtleXdvcmQ+RG9wYW1pbmUgQWdvbmlzdHMvcGhhcm1hY29sb2d5PC9rZXl3b3JkPjxr
ZXl3b3JkPkRvcGFtaW5lIEFudGFnb25pc3RzL3BoYXJtYWNvbG9neTwva2V5d29yZD48a2V5d29y
ZD5Eb3NlLVJlc3BvbnNlIFJlbGF0aW9uc2hpcCwgRHJ1Zzwva2V5d29yZD48a2V5d29yZD5NYWxl
PC9rZXl3b3JkPjxrZXl3b3JkPlByZWZyb250YWwgQ29ydGV4LypkcnVnIGVmZmVjdHM8L2tleXdv
cmQ+PGtleXdvcmQ+UmF0czwva2V5d29yZD48a2V5d29yZD5SYXRzLCBJbmJyZWQgU3RyYWluczwv
a2V5d29yZD48a2V5d29yZD5SZWNlcHRvcnMsIERvcGFtaW5lIEQxLypkcnVnIGVmZmVjdHM8L2tl
eXdvcmQ+PGtleXdvcmQ+U3VscGlyaWRlL3BoYXJtYWNvbG9neTwva2V5d29yZD48L2tleXdvcmRz
PjxkYXRlcz48eWVhcj4yMDAwPC95ZWFyPjxwdWItZGF0ZXM+PGRhdGU+RmViIDE8L2RhdGU+PC9w
dWItZGF0ZXM+PC9kYXRlcz48aXNibj4xNTI5LTI0MDEgKEVsZWN0cm9uaWMpJiN4RDswMjcwLTY0
NzQgKExpbmtpbmcpPC9pc2JuPjxhY2Nlc3Npb24tbnVtPjEwNjQ4NzI1PC9hY2Nlc3Npb24tbnVt
Pjx3b3JrLXR5cGU+UmVzZWFyY2ggU3VwcG9ydCwgTm9uLVUuUy4gR292JmFwb3M7dDwvd29yay10
eXBlPjx1cmxzPjxyZWxhdGVkLXVybHM+PHVybD5odHRwOi8vd3d3Lm5jYmkubmxtLm5paC5nb3Yv
cHVibWVkLzEwNjQ4NzI1PC91cmw+PC9yZWxhdGVkLXVybHM+PC91cmxzPjxsYW5ndWFnZT5lbmc8
L2xhbmd1YWdlPjwvcmVjb3JkPjwvQ2l0ZT48Q2l0ZT48QXV0aG9yPmRhIFNpbHZhPC9BdXRob3I+
PFllYXI+MjAyMzwvWWVhcj48UmVjTnVtPjIwMzwvUmVjTnVtPjxyZWNvcmQ+PHJlYy1udW1iZXI+
MjAzPC9yZWMtbnVtYmVyPjxmb3JlaWduLWtleXM+PGtleSBhcHA9IkVOIiBkYi1pZD0iZTlmc3c5
enRuOXpyZW5lMDkwOHZyZDU3OWVldzB2eHR6d3ByIiB0aW1lc3RhbXA9IjE3MDc0ODkyMzQiPjIw
Mzwva2V5PjwvZm9yZWlnbi1rZXlzPjxyZWYtdHlwZSBuYW1lPSJKb3VybmFsIEFydGljbGUiPjE3
PC9yZWYtdHlwZT48Y29udHJpYnV0b3JzPjxhdXRob3JzPjxhdXRob3I+ZGEgU2lsdmEsIEIuIFMu
PC9hdXRob3I+PGF1dGhvcj5HcmV2ZXQsIEUuIEguPC9hdXRob3I+PGF1dGhvcj5TaWx2YSwgTC4g
Qy4gRi48L2F1dGhvcj48YXV0aG9yPlJhbW9zLCBKLiBLLiBOLjwvYXV0aG9yPjxhdXRob3I+Um92
YXJpcywgRC4gTC48L2F1dGhvcj48YXV0aG9yPkJhdSwgQy4gSC4gRC48L2F1dGhvcj48L2F1dGhv
cnM+PC9jb250cmlidXRvcnM+PGF1dGgtYWRkcmVzcz5BREhEIGFuZCBEZXZlbG9wbWVudGFsIFBz
eWNoaWF0cnkgUHJvZ3JhbXMsIEhvc3BpdGFsIGRlIENsaW5pY2FzIGRlIFBvcnRvIEFsZWdyZSwg
VW5pdmVyc2lkYWRlIEZlZGVyYWwgRG8gUmlvIEdyYW5kZSBEbyBTdWwsIFBvcnRvIEFsZWdyZSwg
QnJhemlsLiYjeEQ7RGVwYXJ0bWVudCBvZiBHZW5ldGljcyBhbmQgR3JhZHVhdGUgUHJvZ3JhbSBp
biBHZW5ldGljcyBhbmQgTW9sZWN1bGFyIEJpb2xvZ3ksIEluc3RpdHV0byBkZSBCaW9jaWVuY2lh
cywgVW5pdmVyc2lkYWRlIEZlZGVyYWwgRG8gUmlvIEdyYW5kZSBEbyBTdWwsIFBvcnRvIEFsZWdy
ZSwgQnJhemlsLiYjeEQ7RGVwYXJ0bWVudCBvZiBQaHlzaW9sb2d5IGFuZCBCaW9waHlzaWNzLCBJ
bnN0aXR1dG8gZGUgQ2llbmNpYXMgQmlvbWVkaWNhcyBVbml2ZXJzaWRhZGUgZGUgU2FvIFBhdWxv
LCBTYW8gUGF1bG8sIEJyYXppbC4mI3hEO0xhYm9yYXRvcnkgb2YgUGh5c2lvbG9naWNhbCBHZW5v
bWljcyBvZiBNZW50YWwgSGVhbHRoIChQaHlzaW9HZW4gTGFiKSwgSW5zdGl0dXRlIG9mIEJpb21l
ZGljYWwgU2NpZW5jZXMsIFVuaXZlcnNpdHkgb2YgU2FvIFBhdWxvLCBTYW8gUGF1bG8sIEJyYXpp
bC4mI3hEO0RlcGFydG1lbnQgb2YgUHN5Y2hpYXRyeSBhbmQgR3JhZHVhdGUgUHJvZ3JhbSBpbiBQ
c3ljaGlhdHJ5IGFuZCBCZWhhdmlvcmFsIFNjaWVuY2VzLCBGYWN1bGRhZGUgZGUgTWVkaWNpbmEs
IFVuaXZlcnNpZGFkZSBGZWRlcmFsIERvIFJpbyBHcmFuZGUgRG8gU3VsLCBQb3J0byBBbGVncmUs
IEJyYXppbC4mI3hEO0FESEQgYW5kIERldmVsb3BtZW50YWwgUHN5Y2hpYXRyeSBQcm9ncmFtcywg
SG9zcGl0YWwgZGUgQ2xpbmljYXMgZGUgUG9ydG8gQWxlZ3JlLCBVbml2ZXJzaWRhZGUgRmVkZXJh
bCBEbyBSaW8gR3JhbmRlIERvIFN1bCwgUG9ydG8gQWxlZ3JlLCBCcmF6aWwuIGNsYWl0b24uYmF1
QHVmcmdzLmJyLiYjeEQ7RGVwYXJ0bWVudCBvZiBHZW5ldGljcyBhbmQgR3JhZHVhdGUgUHJvZ3Jh
bSBpbiBHZW5ldGljcyBhbmQgTW9sZWN1bGFyIEJpb2xvZ3ksIEluc3RpdHV0byBkZSBCaW9jaWVu
Y2lhcywgVW5pdmVyc2lkYWRlIEZlZGVyYWwgRG8gUmlvIEdyYW5kZSBEbyBTdWwsIFBvcnRvIEFs
ZWdyZSwgQnJhemlsLiBjbGFpdG9uLmJhdUB1ZnJncy5ici4mI3hEO0RlcGFydG1lbnQgb2YgUHN5
Y2hpYXRyeSBhbmQgR3JhZHVhdGUgUHJvZ3JhbSBpbiBQc3ljaGlhdHJ5IGFuZCBCZWhhdmlvcmFs
IFNjaWVuY2VzLCBGYWN1bGRhZGUgZGUgTWVkaWNpbmEsIFVuaXZlcnNpZGFkZSBGZWRlcmFsIERv
IFJpbyBHcmFuZGUgRG8gU3VsLCBQb3J0byBBbGVncmUsIEJyYXppbC4gY2xhaXRvbi5iYXVAdWZy
Z3MuYnIuPC9hdXRoLWFkZHJlc3M+PHRpdGxlcz48dGl0bGU+QW4gb3ZlcnZpZXcgb24gbmV1cm9i
aW9sb2d5IGFuZCB0aGVyYXBldXRpY3Mgb2YgYXR0ZW50aW9uLWRlZmljaXQvaHlwZXJhY3Rpdml0
eSBkaXNvcmRlcjwvdGl0bGU+PHNlY29uZGFyeS10aXRsZT5EaXNjb3YgTWVudCBIZWFsdGg8L3Nl
Y29uZGFyeS10aXRsZT48L3RpdGxlcz48cGVyaW9kaWNhbD48ZnVsbC10aXRsZT5EaXNjb3YgTWVu
dCBIZWFsdGg8L2Z1bGwtdGl0bGU+PC9wZXJpb2RpY2FsPjxwYWdlcz4yPC9wYWdlcz48dm9sdW1l
PjM8L3ZvbHVtZT48bnVtYmVyPjE8L251bWJlcj48ZWRpdGlvbj4yMDIzMDEwNTwvZWRpdGlvbj48
ZGF0ZXM+PHllYXI+MjAyMzwveWVhcj48cHViLWRhdGVzPjxkYXRlPkphbiA1PC9kYXRlPjwvcHVi
LWRhdGVzPjwvZGF0ZXM+PGlzYm4+MjczMS00MzgzIChFbGVjdHJvbmljKSYjeEQ7MjczMS00Mzgz
IChMaW5raW5nKTwvaXNibj48YWNjZXNzaW9uLW51bT4zNzg2MTg3NjwvYWNjZXNzaW9uLW51bT48
dXJscz48cmVsYXRlZC11cmxzPjx1cmw+aHR0cHM6Ly93d3cubmNiaS5ubG0ubmloLmdvdi9wdWJt
ZWQvMzc4NjE4NzY8L3VybD48L3JlbGF0ZWQtdXJscz48L3VybHM+PGN1c3RvbTE+VGhlIGF1dGhv
cnMgZGVjbGFyZSB0aGUgZm9sbG93aW5nIHBvdGVudGlhbCBjb25mbGljdCBvZiBpbnRlcmVzdDog
RHIuIEdyZXZldCB3YXMgb24gdGhlIHNwZWFrZXImYXBvcztzIGJ1cmVhdSBmb3IgTm92YXJ0aXMg
YW5kIFNoaXJlIGZvciB0aHJlZSB5ZWFycy4gSGUgYWxzbyByZWNlaXZlZCB0cmF2ZWwgYXdhcmRz
IChhaXIgdGlja2V0cyBhbmQgaG90ZWwgYWNjb21tb2RhdGlvbnMpIGZvciBwYXJ0aWNpcGF0aW5n
IGluIHR3byBwc3ljaGlhdHJpYyBtZWV0aW5ncyBmcm9tIFNoaXJlIGFuZCBOb3ZhcnRpcy4gQWxs
IG90aGVyIGF1dGhvcnMgZGVjbGFyZSB0aGF0IHRoZXkgaGF2ZSBubyBjb25mbGljdCBvZiBpbnRl
cmVzdC48L2N1c3RvbTE+PGN1c3RvbTI+UE1DMTA1MDEwNDE8L2N1c3RvbTI+PGVsZWN0cm9uaWMt
cmVzb3VyY2UtbnVtPjEwLjEwMDcvczQ0MTkyLTAyMi0wMDAzMC0xPC9lbGVjdHJvbmljLXJlc291
cmNlLW51bT48cmVtb3RlLWRhdGFiYXNlLW5hbWU+UHViTWVkLW5vdC1NRURMSU5FPC9yZW1vdGUt
ZGF0YWJhc2UtbmFtZT48cmVtb3RlLWRhdGFiYXNlLXByb3ZpZGVyPk5MTTwvcmVtb3RlLWRhdGFi
YXNlLXByb3ZpZGVyPjwvcmVjb3JkPjwvQ2l0ZT48Q2l0ZT48QXV0aG9yPmRhIFNpbHZhPC9BdXRo
b3I+PFllYXI+MjAyMzwvWWVhcj48UmVjTnVtPjIwMzwvUmVjTnVtPjxyZWNvcmQ+PHJlYy1udW1i
ZXI+MjAzPC9yZWMtbnVtYmVyPjxmb3JlaWduLWtleXM+PGtleSBhcHA9IkVOIiBkYi1pZD0iZTlm
c3c5enRuOXpyZW5lMDkwOHZyZDU3OWVldzB2eHR6d3ByIiB0aW1lc3RhbXA9IjE3MDc0ODkyMzQi
PjIwMzwva2V5PjwvZm9yZWlnbi1rZXlzPjxyZWYtdHlwZSBuYW1lPSJKb3VybmFsIEFydGljbGUi
PjE3PC9yZWYtdHlwZT48Y29udHJpYnV0b3JzPjxhdXRob3JzPjxhdXRob3I+ZGEgU2lsdmEsIEIu
IFMuPC9hdXRob3I+PGF1dGhvcj5HcmV2ZXQsIEUuIEguPC9hdXRob3I+PGF1dGhvcj5TaWx2YSwg
TC4gQy4gRi48L2F1dGhvcj48YXV0aG9yPlJhbW9zLCBKLiBLLiBOLjwvYXV0aG9yPjxhdXRob3I+
Um92YXJpcywgRC4gTC48L2F1dGhvcj48YXV0aG9yPkJhdSwgQy4gSC4gRC48L2F1dGhvcj48L2F1
dGhvcnM+PC9jb250cmlidXRvcnM+PGF1dGgtYWRkcmVzcz5BREhEIGFuZCBEZXZlbG9wbWVudGFs
IFBzeWNoaWF0cnkgUHJvZ3JhbXMsIEhvc3BpdGFsIGRlIENsaW5pY2FzIGRlIFBvcnRvIEFsZWdy
ZSwgVW5pdmVyc2lkYWRlIEZlZGVyYWwgRG8gUmlvIEdyYW5kZSBEbyBTdWwsIFBvcnRvIEFsZWdy
ZSwgQnJhemlsLiYjeEQ7RGVwYXJ0bWVudCBvZiBHZW5ldGljcyBhbmQgR3JhZHVhdGUgUHJvZ3Jh
bSBpbiBHZW5ldGljcyBhbmQgTW9sZWN1bGFyIEJpb2xvZ3ksIEluc3RpdHV0byBkZSBCaW9jaWVu
Y2lhcywgVW5pdmVyc2lkYWRlIEZlZGVyYWwgRG8gUmlvIEdyYW5kZSBEbyBTdWwsIFBvcnRvIEFs
ZWdyZSwgQnJhemlsLiYjeEQ7RGVwYXJ0bWVudCBvZiBQaHlzaW9sb2d5IGFuZCBCaW9waHlzaWNz
LCBJbnN0aXR1dG8gZGUgQ2llbmNpYXMgQmlvbWVkaWNhcyBVbml2ZXJzaWRhZGUgZGUgU2FvIFBh
dWxvLCBTYW8gUGF1bG8sIEJyYXppbC4mI3hEO0xhYm9yYXRvcnkgb2YgUGh5c2lvbG9naWNhbCBH
ZW5vbWljcyBvZiBNZW50YWwgSGVhbHRoIChQaHlzaW9HZW4gTGFiKSwgSW5zdGl0dXRlIG9mIEJp
b21lZGljYWwgU2NpZW5jZXMsIFVuaXZlcnNpdHkgb2YgU2FvIFBhdWxvLCBTYW8gUGF1bG8sIEJy
YXppbC4mI3hEO0RlcGFydG1lbnQgb2YgUHN5Y2hpYXRyeSBhbmQgR3JhZHVhdGUgUHJvZ3JhbSBp
biBQc3ljaGlhdHJ5IGFuZCBCZWhhdmlvcmFsIFNjaWVuY2VzLCBGYWN1bGRhZGUgZGUgTWVkaWNp
bmEsIFVuaXZlcnNpZGFkZSBGZWRlcmFsIERvIFJpbyBHcmFuZGUgRG8gU3VsLCBQb3J0byBBbGVn
cmUsIEJyYXppbC4mI3hEO0FESEQgYW5kIERldmVsb3BtZW50YWwgUHN5Y2hpYXRyeSBQcm9ncmFt
cywgSG9zcGl0YWwgZGUgQ2xpbmljYXMgZGUgUG9ydG8gQWxlZ3JlLCBVbml2ZXJzaWRhZGUgRmVk
ZXJhbCBEbyBSaW8gR3JhbmRlIERvIFN1bCwgUG9ydG8gQWxlZ3JlLCBCcmF6aWwuIGNsYWl0b24u
YmF1QHVmcmdzLmJyLiYjeEQ7RGVwYXJ0bWVudCBvZiBHZW5ldGljcyBhbmQgR3JhZHVhdGUgUHJv
Z3JhbSBpbiBHZW5ldGljcyBhbmQgTW9sZWN1bGFyIEJpb2xvZ3ksIEluc3RpdHV0byBkZSBCaW9j
aWVuY2lhcywgVW5pdmVyc2lkYWRlIEZlZGVyYWwgRG8gUmlvIEdyYW5kZSBEbyBTdWwsIFBvcnRv
IEFsZWdyZSwgQnJhemlsLiBjbGFpdG9uLmJhdUB1ZnJncy5ici4mI3hEO0RlcGFydG1lbnQgb2Yg
UHN5Y2hpYXRyeSBhbmQgR3JhZHVhdGUgUHJvZ3JhbSBpbiBQc3ljaGlhdHJ5IGFuZCBCZWhhdmlv
cmFsIFNjaWVuY2VzLCBGYWN1bGRhZGUgZGUgTWVkaWNpbmEsIFVuaXZlcnNpZGFkZSBGZWRlcmFs
IERvIFJpbyBHcmFuZGUgRG8gU3VsLCBQb3J0byBBbGVncmUsIEJyYXppbC4gY2xhaXRvbi5iYXVA
dWZyZ3MuYnIuPC9hdXRoLWFkZHJlc3M+PHRpdGxlcz48dGl0bGU+QW4gb3ZlcnZpZXcgb24gbmV1
cm9iaW9sb2d5IGFuZCB0aGVyYXBldXRpY3Mgb2YgYXR0ZW50aW9uLWRlZmljaXQvaHlwZXJhY3Rp
dml0eSBkaXNvcmRlcjwvdGl0bGU+PHNlY29uZGFyeS10aXRsZT5EaXNjb3YgTWVudCBIZWFsdGg8
L3NlY29uZGFyeS10aXRsZT48L3RpdGxlcz48cGVyaW9kaWNhbD48ZnVsbC10aXRsZT5EaXNjb3Yg
TWVudCBIZWFsdGg8L2Z1bGwtdGl0bGU+PC9wZXJpb2RpY2FsPjxwYWdlcz4yPC9wYWdlcz48dm9s
dW1lPjM8L3ZvbHVtZT48bnVtYmVyPjE8L251bWJlcj48ZWRpdGlvbj4yMDIzMDEwNTwvZWRpdGlv
bj48ZGF0ZXM+PHllYXI+MjAyMzwveWVhcj48cHViLWRhdGVzPjxkYXRlPkphbiA1PC9kYXRlPjwv
cHViLWRhdGVzPjwvZGF0ZXM+PGlzYm4+MjczMS00MzgzIChFbGVjdHJvbmljKSYjeEQ7MjczMS00
MzgzIChMaW5raW5nKTwvaXNibj48YWNjZXNzaW9uLW51bT4zNzg2MTg3NjwvYWNjZXNzaW9uLW51
bT48dXJscz48cmVsYXRlZC11cmxzPjx1cmw+aHR0cHM6Ly93d3cubmNiaS5ubG0ubmloLmdvdi9w
dWJtZWQvMzc4NjE4NzY8L3VybD48L3JlbGF0ZWQtdXJscz48L3VybHM+PGN1c3RvbTE+VGhlIGF1
dGhvcnMgZGVjbGFyZSB0aGUgZm9sbG93aW5nIHBvdGVudGlhbCBjb25mbGljdCBvZiBpbnRlcmVz
dDogRHIuIEdyZXZldCB3YXMgb24gdGhlIHNwZWFrZXImYXBvcztzIGJ1cmVhdSBmb3IgTm92YXJ0
aXMgYW5kIFNoaXJlIGZvciB0aHJlZSB5ZWFycy4gSGUgYWxzbyByZWNlaXZlZCB0cmF2ZWwgYXdh
cmRzIChhaXIgdGlja2V0cyBhbmQgaG90ZWwgYWNjb21tb2RhdGlvbnMpIGZvciBwYXJ0aWNpcGF0
aW5nIGluIHR3byBwc3ljaGlhdHJpYyBtZWV0aW5ncyBmcm9tIFNoaXJlIGFuZCBOb3ZhcnRpcy4g
QWxsIG90aGVyIGF1dGhvcnMgZGVjbGFyZSB0aGF0IHRoZXkgaGF2ZSBubyBjb25mbGljdCBvZiBp
bnRlcmVzdC48L2N1c3RvbTE+PGN1c3RvbTI+UE1DMTA1MDEwNDE8L2N1c3RvbTI+PGVsZWN0cm9u
aWMtcmVzb3VyY2UtbnVtPjEwLjEwMDcvczQ0MTkyLTAyMi0wMDAzMC0xPC9lbGVjdHJvbmljLXJl
c291cmNlLW51bT48cmVtb3RlLWRhdGFiYXNlLW5hbWU+UHViTWVkLW5vdC1NRURMSU5FPC9yZW1v
dGUtZGF0YWJhc2UtbmFtZT48cmVtb3RlLWRhdGFiYXNlLXByb3ZpZGVyPk5MTTwvcmVtb3RlLWRh
dGFiYXNlLXByb3ZpZGVyPjwvcmVjb3JkPjwvQ2l0ZT48L0VuZE5vdGU+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PEVuZE5vdGU+PENpdGU+PEF1dGhvcj5Sb2JiaW5zPC9BdXRob3I+PFllYXI+MjAwOTwvWWVhcj48
UmVjTnVtPjMzNDM8L1JlY051bT48RGlzcGxheVRleHQ+KGRhIFNpbHZhIGV0IGFsIDIwMjMsIEdy
YW5vbiBldCBhbCAyMDAwLCBSb2JiaW5zICZhbXA7IEFybnN0ZW4gMjAwOSwgWmFocnQgZXQgYWwg
MTk5Nyk8L0Rpc3BsYXlUZXh0PjxyZWNvcmQ+PHJlYy1udW1iZXI+MzM0MzwvcmVjLW51bWJlcj48
Zm9yZWlnbi1rZXlzPjxrZXkgYXBwPSJFTiIgZGItaWQ9IngyeGRkMjB2MWFmZHd0ZXB3eGN2eGQy
eWR0d3JhMmV6dGFlZSIgdGltZXN0YW1wPSIxNjI4NTE1MDI5Ij4zMzQzPC9rZXk+PC9mb3JlaWdu
LWtleXM+PHJlZi10eXBlIG5hbWU9IkpvdXJuYWwgQXJ0aWNsZSI+MTc8L3JlZi10eXBlPjxjb250
cmlidXRvcnM+PGF1dGhvcnM+PGF1dGhvcj5Sb2JiaW5zLCBULiBXLjwvYXV0aG9yPjxhdXRob3I+
QXJuc3RlbiwgQS4gRi48L2F1dGhvcj48L2F1dGhvcnM+PC9jb250cmlidXRvcnM+PGF1dGgtYWRk
cmVzcz5EZXBhcnRtZW50IG9mIEV4cGVyaW1lbnRhbCBQc3ljaG9sb2d5LCBhbmQgQmVoYXZpb3Jh
bCBhbmQgQ2xpbmljYWwgTmV1cm9zY2llbmNlIEluc3RpdHV0ZSwgVW5pdmVyc2l0eSBvZiBDYW1i
cmlkZ2UsIENhbWJyaWRnZSBDQjIzRUIsIFVLLiB0d3IyQGNhbS5hYy51azwvYXV0aC1hZGRyZXNz
Pjx0aXRsZXM+PHRpdGxlPlRoZSBuZXVyb3BzeWNob3BoYXJtYWNvbG9neSBvZiBmcm9udG8tZXhl
Y3V0aXZlIGZ1bmN0aW9uOiBtb25vYW1pbmVyZ2ljIG1vZHVsYXRpb248L3RpdGxlPjxzZWNvbmRh
cnktdGl0bGU+QW5udSBSZXYgTmV1cm9zY2k8L3NlY29uZGFyeS10aXRsZT48YWx0LXRpdGxlPkFu
bnVhbCByZXZpZXcgb2YgbmV1cm9zY2llbmNlPC9hbHQtdGl0bGU+PC90aXRsZXM+PHBhZ2VzPjI2
Ny04NzwvcGFnZXM+PHZvbHVtZT4zMjwvdm9sdW1lPjxlZGl0aW9uPjIwMDkvMDYvMjc8L2VkaXRp
b24+PGtleXdvcmRzPjxrZXl3b3JkPkFuaW1hbHM8L2tleXdvcmQ+PGtleXdvcmQ+Q2F0ZWNob2xh
bWluZXMvKm1ldGFib2xpc208L2tleXdvcmQ+PGtleXdvcmQ+Q29nbml0aW9uLypwaHlzaW9sb2d5
PC9rZXl3b3JkPjxrZXl3b3JkPkh1bWFuczwva2V5d29yZD48a2V5d29yZD5NZW50YWwgUHJvY2Vz
c2VzLypwaHlzaW9sb2d5PC9rZXl3b3JkPjxrZXl3b3JkPk5ldXJvY29nbml0aXZlIERpc29yZGVy
cy9tZXRhYm9saXNtL3BoeXNpb3BhdGhvbG9neTwva2V5d29yZD48a2V5d29yZD5OZXVyb3BoYXJt
YWNvbG9neS9tZXRob2RzL3RyZW5kczwva2V5d29yZD48a2V5d29yZD5QcmVmcm9udGFsIENvcnRl
eC9hbmF0b215ICZhbXA7IGhpc3RvbG9neS8qbWV0YWJvbGlzbTwva2V5d29yZD48a2V5d29yZD5Q
c3ljaG9tb3RvciBQZXJmb3JtYW5jZS8qcGh5c2lvbG9neTwva2V5d29yZD48a2V5d29yZD5TZXJv
dG9uaW4vKm1ldGFib2xpc208L2tleXdvcmQ+PGtleXdvcmQ+U3luYXB0aWMgVHJhbnNtaXNzaW9u
L3BoeXNpb2xvZ3k8L2tleXdvcmQ+PC9rZXl3b3Jkcz48ZGF0ZXM+PHllYXI+MjAwOTwveWVhcj48
L2RhdGVzPjxpc2JuPjE1NDUtNDEyNiAoRWxlY3Ryb25pYykmI3hEOzAxNDctMDA2WCAoTGlua2lu
Zyk8L2lzYm4+PGFjY2Vzc2lvbi1udW0+MTk1NTUyOTA8L2FjY2Vzc2lvbi1udW0+PHdvcmstdHlw
ZT5SZXNlYXJjaCBTdXBwb3J0LCBOLkkuSC4sIEV4dHJhbXVyYWwmI3hEO1Jlc2VhcmNoIFN1cHBv
cnQsIE5vbi1VLlMuIEdvdiZhcG9zO3QmI3hEO1Jldmlldzwvd29yay10eXBlPjx1cmxzPjxyZWxh
dGVkLXVybHM+PHVybD5odHRwOi8vd3d3Lm5jYmkubmxtLm5paC5nb3YvcHVibWVkLzE5NTU1Mjkw
PC91cmw+PC9yZWxhdGVkLXVybHM+PC91cmxzPjxjdXN0b20yPjI4NjMxMjc8L2N1c3RvbTI+PGVs
ZWN0cm9uaWMtcmVzb3VyY2UtbnVtPjEwLjExNDYvYW5udXJldi5uZXVyby4wNTE1MDguMTM1NTM1
PC9lbGVjdHJvbmljLXJlc291cmNlLW51bT48bGFuZ3VhZ2U+ZW5nPC9sYW5ndWFnZT48L3JlY29y
ZD48L0NpdGU+PENpdGU+PEF1dGhvcj5aYWhydDwvQXV0aG9yPjxZZWFyPjE5OTc8L1llYXI+PFJl
Y051bT4zMzQ0PC9SZWNOdW0+PHJlY29yZD48cmVjLW51bWJlcj4zMzQ0PC9yZWMtbnVtYmVyPjxm
b3JlaWduLWtleXM+PGtleSBhcHA9IkVOIiBkYi1pZD0ieDJ4ZGQyMHYxYWZkd3RlcHd4Y3Z4ZDJ5
ZHR3cmEyZXp0YWVlIiB0aW1lc3RhbXA9IjE2Mjg1MTUwMjkiPjMzNDQ8L2tleT48L2ZvcmVpZ24t
a2V5cz48cmVmLXR5cGUgbmFtZT0iSm91cm5hbCBBcnRpY2xlIj4xNzwvcmVmLXR5cGU+PGNvbnRy
aWJ1dG9ycz48YXV0aG9ycz48YXV0aG9yPlphaHJ0LCBKLjwvYXV0aG9yPjxhdXRob3I+VGF5bG9y
LCBKLiBSLjwvYXV0aG9yPjxhdXRob3I+TWF0aGV3LCBSLiBHLjwvYXV0aG9yPjxhdXRob3I+QXJu
c3RlbiwgQS4gRi48L2F1dGhvcj48L2F1dGhvcnM+PC9jb250cmlidXRvcnM+PGF1dGgtYWRkcmVz
cz5TZWN0aW9uIG9mIE5ldXJvYmlvbG9neSwgWWFsZSBNZWRpY2FsIFNjaG9vbCwgTmV3IEhhdmVu
LCBDb25uZWN0aWN1dCAwNjUxMCwgVVNBLjwvYXV0aC1hZGRyZXNzPjx0aXRsZXM+PHRpdGxlPlN1
cHJhbm9ybWFsIHN0aW11bGF0aW9uIG9mIEQxIGRvcGFtaW5lIHJlY2VwdG9ycyBpbiB0aGUgcm9k
ZW50IHByZWZyb250YWwgY29ydGV4IGltcGFpcnMgc3BhdGlhbCB3b3JraW5nIG1lbW9yeSBwZXJm
b3JtYW5jZTwvdGl0bGU+PHNlY29uZGFyeS10aXRsZT5KIE5ldXJvc2NpPC9zZWNvbmRhcnktdGl0
bGU+PGFsdC10aXRsZT5UaGUgSm91cm5hbCBvZiBuZXVyb3NjaWVuY2UgOiB0aGUgb2ZmaWNpYWwg
am91cm5hbCBvZiB0aGUgU29jaWV0eSBmb3IgTmV1cm9zY2llbmNlPC9hbHQtdGl0bGU+PC90aXRs
ZXM+PHBlcmlvZGljYWw+PGZ1bGwtdGl0bGU+SiBOZXVyb3NjaTwvZnVsbC10aXRsZT48L3Blcmlv
ZGljYWw+PHBhZ2VzPjg1MjgtMzU8L3BhZ2VzPjx2b2x1bWU+MTc8L3ZvbHVtZT48bnVtYmVyPjIx
PC9udW1iZXI+PGVkaXRpb24+MTk5Ny8xMC8yMzwvZWRpdGlvbj48a2V5d29yZHM+PGtleXdvcmQ+
QW5pbWFsczwva2V5d29yZD48a2V5d29yZD5CZW56YXplcGluZXMvYWRtaW5pc3RyYXRpb24gJmFt
cDsgZG9zYWdlL3BoYXJtYWNvbG9neS90aGVyYXBldXRpYyB1c2UvKnRveGljaXR5PC9rZXl3b3Jk
PjxrZXl3b3JkPkRvcGFtaW5lLypwaHlzaW9sb2d5PC9rZXl3b3JkPjxrZXl3b3JkPkRvcGFtaW5l
IEFnb25pc3RzL2FkbWluaXN0cmF0aW9uICZhbXA7IGRvc2FnZS9waGFybWFjb2xvZ3kvKnRveGlj
aXR5PC9rZXl3b3JkPjxrZXl3b3JkPkRvcGFtaW5lIEFudGFnb25pc3RzL3BoYXJtYWNvbG9neS90
aGVyYXBldXRpYyB1c2U8L2tleXdvcmQ+PGtleXdvcmQ+SW5mdXNpb25zLCBQYXJlbnRlcmFsPC9r
ZXl3b3JkPjxrZXl3b3JkPk1hbGU8L2tleXdvcmQ+PGtleXdvcmQ+TWF6ZSBMZWFybmluZy8qZHJ1
ZyBlZmZlY3RzL3BoeXNpb2xvZ3k8L2tleXdvcmQ+PGtleXdvcmQ+TWVtb3J5LypkcnVnIGVmZmVj
dHM8L2tleXdvcmQ+PGtleXdvcmQ+TW9kZWxzLCBOZXVyb2xvZ2ljYWw8L2tleXdvcmQ+PGtleXdv
cmQ+TW9kZWxzLCBQc3ljaG9sb2dpY2FsPC9rZXl3b3JkPjxrZXl3b3JkPlByZWZyb250YWwgQ29y
dGV4LypkcnVnIGVmZmVjdHMvcGh5c2lvbG9neTwva2V5d29yZD48a2V5d29yZD5Qc3ljaG9tb3Rv
ciBQZXJmb3JtYW5jZS9kcnVnIGVmZmVjdHMvcGh5c2lvbG9neTwva2V5d29yZD48a2V5d29yZD5S
YXRzPC9rZXl3b3JkPjxrZXl3b3JkPlJhdHMsIFNwcmFndWUtRGF3bGV5PC9rZXl3b3JkPjxrZXl3
b3JkPlJlY2VwdG9ycywgRG9wYW1pbmUgRDEvKmRydWcgZWZmZWN0cy9waHlzaW9sb2d5PC9rZXl3
b3JkPjxrZXl3b3JkPlJlY2VwdG9ycywgTi1NZXRoeWwtRC1Bc3BhcnRhdGUvcGh5c2lvbG9neTwv
a2V5d29yZD48a2V5d29yZD5TcGF0aWFsIEJlaGF2aW9yLypkcnVnIGVmZmVjdHMvcGh5c2lvbG9n
eTwva2V5d29yZD48a2V5d29yZD5TdHJlc3MsIFBzeWNob2xvZ2ljYWwvcGh5c2lvcGF0aG9sb2d5
L3BzeWNob2xvZ3k8L2tleXdvcmQ+PC9rZXl3b3Jkcz48ZGF0ZXM+PHllYXI+MTk5NzwveWVhcj48
cHViLWRhdGVzPjxkYXRlPk5vdiAxPC9kYXRlPjwvcHViLWRhdGVzPjwvZGF0ZXM+PGlzYm4+MDI3
MC02NDc0IChQcmludCkmI3hEOzAyNzAtNjQ3NCAoTGlua2luZyk8L2lzYm4+PGFjY2Vzc2lvbi1u
dW0+OTMzNDQyNTwvYWNjZXNzaW9uLW51bT48d29yay10eXBlPlJlc2VhcmNoIFN1cHBvcnQsIFUu
Uy4gR292JmFwb3M7dCwgUC5ILlMuPC93b3JrLXR5cGU+PHVybHM+PHJlbGF0ZWQtdXJscz48dXJs
Pmh0dHA6Ly93d3cubmNiaS5ubG0ubmloLmdvdi9wdWJtZWQvOTMzNDQyNTwvdXJsPjwvcmVsYXRl
ZC11cmxzPjwvdXJscz48bGFuZ3VhZ2U+ZW5nPC9sYW5ndWFnZT48L3JlY29yZD48L0NpdGU+PENp
dGU+PEF1dGhvcj5HcmFub248L0F1dGhvcj48WWVhcj4yMDAwPC9ZZWFyPjxSZWNOdW0+MzM0NTwv
UmVjTnVtPjxyZWNvcmQ+PHJlYy1udW1iZXI+MzM0NTwvcmVjLW51bWJlcj48Zm9yZWlnbi1rZXlz
PjxrZXkgYXBwPSJFTiIgZGItaWQ9IngyeGRkMjB2MWFmZHd0ZXB3eGN2eGQyeWR0d3JhMmV6dGFl
ZSIgdGltZXN0YW1wPSIxNjI4NTE1MDI5Ij4zMzQ1PC9rZXk+PC9mb3JlaWduLWtleXM+PHJlZi10
eXBlIG5hbWU9IkpvdXJuYWwgQXJ0aWNsZSI+MTc8L3JlZi10eXBlPjxjb250cmlidXRvcnM+PGF1
dGhvcnM+PGF1dGhvcj5HcmFub24sIFMuPC9hdXRob3I+PGF1dGhvcj5QYXNzZXR0aSwgRi48L2F1
dGhvcj48YXV0aG9yPlRob21hcywgSy4gTC48L2F1dGhvcj48YXV0aG9yPkRhbGxleSwgSi4gVy48
L2F1dGhvcj48YXV0aG9yPkV2ZXJpdHQsIEIuIEouPC9hdXRob3I+PGF1dGhvcj5Sb2JiaW5zLCBU
LiBXLjwvYXV0aG9yPjwvYXV0aG9ycz48L2NvbnRyaWJ1dG9ycz48YXV0aC1hZGRyZXNzPkRlcGFy
dG1lbnQgb2YgRXhwZXJpbWVudGFsIFBzeWNob2xvZ3ksIFVuaXZlcnNpdHkgb2YgQ2FtYnJpZGdl
LCBDYW1icmlkZ2UgQ0IyIDNFQiwgVW5pdGVkIEtpbmdkb20uPC9hdXRoLWFkZHJlc3M+PHRpdGxl
cz48dGl0bGU+RW5oYW5jZWQgYW5kIGltcGFpcmVkIGF0dGVudGlvbmFsIHBlcmZvcm1hbmNlIGFm
dGVyIGluZnVzaW9uIG9mIEQxIGRvcGFtaW5lcmdpYyByZWNlcHRvciBhZ2VudHMgaW50byByYXQg
cHJlZnJvbnRhbCBjb3J0ZXg8L3RpdGxlPjxzZWNvbmRhcnktdGl0bGU+SiBOZXVyb3NjaTwvc2Vj
b25kYXJ5LXRpdGxlPjxhbHQtdGl0bGU+VGhlIEpvdXJuYWwgb2YgbmV1cm9zY2llbmNlIDogdGhl
IG9mZmljaWFsIGpvdXJuYWwgb2YgdGhlIFNvY2lldHkgZm9yIE5ldXJvc2NpZW5jZTwvYWx0LXRp
dGxlPjwvdGl0bGVzPjxwZXJpb2RpY2FsPjxmdWxsLXRpdGxlPkogTmV1cm9zY2k8L2Z1bGwtdGl0
bGU+PC9wZXJpb2RpY2FsPjxwYWdlcz4xMjA4LTE1PC9wYWdlcz48dm9sdW1lPjIwPC92b2x1bWU+
PG51bWJlcj4zPC9udW1iZXI+PGVkaXRpb24+MjAwMC8wMS8yOTwvZWRpdGlvbj48a2V5d29yZHM+
PGtleXdvcmQ+MiwzLDQsNS1UZXRyYWh5ZHJvLTcsOC1kaWh5ZHJveHktMS1waGVueWwtMUgtMy1i
ZW56YXplcGluZS9waGFybWFjb2xvZ3k8L2tleXdvcmQ+PGtleXdvcmQ+QW5pbWFsczwva2V5d29y
ZD48a2V5d29yZD5BdHRlbnRpb24vKmRydWcgZWZmZWN0czwva2V5d29yZD48a2V5d29yZD5CZW56
YXplcGluZXMvcGhhcm1hY29sb2d5PC9rZXl3b3JkPjxrZXl3b3JkPkNvZ25pdGlvbi9kcnVnIGVm
ZmVjdHM8L2tleXdvcmQ+PGtleXdvcmQ+RG9wYW1pbmUgQWdlbnRzLypwaGFybWFjb2xvZ3k8L2tl
eXdvcmQ+PGtleXdvcmQ+RG9wYW1pbmUgQWdvbmlzdHMvcGhhcm1hY29sb2d5PC9rZXl3b3JkPjxr
ZXl3b3JkPkRvcGFtaW5lIEFudGFnb25pc3RzL3BoYXJtYWNvbG9neTwva2V5d29yZD48a2V5d29y
ZD5Eb3NlLVJlc3BvbnNlIFJlbGF0aW9uc2hpcCwgRHJ1Zzwva2V5d29yZD48a2V5d29yZD5NYWxl
PC9rZXl3b3JkPjxrZXl3b3JkPlByZWZyb250YWwgQ29ydGV4LypkcnVnIGVmZmVjdHM8L2tleXdv
cmQ+PGtleXdvcmQ+UmF0czwva2V5d29yZD48a2V5d29yZD5SYXRzLCBJbmJyZWQgU3RyYWluczwv
a2V5d29yZD48a2V5d29yZD5SZWNlcHRvcnMsIERvcGFtaW5lIEQxLypkcnVnIGVmZmVjdHM8L2tl
eXdvcmQ+PGtleXdvcmQ+U3VscGlyaWRlL3BoYXJtYWNvbG9neTwva2V5d29yZD48L2tleXdvcmRz
PjxkYXRlcz48eWVhcj4yMDAwPC95ZWFyPjxwdWItZGF0ZXM+PGRhdGU+RmViIDE8L2RhdGU+PC9w
dWItZGF0ZXM+PC9kYXRlcz48aXNibj4xNTI5LTI0MDEgKEVsZWN0cm9uaWMpJiN4RDswMjcwLTY0
NzQgKExpbmtpbmcpPC9pc2JuPjxhY2Nlc3Npb24tbnVtPjEwNjQ4NzI1PC9hY2Nlc3Npb24tbnVt
Pjx3b3JrLXR5cGU+UmVzZWFyY2ggU3VwcG9ydCwgTm9uLVUuUy4gR292JmFwb3M7dDwvd29yay10
eXBlPjx1cmxzPjxyZWxhdGVkLXVybHM+PHVybD5odHRwOi8vd3d3Lm5jYmkubmxtLm5paC5nb3Yv
cHVibWVkLzEwNjQ4NzI1PC91cmw+PC9yZWxhdGVkLXVybHM+PC91cmxzPjxsYW5ndWFnZT5lbmc8
L2xhbmd1YWdlPjwvcmVjb3JkPjwvQ2l0ZT48Q2l0ZT48QXV0aG9yPmRhIFNpbHZhPC9BdXRob3I+
PFllYXI+MjAyMzwvWWVhcj48UmVjTnVtPjIwMzwvUmVjTnVtPjxyZWNvcmQ+PHJlYy1udW1iZXI+
MjAzPC9yZWMtbnVtYmVyPjxmb3JlaWduLWtleXM+PGtleSBhcHA9IkVOIiBkYi1pZD0iZTlmc3c5
enRuOXpyZW5lMDkwOHZyZDU3OWVldzB2eHR6d3ByIiB0aW1lc3RhbXA9IjE3MDc0ODkyMzQiPjIw
Mzwva2V5PjwvZm9yZWlnbi1rZXlzPjxyZWYtdHlwZSBuYW1lPSJKb3VybmFsIEFydGljbGUiPjE3
PC9yZWYtdHlwZT48Y29udHJpYnV0b3JzPjxhdXRob3JzPjxhdXRob3I+ZGEgU2lsdmEsIEIuIFMu
PC9hdXRob3I+PGF1dGhvcj5HcmV2ZXQsIEUuIEguPC9hdXRob3I+PGF1dGhvcj5TaWx2YSwgTC4g
Qy4gRi48L2F1dGhvcj48YXV0aG9yPlJhbW9zLCBKLiBLLiBOLjwvYXV0aG9yPjxhdXRob3I+Um92
YXJpcywgRC4gTC48L2F1dGhvcj48YXV0aG9yPkJhdSwgQy4gSC4gRC48L2F1dGhvcj48L2F1dGhv
cnM+PC9jb250cmlidXRvcnM+PGF1dGgtYWRkcmVzcz5BREhEIGFuZCBEZXZlbG9wbWVudGFsIFBz
eWNoaWF0cnkgUHJvZ3JhbXMsIEhvc3BpdGFsIGRlIENsaW5pY2FzIGRlIFBvcnRvIEFsZWdyZSwg
VW5pdmVyc2lkYWRlIEZlZGVyYWwgRG8gUmlvIEdyYW5kZSBEbyBTdWwsIFBvcnRvIEFsZWdyZSwg
QnJhemlsLiYjeEQ7RGVwYXJ0bWVudCBvZiBHZW5ldGljcyBhbmQgR3JhZHVhdGUgUHJvZ3JhbSBp
biBHZW5ldGljcyBhbmQgTW9sZWN1bGFyIEJpb2xvZ3ksIEluc3RpdHV0byBkZSBCaW9jaWVuY2lh
cywgVW5pdmVyc2lkYWRlIEZlZGVyYWwgRG8gUmlvIEdyYW5kZSBEbyBTdWwsIFBvcnRvIEFsZWdy
ZSwgQnJhemlsLiYjeEQ7RGVwYXJ0bWVudCBvZiBQaHlzaW9sb2d5IGFuZCBCaW9waHlzaWNzLCBJ
bnN0aXR1dG8gZGUgQ2llbmNpYXMgQmlvbWVkaWNhcyBVbml2ZXJzaWRhZGUgZGUgU2FvIFBhdWxv
LCBTYW8gUGF1bG8sIEJyYXppbC4mI3hEO0xhYm9yYXRvcnkgb2YgUGh5c2lvbG9naWNhbCBHZW5v
bWljcyBvZiBNZW50YWwgSGVhbHRoIChQaHlzaW9HZW4gTGFiKSwgSW5zdGl0dXRlIG9mIEJpb21l
ZGljYWwgU2NpZW5jZXMsIFVuaXZlcnNpdHkgb2YgU2FvIFBhdWxvLCBTYW8gUGF1bG8sIEJyYXpp
bC4mI3hEO0RlcGFydG1lbnQgb2YgUHN5Y2hpYXRyeSBhbmQgR3JhZHVhdGUgUHJvZ3JhbSBpbiBQ
c3ljaGlhdHJ5IGFuZCBCZWhhdmlvcmFsIFNjaWVuY2VzLCBGYWN1bGRhZGUgZGUgTWVkaWNpbmEs
IFVuaXZlcnNpZGFkZSBGZWRlcmFsIERvIFJpbyBHcmFuZGUgRG8gU3VsLCBQb3J0byBBbGVncmUs
IEJyYXppbC4mI3hEO0FESEQgYW5kIERldmVsb3BtZW50YWwgUHN5Y2hpYXRyeSBQcm9ncmFtcywg
SG9zcGl0YWwgZGUgQ2xpbmljYXMgZGUgUG9ydG8gQWxlZ3JlLCBVbml2ZXJzaWRhZGUgRmVkZXJh
bCBEbyBSaW8gR3JhbmRlIERvIFN1bCwgUG9ydG8gQWxlZ3JlLCBCcmF6aWwuIGNsYWl0b24uYmF1
QHVmcmdzLmJyLiYjeEQ7RGVwYXJ0bWVudCBvZiBHZW5ldGljcyBhbmQgR3JhZHVhdGUgUHJvZ3Jh
bSBpbiBHZW5ldGljcyBhbmQgTW9sZWN1bGFyIEJpb2xvZ3ksIEluc3RpdHV0byBkZSBCaW9jaWVu
Y2lhcywgVW5pdmVyc2lkYWRlIEZlZGVyYWwgRG8gUmlvIEdyYW5kZSBEbyBTdWwsIFBvcnRvIEFs
ZWdyZSwgQnJhemlsLiBjbGFpdG9uLmJhdUB1ZnJncy5ici4mI3hEO0RlcGFydG1lbnQgb2YgUHN5
Y2hpYXRyeSBhbmQgR3JhZHVhdGUgUHJvZ3JhbSBpbiBQc3ljaGlhdHJ5IGFuZCBCZWhhdmlvcmFs
IFNjaWVuY2VzLCBGYWN1bGRhZGUgZGUgTWVkaWNpbmEsIFVuaXZlcnNpZGFkZSBGZWRlcmFsIERv
IFJpbyBHcmFuZGUgRG8gU3VsLCBQb3J0byBBbGVncmUsIEJyYXppbC4gY2xhaXRvbi5iYXVAdWZy
Z3MuYnIuPC9hdXRoLWFkZHJlc3M+PHRpdGxlcz48dGl0bGU+QW4gb3ZlcnZpZXcgb24gbmV1cm9i
aW9sb2d5IGFuZCB0aGVyYXBldXRpY3Mgb2YgYXR0ZW50aW9uLWRlZmljaXQvaHlwZXJhY3Rpdml0
eSBkaXNvcmRlcjwvdGl0bGU+PHNlY29uZGFyeS10aXRsZT5EaXNjb3YgTWVudCBIZWFsdGg8L3Nl
Y29uZGFyeS10aXRsZT48L3RpdGxlcz48cGVyaW9kaWNhbD48ZnVsbC10aXRsZT5EaXNjb3YgTWVu
dCBIZWFsdGg8L2Z1bGwtdGl0bGU+PC9wZXJpb2RpY2FsPjxwYWdlcz4yPC9wYWdlcz48dm9sdW1l
PjM8L3ZvbHVtZT48bnVtYmVyPjE8L251bWJlcj48ZWRpdGlvbj4yMDIzMDEwNTwvZWRpdGlvbj48
ZGF0ZXM+PHllYXI+MjAyMzwveWVhcj48cHViLWRhdGVzPjxkYXRlPkphbiA1PC9kYXRlPjwvcHVi
LWRhdGVzPjwvZGF0ZXM+PGlzYm4+MjczMS00MzgzIChFbGVjdHJvbmljKSYjeEQ7MjczMS00Mzgz
IChMaW5raW5nKTwvaXNibj48YWNjZXNzaW9uLW51bT4zNzg2MTg3NjwvYWNjZXNzaW9uLW51bT48
dXJscz48cmVsYXRlZC11cmxzPjx1cmw+aHR0cHM6Ly93d3cubmNiaS5ubG0ubmloLmdvdi9wdWJt
ZWQvMzc4NjE4NzY8L3VybD48L3JlbGF0ZWQtdXJscz48L3VybHM+PGN1c3RvbTE+VGhlIGF1dGhv
cnMgZGVjbGFyZSB0aGUgZm9sbG93aW5nIHBvdGVudGlhbCBjb25mbGljdCBvZiBpbnRlcmVzdDog
RHIuIEdyZXZldCB3YXMgb24gdGhlIHNwZWFrZXImYXBvcztzIGJ1cmVhdSBmb3IgTm92YXJ0aXMg
YW5kIFNoaXJlIGZvciB0aHJlZSB5ZWFycy4gSGUgYWxzbyByZWNlaXZlZCB0cmF2ZWwgYXdhcmRz
IChhaXIgdGlja2V0cyBhbmQgaG90ZWwgYWNjb21tb2RhdGlvbnMpIGZvciBwYXJ0aWNpcGF0aW5n
IGluIHR3byBwc3ljaGlhdHJpYyBtZWV0aW5ncyBmcm9tIFNoaXJlIGFuZCBOb3ZhcnRpcy4gQWxs
IG90aGVyIGF1dGhvcnMgZGVjbGFyZSB0aGF0IHRoZXkgaGF2ZSBubyBjb25mbGljdCBvZiBpbnRl
cmVzdC48L2N1c3RvbTE+PGN1c3RvbTI+UE1DMTA1MDEwNDE8L2N1c3RvbTI+PGVsZWN0cm9uaWMt
cmVzb3VyY2UtbnVtPjEwLjEwMDcvczQ0MTkyLTAyMi0wMDAzMC0xPC9lbGVjdHJvbmljLXJlc291
cmNlLW51bT48cmVtb3RlLWRhdGFiYXNlLW5hbWU+UHViTWVkLW5vdC1NRURMSU5FPC9yZW1vdGUt
ZGF0YWJhc2UtbmFtZT48cmVtb3RlLWRhdGFiYXNlLXByb3ZpZGVyPk5MTTwvcmVtb3RlLWRhdGFi
YXNlLXByb3ZpZGVyPjwvcmVjb3JkPjwvQ2l0ZT48Q2l0ZT48QXV0aG9yPmRhIFNpbHZhPC9BdXRo
b3I+PFllYXI+MjAyMzwvWWVhcj48UmVjTnVtPjIwMzwvUmVjTnVtPjxyZWNvcmQ+PHJlYy1udW1i
ZXI+MjAzPC9yZWMtbnVtYmVyPjxmb3JlaWduLWtleXM+PGtleSBhcHA9IkVOIiBkYi1pZD0iZTlm
c3c5enRuOXpyZW5lMDkwOHZyZDU3OWVldzB2eHR6d3ByIiB0aW1lc3RhbXA9IjE3MDc0ODkyMzQi
PjIwMzwva2V5PjwvZm9yZWlnbi1rZXlzPjxyZWYtdHlwZSBuYW1lPSJKb3VybmFsIEFydGljbGUi
PjE3PC9yZWYtdHlwZT48Y29udHJpYnV0b3JzPjxhdXRob3JzPjxhdXRob3I+ZGEgU2lsdmEsIEIu
IFMuPC9hdXRob3I+PGF1dGhvcj5HcmV2ZXQsIEUuIEguPC9hdXRob3I+PGF1dGhvcj5TaWx2YSwg
TC4gQy4gRi48L2F1dGhvcj48YXV0aG9yPlJhbW9zLCBKLiBLLiBOLjwvYXV0aG9yPjxhdXRob3I+
Um92YXJpcywgRC4gTC48L2F1dGhvcj48YXV0aG9yPkJhdSwgQy4gSC4gRC48L2F1dGhvcj48L2F1
dGhvcnM+PC9jb250cmlidXRvcnM+PGF1dGgtYWRkcmVzcz5BREhEIGFuZCBEZXZlbG9wbWVudGFs
IFBzeWNoaWF0cnkgUHJvZ3JhbXMsIEhvc3BpdGFsIGRlIENsaW5pY2FzIGRlIFBvcnRvIEFsZWdy
ZSwgVW5pdmVyc2lkYWRlIEZlZGVyYWwgRG8gUmlvIEdyYW5kZSBEbyBTdWwsIFBvcnRvIEFsZWdy
ZSwgQnJhemlsLiYjeEQ7RGVwYXJ0bWVudCBvZiBHZW5ldGljcyBhbmQgR3JhZHVhdGUgUHJvZ3Jh
bSBpbiBHZW5ldGljcyBhbmQgTW9sZWN1bGFyIEJpb2xvZ3ksIEluc3RpdHV0byBkZSBCaW9jaWVu
Y2lhcywgVW5pdmVyc2lkYWRlIEZlZGVyYWwgRG8gUmlvIEdyYW5kZSBEbyBTdWwsIFBvcnRvIEFs
ZWdyZSwgQnJhemlsLiYjeEQ7RGVwYXJ0bWVudCBvZiBQaHlzaW9sb2d5IGFuZCBCaW9waHlzaWNz
LCBJbnN0aXR1dG8gZGUgQ2llbmNpYXMgQmlvbWVkaWNhcyBVbml2ZXJzaWRhZGUgZGUgU2FvIFBh
dWxvLCBTYW8gUGF1bG8sIEJyYXppbC4mI3hEO0xhYm9yYXRvcnkgb2YgUGh5c2lvbG9naWNhbCBH
ZW5vbWljcyBvZiBNZW50YWwgSGVhbHRoIChQaHlzaW9HZW4gTGFiKSwgSW5zdGl0dXRlIG9mIEJp
b21lZGljYWwgU2NpZW5jZXMsIFVuaXZlcnNpdHkgb2YgU2FvIFBhdWxvLCBTYW8gUGF1bG8sIEJy
YXppbC4mI3hEO0RlcGFydG1lbnQgb2YgUHN5Y2hpYXRyeSBhbmQgR3JhZHVhdGUgUHJvZ3JhbSBp
biBQc3ljaGlhdHJ5IGFuZCBCZWhhdmlvcmFsIFNjaWVuY2VzLCBGYWN1bGRhZGUgZGUgTWVkaWNp
bmEsIFVuaXZlcnNpZGFkZSBGZWRlcmFsIERvIFJpbyBHcmFuZGUgRG8gU3VsLCBQb3J0byBBbGVn
cmUsIEJyYXppbC4mI3hEO0FESEQgYW5kIERldmVsb3BtZW50YWwgUHN5Y2hpYXRyeSBQcm9ncmFt
cywgSG9zcGl0YWwgZGUgQ2xpbmljYXMgZGUgUG9ydG8gQWxlZ3JlLCBVbml2ZXJzaWRhZGUgRmVk
ZXJhbCBEbyBSaW8gR3JhbmRlIERvIFN1bCwgUG9ydG8gQWxlZ3JlLCBCcmF6aWwuIGNsYWl0b24u
YmF1QHVmcmdzLmJyLiYjeEQ7RGVwYXJ0bWVudCBvZiBHZW5ldGljcyBhbmQgR3JhZHVhdGUgUHJv
Z3JhbSBpbiBHZW5ldGljcyBhbmQgTW9sZWN1bGFyIEJpb2xvZ3ksIEluc3RpdHV0byBkZSBCaW9j
aWVuY2lhcywgVW5pdmVyc2lkYWRlIEZlZGVyYWwgRG8gUmlvIEdyYW5kZSBEbyBTdWwsIFBvcnRv
IEFsZWdyZSwgQnJhemlsLiBjbGFpdG9uLmJhdUB1ZnJncy5ici4mI3hEO0RlcGFydG1lbnQgb2Yg
UHN5Y2hpYXRyeSBhbmQgR3JhZHVhdGUgUHJvZ3JhbSBpbiBQc3ljaGlhdHJ5IGFuZCBCZWhhdmlv
cmFsIFNjaWVuY2VzLCBGYWN1bGRhZGUgZGUgTWVkaWNpbmEsIFVuaXZlcnNpZGFkZSBGZWRlcmFs
IERvIFJpbyBHcmFuZGUgRG8gU3VsLCBQb3J0byBBbGVncmUsIEJyYXppbC4gY2xhaXRvbi5iYXVA
dWZyZ3MuYnIuPC9hdXRoLWFkZHJlc3M+PHRpdGxlcz48dGl0bGU+QW4gb3ZlcnZpZXcgb24gbmV1
cm9iaW9sb2d5IGFuZCB0aGVyYXBldXRpY3Mgb2YgYXR0ZW50aW9uLWRlZmljaXQvaHlwZXJhY3Rp
dml0eSBkaXNvcmRlcjwvdGl0bGU+PHNlY29uZGFyeS10aXRsZT5EaXNjb3YgTWVudCBIZWFsdGg8
L3NlY29uZGFyeS10aXRsZT48L3RpdGxlcz48cGVyaW9kaWNhbD48ZnVsbC10aXRsZT5EaXNjb3Yg
TWVudCBIZWFsdGg8L2Z1bGwtdGl0bGU+PC9wZXJpb2RpY2FsPjxwYWdlcz4yPC9wYWdlcz48dm9s
dW1lPjM8L3ZvbHVtZT48bnVtYmVyPjE8L251bWJlcj48ZWRpdGlvbj4yMDIzMDEwNTwvZWRpdGlv
bj48ZGF0ZXM+PHllYXI+MjAyMzwveWVhcj48cHViLWRhdGVzPjxkYXRlPkphbiA1PC9kYXRlPjwv
cHViLWRhdGVzPjwvZGF0ZXM+PGlzYm4+MjczMS00MzgzIChFbGVjdHJvbmljKSYjeEQ7MjczMS00
MzgzIChMaW5raW5nKTwvaXNibj48YWNjZXNzaW9uLW51bT4zNzg2MTg3NjwvYWNjZXNzaW9uLW51
bT48dXJscz48cmVsYXRlZC11cmxzPjx1cmw+aHR0cHM6Ly93d3cubmNiaS5ubG0ubmloLmdvdi9w
dWJtZWQvMzc4NjE4NzY8L3VybD48L3JlbGF0ZWQtdXJscz48L3VybHM+PGN1c3RvbTE+VGhlIGF1
dGhvcnMgZGVjbGFyZSB0aGUgZm9sbG93aW5nIHBvdGVudGlhbCBjb25mbGljdCBvZiBpbnRlcmVz
dDogRHIuIEdyZXZldCB3YXMgb24gdGhlIHNwZWFrZXImYXBvcztzIGJ1cmVhdSBmb3IgTm92YXJ0
aXMgYW5kIFNoaXJlIGZvciB0aHJlZSB5ZWFycy4gSGUgYWxzbyByZWNlaXZlZCB0cmF2ZWwgYXdh
cmRzIChhaXIgdGlja2V0cyBhbmQgaG90ZWwgYWNjb21tb2RhdGlvbnMpIGZvciBwYXJ0aWNpcGF0
aW5nIGluIHR3byBwc3ljaGlhdHJpYyBtZWV0aW5ncyBmcm9tIFNoaXJlIGFuZCBOb3ZhcnRpcy4g
QWxsIG90aGVyIGF1dGhvcnMgZGVjbGFyZSB0aGF0IHRoZXkgaGF2ZSBubyBjb25mbGljdCBvZiBp
bnRlcmVzdC48L2N1c3RvbTE+PGN1c3RvbTI+UE1DMTA1MDEwNDE8L2N1c3RvbTI+PGVsZWN0cm9u
aWMtcmVzb3VyY2UtbnVtPjEwLjEwMDcvczQ0MTkyLTAyMi0wMDAzMC0xPC9lbGVjdHJvbmljLXJl
c291cmNlLW51bT48cmVtb3RlLWRhdGFiYXNlLW5hbWU+UHViTWVkLW5vdC1NRURMSU5FPC9yZW1v
dGUtZGF0YWJhc2UtbmFtZT48cmVtb3RlLWRhdGFiYXNlLXByb3ZpZGVyPk5MTTwvcmVtb3RlLWRh
dGFiYXNlLXByb3ZpZGVyPjwvcmVjb3JkPjwvQ2l0ZT48L0VuZE5vdGU+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r>
      <w:r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(da Silva et al 2023, Granon et al 2000, Robbins &amp; Arnsten 2009, Zahrt et al 1997)</w:t>
      </w:r>
      <w:r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In sum, DA and NE optimize PFC activity by both activating their respective receptors and favoring signaling integration within local circuitries </w:t>
      </w:r>
      <w:r w:rsidRPr="003604A7">
        <w:rPr>
          <w:rFonts w:asciiTheme="minorHAnsi" w:hAnsiTheme="minorHAnsi" w:cstheme="minorHAnsi"/>
          <w:color w:val="000000" w:themeColor="text1"/>
          <w:lang w:val="en-US"/>
        </w:rPr>
        <w:fldChar w:fldCharType="begin">
          <w:fldData xml:space="preserve">PEVuZE5vdGU+PENpdGU+PEF1dGhvcj5YaW5nPC9BdXRob3I+PFllYXI+MjAxNjwvWWVhcj48UmVj
TnVtPjIwNzwvUmVjTnVtPjxEaXNwbGF5VGV4dD4oWGluZyBldCBhbCAyMDE2KTwvRGlzcGxheVRl
eHQ+PHJlY29yZD48cmVjLW51bWJlcj4yMDc8L3JlYy1udW1iZXI+PGZvcmVpZ24ta2V5cz48a2V5
IGFwcD0iRU4iIGRiLWlkPSJlOWZzdzl6dG45enJlbmUwOTA4dnJkNTc5ZWV3MHZ4dHp3cHIiIHRp
bWVzdGFtcD0iMTcwNzQ4OTY3MSI+MjA3PC9rZXk+PC9mb3JlaWduLWtleXM+PHJlZi10eXBlIG5h
bWU9IkpvdXJuYWwgQXJ0aWNsZSI+MTc8L3JlZi10eXBlPjxjb250cmlidXRvcnM+PGF1dGhvcnM+
PGF1dGhvcj5YaW5nLCBCLjwvYXV0aG9yPjxhdXRob3I+TGksIFkuIEMuPC9hdXRob3I+PGF1dGhv
cj5HYW8sIFcuIEouPC9hdXRob3I+PC9hdXRob3JzPjwvY29udHJpYnV0b3JzPjxhdXRoLWFkZHJl
c3M+RGVwYXJ0bWVudCBvZiBOZXVyb2Jpb2xvZ3kgYW5kIEFuYXRvbXksIERyZXhlbCBVbml2ZXJz
aXR5IENvbGxlZ2Ugb2YgTWVkaWNpbmUsIDI5MDAgUXVlZW4gTGFuZSwgUGhpbGFkZWxwaGlhIFBB
IDE5MTI5LCBVbml0ZWQgU3RhdGVzLiYjeEQ7RGVwYXJ0bWVudCBvZiBOZXVyb2Jpb2xvZ3kgYW5k
IEFuYXRvbXksIERyZXhlbCBVbml2ZXJzaXR5IENvbGxlZ2Ugb2YgTWVkaWNpbmUsIDI5MDAgUXVl
ZW4gTGFuZSwgUGhpbGFkZWxwaGlhIFBBIDE5MTI5LCBVbml0ZWQgU3RhdGVzLiBFbGVjdHJvbmlj
IGFkZHJlc3M6IHdnYW9AZHJleGVsbWVkLmVkdS48L2F1dGgtYWRkcmVzcz48dGl0bGVzPjx0aXRs
ZT5Ob3JlcGluZXBocmluZSB2ZXJzdXMgZG9wYW1pbmUgYW5kIHRoZWlyIGludGVyYWN0aW9uIGlu
IG1vZHVsYXRpbmcgc3luYXB0aWMgZnVuY3Rpb24gaW4gdGhlIHByZWZyb250YWwgY29ydGV4PC90
aXRsZT48c2Vjb25kYXJ5LXRpdGxlPkJyYWluIFJlczwvc2Vjb25kYXJ5LXRpdGxlPjwvdGl0bGVz
PjxwZXJpb2RpY2FsPjxmdWxsLXRpdGxlPkJyYWluIFJlczwvZnVsbC10aXRsZT48L3BlcmlvZGlj
YWw+PHBhZ2VzPjIxNy0zMzwvcGFnZXM+PHZvbHVtZT4xNjQxPC92b2x1bWU+PG51bWJlcj5QdCBC
PC9udW1iZXI+PGVkaXRpb24+MjAxNjAxMTE8L2VkaXRpb24+PGtleXdvcmRzPjxrZXl3b3JkPkFu
aW1hbHM8L2tleXdvcmQ+PGtleXdvcmQ+RG9wYW1pbmUvKm1ldGFib2xpc208L2tleXdvcmQ+PGtl
eXdvcmQ+SHVtYW5zPC9rZXl3b3JkPjxrZXl3b3JkPk5vcmVwaW5lcGhyaW5lLyptZXRhYm9saXNt
PC9rZXl3b3JkPjxrZXl3b3JkPlByZWZyb250YWwgQ29ydGV4L2N5dG9sb2d5L2dyb3d0aCAmYW1w
OyBkZXZlbG9wbWVudC8qbWV0YWJvbGlzbTwva2V5d29yZD48a2V5d29yZD5TeW5hcHNlcy8qbWV0
YWJvbGlzbTwva2V5d29yZD48a2V5d29yZD5TeW5hcHRpYyBUcmFuc21pc3Npb24vKnBoeXNpb2xv
Z3k8L2tleXdvcmQ+PGtleXdvcmQ+RG9wYW1pbmU8L2tleXdvcmQ+PGtleXdvcmQ+TmV1cm9tb2R1
bGF0b3I8L2tleXdvcmQ+PGtleXdvcmQ+Tm9yZXBpbmVwaHJpbmU8L2tleXdvcmQ+PGtleXdvcmQ+
UHJlZnJvbnRhbCBjb3J0ZXg8L2tleXdvcmQ+PGtleXdvcmQ+UHN5Y2hpYXRyaWMgZGlzb3JkZXJz
PC9rZXl3b3JkPjwva2V5d29yZHM+PGRhdGVzPjx5ZWFyPjIwMTY8L3llYXI+PHB1Yi1kYXRlcz48
ZGF0ZT5KdW4gMTU8L2RhdGU+PC9wdWItZGF0ZXM+PC9kYXRlcz48aXNibj4xODcyLTYyNDAgKEVs
ZWN0cm9uaWMpJiN4RDswMDA2LTg5OTMgKFByaW50KSYjeEQ7MDAwNi04OTkzIChMaW5raW5nKTwv
aXNibj48YWNjZXNzaW9uLW51bT4yNjc5MDM0OTwvYWNjZXNzaW9uLW51bT48dXJscz48cmVsYXRl
ZC11cmxzPjx1cmw+aHR0cHM6Ly93d3cubmNiaS5ubG0ubmloLmdvdi9wdWJtZWQvMjY3OTAzNDk8
L3VybD48L3JlbGF0ZWQtdXJscz48L3VybHM+PGN1c3RvbTI+UE1DNDg3OTA1OTwvY3VzdG9tMj48
ZWxlY3Ryb25pYy1yZXNvdXJjZS1udW0+MTAuMTAxNi9qLmJyYWlucmVzLjIwMTYuMDEuMDA1PC9l
bGVjdHJvbmljLXJlc291cmNlLW51bT48cmVtb3RlLWRhdGFiYXNlLW5hbWU+TWVkbGluZTwvcmVt
b3RlLWRhdGFiYXNlLW5hbWU+PHJlbW90ZS1kYXRhYmFzZS1wcm92aWRlcj5OTE08L3JlbW90ZS1k
YXRhYmFzZS1wcm92aWRlcj48L3JlY29yZD48L0NpdGU+PC9FbmROb3RlPn==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PEVuZE5vdGU+PENpdGU+PEF1dGhvcj5YaW5nPC9BdXRob3I+PFllYXI+MjAxNjwvWWVhcj48UmVj
TnVtPjIwNzwvUmVjTnVtPjxEaXNwbGF5VGV4dD4oWGluZyBldCBhbCAyMDE2KTwvRGlzcGxheVRl
eHQ+PHJlY29yZD48cmVjLW51bWJlcj4yMDc8L3JlYy1udW1iZXI+PGZvcmVpZ24ta2V5cz48a2V5
IGFwcD0iRU4iIGRiLWlkPSJlOWZzdzl6dG45enJlbmUwOTA4dnJkNTc5ZWV3MHZ4dHp3cHIiIHRp
bWVzdGFtcD0iMTcwNzQ4OTY3MSI+MjA3PC9rZXk+PC9mb3JlaWduLWtleXM+PHJlZi10eXBlIG5h
bWU9IkpvdXJuYWwgQXJ0aWNsZSI+MTc8L3JlZi10eXBlPjxjb250cmlidXRvcnM+PGF1dGhvcnM+
PGF1dGhvcj5YaW5nLCBCLjwvYXV0aG9yPjxhdXRob3I+TGksIFkuIEMuPC9hdXRob3I+PGF1dGhv
cj5HYW8sIFcuIEouPC9hdXRob3I+PC9hdXRob3JzPjwvY29udHJpYnV0b3JzPjxhdXRoLWFkZHJl
c3M+RGVwYXJ0bWVudCBvZiBOZXVyb2Jpb2xvZ3kgYW5kIEFuYXRvbXksIERyZXhlbCBVbml2ZXJz
aXR5IENvbGxlZ2Ugb2YgTWVkaWNpbmUsIDI5MDAgUXVlZW4gTGFuZSwgUGhpbGFkZWxwaGlhIFBB
IDE5MTI5LCBVbml0ZWQgU3RhdGVzLiYjeEQ7RGVwYXJ0bWVudCBvZiBOZXVyb2Jpb2xvZ3kgYW5k
IEFuYXRvbXksIERyZXhlbCBVbml2ZXJzaXR5IENvbGxlZ2Ugb2YgTWVkaWNpbmUsIDI5MDAgUXVl
ZW4gTGFuZSwgUGhpbGFkZWxwaGlhIFBBIDE5MTI5LCBVbml0ZWQgU3RhdGVzLiBFbGVjdHJvbmlj
IGFkZHJlc3M6IHdnYW9AZHJleGVsbWVkLmVkdS48L2F1dGgtYWRkcmVzcz48dGl0bGVzPjx0aXRs
ZT5Ob3JlcGluZXBocmluZSB2ZXJzdXMgZG9wYW1pbmUgYW5kIHRoZWlyIGludGVyYWN0aW9uIGlu
IG1vZHVsYXRpbmcgc3luYXB0aWMgZnVuY3Rpb24gaW4gdGhlIHByZWZyb250YWwgY29ydGV4PC90
aXRsZT48c2Vjb25kYXJ5LXRpdGxlPkJyYWluIFJlczwvc2Vjb25kYXJ5LXRpdGxlPjwvdGl0bGVz
PjxwZXJpb2RpY2FsPjxmdWxsLXRpdGxlPkJyYWluIFJlczwvZnVsbC10aXRsZT48L3BlcmlvZGlj
YWw+PHBhZ2VzPjIxNy0zMzwvcGFnZXM+PHZvbHVtZT4xNjQxPC92b2x1bWU+PG51bWJlcj5QdCBC
PC9udW1iZXI+PGVkaXRpb24+MjAxNjAxMTE8L2VkaXRpb24+PGtleXdvcmRzPjxrZXl3b3JkPkFu
aW1hbHM8L2tleXdvcmQ+PGtleXdvcmQ+RG9wYW1pbmUvKm1ldGFib2xpc208L2tleXdvcmQ+PGtl
eXdvcmQ+SHVtYW5zPC9rZXl3b3JkPjxrZXl3b3JkPk5vcmVwaW5lcGhyaW5lLyptZXRhYm9saXNt
PC9rZXl3b3JkPjxrZXl3b3JkPlByZWZyb250YWwgQ29ydGV4L2N5dG9sb2d5L2dyb3d0aCAmYW1w
OyBkZXZlbG9wbWVudC8qbWV0YWJvbGlzbTwva2V5d29yZD48a2V5d29yZD5TeW5hcHNlcy8qbWV0
YWJvbGlzbTwva2V5d29yZD48a2V5d29yZD5TeW5hcHRpYyBUcmFuc21pc3Npb24vKnBoeXNpb2xv
Z3k8L2tleXdvcmQ+PGtleXdvcmQ+RG9wYW1pbmU8L2tleXdvcmQ+PGtleXdvcmQ+TmV1cm9tb2R1
bGF0b3I8L2tleXdvcmQ+PGtleXdvcmQ+Tm9yZXBpbmVwaHJpbmU8L2tleXdvcmQ+PGtleXdvcmQ+
UHJlZnJvbnRhbCBjb3J0ZXg8L2tleXdvcmQ+PGtleXdvcmQ+UHN5Y2hpYXRyaWMgZGlzb3JkZXJz
PC9rZXl3b3JkPjwva2V5d29yZHM+PGRhdGVzPjx5ZWFyPjIwMTY8L3llYXI+PHB1Yi1kYXRlcz48
ZGF0ZT5KdW4gMTU8L2RhdGU+PC9wdWItZGF0ZXM+PC9kYXRlcz48aXNibj4xODcyLTYyNDAgKEVs
ZWN0cm9uaWMpJiN4RDswMDA2LTg5OTMgKFByaW50KSYjeEQ7MDAwNi04OTkzIChMaW5raW5nKTwv
aXNibj48YWNjZXNzaW9uLW51bT4yNjc5MDM0OTwvYWNjZXNzaW9uLW51bT48dXJscz48cmVsYXRl
ZC11cmxzPjx1cmw+aHR0cHM6Ly93d3cubmNiaS5ubG0ubmloLmdvdi9wdWJtZWQvMjY3OTAzNDk8
L3VybD48L3JlbGF0ZWQtdXJscz48L3VybHM+PGN1c3RvbTI+UE1DNDg3OTA1OTwvY3VzdG9tMj48
ZWxlY3Ryb25pYy1yZXNvdXJjZS1udW0+MTAuMTAxNi9qLmJyYWlucmVzLjIwMTYuMDEuMDA1PC9l
bGVjdHJvbmljLXJlc291cmNlLW51bT48cmVtb3RlLWRhdGFiYXNlLW5hbWU+TWVkbGluZTwvcmVt
b3RlLWRhdGFiYXNlLW5hbWU+PHJlbW90ZS1kYXRhYmFzZS1wcm92aWRlcj5OTE08L3JlbW90ZS1k
YXRhYmFzZS1wcm92aWRlcj48L3JlY29yZD48L0NpdGU+PC9FbmROb3RlPn==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r>
      <w:r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(Xing et al 2016)</w:t>
      </w:r>
      <w:r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w:t>
      </w:r>
    </w:p>
    <w:p w14:paraId="15E7AC2A" w14:textId="77777777" w:rsidR="00EF6EDF" w:rsidRPr="003604A7" w:rsidRDefault="00EF6EDF" w:rsidP="00A0294F">
      <w:pPr>
        <w:autoSpaceDE w:val="0"/>
        <w:autoSpaceDN w:val="0"/>
        <w:adjustRightInd w:val="0"/>
        <w:spacing w:line="480" w:lineRule="auto"/>
        <w:rPr>
          <w:rFonts w:cstheme="minorHAnsi"/>
          <w:b/>
          <w:i/>
          <w:color w:val="000000" w:themeColor="text1"/>
          <w:u w:val="single"/>
          <w:lang w:val="en-US"/>
        </w:rPr>
      </w:pPr>
    </w:p>
    <w:p w14:paraId="73C4952E" w14:textId="77777777" w:rsidR="00EF6EDF" w:rsidRPr="003604A7" w:rsidRDefault="00EF6EDF" w:rsidP="00810014">
      <w:pPr>
        <w:pStyle w:val="ListParagraph"/>
        <w:numPr>
          <w:ilvl w:val="0"/>
          <w:numId w:val="2"/>
        </w:numPr>
        <w:autoSpaceDE w:val="0"/>
        <w:autoSpaceDN w:val="0"/>
        <w:adjustRightInd w:val="0"/>
        <w:spacing w:after="200" w:line="480" w:lineRule="auto"/>
        <w:rPr>
          <w:rFonts w:asciiTheme="minorHAnsi" w:hAnsiTheme="minorHAnsi" w:cstheme="minorHAnsi"/>
          <w:b/>
          <w:iCs/>
          <w:color w:val="000000" w:themeColor="text1"/>
          <w:szCs w:val="24"/>
          <w:lang w:val="en-US"/>
        </w:rPr>
      </w:pPr>
      <w:r w:rsidRPr="003604A7">
        <w:rPr>
          <w:rFonts w:asciiTheme="minorHAnsi" w:hAnsiTheme="minorHAnsi" w:cstheme="minorHAnsi"/>
          <w:b/>
          <w:iCs/>
          <w:color w:val="000000" w:themeColor="text1"/>
          <w:szCs w:val="24"/>
          <w:lang w:val="en-US"/>
        </w:rPr>
        <w:t xml:space="preserve">Catecholaminergic dysfunction in ADHD </w:t>
      </w:r>
    </w:p>
    <w:p w14:paraId="579C0251" w14:textId="7F69C339" w:rsidR="00EF6EDF" w:rsidRPr="003604A7" w:rsidRDefault="00EF6EDF" w:rsidP="00A0294F">
      <w:pPr>
        <w:autoSpaceDE w:val="0"/>
        <w:autoSpaceDN w:val="0"/>
        <w:adjustRightInd w:val="0"/>
        <w:spacing w:line="480" w:lineRule="auto"/>
        <w:rPr>
          <w:rFonts w:cstheme="minorHAnsi"/>
          <w:color w:val="000000" w:themeColor="text1"/>
          <w:lang w:val="en-US"/>
        </w:rPr>
      </w:pPr>
      <w:r w:rsidRPr="003604A7">
        <w:rPr>
          <w:rFonts w:cstheme="minorHAnsi"/>
          <w:color w:val="000000" w:themeColor="text1"/>
          <w:lang w:val="en-US"/>
        </w:rPr>
        <w:t xml:space="preserve">There is </w:t>
      </w:r>
      <w:r w:rsidR="00ED19CE" w:rsidRPr="003604A7">
        <w:rPr>
          <w:rFonts w:cstheme="minorHAnsi"/>
          <w:color w:val="000000" w:themeColor="text1"/>
          <w:lang w:val="en-US"/>
        </w:rPr>
        <w:t>substantial</w:t>
      </w:r>
      <w:r w:rsidRPr="003604A7">
        <w:rPr>
          <w:rFonts w:cstheme="minorHAnsi"/>
          <w:color w:val="000000" w:themeColor="text1"/>
          <w:lang w:val="en-US"/>
        </w:rPr>
        <w:t xml:space="preserve"> evidence that catecholamine dysregulation plays a</w:t>
      </w:r>
      <w:r w:rsidR="00064849" w:rsidRPr="003604A7">
        <w:rPr>
          <w:rFonts w:cstheme="minorHAnsi"/>
          <w:color w:val="000000" w:themeColor="text1"/>
          <w:lang w:val="en-US"/>
        </w:rPr>
        <w:t>n important</w:t>
      </w:r>
      <w:r w:rsidRPr="003604A7">
        <w:rPr>
          <w:rFonts w:cstheme="minorHAnsi"/>
          <w:color w:val="000000" w:themeColor="text1"/>
          <w:lang w:val="en-US"/>
        </w:rPr>
        <w:t xml:space="preserve"> role in </w:t>
      </w:r>
      <w:r w:rsidR="00064849" w:rsidRPr="003604A7">
        <w:rPr>
          <w:rFonts w:cstheme="minorHAnsi"/>
          <w:color w:val="000000" w:themeColor="text1"/>
          <w:lang w:val="en-US"/>
        </w:rPr>
        <w:t>ADHD</w:t>
      </w:r>
      <w:r w:rsidRPr="003604A7">
        <w:rPr>
          <w:rFonts w:cstheme="minorHAnsi"/>
          <w:color w:val="000000" w:themeColor="text1"/>
          <w:lang w:val="en-US"/>
        </w:rPr>
        <w:t xml:space="preserve"> pathophysiology. This is supported by several pieces of evidence, such as </w:t>
      </w:r>
      <w:r w:rsidR="00BA568E" w:rsidRPr="003604A7">
        <w:rPr>
          <w:rFonts w:cstheme="minorHAnsi"/>
          <w:color w:val="000000" w:themeColor="text1"/>
          <w:lang w:val="en-US"/>
        </w:rPr>
        <w:t xml:space="preserve">candidate gene </w:t>
      </w:r>
      <w:r w:rsidRPr="003604A7">
        <w:rPr>
          <w:rFonts w:cstheme="minorHAnsi"/>
          <w:color w:val="000000" w:themeColor="text1"/>
          <w:lang w:val="en-US"/>
        </w:rPr>
        <w:t xml:space="preserve">studies </w:t>
      </w:r>
      <w:r w:rsidRPr="003604A7">
        <w:rPr>
          <w:rFonts w:cstheme="minorHAnsi"/>
          <w:color w:val="000000" w:themeColor="text1"/>
          <w:lang w:val="en-US"/>
        </w:rPr>
        <w:fldChar w:fldCharType="begin">
          <w:fldData xml:space="preserve">PEVuZE5vdGU+PENpdGU+PEF1dGhvcj5GYXJhb25lPC9BdXRob3I+PFllYXI+MjAyMTwvWWVhcj48
UmVjTnVtPjQ0PC9SZWNOdW0+PERpc3BsYXlUZXh0PihGYXJhb25lIGV0IGFsIDIwMjEpPC9EaXNw
bGF5VGV4dD48cmVjb3JkPjxyZWMtbnVtYmVyPjQ0PC9yZWMtbnVtYmVyPjxmb3JlaWduLWtleXM+
PGtleSBhcHA9IkVOIiBkYi1pZD0ieHc5djAwMjViOTJkdGxlcHIyYXY1dzl1MGQyMHJ4dDVmdjBh
IiB0aW1lc3RhbXA9IjE3MTA3NTY4NTciPjQ0PC9rZXk+PC9mb3JlaWduLWtleXM+PHJlZi10eXBl
IG5hbWU9IkpvdXJuYWwgQXJ0aWNsZSI+MTc8L3JlZi10eXBlPjxjb250cmlidXRvcnM+PGF1dGhv
cnM+PGF1dGhvcj5GYXJhb25lLCBTLiBWLjwvYXV0aG9yPjxhdXRob3I+QmFuYXNjaGV3c2tpLCBU
LjwvYXV0aG9yPjxhdXRob3I+Q29naGlsbCwgRC48L2F1dGhvcj48YXV0aG9yPlpoZW5nLCBZLjwv
YXV0aG9yPjxhdXRob3I+QmllZGVybWFuLCBKLjwvYXV0aG9yPjxhdXRob3I+QmVsbGdyb3ZlLCBN
LiBBLjwvYXV0aG9yPjxhdXRob3I+TmV3Y29ybiwgSi4gSC48L2F1dGhvcj48YXV0aG9yPkdpZ25h
YywgTS48L2F1dGhvcj48YXV0aG9yPkFsIFNhdWQsIE4uIE0uPC9hdXRob3I+PGF1dGhvcj5NYW5v
ciwgSS48L2F1dGhvcj48YXV0aG9yPlJvaGRlLCBMLiBBLjwvYXV0aG9yPjxhdXRob3I+WWFuZywg
TC48L2F1dGhvcj48YXV0aG9yPkNvcnRlc2UsIFMuPC9hdXRob3I+PGF1dGhvcj5BbG1hZ29yLCBE
LjwvYXV0aG9yPjxhdXRob3I+U3RlaW4sIE0uIEEuPC9hdXRob3I+PGF1dGhvcj5BbGJhdHRpLCBU
LiBILjwvYXV0aG9yPjxhdXRob3I+QWxqb3VkaSwgSC4gRi48L2F1dGhvcj48YXV0aG9yPkFscWFo
dGFuaSwgTS4gTS4gSi48L2F1dGhvcj48YXV0aG9yPkFzaGVyc29uLCBQLjwvYXV0aG9yPjxhdXRo
b3I+QXR3b2xpLCBMLjwvYXV0aG9yPjxhdXRob3I+Qm9sdGUsIFMuPC9hdXRob3I+PGF1dGhvcj5C
dWl0ZWxhYXIsIEouIEsuPC9hdXRob3I+PGF1dGhvcj5DcnVuZWxsZSwgQy4gTC48L2F1dGhvcj48
YXV0aG9yPkRhbGV5LCBELjwvYXV0aG9yPjxhdXRob3I+RGFsc2dhYXJkLCBTLjwvYXV0aG9yPjxh
dXRob3I+RG9wZm5lciwgTS48L2F1dGhvcj48YXV0aG9yPkVzcGluZXQsIFMuPC9hdXRob3I+PGF1
dGhvcj5GaXR6Z2VyYWxkLCBNLjwvYXV0aG9yPjxhdXRob3I+RnJhbmtlLCBCLjwvYXV0aG9yPjxh
dXRob3I+R2VybGFjaCwgTS48L2F1dGhvcj48YXV0aG9yPkhhYXZpaywgSi48L2F1dGhvcj48YXV0
aG9yPkhhcnRtYW4sIEMuIEEuPC9hdXRob3I+PGF1dGhvcj5IYXJ0dW5nLCBDLiBNLjwvYXV0aG9y
PjxhdXRob3I+SGluc2hhdywgUy4gUC48L2F1dGhvcj48YXV0aG9yPkhvZWtzdHJhLCBQLiBKLjwv
YXV0aG9yPjxhdXRob3I+SG9sbGlzLCBDLjwvYXV0aG9yPjxhdXRob3I+S29sbGlucywgUy4gSC48
L2F1dGhvcj48YXV0aG9yPlNhbmRyYSBLb29paiwgSi4gSi48L2F1dGhvcj48YXV0aG9yPkt1bnRz
aSwgSi48L2F1dGhvcj48YXV0aG9yPkxhcnNzb24sIEguPC9hdXRob3I+PGF1dGhvcj5MaSwgVC48
L2F1dGhvcj48YXV0aG9yPkxpdSwgSi48L2F1dGhvcj48YXV0aG9yPk1lcnpvbiwgRS48L2F1dGhv
cj48YXV0aG9yPk1hdHRpbmdseSwgRy48L2F1dGhvcj48YXV0aG9yPk1hdHRvcywgUC48L2F1dGhv
cj48YXV0aG9yPk1jQ2FydGh5LCBTLjwvYXV0aG9yPjxhdXRob3I+TWlrYW1pLCBBLiBZLjwvYXV0
aG9yPjxhdXRob3I+TW9saW5hLCBCLiBTLiBHLjwvYXV0aG9yPjxhdXRob3I+TmlnZywgSi4gVC48
L2F1dGhvcj48YXV0aG9yPlB1cnBlci1PdWFraWwsIEQuPC9hdXRob3I+PGF1dGhvcj5PbWlnYm9k
dW4sIE8uIE8uPC9hdXRob3I+PGF1dGhvcj5Qb2xhbmN6eWssIEcuIFYuPC9hdXRob3I+PGF1dGhv
cj5Qb2xsYWssIFkuPC9hdXRob3I+PGF1dGhvcj5Qb3VsdG9uLCBBLiBTLjwvYXV0aG9yPjxhdXRo
b3I+UmFqa3VtYXIsIFIuIFAuPC9hdXRob3I+PGF1dGhvcj5SZWRpbmcsIEEuPC9hdXRob3I+PGF1
dGhvcj5SZWlmLCBBLjwvYXV0aG9yPjxhdXRob3I+UnViaWEsIEsuPC9hdXRob3I+PGF1dGhvcj5S
dWNrbGlkZ2UsIEouPC9hdXRob3I+PGF1dGhvcj5Sb21hbm9zLCBNLjwvYXV0aG9yPjxhdXRob3I+
UmFtb3MtUXVpcm9nYSwgSi4gQS48L2F1dGhvcj48YXV0aG9yPlNjaGVsbGVrZW5zLCBBLjwvYXV0
aG9yPjxhdXRob3I+U2NoZXJlcywgQS48L2F1dGhvcj48YXV0aG9yPlNjaG9lbWFuLCBSLjwvYXV0
aG9yPjxhdXRob3I+U2Nod2VpdHplciwgSi4gQi48L2F1dGhvcj48YXV0aG9yPlNoYWgsIEguPC9h
dXRob3I+PGF1dGhvcj5Tb2xhbnRvLCBNLiBWLjwvYXV0aG9yPjxhdXRob3I+U29udWdhLUJhcmtl
LCBFLjwvYXV0aG9yPjxhdXRob3I+U291dHVsbG8sIEMuPC9hdXRob3I+PGF1dGhvcj5TdGVpbmhh
dXNlbiwgSC4gQy48L2F1dGhvcj48YXV0aG9yPlN3YW5zb24sIEouIE0uPC9hdXRob3I+PGF1dGhv
cj5UaGFwYXIsIEEuPC9hdXRob3I+PGF1dGhvcj5UcmlwcCwgRy48L2F1dGhvcj48YXV0aG9yPnZh
biBkZSBHbGluZCwgRy48L2F1dGhvcj48YXV0aG9yPnZhbiBkZW4gQnJpbmssIFcuPC9hdXRob3I+
PGF1dGhvcj5WYW4gZGVyIE9vcmQsIFMuPC9hdXRob3I+PGF1dGhvcj5WZW50ZXIsIEEuPC9hdXRo
b3I+PGF1dGhvcj5WaXRpZWxsbywgQi48L2F1dGhvcj48YXV0aG9yPldhbGl0emEsIFMuPC9hdXRo
b3I+PGF1dGhvcj5XYW5nLCBZLjwvYXV0aG9yPjwvYXV0aG9ycz48L2NvbnRyaWJ1dG9ycz48YXV0
aC1hZGRyZXNzPkRlcGFydG1lbnRzIG9mIFBzeWNoaWF0cnkgYW5kIE5ldXJvc2NpZW5jZSBhbmQg
UGh5c2lvbG9neSwgUHN5Y2hpYXRyeSBSZXNlYXJjaCBEaXZpc2lvbiwgU1VOWSBVcHN0YXRlIE1l
ZGljYWwgVW5pdmVyc2l0eSwgU3lyYWN1c2UsIE5ZLCBVU0E7IFdvcmxkIEZlZGVyYXRpb24gb2Yg
QURIRCwgU3dpdHplcmxhbmQ7IEFtZXJpY2FuIFByb2Zlc3Npb25hbCBTb2NpZXR5IG9mIEFESEQg
YW5kIFJlbGF0ZWQgRGlzb3JkZXJzIChBUFNBUkQpLCBVU0EuIEVsZWN0cm9uaWMgYWRkcmVzczog
c2ZhcmFvbmVAY2hpbGRwc3ljaHJlc2VhcmNoLm9yZy4mI3hEO0RlcGFydG1lbnQgb2YgQ2hpbGQg
YW5kIEFkb2xlc2NlbnQgUHN5Y2hpYXRyeSBhbmQgUHN5Y2hvdGhlcmFweSwgQ2VudHJhbCBJbnN0
aXR1dGUgb2YgTWVudGFsIEhlYWx0aCwgTWVkaWNhbCBGYWN1bHR5IE1hbm5oZWltLCBVbml2ZXJz
aXR5IG9mIEhlaWRlbGJlcmcsIE1hbm5oZWltLCBHZXJtYW55OyBDaGlsZCBhbmQgQWRvbGVzY2Vu
dCBQc3ljaGlhdHJpc3QmYXBvcztzIFJlcHJlc2VudGF0aXZlLCBaZW50cmFsZXMtQURIUy1OZXR6
LCBHZXJtYW55OyBUaGUgR2VybWFuIEFzc29jaWF0aW9uIG9mIENoaWxkIGFuZCBBZG9sZXNjZW50
IFBzeWNoaWF0cnkgYW5kIFBzeWNob3RoZXJhcHksIEdlcm1hbnkuJiN4RDtEZXBhcnRtZW50cyBv
ZiBQYWVkaWF0cmljcyBhbmQgUHN5Y2hpYXRyeSwgRmFjdWx0eSBvZiBNZWRpY2luZSwgRGVudGlz
dHJ5IGFuZCBIZWFsdGggU2NpZW5jZXMsIFVuaXZlcnNpdHkgb2YgTWVsYm91cm5lLCBNZWxib3Vy
bmUsIEF1c3RyYWxpYS4mI3hEO0JlaWppbmcgQW5kaW5nIEhvc3BpdGFsLCBDYXBpdGFsIE1lZGlj
YWwgVW5pdmVyc2l0eSwgQmVpamluZywgQ2hpbmE7IFRoZSBOYXRpb25hbCBDbGluaWNhbCBSZXNl
YXJjaCBDZW50ZXIgZm9yIE1lbnRhbCBEaXNvcmRlcnMsIEJlaWppbmcsIENoaW5hOyBCZWlqaW5n
IEtleSBMYWJvcmF0b3J5IG9mIE1lbnRhbCBEaXNvcmRlcnMsIEJlaWppbmcsIENoaW5hOyBCZWlq
aW5nIEluc3RpdHV0ZSBmb3IgQnJhaW4gRGlzb3JkZXJzLCBCZWlqaW5nLCBDaGluYTsgQXNpYW4g
RmVkZXJhdGlvbiBvZiBBREhELCBDaGluYTsgQ2hpbmVzZSBTb2NpZXR5IG9mIENoaWxkIGFuZCBB
ZG9sZXNjZW50IFBzeWNoaWF0cnksIENoaW5hLiYjeEQ7Q2xpbmljYWwgJmFtcDsgUmVzZWFyY2gg
UHJvZ3JhbXMgaW4gUGVkaWF0cmljIFBzeWNob3BoYXJtYWNvbG9neSAmYW1wOyBBZHVsdCBBREhE
LCBNYXNzYWNodXNldHRzIEdlbmVyYWwgSG9zcGl0YWwsIEJvc3RvbiwgTUEsIFVTQTsgRGVwYXJ0
bWVudCBvZiBQc3ljaGlhdHJ5LCBIYXJ2YXJkIE1lZGljYWwgU2Nob29sLCBCb3N0b24sIE1BLCBV
U0EuJiN4RDtUdXJuZXIgSW5zdGl0dXRlIGZvciBCcmFpbiBhbmQgTWVudGFsIEhlYWx0aCBhbmQg
U2Nob29sIG9mIFBzeWNob2xvZ2ljYWwgU2NpZW5jZXMsIE1vbmFzaCBVbml2ZXJzaXR5LCBDbGF5
dG9uLCBWSUMsIEF1c3RyYWxpYTsgQXVzdHJhbGlhbiBBREhEIFByb2Zlc3Npb25hbHMgQXNzb2Np
YXRpb24gKEFBRFBBKSwgQXVzdHJhbGlhLiYjeEQ7QW1lcmljYW4gUHJvZmVzc2lvbmFsIFNvY2ll
dHkgb2YgQURIRCBhbmQgUmVsYXRlZCBEaXNvcmRlcnMgKEFQU0FSRCksIFVTQTsgRGVwYXJ0bWVu
dHMgb2YgUHN5Y2hpYXRyeSBhbmQgUGVkaWF0cmljcywgRGl2aXNpb24gb2YgQURIRCBhbmQgTGVh
cm5pbmcgRGlzb3JkZXJzLCBJY2FobiBTY2hvb2wgb2YgTWVkaWNpbmUgYXQgTW91bnQgU2luYWks
IE5ldyBZb3JrLCBOWSwgVVNBLiYjeEQ7RGVwYXJ0bWVudCBvZiBDaGlsZCBhbmQgQWRvbGVzY2Vu
dCBQc3ljaGlhdHJ5LCBNb250cmVhbCBDaGlsZHJlbiZhcG9zO3MgSG9zcGl0YWwsIE1VSEMsIE1v
bnRyZWFsLCBDYW5hZGE7IENoaWxkIGFuZCBBZG9sZXNjZW50IFBzeWNoaWF0cnkgRGl2aXNpb24s
IE1jR2lsbCBVbml2ZXJzaXR5LCBNb250cmVhbCwgQ2FuYWRhOyBDYW5hZGlhbiBBREhEIFJlc2Vh
cmNoIEFsbGlhbmNlIChDQUREUkEpLCBDYW5hZGEuJiN4RDtTYXVkaSBBREhEIFNvY2lldHksIFNh
dWRpIEFyYWJpYS4mI3hEO0NoYWlyLCBJc3JhZWxpIFNvY2lldHkgb2YgQURIRCAoSVNBKSwgSXNy
YWVsOyBDby1jaGFpciBvZiB0aGUgbmV1cm9kZXZlbG9wbWVudGFsIHNlY3Rpb24gaW4gRVBBICh0
aGUgRXVyb3BlYW4gUHN5Y2hpYXRyaWMgQXNzb2NpYXRpb24pLCBGcmFuY2UuJiN4RDtEZXBhcnRt
ZW50IG9mIFBzeWNoaWF0cnksIEZlZGVyYWwgVW5pdmVyc2l0eSBvZiBSaW8gR3JhbmRlIGRvIFN1
bCwgQnJhemlsLiYjeEQ7QXNpYW4gRmVkZXJhdGlvbiBvZiBBREhELCBDaGluYTsgUGVraW5nIFVu
aXZlcnNpdHkgU2l4dGggSG9zcGl0YWwvSW5zdGl0dXRlIG9mIE1lbnRhbCBIZWFsdGgsIE5hdGlv
bmFsIENsaW5pY2FsIFJlc2VhcmNoIENlbnRlciBmb3IgTWVudGFsIERpc29yZGVycyAoUGVraW5n
IFVuaXZlcnNpdHkgU2l4dGggSG9zcGl0YWwpLCBCZWlqaW5nLCBDaGluYTsgTkhDIEtleSBMYWJv
cmF0b3J5IG9mIE1lbnRhbCBIZWFsdGggKFBla2luZyBVbml2ZXJzaXR5KSwgQmVpamluZywgQ2hp
bmEuJiN4RDtDZW50ZXIgZm9yIElubm92YXRpb24gaW4gTWVudGFsIEhlYWx0aCwgU2Nob29sIG9m
IFBzeWNob2xvZ3ksIEZhY3VsdHkgb2YgRW52aXJvbm1lbnRhbCBhbmQgTGlmZSBTY2llbmNlcywg
VW5pdmVyc2l0eSBvZiBTb3V0aGFtcHRvbiwgU291dGhhbXB0b24sVUs7IENsaW5pY2FsIGFuZCBF
eHBlcmltZW50YWwgU2NpZW5jZXMgKENOUyBhbmQgUHN5Y2hpYXRyeSksIEZhY3VsdHkgb2YgTWVk
aWNpbmUsIFVuaXZlcnNpdHkgb2YgU291dGhhbXB0b24sIFNvdXRoYW1wdG9uLCBVSzsgU29sZW50
IE5IUyBUcnVzdCwgU291dGhhbXB0b24sIFVLOyBIYXNzZW5mZWxkIENoaWxkcmVuJmFwb3M7cyBI
b3NwaXRhbCBhdCBOWVUgTGFuZ29uZSwgTmV3IFlvcmsgVW5pdmVyc2l0eSBDaGlsZCBTdHVkeSBD
ZW50ZXIsIE5ldyBZb3JrIENpdHksIE5ldyBZb3JrLCBVU0E7IERpdmlzaW9uIG9mIFBzeWNoaWF0
cnkgYW5kIEFwcGxpZWQgUHN5Y2hvbG9neSwgU2Nob29sIG9mIE1lZGljaW5lLCBVbml2ZXJzaXR5
IG9mIE5vdHRpbmdoYW0sIE5vdHRpbmdoYW0sIFVLOyBVbml2ZXJzaXR5IG9mIE5vdHRpbmdoYW0s
IE5vdHRpbmdoYW0sIFVLLiYjeEQ7VW5pdmVyc2l0eSBvZiBUb3JvbnRvLCBTaWNrS2lkcyBDZW50
cmUgZm9yIENvbW11bml0eSBNZW50YWwgSGVhbHRoLCBUb3JvbnRvLCBDYW5hZGE7IENhbmFkaWFu
IEFESEQgUmVzZWFyY2ggQWxsaWFuY2UgKENBRERSQSksIENhbmFkYS4mI3hEO1VuaXZlcnNpdHkg
b2YgV2FzaGluZ3RvbiwgU2VhdHRsZSwgV0EsIFVTQTsgU2VhdHRsZSBDaGlsZHJlbiZhcG9zO3Mg
SG9zcGl0YWwsIFNlYXR0bGUsIFdBLCBVU0EuJiN4RDtTYXVkaSBBREhEIFNvY2lldHkgTWVkaWNh
bCBhbmQgUHN5Y2hvbG9naWNhbCBDb21taXR0ZWUsIFNhdWRpIEFyYWJpYS4mI3hEO0tpbmcgRmFp
c2FsIFNwZWNpYWxpc3QgSG9zcGl0YWwgJmFtcDsgUmVzZWFyY2ggQ2VudGVyLCBSaXlhZGgsIFNh
dWRpIEFyYWJpYTsgU2F1ZGkgQURIRCBTb2NpZXR5IE1lZGljYWwgYW5kIFBzeWNob2xvZ2ljYWwg
Q29tbWl0dGVlLCBTYXVkaSBBcmFiaWEuJiN4RDtDbGluaWNhbCBQc3ljaG9sb2d5LCBLaW5nIEto
YWxpZCBVbml2ZXJzaXR5LCBBYmhhLCBTYXVkaSBBcmFiaWE7IFNhdWRpIEFESEQgU29jaWV0eSwg
U2F1ZGkgQXJhYmlhLiYjeEQ7U29jaWFsIEdlbmV0aWMgJmFtcDsgRGV2ZWxvcG1lbnRhbCBQc3lj
aGlhdHJ5LCBJbnN0aXR1dGUgb2YgUHN5Y2hpYXRyeSwgUHN5Y2hvbG9neSwgYW5kIE5ldXJvc2Np
ZW5jZSwgS2luZyZhcG9zO3MgQ29sbGVnZSBMb25kb24sIFVLLiYjeEQ7RGVwYXJ0bWVudCBvZiBN
ZW50YWwgSGVhbHRoIGFuZCBCZWhhdmlvdXJhbCBTY2llbmNlLCBNb2kgVW5pdmVyc2l0eSBTY2hv
b2wgb2YgTWVkaWNpbmUsIEVsZG9yZXQsIEtlbnlhOyBCcmFpbiBhbmQgTWluZCBJbnN0aXR1dGUs
IGFuZCBEZXBhcnRtZW50IG9mIEludGVybmFsIE1lZGljaW5lLCBNZWRpY2FsIENvbGxlZ2UgRWFz
dCBBZnJpY2EsIHRoZSBBZ2EgS2hhbiBVbml2ZXJzaXR5LCBLZW55YTsgQWZyaWNhbiBDb2xsZWdl
IG9mIFBzeWNob3BoYXJtYWNvbG9neSwgS2VueWE7IEFmcmljYW4gQXNzb2NpYXRpb24gb2YgUHN5
Y2hpYXRyaXN0cywgS2VueWEuJiN4RDtDZW50ZXIgb2YgTmV1cm9kZXZlbG9wbWVudGFsIERpc29y
ZGVycyAoS0lORCksIENlbnRyZSBmb3IgUHN5Y2hpYXRyeSBSZXNlYXJjaDsgRGVwYXJ0bWVudCBv
ZiBXb21lbiZhcG9zO3MgYW5kIENoaWxkcmVuJmFwb3M7cyBIZWFsdGgsIEthcm9saW5za2EgSW5z
dGl0dXRldCAmYW1wOyBTdG9ja2hvbG0gSGVhbHRoIENhcmUgU2VydmljZXMsIFJlZ2lvbiBTdG9j
a2hvbG0sIFN3ZWRlbjsgQ2hpbGQgYW5kIEFkb2xlc2NlbnQgUHN5Y2hpYXRyeSwgU3RvY2tob2xt
IEhlYWx0aGNhcmUgU2VydmljZXMsIFJlZ2lvbiBTdG9ja2hvbG0sIFN3ZWRlbjsgQ3VydGluIEF1
dGlzbSBSZXNlYXJjaCBHcm91cCwgU2Nob29sIG9mIE9jY3VwYXRpb25hbCBUaGVyYXB5LCBTb2Np
YWwgV29yayBhbmQgU3BlZWNoIFBhdGhvbG9neSwgQ3VydGluIFVuaXZlcnNpdHksIFBlcnRoLCBX
ZXN0ZXJuIEF1c3RyYWxpYSwgQXVzdHJhbGlhLiYjeEQ7RGVwYXJ0bWVudCBvZiBDb2duaXRpdmUg
TmV1cm9zY2llbmNlLCBEb25kZXJzIEluc3RpdHV0ZSBmb3IgQnJhaW4sIENvZ25pdGlvbiBhbmQg
QmVoYXZpb3VyLCBSYWRib3VkIFVuaXZlcnNpdHkgTWVkaWNhbCBDZW50cmUsIE5pam1lZ2VuLCB0
aGUgTmV0aGVybGFuZHMuJiN4RDtWcmlqZSBVbml2ZXJzaXRlaXQgQnJ1c3NlbCAoVlVCKSwgVW5p
dmVyc2l0YWlyIFppZWtlbmh1aXMgQnJ1c3NlbCAoVVogQnJ1c3NlbCksIERlcHQuIG9mIFBzeWNo
aWF0cnksIEJydXNzZWwsIEJlbGdpdW07IEludGVybmF0aW9uYWwgQ29sbGFib3JhdGlvbiBvbiBB
REhEIGFuZCBTdWJzdGFuY2UgQWJ1c2UgKElDQVNBKSwgTmlqbWVnZW4sIHRoZSBOZXRoZXJsYW5k
cy4mI3hEO0RpdmlzaW9uIG9mIFBzeWNoaWF0cnkgYW5kIEFwcGxpZWQgUHN5Y2hvbG9neSwgU2No
b29sIG9mIE1lZGljaW5lIFVuaXZlcnNpdHkgb2YgTm90dGluZ2hhbSwgTm90dGluZ2hhbSwgVUs7
IE5JSFIgTWluZFRlY2ggTWVudGFsIEhlYWx0aCBNZWRUZWNoIENvb3BlcmF0aXZlICZhbXA7IENl
bnRyZSBmb3IgQURIRCBhbmQgTmV1cm9kZXZlbG9wbWVudGFsIERpc29yZGVycyBBY3Jvc3MgdGhl
IExpZmVzcGFuIChDQU5EQUwpLCBJbnN0aXR1dGUgb2YgTWVudGFsIEhlYWx0aCwgVW5pdmVyc2l0
eSBvZiBOb3R0aW5naGFtLCBOb3R0aW5naGFtLCBVSy4mI3hEO05hdGlvbmFsIENlbnRyZSBmb3Ig
UmVnaXN0ZXItYmFzZWQgUmVzZWFyY2gsIEFhcmh1cyBVbml2ZXJzaXR5LCBBYXJodXMsIERlbm1h
cms7IFRoZSBMdW5kYmVjayBGb3VuZGF0aW9uIEluaXRpYXRpdmUgZm9yIEludGVncmF0aXZlIFBz
eWNoaWF0cmljIFJlc2VhcmNoLCBpUFNZQ0gsIEFhcmh1cywgRGVubWFyay4mI3hEO0RlcGFydG1l
bnQgb2YgQ2hpbGQgYW5kIEFkb2xlc2NlbnQgUHN5Y2hpYXRyeSwgUHN5Y2hvc29tYXRpY3MgYW5k
IFBzeWNob3RoZXJhcHksIFNjaG9vbCBvZiBDaGlsZCBhbmQgQWRvbGVzY2VudCBDb2duaXRpdmUg
QmVoYXZpb3IgVGhlcmFweSAoQUtpUCksIEZhY3VsdHkgb2YgTWVkaWNpbmUgYW5kIFVuaXZlcnNp
dHkgSG9zcGl0YWwgQ29sb2duZSwgVW5pdmVyc2l0eSBDb2xvZ25lLCBDb2xvZ25lLCBHZXJtYW55
OyBaZW50cmFsZXMtQURIUy1OZXR6LCBHZXJtYW55LiYjeEQ7Q2FuYWRpYW4gQURIRCBSZXNvdXJj
ZSBBbGxpYW5jZSAoQ0FERFJBKSwgQ2FuYWRhLiYjeEQ7VHJpbml0eSBDb2xsZWdlLCBEdWJsaW4s
IElyZWxhbmQuJiN4RDtEZXBhcnRtZW50cyBvZiBIdW1hbiBHZW5ldGljcyBhbmQgUHN5Y2hpYXRy
eSwgRG9uZGVycyBJbnN0aXR1dGUgZm9yIEJyYWluLCBDb2duaXRpb24gYW5kIEJlaGF2aW91ciwg
UmFkYm91ZCBVbml2ZXJzaXR5IE1lZGljYWwgQ2VudGVyLCBOaWptZWdlbiwgdGhlIE5ldGhlcmxh
bmRzOyBQcm9mZXNzaW9uYWwgQm9hcmQsIEFESEQgRXVyb3BlLCBCZWxnaXVtLiYjeEQ7RGVwYXJ0
bWVudCBvZiBDaGlsZCBhbmQgQWRvbGVzY2VudCBQc3ljaGlhdHJ5LCBQc3ljaG9zb21hdGljcyBh
bmQgUHN5Y2hvdGhlcmFweSwgVW5pdmVyc2l0eSBIb3NwaXRhbCBXdWVyemJ1cmcsIFd1ZXJ6YnVy
ZywgR2VybWFueS4gRWxlY3Ryb25pYyBhZGRyZXNzOiBtYW5mcmVkLmdlcmxhY2hAdW5pLXd1ZXJ6
YnVyZy5kZS4mI3hEO0RlcGFydG1lbnQgb2YgQmlvbWVkaWNpbmUsIFVuaXZlcnNpdHkgb2YgQmVy
Z2VuLCBCZXJnZW4sIE5vcndheTsgRGl2aXNpb24gb2YgUHN5Y2hpYXRyeSwgSGF1a2VsYW5kIFVu
aXZlcnNpdHkgSG9zcGl0YWwsIEJlcmdlbiwgTm9yd2F5LiYjeEQ7VW5pdmVyc2l0eSBvZiBHcm9u
aW5nZW4sIEdyb25pbmdlbiwgdGhlIE5ldGhlcmxhbmRzOyBVbml2ZXJzaXR5IE1lZGljYWwgQ2Vu
dGVyIEdyb25pbmdlbiwgR3JvbmluZ2VuLCB0aGUgTmV0aGVybGFuZHM7IEludGVyZGlzY2lwbGlu
YXJ5IENlbnRlciBQc3ljaG9wYXRob2xvZ3kgYW5kIEVtb3Rpb24gUmVndWxhdGlvbiAoSUNQRSks
IEdyb25pbmdlbiwgdGhlIE5ldGhlcmxhbmRzOyBBREhEIEFjcm9zcyB0aGUgTGlmZXNwYW4gTmV0
d29yayBmcm9tIEV1cm9wZWFuIENvbGxlZ2Ugb2YgTmV1cm9wc3ljaG9waGFybWFjb2xvZ3koRUNO
UCksIHRoZSBOZXRoZXJsYW5kcy4mI3hEO0RlcGFydG1lbnQgb2YgUHN5Y2hvbG9neSwgVW5pdmVy
c2l0eSBvZiBXeW9taW5nLCBMYXJhbWllLCBXWSwgVVNBLiYjeEQ7VW5pdmVyc2l0eSBvZiBDYWxp
Zm9ybmlhLCBCZXJrZWxleSwgQ0EsIFVTQTsgVW5pdmVyc2l0eSBvZiBDYWxpZm9ybmlhLCBTYW4g
RnJhbmNpc2NvLCBDQSwgVVNBLiYjeEQ7VW5pdmVyc2l0eSBvZiBHcm9uaW5nZW4sIFVuaXZlcnNp
dHkgTWVkaWNhbCBDZW50ZXIgR3JvbmluZ2VuLCBEZXBhcnRtZW50IG9mIENoaWxkIGFuZCBBZG9s
ZXNjZW50IFBzeWNoaWF0cnksIEdyb25pbmdlbiwgdGhlIE5ldGhlcmxhbmRzLiYjeEQ7SGFzc2Vu
ZmVsZCBDaGlsZHJlbiZhcG9zO3MgSG9zcGl0YWwgYXQgTllVIExhbmdvbmUsIE5ldyBZb3JrIFVu
aXZlcnNpdHkgQ2hpbGQgU3R1ZHkgQ2VudGVyLCBOZXcgWW9yayBDaXR5LCBOZXcgWW9yaywgVVNB
OyBEaXZpc2lvbiBvZiBQc3ljaGlhdHJ5IGFuZCBBcHBsaWVkIFBzeWNob2xvZ3ksIFNjaG9vbCBv
ZiBNZWRpY2luZSwgVW5pdmVyc2l0eSBvZiBOb3R0aW5naGFtLCBOb3R0aW5naGFtLCBVSzsgTm90
dGluZ2hhbXNoaXJlIEhlYWx0aGNhcmUgTkhTIEZvdW5kYXRpb24gVHJ1c3QsIE5vdHRpbmdoYW0s
IFVLOyBOSUhSIE1pbmRUZWNoIE1lZFRlY2ggQ28tb3BlcmF0aXZlLCBOb3R0aW5naGFtLCBVSzsg
TklIUiBOb3R0aW5naGFtIEJpb21lZGljYWwgUmVzZWFyY2ggQ2VudHJlLCBOb3R0aW5naGFtLCBV
Sy4mI3hEO0R1a2UgVW5pdmVyc2l0eSBTY2hvb2wgb2YgTWVkaWNpbmUsIER1cmhhbSwgTkMsIFVT
QTsgRHVrZSBDbGluaWNhbCBSZXNlYXJjaCBJbnN0aXR1dGUsIER1cmhhbSwgTkMsIFVTQS4mI3hE
O0Ftc3RlcmRhbSBVbml2ZXJzaXR5IE1lZGljYWwgQ2VudGVyIChWVU1jKSwgQW1zdGVyZGFtLCB0
aGUgTmV0aGVybGFuZHM7IFBzeVEsIFRoZSBIYWd1ZSwgdGhlIE5ldGhlcmxhbmRzOyBFdXJvcGVh
biBOZXR3b3JrIEFkdWx0IEFESEQsIHRoZSBOZXRoZXJsYW5kczsgRElWQSBGb3VuZGF0aW9uLCB0
aGUgTmV0aGVybGFuZHM7IE5ldXJvZGV2ZWxvcG1lbnRhbCBEaXNvcmRlcnMgQWNyb3NzIExpZmVz
cGFuIFNlY3Rpb24gb2YgRXVyb3BlYW4gUHN5Y2hpYXRyaWMgQXNzb2NpYXRpb24sIEZyYW5jZS4m
I3hEO1NvY2lhbCwgR2VuZXRpYyBhbmQgRGV2ZWxvcG1lbnRhbCBQc3ljaGlhdHJ5IENlbnRyZSwg
SW5zdGl0dXRlIG9mIFBzeWNoaWF0cnksIFBzeWNob2xvZ3kgYW5kIE5ldXJvc2NpZW5jZSwgS2lu
ZyZhcG9zO3MgQ29sbGVnZSBMb25kb24sIExvbmRvbiwgVUsuJiN4RDtTY2hvb2wgb2YgTWVkaWNh
bCBTY2llbmNlcywgT3JlYnJvIFVuaXZlcnNpdHksIE9yZWJybywgU3dlZGVuOyBEZXBhcnRtZW50
IG9mIE1lZGljYWwgRXBpZGVtaW9sb2d5IGFuZCBCaW9zdGF0aXN0aWNzLCBLYXJvbGluc2thIElu
c3RpdHV0ZXQsIFNvbG5hLCBTd2VkZW4uJiN4RDtHcm93dGgsIERldmVsb3BtZW50IGFuZCBNZW50
YWwgSGVhbHRoIENlbnRlciBmb3IgQ2hpbGRyZW4gYW5kIEFkb2xlc2NlbnRzLCBDaGlsZHJlbiZh
cG9zO3MgSG9zcGl0YWwgb2YgQ2hvbmdxaW5nIE1lZGljYWwgVW5pdmVyc2l0eSwgQ2hvbmdxaW5n
LCBDaGluYTsgTmF0aW9uYWwgUmVzZWFyY2ggQ2VudGVyIGZvciBDbGluaWNhbCBNZWRpY2luZSBv
ZiBDaGlsZCBIZWFsdGggYW5kIERpc2Vhc2UsIENob25ncWluZywgQ2hpbmE7IFRoZSBTdWJzcGVj
aWFsdHkgR3JvdXAgb2YgRGV2ZWxvcG1lbnRhbCBhbmQgQmVoYXZpb3JhbCBQZWRpYXRyaWNzLCB0
aGUgU29jaWV0eSBvZiBQZWRpYXRyaWNzLCBDaGluZXNlIE1lZGljYWwgQXNzb2NpYXRpb24sIENo
aW5hLiYjeEQ7QXNpYW4gRmVkZXJhdGlvbiBvZiBBREhELCBDaGluYTsgUGVraW5nIFVuaXZlcnNp
dHkgU2l4dGggSG9zcGl0YWwvSW5zdGl0dXRlIG9mIE1lbnRhbCBIZWFsdGgsIE5hdGlvbmFsIENs
aW5pY2FsIFJlc2VhcmNoIENlbnRlciBmb3IgTWVudGFsIERpc29yZGVycyAoUGVraW5nIFVuaXZl
cnNpdHkgU2l4dGggSG9zcGl0YWwpLCBCZWlqaW5nLCBDaGluYTsgTkhDIEtleSBMYWJvcmF0b3J5
IG9mIE1lbnRhbCBIZWFsdGggKFBla2luZyBVbml2ZXJzaXR5KSwgQmVpamluZywgQ2hpbmE7IFRo
ZSBDaGluZXNlIFNvY2lldHkgb2YgQ2hpbGQgYW5kIEFkb2xlc2NlbnQgUHN5Y2hpYXRyeSwgQ2hp
bmE7IFRoZSBBc2lhbiBTb2NpZXR5IGZvciBDaGlsZCBhbmQgQWRvbGVzY2VudCBQc3ljaGlhdHJ5
IGFuZCBBbGxpZWQgUHJvZmVzc2lvbnMsIENoaW5hLiYjeEQ7RGVwYXJ0bWVudCBvZiBGYW1pbHkg
TWVkaWNpbmUsIFNhY2tsZXIgU2Nob29sIG9mIE1lZGljaW5lLCBUZWwgQXZpdiBVbml2ZXJzaXR5
LCBUZWwgQXZpdiwgSXNyYWVsOyBMZXVtaXQgSGVhbHRoIFNlcnZpY2VzLCBUZWwgQXZpdiwgSXNy
YWVsOyBJc3JhZWxpIFNvY2lldHkgb2YgQURIRCwgSXNyYWVsOyBJc3JhZWxpIE5hdGlvbmFsIERp
YWJldGVzIENvdW5jaWwsIElzcmFlbC4mI3hEO1dhc2hpbmd0b24gVW5pdmVyc2l0eSwgU3QuIExv
dWlzLCBNTywgVVNBOyBNaWR3ZXN0IFJlc2VhcmNoIEdyb3VwLCBTdCBDaGFybGVzLCBNTywgVVNB
LiYjeEQ7RmVkZXJhbCBVbml2ZXJzaXR5IG9mIFJpbyBkZSBKYW5laXJvLCBSaW8gZGUgSmFuZWly
bywgQnJhemlsOyBEJmFwb3M7T3IgSW5zdGl0dXRlIGZvciBSZXNlYXJjaCBhbmQgRWR1Y2F0aW9u
LCBSaW8gZGUgSmFuZWlybywgQnJhemlsOyBCcmF6aWxpYW4gQXR0ZW50aW9uIERlZmljaXQgQXNz
b2NpYXRpb24gKEFCREEpLCBCcmF6aWwuJiN4RDtTY2hvb2wgb2YgUGhhcm1hY3ksIFVuaXZlcnNp
dHkgQ29sbGVnZSBDb3JrLCBDb3JrLCBJcmVsYW5kLiYjeEQ7VW5pdmVyc2l0eSBvZiBCcml0aXNo
IENvbHVtYmlhLCBWYW5jb3V2ZXIsIEJDLCBDYW5hZGEuJiN4RDtEZXBhcnRtZW50cyBvZiBQc3lj
aGlhdHJ5LCBQc3ljaG9sb2d5LCBQZWRpYXRyaWNzLCBDbGluaWNhbCAmYW1wOyBUcmFuc2xhdGlv
bmFsIFNjaWVuY2UsIFVuaXZlcnNpdHkgb2YgUGl0dHNidXJnaCwgUGl0dHNidXJnaCwgUEEsIFVT
QS4mI3hEO0NlbnRlciBmb3IgQURIRCBSZXNlYXJjaCwgRGVwYXJ0bWVudCBvZiBQc3ljaGlhdHJ5
LCBPcmVnb24gSGVhbHRoICZhbXA7IFNjaWVuY2UgVW5pdmVyc2l0eSwgUG9ydGxhbmQsIE9SLCBV
U0EuJiN4RDtVbml2ZXJzaXR5IG9mIE1vbnRwZWxsaWVyLCBDSFUgTW9udHBlbGxpZXIgU2FpbnQg
RWxvaSwgTVBFQSwgTWVkaWNhbCBhbmQgUHN5Y2hvbG9naWNhbCBVbml0IGZvciBDaGlsZHJlbiBh
bmQgQWRvbGVzY2VudHMgKE1QRUEpLCBNb250cGVsbGllciwgRnJhbmNlOyBJTlNFUk0gVSAxMDE4
IENFU1AtRGV2ZWxvcG1lbnRhbCBQc3ljaGlhdHJ5LCBGcmFuY2UuJiN4RDtDZW50cmUgZm9yIENo
aWxkICZhbXA7IEFkb2xlc2NlbnQgTWVudGFsIEhlYWx0aCwgQ29sbGVnZSBvZiBNZWRpY2luZSwg
VW5pdmVyc2l0eSBvZiBJYmFkYW4sIEliYWRhbiwgTmlnZXJpYTsgRGVwYXJ0bWVudCBvZiBDaGls
ZCAmYW1wOyBBZG9sZXNjZW50IFBzeWNoaWF0cnksIFVuaXZlcnNpdHkgQ29sbGVnZSBIb3NwaXRh
bCwgSWJhZGFuLCBOaWdlcmlhLiYjeEQ7RmFjdWxkYWRlIGRlIE1lZGljaW5hIEZNVVNQLCBVbml2
ZXJzaWRhZGUgZGUgU2FvIFBhdWxvLCBTYW8gUGF1bG8sIFNQLCBCcmF6aWwuJiN4RDtTZXltb3Vy
IEZveCBTY2hvb2wgb2YgRWR1Y2F0aW9uLCBUaGUgSGVicmV3IFVuaXZlcnNpdHkgb2YgSmVydXNh
bGVtLCBJc3JhZWw7IFRoZSBJc3JhZWxpIFNvY2lldHkgb2YgQURIRCAoSVNBKSwgSXNyYWVsLiYj
eEQ7QnJhaW4gTWluZCBDZW50cmUgTmVwZWFuLCBVbml2ZXJzaXR5IG9mIFN5ZG5leSwgU3lkbmV5
LCBBdXN0cmFsaWE7IEF1c3RyYWxpYW4gQURIRCBQcm9mZXNzaW9uYWxzIEFzc29jaWF0aW9uIChB
QURQQSksIEF1c3RyYWxpYS4mI3hEO0phd2FoYXJsYWwgSW5zdGl0dXRlIG9mIFBvc3RncmFkdWF0
ZSBNZWRpY2FsIEVkdWNhdGlvbiBhbmQgUmVzZWFyY2gsIFBvbmRpY2hlcnJ5LCBJbmRpYS4mI3hE
O1VTQS4mI3hEO0RlcGFydG1lbnQgb2YgUHN5Y2hpYXRyeSwgUHN5Y2hvc29tYXRpYyBNZWRpY2lu
ZSBhbmQgUHN5Y2hvdGhlcmFweSwgVW5pdmVyc2l0eSBIb3NwaXRhbCBGcmFua2Z1cnQsIEZyYW5r
ZnVydCBhbSBNYWluLCBHZXJtYW55OyBHZXJtYW4gUHN5Y2hpYXRyaWMgQXNzb2NpYXRpb24sIEdl
cm1hbnkuJiN4RDtXb3JsZCBGZWRlcmF0aW9uIG9mIEFESEQsIFN3aXR6ZXJsYW5kOyBEZXBhcnRt
ZW50IG9mIENoaWxkICZhbXA7IEFkb2xlc2NlbnQgUHN5Y2hpYXRyeSwgSW5zdGl0dXRlIG9mIFBz
eWNoaWF0cnksIFBzeWNob2xvZ3kgJmFtcDsgTmV1cm9zY2llbmNlcywgS2luZyZhcG9zO3MgQ29s
bGVnZSBMb25kb24sIExvbmRvbiwgVUs7IEV1cm9wZWFuIE5ldHdvcmsgZm9yIEh5cGVya2luZXRp
YyBEaXNvcmRlcnMgKEVVTkVUSFlESVMpLCBHZXJtYW55LiYjeEQ7U2Nob29sIG9mIFBzeWNob2xv
Z3ksIFNwZWVjaCBhbmQgSGVhcmluZywgVW5pdmVyc2l0eSBvZiBDYW50ZXJidXJ5LCBDaHJpc3Rj
aHVyY2gsIE5ldyBaZWFsYW5kLiYjeEQ7RGVwYXJ0bWVudCBvZiBDaGlsZCBhbmQgQWRvbGVzY2Vu
dCBQc3ljaGlhdHJ5LCBQc3ljaG9zb21hdGljcyBhbmQgUHN5Y2hvdGhlcmFweSwgQ2VudGVyIG9m
IE1lbnRhbCBIZWFsdGgsIFVuaXZlcnNpdHkgSG9zcGl0YWwgV3VyemJ1cmcsIFd1cnpidXJnLCBH
ZXJtYW55OyBUaGUgR2VybWFuIEFzc29jaWF0aW9uIG9mIENoaWxkIGFuZCBBZG9sZXNjZW50IFBz
eWNoaWF0cnkgYW5kIFBzeWNob3RoZXJhcHksIEdlcm1hbnk7IFplbnRyYWxlcy1BREhTLU5ldHos
IEdlcm1hbnkuJiN4RDtEZXBhcnRtZW50IG9mIFBzeWNoaWF0cnksIEhvc3BpdGFsIFVuaXZlcnNp
dGFyaSBWYWxsIGQmYXBvcztIZWJyb24sIEJhcmNlbG9uYSwgQ2F0YWxvbmlhLCBTcGFpbjsgR3Jv
dXAgb2YgUHN5Y2hpYXRyeSwgTWVudGFsIEhlYWx0aCBhbmQgQWRkaWN0aW9ucywgVmFsbCBkJmFw
b3M7SGVicm9uIFJlc2VhcmNoIEluc3RpdHV0ZSAoVkhJUiksIEJhcmNlbG9uYSwgQ2F0YWxvbmlh
LCBTcGFpbjsgQmlvbWVkaWNhbCBOZXR3b3JrIFJlc2VhcmNoIENlbnRyZSBvbiBNZW50YWwgSGVh
bHRoIChDSUJFUlNBTSksIFVuaXZlcnNpdGF0IEF1dG9ub21hIGRlIEJhcmNlbG9uYSwgQmFyY2Vs
b25hLCBDYXRhbG9uaWEsIFNwYWluOyBEZXBhcnRtZW50IG9mIFBzeWNoaWF0cnkgYW5kIEZvcmVu
c2ljIE1lZGljaW5lLCBVbml2ZXJzaXRhdCBBdXRvbm9tYSBkZSBCYXJjZWxvbmEsIEJhcmNlbG9u
YSwgQ2F0YWxvbmlhLCBTcGFpbjsgTmV1cm9kZXZlbG9wbWVudGFsIERpc29yZGVycyBBY3Jvc3Mg
TGlmZXNwYW4gU2VjdGlvbiBvZiBFdXJvcGVhbiBQc3ljaGlhdHJpYyBBc3NvY2lhdGlvbiwgRnJh
bmNlOyBJbnRlcm5hdGlvbmFsIENvbGxhYm9yYXRpb24gb24gQURIRCBhbmQgU3Vic3RhbmNlIEFi
dXNlIChJQ0FTQSksIHRoZSBOZXRoZXJsYW5kczsgRElWQSBGb3VuZGF0aW9uLCB0aGUgTmV0aGVy
bGFuZHMuJiN4RDtSYWRib3VkIFVuaXZlcnNpdHkgTWVkaWNhbCBDZW50cmUsIERvbmRlcnMgSW5z
dGl0dXRlIGZvciBCcmFpbiwgQ29nbml0aW9uLCBhbmQgQmVoYXZpb3IsIERlcGFydG1lbnQgb2Yg
UHN5Y2hpYXRyeSwgTmlqbWVnZW4sIHRoZSBOZXRoZXJsYW5kczsgSW50ZXJuYXRpb25hbCBDb2xs
YWJvcmF0aW9uIG9uIEFESEQgYW5kIFN1YnN0YW5jZSBBYnVzZSAoSUNBU0EpLCBOaWptZWdlbiwg
dGhlIE5ldGhlcmxhbmRzLiYjeEQ7QmVoYXZpb3VyYWwgU2NpZW5jZSBJbnN0aXR1dGUsIFJhZGJv
dWQgVW5pdmVyc2l0eSwgTmlqbWVnZW4sIHRoZSBOZXRoZXJsYW5kcy4mI3hEO1VuaXZlcnNpdHkg
b2YgU3RlbGxlbmJvc2NoIEJ1c2luZXNzIFNjaG9vbCwgQ2FwZSBUb3duLCBTb3V0aCBBZnJpY2E7
IFNvdXRoIEFmcmljYW4gU3BlY2lhbCBJbnRlcmVzdCBHcm91cCBmb3IgQWR1bHQgQURIRCwgU291
dGggQWZyaWNhOyBUaGUgU291dGggQWZyaWNhbiBTb2NpZXR5IG9mIFBzeWNoaWF0cmlzdHMvUHN5
Y2hpYXRyeSBNYW5hZ2VtZW50IEdyb3VwIE1hbmFnZW1lbnQgR3VpZGVsaW5lcyBmb3IgQURIRCwg
U291dGggQWZyaWNhOyBXb3JsZCBGZWRlcmF0aW9uIG9mIEJpb2xvZ2ljYWwgUHN5Y2hpYXRyeSwg
R2VybWFueTsgQW1lcmljYW4gUHN5Y2hpYXRyaWMgQXNzb2NpYXRpb24sIFVTQTsgQXNzb2NpYXRp
b24gZm9yIE5ldXJvUHN5Y2hvRWNvbm9taWNzLCBVU0EuJiN4RDtEZXBhcnRtZW50IG9mIFBzeWNo
aWF0cnkgYW5kIEJlaGF2aW9yYWwgU2NpZW5jZXMgYW5kIHRoZSBNSU5EIEluc3RpdHV0ZSwgVW5p
dmVyc2l0eSBvZiBDYWxpZm9ybmlhLCBEYXZpcywgU2FjcmFtZW50bywgQ0EsIFVTQS4mI3hEO1Rv
cGl3YWxhIE5hdGlvbmFsIE1lZGljYWwgQ29sbGVnZSAmYW1wOyBCWUwgTmFpciBDaC4gSG9zcGl0
YWwsIE11bWJhaSwgSW5kaWEuJiN4RDtUaGUgWnVja2VyIFNjaG9vbCBvZiBNZWRpY2luZSBhdCBI
b2ZzdHJhLU5vcnRod2VsbCwgTm9ydGh3ZWxsIEhlYWx0aCwgSGVtc3RlYWQsIE5ZLCBVU0E7IENo
aWxkcmVuIGFuZCBBZHVsdHMgd2l0aCBBdHRlbnRpb24tRGVmaWNpdC9IeXBlcmFjdGl2aXR5IERp
c29yZGVyIChDSEFERCksIFVTQTsgQW1lcmljYW4gUHJvZmVzc2lvbmFsIFNvY2lldHkgb2YgQURI
RCBhbmQgUmVsYXRlZCBEaXNvcmRlcnMgKEFQU0FSRCksIFVTQTsgTmF0aW9uYWwgQ2VudGVyIGZv
ciBDaGlsZHJlbiB3aXRoIExlYXJuaW5nIERpc2FiaWxpdGllcyAoTkNMRCksIFVTQS4mI3hEO0Rl
cGFydG1lbnQgb2YgQ2hpbGQgYW5kIEFkb2xlc2NlbnQgUHN5Y2hpYXRyeSwgSW5zdGl0dXRlIG9m
IFBzeWNoaWF0cnksIFBzeWNob2xvZ3kgJmFtcDsgTmV1cm9zY2llbmNlLCBLaW5nJmFwb3M7cyBD
b2xsZWdlIExvbmRvbiwgTG9uZG9uLCBVSzsgRGVwYXJ0bWVudCBvZiBDaGlsZCAmYW1wOyBBZG9s
ZXNjZW50IFBzeWNoaWF0cnksIEFhcmh1cyBVbml2ZXJzaXR5LCBBYXJodXMsIERlbm1hcmsuJiN4
RDtBbWVyaWNhbiBQcm9mZXNzaW9uYWwgU29jaWV0eSBvZiBBREhEIGFuZCBSZWxhdGVkIERpc29y
ZGVycyAoQVBTQVJEKSwgVVNBOyBFdXJvcGVhbiBOZXR3b3JrIGZvciBIeXBlcmtpbmV0aWMgRGlz
b3JkZXJzIChFVU5FVEhZRElTKSwgR2VybWFueTsgTG91aXMgQS4gRmFpbGxhY2UgTUQsIERlcGFy
dG1lbnQgb2YgUHN5Y2hpYXRyeSBhbmQgQmVoYXZpb3JhbCBTY2llbmNlcywgVW5pdmVyc2l0eSBv
ZiBUZXhhcyBIZWFsdGggU2NpZW5jZSBDZW50ZXIgYXQgSG91c3RvbiwgSG91c3RvbiwgVFgsIFVT
QS4mI3hEO1VuaXZlcnNpdHkgb2YgWnVyaWNoLCBDSCwgU3dpdHplcmxhbmQ7IFVuaXZlcnNpdHkg
b2YgQmFzZWwsIENILCBTd2l0emVybGFuZDsgVW5pdmVyc2l0eSBvZiBTb3V0aGVybiBEZW5tYXJr
LCBPZGVuc2UsIERlbm1hcms7IENlbnRyZSBvZiBDaGlsZCBhbmQgQWRvbGVzY2VudCBNZW50YWwg
SGVhbHRoLCBDb3BlbmhhZ2VuLCBEZW5tYXJrLiYjeEQ7RGVwYXJ0bWVudCBvZiBQZWRpYXRyaWNz
LCBVbml2ZXJzaXR5IG9mIENhbGlmb3JuaWEgSXJ2aW5lLCBJcnZpbmUsIENBLCBVU0EuJiN4RDtE
aXZpc2lvbiBvZiBQc3ljaG9sb2dpY2FsIE1lZGljaW5lIGFuZCBDbGluaWNhbCBOZXVyb3NjaWVu
Y2VzLCBNUkMgQ2VudHJlIGZvciBOZXVyb3BzeWNoaWF0cmljIEdlbmV0aWNzIGFuZCBHZW5vbWlj
cywgQ2FyZGlmZiBVbml2ZXJzaXR5IFNjaG9vbCBvZiBNZWRpY2luZSwgV2FsZXMsIFVLLiYjeEQ7
SHVtYW4gRGV2ZWxvcG1lbnRhbCBOZXVyb2Jpb2xvZ3kgVW5pdCwgT2tpbmF3YSBJbnN0aXR1dGUg
b2YgU2NpZW5jZSBhbmQgVGVjaG5vbG9neSBHcmFkdWF0ZSBVbml2ZXJzaXR5LCBPa2luYXdhLCBK
YXBhbi4mI3hEO0hvZ2VzY2hvb2wgdmFuIFV0cmVjaHQvVW5pdmVyc2l0eSBvZiBBcHBsaWVkIFNj
aWVuY2VzLCBVdHJlY2h0LCB0aGUgTmV0aGVybGFuZHMuJiN4RDtBbXN0ZXJkYW0gVW5pdmVyc2l0
eSBNZWRpY2FsIENlbnRlcnMsIEFjYWRlbWljIE1lZGljYWwgQ2VudGVyLCBBbXN0ZXJkYW0sIHRo
ZSBOZXRoZXJsYW5kcy4mI3hEO1BzeWNob2xvZ3kgYW5kIEVkdWNhdGlvbmFsIFNjaWVuY2VzLCBL
VSBMZXV2ZW4sIExldXZlbiwgQmVsZ2l1bTsgRXVyb3BlYW4gQURIRCBHdWlkZWxpbmVzIEdyb3Vw
LCBHZXJtYW55LiYjeEQ7VW5pdmVyc2l0eSBvZiB0aGUgRnJlZSBTdGF0ZSwgQmxvZW1mb250ZWlu
LCBTb3V0aCBBZnJpY2EuJiN4RDtVbml2ZXJzaXR5IG9mIFRvcmlubywgVG9yaW5vLCBJdGFseTsg
Sm9obnMgSG9wa2lucyBVbml2ZXJzaXR5IFNjaG9vbCBvZiBQdWJsaWMgSGVhbHRoLCBCYWx0aW1v
cmUsIE1ELCBVU0EuJiN4RDtEZXBhcnRtZW50IG9mIENoaWxkIGFuZCBBZG9sZXNjZW50IFBzeWNo
aWF0cnkgYW5kIFBzeWNob3RoZXJhcHksIFVuaXZlcnNpdHkgSG9zcGl0YWwgb2YgUHN5Y2hpYXRy
eSBadXJpY2gsIFVuaXZlcnNpdHkgb2YgWnVyaWNoLCBadXJpY2gsIFN3aXR6ZXJsYW5kLjwvYXV0
aC1hZGRyZXNzPjx0aXRsZXM+PHRpdGxlPlRoZSBXb3JsZCBGZWRlcmF0aW9uIG9mIEFESEQgSW50
ZXJuYXRpb25hbCBDb25zZW5zdXMgU3RhdGVtZW50OiAyMDggRXZpZGVuY2UtYmFzZWQgY29uY2x1
c2lvbnMgYWJvdXQgdGhlIGRpc29yZGVyPC90aXRsZT48c2Vjb25kYXJ5LXRpdGxlPk5ldXJvc2Np
IEJpb2JlaGF2IFJldjwvc2Vjb25kYXJ5LXRpdGxlPjwvdGl0bGVzPjxwZXJpb2RpY2FsPjxmdWxs
LXRpdGxlPk5ldXJvc2NpIEJpb2JlaGF2IFJldjwvZnVsbC10aXRsZT48L3BlcmlvZGljYWw+PHBh
Z2VzPjc4OS04MTg8L3BhZ2VzPjx2b2x1bWU+MTI4PC92b2x1bWU+PGVkaXRpb24+MjAyMTAyMDQ8
L2VkaXRpb24+PGtleXdvcmRzPjxrZXl3b3JkPipBdHRlbnRpb24gRGVmaWNpdCBEaXNvcmRlciB3
aXRoIEh5cGVyYWN0aXZpdHkvdGhlcmFweTwva2V5d29yZD48a2V5d29yZD5IdW1hbnM8L2tleXdv
cmQ+PGtleXdvcmQ+TmV0d29yayBNZXRhLUFuYWx5c2lzPC9rZXl3b3JkPjxrZXl3b3JkPlB1Ymxp
Y2F0aW9uIEJpYXM8L2tleXdvcmQ+PGtleXdvcmQ+QWRoZDwva2V5d29yZD48a2V5d29yZD5CcmFp
bjwva2V5d29yZD48a2V5d29yZD5Db3Vyc2U8L2tleXdvcmQ+PGtleXdvcmQ+RGlhZ25vc2lzPC9r
ZXl3b3JkPjxrZXl3b3JkPkdlbmV0aWNzPC9rZXl3b3JkPjxrZXl3b3JkPk91dGNvbWU8L2tleXdv
cmQ+PGtleXdvcmQ+VHJlYXRtZW50PC9rZXl3b3JkPjwva2V5d29yZHM+PGRhdGVzPjx5ZWFyPjIw
MjE8L3llYXI+PHB1Yi1kYXRlcz48ZGF0ZT5TZXA8L2RhdGU+PC9wdWItZGF0ZXM+PC9kYXRlcz48
aXNibj4xODczLTc1MjggKEVsZWN0cm9uaWMpJiN4RDswMTQ5LTc2MzQgKFByaW50KSYjeEQ7MDE0
OS03NjM0IChMaW5raW5nKTwvaXNibj48YWNjZXNzaW9uLW51bT4zMzU0OTczOTwvYWNjZXNzaW9u
LW51bT48dXJscz48cmVsYXRlZC11cmxzPjx1cmw+aHR0cHM6Ly93d3cubmNiaS5ubG0ubmloLmdv
di9wdWJtZWQvMzM1NDk3Mzk8L3VybD48L3JlbGF0ZWQtdXJscz48L3VybHM+PGN1c3RvbTI+UE1D
ODMyODkzMzwvY3VzdG9tMj48ZWxlY3Ryb25pYy1yZXNvdXJjZS1udW0+MTAuMTAxNi9qLm5ldWJp
b3Jldi4yMDIxLjAxLjAyMjwvZWxlY3Ryb25pYy1yZXNvdXJjZS1udW0+PHJlbW90ZS1kYXRhYmFz
ZS1uYW1lPk1lZGxpbmU8L3JlbW90ZS1kYXRhYmFzZS1uYW1lPjxyZW1vdGUtZGF0YWJhc2UtcHJv
dmlkZXI+TkxNPC9yZW1vdGUtZGF0YWJhc2UtcHJvdmlkZXI+PC9yZWNvcmQ+PC9DaXRlPjwvRW5k
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PEVuZE5vdGU+PENpdGU+PEF1dGhvcj5GYXJhb25lPC9BdXRob3I+PFllYXI+MjAyMTwvWWVhcj48
UmVjTnVtPjQ0PC9SZWNOdW0+PERpc3BsYXlUZXh0PihGYXJhb25lIGV0IGFsIDIwMjEpPC9EaXNw
bGF5VGV4dD48cmVjb3JkPjxyZWMtbnVtYmVyPjQ0PC9yZWMtbnVtYmVyPjxmb3JlaWduLWtleXM+
PGtleSBhcHA9IkVOIiBkYi1pZD0ieHc5djAwMjViOTJkdGxlcHIyYXY1dzl1MGQyMHJ4dDVmdjBh
IiB0aW1lc3RhbXA9IjE3MTA3NTY4NTciPjQ0PC9rZXk+PC9mb3JlaWduLWtleXM+PHJlZi10eXBl
IG5hbWU9IkpvdXJuYWwgQXJ0aWNsZSI+MTc8L3JlZi10eXBlPjxjb250cmlidXRvcnM+PGF1dGhv
cnM+PGF1dGhvcj5GYXJhb25lLCBTLiBWLjwvYXV0aG9yPjxhdXRob3I+QmFuYXNjaGV3c2tpLCBU
LjwvYXV0aG9yPjxhdXRob3I+Q29naGlsbCwgRC48L2F1dGhvcj48YXV0aG9yPlpoZW5nLCBZLjwv
YXV0aG9yPjxhdXRob3I+QmllZGVybWFuLCBKLjwvYXV0aG9yPjxhdXRob3I+QmVsbGdyb3ZlLCBN
LiBBLjwvYXV0aG9yPjxhdXRob3I+TmV3Y29ybiwgSi4gSC48L2F1dGhvcj48YXV0aG9yPkdpZ25h
YywgTS48L2F1dGhvcj48YXV0aG9yPkFsIFNhdWQsIE4uIE0uPC9hdXRob3I+PGF1dGhvcj5NYW5v
ciwgSS48L2F1dGhvcj48YXV0aG9yPlJvaGRlLCBMLiBBLjwvYXV0aG9yPjxhdXRob3I+WWFuZywg
TC48L2F1dGhvcj48YXV0aG9yPkNvcnRlc2UsIFMuPC9hdXRob3I+PGF1dGhvcj5BbG1hZ29yLCBE
LjwvYXV0aG9yPjxhdXRob3I+U3RlaW4sIE0uIEEuPC9hdXRob3I+PGF1dGhvcj5BbGJhdHRpLCBU
LiBILjwvYXV0aG9yPjxhdXRob3I+QWxqb3VkaSwgSC4gRi48L2F1dGhvcj48YXV0aG9yPkFscWFo
dGFuaSwgTS4gTS4gSi48L2F1dGhvcj48YXV0aG9yPkFzaGVyc29uLCBQLjwvYXV0aG9yPjxhdXRo
b3I+QXR3b2xpLCBMLjwvYXV0aG9yPjxhdXRob3I+Qm9sdGUsIFMuPC9hdXRob3I+PGF1dGhvcj5C
dWl0ZWxhYXIsIEouIEsuPC9hdXRob3I+PGF1dGhvcj5DcnVuZWxsZSwgQy4gTC48L2F1dGhvcj48
YXV0aG9yPkRhbGV5LCBELjwvYXV0aG9yPjxhdXRob3I+RGFsc2dhYXJkLCBTLjwvYXV0aG9yPjxh
dXRob3I+RG9wZm5lciwgTS48L2F1dGhvcj48YXV0aG9yPkVzcGluZXQsIFMuPC9hdXRob3I+PGF1
dGhvcj5GaXR6Z2VyYWxkLCBNLjwvYXV0aG9yPjxhdXRob3I+RnJhbmtlLCBCLjwvYXV0aG9yPjxh
dXRob3I+R2VybGFjaCwgTS48L2F1dGhvcj48YXV0aG9yPkhhYXZpaywgSi48L2F1dGhvcj48YXV0
aG9yPkhhcnRtYW4sIEMuIEEuPC9hdXRob3I+PGF1dGhvcj5IYXJ0dW5nLCBDLiBNLjwvYXV0aG9y
PjxhdXRob3I+SGluc2hhdywgUy4gUC48L2F1dGhvcj48YXV0aG9yPkhvZWtzdHJhLCBQLiBKLjwv
YXV0aG9yPjxhdXRob3I+SG9sbGlzLCBDLjwvYXV0aG9yPjxhdXRob3I+S29sbGlucywgUy4gSC48
L2F1dGhvcj48YXV0aG9yPlNhbmRyYSBLb29paiwgSi4gSi48L2F1dGhvcj48YXV0aG9yPkt1bnRz
aSwgSi48L2F1dGhvcj48YXV0aG9yPkxhcnNzb24sIEguPC9hdXRob3I+PGF1dGhvcj5MaSwgVC48
L2F1dGhvcj48YXV0aG9yPkxpdSwgSi48L2F1dGhvcj48YXV0aG9yPk1lcnpvbiwgRS48L2F1dGhv
cj48YXV0aG9yPk1hdHRpbmdseSwgRy48L2F1dGhvcj48YXV0aG9yPk1hdHRvcywgUC48L2F1dGhv
cj48YXV0aG9yPk1jQ2FydGh5LCBTLjwvYXV0aG9yPjxhdXRob3I+TWlrYW1pLCBBLiBZLjwvYXV0
aG9yPjxhdXRob3I+TW9saW5hLCBCLiBTLiBHLjwvYXV0aG9yPjxhdXRob3I+TmlnZywgSi4gVC48
L2F1dGhvcj48YXV0aG9yPlB1cnBlci1PdWFraWwsIEQuPC9hdXRob3I+PGF1dGhvcj5PbWlnYm9k
dW4sIE8uIE8uPC9hdXRob3I+PGF1dGhvcj5Qb2xhbmN6eWssIEcuIFYuPC9hdXRob3I+PGF1dGhv
cj5Qb2xsYWssIFkuPC9hdXRob3I+PGF1dGhvcj5Qb3VsdG9uLCBBLiBTLjwvYXV0aG9yPjxhdXRo
b3I+UmFqa3VtYXIsIFIuIFAuPC9hdXRob3I+PGF1dGhvcj5SZWRpbmcsIEEuPC9hdXRob3I+PGF1
dGhvcj5SZWlmLCBBLjwvYXV0aG9yPjxhdXRob3I+UnViaWEsIEsuPC9hdXRob3I+PGF1dGhvcj5S
dWNrbGlkZ2UsIEouPC9hdXRob3I+PGF1dGhvcj5Sb21hbm9zLCBNLjwvYXV0aG9yPjxhdXRob3I+
UmFtb3MtUXVpcm9nYSwgSi4gQS48L2F1dGhvcj48YXV0aG9yPlNjaGVsbGVrZW5zLCBBLjwvYXV0
aG9yPjxhdXRob3I+U2NoZXJlcywgQS48L2F1dGhvcj48YXV0aG9yPlNjaG9lbWFuLCBSLjwvYXV0
aG9yPjxhdXRob3I+U2Nod2VpdHplciwgSi4gQi48L2F1dGhvcj48YXV0aG9yPlNoYWgsIEguPC9h
dXRob3I+PGF1dGhvcj5Tb2xhbnRvLCBNLiBWLjwvYXV0aG9yPjxhdXRob3I+U29udWdhLUJhcmtl
LCBFLjwvYXV0aG9yPjxhdXRob3I+U291dHVsbG8sIEMuPC9hdXRob3I+PGF1dGhvcj5TdGVpbmhh
dXNlbiwgSC4gQy48L2F1dGhvcj48YXV0aG9yPlN3YW5zb24sIEouIE0uPC9hdXRob3I+PGF1dGhv
cj5UaGFwYXIsIEEuPC9hdXRob3I+PGF1dGhvcj5UcmlwcCwgRy48L2F1dGhvcj48YXV0aG9yPnZh
biBkZSBHbGluZCwgRy48L2F1dGhvcj48YXV0aG9yPnZhbiBkZW4gQnJpbmssIFcuPC9hdXRob3I+
PGF1dGhvcj5WYW4gZGVyIE9vcmQsIFMuPC9hdXRob3I+PGF1dGhvcj5WZW50ZXIsIEEuPC9hdXRo
b3I+PGF1dGhvcj5WaXRpZWxsbywgQi48L2F1dGhvcj48YXV0aG9yPldhbGl0emEsIFMuPC9hdXRo
b3I+PGF1dGhvcj5XYW5nLCBZLjwvYXV0aG9yPjwvYXV0aG9ycz48L2NvbnRyaWJ1dG9ycz48YXV0
aC1hZGRyZXNzPkRlcGFydG1lbnRzIG9mIFBzeWNoaWF0cnkgYW5kIE5ldXJvc2NpZW5jZSBhbmQg
UGh5c2lvbG9neSwgUHN5Y2hpYXRyeSBSZXNlYXJjaCBEaXZpc2lvbiwgU1VOWSBVcHN0YXRlIE1l
ZGljYWwgVW5pdmVyc2l0eSwgU3lyYWN1c2UsIE5ZLCBVU0E7IFdvcmxkIEZlZGVyYXRpb24gb2Yg
QURIRCwgU3dpdHplcmxhbmQ7IEFtZXJpY2FuIFByb2Zlc3Npb25hbCBTb2NpZXR5IG9mIEFESEQg
YW5kIFJlbGF0ZWQgRGlzb3JkZXJzIChBUFNBUkQpLCBVU0EuIEVsZWN0cm9uaWMgYWRkcmVzczog
c2ZhcmFvbmVAY2hpbGRwc3ljaHJlc2VhcmNoLm9yZy4mI3hEO0RlcGFydG1lbnQgb2YgQ2hpbGQg
YW5kIEFkb2xlc2NlbnQgUHN5Y2hpYXRyeSBhbmQgUHN5Y2hvdGhlcmFweSwgQ2VudHJhbCBJbnN0
aXR1dGUgb2YgTWVudGFsIEhlYWx0aCwgTWVkaWNhbCBGYWN1bHR5IE1hbm5oZWltLCBVbml2ZXJz
aXR5IG9mIEhlaWRlbGJlcmcsIE1hbm5oZWltLCBHZXJtYW55OyBDaGlsZCBhbmQgQWRvbGVzY2Vu
dCBQc3ljaGlhdHJpc3QmYXBvcztzIFJlcHJlc2VudGF0aXZlLCBaZW50cmFsZXMtQURIUy1OZXR6
LCBHZXJtYW55OyBUaGUgR2VybWFuIEFzc29jaWF0aW9uIG9mIENoaWxkIGFuZCBBZG9sZXNjZW50
IFBzeWNoaWF0cnkgYW5kIFBzeWNob3RoZXJhcHksIEdlcm1hbnkuJiN4RDtEZXBhcnRtZW50cyBv
ZiBQYWVkaWF0cmljcyBhbmQgUHN5Y2hpYXRyeSwgRmFjdWx0eSBvZiBNZWRpY2luZSwgRGVudGlz
dHJ5IGFuZCBIZWFsdGggU2NpZW5jZXMsIFVuaXZlcnNpdHkgb2YgTWVsYm91cm5lLCBNZWxib3Vy
bmUsIEF1c3RyYWxpYS4mI3hEO0JlaWppbmcgQW5kaW5nIEhvc3BpdGFsLCBDYXBpdGFsIE1lZGlj
YWwgVW5pdmVyc2l0eSwgQmVpamluZywgQ2hpbmE7IFRoZSBOYXRpb25hbCBDbGluaWNhbCBSZXNl
YXJjaCBDZW50ZXIgZm9yIE1lbnRhbCBEaXNvcmRlcnMsIEJlaWppbmcsIENoaW5hOyBCZWlqaW5n
IEtleSBMYWJvcmF0b3J5IG9mIE1lbnRhbCBEaXNvcmRlcnMsIEJlaWppbmcsIENoaW5hOyBCZWlq
aW5nIEluc3RpdHV0ZSBmb3IgQnJhaW4gRGlzb3JkZXJzLCBCZWlqaW5nLCBDaGluYTsgQXNpYW4g
RmVkZXJhdGlvbiBvZiBBREhELCBDaGluYTsgQ2hpbmVzZSBTb2NpZXR5IG9mIENoaWxkIGFuZCBB
ZG9sZXNjZW50IFBzeWNoaWF0cnksIENoaW5hLiYjeEQ7Q2xpbmljYWwgJmFtcDsgUmVzZWFyY2gg
UHJvZ3JhbXMgaW4gUGVkaWF0cmljIFBzeWNob3BoYXJtYWNvbG9neSAmYW1wOyBBZHVsdCBBREhE
LCBNYXNzYWNodXNldHRzIEdlbmVyYWwgSG9zcGl0YWwsIEJvc3RvbiwgTUEsIFVTQTsgRGVwYXJ0
bWVudCBvZiBQc3ljaGlhdHJ5LCBIYXJ2YXJkIE1lZGljYWwgU2Nob29sLCBCb3N0b24sIE1BLCBV
U0EuJiN4RDtUdXJuZXIgSW5zdGl0dXRlIGZvciBCcmFpbiBhbmQgTWVudGFsIEhlYWx0aCBhbmQg
U2Nob29sIG9mIFBzeWNob2xvZ2ljYWwgU2NpZW5jZXMsIE1vbmFzaCBVbml2ZXJzaXR5LCBDbGF5
dG9uLCBWSUMsIEF1c3RyYWxpYTsgQXVzdHJhbGlhbiBBREhEIFByb2Zlc3Npb25hbHMgQXNzb2Np
YXRpb24gKEFBRFBBKSwgQXVzdHJhbGlhLiYjeEQ7QW1lcmljYW4gUHJvZmVzc2lvbmFsIFNvY2ll
dHkgb2YgQURIRCBhbmQgUmVsYXRlZCBEaXNvcmRlcnMgKEFQU0FSRCksIFVTQTsgRGVwYXJ0bWVu
dHMgb2YgUHN5Y2hpYXRyeSBhbmQgUGVkaWF0cmljcywgRGl2aXNpb24gb2YgQURIRCBhbmQgTGVh
cm5pbmcgRGlzb3JkZXJzLCBJY2FobiBTY2hvb2wgb2YgTWVkaWNpbmUgYXQgTW91bnQgU2luYWks
IE5ldyBZb3JrLCBOWSwgVVNBLiYjeEQ7RGVwYXJ0bWVudCBvZiBDaGlsZCBhbmQgQWRvbGVzY2Vu
dCBQc3ljaGlhdHJ5LCBNb250cmVhbCBDaGlsZHJlbiZhcG9zO3MgSG9zcGl0YWwsIE1VSEMsIE1v
bnRyZWFsLCBDYW5hZGE7IENoaWxkIGFuZCBBZG9sZXNjZW50IFBzeWNoaWF0cnkgRGl2aXNpb24s
IE1jR2lsbCBVbml2ZXJzaXR5LCBNb250cmVhbCwgQ2FuYWRhOyBDYW5hZGlhbiBBREhEIFJlc2Vh
cmNoIEFsbGlhbmNlIChDQUREUkEpLCBDYW5hZGEuJiN4RDtTYXVkaSBBREhEIFNvY2lldHksIFNh
dWRpIEFyYWJpYS4mI3hEO0NoYWlyLCBJc3JhZWxpIFNvY2lldHkgb2YgQURIRCAoSVNBKSwgSXNy
YWVsOyBDby1jaGFpciBvZiB0aGUgbmV1cm9kZXZlbG9wbWVudGFsIHNlY3Rpb24gaW4gRVBBICh0
aGUgRXVyb3BlYW4gUHN5Y2hpYXRyaWMgQXNzb2NpYXRpb24pLCBGcmFuY2UuJiN4RDtEZXBhcnRt
ZW50IG9mIFBzeWNoaWF0cnksIEZlZGVyYWwgVW5pdmVyc2l0eSBvZiBSaW8gR3JhbmRlIGRvIFN1
bCwgQnJhemlsLiYjeEQ7QXNpYW4gRmVkZXJhdGlvbiBvZiBBREhELCBDaGluYTsgUGVraW5nIFVu
aXZlcnNpdHkgU2l4dGggSG9zcGl0YWwvSW5zdGl0dXRlIG9mIE1lbnRhbCBIZWFsdGgsIE5hdGlv
bmFsIENsaW5pY2FsIFJlc2VhcmNoIENlbnRlciBmb3IgTWVudGFsIERpc29yZGVycyAoUGVraW5n
IFVuaXZlcnNpdHkgU2l4dGggSG9zcGl0YWwpLCBCZWlqaW5nLCBDaGluYTsgTkhDIEtleSBMYWJv
cmF0b3J5IG9mIE1lbnRhbCBIZWFsdGggKFBla2luZyBVbml2ZXJzaXR5KSwgQmVpamluZywgQ2hp
bmEuJiN4RDtDZW50ZXIgZm9yIElubm92YXRpb24gaW4gTWVudGFsIEhlYWx0aCwgU2Nob29sIG9m
IFBzeWNob2xvZ3ksIEZhY3VsdHkgb2YgRW52aXJvbm1lbnRhbCBhbmQgTGlmZSBTY2llbmNlcywg
VW5pdmVyc2l0eSBvZiBTb3V0aGFtcHRvbiwgU291dGhhbXB0b24sVUs7IENsaW5pY2FsIGFuZCBF
eHBlcmltZW50YWwgU2NpZW5jZXMgKENOUyBhbmQgUHN5Y2hpYXRyeSksIEZhY3VsdHkgb2YgTWVk
aWNpbmUsIFVuaXZlcnNpdHkgb2YgU291dGhhbXB0b24sIFNvdXRoYW1wdG9uLCBVSzsgU29sZW50
IE5IUyBUcnVzdCwgU291dGhhbXB0b24sIFVLOyBIYXNzZW5mZWxkIENoaWxkcmVuJmFwb3M7cyBI
b3NwaXRhbCBhdCBOWVUgTGFuZ29uZSwgTmV3IFlvcmsgVW5pdmVyc2l0eSBDaGlsZCBTdHVkeSBD
ZW50ZXIsIE5ldyBZb3JrIENpdHksIE5ldyBZb3JrLCBVU0E7IERpdmlzaW9uIG9mIFBzeWNoaWF0
cnkgYW5kIEFwcGxpZWQgUHN5Y2hvbG9neSwgU2Nob29sIG9mIE1lZGljaW5lLCBVbml2ZXJzaXR5
IG9mIE5vdHRpbmdoYW0sIE5vdHRpbmdoYW0sIFVLOyBVbml2ZXJzaXR5IG9mIE5vdHRpbmdoYW0s
IE5vdHRpbmdoYW0sIFVLLiYjeEQ7VW5pdmVyc2l0eSBvZiBUb3JvbnRvLCBTaWNrS2lkcyBDZW50
cmUgZm9yIENvbW11bml0eSBNZW50YWwgSGVhbHRoLCBUb3JvbnRvLCBDYW5hZGE7IENhbmFkaWFu
IEFESEQgUmVzZWFyY2ggQWxsaWFuY2UgKENBRERSQSksIENhbmFkYS4mI3hEO1VuaXZlcnNpdHkg
b2YgV2FzaGluZ3RvbiwgU2VhdHRsZSwgV0EsIFVTQTsgU2VhdHRsZSBDaGlsZHJlbiZhcG9zO3Mg
SG9zcGl0YWwsIFNlYXR0bGUsIFdBLCBVU0EuJiN4RDtTYXVkaSBBREhEIFNvY2lldHkgTWVkaWNh
bCBhbmQgUHN5Y2hvbG9naWNhbCBDb21taXR0ZWUsIFNhdWRpIEFyYWJpYS4mI3hEO0tpbmcgRmFp
c2FsIFNwZWNpYWxpc3QgSG9zcGl0YWwgJmFtcDsgUmVzZWFyY2ggQ2VudGVyLCBSaXlhZGgsIFNh
dWRpIEFyYWJpYTsgU2F1ZGkgQURIRCBTb2NpZXR5IE1lZGljYWwgYW5kIFBzeWNob2xvZ2ljYWwg
Q29tbWl0dGVlLCBTYXVkaSBBcmFiaWEuJiN4RDtDbGluaWNhbCBQc3ljaG9sb2d5LCBLaW5nIEto
YWxpZCBVbml2ZXJzaXR5LCBBYmhhLCBTYXVkaSBBcmFiaWE7IFNhdWRpIEFESEQgU29jaWV0eSwg
U2F1ZGkgQXJhYmlhLiYjeEQ7U29jaWFsIEdlbmV0aWMgJmFtcDsgRGV2ZWxvcG1lbnRhbCBQc3lj
aGlhdHJ5LCBJbnN0aXR1dGUgb2YgUHN5Y2hpYXRyeSwgUHN5Y2hvbG9neSwgYW5kIE5ldXJvc2Np
ZW5jZSwgS2luZyZhcG9zO3MgQ29sbGVnZSBMb25kb24sIFVLLiYjeEQ7RGVwYXJ0bWVudCBvZiBN
ZW50YWwgSGVhbHRoIGFuZCBCZWhhdmlvdXJhbCBTY2llbmNlLCBNb2kgVW5pdmVyc2l0eSBTY2hv
b2wgb2YgTWVkaWNpbmUsIEVsZG9yZXQsIEtlbnlhOyBCcmFpbiBhbmQgTWluZCBJbnN0aXR1dGUs
IGFuZCBEZXBhcnRtZW50IG9mIEludGVybmFsIE1lZGljaW5lLCBNZWRpY2FsIENvbGxlZ2UgRWFz
dCBBZnJpY2EsIHRoZSBBZ2EgS2hhbiBVbml2ZXJzaXR5LCBLZW55YTsgQWZyaWNhbiBDb2xsZWdl
IG9mIFBzeWNob3BoYXJtYWNvbG9neSwgS2VueWE7IEFmcmljYW4gQXNzb2NpYXRpb24gb2YgUHN5
Y2hpYXRyaXN0cywgS2VueWEuJiN4RDtDZW50ZXIgb2YgTmV1cm9kZXZlbG9wbWVudGFsIERpc29y
ZGVycyAoS0lORCksIENlbnRyZSBmb3IgUHN5Y2hpYXRyeSBSZXNlYXJjaDsgRGVwYXJ0bWVudCBv
ZiBXb21lbiZhcG9zO3MgYW5kIENoaWxkcmVuJmFwb3M7cyBIZWFsdGgsIEthcm9saW5za2EgSW5z
dGl0dXRldCAmYW1wOyBTdG9ja2hvbG0gSGVhbHRoIENhcmUgU2VydmljZXMsIFJlZ2lvbiBTdG9j
a2hvbG0sIFN3ZWRlbjsgQ2hpbGQgYW5kIEFkb2xlc2NlbnQgUHN5Y2hpYXRyeSwgU3RvY2tob2xt
IEhlYWx0aGNhcmUgU2VydmljZXMsIFJlZ2lvbiBTdG9ja2hvbG0sIFN3ZWRlbjsgQ3VydGluIEF1
dGlzbSBSZXNlYXJjaCBHcm91cCwgU2Nob29sIG9mIE9jY3VwYXRpb25hbCBUaGVyYXB5LCBTb2Np
YWwgV29yayBhbmQgU3BlZWNoIFBhdGhvbG9neSwgQ3VydGluIFVuaXZlcnNpdHksIFBlcnRoLCBX
ZXN0ZXJuIEF1c3RyYWxpYSwgQXVzdHJhbGlhLiYjeEQ7RGVwYXJ0bWVudCBvZiBDb2duaXRpdmUg
TmV1cm9zY2llbmNlLCBEb25kZXJzIEluc3RpdHV0ZSBmb3IgQnJhaW4sIENvZ25pdGlvbiBhbmQg
QmVoYXZpb3VyLCBSYWRib3VkIFVuaXZlcnNpdHkgTWVkaWNhbCBDZW50cmUsIE5pam1lZ2VuLCB0
aGUgTmV0aGVybGFuZHMuJiN4RDtWcmlqZSBVbml2ZXJzaXRlaXQgQnJ1c3NlbCAoVlVCKSwgVW5p
dmVyc2l0YWlyIFppZWtlbmh1aXMgQnJ1c3NlbCAoVVogQnJ1c3NlbCksIERlcHQuIG9mIFBzeWNo
aWF0cnksIEJydXNzZWwsIEJlbGdpdW07IEludGVybmF0aW9uYWwgQ29sbGFib3JhdGlvbiBvbiBB
REhEIGFuZCBTdWJzdGFuY2UgQWJ1c2UgKElDQVNBKSwgTmlqbWVnZW4sIHRoZSBOZXRoZXJsYW5k
cy4mI3hEO0RpdmlzaW9uIG9mIFBzeWNoaWF0cnkgYW5kIEFwcGxpZWQgUHN5Y2hvbG9neSwgU2No
b29sIG9mIE1lZGljaW5lIFVuaXZlcnNpdHkgb2YgTm90dGluZ2hhbSwgTm90dGluZ2hhbSwgVUs7
IE5JSFIgTWluZFRlY2ggTWVudGFsIEhlYWx0aCBNZWRUZWNoIENvb3BlcmF0aXZlICZhbXA7IENl
bnRyZSBmb3IgQURIRCBhbmQgTmV1cm9kZXZlbG9wbWVudGFsIERpc29yZGVycyBBY3Jvc3MgdGhl
IExpZmVzcGFuIChDQU5EQUwpLCBJbnN0aXR1dGUgb2YgTWVudGFsIEhlYWx0aCwgVW5pdmVyc2l0
eSBvZiBOb3R0aW5naGFtLCBOb3R0aW5naGFtLCBVSy4mI3hEO05hdGlvbmFsIENlbnRyZSBmb3Ig
UmVnaXN0ZXItYmFzZWQgUmVzZWFyY2gsIEFhcmh1cyBVbml2ZXJzaXR5LCBBYXJodXMsIERlbm1h
cms7IFRoZSBMdW5kYmVjayBGb3VuZGF0aW9uIEluaXRpYXRpdmUgZm9yIEludGVncmF0aXZlIFBz
eWNoaWF0cmljIFJlc2VhcmNoLCBpUFNZQ0gsIEFhcmh1cywgRGVubWFyay4mI3hEO0RlcGFydG1l
bnQgb2YgQ2hpbGQgYW5kIEFkb2xlc2NlbnQgUHN5Y2hpYXRyeSwgUHN5Y2hvc29tYXRpY3MgYW5k
IFBzeWNob3RoZXJhcHksIFNjaG9vbCBvZiBDaGlsZCBhbmQgQWRvbGVzY2VudCBDb2duaXRpdmUg
QmVoYXZpb3IgVGhlcmFweSAoQUtpUCksIEZhY3VsdHkgb2YgTWVkaWNpbmUgYW5kIFVuaXZlcnNp
dHkgSG9zcGl0YWwgQ29sb2duZSwgVW5pdmVyc2l0eSBDb2xvZ25lLCBDb2xvZ25lLCBHZXJtYW55
OyBaZW50cmFsZXMtQURIUy1OZXR6LCBHZXJtYW55LiYjeEQ7Q2FuYWRpYW4gQURIRCBSZXNvdXJj
ZSBBbGxpYW5jZSAoQ0FERFJBKSwgQ2FuYWRhLiYjeEQ7VHJpbml0eSBDb2xsZWdlLCBEdWJsaW4s
IElyZWxhbmQuJiN4RDtEZXBhcnRtZW50cyBvZiBIdW1hbiBHZW5ldGljcyBhbmQgUHN5Y2hpYXRy
eSwgRG9uZGVycyBJbnN0aXR1dGUgZm9yIEJyYWluLCBDb2duaXRpb24gYW5kIEJlaGF2aW91ciwg
UmFkYm91ZCBVbml2ZXJzaXR5IE1lZGljYWwgQ2VudGVyLCBOaWptZWdlbiwgdGhlIE5ldGhlcmxh
bmRzOyBQcm9mZXNzaW9uYWwgQm9hcmQsIEFESEQgRXVyb3BlLCBCZWxnaXVtLiYjeEQ7RGVwYXJ0
bWVudCBvZiBDaGlsZCBhbmQgQWRvbGVzY2VudCBQc3ljaGlhdHJ5LCBQc3ljaG9zb21hdGljcyBh
bmQgUHN5Y2hvdGhlcmFweSwgVW5pdmVyc2l0eSBIb3NwaXRhbCBXdWVyemJ1cmcsIFd1ZXJ6YnVy
ZywgR2VybWFueS4gRWxlY3Ryb25pYyBhZGRyZXNzOiBtYW5mcmVkLmdlcmxhY2hAdW5pLXd1ZXJ6
YnVyZy5kZS4mI3hEO0RlcGFydG1lbnQgb2YgQmlvbWVkaWNpbmUsIFVuaXZlcnNpdHkgb2YgQmVy
Z2VuLCBCZXJnZW4sIE5vcndheTsgRGl2aXNpb24gb2YgUHN5Y2hpYXRyeSwgSGF1a2VsYW5kIFVu
aXZlcnNpdHkgSG9zcGl0YWwsIEJlcmdlbiwgTm9yd2F5LiYjeEQ7VW5pdmVyc2l0eSBvZiBHcm9u
aW5nZW4sIEdyb25pbmdlbiwgdGhlIE5ldGhlcmxhbmRzOyBVbml2ZXJzaXR5IE1lZGljYWwgQ2Vu
dGVyIEdyb25pbmdlbiwgR3JvbmluZ2VuLCB0aGUgTmV0aGVybGFuZHM7IEludGVyZGlzY2lwbGlu
YXJ5IENlbnRlciBQc3ljaG9wYXRob2xvZ3kgYW5kIEVtb3Rpb24gUmVndWxhdGlvbiAoSUNQRSks
IEdyb25pbmdlbiwgdGhlIE5ldGhlcmxhbmRzOyBBREhEIEFjcm9zcyB0aGUgTGlmZXNwYW4gTmV0
d29yayBmcm9tIEV1cm9wZWFuIENvbGxlZ2Ugb2YgTmV1cm9wc3ljaG9waGFybWFjb2xvZ3koRUNO
UCksIHRoZSBOZXRoZXJsYW5kcy4mI3hEO0RlcGFydG1lbnQgb2YgUHN5Y2hvbG9neSwgVW5pdmVy
c2l0eSBvZiBXeW9taW5nLCBMYXJhbWllLCBXWSwgVVNBLiYjeEQ7VW5pdmVyc2l0eSBvZiBDYWxp
Zm9ybmlhLCBCZXJrZWxleSwgQ0EsIFVTQTsgVW5pdmVyc2l0eSBvZiBDYWxpZm9ybmlhLCBTYW4g
RnJhbmNpc2NvLCBDQSwgVVNBLiYjeEQ7VW5pdmVyc2l0eSBvZiBHcm9uaW5nZW4sIFVuaXZlcnNp
dHkgTWVkaWNhbCBDZW50ZXIgR3JvbmluZ2VuLCBEZXBhcnRtZW50IG9mIENoaWxkIGFuZCBBZG9s
ZXNjZW50IFBzeWNoaWF0cnksIEdyb25pbmdlbiwgdGhlIE5ldGhlcmxhbmRzLiYjeEQ7SGFzc2Vu
ZmVsZCBDaGlsZHJlbiZhcG9zO3MgSG9zcGl0YWwgYXQgTllVIExhbmdvbmUsIE5ldyBZb3JrIFVu
aXZlcnNpdHkgQ2hpbGQgU3R1ZHkgQ2VudGVyLCBOZXcgWW9yayBDaXR5LCBOZXcgWW9yaywgVVNB
OyBEaXZpc2lvbiBvZiBQc3ljaGlhdHJ5IGFuZCBBcHBsaWVkIFBzeWNob2xvZ3ksIFNjaG9vbCBv
ZiBNZWRpY2luZSwgVW5pdmVyc2l0eSBvZiBOb3R0aW5naGFtLCBOb3R0aW5naGFtLCBVSzsgTm90
dGluZ2hhbXNoaXJlIEhlYWx0aGNhcmUgTkhTIEZvdW5kYXRpb24gVHJ1c3QsIE5vdHRpbmdoYW0s
IFVLOyBOSUhSIE1pbmRUZWNoIE1lZFRlY2ggQ28tb3BlcmF0aXZlLCBOb3R0aW5naGFtLCBVSzsg
TklIUiBOb3R0aW5naGFtIEJpb21lZGljYWwgUmVzZWFyY2ggQ2VudHJlLCBOb3R0aW5naGFtLCBV
Sy4mI3hEO0R1a2UgVW5pdmVyc2l0eSBTY2hvb2wgb2YgTWVkaWNpbmUsIER1cmhhbSwgTkMsIFVT
QTsgRHVrZSBDbGluaWNhbCBSZXNlYXJjaCBJbnN0aXR1dGUsIER1cmhhbSwgTkMsIFVTQS4mI3hE
O0Ftc3RlcmRhbSBVbml2ZXJzaXR5IE1lZGljYWwgQ2VudGVyIChWVU1jKSwgQW1zdGVyZGFtLCB0
aGUgTmV0aGVybGFuZHM7IFBzeVEsIFRoZSBIYWd1ZSwgdGhlIE5ldGhlcmxhbmRzOyBFdXJvcGVh
biBOZXR3b3JrIEFkdWx0IEFESEQsIHRoZSBOZXRoZXJsYW5kczsgRElWQSBGb3VuZGF0aW9uLCB0
aGUgTmV0aGVybGFuZHM7IE5ldXJvZGV2ZWxvcG1lbnRhbCBEaXNvcmRlcnMgQWNyb3NzIExpZmVz
cGFuIFNlY3Rpb24gb2YgRXVyb3BlYW4gUHN5Y2hpYXRyaWMgQXNzb2NpYXRpb24sIEZyYW5jZS4m
I3hEO1NvY2lhbCwgR2VuZXRpYyBhbmQgRGV2ZWxvcG1lbnRhbCBQc3ljaGlhdHJ5IENlbnRyZSwg
SW5zdGl0dXRlIG9mIFBzeWNoaWF0cnksIFBzeWNob2xvZ3kgYW5kIE5ldXJvc2NpZW5jZSwgS2lu
ZyZhcG9zO3MgQ29sbGVnZSBMb25kb24sIExvbmRvbiwgVUsuJiN4RDtTY2hvb2wgb2YgTWVkaWNh
bCBTY2llbmNlcywgT3JlYnJvIFVuaXZlcnNpdHksIE9yZWJybywgU3dlZGVuOyBEZXBhcnRtZW50
IG9mIE1lZGljYWwgRXBpZGVtaW9sb2d5IGFuZCBCaW9zdGF0aXN0aWNzLCBLYXJvbGluc2thIElu
c3RpdHV0ZXQsIFNvbG5hLCBTd2VkZW4uJiN4RDtHcm93dGgsIERldmVsb3BtZW50IGFuZCBNZW50
YWwgSGVhbHRoIENlbnRlciBmb3IgQ2hpbGRyZW4gYW5kIEFkb2xlc2NlbnRzLCBDaGlsZHJlbiZh
cG9zO3MgSG9zcGl0YWwgb2YgQ2hvbmdxaW5nIE1lZGljYWwgVW5pdmVyc2l0eSwgQ2hvbmdxaW5n
LCBDaGluYTsgTmF0aW9uYWwgUmVzZWFyY2ggQ2VudGVyIGZvciBDbGluaWNhbCBNZWRpY2luZSBv
ZiBDaGlsZCBIZWFsdGggYW5kIERpc2Vhc2UsIENob25ncWluZywgQ2hpbmE7IFRoZSBTdWJzcGVj
aWFsdHkgR3JvdXAgb2YgRGV2ZWxvcG1lbnRhbCBhbmQgQmVoYXZpb3JhbCBQZWRpYXRyaWNzLCB0
aGUgU29jaWV0eSBvZiBQZWRpYXRyaWNzLCBDaGluZXNlIE1lZGljYWwgQXNzb2NpYXRpb24sIENo
aW5hLiYjeEQ7QXNpYW4gRmVkZXJhdGlvbiBvZiBBREhELCBDaGluYTsgUGVraW5nIFVuaXZlcnNp
dHkgU2l4dGggSG9zcGl0YWwvSW5zdGl0dXRlIG9mIE1lbnRhbCBIZWFsdGgsIE5hdGlvbmFsIENs
aW5pY2FsIFJlc2VhcmNoIENlbnRlciBmb3IgTWVudGFsIERpc29yZGVycyAoUGVraW5nIFVuaXZl
cnNpdHkgU2l4dGggSG9zcGl0YWwpLCBCZWlqaW5nLCBDaGluYTsgTkhDIEtleSBMYWJvcmF0b3J5
IG9mIE1lbnRhbCBIZWFsdGggKFBla2luZyBVbml2ZXJzaXR5KSwgQmVpamluZywgQ2hpbmE7IFRo
ZSBDaGluZXNlIFNvY2lldHkgb2YgQ2hpbGQgYW5kIEFkb2xlc2NlbnQgUHN5Y2hpYXRyeSwgQ2hp
bmE7IFRoZSBBc2lhbiBTb2NpZXR5IGZvciBDaGlsZCBhbmQgQWRvbGVzY2VudCBQc3ljaGlhdHJ5
IGFuZCBBbGxpZWQgUHJvZmVzc2lvbnMsIENoaW5hLiYjeEQ7RGVwYXJ0bWVudCBvZiBGYW1pbHkg
TWVkaWNpbmUsIFNhY2tsZXIgU2Nob29sIG9mIE1lZGljaW5lLCBUZWwgQXZpdiBVbml2ZXJzaXR5
LCBUZWwgQXZpdiwgSXNyYWVsOyBMZXVtaXQgSGVhbHRoIFNlcnZpY2VzLCBUZWwgQXZpdiwgSXNy
YWVsOyBJc3JhZWxpIFNvY2lldHkgb2YgQURIRCwgSXNyYWVsOyBJc3JhZWxpIE5hdGlvbmFsIERp
YWJldGVzIENvdW5jaWwsIElzcmFlbC4mI3hEO1dhc2hpbmd0b24gVW5pdmVyc2l0eSwgU3QuIExv
dWlzLCBNTywgVVNBOyBNaWR3ZXN0IFJlc2VhcmNoIEdyb3VwLCBTdCBDaGFybGVzLCBNTywgVVNB
LiYjeEQ7RmVkZXJhbCBVbml2ZXJzaXR5IG9mIFJpbyBkZSBKYW5laXJvLCBSaW8gZGUgSmFuZWly
bywgQnJhemlsOyBEJmFwb3M7T3IgSW5zdGl0dXRlIGZvciBSZXNlYXJjaCBhbmQgRWR1Y2F0aW9u
LCBSaW8gZGUgSmFuZWlybywgQnJhemlsOyBCcmF6aWxpYW4gQXR0ZW50aW9uIERlZmljaXQgQXNz
b2NpYXRpb24gKEFCREEpLCBCcmF6aWwuJiN4RDtTY2hvb2wgb2YgUGhhcm1hY3ksIFVuaXZlcnNp
dHkgQ29sbGVnZSBDb3JrLCBDb3JrLCBJcmVsYW5kLiYjeEQ7VW5pdmVyc2l0eSBvZiBCcml0aXNo
IENvbHVtYmlhLCBWYW5jb3V2ZXIsIEJDLCBDYW5hZGEuJiN4RDtEZXBhcnRtZW50cyBvZiBQc3lj
aGlhdHJ5LCBQc3ljaG9sb2d5LCBQZWRpYXRyaWNzLCBDbGluaWNhbCAmYW1wOyBUcmFuc2xhdGlv
bmFsIFNjaWVuY2UsIFVuaXZlcnNpdHkgb2YgUGl0dHNidXJnaCwgUGl0dHNidXJnaCwgUEEsIFVT
QS4mI3hEO0NlbnRlciBmb3IgQURIRCBSZXNlYXJjaCwgRGVwYXJ0bWVudCBvZiBQc3ljaGlhdHJ5
LCBPcmVnb24gSGVhbHRoICZhbXA7IFNjaWVuY2UgVW5pdmVyc2l0eSwgUG9ydGxhbmQsIE9SLCBV
U0EuJiN4RDtVbml2ZXJzaXR5IG9mIE1vbnRwZWxsaWVyLCBDSFUgTW9udHBlbGxpZXIgU2FpbnQg
RWxvaSwgTVBFQSwgTWVkaWNhbCBhbmQgUHN5Y2hvbG9naWNhbCBVbml0IGZvciBDaGlsZHJlbiBh
bmQgQWRvbGVzY2VudHMgKE1QRUEpLCBNb250cGVsbGllciwgRnJhbmNlOyBJTlNFUk0gVSAxMDE4
IENFU1AtRGV2ZWxvcG1lbnRhbCBQc3ljaGlhdHJ5LCBGcmFuY2UuJiN4RDtDZW50cmUgZm9yIENo
aWxkICZhbXA7IEFkb2xlc2NlbnQgTWVudGFsIEhlYWx0aCwgQ29sbGVnZSBvZiBNZWRpY2luZSwg
VW5pdmVyc2l0eSBvZiBJYmFkYW4sIEliYWRhbiwgTmlnZXJpYTsgRGVwYXJ0bWVudCBvZiBDaGls
ZCAmYW1wOyBBZG9sZXNjZW50IFBzeWNoaWF0cnksIFVuaXZlcnNpdHkgQ29sbGVnZSBIb3NwaXRh
bCwgSWJhZGFuLCBOaWdlcmlhLiYjeEQ7RmFjdWxkYWRlIGRlIE1lZGljaW5hIEZNVVNQLCBVbml2
ZXJzaWRhZGUgZGUgU2FvIFBhdWxvLCBTYW8gUGF1bG8sIFNQLCBCcmF6aWwuJiN4RDtTZXltb3Vy
IEZveCBTY2hvb2wgb2YgRWR1Y2F0aW9uLCBUaGUgSGVicmV3IFVuaXZlcnNpdHkgb2YgSmVydXNh
bGVtLCBJc3JhZWw7IFRoZSBJc3JhZWxpIFNvY2lldHkgb2YgQURIRCAoSVNBKSwgSXNyYWVsLiYj
eEQ7QnJhaW4gTWluZCBDZW50cmUgTmVwZWFuLCBVbml2ZXJzaXR5IG9mIFN5ZG5leSwgU3lkbmV5
LCBBdXN0cmFsaWE7IEF1c3RyYWxpYW4gQURIRCBQcm9mZXNzaW9uYWxzIEFzc29jaWF0aW9uIChB
QURQQSksIEF1c3RyYWxpYS4mI3hEO0phd2FoYXJsYWwgSW5zdGl0dXRlIG9mIFBvc3RncmFkdWF0
ZSBNZWRpY2FsIEVkdWNhdGlvbiBhbmQgUmVzZWFyY2gsIFBvbmRpY2hlcnJ5LCBJbmRpYS4mI3hE
O1VTQS4mI3hEO0RlcGFydG1lbnQgb2YgUHN5Y2hpYXRyeSwgUHN5Y2hvc29tYXRpYyBNZWRpY2lu
ZSBhbmQgUHN5Y2hvdGhlcmFweSwgVW5pdmVyc2l0eSBIb3NwaXRhbCBGcmFua2Z1cnQsIEZyYW5r
ZnVydCBhbSBNYWluLCBHZXJtYW55OyBHZXJtYW4gUHN5Y2hpYXRyaWMgQXNzb2NpYXRpb24sIEdl
cm1hbnkuJiN4RDtXb3JsZCBGZWRlcmF0aW9uIG9mIEFESEQsIFN3aXR6ZXJsYW5kOyBEZXBhcnRt
ZW50IG9mIENoaWxkICZhbXA7IEFkb2xlc2NlbnQgUHN5Y2hpYXRyeSwgSW5zdGl0dXRlIG9mIFBz
eWNoaWF0cnksIFBzeWNob2xvZ3kgJmFtcDsgTmV1cm9zY2llbmNlcywgS2luZyZhcG9zO3MgQ29s
bGVnZSBMb25kb24sIExvbmRvbiwgVUs7IEV1cm9wZWFuIE5ldHdvcmsgZm9yIEh5cGVya2luZXRp
YyBEaXNvcmRlcnMgKEVVTkVUSFlESVMpLCBHZXJtYW55LiYjeEQ7U2Nob29sIG9mIFBzeWNob2xv
Z3ksIFNwZWVjaCBhbmQgSGVhcmluZywgVW5pdmVyc2l0eSBvZiBDYW50ZXJidXJ5LCBDaHJpc3Rj
aHVyY2gsIE5ldyBaZWFsYW5kLiYjeEQ7RGVwYXJ0bWVudCBvZiBDaGlsZCBhbmQgQWRvbGVzY2Vu
dCBQc3ljaGlhdHJ5LCBQc3ljaG9zb21hdGljcyBhbmQgUHN5Y2hvdGhlcmFweSwgQ2VudGVyIG9m
IE1lbnRhbCBIZWFsdGgsIFVuaXZlcnNpdHkgSG9zcGl0YWwgV3VyemJ1cmcsIFd1cnpidXJnLCBH
ZXJtYW55OyBUaGUgR2VybWFuIEFzc29jaWF0aW9uIG9mIENoaWxkIGFuZCBBZG9sZXNjZW50IFBz
eWNoaWF0cnkgYW5kIFBzeWNob3RoZXJhcHksIEdlcm1hbnk7IFplbnRyYWxlcy1BREhTLU5ldHos
IEdlcm1hbnkuJiN4RDtEZXBhcnRtZW50IG9mIFBzeWNoaWF0cnksIEhvc3BpdGFsIFVuaXZlcnNp
dGFyaSBWYWxsIGQmYXBvcztIZWJyb24sIEJhcmNlbG9uYSwgQ2F0YWxvbmlhLCBTcGFpbjsgR3Jv
dXAgb2YgUHN5Y2hpYXRyeSwgTWVudGFsIEhlYWx0aCBhbmQgQWRkaWN0aW9ucywgVmFsbCBkJmFw
b3M7SGVicm9uIFJlc2VhcmNoIEluc3RpdHV0ZSAoVkhJUiksIEJhcmNlbG9uYSwgQ2F0YWxvbmlh
LCBTcGFpbjsgQmlvbWVkaWNhbCBOZXR3b3JrIFJlc2VhcmNoIENlbnRyZSBvbiBNZW50YWwgSGVh
bHRoIChDSUJFUlNBTSksIFVuaXZlcnNpdGF0IEF1dG9ub21hIGRlIEJhcmNlbG9uYSwgQmFyY2Vs
b25hLCBDYXRhbG9uaWEsIFNwYWluOyBEZXBhcnRtZW50IG9mIFBzeWNoaWF0cnkgYW5kIEZvcmVu
c2ljIE1lZGljaW5lLCBVbml2ZXJzaXRhdCBBdXRvbm9tYSBkZSBCYXJjZWxvbmEsIEJhcmNlbG9u
YSwgQ2F0YWxvbmlhLCBTcGFpbjsgTmV1cm9kZXZlbG9wbWVudGFsIERpc29yZGVycyBBY3Jvc3Mg
TGlmZXNwYW4gU2VjdGlvbiBvZiBFdXJvcGVhbiBQc3ljaGlhdHJpYyBBc3NvY2lhdGlvbiwgRnJh
bmNlOyBJbnRlcm5hdGlvbmFsIENvbGxhYm9yYXRpb24gb24gQURIRCBhbmQgU3Vic3RhbmNlIEFi
dXNlIChJQ0FTQSksIHRoZSBOZXRoZXJsYW5kczsgRElWQSBGb3VuZGF0aW9uLCB0aGUgTmV0aGVy
bGFuZHMuJiN4RDtSYWRib3VkIFVuaXZlcnNpdHkgTWVkaWNhbCBDZW50cmUsIERvbmRlcnMgSW5z
dGl0dXRlIGZvciBCcmFpbiwgQ29nbml0aW9uLCBhbmQgQmVoYXZpb3IsIERlcGFydG1lbnQgb2Yg
UHN5Y2hpYXRyeSwgTmlqbWVnZW4sIHRoZSBOZXRoZXJsYW5kczsgSW50ZXJuYXRpb25hbCBDb2xs
YWJvcmF0aW9uIG9uIEFESEQgYW5kIFN1YnN0YW5jZSBBYnVzZSAoSUNBU0EpLCBOaWptZWdlbiwg
dGhlIE5ldGhlcmxhbmRzLiYjeEQ7QmVoYXZpb3VyYWwgU2NpZW5jZSBJbnN0aXR1dGUsIFJhZGJv
dWQgVW5pdmVyc2l0eSwgTmlqbWVnZW4sIHRoZSBOZXRoZXJsYW5kcy4mI3hEO1VuaXZlcnNpdHkg
b2YgU3RlbGxlbmJvc2NoIEJ1c2luZXNzIFNjaG9vbCwgQ2FwZSBUb3duLCBTb3V0aCBBZnJpY2E7
IFNvdXRoIEFmcmljYW4gU3BlY2lhbCBJbnRlcmVzdCBHcm91cCBmb3IgQWR1bHQgQURIRCwgU291
dGggQWZyaWNhOyBUaGUgU291dGggQWZyaWNhbiBTb2NpZXR5IG9mIFBzeWNoaWF0cmlzdHMvUHN5
Y2hpYXRyeSBNYW5hZ2VtZW50IEdyb3VwIE1hbmFnZW1lbnQgR3VpZGVsaW5lcyBmb3IgQURIRCwg
U291dGggQWZyaWNhOyBXb3JsZCBGZWRlcmF0aW9uIG9mIEJpb2xvZ2ljYWwgUHN5Y2hpYXRyeSwg
R2VybWFueTsgQW1lcmljYW4gUHN5Y2hpYXRyaWMgQXNzb2NpYXRpb24sIFVTQTsgQXNzb2NpYXRp
b24gZm9yIE5ldXJvUHN5Y2hvRWNvbm9taWNzLCBVU0EuJiN4RDtEZXBhcnRtZW50IG9mIFBzeWNo
aWF0cnkgYW5kIEJlaGF2aW9yYWwgU2NpZW5jZXMgYW5kIHRoZSBNSU5EIEluc3RpdHV0ZSwgVW5p
dmVyc2l0eSBvZiBDYWxpZm9ybmlhLCBEYXZpcywgU2FjcmFtZW50bywgQ0EsIFVTQS4mI3hEO1Rv
cGl3YWxhIE5hdGlvbmFsIE1lZGljYWwgQ29sbGVnZSAmYW1wOyBCWUwgTmFpciBDaC4gSG9zcGl0
YWwsIE11bWJhaSwgSW5kaWEuJiN4RDtUaGUgWnVja2VyIFNjaG9vbCBvZiBNZWRpY2luZSBhdCBI
b2ZzdHJhLU5vcnRod2VsbCwgTm9ydGh3ZWxsIEhlYWx0aCwgSGVtc3RlYWQsIE5ZLCBVU0E7IENo
aWxkcmVuIGFuZCBBZHVsdHMgd2l0aCBBdHRlbnRpb24tRGVmaWNpdC9IeXBlcmFjdGl2aXR5IERp
c29yZGVyIChDSEFERCksIFVTQTsgQW1lcmljYW4gUHJvZmVzc2lvbmFsIFNvY2lldHkgb2YgQURI
RCBhbmQgUmVsYXRlZCBEaXNvcmRlcnMgKEFQU0FSRCksIFVTQTsgTmF0aW9uYWwgQ2VudGVyIGZv
ciBDaGlsZHJlbiB3aXRoIExlYXJuaW5nIERpc2FiaWxpdGllcyAoTkNMRCksIFVTQS4mI3hEO0Rl
cGFydG1lbnQgb2YgQ2hpbGQgYW5kIEFkb2xlc2NlbnQgUHN5Y2hpYXRyeSwgSW5zdGl0dXRlIG9m
IFBzeWNoaWF0cnksIFBzeWNob2xvZ3kgJmFtcDsgTmV1cm9zY2llbmNlLCBLaW5nJmFwb3M7cyBD
b2xsZWdlIExvbmRvbiwgTG9uZG9uLCBVSzsgRGVwYXJ0bWVudCBvZiBDaGlsZCAmYW1wOyBBZG9s
ZXNjZW50IFBzeWNoaWF0cnksIEFhcmh1cyBVbml2ZXJzaXR5LCBBYXJodXMsIERlbm1hcmsuJiN4
RDtBbWVyaWNhbiBQcm9mZXNzaW9uYWwgU29jaWV0eSBvZiBBREhEIGFuZCBSZWxhdGVkIERpc29y
ZGVycyAoQVBTQVJEKSwgVVNBOyBFdXJvcGVhbiBOZXR3b3JrIGZvciBIeXBlcmtpbmV0aWMgRGlz
b3JkZXJzIChFVU5FVEhZRElTKSwgR2VybWFueTsgTG91aXMgQS4gRmFpbGxhY2UgTUQsIERlcGFy
dG1lbnQgb2YgUHN5Y2hpYXRyeSBhbmQgQmVoYXZpb3JhbCBTY2llbmNlcywgVW5pdmVyc2l0eSBv
ZiBUZXhhcyBIZWFsdGggU2NpZW5jZSBDZW50ZXIgYXQgSG91c3RvbiwgSG91c3RvbiwgVFgsIFVT
QS4mI3hEO1VuaXZlcnNpdHkgb2YgWnVyaWNoLCBDSCwgU3dpdHplcmxhbmQ7IFVuaXZlcnNpdHkg
b2YgQmFzZWwsIENILCBTd2l0emVybGFuZDsgVW5pdmVyc2l0eSBvZiBTb3V0aGVybiBEZW5tYXJr
LCBPZGVuc2UsIERlbm1hcms7IENlbnRyZSBvZiBDaGlsZCBhbmQgQWRvbGVzY2VudCBNZW50YWwg
SGVhbHRoLCBDb3BlbmhhZ2VuLCBEZW5tYXJrLiYjeEQ7RGVwYXJ0bWVudCBvZiBQZWRpYXRyaWNz
LCBVbml2ZXJzaXR5IG9mIENhbGlmb3JuaWEgSXJ2aW5lLCBJcnZpbmUsIENBLCBVU0EuJiN4RDtE
aXZpc2lvbiBvZiBQc3ljaG9sb2dpY2FsIE1lZGljaW5lIGFuZCBDbGluaWNhbCBOZXVyb3NjaWVu
Y2VzLCBNUkMgQ2VudHJlIGZvciBOZXVyb3BzeWNoaWF0cmljIEdlbmV0aWNzIGFuZCBHZW5vbWlj
cywgQ2FyZGlmZiBVbml2ZXJzaXR5IFNjaG9vbCBvZiBNZWRpY2luZSwgV2FsZXMsIFVLLiYjeEQ7
SHVtYW4gRGV2ZWxvcG1lbnRhbCBOZXVyb2Jpb2xvZ3kgVW5pdCwgT2tpbmF3YSBJbnN0aXR1dGUg
b2YgU2NpZW5jZSBhbmQgVGVjaG5vbG9neSBHcmFkdWF0ZSBVbml2ZXJzaXR5LCBPa2luYXdhLCBK
YXBhbi4mI3hEO0hvZ2VzY2hvb2wgdmFuIFV0cmVjaHQvVW5pdmVyc2l0eSBvZiBBcHBsaWVkIFNj
aWVuY2VzLCBVdHJlY2h0LCB0aGUgTmV0aGVybGFuZHMuJiN4RDtBbXN0ZXJkYW0gVW5pdmVyc2l0
eSBNZWRpY2FsIENlbnRlcnMsIEFjYWRlbWljIE1lZGljYWwgQ2VudGVyLCBBbXN0ZXJkYW0sIHRo
ZSBOZXRoZXJsYW5kcy4mI3hEO1BzeWNob2xvZ3kgYW5kIEVkdWNhdGlvbmFsIFNjaWVuY2VzLCBL
VSBMZXV2ZW4sIExldXZlbiwgQmVsZ2l1bTsgRXVyb3BlYW4gQURIRCBHdWlkZWxpbmVzIEdyb3Vw
LCBHZXJtYW55LiYjeEQ7VW5pdmVyc2l0eSBvZiB0aGUgRnJlZSBTdGF0ZSwgQmxvZW1mb250ZWlu
LCBTb3V0aCBBZnJpY2EuJiN4RDtVbml2ZXJzaXR5IG9mIFRvcmlubywgVG9yaW5vLCBJdGFseTsg
Sm9obnMgSG9wa2lucyBVbml2ZXJzaXR5IFNjaG9vbCBvZiBQdWJsaWMgSGVhbHRoLCBCYWx0aW1v
cmUsIE1ELCBVU0EuJiN4RDtEZXBhcnRtZW50IG9mIENoaWxkIGFuZCBBZG9sZXNjZW50IFBzeWNo
aWF0cnkgYW5kIFBzeWNob3RoZXJhcHksIFVuaXZlcnNpdHkgSG9zcGl0YWwgb2YgUHN5Y2hpYXRy
eSBadXJpY2gsIFVuaXZlcnNpdHkgb2YgWnVyaWNoLCBadXJpY2gsIFN3aXR6ZXJsYW5kLjwvYXV0
aC1hZGRyZXNzPjx0aXRsZXM+PHRpdGxlPlRoZSBXb3JsZCBGZWRlcmF0aW9uIG9mIEFESEQgSW50
ZXJuYXRpb25hbCBDb25zZW5zdXMgU3RhdGVtZW50OiAyMDggRXZpZGVuY2UtYmFzZWQgY29uY2x1
c2lvbnMgYWJvdXQgdGhlIGRpc29yZGVyPC90aXRsZT48c2Vjb25kYXJ5LXRpdGxlPk5ldXJvc2Np
IEJpb2JlaGF2IFJldjwvc2Vjb25kYXJ5LXRpdGxlPjwvdGl0bGVzPjxwZXJpb2RpY2FsPjxmdWxs
LXRpdGxlPk5ldXJvc2NpIEJpb2JlaGF2IFJldjwvZnVsbC10aXRsZT48L3BlcmlvZGljYWw+PHBh
Z2VzPjc4OS04MTg8L3BhZ2VzPjx2b2x1bWU+MTI4PC92b2x1bWU+PGVkaXRpb24+MjAyMTAyMDQ8
L2VkaXRpb24+PGtleXdvcmRzPjxrZXl3b3JkPipBdHRlbnRpb24gRGVmaWNpdCBEaXNvcmRlciB3
aXRoIEh5cGVyYWN0aXZpdHkvdGhlcmFweTwva2V5d29yZD48a2V5d29yZD5IdW1hbnM8L2tleXdv
cmQ+PGtleXdvcmQ+TmV0d29yayBNZXRhLUFuYWx5c2lzPC9rZXl3b3JkPjxrZXl3b3JkPlB1Ymxp
Y2F0aW9uIEJpYXM8L2tleXdvcmQ+PGtleXdvcmQ+QWRoZDwva2V5d29yZD48a2V5d29yZD5CcmFp
bjwva2V5d29yZD48a2V5d29yZD5Db3Vyc2U8L2tleXdvcmQ+PGtleXdvcmQ+RGlhZ25vc2lzPC9r
ZXl3b3JkPjxrZXl3b3JkPkdlbmV0aWNzPC9rZXl3b3JkPjxrZXl3b3JkPk91dGNvbWU8L2tleXdv
cmQ+PGtleXdvcmQ+VHJlYXRtZW50PC9rZXl3b3JkPjwva2V5d29yZHM+PGRhdGVzPjx5ZWFyPjIw
MjE8L3llYXI+PHB1Yi1kYXRlcz48ZGF0ZT5TZXA8L2RhdGU+PC9wdWItZGF0ZXM+PC9kYXRlcz48
aXNibj4xODczLTc1MjggKEVsZWN0cm9uaWMpJiN4RDswMTQ5LTc2MzQgKFByaW50KSYjeEQ7MDE0
OS03NjM0IChMaW5raW5nKTwvaXNibj48YWNjZXNzaW9uLW51bT4zMzU0OTczOTwvYWNjZXNzaW9u
LW51bT48dXJscz48cmVsYXRlZC11cmxzPjx1cmw+aHR0cHM6Ly93d3cubmNiaS5ubG0ubmloLmdv
di9wdWJtZWQvMzM1NDk3Mzk8L3VybD48L3JlbGF0ZWQtdXJscz48L3VybHM+PGN1c3RvbTI+UE1D
ODMyODkzMzwvY3VzdG9tMj48ZWxlY3Ryb25pYy1yZXNvdXJjZS1udW0+MTAuMTAxNi9qLm5ldWJp
b3Jldi4yMDIxLjAxLjAyMjwvZWxlY3Ryb25pYy1yZXNvdXJjZS1udW0+PHJlbW90ZS1kYXRhYmFz
ZS1uYW1lPk1lZGxpbmU8L3JlbW90ZS1kYXRhYmFzZS1uYW1lPjxyZW1vdGUtZGF0YWJhc2UtcHJv
dmlkZXI+TkxNPC9yZW1vdGUtZGF0YWJhc2UtcHJvdmlkZXI+PC9yZWNvcmQ+PC9DaXRlPjwvRW5k
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(Faraone et al 2021)</w:t>
      </w:r>
      <w:r w:rsidRPr="003604A7">
        <w:rPr>
          <w:rFonts w:cstheme="minorHAnsi"/>
          <w:color w:val="000000" w:themeColor="text1"/>
          <w:lang w:val="en-US"/>
        </w:rPr>
        <w:fldChar w:fldCharType="end"/>
      </w:r>
      <w:r w:rsidRPr="003604A7">
        <w:rPr>
          <w:rFonts w:cstheme="minorHAnsi"/>
          <w:color w:val="000000" w:themeColor="text1"/>
          <w:lang w:val="en-US"/>
        </w:rPr>
        <w:t xml:space="preserve">; animal models of the disorder </w:t>
      </w:r>
      <w:r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&lt;EndNote&gt;&lt;Cite&gt;&lt;Author&gt;Rahi&lt;/Author&gt;&lt;Year&gt;2021&lt;/Year&gt;&lt;RecNum&gt;208&lt;/RecNum&gt;&lt;DisplayText&gt;(Rahi &amp;amp; Kumar 2021)&lt;/DisplayText&gt;&lt;record&gt;&lt;rec-number&gt;208&lt;/rec-number&gt;&lt;foreign-keys&gt;&lt;key app="EN" db-id="e9fsw9ztn9zrene0908vrd579eew0vxtzwpr" timestamp="1707489837"&gt;208&lt;/key&gt;&lt;/foreign-keys&gt;&lt;ref-type name="Journal Article"&gt;17&lt;/ref-type&gt;&lt;contributors&gt;&lt;authors&gt;&lt;author&gt;Rahi, V.&lt;/author&gt;&lt;author&gt;Kumar, P.&lt;/author&gt;&lt;/authors&gt;&lt;/contributors&gt;&lt;auth-address&gt;Department of Pharmaceutical Sciences and Technology, Maharaja Ranjit Singh Punjab Technical University, Bathinda, India.&amp;#xD;Department of Pharmacology, Central University of Punjab, Bathinda, India.&lt;/auth-address&gt;&lt;titles&gt;&lt;title&gt;Animal models of attention-deficit hyperactivity disorder (ADHD)&lt;/title&gt;&lt;secondary-title&gt;Int J Dev Neurosci&lt;/secondary-title&gt;&lt;/titles&gt;&lt;periodical&gt;&lt;full-title&gt;Int J Dev Neurosci&lt;/full-title&gt;&lt;/periodical&gt;&lt;pages&gt;107-124&lt;/pages&gt;&lt;volume&gt;81&lt;/volume&gt;&lt;number&gt;2&lt;/number&gt;&lt;edition&gt;20210123&lt;/edition&gt;&lt;keywords&gt;&lt;keyword&gt;Animals&lt;/keyword&gt;&lt;keyword&gt;Attention Deficit Disorder with Hyperactivity/*genetics&lt;/keyword&gt;&lt;keyword&gt;*Disease Models, Animal&lt;/keyword&gt;&lt;keyword&gt;Mice, Knockout&lt;/keyword&gt;&lt;keyword&gt;Models, Genetic&lt;/keyword&gt;&lt;keyword&gt;animal models&lt;/keyword&gt;&lt;keyword&gt;attention-deficit hyperactive disorder&lt;/keyword&gt;&lt;keyword&gt;genetic models&lt;/keyword&gt;&lt;keyword&gt;hyperactivity&lt;/keyword&gt;&lt;keyword&gt;neurotransmission&lt;/keyword&gt;&lt;keyword&gt;pathogenesis&lt;/keyword&gt;&lt;keyword&gt;physical trauma models&lt;/keyword&gt;&lt;/keywords&gt;&lt;dates&gt;&lt;year&gt;2021&lt;/year&gt;&lt;pub-dates&gt;&lt;date&gt;Apr&lt;/date&gt;&lt;/pub-dates&gt;&lt;/dates&gt;&lt;isbn&gt;1873-474X (Electronic)&amp;#xD;0736-5748 (Linking)&lt;/isbn&gt;&lt;accession-num&gt;33428802&lt;/accession-num&gt;&lt;urls&gt;&lt;related-urls&gt;&lt;url&gt;https://www.ncbi.nlm.nih.gov/pubmed/33428802&lt;/url&gt;&lt;/related-urls&gt;&lt;/urls&gt;&lt;electronic-resource-num&gt;10.1002/jdn.10089&lt;/electronic-resource-num&gt;&lt;remote-database-name&gt;Medline&lt;/remote-database-name&gt;&lt;remote-database-provider&gt;NLM&lt;/remote-database-provider&gt;&lt;/record&gt;&lt;/Cite&gt;&lt;/EndNote&gt;</w:instrText>
      </w:r>
      <w:r w:rsidRPr="003604A7">
        <w:rPr>
          <w:rFonts w:cstheme="minorHAnsi"/>
          <w:color w:val="000000" w:themeColor="text1"/>
          <w:lang w:val="en-US"/>
        </w:rPr>
        <w:fldChar w:fldCharType="separate"/>
      </w:r>
      <w:r w:rsidR="005A2DA6" w:rsidRPr="003604A7">
        <w:rPr>
          <w:rFonts w:cstheme="minorHAnsi"/>
          <w:noProof/>
          <w:color w:val="000000" w:themeColor="text1"/>
          <w:lang w:val="en-US"/>
        </w:rPr>
        <w:t>(Rahi &amp; Kumar 2021)</w:t>
      </w:r>
      <w:r w:rsidRPr="003604A7">
        <w:rPr>
          <w:rFonts w:cstheme="minorHAnsi"/>
          <w:color w:val="000000" w:themeColor="text1"/>
          <w:lang w:val="en-US"/>
        </w:rPr>
        <w:fldChar w:fldCharType="end"/>
      </w:r>
      <w:r w:rsidRPr="003604A7">
        <w:rPr>
          <w:rFonts w:cstheme="minorHAnsi"/>
          <w:color w:val="000000" w:themeColor="text1"/>
          <w:lang w:val="en-US"/>
        </w:rPr>
        <w:t xml:space="preserve">; and the efficacy of stimulants </w:t>
      </w:r>
      <w:r w:rsidRPr="003604A7">
        <w:rPr>
          <w:rFonts w:cstheme="minorHAnsi"/>
          <w:color w:val="000000" w:themeColor="text1"/>
          <w:lang w:val="en-US"/>
        </w:rPr>
        <w:fldChar w:fldCharType="begin">
          <w:fldData xml:space="preserve">PEVuZE5vdGU+PENpdGU+PEF1dGhvcj5Db3J0ZXNlPC9BdXRob3I+PFllYXI+MjAxODwvWWVhcj48
UmVjTnVtPjEzMjwvUmVjTnVtPjxEaXNwbGF5VGV4dD4oQ29ydGVzZSBldCBhbCAyMDE4KTwvRGlz
cGxheVRleHQ+PHJlY29yZD48cmVjLW51bWJlcj4xMzI8L3JlYy1udW1iZXI+PGZvcmVpZ24ta2V5
cz48a2V5IGFwcD0iRU4iIGRiLWlkPSJ4dzl2MDAyNWI5MmR0bGVwcjJhdjV3OXUwZDIwcnh0NWZ2
MGEiIHRpbWVzdGFtcD0iMTcxNDAzNzcxMSI+MTMyPC9rZXk+PC9mb3JlaWduLWtleXM+PHJlZi10
eXBlIG5hbWU9IkpvdXJuYWwgQXJ0aWNsZSI+MTc8L3JlZi10eXBlPjxjb250cmlidXRvcnM+PGF1
dGhvcnM+PGF1dGhvcj5Db3J0ZXNlLCBTLjwvYXV0aG9yPjxhdXRob3I+QWRhbW8sIE4uPC9hdXRo
b3I+PGF1dGhvcj5EZWwgR2lvdmFuZSwgQy48L2F1dGhvcj48YXV0aG9yPk1vaHItSmVuc2VuLCBD
LjwvYXV0aG9yPjxhdXRob3I+SGF5ZXMsIEEuIEouPC9hdXRob3I+PGF1dGhvcj5DYXJ1Y2NpLCBT
LjwvYXV0aG9yPjxhdXRob3I+QXRraW5zb24sIEwuIFouPC9hdXRob3I+PGF1dGhvcj5UZXNzYXJp
LCBMLjwvYXV0aG9yPjxhdXRob3I+QmFuYXNjaGV3c2tpLCBULjwvYXV0aG9yPjxhdXRob3I+Q29n
aGlsbCwgRC48L2F1dGhvcj48YXV0aG9yPkhvbGxpcywgQy48L2F1dGhvcj48YXV0aG9yPlNpbW9u
b2ZmLCBFLjwvYXV0aG9yPjxhdXRob3I+WnVkZGFzLCBBLjwvYXV0aG9yPjxhdXRob3I+QmFyYnVp
LCBDLjwvYXV0aG9yPjxhdXRob3I+UHVyZ2F0bywgTS48L2F1dGhvcj48YXV0aG9yPlN0ZWluaGF1
c2VuLCBILiBDLjwvYXV0aG9yPjxhdXRob3I+U2hva3JhbmVoLCBGLjwvYXV0aG9yPjxhdXRob3I+
WGlhLCBKLjwvYXV0aG9yPjxhdXRob3I+Q2lwcmlhbmksIEEuPC9hdXRob3I+PC9hdXRob3JzPjwv
Y29udHJpYnV0b3JzPjxhdXRoLWFkZHJlc3M+Q2VudGVyIGZvciBJbm5vdmF0aW9uIGluIE1lbnRh
bCBIZWFsdGgsIEFjYWRlbWljIFVuaXQgb2YgUHN5Y2hvbG9neSwgYW5kIENsaW5pY2FsIGFuZCBF
eHBlcmltZW50YWwgU2NpZW5jZXMgKENOUyBhbmQgUHN5Y2hpYXRyeSksIEZhY3VsdHkgb2YgTWVk
aWNpbmUsIFVuaXZlcnNpdHkgb2YgU291dGhhbXB0b24sIFNvdXRoYW1wdG9uLCBVSzsgU29sZW50
IE5IUyBUcnVzdCwgU291dGhhbXB0b24sIFVLOyBOZXcgWW9yayBVbml2ZXJzaXR5IENoaWxkIFN0
dWR5IENlbnRlciwgTmV3IFlvcmssIE5ZLCBVU0E7IERpdmlzaW9uIG9mIFBzeWNoaWF0cnkgYW5k
IEFwcGxpZWQgUHN5Y2hvbG9neSwgU2Nob29sIG9mIE1lZGljaW5lLCBVbml2ZXJzaXR5IG9mIE5v
dHRpbmdoYW0sIE5vdHRpbmdoYW0sIFVLLiYjeEQ7RGVwYXJ0bWVudCBvZiBDaGlsZCBhbmQgQWRv
bGVzY2VudCBQc3ljaGlhdHJ5LCBLaW5nJmFwb3M7cyBDb2xsZWdlIExvbmRvbiwgYW5kIEluc3Rp
dHV0ZSBvZiBQc3ljaGlhdHJ5LCBQc3ljaG9sb2d5IGFuZCBOZXVyb3NjaWVuY2UsIGFuZCBOYXRp
b25hbCBJbnN0aXR1dGUgZm9yIEhlYWx0aCBSZXNlYXJjaCAoTklIUikgTWF1ZHNsZXkgQmlvbWVk
aWNhbCBSZXNlYXJjaCBDZW50cmUsIExvbmRvbiwgVUsuJiN4RDtJbnN0aXR1dGUgb2YgUHJpbWFy
eSBIZWFsdGggQ2FyZSwgVW5pdmVyc2l0eSBvZiBCZXJuLCBTd2l0emVybGFuZC4mI3hEO0RlcGFy
dG1lbnQgb2YgQ2hpbGQgYW5kIEFkb2xlc2NlbnQgUHN5Y2hpYXRyeSwgQWFsYm9yZyBQc3ljaGlh
dHJpYyBIb3NwaXRhbCwgQWFsYm9yZyBVbml2ZXJzaXR5IEhvc3BpdGFsLCBBYWxib3JnLCBEZW5t
YXJrLiYjeEQ7RGVwYXJ0bWVudCBvZiBQc3ljaGlhdHJ5LCBVbml2ZXJzaXR5IG9mIE94Zm9yZCwg
YW5kIE94Zm9yZCBIZWFsdGggTkhTIEZvdW5kYXRpb24gVHJ1c3QsIFdhcm5lZm9yZCBIb3NwaXRh
bCwgT3hmb3JkLCBVSy4mI3hEO0NoaWxkIGFuZCBBZG9sZXNjZW50IE5ldXJvcHN5Y2hpYXRyeSBV
bml0LCBEZXBhcnRtZW50IG9mIEJpb21lZGljYWwgU2NpZW5jZXMsIFVuaXZlcnNpdHkgb2YgQ2Fn
bGlhcmkgYW5kICZxdW90O0EgQ2FvJnF1b3Q7IFBhZWRpYXRyaWMgSG9zcGl0YWwsICZxdW90O0cg
QnJvdHp1JnF1b3Q7IEhvc3BpdGFsIFRydXN0LCBDYWdsaWFyaSwgSXRhbHkuJiN4RDtEZXBhcnRt
ZW50IG9mIENoaWxkIGFuZCBBZG9sZXNjZW50IFBzeWNoaWF0cnkgYW5kIFBzeWNob3RoZXJhcHks
IEJvbHphbm8sIEl0YWx5LiYjeEQ7RGVwYXJ0bWVudCBvZiBDaGlsZCBhbmQgQWRvbGVzY2VudCBQ
c3ljaGlhdHJ5IGFuZCBQc3ljaG90aGVyYXB5LCBDZW50cmFsIEluc3RpdHV0ZSBvZiBNZW50YWwg
SGVhbHRoLCBNZWRpY2FsIEZhY3VsdHkgTWFubmhlaW0gYW5kIFVuaXZlcnNpdHkgb2YgSGVpZGVs
YmVyZywgTWFubmhlaW0sIEdlcm1hbnkuJiN4RDtEZXBhcnRtZW50cyBvZiBQYWVkaWF0cmljcyBh
bmQgUHN5Y2hpYXRyeSwgRmFjdWx0eSBvZiBNZWRpY2luZSwgRGVudGlzdHJ5IGFuZCBIZWFsdGgg
U2NpZW5jZXMsIFVuaXZlcnNpdHkgb2YgTWVsYm91cm5lLCBNZWxib3VybmUsIFZpYywgQXVzdHJh
bGlhOyBEaXZpc2lvbiBvZiBOZXVyb3NjaWVuY2UsIE5pbmV3ZWxscyBIb3NwaXRhbCBhbmQgTWVk
aWNhbCBTY2hvb2wsIFVuaXZlcnNpdHkgb2YgRHVuZGVlLCBEdW5kZWUsIFVLOyBNdXJkb2NoIENo
aWxkcmVucyZhcG9zOyBSZXNlYXJjaCBJbnN0aXR1dGUsIE1lbGJvdXJuZSwgVmljLCBBdXN0cmFs
aWEuJiN4RDtEaXZpc2lvbiBvZiBQc3ljaGlhdHJ5IGFuZCBBcHBsaWVkIFBzeWNob2xvZ3ksIFNj
aG9vbCBvZiBNZWRpY2luZSwgVW5pdmVyc2l0eSBvZiBOb3R0aW5naGFtLCBOb3R0aW5naGFtLCBV
SzsgTklIUiBOb3R0aW5naGFtIEJpb21lZGljYWwgUmVzZWFyY2ggQ2VudHJlLCBOSUhSIE1pbmRU
ZWNoIE1lZFRlY2ggYW5kIEluLXZpdHJvIERpYWdub3N0aWMgQ29vcGVyYXRpdmUsIGFuZCBDZW50
cmUgZm9yIEFESEQgYW5kIE5ldXJvZGV2ZWxvcG1lbnRhbCBEaXNvcmRlcnMgQWNyb3NzIHRoZSBM
aWZlc3BhbiAoQ0FOREFMKSwgSW5zdGl0dXRlIG9mIE1lbnRhbCBIZWFsdGgsIFVuaXZlcnNpdHkg
b2YgTm90dGluZ2hhbSwgTm90dGluZ2hhbSwgVUsuJiN4RDtXSE8gQ29sbGFib3JhdGluZyBDZW50
cmUgZm9yIFJlc2VhcmNoIGFuZCBUcmFpbmluZyBpbiBNZW50YWwgSGVhbHRoIGFuZCBTZXJ2aWNl
IEV2YWx1YXRpb24sIERlcGFydG1lbnQgb2YgTmV1cm9zY2llbmNlLCBCaW9tZWRpY2luZSwgYW5k
IE1vdmVtZW50IFNjaWVuY2VzLCBTZWN0aW9uIG9mIFBzeWNoaWF0cnksIFVuaXZlcnNpdHkgb2Yg
VmVyb25hLCBWZXJvbmEsIEl0YWx5LiYjeEQ7RGVwYXJ0bWVudCBvZiBDaGlsZCBhbmQgQWRvbGVz
Y2VudCBQc3ljaGlhdHJ5LCBQc3ljaGlhdHJpYyBVbml2ZXJzaXR5IENsaW5pYyBadXJpY2gsIFp1
cmljaCwgU3dpdHplcmxhbmQ7IENsaW5pY2FsIFBzeWNob2xvZ3kgYW5kIEVwaWRlbWlvbG9neSwg
RGVwYXJ0bWVudCBvZiBQc3ljaG9sb2d5LCBVbml2ZXJzaXR5IG9mIEJhc2VsLCBCYXNlbCwgU3dp
dHplcmxhbmQ7IENoaWxkIGFuZCBBZG9sZXNjZW50IE1lbnRhbCBIZWFsdGggQ2VudHJlLCBDYXBp
dGFsIFJlZ2lvbiBQc3ljaGlhdHJ5LCBDb3BlbmhhZ2VuLCBEZW5tYXJrOyBEZXBhcnRtZW50IG9m
IENoaWxkIGFuZCBBZG9sZXNjZW50IFBzeWNoaWF0cnksIFVuaXZlcnNpdHkgb2YgU291dGhlcm4g
RGVubWFyaywgT2RlbnNlLCBEZW5tYXJrLiYjeEQ7Q29jaHJhbmUgU2NoaXpvcGhyZW5pYSBHcm91
cCwgRGl2aXNpb24gb2YgUHN5Y2hpYXRyeSBhbmQgQ2xpbmljYWwgUHN5Y2hvbG9neSwgU2Nob29s
IG9mIE1lZGljaW5lLCBVbml2ZXJzaXR5IG9mIE5vdHRpbmdoYW0sIE5vdHRpbmdoYW0sIFVLOyBS
ZXNlYXJjaCBDZW50ZXIgZm9yIE1vZGVsaW5nIGluIEhlYWx0aCwgSW5zdGl0dXRlIGZvciBGdXR1
cmUgU3R1ZGllcyBpbiBIZWFsdGgsIEtlcm1hbiBVbml2ZXJzaXR5IG9mIE1lZGljYWwgU2NpZW5j
ZXMsIEtlcm1hbiwgSXJhbi4mI3hEO1N5c3RlbWF0aWMgUmV2aWV3IFNvbHV0aW9ucywgYW5kIE5v
dHRpbmdoYW0gSGVhbHRoIENoaW5hLCBVbml2ZXJzaXR5IG9mIE5vdHRpbmdoYW0sIE5pbmdibywg
Q2hpbmEuJiN4RDtEZXBhcnRtZW50IG9mIFBzeWNoaWF0cnksIFVuaXZlcnNpdHkgb2YgT3hmb3Jk
LCBhbmQgT3hmb3JkIEhlYWx0aCBOSFMgRm91bmRhdGlvbiBUcnVzdCwgV2FybmVmb3JkIEhvc3Bp
dGFsLCBPeGZvcmQsIFVLLiBFbGVjdHJvbmljIGFkZHJlc3M6IGFuZHJlYS5jaXByaWFuaUBwc3lj
aC5veC5hYy51ay48L2F1dGgtYWRkcmVzcz48dGl0bGVzPjx0aXRsZT5Db21wYXJhdGl2ZSBlZmZp
Y2FjeSBhbmQgdG9sZXJhYmlsaXR5IG9mIG1lZGljYXRpb25zIGZvciBhdHRlbnRpb24tZGVmaWNp
dCBoeXBlcmFjdGl2aXR5IGRpc29yZGVyIGluIGNoaWxkcmVuLCBhZG9sZXNjZW50cywgYW5kIGFk
dWx0czogYSBzeXN0ZW1hdGljIHJldmlldyBhbmQgbmV0d29yayBtZXRhLWFuYWx5c2lzPC90aXRs
ZT48c2Vjb25kYXJ5LXRpdGxlPkxhbmNldCBQc3ljaGlhdHJ5PC9zZWNvbmRhcnktdGl0bGU+PC90
aXRsZXM+PHBlcmlvZGljYWw+PGZ1bGwtdGl0bGU+TGFuY2V0IFBzeWNoaWF0cnk8L2Z1bGwtdGl0
bGU+PC9wZXJpb2RpY2FsPjxwYWdlcz43MjctNzM4PC9wYWdlcz48dm9sdW1lPjU8L3ZvbHVtZT48
bnVtYmVyPjk8L251bWJlcj48ZWRpdGlvbj4yMDE4MDgwNzwvZWRpdGlvbj48a2V5d29yZHM+PGtl
eXdvcmQ+QWRvbGVzY2VudDwva2V5d29yZD48a2V5d29yZD5BZHJlbmVyZ2ljIGFscGhhLTIgUmVj
ZXB0b3IgQWdvbmlzdHMvKnRoZXJhcGV1dGljIHVzZTwva2V5d29yZD48a2V5d29yZD5BZHVsdDwv
a2V5d29yZD48a2V5d29yZD5BdHRlbnRpb24gRGVmaWNpdCBEaXNvcmRlciB3aXRoIEh5cGVyYWN0
aXZpdHkvKmRydWcgdGhlcmFweTwva2V5d29yZD48a2V5d29yZD5CdXByb3Bpb24vKnRoZXJhcGV1
dGljIHVzZTwva2V5d29yZD48a2V5d29yZD5DZW50cmFsIE5lcnZvdXMgU3lzdGVtIFN0aW11bGFu
dHMvKnRoZXJhcGV1dGljIHVzZTwva2V5d29yZD48a2V5d29yZD5DaGlsZDwva2V5d29yZD48a2V5
d29yZD5DbG9uaWRpbmUvKnRoZXJhcGV1dGljIHVzZTwva2V5d29yZD48a2V5d29yZD5Eb3NlLVJl
c3BvbnNlIFJlbGF0aW9uc2hpcCwgRHJ1Zzwva2V5d29yZD48a2V5d29yZD5IdW1hbnM8L2tleXdv
cmQ+PGtleXdvcmQ+TWV0aHlscGhlbmlkYXRlLyp0aGVyYXBldXRpYyB1c2U8L2tleXdvcmQ+PGtl
eXdvcmQ+TmV0d29yayBNZXRhLUFuYWx5c2lzPC9rZXl3b3JkPjxrZXl3b3JkPlJhbmRvbWl6ZWQg
Q29udHJvbGxlZCBUcmlhbHMgYXMgVG9waWM8L2tleXdvcmQ+PC9rZXl3b3Jkcz48ZGF0ZXM+PHll
YXI+MjAxODwveWVhcj48cHViLWRhdGVzPjxkYXRlPlNlcDwvZGF0ZT48L3B1Yi1kYXRlcz48L2Rh
dGVzPjxpc2JuPjIyMTUtMDM3NCAoRWxlY3Ryb25pYykmI3hEOzIyMTUtMDM2NiAoUHJpbnQpJiN4
RDsyMjE1LTAzNjYgKExpbmtpbmcpPC9pc2JuPjxhY2Nlc3Npb24tbnVtPjMwMDk3MzkwPC9hY2Nl
c3Npb24tbnVtPjx1cmxzPjxyZWxhdGVkLXVybHM+PHVybD5odHRwczovL3d3dy5uY2JpLm5sbS5u
aWguZ292L3B1Ym1lZC8zMDA5NzM5MDwvdXJsPjwvcmVsYXRlZC11cmxzPjwvdXJscz48Y3VzdG9t
Mj5QTUM2MTA5MTA3PC9jdXN0b20yPjxlbGVjdHJvbmljLXJlc291cmNlLW51bT4xMC4xMDE2L1My
MjE1LTAzNjYoMTgpMzAyNjktNDwvZWxlY3Ryb25pYy1yZXNvdXJjZS1udW0+PHJlbW90ZS1kYXRh
YmFzZS1uYW1lPk1lZGxpbmU8L3JlbW90ZS1kYXRhYmFzZS1uYW1lPjxyZW1vdGUtZGF0YWJhc2Ut
cHJvdmlkZXI+TkxNPC9yZW1vdGUtZGF0YWJhc2UtcHJvdmlkZXI+PC9yZWNvcmQ+PC9DaXRlPjwv
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PEVuZE5vdGU+PENpdGU+PEF1dGhvcj5Db3J0ZXNlPC9BdXRob3I+PFllYXI+MjAxODwvWWVhcj48
UmVjTnVtPjEzMjwvUmVjTnVtPjxEaXNwbGF5VGV4dD4oQ29ydGVzZSBldCBhbCAyMDE4KTwvRGlz
cGxheVRleHQ+PHJlY29yZD48cmVjLW51bWJlcj4xMzI8L3JlYy1udW1iZXI+PGZvcmVpZ24ta2V5
cz48a2V5IGFwcD0iRU4iIGRiLWlkPSJ4dzl2MDAyNWI5MmR0bGVwcjJhdjV3OXUwZDIwcnh0NWZ2
MGEiIHRpbWVzdGFtcD0iMTcxNDAzNzcxMSI+MTMyPC9rZXk+PC9mb3JlaWduLWtleXM+PHJlZi10
eXBlIG5hbWU9IkpvdXJuYWwgQXJ0aWNsZSI+MTc8L3JlZi10eXBlPjxjb250cmlidXRvcnM+PGF1
dGhvcnM+PGF1dGhvcj5Db3J0ZXNlLCBTLjwvYXV0aG9yPjxhdXRob3I+QWRhbW8sIE4uPC9hdXRo
b3I+PGF1dGhvcj5EZWwgR2lvdmFuZSwgQy48L2F1dGhvcj48YXV0aG9yPk1vaHItSmVuc2VuLCBD
LjwvYXV0aG9yPjxhdXRob3I+SGF5ZXMsIEEuIEouPC9hdXRob3I+PGF1dGhvcj5DYXJ1Y2NpLCBT
LjwvYXV0aG9yPjxhdXRob3I+QXRraW5zb24sIEwuIFouPC9hdXRob3I+PGF1dGhvcj5UZXNzYXJp
LCBMLjwvYXV0aG9yPjxhdXRob3I+QmFuYXNjaGV3c2tpLCBULjwvYXV0aG9yPjxhdXRob3I+Q29n
aGlsbCwgRC48L2F1dGhvcj48YXV0aG9yPkhvbGxpcywgQy48L2F1dGhvcj48YXV0aG9yPlNpbW9u
b2ZmLCBFLjwvYXV0aG9yPjxhdXRob3I+WnVkZGFzLCBBLjwvYXV0aG9yPjxhdXRob3I+QmFyYnVp
LCBDLjwvYXV0aG9yPjxhdXRob3I+UHVyZ2F0bywgTS48L2F1dGhvcj48YXV0aG9yPlN0ZWluaGF1
c2VuLCBILiBDLjwvYXV0aG9yPjxhdXRob3I+U2hva3JhbmVoLCBGLjwvYXV0aG9yPjxhdXRob3I+
WGlhLCBKLjwvYXV0aG9yPjxhdXRob3I+Q2lwcmlhbmksIEEuPC9hdXRob3I+PC9hdXRob3JzPjwv
Y29udHJpYnV0b3JzPjxhdXRoLWFkZHJlc3M+Q2VudGVyIGZvciBJbm5vdmF0aW9uIGluIE1lbnRh
bCBIZWFsdGgsIEFjYWRlbWljIFVuaXQgb2YgUHN5Y2hvbG9neSwgYW5kIENsaW5pY2FsIGFuZCBF
eHBlcmltZW50YWwgU2NpZW5jZXMgKENOUyBhbmQgUHN5Y2hpYXRyeSksIEZhY3VsdHkgb2YgTWVk
aWNpbmUsIFVuaXZlcnNpdHkgb2YgU291dGhhbXB0b24sIFNvdXRoYW1wdG9uLCBVSzsgU29sZW50
IE5IUyBUcnVzdCwgU291dGhhbXB0b24sIFVLOyBOZXcgWW9yayBVbml2ZXJzaXR5IENoaWxkIFN0
dWR5IENlbnRlciwgTmV3IFlvcmssIE5ZLCBVU0E7IERpdmlzaW9uIG9mIFBzeWNoaWF0cnkgYW5k
IEFwcGxpZWQgUHN5Y2hvbG9neSwgU2Nob29sIG9mIE1lZGljaW5lLCBVbml2ZXJzaXR5IG9mIE5v
dHRpbmdoYW0sIE5vdHRpbmdoYW0sIFVLLiYjeEQ7RGVwYXJ0bWVudCBvZiBDaGlsZCBhbmQgQWRv
bGVzY2VudCBQc3ljaGlhdHJ5LCBLaW5nJmFwb3M7cyBDb2xsZWdlIExvbmRvbiwgYW5kIEluc3Rp
dHV0ZSBvZiBQc3ljaGlhdHJ5LCBQc3ljaG9sb2d5IGFuZCBOZXVyb3NjaWVuY2UsIGFuZCBOYXRp
b25hbCBJbnN0aXR1dGUgZm9yIEhlYWx0aCBSZXNlYXJjaCAoTklIUikgTWF1ZHNsZXkgQmlvbWVk
aWNhbCBSZXNlYXJjaCBDZW50cmUsIExvbmRvbiwgVUsuJiN4RDtJbnN0aXR1dGUgb2YgUHJpbWFy
eSBIZWFsdGggQ2FyZSwgVW5pdmVyc2l0eSBvZiBCZXJuLCBTd2l0emVybGFuZC4mI3hEO0RlcGFy
dG1lbnQgb2YgQ2hpbGQgYW5kIEFkb2xlc2NlbnQgUHN5Y2hpYXRyeSwgQWFsYm9yZyBQc3ljaGlh
dHJpYyBIb3NwaXRhbCwgQWFsYm9yZyBVbml2ZXJzaXR5IEhvc3BpdGFsLCBBYWxib3JnLCBEZW5t
YXJrLiYjeEQ7RGVwYXJ0bWVudCBvZiBQc3ljaGlhdHJ5LCBVbml2ZXJzaXR5IG9mIE94Zm9yZCwg
YW5kIE94Zm9yZCBIZWFsdGggTkhTIEZvdW5kYXRpb24gVHJ1c3QsIFdhcm5lZm9yZCBIb3NwaXRh
bCwgT3hmb3JkLCBVSy4mI3hEO0NoaWxkIGFuZCBBZG9sZXNjZW50IE5ldXJvcHN5Y2hpYXRyeSBV
bml0LCBEZXBhcnRtZW50IG9mIEJpb21lZGljYWwgU2NpZW5jZXMsIFVuaXZlcnNpdHkgb2YgQ2Fn
bGlhcmkgYW5kICZxdW90O0EgQ2FvJnF1b3Q7IFBhZWRpYXRyaWMgSG9zcGl0YWwsICZxdW90O0cg
QnJvdHp1JnF1b3Q7IEhvc3BpdGFsIFRydXN0LCBDYWdsaWFyaSwgSXRhbHkuJiN4RDtEZXBhcnRt
ZW50IG9mIENoaWxkIGFuZCBBZG9sZXNjZW50IFBzeWNoaWF0cnkgYW5kIFBzeWNob3RoZXJhcHks
IEJvbHphbm8sIEl0YWx5LiYjeEQ7RGVwYXJ0bWVudCBvZiBDaGlsZCBhbmQgQWRvbGVzY2VudCBQ
c3ljaGlhdHJ5IGFuZCBQc3ljaG90aGVyYXB5LCBDZW50cmFsIEluc3RpdHV0ZSBvZiBNZW50YWwg
SGVhbHRoLCBNZWRpY2FsIEZhY3VsdHkgTWFubmhlaW0gYW5kIFVuaXZlcnNpdHkgb2YgSGVpZGVs
YmVyZywgTWFubmhlaW0sIEdlcm1hbnkuJiN4RDtEZXBhcnRtZW50cyBvZiBQYWVkaWF0cmljcyBh
bmQgUHN5Y2hpYXRyeSwgRmFjdWx0eSBvZiBNZWRpY2luZSwgRGVudGlzdHJ5IGFuZCBIZWFsdGgg
U2NpZW5jZXMsIFVuaXZlcnNpdHkgb2YgTWVsYm91cm5lLCBNZWxib3VybmUsIFZpYywgQXVzdHJh
bGlhOyBEaXZpc2lvbiBvZiBOZXVyb3NjaWVuY2UsIE5pbmV3ZWxscyBIb3NwaXRhbCBhbmQgTWVk
aWNhbCBTY2hvb2wsIFVuaXZlcnNpdHkgb2YgRHVuZGVlLCBEdW5kZWUsIFVLOyBNdXJkb2NoIENo
aWxkcmVucyZhcG9zOyBSZXNlYXJjaCBJbnN0aXR1dGUsIE1lbGJvdXJuZSwgVmljLCBBdXN0cmFs
aWEuJiN4RDtEaXZpc2lvbiBvZiBQc3ljaGlhdHJ5IGFuZCBBcHBsaWVkIFBzeWNob2xvZ3ksIFNj
aG9vbCBvZiBNZWRpY2luZSwgVW5pdmVyc2l0eSBvZiBOb3R0aW5naGFtLCBOb3R0aW5naGFtLCBV
SzsgTklIUiBOb3R0aW5naGFtIEJpb21lZGljYWwgUmVzZWFyY2ggQ2VudHJlLCBOSUhSIE1pbmRU
ZWNoIE1lZFRlY2ggYW5kIEluLXZpdHJvIERpYWdub3N0aWMgQ29vcGVyYXRpdmUsIGFuZCBDZW50
cmUgZm9yIEFESEQgYW5kIE5ldXJvZGV2ZWxvcG1lbnRhbCBEaXNvcmRlcnMgQWNyb3NzIHRoZSBM
aWZlc3BhbiAoQ0FOREFMKSwgSW5zdGl0dXRlIG9mIE1lbnRhbCBIZWFsdGgsIFVuaXZlcnNpdHkg
b2YgTm90dGluZ2hhbSwgTm90dGluZ2hhbSwgVUsuJiN4RDtXSE8gQ29sbGFib3JhdGluZyBDZW50
cmUgZm9yIFJlc2VhcmNoIGFuZCBUcmFpbmluZyBpbiBNZW50YWwgSGVhbHRoIGFuZCBTZXJ2aWNl
IEV2YWx1YXRpb24sIERlcGFydG1lbnQgb2YgTmV1cm9zY2llbmNlLCBCaW9tZWRpY2luZSwgYW5k
IE1vdmVtZW50IFNjaWVuY2VzLCBTZWN0aW9uIG9mIFBzeWNoaWF0cnksIFVuaXZlcnNpdHkgb2Yg
VmVyb25hLCBWZXJvbmEsIEl0YWx5LiYjeEQ7RGVwYXJ0bWVudCBvZiBDaGlsZCBhbmQgQWRvbGVz
Y2VudCBQc3ljaGlhdHJ5LCBQc3ljaGlhdHJpYyBVbml2ZXJzaXR5IENsaW5pYyBadXJpY2gsIFp1
cmljaCwgU3dpdHplcmxhbmQ7IENsaW5pY2FsIFBzeWNob2xvZ3kgYW5kIEVwaWRlbWlvbG9neSwg
RGVwYXJ0bWVudCBvZiBQc3ljaG9sb2d5LCBVbml2ZXJzaXR5IG9mIEJhc2VsLCBCYXNlbCwgU3dp
dHplcmxhbmQ7IENoaWxkIGFuZCBBZG9sZXNjZW50IE1lbnRhbCBIZWFsdGggQ2VudHJlLCBDYXBp
dGFsIFJlZ2lvbiBQc3ljaGlhdHJ5LCBDb3BlbmhhZ2VuLCBEZW5tYXJrOyBEZXBhcnRtZW50IG9m
IENoaWxkIGFuZCBBZG9sZXNjZW50IFBzeWNoaWF0cnksIFVuaXZlcnNpdHkgb2YgU291dGhlcm4g
RGVubWFyaywgT2RlbnNlLCBEZW5tYXJrLiYjeEQ7Q29jaHJhbmUgU2NoaXpvcGhyZW5pYSBHcm91
cCwgRGl2aXNpb24gb2YgUHN5Y2hpYXRyeSBhbmQgQ2xpbmljYWwgUHN5Y2hvbG9neSwgU2Nob29s
IG9mIE1lZGljaW5lLCBVbml2ZXJzaXR5IG9mIE5vdHRpbmdoYW0sIE5vdHRpbmdoYW0sIFVLOyBS
ZXNlYXJjaCBDZW50ZXIgZm9yIE1vZGVsaW5nIGluIEhlYWx0aCwgSW5zdGl0dXRlIGZvciBGdXR1
cmUgU3R1ZGllcyBpbiBIZWFsdGgsIEtlcm1hbiBVbml2ZXJzaXR5IG9mIE1lZGljYWwgU2NpZW5j
ZXMsIEtlcm1hbiwgSXJhbi4mI3hEO1N5c3RlbWF0aWMgUmV2aWV3IFNvbHV0aW9ucywgYW5kIE5v
dHRpbmdoYW0gSGVhbHRoIENoaW5hLCBVbml2ZXJzaXR5IG9mIE5vdHRpbmdoYW0sIE5pbmdibywg
Q2hpbmEuJiN4RDtEZXBhcnRtZW50IG9mIFBzeWNoaWF0cnksIFVuaXZlcnNpdHkgb2YgT3hmb3Jk
LCBhbmQgT3hmb3JkIEhlYWx0aCBOSFMgRm91bmRhdGlvbiBUcnVzdCwgV2FybmVmb3JkIEhvc3Bp
dGFsLCBPeGZvcmQsIFVLLiBFbGVjdHJvbmljIGFkZHJlc3M6IGFuZHJlYS5jaXByaWFuaUBwc3lj
aC5veC5hYy51ay48L2F1dGgtYWRkcmVzcz48dGl0bGVzPjx0aXRsZT5Db21wYXJhdGl2ZSBlZmZp
Y2FjeSBhbmQgdG9sZXJhYmlsaXR5IG9mIG1lZGljYXRpb25zIGZvciBhdHRlbnRpb24tZGVmaWNp
dCBoeXBlcmFjdGl2aXR5IGRpc29yZGVyIGluIGNoaWxkcmVuLCBhZG9sZXNjZW50cywgYW5kIGFk
dWx0czogYSBzeXN0ZW1hdGljIHJldmlldyBhbmQgbmV0d29yayBtZXRhLWFuYWx5c2lzPC90aXRs
ZT48c2Vjb25kYXJ5LXRpdGxlPkxhbmNldCBQc3ljaGlhdHJ5PC9zZWNvbmRhcnktdGl0bGU+PC90
aXRsZXM+PHBlcmlvZGljYWw+PGZ1bGwtdGl0bGU+TGFuY2V0IFBzeWNoaWF0cnk8L2Z1bGwtdGl0
bGU+PC9wZXJpb2RpY2FsPjxwYWdlcz43MjctNzM4PC9wYWdlcz48dm9sdW1lPjU8L3ZvbHVtZT48
bnVtYmVyPjk8L251bWJlcj48ZWRpdGlvbj4yMDE4MDgwNzwvZWRpdGlvbj48a2V5d29yZHM+PGtl
eXdvcmQ+QWRvbGVzY2VudDwva2V5d29yZD48a2V5d29yZD5BZHJlbmVyZ2ljIGFscGhhLTIgUmVj
ZXB0b3IgQWdvbmlzdHMvKnRoZXJhcGV1dGljIHVzZTwva2V5d29yZD48a2V5d29yZD5BZHVsdDwv
a2V5d29yZD48a2V5d29yZD5BdHRlbnRpb24gRGVmaWNpdCBEaXNvcmRlciB3aXRoIEh5cGVyYWN0
aXZpdHkvKmRydWcgdGhlcmFweTwva2V5d29yZD48a2V5d29yZD5CdXByb3Bpb24vKnRoZXJhcGV1
dGljIHVzZTwva2V5d29yZD48a2V5d29yZD5DZW50cmFsIE5lcnZvdXMgU3lzdGVtIFN0aW11bGFu
dHMvKnRoZXJhcGV1dGljIHVzZTwva2V5d29yZD48a2V5d29yZD5DaGlsZDwva2V5d29yZD48a2V5
d29yZD5DbG9uaWRpbmUvKnRoZXJhcGV1dGljIHVzZTwva2V5d29yZD48a2V5d29yZD5Eb3NlLVJl
c3BvbnNlIFJlbGF0aW9uc2hpcCwgRHJ1Zzwva2V5d29yZD48a2V5d29yZD5IdW1hbnM8L2tleXdv
cmQ+PGtleXdvcmQ+TWV0aHlscGhlbmlkYXRlLyp0aGVyYXBldXRpYyB1c2U8L2tleXdvcmQ+PGtl
eXdvcmQ+TmV0d29yayBNZXRhLUFuYWx5c2lzPC9rZXl3b3JkPjxrZXl3b3JkPlJhbmRvbWl6ZWQg
Q29udHJvbGxlZCBUcmlhbHMgYXMgVG9waWM8L2tleXdvcmQ+PC9rZXl3b3Jkcz48ZGF0ZXM+PHll
YXI+MjAxODwveWVhcj48cHViLWRhdGVzPjxkYXRlPlNlcDwvZGF0ZT48L3B1Yi1kYXRlcz48L2Rh
dGVzPjxpc2JuPjIyMTUtMDM3NCAoRWxlY3Ryb25pYykmI3hEOzIyMTUtMDM2NiAoUHJpbnQpJiN4
RDsyMjE1LTAzNjYgKExpbmtpbmcpPC9pc2JuPjxhY2Nlc3Npb24tbnVtPjMwMDk3MzkwPC9hY2Nl
c3Npb24tbnVtPjx1cmxzPjxyZWxhdGVkLXVybHM+PHVybD5odHRwczovL3d3dy5uY2JpLm5sbS5u
aWguZ292L3B1Ym1lZC8zMDA5NzM5MDwvdXJsPjwvcmVsYXRlZC11cmxzPjwvdXJscz48Y3VzdG9t
Mj5QTUM2MTA5MTA3PC9jdXN0b20yPjxlbGVjdHJvbmljLXJlc291cmNlLW51bT4xMC4xMDE2L1My
MjE1LTAzNjYoMTgpMzAyNjktNDwvZWxlY3Ryb25pYy1yZXNvdXJjZS1udW0+PHJlbW90ZS1kYXRh
YmFzZS1uYW1lPk1lZGxpbmU8L3JlbW90ZS1kYXRhYmFzZS1uYW1lPjxyZW1vdGUtZGF0YWJhc2Ut
cHJvdmlkZXI+TkxNPC9yZW1vdGUtZGF0YWJhc2UtcHJvdmlkZXI+PC9yZWNvcmQ+PC9DaXRlPjwv
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(Cortese et al 2018)</w:t>
      </w:r>
      <w:r w:rsidRPr="003604A7">
        <w:rPr>
          <w:rFonts w:cstheme="minorHAnsi"/>
          <w:color w:val="000000" w:themeColor="text1"/>
          <w:lang w:val="en-US"/>
        </w:rPr>
        <w:fldChar w:fldCharType="end"/>
      </w:r>
      <w:r w:rsidRPr="003604A7">
        <w:rPr>
          <w:rFonts w:cstheme="minorHAnsi"/>
          <w:color w:val="000000" w:themeColor="text1"/>
          <w:lang w:val="en-US"/>
        </w:rPr>
        <w:t>. Evidence of altered dopaminergic transmission, especially in fronto-striatal circuits, also came from studies using nuclear medicine techniques, such as PET</w:t>
      </w:r>
      <w:r w:rsidR="00F74A2B" w:rsidRPr="003604A7">
        <w:rPr>
          <w:rFonts w:cstheme="minorHAnsi"/>
          <w:color w:val="000000" w:themeColor="text1"/>
          <w:lang w:val="en-US"/>
        </w:rPr>
        <w:t xml:space="preserve"> and </w:t>
      </w:r>
      <w:r w:rsidRPr="003604A7">
        <w:rPr>
          <w:rFonts w:cstheme="minorHAnsi"/>
          <w:color w:val="000000" w:themeColor="text1"/>
          <w:lang w:val="en-US"/>
        </w:rPr>
        <w:t>SPECT</w:t>
      </w:r>
      <w:r w:rsidR="00F74A2B" w:rsidRPr="003604A7">
        <w:rPr>
          <w:rFonts w:cstheme="minorHAnsi"/>
          <w:color w:val="000000" w:themeColor="text1"/>
          <w:lang w:val="en-US"/>
        </w:rPr>
        <w:t xml:space="preserve"> </w:t>
      </w:r>
      <w:r w:rsidRPr="003604A7">
        <w:rPr>
          <w:rFonts w:cstheme="minorHAnsi"/>
          <w:color w:val="000000" w:themeColor="text1"/>
          <w:lang w:val="en-US"/>
        </w:rPr>
        <w:fldChar w:fldCharType="begin">
          <w:fldData xml:space="preserve">PEVuZE5vdGU+PENpdGU+PEF1dGhvcj5aaW1tZXI8L0F1dGhvcj48WWVhcj4yMDE3PC9ZZWFyPjxS
ZWNOdW0+MTk5PC9SZWNOdW0+PERpc3BsYXlUZXh0PihXZXlhbmR0IGV0IGFsIDIwMTMsIFlhbWFt
b3RvICZhbXA7IEluYWRhIDIwMjMsIFppbW1lciAyMDE3KTwvRGlzcGxheVRleHQ+PHJlY29yZD48
cmVjLW51bWJlcj4xOTk8L3JlYy1udW1iZXI+PGZvcmVpZ24ta2V5cz48a2V5IGFwcD0iRU4iIGRi
LWlkPSJlOWZzdzl6dG45enJlbmUwOTA4dnJkNTc5ZWV3MHZ4dHp3cHIiIHRpbWVzdGFtcD0iMTcw
NzQ4ODY1NCI+MTk5PC9rZXk+PC9mb3JlaWduLWtleXM+PHJlZi10eXBlIG5hbWU9IkpvdXJuYWwg
QXJ0aWNsZSI+MTc8L3JlZi10eXBlPjxjb250cmlidXRvcnM+PGF1dGhvcnM+PGF1dGhvcj5aaW1t
ZXIsIEwuPC9hdXRob3I+PC9hdXRob3JzPjwvY29udHJpYnV0b3JzPjxhdXRoLWFkZHJlc3M+VW5p
dmVyc2l0ZSBDbGF1ZGUgQmVybmFyZCBMeW9uIDEsIFVuaXZlcnNpdGUgZGUgTHlvbiwgTHlvbiwg
RnJhbmNlOyBDZW50cmUgZCZhcG9zO0V0dWRlIGV0IGRlIFJlY2hlcmNoZSBNdWx0aW1vZGFsZSBl
dCBQbHVyaWRpc2NpcGxpbmFpcmUgZW4gSW1hZ2VyaWUgKENFUk1FUCkgSW1hZ2luZyBQbGF0Zm9y
bSwgSG9zcGljZXMgQ2l2aWxzIGRlIEx5b24sIEJyb24sIEZyYW5jZTsgTHlvbiBOZXVyb3NjaWVu
Y2UgUmVzZWFyY2ggQ2VudGVyLCBDZW50cmUgTmF0aW9uYWwgZGUgbGEgUmVjaGVyY2hlIFNjaWVu
dGlmaXF1ZSAoQ05SUyksIEluc3RpdHV0IE5hdGlvbmFsIGRlIGxhIFNhbnRlIGV0IGRlIGxhIFJl
Y2hlcmNoZSBNZWRpY2FsZSAoSU5TRVJNKSwgTHlvbiwgRnJhbmNlLiBFbGVjdHJvbmljIGFkZHJl
c3M6IGx1Yy56aW1tZXJAdW5pdi1seW9uMS5mci48L2F1dGgtYWRkcmVzcz48dGl0bGVzPjx0aXRs
ZT5Db250cmlidXRpb24gb2YgQ2xpbmljYWwgTmV1cm9pbWFnaW5nIHRvIHRoZSBVbmRlcnN0YW5k
aW5nIG9mIHRoZSBQaGFybWFjb2xvZ3kgb2YgTWV0aHlscGhlbmlkYXRlPC90aXRsZT48c2Vjb25k
YXJ5LXRpdGxlPlRyZW5kcyBQaGFybWFjb2wgU2NpPC9zZWNvbmRhcnktdGl0bGU+PC90aXRsZXM+
PHBlcmlvZGljYWw+PGZ1bGwtdGl0bGU+VHJlbmRzIFBoYXJtYWNvbCBTY2k8L2Z1bGwtdGl0bGU+
PC9wZXJpb2RpY2FsPjxwYWdlcz42MDgtNjIwPC9wYWdlcz48dm9sdW1lPjM4PC92b2x1bWU+PG51
bWJlcj43PC9udW1iZXI+PGVkaXRpb24+MjAxNzA0MjQ8L2VkaXRpb24+PGtleXdvcmRzPjxrZXl3
b3JkPkF0dGVudGlvbiBEZWZpY2l0IERpc29yZGVyIHdpdGggSHlwZXJhY3Rpdml0eS8qZGlhZ25v
c3RpYyBpbWFnaW5nLypkcnVnIHRoZXJhcHk8L2tleXdvcmQ+PGtleXdvcmQ+QnJhaW4vKmRpYWdu
b3N0aWMgaW1hZ2luZy8qZHJ1ZyBlZmZlY3RzPC9rZXl3b3JkPjxrZXl3b3JkPkNlbnRyYWwgTmVy
dm91cyBTeXN0ZW0gU3RpbXVsYW50cy9waGFybWFjb2xvZ3k8L2tleXdvcmQ+PGtleXdvcmQ+RG9w
YW1pbmUgVXB0YWtlIEluaGliaXRvcnMvcGhhcm1hY29sb2d5PC9rZXl3b3JkPjxrZXl3b3JkPkh1
bWFuczwva2V5d29yZD48a2V5d29yZD5NYWduZXRpYyBSZXNvbmFuY2UgSW1hZ2luZy9tZXRob2Rz
PC9rZXl3b3JkPjxrZXl3b3JkPk1ldGh5bHBoZW5pZGF0ZS8qcGhhcm1hY29sb2d5PC9rZXl3b3Jk
PjxrZXl3b3JkPk11bHRpbW9kYWwgSW1hZ2luZzwva2V5d29yZD48a2V5d29yZD5OZXVyb2ltYWdp
bmcvKm1ldGhvZHM8L2tleXdvcmQ+PGtleXdvcmQ+UG9zaXRyb24tRW1pc3Npb24gVG9tb2dyYXBo
eS9tZXRob2RzPC9rZXl3b3JkPjxrZXl3b3JkPmF0dGVudGlvbi1kZWZpY2l0IGh5cGVyYWN0aXZp
dHkgZGlzb3JkZXI8L2tleXdvcmQ+PGtleXdvcmQ+bWFnbmV0aWMgcmVzb25hbmNlIGltYWdpbmc8
L2tleXdvcmQ+PGtleXdvcmQ+bWV0aHlscGhlbmlkYXRlPC9rZXl3b3JkPjxrZXl3b3JkPm5ldXJv
aW1hZ2luZzwva2V5d29yZD48a2V5d29yZD5uZXVyb3BoYXJtYWNvbG9neTwva2V5d29yZD48a2V5
d29yZD5wb3NpdHJvbiBlbWlzc2lvbiB0b21vZ3JhcGh5PC9rZXl3b3JkPjxrZXl3b3JkPnBzeWNo
b3N0aW11bGFudDwva2V5d29yZD48L2tleXdvcmRzPjxkYXRlcz48eWVhcj4yMDE3PC95ZWFyPjxw
dWItZGF0ZXM+PGRhdGU+SnVsPC9kYXRlPjwvcHViLWRhdGVzPjwvZGF0ZXM+PGlzYm4+MTg3My0z
NzM1IChFbGVjdHJvbmljKSYjeEQ7MDE2NS02MTQ3IChMaW5raW5nKTwvaXNibj48YWNjZXNzaW9u
LW51bT4yODQ1MDA3MjwvYWNjZXNzaW9uLW51bT48dXJscz48cmVsYXRlZC11cmxzPjx1cmw+aHR0
cHM6Ly93d3cubmNiaS5ubG0ubmloLmdvdi9wdWJtZWQvMjg0NTAwNzI8L3VybD48L3JlbGF0ZWQt
dXJscz48L3VybHM+PGVsZWN0cm9uaWMtcmVzb3VyY2UtbnVtPjEwLjEwMTYvai50aXBzLjIwMTcu
MDQuMDAxPC9lbGVjdHJvbmljLXJlc291cmNlLW51bT48cmVtb3RlLWRhdGFiYXNlLW5hbWU+TWVk
bGluZTwvcmVtb3RlLWRhdGFiYXNlLW5hbWU+PHJlbW90ZS1kYXRhYmFzZS1wcm92aWRlcj5OTE08
L3JlbW90ZS1kYXRhYmFzZS1wcm92aWRlcj48L3JlY29yZD48L0NpdGU+PENpdGU+PEF1dGhvcj5X
ZXlhbmR0PC9BdXRob3I+PFllYXI+MjAxMzwvWWVhcj48UmVjTnVtPjI5MTE8L1JlY051bT48cmVj
b3JkPjxyZWMtbnVtYmVyPjI5MTE8L3JlYy1udW1iZXI+PGZvcmVpZ24ta2V5cz48a2V5IGFwcD0i
RU4iIGRiLWlkPSJ4MnhkZDIwdjFhZmR3dGVwd3hjdnhkMnlkdHdyYTJlenRhZWUiIHRpbWVzdGFt
cD0iMTYyODUxNTAyOSI+MjkxMTwva2V5PjwvZm9yZWlnbi1rZXlzPjxyZWYtdHlwZSBuYW1lPSJK
b3VybmFsIEFydGljbGUiPjE3PC9yZWYtdHlwZT48Y29udHJpYnV0b3JzPjxhdXRob3JzPjxhdXRo
b3I+V2V5YW5kdCwgTC48L2F1dGhvcj48YXV0aG9yPlN3ZW50b3NreSwgQS48L2F1dGhvcj48YXV0
aG9yPkd1ZG11bmRzZG90dGlyLCBCLiBHLjwvYXV0aG9yPjwvYXV0aG9ycz48L2NvbnRyaWJ1dG9y
cz48YXV0aC1hZGRyZXNzPlBzeWNob2xvZ3kgRGVwYXJ0bWVudCwgVW5pdmVyc2l0eSBvZiBSaG9k
ZSBJc2xhbmQsIEtpbmdzdG9uLCBSaG9kZSBJc2xhbmQgMDI4ODEsIFVTQS4gbGlzYXdleWFuZHRA
dXJpLmVkdTwvYXV0aC1hZGRyZXNzPjx0aXRsZXM+PHRpdGxlPk5ldXJvaW1hZ2luZyBhbmQgQURI
RDogZk1SSSwgUEVULCBEVEkgZmluZGluZ3MsIGFuZCBtZXRob2RvbG9naWNhbCBsaW1pdGF0aW9u
czwvdGl0bGU+PHNlY29uZGFyeS10aXRsZT5EZXYgTmV1cm9wc3ljaG9sPC9zZWNvbmRhcnktdGl0
bGU+PGFsdC10aXRsZT5EZXZlbG9wbWVudGFsIG5ldXJvcHN5Y2hvbG9neTwvYWx0LXRpdGxlPjwv
dGl0bGVzPjxwYWdlcz4yMTEtMjU8L3BhZ2VzPjx2b2x1bWU+Mzg8L3ZvbHVtZT48bnVtYmVyPjQ8
L251bWJlcj48ZWRpdGlvbj4yMDEzLzA1LzIxPC9lZGl0aW9uPjxrZXl3b3Jkcz48a2V5d29yZD5B
dHRlbnRpb24gRGVmaWNpdCBEaXNvcmRlciB3aXRoIEh5cGVyYWN0aXZpdHkvKnBoeXNpb3BhdGhv
bG9neS9yYWRpb251Y2xpZGU8L2tleXdvcmQ+PGtleXdvcmQ+aW1hZ2luZzwva2V5d29yZD48a2V5
d29yZD5CcmFpbi8qcGh5c2lvcGF0aG9sb2d5L3JhZGlvbnVjbGlkZSBpbWFnaW5nPC9rZXl3b3Jk
PjxrZXl3b3JkPkJyYWluIE1hcHBpbmc8L2tleXdvcmQ+PGtleXdvcmQ+RGlmZnVzaW9uIFRlbnNv
ciBJbWFnaW5nPC9rZXl3b3JkPjxrZXl3b3JkPkZ1bmN0aW9uYWwgTmV1cm9pbWFnaW5nLyptZXRo
b2RzPC9rZXl3b3JkPjxrZXl3b3JkPkh1bWFuczwva2V5d29yZD48a2V5d29yZD5NYWduZXRpYyBS
ZXNvbmFuY2UgSW1hZ2luZzwva2V5d29yZD48a2V5d29yZD5Qb3NpdHJvbi1FbWlzc2lvbiBUb21v
Z3JhcGh5PC9rZXl3b3JkPjwva2V5d29yZHM+PGRhdGVzPjx5ZWFyPjIwMTM8L3llYXI+PC9kYXRl
cz48aXNibj4xNTMyLTY5NDIgKEVsZWN0cm9uaWMpJiN4RDsxNTMyLTY5NDIgKExpbmtpbmcpPC9p
c2JuPjxhY2Nlc3Npb24tbnVtPjIzNjgyNjYyPC9hY2Nlc3Npb24tbnVtPjx3b3JrLXR5cGU+UmV2
aWV3PC93b3JrLXR5cGU+PHVybHM+PHJlbGF0ZWQtdXJscz48dXJsPmh0dHA6Ly93d3cubmNiaS5u
bG0ubmloLmdvdi9wdWJtZWQvMjM2ODI2NjI8L3VybD48L3JlbGF0ZWQtdXJscz48L3VybHM+PGVs
ZWN0cm9uaWMtcmVzb3VyY2UtbnVtPjEwLjEwODAvODc1NjU2NDEuMjAxMy43ODM4MzM8L2VsZWN0
cm9uaWMtcmVzb3VyY2UtbnVtPjxsYW5ndWFnZT5lbmc8L2xhbmd1YWdlPjwvcmVjb3JkPjwvQ2l0
ZT48Q2l0ZT48QXV0aG9yPllhbWFtb3RvPC9BdXRob3I+PFllYXI+MjAyMzwvWWVhcj48UmVjTnVt
Pjg4MDc8L1JlY051bT48cmVjb3JkPjxyZWMtbnVtYmVyPjg4MDc8L3JlYy1udW1iZXI+PGZvcmVp
Z24ta2V5cz48a2V5IGFwcD0iRU4iIGRiLWlkPSJ4MnhkZDIwdjFhZmR3dGVwd3hjdnhkMnlkdHdy
YTJlenRhZWUiIHRpbWVzdGFtcD0iMTcxMzAwODYxOCI+ODgwNzwva2V5PjwvZm9yZWlnbi1rZXlz
PjxyZWYtdHlwZSBuYW1lPSJKb3VybmFsIEFydGljbGUiPjE3PC9yZWYtdHlwZT48Y29udHJpYnV0
b3JzPjxhdXRob3JzPjxhdXRob3I+WWFtYW1vdG8sIE0uPC9hdXRob3I+PGF1dGhvcj5JbmFkYSwg
VC48L2F1dGhvcj48L2F1dGhvcnM+PC9jb250cmlidXRvcnM+PGF1dGgtYWRkcmVzcz5EZXBhcnRt
ZW50IG9mIFBzeWNoaWF0cnksIE5hZ295YSBVbml2ZXJzaXR5IEhvc3BpdGFsLCA2NSBUc3VydW1h
aS1DaG8sIFNob3dhLUt1LCBOYWdveWEtU2hpLCBBaWNoaSwgNDY2LTg1NjAsIEphcGFuLiYjeEQ7
RGVwYXJ0bWVudCBvZiBQc3ljaGlhdHJ5LCBHcmFkdWF0ZSBTY2hvb2wgb2YgTWVkaWNpbmUsIE5h
Z295YSBVbml2ZXJzaXR5LCA2NSBUc3VydW1haS1DaG8sIFNob3dhLUt1LCBOYWdveWEtU2hpLCBB
aWNoaSwgNDY2LTg1NTAsIEphcGFuLiBpbmFkYUBtZWQubmFnb3lhLXUuYWMuanAuPC9hdXRoLWFk
ZHJlc3M+PHRpdGxlcz48dGl0bGU+UG9zaXRyb24gZW1pc3Npb24gdG9tb2dyYXBoeSBzdHVkaWVz
IGluIGFkdWx0IHBhdGllbnRzIHdpdGggYXR0ZW50aW9uLWRlZmljaXQvaHlwZXJhY3Rpdml0eSBk
aXNvcmRlcjwvdGl0bGU+PHNlY29uZGFyeS10aXRsZT5KcG4gSiBSYWRpb2w8L3NlY29uZGFyeS10
aXRsZT48L3RpdGxlcz48cGVyaW9kaWNhbD48ZnVsbC10aXRsZT5KcG4gSiBSYWRpb2w8L2Z1bGwt
dGl0bGU+PC9wZXJpb2RpY2FsPjxwYWdlcz4zODItMzkyPC9wYWdlcz48dm9sdW1lPjQxPC92b2x1
bWU+PG51bWJlcj40PC9udW1iZXI+PGVkaXRpb24+MjAyMjEyMDg8L2VkaXRpb24+PGtleXdvcmRz
PjxrZXl3b3JkPkh1bWFuczwva2V5d29yZD48a2V5d29yZD5BZHVsdDwva2V5d29yZD48a2V5d29y
ZD4qQXR0ZW50aW9uIERlZmljaXQgRGlzb3JkZXIgd2l0aCBIeXBlcmFjdGl2aXR5L2RpYWdub3N0
aWMgaW1hZ2luZy9tZXRhYm9saXNtPC9rZXl3b3JkPjxrZXl3b3JkPkRvcGFtaW5lL21ldGFib2xp
c208L2tleXdvcmQ+PGtleXdvcmQ+U2Vyb3RvbmluL21ldGFib2xpc208L2tleXdvcmQ+PGtleXdv
cmQ+UG9zaXRyb24tRW1pc3Npb24gVG9tb2dyYXBoeTwva2V5d29yZD48a2V5d29yZD5Ob3JlcGlu
ZXBocmluZTwva2V5d29yZD48a2V5d29yZD5BZGhkPC9rZXl3b3JkPjxrZXl3b3JkPkRvcGFtaW5l
PC9rZXl3b3JkPjxrZXl3b3JkPlBldDwva2V5d29yZD48a2V5d29yZD5TZXJvdG9uaW48L2tleXdv
cmQ+PC9rZXl3b3Jkcz48ZGF0ZXM+PHllYXI+MjAyMzwveWVhcj48cHViLWRhdGVzPjxkYXRlPkFw
cjwvZGF0ZT48L3B1Yi1kYXRlcz48L2RhdGVzPjxpc2JuPjE4NjctMTA4WCAoRWxlY3Ryb25pYykm
I3hEOzE4NjctMTA3MSAoTGlua2luZyk8L2lzYm4+PGFjY2Vzc2lvbi1udW0+MzY0ODAxMDQ8L2Fj
Y2Vzc2lvbi1udW0+PHVybHM+PHJlbGF0ZWQtdXJscz48dXJsPmh0dHBzOi8vd3d3Lm5jYmkubmxt
Lm5paC5nb3YvcHVibWVkLzM2NDgwMTA0PC91cmw+PC9yZWxhdGVkLXVybHM+PC91cmxzPjxlbGVj
dHJvbmljLXJlc291cmNlLW51bT4xMC4xMDA3L3MxMTYwNC0wMjItMDEzNjgtdzwvZWxlY3Ryb25p
Yy1yZXNvdXJjZS1udW0+PHJlbW90ZS1kYXRhYmFzZS1uYW1lPk1lZGxpbmU8L3JlbW90ZS1kYXRh
YmFzZS1uYW1lPjxyZW1vdGUtZGF0YWJhc2UtcHJvdmlkZXI+TkxNPC9yZW1vdGUtZGF0YWJhc2Ut
cHJvdmlkZXI+PC9yZWNvcmQ+PC9DaXRlPjwvRW5kTm90ZT5=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PEVuZE5vdGU+PENpdGU+PEF1dGhvcj5aaW1tZXI8L0F1dGhvcj48WWVhcj4yMDE3PC9ZZWFyPjxS
ZWNOdW0+MTk5PC9SZWNOdW0+PERpc3BsYXlUZXh0PihXZXlhbmR0IGV0IGFsIDIwMTMsIFlhbWFt
b3RvICZhbXA7IEluYWRhIDIwMjMsIFppbW1lciAyMDE3KTwvRGlzcGxheVRleHQ+PHJlY29yZD48
cmVjLW51bWJlcj4xOTk8L3JlYy1udW1iZXI+PGZvcmVpZ24ta2V5cz48a2V5IGFwcD0iRU4iIGRi
LWlkPSJlOWZzdzl6dG45enJlbmUwOTA4dnJkNTc5ZWV3MHZ4dHp3cHIiIHRpbWVzdGFtcD0iMTcw
NzQ4ODY1NCI+MTk5PC9rZXk+PC9mb3JlaWduLWtleXM+PHJlZi10eXBlIG5hbWU9IkpvdXJuYWwg
QXJ0aWNsZSI+MTc8L3JlZi10eXBlPjxjb250cmlidXRvcnM+PGF1dGhvcnM+PGF1dGhvcj5aaW1t
ZXIsIEwuPC9hdXRob3I+PC9hdXRob3JzPjwvY29udHJpYnV0b3JzPjxhdXRoLWFkZHJlc3M+VW5p
dmVyc2l0ZSBDbGF1ZGUgQmVybmFyZCBMeW9uIDEsIFVuaXZlcnNpdGUgZGUgTHlvbiwgTHlvbiwg
RnJhbmNlOyBDZW50cmUgZCZhcG9zO0V0dWRlIGV0IGRlIFJlY2hlcmNoZSBNdWx0aW1vZGFsZSBl
dCBQbHVyaWRpc2NpcGxpbmFpcmUgZW4gSW1hZ2VyaWUgKENFUk1FUCkgSW1hZ2luZyBQbGF0Zm9y
bSwgSG9zcGljZXMgQ2l2aWxzIGRlIEx5b24sIEJyb24sIEZyYW5jZTsgTHlvbiBOZXVyb3NjaWVu
Y2UgUmVzZWFyY2ggQ2VudGVyLCBDZW50cmUgTmF0aW9uYWwgZGUgbGEgUmVjaGVyY2hlIFNjaWVu
dGlmaXF1ZSAoQ05SUyksIEluc3RpdHV0IE5hdGlvbmFsIGRlIGxhIFNhbnRlIGV0IGRlIGxhIFJl
Y2hlcmNoZSBNZWRpY2FsZSAoSU5TRVJNKSwgTHlvbiwgRnJhbmNlLiBFbGVjdHJvbmljIGFkZHJl
c3M6IGx1Yy56aW1tZXJAdW5pdi1seW9uMS5mci48L2F1dGgtYWRkcmVzcz48dGl0bGVzPjx0aXRs
ZT5Db250cmlidXRpb24gb2YgQ2xpbmljYWwgTmV1cm9pbWFnaW5nIHRvIHRoZSBVbmRlcnN0YW5k
aW5nIG9mIHRoZSBQaGFybWFjb2xvZ3kgb2YgTWV0aHlscGhlbmlkYXRlPC90aXRsZT48c2Vjb25k
YXJ5LXRpdGxlPlRyZW5kcyBQaGFybWFjb2wgU2NpPC9zZWNvbmRhcnktdGl0bGU+PC90aXRsZXM+
PHBlcmlvZGljYWw+PGZ1bGwtdGl0bGU+VHJlbmRzIFBoYXJtYWNvbCBTY2k8L2Z1bGwtdGl0bGU+
PC9wZXJpb2RpY2FsPjxwYWdlcz42MDgtNjIwPC9wYWdlcz48dm9sdW1lPjM4PC92b2x1bWU+PG51
bWJlcj43PC9udW1iZXI+PGVkaXRpb24+MjAxNzA0MjQ8L2VkaXRpb24+PGtleXdvcmRzPjxrZXl3
b3JkPkF0dGVudGlvbiBEZWZpY2l0IERpc29yZGVyIHdpdGggSHlwZXJhY3Rpdml0eS8qZGlhZ25v
c3RpYyBpbWFnaW5nLypkcnVnIHRoZXJhcHk8L2tleXdvcmQ+PGtleXdvcmQ+QnJhaW4vKmRpYWdu
b3N0aWMgaW1hZ2luZy8qZHJ1ZyBlZmZlY3RzPC9rZXl3b3JkPjxrZXl3b3JkPkNlbnRyYWwgTmVy
dm91cyBTeXN0ZW0gU3RpbXVsYW50cy9waGFybWFjb2xvZ3k8L2tleXdvcmQ+PGtleXdvcmQ+RG9w
YW1pbmUgVXB0YWtlIEluaGliaXRvcnMvcGhhcm1hY29sb2d5PC9rZXl3b3JkPjxrZXl3b3JkPkh1
bWFuczwva2V5d29yZD48a2V5d29yZD5NYWduZXRpYyBSZXNvbmFuY2UgSW1hZ2luZy9tZXRob2Rz
PC9rZXl3b3JkPjxrZXl3b3JkPk1ldGh5bHBoZW5pZGF0ZS8qcGhhcm1hY29sb2d5PC9rZXl3b3Jk
PjxrZXl3b3JkPk11bHRpbW9kYWwgSW1hZ2luZzwva2V5d29yZD48a2V5d29yZD5OZXVyb2ltYWdp
bmcvKm1ldGhvZHM8L2tleXdvcmQ+PGtleXdvcmQ+UG9zaXRyb24tRW1pc3Npb24gVG9tb2dyYXBo
eS9tZXRob2RzPC9rZXl3b3JkPjxrZXl3b3JkPmF0dGVudGlvbi1kZWZpY2l0IGh5cGVyYWN0aXZp
dHkgZGlzb3JkZXI8L2tleXdvcmQ+PGtleXdvcmQ+bWFnbmV0aWMgcmVzb25hbmNlIGltYWdpbmc8
L2tleXdvcmQ+PGtleXdvcmQ+bWV0aHlscGhlbmlkYXRlPC9rZXl3b3JkPjxrZXl3b3JkPm5ldXJv
aW1hZ2luZzwva2V5d29yZD48a2V5d29yZD5uZXVyb3BoYXJtYWNvbG9neTwva2V5d29yZD48a2V5
d29yZD5wb3NpdHJvbiBlbWlzc2lvbiB0b21vZ3JhcGh5PC9rZXl3b3JkPjxrZXl3b3JkPnBzeWNo
b3N0aW11bGFudDwva2V5d29yZD48L2tleXdvcmRzPjxkYXRlcz48eWVhcj4yMDE3PC95ZWFyPjxw
dWItZGF0ZXM+PGRhdGU+SnVsPC9kYXRlPjwvcHViLWRhdGVzPjwvZGF0ZXM+PGlzYm4+MTg3My0z
NzM1IChFbGVjdHJvbmljKSYjeEQ7MDE2NS02MTQ3IChMaW5raW5nKTwvaXNibj48YWNjZXNzaW9u
LW51bT4yODQ1MDA3MjwvYWNjZXNzaW9uLW51bT48dXJscz48cmVsYXRlZC11cmxzPjx1cmw+aHR0
cHM6Ly93d3cubmNiaS5ubG0ubmloLmdvdi9wdWJtZWQvMjg0NTAwNzI8L3VybD48L3JlbGF0ZWQt
dXJscz48L3VybHM+PGVsZWN0cm9uaWMtcmVzb3VyY2UtbnVtPjEwLjEwMTYvai50aXBzLjIwMTcu
MDQuMDAxPC9lbGVjdHJvbmljLXJlc291cmNlLW51bT48cmVtb3RlLWRhdGFiYXNlLW5hbWU+TWVk
bGluZTwvcmVtb3RlLWRhdGFiYXNlLW5hbWU+PHJlbW90ZS1kYXRhYmFzZS1wcm92aWRlcj5OTE08
L3JlbW90ZS1kYXRhYmFzZS1wcm92aWRlcj48L3JlY29yZD48L0NpdGU+PENpdGU+PEF1dGhvcj5X
ZXlhbmR0PC9BdXRob3I+PFllYXI+MjAxMzwvWWVhcj48UmVjTnVtPjI5MTE8L1JlY051bT48cmVj
b3JkPjxyZWMtbnVtYmVyPjI5MTE8L3JlYy1udW1iZXI+PGZvcmVpZ24ta2V5cz48a2V5IGFwcD0i
RU4iIGRiLWlkPSJ4MnhkZDIwdjFhZmR3dGVwd3hjdnhkMnlkdHdyYTJlenRhZWUiIHRpbWVzdGFt
cD0iMTYyODUxNTAyOSI+MjkxMTwva2V5PjwvZm9yZWlnbi1rZXlzPjxyZWYtdHlwZSBuYW1lPSJK
b3VybmFsIEFydGljbGUiPjE3PC9yZWYtdHlwZT48Y29udHJpYnV0b3JzPjxhdXRob3JzPjxhdXRo
b3I+V2V5YW5kdCwgTC48L2F1dGhvcj48YXV0aG9yPlN3ZW50b3NreSwgQS48L2F1dGhvcj48YXV0
aG9yPkd1ZG11bmRzZG90dGlyLCBCLiBHLjwvYXV0aG9yPjwvYXV0aG9ycz48L2NvbnRyaWJ1dG9y
cz48YXV0aC1hZGRyZXNzPlBzeWNob2xvZ3kgRGVwYXJ0bWVudCwgVW5pdmVyc2l0eSBvZiBSaG9k
ZSBJc2xhbmQsIEtpbmdzdG9uLCBSaG9kZSBJc2xhbmQgMDI4ODEsIFVTQS4gbGlzYXdleWFuZHRA
dXJpLmVkdTwvYXV0aC1hZGRyZXNzPjx0aXRsZXM+PHRpdGxlPk5ldXJvaW1hZ2luZyBhbmQgQURI
RDogZk1SSSwgUEVULCBEVEkgZmluZGluZ3MsIGFuZCBtZXRob2RvbG9naWNhbCBsaW1pdGF0aW9u
czwvdGl0bGU+PHNlY29uZGFyeS10aXRsZT5EZXYgTmV1cm9wc3ljaG9sPC9zZWNvbmRhcnktdGl0
bGU+PGFsdC10aXRsZT5EZXZlbG9wbWVudGFsIG5ldXJvcHN5Y2hvbG9neTwvYWx0LXRpdGxlPjwv
dGl0bGVzPjxwYWdlcz4yMTEtMjU8L3BhZ2VzPjx2b2x1bWU+Mzg8L3ZvbHVtZT48bnVtYmVyPjQ8
L251bWJlcj48ZWRpdGlvbj4yMDEzLzA1LzIxPC9lZGl0aW9uPjxrZXl3b3Jkcz48a2V5d29yZD5B
dHRlbnRpb24gRGVmaWNpdCBEaXNvcmRlciB3aXRoIEh5cGVyYWN0aXZpdHkvKnBoeXNpb3BhdGhv
bG9neS9yYWRpb251Y2xpZGU8L2tleXdvcmQ+PGtleXdvcmQ+aW1hZ2luZzwva2V5d29yZD48a2V5
d29yZD5CcmFpbi8qcGh5c2lvcGF0aG9sb2d5L3JhZGlvbnVjbGlkZSBpbWFnaW5nPC9rZXl3b3Jk
PjxrZXl3b3JkPkJyYWluIE1hcHBpbmc8L2tleXdvcmQ+PGtleXdvcmQ+RGlmZnVzaW9uIFRlbnNv
ciBJbWFnaW5nPC9rZXl3b3JkPjxrZXl3b3JkPkZ1bmN0aW9uYWwgTmV1cm9pbWFnaW5nLyptZXRo
b2RzPC9rZXl3b3JkPjxrZXl3b3JkPkh1bWFuczwva2V5d29yZD48a2V5d29yZD5NYWduZXRpYyBS
ZXNvbmFuY2UgSW1hZ2luZzwva2V5d29yZD48a2V5d29yZD5Qb3NpdHJvbi1FbWlzc2lvbiBUb21v
Z3JhcGh5PC9rZXl3b3JkPjwva2V5d29yZHM+PGRhdGVzPjx5ZWFyPjIwMTM8L3llYXI+PC9kYXRl
cz48aXNibj4xNTMyLTY5NDIgKEVsZWN0cm9uaWMpJiN4RDsxNTMyLTY5NDIgKExpbmtpbmcpPC9p
c2JuPjxhY2Nlc3Npb24tbnVtPjIzNjgyNjYyPC9hY2Nlc3Npb24tbnVtPjx3b3JrLXR5cGU+UmV2
aWV3PC93b3JrLXR5cGU+PHVybHM+PHJlbGF0ZWQtdXJscz48dXJsPmh0dHA6Ly93d3cubmNiaS5u
bG0ubmloLmdvdi9wdWJtZWQvMjM2ODI2NjI8L3VybD48L3JlbGF0ZWQtdXJscz48L3VybHM+PGVs
ZWN0cm9uaWMtcmVzb3VyY2UtbnVtPjEwLjEwODAvODc1NjU2NDEuMjAxMy43ODM4MzM8L2VsZWN0
cm9uaWMtcmVzb3VyY2UtbnVtPjxsYW5ndWFnZT5lbmc8L2xhbmd1YWdlPjwvcmVjb3JkPjwvQ2l0
ZT48Q2l0ZT48QXV0aG9yPllhbWFtb3RvPC9BdXRob3I+PFllYXI+MjAyMzwvWWVhcj48UmVjTnVt
Pjg4MDc8L1JlY051bT48cmVjb3JkPjxyZWMtbnVtYmVyPjg4MDc8L3JlYy1udW1iZXI+PGZvcmVp
Z24ta2V5cz48a2V5IGFwcD0iRU4iIGRiLWlkPSJ4MnhkZDIwdjFhZmR3dGVwd3hjdnhkMnlkdHdy
YTJlenRhZWUiIHRpbWVzdGFtcD0iMTcxMzAwODYxOCI+ODgwNzwva2V5PjwvZm9yZWlnbi1rZXlz
PjxyZWYtdHlwZSBuYW1lPSJKb3VybmFsIEFydGljbGUiPjE3PC9yZWYtdHlwZT48Y29udHJpYnV0
b3JzPjxhdXRob3JzPjxhdXRob3I+WWFtYW1vdG8sIE0uPC9hdXRob3I+PGF1dGhvcj5JbmFkYSwg
VC48L2F1dGhvcj48L2F1dGhvcnM+PC9jb250cmlidXRvcnM+PGF1dGgtYWRkcmVzcz5EZXBhcnRt
ZW50IG9mIFBzeWNoaWF0cnksIE5hZ295YSBVbml2ZXJzaXR5IEhvc3BpdGFsLCA2NSBUc3VydW1h
aS1DaG8sIFNob3dhLUt1LCBOYWdveWEtU2hpLCBBaWNoaSwgNDY2LTg1NjAsIEphcGFuLiYjeEQ7
RGVwYXJ0bWVudCBvZiBQc3ljaGlhdHJ5LCBHcmFkdWF0ZSBTY2hvb2wgb2YgTWVkaWNpbmUsIE5h
Z295YSBVbml2ZXJzaXR5LCA2NSBUc3VydW1haS1DaG8sIFNob3dhLUt1LCBOYWdveWEtU2hpLCBB
aWNoaSwgNDY2LTg1NTAsIEphcGFuLiBpbmFkYUBtZWQubmFnb3lhLXUuYWMuanAuPC9hdXRoLWFk
ZHJlc3M+PHRpdGxlcz48dGl0bGU+UG9zaXRyb24gZW1pc3Npb24gdG9tb2dyYXBoeSBzdHVkaWVz
IGluIGFkdWx0IHBhdGllbnRzIHdpdGggYXR0ZW50aW9uLWRlZmljaXQvaHlwZXJhY3Rpdml0eSBk
aXNvcmRlcjwvdGl0bGU+PHNlY29uZGFyeS10aXRsZT5KcG4gSiBSYWRpb2w8L3NlY29uZGFyeS10
aXRsZT48L3RpdGxlcz48cGVyaW9kaWNhbD48ZnVsbC10aXRsZT5KcG4gSiBSYWRpb2w8L2Z1bGwt
dGl0bGU+PC9wZXJpb2RpY2FsPjxwYWdlcz4zODItMzkyPC9wYWdlcz48dm9sdW1lPjQxPC92b2x1
bWU+PG51bWJlcj40PC9udW1iZXI+PGVkaXRpb24+MjAyMjEyMDg8L2VkaXRpb24+PGtleXdvcmRz
PjxrZXl3b3JkPkh1bWFuczwva2V5d29yZD48a2V5d29yZD5BZHVsdDwva2V5d29yZD48a2V5d29y
ZD4qQXR0ZW50aW9uIERlZmljaXQgRGlzb3JkZXIgd2l0aCBIeXBlcmFjdGl2aXR5L2RpYWdub3N0
aWMgaW1hZ2luZy9tZXRhYm9saXNtPC9rZXl3b3JkPjxrZXl3b3JkPkRvcGFtaW5lL21ldGFib2xp
c208L2tleXdvcmQ+PGtleXdvcmQ+U2Vyb3RvbmluL21ldGFib2xpc208L2tleXdvcmQ+PGtleXdv
cmQ+UG9zaXRyb24tRW1pc3Npb24gVG9tb2dyYXBoeTwva2V5d29yZD48a2V5d29yZD5Ob3JlcGlu
ZXBocmluZTwva2V5d29yZD48a2V5d29yZD5BZGhkPC9rZXl3b3JkPjxrZXl3b3JkPkRvcGFtaW5l
PC9rZXl3b3JkPjxrZXl3b3JkPlBldDwva2V5d29yZD48a2V5d29yZD5TZXJvdG9uaW48L2tleXdv
cmQ+PC9rZXl3b3Jkcz48ZGF0ZXM+PHllYXI+MjAyMzwveWVhcj48cHViLWRhdGVzPjxkYXRlPkFw
cjwvZGF0ZT48L3B1Yi1kYXRlcz48L2RhdGVzPjxpc2JuPjE4NjctMTA4WCAoRWxlY3Ryb25pYykm
I3hEOzE4NjctMTA3MSAoTGlua2luZyk8L2lzYm4+PGFjY2Vzc2lvbi1udW0+MzY0ODAxMDQ8L2Fj
Y2Vzc2lvbi1udW0+PHVybHM+PHJlbGF0ZWQtdXJscz48dXJsPmh0dHBzOi8vd3d3Lm5jYmkubmxt
Lm5paC5nb3YvcHVibWVkLzM2NDgwMTA0PC91cmw+PC9yZWxhdGVkLXVybHM+PC91cmxzPjxlbGVj
dHJvbmljLXJlc291cmNlLW51bT4xMC4xMDA3L3MxMTYwNC0wMjItMDEzNjgtdzwvZWxlY3Ryb25p
Yy1yZXNvdXJjZS1udW0+PHJlbW90ZS1kYXRhYmFzZS1uYW1lPk1lZGxpbmU8L3JlbW90ZS1kYXRh
YmFzZS1uYW1lPjxyZW1vdGUtZGF0YWJhc2UtcHJvdmlkZXI+TkxNPC9yZW1vdGUtZGF0YWJhc2Ut
cHJvdmlkZXI+PC9yZWNvcmQ+PC9DaXRlPjwvRW5kTm90ZT5=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(Weyandt et al 2013, Yamamoto &amp; Inada 2023, Zimmer 2017)</w:t>
      </w:r>
      <w:r w:rsidRPr="003604A7">
        <w:rPr>
          <w:rFonts w:cstheme="minorHAnsi"/>
          <w:color w:val="000000" w:themeColor="text1"/>
          <w:lang w:val="en-US"/>
        </w:rPr>
        <w:fldChar w:fldCharType="end"/>
      </w:r>
      <w:r w:rsidRPr="003604A7">
        <w:rPr>
          <w:rFonts w:cstheme="minorHAnsi"/>
          <w:color w:val="000000" w:themeColor="text1"/>
          <w:lang w:val="en-US"/>
        </w:rPr>
        <w:t xml:space="preserve">. In PET studies, active molecules, such as receptor or transporter ligands, are injected after being labelled with positron-emitting radionuclides. </w:t>
      </w:r>
      <w:r w:rsidR="002A7825" w:rsidRPr="003604A7">
        <w:rPr>
          <w:rFonts w:cstheme="minorHAnsi"/>
          <w:color w:val="000000" w:themeColor="text1"/>
          <w:lang w:val="en-US"/>
        </w:rPr>
        <w:t>The emitted</w:t>
      </w:r>
      <w:r w:rsidRPr="003604A7">
        <w:rPr>
          <w:rFonts w:cstheme="minorHAnsi"/>
          <w:color w:val="000000" w:themeColor="text1"/>
          <w:lang w:val="en-US"/>
        </w:rPr>
        <w:t xml:space="preserve"> positron combines with an electron and generates two photons</w:t>
      </w:r>
      <w:r w:rsidR="002A7825" w:rsidRPr="003604A7">
        <w:rPr>
          <w:rFonts w:cstheme="minorHAnsi"/>
          <w:color w:val="000000" w:themeColor="text1"/>
          <w:lang w:val="en-US"/>
        </w:rPr>
        <w:t>, which are then captured</w:t>
      </w:r>
      <w:r w:rsidR="00064849" w:rsidRPr="003604A7">
        <w:rPr>
          <w:rFonts w:cstheme="minorHAnsi"/>
          <w:color w:val="000000" w:themeColor="text1"/>
          <w:lang w:val="en-US"/>
        </w:rPr>
        <w:t xml:space="preserve"> </w:t>
      </w:r>
      <w:r w:rsidRPr="003604A7">
        <w:rPr>
          <w:rFonts w:cstheme="minorHAnsi"/>
          <w:color w:val="000000" w:themeColor="text1"/>
          <w:lang w:val="en-US"/>
        </w:rPr>
        <w:t xml:space="preserve">simultaneously by a camera, </w:t>
      </w:r>
      <w:r w:rsidR="002A7825" w:rsidRPr="003604A7">
        <w:rPr>
          <w:rFonts w:cstheme="minorHAnsi"/>
          <w:color w:val="000000" w:themeColor="text1"/>
          <w:lang w:val="en-US"/>
        </w:rPr>
        <w:t>thus</w:t>
      </w:r>
      <w:r w:rsidR="00064849" w:rsidRPr="003604A7">
        <w:rPr>
          <w:rFonts w:cstheme="minorHAnsi"/>
          <w:color w:val="000000" w:themeColor="text1"/>
          <w:lang w:val="en-US"/>
        </w:rPr>
        <w:t xml:space="preserve"> </w:t>
      </w:r>
      <w:r w:rsidRPr="003604A7">
        <w:rPr>
          <w:rFonts w:cstheme="minorHAnsi"/>
          <w:color w:val="000000" w:themeColor="text1"/>
          <w:lang w:val="en-US"/>
        </w:rPr>
        <w:t>allow</w:t>
      </w:r>
      <w:r w:rsidR="002A7825" w:rsidRPr="003604A7">
        <w:rPr>
          <w:rFonts w:cstheme="minorHAnsi"/>
          <w:color w:val="000000" w:themeColor="text1"/>
          <w:lang w:val="en-US"/>
        </w:rPr>
        <w:t>ing</w:t>
      </w:r>
      <w:r w:rsidRPr="003604A7">
        <w:rPr>
          <w:rFonts w:cstheme="minorHAnsi"/>
          <w:color w:val="000000" w:themeColor="text1"/>
          <w:lang w:val="en-US"/>
        </w:rPr>
        <w:t xml:space="preserve"> the localization of the original binding site of the tracer </w:t>
      </w:r>
      <w:r w:rsidRPr="003604A7">
        <w:rPr>
          <w:rFonts w:cstheme="minorHAnsi"/>
          <w:color w:val="000000" w:themeColor="text1"/>
          <w:lang w:val="en-US"/>
        </w:rPr>
        <w:fldChar w:fldCharType="begin">
          <w:fldData xml:space="preserve">PEVuZE5vdGU+PENpdGU+PEF1dGhvcj5aaW1tZXI8L0F1dGhvcj48WWVhcj4yMDA5PC9ZZWFyPjxS
ZWNOdW0+MzM1MDwvUmVjTnVtPjxEaXNwbGF5VGV4dD4oWmltbWVyIDIwMDkpPC9EaXNwbGF5VGV4
dD48cmVjb3JkPjxyZWMtbnVtYmVyPjMzNTA8L3JlYy1udW1iZXI+PGZvcmVpZ24ta2V5cz48a2V5
IGFwcD0iRU4iIGRiLWlkPSJ4MnhkZDIwdjFhZmR3dGVwd3hjdnhkMnlkdHdyYTJlenRhZWUiIHRp
bWVzdGFtcD0iMTYyODUxNTAyOSI+MzM1MDwva2V5PjwvZm9yZWlnbi1rZXlzPjxyZWYtdHlwZSBu
YW1lPSJKb3VybmFsIEFydGljbGUiPjE3PC9yZWYtdHlwZT48Y29udHJpYnV0b3JzPjxhdXRob3Jz
PjxhdXRob3I+WmltbWVyLCBMLjwvYXV0aG9yPjwvYXV0aG9ycz48L2NvbnRyaWJ1dG9ycz48YXV0
aC1hZGRyZXNzPkxhYm9yYXRvcnkgb2YgTmV1cm9waGFybWFjb2xvZ3ksIEVBQyBDTlJTIDUwMDYs
IFVuaXZlcnNpdHkgb2YgTHlvbiAxLCBMeW9uLCBGcmFuY2U7IFBFVCBEZXBhcnRtZW50LCBDRVJN
RVAtSW1hZ2VyaWUgZHUgVml2YW50LCA2OTAwMyBMeW9uLCBGcmFuY2UuIHppbW1lckB1bml2LWx5
b24xLmZyPC9hdXRoLWFkZHJlc3M+PHRpdGxlcz48dGl0bGU+UG9zaXRyb24gZW1pc3Npb24gdG9t
b2dyYXBoeSBuZXVyb2ltYWdpbmcgZm9yIGEgYmV0dGVyIHVuZGVyc3RhbmRpbmcgb2YgdGhlIGJp
b2xvZ3kgb2YgQURIRDwvdGl0bGU+PHNlY29uZGFyeS10aXRsZT5OZXVyb3BoYXJtYWNvbG9neTwv
c2Vjb25kYXJ5LXRpdGxlPjxhbHQtdGl0bGU+TmV1cm9waGFybWFjb2xvZ3k8L2FsdC10aXRsZT48
L3RpdGxlcz48cGVyaW9kaWNhbD48ZnVsbC10aXRsZT5OZXVyb3BoYXJtYWNvbG9neTwvZnVsbC10
aXRsZT48L3BlcmlvZGljYWw+PGFsdC1wZXJpb2RpY2FsPjxmdWxsLXRpdGxlPk5ldXJvcGhhcm1h
Y29sb2d5PC9mdWxsLXRpdGxlPjwvYWx0LXBlcmlvZGljYWw+PHBhZ2VzPjYwMS03PC9wYWdlcz48
dm9sdW1lPjU3PC92b2x1bWU+PG51bWJlcj43LTg8L251bWJlcj48ZWRpdGlvbj4yMDA5LzA4LzE4
PC9lZGl0aW9uPjxrZXl3b3Jkcz48a2V5d29yZD5BdHRlbnRpb24gRGVmaWNpdCBEaXNvcmRlciB3
aXRoIEh5cGVyYWN0aXZpdHkvbWV0YWJvbGlzbS8qcmFkaW9udWNsaWRlIGltYWdpbmc8L2tleXdv
cmQ+PGtleXdvcmQ+QnJhaW4vZHJ1ZyBlZmZlY3RzL21ldGFib2xpc20vcmFkaW9udWNsaWRlIGlt
YWdpbmc8L2tleXdvcmQ+PGtleXdvcmQ+Q2VudHJhbCBOZXJ2b3VzIFN5c3RlbSBTdGltdWxhbnRz
L3BoYXJtYWNva2luZXRpY3MvcGhhcm1hY29sb2d5PC9rZXl3b3JkPjxrZXl3b3JkPkRvcGFtaW5l
L21ldGFib2xpc208L2tleXdvcmQ+PGtleXdvcmQ+RG9wYW1pbmUgUGxhc21hIE1lbWJyYW5lIFRy
YW5zcG9ydCBQcm90ZWlucy9tZXRhYm9saXNtPC9rZXl3b3JkPjxrZXl3b3JkPkdsdWNvc2UvbWV0
YWJvbGlzbTwva2V5d29yZD48a2V5d29yZD5IdW1hbnM8L2tleXdvcmQ+PGtleXdvcmQ+TmV1cm90
cmFuc21pdHRlciBBZ2VudHMvbWV0YWJvbGlzbTwva2V5d29yZD48a2V5d29yZD5Ob3JlcGluZXBo
cmluZS9tZXRhYm9saXNtPC9rZXl3b3JkPjxrZXl3b3JkPlBvc2l0cm9uLUVtaXNzaW9uIFRvbW9n
cmFwaHk8L2tleXdvcmQ+PGtleXdvcmQ+UmFkaW9waGFybWFjZXV0aWNhbHMvcGhhcm1hY29raW5l
dGljczwva2V5d29yZD48a2V5d29yZD5SZWNlcHRvcnMsIERvcGFtaW5lIEQyL21ldGFib2xpc208
L2tleXdvcmQ+PC9rZXl3b3Jkcz48ZGF0ZXM+PHllYXI+MjAwOTwveWVhcj48cHViLWRhdGVzPjxk
YXRlPkRlYzwvZGF0ZT48L3B1Yi1kYXRlcz48L2RhdGVzPjxpc2JuPjE4NzMtNzA2NCAoRWxlY3Ry
b25pYykmI3hEOzAwMjgtMzkwOCAoTGlua2luZyk8L2lzYm4+PGFjY2Vzc2lvbi1udW0+MTk2ODI0
Njk8L2FjY2Vzc2lvbi1udW0+PHdvcmstdHlwZT5SZXZpZXc8L3dvcmstdHlwZT48dXJscz48cmVs
YXRlZC11cmxzPjx1cmw+aHR0cDovL3d3dy5uY2JpLm5sbS5uaWguZ292L3B1Ym1lZC8xOTY4MjQ2
OTwvdXJsPjwvcmVsYXRlZC11cmxzPjwvdXJscz48ZWxlY3Ryb25pYy1yZXNvdXJjZS1udW0+MTAu
MTAxNi9qLm5ldXJvcGhhcm0uMjAwOS4wOC4wMDE8L2VsZWN0cm9uaWMtcmVzb3VyY2UtbnVtPjxs
YW5ndWFnZT5lbmc8L2xhbmd1YWdlPjwvcmVjb3JkPjwvQ2l0ZT48L0VuZE5vdGU+AG==
</w:fldData>
        </w:fldChar>
      </w:r>
      <w:r w:rsidR="005A3C22" w:rsidRPr="003604A7">
        <w:rPr>
          <w:rFonts w:cstheme="minorHAnsi"/>
          <w:color w:val="000000" w:themeColor="text1"/>
          <w:lang w:val="en-US"/>
        </w:rPr>
        <w:instrText xml:space="preserve"> ADDIN EN.CITE </w:instrText>
      </w:r>
      <w:r w:rsidR="005A3C22" w:rsidRPr="003604A7">
        <w:rPr>
          <w:rFonts w:cstheme="minorHAnsi"/>
          <w:color w:val="000000" w:themeColor="text1"/>
          <w:lang w:val="en-US"/>
        </w:rPr>
        <w:fldChar w:fldCharType="begin">
          <w:fldData xml:space="preserve">PEVuZE5vdGU+PENpdGU+PEF1dGhvcj5aaW1tZXI8L0F1dGhvcj48WWVhcj4yMDA5PC9ZZWFyPjxS
ZWNOdW0+MzM1MDwvUmVjTnVtPjxEaXNwbGF5VGV4dD4oWmltbWVyIDIwMDkpPC9EaXNwbGF5VGV4
dD48cmVjb3JkPjxyZWMtbnVtYmVyPjMzNTA8L3JlYy1udW1iZXI+PGZvcmVpZ24ta2V5cz48a2V5
IGFwcD0iRU4iIGRiLWlkPSJ4MnhkZDIwdjFhZmR3dGVwd3hjdnhkMnlkdHdyYTJlenRhZWUiIHRp
bWVzdGFtcD0iMTYyODUxNTAyOSI+MzM1MDwva2V5PjwvZm9yZWlnbi1rZXlzPjxyZWYtdHlwZSBu
YW1lPSJKb3VybmFsIEFydGljbGUiPjE3PC9yZWYtdHlwZT48Y29udHJpYnV0b3JzPjxhdXRob3Jz
PjxhdXRob3I+WmltbWVyLCBMLjwvYXV0aG9yPjwvYXV0aG9ycz48L2NvbnRyaWJ1dG9ycz48YXV0
aC1hZGRyZXNzPkxhYm9yYXRvcnkgb2YgTmV1cm9waGFybWFjb2xvZ3ksIEVBQyBDTlJTIDUwMDYs
IFVuaXZlcnNpdHkgb2YgTHlvbiAxLCBMeW9uLCBGcmFuY2U7IFBFVCBEZXBhcnRtZW50LCBDRVJN
RVAtSW1hZ2VyaWUgZHUgVml2YW50LCA2OTAwMyBMeW9uLCBGcmFuY2UuIHppbW1lckB1bml2LWx5
b24xLmZyPC9hdXRoLWFkZHJlc3M+PHRpdGxlcz48dGl0bGU+UG9zaXRyb24gZW1pc3Npb24gdG9t
b2dyYXBoeSBuZXVyb2ltYWdpbmcgZm9yIGEgYmV0dGVyIHVuZGVyc3RhbmRpbmcgb2YgdGhlIGJp
b2xvZ3kgb2YgQURIRDwvdGl0bGU+PHNlY29uZGFyeS10aXRsZT5OZXVyb3BoYXJtYWNvbG9neTwv
c2Vjb25kYXJ5LXRpdGxlPjxhbHQtdGl0bGU+TmV1cm9waGFybWFjb2xvZ3k8L2FsdC10aXRsZT48
L3RpdGxlcz48cGVyaW9kaWNhbD48ZnVsbC10aXRsZT5OZXVyb3BoYXJtYWNvbG9neTwvZnVsbC10
aXRsZT48L3BlcmlvZGljYWw+PGFsdC1wZXJpb2RpY2FsPjxmdWxsLXRpdGxlPk5ldXJvcGhhcm1h
Y29sb2d5PC9mdWxsLXRpdGxlPjwvYWx0LXBlcmlvZGljYWw+PHBhZ2VzPjYwMS03PC9wYWdlcz48
dm9sdW1lPjU3PC92b2x1bWU+PG51bWJlcj43LTg8L251bWJlcj48ZWRpdGlvbj4yMDA5LzA4LzE4
PC9lZGl0aW9uPjxrZXl3b3Jkcz48a2V5d29yZD5BdHRlbnRpb24gRGVmaWNpdCBEaXNvcmRlciB3
aXRoIEh5cGVyYWN0aXZpdHkvbWV0YWJvbGlzbS8qcmFkaW9udWNsaWRlIGltYWdpbmc8L2tleXdv
cmQ+PGtleXdvcmQ+QnJhaW4vZHJ1ZyBlZmZlY3RzL21ldGFib2xpc20vcmFkaW9udWNsaWRlIGlt
YWdpbmc8L2tleXdvcmQ+PGtleXdvcmQ+Q2VudHJhbCBOZXJ2b3VzIFN5c3RlbSBTdGltdWxhbnRz
L3BoYXJtYWNva2luZXRpY3MvcGhhcm1hY29sb2d5PC9rZXl3b3JkPjxrZXl3b3JkPkRvcGFtaW5l
L21ldGFib2xpc208L2tleXdvcmQ+PGtleXdvcmQ+RG9wYW1pbmUgUGxhc21hIE1lbWJyYW5lIFRy
YW5zcG9ydCBQcm90ZWlucy9tZXRhYm9saXNtPC9rZXl3b3JkPjxrZXl3b3JkPkdsdWNvc2UvbWV0
YWJvbGlzbTwva2V5d29yZD48a2V5d29yZD5IdW1hbnM8L2tleXdvcmQ+PGtleXdvcmQ+TmV1cm90
cmFuc21pdHRlciBBZ2VudHMvbWV0YWJvbGlzbTwva2V5d29yZD48a2V5d29yZD5Ob3JlcGluZXBo
cmluZS9tZXRhYm9saXNtPC9rZXl3b3JkPjxrZXl3b3JkPlBvc2l0cm9uLUVtaXNzaW9uIFRvbW9n
cmFwaHk8L2tleXdvcmQ+PGtleXdvcmQ+UmFkaW9waGFybWFjZXV0aWNhbHMvcGhhcm1hY29raW5l
dGljczwva2V5d29yZD48a2V5d29yZD5SZWNlcHRvcnMsIERvcGFtaW5lIEQyL21ldGFib2xpc208
L2tleXdvcmQ+PC9rZXl3b3Jkcz48ZGF0ZXM+PHllYXI+MjAwOTwveWVhcj48cHViLWRhdGVzPjxk
YXRlPkRlYzwvZGF0ZT48L3B1Yi1kYXRlcz48L2RhdGVzPjxpc2JuPjE4NzMtNzA2NCAoRWxlY3Ry
b25pYykmI3hEOzAwMjgtMzkwOCAoTGlua2luZyk8L2lzYm4+PGFjY2Vzc2lvbi1udW0+MTk2ODI0
Njk8L2FjY2Vzc2lvbi1udW0+PHdvcmstdHlwZT5SZXZpZXc8L3dvcmstdHlwZT48dXJscz48cmVs
YXRlZC11cmxzPjx1cmw+aHR0cDovL3d3dy5uY2JpLm5sbS5uaWguZ292L3B1Ym1lZC8xOTY4MjQ2
OTwvdXJsPjwvcmVsYXRlZC11cmxzPjwvdXJscz48ZWxlY3Ryb25pYy1yZXNvdXJjZS1udW0+MTAu
MTAxNi9qLm5ldXJvcGhhcm0uMjAwOS4wOC4wMDE8L2VsZWN0cm9uaWMtcmVzb3VyY2UtbnVtPjxs
YW5ndWFnZT5lbmc8L2xhbmd1YWdlPjwvcmVjb3JkPjwvQ2l0ZT48L0VuZE5vdGU+AG==
</w:fldData>
        </w:fldChar>
      </w:r>
      <w:r w:rsidR="005A3C22" w:rsidRPr="003604A7">
        <w:rPr>
          <w:rFonts w:cstheme="minorHAnsi"/>
          <w:color w:val="000000" w:themeColor="text1"/>
          <w:lang w:val="en-US"/>
        </w:rPr>
        <w:instrText xml:space="preserve"> ADDIN EN.CITE.DATA </w:instrText>
      </w:r>
      <w:r w:rsidR="005A3C22" w:rsidRPr="003604A7">
        <w:rPr>
          <w:rFonts w:cstheme="minorHAnsi"/>
          <w:color w:val="000000" w:themeColor="text1"/>
          <w:lang w:val="en-US"/>
        </w:rPr>
      </w:r>
      <w:r w:rsidR="005A3C22"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Pr="003604A7">
        <w:rPr>
          <w:rFonts w:cstheme="minorHAnsi"/>
          <w:noProof/>
          <w:color w:val="000000" w:themeColor="text1"/>
          <w:lang w:val="en-US"/>
        </w:rPr>
        <w:t>(Zimmer 2009)</w:t>
      </w:r>
      <w:r w:rsidRPr="003604A7">
        <w:rPr>
          <w:rFonts w:cstheme="minorHAnsi"/>
          <w:color w:val="000000" w:themeColor="text1"/>
          <w:lang w:val="en-US"/>
        </w:rPr>
        <w:fldChar w:fldCharType="end"/>
      </w:r>
      <w:r w:rsidRPr="003604A7">
        <w:rPr>
          <w:rFonts w:cstheme="minorHAnsi"/>
          <w:color w:val="000000" w:themeColor="text1"/>
          <w:lang w:val="en-US"/>
        </w:rPr>
        <w:t xml:space="preserve">. Similarly, </w:t>
      </w:r>
      <w:r w:rsidR="002A7825" w:rsidRPr="003604A7">
        <w:rPr>
          <w:rFonts w:cstheme="minorHAnsi"/>
          <w:color w:val="000000" w:themeColor="text1"/>
          <w:lang w:val="en-US"/>
        </w:rPr>
        <w:t xml:space="preserve">a gamma camera detects gamma rays emitted by </w:t>
      </w:r>
      <w:r w:rsidR="00064849" w:rsidRPr="003604A7">
        <w:rPr>
          <w:rFonts w:cstheme="minorHAnsi"/>
          <w:color w:val="000000" w:themeColor="text1"/>
          <w:lang w:val="en-US"/>
        </w:rPr>
        <w:t xml:space="preserve">the tracers used </w:t>
      </w:r>
      <w:r w:rsidRPr="003604A7">
        <w:rPr>
          <w:rFonts w:cstheme="minorHAnsi"/>
          <w:color w:val="000000" w:themeColor="text1"/>
          <w:lang w:val="en-US"/>
        </w:rPr>
        <w:t xml:space="preserve">in SPECT studies </w:t>
      </w:r>
      <w:r w:rsidRPr="003604A7">
        <w:rPr>
          <w:rFonts w:cstheme="minorHAnsi"/>
          <w:color w:val="000000" w:themeColor="text1"/>
          <w:lang w:val="en-US"/>
        </w:rPr>
        <w:fldChar w:fldCharType="begin"/>
      </w:r>
      <w:r w:rsidRPr="003604A7">
        <w:rPr>
          <w:rFonts w:cstheme="minorHAnsi"/>
          <w:color w:val="000000" w:themeColor="text1"/>
          <w:lang w:val="en-US"/>
        </w:rPr>
        <w:instrText xml:space="preserve"> ADDIN EN.CITE &lt;EndNote&gt;&lt;Cite&gt;&lt;Author&gt;Accorsi&lt;/Author&gt;&lt;Year&gt;2008&lt;/Year&gt;&lt;RecNum&gt;3351&lt;/RecNum&gt;&lt;DisplayText&gt;(Accorsi 2008)&lt;/DisplayText&gt;&lt;record&gt;&lt;rec-number&gt;3351&lt;/rec-number&gt;&lt;foreign-keys&gt;&lt;key app="EN" db-id="x2xdd20v1afdwtepwxcvxd2ydtwra2eztaee" timestamp="1628515029"&gt;3351&lt;/key&gt;&lt;/foreign-keys&gt;&lt;ref-type name="Journal Article"&gt;17&lt;/ref-type&gt;&lt;contributors&gt;&lt;authors&gt;&lt;author&gt;Accorsi, R.&lt;/author&gt;&lt;/authors&gt;&lt;/contributors&gt;&lt;auth-address&gt;Department of Radiology, The Children&amp;apos;s Hospital of Philadelphia, University of Pennsylvania, Philadelphia, PA 19104, USA. accorsi@email.chop.edu&lt;/auth-address&gt;&lt;titles&gt;&lt;title&gt;Brain single-photon emission CT physics principles&lt;/title&gt;&lt;secondary-title&gt;AJNR Am J Neuroradiol&lt;/secondary-title&gt;&lt;alt-title&gt;AJNR. American journal of neuroradiology&lt;/alt-title&gt;&lt;/titles&gt;&lt;pages&gt;1247-56&lt;/pages&gt;&lt;volume&gt;29&lt;/volume&gt;&lt;number&gt;7&lt;/number&gt;&lt;edition&gt;2008/06/28&lt;/edition&gt;&lt;keywords&gt;&lt;keyword&gt;Algorithms&lt;/keyword&gt;&lt;keyword&gt;Equipment Design&lt;/keyword&gt;&lt;keyword&gt;Humans&lt;/keyword&gt;&lt;keyword&gt;Image Processing, Computer-Assisted/*instrumentation&lt;/keyword&gt;&lt;keyword&gt;Imaging, Three-Dimensional/*instrumentation&lt;/keyword&gt;&lt;keyword&gt;Mathematics&lt;/keyword&gt;&lt;keyword&gt;Nuclear Physics&lt;/keyword&gt;&lt;keyword&gt;Positron-Emission Tomography/methods&lt;/keyword&gt;&lt;keyword&gt;Radioisotopes&lt;/keyword&gt;&lt;keyword&gt;Tomography, Emission-Computed, Single-Photon/*instrumentation&lt;/keyword&gt;&lt;keyword&gt;Tomography, X-Ray Computed/*instrumentation&lt;/keyword&gt;&lt;/keywords&gt;&lt;dates&gt;&lt;year&gt;2008&lt;/year&gt;&lt;pub-dates&gt;&lt;date&gt;Aug&lt;/date&gt;&lt;/pub-dates&gt;&lt;/dates&gt;&lt;isbn&gt;1936-959X (Electronic)&amp;#xD;0195-6108 (Linking)&lt;/isbn&gt;&lt;accession-num&gt;18583408&lt;/accession-num&gt;&lt;work-type&gt;Comparative Study&amp;#xD;Review&lt;/work-type&gt;&lt;urls&gt;&lt;related-urls&gt;&lt;url&gt;http://www.ncbi.nlm.nih.gov/pubmed/18583408&lt;/url&gt;&lt;/related-urls&gt;&lt;/urls&gt;&lt;electronic-resource-num&gt;10.3174/ajnr.A1175&lt;/electronic-resource-num&gt;&lt;language&gt;eng&lt;/language&gt;&lt;/record&gt;&lt;/Cite&gt;&lt;/EndNote&gt;</w:instrText>
      </w:r>
      <w:r w:rsidRPr="003604A7">
        <w:rPr>
          <w:rFonts w:cstheme="minorHAnsi"/>
          <w:color w:val="000000" w:themeColor="text1"/>
          <w:lang w:val="en-US"/>
        </w:rPr>
        <w:fldChar w:fldCharType="separate"/>
      </w:r>
      <w:r w:rsidRPr="003604A7">
        <w:rPr>
          <w:rFonts w:cstheme="minorHAnsi"/>
          <w:noProof/>
          <w:color w:val="000000" w:themeColor="text1"/>
          <w:lang w:val="en-US"/>
        </w:rPr>
        <w:t>(Accorsi 2008)</w:t>
      </w:r>
      <w:r w:rsidRPr="003604A7">
        <w:rPr>
          <w:rFonts w:cstheme="minorHAnsi"/>
          <w:color w:val="000000" w:themeColor="text1"/>
          <w:lang w:val="en-US"/>
        </w:rPr>
        <w:fldChar w:fldCharType="end"/>
      </w:r>
      <w:r w:rsidRPr="003604A7">
        <w:rPr>
          <w:rFonts w:cstheme="minorHAnsi"/>
          <w:color w:val="000000" w:themeColor="text1"/>
          <w:lang w:val="en-US"/>
        </w:rPr>
        <w:t xml:space="preserve">. Of note, transporter and receptor density measured using specific radioligands </w:t>
      </w:r>
      <w:r w:rsidR="00B70800" w:rsidRPr="003604A7">
        <w:rPr>
          <w:rFonts w:cstheme="minorHAnsi"/>
          <w:color w:val="000000" w:themeColor="text1"/>
          <w:lang w:val="en-US"/>
        </w:rPr>
        <w:t>is</w:t>
      </w:r>
      <w:r w:rsidRPr="003604A7">
        <w:rPr>
          <w:rFonts w:cstheme="minorHAnsi"/>
          <w:color w:val="000000" w:themeColor="text1"/>
          <w:lang w:val="en-US"/>
        </w:rPr>
        <w:t xml:space="preserve"> considered an indirect measure of neurotransmitter binding and may reflect altered neurotransmission </w:t>
      </w:r>
      <w:r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&lt;EndNote&gt;&lt;Cite&gt;&lt;Author&gt;Weyandt&lt;/Author&gt;&lt;Year&gt;2013&lt;/Year&gt;&lt;RecNum&gt;2911&lt;/RecNum&gt;&lt;DisplayText&gt;(Weyandt et al 2013)&lt;/DisplayText&gt;&lt;record&gt;&lt;rec-number&gt;2911&lt;/rec-number&gt;&lt;foreign-keys&gt;&lt;key app="EN" db-id="x2xdd20v1afdwtepwxcvxd2ydtwra2eztaee" timestamp="1628515029"&gt;2911&lt;/key&gt;&lt;/foreign-keys&gt;&lt;ref-type name="Journal Article"&gt;17&lt;/ref-type&gt;&lt;contributors&gt;&lt;authors&gt;&lt;author&gt;Weyandt, L.&lt;/author&gt;&lt;author&gt;Swentosky, A.&lt;/author&gt;&lt;author&gt;Gudmundsdottir, B. G.&lt;/author&gt;&lt;/authors&gt;&lt;/contributors&gt;&lt;auth-address&gt;Psychology Department, University of Rhode Island, Kingston, Rhode Island 02881, USA. lisaweyandt@uri.edu&lt;/auth-address&gt;&lt;titles&gt;&lt;title&gt;Neuroimaging and ADHD: fMRI, PET, DTI findings, and methodological limitations&lt;/title&gt;&lt;secondary-title&gt;Dev Neuropsychol&lt;/secondary-title&gt;&lt;alt-title&gt;Developmental neuropsychology&lt;/alt-title&gt;&lt;/titles&gt;&lt;pages&gt;211-25&lt;/pages&gt;&lt;volume&gt;38&lt;/volume&gt;&lt;number&gt;4&lt;/number&gt;&lt;edition&gt;2013/05/21&lt;/edition&gt;&lt;keywords&gt;&lt;keyword&gt;Attention Deficit Disorder with Hyperactivity/*physiopathology/radionuclide&lt;/keyword&gt;&lt;keyword&gt;imaging&lt;/keyword&gt;&lt;keyword&gt;Brain/*physiopathology/radionuclide imaging&lt;/keyword&gt;&lt;keyword&gt;Brain Mapping&lt;/keyword&gt;&lt;keyword&gt;Diffusion Tensor Imaging&lt;/keyword&gt;&lt;keyword&gt;Functional Neuroimaging/*methods&lt;/keyword&gt;&lt;keyword&gt;Humans&lt;/keyword&gt;&lt;keyword&gt;Magnetic Resonance Imaging&lt;/keyword&gt;&lt;keyword&gt;Positron-Emission Tomography&lt;/keyword&gt;&lt;/keywords&gt;&lt;dates&gt;&lt;year&gt;2013&lt;/year&gt;&lt;/dates&gt;&lt;isbn&gt;1532-6942 (Electronic)&amp;#xD;1532-6942 (Linking)&lt;/isbn&gt;&lt;accession-num&gt;23682662&lt;/accession-num&gt;&lt;work-type&gt;Review&lt;/work-type&gt;&lt;urls&gt;&lt;related-urls&gt;&lt;url&gt;http://www.ncbi.nlm.nih.gov/pubmed/23682662&lt;/url&gt;&lt;/related-urls&gt;&lt;/urls&gt;&lt;electronic-resource-num&gt;10.1080/87565641.2013.783833&lt;/electronic-resource-num&gt;&lt;language&gt;eng&lt;/language&gt;&lt;/record&gt;&lt;/Cite&gt;&lt;/EndNote&gt;</w:instrText>
      </w:r>
      <w:r w:rsidRPr="003604A7">
        <w:rPr>
          <w:rFonts w:cstheme="minorHAnsi"/>
          <w:color w:val="000000" w:themeColor="text1"/>
          <w:lang w:val="en-US"/>
        </w:rPr>
        <w:fldChar w:fldCharType="separate"/>
      </w:r>
      <w:r w:rsidR="005A2DA6" w:rsidRPr="003604A7">
        <w:rPr>
          <w:rFonts w:cstheme="minorHAnsi"/>
          <w:noProof/>
          <w:color w:val="000000" w:themeColor="text1"/>
          <w:lang w:val="en-US"/>
        </w:rPr>
        <w:t>(Weyandt et al 2013)</w:t>
      </w:r>
      <w:r w:rsidRPr="003604A7">
        <w:rPr>
          <w:rFonts w:cstheme="minorHAnsi"/>
          <w:color w:val="000000" w:themeColor="text1"/>
          <w:lang w:val="en-US"/>
        </w:rPr>
        <w:fldChar w:fldCharType="end"/>
      </w:r>
      <w:r w:rsidRPr="003604A7">
        <w:rPr>
          <w:rFonts w:cstheme="minorHAnsi"/>
          <w:color w:val="000000" w:themeColor="text1"/>
          <w:lang w:val="en-US"/>
        </w:rPr>
        <w:t xml:space="preserve">. These techniques have allowed the investigation of catecholaminergic pathways dysfunction in ADHD </w:t>
      </w:r>
      <w:r w:rsidRPr="003604A7">
        <w:rPr>
          <w:rFonts w:cstheme="minorHAnsi"/>
          <w:color w:val="000000" w:themeColor="text1"/>
          <w:lang w:val="en-US"/>
        </w:rPr>
        <w:fldChar w:fldCharType="begin">
          <w:fldData xml:space="preserve">PEVuZE5vdGU+PENpdGU+PEF1dGhvcj5aaW1tZXI8L0F1dGhvcj48WWVhcj4yMDE3PC9ZZWFyPjxS
ZWNOdW0+MTk5PC9SZWNOdW0+PERpc3BsYXlUZXh0PihaaW1tZXIgMjAxNyk8L0Rpc3BsYXlUZXh0
PjxyZWNvcmQ+PHJlYy1udW1iZXI+MTk5PC9yZWMtbnVtYmVyPjxmb3JlaWduLWtleXM+PGtleSBh
cHA9IkVOIiBkYi1pZD0iZTlmc3c5enRuOXpyZW5lMDkwOHZyZDU3OWVldzB2eHR6d3ByIiB0aW1l
c3RhbXA9IjE3MDc0ODg2NTQiPjE5OTwva2V5PjwvZm9yZWlnbi1rZXlzPjxyZWYtdHlwZSBuYW1l
PSJKb3VybmFsIEFydGljbGUiPjE3PC9yZWYtdHlwZT48Y29udHJpYnV0b3JzPjxhdXRob3JzPjxh
dXRob3I+WmltbWVyLCBMLjwvYXV0aG9yPjwvYXV0aG9ycz48L2NvbnRyaWJ1dG9ycz48YXV0aC1h
ZGRyZXNzPlVuaXZlcnNpdGUgQ2xhdWRlIEJlcm5hcmQgTHlvbiAxLCBVbml2ZXJzaXRlIGRlIEx5
b24sIEx5b24sIEZyYW5jZTsgQ2VudHJlIGQmYXBvcztFdHVkZSBldCBkZSBSZWNoZXJjaGUgTXVs
dGltb2RhbGUgZXQgUGx1cmlkaXNjaXBsaW5haXJlIGVuIEltYWdlcmllIChDRVJNRVApIEltYWdp
bmcgUGxhdGZvcm0sIEhvc3BpY2VzIENpdmlscyBkZSBMeW9uLCBCcm9uLCBGcmFuY2U7IEx5b24g
TmV1cm9zY2llbmNlIFJlc2VhcmNoIENlbnRlciwgQ2VudHJlIE5hdGlvbmFsIGRlIGxhIFJlY2hl
cmNoZSBTY2llbnRpZmlxdWUgKENOUlMpLCBJbnN0aXR1dCBOYXRpb25hbCBkZSBsYSBTYW50ZSBl
dCBkZSBsYSBSZWNoZXJjaGUgTWVkaWNhbGUgKElOU0VSTSksIEx5b24sIEZyYW5jZS4gRWxlY3Ry
b25pYyBhZGRyZXNzOiBsdWMuemltbWVyQHVuaXYtbHlvbjEuZnIuPC9hdXRoLWFkZHJlc3M+PHRp
dGxlcz48dGl0bGU+Q29udHJpYnV0aW9uIG9mIENsaW5pY2FsIE5ldXJvaW1hZ2luZyB0byB0aGUg
VW5kZXJzdGFuZGluZyBvZiB0aGUgUGhhcm1hY29sb2d5IG9mIE1ldGh5bHBoZW5pZGF0ZTwvdGl0
bGU+PHNlY29uZGFyeS10aXRsZT5UcmVuZHMgUGhhcm1hY29sIFNjaTwvc2Vjb25kYXJ5LXRpdGxl
PjwvdGl0bGVzPjxwZXJpb2RpY2FsPjxmdWxsLXRpdGxlPlRyZW5kcyBQaGFybWFjb2wgU2NpPC9m
dWxsLXRpdGxlPjwvcGVyaW9kaWNhbD48cGFnZXM+NjA4LTYyMDwvcGFnZXM+PHZvbHVtZT4zODwv
dm9sdW1lPjxudW1iZXI+NzwvbnVtYmVyPjxlZGl0aW9uPjIwMTcwNDI0PC9lZGl0aW9uPjxrZXl3
b3Jkcz48a2V5d29yZD5BdHRlbnRpb24gRGVmaWNpdCBEaXNvcmRlciB3aXRoIEh5cGVyYWN0aXZp
dHkvKmRpYWdub3N0aWMgaW1hZ2luZy8qZHJ1ZyB0aGVyYXB5PC9rZXl3b3JkPjxrZXl3b3JkPkJy
YWluLypkaWFnbm9zdGljIGltYWdpbmcvKmRydWcgZWZmZWN0czwva2V5d29yZD48a2V5d29yZD5D
ZW50cmFsIE5lcnZvdXMgU3lzdGVtIFN0aW11bGFudHMvcGhhcm1hY29sb2d5PC9rZXl3b3JkPjxr
ZXl3b3JkPkRvcGFtaW5lIFVwdGFrZSBJbmhpYml0b3JzL3BoYXJtYWNvbG9neTwva2V5d29yZD48
a2V5d29yZD5IdW1hbnM8L2tleXdvcmQ+PGtleXdvcmQ+TWFnbmV0aWMgUmVzb25hbmNlIEltYWdp
bmcvbWV0aG9kczwva2V5d29yZD48a2V5d29yZD5NZXRoeWxwaGVuaWRhdGUvKnBoYXJtYWNvbG9n
eTwva2V5d29yZD48a2V5d29yZD5NdWx0aW1vZGFsIEltYWdpbmc8L2tleXdvcmQ+PGtleXdvcmQ+
TmV1cm9pbWFnaW5nLyptZXRob2RzPC9rZXl3b3JkPjxrZXl3b3JkPlBvc2l0cm9uLUVtaXNzaW9u
IFRvbW9ncmFwaHkvbWV0aG9kczwva2V5d29yZD48a2V5d29yZD5hdHRlbnRpb24tZGVmaWNpdCBo
eXBlcmFjdGl2aXR5IGRpc29yZGVyPC9rZXl3b3JkPjxrZXl3b3JkPm1hZ25ldGljIHJlc29uYW5j
ZSBpbWFnaW5nPC9rZXl3b3JkPjxrZXl3b3JkPm1ldGh5bHBoZW5pZGF0ZTwva2V5d29yZD48a2V5
d29yZD5uZXVyb2ltYWdpbmc8L2tleXdvcmQ+PGtleXdvcmQ+bmV1cm9waGFybWFjb2xvZ3k8L2tl
eXdvcmQ+PGtleXdvcmQ+cG9zaXRyb24gZW1pc3Npb24gdG9tb2dyYXBoeTwva2V5d29yZD48a2V5
d29yZD5wc3ljaG9zdGltdWxhbnQ8L2tleXdvcmQ+PC9rZXl3b3Jkcz48ZGF0ZXM+PHllYXI+MjAx
NzwveWVhcj48cHViLWRhdGVzPjxkYXRlPkp1bDwvZGF0ZT48L3B1Yi1kYXRlcz48L2RhdGVzPjxp
c2JuPjE4NzMtMzczNSAoRWxlY3Ryb25pYykmI3hEOzAxNjUtNjE0NyAoTGlua2luZyk8L2lzYm4+
PGFjY2Vzc2lvbi1udW0+Mjg0NTAwNzI8L2FjY2Vzc2lvbi1udW0+PHVybHM+PHJlbGF0ZWQtdXJs
cz48dXJsPmh0dHBzOi8vd3d3Lm5jYmkubmxtLm5paC5nb3YvcHVibWVkLzI4NDUwMDcyPC91cmw+
PC9yZWxhdGVkLXVybHM+PC91cmxzPjxlbGVjdHJvbmljLXJlc291cmNlLW51bT4xMC4xMDE2L2ou
dGlwcy4yMDE3LjA0LjAwMTwvZWxlY3Ryb25pYy1yZXNvdXJjZS1udW0+PHJlbW90ZS1kYXRhYmFz
ZS1uYW1lPk1lZGxpbmU8L3JlbW90ZS1kYXRhYmFzZS1uYW1lPjxyZW1vdGUtZGF0YWJhc2UtcHJv
dmlkZXI+TkxNPC9yZW1vdGUtZGF0YWJhc2UtcHJvdmlkZXI+PC9yZWNvcmQ+PC9DaXRlPjwvRW5k
Tm90ZT4A
</w:fldData>
        </w:fldChar>
      </w:r>
      <w:r w:rsidRPr="003604A7">
        <w:rPr>
          <w:rFonts w:cstheme="minorHAnsi"/>
          <w:color w:val="000000" w:themeColor="text1"/>
          <w:lang w:val="en-US"/>
        </w:rPr>
        <w:instrText xml:space="preserve"> ADDIN EN.CITE </w:instrText>
      </w:r>
      <w:r w:rsidRPr="003604A7">
        <w:rPr>
          <w:rFonts w:cstheme="minorHAnsi"/>
          <w:color w:val="000000" w:themeColor="text1"/>
          <w:lang w:val="en-US"/>
        </w:rPr>
        <w:fldChar w:fldCharType="begin">
          <w:fldData xml:space="preserve">PEVuZE5vdGU+PENpdGU+PEF1dGhvcj5aaW1tZXI8L0F1dGhvcj48WWVhcj4yMDE3PC9ZZWFyPjxS
ZWNOdW0+MTk5PC9SZWNOdW0+PERpc3BsYXlUZXh0PihaaW1tZXIgMjAxNyk8L0Rpc3BsYXlUZXh0
PjxyZWNvcmQ+PHJlYy1udW1iZXI+MTk5PC9yZWMtbnVtYmVyPjxmb3JlaWduLWtleXM+PGtleSBh
cHA9IkVOIiBkYi1pZD0iZTlmc3c5enRuOXpyZW5lMDkwOHZyZDU3OWVldzB2eHR6d3ByIiB0aW1l
c3RhbXA9IjE3MDc0ODg2NTQiPjE5OTwva2V5PjwvZm9yZWlnbi1rZXlzPjxyZWYtdHlwZSBuYW1l
PSJKb3VybmFsIEFydGljbGUiPjE3PC9yZWYtdHlwZT48Y29udHJpYnV0b3JzPjxhdXRob3JzPjxh
dXRob3I+WmltbWVyLCBMLjwvYXV0aG9yPjwvYXV0aG9ycz48L2NvbnRyaWJ1dG9ycz48YXV0aC1h
ZGRyZXNzPlVuaXZlcnNpdGUgQ2xhdWRlIEJlcm5hcmQgTHlvbiAxLCBVbml2ZXJzaXRlIGRlIEx5
b24sIEx5b24sIEZyYW5jZTsgQ2VudHJlIGQmYXBvcztFdHVkZSBldCBkZSBSZWNoZXJjaGUgTXVs
dGltb2RhbGUgZXQgUGx1cmlkaXNjaXBsaW5haXJlIGVuIEltYWdlcmllIChDRVJNRVApIEltYWdp
bmcgUGxhdGZvcm0sIEhvc3BpY2VzIENpdmlscyBkZSBMeW9uLCBCcm9uLCBGcmFuY2U7IEx5b24g
TmV1cm9zY2llbmNlIFJlc2VhcmNoIENlbnRlciwgQ2VudHJlIE5hdGlvbmFsIGRlIGxhIFJlY2hl
cmNoZSBTY2llbnRpZmlxdWUgKENOUlMpLCBJbnN0aXR1dCBOYXRpb25hbCBkZSBsYSBTYW50ZSBl
dCBkZSBsYSBSZWNoZXJjaGUgTWVkaWNhbGUgKElOU0VSTSksIEx5b24sIEZyYW5jZS4gRWxlY3Ry
b25pYyBhZGRyZXNzOiBsdWMuemltbWVyQHVuaXYtbHlvbjEuZnIuPC9hdXRoLWFkZHJlc3M+PHRp
dGxlcz48dGl0bGU+Q29udHJpYnV0aW9uIG9mIENsaW5pY2FsIE5ldXJvaW1hZ2luZyB0byB0aGUg
VW5kZXJzdGFuZGluZyBvZiB0aGUgUGhhcm1hY29sb2d5IG9mIE1ldGh5bHBoZW5pZGF0ZTwvdGl0
bGU+PHNlY29uZGFyeS10aXRsZT5UcmVuZHMgUGhhcm1hY29sIFNjaTwvc2Vjb25kYXJ5LXRpdGxl
PjwvdGl0bGVzPjxwZXJpb2RpY2FsPjxmdWxsLXRpdGxlPlRyZW5kcyBQaGFybWFjb2wgU2NpPC9m
dWxsLXRpdGxlPjwvcGVyaW9kaWNhbD48cGFnZXM+NjA4LTYyMDwvcGFnZXM+PHZvbHVtZT4zODwv
dm9sdW1lPjxudW1iZXI+NzwvbnVtYmVyPjxlZGl0aW9uPjIwMTcwNDI0PC9lZGl0aW9uPjxrZXl3
b3Jkcz48a2V5d29yZD5BdHRlbnRpb24gRGVmaWNpdCBEaXNvcmRlciB3aXRoIEh5cGVyYWN0aXZp
dHkvKmRpYWdub3N0aWMgaW1hZ2luZy8qZHJ1ZyB0aGVyYXB5PC9rZXl3b3JkPjxrZXl3b3JkPkJy
YWluLypkaWFnbm9zdGljIGltYWdpbmcvKmRydWcgZWZmZWN0czwva2V5d29yZD48a2V5d29yZD5D
ZW50cmFsIE5lcnZvdXMgU3lzdGVtIFN0aW11bGFudHMvcGhhcm1hY29sb2d5PC9rZXl3b3JkPjxr
ZXl3b3JkPkRvcGFtaW5lIFVwdGFrZSBJbmhpYml0b3JzL3BoYXJtYWNvbG9neTwva2V5d29yZD48
a2V5d29yZD5IdW1hbnM8L2tleXdvcmQ+PGtleXdvcmQ+TWFnbmV0aWMgUmVzb25hbmNlIEltYWdp
bmcvbWV0aG9kczwva2V5d29yZD48a2V5d29yZD5NZXRoeWxwaGVuaWRhdGUvKnBoYXJtYWNvbG9n
eTwva2V5d29yZD48a2V5d29yZD5NdWx0aW1vZGFsIEltYWdpbmc8L2tleXdvcmQ+PGtleXdvcmQ+
TmV1cm9pbWFnaW5nLyptZXRob2RzPC9rZXl3b3JkPjxrZXl3b3JkPlBvc2l0cm9uLUVtaXNzaW9u
IFRvbW9ncmFwaHkvbWV0aG9kczwva2V5d29yZD48a2V5d29yZD5hdHRlbnRpb24tZGVmaWNpdCBo
eXBlcmFjdGl2aXR5IGRpc29yZGVyPC9rZXl3b3JkPjxrZXl3b3JkPm1hZ25ldGljIHJlc29uYW5j
ZSBpbWFnaW5nPC9rZXl3b3JkPjxrZXl3b3JkPm1ldGh5bHBoZW5pZGF0ZTwva2V5d29yZD48a2V5
d29yZD5uZXVyb2ltYWdpbmc8L2tleXdvcmQ+PGtleXdvcmQ+bmV1cm9waGFybWFjb2xvZ3k8L2tl
eXdvcmQ+PGtleXdvcmQ+cG9zaXRyb24gZW1pc3Npb24gdG9tb2dyYXBoeTwva2V5d29yZD48a2V5
d29yZD5wc3ljaG9zdGltdWxhbnQ8L2tleXdvcmQ+PC9rZXl3b3Jkcz48ZGF0ZXM+PHllYXI+MjAx
NzwveWVhcj48cHViLWRhdGVzPjxkYXRlPkp1bDwvZGF0ZT48L3B1Yi1kYXRlcz48L2RhdGVzPjxp
c2JuPjE4NzMtMzczNSAoRWxlY3Ryb25pYykmI3hEOzAxNjUtNjE0NyAoTGlua2luZyk8L2lzYm4+
PGFjY2Vzc2lvbi1udW0+Mjg0NTAwNzI8L2FjY2Vzc2lvbi1udW0+PHVybHM+PHJlbGF0ZWQtdXJs
cz48dXJsPmh0dHBzOi8vd3d3Lm5jYmkubmxtLm5paC5nb3YvcHVibWVkLzI4NDUwMDcyPC91cmw+
PC9yZWxhdGVkLXVybHM+PC91cmxzPjxlbGVjdHJvbmljLXJlc291cmNlLW51bT4xMC4xMDE2L2ou
dGlwcy4yMDE3LjA0LjAwMTwvZWxlY3Ryb25pYy1yZXNvdXJjZS1udW0+PHJlbW90ZS1kYXRhYmFz
ZS1uYW1lPk1lZGxpbmU8L3JlbW90ZS1kYXRhYmFzZS1uYW1lPjxyZW1vdGUtZGF0YWJhc2UtcHJv
dmlkZXI+TkxNPC9yZW1vdGUtZGF0YWJhc2UtcHJvdmlkZXI+PC9yZWNvcmQ+PC9DaXRlPjwvRW5k
Tm90ZT4A
</w:fldData>
        </w:fldChar>
      </w:r>
      <w:r w:rsidRPr="003604A7">
        <w:rPr>
          <w:rFonts w:cstheme="minorHAnsi"/>
          <w:color w:val="000000" w:themeColor="text1"/>
          <w:lang w:val="en-US"/>
        </w:rPr>
        <w:instrText xml:space="preserve"> ADDIN EN.CITE.DATA </w:instrText>
      </w:r>
      <w:r w:rsidRPr="003604A7">
        <w:rPr>
          <w:rFonts w:cstheme="minorHAnsi"/>
          <w:color w:val="000000" w:themeColor="text1"/>
          <w:lang w:val="en-US"/>
        </w:rPr>
      </w:r>
      <w:r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Pr="003604A7">
        <w:rPr>
          <w:rFonts w:cstheme="minorHAnsi"/>
          <w:noProof/>
          <w:color w:val="000000" w:themeColor="text1"/>
          <w:lang w:val="en-US"/>
        </w:rPr>
        <w:t xml:space="preserve">(Zimmer </w:t>
      </w:r>
      <w:r w:rsidRPr="003604A7">
        <w:rPr>
          <w:rFonts w:cstheme="minorHAnsi"/>
          <w:noProof/>
          <w:color w:val="000000" w:themeColor="text1"/>
          <w:lang w:val="en-US"/>
        </w:rPr>
        <w:lastRenderedPageBreak/>
        <w:t>2017)</w:t>
      </w:r>
      <w:r w:rsidRPr="003604A7">
        <w:rPr>
          <w:rFonts w:cstheme="minorHAnsi"/>
          <w:color w:val="000000" w:themeColor="text1"/>
          <w:lang w:val="en-US"/>
        </w:rPr>
        <w:fldChar w:fldCharType="end"/>
      </w:r>
      <w:r w:rsidRPr="003604A7">
        <w:rPr>
          <w:rFonts w:cstheme="minorHAnsi"/>
          <w:color w:val="000000" w:themeColor="text1"/>
          <w:lang w:val="en-US"/>
        </w:rPr>
        <w:t xml:space="preserve">, e.g. by measuring </w:t>
      </w:r>
      <w:r w:rsidR="00064849" w:rsidRPr="003604A7">
        <w:rPr>
          <w:rFonts w:cstheme="minorHAnsi"/>
          <w:color w:val="000000" w:themeColor="text1"/>
          <w:lang w:val="en-US"/>
        </w:rPr>
        <w:t xml:space="preserve">DA transporter (DAT) occupancy </w:t>
      </w:r>
      <w:r w:rsidR="00064849" w:rsidRPr="003604A7">
        <w:rPr>
          <w:rFonts w:cstheme="minorHAnsi"/>
          <w:color w:val="000000" w:themeColor="text1"/>
          <w:lang w:val="en-US"/>
        </w:rPr>
        <w:fldChar w:fldCharType="begin">
          <w:fldData xml:space="preserve">PEVuZE5vdGU+PENpdGU+PEF1dGhvcj5DaGVvbjwvQXV0aG9yPjxZZWFyPjIwMDQ8L1llYXI+PFJl
Y051bT4zMzUzPC9SZWNOdW0+PERpc3BsYXlUZXh0PihDaGVvbiBldCBhbCAyMDA0LCBTcGVuY2Vy
IGV0IGFsIDIwMDcpPC9EaXNwbGF5VGV4dD48cmVjb3JkPjxyZWMtbnVtYmVyPjMzNTM8L3JlYy1u
dW1iZXI+PGZvcmVpZ24ta2V5cz48a2V5IGFwcD0iRU4iIGRiLWlkPSJ4MnhkZDIwdjFhZmR3dGVw
d3hjdnhkMnlkdHdyYTJlenRhZWUiIHRpbWVzdGFtcD0iMTYyODUxNTAyOSI+MzM1Mzwva2V5Pjwv
Zm9yZWlnbi1rZXlzPjxyZWYtdHlwZSBuYW1lPSJKb3VybmFsIEFydGljbGUiPjE3PC9yZWYtdHlw
ZT48Y29udHJpYnV0b3JzPjxhdXRob3JzPjxhdXRob3I+Q2hlb24sIEsuIEEuPC9hdXRob3I+PGF1
dGhvcj5SeXUsIFkuIEguPC9hdXRob3I+PGF1dGhvcj5OYW1rb29uZywgSy48L2F1dGhvcj48YXV0
aG9yPktpbSwgQy4gSC48L2F1dGhvcj48YXV0aG9yPktpbSwgSi4gSi48L2F1dGhvcj48YXV0aG9y
PkxlZSwgSi4gRC48L2F1dGhvcj48L2F1dGhvcnM+PC9jb250cmlidXRvcnM+PGF1dGgtYWRkcmVz
cz5EZXBhcnRtZW50IG9mIFBzeWNoaWF0cnksIFlvbnNlaSBVbml2ZXJzaXR5LCBDb2xsZWdlIG9m
IE1lZGljaW5lLCBLYW5nbmFtZ3UgRG9nb2tkb25nIDE0Ni05MiwgR2FuZ25hbS1HdSwgU2VvdWws
IDEzNS03MjAgU291dGggS29yZWEuIGthY2hlb25AeXVtYy55b25zZWkuYWMua3I8L2F1dGgtYWRk
cmVzcz48dGl0bGVzPjx0aXRsZT5Eb3BhbWluZSB0cmFuc3BvcnRlciBkZW5zaXR5IG9mIHRoZSBi
YXNhbCBnYW5nbGlhIGFzc2Vzc2VkIHdpdGggWzEyM0ldSVBUIFNQRUNUIGluIGRydWctbmFpdmUg
Y2hpbGRyZW4gd2l0aCBUb3VyZXR0ZSZhcG9zO3MgZGlzb3JkZXI8L3RpdGxlPjxzZWNvbmRhcnkt
dGl0bGU+UHN5Y2hpYXRyeSBSZXM8L3NlY29uZGFyeS10aXRsZT48YWx0LXRpdGxlPlBzeWNoaWF0
cnkgcmVzZWFyY2g8L2FsdC10aXRsZT48L3RpdGxlcz48cGVyaW9kaWNhbD48ZnVsbC10aXRsZT5Q
c3ljaGlhdHJ5IFJlczwvZnVsbC10aXRsZT48L3BlcmlvZGljYWw+PHBhZ2VzPjg1LTk1PC9wYWdl
cz48dm9sdW1lPjEzMDwvdm9sdW1lPjxudW1iZXI+MTwvbnVtYmVyPjxlZGl0aW9uPjIwMDQvMDIv
MjA8L2VkaXRpb24+PGtleXdvcmRzPjxrZXl3b3JkPkJhc2FsIEdhbmdsaWEvKm1ldGFib2xpc208
L2tleXdvcmQ+PGtleXdvcmQ+Q2VsbCBDb3VudDwva2V5d29yZD48a2V5d29yZD5DaGlsZDwva2V5
d29yZD48a2V5d29yZD5Eb3BhbWluZSBQbGFzbWEgTWVtYnJhbmUgVHJhbnNwb3J0IFByb3RlaW5z
PC9rZXl3b3JkPjxrZXl3b3JkPkZlbWFsZTwva2V5d29yZD48a2V5d29yZD5IdW1hbnM8L2tleXdv
cmQ+PGtleXdvcmQ+TWFsZTwva2V5d29yZD48a2V5d29yZD4qTWVtYnJhbmUgR2x5Y29wcm90ZWlu
czwva2V5d29yZD48a2V5d29yZD5NZW1icmFuZSBUcmFuc3BvcnQgUHJvdGVpbnMvKm1ldGFib2xp
c208L2tleXdvcmQ+PGtleXdvcmQ+Kk5lcnZlIFRpc3N1ZSBQcm90ZWluczwva2V5d29yZD48a2V5
d29yZD5Qc3ljaG9tZXRyaWNzPC9rZXl3b3JkPjxrZXl3b3JkPlN1cnZleXMgYW5kIFF1ZXN0aW9u
bmFpcmVzPC9rZXl3b3JkPjxrZXl3b3JkPipUb21vZ3JhcGh5LCBFbWlzc2lvbi1Db21wdXRlZCwg
U2luZ2xlLVBob3Rvbjwva2V5d29yZD48a2V5d29yZD5Ub3VyZXR0ZSBTeW5kcm9tZS9kaWFnbm9z
aXMvKm1ldGFib2xpc20vKnBoeXNpb3BhdGhvbG9neTwva2V5d29yZD48a2V5d29yZD4qVHJvcGFu
ZXM8L2tleXdvcmQ+PC9rZXl3b3Jkcz48ZGF0ZXM+PHllYXI+MjAwNDwveWVhcj48cHViLWRhdGVz
PjxkYXRlPkphbiAxNTwvZGF0ZT48L3B1Yi1kYXRlcz48L2RhdGVzPjxpc2JuPjAxNjUtMTc4MSAo
UHJpbnQpJiN4RDswMTY1LTE3ODEgKExpbmtpbmcpPC9pc2JuPjxhY2Nlc3Npb24tbnVtPjE0OTcy
MzcxPC9hY2Nlc3Npb24tbnVtPjx1cmxzPjxyZWxhdGVkLXVybHM+PHVybD5odHRwOi8vd3d3Lm5j
YmkubmxtLm5paC5nb3YvcHVibWVkLzE0OTcyMzcxPC91cmw+PC9yZWxhdGVkLXVybHM+PC91cmxz
PjxlbGVjdHJvbmljLXJlc291cmNlLW51bT4xMC4xMDE2L2oucHNjeWNocmVzbnMuMjAwMy4wNi4w
MDE8L2VsZWN0cm9uaWMtcmVzb3VyY2UtbnVtPjxsYW5ndWFnZT5lbmc8L2xhbmd1YWdlPjwvcmVj
b3JkPjwvQ2l0ZT48Q2l0ZT48QXV0aG9yPlNwZW5jZXI8L0F1dGhvcj48WWVhcj4yMDA3PC9ZZWFy
PjxSZWNOdW0+MzM1NDwvUmVjTnVtPjxyZWNvcmQ+PHJlYy1udW1iZXI+MzM1NDwvcmVjLW51bWJl
cj48Zm9yZWlnbi1rZXlzPjxrZXkgYXBwPSJFTiIgZGItaWQ9IngyeGRkMjB2MWFmZHd0ZXB3eGN2
eGQyeWR0d3JhMmV6dGFlZSIgdGltZXN0YW1wPSIxNjI4NTE1MDI5Ij4zMzU0PC9rZXk+PC9mb3Jl
aWduLWtleXM+PHJlZi10eXBlIG5hbWU9IkpvdXJuYWwgQXJ0aWNsZSI+MTc8L3JlZi10eXBlPjxj
b250cmlidXRvcnM+PGF1dGhvcnM+PGF1dGhvcj5TcGVuY2VyLCBULiBKLjwvYXV0aG9yPjxhdXRo
b3I+QmllZGVybWFuLCBKLjwvYXV0aG9yPjxhdXRob3I+TWFkcmFzLCBCLiBLLjwvYXV0aG9yPjxh
dXRob3I+RG91Z2hlcnR5LCBELiBELjwvYXV0aG9yPjxhdXRob3I+Qm9uYWIsIEEuIEEuPC9hdXRo
b3I+PGF1dGhvcj5MaXZuaSwgRS48L2F1dGhvcj48YXV0aG9yPk1lbHR6ZXIsIFAuIEMuPC9hdXRo
b3I+PGF1dGhvcj5NYXJ0aW4sIEouPC9hdXRob3I+PGF1dGhvcj5SYXVjaCwgUy48L2F1dGhvcj48
YXV0aG9yPkZpc2NobWFuLCBBLiBKLjwvYXV0aG9yPjwvYXV0aG9ycz48L2NvbnRyaWJ1dG9ycz48
YXV0aC1hZGRyZXNzPlBlZGlhdHJpYyBQc3ljaG9waGFybWFjb2xvZ3kgVW5pdCwgUHN5Y2hpYXRy
eSBTZXJ2aWNlIE1hc3NhY2h1c2V0dHMgR2VuZXJhbCBIb3NwaXRhbCwgQm9zdG9uLCBNYXNzYWNo
dXNldHRzLCBVU0EuIHRzcGVuY2VyQHBhcnRuZXJzLm9yZzwvYXV0aC1hZGRyZXNzPjx0aXRsZXM+
PHRpdGxlPkZ1cnRoZXIgZXZpZGVuY2Ugb2YgZG9wYW1pbmUgdHJhbnNwb3J0ZXIgZHlzcmVndWxh
dGlvbiBpbiBBREhEOiBhIGNvbnRyb2xsZWQgUEVUIGltYWdpbmcgc3R1ZHkgdXNpbmcgYWx0cm9w
YW5lPC90aXRsZT48c2Vjb25kYXJ5LXRpdGxlPkJpb2wgUHN5Y2hpYXRyeTwvc2Vjb25kYXJ5LXRp
dGxlPjxhbHQtdGl0bGU+QmlvbG9naWNhbCBwc3ljaGlhdHJ5PC9hbHQtdGl0bGU+PC90aXRsZXM+
PHBlcmlvZGljYWw+PGZ1bGwtdGl0bGU+QmlvbCBQc3ljaGlhdHJ5PC9mdWxsLXRpdGxlPjwvcGVy
aW9kaWNhbD48cGFnZXM+MTA1OS02MTwvcGFnZXM+PHZvbHVtZT42Mjwvdm9sdW1lPjxudW1iZXI+
OTwvbnVtYmVyPjxlZGl0aW9uPjIwMDcvMDUvMjI8L2VkaXRpb24+PGtleXdvcmRzPjxrZXl3b3Jk
PkFkb2xlc2NlbnQ8L2tleXdvcmQ+PGtleXdvcmQ+QWR1bHQ8L2tleXdvcmQ+PGtleXdvcmQ+QXR0
ZW50aW9uIERlZmljaXQgRGlzb3JkZXIgd2l0aCBIeXBlcmFjdGl2aXR5LyptZXRhYm9saXNtL3Bh
dGhvbG9neS9yYWRpb251Y2xpZGU8L2tleXdvcmQ+PGtleXdvcmQ+aW1hZ2luZzwva2V5d29yZD48
a2V5d29yZD5DaGktU3F1YXJlIERpc3RyaWJ1dGlvbjwva2V5d29yZD48a2V5d29yZD5Db2NhaW5l
LyphbmFsb2dzICZhbXA7IGRlcml2YXRpdmVzPC9rZXl3b3JkPjxrZXl3b3JkPkNvcnB1cyBTdHJp
YXR1bS9yYWRpb251Y2xpZGUgaW1hZ2luZzwva2V5d29yZD48a2V5d29yZD5Eb3BhbWluZSBQbGFz
bWEgTWVtYnJhbmUgVHJhbnNwb3J0IFByb3RlaW5zLyptZXRhYm9saXNtPC9rZXl3b3JkPjxrZXl3
b3JkPkZlbWFsZTwva2V5d29yZD48a2V5d29yZD5IdW1hbnM8L2tleXdvcmQ+PGtleXdvcmQ+TWFs
ZTwva2V5d29yZD48a2V5d29yZD5NaWRkbGUgQWdlZDwva2V5d29yZD48a2V5d29yZD4qUG9zaXRy
b24tRW1pc3Npb24gVG9tb2dyYXBoeTwva2V5d29yZD48L2tleXdvcmRzPjxkYXRlcz48eWVhcj4y
MDA3PC95ZWFyPjxwdWItZGF0ZXM+PGRhdGU+Tm92IDE8L2RhdGU+PC9wdWItZGF0ZXM+PC9kYXRl
cz48aXNibj4wMDA2LTMyMjMgKFByaW50KSYjeEQ7MDAwNi0zMjIzIChMaW5raW5nKTwvaXNibj48
YWNjZXNzaW9uLW51bT4xNzUxMTk3MjwvYWNjZXNzaW9uLW51bT48d29yay10eXBlPlJlc2VhcmNo
IFN1cHBvcnQsIE4uSS5ILiwgRXh0cmFtdXJhbDwvd29yay10eXBlPjx1cmxzPjxyZWxhdGVkLXVy
bHM+PHVybD5odHRwOi8vd3d3Lm5jYmkubmxtLm5paC5nb3YvcHVibWVkLzE3NTExOTcyPC91cmw+
PC9yZWxhdGVkLXVybHM+PC91cmxzPjxjdXN0b20yPjI3MTU5NDQ8L2N1c3RvbTI+PGVsZWN0cm9u
aWMtcmVzb3VyY2UtbnVtPjEwLjEwMTYvai5iaW9wc3ljaC4yMDA2LjEyLjAwODwvZWxlY3Ryb25p
Yy1yZXNvdXJjZS1udW0+PGxhbmd1YWdlPmVuZzwvbGFuZ3VhZ2U+PC9yZWNvcmQ+PC9DaXRlPjwv
RW5kTm90ZT4A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PEVuZE5vdGU+PENpdGU+PEF1dGhvcj5DaGVvbjwvQXV0aG9yPjxZZWFyPjIwMDQ8L1llYXI+PFJl
Y051bT4zMzUzPC9SZWNOdW0+PERpc3BsYXlUZXh0PihDaGVvbiBldCBhbCAyMDA0LCBTcGVuY2Vy
IGV0IGFsIDIwMDcpPC9EaXNwbGF5VGV4dD48cmVjb3JkPjxyZWMtbnVtYmVyPjMzNTM8L3JlYy1u
dW1iZXI+PGZvcmVpZ24ta2V5cz48a2V5IGFwcD0iRU4iIGRiLWlkPSJ4MnhkZDIwdjFhZmR3dGVw
d3hjdnhkMnlkdHdyYTJlenRhZWUiIHRpbWVzdGFtcD0iMTYyODUxNTAyOSI+MzM1Mzwva2V5Pjwv
Zm9yZWlnbi1rZXlzPjxyZWYtdHlwZSBuYW1lPSJKb3VybmFsIEFydGljbGUiPjE3PC9yZWYtdHlw
ZT48Y29udHJpYnV0b3JzPjxhdXRob3JzPjxhdXRob3I+Q2hlb24sIEsuIEEuPC9hdXRob3I+PGF1
dGhvcj5SeXUsIFkuIEguPC9hdXRob3I+PGF1dGhvcj5OYW1rb29uZywgSy48L2F1dGhvcj48YXV0
aG9yPktpbSwgQy4gSC48L2F1dGhvcj48YXV0aG9yPktpbSwgSi4gSi48L2F1dGhvcj48YXV0aG9y
PkxlZSwgSi4gRC48L2F1dGhvcj48L2F1dGhvcnM+PC9jb250cmlidXRvcnM+PGF1dGgtYWRkcmVz
cz5EZXBhcnRtZW50IG9mIFBzeWNoaWF0cnksIFlvbnNlaSBVbml2ZXJzaXR5LCBDb2xsZWdlIG9m
IE1lZGljaW5lLCBLYW5nbmFtZ3UgRG9nb2tkb25nIDE0Ni05MiwgR2FuZ25hbS1HdSwgU2VvdWws
IDEzNS03MjAgU291dGggS29yZWEuIGthY2hlb25AeXVtYy55b25zZWkuYWMua3I8L2F1dGgtYWRk
cmVzcz48dGl0bGVzPjx0aXRsZT5Eb3BhbWluZSB0cmFuc3BvcnRlciBkZW5zaXR5IG9mIHRoZSBi
YXNhbCBnYW5nbGlhIGFzc2Vzc2VkIHdpdGggWzEyM0ldSVBUIFNQRUNUIGluIGRydWctbmFpdmUg
Y2hpbGRyZW4gd2l0aCBUb3VyZXR0ZSZhcG9zO3MgZGlzb3JkZXI8L3RpdGxlPjxzZWNvbmRhcnkt
dGl0bGU+UHN5Y2hpYXRyeSBSZXM8L3NlY29uZGFyeS10aXRsZT48YWx0LXRpdGxlPlBzeWNoaWF0
cnkgcmVzZWFyY2g8L2FsdC10aXRsZT48L3RpdGxlcz48cGVyaW9kaWNhbD48ZnVsbC10aXRsZT5Q
c3ljaGlhdHJ5IFJlczwvZnVsbC10aXRsZT48L3BlcmlvZGljYWw+PHBhZ2VzPjg1LTk1PC9wYWdl
cz48dm9sdW1lPjEzMDwvdm9sdW1lPjxudW1iZXI+MTwvbnVtYmVyPjxlZGl0aW9uPjIwMDQvMDIv
MjA8L2VkaXRpb24+PGtleXdvcmRzPjxrZXl3b3JkPkJhc2FsIEdhbmdsaWEvKm1ldGFib2xpc208
L2tleXdvcmQ+PGtleXdvcmQ+Q2VsbCBDb3VudDwva2V5d29yZD48a2V5d29yZD5DaGlsZDwva2V5
d29yZD48a2V5d29yZD5Eb3BhbWluZSBQbGFzbWEgTWVtYnJhbmUgVHJhbnNwb3J0IFByb3RlaW5z
PC9rZXl3b3JkPjxrZXl3b3JkPkZlbWFsZTwva2V5d29yZD48a2V5d29yZD5IdW1hbnM8L2tleXdv
cmQ+PGtleXdvcmQ+TWFsZTwva2V5d29yZD48a2V5d29yZD4qTWVtYnJhbmUgR2x5Y29wcm90ZWlu
czwva2V5d29yZD48a2V5d29yZD5NZW1icmFuZSBUcmFuc3BvcnQgUHJvdGVpbnMvKm1ldGFib2xp
c208L2tleXdvcmQ+PGtleXdvcmQ+Kk5lcnZlIFRpc3N1ZSBQcm90ZWluczwva2V5d29yZD48a2V5
d29yZD5Qc3ljaG9tZXRyaWNzPC9rZXl3b3JkPjxrZXl3b3JkPlN1cnZleXMgYW5kIFF1ZXN0aW9u
bmFpcmVzPC9rZXl3b3JkPjxrZXl3b3JkPipUb21vZ3JhcGh5LCBFbWlzc2lvbi1Db21wdXRlZCwg
U2luZ2xlLVBob3Rvbjwva2V5d29yZD48a2V5d29yZD5Ub3VyZXR0ZSBTeW5kcm9tZS9kaWFnbm9z
aXMvKm1ldGFib2xpc20vKnBoeXNpb3BhdGhvbG9neTwva2V5d29yZD48a2V5d29yZD4qVHJvcGFu
ZXM8L2tleXdvcmQ+PC9rZXl3b3Jkcz48ZGF0ZXM+PHllYXI+MjAwNDwveWVhcj48cHViLWRhdGVz
PjxkYXRlPkphbiAxNTwvZGF0ZT48L3B1Yi1kYXRlcz48L2RhdGVzPjxpc2JuPjAxNjUtMTc4MSAo
UHJpbnQpJiN4RDswMTY1LTE3ODEgKExpbmtpbmcpPC9pc2JuPjxhY2Nlc3Npb24tbnVtPjE0OTcy
MzcxPC9hY2Nlc3Npb24tbnVtPjx1cmxzPjxyZWxhdGVkLXVybHM+PHVybD5odHRwOi8vd3d3Lm5j
YmkubmxtLm5paC5nb3YvcHVibWVkLzE0OTcyMzcxPC91cmw+PC9yZWxhdGVkLXVybHM+PC91cmxz
PjxlbGVjdHJvbmljLXJlc291cmNlLW51bT4xMC4xMDE2L2oucHNjeWNocmVzbnMuMjAwMy4wNi4w
MDE8L2VsZWN0cm9uaWMtcmVzb3VyY2UtbnVtPjxsYW5ndWFnZT5lbmc8L2xhbmd1YWdlPjwvcmVj
b3JkPjwvQ2l0ZT48Q2l0ZT48QXV0aG9yPlNwZW5jZXI8L0F1dGhvcj48WWVhcj4yMDA3PC9ZZWFy
PjxSZWNOdW0+MzM1NDwvUmVjTnVtPjxyZWNvcmQ+PHJlYy1udW1iZXI+MzM1NDwvcmVjLW51bWJl
cj48Zm9yZWlnbi1rZXlzPjxrZXkgYXBwPSJFTiIgZGItaWQ9IngyeGRkMjB2MWFmZHd0ZXB3eGN2
eGQyeWR0d3JhMmV6dGFlZSIgdGltZXN0YW1wPSIxNjI4NTE1MDI5Ij4zMzU0PC9rZXk+PC9mb3Jl
aWduLWtleXM+PHJlZi10eXBlIG5hbWU9IkpvdXJuYWwgQXJ0aWNsZSI+MTc8L3JlZi10eXBlPjxj
b250cmlidXRvcnM+PGF1dGhvcnM+PGF1dGhvcj5TcGVuY2VyLCBULiBKLjwvYXV0aG9yPjxhdXRo
b3I+QmllZGVybWFuLCBKLjwvYXV0aG9yPjxhdXRob3I+TWFkcmFzLCBCLiBLLjwvYXV0aG9yPjxh
dXRob3I+RG91Z2hlcnR5LCBELiBELjwvYXV0aG9yPjxhdXRob3I+Qm9uYWIsIEEuIEEuPC9hdXRo
b3I+PGF1dGhvcj5MaXZuaSwgRS48L2F1dGhvcj48YXV0aG9yPk1lbHR6ZXIsIFAuIEMuPC9hdXRo
b3I+PGF1dGhvcj5NYXJ0aW4sIEouPC9hdXRob3I+PGF1dGhvcj5SYXVjaCwgUy48L2F1dGhvcj48
YXV0aG9yPkZpc2NobWFuLCBBLiBKLjwvYXV0aG9yPjwvYXV0aG9ycz48L2NvbnRyaWJ1dG9ycz48
YXV0aC1hZGRyZXNzPlBlZGlhdHJpYyBQc3ljaG9waGFybWFjb2xvZ3kgVW5pdCwgUHN5Y2hpYXRy
eSBTZXJ2aWNlIE1hc3NhY2h1c2V0dHMgR2VuZXJhbCBIb3NwaXRhbCwgQm9zdG9uLCBNYXNzYWNo
dXNldHRzLCBVU0EuIHRzcGVuY2VyQHBhcnRuZXJzLm9yZzwvYXV0aC1hZGRyZXNzPjx0aXRsZXM+
PHRpdGxlPkZ1cnRoZXIgZXZpZGVuY2Ugb2YgZG9wYW1pbmUgdHJhbnNwb3J0ZXIgZHlzcmVndWxh
dGlvbiBpbiBBREhEOiBhIGNvbnRyb2xsZWQgUEVUIGltYWdpbmcgc3R1ZHkgdXNpbmcgYWx0cm9w
YW5lPC90aXRsZT48c2Vjb25kYXJ5LXRpdGxlPkJpb2wgUHN5Y2hpYXRyeTwvc2Vjb25kYXJ5LXRp
dGxlPjxhbHQtdGl0bGU+QmlvbG9naWNhbCBwc3ljaGlhdHJ5PC9hbHQtdGl0bGU+PC90aXRsZXM+
PHBlcmlvZGljYWw+PGZ1bGwtdGl0bGU+QmlvbCBQc3ljaGlhdHJ5PC9mdWxsLXRpdGxlPjwvcGVy
aW9kaWNhbD48cGFnZXM+MTA1OS02MTwvcGFnZXM+PHZvbHVtZT42Mjwvdm9sdW1lPjxudW1iZXI+
OTwvbnVtYmVyPjxlZGl0aW9uPjIwMDcvMDUvMjI8L2VkaXRpb24+PGtleXdvcmRzPjxrZXl3b3Jk
PkFkb2xlc2NlbnQ8L2tleXdvcmQ+PGtleXdvcmQ+QWR1bHQ8L2tleXdvcmQ+PGtleXdvcmQ+QXR0
ZW50aW9uIERlZmljaXQgRGlzb3JkZXIgd2l0aCBIeXBlcmFjdGl2aXR5LyptZXRhYm9saXNtL3Bh
dGhvbG9neS9yYWRpb251Y2xpZGU8L2tleXdvcmQ+PGtleXdvcmQ+aW1hZ2luZzwva2V5d29yZD48
a2V5d29yZD5DaGktU3F1YXJlIERpc3RyaWJ1dGlvbjwva2V5d29yZD48a2V5d29yZD5Db2NhaW5l
LyphbmFsb2dzICZhbXA7IGRlcml2YXRpdmVzPC9rZXl3b3JkPjxrZXl3b3JkPkNvcnB1cyBTdHJp
YXR1bS9yYWRpb251Y2xpZGUgaW1hZ2luZzwva2V5d29yZD48a2V5d29yZD5Eb3BhbWluZSBQbGFz
bWEgTWVtYnJhbmUgVHJhbnNwb3J0IFByb3RlaW5zLyptZXRhYm9saXNtPC9rZXl3b3JkPjxrZXl3
b3JkPkZlbWFsZTwva2V5d29yZD48a2V5d29yZD5IdW1hbnM8L2tleXdvcmQ+PGtleXdvcmQ+TWFs
ZTwva2V5d29yZD48a2V5d29yZD5NaWRkbGUgQWdlZDwva2V5d29yZD48a2V5d29yZD4qUG9zaXRy
b24tRW1pc3Npb24gVG9tb2dyYXBoeTwva2V5d29yZD48L2tleXdvcmRzPjxkYXRlcz48eWVhcj4y
MDA3PC95ZWFyPjxwdWItZGF0ZXM+PGRhdGU+Tm92IDE8L2RhdGU+PC9wdWItZGF0ZXM+PC9kYXRl
cz48aXNibj4wMDA2LTMyMjMgKFByaW50KSYjeEQ7MDAwNi0zMjIzIChMaW5raW5nKTwvaXNibj48
YWNjZXNzaW9uLW51bT4xNzUxMTk3MjwvYWNjZXNzaW9uLW51bT48d29yay10eXBlPlJlc2VhcmNo
IFN1cHBvcnQsIE4uSS5ILiwgRXh0cmFtdXJhbDwvd29yay10eXBlPjx1cmxzPjxyZWxhdGVkLXVy
bHM+PHVybD5odHRwOi8vd3d3Lm5jYmkubmxtLm5paC5nb3YvcHVibWVkLzE3NTExOTcyPC91cmw+
PC9yZWxhdGVkLXVybHM+PC91cmxzPjxjdXN0b20yPjI3MTU5NDQ8L2N1c3RvbTI+PGVsZWN0cm9u
aWMtcmVzb3VyY2UtbnVtPjEwLjEwMTYvai5iaW9wc3ljaC4yMDA2LjEyLjAwODwvZWxlY3Ryb25p
Yy1yZXNvdXJjZS1udW0+PGxhbmd1YWdlPmVuZzwvbGFuZ3VhZ2U+PC9yZWNvcmQ+PC9DaXRlPjwv
RW5kTm90ZT4A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064849" w:rsidRPr="003604A7">
        <w:rPr>
          <w:rFonts w:cstheme="minorHAnsi"/>
          <w:color w:val="000000" w:themeColor="text1"/>
          <w:lang w:val="en-US"/>
        </w:rPr>
      </w:r>
      <w:r w:rsidR="00064849" w:rsidRPr="003604A7">
        <w:rPr>
          <w:rFonts w:cstheme="minorHAnsi"/>
          <w:color w:val="000000" w:themeColor="text1"/>
          <w:lang w:val="en-US"/>
        </w:rPr>
        <w:fldChar w:fldCharType="separate"/>
      </w:r>
      <w:r w:rsidR="005A2DA6" w:rsidRPr="003604A7">
        <w:rPr>
          <w:rFonts w:cstheme="minorHAnsi"/>
          <w:noProof/>
          <w:color w:val="000000" w:themeColor="text1"/>
          <w:lang w:val="en-US"/>
        </w:rPr>
        <w:t>(Cheon et al 2004, Spencer et al 2007)</w:t>
      </w:r>
      <w:r w:rsidR="00064849" w:rsidRPr="003604A7">
        <w:rPr>
          <w:rFonts w:cstheme="minorHAnsi"/>
          <w:color w:val="000000" w:themeColor="text1"/>
          <w:lang w:val="en-US"/>
        </w:rPr>
        <w:fldChar w:fldCharType="end"/>
      </w:r>
      <w:r w:rsidR="00064849" w:rsidRPr="003604A7">
        <w:rPr>
          <w:rFonts w:cstheme="minorHAnsi"/>
          <w:color w:val="000000" w:themeColor="text1"/>
          <w:lang w:val="en-US"/>
        </w:rPr>
        <w:t xml:space="preserve">, </w:t>
      </w:r>
      <w:r w:rsidRPr="003604A7">
        <w:rPr>
          <w:rFonts w:cstheme="minorHAnsi"/>
          <w:color w:val="000000" w:themeColor="text1"/>
          <w:lang w:val="en-US"/>
        </w:rPr>
        <w:t xml:space="preserve">DA synthesis </w:t>
      </w:r>
      <w:r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&lt;EndNote&gt;&lt;Cite&gt;&lt;Author&gt;Forssberg&lt;/Author&gt;&lt;Year&gt;2006&lt;/Year&gt;&lt;RecNum&gt;3352&lt;/RecNum&gt;&lt;DisplayText&gt;(Forssberg et al 2006)&lt;/DisplayText&gt;&lt;record&gt;&lt;rec-number&gt;3352&lt;/rec-number&gt;&lt;foreign-keys&gt;&lt;key app="EN" db-id="x2xdd20v1afdwtepwxcvxd2ydtwra2eztaee" timestamp="1628515029"&gt;3352&lt;/key&gt;&lt;/foreign-keys&gt;&lt;ref-type name="Journal Article"&gt;17&lt;/ref-type&gt;&lt;contributors&gt;&lt;authors&gt;&lt;author&gt;Forssberg, H.&lt;/author&gt;&lt;author&gt;Fernell, E.&lt;/author&gt;&lt;author&gt;Waters, S.&lt;/author&gt;&lt;author&gt;Waters, N.&lt;/author&gt;&lt;author&gt;Tedroff, J.&lt;/author&gt;&lt;/authors&gt;&lt;/contributors&gt;&lt;auth-address&gt;Neuropediatrics, Department of Women and Child Health, Karolinska Institutet, Stockholm, Sweden. hans.forssberg@ki.se&lt;/auth-address&gt;&lt;titles&gt;&lt;title&gt;Altered pattern of brain dopamine synthesis in male adolescents with attention deficit hyperactivity disorder&lt;/title&gt;&lt;secondary-title&gt;Behav Brain Funct&lt;/secondary-title&gt;&lt;alt-title&gt;Behavioral and brain functions : BBF&lt;/alt-title&gt;&lt;/titles&gt;&lt;pages&gt;40&lt;/pages&gt;&lt;volume&gt;2&lt;/volume&gt;&lt;edition&gt;2006/12/06&lt;/edition&gt;&lt;dates&gt;&lt;year&gt;2006&lt;/year&gt;&lt;/dates&gt;&lt;isbn&gt;1744-9081 (Electronic)&amp;#xD;1744-9081 (Linking)&lt;/isbn&gt;&lt;accession-num&gt;17144907&lt;/accession-num&gt;&lt;urls&gt;&lt;related-urls&gt;&lt;url&gt;http://www.ncbi.nlm.nih.gov/pubmed/17144907&lt;/url&gt;&lt;/related-urls&gt;&lt;/urls&gt;&lt;custom2&gt;1698925&lt;/custom2&gt;&lt;electronic-resource-num&gt;10.1186/1744-9081-2-40&lt;/electronic-resource-num&gt;&lt;language&gt;eng&lt;/language&gt;&lt;/record&gt;&lt;/Cite&gt;&lt;/EndNote&gt;</w:instrText>
      </w:r>
      <w:r w:rsidRPr="003604A7">
        <w:rPr>
          <w:rFonts w:cstheme="minorHAnsi"/>
          <w:color w:val="000000" w:themeColor="text1"/>
          <w:lang w:val="en-US"/>
        </w:rPr>
        <w:fldChar w:fldCharType="separate"/>
      </w:r>
      <w:r w:rsidR="005A2DA6" w:rsidRPr="003604A7">
        <w:rPr>
          <w:rFonts w:cstheme="minorHAnsi"/>
          <w:noProof/>
          <w:color w:val="000000" w:themeColor="text1"/>
          <w:lang w:val="en-US"/>
        </w:rPr>
        <w:t>(Forssberg et al 2006)</w:t>
      </w:r>
      <w:r w:rsidRPr="003604A7">
        <w:rPr>
          <w:rFonts w:cstheme="minorHAnsi"/>
          <w:color w:val="000000" w:themeColor="text1"/>
          <w:lang w:val="en-US"/>
        </w:rPr>
        <w:fldChar w:fldCharType="end"/>
      </w:r>
      <w:r w:rsidRPr="003604A7">
        <w:rPr>
          <w:rFonts w:cstheme="minorHAnsi"/>
          <w:color w:val="000000" w:themeColor="text1"/>
          <w:lang w:val="en-US"/>
        </w:rPr>
        <w:t xml:space="preserve">, and receptor density </w:t>
      </w:r>
      <w:r w:rsidRPr="003604A7">
        <w:rPr>
          <w:rFonts w:cstheme="minorHAnsi"/>
          <w:color w:val="000000" w:themeColor="text1"/>
          <w:lang w:val="en-US"/>
        </w:rPr>
        <w:fldChar w:fldCharType="begin">
          <w:fldData xml:space="preserve">PEVuZE5vdGU+PENpdGU+PEF1dGhvcj5JbGdpbjwvQXV0aG9yPjxZZWFyPjIwMDE8L1llYXI+PFJl
Y051bT4zMzU1PC9SZWNOdW0+PERpc3BsYXlUZXh0PihJbGdpbiBldCBhbCAyMDAxKTwvRGlzcGxh
eVRleHQ+PHJlY29yZD48cmVjLW51bWJlcj4zMzU1PC9yZWMtbnVtYmVyPjxmb3JlaWduLWtleXM+
PGtleSBhcHA9IkVOIiBkYi1pZD0ieDJ4ZGQyMHYxYWZkd3RlcHd4Y3Z4ZDJ5ZHR3cmEyZXp0YWVl
IiB0aW1lc3RhbXA9IjE2Mjg1MTUwMjkiPjMzNTU8L2tleT48L2ZvcmVpZ24ta2V5cz48cmVmLXR5
cGUgbmFtZT0iSm91cm5hbCBBcnRpY2xlIj4xNzwvcmVmLXR5cGU+PGNvbnRyaWJ1dG9ycz48YXV0
aG9ycz48YXV0aG9yPklsZ2luLCBOLjwvYXV0aG9yPjxhdXRob3I+U2Vub2wsIFMuPC9hdXRob3I+
PGF1dGhvcj5HdWN1eWVuZXIsIEsuPC9hdXRob3I+PGF1dGhvcj5Hb2tjb3JhLCBOLjwvYXV0aG9y
PjxhdXRob3I+U2VuZXIsIFMuPC9hdXRob3I+PC9hdXRob3JzPjwvY29udHJpYnV0b3JzPjxhdXRo
LWFkZHJlc3M+RGVwYXJ0bWVudCBvZiBOdWNsZWFyIE1lZGljaW5lLCBHYXppIFVuaXZlcnNpdHks
IEFua2FyYSwgVHVya2V5LiBuZXNlQG1lZC5nYXppLmVkdS50cjwvYXV0aC1hZGRyZXNzPjx0aXRs
ZXM+PHRpdGxlPklzIGluY3JlYXNlZCBEMiByZWNlcHRvciBhdmFpbGFiaWxpdHkgYXNzb2NpYXRl
ZCB3aXRoIHJlc3BvbnNlIHRvIHN0aW11bGFudCBtZWRpY2F0aW9uIGluIEFESEQ8L3RpdGxlPjxz
ZWNvbmRhcnktdGl0bGU+RGV2IE1lZCBDaGlsZCBOZXVyb2w8L3NlY29uZGFyeS10aXRsZT48YWx0
LXRpdGxlPkRldmVsb3BtZW50YWwgbWVkaWNpbmUgYW5kIGNoaWxkIG5ldXJvbG9neTwvYWx0LXRp
dGxlPjwvdGl0bGVzPjxwZXJpb2RpY2FsPjxmdWxsLXRpdGxlPkRldiBNZWQgQ2hpbGQgTmV1cm9s
PC9mdWxsLXRpdGxlPjwvcGVyaW9kaWNhbD48cGFnZXM+NzU1LTYwPC9wYWdlcz48dm9sdW1lPjQz
PC92b2x1bWU+PG51bWJlcj4xMTwvbnVtYmVyPjxlZGl0aW9uPjIwMDEvMTIvMDQ8L2VkaXRpb24+
PGtleXdvcmRzPjxrZXl3b3JkPkFkb2xlc2NlbnQ8L2tleXdvcmQ+PGtleXdvcmQ+QXR0ZW50aW9u
IERlZmljaXQgRGlzb3JkZXIgd2l0aCBIeXBlcmFjdGl2aXR5L2RpYWdub3Npcy9kcnVnIHRoZXJh
cHkvKm1ldGFib2xpc208L2tleXdvcmQ+PGtleXdvcmQ+Q2F1ZGF0ZSBOdWNsZXVzL21ldGFib2xp
c208L2tleXdvcmQ+PGtleXdvcmQ+Q2VudHJhbCBOZXJ2b3VzIFN5c3RlbSBTdGltdWxhbnRzL3Ro
ZXJhcGV1dGljIHVzZTwva2V5d29yZD48a2V5d29yZD5DaGlsZDwva2V5d29yZD48a2V5d29yZD5D
b3JwdXMgU3RyaWF0dW0vbWV0YWJvbGlzbTwva2V5d29yZD48a2V5d29yZD5FbGVjdHJvZW5jZXBo
YWxvZ3JhcGh5PC9rZXl3b3JkPjxrZXl3b3JkPkZlbWFsZTwva2V5d29yZD48a2V5d29yZD5IdW1h
bnM8L2tleXdvcmQ+PGtleXdvcmQ+SW9kb2JlbnplbmVzL3BoYXJtYWNva2luZXRpY3M8L2tleXdv
cmQ+PGtleXdvcmQ+TWFsZTwva2V5d29yZD48a2V5d29yZD5NZXRoeWxwaGVuaWRhdGUvdGhlcmFw
ZXV0aWMgdXNlPC9rZXl3b3JkPjxrZXl3b3JkPlB1dGFtZW4vbWV0YWJvbGlzbTwva2V5d29yZD48
a2V5d29yZD5SYWRpb3BoYXJtYWNldXRpY2Fscy9waGFybWFjb2tpbmV0aWNzPC9rZXl3b3JkPjxr
ZXl3b3JkPlJlY2VwdG9ycywgRG9wYW1pbmUgRDIvKm1ldGFib2xpc208L2tleXdvcmQ+PGtleXdv
cmQ+U2V2ZXJpdHkgb2YgSWxsbmVzcyBJbmRleDwva2V5d29yZD48a2V5d29yZD5Ub21vZ3JhcGh5
LCBFbWlzc2lvbi1Db21wdXRlZCwgU2luZ2xlLVBob3Rvbjwva2V5d29yZD48L2tleXdvcmRzPjxk
YXRlcz48eWVhcj4yMDAxPC95ZWFyPjxwdWItZGF0ZXM+PGRhdGU+Tm92PC9kYXRlPjwvcHViLWRh
dGVzPjwvZGF0ZXM+PGlzYm4+MDAxMi0xNjIyIChQcmludCkmI3hEOzAwMTItMTYyMiAoTGlua2lu
Zyk8L2lzYm4+PGFjY2Vzc2lvbi1udW0+MTE3MzAxNTA8L2FjY2Vzc2lvbi1udW0+PHdvcmstdHlw
ZT5SZXNlYXJjaCBTdXBwb3J0LCBOb24tVS5TLiBHb3YmYXBvczt0PC93b3JrLXR5cGU+PHVybHM+
PHJlbGF0ZWQtdXJscz48dXJsPmh0dHA6Ly93d3cubmNiaS5ubG0ubmloLmdvdi9wdWJtZWQvMTE3
MzAxNTA8L3VybD48L3JlbGF0ZWQtdXJscz48L3VybHM+PGxhbmd1YWdlPmVuZzwvbGFuZ3VhZ2U+
PC9yZWNvcmQ+PC9DaXRlPjwvRW5kTm90ZT5=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PEVuZE5vdGU+PENpdGU+PEF1dGhvcj5JbGdpbjwvQXV0aG9yPjxZZWFyPjIwMDE8L1llYXI+PFJl
Y051bT4zMzU1PC9SZWNOdW0+PERpc3BsYXlUZXh0PihJbGdpbiBldCBhbCAyMDAxKTwvRGlzcGxh
eVRleHQ+PHJlY29yZD48cmVjLW51bWJlcj4zMzU1PC9yZWMtbnVtYmVyPjxmb3JlaWduLWtleXM+
PGtleSBhcHA9IkVOIiBkYi1pZD0ieDJ4ZGQyMHYxYWZkd3RlcHd4Y3Z4ZDJ5ZHR3cmEyZXp0YWVl
IiB0aW1lc3RhbXA9IjE2Mjg1MTUwMjkiPjMzNTU8L2tleT48L2ZvcmVpZ24ta2V5cz48cmVmLXR5
cGUgbmFtZT0iSm91cm5hbCBBcnRpY2xlIj4xNzwvcmVmLXR5cGU+PGNvbnRyaWJ1dG9ycz48YXV0
aG9ycz48YXV0aG9yPklsZ2luLCBOLjwvYXV0aG9yPjxhdXRob3I+U2Vub2wsIFMuPC9hdXRob3I+
PGF1dGhvcj5HdWN1eWVuZXIsIEsuPC9hdXRob3I+PGF1dGhvcj5Hb2tjb3JhLCBOLjwvYXV0aG9y
PjxhdXRob3I+U2VuZXIsIFMuPC9hdXRob3I+PC9hdXRob3JzPjwvY29udHJpYnV0b3JzPjxhdXRo
LWFkZHJlc3M+RGVwYXJ0bWVudCBvZiBOdWNsZWFyIE1lZGljaW5lLCBHYXppIFVuaXZlcnNpdHks
IEFua2FyYSwgVHVya2V5LiBuZXNlQG1lZC5nYXppLmVkdS50cjwvYXV0aC1hZGRyZXNzPjx0aXRs
ZXM+PHRpdGxlPklzIGluY3JlYXNlZCBEMiByZWNlcHRvciBhdmFpbGFiaWxpdHkgYXNzb2NpYXRl
ZCB3aXRoIHJlc3BvbnNlIHRvIHN0aW11bGFudCBtZWRpY2F0aW9uIGluIEFESEQ8L3RpdGxlPjxz
ZWNvbmRhcnktdGl0bGU+RGV2IE1lZCBDaGlsZCBOZXVyb2w8L3NlY29uZGFyeS10aXRsZT48YWx0
LXRpdGxlPkRldmVsb3BtZW50YWwgbWVkaWNpbmUgYW5kIGNoaWxkIG5ldXJvbG9neTwvYWx0LXRp
dGxlPjwvdGl0bGVzPjxwZXJpb2RpY2FsPjxmdWxsLXRpdGxlPkRldiBNZWQgQ2hpbGQgTmV1cm9s
PC9mdWxsLXRpdGxlPjwvcGVyaW9kaWNhbD48cGFnZXM+NzU1LTYwPC9wYWdlcz48dm9sdW1lPjQz
PC92b2x1bWU+PG51bWJlcj4xMTwvbnVtYmVyPjxlZGl0aW9uPjIwMDEvMTIvMDQ8L2VkaXRpb24+
PGtleXdvcmRzPjxrZXl3b3JkPkFkb2xlc2NlbnQ8L2tleXdvcmQ+PGtleXdvcmQ+QXR0ZW50aW9u
IERlZmljaXQgRGlzb3JkZXIgd2l0aCBIeXBlcmFjdGl2aXR5L2RpYWdub3Npcy9kcnVnIHRoZXJh
cHkvKm1ldGFib2xpc208L2tleXdvcmQ+PGtleXdvcmQ+Q2F1ZGF0ZSBOdWNsZXVzL21ldGFib2xp
c208L2tleXdvcmQ+PGtleXdvcmQ+Q2VudHJhbCBOZXJ2b3VzIFN5c3RlbSBTdGltdWxhbnRzL3Ro
ZXJhcGV1dGljIHVzZTwva2V5d29yZD48a2V5d29yZD5DaGlsZDwva2V5d29yZD48a2V5d29yZD5D
b3JwdXMgU3RyaWF0dW0vbWV0YWJvbGlzbTwva2V5d29yZD48a2V5d29yZD5FbGVjdHJvZW5jZXBo
YWxvZ3JhcGh5PC9rZXl3b3JkPjxrZXl3b3JkPkZlbWFsZTwva2V5d29yZD48a2V5d29yZD5IdW1h
bnM8L2tleXdvcmQ+PGtleXdvcmQ+SW9kb2JlbnplbmVzL3BoYXJtYWNva2luZXRpY3M8L2tleXdv
cmQ+PGtleXdvcmQ+TWFsZTwva2V5d29yZD48a2V5d29yZD5NZXRoeWxwaGVuaWRhdGUvdGhlcmFw
ZXV0aWMgdXNlPC9rZXl3b3JkPjxrZXl3b3JkPlB1dGFtZW4vbWV0YWJvbGlzbTwva2V5d29yZD48
a2V5d29yZD5SYWRpb3BoYXJtYWNldXRpY2Fscy9waGFybWFjb2tpbmV0aWNzPC9rZXl3b3JkPjxr
ZXl3b3JkPlJlY2VwdG9ycywgRG9wYW1pbmUgRDIvKm1ldGFib2xpc208L2tleXdvcmQ+PGtleXdv
cmQ+U2V2ZXJpdHkgb2YgSWxsbmVzcyBJbmRleDwva2V5d29yZD48a2V5d29yZD5Ub21vZ3JhcGh5
LCBFbWlzc2lvbi1Db21wdXRlZCwgU2luZ2xlLVBob3Rvbjwva2V5d29yZD48L2tleXdvcmRzPjxk
YXRlcz48eWVhcj4yMDAxPC95ZWFyPjxwdWItZGF0ZXM+PGRhdGU+Tm92PC9kYXRlPjwvcHViLWRh
dGVzPjwvZGF0ZXM+PGlzYm4+MDAxMi0xNjIyIChQcmludCkmI3hEOzAwMTItMTYyMiAoTGlua2lu
Zyk8L2lzYm4+PGFjY2Vzc2lvbi1udW0+MTE3MzAxNTA8L2FjY2Vzc2lvbi1udW0+PHdvcmstdHlw
ZT5SZXNlYXJjaCBTdXBwb3J0LCBOb24tVS5TLiBHb3YmYXBvczt0PC93b3JrLXR5cGU+PHVybHM+
PHJlbGF0ZWQtdXJscz48dXJsPmh0dHA6Ly93d3cubmNiaS5ubG0ubmloLmdvdi9wdWJtZWQvMTE3
MzAxNTA8L3VybD48L3JlbGF0ZWQtdXJscz48L3VybHM+PGxhbmd1YWdlPmVuZzwvbGFuZ3VhZ2U+
PC9yZWNvcmQ+PC9DaXRlPjwvRW5kTm90ZT5=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(Ilgin et al 2001)</w:t>
      </w:r>
      <w:r w:rsidRPr="003604A7">
        <w:rPr>
          <w:rFonts w:cstheme="minorHAnsi"/>
          <w:color w:val="000000" w:themeColor="text1"/>
          <w:lang w:val="en-US"/>
        </w:rPr>
        <w:fldChar w:fldCharType="end"/>
      </w:r>
      <w:r w:rsidRPr="003604A7">
        <w:rPr>
          <w:rFonts w:cstheme="minorHAnsi"/>
          <w:color w:val="000000" w:themeColor="text1"/>
          <w:lang w:val="en-US"/>
        </w:rPr>
        <w:t xml:space="preserve">. </w:t>
      </w:r>
    </w:p>
    <w:p w14:paraId="1711B9F7" w14:textId="77777777" w:rsidR="00EF6EDF" w:rsidRPr="003604A7" w:rsidRDefault="00EF6EDF" w:rsidP="00A0294F">
      <w:pPr>
        <w:autoSpaceDE w:val="0"/>
        <w:autoSpaceDN w:val="0"/>
        <w:adjustRightInd w:val="0"/>
        <w:spacing w:line="480" w:lineRule="auto"/>
        <w:rPr>
          <w:rFonts w:cstheme="minorHAnsi"/>
          <w:color w:val="000000" w:themeColor="text1"/>
          <w:lang w:val="en-US"/>
        </w:rPr>
      </w:pPr>
    </w:p>
    <w:p w14:paraId="1E17F8B9" w14:textId="2A841E38" w:rsidR="00EF6EDF" w:rsidRPr="003604A7" w:rsidRDefault="007C2727" w:rsidP="00A0294F">
      <w:pPr>
        <w:widowControl w:val="0"/>
        <w:autoSpaceDE w:val="0"/>
        <w:autoSpaceDN w:val="0"/>
        <w:adjustRightInd w:val="0"/>
        <w:spacing w:after="240" w:line="480" w:lineRule="auto"/>
        <w:rPr>
          <w:rFonts w:cstheme="minorHAnsi"/>
          <w:color w:val="000000" w:themeColor="text1"/>
          <w:lang w:val="en-US"/>
        </w:rPr>
      </w:pPr>
      <w:r w:rsidRPr="003604A7">
        <w:rPr>
          <w:rFonts w:cstheme="minorHAnsi"/>
          <w:color w:val="000000" w:themeColor="text1"/>
          <w:lang w:val="en-US"/>
        </w:rPr>
        <w:t xml:space="preserve">The DAT has been the </w:t>
      </w:r>
      <w:r w:rsidR="00EF6EDF" w:rsidRPr="003604A7">
        <w:rPr>
          <w:rFonts w:cstheme="minorHAnsi"/>
          <w:color w:val="000000" w:themeColor="text1"/>
          <w:lang w:val="en-US"/>
        </w:rPr>
        <w:t>main target of these studies</w:t>
      </w:r>
      <w:r w:rsidRPr="003604A7">
        <w:rPr>
          <w:rFonts w:cstheme="minorHAnsi"/>
          <w:color w:val="000000" w:themeColor="text1"/>
          <w:lang w:val="en-US"/>
        </w:rPr>
        <w:t xml:space="preserve">. </w:t>
      </w:r>
      <w:r w:rsidR="00EF6EDF" w:rsidRPr="003604A7">
        <w:rPr>
          <w:rFonts w:cstheme="minorHAnsi"/>
          <w:color w:val="000000" w:themeColor="text1"/>
          <w:lang w:val="en-US"/>
        </w:rPr>
        <w:t xml:space="preserve">DAT is considered a specific marker of DA neuronal integrity </w:t>
      </w:r>
      <w:r w:rsidR="00EF6EDF" w:rsidRPr="003604A7">
        <w:rPr>
          <w:rFonts w:cstheme="minorHAnsi"/>
          <w:color w:val="000000" w:themeColor="text1"/>
          <w:lang w:val="en-US"/>
        </w:rPr>
        <w:fldChar w:fldCharType="begin">
          <w:fldData xml:space="preserve">PEVuZE5vdGU+PENpdGU+PEF1dGhvcj5aaW1tZXI8L0F1dGhvcj48WWVhcj4yMDA5PC9ZZWFyPjxS
ZWNOdW0+MzM1MDwvUmVjTnVtPjxEaXNwbGF5VGV4dD4oV2V5YW5kdCBldCBhbCAyMDEzLCBaaW1t
ZXIgMjAwOSk8L0Rpc3BsYXlUZXh0PjxyZWNvcmQ+PHJlYy1udW1iZXI+MzM1MDwvcmVjLW51bWJl
cj48Zm9yZWlnbi1rZXlzPjxrZXkgYXBwPSJFTiIgZGItaWQ9IngyeGRkMjB2MWFmZHd0ZXB3eGN2
eGQyeWR0d3JhMmV6dGFlZSIgdGltZXN0YW1wPSIxNjI4NTE1MDI5Ij4zMzUwPC9rZXk+PC9mb3Jl
aWduLWtleXM+PHJlZi10eXBlIG5hbWU9IkpvdXJuYWwgQXJ0aWNsZSI+MTc8L3JlZi10eXBlPjxj
b250cmlidXRvcnM+PGF1dGhvcnM+PGF1dGhvcj5aaW1tZXIsIEwuPC9hdXRob3I+PC9hdXRob3Jz
PjwvY29udHJpYnV0b3JzPjxhdXRoLWFkZHJlc3M+TGFib3JhdG9yeSBvZiBOZXVyb3BoYXJtYWNv
bG9neSwgRUFDIENOUlMgNTAwNiwgVW5pdmVyc2l0eSBvZiBMeW9uIDEsIEx5b24sIEZyYW5jZTsg
UEVUIERlcGFydG1lbnQsIENFUk1FUC1JbWFnZXJpZSBkdSBWaXZhbnQsIDY5MDAzIEx5b24sIEZy
YW5jZS4gemltbWVyQHVuaXYtbHlvbjEuZnI8L2F1dGgtYWRkcmVzcz48dGl0bGVzPjx0aXRsZT5Q
b3NpdHJvbiBlbWlzc2lvbiB0b21vZ3JhcGh5IG5ldXJvaW1hZ2luZyBmb3IgYSBiZXR0ZXIgdW5k
ZXJzdGFuZGluZyBvZiB0aGUgYmlvbG9neSBvZiBBREhEPC90aXRsZT48c2Vjb25kYXJ5LXRpdGxl
Pk5ldXJvcGhhcm1hY29sb2d5PC9zZWNvbmRhcnktdGl0bGU+PGFsdC10aXRsZT5OZXVyb3BoYXJt
YWNvbG9neTwvYWx0LXRpdGxlPjwvdGl0bGVzPjxwZXJpb2RpY2FsPjxmdWxsLXRpdGxlPk5ldXJv
cGhhcm1hY29sb2d5PC9mdWxsLXRpdGxlPjwvcGVyaW9kaWNhbD48YWx0LXBlcmlvZGljYWw+PGZ1
bGwtdGl0bGU+TmV1cm9waGFybWFjb2xvZ3k8L2Z1bGwtdGl0bGU+PC9hbHQtcGVyaW9kaWNhbD48
cGFnZXM+NjAxLTc8L3BhZ2VzPjx2b2x1bWU+NTc8L3ZvbHVtZT48bnVtYmVyPjctODwvbnVtYmVy
PjxlZGl0aW9uPjIwMDkvMDgvMTg8L2VkaXRpb24+PGtleXdvcmRzPjxrZXl3b3JkPkF0dGVudGlv
biBEZWZpY2l0IERpc29yZGVyIHdpdGggSHlwZXJhY3Rpdml0eS9tZXRhYm9saXNtLypyYWRpb251
Y2xpZGUgaW1hZ2luZzwva2V5d29yZD48a2V5d29yZD5CcmFpbi9kcnVnIGVmZmVjdHMvbWV0YWJv
bGlzbS9yYWRpb251Y2xpZGUgaW1hZ2luZzwva2V5d29yZD48a2V5d29yZD5DZW50cmFsIE5lcnZv
dXMgU3lzdGVtIFN0aW11bGFudHMvcGhhcm1hY29raW5ldGljcy9waGFybWFjb2xvZ3k8L2tleXdv
cmQ+PGtleXdvcmQ+RG9wYW1pbmUvbWV0YWJvbGlzbTwva2V5d29yZD48a2V5d29yZD5Eb3BhbWlu
ZSBQbGFzbWEgTWVtYnJhbmUgVHJhbnNwb3J0IFByb3RlaW5zL21ldGFib2xpc208L2tleXdvcmQ+
PGtleXdvcmQ+R2x1Y29zZS9tZXRhYm9saXNtPC9rZXl3b3JkPjxrZXl3b3JkPkh1bWFuczwva2V5
d29yZD48a2V5d29yZD5OZXVyb3RyYW5zbWl0dGVyIEFnZW50cy9tZXRhYm9saXNtPC9rZXl3b3Jk
PjxrZXl3b3JkPk5vcmVwaW5lcGhyaW5lL21ldGFib2xpc208L2tleXdvcmQ+PGtleXdvcmQ+UG9z
aXRyb24tRW1pc3Npb24gVG9tb2dyYXBoeTwva2V5d29yZD48a2V5d29yZD5SYWRpb3BoYXJtYWNl
dXRpY2Fscy9waGFybWFjb2tpbmV0aWNzPC9rZXl3b3JkPjxrZXl3b3JkPlJlY2VwdG9ycywgRG9w
YW1pbmUgRDIvbWV0YWJvbGlzbTwva2V5d29yZD48L2tleXdvcmRzPjxkYXRlcz48eWVhcj4yMDA5
PC95ZWFyPjxwdWItZGF0ZXM+PGRhdGU+RGVjPC9kYXRlPjwvcHViLWRhdGVzPjwvZGF0ZXM+PGlz
Ym4+MTg3My03MDY0IChFbGVjdHJvbmljKSYjeEQ7MDAyOC0zOTA4IChMaW5raW5nKTwvaXNibj48
YWNjZXNzaW9uLW51bT4xOTY4MjQ2OTwvYWNjZXNzaW9uLW51bT48d29yay10eXBlPlJldmlldzwv
d29yay10eXBlPjx1cmxzPjxyZWxhdGVkLXVybHM+PHVybD5odHRwOi8vd3d3Lm5jYmkubmxtLm5p
aC5nb3YvcHVibWVkLzE5NjgyNDY5PC91cmw+PC9yZWxhdGVkLXVybHM+PC91cmxzPjxlbGVjdHJv
bmljLXJlc291cmNlLW51bT4xMC4xMDE2L2oubmV1cm9waGFybS4yMDA5LjA4LjAwMTwvZWxlY3Ry
b25pYy1yZXNvdXJjZS1udW0+PGxhbmd1YWdlPmVuZzwvbGFuZ3VhZ2U+PC9yZWNvcmQ+PC9DaXRl
PjxDaXRlPjxBdXRob3I+V2V5YW5kdDwvQXV0aG9yPjxZZWFyPjIwMTM8L1llYXI+PFJlY051bT4y
OTExPC9SZWNOdW0+PHJlY29yZD48cmVjLW51bWJlcj4yOTExPC9yZWMtbnVtYmVyPjxmb3JlaWdu
LWtleXM+PGtleSBhcHA9IkVOIiBkYi1pZD0ieDJ4ZGQyMHYxYWZkd3RlcHd4Y3Z4ZDJ5ZHR3cmEy
ZXp0YWVlIiB0aW1lc3RhbXA9IjE2Mjg1MTUwMjkiPjI5MTE8L2tleT48L2ZvcmVpZ24ta2V5cz48
cmVmLXR5cGUgbmFtZT0iSm91cm5hbCBBcnRpY2xlIj4xNzwvcmVmLXR5cGU+PGNvbnRyaWJ1dG9y
cz48YXV0aG9ycz48YXV0aG9yPldleWFuZHQsIEwuPC9hdXRob3I+PGF1dGhvcj5Td2VudG9za3ks
IEEuPC9hdXRob3I+PGF1dGhvcj5HdWRtdW5kc2RvdHRpciwgQi4gRy48L2F1dGhvcj48L2F1dGhv
cnM+PC9jb250cmlidXRvcnM+PGF1dGgtYWRkcmVzcz5Qc3ljaG9sb2d5IERlcGFydG1lbnQsIFVu
aXZlcnNpdHkgb2YgUmhvZGUgSXNsYW5kLCBLaW5nc3RvbiwgUmhvZGUgSXNsYW5kIDAyODgxLCBV
U0EuIGxpc2F3ZXlhbmR0QHVyaS5lZHU8L2F1dGgtYWRkcmVzcz48dGl0bGVzPjx0aXRsZT5OZXVy
b2ltYWdpbmcgYW5kIEFESEQ6IGZNUkksIFBFVCwgRFRJIGZpbmRpbmdzLCBhbmQgbWV0aG9kb2xv
Z2ljYWwgbGltaXRhdGlvbnM8L3RpdGxlPjxzZWNvbmRhcnktdGl0bGU+RGV2IE5ldXJvcHN5Y2hv
bDwvc2Vjb25kYXJ5LXRpdGxlPjxhbHQtdGl0bGU+RGV2ZWxvcG1lbnRhbCBuZXVyb3BzeWNob2xv
Z3k8L2FsdC10aXRsZT48L3RpdGxlcz48cGFnZXM+MjExLTI1PC9wYWdlcz48dm9sdW1lPjM4PC92
b2x1bWU+PG51bWJlcj40PC9udW1iZXI+PGVkaXRpb24+MjAxMy8wNS8yMTwvZWRpdGlvbj48a2V5
d29yZHM+PGtleXdvcmQ+QXR0ZW50aW9uIERlZmljaXQgRGlzb3JkZXIgd2l0aCBIeXBlcmFjdGl2
aXR5LypwaHlzaW9wYXRob2xvZ3kvcmFkaW9udWNsaWRlPC9rZXl3b3JkPjxrZXl3b3JkPmltYWdp
bmc8L2tleXdvcmQ+PGtleXdvcmQ+QnJhaW4vKnBoeXNpb3BhdGhvbG9neS9yYWRpb251Y2xpZGUg
aW1hZ2luZzwva2V5d29yZD48a2V5d29yZD5CcmFpbiBNYXBwaW5nPC9rZXl3b3JkPjxrZXl3b3Jk
PkRpZmZ1c2lvbiBUZW5zb3IgSW1hZ2luZzwva2V5d29yZD48a2V5d29yZD5GdW5jdGlvbmFsIE5l
dXJvaW1hZ2luZy8qbWV0aG9kczwva2V5d29yZD48a2V5d29yZD5IdW1hbnM8L2tleXdvcmQ+PGtl
eXdvcmQ+TWFnbmV0aWMgUmVzb25hbmNlIEltYWdpbmc8L2tleXdvcmQ+PGtleXdvcmQ+UG9zaXRy
b24tRW1pc3Npb24gVG9tb2dyYXBoeTwva2V5d29yZD48L2tleXdvcmRzPjxkYXRlcz48eWVhcj4y
MDEzPC95ZWFyPjwvZGF0ZXM+PGlzYm4+MTUzMi02OTQyIChFbGVjdHJvbmljKSYjeEQ7MTUzMi02
OTQyIChMaW5raW5nKTwvaXNibj48YWNjZXNzaW9uLW51bT4yMzY4MjY2MjwvYWNjZXNzaW9uLW51
bT48d29yay10eXBlPlJldmlldzwvd29yay10eXBlPjx1cmxzPjxyZWxhdGVkLXVybHM+PHVybD5o
dHRwOi8vd3d3Lm5jYmkubmxtLm5paC5nb3YvcHVibWVkLzIzNjgyNjYyPC91cmw+PC9yZWxhdGVk
LXVybHM+PC91cmxzPjxlbGVjdHJvbmljLXJlc291cmNlLW51bT4xMC4xMDgwLzg3NTY1NjQxLjIw
MTMuNzgzODMzPC9lbGVjdHJvbmljLXJlc291cmNlLW51bT48bGFuZ3VhZ2U+ZW5nPC9sYW5ndWFn
ZT48L3JlY29yZD48L0NpdGU+PC9FbmROb3RlPgB=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PEVuZE5vdGU+PENpdGU+PEF1dGhvcj5aaW1tZXI8L0F1dGhvcj48WWVhcj4yMDA5PC9ZZWFyPjxS
ZWNOdW0+MzM1MDwvUmVjTnVtPjxEaXNwbGF5VGV4dD4oV2V5YW5kdCBldCBhbCAyMDEzLCBaaW1t
ZXIgMjAwOSk8L0Rpc3BsYXlUZXh0PjxyZWNvcmQ+PHJlYy1udW1iZXI+MzM1MDwvcmVjLW51bWJl
cj48Zm9yZWlnbi1rZXlzPjxrZXkgYXBwPSJFTiIgZGItaWQ9IngyeGRkMjB2MWFmZHd0ZXB3eGN2
eGQyeWR0d3JhMmV6dGFlZSIgdGltZXN0YW1wPSIxNjI4NTE1MDI5Ij4zMzUwPC9rZXk+PC9mb3Jl
aWduLWtleXM+PHJlZi10eXBlIG5hbWU9IkpvdXJuYWwgQXJ0aWNsZSI+MTc8L3JlZi10eXBlPjxj
b250cmlidXRvcnM+PGF1dGhvcnM+PGF1dGhvcj5aaW1tZXIsIEwuPC9hdXRob3I+PC9hdXRob3Jz
PjwvY29udHJpYnV0b3JzPjxhdXRoLWFkZHJlc3M+TGFib3JhdG9yeSBvZiBOZXVyb3BoYXJtYWNv
bG9neSwgRUFDIENOUlMgNTAwNiwgVW5pdmVyc2l0eSBvZiBMeW9uIDEsIEx5b24sIEZyYW5jZTsg
UEVUIERlcGFydG1lbnQsIENFUk1FUC1JbWFnZXJpZSBkdSBWaXZhbnQsIDY5MDAzIEx5b24sIEZy
YW5jZS4gemltbWVyQHVuaXYtbHlvbjEuZnI8L2F1dGgtYWRkcmVzcz48dGl0bGVzPjx0aXRsZT5Q
b3NpdHJvbiBlbWlzc2lvbiB0b21vZ3JhcGh5IG5ldXJvaW1hZ2luZyBmb3IgYSBiZXR0ZXIgdW5k
ZXJzdGFuZGluZyBvZiB0aGUgYmlvbG9neSBvZiBBREhEPC90aXRsZT48c2Vjb25kYXJ5LXRpdGxl
Pk5ldXJvcGhhcm1hY29sb2d5PC9zZWNvbmRhcnktdGl0bGU+PGFsdC10aXRsZT5OZXVyb3BoYXJt
YWNvbG9neTwvYWx0LXRpdGxlPjwvdGl0bGVzPjxwZXJpb2RpY2FsPjxmdWxsLXRpdGxlPk5ldXJv
cGhhcm1hY29sb2d5PC9mdWxsLXRpdGxlPjwvcGVyaW9kaWNhbD48YWx0LXBlcmlvZGljYWw+PGZ1
bGwtdGl0bGU+TmV1cm9waGFybWFjb2xvZ3k8L2Z1bGwtdGl0bGU+PC9hbHQtcGVyaW9kaWNhbD48
cGFnZXM+NjAxLTc8L3BhZ2VzPjx2b2x1bWU+NTc8L3ZvbHVtZT48bnVtYmVyPjctODwvbnVtYmVy
PjxlZGl0aW9uPjIwMDkvMDgvMTg8L2VkaXRpb24+PGtleXdvcmRzPjxrZXl3b3JkPkF0dGVudGlv
biBEZWZpY2l0IERpc29yZGVyIHdpdGggSHlwZXJhY3Rpdml0eS9tZXRhYm9saXNtLypyYWRpb251
Y2xpZGUgaW1hZ2luZzwva2V5d29yZD48a2V5d29yZD5CcmFpbi9kcnVnIGVmZmVjdHMvbWV0YWJv
bGlzbS9yYWRpb251Y2xpZGUgaW1hZ2luZzwva2V5d29yZD48a2V5d29yZD5DZW50cmFsIE5lcnZv
dXMgU3lzdGVtIFN0aW11bGFudHMvcGhhcm1hY29raW5ldGljcy9waGFybWFjb2xvZ3k8L2tleXdv
cmQ+PGtleXdvcmQ+RG9wYW1pbmUvbWV0YWJvbGlzbTwva2V5d29yZD48a2V5d29yZD5Eb3BhbWlu
ZSBQbGFzbWEgTWVtYnJhbmUgVHJhbnNwb3J0IFByb3RlaW5zL21ldGFib2xpc208L2tleXdvcmQ+
PGtleXdvcmQ+R2x1Y29zZS9tZXRhYm9saXNtPC9rZXl3b3JkPjxrZXl3b3JkPkh1bWFuczwva2V5
d29yZD48a2V5d29yZD5OZXVyb3RyYW5zbWl0dGVyIEFnZW50cy9tZXRhYm9saXNtPC9rZXl3b3Jk
PjxrZXl3b3JkPk5vcmVwaW5lcGhyaW5lL21ldGFib2xpc208L2tleXdvcmQ+PGtleXdvcmQ+UG9z
aXRyb24tRW1pc3Npb24gVG9tb2dyYXBoeTwva2V5d29yZD48a2V5d29yZD5SYWRpb3BoYXJtYWNl
dXRpY2Fscy9waGFybWFjb2tpbmV0aWNzPC9rZXl3b3JkPjxrZXl3b3JkPlJlY2VwdG9ycywgRG9w
YW1pbmUgRDIvbWV0YWJvbGlzbTwva2V5d29yZD48L2tleXdvcmRzPjxkYXRlcz48eWVhcj4yMDA5
PC95ZWFyPjxwdWItZGF0ZXM+PGRhdGU+RGVjPC9kYXRlPjwvcHViLWRhdGVzPjwvZGF0ZXM+PGlz
Ym4+MTg3My03MDY0IChFbGVjdHJvbmljKSYjeEQ7MDAyOC0zOTA4IChMaW5raW5nKTwvaXNibj48
YWNjZXNzaW9uLW51bT4xOTY4MjQ2OTwvYWNjZXNzaW9uLW51bT48d29yay10eXBlPlJldmlldzwv
d29yay10eXBlPjx1cmxzPjxyZWxhdGVkLXVybHM+PHVybD5odHRwOi8vd3d3Lm5jYmkubmxtLm5p
aC5nb3YvcHVibWVkLzE5NjgyNDY5PC91cmw+PC9yZWxhdGVkLXVybHM+PC91cmxzPjxlbGVjdHJv
bmljLXJlc291cmNlLW51bT4xMC4xMDE2L2oubmV1cm9waGFybS4yMDA5LjA4LjAwMTwvZWxlY3Ry
b25pYy1yZXNvdXJjZS1udW0+PGxhbmd1YWdlPmVuZzwvbGFuZ3VhZ2U+PC9yZWNvcmQ+PC9DaXRl
PjxDaXRlPjxBdXRob3I+V2V5YW5kdDwvQXV0aG9yPjxZZWFyPjIwMTM8L1llYXI+PFJlY051bT4y
OTExPC9SZWNOdW0+PHJlY29yZD48cmVjLW51bWJlcj4yOTExPC9yZWMtbnVtYmVyPjxmb3JlaWdu
LWtleXM+PGtleSBhcHA9IkVOIiBkYi1pZD0ieDJ4ZGQyMHYxYWZkd3RlcHd4Y3Z4ZDJ5ZHR3cmEy
ZXp0YWVlIiB0aW1lc3RhbXA9IjE2Mjg1MTUwMjkiPjI5MTE8L2tleT48L2ZvcmVpZ24ta2V5cz48
cmVmLXR5cGUgbmFtZT0iSm91cm5hbCBBcnRpY2xlIj4xNzwvcmVmLXR5cGU+PGNvbnRyaWJ1dG9y
cz48YXV0aG9ycz48YXV0aG9yPldleWFuZHQsIEwuPC9hdXRob3I+PGF1dGhvcj5Td2VudG9za3ks
IEEuPC9hdXRob3I+PGF1dGhvcj5HdWRtdW5kc2RvdHRpciwgQi4gRy48L2F1dGhvcj48L2F1dGhv
cnM+PC9jb250cmlidXRvcnM+PGF1dGgtYWRkcmVzcz5Qc3ljaG9sb2d5IERlcGFydG1lbnQsIFVu
aXZlcnNpdHkgb2YgUmhvZGUgSXNsYW5kLCBLaW5nc3RvbiwgUmhvZGUgSXNsYW5kIDAyODgxLCBV
U0EuIGxpc2F3ZXlhbmR0QHVyaS5lZHU8L2F1dGgtYWRkcmVzcz48dGl0bGVzPjx0aXRsZT5OZXVy
b2ltYWdpbmcgYW5kIEFESEQ6IGZNUkksIFBFVCwgRFRJIGZpbmRpbmdzLCBhbmQgbWV0aG9kb2xv
Z2ljYWwgbGltaXRhdGlvbnM8L3RpdGxlPjxzZWNvbmRhcnktdGl0bGU+RGV2IE5ldXJvcHN5Y2hv
bDwvc2Vjb25kYXJ5LXRpdGxlPjxhbHQtdGl0bGU+RGV2ZWxvcG1lbnRhbCBuZXVyb3BzeWNob2xv
Z3k8L2FsdC10aXRsZT48L3RpdGxlcz48cGFnZXM+MjExLTI1PC9wYWdlcz48dm9sdW1lPjM4PC92
b2x1bWU+PG51bWJlcj40PC9udW1iZXI+PGVkaXRpb24+MjAxMy8wNS8yMTwvZWRpdGlvbj48a2V5
d29yZHM+PGtleXdvcmQ+QXR0ZW50aW9uIERlZmljaXQgRGlzb3JkZXIgd2l0aCBIeXBlcmFjdGl2
aXR5LypwaHlzaW9wYXRob2xvZ3kvcmFkaW9udWNsaWRlPC9rZXl3b3JkPjxrZXl3b3JkPmltYWdp
bmc8L2tleXdvcmQ+PGtleXdvcmQ+QnJhaW4vKnBoeXNpb3BhdGhvbG9neS9yYWRpb251Y2xpZGUg
aW1hZ2luZzwva2V5d29yZD48a2V5d29yZD5CcmFpbiBNYXBwaW5nPC9rZXl3b3JkPjxrZXl3b3Jk
PkRpZmZ1c2lvbiBUZW5zb3IgSW1hZ2luZzwva2V5d29yZD48a2V5d29yZD5GdW5jdGlvbmFsIE5l
dXJvaW1hZ2luZy8qbWV0aG9kczwva2V5d29yZD48a2V5d29yZD5IdW1hbnM8L2tleXdvcmQ+PGtl
eXdvcmQ+TWFnbmV0aWMgUmVzb25hbmNlIEltYWdpbmc8L2tleXdvcmQ+PGtleXdvcmQ+UG9zaXRy
b24tRW1pc3Npb24gVG9tb2dyYXBoeTwva2V5d29yZD48L2tleXdvcmRzPjxkYXRlcz48eWVhcj4y
MDEzPC95ZWFyPjwvZGF0ZXM+PGlzYm4+MTUzMi02OTQyIChFbGVjdHJvbmljKSYjeEQ7MTUzMi02
OTQyIChMaW5raW5nKTwvaXNibj48YWNjZXNzaW9uLW51bT4yMzY4MjY2MjwvYWNjZXNzaW9uLW51
bT48d29yay10eXBlPlJldmlldzwvd29yay10eXBlPjx1cmxzPjxyZWxhdGVkLXVybHM+PHVybD5o
dHRwOi8vd3d3Lm5jYmkubmxtLm5paC5nb3YvcHVibWVkLzIzNjgyNjYyPC91cmw+PC9yZWxhdGVk
LXVybHM+PC91cmxzPjxlbGVjdHJvbmljLXJlc291cmNlLW51bT4xMC4xMDgwLzg3NTY1NjQxLjIw
MTMuNzgzODMzPC9lbGVjdHJvbmljLXJlc291cmNlLW51bT48bGFuZ3VhZ2U+ZW5nPC9sYW5ndWFn
ZT48L3JlY29yZD48L0NpdGU+PC9FbmROb3RlPgB=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(Weyandt et al 2013, Zimmer 2009)</w:t>
      </w:r>
      <w:r w:rsidR="00EF6EDF" w:rsidRPr="003604A7">
        <w:rPr>
          <w:rFonts w:cstheme="minorHAnsi"/>
          <w:color w:val="000000" w:themeColor="text1"/>
          <w:lang w:val="en-US"/>
        </w:rPr>
        <w:fldChar w:fldCharType="end"/>
      </w:r>
      <w:r w:rsidRPr="003604A7">
        <w:rPr>
          <w:rFonts w:cstheme="minorHAnsi"/>
          <w:color w:val="000000" w:themeColor="text1"/>
          <w:lang w:val="en-US"/>
        </w:rPr>
        <w:t xml:space="preserve">, and modulates the magnitude and duration of the dopaminergic signal by reuptaking DA from the synaptic cleft. </w:t>
      </w:r>
      <w:r w:rsidR="00EF6EDF" w:rsidRPr="003604A7">
        <w:rPr>
          <w:rFonts w:cstheme="minorHAnsi"/>
          <w:color w:val="000000" w:themeColor="text1"/>
          <w:lang w:val="en-US"/>
        </w:rPr>
        <w:t xml:space="preserve">Radioligands targeting this transporter, such as substituted (nor)phenyltropanes, have been primarily used to quantify DA binding in the striatum, </w:t>
      </w:r>
      <w:r w:rsidRPr="003604A7">
        <w:rPr>
          <w:rFonts w:cstheme="minorHAnsi"/>
          <w:color w:val="000000" w:themeColor="text1"/>
          <w:lang w:val="en-US"/>
        </w:rPr>
        <w:t>which has</w:t>
      </w:r>
      <w:r w:rsidR="00EF6EDF" w:rsidRPr="003604A7">
        <w:rPr>
          <w:rFonts w:cstheme="minorHAnsi"/>
          <w:color w:val="000000" w:themeColor="text1"/>
          <w:lang w:val="en-US"/>
        </w:rPr>
        <w:t xml:space="preserve"> the highest DAT </w:t>
      </w:r>
      <w:r w:rsidRPr="003604A7">
        <w:rPr>
          <w:rFonts w:cstheme="minorHAnsi"/>
          <w:color w:val="000000" w:themeColor="text1"/>
          <w:lang w:val="en-US"/>
        </w:rPr>
        <w:t>density</w:t>
      </w:r>
      <w:r w:rsidR="00EF6EDF" w:rsidRPr="003604A7">
        <w:rPr>
          <w:rFonts w:cstheme="minorHAnsi"/>
          <w:color w:val="000000" w:themeColor="text1"/>
          <w:lang w:val="en-US"/>
        </w:rPr>
        <w:t xml:space="preserve"> </w:t>
      </w:r>
      <w:r w:rsidR="00EF6EDF" w:rsidRPr="003604A7">
        <w:rPr>
          <w:rFonts w:cstheme="minorHAnsi"/>
          <w:color w:val="000000" w:themeColor="text1"/>
          <w:lang w:val="en-US"/>
        </w:rPr>
        <w:fldChar w:fldCharType="begin">
          <w:fldData xml:space="preserve">PEVuZE5vdGU+PENpdGU+PEF1dGhvcj5QaWNjaW5pPC9BdXRob3I+PFllYXI+MjAwMzwvWWVhcj48
UmVjTnVtPjMzNTc8L1JlY051bT48RGlzcGxheVRleHQ+KFBpY2NpbmkgMjAwMyk8L0Rpc3BsYXlU
ZXh0PjxyZWNvcmQ+PHJlYy1udW1iZXI+MzM1NzwvcmVjLW51bWJlcj48Zm9yZWlnbi1rZXlzPjxr
ZXkgYXBwPSJFTiIgZGItaWQ9IngyeGRkMjB2MWFmZHd0ZXB3eGN2eGQyeWR0d3JhMmV6dGFlZSIg
dGltZXN0YW1wPSIxNjI4NTE1MDI5Ij4zMzU3PC9rZXk+PC9mb3JlaWduLWtleXM+PHJlZi10eXBl
IG5hbWU9IkpvdXJuYWwgQXJ0aWNsZSI+MTc8L3JlZi10eXBlPjxjb250cmlidXRvcnM+PGF1dGhv
cnM+PGF1dGhvcj5QaWNjaW5pLCBQLiBQLjwvYXV0aG9yPjwvYXV0aG9ycz48L2NvbnRyaWJ1dG9y
cz48YXV0aC1hZGRyZXNzPk1SQyBDbGluaWNhbCBTY2llbmNlcyBDZW50cmUsIGFuZCBEaXZpc2lv
biBvZiBOZXVyb3NjaWVuY2UsIEZhY3VsdHkgb2YgTWVkaWNpbmUsIEltcGVyaWFsIENvbGxlZ2Us
IEhhbW1lcnNtaXRoIEhvc3BpdGFsLCBMb25kb24sIFVuaXRlZCBLaW5nZG9tLiBwYW9sYS5waWNj
aW5pQGNzYy5tcmMuYWMudWs8L2F1dGgtYWRkcmVzcz48dGl0bGVzPjx0aXRsZT5Eb3BhbWluZSB0
cmFuc3BvcnRlcjogYmFzaWMgYXNwZWN0cyBhbmQgbmV1cm9pbWFnaW5nPC90aXRsZT48c2Vjb25k
YXJ5LXRpdGxlPk1vdiBEaXNvcmQ8L3NlY29uZGFyeS10aXRsZT48YWx0LXRpdGxlPk1vdmVtZW50
IGRpc29yZGVycyA6IG9mZmljaWFsIGpvdXJuYWwgb2YgdGhlIE1vdmVtZW50IERpc29yZGVyIFNv
Y2lldHk8L2FsdC10aXRsZT48L3RpdGxlcz48cGFnZXM+UzMtODwvcGFnZXM+PHZvbHVtZT4xOCBT
dXBwbCA3PC92b2x1bWU+PGVkaXRpb24+MjAwMy8xMC8wODwvZWRpdGlvbj48a2V5d29yZHM+PGtl
eXdvcmQ+QW5pbWFsczwva2V5d29yZD48a2V5d29yZD5CcmFpbi8qcmFkaW9udWNsaWRlIGltYWdp
bmc8L2tleXdvcmQ+PGtleXdvcmQ+Q2FyYm9uIFJhZGlvaXNvdG9wZXM8L2tleXdvcmQ+PGtleXdv
cmQ+Q29ycHVzIFN0cmlhdHVtL3JhZGlvbnVjbGlkZSBpbWFnaW5nPC9rZXl3b3JkPjxrZXl3b3Jk
PkRvcGFtaW5lIFBsYXNtYSBNZW1icmFuZSBUcmFuc3BvcnQgUHJvdGVpbnM8L2tleXdvcmQ+PGtl
eXdvcmQ+RG9wYW1pbmUgVXB0YWtlIEluaGliaXRvcnM8L2tleXdvcmQ+PGtleXdvcmQ+SHVtYW5z
PC9rZXl3b3JkPjxrZXl3b3JkPklvZGluZSBSYWRpb2lzb3RvcGVzPC9rZXl3b3JkPjxrZXl3b3Jk
PipNZW1icmFuZSBHbHljb3Byb3RlaW5zPC9rZXl3b3JkPjxrZXl3b3JkPk1lbWJyYW5lIFRyYW5z
cG9ydCBQcm90ZWlucy8qYW5hbHlzaXMvcGh5c2lvbG9neTwva2V5d29yZD48a2V5d29yZD5OZXJ2
ZSBEZWdlbmVyYXRpb24vcmFkaW9udWNsaWRlIGltYWdpbmc8L2tleXdvcmQ+PGtleXdvcmQ+Kk5l
cnZlIFRpc3N1ZSBQcm90ZWluczwva2V5d29yZD48a2V5d29yZD5OZXVyYWwgUGF0aHdheXMvcmFk
aW9udWNsaWRlIGltYWdpbmc8L2tleXdvcmQ+PGtleXdvcmQ+U2lnbmFsIFRyYW5zZHVjdGlvbi9w
aHlzaW9sb2d5PC9rZXl3b3JkPjxrZXl3b3JkPlN1YnN0YW50aWEgTmlncmEvcmFkaW9udWNsaWRl
IGltYWdpbmc8L2tleXdvcmQ+PGtleXdvcmQ+VGVjaG5ldGl1bTwva2V5d29yZD48a2V5d29yZD4q
VG9tb2dyYXBoeSwgRW1pc3Npb24tQ29tcHV0ZWQ8L2tleXdvcmQ+PGtleXdvcmQ+KlRvbW9ncmFw
aHksIEVtaXNzaW9uLUNvbXB1dGVkLCBTaW5nbGUtUGhvdG9uPC9rZXl3b3JkPjwva2V5d29yZHM+
PGRhdGVzPjx5ZWFyPjIwMDM8L3llYXI+PHB1Yi1kYXRlcz48ZGF0ZT5PY3Q8L2RhdGU+PC9wdWIt
ZGF0ZXM+PC9kYXRlcz48aXNibj4wODg1LTMxODUgKFByaW50KSYjeEQ7MDg4NS0zMTg1IChMaW5r
aW5nKTwvaXNibj48YWNjZXNzaW9uLW51bT4xNDUzMTAzOTwvYWNjZXNzaW9uLW51bT48d29yay10
eXBlPlJldmlldzwvd29yay10eXBlPjx1cmxzPjxyZWxhdGVkLXVybHM+PHVybD5odHRwOi8vd3d3
Lm5jYmkubmxtLm5paC5nb3YvcHVibWVkLzE0NTMxMDM5PC91cmw+PC9yZWxhdGVkLXVybHM+PC91
cmxzPjxlbGVjdHJvbmljLXJlc291cmNlLW51bT4xMC4xMDAyL21kcy4xMDU3MTwvZWxlY3Ryb25p
Yy1yZXNvdXJjZS1udW0+PGxhbmd1YWdlPmVuZzwvbGFuZ3VhZ2U+PC9yZWNvcmQ+PC9DaXRlPjwv
RW5kTm90ZT5=
</w:fldData>
        </w:fldChar>
      </w:r>
      <w:r w:rsidR="00EF6EDF" w:rsidRPr="003604A7">
        <w:rPr>
          <w:rFonts w:cstheme="minorHAnsi"/>
          <w:color w:val="000000" w:themeColor="text1"/>
          <w:lang w:val="en-US"/>
        </w:rPr>
        <w:instrText xml:space="preserve"> ADDIN EN.CITE </w:instrText>
      </w:r>
      <w:r w:rsidR="00EF6EDF" w:rsidRPr="003604A7">
        <w:rPr>
          <w:rFonts w:cstheme="minorHAnsi"/>
          <w:color w:val="000000" w:themeColor="text1"/>
          <w:lang w:val="en-US"/>
        </w:rPr>
        <w:fldChar w:fldCharType="begin">
          <w:fldData xml:space="preserve">PEVuZE5vdGU+PENpdGU+PEF1dGhvcj5QaWNjaW5pPC9BdXRob3I+PFllYXI+MjAwMzwvWWVhcj48
UmVjTnVtPjMzNTc8L1JlY051bT48RGlzcGxheVRleHQ+KFBpY2NpbmkgMjAwMyk8L0Rpc3BsYXlU
ZXh0PjxyZWNvcmQ+PHJlYy1udW1iZXI+MzM1NzwvcmVjLW51bWJlcj48Zm9yZWlnbi1rZXlzPjxr
ZXkgYXBwPSJFTiIgZGItaWQ9IngyeGRkMjB2MWFmZHd0ZXB3eGN2eGQyeWR0d3JhMmV6dGFlZSIg
dGltZXN0YW1wPSIxNjI4NTE1MDI5Ij4zMzU3PC9rZXk+PC9mb3JlaWduLWtleXM+PHJlZi10eXBl
IG5hbWU9IkpvdXJuYWwgQXJ0aWNsZSI+MTc8L3JlZi10eXBlPjxjb250cmlidXRvcnM+PGF1dGhv
cnM+PGF1dGhvcj5QaWNjaW5pLCBQLiBQLjwvYXV0aG9yPjwvYXV0aG9ycz48L2NvbnRyaWJ1dG9y
cz48YXV0aC1hZGRyZXNzPk1SQyBDbGluaWNhbCBTY2llbmNlcyBDZW50cmUsIGFuZCBEaXZpc2lv
biBvZiBOZXVyb3NjaWVuY2UsIEZhY3VsdHkgb2YgTWVkaWNpbmUsIEltcGVyaWFsIENvbGxlZ2Us
IEhhbW1lcnNtaXRoIEhvc3BpdGFsLCBMb25kb24sIFVuaXRlZCBLaW5nZG9tLiBwYW9sYS5waWNj
aW5pQGNzYy5tcmMuYWMudWs8L2F1dGgtYWRkcmVzcz48dGl0bGVzPjx0aXRsZT5Eb3BhbWluZSB0
cmFuc3BvcnRlcjogYmFzaWMgYXNwZWN0cyBhbmQgbmV1cm9pbWFnaW5nPC90aXRsZT48c2Vjb25k
YXJ5LXRpdGxlPk1vdiBEaXNvcmQ8L3NlY29uZGFyeS10aXRsZT48YWx0LXRpdGxlPk1vdmVtZW50
IGRpc29yZGVycyA6IG9mZmljaWFsIGpvdXJuYWwgb2YgdGhlIE1vdmVtZW50IERpc29yZGVyIFNv
Y2lldHk8L2FsdC10aXRsZT48L3RpdGxlcz48cGFnZXM+UzMtODwvcGFnZXM+PHZvbHVtZT4xOCBT
dXBwbCA3PC92b2x1bWU+PGVkaXRpb24+MjAwMy8xMC8wODwvZWRpdGlvbj48a2V5d29yZHM+PGtl
eXdvcmQ+QW5pbWFsczwva2V5d29yZD48a2V5d29yZD5CcmFpbi8qcmFkaW9udWNsaWRlIGltYWdp
bmc8L2tleXdvcmQ+PGtleXdvcmQ+Q2FyYm9uIFJhZGlvaXNvdG9wZXM8L2tleXdvcmQ+PGtleXdv
cmQ+Q29ycHVzIFN0cmlhdHVtL3JhZGlvbnVjbGlkZSBpbWFnaW5nPC9rZXl3b3JkPjxrZXl3b3Jk
PkRvcGFtaW5lIFBsYXNtYSBNZW1icmFuZSBUcmFuc3BvcnQgUHJvdGVpbnM8L2tleXdvcmQ+PGtl
eXdvcmQ+RG9wYW1pbmUgVXB0YWtlIEluaGliaXRvcnM8L2tleXdvcmQ+PGtleXdvcmQ+SHVtYW5z
PC9rZXl3b3JkPjxrZXl3b3JkPklvZGluZSBSYWRpb2lzb3RvcGVzPC9rZXl3b3JkPjxrZXl3b3Jk
PipNZW1icmFuZSBHbHljb3Byb3RlaW5zPC9rZXl3b3JkPjxrZXl3b3JkPk1lbWJyYW5lIFRyYW5z
cG9ydCBQcm90ZWlucy8qYW5hbHlzaXMvcGh5c2lvbG9neTwva2V5d29yZD48a2V5d29yZD5OZXJ2
ZSBEZWdlbmVyYXRpb24vcmFkaW9udWNsaWRlIGltYWdpbmc8L2tleXdvcmQ+PGtleXdvcmQ+Kk5l
cnZlIFRpc3N1ZSBQcm90ZWluczwva2V5d29yZD48a2V5d29yZD5OZXVyYWwgUGF0aHdheXMvcmFk
aW9udWNsaWRlIGltYWdpbmc8L2tleXdvcmQ+PGtleXdvcmQ+U2lnbmFsIFRyYW5zZHVjdGlvbi9w
aHlzaW9sb2d5PC9rZXl3b3JkPjxrZXl3b3JkPlN1YnN0YW50aWEgTmlncmEvcmFkaW9udWNsaWRl
IGltYWdpbmc8L2tleXdvcmQ+PGtleXdvcmQ+VGVjaG5ldGl1bTwva2V5d29yZD48a2V5d29yZD4q
VG9tb2dyYXBoeSwgRW1pc3Npb24tQ29tcHV0ZWQ8L2tleXdvcmQ+PGtleXdvcmQ+KlRvbW9ncmFw
aHksIEVtaXNzaW9uLUNvbXB1dGVkLCBTaW5nbGUtUGhvdG9uPC9rZXl3b3JkPjwva2V5d29yZHM+
PGRhdGVzPjx5ZWFyPjIwMDM8L3llYXI+PHB1Yi1kYXRlcz48ZGF0ZT5PY3Q8L2RhdGU+PC9wdWIt
ZGF0ZXM+PC9kYXRlcz48aXNibj4wODg1LTMxODUgKFByaW50KSYjeEQ7MDg4NS0zMTg1IChMaW5r
aW5nKTwvaXNibj48YWNjZXNzaW9uLW51bT4xNDUzMTAzOTwvYWNjZXNzaW9uLW51bT48d29yay10
eXBlPlJldmlldzwvd29yay10eXBlPjx1cmxzPjxyZWxhdGVkLXVybHM+PHVybD5odHRwOi8vd3d3
Lm5jYmkubmxtLm5paC5nb3YvcHVibWVkLzE0NTMxMDM5PC91cmw+PC9yZWxhdGVkLXVybHM+PC91
cmxzPjxlbGVjdHJvbmljLXJlc291cmNlLW51bT4xMC4xMDAyL21kcy4xMDU3MTwvZWxlY3Ryb25p
Yy1yZXNvdXJjZS1udW0+PGxhbmd1YWdlPmVuZzwvbGFuZ3VhZ2U+PC9yZWNvcmQ+PC9DaXRlPjwv
RW5kTm90ZT5=
</w:fldData>
        </w:fldChar>
      </w:r>
      <w:r w:rsidR="00EF6EDF" w:rsidRPr="003604A7">
        <w:rPr>
          <w:rFonts w:cstheme="minorHAnsi"/>
          <w:color w:val="000000" w:themeColor="text1"/>
          <w:lang w:val="en-US"/>
        </w:rPr>
        <w:instrText xml:space="preserve"> ADDIN EN.CITE.DATA </w:instrText>
      </w:r>
      <w:r w:rsidR="00EF6EDF" w:rsidRPr="003604A7">
        <w:rPr>
          <w:rFonts w:cstheme="minorHAnsi"/>
          <w:color w:val="000000" w:themeColor="text1"/>
          <w:lang w:val="en-US"/>
        </w:rPr>
      </w:r>
      <w:r w:rsidR="00EF6EDF"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EF6EDF" w:rsidRPr="003604A7">
        <w:rPr>
          <w:rFonts w:cstheme="minorHAnsi"/>
          <w:noProof/>
          <w:color w:val="000000" w:themeColor="text1"/>
          <w:lang w:val="en-US"/>
        </w:rPr>
        <w:t>(Piccini 2003)</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w:t>
      </w:r>
      <w:r w:rsidR="00ED19CE" w:rsidRPr="003604A7">
        <w:rPr>
          <w:rFonts w:cstheme="minorHAnsi"/>
          <w:color w:val="000000" w:themeColor="text1"/>
          <w:lang w:val="en-US"/>
        </w:rPr>
        <w:t>S</w:t>
      </w:r>
      <w:r w:rsidR="00EF6EDF" w:rsidRPr="003604A7">
        <w:rPr>
          <w:rFonts w:cstheme="minorHAnsi"/>
          <w:color w:val="000000" w:themeColor="text1"/>
          <w:lang w:val="en-US"/>
        </w:rPr>
        <w:t xml:space="preserve">tudies of DAT binding have yielded inconsistent results - reporting higher or lower binding in ADHD or no group differences </w:t>
      </w:r>
      <w:r w:rsidR="00EF6EDF"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&lt;EndNote&gt;&lt;Cite&gt;&lt;Author&gt;Weyandt&lt;/Author&gt;&lt;Year&gt;2013&lt;/Year&gt;&lt;RecNum&gt;2911&lt;/RecNum&gt;&lt;DisplayText&gt;(Weyandt et al 2013)&lt;/DisplayText&gt;&lt;record&gt;&lt;rec-number&gt;2911&lt;/rec-number&gt;&lt;foreign-keys&gt;&lt;key app="EN" db-id="x2xdd20v1afdwtepwxcvxd2ydtwra2eztaee" timestamp="1628515029"&gt;2911&lt;/key&gt;&lt;/foreign-keys&gt;&lt;ref-type name="Journal Article"&gt;17&lt;/ref-type&gt;&lt;contributors&gt;&lt;authors&gt;&lt;author&gt;Weyandt, L.&lt;/author&gt;&lt;author&gt;Swentosky, A.&lt;/author&gt;&lt;author&gt;Gudmundsdottir, B. G.&lt;/author&gt;&lt;/authors&gt;&lt;/contributors&gt;&lt;auth-address&gt;Psychology Department, University of Rhode Island, Kingston, Rhode Island 02881, USA. lisaweyandt@uri.edu&lt;/auth-address&gt;&lt;titles&gt;&lt;title&gt;Neuroimaging and ADHD: fMRI, PET, DTI findings, and methodological limitations&lt;/title&gt;&lt;secondary-title&gt;Dev Neuropsychol&lt;/secondary-title&gt;&lt;alt-title&gt;Developmental neuropsychology&lt;/alt-title&gt;&lt;/titles&gt;&lt;pages&gt;211-25&lt;/pages&gt;&lt;volume&gt;38&lt;/volume&gt;&lt;number&gt;4&lt;/number&gt;&lt;edition&gt;2013/05/21&lt;/edition&gt;&lt;keywords&gt;&lt;keyword&gt;Attention Deficit Disorder with Hyperactivity/*physiopathology/radionuclide&lt;/keyword&gt;&lt;keyword&gt;imaging&lt;/keyword&gt;&lt;keyword&gt;Brain/*physiopathology/radionuclide imaging&lt;/keyword&gt;&lt;keyword&gt;Brain Mapping&lt;/keyword&gt;&lt;keyword&gt;Diffusion Tensor Imaging&lt;/keyword&gt;&lt;keyword&gt;Functional Neuroimaging/*methods&lt;/keyword&gt;&lt;keyword&gt;Humans&lt;/keyword&gt;&lt;keyword&gt;Magnetic Resonance Imaging&lt;/keyword&gt;&lt;keyword&gt;Positron-Emission Tomography&lt;/keyword&gt;&lt;/keywords&gt;&lt;dates&gt;&lt;year&gt;2013&lt;/year&gt;&lt;/dates&gt;&lt;isbn&gt;1532-6942 (Electronic)&amp;#xD;1532-6942 (Linking)&lt;/isbn&gt;&lt;accession-num&gt;23682662&lt;/accession-num&gt;&lt;work-type&gt;Review&lt;/work-type&gt;&lt;urls&gt;&lt;related-urls&gt;&lt;url&gt;http://www.ncbi.nlm.nih.gov/pubmed/23682662&lt;/url&gt;&lt;/related-urls&gt;&lt;/urls&gt;&lt;electronic-resource-num&gt;10.1080/87565641.2013.783833&lt;/electronic-resource-num&gt;&lt;language&gt;eng&lt;/language&gt;&lt;/record&gt;&lt;/Cite&gt;&lt;/EndNote&gt;</w:instrText>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(Weyandt et al 2013)</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However, a meta-analysis including 9 PET/SPECT studies of striatal DA transporter density highlighted that these inconsistencies may be related to the confounding effect of previous treatment </w:t>
      </w:r>
      <w:r w:rsidR="00EF6EDF" w:rsidRPr="003604A7">
        <w:rPr>
          <w:rFonts w:cstheme="minorHAnsi"/>
          <w:color w:val="000000" w:themeColor="text1"/>
          <w:lang w:val="en-US"/>
        </w:rPr>
        <w:fldChar w:fldCharType="begin">
          <w:fldData xml:space="preserve">PEVuZE5vdGU+PENpdGU+PEF1dGhvcj5GdXNhci1Qb2xpPC9BdXRob3I+PFllYXI+MjAxMjwvWWVh
cj48UmVjTnVtPjMzNjI8L1JlY051bT48RGlzcGxheVRleHQ+KEZ1c2FyLVBvbGkgZXQgYWwgMjAx
Mik8L0Rpc3BsYXlUZXh0PjxyZWNvcmQ+PHJlYy1udW1iZXI+MzM2MjwvcmVjLW51bWJlcj48Zm9y
ZWlnbi1rZXlzPjxrZXkgYXBwPSJFTiIgZGItaWQ9ImZ2NXZ0dmFyMmRhZnRuZWVlOWE1YXNlMXdm
OTAwMnAwYXBmMCI+MzM2Mjwva2V5PjwvZm9yZWlnbi1rZXlzPjxyZWYtdHlwZSBuYW1lPSJKb3Vy
bmFsIEFydGljbGUiPjE3PC9yZWYtdHlwZT48Y29udHJpYnV0b3JzPjxhdXRob3JzPjxhdXRob3I+
RnVzYXItUG9saSwgUC48L2F1dGhvcj48YXV0aG9yPlJ1YmlhLCBLLjwvYXV0aG9yPjxhdXRob3I+
Um9zc2ksIEcuPC9hdXRob3I+PGF1dGhvcj5TYXJ0b3JpLCBHLjwvYXV0aG9yPjxhdXRob3I+QmFs
b3R0aW4sIFUuPC9hdXRob3I+PC9hdXRob3JzPjwvY29udHJpYnV0b3JzPjxhdXRoLWFkZHJlc3M+
RGVwYXJ0bWVudCBvZiBQc3ljaG9zaXMgU3R1ZGllcywgSW5zdGl0dXRlIG9mIFBzeWNoaWF0cnks
IEtpbmcmYXBvcztzIENvbGxlZ2UgTG9uZG9uLCBVU0EuIHAuZnVzYXJAbGliZXJvLml0PC9hdXRo
LWFkZHJlc3M+PHRpdGxlcz48dGl0bGU+U3RyaWF0YWwgZG9wYW1pbmUgdHJhbnNwb3J0ZXIgYWx0
ZXJhdGlvbnMgaW4gQURIRDogcGF0aG9waHlzaW9sb2d5IG9yIGFkYXB0YXRpb24gdG8gcHN5Y2hv
c3RpbXVsYW50cz8gQSBtZXRhLWFuYWx5c2lzPC90aXRsZT48c2Vjb25kYXJ5LXRpdGxlPkFtIEog
UHN5Y2hpYXRyeTwvc2Vjb25kYXJ5LXRpdGxlPjxhbHQtdGl0bGU+VGhlIEFtZXJpY2FuIGpvdXJu
YWwgb2YgcHN5Y2hpYXRyeTwvYWx0LXRpdGxlPjwvdGl0bGVzPjxwZXJpb2RpY2FsPjxmdWxsLXRp
dGxlPkFtIEogUHN5Y2hpYXRyeTwvZnVsbC10aXRsZT48YWJici0xPlRoZSBBbWVyaWNhbiBqb3Vy
bmFsIG9mIHBzeWNoaWF0cnk8L2FiYnItMT48L3BlcmlvZGljYWw+PGFsdC1wZXJpb2RpY2FsPjxm
dWxsLXRpdGxlPkFtIEogUHN5Y2hpYXRyeTwvZnVsbC10aXRsZT48YWJici0xPlRoZSBBbWVyaWNh
biBqb3VybmFsIG9mIHBzeWNoaWF0cnk8L2FiYnItMT48L2FsdC1wZXJpb2RpY2FsPjxwYWdlcz4y
NjQtNzI8L3BhZ2VzPjx2b2x1bWU+MTY5PC92b2x1bWU+PG51bWJlcj4zPC9udW1iZXI+PGVkaXRp
b24+MjAxMi8wMi8wMjwvZWRpdGlvbj48a2V5d29yZHM+PGtleXdvcmQ+QWR1bHQ8L2tleXdvcmQ+
PGtleXdvcmQ+QXR0ZW50aW9uIERlZmljaXQgRGlzb3JkZXIgd2l0aCBIeXBlcmFjdGl2aXR5L2Ry
dWc8L2tleXdvcmQ+PGtleXdvcmQ+dGhlcmFweS9tZXRhYm9saXNtLypwaHlzaW9wYXRob2xvZ3k8
L2tleXdvcmQ+PGtleXdvcmQ+Q2VudHJhbCBOZXJ2b3VzIFN5c3RlbSBTdGltdWxhbnRzL3BoYXJt
YWNvbG9neS8qdGhlcmFwZXV0aWMgdXNlPC9rZXl3b3JkPjxrZXl3b3JkPkNvcnB1cyBTdHJpYXR1
bS9kcnVnIGVmZmVjdHMvbWV0YWJvbGlzbS8qcGh5c2lvcGF0aG9sb2d5PC9rZXl3b3JkPjxrZXl3
b3JkPkRvcGFtaW5lIFBsYXNtYSBNZW1icmFuZSBUcmFuc3BvcnQgUHJvdGVpbnMvZHJ1ZyBlZmZl
Y3RzL21ldGFib2xpc20vKnBoeXNpb2xvZ3k8L2tleXdvcmQ+PGtleXdvcmQ+RmVtYWxlPC9rZXl3
b3JkPjxrZXl3b3JkPkh1bWFuczwva2V5d29yZD48a2V5d29yZD5NYWxlPC9rZXl3b3JkPjxrZXl3
b3JkPlBvc2l0cm9uLUVtaXNzaW9uIFRvbW9ncmFwaHk8L2tleXdvcmQ+PGtleXdvcmQ+VG9tb2dy
YXBoeSwgRW1pc3Npb24tQ29tcHV0ZWQsIFNpbmdsZS1QaG90b248L2tleXdvcmQ+PC9rZXl3b3Jk
cz48ZGF0ZXM+PHllYXI+MjAxMjwveWVhcj48cHViLWRhdGVzPjxkYXRlPk1hcjwvZGF0ZT48L3B1
Yi1kYXRlcz48L2RhdGVzPjxpc2JuPjE1MzUtNzIyOCAoRWxlY3Ryb25pYykmI3hEOzAwMDItOTUz
WCAoTGlua2luZyk8L2lzYm4+PGFjY2Vzc2lvbi1udW0+MjIyOTQyNTg8L2FjY2Vzc2lvbi1udW0+
PHdvcmstdHlwZT5NZXRhLUFuYWx5c2lzPC93b3JrLXR5cGU+PHVybHM+PHJlbGF0ZWQtdXJscz48
dXJsPmh0dHA6Ly93d3cubmNiaS5ubG0ubmloLmdvdi9wdWJtZWQvMjIyOTQyNTg8L3VybD48L3Jl
bGF0ZWQtdXJscz48L3VybHM+PGVsZWN0cm9uaWMtcmVzb3VyY2UtbnVtPjEwLjExNzYvYXBwaS5h
anAuMjAxMS4xMTA2MDk0MDwvZWxlY3Ryb25pYy1yZXNvdXJjZS1udW0+PGxhbmd1YWdlPmVuZzwv
bGFuZ3VhZ2U+PC9yZWNvcmQ+PC9DaXRlPjwvRW5kTm90ZT5=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PEVuZE5vdGU+PENpdGU+PEF1dGhvcj5GdXNhci1Qb2xpPC9BdXRob3I+PFllYXI+MjAxMjwvWWVh
cj48UmVjTnVtPjMzNjI8L1JlY051bT48RGlzcGxheVRleHQ+KEZ1c2FyLVBvbGkgZXQgYWwgMjAx
Mik8L0Rpc3BsYXlUZXh0PjxyZWNvcmQ+PHJlYy1udW1iZXI+MzM2MjwvcmVjLW51bWJlcj48Zm9y
ZWlnbi1rZXlzPjxrZXkgYXBwPSJFTiIgZGItaWQ9ImZ2NXZ0dmFyMmRhZnRuZWVlOWE1YXNlMXdm
OTAwMnAwYXBmMCI+MzM2Mjwva2V5PjwvZm9yZWlnbi1rZXlzPjxyZWYtdHlwZSBuYW1lPSJKb3Vy
bmFsIEFydGljbGUiPjE3PC9yZWYtdHlwZT48Y29udHJpYnV0b3JzPjxhdXRob3JzPjxhdXRob3I+
RnVzYXItUG9saSwgUC48L2F1dGhvcj48YXV0aG9yPlJ1YmlhLCBLLjwvYXV0aG9yPjxhdXRob3I+
Um9zc2ksIEcuPC9hdXRob3I+PGF1dGhvcj5TYXJ0b3JpLCBHLjwvYXV0aG9yPjxhdXRob3I+QmFs
b3R0aW4sIFUuPC9hdXRob3I+PC9hdXRob3JzPjwvY29udHJpYnV0b3JzPjxhdXRoLWFkZHJlc3M+
RGVwYXJ0bWVudCBvZiBQc3ljaG9zaXMgU3R1ZGllcywgSW5zdGl0dXRlIG9mIFBzeWNoaWF0cnks
IEtpbmcmYXBvcztzIENvbGxlZ2UgTG9uZG9uLCBVU0EuIHAuZnVzYXJAbGliZXJvLml0PC9hdXRo
LWFkZHJlc3M+PHRpdGxlcz48dGl0bGU+U3RyaWF0YWwgZG9wYW1pbmUgdHJhbnNwb3J0ZXIgYWx0
ZXJhdGlvbnMgaW4gQURIRDogcGF0aG9waHlzaW9sb2d5IG9yIGFkYXB0YXRpb24gdG8gcHN5Y2hv
c3RpbXVsYW50cz8gQSBtZXRhLWFuYWx5c2lzPC90aXRsZT48c2Vjb25kYXJ5LXRpdGxlPkFtIEog
UHN5Y2hpYXRyeTwvc2Vjb25kYXJ5LXRpdGxlPjxhbHQtdGl0bGU+VGhlIEFtZXJpY2FuIGpvdXJu
YWwgb2YgcHN5Y2hpYXRyeTwvYWx0LXRpdGxlPjwvdGl0bGVzPjxwZXJpb2RpY2FsPjxmdWxsLXRp
dGxlPkFtIEogUHN5Y2hpYXRyeTwvZnVsbC10aXRsZT48YWJici0xPlRoZSBBbWVyaWNhbiBqb3Vy
bmFsIG9mIHBzeWNoaWF0cnk8L2FiYnItMT48L3BlcmlvZGljYWw+PGFsdC1wZXJpb2RpY2FsPjxm
dWxsLXRpdGxlPkFtIEogUHN5Y2hpYXRyeTwvZnVsbC10aXRsZT48YWJici0xPlRoZSBBbWVyaWNh
biBqb3VybmFsIG9mIHBzeWNoaWF0cnk8L2FiYnItMT48L2FsdC1wZXJpb2RpY2FsPjxwYWdlcz4y
NjQtNzI8L3BhZ2VzPjx2b2x1bWU+MTY5PC92b2x1bWU+PG51bWJlcj4zPC9udW1iZXI+PGVkaXRp
b24+MjAxMi8wMi8wMjwvZWRpdGlvbj48a2V5d29yZHM+PGtleXdvcmQ+QWR1bHQ8L2tleXdvcmQ+
PGtleXdvcmQ+QXR0ZW50aW9uIERlZmljaXQgRGlzb3JkZXIgd2l0aCBIeXBlcmFjdGl2aXR5L2Ry
dWc8L2tleXdvcmQ+PGtleXdvcmQ+dGhlcmFweS9tZXRhYm9saXNtLypwaHlzaW9wYXRob2xvZ3k8
L2tleXdvcmQ+PGtleXdvcmQ+Q2VudHJhbCBOZXJ2b3VzIFN5c3RlbSBTdGltdWxhbnRzL3BoYXJt
YWNvbG9neS8qdGhlcmFwZXV0aWMgdXNlPC9rZXl3b3JkPjxrZXl3b3JkPkNvcnB1cyBTdHJpYXR1
bS9kcnVnIGVmZmVjdHMvbWV0YWJvbGlzbS8qcGh5c2lvcGF0aG9sb2d5PC9rZXl3b3JkPjxrZXl3
b3JkPkRvcGFtaW5lIFBsYXNtYSBNZW1icmFuZSBUcmFuc3BvcnQgUHJvdGVpbnMvZHJ1ZyBlZmZl
Y3RzL21ldGFib2xpc20vKnBoeXNpb2xvZ3k8L2tleXdvcmQ+PGtleXdvcmQ+RmVtYWxlPC9rZXl3
b3JkPjxrZXl3b3JkPkh1bWFuczwva2V5d29yZD48a2V5d29yZD5NYWxlPC9rZXl3b3JkPjxrZXl3
b3JkPlBvc2l0cm9uLUVtaXNzaW9uIFRvbW9ncmFwaHk8L2tleXdvcmQ+PGtleXdvcmQ+VG9tb2dy
YXBoeSwgRW1pc3Npb24tQ29tcHV0ZWQsIFNpbmdsZS1QaG90b248L2tleXdvcmQ+PC9rZXl3b3Jk
cz48ZGF0ZXM+PHllYXI+MjAxMjwveWVhcj48cHViLWRhdGVzPjxkYXRlPk1hcjwvZGF0ZT48L3B1
Yi1kYXRlcz48L2RhdGVzPjxpc2JuPjE1MzUtNzIyOCAoRWxlY3Ryb25pYykmI3hEOzAwMDItOTUz
WCAoTGlua2luZyk8L2lzYm4+PGFjY2Vzc2lvbi1udW0+MjIyOTQyNTg8L2FjY2Vzc2lvbi1udW0+
PHdvcmstdHlwZT5NZXRhLUFuYWx5c2lzPC93b3JrLXR5cGU+PHVybHM+PHJlbGF0ZWQtdXJscz48
dXJsPmh0dHA6Ly93d3cubmNiaS5ubG0ubmloLmdvdi9wdWJtZWQvMjIyOTQyNTg8L3VybD48L3Jl
bGF0ZWQtdXJscz48L3VybHM+PGVsZWN0cm9uaWMtcmVzb3VyY2UtbnVtPjEwLjExNzYvYXBwaS5h
anAuMjAxMS4xMTA2MDk0MDwvZWxlY3Ryb25pYy1yZXNvdXJjZS1udW0+PGxhbmd1YWdlPmVuZzwv
bGFuZ3VhZ2U+PC9yZWNvcmQ+PC9DaXRlPjwvRW5kTm90ZT5=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(Fusar-Poli et al 2012)</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Although the ADHD group showed 14% greater </w:t>
      </w:r>
      <w:r w:rsidR="00A32FB3" w:rsidRPr="003604A7">
        <w:rPr>
          <w:rFonts w:cstheme="minorHAnsi"/>
          <w:color w:val="000000" w:themeColor="text1"/>
          <w:lang w:val="en-US"/>
        </w:rPr>
        <w:t xml:space="preserve">striatal </w:t>
      </w:r>
      <w:r w:rsidR="00EF6EDF" w:rsidRPr="003604A7">
        <w:rPr>
          <w:rFonts w:cstheme="minorHAnsi"/>
          <w:color w:val="000000" w:themeColor="text1"/>
          <w:lang w:val="en-US"/>
        </w:rPr>
        <w:t>DAT binding than controls, a meta-regression analysis on the same sample revealed that the percentage of individuals receiving stimulant</w:t>
      </w:r>
      <w:r w:rsidRPr="003604A7">
        <w:rPr>
          <w:rFonts w:cstheme="minorHAnsi"/>
          <w:color w:val="000000" w:themeColor="text1"/>
          <w:lang w:val="en-US"/>
        </w:rPr>
        <w:t xml:space="preserve"> treatment</w:t>
      </w:r>
      <w:r w:rsidR="00EF6EDF" w:rsidRPr="003604A7">
        <w:rPr>
          <w:rFonts w:cstheme="minorHAnsi"/>
          <w:color w:val="000000" w:themeColor="text1"/>
          <w:lang w:val="en-US"/>
        </w:rPr>
        <w:t xml:space="preserve"> was positively associated with higher DAT levels </w:t>
      </w:r>
      <w:r w:rsidR="00EF6EDF" w:rsidRPr="003604A7">
        <w:rPr>
          <w:rFonts w:cstheme="minorHAnsi"/>
          <w:color w:val="000000" w:themeColor="text1"/>
          <w:lang w:val="en-US"/>
        </w:rPr>
        <w:fldChar w:fldCharType="begin">
          <w:fldData xml:space="preserve">PEVuZE5vdGU+PENpdGU+PEF1dGhvcj5GdXNhci1Qb2xpPC9BdXRob3I+PFllYXI+MjAxMjwvWWVh
cj48UmVjTnVtPjMzNjI8L1JlY051bT48RGlzcGxheVRleHQ+KEZ1c2FyLVBvbGkgZXQgYWwgMjAx
Mik8L0Rpc3BsYXlUZXh0PjxyZWNvcmQ+PHJlYy1udW1iZXI+MzM2MjwvcmVjLW51bWJlcj48Zm9y
ZWlnbi1rZXlzPjxrZXkgYXBwPSJFTiIgZGItaWQ9ImZ2NXZ0dmFyMmRhZnRuZWVlOWE1YXNlMXdm
OTAwMnAwYXBmMCI+MzM2Mjwva2V5PjwvZm9yZWlnbi1rZXlzPjxyZWYtdHlwZSBuYW1lPSJKb3Vy
bmFsIEFydGljbGUiPjE3PC9yZWYtdHlwZT48Y29udHJpYnV0b3JzPjxhdXRob3JzPjxhdXRob3I+
RnVzYXItUG9saSwgUC48L2F1dGhvcj48YXV0aG9yPlJ1YmlhLCBLLjwvYXV0aG9yPjxhdXRob3I+
Um9zc2ksIEcuPC9hdXRob3I+PGF1dGhvcj5TYXJ0b3JpLCBHLjwvYXV0aG9yPjxhdXRob3I+QmFs
b3R0aW4sIFUuPC9hdXRob3I+PC9hdXRob3JzPjwvY29udHJpYnV0b3JzPjxhdXRoLWFkZHJlc3M+
RGVwYXJ0bWVudCBvZiBQc3ljaG9zaXMgU3R1ZGllcywgSW5zdGl0dXRlIG9mIFBzeWNoaWF0cnks
IEtpbmcmYXBvcztzIENvbGxlZ2UgTG9uZG9uLCBVU0EuIHAuZnVzYXJAbGliZXJvLml0PC9hdXRo
LWFkZHJlc3M+PHRpdGxlcz48dGl0bGU+U3RyaWF0YWwgZG9wYW1pbmUgdHJhbnNwb3J0ZXIgYWx0
ZXJhdGlvbnMgaW4gQURIRDogcGF0aG9waHlzaW9sb2d5IG9yIGFkYXB0YXRpb24gdG8gcHN5Y2hv
c3RpbXVsYW50cz8gQSBtZXRhLWFuYWx5c2lzPC90aXRsZT48c2Vjb25kYXJ5LXRpdGxlPkFtIEog
UHN5Y2hpYXRyeTwvc2Vjb25kYXJ5LXRpdGxlPjxhbHQtdGl0bGU+VGhlIEFtZXJpY2FuIGpvdXJu
YWwgb2YgcHN5Y2hpYXRyeTwvYWx0LXRpdGxlPjwvdGl0bGVzPjxwZXJpb2RpY2FsPjxmdWxsLXRp
dGxlPkFtIEogUHN5Y2hpYXRyeTwvZnVsbC10aXRsZT48YWJici0xPlRoZSBBbWVyaWNhbiBqb3Vy
bmFsIG9mIHBzeWNoaWF0cnk8L2FiYnItMT48L3BlcmlvZGljYWw+PGFsdC1wZXJpb2RpY2FsPjxm
dWxsLXRpdGxlPkFtIEogUHN5Y2hpYXRyeTwvZnVsbC10aXRsZT48YWJici0xPlRoZSBBbWVyaWNh
biBqb3VybmFsIG9mIHBzeWNoaWF0cnk8L2FiYnItMT48L2FsdC1wZXJpb2RpY2FsPjxwYWdlcz4y
NjQtNzI8L3BhZ2VzPjx2b2x1bWU+MTY5PC92b2x1bWU+PG51bWJlcj4zPC9udW1iZXI+PGVkaXRp
b24+MjAxMi8wMi8wMjwvZWRpdGlvbj48a2V5d29yZHM+PGtleXdvcmQ+QWR1bHQ8L2tleXdvcmQ+
PGtleXdvcmQ+QXR0ZW50aW9uIERlZmljaXQgRGlzb3JkZXIgd2l0aCBIeXBlcmFjdGl2aXR5L2Ry
dWc8L2tleXdvcmQ+PGtleXdvcmQ+dGhlcmFweS9tZXRhYm9saXNtLypwaHlzaW9wYXRob2xvZ3k8
L2tleXdvcmQ+PGtleXdvcmQ+Q2VudHJhbCBOZXJ2b3VzIFN5c3RlbSBTdGltdWxhbnRzL3BoYXJt
YWNvbG9neS8qdGhlcmFwZXV0aWMgdXNlPC9rZXl3b3JkPjxrZXl3b3JkPkNvcnB1cyBTdHJpYXR1
bS9kcnVnIGVmZmVjdHMvbWV0YWJvbGlzbS8qcGh5c2lvcGF0aG9sb2d5PC9rZXl3b3JkPjxrZXl3
b3JkPkRvcGFtaW5lIFBsYXNtYSBNZW1icmFuZSBUcmFuc3BvcnQgUHJvdGVpbnMvZHJ1ZyBlZmZl
Y3RzL21ldGFib2xpc20vKnBoeXNpb2xvZ3k8L2tleXdvcmQ+PGtleXdvcmQ+RmVtYWxlPC9rZXl3
b3JkPjxrZXl3b3JkPkh1bWFuczwva2V5d29yZD48a2V5d29yZD5NYWxlPC9rZXl3b3JkPjxrZXl3
b3JkPlBvc2l0cm9uLUVtaXNzaW9uIFRvbW9ncmFwaHk8L2tleXdvcmQ+PGtleXdvcmQ+VG9tb2dy
YXBoeSwgRW1pc3Npb24tQ29tcHV0ZWQsIFNpbmdsZS1QaG90b248L2tleXdvcmQ+PC9rZXl3b3Jk
cz48ZGF0ZXM+PHllYXI+MjAxMjwveWVhcj48cHViLWRhdGVzPjxkYXRlPk1hcjwvZGF0ZT48L3B1
Yi1kYXRlcz48L2RhdGVzPjxpc2JuPjE1MzUtNzIyOCAoRWxlY3Ryb25pYykmI3hEOzAwMDItOTUz
WCAoTGlua2luZyk8L2lzYm4+PGFjY2Vzc2lvbi1udW0+MjIyOTQyNTg8L2FjY2Vzc2lvbi1udW0+
PHdvcmstdHlwZT5NZXRhLUFuYWx5c2lzPC93b3JrLXR5cGU+PHVybHM+PHJlbGF0ZWQtdXJscz48
dXJsPmh0dHA6Ly93d3cubmNiaS5ubG0ubmloLmdvdi9wdWJtZWQvMjIyOTQyNTg8L3VybD48L3Jl
bGF0ZWQtdXJscz48L3VybHM+PGVsZWN0cm9uaWMtcmVzb3VyY2UtbnVtPjEwLjExNzYvYXBwaS5h
anAuMjAxMS4xMTA2MDk0MDwvZWxlY3Ryb25pYy1yZXNvdXJjZS1udW0+PGxhbmd1YWdlPmVuZzwv
bGFuZ3VhZ2U+PC9yZWNvcmQ+PC9DaXRlPjwvRW5kTm90ZT5=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PEVuZE5vdGU+PENpdGU+PEF1dGhvcj5GdXNhci1Qb2xpPC9BdXRob3I+PFllYXI+MjAxMjwvWWVh
cj48UmVjTnVtPjMzNjI8L1JlY051bT48RGlzcGxheVRleHQ+KEZ1c2FyLVBvbGkgZXQgYWwgMjAx
Mik8L0Rpc3BsYXlUZXh0PjxyZWNvcmQ+PHJlYy1udW1iZXI+MzM2MjwvcmVjLW51bWJlcj48Zm9y
ZWlnbi1rZXlzPjxrZXkgYXBwPSJFTiIgZGItaWQ9ImZ2NXZ0dmFyMmRhZnRuZWVlOWE1YXNlMXdm
OTAwMnAwYXBmMCI+MzM2Mjwva2V5PjwvZm9yZWlnbi1rZXlzPjxyZWYtdHlwZSBuYW1lPSJKb3Vy
bmFsIEFydGljbGUiPjE3PC9yZWYtdHlwZT48Y29udHJpYnV0b3JzPjxhdXRob3JzPjxhdXRob3I+
RnVzYXItUG9saSwgUC48L2F1dGhvcj48YXV0aG9yPlJ1YmlhLCBLLjwvYXV0aG9yPjxhdXRob3I+
Um9zc2ksIEcuPC9hdXRob3I+PGF1dGhvcj5TYXJ0b3JpLCBHLjwvYXV0aG9yPjxhdXRob3I+QmFs
b3R0aW4sIFUuPC9hdXRob3I+PC9hdXRob3JzPjwvY29udHJpYnV0b3JzPjxhdXRoLWFkZHJlc3M+
RGVwYXJ0bWVudCBvZiBQc3ljaG9zaXMgU3R1ZGllcywgSW5zdGl0dXRlIG9mIFBzeWNoaWF0cnks
IEtpbmcmYXBvcztzIENvbGxlZ2UgTG9uZG9uLCBVU0EuIHAuZnVzYXJAbGliZXJvLml0PC9hdXRo
LWFkZHJlc3M+PHRpdGxlcz48dGl0bGU+U3RyaWF0YWwgZG9wYW1pbmUgdHJhbnNwb3J0ZXIgYWx0
ZXJhdGlvbnMgaW4gQURIRDogcGF0aG9waHlzaW9sb2d5IG9yIGFkYXB0YXRpb24gdG8gcHN5Y2hv
c3RpbXVsYW50cz8gQSBtZXRhLWFuYWx5c2lzPC90aXRsZT48c2Vjb25kYXJ5LXRpdGxlPkFtIEog
UHN5Y2hpYXRyeTwvc2Vjb25kYXJ5LXRpdGxlPjxhbHQtdGl0bGU+VGhlIEFtZXJpY2FuIGpvdXJu
YWwgb2YgcHN5Y2hpYXRyeTwvYWx0LXRpdGxlPjwvdGl0bGVzPjxwZXJpb2RpY2FsPjxmdWxsLXRp
dGxlPkFtIEogUHN5Y2hpYXRyeTwvZnVsbC10aXRsZT48YWJici0xPlRoZSBBbWVyaWNhbiBqb3Vy
bmFsIG9mIHBzeWNoaWF0cnk8L2FiYnItMT48L3BlcmlvZGljYWw+PGFsdC1wZXJpb2RpY2FsPjxm
dWxsLXRpdGxlPkFtIEogUHN5Y2hpYXRyeTwvZnVsbC10aXRsZT48YWJici0xPlRoZSBBbWVyaWNh
biBqb3VybmFsIG9mIHBzeWNoaWF0cnk8L2FiYnItMT48L2FsdC1wZXJpb2RpY2FsPjxwYWdlcz4y
NjQtNzI8L3BhZ2VzPjx2b2x1bWU+MTY5PC92b2x1bWU+PG51bWJlcj4zPC9udW1iZXI+PGVkaXRp
b24+MjAxMi8wMi8wMjwvZWRpdGlvbj48a2V5d29yZHM+PGtleXdvcmQ+QWR1bHQ8L2tleXdvcmQ+
PGtleXdvcmQ+QXR0ZW50aW9uIERlZmljaXQgRGlzb3JkZXIgd2l0aCBIeXBlcmFjdGl2aXR5L2Ry
dWc8L2tleXdvcmQ+PGtleXdvcmQ+dGhlcmFweS9tZXRhYm9saXNtLypwaHlzaW9wYXRob2xvZ3k8
L2tleXdvcmQ+PGtleXdvcmQ+Q2VudHJhbCBOZXJ2b3VzIFN5c3RlbSBTdGltdWxhbnRzL3BoYXJt
YWNvbG9neS8qdGhlcmFwZXV0aWMgdXNlPC9rZXl3b3JkPjxrZXl3b3JkPkNvcnB1cyBTdHJpYXR1
bS9kcnVnIGVmZmVjdHMvbWV0YWJvbGlzbS8qcGh5c2lvcGF0aG9sb2d5PC9rZXl3b3JkPjxrZXl3
b3JkPkRvcGFtaW5lIFBsYXNtYSBNZW1icmFuZSBUcmFuc3BvcnQgUHJvdGVpbnMvZHJ1ZyBlZmZl
Y3RzL21ldGFib2xpc20vKnBoeXNpb2xvZ3k8L2tleXdvcmQ+PGtleXdvcmQ+RmVtYWxlPC9rZXl3
b3JkPjxrZXl3b3JkPkh1bWFuczwva2V5d29yZD48a2V5d29yZD5NYWxlPC9rZXl3b3JkPjxrZXl3
b3JkPlBvc2l0cm9uLUVtaXNzaW9uIFRvbW9ncmFwaHk8L2tleXdvcmQ+PGtleXdvcmQ+VG9tb2dy
YXBoeSwgRW1pc3Npb24tQ29tcHV0ZWQsIFNpbmdsZS1QaG90b248L2tleXdvcmQ+PC9rZXl3b3Jk
cz48ZGF0ZXM+PHllYXI+MjAxMjwveWVhcj48cHViLWRhdGVzPjxkYXRlPk1hcjwvZGF0ZT48L3B1
Yi1kYXRlcz48L2RhdGVzPjxpc2JuPjE1MzUtNzIyOCAoRWxlY3Ryb25pYykmI3hEOzAwMDItOTUz
WCAoTGlua2luZyk8L2lzYm4+PGFjY2Vzc2lvbi1udW0+MjIyOTQyNTg8L2FjY2Vzc2lvbi1udW0+
PHdvcmstdHlwZT5NZXRhLUFuYWx5c2lzPC93b3JrLXR5cGU+PHVybHM+PHJlbGF0ZWQtdXJscz48
dXJsPmh0dHA6Ly93d3cubmNiaS5ubG0ubmloLmdvdi9wdWJtZWQvMjIyOTQyNTg8L3VybD48L3Jl
bGF0ZWQtdXJscz48L3VybHM+PGVsZWN0cm9uaWMtcmVzb3VyY2UtbnVtPjEwLjExNzYvYXBwaS5h
anAuMjAxMS4xMTA2MDk0MDwvZWxlY3Ryb25pYy1yZXNvdXJjZS1udW0+PGxhbmd1YWdlPmVuZzwv
bGFuZ3VhZ2U+PC9yZWNvcmQ+PC9DaXRlPjwvRW5kTm90ZT5=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(Fusar-Poli et al 2012)</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w:t>
      </w:r>
      <w:r w:rsidRPr="003604A7">
        <w:rPr>
          <w:rFonts w:cstheme="minorHAnsi"/>
          <w:color w:val="000000" w:themeColor="text1"/>
          <w:lang w:val="en-US"/>
        </w:rPr>
        <w:t>Therefore, the</w:t>
      </w:r>
      <w:r w:rsidR="00EF6EDF" w:rsidRPr="003604A7">
        <w:rPr>
          <w:rFonts w:cstheme="minorHAnsi"/>
          <w:color w:val="000000" w:themeColor="text1"/>
          <w:lang w:val="en-US"/>
        </w:rPr>
        <w:t xml:space="preserve"> studies reporting higher DAT density in ADHD were likely biased by an adaptive response to chronic </w:t>
      </w:r>
      <w:r w:rsidRPr="003604A7">
        <w:rPr>
          <w:rFonts w:cstheme="minorHAnsi"/>
          <w:color w:val="000000" w:themeColor="text1"/>
          <w:lang w:val="en-US"/>
        </w:rPr>
        <w:t xml:space="preserve">exposure to </w:t>
      </w:r>
      <w:r w:rsidR="00EF6EDF" w:rsidRPr="003604A7">
        <w:rPr>
          <w:rFonts w:cstheme="minorHAnsi"/>
          <w:color w:val="000000" w:themeColor="text1"/>
          <w:lang w:val="en-US"/>
        </w:rPr>
        <w:t>stimulant</w:t>
      </w:r>
      <w:r w:rsidRPr="003604A7">
        <w:rPr>
          <w:rFonts w:cstheme="minorHAnsi"/>
          <w:color w:val="000000" w:themeColor="text1"/>
          <w:lang w:val="en-US"/>
        </w:rPr>
        <w:t>s</w:t>
      </w:r>
      <w:r w:rsidR="00EF6EDF" w:rsidRPr="003604A7">
        <w:rPr>
          <w:rFonts w:cstheme="minorHAnsi"/>
          <w:color w:val="000000" w:themeColor="text1"/>
          <w:lang w:val="en-US"/>
        </w:rPr>
        <w:t xml:space="preserve">, which induces persistent DAT blockade </w:t>
      </w:r>
      <w:r w:rsidR="00EF6EDF" w:rsidRPr="003604A7">
        <w:rPr>
          <w:rFonts w:cstheme="minorHAnsi"/>
          <w:color w:val="000000" w:themeColor="text1"/>
          <w:lang w:val="en-US"/>
        </w:rPr>
        <w:fldChar w:fldCharType="begin">
          <w:fldData xml:space="preserve">PEVuZE5vdGU+PENpdGU+PEF1dGhvcj5GdXNhci1Qb2xpPC9BdXRob3I+PFllYXI+MjAxMjwvWWVh
cj48UmVjTnVtPjMzNjI8L1JlY051bT48RGlzcGxheVRleHQ+KEZ1c2FyLVBvbGkgZXQgYWwgMjAx
Mik8L0Rpc3BsYXlUZXh0PjxyZWNvcmQ+PHJlYy1udW1iZXI+MzM2MjwvcmVjLW51bWJlcj48Zm9y
ZWlnbi1rZXlzPjxrZXkgYXBwPSJFTiIgZGItaWQ9ImZ2NXZ0dmFyMmRhZnRuZWVlOWE1YXNlMXdm
OTAwMnAwYXBmMCI+MzM2Mjwva2V5PjwvZm9yZWlnbi1rZXlzPjxyZWYtdHlwZSBuYW1lPSJKb3Vy
bmFsIEFydGljbGUiPjE3PC9yZWYtdHlwZT48Y29udHJpYnV0b3JzPjxhdXRob3JzPjxhdXRob3I+
RnVzYXItUG9saSwgUC48L2F1dGhvcj48YXV0aG9yPlJ1YmlhLCBLLjwvYXV0aG9yPjxhdXRob3I+
Um9zc2ksIEcuPC9hdXRob3I+PGF1dGhvcj5TYXJ0b3JpLCBHLjwvYXV0aG9yPjxhdXRob3I+QmFs
b3R0aW4sIFUuPC9hdXRob3I+PC9hdXRob3JzPjwvY29udHJpYnV0b3JzPjxhdXRoLWFkZHJlc3M+
RGVwYXJ0bWVudCBvZiBQc3ljaG9zaXMgU3R1ZGllcywgSW5zdGl0dXRlIG9mIFBzeWNoaWF0cnks
IEtpbmcmYXBvcztzIENvbGxlZ2UgTG9uZG9uLCBVU0EuIHAuZnVzYXJAbGliZXJvLml0PC9hdXRo
LWFkZHJlc3M+PHRpdGxlcz48dGl0bGU+U3RyaWF0YWwgZG9wYW1pbmUgdHJhbnNwb3J0ZXIgYWx0
ZXJhdGlvbnMgaW4gQURIRDogcGF0aG9waHlzaW9sb2d5IG9yIGFkYXB0YXRpb24gdG8gcHN5Y2hv
c3RpbXVsYW50cz8gQSBtZXRhLWFuYWx5c2lzPC90aXRsZT48c2Vjb25kYXJ5LXRpdGxlPkFtIEog
UHN5Y2hpYXRyeTwvc2Vjb25kYXJ5LXRpdGxlPjxhbHQtdGl0bGU+VGhlIEFtZXJpY2FuIGpvdXJu
YWwgb2YgcHN5Y2hpYXRyeTwvYWx0LXRpdGxlPjwvdGl0bGVzPjxwZXJpb2RpY2FsPjxmdWxsLXRp
dGxlPkFtIEogUHN5Y2hpYXRyeTwvZnVsbC10aXRsZT48YWJici0xPlRoZSBBbWVyaWNhbiBqb3Vy
bmFsIG9mIHBzeWNoaWF0cnk8L2FiYnItMT48L3BlcmlvZGljYWw+PGFsdC1wZXJpb2RpY2FsPjxm
dWxsLXRpdGxlPkFtIEogUHN5Y2hpYXRyeTwvZnVsbC10aXRsZT48YWJici0xPlRoZSBBbWVyaWNh
biBqb3VybmFsIG9mIHBzeWNoaWF0cnk8L2FiYnItMT48L2FsdC1wZXJpb2RpY2FsPjxwYWdlcz4y
NjQtNzI8L3BhZ2VzPjx2b2x1bWU+MTY5PC92b2x1bWU+PG51bWJlcj4zPC9udW1iZXI+PGVkaXRp
b24+MjAxMi8wMi8wMjwvZWRpdGlvbj48a2V5d29yZHM+PGtleXdvcmQ+QWR1bHQ8L2tleXdvcmQ+
PGtleXdvcmQ+QXR0ZW50aW9uIERlZmljaXQgRGlzb3JkZXIgd2l0aCBIeXBlcmFjdGl2aXR5L2Ry
dWc8L2tleXdvcmQ+PGtleXdvcmQ+dGhlcmFweS9tZXRhYm9saXNtLypwaHlzaW9wYXRob2xvZ3k8
L2tleXdvcmQ+PGtleXdvcmQ+Q2VudHJhbCBOZXJ2b3VzIFN5c3RlbSBTdGltdWxhbnRzL3BoYXJt
YWNvbG9neS8qdGhlcmFwZXV0aWMgdXNlPC9rZXl3b3JkPjxrZXl3b3JkPkNvcnB1cyBTdHJpYXR1
bS9kcnVnIGVmZmVjdHMvbWV0YWJvbGlzbS8qcGh5c2lvcGF0aG9sb2d5PC9rZXl3b3JkPjxrZXl3
b3JkPkRvcGFtaW5lIFBsYXNtYSBNZW1icmFuZSBUcmFuc3BvcnQgUHJvdGVpbnMvZHJ1ZyBlZmZl
Y3RzL21ldGFib2xpc20vKnBoeXNpb2xvZ3k8L2tleXdvcmQ+PGtleXdvcmQ+RmVtYWxlPC9rZXl3
b3JkPjxrZXl3b3JkPkh1bWFuczwva2V5d29yZD48a2V5d29yZD5NYWxlPC9rZXl3b3JkPjxrZXl3
b3JkPlBvc2l0cm9uLUVtaXNzaW9uIFRvbW9ncmFwaHk8L2tleXdvcmQ+PGtleXdvcmQ+VG9tb2dy
YXBoeSwgRW1pc3Npb24tQ29tcHV0ZWQsIFNpbmdsZS1QaG90b248L2tleXdvcmQ+PC9rZXl3b3Jk
cz48ZGF0ZXM+PHllYXI+MjAxMjwveWVhcj48cHViLWRhdGVzPjxkYXRlPk1hcjwvZGF0ZT48L3B1
Yi1kYXRlcz48L2RhdGVzPjxpc2JuPjE1MzUtNzIyOCAoRWxlY3Ryb25pYykmI3hEOzAwMDItOTUz
WCAoTGlua2luZyk8L2lzYm4+PGFjY2Vzc2lvbi1udW0+MjIyOTQyNTg8L2FjY2Vzc2lvbi1udW0+
PHdvcmstdHlwZT5NZXRhLUFuYWx5c2lzPC93b3JrLXR5cGU+PHVybHM+PHJlbGF0ZWQtdXJscz48
dXJsPmh0dHA6Ly93d3cubmNiaS5ubG0ubmloLmdvdi9wdWJtZWQvMjIyOTQyNTg8L3VybD48L3Jl
bGF0ZWQtdXJscz48L3VybHM+PGVsZWN0cm9uaWMtcmVzb3VyY2UtbnVtPjEwLjExNzYvYXBwaS5h
anAuMjAxMS4xMTA2MDk0MDwvZWxlY3Ryb25pYy1yZXNvdXJjZS1udW0+PGxhbmd1YWdlPmVuZzwv
bGFuZ3VhZ2U+PC9yZWNvcmQ+PC9DaXRlPjwvRW5kTm90ZT5=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PEVuZE5vdGU+PENpdGU+PEF1dGhvcj5GdXNhci1Qb2xpPC9BdXRob3I+PFllYXI+MjAxMjwvWWVh
cj48UmVjTnVtPjMzNjI8L1JlY051bT48RGlzcGxheVRleHQ+KEZ1c2FyLVBvbGkgZXQgYWwgMjAx
Mik8L0Rpc3BsYXlUZXh0PjxyZWNvcmQ+PHJlYy1udW1iZXI+MzM2MjwvcmVjLW51bWJlcj48Zm9y
ZWlnbi1rZXlzPjxrZXkgYXBwPSJFTiIgZGItaWQ9ImZ2NXZ0dmFyMmRhZnRuZWVlOWE1YXNlMXdm
OTAwMnAwYXBmMCI+MzM2Mjwva2V5PjwvZm9yZWlnbi1rZXlzPjxyZWYtdHlwZSBuYW1lPSJKb3Vy
bmFsIEFydGljbGUiPjE3PC9yZWYtdHlwZT48Y29udHJpYnV0b3JzPjxhdXRob3JzPjxhdXRob3I+
RnVzYXItUG9saSwgUC48L2F1dGhvcj48YXV0aG9yPlJ1YmlhLCBLLjwvYXV0aG9yPjxhdXRob3I+
Um9zc2ksIEcuPC9hdXRob3I+PGF1dGhvcj5TYXJ0b3JpLCBHLjwvYXV0aG9yPjxhdXRob3I+QmFs
b3R0aW4sIFUuPC9hdXRob3I+PC9hdXRob3JzPjwvY29udHJpYnV0b3JzPjxhdXRoLWFkZHJlc3M+
RGVwYXJ0bWVudCBvZiBQc3ljaG9zaXMgU3R1ZGllcywgSW5zdGl0dXRlIG9mIFBzeWNoaWF0cnks
IEtpbmcmYXBvcztzIENvbGxlZ2UgTG9uZG9uLCBVU0EuIHAuZnVzYXJAbGliZXJvLml0PC9hdXRo
LWFkZHJlc3M+PHRpdGxlcz48dGl0bGU+U3RyaWF0YWwgZG9wYW1pbmUgdHJhbnNwb3J0ZXIgYWx0
ZXJhdGlvbnMgaW4gQURIRDogcGF0aG9waHlzaW9sb2d5IG9yIGFkYXB0YXRpb24gdG8gcHN5Y2hv
c3RpbXVsYW50cz8gQSBtZXRhLWFuYWx5c2lzPC90aXRsZT48c2Vjb25kYXJ5LXRpdGxlPkFtIEog
UHN5Y2hpYXRyeTwvc2Vjb25kYXJ5LXRpdGxlPjxhbHQtdGl0bGU+VGhlIEFtZXJpY2FuIGpvdXJu
YWwgb2YgcHN5Y2hpYXRyeTwvYWx0LXRpdGxlPjwvdGl0bGVzPjxwZXJpb2RpY2FsPjxmdWxsLXRp
dGxlPkFtIEogUHN5Y2hpYXRyeTwvZnVsbC10aXRsZT48YWJici0xPlRoZSBBbWVyaWNhbiBqb3Vy
bmFsIG9mIHBzeWNoaWF0cnk8L2FiYnItMT48L3BlcmlvZGljYWw+PGFsdC1wZXJpb2RpY2FsPjxm
dWxsLXRpdGxlPkFtIEogUHN5Y2hpYXRyeTwvZnVsbC10aXRsZT48YWJici0xPlRoZSBBbWVyaWNh
biBqb3VybmFsIG9mIHBzeWNoaWF0cnk8L2FiYnItMT48L2FsdC1wZXJpb2RpY2FsPjxwYWdlcz4y
NjQtNzI8L3BhZ2VzPjx2b2x1bWU+MTY5PC92b2x1bWU+PG51bWJlcj4zPC9udW1iZXI+PGVkaXRp
b24+MjAxMi8wMi8wMjwvZWRpdGlvbj48a2V5d29yZHM+PGtleXdvcmQ+QWR1bHQ8L2tleXdvcmQ+
PGtleXdvcmQ+QXR0ZW50aW9uIERlZmljaXQgRGlzb3JkZXIgd2l0aCBIeXBlcmFjdGl2aXR5L2Ry
dWc8L2tleXdvcmQ+PGtleXdvcmQ+dGhlcmFweS9tZXRhYm9saXNtLypwaHlzaW9wYXRob2xvZ3k8
L2tleXdvcmQ+PGtleXdvcmQ+Q2VudHJhbCBOZXJ2b3VzIFN5c3RlbSBTdGltdWxhbnRzL3BoYXJt
YWNvbG9neS8qdGhlcmFwZXV0aWMgdXNlPC9rZXl3b3JkPjxrZXl3b3JkPkNvcnB1cyBTdHJpYXR1
bS9kcnVnIGVmZmVjdHMvbWV0YWJvbGlzbS8qcGh5c2lvcGF0aG9sb2d5PC9rZXl3b3JkPjxrZXl3
b3JkPkRvcGFtaW5lIFBsYXNtYSBNZW1icmFuZSBUcmFuc3BvcnQgUHJvdGVpbnMvZHJ1ZyBlZmZl
Y3RzL21ldGFib2xpc20vKnBoeXNpb2xvZ3k8L2tleXdvcmQ+PGtleXdvcmQ+RmVtYWxlPC9rZXl3
b3JkPjxrZXl3b3JkPkh1bWFuczwva2V5d29yZD48a2V5d29yZD5NYWxlPC9rZXl3b3JkPjxrZXl3
b3JkPlBvc2l0cm9uLUVtaXNzaW9uIFRvbW9ncmFwaHk8L2tleXdvcmQ+PGtleXdvcmQ+VG9tb2dy
YXBoeSwgRW1pc3Npb24tQ29tcHV0ZWQsIFNpbmdsZS1QaG90b248L2tleXdvcmQ+PC9rZXl3b3Jk
cz48ZGF0ZXM+PHllYXI+MjAxMjwveWVhcj48cHViLWRhdGVzPjxkYXRlPk1hcjwvZGF0ZT48L3B1
Yi1kYXRlcz48L2RhdGVzPjxpc2JuPjE1MzUtNzIyOCAoRWxlY3Ryb25pYykmI3hEOzAwMDItOTUz
WCAoTGlua2luZyk8L2lzYm4+PGFjY2Vzc2lvbi1udW0+MjIyOTQyNTg8L2FjY2Vzc2lvbi1udW0+
PHdvcmstdHlwZT5NZXRhLUFuYWx5c2lzPC93b3JrLXR5cGU+PHVybHM+PHJlbGF0ZWQtdXJscz48
dXJsPmh0dHA6Ly93d3cubmNiaS5ubG0ubmloLmdvdi9wdWJtZWQvMjIyOTQyNTg8L3VybD48L3Jl
bGF0ZWQtdXJscz48L3VybHM+PGVsZWN0cm9uaWMtcmVzb3VyY2UtbnVtPjEwLjExNzYvYXBwaS5h
anAuMjAxMS4xMTA2MDk0MDwvZWxlY3Ryb25pYy1yZXNvdXJjZS1udW0+PGxhbmd1YWdlPmVuZzwv
bGFuZ3VhZ2U+PC9yZWNvcmQ+PC9DaXRlPjwvRW5kTm90ZT5=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(Fusar-Poli et al 2012)</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Conversely, </w:t>
      </w:r>
      <w:r w:rsidRPr="003604A7">
        <w:rPr>
          <w:rFonts w:cstheme="minorHAnsi"/>
          <w:color w:val="000000" w:themeColor="text1"/>
          <w:lang w:val="en-US"/>
        </w:rPr>
        <w:t xml:space="preserve">in line with the dopaminergic dysfunction theory of ADHD, </w:t>
      </w:r>
      <w:r w:rsidR="00EF6EDF" w:rsidRPr="003604A7">
        <w:rPr>
          <w:rFonts w:cstheme="minorHAnsi"/>
          <w:color w:val="000000" w:themeColor="text1"/>
          <w:lang w:val="en-US"/>
        </w:rPr>
        <w:t xml:space="preserve">medication naïve </w:t>
      </w:r>
      <w:r w:rsidR="007B6E2F" w:rsidRPr="003604A7">
        <w:rPr>
          <w:rFonts w:cstheme="minorHAnsi"/>
          <w:color w:val="000000" w:themeColor="text1"/>
          <w:lang w:val="en-US"/>
        </w:rPr>
        <w:t>individuals</w:t>
      </w:r>
      <w:r w:rsidR="00EF6EDF" w:rsidRPr="003604A7">
        <w:rPr>
          <w:rFonts w:cstheme="minorHAnsi"/>
          <w:color w:val="000000" w:themeColor="text1"/>
          <w:lang w:val="en-US"/>
        </w:rPr>
        <w:t xml:space="preserve"> were more likely characterized by lower striatal DAT density. </w:t>
      </w:r>
      <w:r w:rsidR="005A3FC9" w:rsidRPr="003604A7">
        <w:rPr>
          <w:rFonts w:cstheme="minorHAnsi"/>
          <w:color w:val="000000" w:themeColor="text1"/>
          <w:lang w:val="en-US"/>
        </w:rPr>
        <w:t xml:space="preserve">A more recent investigation pooling results from 20 studies </w:t>
      </w:r>
      <w:r w:rsidR="00A32FB3" w:rsidRPr="003604A7">
        <w:rPr>
          <w:rFonts w:cstheme="minorHAnsi"/>
          <w:color w:val="000000" w:themeColor="text1"/>
          <w:lang w:val="en-US"/>
        </w:rPr>
        <w:t xml:space="preserve">confirmed increased striatal DAT binding but also highlighted an effect of age, as </w:t>
      </w:r>
      <w:r w:rsidR="005A3FC9" w:rsidRPr="003604A7">
        <w:rPr>
          <w:rFonts w:cstheme="minorHAnsi"/>
          <w:color w:val="000000" w:themeColor="text1"/>
          <w:lang w:val="en-US"/>
        </w:rPr>
        <w:t xml:space="preserve">no regional </w:t>
      </w:r>
      <w:r w:rsidR="00A32FB3" w:rsidRPr="003604A7">
        <w:rPr>
          <w:rFonts w:cstheme="minorHAnsi"/>
          <w:color w:val="000000" w:themeColor="text1"/>
          <w:lang w:val="en-US"/>
        </w:rPr>
        <w:t xml:space="preserve">group </w:t>
      </w:r>
      <w:r w:rsidR="005A3FC9" w:rsidRPr="003604A7">
        <w:rPr>
          <w:rFonts w:cstheme="minorHAnsi"/>
          <w:color w:val="000000" w:themeColor="text1"/>
          <w:lang w:val="en-US"/>
        </w:rPr>
        <w:t>differences were observed when the three studies in adolescents were excluded</w:t>
      </w:r>
      <w:r w:rsidR="00A32FB3" w:rsidRPr="003604A7">
        <w:rPr>
          <w:rFonts w:cstheme="minorHAnsi"/>
          <w:color w:val="000000" w:themeColor="text1"/>
          <w:lang w:val="en-US"/>
        </w:rPr>
        <w:t xml:space="preserve"> </w:t>
      </w:r>
      <w:r w:rsidR="005A2DA6"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&lt;EndNote&gt;&lt;Cite&gt;&lt;Author&gt;Nikolaus&lt;/Author&gt;&lt;Year&gt;2022&lt;/Year&gt;&lt;RecNum&gt;260&lt;/RecNum&gt;&lt;DisplayText&gt;(Nikolaus et al 2022)&lt;/DisplayText&gt;&lt;record&gt;&lt;rec-number&gt;260&lt;/rec-number&gt;&lt;foreign-keys&gt;&lt;key app="EN" db-id="xw9v0025b92dtlepr2av5w9u0d20rxt5fv0a" timestamp="1721904189"&gt;260&lt;/key&gt;&lt;/foreign-keys&gt;&lt;ref-type name="Journal Article"&gt;17&lt;/ref-type&gt;&lt;contributors&gt;&lt;authors&gt;&lt;author&gt;Nikolaus, S.&lt;/author&gt;&lt;author&gt;Mamlins, E.&lt;/author&gt;&lt;author&gt;Giesel, F. L.&lt;/author&gt;&lt;author&gt;Schmitt, D.&lt;/author&gt;&lt;author&gt;Muller, H. W.&lt;/author&gt;&lt;/authors&gt;&lt;/contributors&gt;&lt;auth-address&gt;Department of Nuclear Medicine, University Hospital Dusseldorf, Heinrich-Heine University, Moorenstr. 5, 40225 Dusseldorf, Germany.&lt;/auth-address&gt;&lt;titles&gt;&lt;title&gt;Monoaminergic hypo- or hyperfunction in adolescent and adult attention-deficit hyperactivity disorder?&lt;/title&gt;&lt;secondary-title&gt;Rev Neurosci&lt;/secondary-title&gt;&lt;/titles&gt;&lt;periodical&gt;&lt;full-title&gt;Rev Neurosci&lt;/full-title&gt;&lt;/periodical&gt;&lt;pages&gt;347-364&lt;/pages&gt;&lt;volume&gt;33&lt;/volume&gt;&lt;number&gt;4&lt;/number&gt;&lt;edition&gt;20210809&lt;/edition&gt;&lt;keywords&gt;&lt;keyword&gt;Adolescent&lt;/keyword&gt;&lt;keyword&gt;Adult&lt;/keyword&gt;&lt;keyword&gt;*Attention Deficit Disorder with Hyperactivity/drug therapy/metabolism&lt;/keyword&gt;&lt;keyword&gt;Brain/metabolism&lt;/keyword&gt;&lt;keyword&gt;Dopamine/metabolism&lt;/keyword&gt;&lt;keyword&gt;Humans&lt;/keyword&gt;&lt;keyword&gt;Retrospective Studies&lt;/keyword&gt;&lt;keyword&gt;Serotonin&lt;/keyword&gt;&lt;keyword&gt;Pet&lt;/keyword&gt;&lt;keyword&gt;Spect&lt;/keyword&gt;&lt;keyword&gt;attention-deficit hyperactivity disorder&lt;/keyword&gt;&lt;keyword&gt;dopamine&lt;/keyword&gt;&lt;/keywords&gt;&lt;dates&gt;&lt;year&gt;2022&lt;/year&gt;&lt;pub-dates&gt;&lt;date&gt;Jun 27&lt;/date&gt;&lt;/pub-dates&gt;&lt;/dates&gt;&lt;isbn&gt;2191-0200 (Electronic)&amp;#xD;0334-1763 (Linking)&lt;/isbn&gt;&lt;accession-num&gt;34378877&lt;/accession-num&gt;&lt;urls&gt;&lt;related-urls&gt;&lt;url&gt;https://www.ncbi.nlm.nih.gov/pubmed/34378877&lt;/url&gt;&lt;/related-urls&gt;&lt;/urls&gt;&lt;electronic-resource-num&gt;10.1515/revneuro-2021-0083&lt;/electronic-resource-num&gt;&lt;remote-database-name&gt;Medline&lt;/remote-database-name&gt;&lt;remote-database-provider&gt;NLM&lt;/remote-database-provider&gt;&lt;/record&gt;&lt;/Cite&gt;&lt;/EndNote&gt;</w:instrText>
      </w:r>
      <w:r w:rsidR="005A2DA6" w:rsidRPr="003604A7">
        <w:rPr>
          <w:rFonts w:cstheme="minorHAnsi"/>
          <w:color w:val="000000" w:themeColor="text1"/>
          <w:lang w:val="en-US"/>
        </w:rPr>
        <w:fldChar w:fldCharType="separate"/>
      </w:r>
      <w:r w:rsidR="005A2DA6" w:rsidRPr="003604A7">
        <w:rPr>
          <w:rFonts w:cstheme="minorHAnsi"/>
          <w:noProof/>
          <w:color w:val="000000" w:themeColor="text1"/>
          <w:lang w:val="en-US"/>
        </w:rPr>
        <w:t>(Nikolaus et al 2022)</w:t>
      </w:r>
      <w:r w:rsidR="005A2DA6" w:rsidRPr="003604A7">
        <w:rPr>
          <w:rFonts w:cstheme="minorHAnsi"/>
          <w:color w:val="000000" w:themeColor="text1"/>
          <w:lang w:val="en-US"/>
        </w:rPr>
        <w:fldChar w:fldCharType="end"/>
      </w:r>
      <w:r w:rsidR="005A3FC9" w:rsidRPr="003604A7">
        <w:rPr>
          <w:rFonts w:cstheme="minorHAnsi"/>
          <w:color w:val="000000" w:themeColor="text1"/>
          <w:lang w:val="en-US"/>
        </w:rPr>
        <w:t xml:space="preserve">. </w:t>
      </w:r>
      <w:r w:rsidRPr="003604A7">
        <w:rPr>
          <w:rFonts w:cstheme="minorHAnsi"/>
          <w:color w:val="000000" w:themeColor="text1"/>
          <w:lang w:val="en-US"/>
        </w:rPr>
        <w:t xml:space="preserve">Additional </w:t>
      </w:r>
      <w:r w:rsidR="00EF6EDF" w:rsidRPr="003604A7">
        <w:rPr>
          <w:rFonts w:cstheme="minorHAnsi"/>
          <w:color w:val="000000" w:themeColor="text1"/>
          <w:lang w:val="en-US"/>
        </w:rPr>
        <w:t xml:space="preserve">evidence of </w:t>
      </w:r>
      <w:r w:rsidR="00D9305C" w:rsidRPr="003604A7">
        <w:rPr>
          <w:rFonts w:cstheme="minorHAnsi"/>
          <w:color w:val="000000" w:themeColor="text1"/>
          <w:lang w:val="en-US"/>
        </w:rPr>
        <w:t>reduced</w:t>
      </w:r>
      <w:r w:rsidR="00EF6EDF" w:rsidRPr="003604A7">
        <w:rPr>
          <w:rFonts w:cstheme="minorHAnsi"/>
          <w:color w:val="000000" w:themeColor="text1"/>
          <w:lang w:val="en-US"/>
        </w:rPr>
        <w:t xml:space="preserve"> dopaminergic activity in individuals with ADHD came from studies targeting </w:t>
      </w:r>
      <w:r w:rsidRPr="003604A7">
        <w:rPr>
          <w:rFonts w:cstheme="minorHAnsi"/>
          <w:color w:val="000000" w:themeColor="text1"/>
          <w:lang w:val="en-US"/>
        </w:rPr>
        <w:t xml:space="preserve">post-synaptic D2/D3 receptors, e.g. by injecting </w:t>
      </w:r>
      <w:r w:rsidRPr="003604A7">
        <w:rPr>
          <w:rFonts w:cstheme="minorHAnsi"/>
          <w:color w:val="000000" w:themeColor="text1"/>
          <w:lang w:val="en-US"/>
        </w:rPr>
        <w:lastRenderedPageBreak/>
        <w:t xml:space="preserve">radiolabeled raclopride </w:t>
      </w:r>
      <w:r w:rsidRPr="003604A7">
        <w:rPr>
          <w:rFonts w:cstheme="minorHAnsi"/>
          <w:color w:val="000000" w:themeColor="text1"/>
          <w:lang w:val="en-US"/>
        </w:rPr>
        <w:fldChar w:fldCharType="begin">
          <w:fldData xml:space="preserve">PEVuZE5vdGU+PENpdGU+PEF1dGhvcj5Wb2xrb3c8L0F1dGhvcj48WWVhcj4yMDA3PC9ZZWFyPjxS
ZWNOdW0+MzM2NDwvUmVjTnVtPjxEaXNwbGF5VGV4dD4oVm9sa293IGV0IGFsIDIwMDdiKTwvRGlz
cGxheVRleHQ+PHJlY29yZD48cmVjLW51bWJlcj4zMzY0PC9yZWMtbnVtYmVyPjxmb3JlaWduLWtl
eXM+PGtleSBhcHA9IkVOIiBkYi1pZD0ieDJ4ZGQyMHYxYWZkd3RlcHd4Y3Z4ZDJ5ZHR3cmEyZXp0
YWVlIiB0aW1lc3RhbXA9IjE2Mjg1MTUwMjkiPjMzNjQ8L2tleT48L2ZvcmVpZ24ta2V5cz48cmVm
LXR5cGUgbmFtZT0iSm91cm5hbCBBcnRpY2xlIj4xNzwvcmVmLXR5cGU+PGNvbnRyaWJ1dG9ycz48
YXV0aG9ycz48YXV0aG9yPlZvbGtvdywgTi4gRC48L2F1dGhvcj48YXV0aG9yPldhbmcsIEcuIEou
PC9hdXRob3I+PGF1dGhvcj5OZXdjb3JuLCBKLjwvYXV0aG9yPjxhdXRob3I+VGVsYW5nLCBGLjwv
YXV0aG9yPjxhdXRob3I+U29sYW50bywgTS4gVi48L2F1dGhvcj48YXV0aG9yPkZvd2xlciwgSi4g
Uy48L2F1dGhvcj48YXV0aG9yPkxvZ2FuLCBKLjwvYXV0aG9yPjxhdXRob3I+TWEsIFkuPC9hdXRo
b3I+PGF1dGhvcj5TY2h1bHosIEsuPC9hdXRob3I+PGF1dGhvcj5QcmFkaGFuLCBLLjwvYXV0aG9y
PjxhdXRob3I+V29uZywgQy48L2F1dGhvcj48YXV0aG9yPlN3YW5zb24sIEouIE0uPC9hdXRob3I+
PC9hdXRob3JzPjwvY29udHJpYnV0b3JzPjxhdXRoLWFkZHJlc3M+TmF0aW9uYWwgSW5zdGl0dXRl
IG9uIERydWcgQWJ1c2UsIDYwMDEgRXhlY3V0aXZlIEJsdmQsIFJvb20gNTI3NCwgQmV0aGVzZGEs
IE1EIDIwODkyLCBVU0EuIG52b2xrb3dAbmlkYS5uaWguZ292PC9hdXRoLWFkZHJlc3M+PHRpdGxl
cz48dGl0bGU+RGVwcmVzc2VkIGRvcGFtaW5lIGFjdGl2aXR5IGluIGNhdWRhdGUgYW5kIHByZWxp
bWluYXJ5IGV2aWRlbmNlIG9mIGxpbWJpYyBpbnZvbHZlbWVudCBpbiBhZHVsdHMgd2l0aCBhdHRl
bnRpb24tZGVmaWNpdC9oeXBlcmFjdGl2aXR5IGRpc29yZGVyPC90aXRsZT48c2Vjb25kYXJ5LXRp
dGxlPkFyY2ggR2VuIFBzeWNoaWF0cnk8L3NlY29uZGFyeS10aXRsZT48YWx0LXRpdGxlPkFyY2hp
dmVzIG9mIGdlbmVyYWwgcHN5Y2hpYXRyeTwvYWx0LXRpdGxlPjwvdGl0bGVzPjxwZXJpb2RpY2Fs
PjxmdWxsLXRpdGxlPkFyY2ggR2VuIFBzeWNoaWF0cnk8L2Z1bGwtdGl0bGU+PC9wZXJpb2RpY2Fs
PjxwYWdlcz45MzItNDA8L3BhZ2VzPjx2b2x1bWU+NjQ8L3ZvbHVtZT48bnVtYmVyPjg8L251bWJl
cj48ZWRpdGlvbj4yMDA3LzA4LzA4PC9lZGl0aW9uPjxrZXl3b3Jkcz48a2V5d29yZD5BZHVsdDwv
a2V5d29yZD48a2V5d29yZD5BdHRlbnRpb24vZHJ1ZyBlZmZlY3RzPC9rZXl3b3JkPjxrZXl3b3Jk
PkF0dGVudGlvbiBEZWZpY2l0IERpc29yZGVyIHdpdGg8L2tleXdvcmQ+PGtleXdvcmQ+SHlwZXJh
Y3Rpdml0eS9tZXRhYm9saXNtLypwaHlzaW9wYXRob2xvZ3kvcmFkaW9udWNsaWRlIGltYWdpbmc8
L2tleXdvcmQ+PGtleXdvcmQ+Q2FyYm9uIFJhZGlvaXNvdG9wZXM8L2tleXdvcmQ+PGtleXdvcmQ+
Q2F1ZGF0ZSBOdWNsZXVzLyptZXRhYm9saXNtL3JhZGlvbnVjbGlkZSBpbWFnaW5nPC9rZXl3b3Jk
PjxrZXl3b3JkPkNlbnRyYWwgTmVydm91cyBTeXN0ZW0gU3RpbXVsYW50cy9waGFybWFjb2xvZ3k8
L2tleXdvcmQ+PGtleXdvcmQ+Q29ycHVzIFN0cmlhdHVtL21ldGFib2xpc20vcmFkaW9udWNsaWRl
IGltYWdpbmc8L2tleXdvcmQ+PGtleXdvcmQ+RG9wYW1pbmUvKm1ldGFib2xpc20vKnBoeXNpb2xv
Z3k8L2tleXdvcmQ+PGtleXdvcmQ+RG9wYW1pbmUgUGxhc21hIE1lbWJyYW5lIFRyYW5zcG9ydCBQ
cm90ZWlucy9kcnVnIGVmZmVjdHMvbWV0YWJvbGlzbTwva2V5d29yZD48a2V5d29yZD5GZW1hbGU8
L2tleXdvcmQ+PGtleXdvcmQ+RnVuY3Rpb25hbCBMYXRlcmFsaXR5L2RydWcgZWZmZWN0cy9waHlz
aW9sb2d5PC9rZXl3b3JkPjxrZXl3b3JkPkh1bWFuczwva2V5d29yZD48a2V5d29yZD5MaW1iaWMg
U3lzdGVtLyptZXRhYm9saXNtL3JhZGlvbnVjbGlkZSBpbWFnaW5nPC9rZXl3b3JkPjxrZXl3b3Jk
Pk1hbGU8L2tleXdvcmQ+PGtleXdvcmQ+TWV0aHlscGhlbmlkYXRlL3BoYXJtYWNvbG9neTwva2V5
d29yZD48a2V5d29yZD5QbGFjZWJvczwva2V5d29yZD48a2V5d29yZD5Qb3NpdHJvbi1FbWlzc2lv
biBUb21vZ3JhcGh5PC9rZXl3b3JkPjxrZXl3b3JkPlBzeWNoaWF0cmljIFN0YXR1cyBSYXRpbmcg
U2NhbGVzPC9rZXl3b3JkPjxrZXl3b3JkPlJhY2xvcHJpZGU8L2tleXdvcmQ+PGtleXdvcmQ+UmVj
ZXB0b3JzLCBEb3BhbWluZS9kcnVnIGVmZmVjdHMvbWV0YWJvbGlzbS9waHlzaW9sb2d5PC9rZXl3
b3JkPjwva2V5d29yZHM+PGRhdGVzPjx5ZWFyPjIwMDc8L3llYXI+PHB1Yi1kYXRlcz48ZGF0ZT5B
dWc8L2RhdGU+PC9wdWItZGF0ZXM+PC9kYXRlcz48aXNibj4wMDAzLTk5MFggKFByaW50KSYjeEQ7
MDAwMy05OTBYIChMaW5raW5nKTwvaXNibj48YWNjZXNzaW9uLW51bT4xNzY3OTYzODwvYWNjZXNz
aW9uLW51bT48d29yay10eXBlPkNvbXBhcmF0aXZlIFN0dWR5JiN4RDtSZXNlYXJjaCBTdXBwb3J0
LCBOLkkuSC4sIEV4dHJhbXVyYWwmI3hEO1Jlc2VhcmNoIFN1cHBvcnQsIE4uSS5ILiwgSW50cmFt
dXJhbCYjeEQ7UmVzZWFyY2ggU3VwcG9ydCwgVS5TLiBHb3YmYXBvczt0LCBOb24tUC5ILlMuPC93
b3JrLXR5cGU+PHVybHM+PHJlbGF0ZWQtdXJscz48dXJsPmh0dHA6Ly93d3cubmNiaS5ubG0ubmlo
Lmdvdi9wdWJtZWQvMTc2Nzk2Mzg8L3VybD48L3JlbGF0ZWQtdXJscz48L3VybHM+PGVsZWN0cm9u
aWMtcmVzb3VyY2UtbnVtPjEwLjEwMDEvYXJjaHBzeWMuNjQuOC45MzI8L2VsZWN0cm9uaWMtcmVz
b3VyY2UtbnVtPjxsYW5ndWFnZT5lbmc8L2xhbmd1YWdlPjwvcmVjb3JkPjwvQ2l0ZT48L0VuZE5v
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PEVuZE5vdGU+PENpdGU+PEF1dGhvcj5Wb2xrb3c8L0F1dGhvcj48WWVhcj4yMDA3PC9ZZWFyPjxS
ZWNOdW0+MzM2NDwvUmVjTnVtPjxEaXNwbGF5VGV4dD4oVm9sa293IGV0IGFsIDIwMDdiKTwvRGlz
cGxheVRleHQ+PHJlY29yZD48cmVjLW51bWJlcj4zMzY0PC9yZWMtbnVtYmVyPjxmb3JlaWduLWtl
eXM+PGtleSBhcHA9IkVOIiBkYi1pZD0ieDJ4ZGQyMHYxYWZkd3RlcHd4Y3Z4ZDJ5ZHR3cmEyZXp0
YWVlIiB0aW1lc3RhbXA9IjE2Mjg1MTUwMjkiPjMzNjQ8L2tleT48L2ZvcmVpZ24ta2V5cz48cmVm
LXR5cGUgbmFtZT0iSm91cm5hbCBBcnRpY2xlIj4xNzwvcmVmLXR5cGU+PGNvbnRyaWJ1dG9ycz48
YXV0aG9ycz48YXV0aG9yPlZvbGtvdywgTi4gRC48L2F1dGhvcj48YXV0aG9yPldhbmcsIEcuIEou
PC9hdXRob3I+PGF1dGhvcj5OZXdjb3JuLCBKLjwvYXV0aG9yPjxhdXRob3I+VGVsYW5nLCBGLjwv
YXV0aG9yPjxhdXRob3I+U29sYW50bywgTS4gVi48L2F1dGhvcj48YXV0aG9yPkZvd2xlciwgSi4g
Uy48L2F1dGhvcj48YXV0aG9yPkxvZ2FuLCBKLjwvYXV0aG9yPjxhdXRob3I+TWEsIFkuPC9hdXRo
b3I+PGF1dGhvcj5TY2h1bHosIEsuPC9hdXRob3I+PGF1dGhvcj5QcmFkaGFuLCBLLjwvYXV0aG9y
PjxhdXRob3I+V29uZywgQy48L2F1dGhvcj48YXV0aG9yPlN3YW5zb24sIEouIE0uPC9hdXRob3I+
PC9hdXRob3JzPjwvY29udHJpYnV0b3JzPjxhdXRoLWFkZHJlc3M+TmF0aW9uYWwgSW5zdGl0dXRl
IG9uIERydWcgQWJ1c2UsIDYwMDEgRXhlY3V0aXZlIEJsdmQsIFJvb20gNTI3NCwgQmV0aGVzZGEs
IE1EIDIwODkyLCBVU0EuIG52b2xrb3dAbmlkYS5uaWguZ292PC9hdXRoLWFkZHJlc3M+PHRpdGxl
cz48dGl0bGU+RGVwcmVzc2VkIGRvcGFtaW5lIGFjdGl2aXR5IGluIGNhdWRhdGUgYW5kIHByZWxp
bWluYXJ5IGV2aWRlbmNlIG9mIGxpbWJpYyBpbnZvbHZlbWVudCBpbiBhZHVsdHMgd2l0aCBhdHRl
bnRpb24tZGVmaWNpdC9oeXBlcmFjdGl2aXR5IGRpc29yZGVyPC90aXRsZT48c2Vjb25kYXJ5LXRp
dGxlPkFyY2ggR2VuIFBzeWNoaWF0cnk8L3NlY29uZGFyeS10aXRsZT48YWx0LXRpdGxlPkFyY2hp
dmVzIG9mIGdlbmVyYWwgcHN5Y2hpYXRyeTwvYWx0LXRpdGxlPjwvdGl0bGVzPjxwZXJpb2RpY2Fs
PjxmdWxsLXRpdGxlPkFyY2ggR2VuIFBzeWNoaWF0cnk8L2Z1bGwtdGl0bGU+PC9wZXJpb2RpY2Fs
PjxwYWdlcz45MzItNDA8L3BhZ2VzPjx2b2x1bWU+NjQ8L3ZvbHVtZT48bnVtYmVyPjg8L251bWJl
cj48ZWRpdGlvbj4yMDA3LzA4LzA4PC9lZGl0aW9uPjxrZXl3b3Jkcz48a2V5d29yZD5BZHVsdDwv
a2V5d29yZD48a2V5d29yZD5BdHRlbnRpb24vZHJ1ZyBlZmZlY3RzPC9rZXl3b3JkPjxrZXl3b3Jk
PkF0dGVudGlvbiBEZWZpY2l0IERpc29yZGVyIHdpdGg8L2tleXdvcmQ+PGtleXdvcmQ+SHlwZXJh
Y3Rpdml0eS9tZXRhYm9saXNtLypwaHlzaW9wYXRob2xvZ3kvcmFkaW9udWNsaWRlIGltYWdpbmc8
L2tleXdvcmQ+PGtleXdvcmQ+Q2FyYm9uIFJhZGlvaXNvdG9wZXM8L2tleXdvcmQ+PGtleXdvcmQ+
Q2F1ZGF0ZSBOdWNsZXVzLyptZXRhYm9saXNtL3JhZGlvbnVjbGlkZSBpbWFnaW5nPC9rZXl3b3Jk
PjxrZXl3b3JkPkNlbnRyYWwgTmVydm91cyBTeXN0ZW0gU3RpbXVsYW50cy9waGFybWFjb2xvZ3k8
L2tleXdvcmQ+PGtleXdvcmQ+Q29ycHVzIFN0cmlhdHVtL21ldGFib2xpc20vcmFkaW9udWNsaWRl
IGltYWdpbmc8L2tleXdvcmQ+PGtleXdvcmQ+RG9wYW1pbmUvKm1ldGFib2xpc20vKnBoeXNpb2xv
Z3k8L2tleXdvcmQ+PGtleXdvcmQ+RG9wYW1pbmUgUGxhc21hIE1lbWJyYW5lIFRyYW5zcG9ydCBQ
cm90ZWlucy9kcnVnIGVmZmVjdHMvbWV0YWJvbGlzbTwva2V5d29yZD48a2V5d29yZD5GZW1hbGU8
L2tleXdvcmQ+PGtleXdvcmQ+RnVuY3Rpb25hbCBMYXRlcmFsaXR5L2RydWcgZWZmZWN0cy9waHlz
aW9sb2d5PC9rZXl3b3JkPjxrZXl3b3JkPkh1bWFuczwva2V5d29yZD48a2V5d29yZD5MaW1iaWMg
U3lzdGVtLyptZXRhYm9saXNtL3JhZGlvbnVjbGlkZSBpbWFnaW5nPC9rZXl3b3JkPjxrZXl3b3Jk
Pk1hbGU8L2tleXdvcmQ+PGtleXdvcmQ+TWV0aHlscGhlbmlkYXRlL3BoYXJtYWNvbG9neTwva2V5
d29yZD48a2V5d29yZD5QbGFjZWJvczwva2V5d29yZD48a2V5d29yZD5Qb3NpdHJvbi1FbWlzc2lv
biBUb21vZ3JhcGh5PC9rZXl3b3JkPjxrZXl3b3JkPlBzeWNoaWF0cmljIFN0YXR1cyBSYXRpbmcg
U2NhbGVzPC9rZXl3b3JkPjxrZXl3b3JkPlJhY2xvcHJpZGU8L2tleXdvcmQ+PGtleXdvcmQ+UmVj
ZXB0b3JzLCBEb3BhbWluZS9kcnVnIGVmZmVjdHMvbWV0YWJvbGlzbS9waHlzaW9sb2d5PC9rZXl3
b3JkPjwva2V5d29yZHM+PGRhdGVzPjx5ZWFyPjIwMDc8L3llYXI+PHB1Yi1kYXRlcz48ZGF0ZT5B
dWc8L2RhdGU+PC9wdWItZGF0ZXM+PC9kYXRlcz48aXNibj4wMDAzLTk5MFggKFByaW50KSYjeEQ7
MDAwMy05OTBYIChMaW5raW5nKTwvaXNibj48YWNjZXNzaW9uLW51bT4xNzY3OTYzODwvYWNjZXNz
aW9uLW51bT48d29yay10eXBlPkNvbXBhcmF0aXZlIFN0dWR5JiN4RDtSZXNlYXJjaCBTdXBwb3J0
LCBOLkkuSC4sIEV4dHJhbXVyYWwmI3hEO1Jlc2VhcmNoIFN1cHBvcnQsIE4uSS5ILiwgSW50cmFt
dXJhbCYjeEQ7UmVzZWFyY2ggU3VwcG9ydCwgVS5TLiBHb3YmYXBvczt0LCBOb24tUC5ILlMuPC93
b3JrLXR5cGU+PHVybHM+PHJlbGF0ZWQtdXJscz48dXJsPmh0dHA6Ly93d3cubmNiaS5ubG0ubmlo
Lmdvdi9wdWJtZWQvMTc2Nzk2Mzg8L3VybD48L3JlbGF0ZWQtdXJscz48L3VybHM+PGVsZWN0cm9u
aWMtcmVzb3VyY2UtbnVtPjEwLjEwMDEvYXJjaHBzeWMuNjQuOC45MzI8L2VsZWN0cm9uaWMtcmVz
b3VyY2UtbnVtPjxsYW5ndWFnZT5lbmc8L2xhbmd1YWdlPjwvcmVjb3JkPjwvQ2l0ZT48L0VuZE5v
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(Volkow et al 2007b)</w:t>
      </w:r>
      <w:r w:rsidRPr="003604A7">
        <w:rPr>
          <w:rFonts w:cstheme="minorHAnsi"/>
          <w:color w:val="000000" w:themeColor="text1"/>
          <w:lang w:val="en-US"/>
        </w:rPr>
        <w:fldChar w:fldCharType="end"/>
      </w:r>
      <w:r w:rsidRPr="003604A7">
        <w:rPr>
          <w:rFonts w:cstheme="minorHAnsi"/>
          <w:color w:val="000000" w:themeColor="text1"/>
          <w:lang w:val="en-US"/>
        </w:rPr>
        <w:t xml:space="preserve">; or investigating </w:t>
      </w:r>
      <w:r w:rsidR="00EF6EDF" w:rsidRPr="003604A7">
        <w:rPr>
          <w:rFonts w:cstheme="minorHAnsi"/>
          <w:color w:val="000000" w:themeColor="text1"/>
          <w:lang w:val="en-US"/>
        </w:rPr>
        <w:t xml:space="preserve">DA synthesis, by using the radiolabeled DA precursor DOPA </w:t>
      </w:r>
      <w:r w:rsidR="00EF6EDF" w:rsidRPr="003604A7">
        <w:rPr>
          <w:rFonts w:cstheme="minorHAnsi"/>
          <w:color w:val="000000" w:themeColor="text1"/>
          <w:lang w:val="en-US"/>
        </w:rPr>
        <w:fldChar w:fldCharType="begin">
          <w:fldData xml:space="preserve">PEVuZE5vdGU+PENpdGU+PEF1dGhvcj5MdWRvbHBoPC9BdXRob3I+PFllYXI+MjAwODwvWWVhcj48
UmVjTnVtPjMzNjM8L1JlY051bT48RGlzcGxheVRleHQ+KEx1ZG9scGggZXQgYWwgMjAwOCk8L0Rp
c3BsYXlUZXh0PjxyZWNvcmQ+PHJlYy1udW1iZXI+MzM2MzwvcmVjLW51bWJlcj48Zm9yZWlnbi1r
ZXlzPjxrZXkgYXBwPSJFTiIgZGItaWQ9IngyeGRkMjB2MWFmZHd0ZXB3eGN2eGQyeWR0d3JhMmV6
dGFlZSIgdGltZXN0YW1wPSIxNjI4NTE1MDI5Ij4zMzYzPC9rZXk+PC9mb3JlaWduLWtleXM+PHJl
Zi10eXBlIG5hbWU9IkpvdXJuYWwgQXJ0aWNsZSI+MTc8L3JlZi10eXBlPjxjb250cmlidXRvcnM+
PGF1dGhvcnM+PGF1dGhvcj5MdWRvbHBoLCBBLiBHLjwvYXV0aG9yPjxhdXRob3I+S2Fzc3ViZWss
IEouPC9hdXRob3I+PGF1dGhvcj5TY2htZWNrLCBLLjwvYXV0aG9yPjxhdXRob3I+R2xhc2VyLCBD
LjwvYXV0aG9yPjxhdXRob3I+V3VuZGVybGljaCwgQS48L2F1dGhvcj48YXV0aG9yPkJ1Y2ssIEEu
IEsuPC9hdXRob3I+PGF1dGhvcj5SZXNrZSwgUy4gTi48L2F1dGhvcj48YXV0aG9yPkZlZ2VydCwg
Si4gTS48L2F1dGhvcj48YXV0aG9yPk1vdHRhZ2h5LCBGLiBNLjwvYXV0aG9yPjwvYXV0aG9ycz48
L2NvbnRyaWJ1dG9ycz48YXV0aC1hZGRyZXNzPkRlcGFydG1lbnQgb2YgQ2hpbGQgYW5kIEFkb2xl
c2NlbnQgUHN5Y2hpYXRyeSwgVW5pdmVyc2l0eSBvZiBVbG0sIEdlcm1hbnkuPC9hdXRoLWFkZHJl
c3M+PHRpdGxlcz48dGl0bGU+RG9wYW1pbmVyZ2ljIGR5c2Z1bmN0aW9uIGluIGF0dGVudGlvbiBk
ZWZpY2l0IGh5cGVyYWN0aXZpdHkgZGlzb3JkZXIgKEFESEQpLCBkaWZmZXJlbmNlcyBiZXR3ZWVu
IHBoYXJtYWNvbG9naWNhbGx5IHRyZWF0ZWQgYW5kIG5ldmVyIHRyZWF0ZWQgeW91bmcgYWR1bHRz
OiBhIDMsNC1kaWhkcm94eS02LVsxOEZdZmx1b3JvcGhlbnlsLWwtYWxhbmluZSBQRVQgc3R1ZHk8
L3RpdGxlPjxzZWNvbmRhcnktdGl0bGU+TmV1cm9pbWFnZTwvc2Vjb25kYXJ5LXRpdGxlPjxhbHQt
dGl0bGU+TmV1cm9JbWFnZTwvYWx0LXRpdGxlPjwvdGl0bGVzPjxwZXJpb2RpY2FsPjxmdWxsLXRp
dGxlPk5ldXJvaW1hZ2U8L2Z1bGwtdGl0bGU+PC9wZXJpb2RpY2FsPjxhbHQtcGVyaW9kaWNhbD48
ZnVsbC10aXRsZT5OZXVyb2ltYWdlPC9mdWxsLXRpdGxlPjwvYWx0LXBlcmlvZGljYWw+PHBhZ2Vz
PjcxOC0yNzwvcGFnZXM+PHZvbHVtZT40MTwvdm9sdW1lPjxudW1iZXI+MzwvbnVtYmVyPjxlZGl0
aW9uPjIwMDgvMDQvMjI8L2VkaXRpb24+PGtleXdvcmRzPjxrZXl3b3JkPkFkb2xlc2NlbnQ8L2tl
eXdvcmQ+PGtleXdvcmQ+QWR1bHQ8L2tleXdvcmQ+PGtleXdvcmQ+QXR0ZW50aW9uIERlZmljaXQg
RGlzb3JkZXIgd2l0aCBIeXBlcmFjdGl2aXR5LypkcnVnIHRoZXJhcHkvKm1ldGFib2xpc208L2tl
eXdvcmQ+PGtleXdvcmQ+Q2VudHJhbCBOZXJ2b3VzIFN5c3RlbSBTdGltdWxhbnRzL3RoZXJhcGV1
dGljIHVzZTwva2V5d29yZD48a2V5d29yZD5Dcm9zcy1PdmVyIFN0dWRpZXM8L2tleXdvcmQ+PGtl
eXdvcmQ+RGloeWRyb3h5cGhlbnlsYWxhbmluZTwva2V5d29yZD48a2V5d29yZD5Eb3BhbWluZS8q
bWV0YWJvbGlzbTwva2V5d29yZD48a2V5d29yZD5GbHVvcmluZSBSYWRpb2lzb3RvcGVzPC9rZXl3
b3JkPjxrZXl3b3JkPkh1bWFuczwva2V5d29yZD48a2V5d29yZD5NYWxlPC9rZXl3b3JkPjxrZXl3
b3JkPk1ldGh5bHBoZW5pZGF0ZS90aGVyYXBldXRpYyB1c2U8L2tleXdvcmQ+PGtleXdvcmQ+KlBv
c2l0cm9uLUVtaXNzaW9uIFRvbW9ncmFwaHk8L2tleXdvcmQ+PGtleXdvcmQ+UmFkaW9waGFybWFj
ZXV0aWNhbHM8L2tleXdvcmQ+PC9rZXl3b3Jkcz48ZGF0ZXM+PHllYXI+MjAwODwveWVhcj48cHVi
LWRhdGVzPjxkYXRlPkp1bCAxPC9kYXRlPjwvcHViLWRhdGVzPjwvZGF0ZXM+PGlzYm4+MTA1My04
MTE5IChQcmludCkmI3hEOzEwNTMtODExOSAoTGlua2luZyk8L2lzYm4+PGFjY2Vzc2lvbi1udW0+
MTg0MjQxODA8L2FjY2Vzc2lvbi1udW0+PHdvcmstdHlwZT5SZXNlYXJjaCBTdXBwb3J0LCBOb24t
VS5TLiBHb3YmYXBvczt0PC93b3JrLXR5cGU+PHVybHM+PHJlbGF0ZWQtdXJscz48dXJsPmh0dHA6
Ly93d3cubmNiaS5ubG0ubmloLmdvdi9wdWJtZWQvMTg0MjQxODA8L3VybD48L3JlbGF0ZWQtdXJs
cz48L3VybHM+PGVsZWN0cm9uaWMtcmVzb3VyY2UtbnVtPjEwLjEwMTYvai5uZXVyb2ltYWdlLjIw
MDguMDIuMDI1PC9lbGVjdHJvbmljLXJlc291cmNlLW51bT48bGFuZ3VhZ2U+ZW5nPC9sYW5ndWFn
ZT48L3JlY29yZD48L0NpdGU+PC9FbmROb3RlPn==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PEVuZE5vdGU+PENpdGU+PEF1dGhvcj5MdWRvbHBoPC9BdXRob3I+PFllYXI+MjAwODwvWWVhcj48
UmVjTnVtPjMzNjM8L1JlY051bT48RGlzcGxheVRleHQ+KEx1ZG9scGggZXQgYWwgMjAwOCk8L0Rp
c3BsYXlUZXh0PjxyZWNvcmQ+PHJlYy1udW1iZXI+MzM2MzwvcmVjLW51bWJlcj48Zm9yZWlnbi1r
ZXlzPjxrZXkgYXBwPSJFTiIgZGItaWQ9IngyeGRkMjB2MWFmZHd0ZXB3eGN2eGQyeWR0d3JhMmV6
dGFlZSIgdGltZXN0YW1wPSIxNjI4NTE1MDI5Ij4zMzYzPC9rZXk+PC9mb3JlaWduLWtleXM+PHJl
Zi10eXBlIG5hbWU9IkpvdXJuYWwgQXJ0aWNsZSI+MTc8L3JlZi10eXBlPjxjb250cmlidXRvcnM+
PGF1dGhvcnM+PGF1dGhvcj5MdWRvbHBoLCBBLiBHLjwvYXV0aG9yPjxhdXRob3I+S2Fzc3ViZWss
IEouPC9hdXRob3I+PGF1dGhvcj5TY2htZWNrLCBLLjwvYXV0aG9yPjxhdXRob3I+R2xhc2VyLCBD
LjwvYXV0aG9yPjxhdXRob3I+V3VuZGVybGljaCwgQS48L2F1dGhvcj48YXV0aG9yPkJ1Y2ssIEEu
IEsuPC9hdXRob3I+PGF1dGhvcj5SZXNrZSwgUy4gTi48L2F1dGhvcj48YXV0aG9yPkZlZ2VydCwg
Si4gTS48L2F1dGhvcj48YXV0aG9yPk1vdHRhZ2h5LCBGLiBNLjwvYXV0aG9yPjwvYXV0aG9ycz48
L2NvbnRyaWJ1dG9ycz48YXV0aC1hZGRyZXNzPkRlcGFydG1lbnQgb2YgQ2hpbGQgYW5kIEFkb2xl
c2NlbnQgUHN5Y2hpYXRyeSwgVW5pdmVyc2l0eSBvZiBVbG0sIEdlcm1hbnkuPC9hdXRoLWFkZHJl
c3M+PHRpdGxlcz48dGl0bGU+RG9wYW1pbmVyZ2ljIGR5c2Z1bmN0aW9uIGluIGF0dGVudGlvbiBk
ZWZpY2l0IGh5cGVyYWN0aXZpdHkgZGlzb3JkZXIgKEFESEQpLCBkaWZmZXJlbmNlcyBiZXR3ZWVu
IHBoYXJtYWNvbG9naWNhbGx5IHRyZWF0ZWQgYW5kIG5ldmVyIHRyZWF0ZWQgeW91bmcgYWR1bHRz
OiBhIDMsNC1kaWhkcm94eS02LVsxOEZdZmx1b3JvcGhlbnlsLWwtYWxhbmluZSBQRVQgc3R1ZHk8
L3RpdGxlPjxzZWNvbmRhcnktdGl0bGU+TmV1cm9pbWFnZTwvc2Vjb25kYXJ5LXRpdGxlPjxhbHQt
dGl0bGU+TmV1cm9JbWFnZTwvYWx0LXRpdGxlPjwvdGl0bGVzPjxwZXJpb2RpY2FsPjxmdWxsLXRp
dGxlPk5ldXJvaW1hZ2U8L2Z1bGwtdGl0bGU+PC9wZXJpb2RpY2FsPjxhbHQtcGVyaW9kaWNhbD48
ZnVsbC10aXRsZT5OZXVyb2ltYWdlPC9mdWxsLXRpdGxlPjwvYWx0LXBlcmlvZGljYWw+PHBhZ2Vz
PjcxOC0yNzwvcGFnZXM+PHZvbHVtZT40MTwvdm9sdW1lPjxudW1iZXI+MzwvbnVtYmVyPjxlZGl0
aW9uPjIwMDgvMDQvMjI8L2VkaXRpb24+PGtleXdvcmRzPjxrZXl3b3JkPkFkb2xlc2NlbnQ8L2tl
eXdvcmQ+PGtleXdvcmQ+QWR1bHQ8L2tleXdvcmQ+PGtleXdvcmQ+QXR0ZW50aW9uIERlZmljaXQg
RGlzb3JkZXIgd2l0aCBIeXBlcmFjdGl2aXR5LypkcnVnIHRoZXJhcHkvKm1ldGFib2xpc208L2tl
eXdvcmQ+PGtleXdvcmQ+Q2VudHJhbCBOZXJ2b3VzIFN5c3RlbSBTdGltdWxhbnRzL3RoZXJhcGV1
dGljIHVzZTwva2V5d29yZD48a2V5d29yZD5Dcm9zcy1PdmVyIFN0dWRpZXM8L2tleXdvcmQ+PGtl
eXdvcmQ+RGloeWRyb3h5cGhlbnlsYWxhbmluZTwva2V5d29yZD48a2V5d29yZD5Eb3BhbWluZS8q
bWV0YWJvbGlzbTwva2V5d29yZD48a2V5d29yZD5GbHVvcmluZSBSYWRpb2lzb3RvcGVzPC9rZXl3
b3JkPjxrZXl3b3JkPkh1bWFuczwva2V5d29yZD48a2V5d29yZD5NYWxlPC9rZXl3b3JkPjxrZXl3
b3JkPk1ldGh5bHBoZW5pZGF0ZS90aGVyYXBldXRpYyB1c2U8L2tleXdvcmQ+PGtleXdvcmQ+KlBv
c2l0cm9uLUVtaXNzaW9uIFRvbW9ncmFwaHk8L2tleXdvcmQ+PGtleXdvcmQ+UmFkaW9waGFybWFj
ZXV0aWNhbHM8L2tleXdvcmQ+PC9rZXl3b3Jkcz48ZGF0ZXM+PHllYXI+MjAwODwveWVhcj48cHVi
LWRhdGVzPjxkYXRlPkp1bCAxPC9kYXRlPjwvcHViLWRhdGVzPjwvZGF0ZXM+PGlzYm4+MTA1My04
MTE5IChQcmludCkmI3hEOzEwNTMtODExOSAoTGlua2luZyk8L2lzYm4+PGFjY2Vzc2lvbi1udW0+
MTg0MjQxODA8L2FjY2Vzc2lvbi1udW0+PHdvcmstdHlwZT5SZXNlYXJjaCBTdXBwb3J0LCBOb24t
VS5TLiBHb3YmYXBvczt0PC93b3JrLXR5cGU+PHVybHM+PHJlbGF0ZWQtdXJscz48dXJsPmh0dHA6
Ly93d3cubmNiaS5ubG0ubmloLmdvdi9wdWJtZWQvMTg0MjQxODA8L3VybD48L3JlbGF0ZWQtdXJs
cz48L3VybHM+PGVsZWN0cm9uaWMtcmVzb3VyY2UtbnVtPjEwLjEwMTYvai5uZXVyb2ltYWdlLjIw
MDguMDIuMDI1PC9lbGVjdHJvbmljLXJlc291cmNlLW51bT48bGFuZ3VhZ2U+ZW5nPC9sYW5ndWFn
ZT48L3JlY29yZD48L0NpdGU+PC9FbmROb3RlPn==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(Ludolph et al 2008)</w:t>
      </w:r>
      <w:r w:rsidR="00EF6EDF" w:rsidRPr="003604A7">
        <w:rPr>
          <w:rFonts w:cstheme="minorHAnsi"/>
          <w:color w:val="000000" w:themeColor="text1"/>
          <w:lang w:val="en-US"/>
        </w:rPr>
        <w:fldChar w:fldCharType="end"/>
      </w:r>
      <w:r w:rsidRPr="003604A7">
        <w:rPr>
          <w:rFonts w:cstheme="minorHAnsi"/>
          <w:color w:val="000000" w:themeColor="text1"/>
          <w:lang w:val="en-US"/>
        </w:rPr>
        <w:t xml:space="preserve">. </w:t>
      </w:r>
      <w:r w:rsidR="005D07B9" w:rsidRPr="003604A7">
        <w:rPr>
          <w:rFonts w:cstheme="minorHAnsi"/>
          <w:color w:val="000000" w:themeColor="text1"/>
          <w:lang w:val="en-US"/>
        </w:rPr>
        <w:t>A</w:t>
      </w:r>
      <w:r w:rsidR="00A32FB3" w:rsidRPr="003604A7">
        <w:rPr>
          <w:rFonts w:cstheme="minorHAnsi"/>
          <w:color w:val="000000" w:themeColor="text1"/>
          <w:lang w:val="en-US"/>
        </w:rPr>
        <w:t xml:space="preserve"> recent investigation </w:t>
      </w:r>
      <w:r w:rsidR="00D9305C" w:rsidRPr="003604A7">
        <w:rPr>
          <w:rFonts w:cstheme="minorHAnsi"/>
          <w:color w:val="000000" w:themeColor="text1"/>
          <w:lang w:val="en-US"/>
        </w:rPr>
        <w:t>observed a significant reduction in D2 binding in the caudate and in DA synthesis in the frontal cortex when pooling the existing studies in adults (5 each)</w:t>
      </w:r>
      <w:r w:rsidR="005A2DA6"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&lt;EndNote&gt;&lt;Cite&gt;&lt;Author&gt;Nikolaus&lt;/Author&gt;&lt;Year&gt;2022&lt;/Year&gt;&lt;RecNum&gt;260&lt;/RecNum&gt;&lt;DisplayText&gt;(Nikolaus et al 2022)&lt;/DisplayText&gt;&lt;record&gt;&lt;rec-number&gt;260&lt;/rec-number&gt;&lt;foreign-keys&gt;&lt;key app="EN" db-id="xw9v0025b92dtlepr2av5w9u0d20rxt5fv0a" timestamp="1721904189"&gt;260&lt;/key&gt;&lt;/foreign-keys&gt;&lt;ref-type name="Journal Article"&gt;17&lt;/ref-type&gt;&lt;contributors&gt;&lt;authors&gt;&lt;author&gt;Nikolaus, S.&lt;/author&gt;&lt;author&gt;Mamlins, E.&lt;/author&gt;&lt;author&gt;Giesel, F. L.&lt;/author&gt;&lt;author&gt;Schmitt, D.&lt;/author&gt;&lt;author&gt;Muller, H. W.&lt;/author&gt;&lt;/authors&gt;&lt;/contributors&gt;&lt;auth-address&gt;Department of Nuclear Medicine, University Hospital Dusseldorf, Heinrich-Heine University, Moorenstr. 5, 40225 Dusseldorf, Germany.&lt;/auth-address&gt;&lt;titles&gt;&lt;title&gt;Monoaminergic hypo- or hyperfunction in adolescent and adult attention-deficit hyperactivity disorder?&lt;/title&gt;&lt;secondary-title&gt;Rev Neurosci&lt;/secondary-title&gt;&lt;/titles&gt;&lt;periodical&gt;&lt;full-title&gt;Rev Neurosci&lt;/full-title&gt;&lt;/periodical&gt;&lt;pages&gt;347-364&lt;/pages&gt;&lt;volume&gt;33&lt;/volume&gt;&lt;number&gt;4&lt;/number&gt;&lt;edition&gt;20210809&lt;/edition&gt;&lt;keywords&gt;&lt;keyword&gt;Adolescent&lt;/keyword&gt;&lt;keyword&gt;Adult&lt;/keyword&gt;&lt;keyword&gt;*Attention Deficit Disorder with Hyperactivity/drug therapy/metabolism&lt;/keyword&gt;&lt;keyword&gt;Brain/metabolism&lt;/keyword&gt;&lt;keyword&gt;Dopamine/metabolism&lt;/keyword&gt;&lt;keyword&gt;Humans&lt;/keyword&gt;&lt;keyword&gt;Retrospective Studies&lt;/keyword&gt;&lt;keyword&gt;Serotonin&lt;/keyword&gt;&lt;keyword&gt;Pet&lt;/keyword&gt;&lt;keyword&gt;Spect&lt;/keyword&gt;&lt;keyword&gt;attention-deficit hyperactivity disorder&lt;/keyword&gt;&lt;keyword&gt;dopamine&lt;/keyword&gt;&lt;/keywords&gt;&lt;dates&gt;&lt;year&gt;2022&lt;/year&gt;&lt;pub-dates&gt;&lt;date&gt;Jun 27&lt;/date&gt;&lt;/pub-dates&gt;&lt;/dates&gt;&lt;isbn&gt;2191-0200 (Electronic)&amp;#xD;0334-1763 (Linking)&lt;/isbn&gt;&lt;accession-num&gt;34378877&lt;/accession-num&gt;&lt;urls&gt;&lt;related-urls&gt;&lt;url&gt;https://www.ncbi.nlm.nih.gov/pubmed/34378877&lt;/url&gt;&lt;/related-urls&gt;&lt;/urls&gt;&lt;electronic-resource-num&gt;10.1515/revneuro-2021-0083&lt;/electronic-resource-num&gt;&lt;remote-database-name&gt;Medline&lt;/remote-database-name&gt;&lt;remote-database-provider&gt;NLM&lt;/remote-database-provider&gt;&lt;/record&gt;&lt;/Cite&gt;&lt;/EndNote&gt;</w:instrText>
      </w:r>
      <w:r w:rsidR="005A2DA6" w:rsidRPr="003604A7">
        <w:rPr>
          <w:rFonts w:cstheme="minorHAnsi"/>
          <w:color w:val="000000" w:themeColor="text1"/>
          <w:lang w:val="en-US"/>
        </w:rPr>
        <w:fldChar w:fldCharType="separate"/>
      </w:r>
      <w:r w:rsidR="005A2DA6" w:rsidRPr="003604A7">
        <w:rPr>
          <w:rFonts w:cstheme="minorHAnsi"/>
          <w:noProof/>
          <w:color w:val="000000" w:themeColor="text1"/>
          <w:lang w:val="en-US"/>
        </w:rPr>
        <w:t>(Nikolaus et al 2022)</w:t>
      </w:r>
      <w:r w:rsidR="005A2DA6" w:rsidRPr="003604A7">
        <w:rPr>
          <w:rFonts w:cstheme="minorHAnsi"/>
          <w:color w:val="000000" w:themeColor="text1"/>
          <w:lang w:val="en-US"/>
        </w:rPr>
        <w:fldChar w:fldCharType="end"/>
      </w:r>
      <w:r w:rsidR="00D9305C" w:rsidRPr="003604A7">
        <w:rPr>
          <w:rFonts w:cstheme="minorHAnsi"/>
          <w:color w:val="000000" w:themeColor="text1"/>
          <w:lang w:val="en-US"/>
        </w:rPr>
        <w:t xml:space="preserve">. </w:t>
      </w:r>
      <w:r w:rsidRPr="003604A7">
        <w:rPr>
          <w:rFonts w:cstheme="minorHAnsi"/>
          <w:color w:val="000000" w:themeColor="text1"/>
          <w:lang w:val="en-US"/>
        </w:rPr>
        <w:t>Taken together,</w:t>
      </w:r>
      <w:r w:rsidR="00EF6EDF" w:rsidRPr="003604A7">
        <w:rPr>
          <w:rFonts w:cstheme="minorHAnsi"/>
          <w:color w:val="000000" w:themeColor="text1"/>
          <w:lang w:val="en-US"/>
        </w:rPr>
        <w:t xml:space="preserve"> PET/SPECT studies supported the suggestion that individuals with ADHD have altered striatal dopaminergic transmission </w:t>
      </w:r>
      <w:r w:rsidR="00EF6EDF"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&lt;EndNote&gt;&lt;Cite&gt;&lt;Author&gt;Weyandt&lt;/Author&gt;&lt;Year&gt;2013&lt;/Year&gt;&lt;RecNum&gt;2911&lt;/RecNum&gt;&lt;DisplayText&gt;(Weyandt et al 2013)&lt;/DisplayText&gt;&lt;record&gt;&lt;rec-number&gt;2911&lt;/rec-number&gt;&lt;foreign-keys&gt;&lt;key app="EN" db-id="x2xdd20v1afdwtepwxcvxd2ydtwra2eztaee" timestamp="1628515029"&gt;2911&lt;/key&gt;&lt;/foreign-keys&gt;&lt;ref-type name="Journal Article"&gt;17&lt;/ref-type&gt;&lt;contributors&gt;&lt;authors&gt;&lt;author&gt;Weyandt, L.&lt;/author&gt;&lt;author&gt;Swentosky, A.&lt;/author&gt;&lt;author&gt;Gudmundsdottir, B. G.&lt;/author&gt;&lt;/authors&gt;&lt;/contributors&gt;&lt;auth-address&gt;Psychology Department, University of Rhode Island, Kingston, Rhode Island 02881, USA. lisaweyandt@uri.edu&lt;/auth-address&gt;&lt;titles&gt;&lt;title&gt;Neuroimaging and ADHD: fMRI, PET, DTI findings, and methodological limitations&lt;/title&gt;&lt;secondary-title&gt;Dev Neuropsychol&lt;/secondary-title&gt;&lt;alt-title&gt;Developmental neuropsychology&lt;/alt-title&gt;&lt;/titles&gt;&lt;pages&gt;211-25&lt;/pages&gt;&lt;volume&gt;38&lt;/volume&gt;&lt;number&gt;4&lt;/number&gt;&lt;edition&gt;2013/05/21&lt;/edition&gt;&lt;keywords&gt;&lt;keyword&gt;Attention Deficit Disorder with Hyperactivity/*physiopathology/radionuclide&lt;/keyword&gt;&lt;keyword&gt;imaging&lt;/keyword&gt;&lt;keyword&gt;Brain/*physiopathology/radionuclide imaging&lt;/keyword&gt;&lt;keyword&gt;Brain Mapping&lt;/keyword&gt;&lt;keyword&gt;Diffusion Tensor Imaging&lt;/keyword&gt;&lt;keyword&gt;Functional Neuroimaging/*methods&lt;/keyword&gt;&lt;keyword&gt;Humans&lt;/keyword&gt;&lt;keyword&gt;Magnetic Resonance Imaging&lt;/keyword&gt;&lt;keyword&gt;Positron-Emission Tomography&lt;/keyword&gt;&lt;/keywords&gt;&lt;dates&gt;&lt;year&gt;2013&lt;/year&gt;&lt;/dates&gt;&lt;isbn&gt;1532-6942 (Electronic)&amp;#xD;1532-6942 (Linking)&lt;/isbn&gt;&lt;accession-num&gt;23682662&lt;/accession-num&gt;&lt;work-type&gt;Review&lt;/work-type&gt;&lt;urls&gt;&lt;related-urls&gt;&lt;url&gt;http://www.ncbi.nlm.nih.gov/pubmed/23682662&lt;/url&gt;&lt;/related-urls&gt;&lt;/urls&gt;&lt;electronic-resource-num&gt;10.1080/87565641.2013.783833&lt;/electronic-resource-num&gt;&lt;language&gt;eng&lt;/language&gt;&lt;/record&gt;&lt;/Cite&gt;&lt;/EndNote&gt;</w:instrText>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(Weyandt et al 2013)</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w:t>
      </w:r>
    </w:p>
    <w:p w14:paraId="18AD8955" w14:textId="0AE5BB95" w:rsidR="00EF6EDF" w:rsidRPr="003604A7" w:rsidRDefault="00215951" w:rsidP="00A0294F">
      <w:pPr>
        <w:widowControl w:val="0"/>
        <w:autoSpaceDE w:val="0"/>
        <w:autoSpaceDN w:val="0"/>
        <w:adjustRightInd w:val="0"/>
        <w:spacing w:after="240" w:line="480" w:lineRule="auto"/>
        <w:rPr>
          <w:rFonts w:cstheme="minorHAnsi"/>
          <w:color w:val="000000" w:themeColor="text1"/>
          <w:lang w:val="en-US"/>
        </w:rPr>
      </w:pPr>
      <w:r w:rsidRPr="003604A7">
        <w:rPr>
          <w:rFonts w:cstheme="minorHAnsi"/>
          <w:color w:val="000000" w:themeColor="text1"/>
          <w:lang w:val="en-US"/>
        </w:rPr>
        <w:t>I</w:t>
      </w:r>
      <w:r w:rsidR="00EF6EDF" w:rsidRPr="003604A7">
        <w:rPr>
          <w:rFonts w:cstheme="minorHAnsi"/>
          <w:color w:val="000000" w:themeColor="text1"/>
          <w:lang w:val="en-US"/>
        </w:rPr>
        <w:t xml:space="preserve">nitial studies focused on striatal DAT due to lack of radiotracers suitable to investigate cortical DAT and NET </w:t>
      </w:r>
      <w:r w:rsidR="00EF6EDF"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&lt;EndNote&gt;&lt;Cite&gt;&lt;Author&gt;Weyandt&lt;/Author&gt;&lt;Year&gt;2013&lt;/Year&gt;&lt;RecNum&gt;2911&lt;/RecNum&gt;&lt;DisplayText&gt;(Weyandt et al 2013)&lt;/DisplayText&gt;&lt;record&gt;&lt;rec-number&gt;2911&lt;/rec-number&gt;&lt;foreign-keys&gt;&lt;key app="EN" db-id="x2xdd20v1afdwtepwxcvxd2ydtwra2eztaee" timestamp="1628515029"&gt;2911&lt;/key&gt;&lt;/foreign-keys&gt;&lt;ref-type name="Journal Article"&gt;17&lt;/ref-type&gt;&lt;contributors&gt;&lt;authors&gt;&lt;author&gt;Weyandt, L.&lt;/author&gt;&lt;author&gt;Swentosky, A.&lt;/author&gt;&lt;author&gt;Gudmundsdottir, B. G.&lt;/author&gt;&lt;/authors&gt;&lt;/contributors&gt;&lt;auth-address&gt;Psychology Department, University of Rhode Island, Kingston, Rhode Island 02881, USA. lisaweyandt@uri.edu&lt;/auth-address&gt;&lt;titles&gt;&lt;title&gt;Neuroimaging and ADHD: fMRI, PET, DTI findings, and methodological limitations&lt;/title&gt;&lt;secondary-title&gt;Dev Neuropsychol&lt;/secondary-title&gt;&lt;alt-title&gt;Developmental neuropsychology&lt;/alt-title&gt;&lt;/titles&gt;&lt;pages&gt;211-25&lt;/pages&gt;&lt;volume&gt;38&lt;/volume&gt;&lt;number&gt;4&lt;/number&gt;&lt;edition&gt;2013/05/21&lt;/edition&gt;&lt;keywords&gt;&lt;keyword&gt;Attention Deficit Disorder with Hyperactivity/*physiopathology/radionuclide&lt;/keyword&gt;&lt;keyword&gt;imaging&lt;/keyword&gt;&lt;keyword&gt;Brain/*physiopathology/radionuclide imaging&lt;/keyword&gt;&lt;keyword&gt;Brain Mapping&lt;/keyword&gt;&lt;keyword&gt;Diffusion Tensor Imaging&lt;/keyword&gt;&lt;keyword&gt;Functional Neuroimaging/*methods&lt;/keyword&gt;&lt;keyword&gt;Humans&lt;/keyword&gt;&lt;keyword&gt;Magnetic Resonance Imaging&lt;/keyword&gt;&lt;keyword&gt;Positron-Emission Tomography&lt;/keyword&gt;&lt;/keywords&gt;&lt;dates&gt;&lt;year&gt;2013&lt;/year&gt;&lt;/dates&gt;&lt;isbn&gt;1532-6942 (Electronic)&amp;#xD;1532-6942 (Linking)&lt;/isbn&gt;&lt;accession-num&gt;23682662&lt;/accession-num&gt;&lt;work-type&gt;Review&lt;/work-type&gt;&lt;urls&gt;&lt;related-urls&gt;&lt;url&gt;http://www.ncbi.nlm.nih.gov/pubmed/23682662&lt;/url&gt;&lt;/related-urls&gt;&lt;/urls&gt;&lt;electronic-resource-num&gt;10.1080/87565641.2013.783833&lt;/electronic-resource-num&gt;&lt;language&gt;eng&lt;/language&gt;&lt;/record&gt;&lt;/Cite&gt;&lt;/EndNote&gt;</w:instrText>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(Weyandt et al 2013)</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Indeed, DAT density is limited in the PFC </w:t>
      </w:r>
      <w:r w:rsidR="00EF6EDF" w:rsidRPr="003604A7">
        <w:rPr>
          <w:rFonts w:cstheme="minorHAnsi"/>
          <w:color w:val="000000" w:themeColor="text1"/>
          <w:lang w:val="en-US"/>
        </w:rPr>
        <w:fldChar w:fldCharType="begin">
          <w:fldData xml:space="preserve">PEVuZE5vdGU+PENpdGU+PEF1dGhvcj5QaWNjaW5pPC9BdXRob3I+PFllYXI+MjAwMzwvWWVhcj48
UmVjTnVtPjMzNTc8L1JlY051bT48RGlzcGxheVRleHQ+KFBpY2NpbmkgMjAwMyk8L0Rpc3BsYXlU
ZXh0PjxyZWNvcmQ+PHJlYy1udW1iZXI+MzM1NzwvcmVjLW51bWJlcj48Zm9yZWlnbi1rZXlzPjxr
ZXkgYXBwPSJFTiIgZGItaWQ9IngyeGRkMjB2MWFmZHd0ZXB3eGN2eGQyeWR0d3JhMmV6dGFlZSIg
dGltZXN0YW1wPSIxNjI4NTE1MDI5Ij4zMzU3PC9rZXk+PC9mb3JlaWduLWtleXM+PHJlZi10eXBl
IG5hbWU9IkpvdXJuYWwgQXJ0aWNsZSI+MTc8L3JlZi10eXBlPjxjb250cmlidXRvcnM+PGF1dGhv
cnM+PGF1dGhvcj5QaWNjaW5pLCBQLiBQLjwvYXV0aG9yPjwvYXV0aG9ycz48L2NvbnRyaWJ1dG9y
cz48YXV0aC1hZGRyZXNzPk1SQyBDbGluaWNhbCBTY2llbmNlcyBDZW50cmUsIGFuZCBEaXZpc2lv
biBvZiBOZXVyb3NjaWVuY2UsIEZhY3VsdHkgb2YgTWVkaWNpbmUsIEltcGVyaWFsIENvbGxlZ2Us
IEhhbW1lcnNtaXRoIEhvc3BpdGFsLCBMb25kb24sIFVuaXRlZCBLaW5nZG9tLiBwYW9sYS5waWNj
aW5pQGNzYy5tcmMuYWMudWs8L2F1dGgtYWRkcmVzcz48dGl0bGVzPjx0aXRsZT5Eb3BhbWluZSB0
cmFuc3BvcnRlcjogYmFzaWMgYXNwZWN0cyBhbmQgbmV1cm9pbWFnaW5nPC90aXRsZT48c2Vjb25k
YXJ5LXRpdGxlPk1vdiBEaXNvcmQ8L3NlY29uZGFyeS10aXRsZT48YWx0LXRpdGxlPk1vdmVtZW50
IGRpc29yZGVycyA6IG9mZmljaWFsIGpvdXJuYWwgb2YgdGhlIE1vdmVtZW50IERpc29yZGVyIFNv
Y2lldHk8L2FsdC10aXRsZT48L3RpdGxlcz48cGFnZXM+UzMtODwvcGFnZXM+PHZvbHVtZT4xOCBT
dXBwbCA3PC92b2x1bWU+PGVkaXRpb24+MjAwMy8xMC8wODwvZWRpdGlvbj48a2V5d29yZHM+PGtl
eXdvcmQ+QW5pbWFsczwva2V5d29yZD48a2V5d29yZD5CcmFpbi8qcmFkaW9udWNsaWRlIGltYWdp
bmc8L2tleXdvcmQ+PGtleXdvcmQ+Q2FyYm9uIFJhZGlvaXNvdG9wZXM8L2tleXdvcmQ+PGtleXdv
cmQ+Q29ycHVzIFN0cmlhdHVtL3JhZGlvbnVjbGlkZSBpbWFnaW5nPC9rZXl3b3JkPjxrZXl3b3Jk
PkRvcGFtaW5lIFBsYXNtYSBNZW1icmFuZSBUcmFuc3BvcnQgUHJvdGVpbnM8L2tleXdvcmQ+PGtl
eXdvcmQ+RG9wYW1pbmUgVXB0YWtlIEluaGliaXRvcnM8L2tleXdvcmQ+PGtleXdvcmQ+SHVtYW5z
PC9rZXl3b3JkPjxrZXl3b3JkPklvZGluZSBSYWRpb2lzb3RvcGVzPC9rZXl3b3JkPjxrZXl3b3Jk
PipNZW1icmFuZSBHbHljb3Byb3RlaW5zPC9rZXl3b3JkPjxrZXl3b3JkPk1lbWJyYW5lIFRyYW5z
cG9ydCBQcm90ZWlucy8qYW5hbHlzaXMvcGh5c2lvbG9neTwva2V5d29yZD48a2V5d29yZD5OZXJ2
ZSBEZWdlbmVyYXRpb24vcmFkaW9udWNsaWRlIGltYWdpbmc8L2tleXdvcmQ+PGtleXdvcmQ+Kk5l
cnZlIFRpc3N1ZSBQcm90ZWluczwva2V5d29yZD48a2V5d29yZD5OZXVyYWwgUGF0aHdheXMvcmFk
aW9udWNsaWRlIGltYWdpbmc8L2tleXdvcmQ+PGtleXdvcmQ+U2lnbmFsIFRyYW5zZHVjdGlvbi9w
aHlzaW9sb2d5PC9rZXl3b3JkPjxrZXl3b3JkPlN1YnN0YW50aWEgTmlncmEvcmFkaW9udWNsaWRl
IGltYWdpbmc8L2tleXdvcmQ+PGtleXdvcmQ+VGVjaG5ldGl1bTwva2V5d29yZD48a2V5d29yZD4q
VG9tb2dyYXBoeSwgRW1pc3Npb24tQ29tcHV0ZWQ8L2tleXdvcmQ+PGtleXdvcmQ+KlRvbW9ncmFw
aHksIEVtaXNzaW9uLUNvbXB1dGVkLCBTaW5nbGUtUGhvdG9uPC9rZXl3b3JkPjwva2V5d29yZHM+
PGRhdGVzPjx5ZWFyPjIwMDM8L3llYXI+PHB1Yi1kYXRlcz48ZGF0ZT5PY3Q8L2RhdGU+PC9wdWIt
ZGF0ZXM+PC9kYXRlcz48aXNibj4wODg1LTMxODUgKFByaW50KSYjeEQ7MDg4NS0zMTg1IChMaW5r
aW5nKTwvaXNibj48YWNjZXNzaW9uLW51bT4xNDUzMTAzOTwvYWNjZXNzaW9uLW51bT48d29yay10
eXBlPlJldmlldzwvd29yay10eXBlPjx1cmxzPjxyZWxhdGVkLXVybHM+PHVybD5odHRwOi8vd3d3
Lm5jYmkubmxtLm5paC5nb3YvcHVibWVkLzE0NTMxMDM5PC91cmw+PC9yZWxhdGVkLXVybHM+PC91
cmxzPjxlbGVjdHJvbmljLXJlc291cmNlLW51bT4xMC4xMDAyL21kcy4xMDU3MTwvZWxlY3Ryb25p
Yy1yZXNvdXJjZS1udW0+PGxhbmd1YWdlPmVuZzwvbGFuZ3VhZ2U+PC9yZWNvcmQ+PC9DaXRlPjwv
RW5kTm90ZT5=
</w:fldData>
        </w:fldChar>
      </w:r>
      <w:r w:rsidR="00EF6EDF" w:rsidRPr="003604A7">
        <w:rPr>
          <w:rFonts w:cstheme="minorHAnsi"/>
          <w:color w:val="000000" w:themeColor="text1"/>
          <w:lang w:val="en-US"/>
        </w:rPr>
        <w:instrText xml:space="preserve"> ADDIN EN.CITE </w:instrText>
      </w:r>
      <w:r w:rsidR="00EF6EDF" w:rsidRPr="003604A7">
        <w:rPr>
          <w:rFonts w:cstheme="minorHAnsi"/>
          <w:color w:val="000000" w:themeColor="text1"/>
          <w:lang w:val="en-US"/>
        </w:rPr>
        <w:fldChar w:fldCharType="begin">
          <w:fldData xml:space="preserve">PEVuZE5vdGU+PENpdGU+PEF1dGhvcj5QaWNjaW5pPC9BdXRob3I+PFllYXI+MjAwMzwvWWVhcj48
UmVjTnVtPjMzNTc8L1JlY051bT48RGlzcGxheVRleHQ+KFBpY2NpbmkgMjAwMyk8L0Rpc3BsYXlU
ZXh0PjxyZWNvcmQ+PHJlYy1udW1iZXI+MzM1NzwvcmVjLW51bWJlcj48Zm9yZWlnbi1rZXlzPjxr
ZXkgYXBwPSJFTiIgZGItaWQ9IngyeGRkMjB2MWFmZHd0ZXB3eGN2eGQyeWR0d3JhMmV6dGFlZSIg
dGltZXN0YW1wPSIxNjI4NTE1MDI5Ij4zMzU3PC9rZXk+PC9mb3JlaWduLWtleXM+PHJlZi10eXBl
IG5hbWU9IkpvdXJuYWwgQXJ0aWNsZSI+MTc8L3JlZi10eXBlPjxjb250cmlidXRvcnM+PGF1dGhv
cnM+PGF1dGhvcj5QaWNjaW5pLCBQLiBQLjwvYXV0aG9yPjwvYXV0aG9ycz48L2NvbnRyaWJ1dG9y
cz48YXV0aC1hZGRyZXNzPk1SQyBDbGluaWNhbCBTY2llbmNlcyBDZW50cmUsIGFuZCBEaXZpc2lv
biBvZiBOZXVyb3NjaWVuY2UsIEZhY3VsdHkgb2YgTWVkaWNpbmUsIEltcGVyaWFsIENvbGxlZ2Us
IEhhbW1lcnNtaXRoIEhvc3BpdGFsLCBMb25kb24sIFVuaXRlZCBLaW5nZG9tLiBwYW9sYS5waWNj
aW5pQGNzYy5tcmMuYWMudWs8L2F1dGgtYWRkcmVzcz48dGl0bGVzPjx0aXRsZT5Eb3BhbWluZSB0
cmFuc3BvcnRlcjogYmFzaWMgYXNwZWN0cyBhbmQgbmV1cm9pbWFnaW5nPC90aXRsZT48c2Vjb25k
YXJ5LXRpdGxlPk1vdiBEaXNvcmQ8L3NlY29uZGFyeS10aXRsZT48YWx0LXRpdGxlPk1vdmVtZW50
IGRpc29yZGVycyA6IG9mZmljaWFsIGpvdXJuYWwgb2YgdGhlIE1vdmVtZW50IERpc29yZGVyIFNv
Y2lldHk8L2FsdC10aXRsZT48L3RpdGxlcz48cGFnZXM+UzMtODwvcGFnZXM+PHZvbHVtZT4xOCBT
dXBwbCA3PC92b2x1bWU+PGVkaXRpb24+MjAwMy8xMC8wODwvZWRpdGlvbj48a2V5d29yZHM+PGtl
eXdvcmQ+QW5pbWFsczwva2V5d29yZD48a2V5d29yZD5CcmFpbi8qcmFkaW9udWNsaWRlIGltYWdp
bmc8L2tleXdvcmQ+PGtleXdvcmQ+Q2FyYm9uIFJhZGlvaXNvdG9wZXM8L2tleXdvcmQ+PGtleXdv
cmQ+Q29ycHVzIFN0cmlhdHVtL3JhZGlvbnVjbGlkZSBpbWFnaW5nPC9rZXl3b3JkPjxrZXl3b3Jk
PkRvcGFtaW5lIFBsYXNtYSBNZW1icmFuZSBUcmFuc3BvcnQgUHJvdGVpbnM8L2tleXdvcmQ+PGtl
eXdvcmQ+RG9wYW1pbmUgVXB0YWtlIEluaGliaXRvcnM8L2tleXdvcmQ+PGtleXdvcmQ+SHVtYW5z
PC9rZXl3b3JkPjxrZXl3b3JkPklvZGluZSBSYWRpb2lzb3RvcGVzPC9rZXl3b3JkPjxrZXl3b3Jk
PipNZW1icmFuZSBHbHljb3Byb3RlaW5zPC9rZXl3b3JkPjxrZXl3b3JkPk1lbWJyYW5lIFRyYW5z
cG9ydCBQcm90ZWlucy8qYW5hbHlzaXMvcGh5c2lvbG9neTwva2V5d29yZD48a2V5d29yZD5OZXJ2
ZSBEZWdlbmVyYXRpb24vcmFkaW9udWNsaWRlIGltYWdpbmc8L2tleXdvcmQ+PGtleXdvcmQ+Kk5l
cnZlIFRpc3N1ZSBQcm90ZWluczwva2V5d29yZD48a2V5d29yZD5OZXVyYWwgUGF0aHdheXMvcmFk
aW9udWNsaWRlIGltYWdpbmc8L2tleXdvcmQ+PGtleXdvcmQ+U2lnbmFsIFRyYW5zZHVjdGlvbi9w
aHlzaW9sb2d5PC9rZXl3b3JkPjxrZXl3b3JkPlN1YnN0YW50aWEgTmlncmEvcmFkaW9udWNsaWRl
IGltYWdpbmc8L2tleXdvcmQ+PGtleXdvcmQ+VGVjaG5ldGl1bTwva2V5d29yZD48a2V5d29yZD4q
VG9tb2dyYXBoeSwgRW1pc3Npb24tQ29tcHV0ZWQ8L2tleXdvcmQ+PGtleXdvcmQ+KlRvbW9ncmFw
aHksIEVtaXNzaW9uLUNvbXB1dGVkLCBTaW5nbGUtUGhvdG9uPC9rZXl3b3JkPjwva2V5d29yZHM+
PGRhdGVzPjx5ZWFyPjIwMDM8L3llYXI+PHB1Yi1kYXRlcz48ZGF0ZT5PY3Q8L2RhdGU+PC9wdWIt
ZGF0ZXM+PC9kYXRlcz48aXNibj4wODg1LTMxODUgKFByaW50KSYjeEQ7MDg4NS0zMTg1IChMaW5r
aW5nKTwvaXNibj48YWNjZXNzaW9uLW51bT4xNDUzMTAzOTwvYWNjZXNzaW9uLW51bT48d29yay10
eXBlPlJldmlldzwvd29yay10eXBlPjx1cmxzPjxyZWxhdGVkLXVybHM+PHVybD5odHRwOi8vd3d3
Lm5jYmkubmxtLm5paC5nb3YvcHVibWVkLzE0NTMxMDM5PC91cmw+PC9yZWxhdGVkLXVybHM+PC91
cmxzPjxlbGVjdHJvbmljLXJlc291cmNlLW51bT4xMC4xMDAyL21kcy4xMDU3MTwvZWxlY3Ryb25p
Yy1yZXNvdXJjZS1udW0+PGxhbmd1YWdlPmVuZzwvbGFuZ3VhZ2U+PC9yZWNvcmQ+PC9DaXRlPjwv
RW5kTm90ZT5=
</w:fldData>
        </w:fldChar>
      </w:r>
      <w:r w:rsidR="00EF6EDF" w:rsidRPr="003604A7">
        <w:rPr>
          <w:rFonts w:cstheme="minorHAnsi"/>
          <w:color w:val="000000" w:themeColor="text1"/>
          <w:lang w:val="en-US"/>
        </w:rPr>
        <w:instrText xml:space="preserve"> ADDIN EN.CITE.DATA </w:instrText>
      </w:r>
      <w:r w:rsidR="00EF6EDF" w:rsidRPr="003604A7">
        <w:rPr>
          <w:rFonts w:cstheme="minorHAnsi"/>
          <w:color w:val="000000" w:themeColor="text1"/>
          <w:lang w:val="en-US"/>
        </w:rPr>
      </w:r>
      <w:r w:rsidR="00EF6EDF"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EF6EDF" w:rsidRPr="003604A7">
        <w:rPr>
          <w:rFonts w:cstheme="minorHAnsi"/>
          <w:noProof/>
          <w:color w:val="000000" w:themeColor="text1"/>
          <w:lang w:val="en-US"/>
        </w:rPr>
        <w:t>(Piccini 2003)</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where DA reuptake is </w:t>
      </w:r>
      <w:r w:rsidR="00230AF0" w:rsidRPr="003604A7">
        <w:rPr>
          <w:rFonts w:cstheme="minorHAnsi"/>
          <w:color w:val="000000" w:themeColor="text1"/>
          <w:lang w:val="en-US"/>
        </w:rPr>
        <w:t xml:space="preserve">likely </w:t>
      </w:r>
      <w:r w:rsidR="00EF6EDF" w:rsidRPr="003604A7">
        <w:rPr>
          <w:rFonts w:cstheme="minorHAnsi"/>
          <w:color w:val="000000" w:themeColor="text1"/>
          <w:lang w:val="en-US"/>
        </w:rPr>
        <w:t xml:space="preserve">mainly mediated by NET </w:t>
      </w:r>
      <w:r w:rsidR="00EF6EDF" w:rsidRPr="003604A7">
        <w:rPr>
          <w:rFonts w:cstheme="minorHAnsi"/>
          <w:color w:val="000000" w:themeColor="text1"/>
          <w:lang w:val="en-US"/>
        </w:rPr>
        <w:fldChar w:fldCharType="begin">
          <w:fldData xml:space="preserve">PEVuZE5vdGU+PENpdGU+PEF1dGhvcj5Nb3JvbjwvQXV0aG9yPjxZZWFyPjIwMDI8L1llYXI+PFJl
Y051bT4zMzY1PC9SZWNOdW0+PERpc3BsYXlUZXh0PihNb3JvbiBldCBhbCAyMDAyKTwvRGlzcGxh
eVRleHQ+PHJlY29yZD48cmVjLW51bWJlcj4zMzY1PC9yZWMtbnVtYmVyPjxmb3JlaWduLWtleXM+
PGtleSBhcHA9IkVOIiBkYi1pZD0ieDJ4ZGQyMHYxYWZkd3RlcHd4Y3Z4ZDJ5ZHR3cmEyZXp0YWVl
IiB0aW1lc3RhbXA9IjE2Mjg1MTUwMjkiPjMzNjU8L2tleT48L2ZvcmVpZ24ta2V5cz48cmVmLXR5
cGUgbmFtZT0iSm91cm5hbCBBcnRpY2xlIj4xNzwvcmVmLXR5cGU+PGNvbnRyaWJ1dG9ycz48YXV0
aG9ycz48YXV0aG9yPk1vcm9uLCBKLiBBLjwvYXV0aG9yPjxhdXRob3I+QnJvY2tpbmd0b24sIEEu
PC9hdXRob3I+PGF1dGhvcj5XaXNlLCBSLiBBLjwvYXV0aG9yPjxhdXRob3I+Um9jaGEsIEIuIEEu
PC9hdXRob3I+PGF1dGhvcj5Ib3BlLCBCLiBULjwvYXV0aG9yPjwvYXV0aG9ycz48L2NvbnRyaWJ1
dG9ycz48YXV0aC1hZGRyZXNzPkJlaGF2aW9yYWwgTmV1cm9zY2llbmNlIEJyYW5jaCwgTmF0aW9u
YWwgSW5zdGl0dXRlIG9uIERydWcgQWJ1c2UsIE5hdGlvbmFsIEluc3RpdHV0ZXMgb2YgSGVhbHRo
LCBCYWx0aW1vcmUsIE1hcnlsYW5kIDIxMjI0LCBVU0EuPC9hdXRoLWFkZHJlc3M+PHRpdGxlcz48
dGl0bGU+RG9wYW1pbmUgdXB0YWtlIHRocm91Z2ggdGhlIG5vcmVwaW5lcGhyaW5lIHRyYW5zcG9y
dGVyIGluIGJyYWluIHJlZ2lvbnMgd2l0aCBsb3cgbGV2ZWxzIG9mIHRoZSBkb3BhbWluZSB0cmFu
c3BvcnRlcjogZXZpZGVuY2UgZnJvbSBrbm9jay1vdXQgbW91c2UgbGluZXM8L3RpdGxlPjxzZWNv
bmRhcnktdGl0bGU+SiBOZXVyb3NjaTwvc2Vjb25kYXJ5LXRpdGxlPjxhbHQtdGl0bGU+VGhlIEpv
dXJuYWwgb2YgbmV1cm9zY2llbmNlIDogdGhlIG9mZmljaWFsIGpvdXJuYWwgb2YgdGhlIFNvY2ll
dHkgZm9yIE5ldXJvc2NpZW5jZTwvYWx0LXRpdGxlPjwvdGl0bGVzPjxwZXJpb2RpY2FsPjxmdWxs
LXRpdGxlPkogTmV1cm9zY2k8L2Z1bGwtdGl0bGU+PC9wZXJpb2RpY2FsPjxwYWdlcz4zODktOTU8
L3BhZ2VzPjx2b2x1bWU+MjI8L3ZvbHVtZT48bnVtYmVyPjI8L251bWJlcj48ZWRpdGlvbj4yMDAy
LzAxLzExPC9lZGl0aW9uPjxrZXl3b3Jkcz48a2V5d29yZD5BbmltYWxzPC9rZXl3b3JkPjxrZXl3
b3JkPkJyYWluLyptZXRhYm9saXNtPC9rZXl3b3JkPjxrZXl3b3JkPkJyYWluIENoZW1pc3RyeTwv
a2V5d29yZD48a2V5d29yZD5DYXVkYXRlIE51Y2xldXMvY2hlbWlzdHJ5L21ldGFib2xpc208L2tl
eXdvcmQ+PGtleXdvcmQ+Q29jYWluZS9waGFybWFjb2xvZ3k8L2tleXdvcmQ+PGtleXdvcmQ+RG9w
YW1pbmUvKm1ldGFib2xpc20vcGhhcm1hY29raW5ldGljczwva2V5d29yZD48a2V5d29yZD5Eb3Bh
bWluZSBQbGFzbWEgTWVtYnJhbmUgVHJhbnNwb3J0IFByb3RlaW5zPC9rZXl3b3JkPjxrZXl3b3Jk
PkRvcGFtaW5lIFVwdGFrZSBJbmhpYml0b3JzL3BoYXJtYWNvbG9neTwva2V5d29yZD48a2V5d29y
ZD5Eb3NlLVJlc3BvbnNlIFJlbGF0aW9uc2hpcCwgRHJ1Zzwva2V5d29yZD48a2V5d29yZD5GbHVv
eGV0aW5lLyphbmFsb2dzICZhbXA7IGRlcml2YXRpdmVzL3BoYXJtYWNvbG9neTwva2V5d29yZD48
a2V5d29yZD5Gcm9udGFsIExvYmUvY2hlbWlzdHJ5L21ldGFib2xpc208L2tleXdvcmQ+PGtleXdv
cmQ+Kk1lbWJyYW5lIEdseWNvcHJvdGVpbnM8L2tleXdvcmQ+PGtleXdvcmQ+TWVtYnJhbmUgVHJh
bnNwb3J0IFByb3RlaW5zL2RlZmljaWVuY3kvZ2VuZXRpY3MvKm1ldGFib2xpc208L2tleXdvcmQ+
PGtleXdvcmQ+TWljZTwva2V5d29yZD48a2V5d29yZD5NaWNlLCBLbm9ja291dDwva2V5d29yZD48
a2V5d29yZD4qTmVydmUgVGlzc3VlIFByb3RlaW5zPC9rZXl3b3JkPjxrZXl3b3JkPk5vcmVwaW5l
cGhyaW5lL2FudGFnb25pc3RzICZhbXA7IGluaGliaXRvcnM8L2tleXdvcmQ+PGtleXdvcmQ+Tm9y
ZXBpbmVwaHJpbmUgUGxhc21hIE1lbWJyYW5lIFRyYW5zcG9ydCBQcm90ZWluczwva2V5d29yZD48
a2V5d29yZD5OdWNsZXVzIEFjY3VtYmVucy9jaGVtaXN0cnkvbWV0YWJvbGlzbTwva2V5d29yZD48
a2V5d29yZD5QaXBlcmF6aW5lcy9waGFybWFjb2xvZ3k8L2tleXdvcmQ+PGtleXdvcmQ+U3ltcG9y
dGVycy9kZWZpY2llbmN5L2dlbmV0aWNzLyptZXRhYm9saXNtPC9rZXl3b3JkPjxrZXl3b3JkPlN5
bmFwdG9zb21lcy9jaGVtaXN0cnkvZHJ1ZyBlZmZlY3RzL21ldGFib2xpc208L2tleXdvcmQ+PC9r
ZXl3b3Jkcz48ZGF0ZXM+PHllYXI+MjAwMjwveWVhcj48cHViLWRhdGVzPjxkYXRlPkphbiAxNTwv
ZGF0ZT48L3B1Yi1kYXRlcz48L2RhdGVzPjxpc2JuPjE1MjktMjQwMSAoRWxlY3Ryb25pYykmI3hE
OzAyNzAtNjQ3NCAoTGlua2luZyk8L2lzYm4+PGFjY2Vzc2lvbi1udW0+MTE3ODQ3ODM8L2FjY2Vz
c2lvbi1udW0+PHdvcmstdHlwZT5Db21wYXJhdGl2ZSBTdHVkeTwvd29yay10eXBlPjx1cmxzPjxy
ZWxhdGVkLXVybHM+PHVybD5odHRwOi8vd3d3Lm5jYmkubmxtLm5paC5nb3YvcHVibWVkLzExNzg0
NzgzPC91cmw+PC9yZWxhdGVkLXVybHM+PC91cmxzPjxsYW5ndWFnZT5lbmc8L2xhbmd1YWdlPjwv
cmVjb3JkPjwvQ2l0ZT48L0VuZE5vdGU+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PEVuZE5vdGU+PENpdGU+PEF1dGhvcj5Nb3JvbjwvQXV0aG9yPjxZZWFyPjIwMDI8L1llYXI+PFJl
Y051bT4zMzY1PC9SZWNOdW0+PERpc3BsYXlUZXh0PihNb3JvbiBldCBhbCAyMDAyKTwvRGlzcGxh
eVRleHQ+PHJlY29yZD48cmVjLW51bWJlcj4zMzY1PC9yZWMtbnVtYmVyPjxmb3JlaWduLWtleXM+
PGtleSBhcHA9IkVOIiBkYi1pZD0ieDJ4ZGQyMHYxYWZkd3RlcHd4Y3Z4ZDJ5ZHR3cmEyZXp0YWVl
IiB0aW1lc3RhbXA9IjE2Mjg1MTUwMjkiPjMzNjU8L2tleT48L2ZvcmVpZ24ta2V5cz48cmVmLXR5
cGUgbmFtZT0iSm91cm5hbCBBcnRpY2xlIj4xNzwvcmVmLXR5cGU+PGNvbnRyaWJ1dG9ycz48YXV0
aG9ycz48YXV0aG9yPk1vcm9uLCBKLiBBLjwvYXV0aG9yPjxhdXRob3I+QnJvY2tpbmd0b24sIEEu
PC9hdXRob3I+PGF1dGhvcj5XaXNlLCBSLiBBLjwvYXV0aG9yPjxhdXRob3I+Um9jaGEsIEIuIEEu
PC9hdXRob3I+PGF1dGhvcj5Ib3BlLCBCLiBULjwvYXV0aG9yPjwvYXV0aG9ycz48L2NvbnRyaWJ1
dG9ycz48YXV0aC1hZGRyZXNzPkJlaGF2aW9yYWwgTmV1cm9zY2llbmNlIEJyYW5jaCwgTmF0aW9u
YWwgSW5zdGl0dXRlIG9uIERydWcgQWJ1c2UsIE5hdGlvbmFsIEluc3RpdHV0ZXMgb2YgSGVhbHRo
LCBCYWx0aW1vcmUsIE1hcnlsYW5kIDIxMjI0LCBVU0EuPC9hdXRoLWFkZHJlc3M+PHRpdGxlcz48
dGl0bGU+RG9wYW1pbmUgdXB0YWtlIHRocm91Z2ggdGhlIG5vcmVwaW5lcGhyaW5lIHRyYW5zcG9y
dGVyIGluIGJyYWluIHJlZ2lvbnMgd2l0aCBsb3cgbGV2ZWxzIG9mIHRoZSBkb3BhbWluZSB0cmFu
c3BvcnRlcjogZXZpZGVuY2UgZnJvbSBrbm9jay1vdXQgbW91c2UgbGluZXM8L3RpdGxlPjxzZWNv
bmRhcnktdGl0bGU+SiBOZXVyb3NjaTwvc2Vjb25kYXJ5LXRpdGxlPjxhbHQtdGl0bGU+VGhlIEpv
dXJuYWwgb2YgbmV1cm9zY2llbmNlIDogdGhlIG9mZmljaWFsIGpvdXJuYWwgb2YgdGhlIFNvY2ll
dHkgZm9yIE5ldXJvc2NpZW5jZTwvYWx0LXRpdGxlPjwvdGl0bGVzPjxwZXJpb2RpY2FsPjxmdWxs
LXRpdGxlPkogTmV1cm9zY2k8L2Z1bGwtdGl0bGU+PC9wZXJpb2RpY2FsPjxwYWdlcz4zODktOTU8
L3BhZ2VzPjx2b2x1bWU+MjI8L3ZvbHVtZT48bnVtYmVyPjI8L251bWJlcj48ZWRpdGlvbj4yMDAy
LzAxLzExPC9lZGl0aW9uPjxrZXl3b3Jkcz48a2V5d29yZD5BbmltYWxzPC9rZXl3b3JkPjxrZXl3
b3JkPkJyYWluLyptZXRhYm9saXNtPC9rZXl3b3JkPjxrZXl3b3JkPkJyYWluIENoZW1pc3RyeTwv
a2V5d29yZD48a2V5d29yZD5DYXVkYXRlIE51Y2xldXMvY2hlbWlzdHJ5L21ldGFib2xpc208L2tl
eXdvcmQ+PGtleXdvcmQ+Q29jYWluZS9waGFybWFjb2xvZ3k8L2tleXdvcmQ+PGtleXdvcmQ+RG9w
YW1pbmUvKm1ldGFib2xpc20vcGhhcm1hY29raW5ldGljczwva2V5d29yZD48a2V5d29yZD5Eb3Bh
bWluZSBQbGFzbWEgTWVtYnJhbmUgVHJhbnNwb3J0IFByb3RlaW5zPC9rZXl3b3JkPjxrZXl3b3Jk
PkRvcGFtaW5lIFVwdGFrZSBJbmhpYml0b3JzL3BoYXJtYWNvbG9neTwva2V5d29yZD48a2V5d29y
ZD5Eb3NlLVJlc3BvbnNlIFJlbGF0aW9uc2hpcCwgRHJ1Zzwva2V5d29yZD48a2V5d29yZD5GbHVv
eGV0aW5lLyphbmFsb2dzICZhbXA7IGRlcml2YXRpdmVzL3BoYXJtYWNvbG9neTwva2V5d29yZD48
a2V5d29yZD5Gcm9udGFsIExvYmUvY2hlbWlzdHJ5L21ldGFib2xpc208L2tleXdvcmQ+PGtleXdv
cmQ+Kk1lbWJyYW5lIEdseWNvcHJvdGVpbnM8L2tleXdvcmQ+PGtleXdvcmQ+TWVtYnJhbmUgVHJh
bnNwb3J0IFByb3RlaW5zL2RlZmljaWVuY3kvZ2VuZXRpY3MvKm1ldGFib2xpc208L2tleXdvcmQ+
PGtleXdvcmQ+TWljZTwva2V5d29yZD48a2V5d29yZD5NaWNlLCBLbm9ja291dDwva2V5d29yZD48
a2V5d29yZD4qTmVydmUgVGlzc3VlIFByb3RlaW5zPC9rZXl3b3JkPjxrZXl3b3JkPk5vcmVwaW5l
cGhyaW5lL2FudGFnb25pc3RzICZhbXA7IGluaGliaXRvcnM8L2tleXdvcmQ+PGtleXdvcmQ+Tm9y
ZXBpbmVwaHJpbmUgUGxhc21hIE1lbWJyYW5lIFRyYW5zcG9ydCBQcm90ZWluczwva2V5d29yZD48
a2V5d29yZD5OdWNsZXVzIEFjY3VtYmVucy9jaGVtaXN0cnkvbWV0YWJvbGlzbTwva2V5d29yZD48
a2V5d29yZD5QaXBlcmF6aW5lcy9waGFybWFjb2xvZ3k8L2tleXdvcmQ+PGtleXdvcmQ+U3ltcG9y
dGVycy9kZWZpY2llbmN5L2dlbmV0aWNzLyptZXRhYm9saXNtPC9rZXl3b3JkPjxrZXl3b3JkPlN5
bmFwdG9zb21lcy9jaGVtaXN0cnkvZHJ1ZyBlZmZlY3RzL21ldGFib2xpc208L2tleXdvcmQ+PC9r
ZXl3b3Jkcz48ZGF0ZXM+PHllYXI+MjAwMjwveWVhcj48cHViLWRhdGVzPjxkYXRlPkphbiAxNTwv
ZGF0ZT48L3B1Yi1kYXRlcz48L2RhdGVzPjxpc2JuPjE1MjktMjQwMSAoRWxlY3Ryb25pYykmI3hE
OzAyNzAtNjQ3NCAoTGlua2luZyk8L2lzYm4+PGFjY2Vzc2lvbi1udW0+MTE3ODQ3ODM8L2FjY2Vz
c2lvbi1udW0+PHdvcmstdHlwZT5Db21wYXJhdGl2ZSBTdHVkeTwvd29yay10eXBlPjx1cmxzPjxy
ZWxhdGVkLXVybHM+PHVybD5odHRwOi8vd3d3Lm5jYmkubmxtLm5paC5nb3YvcHVibWVkLzExNzg0
NzgzPC91cmw+PC9yZWxhdGVkLXVybHM+PC91cmxzPjxsYW5ndWFnZT5lbmc8L2xhbmd1YWdlPjwv
cmVjb3JkPjwvQ2l0ZT48L0VuZE5vdGU+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(Moron et al 2002)</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The potential role of NET in ADHD has been supported by </w:t>
      </w:r>
      <w:r w:rsidRPr="003604A7">
        <w:rPr>
          <w:rFonts w:cstheme="minorHAnsi"/>
          <w:color w:val="000000" w:themeColor="text1"/>
          <w:lang w:val="en-US"/>
        </w:rPr>
        <w:t>candidate gene</w:t>
      </w:r>
      <w:r w:rsidR="00EF6EDF" w:rsidRPr="003604A7">
        <w:rPr>
          <w:rFonts w:cstheme="minorHAnsi"/>
          <w:color w:val="000000" w:themeColor="text1"/>
          <w:lang w:val="en-US"/>
        </w:rPr>
        <w:t xml:space="preserve"> studies </w:t>
      </w:r>
      <w:r w:rsidR="00EF6EDF" w:rsidRPr="003604A7">
        <w:rPr>
          <w:rFonts w:cstheme="minorHAnsi"/>
          <w:color w:val="000000" w:themeColor="text1"/>
          <w:lang w:val="en-US"/>
        </w:rPr>
        <w:fldChar w:fldCharType="begin">
          <w:fldData xml:space="preserve">PEVuZE5vdGU+PENpdGU+PEF1dGhvcj5GYXJhb25lPC9BdXRob3I+PFllYXI+MjAyMTwvWWVhcj48
UmVjTnVtPjQ0PC9SZWNOdW0+PERpc3BsYXlUZXh0PihGYXJhb25lIGV0IGFsIDIwMjEpPC9EaXNw
bGF5VGV4dD48cmVjb3JkPjxyZWMtbnVtYmVyPjQ0PC9yZWMtbnVtYmVyPjxmb3JlaWduLWtleXM+
PGtleSBhcHA9IkVOIiBkYi1pZD0ieHc5djAwMjViOTJkdGxlcHIyYXY1dzl1MGQyMHJ4dDVmdjBh
IiB0aW1lc3RhbXA9IjE3MTA3NTY4NTciPjQ0PC9rZXk+PC9mb3JlaWduLWtleXM+PHJlZi10eXBl
IG5hbWU9IkpvdXJuYWwgQXJ0aWNsZSI+MTc8L3JlZi10eXBlPjxjb250cmlidXRvcnM+PGF1dGhv
cnM+PGF1dGhvcj5GYXJhb25lLCBTLiBWLjwvYXV0aG9yPjxhdXRob3I+QmFuYXNjaGV3c2tpLCBU
LjwvYXV0aG9yPjxhdXRob3I+Q29naGlsbCwgRC48L2F1dGhvcj48YXV0aG9yPlpoZW5nLCBZLjwv
YXV0aG9yPjxhdXRob3I+QmllZGVybWFuLCBKLjwvYXV0aG9yPjxhdXRob3I+QmVsbGdyb3ZlLCBN
LiBBLjwvYXV0aG9yPjxhdXRob3I+TmV3Y29ybiwgSi4gSC48L2F1dGhvcj48YXV0aG9yPkdpZ25h
YywgTS48L2F1dGhvcj48YXV0aG9yPkFsIFNhdWQsIE4uIE0uPC9hdXRob3I+PGF1dGhvcj5NYW5v
ciwgSS48L2F1dGhvcj48YXV0aG9yPlJvaGRlLCBMLiBBLjwvYXV0aG9yPjxhdXRob3I+WWFuZywg
TC48L2F1dGhvcj48YXV0aG9yPkNvcnRlc2UsIFMuPC9hdXRob3I+PGF1dGhvcj5BbG1hZ29yLCBE
LjwvYXV0aG9yPjxhdXRob3I+U3RlaW4sIE0uIEEuPC9hdXRob3I+PGF1dGhvcj5BbGJhdHRpLCBU
LiBILjwvYXV0aG9yPjxhdXRob3I+QWxqb3VkaSwgSC4gRi48L2F1dGhvcj48YXV0aG9yPkFscWFo
dGFuaSwgTS4gTS4gSi48L2F1dGhvcj48YXV0aG9yPkFzaGVyc29uLCBQLjwvYXV0aG9yPjxhdXRo
b3I+QXR3b2xpLCBMLjwvYXV0aG9yPjxhdXRob3I+Qm9sdGUsIFMuPC9hdXRob3I+PGF1dGhvcj5C
dWl0ZWxhYXIsIEouIEsuPC9hdXRob3I+PGF1dGhvcj5DcnVuZWxsZSwgQy4gTC48L2F1dGhvcj48
YXV0aG9yPkRhbGV5LCBELjwvYXV0aG9yPjxhdXRob3I+RGFsc2dhYXJkLCBTLjwvYXV0aG9yPjxh
dXRob3I+RG9wZm5lciwgTS48L2F1dGhvcj48YXV0aG9yPkVzcGluZXQsIFMuPC9hdXRob3I+PGF1
dGhvcj5GaXR6Z2VyYWxkLCBNLjwvYXV0aG9yPjxhdXRob3I+RnJhbmtlLCBCLjwvYXV0aG9yPjxh
dXRob3I+R2VybGFjaCwgTS48L2F1dGhvcj48YXV0aG9yPkhhYXZpaywgSi48L2F1dGhvcj48YXV0
aG9yPkhhcnRtYW4sIEMuIEEuPC9hdXRob3I+PGF1dGhvcj5IYXJ0dW5nLCBDLiBNLjwvYXV0aG9y
PjxhdXRob3I+SGluc2hhdywgUy4gUC48L2F1dGhvcj48YXV0aG9yPkhvZWtzdHJhLCBQLiBKLjwv
YXV0aG9yPjxhdXRob3I+SG9sbGlzLCBDLjwvYXV0aG9yPjxhdXRob3I+S29sbGlucywgUy4gSC48
L2F1dGhvcj48YXV0aG9yPlNhbmRyYSBLb29paiwgSi4gSi48L2F1dGhvcj48YXV0aG9yPkt1bnRz
aSwgSi48L2F1dGhvcj48YXV0aG9yPkxhcnNzb24sIEguPC9hdXRob3I+PGF1dGhvcj5MaSwgVC48
L2F1dGhvcj48YXV0aG9yPkxpdSwgSi48L2F1dGhvcj48YXV0aG9yPk1lcnpvbiwgRS48L2F1dGhv
cj48YXV0aG9yPk1hdHRpbmdseSwgRy48L2F1dGhvcj48YXV0aG9yPk1hdHRvcywgUC48L2F1dGhv
cj48YXV0aG9yPk1jQ2FydGh5LCBTLjwvYXV0aG9yPjxhdXRob3I+TWlrYW1pLCBBLiBZLjwvYXV0
aG9yPjxhdXRob3I+TW9saW5hLCBCLiBTLiBHLjwvYXV0aG9yPjxhdXRob3I+TmlnZywgSi4gVC48
L2F1dGhvcj48YXV0aG9yPlB1cnBlci1PdWFraWwsIEQuPC9hdXRob3I+PGF1dGhvcj5PbWlnYm9k
dW4sIE8uIE8uPC9hdXRob3I+PGF1dGhvcj5Qb2xhbmN6eWssIEcuIFYuPC9hdXRob3I+PGF1dGhv
cj5Qb2xsYWssIFkuPC9hdXRob3I+PGF1dGhvcj5Qb3VsdG9uLCBBLiBTLjwvYXV0aG9yPjxhdXRo
b3I+UmFqa3VtYXIsIFIuIFAuPC9hdXRob3I+PGF1dGhvcj5SZWRpbmcsIEEuPC9hdXRob3I+PGF1
dGhvcj5SZWlmLCBBLjwvYXV0aG9yPjxhdXRob3I+UnViaWEsIEsuPC9hdXRob3I+PGF1dGhvcj5S
dWNrbGlkZ2UsIEouPC9hdXRob3I+PGF1dGhvcj5Sb21hbm9zLCBNLjwvYXV0aG9yPjxhdXRob3I+
UmFtb3MtUXVpcm9nYSwgSi4gQS48L2F1dGhvcj48YXV0aG9yPlNjaGVsbGVrZW5zLCBBLjwvYXV0
aG9yPjxhdXRob3I+U2NoZXJlcywgQS48L2F1dGhvcj48YXV0aG9yPlNjaG9lbWFuLCBSLjwvYXV0
aG9yPjxhdXRob3I+U2Nod2VpdHplciwgSi4gQi48L2F1dGhvcj48YXV0aG9yPlNoYWgsIEguPC9h
dXRob3I+PGF1dGhvcj5Tb2xhbnRvLCBNLiBWLjwvYXV0aG9yPjxhdXRob3I+U29udWdhLUJhcmtl
LCBFLjwvYXV0aG9yPjxhdXRob3I+U291dHVsbG8sIEMuPC9hdXRob3I+PGF1dGhvcj5TdGVpbmhh
dXNlbiwgSC4gQy48L2F1dGhvcj48YXV0aG9yPlN3YW5zb24sIEouIE0uPC9hdXRob3I+PGF1dGhv
cj5UaGFwYXIsIEEuPC9hdXRob3I+PGF1dGhvcj5UcmlwcCwgRy48L2F1dGhvcj48YXV0aG9yPnZh
biBkZSBHbGluZCwgRy48L2F1dGhvcj48YXV0aG9yPnZhbiBkZW4gQnJpbmssIFcuPC9hdXRob3I+
PGF1dGhvcj5WYW4gZGVyIE9vcmQsIFMuPC9hdXRob3I+PGF1dGhvcj5WZW50ZXIsIEEuPC9hdXRo
b3I+PGF1dGhvcj5WaXRpZWxsbywgQi48L2F1dGhvcj48YXV0aG9yPldhbGl0emEsIFMuPC9hdXRo
b3I+PGF1dGhvcj5XYW5nLCBZLjwvYXV0aG9yPjwvYXV0aG9ycz48L2NvbnRyaWJ1dG9ycz48YXV0
aC1hZGRyZXNzPkRlcGFydG1lbnRzIG9mIFBzeWNoaWF0cnkgYW5kIE5ldXJvc2NpZW5jZSBhbmQg
UGh5c2lvbG9neSwgUHN5Y2hpYXRyeSBSZXNlYXJjaCBEaXZpc2lvbiwgU1VOWSBVcHN0YXRlIE1l
ZGljYWwgVW5pdmVyc2l0eSwgU3lyYWN1c2UsIE5ZLCBVU0E7IFdvcmxkIEZlZGVyYXRpb24gb2Yg
QURIRCwgU3dpdHplcmxhbmQ7IEFtZXJpY2FuIFByb2Zlc3Npb25hbCBTb2NpZXR5IG9mIEFESEQg
YW5kIFJlbGF0ZWQgRGlzb3JkZXJzIChBUFNBUkQpLCBVU0EuIEVsZWN0cm9uaWMgYWRkcmVzczog
c2ZhcmFvbmVAY2hpbGRwc3ljaHJlc2VhcmNoLm9yZy4mI3hEO0RlcGFydG1lbnQgb2YgQ2hpbGQg
YW5kIEFkb2xlc2NlbnQgUHN5Y2hpYXRyeSBhbmQgUHN5Y2hvdGhlcmFweSwgQ2VudHJhbCBJbnN0
aXR1dGUgb2YgTWVudGFsIEhlYWx0aCwgTWVkaWNhbCBGYWN1bHR5IE1hbm5oZWltLCBVbml2ZXJz
aXR5IG9mIEhlaWRlbGJlcmcsIE1hbm5oZWltLCBHZXJtYW55OyBDaGlsZCBhbmQgQWRvbGVzY2Vu
dCBQc3ljaGlhdHJpc3QmYXBvcztzIFJlcHJlc2VudGF0aXZlLCBaZW50cmFsZXMtQURIUy1OZXR6
LCBHZXJtYW55OyBUaGUgR2VybWFuIEFzc29jaWF0aW9uIG9mIENoaWxkIGFuZCBBZG9sZXNjZW50
IFBzeWNoaWF0cnkgYW5kIFBzeWNob3RoZXJhcHksIEdlcm1hbnkuJiN4RDtEZXBhcnRtZW50cyBv
ZiBQYWVkaWF0cmljcyBhbmQgUHN5Y2hpYXRyeSwgRmFjdWx0eSBvZiBNZWRpY2luZSwgRGVudGlz
dHJ5IGFuZCBIZWFsdGggU2NpZW5jZXMsIFVuaXZlcnNpdHkgb2YgTWVsYm91cm5lLCBNZWxib3Vy
bmUsIEF1c3RyYWxpYS4mI3hEO0JlaWppbmcgQW5kaW5nIEhvc3BpdGFsLCBDYXBpdGFsIE1lZGlj
YWwgVW5pdmVyc2l0eSwgQmVpamluZywgQ2hpbmE7IFRoZSBOYXRpb25hbCBDbGluaWNhbCBSZXNl
YXJjaCBDZW50ZXIgZm9yIE1lbnRhbCBEaXNvcmRlcnMsIEJlaWppbmcsIENoaW5hOyBCZWlqaW5n
IEtleSBMYWJvcmF0b3J5IG9mIE1lbnRhbCBEaXNvcmRlcnMsIEJlaWppbmcsIENoaW5hOyBCZWlq
aW5nIEluc3RpdHV0ZSBmb3IgQnJhaW4gRGlzb3JkZXJzLCBCZWlqaW5nLCBDaGluYTsgQXNpYW4g
RmVkZXJhdGlvbiBvZiBBREhELCBDaGluYTsgQ2hpbmVzZSBTb2NpZXR5IG9mIENoaWxkIGFuZCBB
ZG9sZXNjZW50IFBzeWNoaWF0cnksIENoaW5hLiYjeEQ7Q2xpbmljYWwgJmFtcDsgUmVzZWFyY2gg
UHJvZ3JhbXMgaW4gUGVkaWF0cmljIFBzeWNob3BoYXJtYWNvbG9neSAmYW1wOyBBZHVsdCBBREhE
LCBNYXNzYWNodXNldHRzIEdlbmVyYWwgSG9zcGl0YWwsIEJvc3RvbiwgTUEsIFVTQTsgRGVwYXJ0
bWVudCBvZiBQc3ljaGlhdHJ5LCBIYXJ2YXJkIE1lZGljYWwgU2Nob29sLCBCb3N0b24sIE1BLCBV
U0EuJiN4RDtUdXJuZXIgSW5zdGl0dXRlIGZvciBCcmFpbiBhbmQgTWVudGFsIEhlYWx0aCBhbmQg
U2Nob29sIG9mIFBzeWNob2xvZ2ljYWwgU2NpZW5jZXMsIE1vbmFzaCBVbml2ZXJzaXR5LCBDbGF5
dG9uLCBWSUMsIEF1c3RyYWxpYTsgQXVzdHJhbGlhbiBBREhEIFByb2Zlc3Npb25hbHMgQXNzb2Np
YXRpb24gKEFBRFBBKSwgQXVzdHJhbGlhLiYjeEQ7QW1lcmljYW4gUHJvZmVzc2lvbmFsIFNvY2ll
dHkgb2YgQURIRCBhbmQgUmVsYXRlZCBEaXNvcmRlcnMgKEFQU0FSRCksIFVTQTsgRGVwYXJ0bWVu
dHMgb2YgUHN5Y2hpYXRyeSBhbmQgUGVkaWF0cmljcywgRGl2aXNpb24gb2YgQURIRCBhbmQgTGVh
cm5pbmcgRGlzb3JkZXJzLCBJY2FobiBTY2hvb2wgb2YgTWVkaWNpbmUgYXQgTW91bnQgU2luYWks
IE5ldyBZb3JrLCBOWSwgVVNBLiYjeEQ7RGVwYXJ0bWVudCBvZiBDaGlsZCBhbmQgQWRvbGVzY2Vu
dCBQc3ljaGlhdHJ5LCBNb250cmVhbCBDaGlsZHJlbiZhcG9zO3MgSG9zcGl0YWwsIE1VSEMsIE1v
bnRyZWFsLCBDYW5hZGE7IENoaWxkIGFuZCBBZG9sZXNjZW50IFBzeWNoaWF0cnkgRGl2aXNpb24s
IE1jR2lsbCBVbml2ZXJzaXR5LCBNb250cmVhbCwgQ2FuYWRhOyBDYW5hZGlhbiBBREhEIFJlc2Vh
cmNoIEFsbGlhbmNlIChDQUREUkEpLCBDYW5hZGEuJiN4RDtTYXVkaSBBREhEIFNvY2lldHksIFNh
dWRpIEFyYWJpYS4mI3hEO0NoYWlyLCBJc3JhZWxpIFNvY2lldHkgb2YgQURIRCAoSVNBKSwgSXNy
YWVsOyBDby1jaGFpciBvZiB0aGUgbmV1cm9kZXZlbG9wbWVudGFsIHNlY3Rpb24gaW4gRVBBICh0
aGUgRXVyb3BlYW4gUHN5Y2hpYXRyaWMgQXNzb2NpYXRpb24pLCBGcmFuY2UuJiN4RDtEZXBhcnRt
ZW50IG9mIFBzeWNoaWF0cnksIEZlZGVyYWwgVW5pdmVyc2l0eSBvZiBSaW8gR3JhbmRlIGRvIFN1
bCwgQnJhemlsLiYjeEQ7QXNpYW4gRmVkZXJhdGlvbiBvZiBBREhELCBDaGluYTsgUGVraW5nIFVu
aXZlcnNpdHkgU2l4dGggSG9zcGl0YWwvSW5zdGl0dXRlIG9mIE1lbnRhbCBIZWFsdGgsIE5hdGlv
bmFsIENsaW5pY2FsIFJlc2VhcmNoIENlbnRlciBmb3IgTWVudGFsIERpc29yZGVycyAoUGVraW5n
IFVuaXZlcnNpdHkgU2l4dGggSG9zcGl0YWwpLCBCZWlqaW5nLCBDaGluYTsgTkhDIEtleSBMYWJv
cmF0b3J5IG9mIE1lbnRhbCBIZWFsdGggKFBla2luZyBVbml2ZXJzaXR5KSwgQmVpamluZywgQ2hp
bmEuJiN4RDtDZW50ZXIgZm9yIElubm92YXRpb24gaW4gTWVudGFsIEhlYWx0aCwgU2Nob29sIG9m
IFBzeWNob2xvZ3ksIEZhY3VsdHkgb2YgRW52aXJvbm1lbnRhbCBhbmQgTGlmZSBTY2llbmNlcywg
VW5pdmVyc2l0eSBvZiBTb3V0aGFtcHRvbiwgU291dGhhbXB0b24sVUs7IENsaW5pY2FsIGFuZCBF
eHBlcmltZW50YWwgU2NpZW5jZXMgKENOUyBhbmQgUHN5Y2hpYXRyeSksIEZhY3VsdHkgb2YgTWVk
aWNpbmUsIFVuaXZlcnNpdHkgb2YgU291dGhhbXB0b24sIFNvdXRoYW1wdG9uLCBVSzsgU29sZW50
IE5IUyBUcnVzdCwgU291dGhhbXB0b24sIFVLOyBIYXNzZW5mZWxkIENoaWxkcmVuJmFwb3M7cyBI
b3NwaXRhbCBhdCBOWVUgTGFuZ29uZSwgTmV3IFlvcmsgVW5pdmVyc2l0eSBDaGlsZCBTdHVkeSBD
ZW50ZXIsIE5ldyBZb3JrIENpdHksIE5ldyBZb3JrLCBVU0E7IERpdmlzaW9uIG9mIFBzeWNoaWF0
cnkgYW5kIEFwcGxpZWQgUHN5Y2hvbG9neSwgU2Nob29sIG9mIE1lZGljaW5lLCBVbml2ZXJzaXR5
IG9mIE5vdHRpbmdoYW0sIE5vdHRpbmdoYW0sIFVLOyBVbml2ZXJzaXR5IG9mIE5vdHRpbmdoYW0s
IE5vdHRpbmdoYW0sIFVLLiYjeEQ7VW5pdmVyc2l0eSBvZiBUb3JvbnRvLCBTaWNrS2lkcyBDZW50
cmUgZm9yIENvbW11bml0eSBNZW50YWwgSGVhbHRoLCBUb3JvbnRvLCBDYW5hZGE7IENhbmFkaWFu
IEFESEQgUmVzZWFyY2ggQWxsaWFuY2UgKENBRERSQSksIENhbmFkYS4mI3hEO1VuaXZlcnNpdHkg
b2YgV2FzaGluZ3RvbiwgU2VhdHRsZSwgV0EsIFVTQTsgU2VhdHRsZSBDaGlsZHJlbiZhcG9zO3Mg
SG9zcGl0YWwsIFNlYXR0bGUsIFdBLCBVU0EuJiN4RDtTYXVkaSBBREhEIFNvY2lldHkgTWVkaWNh
bCBhbmQgUHN5Y2hvbG9naWNhbCBDb21taXR0ZWUsIFNhdWRpIEFyYWJpYS4mI3hEO0tpbmcgRmFp
c2FsIFNwZWNpYWxpc3QgSG9zcGl0YWwgJmFtcDsgUmVzZWFyY2ggQ2VudGVyLCBSaXlhZGgsIFNh
dWRpIEFyYWJpYTsgU2F1ZGkgQURIRCBTb2NpZXR5IE1lZGljYWwgYW5kIFBzeWNob2xvZ2ljYWwg
Q29tbWl0dGVlLCBTYXVkaSBBcmFiaWEuJiN4RDtDbGluaWNhbCBQc3ljaG9sb2d5LCBLaW5nIEto
YWxpZCBVbml2ZXJzaXR5LCBBYmhhLCBTYXVkaSBBcmFiaWE7IFNhdWRpIEFESEQgU29jaWV0eSwg
U2F1ZGkgQXJhYmlhLiYjeEQ7U29jaWFsIEdlbmV0aWMgJmFtcDsgRGV2ZWxvcG1lbnRhbCBQc3lj
aGlhdHJ5LCBJbnN0aXR1dGUgb2YgUHN5Y2hpYXRyeSwgUHN5Y2hvbG9neSwgYW5kIE5ldXJvc2Np
ZW5jZSwgS2luZyZhcG9zO3MgQ29sbGVnZSBMb25kb24sIFVLLiYjeEQ7RGVwYXJ0bWVudCBvZiBN
ZW50YWwgSGVhbHRoIGFuZCBCZWhhdmlvdXJhbCBTY2llbmNlLCBNb2kgVW5pdmVyc2l0eSBTY2hv
b2wgb2YgTWVkaWNpbmUsIEVsZG9yZXQsIEtlbnlhOyBCcmFpbiBhbmQgTWluZCBJbnN0aXR1dGUs
IGFuZCBEZXBhcnRtZW50IG9mIEludGVybmFsIE1lZGljaW5lLCBNZWRpY2FsIENvbGxlZ2UgRWFz
dCBBZnJpY2EsIHRoZSBBZ2EgS2hhbiBVbml2ZXJzaXR5LCBLZW55YTsgQWZyaWNhbiBDb2xsZWdl
IG9mIFBzeWNob3BoYXJtYWNvbG9neSwgS2VueWE7IEFmcmljYW4gQXNzb2NpYXRpb24gb2YgUHN5
Y2hpYXRyaXN0cywgS2VueWEuJiN4RDtDZW50ZXIgb2YgTmV1cm9kZXZlbG9wbWVudGFsIERpc29y
ZGVycyAoS0lORCksIENlbnRyZSBmb3IgUHN5Y2hpYXRyeSBSZXNlYXJjaDsgRGVwYXJ0bWVudCBv
ZiBXb21lbiZhcG9zO3MgYW5kIENoaWxkcmVuJmFwb3M7cyBIZWFsdGgsIEthcm9saW5za2EgSW5z
dGl0dXRldCAmYW1wOyBTdG9ja2hvbG0gSGVhbHRoIENhcmUgU2VydmljZXMsIFJlZ2lvbiBTdG9j
a2hvbG0sIFN3ZWRlbjsgQ2hpbGQgYW5kIEFkb2xlc2NlbnQgUHN5Y2hpYXRyeSwgU3RvY2tob2xt
IEhlYWx0aGNhcmUgU2VydmljZXMsIFJlZ2lvbiBTdG9ja2hvbG0sIFN3ZWRlbjsgQ3VydGluIEF1
dGlzbSBSZXNlYXJjaCBHcm91cCwgU2Nob29sIG9mIE9jY3VwYXRpb25hbCBUaGVyYXB5LCBTb2Np
YWwgV29yayBhbmQgU3BlZWNoIFBhdGhvbG9neSwgQ3VydGluIFVuaXZlcnNpdHksIFBlcnRoLCBX
ZXN0ZXJuIEF1c3RyYWxpYSwgQXVzdHJhbGlhLiYjeEQ7RGVwYXJ0bWVudCBvZiBDb2duaXRpdmUg
TmV1cm9zY2llbmNlLCBEb25kZXJzIEluc3RpdHV0ZSBmb3IgQnJhaW4sIENvZ25pdGlvbiBhbmQg
QmVoYXZpb3VyLCBSYWRib3VkIFVuaXZlcnNpdHkgTWVkaWNhbCBDZW50cmUsIE5pam1lZ2VuLCB0
aGUgTmV0aGVybGFuZHMuJiN4RDtWcmlqZSBVbml2ZXJzaXRlaXQgQnJ1c3NlbCAoVlVCKSwgVW5p
dmVyc2l0YWlyIFppZWtlbmh1aXMgQnJ1c3NlbCAoVVogQnJ1c3NlbCksIERlcHQuIG9mIFBzeWNo
aWF0cnksIEJydXNzZWwsIEJlbGdpdW07IEludGVybmF0aW9uYWwgQ29sbGFib3JhdGlvbiBvbiBB
REhEIGFuZCBTdWJzdGFuY2UgQWJ1c2UgKElDQVNBKSwgTmlqbWVnZW4sIHRoZSBOZXRoZXJsYW5k
cy4mI3hEO0RpdmlzaW9uIG9mIFBzeWNoaWF0cnkgYW5kIEFwcGxpZWQgUHN5Y2hvbG9neSwgU2No
b29sIG9mIE1lZGljaW5lIFVuaXZlcnNpdHkgb2YgTm90dGluZ2hhbSwgTm90dGluZ2hhbSwgVUs7
IE5JSFIgTWluZFRlY2ggTWVudGFsIEhlYWx0aCBNZWRUZWNoIENvb3BlcmF0aXZlICZhbXA7IENl
bnRyZSBmb3IgQURIRCBhbmQgTmV1cm9kZXZlbG9wbWVudGFsIERpc29yZGVycyBBY3Jvc3MgdGhl
IExpZmVzcGFuIChDQU5EQUwpLCBJbnN0aXR1dGUgb2YgTWVudGFsIEhlYWx0aCwgVW5pdmVyc2l0
eSBvZiBOb3R0aW5naGFtLCBOb3R0aW5naGFtLCBVSy4mI3hEO05hdGlvbmFsIENlbnRyZSBmb3Ig
UmVnaXN0ZXItYmFzZWQgUmVzZWFyY2gsIEFhcmh1cyBVbml2ZXJzaXR5LCBBYXJodXMsIERlbm1h
cms7IFRoZSBMdW5kYmVjayBGb3VuZGF0aW9uIEluaXRpYXRpdmUgZm9yIEludGVncmF0aXZlIFBz
eWNoaWF0cmljIFJlc2VhcmNoLCBpUFNZQ0gsIEFhcmh1cywgRGVubWFyay4mI3hEO0RlcGFydG1l
bnQgb2YgQ2hpbGQgYW5kIEFkb2xlc2NlbnQgUHN5Y2hpYXRyeSwgUHN5Y2hvc29tYXRpY3MgYW5k
IFBzeWNob3RoZXJhcHksIFNjaG9vbCBvZiBDaGlsZCBhbmQgQWRvbGVzY2VudCBDb2duaXRpdmUg
QmVoYXZpb3IgVGhlcmFweSAoQUtpUCksIEZhY3VsdHkgb2YgTWVkaWNpbmUgYW5kIFVuaXZlcnNp
dHkgSG9zcGl0YWwgQ29sb2duZSwgVW5pdmVyc2l0eSBDb2xvZ25lLCBDb2xvZ25lLCBHZXJtYW55
OyBaZW50cmFsZXMtQURIUy1OZXR6LCBHZXJtYW55LiYjeEQ7Q2FuYWRpYW4gQURIRCBSZXNvdXJj
ZSBBbGxpYW5jZSAoQ0FERFJBKSwgQ2FuYWRhLiYjeEQ7VHJpbml0eSBDb2xsZWdlLCBEdWJsaW4s
IElyZWxhbmQuJiN4RDtEZXBhcnRtZW50cyBvZiBIdW1hbiBHZW5ldGljcyBhbmQgUHN5Y2hpYXRy
eSwgRG9uZGVycyBJbnN0aXR1dGUgZm9yIEJyYWluLCBDb2duaXRpb24gYW5kIEJlaGF2aW91ciwg
UmFkYm91ZCBVbml2ZXJzaXR5IE1lZGljYWwgQ2VudGVyLCBOaWptZWdlbiwgdGhlIE5ldGhlcmxh
bmRzOyBQcm9mZXNzaW9uYWwgQm9hcmQsIEFESEQgRXVyb3BlLCBCZWxnaXVtLiYjeEQ7RGVwYXJ0
bWVudCBvZiBDaGlsZCBhbmQgQWRvbGVzY2VudCBQc3ljaGlhdHJ5LCBQc3ljaG9zb21hdGljcyBh
bmQgUHN5Y2hvdGhlcmFweSwgVW5pdmVyc2l0eSBIb3NwaXRhbCBXdWVyemJ1cmcsIFd1ZXJ6YnVy
ZywgR2VybWFueS4gRWxlY3Ryb25pYyBhZGRyZXNzOiBtYW5mcmVkLmdlcmxhY2hAdW5pLXd1ZXJ6
YnVyZy5kZS4mI3hEO0RlcGFydG1lbnQgb2YgQmlvbWVkaWNpbmUsIFVuaXZlcnNpdHkgb2YgQmVy
Z2VuLCBCZXJnZW4sIE5vcndheTsgRGl2aXNpb24gb2YgUHN5Y2hpYXRyeSwgSGF1a2VsYW5kIFVu
aXZlcnNpdHkgSG9zcGl0YWwsIEJlcmdlbiwgTm9yd2F5LiYjeEQ7VW5pdmVyc2l0eSBvZiBHcm9u
aW5nZW4sIEdyb25pbmdlbiwgdGhlIE5ldGhlcmxhbmRzOyBVbml2ZXJzaXR5IE1lZGljYWwgQ2Vu
dGVyIEdyb25pbmdlbiwgR3JvbmluZ2VuLCB0aGUgTmV0aGVybGFuZHM7IEludGVyZGlzY2lwbGlu
YXJ5IENlbnRlciBQc3ljaG9wYXRob2xvZ3kgYW5kIEVtb3Rpb24gUmVndWxhdGlvbiAoSUNQRSks
IEdyb25pbmdlbiwgdGhlIE5ldGhlcmxhbmRzOyBBREhEIEFjcm9zcyB0aGUgTGlmZXNwYW4gTmV0
d29yayBmcm9tIEV1cm9wZWFuIENvbGxlZ2Ugb2YgTmV1cm9wc3ljaG9waGFybWFjb2xvZ3koRUNO
UCksIHRoZSBOZXRoZXJsYW5kcy4mI3hEO0RlcGFydG1lbnQgb2YgUHN5Y2hvbG9neSwgVW5pdmVy
c2l0eSBvZiBXeW9taW5nLCBMYXJhbWllLCBXWSwgVVNBLiYjeEQ7VW5pdmVyc2l0eSBvZiBDYWxp
Zm9ybmlhLCBCZXJrZWxleSwgQ0EsIFVTQTsgVW5pdmVyc2l0eSBvZiBDYWxpZm9ybmlhLCBTYW4g
RnJhbmNpc2NvLCBDQSwgVVNBLiYjeEQ7VW5pdmVyc2l0eSBvZiBHcm9uaW5nZW4sIFVuaXZlcnNp
dHkgTWVkaWNhbCBDZW50ZXIgR3JvbmluZ2VuLCBEZXBhcnRtZW50IG9mIENoaWxkIGFuZCBBZG9s
ZXNjZW50IFBzeWNoaWF0cnksIEdyb25pbmdlbiwgdGhlIE5ldGhlcmxhbmRzLiYjeEQ7SGFzc2Vu
ZmVsZCBDaGlsZHJlbiZhcG9zO3MgSG9zcGl0YWwgYXQgTllVIExhbmdvbmUsIE5ldyBZb3JrIFVu
aXZlcnNpdHkgQ2hpbGQgU3R1ZHkgQ2VudGVyLCBOZXcgWW9yayBDaXR5LCBOZXcgWW9yaywgVVNB
OyBEaXZpc2lvbiBvZiBQc3ljaGlhdHJ5IGFuZCBBcHBsaWVkIFBzeWNob2xvZ3ksIFNjaG9vbCBv
ZiBNZWRpY2luZSwgVW5pdmVyc2l0eSBvZiBOb3R0aW5naGFtLCBOb3R0aW5naGFtLCBVSzsgTm90
dGluZ2hhbXNoaXJlIEhlYWx0aGNhcmUgTkhTIEZvdW5kYXRpb24gVHJ1c3QsIE5vdHRpbmdoYW0s
IFVLOyBOSUhSIE1pbmRUZWNoIE1lZFRlY2ggQ28tb3BlcmF0aXZlLCBOb3R0aW5naGFtLCBVSzsg
TklIUiBOb3R0aW5naGFtIEJpb21lZGljYWwgUmVzZWFyY2ggQ2VudHJlLCBOb3R0aW5naGFtLCBV
Sy4mI3hEO0R1a2UgVW5pdmVyc2l0eSBTY2hvb2wgb2YgTWVkaWNpbmUsIER1cmhhbSwgTkMsIFVT
QTsgRHVrZSBDbGluaWNhbCBSZXNlYXJjaCBJbnN0aXR1dGUsIER1cmhhbSwgTkMsIFVTQS4mI3hE
O0Ftc3RlcmRhbSBVbml2ZXJzaXR5IE1lZGljYWwgQ2VudGVyIChWVU1jKSwgQW1zdGVyZGFtLCB0
aGUgTmV0aGVybGFuZHM7IFBzeVEsIFRoZSBIYWd1ZSwgdGhlIE5ldGhlcmxhbmRzOyBFdXJvcGVh
biBOZXR3b3JrIEFkdWx0IEFESEQsIHRoZSBOZXRoZXJsYW5kczsgRElWQSBGb3VuZGF0aW9uLCB0
aGUgTmV0aGVybGFuZHM7IE5ldXJvZGV2ZWxvcG1lbnRhbCBEaXNvcmRlcnMgQWNyb3NzIExpZmVz
cGFuIFNlY3Rpb24gb2YgRXVyb3BlYW4gUHN5Y2hpYXRyaWMgQXNzb2NpYXRpb24sIEZyYW5jZS4m
I3hEO1NvY2lhbCwgR2VuZXRpYyBhbmQgRGV2ZWxvcG1lbnRhbCBQc3ljaGlhdHJ5IENlbnRyZSwg
SW5zdGl0dXRlIG9mIFBzeWNoaWF0cnksIFBzeWNob2xvZ3kgYW5kIE5ldXJvc2NpZW5jZSwgS2lu
ZyZhcG9zO3MgQ29sbGVnZSBMb25kb24sIExvbmRvbiwgVUsuJiN4RDtTY2hvb2wgb2YgTWVkaWNh
bCBTY2llbmNlcywgT3JlYnJvIFVuaXZlcnNpdHksIE9yZWJybywgU3dlZGVuOyBEZXBhcnRtZW50
IG9mIE1lZGljYWwgRXBpZGVtaW9sb2d5IGFuZCBCaW9zdGF0aXN0aWNzLCBLYXJvbGluc2thIElu
c3RpdHV0ZXQsIFNvbG5hLCBTd2VkZW4uJiN4RDtHcm93dGgsIERldmVsb3BtZW50IGFuZCBNZW50
YWwgSGVhbHRoIENlbnRlciBmb3IgQ2hpbGRyZW4gYW5kIEFkb2xlc2NlbnRzLCBDaGlsZHJlbiZh
cG9zO3MgSG9zcGl0YWwgb2YgQ2hvbmdxaW5nIE1lZGljYWwgVW5pdmVyc2l0eSwgQ2hvbmdxaW5n
LCBDaGluYTsgTmF0aW9uYWwgUmVzZWFyY2ggQ2VudGVyIGZvciBDbGluaWNhbCBNZWRpY2luZSBv
ZiBDaGlsZCBIZWFsdGggYW5kIERpc2Vhc2UsIENob25ncWluZywgQ2hpbmE7IFRoZSBTdWJzcGVj
aWFsdHkgR3JvdXAgb2YgRGV2ZWxvcG1lbnRhbCBhbmQgQmVoYXZpb3JhbCBQZWRpYXRyaWNzLCB0
aGUgU29jaWV0eSBvZiBQZWRpYXRyaWNzLCBDaGluZXNlIE1lZGljYWwgQXNzb2NpYXRpb24sIENo
aW5hLiYjeEQ7QXNpYW4gRmVkZXJhdGlvbiBvZiBBREhELCBDaGluYTsgUGVraW5nIFVuaXZlcnNp
dHkgU2l4dGggSG9zcGl0YWwvSW5zdGl0dXRlIG9mIE1lbnRhbCBIZWFsdGgsIE5hdGlvbmFsIENs
aW5pY2FsIFJlc2VhcmNoIENlbnRlciBmb3IgTWVudGFsIERpc29yZGVycyAoUGVraW5nIFVuaXZl
cnNpdHkgU2l4dGggSG9zcGl0YWwpLCBCZWlqaW5nLCBDaGluYTsgTkhDIEtleSBMYWJvcmF0b3J5
IG9mIE1lbnRhbCBIZWFsdGggKFBla2luZyBVbml2ZXJzaXR5KSwgQmVpamluZywgQ2hpbmE7IFRo
ZSBDaGluZXNlIFNvY2lldHkgb2YgQ2hpbGQgYW5kIEFkb2xlc2NlbnQgUHN5Y2hpYXRyeSwgQ2hp
bmE7IFRoZSBBc2lhbiBTb2NpZXR5IGZvciBDaGlsZCBhbmQgQWRvbGVzY2VudCBQc3ljaGlhdHJ5
IGFuZCBBbGxpZWQgUHJvZmVzc2lvbnMsIENoaW5hLiYjeEQ7RGVwYXJ0bWVudCBvZiBGYW1pbHkg
TWVkaWNpbmUsIFNhY2tsZXIgU2Nob29sIG9mIE1lZGljaW5lLCBUZWwgQXZpdiBVbml2ZXJzaXR5
LCBUZWwgQXZpdiwgSXNyYWVsOyBMZXVtaXQgSGVhbHRoIFNlcnZpY2VzLCBUZWwgQXZpdiwgSXNy
YWVsOyBJc3JhZWxpIFNvY2lldHkgb2YgQURIRCwgSXNyYWVsOyBJc3JhZWxpIE5hdGlvbmFsIERp
YWJldGVzIENvdW5jaWwsIElzcmFlbC4mI3hEO1dhc2hpbmd0b24gVW5pdmVyc2l0eSwgU3QuIExv
dWlzLCBNTywgVVNBOyBNaWR3ZXN0IFJlc2VhcmNoIEdyb3VwLCBTdCBDaGFybGVzLCBNTywgVVNB
LiYjeEQ7RmVkZXJhbCBVbml2ZXJzaXR5IG9mIFJpbyBkZSBKYW5laXJvLCBSaW8gZGUgSmFuZWly
bywgQnJhemlsOyBEJmFwb3M7T3IgSW5zdGl0dXRlIGZvciBSZXNlYXJjaCBhbmQgRWR1Y2F0aW9u
LCBSaW8gZGUgSmFuZWlybywgQnJhemlsOyBCcmF6aWxpYW4gQXR0ZW50aW9uIERlZmljaXQgQXNz
b2NpYXRpb24gKEFCREEpLCBCcmF6aWwuJiN4RDtTY2hvb2wgb2YgUGhhcm1hY3ksIFVuaXZlcnNp
dHkgQ29sbGVnZSBDb3JrLCBDb3JrLCBJcmVsYW5kLiYjeEQ7VW5pdmVyc2l0eSBvZiBCcml0aXNo
IENvbHVtYmlhLCBWYW5jb3V2ZXIsIEJDLCBDYW5hZGEuJiN4RDtEZXBhcnRtZW50cyBvZiBQc3lj
aGlhdHJ5LCBQc3ljaG9sb2d5LCBQZWRpYXRyaWNzLCBDbGluaWNhbCAmYW1wOyBUcmFuc2xhdGlv
bmFsIFNjaWVuY2UsIFVuaXZlcnNpdHkgb2YgUGl0dHNidXJnaCwgUGl0dHNidXJnaCwgUEEsIFVT
QS4mI3hEO0NlbnRlciBmb3IgQURIRCBSZXNlYXJjaCwgRGVwYXJ0bWVudCBvZiBQc3ljaGlhdHJ5
LCBPcmVnb24gSGVhbHRoICZhbXA7IFNjaWVuY2UgVW5pdmVyc2l0eSwgUG9ydGxhbmQsIE9SLCBV
U0EuJiN4RDtVbml2ZXJzaXR5IG9mIE1vbnRwZWxsaWVyLCBDSFUgTW9udHBlbGxpZXIgU2FpbnQg
RWxvaSwgTVBFQSwgTWVkaWNhbCBhbmQgUHN5Y2hvbG9naWNhbCBVbml0IGZvciBDaGlsZHJlbiBh
bmQgQWRvbGVzY2VudHMgKE1QRUEpLCBNb250cGVsbGllciwgRnJhbmNlOyBJTlNFUk0gVSAxMDE4
IENFU1AtRGV2ZWxvcG1lbnRhbCBQc3ljaGlhdHJ5LCBGcmFuY2UuJiN4RDtDZW50cmUgZm9yIENo
aWxkICZhbXA7IEFkb2xlc2NlbnQgTWVudGFsIEhlYWx0aCwgQ29sbGVnZSBvZiBNZWRpY2luZSwg
VW5pdmVyc2l0eSBvZiBJYmFkYW4sIEliYWRhbiwgTmlnZXJpYTsgRGVwYXJ0bWVudCBvZiBDaGls
ZCAmYW1wOyBBZG9sZXNjZW50IFBzeWNoaWF0cnksIFVuaXZlcnNpdHkgQ29sbGVnZSBIb3NwaXRh
bCwgSWJhZGFuLCBOaWdlcmlhLiYjeEQ7RmFjdWxkYWRlIGRlIE1lZGljaW5hIEZNVVNQLCBVbml2
ZXJzaWRhZGUgZGUgU2FvIFBhdWxvLCBTYW8gUGF1bG8sIFNQLCBCcmF6aWwuJiN4RDtTZXltb3Vy
IEZveCBTY2hvb2wgb2YgRWR1Y2F0aW9uLCBUaGUgSGVicmV3IFVuaXZlcnNpdHkgb2YgSmVydXNh
bGVtLCBJc3JhZWw7IFRoZSBJc3JhZWxpIFNvY2lldHkgb2YgQURIRCAoSVNBKSwgSXNyYWVsLiYj
eEQ7QnJhaW4gTWluZCBDZW50cmUgTmVwZWFuLCBVbml2ZXJzaXR5IG9mIFN5ZG5leSwgU3lkbmV5
LCBBdXN0cmFsaWE7IEF1c3RyYWxpYW4gQURIRCBQcm9mZXNzaW9uYWxzIEFzc29jaWF0aW9uIChB
QURQQSksIEF1c3RyYWxpYS4mI3hEO0phd2FoYXJsYWwgSW5zdGl0dXRlIG9mIFBvc3RncmFkdWF0
ZSBNZWRpY2FsIEVkdWNhdGlvbiBhbmQgUmVzZWFyY2gsIFBvbmRpY2hlcnJ5LCBJbmRpYS4mI3hE
O1VTQS4mI3hEO0RlcGFydG1lbnQgb2YgUHN5Y2hpYXRyeSwgUHN5Y2hvc29tYXRpYyBNZWRpY2lu
ZSBhbmQgUHN5Y2hvdGhlcmFweSwgVW5pdmVyc2l0eSBIb3NwaXRhbCBGcmFua2Z1cnQsIEZyYW5r
ZnVydCBhbSBNYWluLCBHZXJtYW55OyBHZXJtYW4gUHN5Y2hpYXRyaWMgQXNzb2NpYXRpb24sIEdl
cm1hbnkuJiN4RDtXb3JsZCBGZWRlcmF0aW9uIG9mIEFESEQsIFN3aXR6ZXJsYW5kOyBEZXBhcnRt
ZW50IG9mIENoaWxkICZhbXA7IEFkb2xlc2NlbnQgUHN5Y2hpYXRyeSwgSW5zdGl0dXRlIG9mIFBz
eWNoaWF0cnksIFBzeWNob2xvZ3kgJmFtcDsgTmV1cm9zY2llbmNlcywgS2luZyZhcG9zO3MgQ29s
bGVnZSBMb25kb24sIExvbmRvbiwgVUs7IEV1cm9wZWFuIE5ldHdvcmsgZm9yIEh5cGVya2luZXRp
YyBEaXNvcmRlcnMgKEVVTkVUSFlESVMpLCBHZXJtYW55LiYjeEQ7U2Nob29sIG9mIFBzeWNob2xv
Z3ksIFNwZWVjaCBhbmQgSGVhcmluZywgVW5pdmVyc2l0eSBvZiBDYW50ZXJidXJ5LCBDaHJpc3Rj
aHVyY2gsIE5ldyBaZWFsYW5kLiYjeEQ7RGVwYXJ0bWVudCBvZiBDaGlsZCBhbmQgQWRvbGVzY2Vu
dCBQc3ljaGlhdHJ5LCBQc3ljaG9zb21hdGljcyBhbmQgUHN5Y2hvdGhlcmFweSwgQ2VudGVyIG9m
IE1lbnRhbCBIZWFsdGgsIFVuaXZlcnNpdHkgSG9zcGl0YWwgV3VyemJ1cmcsIFd1cnpidXJnLCBH
ZXJtYW55OyBUaGUgR2VybWFuIEFzc29jaWF0aW9uIG9mIENoaWxkIGFuZCBBZG9sZXNjZW50IFBz
eWNoaWF0cnkgYW5kIFBzeWNob3RoZXJhcHksIEdlcm1hbnk7IFplbnRyYWxlcy1BREhTLU5ldHos
IEdlcm1hbnkuJiN4RDtEZXBhcnRtZW50IG9mIFBzeWNoaWF0cnksIEhvc3BpdGFsIFVuaXZlcnNp
dGFyaSBWYWxsIGQmYXBvcztIZWJyb24sIEJhcmNlbG9uYSwgQ2F0YWxvbmlhLCBTcGFpbjsgR3Jv
dXAgb2YgUHN5Y2hpYXRyeSwgTWVudGFsIEhlYWx0aCBhbmQgQWRkaWN0aW9ucywgVmFsbCBkJmFw
b3M7SGVicm9uIFJlc2VhcmNoIEluc3RpdHV0ZSAoVkhJUiksIEJhcmNlbG9uYSwgQ2F0YWxvbmlh
LCBTcGFpbjsgQmlvbWVkaWNhbCBOZXR3b3JrIFJlc2VhcmNoIENlbnRyZSBvbiBNZW50YWwgSGVh
bHRoIChDSUJFUlNBTSksIFVuaXZlcnNpdGF0IEF1dG9ub21hIGRlIEJhcmNlbG9uYSwgQmFyY2Vs
b25hLCBDYXRhbG9uaWEsIFNwYWluOyBEZXBhcnRtZW50IG9mIFBzeWNoaWF0cnkgYW5kIEZvcmVu
c2ljIE1lZGljaW5lLCBVbml2ZXJzaXRhdCBBdXRvbm9tYSBkZSBCYXJjZWxvbmEsIEJhcmNlbG9u
YSwgQ2F0YWxvbmlhLCBTcGFpbjsgTmV1cm9kZXZlbG9wbWVudGFsIERpc29yZGVycyBBY3Jvc3Mg
TGlmZXNwYW4gU2VjdGlvbiBvZiBFdXJvcGVhbiBQc3ljaGlhdHJpYyBBc3NvY2lhdGlvbiwgRnJh
bmNlOyBJbnRlcm5hdGlvbmFsIENvbGxhYm9yYXRpb24gb24gQURIRCBhbmQgU3Vic3RhbmNlIEFi
dXNlIChJQ0FTQSksIHRoZSBOZXRoZXJsYW5kczsgRElWQSBGb3VuZGF0aW9uLCB0aGUgTmV0aGVy
bGFuZHMuJiN4RDtSYWRib3VkIFVuaXZlcnNpdHkgTWVkaWNhbCBDZW50cmUsIERvbmRlcnMgSW5z
dGl0dXRlIGZvciBCcmFpbiwgQ29nbml0aW9uLCBhbmQgQmVoYXZpb3IsIERlcGFydG1lbnQgb2Yg
UHN5Y2hpYXRyeSwgTmlqbWVnZW4sIHRoZSBOZXRoZXJsYW5kczsgSW50ZXJuYXRpb25hbCBDb2xs
YWJvcmF0aW9uIG9uIEFESEQgYW5kIFN1YnN0YW5jZSBBYnVzZSAoSUNBU0EpLCBOaWptZWdlbiwg
dGhlIE5ldGhlcmxhbmRzLiYjeEQ7QmVoYXZpb3VyYWwgU2NpZW5jZSBJbnN0aXR1dGUsIFJhZGJv
dWQgVW5pdmVyc2l0eSwgTmlqbWVnZW4sIHRoZSBOZXRoZXJsYW5kcy4mI3hEO1VuaXZlcnNpdHkg
b2YgU3RlbGxlbmJvc2NoIEJ1c2luZXNzIFNjaG9vbCwgQ2FwZSBUb3duLCBTb3V0aCBBZnJpY2E7
IFNvdXRoIEFmcmljYW4gU3BlY2lhbCBJbnRlcmVzdCBHcm91cCBmb3IgQWR1bHQgQURIRCwgU291
dGggQWZyaWNhOyBUaGUgU291dGggQWZyaWNhbiBTb2NpZXR5IG9mIFBzeWNoaWF0cmlzdHMvUHN5
Y2hpYXRyeSBNYW5hZ2VtZW50IEdyb3VwIE1hbmFnZW1lbnQgR3VpZGVsaW5lcyBmb3IgQURIRCwg
U291dGggQWZyaWNhOyBXb3JsZCBGZWRlcmF0aW9uIG9mIEJpb2xvZ2ljYWwgUHN5Y2hpYXRyeSwg
R2VybWFueTsgQW1lcmljYW4gUHN5Y2hpYXRyaWMgQXNzb2NpYXRpb24sIFVTQTsgQXNzb2NpYXRp
b24gZm9yIE5ldXJvUHN5Y2hvRWNvbm9taWNzLCBVU0EuJiN4RDtEZXBhcnRtZW50IG9mIFBzeWNo
aWF0cnkgYW5kIEJlaGF2aW9yYWwgU2NpZW5jZXMgYW5kIHRoZSBNSU5EIEluc3RpdHV0ZSwgVW5p
dmVyc2l0eSBvZiBDYWxpZm9ybmlhLCBEYXZpcywgU2FjcmFtZW50bywgQ0EsIFVTQS4mI3hEO1Rv
cGl3YWxhIE5hdGlvbmFsIE1lZGljYWwgQ29sbGVnZSAmYW1wOyBCWUwgTmFpciBDaC4gSG9zcGl0
YWwsIE11bWJhaSwgSW5kaWEuJiN4RDtUaGUgWnVja2VyIFNjaG9vbCBvZiBNZWRpY2luZSBhdCBI
b2ZzdHJhLU5vcnRod2VsbCwgTm9ydGh3ZWxsIEhlYWx0aCwgSGVtc3RlYWQsIE5ZLCBVU0E7IENo
aWxkcmVuIGFuZCBBZHVsdHMgd2l0aCBBdHRlbnRpb24tRGVmaWNpdC9IeXBlcmFjdGl2aXR5IERp
c29yZGVyIChDSEFERCksIFVTQTsgQW1lcmljYW4gUHJvZmVzc2lvbmFsIFNvY2lldHkgb2YgQURI
RCBhbmQgUmVsYXRlZCBEaXNvcmRlcnMgKEFQU0FSRCksIFVTQTsgTmF0aW9uYWwgQ2VudGVyIGZv
ciBDaGlsZHJlbiB3aXRoIExlYXJuaW5nIERpc2FiaWxpdGllcyAoTkNMRCksIFVTQS4mI3hEO0Rl
cGFydG1lbnQgb2YgQ2hpbGQgYW5kIEFkb2xlc2NlbnQgUHN5Y2hpYXRyeSwgSW5zdGl0dXRlIG9m
IFBzeWNoaWF0cnksIFBzeWNob2xvZ3kgJmFtcDsgTmV1cm9zY2llbmNlLCBLaW5nJmFwb3M7cyBD
b2xsZWdlIExvbmRvbiwgTG9uZG9uLCBVSzsgRGVwYXJ0bWVudCBvZiBDaGlsZCAmYW1wOyBBZG9s
ZXNjZW50IFBzeWNoaWF0cnksIEFhcmh1cyBVbml2ZXJzaXR5LCBBYXJodXMsIERlbm1hcmsuJiN4
RDtBbWVyaWNhbiBQcm9mZXNzaW9uYWwgU29jaWV0eSBvZiBBREhEIGFuZCBSZWxhdGVkIERpc29y
ZGVycyAoQVBTQVJEKSwgVVNBOyBFdXJvcGVhbiBOZXR3b3JrIGZvciBIeXBlcmtpbmV0aWMgRGlz
b3JkZXJzIChFVU5FVEhZRElTKSwgR2VybWFueTsgTG91aXMgQS4gRmFpbGxhY2UgTUQsIERlcGFy
dG1lbnQgb2YgUHN5Y2hpYXRyeSBhbmQgQmVoYXZpb3JhbCBTY2llbmNlcywgVW5pdmVyc2l0eSBv
ZiBUZXhhcyBIZWFsdGggU2NpZW5jZSBDZW50ZXIgYXQgSG91c3RvbiwgSG91c3RvbiwgVFgsIFVT
QS4mI3hEO1VuaXZlcnNpdHkgb2YgWnVyaWNoLCBDSCwgU3dpdHplcmxhbmQ7IFVuaXZlcnNpdHkg
b2YgQmFzZWwsIENILCBTd2l0emVybGFuZDsgVW5pdmVyc2l0eSBvZiBTb3V0aGVybiBEZW5tYXJr
LCBPZGVuc2UsIERlbm1hcms7IENlbnRyZSBvZiBDaGlsZCBhbmQgQWRvbGVzY2VudCBNZW50YWwg
SGVhbHRoLCBDb3BlbmhhZ2VuLCBEZW5tYXJrLiYjeEQ7RGVwYXJ0bWVudCBvZiBQZWRpYXRyaWNz
LCBVbml2ZXJzaXR5IG9mIENhbGlmb3JuaWEgSXJ2aW5lLCBJcnZpbmUsIENBLCBVU0EuJiN4RDtE
aXZpc2lvbiBvZiBQc3ljaG9sb2dpY2FsIE1lZGljaW5lIGFuZCBDbGluaWNhbCBOZXVyb3NjaWVu
Y2VzLCBNUkMgQ2VudHJlIGZvciBOZXVyb3BzeWNoaWF0cmljIEdlbmV0aWNzIGFuZCBHZW5vbWlj
cywgQ2FyZGlmZiBVbml2ZXJzaXR5IFNjaG9vbCBvZiBNZWRpY2luZSwgV2FsZXMsIFVLLiYjeEQ7
SHVtYW4gRGV2ZWxvcG1lbnRhbCBOZXVyb2Jpb2xvZ3kgVW5pdCwgT2tpbmF3YSBJbnN0aXR1dGUg
b2YgU2NpZW5jZSBhbmQgVGVjaG5vbG9neSBHcmFkdWF0ZSBVbml2ZXJzaXR5LCBPa2luYXdhLCBK
YXBhbi4mI3hEO0hvZ2VzY2hvb2wgdmFuIFV0cmVjaHQvVW5pdmVyc2l0eSBvZiBBcHBsaWVkIFNj
aWVuY2VzLCBVdHJlY2h0LCB0aGUgTmV0aGVybGFuZHMuJiN4RDtBbXN0ZXJkYW0gVW5pdmVyc2l0
eSBNZWRpY2FsIENlbnRlcnMsIEFjYWRlbWljIE1lZGljYWwgQ2VudGVyLCBBbXN0ZXJkYW0sIHRo
ZSBOZXRoZXJsYW5kcy4mI3hEO1BzeWNob2xvZ3kgYW5kIEVkdWNhdGlvbmFsIFNjaWVuY2VzLCBL
VSBMZXV2ZW4sIExldXZlbiwgQmVsZ2l1bTsgRXVyb3BlYW4gQURIRCBHdWlkZWxpbmVzIEdyb3Vw
LCBHZXJtYW55LiYjeEQ7VW5pdmVyc2l0eSBvZiB0aGUgRnJlZSBTdGF0ZSwgQmxvZW1mb250ZWlu
LCBTb3V0aCBBZnJpY2EuJiN4RDtVbml2ZXJzaXR5IG9mIFRvcmlubywgVG9yaW5vLCBJdGFseTsg
Sm9obnMgSG9wa2lucyBVbml2ZXJzaXR5IFNjaG9vbCBvZiBQdWJsaWMgSGVhbHRoLCBCYWx0aW1v
cmUsIE1ELCBVU0EuJiN4RDtEZXBhcnRtZW50IG9mIENoaWxkIGFuZCBBZG9sZXNjZW50IFBzeWNo
aWF0cnkgYW5kIFBzeWNob3RoZXJhcHksIFVuaXZlcnNpdHkgSG9zcGl0YWwgb2YgUHN5Y2hpYXRy
eSBadXJpY2gsIFVuaXZlcnNpdHkgb2YgWnVyaWNoLCBadXJpY2gsIFN3aXR6ZXJsYW5kLjwvYXV0
aC1hZGRyZXNzPjx0aXRsZXM+PHRpdGxlPlRoZSBXb3JsZCBGZWRlcmF0aW9uIG9mIEFESEQgSW50
ZXJuYXRpb25hbCBDb25zZW5zdXMgU3RhdGVtZW50OiAyMDggRXZpZGVuY2UtYmFzZWQgY29uY2x1
c2lvbnMgYWJvdXQgdGhlIGRpc29yZGVyPC90aXRsZT48c2Vjb25kYXJ5LXRpdGxlPk5ldXJvc2Np
IEJpb2JlaGF2IFJldjwvc2Vjb25kYXJ5LXRpdGxlPjwvdGl0bGVzPjxwZXJpb2RpY2FsPjxmdWxs
LXRpdGxlPk5ldXJvc2NpIEJpb2JlaGF2IFJldjwvZnVsbC10aXRsZT48L3BlcmlvZGljYWw+PHBh
Z2VzPjc4OS04MTg8L3BhZ2VzPjx2b2x1bWU+MTI4PC92b2x1bWU+PGVkaXRpb24+MjAyMTAyMDQ8
L2VkaXRpb24+PGtleXdvcmRzPjxrZXl3b3JkPipBdHRlbnRpb24gRGVmaWNpdCBEaXNvcmRlciB3
aXRoIEh5cGVyYWN0aXZpdHkvdGhlcmFweTwva2V5d29yZD48a2V5d29yZD5IdW1hbnM8L2tleXdv
cmQ+PGtleXdvcmQ+TmV0d29yayBNZXRhLUFuYWx5c2lzPC9rZXl3b3JkPjxrZXl3b3JkPlB1Ymxp
Y2F0aW9uIEJpYXM8L2tleXdvcmQ+PGtleXdvcmQ+QWRoZDwva2V5d29yZD48a2V5d29yZD5CcmFp
bjwva2V5d29yZD48a2V5d29yZD5Db3Vyc2U8L2tleXdvcmQ+PGtleXdvcmQ+RGlhZ25vc2lzPC9r
ZXl3b3JkPjxrZXl3b3JkPkdlbmV0aWNzPC9rZXl3b3JkPjxrZXl3b3JkPk91dGNvbWU8L2tleXdv
cmQ+PGtleXdvcmQ+VHJlYXRtZW50PC9rZXl3b3JkPjwva2V5d29yZHM+PGRhdGVzPjx5ZWFyPjIw
MjE8L3llYXI+PHB1Yi1kYXRlcz48ZGF0ZT5TZXA8L2RhdGU+PC9wdWItZGF0ZXM+PC9kYXRlcz48
aXNibj4xODczLTc1MjggKEVsZWN0cm9uaWMpJiN4RDswMTQ5LTc2MzQgKFByaW50KSYjeEQ7MDE0
OS03NjM0IChMaW5raW5nKTwvaXNibj48YWNjZXNzaW9uLW51bT4zMzU0OTczOTwvYWNjZXNzaW9u
LW51bT48dXJscz48cmVsYXRlZC11cmxzPjx1cmw+aHR0cHM6Ly93d3cubmNiaS5ubG0ubmloLmdv
di9wdWJtZWQvMzM1NDk3Mzk8L3VybD48L3JlbGF0ZWQtdXJscz48L3VybHM+PGN1c3RvbTI+UE1D
ODMyODkzMzwvY3VzdG9tMj48ZWxlY3Ryb25pYy1yZXNvdXJjZS1udW0+MTAuMTAxNi9qLm5ldWJp
b3Jldi4yMDIxLjAxLjAyMjwvZWxlY3Ryb25pYy1yZXNvdXJjZS1udW0+PHJlbW90ZS1kYXRhYmFz
ZS1uYW1lPk1lZGxpbmU8L3JlbW90ZS1kYXRhYmFzZS1uYW1lPjxyZW1vdGUtZGF0YWJhc2UtcHJv
dmlkZXI+TkxNPC9yZW1vdGUtZGF0YWJhc2UtcHJvdmlkZXI+PC9yZWNvcmQ+PC9DaXRlPjwvRW5k
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PEVuZE5vdGU+PENpdGU+PEF1dGhvcj5GYXJhb25lPC9BdXRob3I+PFllYXI+MjAyMTwvWWVhcj48
UmVjTnVtPjQ0PC9SZWNOdW0+PERpc3BsYXlUZXh0PihGYXJhb25lIGV0IGFsIDIwMjEpPC9EaXNw
bGF5VGV4dD48cmVjb3JkPjxyZWMtbnVtYmVyPjQ0PC9yZWMtbnVtYmVyPjxmb3JlaWduLWtleXM+
PGtleSBhcHA9IkVOIiBkYi1pZD0ieHc5djAwMjViOTJkdGxlcHIyYXY1dzl1MGQyMHJ4dDVmdjBh
IiB0aW1lc3RhbXA9IjE3MTA3NTY4NTciPjQ0PC9rZXk+PC9mb3JlaWduLWtleXM+PHJlZi10eXBl
IG5hbWU9IkpvdXJuYWwgQXJ0aWNsZSI+MTc8L3JlZi10eXBlPjxjb250cmlidXRvcnM+PGF1dGhv
cnM+PGF1dGhvcj5GYXJhb25lLCBTLiBWLjwvYXV0aG9yPjxhdXRob3I+QmFuYXNjaGV3c2tpLCBU
LjwvYXV0aG9yPjxhdXRob3I+Q29naGlsbCwgRC48L2F1dGhvcj48YXV0aG9yPlpoZW5nLCBZLjwv
YXV0aG9yPjxhdXRob3I+QmllZGVybWFuLCBKLjwvYXV0aG9yPjxhdXRob3I+QmVsbGdyb3ZlLCBN
LiBBLjwvYXV0aG9yPjxhdXRob3I+TmV3Y29ybiwgSi4gSC48L2F1dGhvcj48YXV0aG9yPkdpZ25h
YywgTS48L2F1dGhvcj48YXV0aG9yPkFsIFNhdWQsIE4uIE0uPC9hdXRob3I+PGF1dGhvcj5NYW5v
ciwgSS48L2F1dGhvcj48YXV0aG9yPlJvaGRlLCBMLiBBLjwvYXV0aG9yPjxhdXRob3I+WWFuZywg
TC48L2F1dGhvcj48YXV0aG9yPkNvcnRlc2UsIFMuPC9hdXRob3I+PGF1dGhvcj5BbG1hZ29yLCBE
LjwvYXV0aG9yPjxhdXRob3I+U3RlaW4sIE0uIEEuPC9hdXRob3I+PGF1dGhvcj5BbGJhdHRpLCBU
LiBILjwvYXV0aG9yPjxhdXRob3I+QWxqb3VkaSwgSC4gRi48L2F1dGhvcj48YXV0aG9yPkFscWFo
dGFuaSwgTS4gTS4gSi48L2F1dGhvcj48YXV0aG9yPkFzaGVyc29uLCBQLjwvYXV0aG9yPjxhdXRo
b3I+QXR3b2xpLCBMLjwvYXV0aG9yPjxhdXRob3I+Qm9sdGUsIFMuPC9hdXRob3I+PGF1dGhvcj5C
dWl0ZWxhYXIsIEouIEsuPC9hdXRob3I+PGF1dGhvcj5DcnVuZWxsZSwgQy4gTC48L2F1dGhvcj48
YXV0aG9yPkRhbGV5LCBELjwvYXV0aG9yPjxhdXRob3I+RGFsc2dhYXJkLCBTLjwvYXV0aG9yPjxh
dXRob3I+RG9wZm5lciwgTS48L2F1dGhvcj48YXV0aG9yPkVzcGluZXQsIFMuPC9hdXRob3I+PGF1
dGhvcj5GaXR6Z2VyYWxkLCBNLjwvYXV0aG9yPjxhdXRob3I+RnJhbmtlLCBCLjwvYXV0aG9yPjxh
dXRob3I+R2VybGFjaCwgTS48L2F1dGhvcj48YXV0aG9yPkhhYXZpaywgSi48L2F1dGhvcj48YXV0
aG9yPkhhcnRtYW4sIEMuIEEuPC9hdXRob3I+PGF1dGhvcj5IYXJ0dW5nLCBDLiBNLjwvYXV0aG9y
PjxhdXRob3I+SGluc2hhdywgUy4gUC48L2F1dGhvcj48YXV0aG9yPkhvZWtzdHJhLCBQLiBKLjwv
YXV0aG9yPjxhdXRob3I+SG9sbGlzLCBDLjwvYXV0aG9yPjxhdXRob3I+S29sbGlucywgUy4gSC48
L2F1dGhvcj48YXV0aG9yPlNhbmRyYSBLb29paiwgSi4gSi48L2F1dGhvcj48YXV0aG9yPkt1bnRz
aSwgSi48L2F1dGhvcj48YXV0aG9yPkxhcnNzb24sIEguPC9hdXRob3I+PGF1dGhvcj5MaSwgVC48
L2F1dGhvcj48YXV0aG9yPkxpdSwgSi48L2F1dGhvcj48YXV0aG9yPk1lcnpvbiwgRS48L2F1dGhv
cj48YXV0aG9yPk1hdHRpbmdseSwgRy48L2F1dGhvcj48YXV0aG9yPk1hdHRvcywgUC48L2F1dGhv
cj48YXV0aG9yPk1jQ2FydGh5LCBTLjwvYXV0aG9yPjxhdXRob3I+TWlrYW1pLCBBLiBZLjwvYXV0
aG9yPjxhdXRob3I+TW9saW5hLCBCLiBTLiBHLjwvYXV0aG9yPjxhdXRob3I+TmlnZywgSi4gVC48
L2F1dGhvcj48YXV0aG9yPlB1cnBlci1PdWFraWwsIEQuPC9hdXRob3I+PGF1dGhvcj5PbWlnYm9k
dW4sIE8uIE8uPC9hdXRob3I+PGF1dGhvcj5Qb2xhbmN6eWssIEcuIFYuPC9hdXRob3I+PGF1dGhv
cj5Qb2xsYWssIFkuPC9hdXRob3I+PGF1dGhvcj5Qb3VsdG9uLCBBLiBTLjwvYXV0aG9yPjxhdXRo
b3I+UmFqa3VtYXIsIFIuIFAuPC9hdXRob3I+PGF1dGhvcj5SZWRpbmcsIEEuPC9hdXRob3I+PGF1
dGhvcj5SZWlmLCBBLjwvYXV0aG9yPjxhdXRob3I+UnViaWEsIEsuPC9hdXRob3I+PGF1dGhvcj5S
dWNrbGlkZ2UsIEouPC9hdXRob3I+PGF1dGhvcj5Sb21hbm9zLCBNLjwvYXV0aG9yPjxhdXRob3I+
UmFtb3MtUXVpcm9nYSwgSi4gQS48L2F1dGhvcj48YXV0aG9yPlNjaGVsbGVrZW5zLCBBLjwvYXV0
aG9yPjxhdXRob3I+U2NoZXJlcywgQS48L2F1dGhvcj48YXV0aG9yPlNjaG9lbWFuLCBSLjwvYXV0
aG9yPjxhdXRob3I+U2Nod2VpdHplciwgSi4gQi48L2F1dGhvcj48YXV0aG9yPlNoYWgsIEguPC9h
dXRob3I+PGF1dGhvcj5Tb2xhbnRvLCBNLiBWLjwvYXV0aG9yPjxhdXRob3I+U29udWdhLUJhcmtl
LCBFLjwvYXV0aG9yPjxhdXRob3I+U291dHVsbG8sIEMuPC9hdXRob3I+PGF1dGhvcj5TdGVpbmhh
dXNlbiwgSC4gQy48L2F1dGhvcj48YXV0aG9yPlN3YW5zb24sIEouIE0uPC9hdXRob3I+PGF1dGhv
cj5UaGFwYXIsIEEuPC9hdXRob3I+PGF1dGhvcj5UcmlwcCwgRy48L2F1dGhvcj48YXV0aG9yPnZh
biBkZSBHbGluZCwgRy48L2F1dGhvcj48YXV0aG9yPnZhbiBkZW4gQnJpbmssIFcuPC9hdXRob3I+
PGF1dGhvcj5WYW4gZGVyIE9vcmQsIFMuPC9hdXRob3I+PGF1dGhvcj5WZW50ZXIsIEEuPC9hdXRo
b3I+PGF1dGhvcj5WaXRpZWxsbywgQi48L2F1dGhvcj48YXV0aG9yPldhbGl0emEsIFMuPC9hdXRo
b3I+PGF1dGhvcj5XYW5nLCBZLjwvYXV0aG9yPjwvYXV0aG9ycz48L2NvbnRyaWJ1dG9ycz48YXV0
aC1hZGRyZXNzPkRlcGFydG1lbnRzIG9mIFBzeWNoaWF0cnkgYW5kIE5ldXJvc2NpZW5jZSBhbmQg
UGh5c2lvbG9neSwgUHN5Y2hpYXRyeSBSZXNlYXJjaCBEaXZpc2lvbiwgU1VOWSBVcHN0YXRlIE1l
ZGljYWwgVW5pdmVyc2l0eSwgU3lyYWN1c2UsIE5ZLCBVU0E7IFdvcmxkIEZlZGVyYXRpb24gb2Yg
QURIRCwgU3dpdHplcmxhbmQ7IEFtZXJpY2FuIFByb2Zlc3Npb25hbCBTb2NpZXR5IG9mIEFESEQg
YW5kIFJlbGF0ZWQgRGlzb3JkZXJzIChBUFNBUkQpLCBVU0EuIEVsZWN0cm9uaWMgYWRkcmVzczog
c2ZhcmFvbmVAY2hpbGRwc3ljaHJlc2VhcmNoLm9yZy4mI3hEO0RlcGFydG1lbnQgb2YgQ2hpbGQg
YW5kIEFkb2xlc2NlbnQgUHN5Y2hpYXRyeSBhbmQgUHN5Y2hvdGhlcmFweSwgQ2VudHJhbCBJbnN0
aXR1dGUgb2YgTWVudGFsIEhlYWx0aCwgTWVkaWNhbCBGYWN1bHR5IE1hbm5oZWltLCBVbml2ZXJz
aXR5IG9mIEhlaWRlbGJlcmcsIE1hbm5oZWltLCBHZXJtYW55OyBDaGlsZCBhbmQgQWRvbGVzY2Vu
dCBQc3ljaGlhdHJpc3QmYXBvcztzIFJlcHJlc2VudGF0aXZlLCBaZW50cmFsZXMtQURIUy1OZXR6
LCBHZXJtYW55OyBUaGUgR2VybWFuIEFzc29jaWF0aW9uIG9mIENoaWxkIGFuZCBBZG9sZXNjZW50
IFBzeWNoaWF0cnkgYW5kIFBzeWNob3RoZXJhcHksIEdlcm1hbnkuJiN4RDtEZXBhcnRtZW50cyBv
ZiBQYWVkaWF0cmljcyBhbmQgUHN5Y2hpYXRyeSwgRmFjdWx0eSBvZiBNZWRpY2luZSwgRGVudGlz
dHJ5IGFuZCBIZWFsdGggU2NpZW5jZXMsIFVuaXZlcnNpdHkgb2YgTWVsYm91cm5lLCBNZWxib3Vy
bmUsIEF1c3RyYWxpYS4mI3hEO0JlaWppbmcgQW5kaW5nIEhvc3BpdGFsLCBDYXBpdGFsIE1lZGlj
YWwgVW5pdmVyc2l0eSwgQmVpamluZywgQ2hpbmE7IFRoZSBOYXRpb25hbCBDbGluaWNhbCBSZXNl
YXJjaCBDZW50ZXIgZm9yIE1lbnRhbCBEaXNvcmRlcnMsIEJlaWppbmcsIENoaW5hOyBCZWlqaW5n
IEtleSBMYWJvcmF0b3J5IG9mIE1lbnRhbCBEaXNvcmRlcnMsIEJlaWppbmcsIENoaW5hOyBCZWlq
aW5nIEluc3RpdHV0ZSBmb3IgQnJhaW4gRGlzb3JkZXJzLCBCZWlqaW5nLCBDaGluYTsgQXNpYW4g
RmVkZXJhdGlvbiBvZiBBREhELCBDaGluYTsgQ2hpbmVzZSBTb2NpZXR5IG9mIENoaWxkIGFuZCBB
ZG9sZXNjZW50IFBzeWNoaWF0cnksIENoaW5hLiYjeEQ7Q2xpbmljYWwgJmFtcDsgUmVzZWFyY2gg
UHJvZ3JhbXMgaW4gUGVkaWF0cmljIFBzeWNob3BoYXJtYWNvbG9neSAmYW1wOyBBZHVsdCBBREhE
LCBNYXNzYWNodXNldHRzIEdlbmVyYWwgSG9zcGl0YWwsIEJvc3RvbiwgTUEsIFVTQTsgRGVwYXJ0
bWVudCBvZiBQc3ljaGlhdHJ5LCBIYXJ2YXJkIE1lZGljYWwgU2Nob29sLCBCb3N0b24sIE1BLCBV
U0EuJiN4RDtUdXJuZXIgSW5zdGl0dXRlIGZvciBCcmFpbiBhbmQgTWVudGFsIEhlYWx0aCBhbmQg
U2Nob29sIG9mIFBzeWNob2xvZ2ljYWwgU2NpZW5jZXMsIE1vbmFzaCBVbml2ZXJzaXR5LCBDbGF5
dG9uLCBWSUMsIEF1c3RyYWxpYTsgQXVzdHJhbGlhbiBBREhEIFByb2Zlc3Npb25hbHMgQXNzb2Np
YXRpb24gKEFBRFBBKSwgQXVzdHJhbGlhLiYjeEQ7QW1lcmljYW4gUHJvZmVzc2lvbmFsIFNvY2ll
dHkgb2YgQURIRCBhbmQgUmVsYXRlZCBEaXNvcmRlcnMgKEFQU0FSRCksIFVTQTsgRGVwYXJ0bWVu
dHMgb2YgUHN5Y2hpYXRyeSBhbmQgUGVkaWF0cmljcywgRGl2aXNpb24gb2YgQURIRCBhbmQgTGVh
cm5pbmcgRGlzb3JkZXJzLCBJY2FobiBTY2hvb2wgb2YgTWVkaWNpbmUgYXQgTW91bnQgU2luYWks
IE5ldyBZb3JrLCBOWSwgVVNBLiYjeEQ7RGVwYXJ0bWVudCBvZiBDaGlsZCBhbmQgQWRvbGVzY2Vu
dCBQc3ljaGlhdHJ5LCBNb250cmVhbCBDaGlsZHJlbiZhcG9zO3MgSG9zcGl0YWwsIE1VSEMsIE1v
bnRyZWFsLCBDYW5hZGE7IENoaWxkIGFuZCBBZG9sZXNjZW50IFBzeWNoaWF0cnkgRGl2aXNpb24s
IE1jR2lsbCBVbml2ZXJzaXR5LCBNb250cmVhbCwgQ2FuYWRhOyBDYW5hZGlhbiBBREhEIFJlc2Vh
cmNoIEFsbGlhbmNlIChDQUREUkEpLCBDYW5hZGEuJiN4RDtTYXVkaSBBREhEIFNvY2lldHksIFNh
dWRpIEFyYWJpYS4mI3hEO0NoYWlyLCBJc3JhZWxpIFNvY2lldHkgb2YgQURIRCAoSVNBKSwgSXNy
YWVsOyBDby1jaGFpciBvZiB0aGUgbmV1cm9kZXZlbG9wbWVudGFsIHNlY3Rpb24gaW4gRVBBICh0
aGUgRXVyb3BlYW4gUHN5Y2hpYXRyaWMgQXNzb2NpYXRpb24pLCBGcmFuY2UuJiN4RDtEZXBhcnRt
ZW50IG9mIFBzeWNoaWF0cnksIEZlZGVyYWwgVW5pdmVyc2l0eSBvZiBSaW8gR3JhbmRlIGRvIFN1
bCwgQnJhemlsLiYjeEQ7QXNpYW4gRmVkZXJhdGlvbiBvZiBBREhELCBDaGluYTsgUGVraW5nIFVu
aXZlcnNpdHkgU2l4dGggSG9zcGl0YWwvSW5zdGl0dXRlIG9mIE1lbnRhbCBIZWFsdGgsIE5hdGlv
bmFsIENsaW5pY2FsIFJlc2VhcmNoIENlbnRlciBmb3IgTWVudGFsIERpc29yZGVycyAoUGVraW5n
IFVuaXZlcnNpdHkgU2l4dGggSG9zcGl0YWwpLCBCZWlqaW5nLCBDaGluYTsgTkhDIEtleSBMYWJv
cmF0b3J5IG9mIE1lbnRhbCBIZWFsdGggKFBla2luZyBVbml2ZXJzaXR5KSwgQmVpamluZywgQ2hp
bmEuJiN4RDtDZW50ZXIgZm9yIElubm92YXRpb24gaW4gTWVudGFsIEhlYWx0aCwgU2Nob29sIG9m
IFBzeWNob2xvZ3ksIEZhY3VsdHkgb2YgRW52aXJvbm1lbnRhbCBhbmQgTGlmZSBTY2llbmNlcywg
VW5pdmVyc2l0eSBvZiBTb3V0aGFtcHRvbiwgU291dGhhbXB0b24sVUs7IENsaW5pY2FsIGFuZCBF
eHBlcmltZW50YWwgU2NpZW5jZXMgKENOUyBhbmQgUHN5Y2hpYXRyeSksIEZhY3VsdHkgb2YgTWVk
aWNpbmUsIFVuaXZlcnNpdHkgb2YgU291dGhhbXB0b24sIFNvdXRoYW1wdG9uLCBVSzsgU29sZW50
IE5IUyBUcnVzdCwgU291dGhhbXB0b24sIFVLOyBIYXNzZW5mZWxkIENoaWxkcmVuJmFwb3M7cyBI
b3NwaXRhbCBhdCBOWVUgTGFuZ29uZSwgTmV3IFlvcmsgVW5pdmVyc2l0eSBDaGlsZCBTdHVkeSBD
ZW50ZXIsIE5ldyBZb3JrIENpdHksIE5ldyBZb3JrLCBVU0E7IERpdmlzaW9uIG9mIFBzeWNoaWF0
cnkgYW5kIEFwcGxpZWQgUHN5Y2hvbG9neSwgU2Nob29sIG9mIE1lZGljaW5lLCBVbml2ZXJzaXR5
IG9mIE5vdHRpbmdoYW0sIE5vdHRpbmdoYW0sIFVLOyBVbml2ZXJzaXR5IG9mIE5vdHRpbmdoYW0s
IE5vdHRpbmdoYW0sIFVLLiYjeEQ7VW5pdmVyc2l0eSBvZiBUb3JvbnRvLCBTaWNrS2lkcyBDZW50
cmUgZm9yIENvbW11bml0eSBNZW50YWwgSGVhbHRoLCBUb3JvbnRvLCBDYW5hZGE7IENhbmFkaWFu
IEFESEQgUmVzZWFyY2ggQWxsaWFuY2UgKENBRERSQSksIENhbmFkYS4mI3hEO1VuaXZlcnNpdHkg
b2YgV2FzaGluZ3RvbiwgU2VhdHRsZSwgV0EsIFVTQTsgU2VhdHRsZSBDaGlsZHJlbiZhcG9zO3Mg
SG9zcGl0YWwsIFNlYXR0bGUsIFdBLCBVU0EuJiN4RDtTYXVkaSBBREhEIFNvY2lldHkgTWVkaWNh
bCBhbmQgUHN5Y2hvbG9naWNhbCBDb21taXR0ZWUsIFNhdWRpIEFyYWJpYS4mI3hEO0tpbmcgRmFp
c2FsIFNwZWNpYWxpc3QgSG9zcGl0YWwgJmFtcDsgUmVzZWFyY2ggQ2VudGVyLCBSaXlhZGgsIFNh
dWRpIEFyYWJpYTsgU2F1ZGkgQURIRCBTb2NpZXR5IE1lZGljYWwgYW5kIFBzeWNob2xvZ2ljYWwg
Q29tbWl0dGVlLCBTYXVkaSBBcmFiaWEuJiN4RDtDbGluaWNhbCBQc3ljaG9sb2d5LCBLaW5nIEto
YWxpZCBVbml2ZXJzaXR5LCBBYmhhLCBTYXVkaSBBcmFiaWE7IFNhdWRpIEFESEQgU29jaWV0eSwg
U2F1ZGkgQXJhYmlhLiYjeEQ7U29jaWFsIEdlbmV0aWMgJmFtcDsgRGV2ZWxvcG1lbnRhbCBQc3lj
aGlhdHJ5LCBJbnN0aXR1dGUgb2YgUHN5Y2hpYXRyeSwgUHN5Y2hvbG9neSwgYW5kIE5ldXJvc2Np
ZW5jZSwgS2luZyZhcG9zO3MgQ29sbGVnZSBMb25kb24sIFVLLiYjeEQ7RGVwYXJ0bWVudCBvZiBN
ZW50YWwgSGVhbHRoIGFuZCBCZWhhdmlvdXJhbCBTY2llbmNlLCBNb2kgVW5pdmVyc2l0eSBTY2hv
b2wgb2YgTWVkaWNpbmUsIEVsZG9yZXQsIEtlbnlhOyBCcmFpbiBhbmQgTWluZCBJbnN0aXR1dGUs
IGFuZCBEZXBhcnRtZW50IG9mIEludGVybmFsIE1lZGljaW5lLCBNZWRpY2FsIENvbGxlZ2UgRWFz
dCBBZnJpY2EsIHRoZSBBZ2EgS2hhbiBVbml2ZXJzaXR5LCBLZW55YTsgQWZyaWNhbiBDb2xsZWdl
IG9mIFBzeWNob3BoYXJtYWNvbG9neSwgS2VueWE7IEFmcmljYW4gQXNzb2NpYXRpb24gb2YgUHN5
Y2hpYXRyaXN0cywgS2VueWEuJiN4RDtDZW50ZXIgb2YgTmV1cm9kZXZlbG9wbWVudGFsIERpc29y
ZGVycyAoS0lORCksIENlbnRyZSBmb3IgUHN5Y2hpYXRyeSBSZXNlYXJjaDsgRGVwYXJ0bWVudCBv
ZiBXb21lbiZhcG9zO3MgYW5kIENoaWxkcmVuJmFwb3M7cyBIZWFsdGgsIEthcm9saW5za2EgSW5z
dGl0dXRldCAmYW1wOyBTdG9ja2hvbG0gSGVhbHRoIENhcmUgU2VydmljZXMsIFJlZ2lvbiBTdG9j
a2hvbG0sIFN3ZWRlbjsgQ2hpbGQgYW5kIEFkb2xlc2NlbnQgUHN5Y2hpYXRyeSwgU3RvY2tob2xt
IEhlYWx0aGNhcmUgU2VydmljZXMsIFJlZ2lvbiBTdG9ja2hvbG0sIFN3ZWRlbjsgQ3VydGluIEF1
dGlzbSBSZXNlYXJjaCBHcm91cCwgU2Nob29sIG9mIE9jY3VwYXRpb25hbCBUaGVyYXB5LCBTb2Np
YWwgV29yayBhbmQgU3BlZWNoIFBhdGhvbG9neSwgQ3VydGluIFVuaXZlcnNpdHksIFBlcnRoLCBX
ZXN0ZXJuIEF1c3RyYWxpYSwgQXVzdHJhbGlhLiYjeEQ7RGVwYXJ0bWVudCBvZiBDb2duaXRpdmUg
TmV1cm9zY2llbmNlLCBEb25kZXJzIEluc3RpdHV0ZSBmb3IgQnJhaW4sIENvZ25pdGlvbiBhbmQg
QmVoYXZpb3VyLCBSYWRib3VkIFVuaXZlcnNpdHkgTWVkaWNhbCBDZW50cmUsIE5pam1lZ2VuLCB0
aGUgTmV0aGVybGFuZHMuJiN4RDtWcmlqZSBVbml2ZXJzaXRlaXQgQnJ1c3NlbCAoVlVCKSwgVW5p
dmVyc2l0YWlyIFppZWtlbmh1aXMgQnJ1c3NlbCAoVVogQnJ1c3NlbCksIERlcHQuIG9mIFBzeWNo
aWF0cnksIEJydXNzZWwsIEJlbGdpdW07IEludGVybmF0aW9uYWwgQ29sbGFib3JhdGlvbiBvbiBB
REhEIGFuZCBTdWJzdGFuY2UgQWJ1c2UgKElDQVNBKSwgTmlqbWVnZW4sIHRoZSBOZXRoZXJsYW5k
cy4mI3hEO0RpdmlzaW9uIG9mIFBzeWNoaWF0cnkgYW5kIEFwcGxpZWQgUHN5Y2hvbG9neSwgU2No
b29sIG9mIE1lZGljaW5lIFVuaXZlcnNpdHkgb2YgTm90dGluZ2hhbSwgTm90dGluZ2hhbSwgVUs7
IE5JSFIgTWluZFRlY2ggTWVudGFsIEhlYWx0aCBNZWRUZWNoIENvb3BlcmF0aXZlICZhbXA7IENl
bnRyZSBmb3IgQURIRCBhbmQgTmV1cm9kZXZlbG9wbWVudGFsIERpc29yZGVycyBBY3Jvc3MgdGhl
IExpZmVzcGFuIChDQU5EQUwpLCBJbnN0aXR1dGUgb2YgTWVudGFsIEhlYWx0aCwgVW5pdmVyc2l0
eSBvZiBOb3R0aW5naGFtLCBOb3R0aW5naGFtLCBVSy4mI3hEO05hdGlvbmFsIENlbnRyZSBmb3Ig
UmVnaXN0ZXItYmFzZWQgUmVzZWFyY2gsIEFhcmh1cyBVbml2ZXJzaXR5LCBBYXJodXMsIERlbm1h
cms7IFRoZSBMdW5kYmVjayBGb3VuZGF0aW9uIEluaXRpYXRpdmUgZm9yIEludGVncmF0aXZlIFBz
eWNoaWF0cmljIFJlc2VhcmNoLCBpUFNZQ0gsIEFhcmh1cywgRGVubWFyay4mI3hEO0RlcGFydG1l
bnQgb2YgQ2hpbGQgYW5kIEFkb2xlc2NlbnQgUHN5Y2hpYXRyeSwgUHN5Y2hvc29tYXRpY3MgYW5k
IFBzeWNob3RoZXJhcHksIFNjaG9vbCBvZiBDaGlsZCBhbmQgQWRvbGVzY2VudCBDb2duaXRpdmUg
QmVoYXZpb3IgVGhlcmFweSAoQUtpUCksIEZhY3VsdHkgb2YgTWVkaWNpbmUgYW5kIFVuaXZlcnNp
dHkgSG9zcGl0YWwgQ29sb2duZSwgVW5pdmVyc2l0eSBDb2xvZ25lLCBDb2xvZ25lLCBHZXJtYW55
OyBaZW50cmFsZXMtQURIUy1OZXR6LCBHZXJtYW55LiYjeEQ7Q2FuYWRpYW4gQURIRCBSZXNvdXJj
ZSBBbGxpYW5jZSAoQ0FERFJBKSwgQ2FuYWRhLiYjeEQ7VHJpbml0eSBDb2xsZWdlLCBEdWJsaW4s
IElyZWxhbmQuJiN4RDtEZXBhcnRtZW50cyBvZiBIdW1hbiBHZW5ldGljcyBhbmQgUHN5Y2hpYXRy
eSwgRG9uZGVycyBJbnN0aXR1dGUgZm9yIEJyYWluLCBDb2duaXRpb24gYW5kIEJlaGF2aW91ciwg
UmFkYm91ZCBVbml2ZXJzaXR5IE1lZGljYWwgQ2VudGVyLCBOaWptZWdlbiwgdGhlIE5ldGhlcmxh
bmRzOyBQcm9mZXNzaW9uYWwgQm9hcmQsIEFESEQgRXVyb3BlLCBCZWxnaXVtLiYjeEQ7RGVwYXJ0
bWVudCBvZiBDaGlsZCBhbmQgQWRvbGVzY2VudCBQc3ljaGlhdHJ5LCBQc3ljaG9zb21hdGljcyBh
bmQgUHN5Y2hvdGhlcmFweSwgVW5pdmVyc2l0eSBIb3NwaXRhbCBXdWVyemJ1cmcsIFd1ZXJ6YnVy
ZywgR2VybWFueS4gRWxlY3Ryb25pYyBhZGRyZXNzOiBtYW5mcmVkLmdlcmxhY2hAdW5pLXd1ZXJ6
YnVyZy5kZS4mI3hEO0RlcGFydG1lbnQgb2YgQmlvbWVkaWNpbmUsIFVuaXZlcnNpdHkgb2YgQmVy
Z2VuLCBCZXJnZW4sIE5vcndheTsgRGl2aXNpb24gb2YgUHN5Y2hpYXRyeSwgSGF1a2VsYW5kIFVu
aXZlcnNpdHkgSG9zcGl0YWwsIEJlcmdlbiwgTm9yd2F5LiYjeEQ7VW5pdmVyc2l0eSBvZiBHcm9u
aW5nZW4sIEdyb25pbmdlbiwgdGhlIE5ldGhlcmxhbmRzOyBVbml2ZXJzaXR5IE1lZGljYWwgQ2Vu
dGVyIEdyb25pbmdlbiwgR3JvbmluZ2VuLCB0aGUgTmV0aGVybGFuZHM7IEludGVyZGlzY2lwbGlu
YXJ5IENlbnRlciBQc3ljaG9wYXRob2xvZ3kgYW5kIEVtb3Rpb24gUmVndWxhdGlvbiAoSUNQRSks
IEdyb25pbmdlbiwgdGhlIE5ldGhlcmxhbmRzOyBBREhEIEFjcm9zcyB0aGUgTGlmZXNwYW4gTmV0
d29yayBmcm9tIEV1cm9wZWFuIENvbGxlZ2Ugb2YgTmV1cm9wc3ljaG9waGFybWFjb2xvZ3koRUNO
UCksIHRoZSBOZXRoZXJsYW5kcy4mI3hEO0RlcGFydG1lbnQgb2YgUHN5Y2hvbG9neSwgVW5pdmVy
c2l0eSBvZiBXeW9taW5nLCBMYXJhbWllLCBXWSwgVVNBLiYjeEQ7VW5pdmVyc2l0eSBvZiBDYWxp
Zm9ybmlhLCBCZXJrZWxleSwgQ0EsIFVTQTsgVW5pdmVyc2l0eSBvZiBDYWxpZm9ybmlhLCBTYW4g
RnJhbmNpc2NvLCBDQSwgVVNBLiYjeEQ7VW5pdmVyc2l0eSBvZiBHcm9uaW5nZW4sIFVuaXZlcnNp
dHkgTWVkaWNhbCBDZW50ZXIgR3JvbmluZ2VuLCBEZXBhcnRtZW50IG9mIENoaWxkIGFuZCBBZG9s
ZXNjZW50IFBzeWNoaWF0cnksIEdyb25pbmdlbiwgdGhlIE5ldGhlcmxhbmRzLiYjeEQ7SGFzc2Vu
ZmVsZCBDaGlsZHJlbiZhcG9zO3MgSG9zcGl0YWwgYXQgTllVIExhbmdvbmUsIE5ldyBZb3JrIFVu
aXZlcnNpdHkgQ2hpbGQgU3R1ZHkgQ2VudGVyLCBOZXcgWW9yayBDaXR5LCBOZXcgWW9yaywgVVNB
OyBEaXZpc2lvbiBvZiBQc3ljaGlhdHJ5IGFuZCBBcHBsaWVkIFBzeWNob2xvZ3ksIFNjaG9vbCBv
ZiBNZWRpY2luZSwgVW5pdmVyc2l0eSBvZiBOb3R0aW5naGFtLCBOb3R0aW5naGFtLCBVSzsgTm90
dGluZ2hhbXNoaXJlIEhlYWx0aGNhcmUgTkhTIEZvdW5kYXRpb24gVHJ1c3QsIE5vdHRpbmdoYW0s
IFVLOyBOSUhSIE1pbmRUZWNoIE1lZFRlY2ggQ28tb3BlcmF0aXZlLCBOb3R0aW5naGFtLCBVSzsg
TklIUiBOb3R0aW5naGFtIEJpb21lZGljYWwgUmVzZWFyY2ggQ2VudHJlLCBOb3R0aW5naGFtLCBV
Sy4mI3hEO0R1a2UgVW5pdmVyc2l0eSBTY2hvb2wgb2YgTWVkaWNpbmUsIER1cmhhbSwgTkMsIFVT
QTsgRHVrZSBDbGluaWNhbCBSZXNlYXJjaCBJbnN0aXR1dGUsIER1cmhhbSwgTkMsIFVTQS4mI3hE
O0Ftc3RlcmRhbSBVbml2ZXJzaXR5IE1lZGljYWwgQ2VudGVyIChWVU1jKSwgQW1zdGVyZGFtLCB0
aGUgTmV0aGVybGFuZHM7IFBzeVEsIFRoZSBIYWd1ZSwgdGhlIE5ldGhlcmxhbmRzOyBFdXJvcGVh
biBOZXR3b3JrIEFkdWx0IEFESEQsIHRoZSBOZXRoZXJsYW5kczsgRElWQSBGb3VuZGF0aW9uLCB0
aGUgTmV0aGVybGFuZHM7IE5ldXJvZGV2ZWxvcG1lbnRhbCBEaXNvcmRlcnMgQWNyb3NzIExpZmVz
cGFuIFNlY3Rpb24gb2YgRXVyb3BlYW4gUHN5Y2hpYXRyaWMgQXNzb2NpYXRpb24sIEZyYW5jZS4m
I3hEO1NvY2lhbCwgR2VuZXRpYyBhbmQgRGV2ZWxvcG1lbnRhbCBQc3ljaGlhdHJ5IENlbnRyZSwg
SW5zdGl0dXRlIG9mIFBzeWNoaWF0cnksIFBzeWNob2xvZ3kgYW5kIE5ldXJvc2NpZW5jZSwgS2lu
ZyZhcG9zO3MgQ29sbGVnZSBMb25kb24sIExvbmRvbiwgVUsuJiN4RDtTY2hvb2wgb2YgTWVkaWNh
bCBTY2llbmNlcywgT3JlYnJvIFVuaXZlcnNpdHksIE9yZWJybywgU3dlZGVuOyBEZXBhcnRtZW50
IG9mIE1lZGljYWwgRXBpZGVtaW9sb2d5IGFuZCBCaW9zdGF0aXN0aWNzLCBLYXJvbGluc2thIElu
c3RpdHV0ZXQsIFNvbG5hLCBTd2VkZW4uJiN4RDtHcm93dGgsIERldmVsb3BtZW50IGFuZCBNZW50
YWwgSGVhbHRoIENlbnRlciBmb3IgQ2hpbGRyZW4gYW5kIEFkb2xlc2NlbnRzLCBDaGlsZHJlbiZh
cG9zO3MgSG9zcGl0YWwgb2YgQ2hvbmdxaW5nIE1lZGljYWwgVW5pdmVyc2l0eSwgQ2hvbmdxaW5n
LCBDaGluYTsgTmF0aW9uYWwgUmVzZWFyY2ggQ2VudGVyIGZvciBDbGluaWNhbCBNZWRpY2luZSBv
ZiBDaGlsZCBIZWFsdGggYW5kIERpc2Vhc2UsIENob25ncWluZywgQ2hpbmE7IFRoZSBTdWJzcGVj
aWFsdHkgR3JvdXAgb2YgRGV2ZWxvcG1lbnRhbCBhbmQgQmVoYXZpb3JhbCBQZWRpYXRyaWNzLCB0
aGUgU29jaWV0eSBvZiBQZWRpYXRyaWNzLCBDaGluZXNlIE1lZGljYWwgQXNzb2NpYXRpb24sIENo
aW5hLiYjeEQ7QXNpYW4gRmVkZXJhdGlvbiBvZiBBREhELCBDaGluYTsgUGVraW5nIFVuaXZlcnNp
dHkgU2l4dGggSG9zcGl0YWwvSW5zdGl0dXRlIG9mIE1lbnRhbCBIZWFsdGgsIE5hdGlvbmFsIENs
aW5pY2FsIFJlc2VhcmNoIENlbnRlciBmb3IgTWVudGFsIERpc29yZGVycyAoUGVraW5nIFVuaXZl
cnNpdHkgU2l4dGggSG9zcGl0YWwpLCBCZWlqaW5nLCBDaGluYTsgTkhDIEtleSBMYWJvcmF0b3J5
IG9mIE1lbnRhbCBIZWFsdGggKFBla2luZyBVbml2ZXJzaXR5KSwgQmVpamluZywgQ2hpbmE7IFRo
ZSBDaGluZXNlIFNvY2lldHkgb2YgQ2hpbGQgYW5kIEFkb2xlc2NlbnQgUHN5Y2hpYXRyeSwgQ2hp
bmE7IFRoZSBBc2lhbiBTb2NpZXR5IGZvciBDaGlsZCBhbmQgQWRvbGVzY2VudCBQc3ljaGlhdHJ5
IGFuZCBBbGxpZWQgUHJvZmVzc2lvbnMsIENoaW5hLiYjeEQ7RGVwYXJ0bWVudCBvZiBGYW1pbHkg
TWVkaWNpbmUsIFNhY2tsZXIgU2Nob29sIG9mIE1lZGljaW5lLCBUZWwgQXZpdiBVbml2ZXJzaXR5
LCBUZWwgQXZpdiwgSXNyYWVsOyBMZXVtaXQgSGVhbHRoIFNlcnZpY2VzLCBUZWwgQXZpdiwgSXNy
YWVsOyBJc3JhZWxpIFNvY2lldHkgb2YgQURIRCwgSXNyYWVsOyBJc3JhZWxpIE5hdGlvbmFsIERp
YWJldGVzIENvdW5jaWwsIElzcmFlbC4mI3hEO1dhc2hpbmd0b24gVW5pdmVyc2l0eSwgU3QuIExv
dWlzLCBNTywgVVNBOyBNaWR3ZXN0IFJlc2VhcmNoIEdyb3VwLCBTdCBDaGFybGVzLCBNTywgVVNB
LiYjeEQ7RmVkZXJhbCBVbml2ZXJzaXR5IG9mIFJpbyBkZSBKYW5laXJvLCBSaW8gZGUgSmFuZWly
bywgQnJhemlsOyBEJmFwb3M7T3IgSW5zdGl0dXRlIGZvciBSZXNlYXJjaCBhbmQgRWR1Y2F0aW9u
LCBSaW8gZGUgSmFuZWlybywgQnJhemlsOyBCcmF6aWxpYW4gQXR0ZW50aW9uIERlZmljaXQgQXNz
b2NpYXRpb24gKEFCREEpLCBCcmF6aWwuJiN4RDtTY2hvb2wgb2YgUGhhcm1hY3ksIFVuaXZlcnNp
dHkgQ29sbGVnZSBDb3JrLCBDb3JrLCBJcmVsYW5kLiYjeEQ7VW5pdmVyc2l0eSBvZiBCcml0aXNo
IENvbHVtYmlhLCBWYW5jb3V2ZXIsIEJDLCBDYW5hZGEuJiN4RDtEZXBhcnRtZW50cyBvZiBQc3lj
aGlhdHJ5LCBQc3ljaG9sb2d5LCBQZWRpYXRyaWNzLCBDbGluaWNhbCAmYW1wOyBUcmFuc2xhdGlv
bmFsIFNjaWVuY2UsIFVuaXZlcnNpdHkgb2YgUGl0dHNidXJnaCwgUGl0dHNidXJnaCwgUEEsIFVT
QS4mI3hEO0NlbnRlciBmb3IgQURIRCBSZXNlYXJjaCwgRGVwYXJ0bWVudCBvZiBQc3ljaGlhdHJ5
LCBPcmVnb24gSGVhbHRoICZhbXA7IFNjaWVuY2UgVW5pdmVyc2l0eSwgUG9ydGxhbmQsIE9SLCBV
U0EuJiN4RDtVbml2ZXJzaXR5IG9mIE1vbnRwZWxsaWVyLCBDSFUgTW9udHBlbGxpZXIgU2FpbnQg
RWxvaSwgTVBFQSwgTWVkaWNhbCBhbmQgUHN5Y2hvbG9naWNhbCBVbml0IGZvciBDaGlsZHJlbiBh
bmQgQWRvbGVzY2VudHMgKE1QRUEpLCBNb250cGVsbGllciwgRnJhbmNlOyBJTlNFUk0gVSAxMDE4
IENFU1AtRGV2ZWxvcG1lbnRhbCBQc3ljaGlhdHJ5LCBGcmFuY2UuJiN4RDtDZW50cmUgZm9yIENo
aWxkICZhbXA7IEFkb2xlc2NlbnQgTWVudGFsIEhlYWx0aCwgQ29sbGVnZSBvZiBNZWRpY2luZSwg
VW5pdmVyc2l0eSBvZiBJYmFkYW4sIEliYWRhbiwgTmlnZXJpYTsgRGVwYXJ0bWVudCBvZiBDaGls
ZCAmYW1wOyBBZG9sZXNjZW50IFBzeWNoaWF0cnksIFVuaXZlcnNpdHkgQ29sbGVnZSBIb3NwaXRh
bCwgSWJhZGFuLCBOaWdlcmlhLiYjeEQ7RmFjdWxkYWRlIGRlIE1lZGljaW5hIEZNVVNQLCBVbml2
ZXJzaWRhZGUgZGUgU2FvIFBhdWxvLCBTYW8gUGF1bG8sIFNQLCBCcmF6aWwuJiN4RDtTZXltb3Vy
IEZveCBTY2hvb2wgb2YgRWR1Y2F0aW9uLCBUaGUgSGVicmV3IFVuaXZlcnNpdHkgb2YgSmVydXNh
bGVtLCBJc3JhZWw7IFRoZSBJc3JhZWxpIFNvY2lldHkgb2YgQURIRCAoSVNBKSwgSXNyYWVsLiYj
eEQ7QnJhaW4gTWluZCBDZW50cmUgTmVwZWFuLCBVbml2ZXJzaXR5IG9mIFN5ZG5leSwgU3lkbmV5
LCBBdXN0cmFsaWE7IEF1c3RyYWxpYW4gQURIRCBQcm9mZXNzaW9uYWxzIEFzc29jaWF0aW9uIChB
QURQQSksIEF1c3RyYWxpYS4mI3hEO0phd2FoYXJsYWwgSW5zdGl0dXRlIG9mIFBvc3RncmFkdWF0
ZSBNZWRpY2FsIEVkdWNhdGlvbiBhbmQgUmVzZWFyY2gsIFBvbmRpY2hlcnJ5LCBJbmRpYS4mI3hE
O1VTQS4mI3hEO0RlcGFydG1lbnQgb2YgUHN5Y2hpYXRyeSwgUHN5Y2hvc29tYXRpYyBNZWRpY2lu
ZSBhbmQgUHN5Y2hvdGhlcmFweSwgVW5pdmVyc2l0eSBIb3NwaXRhbCBGcmFua2Z1cnQsIEZyYW5r
ZnVydCBhbSBNYWluLCBHZXJtYW55OyBHZXJtYW4gUHN5Y2hpYXRyaWMgQXNzb2NpYXRpb24sIEdl
cm1hbnkuJiN4RDtXb3JsZCBGZWRlcmF0aW9uIG9mIEFESEQsIFN3aXR6ZXJsYW5kOyBEZXBhcnRt
ZW50IG9mIENoaWxkICZhbXA7IEFkb2xlc2NlbnQgUHN5Y2hpYXRyeSwgSW5zdGl0dXRlIG9mIFBz
eWNoaWF0cnksIFBzeWNob2xvZ3kgJmFtcDsgTmV1cm9zY2llbmNlcywgS2luZyZhcG9zO3MgQ29s
bGVnZSBMb25kb24sIExvbmRvbiwgVUs7IEV1cm9wZWFuIE5ldHdvcmsgZm9yIEh5cGVya2luZXRp
YyBEaXNvcmRlcnMgKEVVTkVUSFlESVMpLCBHZXJtYW55LiYjeEQ7U2Nob29sIG9mIFBzeWNob2xv
Z3ksIFNwZWVjaCBhbmQgSGVhcmluZywgVW5pdmVyc2l0eSBvZiBDYW50ZXJidXJ5LCBDaHJpc3Rj
aHVyY2gsIE5ldyBaZWFsYW5kLiYjeEQ7RGVwYXJ0bWVudCBvZiBDaGlsZCBhbmQgQWRvbGVzY2Vu
dCBQc3ljaGlhdHJ5LCBQc3ljaG9zb21hdGljcyBhbmQgUHN5Y2hvdGhlcmFweSwgQ2VudGVyIG9m
IE1lbnRhbCBIZWFsdGgsIFVuaXZlcnNpdHkgSG9zcGl0YWwgV3VyemJ1cmcsIFd1cnpidXJnLCBH
ZXJtYW55OyBUaGUgR2VybWFuIEFzc29jaWF0aW9uIG9mIENoaWxkIGFuZCBBZG9sZXNjZW50IFBz
eWNoaWF0cnkgYW5kIFBzeWNob3RoZXJhcHksIEdlcm1hbnk7IFplbnRyYWxlcy1BREhTLU5ldHos
IEdlcm1hbnkuJiN4RDtEZXBhcnRtZW50IG9mIFBzeWNoaWF0cnksIEhvc3BpdGFsIFVuaXZlcnNp
dGFyaSBWYWxsIGQmYXBvcztIZWJyb24sIEJhcmNlbG9uYSwgQ2F0YWxvbmlhLCBTcGFpbjsgR3Jv
dXAgb2YgUHN5Y2hpYXRyeSwgTWVudGFsIEhlYWx0aCBhbmQgQWRkaWN0aW9ucywgVmFsbCBkJmFw
b3M7SGVicm9uIFJlc2VhcmNoIEluc3RpdHV0ZSAoVkhJUiksIEJhcmNlbG9uYSwgQ2F0YWxvbmlh
LCBTcGFpbjsgQmlvbWVkaWNhbCBOZXR3b3JrIFJlc2VhcmNoIENlbnRyZSBvbiBNZW50YWwgSGVh
bHRoIChDSUJFUlNBTSksIFVuaXZlcnNpdGF0IEF1dG9ub21hIGRlIEJhcmNlbG9uYSwgQmFyY2Vs
b25hLCBDYXRhbG9uaWEsIFNwYWluOyBEZXBhcnRtZW50IG9mIFBzeWNoaWF0cnkgYW5kIEZvcmVu
c2ljIE1lZGljaW5lLCBVbml2ZXJzaXRhdCBBdXRvbm9tYSBkZSBCYXJjZWxvbmEsIEJhcmNlbG9u
YSwgQ2F0YWxvbmlhLCBTcGFpbjsgTmV1cm9kZXZlbG9wbWVudGFsIERpc29yZGVycyBBY3Jvc3Mg
TGlmZXNwYW4gU2VjdGlvbiBvZiBFdXJvcGVhbiBQc3ljaGlhdHJpYyBBc3NvY2lhdGlvbiwgRnJh
bmNlOyBJbnRlcm5hdGlvbmFsIENvbGxhYm9yYXRpb24gb24gQURIRCBhbmQgU3Vic3RhbmNlIEFi
dXNlIChJQ0FTQSksIHRoZSBOZXRoZXJsYW5kczsgRElWQSBGb3VuZGF0aW9uLCB0aGUgTmV0aGVy
bGFuZHMuJiN4RDtSYWRib3VkIFVuaXZlcnNpdHkgTWVkaWNhbCBDZW50cmUsIERvbmRlcnMgSW5z
dGl0dXRlIGZvciBCcmFpbiwgQ29nbml0aW9uLCBhbmQgQmVoYXZpb3IsIERlcGFydG1lbnQgb2Yg
UHN5Y2hpYXRyeSwgTmlqbWVnZW4sIHRoZSBOZXRoZXJsYW5kczsgSW50ZXJuYXRpb25hbCBDb2xs
YWJvcmF0aW9uIG9uIEFESEQgYW5kIFN1YnN0YW5jZSBBYnVzZSAoSUNBU0EpLCBOaWptZWdlbiwg
dGhlIE5ldGhlcmxhbmRzLiYjeEQ7QmVoYXZpb3VyYWwgU2NpZW5jZSBJbnN0aXR1dGUsIFJhZGJv
dWQgVW5pdmVyc2l0eSwgTmlqbWVnZW4sIHRoZSBOZXRoZXJsYW5kcy4mI3hEO1VuaXZlcnNpdHkg
b2YgU3RlbGxlbmJvc2NoIEJ1c2luZXNzIFNjaG9vbCwgQ2FwZSBUb3duLCBTb3V0aCBBZnJpY2E7
IFNvdXRoIEFmcmljYW4gU3BlY2lhbCBJbnRlcmVzdCBHcm91cCBmb3IgQWR1bHQgQURIRCwgU291
dGggQWZyaWNhOyBUaGUgU291dGggQWZyaWNhbiBTb2NpZXR5IG9mIFBzeWNoaWF0cmlzdHMvUHN5
Y2hpYXRyeSBNYW5hZ2VtZW50IEdyb3VwIE1hbmFnZW1lbnQgR3VpZGVsaW5lcyBmb3IgQURIRCwg
U291dGggQWZyaWNhOyBXb3JsZCBGZWRlcmF0aW9uIG9mIEJpb2xvZ2ljYWwgUHN5Y2hpYXRyeSwg
R2VybWFueTsgQW1lcmljYW4gUHN5Y2hpYXRyaWMgQXNzb2NpYXRpb24sIFVTQTsgQXNzb2NpYXRp
b24gZm9yIE5ldXJvUHN5Y2hvRWNvbm9taWNzLCBVU0EuJiN4RDtEZXBhcnRtZW50IG9mIFBzeWNo
aWF0cnkgYW5kIEJlaGF2aW9yYWwgU2NpZW5jZXMgYW5kIHRoZSBNSU5EIEluc3RpdHV0ZSwgVW5p
dmVyc2l0eSBvZiBDYWxpZm9ybmlhLCBEYXZpcywgU2FjcmFtZW50bywgQ0EsIFVTQS4mI3hEO1Rv
cGl3YWxhIE5hdGlvbmFsIE1lZGljYWwgQ29sbGVnZSAmYW1wOyBCWUwgTmFpciBDaC4gSG9zcGl0
YWwsIE11bWJhaSwgSW5kaWEuJiN4RDtUaGUgWnVja2VyIFNjaG9vbCBvZiBNZWRpY2luZSBhdCBI
b2ZzdHJhLU5vcnRod2VsbCwgTm9ydGh3ZWxsIEhlYWx0aCwgSGVtc3RlYWQsIE5ZLCBVU0E7IENo
aWxkcmVuIGFuZCBBZHVsdHMgd2l0aCBBdHRlbnRpb24tRGVmaWNpdC9IeXBlcmFjdGl2aXR5IERp
c29yZGVyIChDSEFERCksIFVTQTsgQW1lcmljYW4gUHJvZmVzc2lvbmFsIFNvY2lldHkgb2YgQURI
RCBhbmQgUmVsYXRlZCBEaXNvcmRlcnMgKEFQU0FSRCksIFVTQTsgTmF0aW9uYWwgQ2VudGVyIGZv
ciBDaGlsZHJlbiB3aXRoIExlYXJuaW5nIERpc2FiaWxpdGllcyAoTkNMRCksIFVTQS4mI3hEO0Rl
cGFydG1lbnQgb2YgQ2hpbGQgYW5kIEFkb2xlc2NlbnQgUHN5Y2hpYXRyeSwgSW5zdGl0dXRlIG9m
IFBzeWNoaWF0cnksIFBzeWNob2xvZ3kgJmFtcDsgTmV1cm9zY2llbmNlLCBLaW5nJmFwb3M7cyBD
b2xsZWdlIExvbmRvbiwgTG9uZG9uLCBVSzsgRGVwYXJ0bWVudCBvZiBDaGlsZCAmYW1wOyBBZG9s
ZXNjZW50IFBzeWNoaWF0cnksIEFhcmh1cyBVbml2ZXJzaXR5LCBBYXJodXMsIERlbm1hcmsuJiN4
RDtBbWVyaWNhbiBQcm9mZXNzaW9uYWwgU29jaWV0eSBvZiBBREhEIGFuZCBSZWxhdGVkIERpc29y
ZGVycyAoQVBTQVJEKSwgVVNBOyBFdXJvcGVhbiBOZXR3b3JrIGZvciBIeXBlcmtpbmV0aWMgRGlz
b3JkZXJzIChFVU5FVEhZRElTKSwgR2VybWFueTsgTG91aXMgQS4gRmFpbGxhY2UgTUQsIERlcGFy
dG1lbnQgb2YgUHN5Y2hpYXRyeSBhbmQgQmVoYXZpb3JhbCBTY2llbmNlcywgVW5pdmVyc2l0eSBv
ZiBUZXhhcyBIZWFsdGggU2NpZW5jZSBDZW50ZXIgYXQgSG91c3RvbiwgSG91c3RvbiwgVFgsIFVT
QS4mI3hEO1VuaXZlcnNpdHkgb2YgWnVyaWNoLCBDSCwgU3dpdHplcmxhbmQ7IFVuaXZlcnNpdHkg
b2YgQmFzZWwsIENILCBTd2l0emVybGFuZDsgVW5pdmVyc2l0eSBvZiBTb3V0aGVybiBEZW5tYXJr
LCBPZGVuc2UsIERlbm1hcms7IENlbnRyZSBvZiBDaGlsZCBhbmQgQWRvbGVzY2VudCBNZW50YWwg
SGVhbHRoLCBDb3BlbmhhZ2VuLCBEZW5tYXJrLiYjeEQ7RGVwYXJ0bWVudCBvZiBQZWRpYXRyaWNz
LCBVbml2ZXJzaXR5IG9mIENhbGlmb3JuaWEgSXJ2aW5lLCBJcnZpbmUsIENBLCBVU0EuJiN4RDtE
aXZpc2lvbiBvZiBQc3ljaG9sb2dpY2FsIE1lZGljaW5lIGFuZCBDbGluaWNhbCBOZXVyb3NjaWVu
Y2VzLCBNUkMgQ2VudHJlIGZvciBOZXVyb3BzeWNoaWF0cmljIEdlbmV0aWNzIGFuZCBHZW5vbWlj
cywgQ2FyZGlmZiBVbml2ZXJzaXR5IFNjaG9vbCBvZiBNZWRpY2luZSwgV2FsZXMsIFVLLiYjeEQ7
SHVtYW4gRGV2ZWxvcG1lbnRhbCBOZXVyb2Jpb2xvZ3kgVW5pdCwgT2tpbmF3YSBJbnN0aXR1dGUg
b2YgU2NpZW5jZSBhbmQgVGVjaG5vbG9neSBHcmFkdWF0ZSBVbml2ZXJzaXR5LCBPa2luYXdhLCBK
YXBhbi4mI3hEO0hvZ2VzY2hvb2wgdmFuIFV0cmVjaHQvVW5pdmVyc2l0eSBvZiBBcHBsaWVkIFNj
aWVuY2VzLCBVdHJlY2h0LCB0aGUgTmV0aGVybGFuZHMuJiN4RDtBbXN0ZXJkYW0gVW5pdmVyc2l0
eSBNZWRpY2FsIENlbnRlcnMsIEFjYWRlbWljIE1lZGljYWwgQ2VudGVyLCBBbXN0ZXJkYW0sIHRo
ZSBOZXRoZXJsYW5kcy4mI3hEO1BzeWNob2xvZ3kgYW5kIEVkdWNhdGlvbmFsIFNjaWVuY2VzLCBL
VSBMZXV2ZW4sIExldXZlbiwgQmVsZ2l1bTsgRXVyb3BlYW4gQURIRCBHdWlkZWxpbmVzIEdyb3Vw
LCBHZXJtYW55LiYjeEQ7VW5pdmVyc2l0eSBvZiB0aGUgRnJlZSBTdGF0ZSwgQmxvZW1mb250ZWlu
LCBTb3V0aCBBZnJpY2EuJiN4RDtVbml2ZXJzaXR5IG9mIFRvcmlubywgVG9yaW5vLCBJdGFseTsg
Sm9obnMgSG9wa2lucyBVbml2ZXJzaXR5IFNjaG9vbCBvZiBQdWJsaWMgSGVhbHRoLCBCYWx0aW1v
cmUsIE1ELCBVU0EuJiN4RDtEZXBhcnRtZW50IG9mIENoaWxkIGFuZCBBZG9sZXNjZW50IFBzeWNo
aWF0cnkgYW5kIFBzeWNob3RoZXJhcHksIFVuaXZlcnNpdHkgSG9zcGl0YWwgb2YgUHN5Y2hpYXRy
eSBadXJpY2gsIFVuaXZlcnNpdHkgb2YgWnVyaWNoLCBadXJpY2gsIFN3aXR6ZXJsYW5kLjwvYXV0
aC1hZGRyZXNzPjx0aXRsZXM+PHRpdGxlPlRoZSBXb3JsZCBGZWRlcmF0aW9uIG9mIEFESEQgSW50
ZXJuYXRpb25hbCBDb25zZW5zdXMgU3RhdGVtZW50OiAyMDggRXZpZGVuY2UtYmFzZWQgY29uY2x1
c2lvbnMgYWJvdXQgdGhlIGRpc29yZGVyPC90aXRsZT48c2Vjb25kYXJ5LXRpdGxlPk5ldXJvc2Np
IEJpb2JlaGF2IFJldjwvc2Vjb25kYXJ5LXRpdGxlPjwvdGl0bGVzPjxwZXJpb2RpY2FsPjxmdWxs
LXRpdGxlPk5ldXJvc2NpIEJpb2JlaGF2IFJldjwvZnVsbC10aXRsZT48L3BlcmlvZGljYWw+PHBh
Z2VzPjc4OS04MTg8L3BhZ2VzPjx2b2x1bWU+MTI4PC92b2x1bWU+PGVkaXRpb24+MjAyMTAyMDQ8
L2VkaXRpb24+PGtleXdvcmRzPjxrZXl3b3JkPipBdHRlbnRpb24gRGVmaWNpdCBEaXNvcmRlciB3
aXRoIEh5cGVyYWN0aXZpdHkvdGhlcmFweTwva2V5d29yZD48a2V5d29yZD5IdW1hbnM8L2tleXdv
cmQ+PGtleXdvcmQ+TmV0d29yayBNZXRhLUFuYWx5c2lzPC9rZXl3b3JkPjxrZXl3b3JkPlB1Ymxp
Y2F0aW9uIEJpYXM8L2tleXdvcmQ+PGtleXdvcmQ+QWRoZDwva2V5d29yZD48a2V5d29yZD5CcmFp
bjwva2V5d29yZD48a2V5d29yZD5Db3Vyc2U8L2tleXdvcmQ+PGtleXdvcmQ+RGlhZ25vc2lzPC9r
ZXl3b3JkPjxrZXl3b3JkPkdlbmV0aWNzPC9rZXl3b3JkPjxrZXl3b3JkPk91dGNvbWU8L2tleXdv
cmQ+PGtleXdvcmQ+VHJlYXRtZW50PC9rZXl3b3JkPjwva2V5d29yZHM+PGRhdGVzPjx5ZWFyPjIw
MjE8L3llYXI+PHB1Yi1kYXRlcz48ZGF0ZT5TZXA8L2RhdGU+PC9wdWItZGF0ZXM+PC9kYXRlcz48
aXNibj4xODczLTc1MjggKEVsZWN0cm9uaWMpJiN4RDswMTQ5LTc2MzQgKFByaW50KSYjeEQ7MDE0
OS03NjM0IChMaW5raW5nKTwvaXNibj48YWNjZXNzaW9uLW51bT4zMzU0OTczOTwvYWNjZXNzaW9u
LW51bT48dXJscz48cmVsYXRlZC11cmxzPjx1cmw+aHR0cHM6Ly93d3cubmNiaS5ubG0ubmloLmdv
di9wdWJtZWQvMzM1NDk3Mzk8L3VybD48L3JlbGF0ZWQtdXJscz48L3VybHM+PGN1c3RvbTI+UE1D
ODMyODkzMzwvY3VzdG9tMj48ZWxlY3Ryb25pYy1yZXNvdXJjZS1udW0+MTAuMTAxNi9qLm5ldWJp
b3Jldi4yMDIxLjAxLjAyMjwvZWxlY3Ryb25pYy1yZXNvdXJjZS1udW0+PHJlbW90ZS1kYXRhYmFz
ZS1uYW1lPk1lZGxpbmU8L3JlbW90ZS1kYXRhYmFzZS1uYW1lPjxyZW1vdGUtZGF0YWJhc2UtcHJv
dmlkZXI+TkxNPC9yZW1vdGUtZGF0YWJhc2UtcHJvdmlkZXI+PC9yZWNvcmQ+PC9DaXRlPjwvRW5k
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(Faraone et al 2021)</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by the involvement of the NE system in cognitive processes affected in ADHD </w:t>
      </w:r>
      <w:r w:rsidR="00EF6EDF" w:rsidRPr="003604A7">
        <w:rPr>
          <w:rFonts w:cstheme="minorHAnsi"/>
          <w:color w:val="000000" w:themeColor="text1"/>
          <w:lang w:val="en-US"/>
        </w:rPr>
        <w:fldChar w:fldCharType="begin">
          <w:fldData xml:space="preserve">PEVuZE5vdGU+PENpdGU+PEF1dGhvcj5Bcm5zdGVuPC9BdXRob3I+PFllYXI+MjAxMjwvWWVhcj48
UmVjTnVtPjMwNzI8L1JlY051bT48RGlzcGxheVRleHQ+KEFybnN0ZW4gJmFtcDsgUnViaWEgMjAx
MiwgQnJlbm5hbiAmYW1wOyBBcm5zdGVuIDIwMDgpPC9EaXNwbGF5VGV4dD48cmVjb3JkPjxyZWMt
bnVtYmVyPjMwNzI8L3JlYy1udW1iZXI+PGZvcmVpZ24ta2V5cz48a2V5IGFwcD0iRU4iIGRiLWlk
PSJmdjV2dHZhcjJkYWZ0bmVlZTlhNWFzZTF3ZjkwMDJwMGFwZjAiPjMwNzI8L2tleT48L2ZvcmVp
Z24ta2V5cz48cmVmLXR5cGUgbmFtZT0iSm91cm5hbCBBcnRpY2xlIj4xNzwvcmVmLXR5cGU+PGNv
bnRyaWJ1dG9ycz48YXV0aG9ycz48YXV0aG9yPkFybnN0ZW4sIEEuIEYuPC9hdXRob3I+PGF1dGhv
cj5SdWJpYSwgSy48L2F1dGhvcj48L2F1dGhvcnM+PC9jb250cmlidXRvcnM+PGF1dGgtYWRkcmVz
cz5EZXBhcnRtZW50IG9mIE5ldXJvYmlvbG9neSwgWWFsZSBNZWRpY2FsIFNjaG9vbCwgMzMzIENl
ZGFyIFN0cmVldCwgTmV3IEhhdmVuLCBDVCAwNjUxMCwgVVNBLiBhbXkuYXJuc3RlbkB5YWxlLmVk
dTwvYXV0aC1hZGRyZXNzPjx0aXRsZXM+PHRpdGxlPk5ldXJvYmlvbG9naWNhbCBjaXJjdWl0cyBy
ZWd1bGF0aW5nIGF0dGVudGlvbiwgY29nbml0aXZlIGNvbnRyb2wsIG1vdGl2YXRpb24sIGFuZCBl
bW90aW9uOiBkaXNydXB0aW9ucyBpbiBuZXVyb2RldmVsb3BtZW50YWwgcHN5Y2hpYXRyaWMgZGlz
b3JkZXJzPC90aXRsZT48c2Vjb25kYXJ5LXRpdGxlPkogQW0gQWNhZCBDaGlsZCBBZG9sZXNjIFBz
eWNoaWF0cnk8L3NlY29uZGFyeS10aXRsZT48YWx0LXRpdGxlPkpvdXJuYWwgb2YgdGhlIEFtZXJp
Y2FuIEFjYWRlbXkgb2YgQ2hpbGQgYW5kIEFkb2xlc2NlbnQgUHN5Y2hpYXRyeTwvYWx0LXRpdGxl
PjwvdGl0bGVzPjxwZXJpb2RpY2FsPjxmdWxsLXRpdGxlPkogQW0gQWNhZCBDaGlsZCBBZG9sZXNj
IFBzeWNoaWF0cnk8L2Z1bGwtdGl0bGU+PGFiYnItMT5Kb3VybmFsIG9mIHRoZSBBbWVyaWNhbiBB
Y2FkZW15IG9mIENoaWxkIGFuZCBBZG9sZXNjZW50IFBzeWNoaWF0cnk8L2FiYnItMT48L3Blcmlv
ZGljYWw+PGFsdC1wZXJpb2RpY2FsPjxmdWxsLXRpdGxlPkogQW0gQWNhZCBDaGlsZCBBZG9sZXNj
IFBzeWNoaWF0cnk8L2Z1bGwtdGl0bGU+PGFiYnItMT5Kb3VybmFsIG9mIHRoZSBBbWVyaWNhbiBB
Y2FkZW15IG9mIENoaWxkIGFuZCBBZG9sZXNjZW50IFBzeWNoaWF0cnk8L2FiYnItMT48L2FsdC1w
ZXJpb2RpY2FsPjxwYWdlcz4zNTYtNjc8L3BhZ2VzPjx2b2x1bWU+NTE8L3ZvbHVtZT48bnVtYmVy
PjQ8L251bWJlcj48ZWRpdGlvbj4yMDEyLzAzLzI4PC9lZGl0aW9uPjxrZXl3b3Jkcz48a2V5d29y
ZD5BZG9sZXNjZW50PC9rZXl3b3JkPjxrZXl3b3JkPkF0dGVudGlvbi8qcGh5c2lvbG9neTwva2V5
d29yZD48a2V5d29yZD5CcmFpbi8qcGh5c2lvcGF0aG9sb2d5PC9rZXl3b3JkPjxrZXl3b3JkPkJy
YWluIERpc2Vhc2VzL2RpYWdub3Npcy8qcGh5c2lvcGF0aG9sb2d5L3BzeWNob2xvZ3k8L2tleXdv
cmQ+PGtleXdvcmQ+QnJhaW4gTWFwcGluZzwva2V5d29yZD48a2V5d29yZD5DZXJlYnJhbCBDb3J0
ZXgvcGh5c2lvcGF0aG9sb2d5PC9rZXl3b3JkPjxrZXl3b3JkPkNoaWxkPC9rZXl3b3JkPjxrZXl3
b3JkPkNvZ25pdGlvbi8qcGh5c2lvbG9neTwva2V5d29yZD48a2V5d29yZD5Eb21pbmFuY2UsIENl
cmVicmFsL3BoeXNpb2xvZ3k8L2tleXdvcmQ+PGtleXdvcmQ+RW1vdGlvbnMvKnBoeXNpb2xvZ3k8
L2tleXdvcmQ+PGtleXdvcmQ+SHVtYW5zPC9rZXl3b3JkPjxrZXl3b3JkPkluaGliaXRpb24gKFBz
eWNob2xvZ3kpPC9rZXl3b3JkPjxrZXl3b3JkPipJbnRlcm5hbC1FeHRlcm5hbCBDb250cm9sPC9r
ZXl3b3JkPjxrZXl3b3JkPk1lbnRhbCBEaXNvcmRlcnMvZGlhZ25vc2lzLypwaHlzaW9wYXRob2xv
Z3kvcHN5Y2hvbG9neTwva2V5d29yZD48a2V5d29yZD5Nb3RpdmF0aW9uLypwaHlzaW9sb2d5PC9r
ZXl3b3JkPjxrZXl3b3JkPk5lcnZlIE5ldC8qcGh5c2lvcGF0aG9sb2d5PC9rZXl3b3JkPjxrZXl3
b3JkPk5ldXJvdHJhbnNtaXR0ZXIgQWdlbnRzL3BoeXNpb2xvZ3k8L2tleXdvcmQ+PC9rZXl3b3Jk
cz48ZGF0ZXM+PHllYXI+MjAxMjwveWVhcj48cHViLWRhdGVzPjxkYXRlPkFwcjwvZGF0ZT48L3B1
Yi1kYXRlcz48L2RhdGVzPjxpc2JuPjE1MjctNTQxOCAoRWxlY3Ryb25pYykmI3hEOzA4OTAtODU2
NyAoTGlua2luZyk8L2lzYm4+PGFjY2Vzc2lvbi1udW0+MjI0NDk2NDI8L2FjY2Vzc2lvbi1udW0+
PHdvcmstdHlwZT5SZXNlYXJjaCBTdXBwb3J0LCBOLkkuSC4sIEV4dHJhbXVyYWwmI3hEO1Jlc2Vh
cmNoIFN1cHBvcnQsIE5vbi1VLlMuIEdvdiZhcG9zO3QmI3hEO1Jldmlldzwvd29yay10eXBlPjx1
cmxzPjxyZWxhdGVkLXVybHM+PHVybD5odHRwOi8vd3d3Lm5jYmkubmxtLm5paC5nb3YvcHVibWVk
LzIyNDQ5NjQyPC91cmw+PC9yZWxhdGVkLXVybHM+PC91cmxzPjxlbGVjdHJvbmljLXJlc291cmNl
LW51bT4xMC4xMDE2L2ouamFhYy4yMDEyLjAxLjAwODwvZWxlY3Ryb25pYy1yZXNvdXJjZS1udW0+
PGxhbmd1YWdlPmVuZzwvbGFuZ3VhZ2U+PC9yZWNvcmQ+PC9DaXRlPjxDaXRlPjxBdXRob3I+QnJl
bm5hbjwvQXV0aG9yPjxZZWFyPjIwMDg8L1llYXI+PFJlY051bT4zMzY4PC9SZWNOdW0+PHJlY29y
ZD48cmVjLW51bWJlcj4zMzY4PC9yZWMtbnVtYmVyPjxmb3JlaWduLWtleXM+PGtleSBhcHA9IkVO
IiBkYi1pZD0ieDJ4ZGQyMHYxYWZkd3RlcHd4Y3Z4ZDJ5ZHR3cmEyZXp0YWVlIiB0aW1lc3RhbXA9
IjE2Mjg1MTUwMjkiPjMzNjg8L2tleT48L2ZvcmVpZ24ta2V5cz48cmVmLXR5cGUgbmFtZT0iSm91
cm5hbCBBcnRpY2xlIj4xNzwvcmVmLXR5cGU+PGNvbnRyaWJ1dG9ycz48YXV0aG9ycz48YXV0aG9y
PkJyZW5uYW4sIEEuIFIuPC9hdXRob3I+PGF1dGhvcj5Bcm5zdGVuLCBBLiBGLjwvYXV0aG9yPjwv
YXV0aG9ycz48L2NvbnRyaWJ1dG9ycz48YXV0aC1hZGRyZXNzPkRlcGFydG1lbnQgb2YgTmV1cm9i
aW9sb2d5LCBZYWxlIFVuaXZlcnNpdHkgU2Nob29sIG9mIE1lZGljaW5lLCBOZXcgSGF2ZW4sIENU
IDA2NTEwLCBVU0EuPC9hdXRoLWFkZHJlc3M+PHRpdGxlcz48dGl0bGU+TmV1cm9uYWwgbWVjaGFu
aXNtcyB1bmRlcmx5aW5nIGF0dGVudGlvbiBkZWZpY2l0IGh5cGVyYWN0aXZpdHkgZGlzb3JkZXI6
IHRoZSBpbmZsdWVuY2Ugb2YgYXJvdXNhbCBvbiBwcmVmcm9udGFsIGNvcnRpY2FsIGZ1bmN0aW9u
PC90aXRsZT48c2Vjb25kYXJ5LXRpdGxlPkFubiBOIFkgQWNhZCBTY2k8L3NlY29uZGFyeS10aXRs
ZT48YWx0LXRpdGxlPkFubmFscyBvZiB0aGUgTmV3IFlvcmsgQWNhZGVteSBvZiBTY2llbmNlczwv
YWx0LXRpdGxlPjwvdGl0bGVzPjxwZXJpb2RpY2FsPjxmdWxsLXRpdGxlPkFubiBOIFkgQWNhZCBT
Y2k8L2Z1bGwtdGl0bGU+PC9wZXJpb2RpY2FsPjxwYWdlcz4yMzYtNDU8L3BhZ2VzPjx2b2x1bWU+
MTEyOTwvdm9sdW1lPjxlZGl0aW9uPjIwMDgvMDcvMDI8L2VkaXRpb24+PGtleXdvcmRzPjxrZXl3
b3JkPkFyb3VzYWwvKnBoeXNpb2xvZ3k8L2tleXdvcmQ+PGtleXdvcmQ+QXR0ZW50aW9uIERlZmlj
aXQgRGlzb3JkZXIgd2l0aCBIeXBlcmFjdGl2aXR5L2RydWc8L2tleXdvcmQ+PGtleXdvcmQ+dGhl
cmFweS9nZW5ldGljcy8qcGh5c2lvcGF0aG9sb2d5PC9rZXl3b3JkPjxrZXl3b3JkPkNhdGVjaG9s
YW1pbmVzL21ldGFib2xpc208L2tleXdvcmQ+PGtleXdvcmQ+RW52aXJvbm1lbnQ8L2tleXdvcmQ+
PGtleXdvcmQ+SHVtYW5zPC9rZXl3b3JkPjxrZXl3b3JkPk5ldXJvbnMvKnBoeXNpb2xvZ3k8L2tl
eXdvcmQ+PGtleXdvcmQ+UHJlZnJvbnRhbCBDb3J0ZXgvKnBoeXNpb3BhdGhvbG9neTwva2V5d29y
ZD48L2tleXdvcmRzPjxkYXRlcz48eWVhcj4yMDA4PC95ZWFyPjwvZGF0ZXM+PGlzYm4+MDA3Ny04
OTIzIChQcmludCkmI3hEOzAwNzctODkyMyAoTGlua2luZyk8L2lzYm4+PGFjY2Vzc2lvbi1udW0+
MTg1OTE0ODQ8L2FjY2Vzc2lvbi1udW0+PHdvcmstdHlwZT5SZXNlYXJjaCBTdXBwb3J0LCBOLkku
SC4sIEV4dHJhbXVyYWwmI3hEO1Jldmlldzwvd29yay10eXBlPjx1cmxzPjxyZWxhdGVkLXVybHM+
PHVybD5odHRwOi8vd3d3Lm5jYmkubmxtLm5paC5nb3YvcHVibWVkLzE4NTkxNDg0PC91cmw+PC9y
ZWxhdGVkLXVybHM+PC91cmxzPjxjdXN0b20yPjI4NjMxMTk8L2N1c3RvbTI+PGVsZWN0cm9uaWMt
cmVzb3VyY2UtbnVtPjEwLjExOTYvYW5uYWxzLjE0MTcuMDA3PC9lbGVjdHJvbmljLXJlc291cmNl
LW51bT48bGFuZ3VhZ2U+ZW5nPC9sYW5ndWFnZT48L3JlY29yZD48L0NpdGU+PC9FbmROb3RlPn==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PEVuZE5vdGU+PENpdGU+PEF1dGhvcj5Bcm5zdGVuPC9BdXRob3I+PFllYXI+MjAxMjwvWWVhcj48
UmVjTnVtPjMwNzI8L1JlY051bT48RGlzcGxheVRleHQ+KEFybnN0ZW4gJmFtcDsgUnViaWEgMjAx
MiwgQnJlbm5hbiAmYW1wOyBBcm5zdGVuIDIwMDgpPC9EaXNwbGF5VGV4dD48cmVjb3JkPjxyZWMt
bnVtYmVyPjMwNzI8L3JlYy1udW1iZXI+PGZvcmVpZ24ta2V5cz48a2V5IGFwcD0iRU4iIGRiLWlk
PSJmdjV2dHZhcjJkYWZ0bmVlZTlhNWFzZTF3ZjkwMDJwMGFwZjAiPjMwNzI8L2tleT48L2ZvcmVp
Z24ta2V5cz48cmVmLXR5cGUgbmFtZT0iSm91cm5hbCBBcnRpY2xlIj4xNzwvcmVmLXR5cGU+PGNv
bnRyaWJ1dG9ycz48YXV0aG9ycz48YXV0aG9yPkFybnN0ZW4sIEEuIEYuPC9hdXRob3I+PGF1dGhv
cj5SdWJpYSwgSy48L2F1dGhvcj48L2F1dGhvcnM+PC9jb250cmlidXRvcnM+PGF1dGgtYWRkcmVz
cz5EZXBhcnRtZW50IG9mIE5ldXJvYmlvbG9neSwgWWFsZSBNZWRpY2FsIFNjaG9vbCwgMzMzIENl
ZGFyIFN0cmVldCwgTmV3IEhhdmVuLCBDVCAwNjUxMCwgVVNBLiBhbXkuYXJuc3RlbkB5YWxlLmVk
dTwvYXV0aC1hZGRyZXNzPjx0aXRsZXM+PHRpdGxlPk5ldXJvYmlvbG9naWNhbCBjaXJjdWl0cyBy
ZWd1bGF0aW5nIGF0dGVudGlvbiwgY29nbml0aXZlIGNvbnRyb2wsIG1vdGl2YXRpb24sIGFuZCBl
bW90aW9uOiBkaXNydXB0aW9ucyBpbiBuZXVyb2RldmVsb3BtZW50YWwgcHN5Y2hpYXRyaWMgZGlz
b3JkZXJzPC90aXRsZT48c2Vjb25kYXJ5LXRpdGxlPkogQW0gQWNhZCBDaGlsZCBBZG9sZXNjIFBz
eWNoaWF0cnk8L3NlY29uZGFyeS10aXRsZT48YWx0LXRpdGxlPkpvdXJuYWwgb2YgdGhlIEFtZXJp
Y2FuIEFjYWRlbXkgb2YgQ2hpbGQgYW5kIEFkb2xlc2NlbnQgUHN5Y2hpYXRyeTwvYWx0LXRpdGxl
PjwvdGl0bGVzPjxwZXJpb2RpY2FsPjxmdWxsLXRpdGxlPkogQW0gQWNhZCBDaGlsZCBBZG9sZXNj
IFBzeWNoaWF0cnk8L2Z1bGwtdGl0bGU+PGFiYnItMT5Kb3VybmFsIG9mIHRoZSBBbWVyaWNhbiBB
Y2FkZW15IG9mIENoaWxkIGFuZCBBZG9sZXNjZW50IFBzeWNoaWF0cnk8L2FiYnItMT48L3Blcmlv
ZGljYWw+PGFsdC1wZXJpb2RpY2FsPjxmdWxsLXRpdGxlPkogQW0gQWNhZCBDaGlsZCBBZG9sZXNj
IFBzeWNoaWF0cnk8L2Z1bGwtdGl0bGU+PGFiYnItMT5Kb3VybmFsIG9mIHRoZSBBbWVyaWNhbiBB
Y2FkZW15IG9mIENoaWxkIGFuZCBBZG9sZXNjZW50IFBzeWNoaWF0cnk8L2FiYnItMT48L2FsdC1w
ZXJpb2RpY2FsPjxwYWdlcz4zNTYtNjc8L3BhZ2VzPjx2b2x1bWU+NTE8L3ZvbHVtZT48bnVtYmVy
PjQ8L251bWJlcj48ZWRpdGlvbj4yMDEyLzAzLzI4PC9lZGl0aW9uPjxrZXl3b3Jkcz48a2V5d29y
ZD5BZG9sZXNjZW50PC9rZXl3b3JkPjxrZXl3b3JkPkF0dGVudGlvbi8qcGh5c2lvbG9neTwva2V5
d29yZD48a2V5d29yZD5CcmFpbi8qcGh5c2lvcGF0aG9sb2d5PC9rZXl3b3JkPjxrZXl3b3JkPkJy
YWluIERpc2Vhc2VzL2RpYWdub3Npcy8qcGh5c2lvcGF0aG9sb2d5L3BzeWNob2xvZ3k8L2tleXdv
cmQ+PGtleXdvcmQ+QnJhaW4gTWFwcGluZzwva2V5d29yZD48a2V5d29yZD5DZXJlYnJhbCBDb3J0
ZXgvcGh5c2lvcGF0aG9sb2d5PC9rZXl3b3JkPjxrZXl3b3JkPkNoaWxkPC9rZXl3b3JkPjxrZXl3
b3JkPkNvZ25pdGlvbi8qcGh5c2lvbG9neTwva2V5d29yZD48a2V5d29yZD5Eb21pbmFuY2UsIENl
cmVicmFsL3BoeXNpb2xvZ3k8L2tleXdvcmQ+PGtleXdvcmQ+RW1vdGlvbnMvKnBoeXNpb2xvZ3k8
L2tleXdvcmQ+PGtleXdvcmQ+SHVtYW5zPC9rZXl3b3JkPjxrZXl3b3JkPkluaGliaXRpb24gKFBz
eWNob2xvZ3kpPC9rZXl3b3JkPjxrZXl3b3JkPipJbnRlcm5hbC1FeHRlcm5hbCBDb250cm9sPC9r
ZXl3b3JkPjxrZXl3b3JkPk1lbnRhbCBEaXNvcmRlcnMvZGlhZ25vc2lzLypwaHlzaW9wYXRob2xv
Z3kvcHN5Y2hvbG9neTwva2V5d29yZD48a2V5d29yZD5Nb3RpdmF0aW9uLypwaHlzaW9sb2d5PC9r
ZXl3b3JkPjxrZXl3b3JkPk5lcnZlIE5ldC8qcGh5c2lvcGF0aG9sb2d5PC9rZXl3b3JkPjxrZXl3
b3JkPk5ldXJvdHJhbnNtaXR0ZXIgQWdlbnRzL3BoeXNpb2xvZ3k8L2tleXdvcmQ+PC9rZXl3b3Jk
cz48ZGF0ZXM+PHllYXI+MjAxMjwveWVhcj48cHViLWRhdGVzPjxkYXRlPkFwcjwvZGF0ZT48L3B1
Yi1kYXRlcz48L2RhdGVzPjxpc2JuPjE1MjctNTQxOCAoRWxlY3Ryb25pYykmI3hEOzA4OTAtODU2
NyAoTGlua2luZyk8L2lzYm4+PGFjY2Vzc2lvbi1udW0+MjI0NDk2NDI8L2FjY2Vzc2lvbi1udW0+
PHdvcmstdHlwZT5SZXNlYXJjaCBTdXBwb3J0LCBOLkkuSC4sIEV4dHJhbXVyYWwmI3hEO1Jlc2Vh
cmNoIFN1cHBvcnQsIE5vbi1VLlMuIEdvdiZhcG9zO3QmI3hEO1Jldmlldzwvd29yay10eXBlPjx1
cmxzPjxyZWxhdGVkLXVybHM+PHVybD5odHRwOi8vd3d3Lm5jYmkubmxtLm5paC5nb3YvcHVibWVk
LzIyNDQ5NjQyPC91cmw+PC9yZWxhdGVkLXVybHM+PC91cmxzPjxlbGVjdHJvbmljLXJlc291cmNl
LW51bT4xMC4xMDE2L2ouamFhYy4yMDEyLjAxLjAwODwvZWxlY3Ryb25pYy1yZXNvdXJjZS1udW0+
PGxhbmd1YWdlPmVuZzwvbGFuZ3VhZ2U+PC9yZWNvcmQ+PC9DaXRlPjxDaXRlPjxBdXRob3I+QnJl
bm5hbjwvQXV0aG9yPjxZZWFyPjIwMDg8L1llYXI+PFJlY051bT4zMzY4PC9SZWNOdW0+PHJlY29y
ZD48cmVjLW51bWJlcj4zMzY4PC9yZWMtbnVtYmVyPjxmb3JlaWduLWtleXM+PGtleSBhcHA9IkVO
IiBkYi1pZD0ieDJ4ZGQyMHYxYWZkd3RlcHd4Y3Z4ZDJ5ZHR3cmEyZXp0YWVlIiB0aW1lc3RhbXA9
IjE2Mjg1MTUwMjkiPjMzNjg8L2tleT48L2ZvcmVpZ24ta2V5cz48cmVmLXR5cGUgbmFtZT0iSm91
cm5hbCBBcnRpY2xlIj4xNzwvcmVmLXR5cGU+PGNvbnRyaWJ1dG9ycz48YXV0aG9ycz48YXV0aG9y
PkJyZW5uYW4sIEEuIFIuPC9hdXRob3I+PGF1dGhvcj5Bcm5zdGVuLCBBLiBGLjwvYXV0aG9yPjwv
YXV0aG9ycz48L2NvbnRyaWJ1dG9ycz48YXV0aC1hZGRyZXNzPkRlcGFydG1lbnQgb2YgTmV1cm9i
aW9sb2d5LCBZYWxlIFVuaXZlcnNpdHkgU2Nob29sIG9mIE1lZGljaW5lLCBOZXcgSGF2ZW4sIENU
IDA2NTEwLCBVU0EuPC9hdXRoLWFkZHJlc3M+PHRpdGxlcz48dGl0bGU+TmV1cm9uYWwgbWVjaGFu
aXNtcyB1bmRlcmx5aW5nIGF0dGVudGlvbiBkZWZpY2l0IGh5cGVyYWN0aXZpdHkgZGlzb3JkZXI6
IHRoZSBpbmZsdWVuY2Ugb2YgYXJvdXNhbCBvbiBwcmVmcm9udGFsIGNvcnRpY2FsIGZ1bmN0aW9u
PC90aXRsZT48c2Vjb25kYXJ5LXRpdGxlPkFubiBOIFkgQWNhZCBTY2k8L3NlY29uZGFyeS10aXRs
ZT48YWx0LXRpdGxlPkFubmFscyBvZiB0aGUgTmV3IFlvcmsgQWNhZGVteSBvZiBTY2llbmNlczwv
YWx0LXRpdGxlPjwvdGl0bGVzPjxwZXJpb2RpY2FsPjxmdWxsLXRpdGxlPkFubiBOIFkgQWNhZCBT
Y2k8L2Z1bGwtdGl0bGU+PC9wZXJpb2RpY2FsPjxwYWdlcz4yMzYtNDU8L3BhZ2VzPjx2b2x1bWU+
MTEyOTwvdm9sdW1lPjxlZGl0aW9uPjIwMDgvMDcvMDI8L2VkaXRpb24+PGtleXdvcmRzPjxrZXl3
b3JkPkFyb3VzYWwvKnBoeXNpb2xvZ3k8L2tleXdvcmQ+PGtleXdvcmQ+QXR0ZW50aW9uIERlZmlj
aXQgRGlzb3JkZXIgd2l0aCBIeXBlcmFjdGl2aXR5L2RydWc8L2tleXdvcmQ+PGtleXdvcmQ+dGhl
cmFweS9nZW5ldGljcy8qcGh5c2lvcGF0aG9sb2d5PC9rZXl3b3JkPjxrZXl3b3JkPkNhdGVjaG9s
YW1pbmVzL21ldGFib2xpc208L2tleXdvcmQ+PGtleXdvcmQ+RW52aXJvbm1lbnQ8L2tleXdvcmQ+
PGtleXdvcmQ+SHVtYW5zPC9rZXl3b3JkPjxrZXl3b3JkPk5ldXJvbnMvKnBoeXNpb2xvZ3k8L2tl
eXdvcmQ+PGtleXdvcmQ+UHJlZnJvbnRhbCBDb3J0ZXgvKnBoeXNpb3BhdGhvbG9neTwva2V5d29y
ZD48L2tleXdvcmRzPjxkYXRlcz48eWVhcj4yMDA4PC95ZWFyPjwvZGF0ZXM+PGlzYm4+MDA3Ny04
OTIzIChQcmludCkmI3hEOzAwNzctODkyMyAoTGlua2luZyk8L2lzYm4+PGFjY2Vzc2lvbi1udW0+
MTg1OTE0ODQ8L2FjY2Vzc2lvbi1udW0+PHdvcmstdHlwZT5SZXNlYXJjaCBTdXBwb3J0LCBOLkku
SC4sIEV4dHJhbXVyYWwmI3hEO1Jldmlldzwvd29yay10eXBlPjx1cmxzPjxyZWxhdGVkLXVybHM+
PHVybD5odHRwOi8vd3d3Lm5jYmkubmxtLm5paC5nb3YvcHVibWVkLzE4NTkxNDg0PC91cmw+PC9y
ZWxhdGVkLXVybHM+PC91cmxzPjxjdXN0b20yPjI4NjMxMTk8L2N1c3RvbTI+PGVsZWN0cm9uaWMt
cmVzb3VyY2UtbnVtPjEwLjExOTYvYW5uYWxzLjE0MTcuMDA3PC9lbGVjdHJvbmljLXJlc291cmNl
LW51bT48bGFuZ3VhZ2U+ZW5nPC9sYW5ndWFnZT48L3JlY29yZD48L0NpdGU+PC9FbmROb3RlPn==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(Arnsten &amp; Rubia 2012, Brennan &amp; Arnsten 2008)</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and by the effect of </w:t>
      </w:r>
      <w:r w:rsidR="00230AF0" w:rsidRPr="003604A7">
        <w:rPr>
          <w:rFonts w:cstheme="minorHAnsi"/>
          <w:color w:val="000000" w:themeColor="text1"/>
          <w:lang w:val="en-US"/>
        </w:rPr>
        <w:t>medications</w:t>
      </w:r>
      <w:r w:rsidR="00EF6EDF" w:rsidRPr="003604A7">
        <w:rPr>
          <w:rFonts w:cstheme="minorHAnsi"/>
          <w:color w:val="000000" w:themeColor="text1"/>
          <w:lang w:val="en-US"/>
        </w:rPr>
        <w:t xml:space="preserve"> </w:t>
      </w:r>
      <w:r w:rsidR="00EF6EDF" w:rsidRPr="003604A7">
        <w:rPr>
          <w:rFonts w:cstheme="minorHAnsi"/>
          <w:color w:val="000000" w:themeColor="text1"/>
          <w:lang w:val="en-US"/>
        </w:rPr>
        <w:fldChar w:fldCharType="begin">
          <w:fldData xml:space="preserve">PEVuZE5vdGU+PENpdGU+PEF1dGhvcj5Db3J0ZXNlPC9BdXRob3I+PFllYXI+MjAxODwvWWVhcj48
UmVjTnVtPjEzMjwvUmVjTnVtPjxEaXNwbGF5VGV4dD4oQ29ydGVzZSBldCBhbCAyMDE4KTwvRGlz
cGxheVRleHQ+PHJlY29yZD48cmVjLW51bWJlcj4xMzI8L3JlYy1udW1iZXI+PGZvcmVpZ24ta2V5
cz48a2V5IGFwcD0iRU4iIGRiLWlkPSJ4dzl2MDAyNWI5MmR0bGVwcjJhdjV3OXUwZDIwcnh0NWZ2
MGEiIHRpbWVzdGFtcD0iMTcxNDAzNzcxMSI+MTMyPC9rZXk+PC9mb3JlaWduLWtleXM+PHJlZi10
eXBlIG5hbWU9IkpvdXJuYWwgQXJ0aWNsZSI+MTc8L3JlZi10eXBlPjxjb250cmlidXRvcnM+PGF1
dGhvcnM+PGF1dGhvcj5Db3J0ZXNlLCBTLjwvYXV0aG9yPjxhdXRob3I+QWRhbW8sIE4uPC9hdXRo
b3I+PGF1dGhvcj5EZWwgR2lvdmFuZSwgQy48L2F1dGhvcj48YXV0aG9yPk1vaHItSmVuc2VuLCBD
LjwvYXV0aG9yPjxhdXRob3I+SGF5ZXMsIEEuIEouPC9hdXRob3I+PGF1dGhvcj5DYXJ1Y2NpLCBT
LjwvYXV0aG9yPjxhdXRob3I+QXRraW5zb24sIEwuIFouPC9hdXRob3I+PGF1dGhvcj5UZXNzYXJp
LCBMLjwvYXV0aG9yPjxhdXRob3I+QmFuYXNjaGV3c2tpLCBULjwvYXV0aG9yPjxhdXRob3I+Q29n
aGlsbCwgRC48L2F1dGhvcj48YXV0aG9yPkhvbGxpcywgQy48L2F1dGhvcj48YXV0aG9yPlNpbW9u
b2ZmLCBFLjwvYXV0aG9yPjxhdXRob3I+WnVkZGFzLCBBLjwvYXV0aG9yPjxhdXRob3I+QmFyYnVp
LCBDLjwvYXV0aG9yPjxhdXRob3I+UHVyZ2F0bywgTS48L2F1dGhvcj48YXV0aG9yPlN0ZWluaGF1
c2VuLCBILiBDLjwvYXV0aG9yPjxhdXRob3I+U2hva3JhbmVoLCBGLjwvYXV0aG9yPjxhdXRob3I+
WGlhLCBKLjwvYXV0aG9yPjxhdXRob3I+Q2lwcmlhbmksIEEuPC9hdXRob3I+PC9hdXRob3JzPjwv
Y29udHJpYnV0b3JzPjxhdXRoLWFkZHJlc3M+Q2VudGVyIGZvciBJbm5vdmF0aW9uIGluIE1lbnRh
bCBIZWFsdGgsIEFjYWRlbWljIFVuaXQgb2YgUHN5Y2hvbG9neSwgYW5kIENsaW5pY2FsIGFuZCBF
eHBlcmltZW50YWwgU2NpZW5jZXMgKENOUyBhbmQgUHN5Y2hpYXRyeSksIEZhY3VsdHkgb2YgTWVk
aWNpbmUsIFVuaXZlcnNpdHkgb2YgU291dGhhbXB0b24sIFNvdXRoYW1wdG9uLCBVSzsgU29sZW50
IE5IUyBUcnVzdCwgU291dGhhbXB0b24sIFVLOyBOZXcgWW9yayBVbml2ZXJzaXR5IENoaWxkIFN0
dWR5IENlbnRlciwgTmV3IFlvcmssIE5ZLCBVU0E7IERpdmlzaW9uIG9mIFBzeWNoaWF0cnkgYW5k
IEFwcGxpZWQgUHN5Y2hvbG9neSwgU2Nob29sIG9mIE1lZGljaW5lLCBVbml2ZXJzaXR5IG9mIE5v
dHRpbmdoYW0sIE5vdHRpbmdoYW0sIFVLLiYjeEQ7RGVwYXJ0bWVudCBvZiBDaGlsZCBhbmQgQWRv
bGVzY2VudCBQc3ljaGlhdHJ5LCBLaW5nJmFwb3M7cyBDb2xsZWdlIExvbmRvbiwgYW5kIEluc3Rp
dHV0ZSBvZiBQc3ljaGlhdHJ5LCBQc3ljaG9sb2d5IGFuZCBOZXVyb3NjaWVuY2UsIGFuZCBOYXRp
b25hbCBJbnN0aXR1dGUgZm9yIEhlYWx0aCBSZXNlYXJjaCAoTklIUikgTWF1ZHNsZXkgQmlvbWVk
aWNhbCBSZXNlYXJjaCBDZW50cmUsIExvbmRvbiwgVUsuJiN4RDtJbnN0aXR1dGUgb2YgUHJpbWFy
eSBIZWFsdGggQ2FyZSwgVW5pdmVyc2l0eSBvZiBCZXJuLCBTd2l0emVybGFuZC4mI3hEO0RlcGFy
dG1lbnQgb2YgQ2hpbGQgYW5kIEFkb2xlc2NlbnQgUHN5Y2hpYXRyeSwgQWFsYm9yZyBQc3ljaGlh
dHJpYyBIb3NwaXRhbCwgQWFsYm9yZyBVbml2ZXJzaXR5IEhvc3BpdGFsLCBBYWxib3JnLCBEZW5t
YXJrLiYjeEQ7RGVwYXJ0bWVudCBvZiBQc3ljaGlhdHJ5LCBVbml2ZXJzaXR5IG9mIE94Zm9yZCwg
YW5kIE94Zm9yZCBIZWFsdGggTkhTIEZvdW5kYXRpb24gVHJ1c3QsIFdhcm5lZm9yZCBIb3NwaXRh
bCwgT3hmb3JkLCBVSy4mI3hEO0NoaWxkIGFuZCBBZG9sZXNjZW50IE5ldXJvcHN5Y2hpYXRyeSBV
bml0LCBEZXBhcnRtZW50IG9mIEJpb21lZGljYWwgU2NpZW5jZXMsIFVuaXZlcnNpdHkgb2YgQ2Fn
bGlhcmkgYW5kICZxdW90O0EgQ2FvJnF1b3Q7IFBhZWRpYXRyaWMgSG9zcGl0YWwsICZxdW90O0cg
QnJvdHp1JnF1b3Q7IEhvc3BpdGFsIFRydXN0LCBDYWdsaWFyaSwgSXRhbHkuJiN4RDtEZXBhcnRt
ZW50IG9mIENoaWxkIGFuZCBBZG9sZXNjZW50IFBzeWNoaWF0cnkgYW5kIFBzeWNob3RoZXJhcHks
IEJvbHphbm8sIEl0YWx5LiYjeEQ7RGVwYXJ0bWVudCBvZiBDaGlsZCBhbmQgQWRvbGVzY2VudCBQ
c3ljaGlhdHJ5IGFuZCBQc3ljaG90aGVyYXB5LCBDZW50cmFsIEluc3RpdHV0ZSBvZiBNZW50YWwg
SGVhbHRoLCBNZWRpY2FsIEZhY3VsdHkgTWFubmhlaW0gYW5kIFVuaXZlcnNpdHkgb2YgSGVpZGVs
YmVyZywgTWFubmhlaW0sIEdlcm1hbnkuJiN4RDtEZXBhcnRtZW50cyBvZiBQYWVkaWF0cmljcyBh
bmQgUHN5Y2hpYXRyeSwgRmFjdWx0eSBvZiBNZWRpY2luZSwgRGVudGlzdHJ5IGFuZCBIZWFsdGgg
U2NpZW5jZXMsIFVuaXZlcnNpdHkgb2YgTWVsYm91cm5lLCBNZWxib3VybmUsIFZpYywgQXVzdHJh
bGlhOyBEaXZpc2lvbiBvZiBOZXVyb3NjaWVuY2UsIE5pbmV3ZWxscyBIb3NwaXRhbCBhbmQgTWVk
aWNhbCBTY2hvb2wsIFVuaXZlcnNpdHkgb2YgRHVuZGVlLCBEdW5kZWUsIFVLOyBNdXJkb2NoIENo
aWxkcmVucyZhcG9zOyBSZXNlYXJjaCBJbnN0aXR1dGUsIE1lbGJvdXJuZSwgVmljLCBBdXN0cmFs
aWEuJiN4RDtEaXZpc2lvbiBvZiBQc3ljaGlhdHJ5IGFuZCBBcHBsaWVkIFBzeWNob2xvZ3ksIFNj
aG9vbCBvZiBNZWRpY2luZSwgVW5pdmVyc2l0eSBvZiBOb3R0aW5naGFtLCBOb3R0aW5naGFtLCBV
SzsgTklIUiBOb3R0aW5naGFtIEJpb21lZGljYWwgUmVzZWFyY2ggQ2VudHJlLCBOSUhSIE1pbmRU
ZWNoIE1lZFRlY2ggYW5kIEluLXZpdHJvIERpYWdub3N0aWMgQ29vcGVyYXRpdmUsIGFuZCBDZW50
cmUgZm9yIEFESEQgYW5kIE5ldXJvZGV2ZWxvcG1lbnRhbCBEaXNvcmRlcnMgQWNyb3NzIHRoZSBM
aWZlc3BhbiAoQ0FOREFMKSwgSW5zdGl0dXRlIG9mIE1lbnRhbCBIZWFsdGgsIFVuaXZlcnNpdHkg
b2YgTm90dGluZ2hhbSwgTm90dGluZ2hhbSwgVUsuJiN4RDtXSE8gQ29sbGFib3JhdGluZyBDZW50
cmUgZm9yIFJlc2VhcmNoIGFuZCBUcmFpbmluZyBpbiBNZW50YWwgSGVhbHRoIGFuZCBTZXJ2aWNl
IEV2YWx1YXRpb24sIERlcGFydG1lbnQgb2YgTmV1cm9zY2llbmNlLCBCaW9tZWRpY2luZSwgYW5k
IE1vdmVtZW50IFNjaWVuY2VzLCBTZWN0aW9uIG9mIFBzeWNoaWF0cnksIFVuaXZlcnNpdHkgb2Yg
VmVyb25hLCBWZXJvbmEsIEl0YWx5LiYjeEQ7RGVwYXJ0bWVudCBvZiBDaGlsZCBhbmQgQWRvbGVz
Y2VudCBQc3ljaGlhdHJ5LCBQc3ljaGlhdHJpYyBVbml2ZXJzaXR5IENsaW5pYyBadXJpY2gsIFp1
cmljaCwgU3dpdHplcmxhbmQ7IENsaW5pY2FsIFBzeWNob2xvZ3kgYW5kIEVwaWRlbWlvbG9neSwg
RGVwYXJ0bWVudCBvZiBQc3ljaG9sb2d5LCBVbml2ZXJzaXR5IG9mIEJhc2VsLCBCYXNlbCwgU3dp
dHplcmxhbmQ7IENoaWxkIGFuZCBBZG9sZXNjZW50IE1lbnRhbCBIZWFsdGggQ2VudHJlLCBDYXBp
dGFsIFJlZ2lvbiBQc3ljaGlhdHJ5LCBDb3BlbmhhZ2VuLCBEZW5tYXJrOyBEZXBhcnRtZW50IG9m
IENoaWxkIGFuZCBBZG9sZXNjZW50IFBzeWNoaWF0cnksIFVuaXZlcnNpdHkgb2YgU291dGhlcm4g
RGVubWFyaywgT2RlbnNlLCBEZW5tYXJrLiYjeEQ7Q29jaHJhbmUgU2NoaXpvcGhyZW5pYSBHcm91
cCwgRGl2aXNpb24gb2YgUHN5Y2hpYXRyeSBhbmQgQ2xpbmljYWwgUHN5Y2hvbG9neSwgU2Nob29s
IG9mIE1lZGljaW5lLCBVbml2ZXJzaXR5IG9mIE5vdHRpbmdoYW0sIE5vdHRpbmdoYW0sIFVLOyBS
ZXNlYXJjaCBDZW50ZXIgZm9yIE1vZGVsaW5nIGluIEhlYWx0aCwgSW5zdGl0dXRlIGZvciBGdXR1
cmUgU3R1ZGllcyBpbiBIZWFsdGgsIEtlcm1hbiBVbml2ZXJzaXR5IG9mIE1lZGljYWwgU2NpZW5j
ZXMsIEtlcm1hbiwgSXJhbi4mI3hEO1N5c3RlbWF0aWMgUmV2aWV3IFNvbHV0aW9ucywgYW5kIE5v
dHRpbmdoYW0gSGVhbHRoIENoaW5hLCBVbml2ZXJzaXR5IG9mIE5vdHRpbmdoYW0sIE5pbmdibywg
Q2hpbmEuJiN4RDtEZXBhcnRtZW50IG9mIFBzeWNoaWF0cnksIFVuaXZlcnNpdHkgb2YgT3hmb3Jk
LCBhbmQgT3hmb3JkIEhlYWx0aCBOSFMgRm91bmRhdGlvbiBUcnVzdCwgV2FybmVmb3JkIEhvc3Bp
dGFsLCBPeGZvcmQsIFVLLiBFbGVjdHJvbmljIGFkZHJlc3M6IGFuZHJlYS5jaXByaWFuaUBwc3lj
aC5veC5hYy51ay48L2F1dGgtYWRkcmVzcz48dGl0bGVzPjx0aXRsZT5Db21wYXJhdGl2ZSBlZmZp
Y2FjeSBhbmQgdG9sZXJhYmlsaXR5IG9mIG1lZGljYXRpb25zIGZvciBhdHRlbnRpb24tZGVmaWNp
dCBoeXBlcmFjdGl2aXR5IGRpc29yZGVyIGluIGNoaWxkcmVuLCBhZG9sZXNjZW50cywgYW5kIGFk
dWx0czogYSBzeXN0ZW1hdGljIHJldmlldyBhbmQgbmV0d29yayBtZXRhLWFuYWx5c2lzPC90aXRs
ZT48c2Vjb25kYXJ5LXRpdGxlPkxhbmNldCBQc3ljaGlhdHJ5PC9zZWNvbmRhcnktdGl0bGU+PC90
aXRsZXM+PHBlcmlvZGljYWw+PGZ1bGwtdGl0bGU+TGFuY2V0IFBzeWNoaWF0cnk8L2Z1bGwtdGl0
bGU+PC9wZXJpb2RpY2FsPjxwYWdlcz43MjctNzM4PC9wYWdlcz48dm9sdW1lPjU8L3ZvbHVtZT48
bnVtYmVyPjk8L251bWJlcj48ZWRpdGlvbj4yMDE4MDgwNzwvZWRpdGlvbj48a2V5d29yZHM+PGtl
eXdvcmQ+QWRvbGVzY2VudDwva2V5d29yZD48a2V5d29yZD5BZHJlbmVyZ2ljIGFscGhhLTIgUmVj
ZXB0b3IgQWdvbmlzdHMvKnRoZXJhcGV1dGljIHVzZTwva2V5d29yZD48a2V5d29yZD5BZHVsdDwv
a2V5d29yZD48a2V5d29yZD5BdHRlbnRpb24gRGVmaWNpdCBEaXNvcmRlciB3aXRoIEh5cGVyYWN0
aXZpdHkvKmRydWcgdGhlcmFweTwva2V5d29yZD48a2V5d29yZD5CdXByb3Bpb24vKnRoZXJhcGV1
dGljIHVzZTwva2V5d29yZD48a2V5d29yZD5DZW50cmFsIE5lcnZvdXMgU3lzdGVtIFN0aW11bGFu
dHMvKnRoZXJhcGV1dGljIHVzZTwva2V5d29yZD48a2V5d29yZD5DaGlsZDwva2V5d29yZD48a2V5
d29yZD5DbG9uaWRpbmUvKnRoZXJhcGV1dGljIHVzZTwva2V5d29yZD48a2V5d29yZD5Eb3NlLVJl
c3BvbnNlIFJlbGF0aW9uc2hpcCwgRHJ1Zzwva2V5d29yZD48a2V5d29yZD5IdW1hbnM8L2tleXdv
cmQ+PGtleXdvcmQ+TWV0aHlscGhlbmlkYXRlLyp0aGVyYXBldXRpYyB1c2U8L2tleXdvcmQ+PGtl
eXdvcmQ+TmV0d29yayBNZXRhLUFuYWx5c2lzPC9rZXl3b3JkPjxrZXl3b3JkPlJhbmRvbWl6ZWQg
Q29udHJvbGxlZCBUcmlhbHMgYXMgVG9waWM8L2tleXdvcmQ+PC9rZXl3b3Jkcz48ZGF0ZXM+PHll
YXI+MjAxODwveWVhcj48cHViLWRhdGVzPjxkYXRlPlNlcDwvZGF0ZT48L3B1Yi1kYXRlcz48L2Rh
dGVzPjxpc2JuPjIyMTUtMDM3NCAoRWxlY3Ryb25pYykmI3hEOzIyMTUtMDM2NiAoUHJpbnQpJiN4
RDsyMjE1LTAzNjYgKExpbmtpbmcpPC9pc2JuPjxhY2Nlc3Npb24tbnVtPjMwMDk3MzkwPC9hY2Nl
c3Npb24tbnVtPjx1cmxzPjxyZWxhdGVkLXVybHM+PHVybD5odHRwczovL3d3dy5uY2JpLm5sbS5u
aWguZ292L3B1Ym1lZC8zMDA5NzM5MDwvdXJsPjwvcmVsYXRlZC11cmxzPjwvdXJscz48Y3VzdG9t
Mj5QTUM2MTA5MTA3PC9jdXN0b20yPjxlbGVjdHJvbmljLXJlc291cmNlLW51bT4xMC4xMDE2L1My
MjE1LTAzNjYoMTgpMzAyNjktNDwvZWxlY3Ryb25pYy1yZXNvdXJjZS1udW0+PHJlbW90ZS1kYXRh
YmFzZS1uYW1lPk1lZGxpbmU8L3JlbW90ZS1kYXRhYmFzZS1uYW1lPjxyZW1vdGUtZGF0YWJhc2Ut
cHJvdmlkZXI+TkxNPC9yZW1vdGUtZGF0YWJhc2UtcHJvdmlkZXI+PC9yZWNvcmQ+PC9DaXRlPjwv
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PEVuZE5vdGU+PENpdGU+PEF1dGhvcj5Db3J0ZXNlPC9BdXRob3I+PFllYXI+MjAxODwvWWVhcj48
UmVjTnVtPjEzMjwvUmVjTnVtPjxEaXNwbGF5VGV4dD4oQ29ydGVzZSBldCBhbCAyMDE4KTwvRGlz
cGxheVRleHQ+PHJlY29yZD48cmVjLW51bWJlcj4xMzI8L3JlYy1udW1iZXI+PGZvcmVpZ24ta2V5
cz48a2V5IGFwcD0iRU4iIGRiLWlkPSJ4dzl2MDAyNWI5MmR0bGVwcjJhdjV3OXUwZDIwcnh0NWZ2
MGEiIHRpbWVzdGFtcD0iMTcxNDAzNzcxMSI+MTMyPC9rZXk+PC9mb3JlaWduLWtleXM+PHJlZi10
eXBlIG5hbWU9IkpvdXJuYWwgQXJ0aWNsZSI+MTc8L3JlZi10eXBlPjxjb250cmlidXRvcnM+PGF1
dGhvcnM+PGF1dGhvcj5Db3J0ZXNlLCBTLjwvYXV0aG9yPjxhdXRob3I+QWRhbW8sIE4uPC9hdXRo
b3I+PGF1dGhvcj5EZWwgR2lvdmFuZSwgQy48L2F1dGhvcj48YXV0aG9yPk1vaHItSmVuc2VuLCBD
LjwvYXV0aG9yPjxhdXRob3I+SGF5ZXMsIEEuIEouPC9hdXRob3I+PGF1dGhvcj5DYXJ1Y2NpLCBT
LjwvYXV0aG9yPjxhdXRob3I+QXRraW5zb24sIEwuIFouPC9hdXRob3I+PGF1dGhvcj5UZXNzYXJp
LCBMLjwvYXV0aG9yPjxhdXRob3I+QmFuYXNjaGV3c2tpLCBULjwvYXV0aG9yPjxhdXRob3I+Q29n
aGlsbCwgRC48L2F1dGhvcj48YXV0aG9yPkhvbGxpcywgQy48L2F1dGhvcj48YXV0aG9yPlNpbW9u
b2ZmLCBFLjwvYXV0aG9yPjxhdXRob3I+WnVkZGFzLCBBLjwvYXV0aG9yPjxhdXRob3I+QmFyYnVp
LCBDLjwvYXV0aG9yPjxhdXRob3I+UHVyZ2F0bywgTS48L2F1dGhvcj48YXV0aG9yPlN0ZWluaGF1
c2VuLCBILiBDLjwvYXV0aG9yPjxhdXRob3I+U2hva3JhbmVoLCBGLjwvYXV0aG9yPjxhdXRob3I+
WGlhLCBKLjwvYXV0aG9yPjxhdXRob3I+Q2lwcmlhbmksIEEuPC9hdXRob3I+PC9hdXRob3JzPjwv
Y29udHJpYnV0b3JzPjxhdXRoLWFkZHJlc3M+Q2VudGVyIGZvciBJbm5vdmF0aW9uIGluIE1lbnRh
bCBIZWFsdGgsIEFjYWRlbWljIFVuaXQgb2YgUHN5Y2hvbG9neSwgYW5kIENsaW5pY2FsIGFuZCBF
eHBlcmltZW50YWwgU2NpZW5jZXMgKENOUyBhbmQgUHN5Y2hpYXRyeSksIEZhY3VsdHkgb2YgTWVk
aWNpbmUsIFVuaXZlcnNpdHkgb2YgU291dGhhbXB0b24sIFNvdXRoYW1wdG9uLCBVSzsgU29sZW50
IE5IUyBUcnVzdCwgU291dGhhbXB0b24sIFVLOyBOZXcgWW9yayBVbml2ZXJzaXR5IENoaWxkIFN0
dWR5IENlbnRlciwgTmV3IFlvcmssIE5ZLCBVU0E7IERpdmlzaW9uIG9mIFBzeWNoaWF0cnkgYW5k
IEFwcGxpZWQgUHN5Y2hvbG9neSwgU2Nob29sIG9mIE1lZGljaW5lLCBVbml2ZXJzaXR5IG9mIE5v
dHRpbmdoYW0sIE5vdHRpbmdoYW0sIFVLLiYjeEQ7RGVwYXJ0bWVudCBvZiBDaGlsZCBhbmQgQWRv
bGVzY2VudCBQc3ljaGlhdHJ5LCBLaW5nJmFwb3M7cyBDb2xsZWdlIExvbmRvbiwgYW5kIEluc3Rp
dHV0ZSBvZiBQc3ljaGlhdHJ5LCBQc3ljaG9sb2d5IGFuZCBOZXVyb3NjaWVuY2UsIGFuZCBOYXRp
b25hbCBJbnN0aXR1dGUgZm9yIEhlYWx0aCBSZXNlYXJjaCAoTklIUikgTWF1ZHNsZXkgQmlvbWVk
aWNhbCBSZXNlYXJjaCBDZW50cmUsIExvbmRvbiwgVUsuJiN4RDtJbnN0aXR1dGUgb2YgUHJpbWFy
eSBIZWFsdGggQ2FyZSwgVW5pdmVyc2l0eSBvZiBCZXJuLCBTd2l0emVybGFuZC4mI3hEO0RlcGFy
dG1lbnQgb2YgQ2hpbGQgYW5kIEFkb2xlc2NlbnQgUHN5Y2hpYXRyeSwgQWFsYm9yZyBQc3ljaGlh
dHJpYyBIb3NwaXRhbCwgQWFsYm9yZyBVbml2ZXJzaXR5IEhvc3BpdGFsLCBBYWxib3JnLCBEZW5t
YXJrLiYjeEQ7RGVwYXJ0bWVudCBvZiBQc3ljaGlhdHJ5LCBVbml2ZXJzaXR5IG9mIE94Zm9yZCwg
YW5kIE94Zm9yZCBIZWFsdGggTkhTIEZvdW5kYXRpb24gVHJ1c3QsIFdhcm5lZm9yZCBIb3NwaXRh
bCwgT3hmb3JkLCBVSy4mI3hEO0NoaWxkIGFuZCBBZG9sZXNjZW50IE5ldXJvcHN5Y2hpYXRyeSBV
bml0LCBEZXBhcnRtZW50IG9mIEJpb21lZGljYWwgU2NpZW5jZXMsIFVuaXZlcnNpdHkgb2YgQ2Fn
bGlhcmkgYW5kICZxdW90O0EgQ2FvJnF1b3Q7IFBhZWRpYXRyaWMgSG9zcGl0YWwsICZxdW90O0cg
QnJvdHp1JnF1b3Q7IEhvc3BpdGFsIFRydXN0LCBDYWdsaWFyaSwgSXRhbHkuJiN4RDtEZXBhcnRt
ZW50IG9mIENoaWxkIGFuZCBBZG9sZXNjZW50IFBzeWNoaWF0cnkgYW5kIFBzeWNob3RoZXJhcHks
IEJvbHphbm8sIEl0YWx5LiYjeEQ7RGVwYXJ0bWVudCBvZiBDaGlsZCBhbmQgQWRvbGVzY2VudCBQ
c3ljaGlhdHJ5IGFuZCBQc3ljaG90aGVyYXB5LCBDZW50cmFsIEluc3RpdHV0ZSBvZiBNZW50YWwg
SGVhbHRoLCBNZWRpY2FsIEZhY3VsdHkgTWFubmhlaW0gYW5kIFVuaXZlcnNpdHkgb2YgSGVpZGVs
YmVyZywgTWFubmhlaW0sIEdlcm1hbnkuJiN4RDtEZXBhcnRtZW50cyBvZiBQYWVkaWF0cmljcyBh
bmQgUHN5Y2hpYXRyeSwgRmFjdWx0eSBvZiBNZWRpY2luZSwgRGVudGlzdHJ5IGFuZCBIZWFsdGgg
U2NpZW5jZXMsIFVuaXZlcnNpdHkgb2YgTWVsYm91cm5lLCBNZWxib3VybmUsIFZpYywgQXVzdHJh
bGlhOyBEaXZpc2lvbiBvZiBOZXVyb3NjaWVuY2UsIE5pbmV3ZWxscyBIb3NwaXRhbCBhbmQgTWVk
aWNhbCBTY2hvb2wsIFVuaXZlcnNpdHkgb2YgRHVuZGVlLCBEdW5kZWUsIFVLOyBNdXJkb2NoIENo
aWxkcmVucyZhcG9zOyBSZXNlYXJjaCBJbnN0aXR1dGUsIE1lbGJvdXJuZSwgVmljLCBBdXN0cmFs
aWEuJiN4RDtEaXZpc2lvbiBvZiBQc3ljaGlhdHJ5IGFuZCBBcHBsaWVkIFBzeWNob2xvZ3ksIFNj
aG9vbCBvZiBNZWRpY2luZSwgVW5pdmVyc2l0eSBvZiBOb3R0aW5naGFtLCBOb3R0aW5naGFtLCBV
SzsgTklIUiBOb3R0aW5naGFtIEJpb21lZGljYWwgUmVzZWFyY2ggQ2VudHJlLCBOSUhSIE1pbmRU
ZWNoIE1lZFRlY2ggYW5kIEluLXZpdHJvIERpYWdub3N0aWMgQ29vcGVyYXRpdmUsIGFuZCBDZW50
cmUgZm9yIEFESEQgYW5kIE5ldXJvZGV2ZWxvcG1lbnRhbCBEaXNvcmRlcnMgQWNyb3NzIHRoZSBM
aWZlc3BhbiAoQ0FOREFMKSwgSW5zdGl0dXRlIG9mIE1lbnRhbCBIZWFsdGgsIFVuaXZlcnNpdHkg
b2YgTm90dGluZ2hhbSwgTm90dGluZ2hhbSwgVUsuJiN4RDtXSE8gQ29sbGFib3JhdGluZyBDZW50
cmUgZm9yIFJlc2VhcmNoIGFuZCBUcmFpbmluZyBpbiBNZW50YWwgSGVhbHRoIGFuZCBTZXJ2aWNl
IEV2YWx1YXRpb24sIERlcGFydG1lbnQgb2YgTmV1cm9zY2llbmNlLCBCaW9tZWRpY2luZSwgYW5k
IE1vdmVtZW50IFNjaWVuY2VzLCBTZWN0aW9uIG9mIFBzeWNoaWF0cnksIFVuaXZlcnNpdHkgb2Yg
VmVyb25hLCBWZXJvbmEsIEl0YWx5LiYjeEQ7RGVwYXJ0bWVudCBvZiBDaGlsZCBhbmQgQWRvbGVz
Y2VudCBQc3ljaGlhdHJ5LCBQc3ljaGlhdHJpYyBVbml2ZXJzaXR5IENsaW5pYyBadXJpY2gsIFp1
cmljaCwgU3dpdHplcmxhbmQ7IENsaW5pY2FsIFBzeWNob2xvZ3kgYW5kIEVwaWRlbWlvbG9neSwg
RGVwYXJ0bWVudCBvZiBQc3ljaG9sb2d5LCBVbml2ZXJzaXR5IG9mIEJhc2VsLCBCYXNlbCwgU3dp
dHplcmxhbmQ7IENoaWxkIGFuZCBBZG9sZXNjZW50IE1lbnRhbCBIZWFsdGggQ2VudHJlLCBDYXBp
dGFsIFJlZ2lvbiBQc3ljaGlhdHJ5LCBDb3BlbmhhZ2VuLCBEZW5tYXJrOyBEZXBhcnRtZW50IG9m
IENoaWxkIGFuZCBBZG9sZXNjZW50IFBzeWNoaWF0cnksIFVuaXZlcnNpdHkgb2YgU291dGhlcm4g
RGVubWFyaywgT2RlbnNlLCBEZW5tYXJrLiYjeEQ7Q29jaHJhbmUgU2NoaXpvcGhyZW5pYSBHcm91
cCwgRGl2aXNpb24gb2YgUHN5Y2hpYXRyeSBhbmQgQ2xpbmljYWwgUHN5Y2hvbG9neSwgU2Nob29s
IG9mIE1lZGljaW5lLCBVbml2ZXJzaXR5IG9mIE5vdHRpbmdoYW0sIE5vdHRpbmdoYW0sIFVLOyBS
ZXNlYXJjaCBDZW50ZXIgZm9yIE1vZGVsaW5nIGluIEhlYWx0aCwgSW5zdGl0dXRlIGZvciBGdXR1
cmUgU3R1ZGllcyBpbiBIZWFsdGgsIEtlcm1hbiBVbml2ZXJzaXR5IG9mIE1lZGljYWwgU2NpZW5j
ZXMsIEtlcm1hbiwgSXJhbi4mI3hEO1N5c3RlbWF0aWMgUmV2aWV3IFNvbHV0aW9ucywgYW5kIE5v
dHRpbmdoYW0gSGVhbHRoIENoaW5hLCBVbml2ZXJzaXR5IG9mIE5vdHRpbmdoYW0sIE5pbmdibywg
Q2hpbmEuJiN4RDtEZXBhcnRtZW50IG9mIFBzeWNoaWF0cnksIFVuaXZlcnNpdHkgb2YgT3hmb3Jk
LCBhbmQgT3hmb3JkIEhlYWx0aCBOSFMgRm91bmRhdGlvbiBUcnVzdCwgV2FybmVmb3JkIEhvc3Bp
dGFsLCBPeGZvcmQsIFVLLiBFbGVjdHJvbmljIGFkZHJlc3M6IGFuZHJlYS5jaXByaWFuaUBwc3lj
aC5veC5hYy51ay48L2F1dGgtYWRkcmVzcz48dGl0bGVzPjx0aXRsZT5Db21wYXJhdGl2ZSBlZmZp
Y2FjeSBhbmQgdG9sZXJhYmlsaXR5IG9mIG1lZGljYXRpb25zIGZvciBhdHRlbnRpb24tZGVmaWNp
dCBoeXBlcmFjdGl2aXR5IGRpc29yZGVyIGluIGNoaWxkcmVuLCBhZG9sZXNjZW50cywgYW5kIGFk
dWx0czogYSBzeXN0ZW1hdGljIHJldmlldyBhbmQgbmV0d29yayBtZXRhLWFuYWx5c2lzPC90aXRs
ZT48c2Vjb25kYXJ5LXRpdGxlPkxhbmNldCBQc3ljaGlhdHJ5PC9zZWNvbmRhcnktdGl0bGU+PC90
aXRsZXM+PHBlcmlvZGljYWw+PGZ1bGwtdGl0bGU+TGFuY2V0IFBzeWNoaWF0cnk8L2Z1bGwtdGl0
bGU+PC9wZXJpb2RpY2FsPjxwYWdlcz43MjctNzM4PC9wYWdlcz48dm9sdW1lPjU8L3ZvbHVtZT48
bnVtYmVyPjk8L251bWJlcj48ZWRpdGlvbj4yMDE4MDgwNzwvZWRpdGlvbj48a2V5d29yZHM+PGtl
eXdvcmQ+QWRvbGVzY2VudDwva2V5d29yZD48a2V5d29yZD5BZHJlbmVyZ2ljIGFscGhhLTIgUmVj
ZXB0b3IgQWdvbmlzdHMvKnRoZXJhcGV1dGljIHVzZTwva2V5d29yZD48a2V5d29yZD5BZHVsdDwv
a2V5d29yZD48a2V5d29yZD5BdHRlbnRpb24gRGVmaWNpdCBEaXNvcmRlciB3aXRoIEh5cGVyYWN0
aXZpdHkvKmRydWcgdGhlcmFweTwva2V5d29yZD48a2V5d29yZD5CdXByb3Bpb24vKnRoZXJhcGV1
dGljIHVzZTwva2V5d29yZD48a2V5d29yZD5DZW50cmFsIE5lcnZvdXMgU3lzdGVtIFN0aW11bGFu
dHMvKnRoZXJhcGV1dGljIHVzZTwva2V5d29yZD48a2V5d29yZD5DaGlsZDwva2V5d29yZD48a2V5
d29yZD5DbG9uaWRpbmUvKnRoZXJhcGV1dGljIHVzZTwva2V5d29yZD48a2V5d29yZD5Eb3NlLVJl
c3BvbnNlIFJlbGF0aW9uc2hpcCwgRHJ1Zzwva2V5d29yZD48a2V5d29yZD5IdW1hbnM8L2tleXdv
cmQ+PGtleXdvcmQ+TWV0aHlscGhlbmlkYXRlLyp0aGVyYXBldXRpYyB1c2U8L2tleXdvcmQ+PGtl
eXdvcmQ+TmV0d29yayBNZXRhLUFuYWx5c2lzPC9rZXl3b3JkPjxrZXl3b3JkPlJhbmRvbWl6ZWQg
Q29udHJvbGxlZCBUcmlhbHMgYXMgVG9waWM8L2tleXdvcmQ+PC9rZXl3b3Jkcz48ZGF0ZXM+PHll
YXI+MjAxODwveWVhcj48cHViLWRhdGVzPjxkYXRlPlNlcDwvZGF0ZT48L3B1Yi1kYXRlcz48L2Rh
dGVzPjxpc2JuPjIyMTUtMDM3NCAoRWxlY3Ryb25pYykmI3hEOzIyMTUtMDM2NiAoUHJpbnQpJiN4
RDsyMjE1LTAzNjYgKExpbmtpbmcpPC9pc2JuPjxhY2Nlc3Npb24tbnVtPjMwMDk3MzkwPC9hY2Nl
c3Npb24tbnVtPjx1cmxzPjxyZWxhdGVkLXVybHM+PHVybD5odHRwczovL3d3dy5uY2JpLm5sbS5u
aWguZ292L3B1Ym1lZC8zMDA5NzM5MDwvdXJsPjwvcmVsYXRlZC11cmxzPjwvdXJscz48Y3VzdG9t
Mj5QTUM2MTA5MTA3PC9jdXN0b20yPjxlbGVjdHJvbmljLXJlc291cmNlLW51bT4xMC4xMDE2L1My
MjE1LTAzNjYoMTgpMzAyNjktNDwvZWxlY3Ryb25pYy1yZXNvdXJjZS1udW0+PHJlbW90ZS1kYXRh
YmFzZS1uYW1lPk1lZGxpbmU8L3JlbW90ZS1kYXRhYmFzZS1uYW1lPjxyZW1vdGUtZGF0YWJhc2Ut
cHJvdmlkZXI+TkxNPC9yZW1vdGUtZGF0YWJhc2UtcHJvdmlkZXI+PC9yZWNvcmQ+PC9DaXRlPjwv
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(Cortese et al 2018)</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Thus, there have been increasing efforts to develop radiotracers to target NET </w:t>
      </w:r>
      <w:r w:rsidR="00EF6EDF" w:rsidRPr="003604A7">
        <w:rPr>
          <w:rFonts w:cstheme="minorHAnsi"/>
          <w:color w:val="000000" w:themeColor="text1"/>
          <w:lang w:val="en-US"/>
        </w:rPr>
        <w:fldChar w:fldCharType="begin">
          <w:fldData xml:space="preserve">PEVuZE5vdGU+PENpdGU+PEF1dGhvcj5WYW5pY2VrPC9BdXRob3I+PFllYXI+MjAxNDwvWWVhcj48
UmVjTnVtPjMzNzE8L1JlY051bT48RGlzcGxheVRleHQ+KExvZ2FuIGV0IGFsIDIwMDcsIFRha2Fu
byBldCBhbCAyMDA4LCBWYW5pY2VrIGV0IGFsIDIwMTQpPC9EaXNwbGF5VGV4dD48cmVjb3JkPjxy
ZWMtbnVtYmVyPjMzNzE8L3JlYy1udW1iZXI+PGZvcmVpZ24ta2V5cz48a2V5IGFwcD0iRU4iIGRi
LWlkPSJ4MnhkZDIwdjFhZmR3dGVwd3hjdnhkMnlkdHdyYTJlenRhZWUiIHRpbWVzdGFtcD0iMTYy
ODUxNTAyOSI+MzM3MTwva2V5PjwvZm9yZWlnbi1rZXlzPjxyZWYtdHlwZSBuYW1lPSJKb3VybmFs
IEFydGljbGUiPjE3PC9yZWYtdHlwZT48Y29udHJpYnV0b3JzPjxhdXRob3JzPjxhdXRob3I+VmFu
aWNlaywgVC48L2F1dGhvcj48YXV0aG9yPlNwaWVzLCBNLjwvYXV0aG9yPjxhdXRob3I+UmFtaS1N
YXJrLCBDLjwvYXV0aG9yPjxhdXRob3I+U2F2bGksIE0uPC9hdXRob3I+PGF1dGhvcj5Ib2ZsaWNo
LCBBLjwvYXV0aG9yPjxhdXRob3I+S3JhbnosIEcuIFMuPC9hdXRob3I+PGF1dGhvcj5IYWhuLCBB
LjwvYXV0aG9yPjxhdXRob3I+S3V0emVsbmlnZywgQS48L2F1dGhvcj48YXV0aG9yPlRyYXViLVdl
aWRpbmdlciwgVC48L2F1dGhvcj48YXV0aG9yPk1pdHRlcmhhdXNlciwgTS48L2F1dGhvcj48YXV0
aG9yPldhZHNhaywgVy48L2F1dGhvcj48YXV0aG9yPkhhY2tlciwgTS48L2F1dGhvcj48YXV0aG9y
PlZvbGtvdywgTi4gRC48L2F1dGhvcj48YXV0aG9yPkthc3BlciwgUy48L2F1dGhvcj48YXV0aG9y
PkxhbnplbmJlcmdlciwgUi48L2F1dGhvcj48L2F1dGhvcnM+PC9jb250cmlidXRvcnM+PGF1dGgt
YWRkcmVzcz5EZXBhcnRtZW50IG9mIFBzeWNoaWF0cnkgYW5kIFBzeWNob3RoZXJhcHksIE1lZGlj
YWwgVW5pdmVyc2l0eSBvZiBWaWVubmEsIFZpZW5uYSwgQXVzdHJpYS4mI3hEO0RpdmlzaW9uIG9m
IE51Y2xlYXIgTWVkaWNpbmUsIERlcGFydG1lbnQgb2YgQmlvbWVkaWNhbCBJbWFnaW5nIGFuZCBJ
bWFnZS1HdWlkZWQgVGhlcmFweSwgTWVkaWNhbCBVbml2ZXJzaXR5IG9mIFZpZW5uYSwgVmllbm5h
LCBBdXN0cmlhLiYjeEQ7TmF0aW9uYWwgSW5zdGl0dXRlIG9uIEFsY29ob2wgQWJ1c2UgYW5kIEFs
Y29ob2xpc20sIE5hdGlvbmFsIEluc3RpdHV0ZXMgb2YgSGVhbHRoLCBCZXRoZXNkYSwgTWFyeWxh
bmQuPC9hdXRoLWFkZHJlc3M+PHRpdGxlcz48dGl0bGU+VGhlIG5vcmVwaW5lcGhyaW5lIHRyYW5z
cG9ydGVyIGluIGF0dGVudGlvbi1kZWZpY2l0L2h5cGVyYWN0aXZpdHkgZGlzb3JkZXIgaW52ZXN0
aWdhdGVkIHdpdGggcG9zaXRyb24gZW1pc3Npb24gdG9tb2dyYXBoeTwvdGl0bGU+PHNlY29uZGFy
eS10aXRsZT5KQU1BIFBzeWNoaWF0cnk8L3NlY29uZGFyeS10aXRsZT48YWx0LXRpdGxlPkpBTUEg
cHN5Y2hpYXRyeTwvYWx0LXRpdGxlPjwvdGl0bGVzPjxwZXJpb2RpY2FsPjxmdWxsLXRpdGxlPkpB
TUEgUHN5Y2hpYXRyeTwvZnVsbC10aXRsZT48L3BlcmlvZGljYWw+PGFsdC1wZXJpb2RpY2FsPjxm
dWxsLXRpdGxlPkpBTUEgUHN5Y2hpYXRyeTwvZnVsbC10aXRsZT48L2FsdC1wZXJpb2RpY2FsPjxw
YWdlcz4xMzQwLTk8L3BhZ2VzPjx2b2x1bWU+NzE8L3ZvbHVtZT48bnVtYmVyPjEyPC9udW1iZXI+
PGVkaXRpb24+MjAxNC8xMC8yMzwvZWRpdGlvbj48a2V5d29yZHM+PGtleXdvcmQ+QWR1bHQ8L2tl
eXdvcmQ+PGtleXdvcmQ+QWdlIEZhY3RvcnM8L2tleXdvcmQ+PGtleXdvcmQ+QXR0ZW50aW9uIERl
ZmljaXQgRGlzb3JkZXIgd2l0aCBIeXBlcmFjdGl2aXR5LyptZXRhYm9saXNtPC9rZXl3b3JkPjxr
ZXl3b3JkPkJyYWluL21ldGFib2xpc208L2tleXdvcmQ+PGtleXdvcmQ+Q2FzZS1Db250cm9sIFN0
dWRpZXM8L2tleXdvcmQ+PGtleXdvcmQ+RmVtYWxlPC9rZXl3b3JkPjxrZXl3b3JkPkZsdW9yaW5l
IFJhZGlvaXNvdG9wZXM8L2tleXdvcmQ+PGtleXdvcmQ+RnVuY3Rpb25hbCBOZXVyb2ltYWdpbmc8
L2tleXdvcmQ+PGtleXdvcmQ+SHVtYW5zPC9rZXl3b3JkPjxrZXl3b3JkPk1hbGU8L2tleXdvcmQ+
PGtleXdvcmQ+TW9ycGhvbGluZXM8L2tleXdvcmQ+PGtleXdvcmQ+Tm9yZXBpbmVwaHJpbmUgUGxh
c21hIE1lbWJyYW5lIFRyYW5zcG9ydCBQcm90ZWlucy8qbWV0YWJvbGlzbTwva2V5d29yZD48a2V5
d29yZD5Qb3NpdHJvbi1FbWlzc2lvbiBUb21vZ3JhcGh5PC9rZXl3b3JkPjxrZXl3b3JkPlN5bXB0
b20gQXNzZXNzbWVudDwva2V5d29yZD48a2V5d29yZD5Zb3VuZyBBZHVsdDwva2V5d29yZD48L2tl
eXdvcmRzPjxkYXRlcz48eWVhcj4yMDE0PC95ZWFyPjxwdWItZGF0ZXM+PGRhdGU+RGVjIDE8L2Rh
dGU+PC9wdWItZGF0ZXM+PC9kYXRlcz48aXNibj4yMTY4LTYyMzggKEVsZWN0cm9uaWMpJiN4RDsy
MTY4LTYyMlggKExpbmtpbmcpPC9pc2JuPjxhY2Nlc3Npb24tbnVtPjI1MzM4MDkxPC9hY2Nlc3Np
b24tbnVtPjx3b3JrLXR5cGU+UmVzZWFyY2ggU3VwcG9ydCwgTm9uLVUuUy4gR292JmFwb3M7dDwv
d29yay10eXBlPjx1cmxzPjxyZWxhdGVkLXVybHM+PHVybD5odHRwOi8vd3d3Lm5jYmkubmxtLm5p
aC5nb3YvcHVibWVkLzI1MzM4MDkxPC91cmw+PC9yZWxhdGVkLXVybHM+PC91cmxzPjxjdXN0b20y
PjQ2OTkyNTU8L2N1c3RvbTI+PGVsZWN0cm9uaWMtcmVzb3VyY2UtbnVtPjEwLjEwMDEvamFtYXBz
eWNoaWF0cnkuMjAxNC4xMjI2PC9lbGVjdHJvbmljLXJlc291cmNlLW51bT48bGFuZ3VhZ2U+ZW5n
PC9sYW5ndWFnZT48L3JlY29yZD48L0NpdGU+PENpdGU+PEF1dGhvcj5Mb2dhbjwvQXV0aG9yPjxZ
ZWFyPjIwMDc8L1llYXI+PFJlY051bT4zMzcyPC9SZWNOdW0+PHJlY29yZD48cmVjLW51bWJlcj4z
MzcyPC9yZWMtbnVtYmVyPjxmb3JlaWduLWtleXM+PGtleSBhcHA9IkVOIiBkYi1pZD0ieDJ4ZGQy
MHYxYWZkd3RlcHd4Y3Z4ZDJ5ZHR3cmEyZXp0YWVlIiB0aW1lc3RhbXA9IjE2Mjg1MTUwMjkiPjMz
NzI8L2tleT48L2ZvcmVpZ24ta2V5cz48cmVmLXR5cGUgbmFtZT0iSm91cm5hbCBBcnRpY2xlIj4x
NzwvcmVmLXR5cGU+PGNvbnRyaWJ1dG9ycz48YXV0aG9ycz48YXV0aG9yPkxvZ2FuLCBKLjwvYXV0
aG9yPjxhdXRob3I+V2FuZywgRy4gSi48L2F1dGhvcj48YXV0aG9yPlRlbGFuZywgRi48L2F1dGhv
cj48YXV0aG9yPkZvd2xlciwgSi4gUy48L2F1dGhvcj48YXV0aG9yPkFsZXhvZmYsIEQuPC9hdXRo
b3I+PGF1dGhvcj5aYWJyb3NraSwgSi48L2F1dGhvcj48YXV0aG9yPkpheW5lLCBNLjwvYXV0aG9y
PjxhdXRob3I+SHViYmFyZCwgQi48L2F1dGhvcj48YXV0aG9yPktpbmcsIFAuPC9hdXRob3I+PGF1
dGhvcj5DYXJ0ZXIsIFAuPC9hdXRob3I+PGF1dGhvcj5TaGVhLCBDLjwvYXV0aG9yPjxhdXRob3I+
WHUsIFkuPC9hdXRob3I+PGF1dGhvcj5NdWVuY2gsIEwuPC9hdXRob3I+PGF1dGhvcj5TY2hseWVy
LCBELjwvYXV0aG9yPjxhdXRob3I+TGVhcm5lZC1Db3VnaGxpbiwgUy48L2F1dGhvcj48YXV0aG9y
PkNvc3NvbiwgVi48L2F1dGhvcj48YXV0aG9yPlZvbGtvdywgTi4gRC48L2F1dGhvcj48YXV0aG9y
PkRpbmcsIFkuIFMuPC9hdXRob3I+PC9hdXRob3JzPjwvY29udHJpYnV0b3JzPjxhdXRoLWFkZHJl
c3M+TWVkaWNhbCBEZXBhcnRtZW50LCBCcm9va2hhdmVuIE5hdGlvbmFsIExhYm9yYXRvcnksIFVw
dG9uLCBOWSAxMTk3MywgVVNBLiBsb2dhbkBnbmwuZ292PC9hdXRoLWFkZHJlc3M+PHRpdGxlcz48
dGl0bGU+SW1hZ2luZyB0aGUgbm9yZXBpbmVwaHJpbmUgdHJhbnNwb3J0ZXIgaW4gaHVtYW5zIHdp
dGggKFMsUyktWzExQ11PLW1ldGh5bCByZWJveGV0aW5lIGFuZCBQRVQ6IHByb2JsZW1zIGFuZCBw
cm9ncmVzczwvdGl0bGU+PHNlY29uZGFyeS10aXRsZT5OdWNsIE1lZCBCaW9sPC9zZWNvbmRhcnkt
dGl0bGU+PGFsdC10aXRsZT5OdWNsZWFyIG1lZGljaW5lIGFuZCBiaW9sb2d5PC9hbHQtdGl0bGU+
PC90aXRsZXM+PHBhZ2VzPjY2Ny03OTwvcGFnZXM+PHZvbHVtZT4zNDwvdm9sdW1lPjxudW1iZXI+
NjwvbnVtYmVyPjxlZGl0aW9uPjIwMDcvMDgvMjE8L2VkaXRpb24+PGtleXdvcmRzPjxrZXl3b3Jk
PkFkcmVuZXJnaWMgVXB0YWtlIEluaGliaXRvcnMvcGhhcm1hY29raW5ldGljcy9waGFybWFjb2xv
Z3k8L2tleXdvcmQ+PGtleXdvcmQ+QWR1bHQ8L2tleXdvcmQ+PGtleXdvcmQ+QWxnb3JpdGhtczwv
a2V5d29yZD48a2V5d29yZD5BdG9tb3hldGluZSBIeWRyb2NobG9yaWRlPC9rZXl3b3JkPjxrZXl3
b3JkPkJyYWluL3JhZGlvbnVjbGlkZSBpbWFnaW5nPC9rZXl3b3JkPjxrZXl3b3JkPkNhcmJvbiBS
YWRpb2lzb3RvcGVzPC9rZXl3b3JkPjxrZXl3b3JkPkRhdGEgSW50ZXJwcmV0YXRpb24sIFN0YXRp
c3RpY2FsPC9rZXl3b3JkPjxrZXl3b3JkPkRvc2UtUmVzcG9uc2UgUmVsYXRpb25zaGlwLCBEcnVn
PC9rZXl3b3JkPjxrZXl3b3JkPkh1bWFuczwva2V5d29yZD48a2V5d29yZD5JbWFnZSBQcm9jZXNz
aW5nLCBDb21wdXRlci1Bc3Npc3RlZDwva2V5d29yZD48a2V5d29yZD5NYWxlPC9rZXl3b3JkPjxr
ZXl3b3JkPipNb3JwaG9saW5lcy9ibG9vZC9waGFybWFjb2tpbmV0aWNzPC9rZXl3b3JkPjxrZXl3
b3JkPk5vcmVwaW5lcGhyaW5lIFBsYXNtYSBNZW1icmFuZSBUcmFuc3BvcnQgUHJvdGVpbnMvYW50
YWdvbmlzdHMgJmFtcDs8L2tleXdvcmQ+PGtleXdvcmQ+aW5oaWJpdG9ycy8qbWV0YWJvbGlzbTwv
a2V5d29yZD48a2V5d29yZD5Qb3NpdHJvbi1FbWlzc2lvbiBUb21vZ3JhcGh5PC9rZXl3b3JkPjxr
ZXl3b3JkPlByb3B5bGFtaW5lcy9waGFybWFjb2tpbmV0aWNzL3BoYXJtYWNvbG9neTwva2V5d29y
ZD48a2V5d29yZD4qUmFkaW9waGFybWFjZXV0aWNhbHMvYmxvb2QvcGhhcm1hY29raW5ldGljczwv
a2V5d29yZD48a2V5d29yZD5SZXByb2R1Y2liaWxpdHkgb2YgUmVzdWx0czwva2V5d29yZD48L2tl
eXdvcmRzPjxkYXRlcz48eWVhcj4yMDA3PC95ZWFyPjxwdWItZGF0ZXM+PGRhdGU+QXVnPC9kYXRl
PjwvcHViLWRhdGVzPjwvZGF0ZXM+PGlzYm4+MDk2OS04MDUxIChQcmludCkmI3hEOzA5NjktODA1
MSAoTGlua2luZyk8L2lzYm4+PGFjY2Vzc2lvbi1udW0+MTc3MDc4MDc8L2FjY2Vzc2lvbi1udW0+
PHdvcmstdHlwZT5DbGluaWNhbCBUcmlhbCYjeEQ7UmVzZWFyY2ggU3VwcG9ydCwgTi5JLkguLCBF
eHRyYW11cmFsJiN4RDtSZXNlYXJjaCBTdXBwb3J0LCBOLkkuSC4sIEludHJhbXVyYWwmI3hEO1Jl
c2VhcmNoIFN1cHBvcnQsIE5vbi1VLlMuIEdvdiZhcG9zO3QmI3hEO1Jlc2VhcmNoIFN1cHBvcnQs
IFUuUy4gR292JmFwb3M7dCwgTm9uLVAuSC5TLjwvd29yay10eXBlPjx1cmxzPjxyZWxhdGVkLXVy
bHM+PHVybD5odHRwOi8vd3d3Lm5jYmkubmxtLm5paC5nb3YvcHVibWVkLzE3NzA3ODA3PC91cmw+
PC9yZWxhdGVkLXVybHM+PC91cmxzPjxlbGVjdHJvbmljLXJlc291cmNlLW51bT4xMC4xMDE2L2ou
bnVjbWVkYmlvLjIwMDcuMDMuMDEzPC9lbGVjdHJvbmljLXJlc291cmNlLW51bT48bGFuZ3VhZ2U+
ZW5nPC9sYW5ndWFnZT48L3JlY29yZD48L0NpdGU+PENpdGU+PEF1dGhvcj5UYWthbm88L0F1dGhv
cj48WWVhcj4yMDA4PC9ZZWFyPjxSZWNOdW0+MjExPC9SZWNOdW0+PHJlY29yZD48cmVjLW51bWJl
cj4yMTE8L3JlYy1udW1iZXI+PGZvcmVpZ24ta2V5cz48a2V5IGFwcD0iRU4iIGRiLWlkPSJlOWZz
dzl6dG45enJlbmUwOTA4dnJkNTc5ZWV3MHZ4dHp3cHIiIHRpbWVzdGFtcD0iMTcwNzQ5MDE3OSI+
MjExPC9rZXk+PC9mb3JlaWduLWtleXM+PHJlZi10eXBlIG5hbWU9IkpvdXJuYWwgQXJ0aWNsZSI+
MTc8L3JlZi10eXBlPjxjb250cmlidXRvcnM+PGF1dGhvcnM+PGF1dGhvcj5UYWthbm8sIEEuPC9h
dXRob3I+PGF1dGhvcj5IYWxsZGluLCBDLjwvYXV0aG9yPjxhdXRob3I+VmFycm9uZSwgQS48L2F1
dGhvcj48YXV0aG9yPkthcmxzc29uLCBQLjwvYXV0aG9yPjxhdXRob3I+U2pvaG9sbSwgTi48L2F1
dGhvcj48YXV0aG9yPlN0dWJicywgSi4gQi48L2F1dGhvcj48YXV0aG9yPlNjaG91LCBNLjwvYXV0
aG9yPjxhdXRob3I+QWlyYWtzaW5lbiwgQS4gSi48L2F1dGhvcj48YXV0aG9yPlRhdXNjaGVyLCBK
LjwvYXV0aG9yPjxhdXRob3I+R3VseWFzLCBCLjwvYXV0aG9yPjwvYXV0aG9ycz48L2NvbnRyaWJ1
dG9ycz48YXV0aC1hZGRyZXNzPkRlcGFydG1lbnQgb2YgQ2xpbmljYWwgTmV1cm9zY2llbmNlLCBQ
c3ljaGlhdHJ5IFNlY3Rpb24sIEthcm9saW5za2EgSW5zdGl0dXRldCwgU3RvY2tob2xtLCBTd2Vk
ZW4uPC9hdXRoLWFkZHJlc3M+PHRpdGxlcz48dGl0bGU+QmlvZGlzdHJpYnV0aW9uIGFuZCByYWRp
YXRpb24gZG9zaW1ldHJ5IG9mIHRoZSBub3JlcGluZXBocmluZSB0cmFuc3BvcnRlciByYWRpb2xp
Z2FuZCAoUyxTKS1bMThGXUZNZU5FUi1EMjogYSBodW1hbiB3aG9sZS1ib2R5IFBFVCBzdHVkeTwv
dGl0bGU+PHNlY29uZGFyeS10aXRsZT5FdXIgSiBOdWNsIE1lZCBNb2wgSW1hZ2luZzwvc2Vjb25k
YXJ5LXRpdGxlPjwvdGl0bGVzPjxwZXJpb2RpY2FsPjxmdWxsLXRpdGxlPkV1ciBKIE51Y2wgTWVk
IE1vbCBJbWFnaW5nPC9mdWxsLXRpdGxlPjwvcGVyaW9kaWNhbD48cGFnZXM+NjMwLTY8L3BhZ2Vz
Pjx2b2x1bWU+MzU8L3ZvbHVtZT48bnVtYmVyPjM8L251bWJlcj48ZWRpdGlvbj4yMDA3MTExNDwv
ZWRpdGlvbj48a2V5d29yZHM+PGtleXdvcmQ+Qm9keSBCdXJkZW48L2tleXdvcmQ+PGtleXdvcmQ+
SHVtYW5zPC9rZXl3b3JkPjxrZXl3b3JkPkxpZ2FuZHM8L2tleXdvcmQ+PGtleXdvcmQ+TWV0YWJv
bGljIENsZWFyYW5jZSBSYXRlPC9rZXl3b3JkPjxrZXl3b3JkPk1vcnBob2xpbmVzLyphbmFseXNp
cy8qcGhhcm1hY29raW5ldGljczwva2V5d29yZD48a2V5d29yZD5Ob3JlcGluZXBocmluZSBQbGFz
bWEgTWVtYnJhbmUgVHJhbnNwb3J0IFByb3RlaW5zLyptZXRhYm9saXNtPC9rZXl3b3JkPjxrZXl3
b3JkPk9yZ2FuIFNwZWNpZmljaXR5PC9rZXl3b3JkPjxrZXl3b3JkPlBvc2l0cm9uLUVtaXNzaW9u
IFRvbW9ncmFwaHkvbWV0aG9kczwva2V5d29yZD48a2V5d29yZD5SYWRpYXRpb24gRG9zYWdlPC9r
ZXl3b3JkPjxrZXl3b3JkPipSYWRpb21ldHJ5PC9rZXl3b3JkPjxrZXl3b3JkPlJlbGF0aXZlIEJp
b2xvZ2ljYWwgRWZmZWN0aXZlbmVzczwva2V5d29yZD48a2V5d29yZD5UaXNzdWUgRGlzdHJpYnV0
aW9uPC9rZXl3b3JkPjxrZXl3b3JkPldob2xlIEJvZHkgSW1hZ2luZy8qbWV0aG9kczwva2V5d29y
ZD48L2tleXdvcmRzPjxkYXRlcz48eWVhcj4yMDA4PC95ZWFyPjxwdWItZGF0ZXM+PGRhdGU+TWFy
PC9kYXRlPjwvcHViLWRhdGVzPjwvZGF0ZXM+PGlzYm4+MTYxOS03MDcwIChQcmludCkmI3hEOzE2
MTktNzA3MCAoTGlua2luZyk8L2lzYm4+PGFjY2Vzc2lvbi1udW0+MTgwMDA2NjU8L2FjY2Vzc2lv
bi1udW0+PHVybHM+PHJlbGF0ZWQtdXJscz48dXJsPmh0dHBzOi8vd3d3Lm5jYmkubmxtLm5paC5n
b3YvcHVibWVkLzE4MDAwNjY1PC91cmw+PC9yZWxhdGVkLXVybHM+PC91cmxzPjxlbGVjdHJvbmlj
LXJlc291cmNlLW51bT4xMC4xMDA3L3MwMDI1OS0wMDctMDYyMi16PC9lbGVjdHJvbmljLXJlc291
cmNlLW51bT48cmVtb3RlLWRhdGFiYXNlLW5hbWU+TWVkbGluZTwvcmVtb3RlLWRhdGFiYXNlLW5h
bWU+PHJlbW90ZS1kYXRhYmFzZS1wcm92aWRlcj5OTE08L3JlbW90ZS1kYXRhYmFzZS1wcm92aWRl
cj48L3JlY29yZD48L0NpdGU+PC9FbmROb3RlPn==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PEVuZE5vdGU+PENpdGU+PEF1dGhvcj5WYW5pY2VrPC9BdXRob3I+PFllYXI+MjAxNDwvWWVhcj48
UmVjTnVtPjMzNzE8L1JlY051bT48RGlzcGxheVRleHQ+KExvZ2FuIGV0IGFsIDIwMDcsIFRha2Fu
byBldCBhbCAyMDA4LCBWYW5pY2VrIGV0IGFsIDIwMTQpPC9EaXNwbGF5VGV4dD48cmVjb3JkPjxy
ZWMtbnVtYmVyPjMzNzE8L3JlYy1udW1iZXI+PGZvcmVpZ24ta2V5cz48a2V5IGFwcD0iRU4iIGRi
LWlkPSJ4MnhkZDIwdjFhZmR3dGVwd3hjdnhkMnlkdHdyYTJlenRhZWUiIHRpbWVzdGFtcD0iMTYy
ODUxNTAyOSI+MzM3MTwva2V5PjwvZm9yZWlnbi1rZXlzPjxyZWYtdHlwZSBuYW1lPSJKb3VybmFs
IEFydGljbGUiPjE3PC9yZWYtdHlwZT48Y29udHJpYnV0b3JzPjxhdXRob3JzPjxhdXRob3I+VmFu
aWNlaywgVC48L2F1dGhvcj48YXV0aG9yPlNwaWVzLCBNLjwvYXV0aG9yPjxhdXRob3I+UmFtaS1N
YXJrLCBDLjwvYXV0aG9yPjxhdXRob3I+U2F2bGksIE0uPC9hdXRob3I+PGF1dGhvcj5Ib2ZsaWNo
LCBBLjwvYXV0aG9yPjxhdXRob3I+S3JhbnosIEcuIFMuPC9hdXRob3I+PGF1dGhvcj5IYWhuLCBB
LjwvYXV0aG9yPjxhdXRob3I+S3V0emVsbmlnZywgQS48L2F1dGhvcj48YXV0aG9yPlRyYXViLVdl
aWRpbmdlciwgVC48L2F1dGhvcj48YXV0aG9yPk1pdHRlcmhhdXNlciwgTS48L2F1dGhvcj48YXV0
aG9yPldhZHNhaywgVy48L2F1dGhvcj48YXV0aG9yPkhhY2tlciwgTS48L2F1dGhvcj48YXV0aG9y
PlZvbGtvdywgTi4gRC48L2F1dGhvcj48YXV0aG9yPkthc3BlciwgUy48L2F1dGhvcj48YXV0aG9y
PkxhbnplbmJlcmdlciwgUi48L2F1dGhvcj48L2F1dGhvcnM+PC9jb250cmlidXRvcnM+PGF1dGgt
YWRkcmVzcz5EZXBhcnRtZW50IG9mIFBzeWNoaWF0cnkgYW5kIFBzeWNob3RoZXJhcHksIE1lZGlj
YWwgVW5pdmVyc2l0eSBvZiBWaWVubmEsIFZpZW5uYSwgQXVzdHJpYS4mI3hEO0RpdmlzaW9uIG9m
IE51Y2xlYXIgTWVkaWNpbmUsIERlcGFydG1lbnQgb2YgQmlvbWVkaWNhbCBJbWFnaW5nIGFuZCBJ
bWFnZS1HdWlkZWQgVGhlcmFweSwgTWVkaWNhbCBVbml2ZXJzaXR5IG9mIFZpZW5uYSwgVmllbm5h
LCBBdXN0cmlhLiYjeEQ7TmF0aW9uYWwgSW5zdGl0dXRlIG9uIEFsY29ob2wgQWJ1c2UgYW5kIEFs
Y29ob2xpc20sIE5hdGlvbmFsIEluc3RpdHV0ZXMgb2YgSGVhbHRoLCBCZXRoZXNkYSwgTWFyeWxh
bmQuPC9hdXRoLWFkZHJlc3M+PHRpdGxlcz48dGl0bGU+VGhlIG5vcmVwaW5lcGhyaW5lIHRyYW5z
cG9ydGVyIGluIGF0dGVudGlvbi1kZWZpY2l0L2h5cGVyYWN0aXZpdHkgZGlzb3JkZXIgaW52ZXN0
aWdhdGVkIHdpdGggcG9zaXRyb24gZW1pc3Npb24gdG9tb2dyYXBoeTwvdGl0bGU+PHNlY29uZGFy
eS10aXRsZT5KQU1BIFBzeWNoaWF0cnk8L3NlY29uZGFyeS10aXRsZT48YWx0LXRpdGxlPkpBTUEg
cHN5Y2hpYXRyeTwvYWx0LXRpdGxlPjwvdGl0bGVzPjxwZXJpb2RpY2FsPjxmdWxsLXRpdGxlPkpB
TUEgUHN5Y2hpYXRyeTwvZnVsbC10aXRsZT48L3BlcmlvZGljYWw+PGFsdC1wZXJpb2RpY2FsPjxm
dWxsLXRpdGxlPkpBTUEgUHN5Y2hpYXRyeTwvZnVsbC10aXRsZT48L2FsdC1wZXJpb2RpY2FsPjxw
YWdlcz4xMzQwLTk8L3BhZ2VzPjx2b2x1bWU+NzE8L3ZvbHVtZT48bnVtYmVyPjEyPC9udW1iZXI+
PGVkaXRpb24+MjAxNC8xMC8yMzwvZWRpdGlvbj48a2V5d29yZHM+PGtleXdvcmQ+QWR1bHQ8L2tl
eXdvcmQ+PGtleXdvcmQ+QWdlIEZhY3RvcnM8L2tleXdvcmQ+PGtleXdvcmQ+QXR0ZW50aW9uIERl
ZmljaXQgRGlzb3JkZXIgd2l0aCBIeXBlcmFjdGl2aXR5LyptZXRhYm9saXNtPC9rZXl3b3JkPjxr
ZXl3b3JkPkJyYWluL21ldGFib2xpc208L2tleXdvcmQ+PGtleXdvcmQ+Q2FzZS1Db250cm9sIFN0
dWRpZXM8L2tleXdvcmQ+PGtleXdvcmQ+RmVtYWxlPC9rZXl3b3JkPjxrZXl3b3JkPkZsdW9yaW5l
IFJhZGlvaXNvdG9wZXM8L2tleXdvcmQ+PGtleXdvcmQ+RnVuY3Rpb25hbCBOZXVyb2ltYWdpbmc8
L2tleXdvcmQ+PGtleXdvcmQ+SHVtYW5zPC9rZXl3b3JkPjxrZXl3b3JkPk1hbGU8L2tleXdvcmQ+
PGtleXdvcmQ+TW9ycGhvbGluZXM8L2tleXdvcmQ+PGtleXdvcmQ+Tm9yZXBpbmVwaHJpbmUgUGxh
c21hIE1lbWJyYW5lIFRyYW5zcG9ydCBQcm90ZWlucy8qbWV0YWJvbGlzbTwva2V5d29yZD48a2V5
d29yZD5Qb3NpdHJvbi1FbWlzc2lvbiBUb21vZ3JhcGh5PC9rZXl3b3JkPjxrZXl3b3JkPlN5bXB0
b20gQXNzZXNzbWVudDwva2V5d29yZD48a2V5d29yZD5Zb3VuZyBBZHVsdDwva2V5d29yZD48L2tl
eXdvcmRzPjxkYXRlcz48eWVhcj4yMDE0PC95ZWFyPjxwdWItZGF0ZXM+PGRhdGU+RGVjIDE8L2Rh
dGU+PC9wdWItZGF0ZXM+PC9kYXRlcz48aXNibj4yMTY4LTYyMzggKEVsZWN0cm9uaWMpJiN4RDsy
MTY4LTYyMlggKExpbmtpbmcpPC9pc2JuPjxhY2Nlc3Npb24tbnVtPjI1MzM4MDkxPC9hY2Nlc3Np
b24tbnVtPjx3b3JrLXR5cGU+UmVzZWFyY2ggU3VwcG9ydCwgTm9uLVUuUy4gR292JmFwb3M7dDwv
d29yay10eXBlPjx1cmxzPjxyZWxhdGVkLXVybHM+PHVybD5odHRwOi8vd3d3Lm5jYmkubmxtLm5p
aC5nb3YvcHVibWVkLzI1MzM4MDkxPC91cmw+PC9yZWxhdGVkLXVybHM+PC91cmxzPjxjdXN0b20y
PjQ2OTkyNTU8L2N1c3RvbTI+PGVsZWN0cm9uaWMtcmVzb3VyY2UtbnVtPjEwLjEwMDEvamFtYXBz
eWNoaWF0cnkuMjAxNC4xMjI2PC9lbGVjdHJvbmljLXJlc291cmNlLW51bT48bGFuZ3VhZ2U+ZW5n
PC9sYW5ndWFnZT48L3JlY29yZD48L0NpdGU+PENpdGU+PEF1dGhvcj5Mb2dhbjwvQXV0aG9yPjxZ
ZWFyPjIwMDc8L1llYXI+PFJlY051bT4zMzcyPC9SZWNOdW0+PHJlY29yZD48cmVjLW51bWJlcj4z
MzcyPC9yZWMtbnVtYmVyPjxmb3JlaWduLWtleXM+PGtleSBhcHA9IkVOIiBkYi1pZD0ieDJ4ZGQy
MHYxYWZkd3RlcHd4Y3Z4ZDJ5ZHR3cmEyZXp0YWVlIiB0aW1lc3RhbXA9IjE2Mjg1MTUwMjkiPjMz
NzI8L2tleT48L2ZvcmVpZ24ta2V5cz48cmVmLXR5cGUgbmFtZT0iSm91cm5hbCBBcnRpY2xlIj4x
NzwvcmVmLXR5cGU+PGNvbnRyaWJ1dG9ycz48YXV0aG9ycz48YXV0aG9yPkxvZ2FuLCBKLjwvYXV0
aG9yPjxhdXRob3I+V2FuZywgRy4gSi48L2F1dGhvcj48YXV0aG9yPlRlbGFuZywgRi48L2F1dGhv
cj48YXV0aG9yPkZvd2xlciwgSi4gUy48L2F1dGhvcj48YXV0aG9yPkFsZXhvZmYsIEQuPC9hdXRo
b3I+PGF1dGhvcj5aYWJyb3NraSwgSi48L2F1dGhvcj48YXV0aG9yPkpheW5lLCBNLjwvYXV0aG9y
PjxhdXRob3I+SHViYmFyZCwgQi48L2F1dGhvcj48YXV0aG9yPktpbmcsIFAuPC9hdXRob3I+PGF1
dGhvcj5DYXJ0ZXIsIFAuPC9hdXRob3I+PGF1dGhvcj5TaGVhLCBDLjwvYXV0aG9yPjxhdXRob3I+
WHUsIFkuPC9hdXRob3I+PGF1dGhvcj5NdWVuY2gsIEwuPC9hdXRob3I+PGF1dGhvcj5TY2hseWVy
LCBELjwvYXV0aG9yPjxhdXRob3I+TGVhcm5lZC1Db3VnaGxpbiwgUy48L2F1dGhvcj48YXV0aG9y
PkNvc3NvbiwgVi48L2F1dGhvcj48YXV0aG9yPlZvbGtvdywgTi4gRC48L2F1dGhvcj48YXV0aG9y
PkRpbmcsIFkuIFMuPC9hdXRob3I+PC9hdXRob3JzPjwvY29udHJpYnV0b3JzPjxhdXRoLWFkZHJl
c3M+TWVkaWNhbCBEZXBhcnRtZW50LCBCcm9va2hhdmVuIE5hdGlvbmFsIExhYm9yYXRvcnksIFVw
dG9uLCBOWSAxMTk3MywgVVNBLiBsb2dhbkBnbmwuZ292PC9hdXRoLWFkZHJlc3M+PHRpdGxlcz48
dGl0bGU+SW1hZ2luZyB0aGUgbm9yZXBpbmVwaHJpbmUgdHJhbnNwb3J0ZXIgaW4gaHVtYW5zIHdp
dGggKFMsUyktWzExQ11PLW1ldGh5bCByZWJveGV0aW5lIGFuZCBQRVQ6IHByb2JsZW1zIGFuZCBw
cm9ncmVzczwvdGl0bGU+PHNlY29uZGFyeS10aXRsZT5OdWNsIE1lZCBCaW9sPC9zZWNvbmRhcnkt
dGl0bGU+PGFsdC10aXRsZT5OdWNsZWFyIG1lZGljaW5lIGFuZCBiaW9sb2d5PC9hbHQtdGl0bGU+
PC90aXRsZXM+PHBhZ2VzPjY2Ny03OTwvcGFnZXM+PHZvbHVtZT4zNDwvdm9sdW1lPjxudW1iZXI+
NjwvbnVtYmVyPjxlZGl0aW9uPjIwMDcvMDgvMjE8L2VkaXRpb24+PGtleXdvcmRzPjxrZXl3b3Jk
PkFkcmVuZXJnaWMgVXB0YWtlIEluaGliaXRvcnMvcGhhcm1hY29raW5ldGljcy9waGFybWFjb2xv
Z3k8L2tleXdvcmQ+PGtleXdvcmQ+QWR1bHQ8L2tleXdvcmQ+PGtleXdvcmQ+QWxnb3JpdGhtczwv
a2V5d29yZD48a2V5d29yZD5BdG9tb3hldGluZSBIeWRyb2NobG9yaWRlPC9rZXl3b3JkPjxrZXl3
b3JkPkJyYWluL3JhZGlvbnVjbGlkZSBpbWFnaW5nPC9rZXl3b3JkPjxrZXl3b3JkPkNhcmJvbiBS
YWRpb2lzb3RvcGVzPC9rZXl3b3JkPjxrZXl3b3JkPkRhdGEgSW50ZXJwcmV0YXRpb24sIFN0YXRp
c3RpY2FsPC9rZXl3b3JkPjxrZXl3b3JkPkRvc2UtUmVzcG9uc2UgUmVsYXRpb25zaGlwLCBEcnVn
PC9rZXl3b3JkPjxrZXl3b3JkPkh1bWFuczwva2V5d29yZD48a2V5d29yZD5JbWFnZSBQcm9jZXNz
aW5nLCBDb21wdXRlci1Bc3Npc3RlZDwva2V5d29yZD48a2V5d29yZD5NYWxlPC9rZXl3b3JkPjxr
ZXl3b3JkPipNb3JwaG9saW5lcy9ibG9vZC9waGFybWFjb2tpbmV0aWNzPC9rZXl3b3JkPjxrZXl3
b3JkPk5vcmVwaW5lcGhyaW5lIFBsYXNtYSBNZW1icmFuZSBUcmFuc3BvcnQgUHJvdGVpbnMvYW50
YWdvbmlzdHMgJmFtcDs8L2tleXdvcmQ+PGtleXdvcmQ+aW5oaWJpdG9ycy8qbWV0YWJvbGlzbTwv
a2V5d29yZD48a2V5d29yZD5Qb3NpdHJvbi1FbWlzc2lvbiBUb21vZ3JhcGh5PC9rZXl3b3JkPjxr
ZXl3b3JkPlByb3B5bGFtaW5lcy9waGFybWFjb2tpbmV0aWNzL3BoYXJtYWNvbG9neTwva2V5d29y
ZD48a2V5d29yZD4qUmFkaW9waGFybWFjZXV0aWNhbHMvYmxvb2QvcGhhcm1hY29raW5ldGljczwv
a2V5d29yZD48a2V5d29yZD5SZXByb2R1Y2liaWxpdHkgb2YgUmVzdWx0czwva2V5d29yZD48L2tl
eXdvcmRzPjxkYXRlcz48eWVhcj4yMDA3PC95ZWFyPjxwdWItZGF0ZXM+PGRhdGU+QXVnPC9kYXRl
PjwvcHViLWRhdGVzPjwvZGF0ZXM+PGlzYm4+MDk2OS04MDUxIChQcmludCkmI3hEOzA5NjktODA1
MSAoTGlua2luZyk8L2lzYm4+PGFjY2Vzc2lvbi1udW0+MTc3MDc4MDc8L2FjY2Vzc2lvbi1udW0+
PHdvcmstdHlwZT5DbGluaWNhbCBUcmlhbCYjeEQ7UmVzZWFyY2ggU3VwcG9ydCwgTi5JLkguLCBF
eHRyYW11cmFsJiN4RDtSZXNlYXJjaCBTdXBwb3J0LCBOLkkuSC4sIEludHJhbXVyYWwmI3hEO1Jl
c2VhcmNoIFN1cHBvcnQsIE5vbi1VLlMuIEdvdiZhcG9zO3QmI3hEO1Jlc2VhcmNoIFN1cHBvcnQs
IFUuUy4gR292JmFwb3M7dCwgTm9uLVAuSC5TLjwvd29yay10eXBlPjx1cmxzPjxyZWxhdGVkLXVy
bHM+PHVybD5odHRwOi8vd3d3Lm5jYmkubmxtLm5paC5nb3YvcHVibWVkLzE3NzA3ODA3PC91cmw+
PC9yZWxhdGVkLXVybHM+PC91cmxzPjxlbGVjdHJvbmljLXJlc291cmNlLW51bT4xMC4xMDE2L2ou
bnVjbWVkYmlvLjIwMDcuMDMuMDEzPC9lbGVjdHJvbmljLXJlc291cmNlLW51bT48bGFuZ3VhZ2U+
ZW5nPC9sYW5ndWFnZT48L3JlY29yZD48L0NpdGU+PENpdGU+PEF1dGhvcj5UYWthbm88L0F1dGhv
cj48WWVhcj4yMDA4PC9ZZWFyPjxSZWNOdW0+MjExPC9SZWNOdW0+PHJlY29yZD48cmVjLW51bWJl
cj4yMTE8L3JlYy1udW1iZXI+PGZvcmVpZ24ta2V5cz48a2V5IGFwcD0iRU4iIGRiLWlkPSJlOWZz
dzl6dG45enJlbmUwOTA4dnJkNTc5ZWV3MHZ4dHp3cHIiIHRpbWVzdGFtcD0iMTcwNzQ5MDE3OSI+
MjExPC9rZXk+PC9mb3JlaWduLWtleXM+PHJlZi10eXBlIG5hbWU9IkpvdXJuYWwgQXJ0aWNsZSI+
MTc8L3JlZi10eXBlPjxjb250cmlidXRvcnM+PGF1dGhvcnM+PGF1dGhvcj5UYWthbm8sIEEuPC9h
dXRob3I+PGF1dGhvcj5IYWxsZGluLCBDLjwvYXV0aG9yPjxhdXRob3I+VmFycm9uZSwgQS48L2F1
dGhvcj48YXV0aG9yPkthcmxzc29uLCBQLjwvYXV0aG9yPjxhdXRob3I+U2pvaG9sbSwgTi48L2F1
dGhvcj48YXV0aG9yPlN0dWJicywgSi4gQi48L2F1dGhvcj48YXV0aG9yPlNjaG91LCBNLjwvYXV0
aG9yPjxhdXRob3I+QWlyYWtzaW5lbiwgQS4gSi48L2F1dGhvcj48YXV0aG9yPlRhdXNjaGVyLCBK
LjwvYXV0aG9yPjxhdXRob3I+R3VseWFzLCBCLjwvYXV0aG9yPjwvYXV0aG9ycz48L2NvbnRyaWJ1
dG9ycz48YXV0aC1hZGRyZXNzPkRlcGFydG1lbnQgb2YgQ2xpbmljYWwgTmV1cm9zY2llbmNlLCBQ
c3ljaGlhdHJ5IFNlY3Rpb24sIEthcm9saW5za2EgSW5zdGl0dXRldCwgU3RvY2tob2xtLCBTd2Vk
ZW4uPC9hdXRoLWFkZHJlc3M+PHRpdGxlcz48dGl0bGU+QmlvZGlzdHJpYnV0aW9uIGFuZCByYWRp
YXRpb24gZG9zaW1ldHJ5IG9mIHRoZSBub3JlcGluZXBocmluZSB0cmFuc3BvcnRlciByYWRpb2xp
Z2FuZCAoUyxTKS1bMThGXUZNZU5FUi1EMjogYSBodW1hbiB3aG9sZS1ib2R5IFBFVCBzdHVkeTwv
dGl0bGU+PHNlY29uZGFyeS10aXRsZT5FdXIgSiBOdWNsIE1lZCBNb2wgSW1hZ2luZzwvc2Vjb25k
YXJ5LXRpdGxlPjwvdGl0bGVzPjxwZXJpb2RpY2FsPjxmdWxsLXRpdGxlPkV1ciBKIE51Y2wgTWVk
IE1vbCBJbWFnaW5nPC9mdWxsLXRpdGxlPjwvcGVyaW9kaWNhbD48cGFnZXM+NjMwLTY8L3BhZ2Vz
Pjx2b2x1bWU+MzU8L3ZvbHVtZT48bnVtYmVyPjM8L251bWJlcj48ZWRpdGlvbj4yMDA3MTExNDwv
ZWRpdGlvbj48a2V5d29yZHM+PGtleXdvcmQ+Qm9keSBCdXJkZW48L2tleXdvcmQ+PGtleXdvcmQ+
SHVtYW5zPC9rZXl3b3JkPjxrZXl3b3JkPkxpZ2FuZHM8L2tleXdvcmQ+PGtleXdvcmQ+TWV0YWJv
bGljIENsZWFyYW5jZSBSYXRlPC9rZXl3b3JkPjxrZXl3b3JkPk1vcnBob2xpbmVzLyphbmFseXNp
cy8qcGhhcm1hY29raW5ldGljczwva2V5d29yZD48a2V5d29yZD5Ob3JlcGluZXBocmluZSBQbGFz
bWEgTWVtYnJhbmUgVHJhbnNwb3J0IFByb3RlaW5zLyptZXRhYm9saXNtPC9rZXl3b3JkPjxrZXl3
b3JkPk9yZ2FuIFNwZWNpZmljaXR5PC9rZXl3b3JkPjxrZXl3b3JkPlBvc2l0cm9uLUVtaXNzaW9u
IFRvbW9ncmFwaHkvbWV0aG9kczwva2V5d29yZD48a2V5d29yZD5SYWRpYXRpb24gRG9zYWdlPC9r
ZXl3b3JkPjxrZXl3b3JkPipSYWRpb21ldHJ5PC9rZXl3b3JkPjxrZXl3b3JkPlJlbGF0aXZlIEJp
b2xvZ2ljYWwgRWZmZWN0aXZlbmVzczwva2V5d29yZD48a2V5d29yZD5UaXNzdWUgRGlzdHJpYnV0
aW9uPC9rZXl3b3JkPjxrZXl3b3JkPldob2xlIEJvZHkgSW1hZ2luZy8qbWV0aG9kczwva2V5d29y
ZD48L2tleXdvcmRzPjxkYXRlcz48eWVhcj4yMDA4PC95ZWFyPjxwdWItZGF0ZXM+PGRhdGU+TWFy
PC9kYXRlPjwvcHViLWRhdGVzPjwvZGF0ZXM+PGlzYm4+MTYxOS03MDcwIChQcmludCkmI3hEOzE2
MTktNzA3MCAoTGlua2luZyk8L2lzYm4+PGFjY2Vzc2lvbi1udW0+MTgwMDA2NjU8L2FjY2Vzc2lv
bi1udW0+PHVybHM+PHJlbGF0ZWQtdXJscz48dXJsPmh0dHBzOi8vd3d3Lm5jYmkubmxtLm5paC5n
b3YvcHVibWVkLzE4MDAwNjY1PC91cmw+PC9yZWxhdGVkLXVybHM+PC91cmxzPjxlbGVjdHJvbmlj
LXJlc291cmNlLW51bT4xMC4xMDA3L3MwMDI1OS0wMDctMDYyMi16PC9lbGVjdHJvbmljLXJlc291
cmNlLW51bT48cmVtb3RlLWRhdGFiYXNlLW5hbWU+TWVkbGluZTwvcmVtb3RlLWRhdGFiYXNlLW5h
bWU+PHJlbW90ZS1kYXRhYmFzZS1wcm92aWRlcj5OTE08L3JlbW90ZS1kYXRhYmFzZS1wcm92aWRl
cj48L3JlY29yZD48L0NpdGU+PC9FbmROb3RlPn==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(Logan et al 2007, Takano et al 2008, Vanicek et al 2014)</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For </w:t>
      </w:r>
      <w:r w:rsidR="00230AF0" w:rsidRPr="003604A7">
        <w:rPr>
          <w:rFonts w:cstheme="minorHAnsi"/>
          <w:color w:val="000000" w:themeColor="text1"/>
          <w:lang w:val="en-US"/>
        </w:rPr>
        <w:t>example</w:t>
      </w:r>
      <w:r w:rsidR="00EF6EDF" w:rsidRPr="003604A7">
        <w:rPr>
          <w:rFonts w:cstheme="minorHAnsi"/>
          <w:color w:val="000000" w:themeColor="text1"/>
          <w:lang w:val="en-US"/>
        </w:rPr>
        <w:t xml:space="preserve">, analogues of the antidepressant reboxetine can be used to target NET but mainly in subcortical </w:t>
      </w:r>
      <w:r w:rsidR="00230AF0" w:rsidRPr="003604A7">
        <w:rPr>
          <w:rFonts w:cstheme="minorHAnsi"/>
          <w:color w:val="000000" w:themeColor="text1"/>
          <w:lang w:val="en-US"/>
        </w:rPr>
        <w:t>regions</w:t>
      </w:r>
      <w:r w:rsidR="00EF6EDF" w:rsidRPr="003604A7">
        <w:rPr>
          <w:rFonts w:cstheme="minorHAnsi"/>
          <w:color w:val="000000" w:themeColor="text1"/>
          <w:lang w:val="en-US"/>
        </w:rPr>
        <w:t xml:space="preserve">, such as the LC and thalamus, or in the striatum, where it has the lowest </w:t>
      </w:r>
      <w:r w:rsidR="00230AF0" w:rsidRPr="003604A7">
        <w:rPr>
          <w:rFonts w:cstheme="minorHAnsi"/>
          <w:color w:val="000000" w:themeColor="text1"/>
          <w:lang w:val="en-US"/>
        </w:rPr>
        <w:t>concentration</w:t>
      </w:r>
      <w:r w:rsidR="00EF6EDF" w:rsidRPr="003604A7">
        <w:rPr>
          <w:rFonts w:cstheme="minorHAnsi"/>
          <w:color w:val="000000" w:themeColor="text1"/>
          <w:lang w:val="en-US"/>
        </w:rPr>
        <w:t xml:space="preserve"> </w:t>
      </w:r>
      <w:r w:rsidR="00EF6EDF" w:rsidRPr="003604A7">
        <w:rPr>
          <w:rFonts w:cstheme="minorHAnsi"/>
          <w:color w:val="000000" w:themeColor="text1"/>
          <w:lang w:val="en-US"/>
        </w:rPr>
        <w:fldChar w:fldCharType="begin">
          <w:fldData xml:space="preserve">PEVuZE5vdGU+PENpdGU+PEF1dGhvcj5Mb2dhbjwvQXV0aG9yPjxZZWFyPjIwMDc8L1llYXI+PFJl
Y051bT4zMzcyPC9SZWNOdW0+PERpc3BsYXlUZXh0PihMb2dhbiBldCBhbCAyMDA3LCBUYWthbm8g
ZXQgYWwgMjAwOCk8L0Rpc3BsYXlUZXh0PjxyZWNvcmQ+PHJlYy1udW1iZXI+MzM3MjwvcmVjLW51
bWJlcj48Zm9yZWlnbi1rZXlzPjxrZXkgYXBwPSJFTiIgZGItaWQ9IngyeGRkMjB2MWFmZHd0ZXB3
eGN2eGQyeWR0d3JhMmV6dGFlZSIgdGltZXN0YW1wPSIxNjI4NTE1MDI5Ij4zMzcyPC9rZXk+PC9m
b3JlaWduLWtleXM+PHJlZi10eXBlIG5hbWU9IkpvdXJuYWwgQXJ0aWNsZSI+MTc8L3JlZi10eXBl
Pjxjb250cmlidXRvcnM+PGF1dGhvcnM+PGF1dGhvcj5Mb2dhbiwgSi48L2F1dGhvcj48YXV0aG9y
PldhbmcsIEcuIEouPC9hdXRob3I+PGF1dGhvcj5UZWxhbmcsIEYuPC9hdXRob3I+PGF1dGhvcj5G
b3dsZXIsIEouIFMuPC9hdXRob3I+PGF1dGhvcj5BbGV4b2ZmLCBELjwvYXV0aG9yPjxhdXRob3I+
WmFicm9za2ksIEouPC9hdXRob3I+PGF1dGhvcj5KYXluZSwgTS48L2F1dGhvcj48YXV0aG9yPkh1
YmJhcmQsIEIuPC9hdXRob3I+PGF1dGhvcj5LaW5nLCBQLjwvYXV0aG9yPjxhdXRob3I+Q2FydGVy
LCBQLjwvYXV0aG9yPjxhdXRob3I+U2hlYSwgQy48L2F1dGhvcj48YXV0aG9yPlh1LCBZLjwvYXV0
aG9yPjxhdXRob3I+TXVlbmNoLCBMLjwvYXV0aG9yPjxhdXRob3I+U2NobHllciwgRC48L2F1dGhv
cj48YXV0aG9yPkxlYXJuZWQtQ291Z2hsaW4sIFMuPC9hdXRob3I+PGF1dGhvcj5Db3Nzb24sIFYu
PC9hdXRob3I+PGF1dGhvcj5Wb2xrb3csIE4uIEQuPC9hdXRob3I+PGF1dGhvcj5EaW5nLCBZLiBT
LjwvYXV0aG9yPjwvYXV0aG9ycz48L2NvbnRyaWJ1dG9ycz48YXV0aC1hZGRyZXNzPk1lZGljYWwg
RGVwYXJ0bWVudCwgQnJvb2toYXZlbiBOYXRpb25hbCBMYWJvcmF0b3J5LCBVcHRvbiwgTlkgMTE5
NzMsIFVTQS4gbG9nYW5AZ25sLmdvdjwvYXV0aC1hZGRyZXNzPjx0aXRsZXM+PHRpdGxlPkltYWdp
bmcgdGhlIG5vcmVwaW5lcGhyaW5lIHRyYW5zcG9ydGVyIGluIGh1bWFucyB3aXRoIChTLFMpLVsx
MUNdTy1tZXRoeWwgcmVib3hldGluZSBhbmQgUEVUOiBwcm9ibGVtcyBhbmQgcHJvZ3Jlc3M8L3Rp
dGxlPjxzZWNvbmRhcnktdGl0bGU+TnVjbCBNZWQgQmlvbDwvc2Vjb25kYXJ5LXRpdGxlPjxhbHQt
dGl0bGU+TnVjbGVhciBtZWRpY2luZSBhbmQgYmlvbG9neTwvYWx0LXRpdGxlPjwvdGl0bGVzPjxw
YWdlcz42NjctNzk8L3BhZ2VzPjx2b2x1bWU+MzQ8L3ZvbHVtZT48bnVtYmVyPjY8L251bWJlcj48
ZWRpdGlvbj4yMDA3LzA4LzIxPC9lZGl0aW9uPjxrZXl3b3Jkcz48a2V5d29yZD5BZHJlbmVyZ2lj
IFVwdGFrZSBJbmhpYml0b3JzL3BoYXJtYWNva2luZXRpY3MvcGhhcm1hY29sb2d5PC9rZXl3b3Jk
PjxrZXl3b3JkPkFkdWx0PC9rZXl3b3JkPjxrZXl3b3JkPkFsZ29yaXRobXM8L2tleXdvcmQ+PGtl
eXdvcmQ+QXRvbW94ZXRpbmUgSHlkcm9jaGxvcmlkZTwva2V5d29yZD48a2V5d29yZD5CcmFpbi9y
YWRpb251Y2xpZGUgaW1hZ2luZzwva2V5d29yZD48a2V5d29yZD5DYXJib24gUmFkaW9pc290b3Bl
czwva2V5d29yZD48a2V5d29yZD5EYXRhIEludGVycHJldGF0aW9uLCBTdGF0aXN0aWNhbDwva2V5
d29yZD48a2V5d29yZD5Eb3NlLVJlc3BvbnNlIFJlbGF0aW9uc2hpcCwgRHJ1Zzwva2V5d29yZD48
a2V5d29yZD5IdW1hbnM8L2tleXdvcmQ+PGtleXdvcmQ+SW1hZ2UgUHJvY2Vzc2luZywgQ29tcHV0
ZXItQXNzaXN0ZWQ8L2tleXdvcmQ+PGtleXdvcmQ+TWFsZTwva2V5d29yZD48a2V5d29yZD4qTW9y
cGhvbGluZXMvYmxvb2QvcGhhcm1hY29raW5ldGljczwva2V5d29yZD48a2V5d29yZD5Ob3JlcGlu
ZXBocmluZSBQbGFzbWEgTWVtYnJhbmUgVHJhbnNwb3J0IFByb3RlaW5zL2FudGFnb25pc3RzICZh
bXA7PC9rZXl3b3JkPjxrZXl3b3JkPmluaGliaXRvcnMvKm1ldGFib2xpc208L2tleXdvcmQ+PGtl
eXdvcmQ+UG9zaXRyb24tRW1pc3Npb24gVG9tb2dyYXBoeTwva2V5d29yZD48a2V5d29yZD5Qcm9w
eWxhbWluZXMvcGhhcm1hY29raW5ldGljcy9waGFybWFjb2xvZ3k8L2tleXdvcmQ+PGtleXdvcmQ+
KlJhZGlvcGhhcm1hY2V1dGljYWxzL2Jsb29kL3BoYXJtYWNva2luZXRpY3M8L2tleXdvcmQ+PGtl
eXdvcmQ+UmVwcm9kdWNpYmlsaXR5IG9mIFJlc3VsdHM8L2tleXdvcmQ+PC9rZXl3b3Jkcz48ZGF0
ZXM+PHllYXI+MjAwNzwveWVhcj48cHViLWRhdGVzPjxkYXRlPkF1ZzwvZGF0ZT48L3B1Yi1kYXRl
cz48L2RhdGVzPjxpc2JuPjA5NjktODA1MSAoUHJpbnQpJiN4RDswOTY5LTgwNTEgKExpbmtpbmcp
PC9pc2JuPjxhY2Nlc3Npb24tbnVtPjE3NzA3ODA3PC9hY2Nlc3Npb24tbnVtPjx3b3JrLXR5cGU+
Q2xpbmljYWwgVHJpYWwmI3hEO1Jlc2VhcmNoIFN1cHBvcnQsIE4uSS5ILiwgRXh0cmFtdXJhbCYj
eEQ7UmVzZWFyY2ggU3VwcG9ydCwgTi5JLkguLCBJbnRyYW11cmFsJiN4RDtSZXNlYXJjaCBTdXBw
b3J0LCBOb24tVS5TLiBHb3YmYXBvczt0JiN4RDtSZXNlYXJjaCBTdXBwb3J0LCBVLlMuIEdvdiZh
cG9zO3QsIE5vbi1QLkguUy48L3dvcmstdHlwZT48dXJscz48cmVsYXRlZC11cmxzPjx1cmw+aHR0
cDovL3d3dy5uY2JpLm5sbS5uaWguZ292L3B1Ym1lZC8xNzcwNzgwNzwvdXJsPjwvcmVsYXRlZC11
cmxzPjwvdXJscz48ZWxlY3Ryb25pYy1yZXNvdXJjZS1udW0+MTAuMTAxNi9qLm51Y21lZGJpby4y
MDA3LjAzLjAxMzwvZWxlY3Ryb25pYy1yZXNvdXJjZS1udW0+PGxhbmd1YWdlPmVuZzwvbGFuZ3Vh
Z2U+PC9yZWNvcmQ+PC9DaXRlPjxDaXRlPjxBdXRob3I+VGFrYW5vPC9BdXRob3I+PFllYXI+MjAw
ODwvWWVhcj48UmVjTnVtPjIxMTwvUmVjTnVtPjxyZWNvcmQ+PHJlYy1udW1iZXI+MjExPC9yZWMt
bnVtYmVyPjxmb3JlaWduLWtleXM+PGtleSBhcHA9IkVOIiBkYi1pZD0iZTlmc3c5enRuOXpyZW5l
MDkwOHZyZDU3OWVldzB2eHR6d3ByIiB0aW1lc3RhbXA9IjE3MDc0OTAxNzkiPjIxMTwva2V5Pjwv
Zm9yZWlnbi1rZXlzPjxyZWYtdHlwZSBuYW1lPSJKb3VybmFsIEFydGljbGUiPjE3PC9yZWYtdHlw
ZT48Y29udHJpYnV0b3JzPjxhdXRob3JzPjxhdXRob3I+VGFrYW5vLCBBLjwvYXV0aG9yPjxhdXRo
b3I+SGFsbGRpbiwgQy48L2F1dGhvcj48YXV0aG9yPlZhcnJvbmUsIEEuPC9hdXRob3I+PGF1dGhv
cj5LYXJsc3NvbiwgUC48L2F1dGhvcj48YXV0aG9yPlNqb2hvbG0sIE4uPC9hdXRob3I+PGF1dGhv
cj5TdHViYnMsIEouIEIuPC9hdXRob3I+PGF1dGhvcj5TY2hvdSwgTS48L2F1dGhvcj48YXV0aG9y
PkFpcmFrc2luZW4sIEEuIEouPC9hdXRob3I+PGF1dGhvcj5UYXVzY2hlciwgSi48L2F1dGhvcj48
YXV0aG9yPkd1bHlhcywgQi48L2F1dGhvcj48L2F1dGhvcnM+PC9jb250cmlidXRvcnM+PGF1dGgt
YWRkcmVzcz5EZXBhcnRtZW50IG9mIENsaW5pY2FsIE5ldXJvc2NpZW5jZSwgUHN5Y2hpYXRyeSBT
ZWN0aW9uLCBLYXJvbGluc2thIEluc3RpdHV0ZXQsIFN0b2NraG9sbSwgU3dlZGVuLjwvYXV0aC1h
ZGRyZXNzPjx0aXRsZXM+PHRpdGxlPkJpb2Rpc3RyaWJ1dGlvbiBhbmQgcmFkaWF0aW9uIGRvc2lt
ZXRyeSBvZiB0aGUgbm9yZXBpbmVwaHJpbmUgdHJhbnNwb3J0ZXIgcmFkaW9saWdhbmQgKFMsUykt
WzE4Rl1GTWVORVItRDI6IGEgaHVtYW4gd2hvbGUtYm9keSBQRVQgc3R1ZHk8L3RpdGxlPjxzZWNv
bmRhcnktdGl0bGU+RXVyIEogTnVjbCBNZWQgTW9sIEltYWdpbmc8L3NlY29uZGFyeS10aXRsZT48
L3RpdGxlcz48cGVyaW9kaWNhbD48ZnVsbC10aXRsZT5FdXIgSiBOdWNsIE1lZCBNb2wgSW1hZ2lu
ZzwvZnVsbC10aXRsZT48L3BlcmlvZGljYWw+PHBhZ2VzPjYzMC02PC9wYWdlcz48dm9sdW1lPjM1
PC92b2x1bWU+PG51bWJlcj4zPC9udW1iZXI+PGVkaXRpb24+MjAwNzExMTQ8L2VkaXRpb24+PGtl
eXdvcmRzPjxrZXl3b3JkPkJvZHkgQnVyZGVuPC9rZXl3b3JkPjxrZXl3b3JkPkh1bWFuczwva2V5
d29yZD48a2V5d29yZD5MaWdhbmRzPC9rZXl3b3JkPjxrZXl3b3JkPk1ldGFib2xpYyBDbGVhcmFu
Y2UgUmF0ZTwva2V5d29yZD48a2V5d29yZD5Nb3JwaG9saW5lcy8qYW5hbHlzaXMvKnBoYXJtYWNv
a2luZXRpY3M8L2tleXdvcmQ+PGtleXdvcmQ+Tm9yZXBpbmVwaHJpbmUgUGxhc21hIE1lbWJyYW5l
IFRyYW5zcG9ydCBQcm90ZWlucy8qbWV0YWJvbGlzbTwva2V5d29yZD48a2V5d29yZD5PcmdhbiBT
cGVjaWZpY2l0eTwva2V5d29yZD48a2V5d29yZD5Qb3NpdHJvbi1FbWlzc2lvbiBUb21vZ3JhcGh5
L21ldGhvZHM8L2tleXdvcmQ+PGtleXdvcmQ+UmFkaWF0aW9uIERvc2FnZTwva2V5d29yZD48a2V5
d29yZD4qUmFkaW9tZXRyeTwva2V5d29yZD48a2V5d29yZD5SZWxhdGl2ZSBCaW9sb2dpY2FsIEVm
ZmVjdGl2ZW5lc3M8L2tleXdvcmQ+PGtleXdvcmQ+VGlzc3VlIERpc3RyaWJ1dGlvbjwva2V5d29y
ZD48a2V5d29yZD5XaG9sZSBCb2R5IEltYWdpbmcvKm1ldGhvZHM8L2tleXdvcmQ+PC9rZXl3b3Jk
cz48ZGF0ZXM+PHllYXI+MjAwODwveWVhcj48cHViLWRhdGVzPjxkYXRlPk1hcjwvZGF0ZT48L3B1
Yi1kYXRlcz48L2RhdGVzPjxpc2JuPjE2MTktNzA3MCAoUHJpbnQpJiN4RDsxNjE5LTcwNzAgKExp
bmtpbmcpPC9pc2JuPjxhY2Nlc3Npb24tbnVtPjE4MDAwNjY1PC9hY2Nlc3Npb24tbnVtPjx1cmxz
PjxyZWxhdGVkLXVybHM+PHVybD5odHRwczovL3d3dy5uY2JpLm5sbS5uaWguZ292L3B1Ym1lZC8x
ODAwMDY2NTwvdXJsPjwvcmVsYXRlZC11cmxzPjwvdXJscz48ZWxlY3Ryb25pYy1yZXNvdXJjZS1u
dW0+MTAuMTAwNy9zMDAyNTktMDA3LTA2MjItejwvZWxlY3Ryb25pYy1yZXNvdXJjZS1udW0+PHJl
bW90ZS1kYXRhYmFzZS1uYW1lPk1lZGxpbmU8L3JlbW90ZS1kYXRhYmFzZS1uYW1lPjxyZW1vdGUt
ZGF0YWJhc2UtcHJvdmlkZXI+TkxNPC9yZW1vdGUtZGF0YWJhc2UtcHJvdmlkZXI+PC9yZWNvcmQ+
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PEVuZE5vdGU+PENpdGU+PEF1dGhvcj5Mb2dhbjwvQXV0aG9yPjxZZWFyPjIwMDc8L1llYXI+PFJl
Y051bT4zMzcyPC9SZWNOdW0+PERpc3BsYXlUZXh0PihMb2dhbiBldCBhbCAyMDA3LCBUYWthbm8g
ZXQgYWwgMjAwOCk8L0Rpc3BsYXlUZXh0PjxyZWNvcmQ+PHJlYy1udW1iZXI+MzM3MjwvcmVjLW51
bWJlcj48Zm9yZWlnbi1rZXlzPjxrZXkgYXBwPSJFTiIgZGItaWQ9IngyeGRkMjB2MWFmZHd0ZXB3
eGN2eGQyeWR0d3JhMmV6dGFlZSIgdGltZXN0YW1wPSIxNjI4NTE1MDI5Ij4zMzcyPC9rZXk+PC9m
b3JlaWduLWtleXM+PHJlZi10eXBlIG5hbWU9IkpvdXJuYWwgQXJ0aWNsZSI+MTc8L3JlZi10eXBl
Pjxjb250cmlidXRvcnM+PGF1dGhvcnM+PGF1dGhvcj5Mb2dhbiwgSi48L2F1dGhvcj48YXV0aG9y
PldhbmcsIEcuIEouPC9hdXRob3I+PGF1dGhvcj5UZWxhbmcsIEYuPC9hdXRob3I+PGF1dGhvcj5G
b3dsZXIsIEouIFMuPC9hdXRob3I+PGF1dGhvcj5BbGV4b2ZmLCBELjwvYXV0aG9yPjxhdXRob3I+
WmFicm9za2ksIEouPC9hdXRob3I+PGF1dGhvcj5KYXluZSwgTS48L2F1dGhvcj48YXV0aG9yPkh1
YmJhcmQsIEIuPC9hdXRob3I+PGF1dGhvcj5LaW5nLCBQLjwvYXV0aG9yPjxhdXRob3I+Q2FydGVy
LCBQLjwvYXV0aG9yPjxhdXRob3I+U2hlYSwgQy48L2F1dGhvcj48YXV0aG9yPlh1LCBZLjwvYXV0
aG9yPjxhdXRob3I+TXVlbmNoLCBMLjwvYXV0aG9yPjxhdXRob3I+U2NobHllciwgRC48L2F1dGhv
cj48YXV0aG9yPkxlYXJuZWQtQ291Z2hsaW4sIFMuPC9hdXRob3I+PGF1dGhvcj5Db3Nzb24sIFYu
PC9hdXRob3I+PGF1dGhvcj5Wb2xrb3csIE4uIEQuPC9hdXRob3I+PGF1dGhvcj5EaW5nLCBZLiBT
LjwvYXV0aG9yPjwvYXV0aG9ycz48L2NvbnRyaWJ1dG9ycz48YXV0aC1hZGRyZXNzPk1lZGljYWwg
RGVwYXJ0bWVudCwgQnJvb2toYXZlbiBOYXRpb25hbCBMYWJvcmF0b3J5LCBVcHRvbiwgTlkgMTE5
NzMsIFVTQS4gbG9nYW5AZ25sLmdvdjwvYXV0aC1hZGRyZXNzPjx0aXRsZXM+PHRpdGxlPkltYWdp
bmcgdGhlIG5vcmVwaW5lcGhyaW5lIHRyYW5zcG9ydGVyIGluIGh1bWFucyB3aXRoIChTLFMpLVsx
MUNdTy1tZXRoeWwgcmVib3hldGluZSBhbmQgUEVUOiBwcm9ibGVtcyBhbmQgcHJvZ3Jlc3M8L3Rp
dGxlPjxzZWNvbmRhcnktdGl0bGU+TnVjbCBNZWQgQmlvbDwvc2Vjb25kYXJ5LXRpdGxlPjxhbHQt
dGl0bGU+TnVjbGVhciBtZWRpY2luZSBhbmQgYmlvbG9neTwvYWx0LXRpdGxlPjwvdGl0bGVzPjxw
YWdlcz42NjctNzk8L3BhZ2VzPjx2b2x1bWU+MzQ8L3ZvbHVtZT48bnVtYmVyPjY8L251bWJlcj48
ZWRpdGlvbj4yMDA3LzA4LzIxPC9lZGl0aW9uPjxrZXl3b3Jkcz48a2V5d29yZD5BZHJlbmVyZ2lj
IFVwdGFrZSBJbmhpYml0b3JzL3BoYXJtYWNva2luZXRpY3MvcGhhcm1hY29sb2d5PC9rZXl3b3Jk
PjxrZXl3b3JkPkFkdWx0PC9rZXl3b3JkPjxrZXl3b3JkPkFsZ29yaXRobXM8L2tleXdvcmQ+PGtl
eXdvcmQ+QXRvbW94ZXRpbmUgSHlkcm9jaGxvcmlkZTwva2V5d29yZD48a2V5d29yZD5CcmFpbi9y
YWRpb251Y2xpZGUgaW1hZ2luZzwva2V5d29yZD48a2V5d29yZD5DYXJib24gUmFkaW9pc290b3Bl
czwva2V5d29yZD48a2V5d29yZD5EYXRhIEludGVycHJldGF0aW9uLCBTdGF0aXN0aWNhbDwva2V5
d29yZD48a2V5d29yZD5Eb3NlLVJlc3BvbnNlIFJlbGF0aW9uc2hpcCwgRHJ1Zzwva2V5d29yZD48
a2V5d29yZD5IdW1hbnM8L2tleXdvcmQ+PGtleXdvcmQ+SW1hZ2UgUHJvY2Vzc2luZywgQ29tcHV0
ZXItQXNzaXN0ZWQ8L2tleXdvcmQ+PGtleXdvcmQ+TWFsZTwva2V5d29yZD48a2V5d29yZD4qTW9y
cGhvbGluZXMvYmxvb2QvcGhhcm1hY29raW5ldGljczwva2V5d29yZD48a2V5d29yZD5Ob3JlcGlu
ZXBocmluZSBQbGFzbWEgTWVtYnJhbmUgVHJhbnNwb3J0IFByb3RlaW5zL2FudGFnb25pc3RzICZh
bXA7PC9rZXl3b3JkPjxrZXl3b3JkPmluaGliaXRvcnMvKm1ldGFib2xpc208L2tleXdvcmQ+PGtl
eXdvcmQ+UG9zaXRyb24tRW1pc3Npb24gVG9tb2dyYXBoeTwva2V5d29yZD48a2V5d29yZD5Qcm9w
eWxhbWluZXMvcGhhcm1hY29raW5ldGljcy9waGFybWFjb2xvZ3k8L2tleXdvcmQ+PGtleXdvcmQ+
KlJhZGlvcGhhcm1hY2V1dGljYWxzL2Jsb29kL3BoYXJtYWNva2luZXRpY3M8L2tleXdvcmQ+PGtl
eXdvcmQ+UmVwcm9kdWNpYmlsaXR5IG9mIFJlc3VsdHM8L2tleXdvcmQ+PC9rZXl3b3Jkcz48ZGF0
ZXM+PHllYXI+MjAwNzwveWVhcj48cHViLWRhdGVzPjxkYXRlPkF1ZzwvZGF0ZT48L3B1Yi1kYXRl
cz48L2RhdGVzPjxpc2JuPjA5NjktODA1MSAoUHJpbnQpJiN4RDswOTY5LTgwNTEgKExpbmtpbmcp
PC9pc2JuPjxhY2Nlc3Npb24tbnVtPjE3NzA3ODA3PC9hY2Nlc3Npb24tbnVtPjx3b3JrLXR5cGU+
Q2xpbmljYWwgVHJpYWwmI3hEO1Jlc2VhcmNoIFN1cHBvcnQsIE4uSS5ILiwgRXh0cmFtdXJhbCYj
eEQ7UmVzZWFyY2ggU3VwcG9ydCwgTi5JLkguLCBJbnRyYW11cmFsJiN4RDtSZXNlYXJjaCBTdXBw
b3J0LCBOb24tVS5TLiBHb3YmYXBvczt0JiN4RDtSZXNlYXJjaCBTdXBwb3J0LCBVLlMuIEdvdiZh
cG9zO3QsIE5vbi1QLkguUy48L3dvcmstdHlwZT48dXJscz48cmVsYXRlZC11cmxzPjx1cmw+aHR0
cDovL3d3dy5uY2JpLm5sbS5uaWguZ292L3B1Ym1lZC8xNzcwNzgwNzwvdXJsPjwvcmVsYXRlZC11
cmxzPjwvdXJscz48ZWxlY3Ryb25pYy1yZXNvdXJjZS1udW0+MTAuMTAxNi9qLm51Y21lZGJpby4y
MDA3LjAzLjAxMzwvZWxlY3Ryb25pYy1yZXNvdXJjZS1udW0+PGxhbmd1YWdlPmVuZzwvbGFuZ3Vh
Z2U+PC9yZWNvcmQ+PC9DaXRlPjxDaXRlPjxBdXRob3I+VGFrYW5vPC9BdXRob3I+PFllYXI+MjAw
ODwvWWVhcj48UmVjTnVtPjIxMTwvUmVjTnVtPjxyZWNvcmQ+PHJlYy1udW1iZXI+MjExPC9yZWMt
bnVtYmVyPjxmb3JlaWduLWtleXM+PGtleSBhcHA9IkVOIiBkYi1pZD0iZTlmc3c5enRuOXpyZW5l
MDkwOHZyZDU3OWVldzB2eHR6d3ByIiB0aW1lc3RhbXA9IjE3MDc0OTAxNzkiPjIxMTwva2V5Pjwv
Zm9yZWlnbi1rZXlzPjxyZWYtdHlwZSBuYW1lPSJKb3VybmFsIEFydGljbGUiPjE3PC9yZWYtdHlw
ZT48Y29udHJpYnV0b3JzPjxhdXRob3JzPjxhdXRob3I+VGFrYW5vLCBBLjwvYXV0aG9yPjxhdXRo
b3I+SGFsbGRpbiwgQy48L2F1dGhvcj48YXV0aG9yPlZhcnJvbmUsIEEuPC9hdXRob3I+PGF1dGhv
cj5LYXJsc3NvbiwgUC48L2F1dGhvcj48YXV0aG9yPlNqb2hvbG0sIE4uPC9hdXRob3I+PGF1dGhv
cj5TdHViYnMsIEouIEIuPC9hdXRob3I+PGF1dGhvcj5TY2hvdSwgTS48L2F1dGhvcj48YXV0aG9y
PkFpcmFrc2luZW4sIEEuIEouPC9hdXRob3I+PGF1dGhvcj5UYXVzY2hlciwgSi48L2F1dGhvcj48
YXV0aG9yPkd1bHlhcywgQi48L2F1dGhvcj48L2F1dGhvcnM+PC9jb250cmlidXRvcnM+PGF1dGgt
YWRkcmVzcz5EZXBhcnRtZW50IG9mIENsaW5pY2FsIE5ldXJvc2NpZW5jZSwgUHN5Y2hpYXRyeSBT
ZWN0aW9uLCBLYXJvbGluc2thIEluc3RpdHV0ZXQsIFN0b2NraG9sbSwgU3dlZGVuLjwvYXV0aC1h
ZGRyZXNzPjx0aXRsZXM+PHRpdGxlPkJpb2Rpc3RyaWJ1dGlvbiBhbmQgcmFkaWF0aW9uIGRvc2lt
ZXRyeSBvZiB0aGUgbm9yZXBpbmVwaHJpbmUgdHJhbnNwb3J0ZXIgcmFkaW9saWdhbmQgKFMsUykt
WzE4Rl1GTWVORVItRDI6IGEgaHVtYW4gd2hvbGUtYm9keSBQRVQgc3R1ZHk8L3RpdGxlPjxzZWNv
bmRhcnktdGl0bGU+RXVyIEogTnVjbCBNZWQgTW9sIEltYWdpbmc8L3NlY29uZGFyeS10aXRsZT48
L3RpdGxlcz48cGVyaW9kaWNhbD48ZnVsbC10aXRsZT5FdXIgSiBOdWNsIE1lZCBNb2wgSW1hZ2lu
ZzwvZnVsbC10aXRsZT48L3BlcmlvZGljYWw+PHBhZ2VzPjYzMC02PC9wYWdlcz48dm9sdW1lPjM1
PC92b2x1bWU+PG51bWJlcj4zPC9udW1iZXI+PGVkaXRpb24+MjAwNzExMTQ8L2VkaXRpb24+PGtl
eXdvcmRzPjxrZXl3b3JkPkJvZHkgQnVyZGVuPC9rZXl3b3JkPjxrZXl3b3JkPkh1bWFuczwva2V5
d29yZD48a2V5d29yZD5MaWdhbmRzPC9rZXl3b3JkPjxrZXl3b3JkPk1ldGFib2xpYyBDbGVhcmFu
Y2UgUmF0ZTwva2V5d29yZD48a2V5d29yZD5Nb3JwaG9saW5lcy8qYW5hbHlzaXMvKnBoYXJtYWNv
a2luZXRpY3M8L2tleXdvcmQ+PGtleXdvcmQ+Tm9yZXBpbmVwaHJpbmUgUGxhc21hIE1lbWJyYW5l
IFRyYW5zcG9ydCBQcm90ZWlucy8qbWV0YWJvbGlzbTwva2V5d29yZD48a2V5d29yZD5PcmdhbiBT
cGVjaWZpY2l0eTwva2V5d29yZD48a2V5d29yZD5Qb3NpdHJvbi1FbWlzc2lvbiBUb21vZ3JhcGh5
L21ldGhvZHM8L2tleXdvcmQ+PGtleXdvcmQ+UmFkaWF0aW9uIERvc2FnZTwva2V5d29yZD48a2V5
d29yZD4qUmFkaW9tZXRyeTwva2V5d29yZD48a2V5d29yZD5SZWxhdGl2ZSBCaW9sb2dpY2FsIEVm
ZmVjdGl2ZW5lc3M8L2tleXdvcmQ+PGtleXdvcmQ+VGlzc3VlIERpc3RyaWJ1dGlvbjwva2V5d29y
ZD48a2V5d29yZD5XaG9sZSBCb2R5IEltYWdpbmcvKm1ldGhvZHM8L2tleXdvcmQ+PC9rZXl3b3Jk
cz48ZGF0ZXM+PHllYXI+MjAwODwveWVhcj48cHViLWRhdGVzPjxkYXRlPk1hcjwvZGF0ZT48L3B1
Yi1kYXRlcz48L2RhdGVzPjxpc2JuPjE2MTktNzA3MCAoUHJpbnQpJiN4RDsxNjE5LTcwNzAgKExp
bmtpbmcpPC9pc2JuPjxhY2Nlc3Npb24tbnVtPjE4MDAwNjY1PC9hY2Nlc3Npb24tbnVtPjx1cmxz
PjxyZWxhdGVkLXVybHM+PHVybD5odHRwczovL3d3dy5uY2JpLm5sbS5uaWguZ292L3B1Ym1lZC8x
ODAwMDY2NTwvdXJsPjwvcmVsYXRlZC11cmxzPjwvdXJscz48ZWxlY3Ryb25pYy1yZXNvdXJjZS1u
dW0+MTAuMTAwNy9zMDAyNTktMDA3LTA2MjItejwvZWxlY3Ryb25pYy1yZXNvdXJjZS1udW0+PHJl
bW90ZS1kYXRhYmFzZS1uYW1lPk1lZGxpbmU8L3JlbW90ZS1kYXRhYmFzZS1uYW1lPjxyZW1vdGUt
ZGF0YWJhc2UtcHJvdmlkZXI+TkxNPC9yZW1vdGUtZGF0YWJhc2UtcHJvdmlkZXI+PC9yZWNvcmQ+
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(Logan et al 2007, Takano et al 2008)</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w:t>
      </w:r>
      <w:r w:rsidR="00230AF0" w:rsidRPr="003604A7">
        <w:rPr>
          <w:rFonts w:cstheme="minorHAnsi"/>
          <w:color w:val="000000" w:themeColor="text1"/>
          <w:lang w:val="en-US"/>
        </w:rPr>
        <w:t>T</w:t>
      </w:r>
      <w:r w:rsidR="00EF6EDF" w:rsidRPr="003604A7">
        <w:rPr>
          <w:rFonts w:cstheme="minorHAnsi"/>
          <w:color w:val="000000" w:themeColor="text1"/>
          <w:lang w:val="en-US"/>
        </w:rPr>
        <w:t xml:space="preserve">his limitation might explain why an initial study did not identify significant differences between individuals with ADHD and controls in NET regional distribution or availability </w:t>
      </w:r>
      <w:r w:rsidR="00EF6EDF" w:rsidRPr="003604A7">
        <w:rPr>
          <w:rFonts w:cstheme="minorHAnsi"/>
          <w:color w:val="000000" w:themeColor="text1"/>
          <w:lang w:val="en-US"/>
        </w:rPr>
        <w:fldChar w:fldCharType="begin">
          <w:fldData xml:space="preserve">PEVuZE5vdGU+PENpdGU+PEF1dGhvcj5WYW5pY2VrPC9BdXRob3I+PFllYXI+MjAxNDwvWWVhcj48
UmVjTnVtPjMzNzE8L1JlY051bT48RGlzcGxheVRleHQ+KFZhbmljZWsgZXQgYWwgMjAxNCk8L0Rp
c3BsYXlUZXh0PjxyZWNvcmQ+PHJlYy1udW1iZXI+MzM3MTwvcmVjLW51bWJlcj48Zm9yZWlnbi1r
ZXlzPjxrZXkgYXBwPSJFTiIgZGItaWQ9IngyeGRkMjB2MWFmZHd0ZXB3eGN2eGQyeWR0d3JhMmV6
dGFlZSIgdGltZXN0YW1wPSIxNjI4NTE1MDI5Ij4zMzcxPC9rZXk+PC9mb3JlaWduLWtleXM+PHJl
Zi10eXBlIG5hbWU9IkpvdXJuYWwgQXJ0aWNsZSI+MTc8L3JlZi10eXBlPjxjb250cmlidXRvcnM+
PGF1dGhvcnM+PGF1dGhvcj5WYW5pY2VrLCBULjwvYXV0aG9yPjxhdXRob3I+U3BpZXMsIE0uPC9h
dXRob3I+PGF1dGhvcj5SYW1pLU1hcmssIEMuPC9hdXRob3I+PGF1dGhvcj5TYXZsaSwgTS48L2F1
dGhvcj48YXV0aG9yPkhvZmxpY2gsIEEuPC9hdXRob3I+PGF1dGhvcj5LcmFueiwgRy4gUy48L2F1
dGhvcj48YXV0aG9yPkhhaG4sIEEuPC9hdXRob3I+PGF1dGhvcj5LdXR6ZWxuaWdnLCBBLjwvYXV0
aG9yPjxhdXRob3I+VHJhdWItV2VpZGluZ2VyLCBULjwvYXV0aG9yPjxhdXRob3I+TWl0dGVyaGF1
c2VyLCBNLjwvYXV0aG9yPjxhdXRob3I+V2Fkc2FrLCBXLjwvYXV0aG9yPjxhdXRob3I+SGFja2Vy
LCBNLjwvYXV0aG9yPjxhdXRob3I+Vm9sa293LCBOLiBELjwvYXV0aG9yPjxhdXRob3I+S2FzcGVy
LCBTLjwvYXV0aG9yPjxhdXRob3I+TGFuemVuYmVyZ2VyLCBSLjwvYXV0aG9yPjwvYXV0aG9ycz48
L2NvbnRyaWJ1dG9ycz48YXV0aC1hZGRyZXNzPkRlcGFydG1lbnQgb2YgUHN5Y2hpYXRyeSBhbmQg
UHN5Y2hvdGhlcmFweSwgTWVkaWNhbCBVbml2ZXJzaXR5IG9mIFZpZW5uYSwgVmllbm5hLCBBdXN0
cmlhLiYjeEQ7RGl2aXNpb24gb2YgTnVjbGVhciBNZWRpY2luZSwgRGVwYXJ0bWVudCBvZiBCaW9t
ZWRpY2FsIEltYWdpbmcgYW5kIEltYWdlLUd1aWRlZCBUaGVyYXB5LCBNZWRpY2FsIFVuaXZlcnNp
dHkgb2YgVmllbm5hLCBWaWVubmEsIEF1c3RyaWEuJiN4RDtOYXRpb25hbCBJbnN0aXR1dGUgb24g
QWxjb2hvbCBBYnVzZSBhbmQgQWxjb2hvbGlzbSwgTmF0aW9uYWwgSW5zdGl0dXRlcyBvZiBIZWFs
dGgsIEJldGhlc2RhLCBNYXJ5bGFuZC48L2F1dGgtYWRkcmVzcz48dGl0bGVzPjx0aXRsZT5UaGUg
bm9yZXBpbmVwaHJpbmUgdHJhbnNwb3J0ZXIgaW4gYXR0ZW50aW9uLWRlZmljaXQvaHlwZXJhY3Rp
dml0eSBkaXNvcmRlciBpbnZlc3RpZ2F0ZWQgd2l0aCBwb3NpdHJvbiBlbWlzc2lvbiB0b21vZ3Jh
cGh5PC90aXRsZT48c2Vjb25kYXJ5LXRpdGxlPkpBTUEgUHN5Y2hpYXRyeTwvc2Vjb25kYXJ5LXRp
dGxlPjxhbHQtdGl0bGU+SkFNQSBwc3ljaGlhdHJ5PC9hbHQtdGl0bGU+PC90aXRsZXM+PHBlcmlv
ZGljYWw+PGZ1bGwtdGl0bGU+SkFNQSBQc3ljaGlhdHJ5PC9mdWxsLXRpdGxlPjwvcGVyaW9kaWNh
bD48YWx0LXBlcmlvZGljYWw+PGZ1bGwtdGl0bGU+SkFNQSBQc3ljaGlhdHJ5PC9mdWxsLXRpdGxl
PjwvYWx0LXBlcmlvZGljYWw+PHBhZ2VzPjEzNDAtOTwvcGFnZXM+PHZvbHVtZT43MTwvdm9sdW1l
PjxudW1iZXI+MTI8L251bWJlcj48ZWRpdGlvbj4yMDE0LzEwLzIzPC9lZGl0aW9uPjxrZXl3b3Jk
cz48a2V5d29yZD5BZHVsdDwva2V5d29yZD48a2V5d29yZD5BZ2UgRmFjdG9yczwva2V5d29yZD48
a2V5d29yZD5BdHRlbnRpb24gRGVmaWNpdCBEaXNvcmRlciB3aXRoIEh5cGVyYWN0aXZpdHkvKm1l
dGFib2xpc208L2tleXdvcmQ+PGtleXdvcmQ+QnJhaW4vbWV0YWJvbGlzbTwva2V5d29yZD48a2V5
d29yZD5DYXNlLUNvbnRyb2wgU3R1ZGllczwva2V5d29yZD48a2V5d29yZD5GZW1hbGU8L2tleXdv
cmQ+PGtleXdvcmQ+Rmx1b3JpbmUgUmFkaW9pc290b3Blczwva2V5d29yZD48a2V5d29yZD5GdW5j
dGlvbmFsIE5ldXJvaW1hZ2luZzwva2V5d29yZD48a2V5d29yZD5IdW1hbnM8L2tleXdvcmQ+PGtl
eXdvcmQ+TWFsZTwva2V5d29yZD48a2V5d29yZD5Nb3JwaG9saW5lczwva2V5d29yZD48a2V5d29y
ZD5Ob3JlcGluZXBocmluZSBQbGFzbWEgTWVtYnJhbmUgVHJhbnNwb3J0IFByb3RlaW5zLyptZXRh
Ym9saXNtPC9rZXl3b3JkPjxrZXl3b3JkPlBvc2l0cm9uLUVtaXNzaW9uIFRvbW9ncmFwaHk8L2tl
eXdvcmQ+PGtleXdvcmQ+U3ltcHRvbSBBc3Nlc3NtZW50PC9rZXl3b3JkPjxrZXl3b3JkPllvdW5n
IEFkdWx0PC9rZXl3b3JkPjwva2V5d29yZHM+PGRhdGVzPjx5ZWFyPjIwMTQ8L3llYXI+PHB1Yi1k
YXRlcz48ZGF0ZT5EZWMgMTwvZGF0ZT48L3B1Yi1kYXRlcz48L2RhdGVzPjxpc2JuPjIxNjgtNjIz
OCAoRWxlY3Ryb25pYykmI3hEOzIxNjgtNjIyWCAoTGlua2luZyk8L2lzYm4+PGFjY2Vzc2lvbi1u
dW0+MjUzMzgwOTE8L2FjY2Vzc2lvbi1udW0+PHdvcmstdHlwZT5SZXNlYXJjaCBTdXBwb3J0LCBO
b24tVS5TLiBHb3YmYXBvczt0PC93b3JrLXR5cGU+PHVybHM+PHJlbGF0ZWQtdXJscz48dXJsPmh0
dHA6Ly93d3cubmNiaS5ubG0ubmloLmdvdi9wdWJtZWQvMjUzMzgwOTE8L3VybD48L3JlbGF0ZWQt
dXJscz48L3VybHM+PGN1c3RvbTI+NDY5OTI1NTwvY3VzdG9tMj48ZWxlY3Ryb25pYy1yZXNvdXJj
ZS1udW0+MTAuMTAwMS9qYW1hcHN5Y2hpYXRyeS4yMDE0LjEyMjY8L2VsZWN0cm9uaWMtcmVzb3Vy
Y2UtbnVtPjxsYW5ndWFnZT5lbmc8L2xhbmd1YWdlPjwvcmVjb3JkPjwvQ2l0ZT48L0VuZE5vdGU+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PEVuZE5vdGU+PENpdGU+PEF1dGhvcj5WYW5pY2VrPC9BdXRob3I+PFllYXI+MjAxNDwvWWVhcj48
UmVjTnVtPjMzNzE8L1JlY051bT48RGlzcGxheVRleHQ+KFZhbmljZWsgZXQgYWwgMjAxNCk8L0Rp
c3BsYXlUZXh0PjxyZWNvcmQ+PHJlYy1udW1iZXI+MzM3MTwvcmVjLW51bWJlcj48Zm9yZWlnbi1r
ZXlzPjxrZXkgYXBwPSJFTiIgZGItaWQ9IngyeGRkMjB2MWFmZHd0ZXB3eGN2eGQyeWR0d3JhMmV6
dGFlZSIgdGltZXN0YW1wPSIxNjI4NTE1MDI5Ij4zMzcxPC9rZXk+PC9mb3JlaWduLWtleXM+PHJl
Zi10eXBlIG5hbWU9IkpvdXJuYWwgQXJ0aWNsZSI+MTc8L3JlZi10eXBlPjxjb250cmlidXRvcnM+
PGF1dGhvcnM+PGF1dGhvcj5WYW5pY2VrLCBULjwvYXV0aG9yPjxhdXRob3I+U3BpZXMsIE0uPC9h
dXRob3I+PGF1dGhvcj5SYW1pLU1hcmssIEMuPC9hdXRob3I+PGF1dGhvcj5TYXZsaSwgTS48L2F1
dGhvcj48YXV0aG9yPkhvZmxpY2gsIEEuPC9hdXRob3I+PGF1dGhvcj5LcmFueiwgRy4gUy48L2F1
dGhvcj48YXV0aG9yPkhhaG4sIEEuPC9hdXRob3I+PGF1dGhvcj5LdXR6ZWxuaWdnLCBBLjwvYXV0
aG9yPjxhdXRob3I+VHJhdWItV2VpZGluZ2VyLCBULjwvYXV0aG9yPjxhdXRob3I+TWl0dGVyaGF1
c2VyLCBNLjwvYXV0aG9yPjxhdXRob3I+V2Fkc2FrLCBXLjwvYXV0aG9yPjxhdXRob3I+SGFja2Vy
LCBNLjwvYXV0aG9yPjxhdXRob3I+Vm9sa293LCBOLiBELjwvYXV0aG9yPjxhdXRob3I+S2FzcGVy
LCBTLjwvYXV0aG9yPjxhdXRob3I+TGFuemVuYmVyZ2VyLCBSLjwvYXV0aG9yPjwvYXV0aG9ycz48
L2NvbnRyaWJ1dG9ycz48YXV0aC1hZGRyZXNzPkRlcGFydG1lbnQgb2YgUHN5Y2hpYXRyeSBhbmQg
UHN5Y2hvdGhlcmFweSwgTWVkaWNhbCBVbml2ZXJzaXR5IG9mIFZpZW5uYSwgVmllbm5hLCBBdXN0
cmlhLiYjeEQ7RGl2aXNpb24gb2YgTnVjbGVhciBNZWRpY2luZSwgRGVwYXJ0bWVudCBvZiBCaW9t
ZWRpY2FsIEltYWdpbmcgYW5kIEltYWdlLUd1aWRlZCBUaGVyYXB5LCBNZWRpY2FsIFVuaXZlcnNp
dHkgb2YgVmllbm5hLCBWaWVubmEsIEF1c3RyaWEuJiN4RDtOYXRpb25hbCBJbnN0aXR1dGUgb24g
QWxjb2hvbCBBYnVzZSBhbmQgQWxjb2hvbGlzbSwgTmF0aW9uYWwgSW5zdGl0dXRlcyBvZiBIZWFs
dGgsIEJldGhlc2RhLCBNYXJ5bGFuZC48L2F1dGgtYWRkcmVzcz48dGl0bGVzPjx0aXRsZT5UaGUg
bm9yZXBpbmVwaHJpbmUgdHJhbnNwb3J0ZXIgaW4gYXR0ZW50aW9uLWRlZmljaXQvaHlwZXJhY3Rp
dml0eSBkaXNvcmRlciBpbnZlc3RpZ2F0ZWQgd2l0aCBwb3NpdHJvbiBlbWlzc2lvbiB0b21vZ3Jh
cGh5PC90aXRsZT48c2Vjb25kYXJ5LXRpdGxlPkpBTUEgUHN5Y2hpYXRyeTwvc2Vjb25kYXJ5LXRp
dGxlPjxhbHQtdGl0bGU+SkFNQSBwc3ljaGlhdHJ5PC9hbHQtdGl0bGU+PC90aXRsZXM+PHBlcmlv
ZGljYWw+PGZ1bGwtdGl0bGU+SkFNQSBQc3ljaGlhdHJ5PC9mdWxsLXRpdGxlPjwvcGVyaW9kaWNh
bD48YWx0LXBlcmlvZGljYWw+PGZ1bGwtdGl0bGU+SkFNQSBQc3ljaGlhdHJ5PC9mdWxsLXRpdGxl
PjwvYWx0LXBlcmlvZGljYWw+PHBhZ2VzPjEzNDAtOTwvcGFnZXM+PHZvbHVtZT43MTwvdm9sdW1l
PjxudW1iZXI+MTI8L251bWJlcj48ZWRpdGlvbj4yMDE0LzEwLzIzPC9lZGl0aW9uPjxrZXl3b3Jk
cz48a2V5d29yZD5BZHVsdDwva2V5d29yZD48a2V5d29yZD5BZ2UgRmFjdG9yczwva2V5d29yZD48
a2V5d29yZD5BdHRlbnRpb24gRGVmaWNpdCBEaXNvcmRlciB3aXRoIEh5cGVyYWN0aXZpdHkvKm1l
dGFib2xpc208L2tleXdvcmQ+PGtleXdvcmQ+QnJhaW4vbWV0YWJvbGlzbTwva2V5d29yZD48a2V5
d29yZD5DYXNlLUNvbnRyb2wgU3R1ZGllczwva2V5d29yZD48a2V5d29yZD5GZW1hbGU8L2tleXdv
cmQ+PGtleXdvcmQ+Rmx1b3JpbmUgUmFkaW9pc290b3Blczwva2V5d29yZD48a2V5d29yZD5GdW5j
dGlvbmFsIE5ldXJvaW1hZ2luZzwva2V5d29yZD48a2V5d29yZD5IdW1hbnM8L2tleXdvcmQ+PGtl
eXdvcmQ+TWFsZTwva2V5d29yZD48a2V5d29yZD5Nb3JwaG9saW5lczwva2V5d29yZD48a2V5d29y
ZD5Ob3JlcGluZXBocmluZSBQbGFzbWEgTWVtYnJhbmUgVHJhbnNwb3J0IFByb3RlaW5zLyptZXRh
Ym9saXNtPC9rZXl3b3JkPjxrZXl3b3JkPlBvc2l0cm9uLUVtaXNzaW9uIFRvbW9ncmFwaHk8L2tl
eXdvcmQ+PGtleXdvcmQ+U3ltcHRvbSBBc3Nlc3NtZW50PC9rZXl3b3JkPjxrZXl3b3JkPllvdW5n
IEFkdWx0PC9rZXl3b3JkPjwva2V5d29yZHM+PGRhdGVzPjx5ZWFyPjIwMTQ8L3llYXI+PHB1Yi1k
YXRlcz48ZGF0ZT5EZWMgMTwvZGF0ZT48L3B1Yi1kYXRlcz48L2RhdGVzPjxpc2JuPjIxNjgtNjIz
OCAoRWxlY3Ryb25pYykmI3hEOzIxNjgtNjIyWCAoTGlua2luZyk8L2lzYm4+PGFjY2Vzc2lvbi1u
dW0+MjUzMzgwOTE8L2FjY2Vzc2lvbi1udW0+PHdvcmstdHlwZT5SZXNlYXJjaCBTdXBwb3J0LCBO
b24tVS5TLiBHb3YmYXBvczt0PC93b3JrLXR5cGU+PHVybHM+PHJlbGF0ZWQtdXJscz48dXJsPmh0
dHA6Ly93d3cubmNiaS5ubG0ubmloLmdvdi9wdWJtZWQvMjUzMzgwOTE8L3VybD48L3JlbGF0ZWQt
dXJscz48L3VybHM+PGN1c3RvbTI+NDY5OTI1NTwvY3VzdG9tMj48ZWxlY3Ryb25pYy1yZXNvdXJj
ZS1udW0+MTAuMTAwMS9qYW1hcHN5Y2hpYXRyeS4yMDE0LjEyMjY8L2VsZWN0cm9uaWMtcmVzb3Vy
Y2UtbnVtPjxsYW5ndWFnZT5lbmc8L2xhbmd1YWdlPjwvcmVjb3JkPjwvQ2l0ZT48L0VuZE5vdGU+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(Vanicek et al 2014)</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However, a subsequent study from the same group identified genotype-dependent differences in the NET binding potential between adults with ADHD and neurotypical controls in the thalamus and cerebellum; as well as genotype-dependent associations between cerebellar NET binding potential and hyperactivity/impulsivity in the ADHD group </w:t>
      </w:r>
      <w:r w:rsidR="00EF6EDF" w:rsidRPr="003604A7">
        <w:rPr>
          <w:rFonts w:cstheme="minorHAnsi"/>
          <w:color w:val="000000" w:themeColor="text1"/>
          <w:lang w:val="en-US"/>
        </w:rPr>
        <w:fldChar w:fldCharType="begin">
          <w:fldData xml:space="preserve">PEVuZE5vdGU+PENpdGU+PEF1dGhvcj5TaWd1cmRhcmRvdHRpcjwvQXV0aG9yPjxZZWFyPjIwMTY8
L1llYXI+PFJlY051bT44NzA5PC9SZWNOdW0+PERpc3BsYXlUZXh0PihTaWd1cmRhcmRvdHRpciBl
dCBhbCAyMDE2KTwvRGlzcGxheVRleHQ+PHJlY29yZD48cmVjLW51bWJlcj44NzA5PC9yZWMtbnVt
YmVyPjxmb3JlaWduLWtleXM+PGtleSBhcHA9IkVOIiBkYi1pZD0ieDJ4ZGQyMHYxYWZkd3RlcHd4
Y3Z4ZDJ5ZHR3cmEyZXp0YWVlIiB0aW1lc3RhbXA9IjE2OTc2OTU1MDEiPjg3MDk8L2tleT48L2Zv
cmVpZ24ta2V5cz48cmVmLXR5cGUgbmFtZT0iSm91cm5hbCBBcnRpY2xlIj4xNzwvcmVmLXR5cGU+
PGNvbnRyaWJ1dG9ycz48YXV0aG9ycz48YXV0aG9yPlNpZ3VyZGFyZG90dGlyLCBILiBMLjwvYXV0
aG9yPjxhdXRob3I+S3JhbnosIEcuIFMuPC9hdXRob3I+PGF1dGhvcj5SYW1pLU1hcmssIEMuPC9h
dXRob3I+PGF1dGhvcj5KYW1lcywgRy4gTS48L2F1dGhvcj48YXV0aG9yPlZhbmljZWssIFQuPC9h
dXRob3I+PGF1dGhvcj5HcnlnbGV3c2tpLCBHLjwvYXV0aG9yPjxhdXRob3I+S2F1dHpreSwgQS48
L2F1dGhvcj48YXV0aG9yPkhpZW5lcnQsIE0uPC9hdXRob3I+PGF1dGhvcj5UcmF1Yi1XZWlkaW5n
ZXIsIFQuPC9hdXRob3I+PGF1dGhvcj5NaXR0ZXJoYXVzZXIsIE0uPC9hdXRob3I+PGF1dGhvcj5X
YWRzYWssIFcuPC9hdXRob3I+PGF1dGhvcj5IYWNrZXIsIE0uPC9hdXRob3I+PGF1dGhvcj5SdWpl
c2N1LCBELjwvYXV0aG9yPjxhdXRob3I+S2FzcGVyLCBTLjwvYXV0aG9yPjxhdXRob3I+TGFuemVu
YmVyZ2VyLCBSLjwvYXV0aG9yPjwvYXV0aG9ycz48L2NvbnRyaWJ1dG9ycz48YXV0aC1hZGRyZXNz
PkRlcGFydG1lbnQgb2YgUHN5Y2hpYXRyeSBhbmQgUHN5Y2hvdGhlcmFweSwgTWVkaWNhbCBVbml2
ZXJzaXR5IG9mIFZpZW5uYSwgVmllbm5hLCBBdXN0cmlhLiYjeEQ7RGVwYXJ0bWVudCBvZiBCaW9t
ZWRpY2FsIEltYWdpbmcgYW5kIEltYWdlLUd1aWRlZCBUaGVyYXB5LCBEaXZpc2lvbiBvZiBOdWNs
ZWFyIE1lZGljaW5lLCBNZWRpY2FsIFVuaXZlcnNpdHkgb2YgVmllbm5hLCBWaWVubmEsIEF1c3Ry
aWEuJiN4RDtEZXBhcnRtZW50IG9mIFBzeWNoaWF0cnksIFVuaXZlcnNpdHkgb2YgSGFsbGUsIEhh
bGxlLCBHZXJtYW55LjwvYXV0aC1hZGRyZXNzPjx0aXRsZXM+PHRpdGxlPkVmZmVjdHMgb2Ygbm9y
ZXBpbmVwaHJpbmUgdHJhbnNwb3J0ZXIgZ2VuZSB2YXJpYW50cyBvbiBORVQgYmluZGluZyBpbiBB
REhEIGFuZCBoZWFsdGh5IGNvbnRyb2xzIGludmVzdGlnYXRlZCBieSBQRVQ8L3RpdGxlPjxzZWNv
bmRhcnktdGl0bGU+SHVtIEJyYWluIE1hcHA8L3NlY29uZGFyeS10aXRsZT48L3RpdGxlcz48cGVy
aW9kaWNhbD48ZnVsbC10aXRsZT5IdW0gQnJhaW4gTWFwcDwvZnVsbC10aXRsZT48L3BlcmlvZGlj
YWw+PHBhZ2VzPjg4NC05NTwvcGFnZXM+PHZvbHVtZT4zNzwvdm9sdW1lPjxudW1iZXI+MzwvbnVt
YmVyPjxlZGl0aW9uPjIwMTUvMTIvMTk8L2VkaXRpb24+PGtleXdvcmRzPjxrZXl3b3JkPkFkdWx0
PC9rZXl3b3JkPjxrZXl3b3JkPkF0dGVudGlvbiBEZWZpY2l0IERpc29yZGVyIHdpdGggSHlwZXJh
Y3Rpdml0eS9kaWFnbm9zdGljPC9rZXl3b3JkPjxrZXl3b3JkPmltYWdpbmcvKmdlbmV0aWNzLypt
ZXRhYm9saXNtPC9rZXl3b3JkPjxrZXl3b3JkPkJyYWluLypkaWFnbm9zdGljIGltYWdpbmcvKm1l
dGFib2xpc208L2tleXdvcmQ+PGtleXdvcmQ+QnJhaW4gTWFwcGluZzwva2V5d29yZD48a2V5d29y
ZD5Db2hvcnQgU3R1ZGllczwva2V5d29yZD48a2V5d29yZD5GZW1hbGU8L2tleXdvcmQ+PGtleXdv
cmQ+R2Vub3R5cGluZyBUZWNobmlxdWVzPC9rZXl3b3JkPjxrZXl3b3JkPkh1bWFuczwva2V5d29y
ZD48a2V5d29yZD5MaW5rYWdlIERpc2VxdWlsaWJyaXVtPC9rZXl3b3JkPjxrZXl3b3JkPk1hbGU8
L2tleXdvcmQ+PGtleXdvcmQ+TW9ycGhvbGluZXM8L2tleXdvcmQ+PGtleXdvcmQ+Tm9yZXBpbmVw
aHJpbmUgUGxhc21hIE1lbWJyYW5lIFRyYW5zcG9ydCBQcm90ZWlucy8qZ2VuZXRpY3MvKm1ldGFi
b2xpc208L2tleXdvcmQ+PGtleXdvcmQ+UG9seW1vcnBoaXNtLCBTaW5nbGUgTnVjbGVvdGlkZTwv
a2V5d29yZD48a2V5d29yZD5Qb3NpdHJvbi1FbWlzc2lvbiBUb21vZ3JhcGh5PC9rZXl3b3JkPjxr
ZXl3b3JkPlByb21vdGVyIFJlZ2lvbnMsIEdlbmV0aWM8L2tleXdvcmQ+PGtleXdvcmQ+UmFkaW9w
aGFybWFjZXV0aWNhbHM8L2tleXdvcmQ+PGtleXdvcmQ+U3BlY3Ryb21ldHJ5LCBNYXNzLCBNYXRy
aXgtQXNzaXN0ZWQgTGFzZXIgRGVzb3JwdGlvbi1Jb25pemF0aW9uPC9rZXl3b3JkPjxrZXl3b3Jk
PmF0dGVudGlvbiBkZWZpY2l0IGh5cGVyYWN0aXZpdHkgZGlzb3JkZXI8L2tleXdvcmQ+PGtleXdv
cmQ+bmV1cm9pbWFnaW5nIGdlbmV0aWNzPC9rZXl3b3JkPjxrZXl3b3JkPm5vcmVwaW5lcGhyaW5l
IHRyYW5zcG9ydGVyPC9rZXl3b3JkPjxrZXl3b3JkPnBvc2l0cm9uIGVtaXNzaW9uIHRvbW9ncmFw
aHk8L2tleXdvcmQ+PGtleXdvcmQ+c2luZ2xlIG51Y2xlb3RpZGUgcG9seW1vcnBoaXNtczwva2V5
d29yZD48L2tleXdvcmRzPjxkYXRlcz48eWVhcj4yMDE2PC95ZWFyPjxwdWItZGF0ZXM+PGRhdGU+
TWFyPC9kYXRlPjwvcHViLWRhdGVzPjwvZGF0ZXM+PGlzYm4+MTA5Ny0wMTkzIChFbGVjdHJvbmlj
KSYjeEQ7MTA2NS05NDcxIChQcmludCkmI3hEOzEwNjUtOTQ3MSAoTGlua2luZyk8L2lzYm4+PGFj
Y2Vzc2lvbi1udW0+MjY2NzgzNDg8L2FjY2Vzc2lvbi1udW0+PHVybHM+PHJlbGF0ZWQtdXJscz48
dXJsPmh0dHBzOi8vd3d3Lm5jYmkubmxtLm5paC5nb3YvcHVibWVkLzI2Njc4MzQ4PC91cmw+PC9y
ZWxhdGVkLXVybHM+PC91cmxzPjxjdXN0b20yPlBNQzQ5NDk1Njg8L2N1c3RvbTI+PGVsZWN0cm9u
aWMtcmVzb3VyY2UtbnVtPjEwLjEwMDIvaGJtLjIzMDcxPC9lbGVjdHJvbmljLXJlc291cmNlLW51
bT48L3JlY29yZD48L0NpdGU+PC9FbmROb3RlPn==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PEVuZE5vdGU+PENpdGU+PEF1dGhvcj5TaWd1cmRhcmRvdHRpcjwvQXV0aG9yPjxZZWFyPjIwMTY8
L1llYXI+PFJlY051bT44NzA5PC9SZWNOdW0+PERpc3BsYXlUZXh0PihTaWd1cmRhcmRvdHRpciBl
dCBhbCAyMDE2KTwvRGlzcGxheVRleHQ+PHJlY29yZD48cmVjLW51bWJlcj44NzA5PC9yZWMtbnVt
YmVyPjxmb3JlaWduLWtleXM+PGtleSBhcHA9IkVOIiBkYi1pZD0ieDJ4ZGQyMHYxYWZkd3RlcHd4
Y3Z4ZDJ5ZHR3cmEyZXp0YWVlIiB0aW1lc3RhbXA9IjE2OTc2OTU1MDEiPjg3MDk8L2tleT48L2Zv
cmVpZ24ta2V5cz48cmVmLXR5cGUgbmFtZT0iSm91cm5hbCBBcnRpY2xlIj4xNzwvcmVmLXR5cGU+
PGNvbnRyaWJ1dG9ycz48YXV0aG9ycz48YXV0aG9yPlNpZ3VyZGFyZG90dGlyLCBILiBMLjwvYXV0
aG9yPjxhdXRob3I+S3JhbnosIEcuIFMuPC9hdXRob3I+PGF1dGhvcj5SYW1pLU1hcmssIEMuPC9h
dXRob3I+PGF1dGhvcj5KYW1lcywgRy4gTS48L2F1dGhvcj48YXV0aG9yPlZhbmljZWssIFQuPC9h
dXRob3I+PGF1dGhvcj5HcnlnbGV3c2tpLCBHLjwvYXV0aG9yPjxhdXRob3I+S2F1dHpreSwgQS48
L2F1dGhvcj48YXV0aG9yPkhpZW5lcnQsIE0uPC9hdXRob3I+PGF1dGhvcj5UcmF1Yi1XZWlkaW5n
ZXIsIFQuPC9hdXRob3I+PGF1dGhvcj5NaXR0ZXJoYXVzZXIsIE0uPC9hdXRob3I+PGF1dGhvcj5X
YWRzYWssIFcuPC9hdXRob3I+PGF1dGhvcj5IYWNrZXIsIE0uPC9hdXRob3I+PGF1dGhvcj5SdWpl
c2N1LCBELjwvYXV0aG9yPjxhdXRob3I+S2FzcGVyLCBTLjwvYXV0aG9yPjxhdXRob3I+TGFuemVu
YmVyZ2VyLCBSLjwvYXV0aG9yPjwvYXV0aG9ycz48L2NvbnRyaWJ1dG9ycz48YXV0aC1hZGRyZXNz
PkRlcGFydG1lbnQgb2YgUHN5Y2hpYXRyeSBhbmQgUHN5Y2hvdGhlcmFweSwgTWVkaWNhbCBVbml2
ZXJzaXR5IG9mIFZpZW5uYSwgVmllbm5hLCBBdXN0cmlhLiYjeEQ7RGVwYXJ0bWVudCBvZiBCaW9t
ZWRpY2FsIEltYWdpbmcgYW5kIEltYWdlLUd1aWRlZCBUaGVyYXB5LCBEaXZpc2lvbiBvZiBOdWNs
ZWFyIE1lZGljaW5lLCBNZWRpY2FsIFVuaXZlcnNpdHkgb2YgVmllbm5hLCBWaWVubmEsIEF1c3Ry
aWEuJiN4RDtEZXBhcnRtZW50IG9mIFBzeWNoaWF0cnksIFVuaXZlcnNpdHkgb2YgSGFsbGUsIEhh
bGxlLCBHZXJtYW55LjwvYXV0aC1hZGRyZXNzPjx0aXRsZXM+PHRpdGxlPkVmZmVjdHMgb2Ygbm9y
ZXBpbmVwaHJpbmUgdHJhbnNwb3J0ZXIgZ2VuZSB2YXJpYW50cyBvbiBORVQgYmluZGluZyBpbiBB
REhEIGFuZCBoZWFsdGh5IGNvbnRyb2xzIGludmVzdGlnYXRlZCBieSBQRVQ8L3RpdGxlPjxzZWNv
bmRhcnktdGl0bGU+SHVtIEJyYWluIE1hcHA8L3NlY29uZGFyeS10aXRsZT48L3RpdGxlcz48cGVy
aW9kaWNhbD48ZnVsbC10aXRsZT5IdW0gQnJhaW4gTWFwcDwvZnVsbC10aXRsZT48L3BlcmlvZGlj
YWw+PHBhZ2VzPjg4NC05NTwvcGFnZXM+PHZvbHVtZT4zNzwvdm9sdW1lPjxudW1iZXI+MzwvbnVt
YmVyPjxlZGl0aW9uPjIwMTUvMTIvMTk8L2VkaXRpb24+PGtleXdvcmRzPjxrZXl3b3JkPkFkdWx0
PC9rZXl3b3JkPjxrZXl3b3JkPkF0dGVudGlvbiBEZWZpY2l0IERpc29yZGVyIHdpdGggSHlwZXJh
Y3Rpdml0eS9kaWFnbm9zdGljPC9rZXl3b3JkPjxrZXl3b3JkPmltYWdpbmcvKmdlbmV0aWNzLypt
ZXRhYm9saXNtPC9rZXl3b3JkPjxrZXl3b3JkPkJyYWluLypkaWFnbm9zdGljIGltYWdpbmcvKm1l
dGFib2xpc208L2tleXdvcmQ+PGtleXdvcmQ+QnJhaW4gTWFwcGluZzwva2V5d29yZD48a2V5d29y
ZD5Db2hvcnQgU3R1ZGllczwva2V5d29yZD48a2V5d29yZD5GZW1hbGU8L2tleXdvcmQ+PGtleXdv
cmQ+R2Vub3R5cGluZyBUZWNobmlxdWVzPC9rZXl3b3JkPjxrZXl3b3JkPkh1bWFuczwva2V5d29y
ZD48a2V5d29yZD5MaW5rYWdlIERpc2VxdWlsaWJyaXVtPC9rZXl3b3JkPjxrZXl3b3JkPk1hbGU8
L2tleXdvcmQ+PGtleXdvcmQ+TW9ycGhvbGluZXM8L2tleXdvcmQ+PGtleXdvcmQ+Tm9yZXBpbmVw
aHJpbmUgUGxhc21hIE1lbWJyYW5lIFRyYW5zcG9ydCBQcm90ZWlucy8qZ2VuZXRpY3MvKm1ldGFi
b2xpc208L2tleXdvcmQ+PGtleXdvcmQ+UG9seW1vcnBoaXNtLCBTaW5nbGUgTnVjbGVvdGlkZTwv
a2V5d29yZD48a2V5d29yZD5Qb3NpdHJvbi1FbWlzc2lvbiBUb21vZ3JhcGh5PC9rZXl3b3JkPjxr
ZXl3b3JkPlByb21vdGVyIFJlZ2lvbnMsIEdlbmV0aWM8L2tleXdvcmQ+PGtleXdvcmQ+UmFkaW9w
aGFybWFjZXV0aWNhbHM8L2tleXdvcmQ+PGtleXdvcmQ+U3BlY3Ryb21ldHJ5LCBNYXNzLCBNYXRy
aXgtQXNzaXN0ZWQgTGFzZXIgRGVzb3JwdGlvbi1Jb25pemF0aW9uPC9rZXl3b3JkPjxrZXl3b3Jk
PmF0dGVudGlvbiBkZWZpY2l0IGh5cGVyYWN0aXZpdHkgZGlzb3JkZXI8L2tleXdvcmQ+PGtleXdv
cmQ+bmV1cm9pbWFnaW5nIGdlbmV0aWNzPC9rZXl3b3JkPjxrZXl3b3JkPm5vcmVwaW5lcGhyaW5l
IHRyYW5zcG9ydGVyPC9rZXl3b3JkPjxrZXl3b3JkPnBvc2l0cm9uIGVtaXNzaW9uIHRvbW9ncmFw
aHk8L2tleXdvcmQ+PGtleXdvcmQ+c2luZ2xlIG51Y2xlb3RpZGUgcG9seW1vcnBoaXNtczwva2V5
d29yZD48L2tleXdvcmRzPjxkYXRlcz48eWVhcj4yMDE2PC95ZWFyPjxwdWItZGF0ZXM+PGRhdGU+
TWFyPC9kYXRlPjwvcHViLWRhdGVzPjwvZGF0ZXM+PGlzYm4+MTA5Ny0wMTkzIChFbGVjdHJvbmlj
KSYjeEQ7MTA2NS05NDcxIChQcmludCkmI3hEOzEwNjUtOTQ3MSAoTGlua2luZyk8L2lzYm4+PGFj
Y2Vzc2lvbi1udW0+MjY2NzgzNDg8L2FjY2Vzc2lvbi1udW0+PHVybHM+PHJlbGF0ZWQtdXJscz48
dXJsPmh0dHBzOi8vd3d3Lm5jYmkubmxtLm5paC5nb3YvcHVibWVkLzI2Njc4MzQ4PC91cmw+PC9y
ZWxhdGVkLXVybHM+PC91cmxzPjxjdXN0b20yPlBNQzQ5NDk1Njg8L2N1c3RvbTI+PGVsZWN0cm9u
aWMtcmVzb3VyY2UtbnVtPjEwLjEwMDIvaGJtLjIzMDcxPC9lbGVjdHJvbmljLXJlc291cmNlLW51
bT48L3JlY29yZD48L0NpdGU+PC9FbmROb3RlPn==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(Sigurdardottir et al 2016)</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Finally, a </w:t>
      </w:r>
      <w:r w:rsidR="00E37EBC" w:rsidRPr="003604A7">
        <w:rPr>
          <w:rFonts w:cstheme="minorHAnsi"/>
          <w:color w:val="000000" w:themeColor="text1"/>
          <w:lang w:val="en-US"/>
        </w:rPr>
        <w:t xml:space="preserve">more </w:t>
      </w:r>
      <w:r w:rsidR="00EF6EDF" w:rsidRPr="003604A7">
        <w:rPr>
          <w:rFonts w:cstheme="minorHAnsi"/>
          <w:color w:val="000000" w:themeColor="text1"/>
          <w:lang w:val="en-US"/>
        </w:rPr>
        <w:lastRenderedPageBreak/>
        <w:t xml:space="preserve">recent epigenetic analysis </w:t>
      </w:r>
      <w:r w:rsidR="00ED2979" w:rsidRPr="003604A7">
        <w:rPr>
          <w:rFonts w:cstheme="minorHAnsi"/>
          <w:color w:val="000000" w:themeColor="text1"/>
          <w:lang w:val="en-US"/>
        </w:rPr>
        <w:t>has shown</w:t>
      </w:r>
      <w:r w:rsidR="00EF6EDF" w:rsidRPr="003604A7">
        <w:rPr>
          <w:rFonts w:cstheme="minorHAnsi"/>
          <w:color w:val="000000" w:themeColor="text1"/>
          <w:lang w:val="en-US"/>
        </w:rPr>
        <w:t xml:space="preserve"> that the promoter region of the gene encoding for NET was hypermethylated in adults with ADHD as compared to </w:t>
      </w:r>
      <w:r w:rsidR="00ED2979" w:rsidRPr="003604A7">
        <w:rPr>
          <w:rFonts w:cstheme="minorHAnsi"/>
          <w:color w:val="000000" w:themeColor="text1"/>
          <w:lang w:val="en-US"/>
        </w:rPr>
        <w:t>neurotypicals</w:t>
      </w:r>
      <w:r w:rsidR="00EF6EDF" w:rsidRPr="003604A7">
        <w:rPr>
          <w:rFonts w:cstheme="minorHAnsi"/>
          <w:color w:val="000000" w:themeColor="text1"/>
          <w:lang w:val="en-US"/>
        </w:rPr>
        <w:t>. T</w:t>
      </w:r>
      <w:r w:rsidR="00ED2979" w:rsidRPr="003604A7">
        <w:rPr>
          <w:rFonts w:cstheme="minorHAnsi"/>
          <w:color w:val="000000" w:themeColor="text1"/>
          <w:lang w:val="en-US"/>
        </w:rPr>
        <w:t>his resulted in a</w:t>
      </w:r>
      <w:r w:rsidR="00EF6EDF" w:rsidRPr="003604A7">
        <w:rPr>
          <w:rFonts w:cstheme="minorHAnsi"/>
          <w:color w:val="000000" w:themeColor="text1"/>
          <w:lang w:val="en-US"/>
        </w:rPr>
        <w:t xml:space="preserve"> reduced transcriptional activity and NET binding potential in subcortical </w:t>
      </w:r>
      <w:r w:rsidR="00ED2979" w:rsidRPr="003604A7">
        <w:rPr>
          <w:rFonts w:cstheme="minorHAnsi"/>
          <w:color w:val="000000" w:themeColor="text1"/>
          <w:lang w:val="en-US"/>
        </w:rPr>
        <w:t xml:space="preserve">regions </w:t>
      </w:r>
      <w:r w:rsidR="00EF6EDF" w:rsidRPr="003604A7">
        <w:rPr>
          <w:rFonts w:cstheme="minorHAnsi"/>
          <w:color w:val="000000" w:themeColor="text1"/>
          <w:lang w:val="en-US"/>
        </w:rPr>
        <w:t xml:space="preserve">only in the ADHD group </w:t>
      </w:r>
      <w:r w:rsidR="00EF6EDF" w:rsidRPr="003604A7">
        <w:rPr>
          <w:rFonts w:cstheme="minorHAnsi"/>
          <w:color w:val="000000" w:themeColor="text1"/>
          <w:lang w:val="en-US"/>
        </w:rPr>
        <w:fldChar w:fldCharType="begin">
          <w:fldData xml:space="preserve">PEVuZE5vdGU+PENpdGU+PEF1dGhvcj5TaWd1cmRhcmRvdHRpcjwvQXV0aG9yPjxZZWFyPjIwMjE8
L1llYXI+PFJlY051bT4yMTM8L1JlY051bT48RGlzcGxheVRleHQ+KFNpZ3VyZGFyZG90dGlyIGV0
IGFsIDIwMjEpPC9EaXNwbGF5VGV4dD48cmVjb3JkPjxyZWMtbnVtYmVyPjIxMzwvcmVjLW51bWJl
cj48Zm9yZWlnbi1rZXlzPjxrZXkgYXBwPSJFTiIgZGItaWQ9ImU5ZnN3OXp0bjl6cmVuZTA5MDh2
cmQ1NzllZXcwdnh0endwciIgdGltZXN0YW1wPSIxNzA3NDkwMjUxIj4yMTM8L2tleT48L2ZvcmVp
Z24ta2V5cz48cmVmLXR5cGUgbmFtZT0iSm91cm5hbCBBcnRpY2xlIj4xNzwvcmVmLXR5cGU+PGNv
bnRyaWJ1dG9ycz48YXV0aG9ycz48YXV0aG9yPlNpZ3VyZGFyZG90dGlyLCBILiBMLjwvYXV0aG9y
PjxhdXRob3I+S3JhbnosIEcuIFMuPC9hdXRob3I+PGF1dGhvcj5SYW1pLU1hcmssIEMuPC9hdXRo
b3I+PGF1dGhvcj5KYW1lcywgRy4gTS48L2F1dGhvcj48YXV0aG9yPlZhbmljZWssIFQuPC9hdXRo
b3I+PGF1dGhvcj5HcnlnbGV3c2tpLCBHLjwvYXV0aG9yPjxhdXRob3I+QmVycm90ZXJhbi1JbmZh
bnRlLCBOLjwvYXV0aG9yPjxhdXRob3I+S2F1dHpreSwgQS48L2F1dGhvcj48YXV0aG9yPkhpZW5l
cnQsIE0uPC9hdXRob3I+PGF1dGhvcj5UcmF1Yi1XZWlkaW5nZXIsIFQuPC9hdXRob3I+PGF1dGhv
cj5NaXR0ZXJoYXVzZXIsIE0uPC9hdXRob3I+PGF1dGhvcj5XYWRzYWssIFcuPC9hdXRob3I+PGF1
dGhvcj5IYXJ0bWFubiwgQS4gTS48L2F1dGhvcj48YXV0aG9yPkhhY2tlciwgTS48L2F1dGhvcj48
YXV0aG9yPlJ1amVzY3UsIEQuPC9hdXRob3I+PGF1dGhvcj5LYXNwZXIsIFMuPC9hdXRob3I+PGF1
dGhvcj5MYW56ZW5iZXJnZXIsIFIuPC9hdXRob3I+PC9hdXRob3JzPjwvY29udHJpYnV0b3JzPjxh
dXRoLWFkZHJlc3M+RGVwYXJ0bWVudCBvZiBQc3ljaGlhdHJ5IGFuZCBQc3ljaG90aGVyYXB5LCBN
ZWRpY2FsIFVuaXZlcnNpdHkgb2YgVmllbm5hLCBWaWVubmEsIEF1c3RyaWEuJiN4RDtEZXBhcnRt
ZW50IG9mIFJlaGFiaWxpdGF0aW9uIFNjaWVuY2VzLCBUaGUgSG9uZyBLb25nIFBvbHl0ZWNobmlj
IFVuaXZlcnNpdHksIEh1bmcgSG9tLCBIb25nIEtvbmcsIENoaW5hLiYjeEQ7RGVwYXJ0bWVudCBv
ZiBCaW9tZWRpY2FsIEltYWdpbmcgYW5kIEltYWdlLWd1aWRlZCBUaGVyYXB5LCBEaXZpc2lvbiBv
ZiBOdWNsZWFyIE1lZGljaW5lLCBNZWRpY2FsIFVuaXZlcnNpdHkgb2YgVmllbm5hLCBWaWVubmEs
IEF1c3RyaWEuJiN4RDtMdWR3aWcgQm9sdHptYW5uIEluc3RpdHV0ZSBBcHBsaWVkIERpYWdub3N0
aWNzLCBWaWVubmEsIEF1c3RyaWEuJiN4RDtDZW50ZXIgZm9yIEJpb21hcmtlciBSZXNlYXJjaCBp
biBNZWRpY2luZSBDQm1lZCwgR3JheiwgQXVzdHJpYS4mI3hEO0RlcGFydG1lbnQgb2YgUHN5Y2hp
YXRyeSwgVW5pdmVyc2l0eSBvZiBIYWxsZSwgSGFsbGUsIEdlcm1hbnkuJiN4RDtEZXBhcnRtZW50
IG9mIFBzeWNoaWF0cnkgYW5kIFBzeWNob3RoZXJhcHksIE1lZGljYWwgVW5pdmVyc2l0eSBvZiBW
aWVubmEsIFZpZW5uYSwgQXVzdHJpYS4gcnVwZXJ0LmxhbnplbmJlcmdlckBtZWR1bml3aWVuLmFj
LmF0LjwvYXV0aC1hZGRyZXNzPjx0aXRsZXM+PHRpdGxlPkFzc29jaWF0aW9uIG9mIG5vcmVwaW5l
cGhyaW5lIHRyYW5zcG9ydGVyIG1ldGh5bGF0aW9uIHdpdGggaW4gdml2byBORVQgZXhwcmVzc2lv
biBhbmQgaHlwZXJhY3Rpdml0eS1pbXB1bHNpdml0eSBzeW1wdG9tcyBpbiBBREhEIG1lYXN1cmVk
IHdpdGggUEVUPC90aXRsZT48c2Vjb25kYXJ5LXRpdGxlPk1vbCBQc3ljaGlhdHJ5PC9zZWNvbmRh
cnktdGl0bGU+PC90aXRsZXM+PHBlcmlvZGljYWw+PGZ1bGwtdGl0bGU+TW9sIFBzeWNoaWF0cnk8
L2Z1bGwtdGl0bGU+PC9wZXJpb2RpY2FsPjxwYWdlcz4xMDA5LTEwMTg8L3BhZ2VzPjx2b2x1bWU+
MjY8L3ZvbHVtZT48bnVtYmVyPjM8L251bWJlcj48ZWRpdGlvbj4yMDE5MDgwNTwvZWRpdGlvbj48
a2V5d29yZHM+PGtleXdvcmQ+QWR1bHQ8L2tleXdvcmQ+PGtleXdvcmQ+KkF0dGVudGlvbiBEZWZp
Y2l0IERpc29yZGVyIHdpdGggSHlwZXJhY3Rpdml0eS9nZW5ldGljczwva2V5d29yZD48a2V5d29y
ZD5CcmFpbi9kaWFnbm9zdGljIGltYWdpbmcvbWV0YWJvbGlzbTwva2V5d29yZD48a2V5d29yZD5I
dW1hbnM8L2tleXdvcmQ+PGtleXdvcmQ+SW1wdWxzaXZlIEJlaGF2aW9yPC9rZXl3b3JkPjxrZXl3
b3JkPipOb3JlcGluZXBocmluZSBQbGFzbWEgTWVtYnJhbmUgVHJhbnNwb3J0IFByb3RlaW5zL2dl
bmV0aWNzL21ldGFib2xpc208L2tleXdvcmQ+PGtleXdvcmQ+UG9zaXRyb24tRW1pc3Npb24gVG9t
b2dyYXBoeTwva2V5d29yZD48L2tleXdvcmRzPjxkYXRlcz48eWVhcj4yMDIxPC95ZWFyPjxwdWIt
ZGF0ZXM+PGRhdGU+TWFyPC9kYXRlPjwvcHViLWRhdGVzPjwvZGF0ZXM+PGlzYm4+MTQ3Ni01NTc4
IChFbGVjdHJvbmljKSYjeEQ7MTM1OS00MTg0IChQcmludCkmI3hEOzEzNTktNDE4NCAoTGlua2lu
Zyk8L2lzYm4+PGFjY2Vzc2lvbi1udW0+MzEzODM5MjY8L2FjY2Vzc2lvbi1udW0+PHVybHM+PHJl
bGF0ZWQtdXJscz48dXJsPmh0dHBzOi8vd3d3Lm5jYmkubmxtLm5paC5nb3YvcHVibWVkLzMxMzgz
OTI2PC91cmw+PC9yZWxhdGVkLXVybHM+PC91cmxzPjxjdXN0b20xPlRoZSBhdXRob3JzIGRlY2xh
cmUgdGhhdCB0aGV5IGhhdmUgbm8gY29uZmxpY3Qgb2YgaW50ZXJlc3QgaW4gcmVsZXZhbmNlIHRv
IHRoaXMgd29yay4gUy4gS2FzcGVyIHJlY2VpdmVkIGdyYW50cy9yZXNlYXJjaCBzdXBwb3J0LCBj
b25zdWx0aW5nIGZlZXMsIGFuZC9vciBob25vcmFyaWEgd2l0aGluIHRoZSBsYXN0IDMgeWVhcnMg
ZnJvbSBBbmdlbGluaSwgQU9QIE9ycGhhbiBQaGFybWFjZXV0aWNhbHMgQUcsIENlbGVnbmUgR21i
SCwgRWxpIExpbGx5LCBKYW5zc2VuLUNpbGFnIFBoYXJtYSBHbWJILCBLUktBLVBoYXJtYSwgTHVu
ZGJlY2sgQS9TLCBNdW5kaXBoYXJtYSwgTmV1cmF4cGhhcm0sIFBmaXplciwgU2Fub2ZpLCBTYWdl
LCBTY2h3YWJlLCBTZXJ2aWVyLCBTaGlyZSwgU3VtaXRvbW8gRGFpbmlwcG9uIFBoYXJtYSBDby4g
THRkLiwgU3VuIFBoYXJtYWNldXRpY2FscyBJbmR1c3RyaWVzIEx0ZC4gYW5kIFRha2VkYS4gUi4g
TGFuemVuYmVyZ2VyIHJlY2VpdmVkIGNvbmZlcmVuY2Ugc3BlYWtlciBob25vcmFyaXVtIHdpdGhp
biB0aGUgbGFzdCB0aHJlZSB5ZWFycyBmcm9tIFNoaXJlIGFuZCBzdXBwb3J0IGZyb20gU2llbWVu
cyBIZWFsdGhjYXJlIHJlZ2FyZGluZyBjbGluaWNhbCByZXNlYXJjaCB1c2luZyBQRVQvTVIuIEhl
IGlzIHNoYXJlaG9sZGVyIG9mIEJNIEhlYWx0aCBHbWJIIHNpbmNlIDIwMTkuPC9jdXN0b20xPjxj
dXN0b20yPlBNQzc5MTAyMTQ8L2N1c3RvbTI+PGVsZWN0cm9uaWMtcmVzb3VyY2UtbnVtPjEwLjEw
MzgvczQxMzgwLTAxOS0wNDYxLXg8L2VsZWN0cm9uaWMtcmVzb3VyY2UtbnVtPjxyZW1vdGUtZGF0
YWJhc2UtbmFtZT5NZWRsaW5lPC9yZW1vdGUtZGF0YWJhc2UtbmFtZT48cmVtb3RlLWRhdGFiYXNl
LXByb3ZpZGVyPk5MTTwvcmVtb3RlLWRhdGFiYXNlLXByb3ZpZGVyPjwvcmVjb3JkPjwvQ2l0ZT48
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PEVuZE5vdGU+PENpdGU+PEF1dGhvcj5TaWd1cmRhcmRvdHRpcjwvQXV0aG9yPjxZZWFyPjIwMjE8
L1llYXI+PFJlY051bT4yMTM8L1JlY051bT48RGlzcGxheVRleHQ+KFNpZ3VyZGFyZG90dGlyIGV0
IGFsIDIwMjEpPC9EaXNwbGF5VGV4dD48cmVjb3JkPjxyZWMtbnVtYmVyPjIxMzwvcmVjLW51bWJl
cj48Zm9yZWlnbi1rZXlzPjxrZXkgYXBwPSJFTiIgZGItaWQ9ImU5ZnN3OXp0bjl6cmVuZTA5MDh2
cmQ1NzllZXcwdnh0endwciIgdGltZXN0YW1wPSIxNzA3NDkwMjUxIj4yMTM8L2tleT48L2ZvcmVp
Z24ta2V5cz48cmVmLXR5cGUgbmFtZT0iSm91cm5hbCBBcnRpY2xlIj4xNzwvcmVmLXR5cGU+PGNv
bnRyaWJ1dG9ycz48YXV0aG9ycz48YXV0aG9yPlNpZ3VyZGFyZG90dGlyLCBILiBMLjwvYXV0aG9y
PjxhdXRob3I+S3JhbnosIEcuIFMuPC9hdXRob3I+PGF1dGhvcj5SYW1pLU1hcmssIEMuPC9hdXRo
b3I+PGF1dGhvcj5KYW1lcywgRy4gTS48L2F1dGhvcj48YXV0aG9yPlZhbmljZWssIFQuPC9hdXRo
b3I+PGF1dGhvcj5HcnlnbGV3c2tpLCBHLjwvYXV0aG9yPjxhdXRob3I+QmVycm90ZXJhbi1JbmZh
bnRlLCBOLjwvYXV0aG9yPjxhdXRob3I+S2F1dHpreSwgQS48L2F1dGhvcj48YXV0aG9yPkhpZW5l
cnQsIE0uPC9hdXRob3I+PGF1dGhvcj5UcmF1Yi1XZWlkaW5nZXIsIFQuPC9hdXRob3I+PGF1dGhv
cj5NaXR0ZXJoYXVzZXIsIE0uPC9hdXRob3I+PGF1dGhvcj5XYWRzYWssIFcuPC9hdXRob3I+PGF1
dGhvcj5IYXJ0bWFubiwgQS4gTS48L2F1dGhvcj48YXV0aG9yPkhhY2tlciwgTS48L2F1dGhvcj48
YXV0aG9yPlJ1amVzY3UsIEQuPC9hdXRob3I+PGF1dGhvcj5LYXNwZXIsIFMuPC9hdXRob3I+PGF1
dGhvcj5MYW56ZW5iZXJnZXIsIFIuPC9hdXRob3I+PC9hdXRob3JzPjwvY29udHJpYnV0b3JzPjxh
dXRoLWFkZHJlc3M+RGVwYXJ0bWVudCBvZiBQc3ljaGlhdHJ5IGFuZCBQc3ljaG90aGVyYXB5LCBN
ZWRpY2FsIFVuaXZlcnNpdHkgb2YgVmllbm5hLCBWaWVubmEsIEF1c3RyaWEuJiN4RDtEZXBhcnRt
ZW50IG9mIFJlaGFiaWxpdGF0aW9uIFNjaWVuY2VzLCBUaGUgSG9uZyBLb25nIFBvbHl0ZWNobmlj
IFVuaXZlcnNpdHksIEh1bmcgSG9tLCBIb25nIEtvbmcsIENoaW5hLiYjeEQ7RGVwYXJ0bWVudCBv
ZiBCaW9tZWRpY2FsIEltYWdpbmcgYW5kIEltYWdlLWd1aWRlZCBUaGVyYXB5LCBEaXZpc2lvbiBv
ZiBOdWNsZWFyIE1lZGljaW5lLCBNZWRpY2FsIFVuaXZlcnNpdHkgb2YgVmllbm5hLCBWaWVubmEs
IEF1c3RyaWEuJiN4RDtMdWR3aWcgQm9sdHptYW5uIEluc3RpdHV0ZSBBcHBsaWVkIERpYWdub3N0
aWNzLCBWaWVubmEsIEF1c3RyaWEuJiN4RDtDZW50ZXIgZm9yIEJpb21hcmtlciBSZXNlYXJjaCBp
biBNZWRpY2luZSBDQm1lZCwgR3JheiwgQXVzdHJpYS4mI3hEO0RlcGFydG1lbnQgb2YgUHN5Y2hp
YXRyeSwgVW5pdmVyc2l0eSBvZiBIYWxsZSwgSGFsbGUsIEdlcm1hbnkuJiN4RDtEZXBhcnRtZW50
IG9mIFBzeWNoaWF0cnkgYW5kIFBzeWNob3RoZXJhcHksIE1lZGljYWwgVW5pdmVyc2l0eSBvZiBW
aWVubmEsIFZpZW5uYSwgQXVzdHJpYS4gcnVwZXJ0LmxhbnplbmJlcmdlckBtZWR1bml3aWVuLmFj
LmF0LjwvYXV0aC1hZGRyZXNzPjx0aXRsZXM+PHRpdGxlPkFzc29jaWF0aW9uIG9mIG5vcmVwaW5l
cGhyaW5lIHRyYW5zcG9ydGVyIG1ldGh5bGF0aW9uIHdpdGggaW4gdml2byBORVQgZXhwcmVzc2lv
biBhbmQgaHlwZXJhY3Rpdml0eS1pbXB1bHNpdml0eSBzeW1wdG9tcyBpbiBBREhEIG1lYXN1cmVk
IHdpdGggUEVUPC90aXRsZT48c2Vjb25kYXJ5LXRpdGxlPk1vbCBQc3ljaGlhdHJ5PC9zZWNvbmRh
cnktdGl0bGU+PC90aXRsZXM+PHBlcmlvZGljYWw+PGZ1bGwtdGl0bGU+TW9sIFBzeWNoaWF0cnk8
L2Z1bGwtdGl0bGU+PC9wZXJpb2RpY2FsPjxwYWdlcz4xMDA5LTEwMTg8L3BhZ2VzPjx2b2x1bWU+
MjY8L3ZvbHVtZT48bnVtYmVyPjM8L251bWJlcj48ZWRpdGlvbj4yMDE5MDgwNTwvZWRpdGlvbj48
a2V5d29yZHM+PGtleXdvcmQ+QWR1bHQ8L2tleXdvcmQ+PGtleXdvcmQ+KkF0dGVudGlvbiBEZWZp
Y2l0IERpc29yZGVyIHdpdGggSHlwZXJhY3Rpdml0eS9nZW5ldGljczwva2V5d29yZD48a2V5d29y
ZD5CcmFpbi9kaWFnbm9zdGljIGltYWdpbmcvbWV0YWJvbGlzbTwva2V5d29yZD48a2V5d29yZD5I
dW1hbnM8L2tleXdvcmQ+PGtleXdvcmQ+SW1wdWxzaXZlIEJlaGF2aW9yPC9rZXl3b3JkPjxrZXl3
b3JkPipOb3JlcGluZXBocmluZSBQbGFzbWEgTWVtYnJhbmUgVHJhbnNwb3J0IFByb3RlaW5zL2dl
bmV0aWNzL21ldGFib2xpc208L2tleXdvcmQ+PGtleXdvcmQ+UG9zaXRyb24tRW1pc3Npb24gVG9t
b2dyYXBoeTwva2V5d29yZD48L2tleXdvcmRzPjxkYXRlcz48eWVhcj4yMDIxPC95ZWFyPjxwdWIt
ZGF0ZXM+PGRhdGU+TWFyPC9kYXRlPjwvcHViLWRhdGVzPjwvZGF0ZXM+PGlzYm4+MTQ3Ni01NTc4
IChFbGVjdHJvbmljKSYjeEQ7MTM1OS00MTg0IChQcmludCkmI3hEOzEzNTktNDE4NCAoTGlua2lu
Zyk8L2lzYm4+PGFjY2Vzc2lvbi1udW0+MzEzODM5MjY8L2FjY2Vzc2lvbi1udW0+PHVybHM+PHJl
bGF0ZWQtdXJscz48dXJsPmh0dHBzOi8vd3d3Lm5jYmkubmxtLm5paC5nb3YvcHVibWVkLzMxMzgz
OTI2PC91cmw+PC9yZWxhdGVkLXVybHM+PC91cmxzPjxjdXN0b20xPlRoZSBhdXRob3JzIGRlY2xh
cmUgdGhhdCB0aGV5IGhhdmUgbm8gY29uZmxpY3Qgb2YgaW50ZXJlc3QgaW4gcmVsZXZhbmNlIHRv
IHRoaXMgd29yay4gUy4gS2FzcGVyIHJlY2VpdmVkIGdyYW50cy9yZXNlYXJjaCBzdXBwb3J0LCBj
b25zdWx0aW5nIGZlZXMsIGFuZC9vciBob25vcmFyaWEgd2l0aGluIHRoZSBsYXN0IDMgeWVhcnMg
ZnJvbSBBbmdlbGluaSwgQU9QIE9ycGhhbiBQaGFybWFjZXV0aWNhbHMgQUcsIENlbGVnbmUgR21i
SCwgRWxpIExpbGx5LCBKYW5zc2VuLUNpbGFnIFBoYXJtYSBHbWJILCBLUktBLVBoYXJtYSwgTHVu
ZGJlY2sgQS9TLCBNdW5kaXBoYXJtYSwgTmV1cmF4cGhhcm0sIFBmaXplciwgU2Fub2ZpLCBTYWdl
LCBTY2h3YWJlLCBTZXJ2aWVyLCBTaGlyZSwgU3VtaXRvbW8gRGFpbmlwcG9uIFBoYXJtYSBDby4g
THRkLiwgU3VuIFBoYXJtYWNldXRpY2FscyBJbmR1c3RyaWVzIEx0ZC4gYW5kIFRha2VkYS4gUi4g
TGFuemVuYmVyZ2VyIHJlY2VpdmVkIGNvbmZlcmVuY2Ugc3BlYWtlciBob25vcmFyaXVtIHdpdGhp
biB0aGUgbGFzdCB0aHJlZSB5ZWFycyBmcm9tIFNoaXJlIGFuZCBzdXBwb3J0IGZyb20gU2llbWVu
cyBIZWFsdGhjYXJlIHJlZ2FyZGluZyBjbGluaWNhbCByZXNlYXJjaCB1c2luZyBQRVQvTVIuIEhl
IGlzIHNoYXJlaG9sZGVyIG9mIEJNIEhlYWx0aCBHbWJIIHNpbmNlIDIwMTkuPC9jdXN0b20xPjxj
dXN0b20yPlBNQzc5MTAyMTQ8L2N1c3RvbTI+PGVsZWN0cm9uaWMtcmVzb3VyY2UtbnVtPjEwLjEw
MzgvczQxMzgwLTAxOS0wNDYxLXg8L2VsZWN0cm9uaWMtcmVzb3VyY2UtbnVtPjxyZW1vdGUtZGF0
YWJhc2UtbmFtZT5NZWRsaW5lPC9yZW1vdGUtZGF0YWJhc2UtbmFtZT48cmVtb3RlLWRhdGFiYXNl
LXByb3ZpZGVyPk5MTTwvcmVtb3RlLWRhdGFiYXNlLXByb3ZpZGVyPjwvcmVjb3JkPjwvQ2l0ZT48
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(Sigurdardottir et al 2021)</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Taken together, these results point to genetic and epigenetic influences leading to altered NET expression in ADHD. </w:t>
      </w:r>
    </w:p>
    <w:p w14:paraId="02126368" w14:textId="4E41E449" w:rsidR="00246EA3" w:rsidRPr="003604A7" w:rsidRDefault="00230AF0" w:rsidP="00A0294F">
      <w:pPr>
        <w:widowControl w:val="0"/>
        <w:autoSpaceDE w:val="0"/>
        <w:autoSpaceDN w:val="0"/>
        <w:adjustRightInd w:val="0"/>
        <w:spacing w:after="240" w:line="480" w:lineRule="auto"/>
        <w:rPr>
          <w:rFonts w:cstheme="minorHAnsi"/>
          <w:color w:val="000000" w:themeColor="text1"/>
          <w:lang w:val="en-US"/>
        </w:rPr>
      </w:pPr>
      <w:r w:rsidRPr="003604A7">
        <w:rPr>
          <w:rFonts w:cstheme="minorHAnsi"/>
          <w:color w:val="000000" w:themeColor="text1"/>
          <w:lang w:val="en-US"/>
        </w:rPr>
        <w:t>In summary</w:t>
      </w:r>
      <w:r w:rsidR="00EF6EDF" w:rsidRPr="003604A7">
        <w:rPr>
          <w:rFonts w:cstheme="minorHAnsi"/>
          <w:color w:val="000000" w:themeColor="text1"/>
          <w:lang w:val="en-US"/>
        </w:rPr>
        <w:t xml:space="preserve">, PET and SPECT studies support the </w:t>
      </w:r>
      <w:r w:rsidRPr="003604A7">
        <w:rPr>
          <w:rFonts w:cstheme="minorHAnsi"/>
          <w:color w:val="000000" w:themeColor="text1"/>
          <w:lang w:val="en-US"/>
        </w:rPr>
        <w:t>role</w:t>
      </w:r>
      <w:r w:rsidR="00EF6EDF" w:rsidRPr="003604A7">
        <w:rPr>
          <w:rFonts w:cstheme="minorHAnsi"/>
          <w:color w:val="000000" w:themeColor="text1"/>
          <w:lang w:val="en-US"/>
        </w:rPr>
        <w:t xml:space="preserve"> of </w:t>
      </w:r>
      <w:r w:rsidR="00215951" w:rsidRPr="003604A7">
        <w:rPr>
          <w:rFonts w:cstheme="minorHAnsi"/>
          <w:color w:val="000000" w:themeColor="text1"/>
          <w:lang w:val="en-US"/>
        </w:rPr>
        <w:t>catecholaminergic</w:t>
      </w:r>
      <w:r w:rsidR="00EF6EDF" w:rsidRPr="003604A7">
        <w:rPr>
          <w:rFonts w:cstheme="minorHAnsi"/>
          <w:color w:val="000000" w:themeColor="text1"/>
          <w:lang w:val="en-US"/>
        </w:rPr>
        <w:t xml:space="preserve"> systems </w:t>
      </w:r>
      <w:r w:rsidRPr="003604A7">
        <w:rPr>
          <w:rFonts w:cstheme="minorHAnsi"/>
          <w:color w:val="000000" w:themeColor="text1"/>
          <w:lang w:val="en-US"/>
        </w:rPr>
        <w:t>in</w:t>
      </w:r>
      <w:r w:rsidR="00EF6EDF" w:rsidRPr="003604A7">
        <w:rPr>
          <w:rFonts w:cstheme="minorHAnsi"/>
          <w:color w:val="000000" w:themeColor="text1"/>
          <w:lang w:val="en-US"/>
        </w:rPr>
        <w:t xml:space="preserve"> ADHD pathogenesis. </w:t>
      </w:r>
    </w:p>
    <w:p w14:paraId="55F90EFC" w14:textId="018719D7" w:rsidR="00246EA3" w:rsidRPr="003604A7" w:rsidRDefault="00246EA3" w:rsidP="00810014">
      <w:pPr>
        <w:pStyle w:val="ListParagraph"/>
        <w:widowControl w:val="0"/>
        <w:numPr>
          <w:ilvl w:val="0"/>
          <w:numId w:val="3"/>
        </w:numPr>
        <w:autoSpaceDE w:val="0"/>
        <w:autoSpaceDN w:val="0"/>
        <w:adjustRightInd w:val="0"/>
        <w:spacing w:after="240" w:line="480" w:lineRule="auto"/>
        <w:rPr>
          <w:rFonts w:asciiTheme="minorHAnsi" w:hAnsiTheme="minorHAnsi" w:cstheme="minorHAnsi"/>
          <w:b/>
          <w:bCs/>
          <w:color w:val="000000" w:themeColor="text1"/>
          <w:szCs w:val="24"/>
          <w:lang w:val="en-US"/>
        </w:rPr>
      </w:pPr>
      <w:r w:rsidRPr="003604A7">
        <w:rPr>
          <w:rFonts w:asciiTheme="minorHAnsi" w:hAnsiTheme="minorHAnsi" w:cstheme="minorHAnsi"/>
          <w:b/>
          <w:bCs/>
          <w:color w:val="000000" w:themeColor="text1"/>
          <w:szCs w:val="24"/>
          <w:lang w:val="en-US"/>
        </w:rPr>
        <w:t>Beyond catecholaminergic neurotransmission</w:t>
      </w:r>
    </w:p>
    <w:p w14:paraId="070C059D" w14:textId="4DD9A1A2" w:rsidR="004E6DAA" w:rsidRPr="003604A7" w:rsidRDefault="00246EA3" w:rsidP="00A0294F">
      <w:pPr>
        <w:pStyle w:val="NormalWeb"/>
        <w:spacing w:line="480" w:lineRule="auto"/>
        <w:rPr>
          <w:rFonts w:asciiTheme="minorHAnsi" w:hAnsiTheme="minorHAnsi" w:cstheme="minorHAnsi"/>
          <w:color w:val="000000" w:themeColor="text1"/>
          <w:lang w:val="en-US"/>
        </w:rPr>
      </w:pPr>
      <w:r w:rsidRPr="003604A7">
        <w:rPr>
          <w:rFonts w:asciiTheme="minorHAnsi" w:hAnsiTheme="minorHAnsi" w:cstheme="minorHAnsi"/>
          <w:color w:val="000000" w:themeColor="text1"/>
          <w:lang w:val="en-US"/>
        </w:rPr>
        <w:t>Although ADHD research has primarily focused on catecholamine</w:t>
      </w:r>
      <w:r w:rsidR="00215951" w:rsidRPr="003604A7">
        <w:rPr>
          <w:rFonts w:asciiTheme="minorHAnsi" w:hAnsiTheme="minorHAnsi" w:cstheme="minorHAnsi"/>
          <w:color w:val="000000" w:themeColor="text1"/>
          <w:lang w:val="en-US"/>
        </w:rPr>
        <w:t>s</w:t>
      </w:r>
      <w:r w:rsidRPr="003604A7">
        <w:rPr>
          <w:rFonts w:asciiTheme="minorHAnsi" w:hAnsiTheme="minorHAnsi" w:cstheme="minorHAnsi"/>
          <w:color w:val="000000" w:themeColor="text1"/>
          <w:lang w:val="en-US"/>
        </w:rPr>
        <w:t xml:space="preserve">, there is increasing evidence that other </w:t>
      </w:r>
      <w:r w:rsidR="00215951" w:rsidRPr="003604A7">
        <w:rPr>
          <w:rFonts w:asciiTheme="minorHAnsi" w:hAnsiTheme="minorHAnsi" w:cstheme="minorHAnsi"/>
          <w:color w:val="000000" w:themeColor="text1"/>
          <w:lang w:val="en-US"/>
        </w:rPr>
        <w:t xml:space="preserve">neurotransmitter </w:t>
      </w:r>
      <w:r w:rsidRPr="003604A7">
        <w:rPr>
          <w:rFonts w:asciiTheme="minorHAnsi" w:hAnsiTheme="minorHAnsi" w:cstheme="minorHAnsi"/>
          <w:color w:val="000000" w:themeColor="text1"/>
          <w:lang w:val="en-US"/>
        </w:rPr>
        <w:t>systems are involved in its pathophysiology. Among these, the role of serotonin (5-HT) has been supported by animal models</w:t>
      </w:r>
      <w:r w:rsidR="005D07B9" w:rsidRPr="003604A7">
        <w:rPr>
          <w:rFonts w:asciiTheme="minorHAnsi" w:hAnsiTheme="minorHAnsi" w:cstheme="minorHAnsi"/>
          <w:color w:val="000000" w:themeColor="text1"/>
          <w:lang w:val="en-US"/>
        </w:rPr>
        <w:t xml:space="preserve"> as well as</w:t>
      </w:r>
      <w:r w:rsidRPr="003604A7">
        <w:rPr>
          <w:rFonts w:asciiTheme="minorHAnsi" w:hAnsiTheme="minorHAnsi" w:cstheme="minorHAnsi"/>
          <w:color w:val="000000" w:themeColor="text1"/>
          <w:lang w:val="en-US"/>
        </w:rPr>
        <w:t xml:space="preserve"> candidate gene and imaging studies </w:t>
      </w:r>
      <w:r w:rsidR="00B94F0F" w:rsidRPr="003604A7">
        <w:rPr>
          <w:rFonts w:asciiTheme="minorHAnsi" w:hAnsiTheme="minorHAnsi" w:cstheme="minorHAnsi"/>
          <w:color w:val="000000" w:themeColor="text1"/>
          <w:lang w:val="en-US"/>
        </w:rPr>
        <w:fldChar w:fldCharType="begin">
          <w:fldData xml:space="preserve">PEVuZE5vdGU+PENpdGU+PEF1dGhvcj5CYW5lcmplZTwvQXV0aG9yPjxZZWFyPjIwMTU8L1llYXI+
PFJlY051bT4yNjE8L1JlY051bT48RGlzcGxheVRleHQ+KEJhbmVyamVlICZhbXA7IE5hbmRhZ29w
YWwgMjAxNSwgUXVpbnRlcm8gZXQgYWwgMjAyMik8L0Rpc3BsYXlUZXh0PjxyZWNvcmQ+PHJlYy1u
dW1iZXI+MjYxPC9yZWMtbnVtYmVyPjxmb3JlaWduLWtleXM+PGtleSBhcHA9IkVOIiBkYi1pZD0i
eHc5djAwMjViOTJkdGxlcHIyYXY1dzl1MGQyMHJ4dDVmdjBhIiB0aW1lc3RhbXA9IjE3MjE5MDQy
OTgiPjI2MTwva2V5PjwvZm9yZWlnbi1rZXlzPjxyZWYtdHlwZSBuYW1lPSJKb3VybmFsIEFydGlj
bGUiPjE3PC9yZWYtdHlwZT48Y29udHJpYnV0b3JzPjxhdXRob3JzPjxhdXRob3I+QmFuZXJqZWUs
IEUuPC9hdXRob3I+PGF1dGhvcj5OYW5kYWdvcGFsLCBLLjwvYXV0aG9yPjwvYXV0aG9ycz48L2Nv
bnRyaWJ1dG9ycz48YXV0aC1hZGRyZXNzPkRlcGFydG1lbnQgb2YgR2VuZXRpY3MsIFVuaXZlcnNp
dHkgb2YgQ2FsY3V0dGEsIDM1LCBCYWxseWd1bmdlIENpcmN1bGFyIFJvYWQsIEtvbGthdGEgNzAw
MDE5LCBJbmRpYS4mI3hEO0RlcGFydG1lbnQgb2YgR2VuZXRpY3MsIFVuaXZlcnNpdHkgb2YgQ2Fs
Y3V0dGEsIDM1LCBCYWxseWd1bmdlIENpcmN1bGFyIFJvYWQsIEtvbGthdGEgNzAwMDE5LCBJbmRp
YS4gRWxlY3Ryb25pYyBhZGRyZXNzOiBrbmFuZGFnbzIwMDdAZ21haWwuY29tLjwvYXV0aC1hZGRy
ZXNzPjx0aXRsZXM+PHRpdGxlPkRvZXMgc2Vyb3RvbmluIGRlZmljaXQgbWVkaWF0ZSBzdXNjZXB0
aWJpbGl0eSB0byBBREhEPzwvdGl0bGU+PHNlY29uZGFyeS10aXRsZT5OZXVyb2NoZW0gSW50PC9z
ZWNvbmRhcnktdGl0bGU+PC90aXRsZXM+PHBlcmlvZGljYWw+PGZ1bGwtdGl0bGU+TmV1cm9jaGVt
IEludDwvZnVsbC10aXRsZT48L3BlcmlvZGljYWw+PHBhZ2VzPjUyLTY4PC9wYWdlcz48dm9sdW1l
PjgyPC92b2x1bWU+PGVkaXRpb24+MjAxNTAyMTI8L2VkaXRpb24+PGtleXdvcmRzPjxrZXl3b3Jk
PkFkb2xlc2NlbnQ8L2tleXdvcmQ+PGtleXdvcmQ+QW5pbWFsczwva2V5d29yZD48a2V5d29yZD5B
bmltYWxzLCBOZXdib3JuPC9rZXl3b3JkPjxrZXl3b3JkPkF0dGVudGlvbiBEZWZpY2l0IERpc29y
ZGVyIHdpdGggSHlwZXJhY3Rpdml0eS9kcnVnPC9rZXl3b3JkPjxrZXl3b3JkPnRoZXJhcHkvKmdl
bmV0aWNzL3BoeXNpb3BhdGhvbG9neTwva2V5d29yZD48a2V5d29yZD5DZW50cmFsIE5lcnZvdXMg
U3lzdGVtIFN0aW11bGFudHMvdGhlcmFwZXV0aWMgdXNlPC9rZXl3b3JkPjxrZXl3b3JkPkNoaWxk
PC9rZXl3b3JkPjxrZXl3b3JkPkNoaWxkLCBQcmVzY2hvb2w8L2tleXdvcmQ+PGtleXdvcmQ+Q29y
cHVzIFN0cmlhdHVtL3BoeXNpb3BhdGhvbG9neTwva2V5d29yZD48a2V5d29yZD5EaXNlYXNlIE1v
ZGVscywgQW5pbWFsPC9rZXl3b3JkPjxrZXl3b3JkPkRvcGFtaW5lL3BoeXNpb2xvZ3k8L2tleXdv
cmQ+PGtleXdvcmQ+R2VuZS1FbnZpcm9ubWVudCBJbnRlcmFjdGlvbjwva2V5d29yZD48a2V5d29y
ZD5HZW5ldGljIEFzc29jaWF0aW9uIFN0dWRpZXM8L2tleXdvcmQ+PGtleXdvcmQ+R2VuZXRpYyBQ
cmVkaXNwb3NpdGlvbiB0byBEaXNlYXNlPC9rZXl3b3JkPjxrZXl3b3JkPkh1bWFuczwva2V5d29y
ZD48a2V5d29yZD5JbmhpYml0aW9uLCBQc3ljaG9sb2dpY2FsPC9rZXl3b3JkPjxrZXl3b3JkPk1p
Y2UsIEtub2Nrb3V0PC9rZXl3b3JkPjxrZXl3b3JkPk11bHRpZmFjdG9yaWFsIEluaGVyaXRhbmNl
PC9rZXl3b3JkPjxrZXl3b3JkPk5lcnZlIFRpc3N1ZSBQcm90ZWlucy9nZW5ldGljcy9waHlzaW9s
b2d5PC9rZXl3b3JkPjxrZXl3b3JkPk5ldXJvdHJhbnNtaXR0ZXIgVHJhbnNwb3J0IFByb3RlaW5z
L2RlZmljaWVuY3kvZ2VuZXRpY3M8L2tleXdvcmQ+PGtleXdvcmQ+T3hpZG9wYW1pbmUvdG94aWNp
dHk8L2tleXdvcmQ+PGtleXdvcmQ+UHJlZnJvbnRhbCBDb3J0ZXgvZHJ1ZyBlZmZlY3RzL3BoeXNp
b3BhdGhvbG9neTwva2V5d29yZD48a2V5d29yZD5SYXRzLCBJbmJyZWQgU0hSPC9rZXl3b3JkPjxr
ZXl3b3JkPlJhdHMsIEluYnJlZCBXS1k8L2tleXdvcmQ+PGtleXdvcmQ+UmVjZXB0b3IsIFNlcm90
b25pbiwgNS1IVDFCL2RlZmljaWVuY3k8L2tleXdvcmQ+PGtleXdvcmQ+U2Vyb3RvbmluLypkZWZp
Y2llbmN5L3BoeXNpb2xvZ3k8L2tleXdvcmQ+PGtleXdvcmQ+U2VsZWN0aXZlIFNlcm90b25pbiBS
ZXVwdGFrZSBJbmhpYml0b3JzL3BoYXJtYWNvbG9neS90aGVyYXBldXRpYyB1c2U8L2tleXdvcmQ+
PGtleXdvcmQ+VHJ5cHRvcGhhbi9kZWZpY2llbmN5L3RoZXJhcGV1dGljIHVzZTwva2V5d29yZD48
a2V5d29yZD5BZGhkPC9rZXl3b3JkPjxrZXl3b3JkPkFuaW1hbCBtb2RlbDwva2V5d29yZD48a2V5
d29yZD5DbGluaWNhbCBwaGFybWFjb2xvZ3k8L2tleXdvcmQ+PGtleXdvcmQ+R2VuZXRpY3M8L2tl
eXdvcmQ+PGtleXdvcmQ+TmV1cm9hbmF0b215PC9rZXl3b3JkPjxrZXl3b3JkPlNlcm90b25pbjwv
a2V5d29yZD48L2tleXdvcmRzPjxkYXRlcz48eWVhcj4yMDE1PC95ZWFyPjxwdWItZGF0ZXM+PGRh
dGU+TWFyPC9kYXRlPjwvcHViLWRhdGVzPjwvZGF0ZXM+PGlzYm4+MTg3Mi05NzU0IChFbGVjdHJv
bmljKSYjeEQ7MDE5Ny0wMTg2IChMaW5raW5nKTwvaXNibj48YWNjZXNzaW9uLW51bT4yNTY4NDA3
MDwvYWNjZXNzaW9uLW51bT48dXJscz48cmVsYXRlZC11cmxzPjx1cmw+aHR0cHM6Ly93d3cubmNi
aS5ubG0ubmloLmdvdi9wdWJtZWQvMjU2ODQwNzA8L3VybD48L3JlbGF0ZWQtdXJscz48L3VybHM+
PGVsZWN0cm9uaWMtcmVzb3VyY2UtbnVtPjEwLjEwMTYvai5uZXVpbnQuMjAxNS4wMi4wMDE8L2Vs
ZWN0cm9uaWMtcmVzb3VyY2UtbnVtPjxyZW1vdGUtZGF0YWJhc2UtbmFtZT5NZWRsaW5lPC9yZW1v
dGUtZGF0YWJhc2UtbmFtZT48cmVtb3RlLWRhdGFiYXNlLXByb3ZpZGVyPk5MTTwvcmVtb3RlLWRh
dGFiYXNlLXByb3ZpZGVyPjwvcmVjb3JkPjwvQ2l0ZT48Q2l0ZT48QXV0aG9yPlF1aW50ZXJvPC9B
dXRob3I+PFllYXI+MjAyMjwvWWVhcj48UmVjTnVtPjI2MjwvUmVjTnVtPjxyZWNvcmQ+PHJlYy1u
dW1iZXI+MjYyPC9yZWMtbnVtYmVyPjxmb3JlaWduLWtleXM+PGtleSBhcHA9IkVOIiBkYi1pZD0i
eHc5djAwMjViOTJkdGxlcHIyYXY1dzl1MGQyMHJ4dDVmdjBhIiB0aW1lc3RhbXA9IjE3MjE5MDQz
NDIiPjI2Mjwva2V5PjwvZm9yZWlnbi1rZXlzPjxyZWYtdHlwZSBuYW1lPSJKb3VybmFsIEFydGlj
bGUiPjE3PC9yZWYtdHlwZT48Y29udHJpYnV0b3JzPjxhdXRob3JzPjxhdXRob3I+UXVpbnRlcm8s
IEouPC9hdXRob3I+PGF1dGhvcj5HdXRpZXJyZXotQ2FzYXJlcywgSi4gUi48L2F1dGhvcj48YXV0
aG9yPkFsYW1vLCBDLjwvYXV0aG9yPjwvYXV0aG9ycz48L2NvbnRyaWJ1dG9ycz48YXV0aC1hZGRy
ZXNzPlNlcnZpY2lvIGRlIFBzaXF1aWF0cmlhIHkgU2FsdWQgTWVudGFsLCBIb3NwaXRhbCBVbml2
ZXJzaXRhcmlvIEluZmFudGEgTGVvbm9yLCBVbml2ZXJzaWRhZCBDb21wbHV0ZW5zZSwgTWFkcmlk
LCBTcGFpbi4mI3hEO1VuaWRhZCBBbWJ1bGF0b3JpYSBkZSBQc2lxdWlhdHJpYSB5IFNhbHVkIE1l
bnRhbCBkZSBsYSBJbmZhbmNpYSwgTmluZXogeSBBZG9sZXNjZW5jaWEsIEhvc3BpdGFsIFBlcnBl
dHVvIFNvY29ycm8sIEJhZGFqb3osIFNwYWluLiBqb3NlcmFtb24uZ3V0aWVycmV6QHNhbHVkLWp1
bnRhZXguZXMuJiN4RDtGYWN1bHRhZCBkZSBNZWRpY2luYSB5IENpZW5jaWFzIGRlIGxhIFNhbHVk
LCBVbml2ZXJzaWRhZCBkZSBBbGNhbGEsIEFsY2FsYSBkZSBIZW5hcmVzLCBNYWRyaWQsIFNwYWlu
LjwvYXV0aC1hZGRyZXNzPjx0aXRsZXM+PHRpdGxlPk1vbGVjdWxhciBDaGFyYWN0ZXJpc2F0aW9u
IG9mIHRoZSBNZWNoYW5pc20gb2YgQWN0aW9uIG9mIFN0aW11bGFudCBEcnVncyBMaXNkZXhhbWZl
dGFtaW5lIGFuZCBNZXRoeWxwaGVuaWRhdGUgb24gQURIRCBOZXVyb2Jpb2xvZ3k6IEEgUmV2aWV3
PC90aXRsZT48c2Vjb25kYXJ5LXRpdGxlPk5ldXJvbCBUaGVyPC9zZWNvbmRhcnktdGl0bGU+PC90
aXRsZXM+PHBlcmlvZGljYWw+PGZ1bGwtdGl0bGU+TmV1cm9sIFRoZXI8L2Z1bGwtdGl0bGU+PC9w
ZXJpb2RpY2FsPjxwYWdlcz4xNDg5LTE1MTc8L3BhZ2VzPjx2b2x1bWU+MTE8L3ZvbHVtZT48bnVt
YmVyPjQ8L251bWJlcj48ZWRpdGlvbj4yMDIyMDgxMTwvZWRpdGlvbj48a2V5d29yZHM+PGtleXdv
cmQ+QXR0ZW50aW9uLWRlZmljaXQvaHlwZXJhY3Rpdml0eSBkaXNvcmRlcjwva2V5d29yZD48a2V5
d29yZD5MaXNkZXhhbWZldGFtaW5lPC9rZXl3b3JkPjxrZXl3b3JkPk1lY2hhbmlzbSBvZiBhY3Rp
b248L2tleXdvcmQ+PGtleXdvcmQ+TWV0aHlscGhlbmlkYXRlPC9rZXl3b3JkPjxrZXl3b3JkPk1v
bGVjdWxhciBjaGFyYWN0ZXJpc2F0aW9uPC9rZXl3b3JkPjxrZXl3b3JkPk5ldXJvdHJhbnNtaXR0
ZXIgaW1iYWxhbmNlPC9rZXl3b3JkPjwva2V5d29yZHM+PGRhdGVzPjx5ZWFyPjIwMjI8L3llYXI+
PHB1Yi1kYXRlcz48ZGF0ZT5EZWM8L2RhdGU+PC9wdWItZGF0ZXM+PC9kYXRlcz48aXNibj4yMTkz
LTgyNTMgKFByaW50KSYjeEQ7MjE5My02NTM2IChFbGVjdHJvbmljKSYjeEQ7MjE5My02NTM2IChM
aW5raW5nKTwvaXNibj48YWNjZXNzaW9uLW51bT4zNTk1MTI4ODwvYWNjZXNzaW9uLW51bT48dXJs
cz48cmVsYXRlZC11cmxzPjx1cmw+aHR0cHM6Ly93d3cubmNiaS5ubG0ubmloLmdvdi9wdWJtZWQv
MzU5NTEyODg8L3VybD48L3JlbGF0ZWQtdXJscz48L3VybHM+PGN1c3RvbTI+UE1DOTU4ODEzNjwv
Y3VzdG9tMj48ZWxlY3Ryb25pYy1yZXNvdXJjZS1udW0+MTAuMTAwNy9zNDAxMjAtMDIyLTAwMzky
LTI8L2VsZWN0cm9uaWMtcmVzb3VyY2UtbnVtPjxyZW1vdGUtZGF0YWJhc2UtbmFtZT5QdWJNZWQt
bm90LU1FRExJTkU8L3JlbW90ZS1kYXRhYmFzZS1uYW1lPjxyZW1vdGUtZGF0YWJhc2UtcHJvdmlk
ZXI+TkxNPC9yZW1vdGUtZGF0YWJhc2UtcHJvdmlkZXI+PC9yZWNvcmQ+PC9DaXRlPjwvRW5kTm90
ZT5=
</w:fldData>
        </w:fldChar>
      </w:r>
      <w:r w:rsidR="00B94F0F" w:rsidRPr="003604A7">
        <w:rPr>
          <w:rFonts w:asciiTheme="minorHAnsi" w:hAnsiTheme="minorHAnsi" w:cstheme="minorHAnsi"/>
          <w:color w:val="000000" w:themeColor="text1"/>
          <w:lang w:val="en-US"/>
        </w:rPr>
        <w:instrText xml:space="preserve"> ADDIN EN.CITE </w:instrText>
      </w:r>
      <w:r w:rsidR="00B94F0F" w:rsidRPr="003604A7">
        <w:rPr>
          <w:rFonts w:asciiTheme="minorHAnsi" w:hAnsiTheme="minorHAnsi" w:cstheme="minorHAnsi"/>
          <w:color w:val="000000" w:themeColor="text1"/>
          <w:lang w:val="en-US"/>
        </w:rPr>
        <w:fldChar w:fldCharType="begin">
          <w:fldData xml:space="preserve">PEVuZE5vdGU+PENpdGU+PEF1dGhvcj5CYW5lcmplZTwvQXV0aG9yPjxZZWFyPjIwMTU8L1llYXI+
PFJlY051bT4yNjE8L1JlY051bT48RGlzcGxheVRleHQ+KEJhbmVyamVlICZhbXA7IE5hbmRhZ29w
YWwgMjAxNSwgUXVpbnRlcm8gZXQgYWwgMjAyMik8L0Rpc3BsYXlUZXh0PjxyZWNvcmQ+PHJlYy1u
dW1iZXI+MjYxPC9yZWMtbnVtYmVyPjxmb3JlaWduLWtleXM+PGtleSBhcHA9IkVOIiBkYi1pZD0i
eHc5djAwMjViOTJkdGxlcHIyYXY1dzl1MGQyMHJ4dDVmdjBhIiB0aW1lc3RhbXA9IjE3MjE5MDQy
OTgiPjI2MTwva2V5PjwvZm9yZWlnbi1rZXlzPjxyZWYtdHlwZSBuYW1lPSJKb3VybmFsIEFydGlj
bGUiPjE3PC9yZWYtdHlwZT48Y29udHJpYnV0b3JzPjxhdXRob3JzPjxhdXRob3I+QmFuZXJqZWUs
IEUuPC9hdXRob3I+PGF1dGhvcj5OYW5kYWdvcGFsLCBLLjwvYXV0aG9yPjwvYXV0aG9ycz48L2Nv
bnRyaWJ1dG9ycz48YXV0aC1hZGRyZXNzPkRlcGFydG1lbnQgb2YgR2VuZXRpY3MsIFVuaXZlcnNp
dHkgb2YgQ2FsY3V0dGEsIDM1LCBCYWxseWd1bmdlIENpcmN1bGFyIFJvYWQsIEtvbGthdGEgNzAw
MDE5LCBJbmRpYS4mI3hEO0RlcGFydG1lbnQgb2YgR2VuZXRpY3MsIFVuaXZlcnNpdHkgb2YgQ2Fs
Y3V0dGEsIDM1LCBCYWxseWd1bmdlIENpcmN1bGFyIFJvYWQsIEtvbGthdGEgNzAwMDE5LCBJbmRp
YS4gRWxlY3Ryb25pYyBhZGRyZXNzOiBrbmFuZGFnbzIwMDdAZ21haWwuY29tLjwvYXV0aC1hZGRy
ZXNzPjx0aXRsZXM+PHRpdGxlPkRvZXMgc2Vyb3RvbmluIGRlZmljaXQgbWVkaWF0ZSBzdXNjZXB0
aWJpbGl0eSB0byBBREhEPzwvdGl0bGU+PHNlY29uZGFyeS10aXRsZT5OZXVyb2NoZW0gSW50PC9z
ZWNvbmRhcnktdGl0bGU+PC90aXRsZXM+PHBlcmlvZGljYWw+PGZ1bGwtdGl0bGU+TmV1cm9jaGVt
IEludDwvZnVsbC10aXRsZT48L3BlcmlvZGljYWw+PHBhZ2VzPjUyLTY4PC9wYWdlcz48dm9sdW1l
PjgyPC92b2x1bWU+PGVkaXRpb24+MjAxNTAyMTI8L2VkaXRpb24+PGtleXdvcmRzPjxrZXl3b3Jk
PkFkb2xlc2NlbnQ8L2tleXdvcmQ+PGtleXdvcmQ+QW5pbWFsczwva2V5d29yZD48a2V5d29yZD5B
bmltYWxzLCBOZXdib3JuPC9rZXl3b3JkPjxrZXl3b3JkPkF0dGVudGlvbiBEZWZpY2l0IERpc29y
ZGVyIHdpdGggSHlwZXJhY3Rpdml0eS9kcnVnPC9rZXl3b3JkPjxrZXl3b3JkPnRoZXJhcHkvKmdl
bmV0aWNzL3BoeXNpb3BhdGhvbG9neTwva2V5d29yZD48a2V5d29yZD5DZW50cmFsIE5lcnZvdXMg
U3lzdGVtIFN0aW11bGFudHMvdGhlcmFwZXV0aWMgdXNlPC9rZXl3b3JkPjxrZXl3b3JkPkNoaWxk
PC9rZXl3b3JkPjxrZXl3b3JkPkNoaWxkLCBQcmVzY2hvb2w8L2tleXdvcmQ+PGtleXdvcmQ+Q29y
cHVzIFN0cmlhdHVtL3BoeXNpb3BhdGhvbG9neTwva2V5d29yZD48a2V5d29yZD5EaXNlYXNlIE1v
ZGVscywgQW5pbWFsPC9rZXl3b3JkPjxrZXl3b3JkPkRvcGFtaW5lL3BoeXNpb2xvZ3k8L2tleXdv
cmQ+PGtleXdvcmQ+R2VuZS1FbnZpcm9ubWVudCBJbnRlcmFjdGlvbjwva2V5d29yZD48a2V5d29y
ZD5HZW5ldGljIEFzc29jaWF0aW9uIFN0dWRpZXM8L2tleXdvcmQ+PGtleXdvcmQ+R2VuZXRpYyBQ
cmVkaXNwb3NpdGlvbiB0byBEaXNlYXNlPC9rZXl3b3JkPjxrZXl3b3JkPkh1bWFuczwva2V5d29y
ZD48a2V5d29yZD5JbmhpYml0aW9uLCBQc3ljaG9sb2dpY2FsPC9rZXl3b3JkPjxrZXl3b3JkPk1p
Y2UsIEtub2Nrb3V0PC9rZXl3b3JkPjxrZXl3b3JkPk11bHRpZmFjdG9yaWFsIEluaGVyaXRhbmNl
PC9rZXl3b3JkPjxrZXl3b3JkPk5lcnZlIFRpc3N1ZSBQcm90ZWlucy9nZW5ldGljcy9waHlzaW9s
b2d5PC9rZXl3b3JkPjxrZXl3b3JkPk5ldXJvdHJhbnNtaXR0ZXIgVHJhbnNwb3J0IFByb3RlaW5z
L2RlZmljaWVuY3kvZ2VuZXRpY3M8L2tleXdvcmQ+PGtleXdvcmQ+T3hpZG9wYW1pbmUvdG94aWNp
dHk8L2tleXdvcmQ+PGtleXdvcmQ+UHJlZnJvbnRhbCBDb3J0ZXgvZHJ1ZyBlZmZlY3RzL3BoeXNp
b3BhdGhvbG9neTwva2V5d29yZD48a2V5d29yZD5SYXRzLCBJbmJyZWQgU0hSPC9rZXl3b3JkPjxr
ZXl3b3JkPlJhdHMsIEluYnJlZCBXS1k8L2tleXdvcmQ+PGtleXdvcmQ+UmVjZXB0b3IsIFNlcm90
b25pbiwgNS1IVDFCL2RlZmljaWVuY3k8L2tleXdvcmQ+PGtleXdvcmQ+U2Vyb3RvbmluLypkZWZp
Y2llbmN5L3BoeXNpb2xvZ3k8L2tleXdvcmQ+PGtleXdvcmQ+U2VsZWN0aXZlIFNlcm90b25pbiBS
ZXVwdGFrZSBJbmhpYml0b3JzL3BoYXJtYWNvbG9neS90aGVyYXBldXRpYyB1c2U8L2tleXdvcmQ+
PGtleXdvcmQ+VHJ5cHRvcGhhbi9kZWZpY2llbmN5L3RoZXJhcGV1dGljIHVzZTwva2V5d29yZD48
a2V5d29yZD5BZGhkPC9rZXl3b3JkPjxrZXl3b3JkPkFuaW1hbCBtb2RlbDwva2V5d29yZD48a2V5
d29yZD5DbGluaWNhbCBwaGFybWFjb2xvZ3k8L2tleXdvcmQ+PGtleXdvcmQ+R2VuZXRpY3M8L2tl
eXdvcmQ+PGtleXdvcmQ+TmV1cm9hbmF0b215PC9rZXl3b3JkPjxrZXl3b3JkPlNlcm90b25pbjwv
a2V5d29yZD48L2tleXdvcmRzPjxkYXRlcz48eWVhcj4yMDE1PC95ZWFyPjxwdWItZGF0ZXM+PGRh
dGU+TWFyPC9kYXRlPjwvcHViLWRhdGVzPjwvZGF0ZXM+PGlzYm4+MTg3Mi05NzU0IChFbGVjdHJv
bmljKSYjeEQ7MDE5Ny0wMTg2IChMaW5raW5nKTwvaXNibj48YWNjZXNzaW9uLW51bT4yNTY4NDA3
MDwvYWNjZXNzaW9uLW51bT48dXJscz48cmVsYXRlZC11cmxzPjx1cmw+aHR0cHM6Ly93d3cubmNi
aS5ubG0ubmloLmdvdi9wdWJtZWQvMjU2ODQwNzA8L3VybD48L3JlbGF0ZWQtdXJscz48L3VybHM+
PGVsZWN0cm9uaWMtcmVzb3VyY2UtbnVtPjEwLjEwMTYvai5uZXVpbnQuMjAxNS4wMi4wMDE8L2Vs
ZWN0cm9uaWMtcmVzb3VyY2UtbnVtPjxyZW1vdGUtZGF0YWJhc2UtbmFtZT5NZWRsaW5lPC9yZW1v
dGUtZGF0YWJhc2UtbmFtZT48cmVtb3RlLWRhdGFiYXNlLXByb3ZpZGVyPk5MTTwvcmVtb3RlLWRh
dGFiYXNlLXByb3ZpZGVyPjwvcmVjb3JkPjwvQ2l0ZT48Q2l0ZT48QXV0aG9yPlF1aW50ZXJvPC9B
dXRob3I+PFllYXI+MjAyMjwvWWVhcj48UmVjTnVtPjI2MjwvUmVjTnVtPjxyZWNvcmQ+PHJlYy1u
dW1iZXI+MjYyPC9yZWMtbnVtYmVyPjxmb3JlaWduLWtleXM+PGtleSBhcHA9IkVOIiBkYi1pZD0i
eHc5djAwMjViOTJkdGxlcHIyYXY1dzl1MGQyMHJ4dDVmdjBhIiB0aW1lc3RhbXA9IjE3MjE5MDQz
NDIiPjI2Mjwva2V5PjwvZm9yZWlnbi1rZXlzPjxyZWYtdHlwZSBuYW1lPSJKb3VybmFsIEFydGlj
bGUiPjE3PC9yZWYtdHlwZT48Y29udHJpYnV0b3JzPjxhdXRob3JzPjxhdXRob3I+UXVpbnRlcm8s
IEouPC9hdXRob3I+PGF1dGhvcj5HdXRpZXJyZXotQ2FzYXJlcywgSi4gUi48L2F1dGhvcj48YXV0
aG9yPkFsYW1vLCBDLjwvYXV0aG9yPjwvYXV0aG9ycz48L2NvbnRyaWJ1dG9ycz48YXV0aC1hZGRy
ZXNzPlNlcnZpY2lvIGRlIFBzaXF1aWF0cmlhIHkgU2FsdWQgTWVudGFsLCBIb3NwaXRhbCBVbml2
ZXJzaXRhcmlvIEluZmFudGEgTGVvbm9yLCBVbml2ZXJzaWRhZCBDb21wbHV0ZW5zZSwgTWFkcmlk
LCBTcGFpbi4mI3hEO1VuaWRhZCBBbWJ1bGF0b3JpYSBkZSBQc2lxdWlhdHJpYSB5IFNhbHVkIE1l
bnRhbCBkZSBsYSBJbmZhbmNpYSwgTmluZXogeSBBZG9sZXNjZW5jaWEsIEhvc3BpdGFsIFBlcnBl
dHVvIFNvY29ycm8sIEJhZGFqb3osIFNwYWluLiBqb3NlcmFtb24uZ3V0aWVycmV6QHNhbHVkLWp1
bnRhZXguZXMuJiN4RDtGYWN1bHRhZCBkZSBNZWRpY2luYSB5IENpZW5jaWFzIGRlIGxhIFNhbHVk
LCBVbml2ZXJzaWRhZCBkZSBBbGNhbGEsIEFsY2FsYSBkZSBIZW5hcmVzLCBNYWRyaWQsIFNwYWlu
LjwvYXV0aC1hZGRyZXNzPjx0aXRsZXM+PHRpdGxlPk1vbGVjdWxhciBDaGFyYWN0ZXJpc2F0aW9u
IG9mIHRoZSBNZWNoYW5pc20gb2YgQWN0aW9uIG9mIFN0aW11bGFudCBEcnVncyBMaXNkZXhhbWZl
dGFtaW5lIGFuZCBNZXRoeWxwaGVuaWRhdGUgb24gQURIRCBOZXVyb2Jpb2xvZ3k6IEEgUmV2aWV3
PC90aXRsZT48c2Vjb25kYXJ5LXRpdGxlPk5ldXJvbCBUaGVyPC9zZWNvbmRhcnktdGl0bGU+PC90
aXRsZXM+PHBlcmlvZGljYWw+PGZ1bGwtdGl0bGU+TmV1cm9sIFRoZXI8L2Z1bGwtdGl0bGU+PC9w
ZXJpb2RpY2FsPjxwYWdlcz4xNDg5LTE1MTc8L3BhZ2VzPjx2b2x1bWU+MTE8L3ZvbHVtZT48bnVt
YmVyPjQ8L251bWJlcj48ZWRpdGlvbj4yMDIyMDgxMTwvZWRpdGlvbj48a2V5d29yZHM+PGtleXdv
cmQ+QXR0ZW50aW9uLWRlZmljaXQvaHlwZXJhY3Rpdml0eSBkaXNvcmRlcjwva2V5d29yZD48a2V5
d29yZD5MaXNkZXhhbWZldGFtaW5lPC9rZXl3b3JkPjxrZXl3b3JkPk1lY2hhbmlzbSBvZiBhY3Rp
b248L2tleXdvcmQ+PGtleXdvcmQ+TWV0aHlscGhlbmlkYXRlPC9rZXl3b3JkPjxrZXl3b3JkPk1v
bGVjdWxhciBjaGFyYWN0ZXJpc2F0aW9uPC9rZXl3b3JkPjxrZXl3b3JkPk5ldXJvdHJhbnNtaXR0
ZXIgaW1iYWxhbmNlPC9rZXl3b3JkPjwva2V5d29yZHM+PGRhdGVzPjx5ZWFyPjIwMjI8L3llYXI+
PHB1Yi1kYXRlcz48ZGF0ZT5EZWM8L2RhdGU+PC9wdWItZGF0ZXM+PC9kYXRlcz48aXNibj4yMTkz
LTgyNTMgKFByaW50KSYjeEQ7MjE5My02NTM2IChFbGVjdHJvbmljKSYjeEQ7MjE5My02NTM2IChM
aW5raW5nKTwvaXNibj48YWNjZXNzaW9uLW51bT4zNTk1MTI4ODwvYWNjZXNzaW9uLW51bT48dXJs
cz48cmVsYXRlZC11cmxzPjx1cmw+aHR0cHM6Ly93d3cubmNiaS5ubG0ubmloLmdvdi9wdWJtZWQv
MzU5NTEyODg8L3VybD48L3JlbGF0ZWQtdXJscz48L3VybHM+PGN1c3RvbTI+UE1DOTU4ODEzNjwv
Y3VzdG9tMj48ZWxlY3Ryb25pYy1yZXNvdXJjZS1udW0+MTAuMTAwNy9zNDAxMjAtMDIyLTAwMzky
LTI8L2VsZWN0cm9uaWMtcmVzb3VyY2UtbnVtPjxyZW1vdGUtZGF0YWJhc2UtbmFtZT5QdWJNZWQt
bm90LU1FRExJTkU8L3JlbW90ZS1kYXRhYmFzZS1uYW1lPjxyZW1vdGUtZGF0YWJhc2UtcHJvdmlk
ZXI+TkxNPC9yZW1vdGUtZGF0YWJhc2UtcHJvdmlkZXI+PC9yZWNvcmQ+PC9DaXRlPjwvRW5kTm90
ZT5=
</w:fldData>
        </w:fldChar>
      </w:r>
      <w:r w:rsidR="00B94F0F" w:rsidRPr="003604A7">
        <w:rPr>
          <w:rFonts w:asciiTheme="minorHAnsi" w:hAnsiTheme="minorHAnsi" w:cstheme="minorHAnsi"/>
          <w:color w:val="000000" w:themeColor="text1"/>
          <w:lang w:val="en-US"/>
        </w:rPr>
        <w:instrText xml:space="preserve"> ADDIN EN.CITE.DATA </w:instrText>
      </w:r>
      <w:r w:rsidR="00B94F0F" w:rsidRPr="003604A7">
        <w:rPr>
          <w:rFonts w:asciiTheme="minorHAnsi" w:hAnsiTheme="minorHAnsi" w:cstheme="minorHAnsi"/>
          <w:color w:val="000000" w:themeColor="text1"/>
          <w:lang w:val="en-US"/>
        </w:rPr>
      </w:r>
      <w:r w:rsidR="00B94F0F" w:rsidRPr="003604A7">
        <w:rPr>
          <w:rFonts w:asciiTheme="minorHAnsi" w:hAnsiTheme="minorHAnsi" w:cstheme="minorHAnsi"/>
          <w:color w:val="000000" w:themeColor="text1"/>
          <w:lang w:val="en-US"/>
        </w:rPr>
        <w:fldChar w:fldCharType="end"/>
      </w:r>
      <w:r w:rsidR="00B94F0F" w:rsidRPr="003604A7">
        <w:rPr>
          <w:rFonts w:asciiTheme="minorHAnsi" w:hAnsiTheme="minorHAnsi" w:cstheme="minorHAnsi"/>
          <w:color w:val="000000" w:themeColor="text1"/>
          <w:lang w:val="en-US"/>
        </w:rPr>
      </w:r>
      <w:r w:rsidR="00B94F0F" w:rsidRPr="003604A7">
        <w:rPr>
          <w:rFonts w:asciiTheme="minorHAnsi" w:hAnsiTheme="minorHAnsi" w:cstheme="minorHAnsi"/>
          <w:color w:val="000000" w:themeColor="text1"/>
          <w:lang w:val="en-US"/>
        </w:rPr>
        <w:fldChar w:fldCharType="separate"/>
      </w:r>
      <w:r w:rsidR="00B94F0F" w:rsidRPr="003604A7">
        <w:rPr>
          <w:rFonts w:asciiTheme="minorHAnsi" w:hAnsiTheme="minorHAnsi" w:cstheme="minorHAnsi"/>
          <w:noProof/>
          <w:color w:val="000000" w:themeColor="text1"/>
          <w:lang w:val="en-US"/>
        </w:rPr>
        <w:t>(Banerjee &amp; Nandagopal 2015, Quintero et al 2022)</w:t>
      </w:r>
      <w:r w:rsidR="00B94F0F"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5-HT is known to influence activity levels, impulsivity, aggression, attention, mood, and appetite </w:t>
      </w:r>
      <w:r w:rsidR="00B94F0F" w:rsidRPr="003604A7">
        <w:rPr>
          <w:rFonts w:asciiTheme="minorHAnsi" w:hAnsiTheme="minorHAnsi" w:cstheme="minorHAnsi"/>
          <w:color w:val="000000" w:themeColor="text1"/>
          <w:lang w:val="en-US"/>
        </w:rPr>
        <w:fldChar w:fldCharType="begin">
          <w:fldData xml:space="preserve">PEVuZE5vdGU+PENpdGU+PEF1dGhvcj5CYW5lcmplZTwvQXV0aG9yPjxZZWFyPjIwMTU8L1llYXI+
PFJlY051bT4yNjE8L1JlY051bT48RGlzcGxheVRleHQ+KEJhbmVyamVlICZhbXA7IE5hbmRhZ29w
YWwgMjAxNSwgUXVpbnRlcm8gZXQgYWwgMjAyMik8L0Rpc3BsYXlUZXh0PjxyZWNvcmQ+PHJlYy1u
dW1iZXI+MjYxPC9yZWMtbnVtYmVyPjxmb3JlaWduLWtleXM+PGtleSBhcHA9IkVOIiBkYi1pZD0i
eHc5djAwMjViOTJkdGxlcHIyYXY1dzl1MGQyMHJ4dDVmdjBhIiB0aW1lc3RhbXA9IjE3MjE5MDQy
OTgiPjI2MTwva2V5PjwvZm9yZWlnbi1rZXlzPjxyZWYtdHlwZSBuYW1lPSJKb3VybmFsIEFydGlj
bGUiPjE3PC9yZWYtdHlwZT48Y29udHJpYnV0b3JzPjxhdXRob3JzPjxhdXRob3I+QmFuZXJqZWUs
IEUuPC9hdXRob3I+PGF1dGhvcj5OYW5kYWdvcGFsLCBLLjwvYXV0aG9yPjwvYXV0aG9ycz48L2Nv
bnRyaWJ1dG9ycz48YXV0aC1hZGRyZXNzPkRlcGFydG1lbnQgb2YgR2VuZXRpY3MsIFVuaXZlcnNp
dHkgb2YgQ2FsY3V0dGEsIDM1LCBCYWxseWd1bmdlIENpcmN1bGFyIFJvYWQsIEtvbGthdGEgNzAw
MDE5LCBJbmRpYS4mI3hEO0RlcGFydG1lbnQgb2YgR2VuZXRpY3MsIFVuaXZlcnNpdHkgb2YgQ2Fs
Y3V0dGEsIDM1LCBCYWxseWd1bmdlIENpcmN1bGFyIFJvYWQsIEtvbGthdGEgNzAwMDE5LCBJbmRp
YS4gRWxlY3Ryb25pYyBhZGRyZXNzOiBrbmFuZGFnbzIwMDdAZ21haWwuY29tLjwvYXV0aC1hZGRy
ZXNzPjx0aXRsZXM+PHRpdGxlPkRvZXMgc2Vyb3RvbmluIGRlZmljaXQgbWVkaWF0ZSBzdXNjZXB0
aWJpbGl0eSB0byBBREhEPzwvdGl0bGU+PHNlY29uZGFyeS10aXRsZT5OZXVyb2NoZW0gSW50PC9z
ZWNvbmRhcnktdGl0bGU+PC90aXRsZXM+PHBlcmlvZGljYWw+PGZ1bGwtdGl0bGU+TmV1cm9jaGVt
IEludDwvZnVsbC10aXRsZT48L3BlcmlvZGljYWw+PHBhZ2VzPjUyLTY4PC9wYWdlcz48dm9sdW1l
PjgyPC92b2x1bWU+PGVkaXRpb24+MjAxNTAyMTI8L2VkaXRpb24+PGtleXdvcmRzPjxrZXl3b3Jk
PkFkb2xlc2NlbnQ8L2tleXdvcmQ+PGtleXdvcmQ+QW5pbWFsczwva2V5d29yZD48a2V5d29yZD5B
bmltYWxzLCBOZXdib3JuPC9rZXl3b3JkPjxrZXl3b3JkPkF0dGVudGlvbiBEZWZpY2l0IERpc29y
ZGVyIHdpdGggSHlwZXJhY3Rpdml0eS9kcnVnPC9rZXl3b3JkPjxrZXl3b3JkPnRoZXJhcHkvKmdl
bmV0aWNzL3BoeXNpb3BhdGhvbG9neTwva2V5d29yZD48a2V5d29yZD5DZW50cmFsIE5lcnZvdXMg
U3lzdGVtIFN0aW11bGFudHMvdGhlcmFwZXV0aWMgdXNlPC9rZXl3b3JkPjxrZXl3b3JkPkNoaWxk
PC9rZXl3b3JkPjxrZXl3b3JkPkNoaWxkLCBQcmVzY2hvb2w8L2tleXdvcmQ+PGtleXdvcmQ+Q29y
cHVzIFN0cmlhdHVtL3BoeXNpb3BhdGhvbG9neTwva2V5d29yZD48a2V5d29yZD5EaXNlYXNlIE1v
ZGVscywgQW5pbWFsPC9rZXl3b3JkPjxrZXl3b3JkPkRvcGFtaW5lL3BoeXNpb2xvZ3k8L2tleXdv
cmQ+PGtleXdvcmQ+R2VuZS1FbnZpcm9ubWVudCBJbnRlcmFjdGlvbjwva2V5d29yZD48a2V5d29y
ZD5HZW5ldGljIEFzc29jaWF0aW9uIFN0dWRpZXM8L2tleXdvcmQ+PGtleXdvcmQ+R2VuZXRpYyBQ
cmVkaXNwb3NpdGlvbiB0byBEaXNlYXNlPC9rZXl3b3JkPjxrZXl3b3JkPkh1bWFuczwva2V5d29y
ZD48a2V5d29yZD5JbmhpYml0aW9uLCBQc3ljaG9sb2dpY2FsPC9rZXl3b3JkPjxrZXl3b3JkPk1p
Y2UsIEtub2Nrb3V0PC9rZXl3b3JkPjxrZXl3b3JkPk11bHRpZmFjdG9yaWFsIEluaGVyaXRhbmNl
PC9rZXl3b3JkPjxrZXl3b3JkPk5lcnZlIFRpc3N1ZSBQcm90ZWlucy9nZW5ldGljcy9waHlzaW9s
b2d5PC9rZXl3b3JkPjxrZXl3b3JkPk5ldXJvdHJhbnNtaXR0ZXIgVHJhbnNwb3J0IFByb3RlaW5z
L2RlZmljaWVuY3kvZ2VuZXRpY3M8L2tleXdvcmQ+PGtleXdvcmQ+T3hpZG9wYW1pbmUvdG94aWNp
dHk8L2tleXdvcmQ+PGtleXdvcmQ+UHJlZnJvbnRhbCBDb3J0ZXgvZHJ1ZyBlZmZlY3RzL3BoeXNp
b3BhdGhvbG9neTwva2V5d29yZD48a2V5d29yZD5SYXRzLCBJbmJyZWQgU0hSPC9rZXl3b3JkPjxr
ZXl3b3JkPlJhdHMsIEluYnJlZCBXS1k8L2tleXdvcmQ+PGtleXdvcmQ+UmVjZXB0b3IsIFNlcm90
b25pbiwgNS1IVDFCL2RlZmljaWVuY3k8L2tleXdvcmQ+PGtleXdvcmQ+U2Vyb3RvbmluLypkZWZp
Y2llbmN5L3BoeXNpb2xvZ3k8L2tleXdvcmQ+PGtleXdvcmQ+U2VsZWN0aXZlIFNlcm90b25pbiBS
ZXVwdGFrZSBJbmhpYml0b3JzL3BoYXJtYWNvbG9neS90aGVyYXBldXRpYyB1c2U8L2tleXdvcmQ+
PGtleXdvcmQ+VHJ5cHRvcGhhbi9kZWZpY2llbmN5L3RoZXJhcGV1dGljIHVzZTwva2V5d29yZD48
a2V5d29yZD5BZGhkPC9rZXl3b3JkPjxrZXl3b3JkPkFuaW1hbCBtb2RlbDwva2V5d29yZD48a2V5
d29yZD5DbGluaWNhbCBwaGFybWFjb2xvZ3k8L2tleXdvcmQ+PGtleXdvcmQ+R2VuZXRpY3M8L2tl
eXdvcmQ+PGtleXdvcmQ+TmV1cm9hbmF0b215PC9rZXl3b3JkPjxrZXl3b3JkPlNlcm90b25pbjwv
a2V5d29yZD48L2tleXdvcmRzPjxkYXRlcz48eWVhcj4yMDE1PC95ZWFyPjxwdWItZGF0ZXM+PGRh
dGU+TWFyPC9kYXRlPjwvcHViLWRhdGVzPjwvZGF0ZXM+PGlzYm4+MTg3Mi05NzU0IChFbGVjdHJv
bmljKSYjeEQ7MDE5Ny0wMTg2IChMaW5raW5nKTwvaXNibj48YWNjZXNzaW9uLW51bT4yNTY4NDA3
MDwvYWNjZXNzaW9uLW51bT48dXJscz48cmVsYXRlZC11cmxzPjx1cmw+aHR0cHM6Ly93d3cubmNi
aS5ubG0ubmloLmdvdi9wdWJtZWQvMjU2ODQwNzA8L3VybD48L3JlbGF0ZWQtdXJscz48L3VybHM+
PGVsZWN0cm9uaWMtcmVzb3VyY2UtbnVtPjEwLjEwMTYvai5uZXVpbnQuMjAxNS4wMi4wMDE8L2Vs
ZWN0cm9uaWMtcmVzb3VyY2UtbnVtPjxyZW1vdGUtZGF0YWJhc2UtbmFtZT5NZWRsaW5lPC9yZW1v
dGUtZGF0YWJhc2UtbmFtZT48cmVtb3RlLWRhdGFiYXNlLXByb3ZpZGVyPk5MTTwvcmVtb3RlLWRh
dGFiYXNlLXByb3ZpZGVyPjwvcmVjb3JkPjwvQ2l0ZT48Q2l0ZT48QXV0aG9yPlF1aW50ZXJvPC9B
dXRob3I+PFllYXI+MjAyMjwvWWVhcj48UmVjTnVtPjI2MjwvUmVjTnVtPjxyZWNvcmQ+PHJlYy1u
dW1iZXI+MjYyPC9yZWMtbnVtYmVyPjxmb3JlaWduLWtleXM+PGtleSBhcHA9IkVOIiBkYi1pZD0i
eHc5djAwMjViOTJkdGxlcHIyYXY1dzl1MGQyMHJ4dDVmdjBhIiB0aW1lc3RhbXA9IjE3MjE5MDQz
NDIiPjI2Mjwva2V5PjwvZm9yZWlnbi1rZXlzPjxyZWYtdHlwZSBuYW1lPSJKb3VybmFsIEFydGlj
bGUiPjE3PC9yZWYtdHlwZT48Y29udHJpYnV0b3JzPjxhdXRob3JzPjxhdXRob3I+UXVpbnRlcm8s
IEouPC9hdXRob3I+PGF1dGhvcj5HdXRpZXJyZXotQ2FzYXJlcywgSi4gUi48L2F1dGhvcj48YXV0
aG9yPkFsYW1vLCBDLjwvYXV0aG9yPjwvYXV0aG9ycz48L2NvbnRyaWJ1dG9ycz48YXV0aC1hZGRy
ZXNzPlNlcnZpY2lvIGRlIFBzaXF1aWF0cmlhIHkgU2FsdWQgTWVudGFsLCBIb3NwaXRhbCBVbml2
ZXJzaXRhcmlvIEluZmFudGEgTGVvbm9yLCBVbml2ZXJzaWRhZCBDb21wbHV0ZW5zZSwgTWFkcmlk
LCBTcGFpbi4mI3hEO1VuaWRhZCBBbWJ1bGF0b3JpYSBkZSBQc2lxdWlhdHJpYSB5IFNhbHVkIE1l
bnRhbCBkZSBsYSBJbmZhbmNpYSwgTmluZXogeSBBZG9sZXNjZW5jaWEsIEhvc3BpdGFsIFBlcnBl
dHVvIFNvY29ycm8sIEJhZGFqb3osIFNwYWluLiBqb3NlcmFtb24uZ3V0aWVycmV6QHNhbHVkLWp1
bnRhZXguZXMuJiN4RDtGYWN1bHRhZCBkZSBNZWRpY2luYSB5IENpZW5jaWFzIGRlIGxhIFNhbHVk
LCBVbml2ZXJzaWRhZCBkZSBBbGNhbGEsIEFsY2FsYSBkZSBIZW5hcmVzLCBNYWRyaWQsIFNwYWlu
LjwvYXV0aC1hZGRyZXNzPjx0aXRsZXM+PHRpdGxlPk1vbGVjdWxhciBDaGFyYWN0ZXJpc2F0aW9u
IG9mIHRoZSBNZWNoYW5pc20gb2YgQWN0aW9uIG9mIFN0aW11bGFudCBEcnVncyBMaXNkZXhhbWZl
dGFtaW5lIGFuZCBNZXRoeWxwaGVuaWRhdGUgb24gQURIRCBOZXVyb2Jpb2xvZ3k6IEEgUmV2aWV3
PC90aXRsZT48c2Vjb25kYXJ5LXRpdGxlPk5ldXJvbCBUaGVyPC9zZWNvbmRhcnktdGl0bGU+PC90
aXRsZXM+PHBlcmlvZGljYWw+PGZ1bGwtdGl0bGU+TmV1cm9sIFRoZXI8L2Z1bGwtdGl0bGU+PC9w
ZXJpb2RpY2FsPjxwYWdlcz4xNDg5LTE1MTc8L3BhZ2VzPjx2b2x1bWU+MTE8L3ZvbHVtZT48bnVt
YmVyPjQ8L251bWJlcj48ZWRpdGlvbj4yMDIyMDgxMTwvZWRpdGlvbj48a2V5d29yZHM+PGtleXdv
cmQ+QXR0ZW50aW9uLWRlZmljaXQvaHlwZXJhY3Rpdml0eSBkaXNvcmRlcjwva2V5d29yZD48a2V5
d29yZD5MaXNkZXhhbWZldGFtaW5lPC9rZXl3b3JkPjxrZXl3b3JkPk1lY2hhbmlzbSBvZiBhY3Rp
b248L2tleXdvcmQ+PGtleXdvcmQ+TWV0aHlscGhlbmlkYXRlPC9rZXl3b3JkPjxrZXl3b3JkPk1v
bGVjdWxhciBjaGFyYWN0ZXJpc2F0aW9uPC9rZXl3b3JkPjxrZXl3b3JkPk5ldXJvdHJhbnNtaXR0
ZXIgaW1iYWxhbmNlPC9rZXl3b3JkPjwva2V5d29yZHM+PGRhdGVzPjx5ZWFyPjIwMjI8L3llYXI+
PHB1Yi1kYXRlcz48ZGF0ZT5EZWM8L2RhdGU+PC9wdWItZGF0ZXM+PC9kYXRlcz48aXNibj4yMTkz
LTgyNTMgKFByaW50KSYjeEQ7MjE5My02NTM2IChFbGVjdHJvbmljKSYjeEQ7MjE5My02NTM2IChM
aW5raW5nKTwvaXNibj48YWNjZXNzaW9uLW51bT4zNTk1MTI4ODwvYWNjZXNzaW9uLW51bT48dXJs
cz48cmVsYXRlZC11cmxzPjx1cmw+aHR0cHM6Ly93d3cubmNiaS5ubG0ubmloLmdvdi9wdWJtZWQv
MzU5NTEyODg8L3VybD48L3JlbGF0ZWQtdXJscz48L3VybHM+PGN1c3RvbTI+UE1DOTU4ODEzNjwv
Y3VzdG9tMj48ZWxlY3Ryb25pYy1yZXNvdXJjZS1udW0+MTAuMTAwNy9zNDAxMjAtMDIyLTAwMzky
LTI8L2VsZWN0cm9uaWMtcmVzb3VyY2UtbnVtPjxyZW1vdGUtZGF0YWJhc2UtbmFtZT5QdWJNZWQt
bm90LU1FRExJTkU8L3JlbW90ZS1kYXRhYmFzZS1uYW1lPjxyZW1vdGUtZGF0YWJhc2UtcHJvdmlk
ZXI+TkxNPC9yZW1vdGUtZGF0YWJhc2UtcHJvdmlkZXI+PC9yZWNvcmQ+PC9DaXRlPjwvRW5kTm90
ZT5=
</w:fldData>
        </w:fldChar>
      </w:r>
      <w:r w:rsidR="00B94F0F" w:rsidRPr="003604A7">
        <w:rPr>
          <w:rFonts w:asciiTheme="minorHAnsi" w:hAnsiTheme="minorHAnsi" w:cstheme="minorHAnsi"/>
          <w:color w:val="000000" w:themeColor="text1"/>
          <w:lang w:val="en-US"/>
        </w:rPr>
        <w:instrText xml:space="preserve"> ADDIN EN.CITE </w:instrText>
      </w:r>
      <w:r w:rsidR="00B94F0F" w:rsidRPr="003604A7">
        <w:rPr>
          <w:rFonts w:asciiTheme="minorHAnsi" w:hAnsiTheme="minorHAnsi" w:cstheme="minorHAnsi"/>
          <w:color w:val="000000" w:themeColor="text1"/>
          <w:lang w:val="en-US"/>
        </w:rPr>
        <w:fldChar w:fldCharType="begin">
          <w:fldData xml:space="preserve">PEVuZE5vdGU+PENpdGU+PEF1dGhvcj5CYW5lcmplZTwvQXV0aG9yPjxZZWFyPjIwMTU8L1llYXI+
PFJlY051bT4yNjE8L1JlY051bT48RGlzcGxheVRleHQ+KEJhbmVyamVlICZhbXA7IE5hbmRhZ29w
YWwgMjAxNSwgUXVpbnRlcm8gZXQgYWwgMjAyMik8L0Rpc3BsYXlUZXh0PjxyZWNvcmQ+PHJlYy1u
dW1iZXI+MjYxPC9yZWMtbnVtYmVyPjxmb3JlaWduLWtleXM+PGtleSBhcHA9IkVOIiBkYi1pZD0i
eHc5djAwMjViOTJkdGxlcHIyYXY1dzl1MGQyMHJ4dDVmdjBhIiB0aW1lc3RhbXA9IjE3MjE5MDQy
OTgiPjI2MTwva2V5PjwvZm9yZWlnbi1rZXlzPjxyZWYtdHlwZSBuYW1lPSJKb3VybmFsIEFydGlj
bGUiPjE3PC9yZWYtdHlwZT48Y29udHJpYnV0b3JzPjxhdXRob3JzPjxhdXRob3I+QmFuZXJqZWUs
IEUuPC9hdXRob3I+PGF1dGhvcj5OYW5kYWdvcGFsLCBLLjwvYXV0aG9yPjwvYXV0aG9ycz48L2Nv
bnRyaWJ1dG9ycz48YXV0aC1hZGRyZXNzPkRlcGFydG1lbnQgb2YgR2VuZXRpY3MsIFVuaXZlcnNp
dHkgb2YgQ2FsY3V0dGEsIDM1LCBCYWxseWd1bmdlIENpcmN1bGFyIFJvYWQsIEtvbGthdGEgNzAw
MDE5LCBJbmRpYS4mI3hEO0RlcGFydG1lbnQgb2YgR2VuZXRpY3MsIFVuaXZlcnNpdHkgb2YgQ2Fs
Y3V0dGEsIDM1LCBCYWxseWd1bmdlIENpcmN1bGFyIFJvYWQsIEtvbGthdGEgNzAwMDE5LCBJbmRp
YS4gRWxlY3Ryb25pYyBhZGRyZXNzOiBrbmFuZGFnbzIwMDdAZ21haWwuY29tLjwvYXV0aC1hZGRy
ZXNzPjx0aXRsZXM+PHRpdGxlPkRvZXMgc2Vyb3RvbmluIGRlZmljaXQgbWVkaWF0ZSBzdXNjZXB0
aWJpbGl0eSB0byBBREhEPzwvdGl0bGU+PHNlY29uZGFyeS10aXRsZT5OZXVyb2NoZW0gSW50PC9z
ZWNvbmRhcnktdGl0bGU+PC90aXRsZXM+PHBlcmlvZGljYWw+PGZ1bGwtdGl0bGU+TmV1cm9jaGVt
IEludDwvZnVsbC10aXRsZT48L3BlcmlvZGljYWw+PHBhZ2VzPjUyLTY4PC9wYWdlcz48dm9sdW1l
PjgyPC92b2x1bWU+PGVkaXRpb24+MjAxNTAyMTI8L2VkaXRpb24+PGtleXdvcmRzPjxrZXl3b3Jk
PkFkb2xlc2NlbnQ8L2tleXdvcmQ+PGtleXdvcmQ+QW5pbWFsczwva2V5d29yZD48a2V5d29yZD5B
bmltYWxzLCBOZXdib3JuPC9rZXl3b3JkPjxrZXl3b3JkPkF0dGVudGlvbiBEZWZpY2l0IERpc29y
ZGVyIHdpdGggSHlwZXJhY3Rpdml0eS9kcnVnPC9rZXl3b3JkPjxrZXl3b3JkPnRoZXJhcHkvKmdl
bmV0aWNzL3BoeXNpb3BhdGhvbG9neTwva2V5d29yZD48a2V5d29yZD5DZW50cmFsIE5lcnZvdXMg
U3lzdGVtIFN0aW11bGFudHMvdGhlcmFwZXV0aWMgdXNlPC9rZXl3b3JkPjxrZXl3b3JkPkNoaWxk
PC9rZXl3b3JkPjxrZXl3b3JkPkNoaWxkLCBQcmVzY2hvb2w8L2tleXdvcmQ+PGtleXdvcmQ+Q29y
cHVzIFN0cmlhdHVtL3BoeXNpb3BhdGhvbG9neTwva2V5d29yZD48a2V5d29yZD5EaXNlYXNlIE1v
ZGVscywgQW5pbWFsPC9rZXl3b3JkPjxrZXl3b3JkPkRvcGFtaW5lL3BoeXNpb2xvZ3k8L2tleXdv
cmQ+PGtleXdvcmQ+R2VuZS1FbnZpcm9ubWVudCBJbnRlcmFjdGlvbjwva2V5d29yZD48a2V5d29y
ZD5HZW5ldGljIEFzc29jaWF0aW9uIFN0dWRpZXM8L2tleXdvcmQ+PGtleXdvcmQ+R2VuZXRpYyBQ
cmVkaXNwb3NpdGlvbiB0byBEaXNlYXNlPC9rZXl3b3JkPjxrZXl3b3JkPkh1bWFuczwva2V5d29y
ZD48a2V5d29yZD5JbmhpYml0aW9uLCBQc3ljaG9sb2dpY2FsPC9rZXl3b3JkPjxrZXl3b3JkPk1p
Y2UsIEtub2Nrb3V0PC9rZXl3b3JkPjxrZXl3b3JkPk11bHRpZmFjdG9yaWFsIEluaGVyaXRhbmNl
PC9rZXl3b3JkPjxrZXl3b3JkPk5lcnZlIFRpc3N1ZSBQcm90ZWlucy9nZW5ldGljcy9waHlzaW9s
b2d5PC9rZXl3b3JkPjxrZXl3b3JkPk5ldXJvdHJhbnNtaXR0ZXIgVHJhbnNwb3J0IFByb3RlaW5z
L2RlZmljaWVuY3kvZ2VuZXRpY3M8L2tleXdvcmQ+PGtleXdvcmQ+T3hpZG9wYW1pbmUvdG94aWNp
dHk8L2tleXdvcmQ+PGtleXdvcmQ+UHJlZnJvbnRhbCBDb3J0ZXgvZHJ1ZyBlZmZlY3RzL3BoeXNp
b3BhdGhvbG9neTwva2V5d29yZD48a2V5d29yZD5SYXRzLCBJbmJyZWQgU0hSPC9rZXl3b3JkPjxr
ZXl3b3JkPlJhdHMsIEluYnJlZCBXS1k8L2tleXdvcmQ+PGtleXdvcmQ+UmVjZXB0b3IsIFNlcm90
b25pbiwgNS1IVDFCL2RlZmljaWVuY3k8L2tleXdvcmQ+PGtleXdvcmQ+U2Vyb3RvbmluLypkZWZp
Y2llbmN5L3BoeXNpb2xvZ3k8L2tleXdvcmQ+PGtleXdvcmQ+U2VsZWN0aXZlIFNlcm90b25pbiBS
ZXVwdGFrZSBJbmhpYml0b3JzL3BoYXJtYWNvbG9neS90aGVyYXBldXRpYyB1c2U8L2tleXdvcmQ+
PGtleXdvcmQ+VHJ5cHRvcGhhbi9kZWZpY2llbmN5L3RoZXJhcGV1dGljIHVzZTwva2V5d29yZD48
a2V5d29yZD5BZGhkPC9rZXl3b3JkPjxrZXl3b3JkPkFuaW1hbCBtb2RlbDwva2V5d29yZD48a2V5
d29yZD5DbGluaWNhbCBwaGFybWFjb2xvZ3k8L2tleXdvcmQ+PGtleXdvcmQ+R2VuZXRpY3M8L2tl
eXdvcmQ+PGtleXdvcmQ+TmV1cm9hbmF0b215PC9rZXl3b3JkPjxrZXl3b3JkPlNlcm90b25pbjwv
a2V5d29yZD48L2tleXdvcmRzPjxkYXRlcz48eWVhcj4yMDE1PC95ZWFyPjxwdWItZGF0ZXM+PGRh
dGU+TWFyPC9kYXRlPjwvcHViLWRhdGVzPjwvZGF0ZXM+PGlzYm4+MTg3Mi05NzU0IChFbGVjdHJv
bmljKSYjeEQ7MDE5Ny0wMTg2IChMaW5raW5nKTwvaXNibj48YWNjZXNzaW9uLW51bT4yNTY4NDA3
MDwvYWNjZXNzaW9uLW51bT48dXJscz48cmVsYXRlZC11cmxzPjx1cmw+aHR0cHM6Ly93d3cubmNi
aS5ubG0ubmloLmdvdi9wdWJtZWQvMjU2ODQwNzA8L3VybD48L3JlbGF0ZWQtdXJscz48L3VybHM+
PGVsZWN0cm9uaWMtcmVzb3VyY2UtbnVtPjEwLjEwMTYvai5uZXVpbnQuMjAxNS4wMi4wMDE8L2Vs
ZWN0cm9uaWMtcmVzb3VyY2UtbnVtPjxyZW1vdGUtZGF0YWJhc2UtbmFtZT5NZWRsaW5lPC9yZW1v
dGUtZGF0YWJhc2UtbmFtZT48cmVtb3RlLWRhdGFiYXNlLXByb3ZpZGVyPk5MTTwvcmVtb3RlLWRh
dGFiYXNlLXByb3ZpZGVyPjwvcmVjb3JkPjwvQ2l0ZT48Q2l0ZT48QXV0aG9yPlF1aW50ZXJvPC9B
dXRob3I+PFllYXI+MjAyMjwvWWVhcj48UmVjTnVtPjI2MjwvUmVjTnVtPjxyZWNvcmQ+PHJlYy1u
dW1iZXI+MjYyPC9yZWMtbnVtYmVyPjxmb3JlaWduLWtleXM+PGtleSBhcHA9IkVOIiBkYi1pZD0i
eHc5djAwMjViOTJkdGxlcHIyYXY1dzl1MGQyMHJ4dDVmdjBhIiB0aW1lc3RhbXA9IjE3MjE5MDQz
NDIiPjI2Mjwva2V5PjwvZm9yZWlnbi1rZXlzPjxyZWYtdHlwZSBuYW1lPSJKb3VybmFsIEFydGlj
bGUiPjE3PC9yZWYtdHlwZT48Y29udHJpYnV0b3JzPjxhdXRob3JzPjxhdXRob3I+UXVpbnRlcm8s
IEouPC9hdXRob3I+PGF1dGhvcj5HdXRpZXJyZXotQ2FzYXJlcywgSi4gUi48L2F1dGhvcj48YXV0
aG9yPkFsYW1vLCBDLjwvYXV0aG9yPjwvYXV0aG9ycz48L2NvbnRyaWJ1dG9ycz48YXV0aC1hZGRy
ZXNzPlNlcnZpY2lvIGRlIFBzaXF1aWF0cmlhIHkgU2FsdWQgTWVudGFsLCBIb3NwaXRhbCBVbml2
ZXJzaXRhcmlvIEluZmFudGEgTGVvbm9yLCBVbml2ZXJzaWRhZCBDb21wbHV0ZW5zZSwgTWFkcmlk
LCBTcGFpbi4mI3hEO1VuaWRhZCBBbWJ1bGF0b3JpYSBkZSBQc2lxdWlhdHJpYSB5IFNhbHVkIE1l
bnRhbCBkZSBsYSBJbmZhbmNpYSwgTmluZXogeSBBZG9sZXNjZW5jaWEsIEhvc3BpdGFsIFBlcnBl
dHVvIFNvY29ycm8sIEJhZGFqb3osIFNwYWluLiBqb3NlcmFtb24uZ3V0aWVycmV6QHNhbHVkLWp1
bnRhZXguZXMuJiN4RDtGYWN1bHRhZCBkZSBNZWRpY2luYSB5IENpZW5jaWFzIGRlIGxhIFNhbHVk
LCBVbml2ZXJzaWRhZCBkZSBBbGNhbGEsIEFsY2FsYSBkZSBIZW5hcmVzLCBNYWRyaWQsIFNwYWlu
LjwvYXV0aC1hZGRyZXNzPjx0aXRsZXM+PHRpdGxlPk1vbGVjdWxhciBDaGFyYWN0ZXJpc2F0aW9u
IG9mIHRoZSBNZWNoYW5pc20gb2YgQWN0aW9uIG9mIFN0aW11bGFudCBEcnVncyBMaXNkZXhhbWZl
dGFtaW5lIGFuZCBNZXRoeWxwaGVuaWRhdGUgb24gQURIRCBOZXVyb2Jpb2xvZ3k6IEEgUmV2aWV3
PC90aXRsZT48c2Vjb25kYXJ5LXRpdGxlPk5ldXJvbCBUaGVyPC9zZWNvbmRhcnktdGl0bGU+PC90
aXRsZXM+PHBlcmlvZGljYWw+PGZ1bGwtdGl0bGU+TmV1cm9sIFRoZXI8L2Z1bGwtdGl0bGU+PC9w
ZXJpb2RpY2FsPjxwYWdlcz4xNDg5LTE1MTc8L3BhZ2VzPjx2b2x1bWU+MTE8L3ZvbHVtZT48bnVt
YmVyPjQ8L251bWJlcj48ZWRpdGlvbj4yMDIyMDgxMTwvZWRpdGlvbj48a2V5d29yZHM+PGtleXdv
cmQ+QXR0ZW50aW9uLWRlZmljaXQvaHlwZXJhY3Rpdml0eSBkaXNvcmRlcjwva2V5d29yZD48a2V5
d29yZD5MaXNkZXhhbWZldGFtaW5lPC9rZXl3b3JkPjxrZXl3b3JkPk1lY2hhbmlzbSBvZiBhY3Rp
b248L2tleXdvcmQ+PGtleXdvcmQ+TWV0aHlscGhlbmlkYXRlPC9rZXl3b3JkPjxrZXl3b3JkPk1v
bGVjdWxhciBjaGFyYWN0ZXJpc2F0aW9uPC9rZXl3b3JkPjxrZXl3b3JkPk5ldXJvdHJhbnNtaXR0
ZXIgaW1iYWxhbmNlPC9rZXl3b3JkPjwva2V5d29yZHM+PGRhdGVzPjx5ZWFyPjIwMjI8L3llYXI+
PHB1Yi1kYXRlcz48ZGF0ZT5EZWM8L2RhdGU+PC9wdWItZGF0ZXM+PC9kYXRlcz48aXNibj4yMTkz
LTgyNTMgKFByaW50KSYjeEQ7MjE5My02NTM2IChFbGVjdHJvbmljKSYjeEQ7MjE5My02NTM2IChM
aW5raW5nKTwvaXNibj48YWNjZXNzaW9uLW51bT4zNTk1MTI4ODwvYWNjZXNzaW9uLW51bT48dXJs
cz48cmVsYXRlZC11cmxzPjx1cmw+aHR0cHM6Ly93d3cubmNiaS5ubG0ubmloLmdvdi9wdWJtZWQv
MzU5NTEyODg8L3VybD48L3JlbGF0ZWQtdXJscz48L3VybHM+PGN1c3RvbTI+UE1DOTU4ODEzNjwv
Y3VzdG9tMj48ZWxlY3Ryb25pYy1yZXNvdXJjZS1udW0+MTAuMTAwNy9zNDAxMjAtMDIyLTAwMzky
LTI8L2VsZWN0cm9uaWMtcmVzb3VyY2UtbnVtPjxyZW1vdGUtZGF0YWJhc2UtbmFtZT5QdWJNZWQt
bm90LU1FRExJTkU8L3JlbW90ZS1kYXRhYmFzZS1uYW1lPjxyZW1vdGUtZGF0YWJhc2UtcHJvdmlk
ZXI+TkxNPC9yZW1vdGUtZGF0YWJhc2UtcHJvdmlkZXI+PC9yZWNvcmQ+PC9DaXRlPjwvRW5kTm90
ZT5=
</w:fldData>
        </w:fldChar>
      </w:r>
      <w:r w:rsidR="00B94F0F" w:rsidRPr="003604A7">
        <w:rPr>
          <w:rFonts w:asciiTheme="minorHAnsi" w:hAnsiTheme="minorHAnsi" w:cstheme="minorHAnsi"/>
          <w:color w:val="000000" w:themeColor="text1"/>
          <w:lang w:val="en-US"/>
        </w:rPr>
        <w:instrText xml:space="preserve"> ADDIN EN.CITE.DATA </w:instrText>
      </w:r>
      <w:r w:rsidR="00B94F0F" w:rsidRPr="003604A7">
        <w:rPr>
          <w:rFonts w:asciiTheme="minorHAnsi" w:hAnsiTheme="minorHAnsi" w:cstheme="minorHAnsi"/>
          <w:color w:val="000000" w:themeColor="text1"/>
          <w:lang w:val="en-US"/>
        </w:rPr>
      </w:r>
      <w:r w:rsidR="00B94F0F" w:rsidRPr="003604A7">
        <w:rPr>
          <w:rFonts w:asciiTheme="minorHAnsi" w:hAnsiTheme="minorHAnsi" w:cstheme="minorHAnsi"/>
          <w:color w:val="000000" w:themeColor="text1"/>
          <w:lang w:val="en-US"/>
        </w:rPr>
        <w:fldChar w:fldCharType="end"/>
      </w:r>
      <w:r w:rsidR="00B94F0F" w:rsidRPr="003604A7">
        <w:rPr>
          <w:rFonts w:asciiTheme="minorHAnsi" w:hAnsiTheme="minorHAnsi" w:cstheme="minorHAnsi"/>
          <w:color w:val="000000" w:themeColor="text1"/>
          <w:lang w:val="en-US"/>
        </w:rPr>
      </w:r>
      <w:r w:rsidR="00B94F0F" w:rsidRPr="003604A7">
        <w:rPr>
          <w:rFonts w:asciiTheme="minorHAnsi" w:hAnsiTheme="minorHAnsi" w:cstheme="minorHAnsi"/>
          <w:color w:val="000000" w:themeColor="text1"/>
          <w:lang w:val="en-US"/>
        </w:rPr>
        <w:fldChar w:fldCharType="separate"/>
      </w:r>
      <w:r w:rsidR="00B94F0F" w:rsidRPr="003604A7">
        <w:rPr>
          <w:rFonts w:asciiTheme="minorHAnsi" w:hAnsiTheme="minorHAnsi" w:cstheme="minorHAnsi"/>
          <w:noProof/>
          <w:color w:val="000000" w:themeColor="text1"/>
          <w:lang w:val="en-US"/>
        </w:rPr>
        <w:t>(Banerjee &amp; Nandagopal 2015, Quintero et al 2022)</w:t>
      </w:r>
      <w:r w:rsidR="00B94F0F"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Seminal animal studies showed that the administration of 5-HT precursors, selective serotonin re-uptake inhibitors (SSRI)</w:t>
      </w:r>
      <w:r w:rsidR="005D07B9" w:rsidRPr="003604A7">
        <w:rPr>
          <w:rFonts w:asciiTheme="minorHAnsi" w:hAnsiTheme="minorHAnsi" w:cstheme="minorHAnsi"/>
          <w:color w:val="000000" w:themeColor="text1"/>
          <w:lang w:val="en-US"/>
        </w:rPr>
        <w:t>,</w:t>
      </w:r>
      <w:r w:rsidRPr="003604A7">
        <w:rPr>
          <w:rFonts w:asciiTheme="minorHAnsi" w:hAnsiTheme="minorHAnsi" w:cstheme="minorHAnsi"/>
          <w:color w:val="000000" w:themeColor="text1"/>
          <w:lang w:val="en-US"/>
        </w:rPr>
        <w:t xml:space="preserve"> or an antagonist of the 5-HTR2A receptor (excitatory) reduced hyperactivity in DAT knock-out mice. Conversely, stimulation of the pre-synaptic receptor 5-HT1B (inhibitory) increased anxiety and locomotion. These findings suggest that serotoninergic stimulation affects hyperactivity by modulating striatal dopaminergic </w:t>
      </w:r>
      <w:r w:rsidR="00215951" w:rsidRPr="003604A7">
        <w:rPr>
          <w:rFonts w:asciiTheme="minorHAnsi" w:hAnsiTheme="minorHAnsi" w:cstheme="minorHAnsi"/>
          <w:color w:val="000000" w:themeColor="text1"/>
          <w:lang w:val="en-US"/>
        </w:rPr>
        <w:t>neuro</w:t>
      </w:r>
      <w:r w:rsidRPr="003604A7">
        <w:rPr>
          <w:rFonts w:asciiTheme="minorHAnsi" w:hAnsiTheme="minorHAnsi" w:cstheme="minorHAnsi"/>
          <w:color w:val="000000" w:themeColor="text1"/>
          <w:lang w:val="en-US"/>
        </w:rPr>
        <w:t xml:space="preserve">transmission </w:t>
      </w:r>
      <w:r w:rsidR="00B94F0F" w:rsidRPr="003604A7">
        <w:rPr>
          <w:rFonts w:asciiTheme="minorHAnsi" w:hAnsiTheme="minorHAnsi" w:cstheme="minorHAnsi"/>
          <w:color w:val="000000" w:themeColor="text1"/>
          <w:lang w:val="en-US"/>
        </w:rPr>
        <w:fldChar w:fldCharType="begin">
          <w:fldData xml:space="preserve">PEVuZE5vdGU+PENpdGU+PEF1dGhvcj5CYW5lcmplZTwvQXV0aG9yPjxZZWFyPjIwMTU8L1llYXI+
PFJlY051bT4yNjE8L1JlY051bT48RGlzcGxheVRleHQ+KEJhbmVyamVlICZhbXA7IE5hbmRhZ29w
YWwgMjAxNSwgQmFyciBldCBhbCAyMDA0LCBHYWluZXRkaW5vdiBldCBhbCAxOTk5KTwvRGlzcGxh
eVRleHQ+PHJlY29yZD48cmVjLW51bWJlcj4yNjE8L3JlYy1udW1iZXI+PGZvcmVpZ24ta2V5cz48
a2V5IGFwcD0iRU4iIGRiLWlkPSJ4dzl2MDAyNWI5MmR0bGVwcjJhdjV3OXUwZDIwcnh0NWZ2MGEi
IHRpbWVzdGFtcD0iMTcyMTkwNDI5OCI+MjYxPC9rZXk+PC9mb3JlaWduLWtleXM+PHJlZi10eXBl
IG5hbWU9IkpvdXJuYWwgQXJ0aWNsZSI+MTc8L3JlZi10eXBlPjxjb250cmlidXRvcnM+PGF1dGhv
cnM+PGF1dGhvcj5CYW5lcmplZSwgRS48L2F1dGhvcj48YXV0aG9yPk5hbmRhZ29wYWwsIEsuPC9h
dXRob3I+PC9hdXRob3JzPjwvY29udHJpYnV0b3JzPjxhdXRoLWFkZHJlc3M+RGVwYXJ0bWVudCBv
ZiBHZW5ldGljcywgVW5pdmVyc2l0eSBvZiBDYWxjdXR0YSwgMzUsIEJhbGx5Z3VuZ2UgQ2lyY3Vs
YXIgUm9hZCwgS29sa2F0YSA3MDAwMTksIEluZGlhLiYjeEQ7RGVwYXJ0bWVudCBvZiBHZW5ldGlj
cywgVW5pdmVyc2l0eSBvZiBDYWxjdXR0YSwgMzUsIEJhbGx5Z3VuZ2UgQ2lyY3VsYXIgUm9hZCwg
S29sa2F0YSA3MDAwMTksIEluZGlhLiBFbGVjdHJvbmljIGFkZHJlc3M6IGtuYW5kYWdvMjAwN0Bn
bWFpbC5jb20uPC9hdXRoLWFkZHJlc3M+PHRpdGxlcz48dGl0bGU+RG9lcyBzZXJvdG9uaW4gZGVm
aWNpdCBtZWRpYXRlIHN1c2NlcHRpYmlsaXR5IHRvIEFESEQ/PC90aXRsZT48c2Vjb25kYXJ5LXRp
dGxlPk5ldXJvY2hlbSBJbnQ8L3NlY29uZGFyeS10aXRsZT48L3RpdGxlcz48cGVyaW9kaWNhbD48
ZnVsbC10aXRsZT5OZXVyb2NoZW0gSW50PC9mdWxsLXRpdGxlPjwvcGVyaW9kaWNhbD48cGFnZXM+
NTItNjg8L3BhZ2VzPjx2b2x1bWU+ODI8L3ZvbHVtZT48ZWRpdGlvbj4yMDE1MDIxMjwvZWRpdGlv
bj48a2V5d29yZHM+PGtleXdvcmQ+QWRvbGVzY2VudDwva2V5d29yZD48a2V5d29yZD5BbmltYWxz
PC9rZXl3b3JkPjxrZXl3b3JkPkFuaW1hbHMsIE5ld2Jvcm48L2tleXdvcmQ+PGtleXdvcmQ+QXR0
ZW50aW9uIERlZmljaXQgRGlzb3JkZXIgd2l0aCBIeXBlcmFjdGl2aXR5L2RydWc8L2tleXdvcmQ+
PGtleXdvcmQ+dGhlcmFweS8qZ2VuZXRpY3MvcGh5c2lvcGF0aG9sb2d5PC9rZXl3b3JkPjxrZXl3
b3JkPkNlbnRyYWwgTmVydm91cyBTeXN0ZW0gU3RpbXVsYW50cy90aGVyYXBldXRpYyB1c2U8L2tl
eXdvcmQ+PGtleXdvcmQ+Q2hpbGQ8L2tleXdvcmQ+PGtleXdvcmQ+Q2hpbGQsIFByZXNjaG9vbDwv
a2V5d29yZD48a2V5d29yZD5Db3JwdXMgU3RyaWF0dW0vcGh5c2lvcGF0aG9sb2d5PC9rZXl3b3Jk
PjxrZXl3b3JkPkRpc2Vhc2UgTW9kZWxzLCBBbmltYWw8L2tleXdvcmQ+PGtleXdvcmQ+RG9wYW1p
bmUvcGh5c2lvbG9neTwva2V5d29yZD48a2V5d29yZD5HZW5lLUVudmlyb25tZW50IEludGVyYWN0
aW9uPC9rZXl3b3JkPjxrZXl3b3JkPkdlbmV0aWMgQXNzb2NpYXRpb24gU3R1ZGllczwva2V5d29y
ZD48a2V5d29yZD5HZW5ldGljIFByZWRpc3Bvc2l0aW9uIHRvIERpc2Vhc2U8L2tleXdvcmQ+PGtl
eXdvcmQ+SHVtYW5zPC9rZXl3b3JkPjxrZXl3b3JkPkluaGliaXRpb24sIFBzeWNob2xvZ2ljYWw8
L2tleXdvcmQ+PGtleXdvcmQ+TWljZSwgS25vY2tvdXQ8L2tleXdvcmQ+PGtleXdvcmQ+TXVsdGlm
YWN0b3JpYWwgSW5oZXJpdGFuY2U8L2tleXdvcmQ+PGtleXdvcmQ+TmVydmUgVGlzc3VlIFByb3Rl
aW5zL2dlbmV0aWNzL3BoeXNpb2xvZ3k8L2tleXdvcmQ+PGtleXdvcmQ+TmV1cm90cmFuc21pdHRl
ciBUcmFuc3BvcnQgUHJvdGVpbnMvZGVmaWNpZW5jeS9nZW5ldGljczwva2V5d29yZD48a2V5d29y
ZD5PeGlkb3BhbWluZS90b3hpY2l0eTwva2V5d29yZD48a2V5d29yZD5QcmVmcm9udGFsIENvcnRl
eC9kcnVnIGVmZmVjdHMvcGh5c2lvcGF0aG9sb2d5PC9rZXl3b3JkPjxrZXl3b3JkPlJhdHMsIElu
YnJlZCBTSFI8L2tleXdvcmQ+PGtleXdvcmQ+UmF0cywgSW5icmVkIFdLWTwva2V5d29yZD48a2V5
d29yZD5SZWNlcHRvciwgU2Vyb3RvbmluLCA1LUhUMUIvZGVmaWNpZW5jeTwva2V5d29yZD48a2V5
d29yZD5TZXJvdG9uaW4vKmRlZmljaWVuY3kvcGh5c2lvbG9neTwva2V5d29yZD48a2V5d29yZD5T
ZWxlY3RpdmUgU2Vyb3RvbmluIFJldXB0YWtlIEluaGliaXRvcnMvcGhhcm1hY29sb2d5L3RoZXJh
cGV1dGljIHVzZTwva2V5d29yZD48a2V5d29yZD5UcnlwdG9waGFuL2RlZmljaWVuY3kvdGhlcmFw
ZXV0aWMgdXNlPC9rZXl3b3JkPjxrZXl3b3JkPkFkaGQ8L2tleXdvcmQ+PGtleXdvcmQ+QW5pbWFs
IG1vZGVsPC9rZXl3b3JkPjxrZXl3b3JkPkNsaW5pY2FsIHBoYXJtYWNvbG9neTwva2V5d29yZD48
a2V5d29yZD5HZW5ldGljczwva2V5d29yZD48a2V5d29yZD5OZXVyb2FuYXRvbXk8L2tleXdvcmQ+
PGtleXdvcmQ+U2Vyb3RvbmluPC9rZXl3b3JkPjwva2V5d29yZHM+PGRhdGVzPjx5ZWFyPjIwMTU8
L3llYXI+PHB1Yi1kYXRlcz48ZGF0ZT5NYXI8L2RhdGU+PC9wdWItZGF0ZXM+PC9kYXRlcz48aXNi
bj4xODcyLTk3NTQgKEVsZWN0cm9uaWMpJiN4RDswMTk3LTAxODYgKExpbmtpbmcpPC9pc2JuPjxh
Y2Nlc3Npb24tbnVtPjI1Njg0MDcwPC9hY2Nlc3Npb24tbnVtPjx1cmxzPjxyZWxhdGVkLXVybHM+
PHVybD5odHRwczovL3d3dy5uY2JpLm5sbS5uaWguZ292L3B1Ym1lZC8yNTY4NDA3MDwvdXJsPjwv
cmVsYXRlZC11cmxzPjwvdXJscz48ZWxlY3Ryb25pYy1yZXNvdXJjZS1udW0+MTAuMTAxNi9qLm5l
dWludC4yMDE1LjAyLjAwMTwvZWxlY3Ryb25pYy1yZXNvdXJjZS1udW0+PHJlbW90ZS1kYXRhYmFz
ZS1uYW1lPk1lZGxpbmU8L3JlbW90ZS1kYXRhYmFzZS1uYW1lPjxyZW1vdGUtZGF0YWJhc2UtcHJv
dmlkZXI+TkxNPC9yZW1vdGUtZGF0YWJhc2UtcHJvdmlkZXI+PC9yZWNvcmQ+PC9DaXRlPjxDaXRl
PjxBdXRob3I+QmFycjwvQXV0aG9yPjxZZWFyPjIwMDQ8L1llYXI+PFJlY051bT4yNjQ8L1JlY051
bT48cmVjb3JkPjxyZWMtbnVtYmVyPjI2NDwvcmVjLW51bWJlcj48Zm9yZWlnbi1rZXlzPjxrZXkg
YXBwPSJFTiIgZGItaWQ9Inh3OXYwMDI1YjkyZHRsZXByMmF2NXc5dTBkMjByeHQ1ZnYwYSIgdGlt
ZXN0YW1wPSIxNzIxOTA0NTIyIj4yNjQ8L2tleT48L2ZvcmVpZ24ta2V5cz48cmVmLXR5cGUgbmFt
ZT0iSm91cm5hbCBBcnRpY2xlIj4xNzwvcmVmLXR5cGU+PGNvbnRyaWJ1dG9ycz48YXV0aG9ycz48
YXV0aG9yPkJhcnIsIEEuIE0uPC9hdXRob3I+PGF1dGhvcj5MZWhtYW5uLU1hc3RlbiwgVi48L2F1
dGhvcj48YXV0aG9yPlBhdWx1cywgTS48L2F1dGhvcj48YXV0aG9yPkdhaW5ldGRpbm92LCBSLiBS
LjwvYXV0aG9yPjxhdXRob3I+Q2Fyb24sIE0uIEcuPC9hdXRob3I+PGF1dGhvcj5HZXllciwgTS4g
QS48L2F1dGhvcj48L2F1dGhvcnM+PC9jb250cmlidXRvcnM+PGF1dGgtYWRkcmVzcz5EZXBhcnRt
ZW50IG9mIE5ldXJvcGhhcm1hY29sb2d5LCBUaGUgU2NyaXBwcyBSZXNlYXJjaCBJbnN0aXR1dGUs
IExhIEpvbGxhLCBDQSwgVVNBLjwvYXV0aC1hZGRyZXNzPjx0aXRsZXM+PHRpdGxlPlRoZSBzZWxl
Y3RpdmUgc2Vyb3RvbmluLTJBIHJlY2VwdG9yIGFudGFnb25pc3QgTTEwMDkwNyByZXZlcnNlcyBi
ZWhhdmlvcmFsIGRlZmljaXRzIGluIGRvcGFtaW5lIHRyYW5zcG9ydGVyIGtub2Nrb3V0IG1pY2U8
L3RpdGxlPjxzZWNvbmRhcnktdGl0bGU+TmV1cm9wc3ljaG9waGFybWFjb2xvZ3k8L3NlY29uZGFy
eS10aXRsZT48L3RpdGxlcz48cGVyaW9kaWNhbD48ZnVsbC10aXRsZT5OZXVyb3BzeWNob3BoYXJt
YWNvbG9neTwvZnVsbC10aXRsZT48L3BlcmlvZGljYWw+PHBhZ2VzPjIyMS04PC9wYWdlcz48dm9s
dW1lPjI5PC92b2x1bWU+PG51bWJlcj4yPC9udW1iZXI+PGtleXdvcmRzPjxrZXl3b3JkPkFjb3Vz
dGljIFN0aW11bGF0aW9uPC9rZXl3b3JkPjxrZXl3b3JkPkFuYWx5c2lzIG9mIFZhcmlhbmNlPC9r
ZXl3b3JkPjxrZXl3b3JkPkFuaW1hbHM8L2tleXdvcmQ+PGtleXdvcmQ+RG9wYW1pbmUgUGxhc21h
IE1lbWJyYW5lIFRyYW5zcG9ydCBQcm90ZWluczwva2V5d29yZD48a2V5d29yZD5Eb3NlLVJlc3Bv
bnNlIFJlbGF0aW9uc2hpcCwgRHJ1Zzwva2V5d29yZD48a2V5d29yZD5Eb3NlLVJlc3BvbnNlIFJl
bGF0aW9uc2hpcCwgUmFkaWF0aW9uPC9rZXl3b3JkPjxrZXl3b3JkPkZsdW9yb2JlbnplbmVzLypw
aGFybWFjb2xvZ3kvdGhlcmFwZXV0aWMgdXNlPC9rZXl3b3JkPjxrZXl3b3JkPkdhaXQgRGlzb3Jk
ZXJzLCBOZXVyb2xvZ2ljLypkcnVnIHRoZXJhcHk8L2tleXdvcmQ+PGtleXdvcmQ+SW5oaWJpdGlv
biwgUHN5Y2hvbG9naWNhbDwva2V5d29yZD48a2V5d29yZD5Mb2NvbW90aW9uL2RydWcgZWZmZWN0
czwva2V5d29yZD48a2V5d29yZD4qTWVtYnJhbmUgR2x5Y29wcm90ZWluczwva2V5d29yZD48a2V5
d29yZD5NZW1icmFuZSBUcmFuc3BvcnQgUHJvdGVpbnMvZ2VuZXRpY3MvKm1ldGFib2xpc208L2tl
eXdvcmQ+PGtleXdvcmQ+TWVudGFsIERpc29yZGVycy9kcnVnIHRoZXJhcHk8L2tleXdvcmQ+PGtl
eXdvcmQ+TWljZTwva2V5d29yZD48a2V5d29yZD5NaWNlLCBLbm9ja291dDwva2V5d29yZD48a2V5
d29yZD4qTmVydmUgVGlzc3VlIFByb3RlaW5zPC9rZXl3b3JkPjxrZXl3b3JkPlBpcGVyaWRpbmVz
LypwaGFybWFjb2xvZ3kvdGhlcmFwZXV0aWMgdXNlPC9rZXl3b3JkPjxrZXl3b3JkPlJlZmxleCwg
QWNvdXN0aWMvZHJ1ZyBlZmZlY3RzPC9rZXl3b3JkPjxrZXl3b3JkPlJldmVyc2FsIExlYXJuaW5n
L2RydWcgZWZmZWN0czwva2V5d29yZD48a2V5d29yZD4qU2Vyb3RvbmluIDUtSFQyIFJlY2VwdG9y
IEFudGFnb25pc3RzPC9rZXl3b3JkPjxrZXl3b3JkPlNwYXRpYWwgQmVoYXZpb3IvZHJ1ZyBlZmZl
Y3RzPC9rZXl3b3JkPjwva2V5d29yZHM+PGRhdGVzPjx5ZWFyPjIwMDQ8L3llYXI+PHB1Yi1kYXRl
cz48ZGF0ZT5GZWI8L2RhdGU+PC9wdWItZGF0ZXM+PC9kYXRlcz48aXNibj4wODkzLTEzM1ggKFBy
aW50KSYjeEQ7MDg5My0xMzNYIChMaW5raW5nKTwvaXNibj48YWNjZXNzaW9uLW51bT4xNDYwMzI2
ODwvYWNjZXNzaW9uLW51bT48dXJscz48cmVsYXRlZC11cmxzPjx1cmw+aHR0cHM6Ly93d3cubmNi
aS5ubG0ubmloLmdvdi9wdWJtZWQvMTQ2MDMyNjg8L3VybD48L3JlbGF0ZWQtdXJscz48L3VybHM+
PGVsZWN0cm9uaWMtcmVzb3VyY2UtbnVtPjEwLjEwMzgvc2oubnBwLjEzMDAzNDM8L2VsZWN0cm9u
aWMtcmVzb3VyY2UtbnVtPjxyZW1vdGUtZGF0YWJhc2UtbmFtZT5NZWRsaW5lPC9yZW1vdGUtZGF0
YWJhc2UtbmFtZT48cmVtb3RlLWRhdGFiYXNlLXByb3ZpZGVyPk5MTTwvcmVtb3RlLWRhdGFiYXNl
LXByb3ZpZGVyPjwvcmVjb3JkPjwvQ2l0ZT48Q2l0ZT48QXV0aG9yPkdhaW5ldGRpbm92PC9BdXRo
b3I+PFllYXI+MTk5OTwvWWVhcj48UmVjTnVtPjI2MzwvUmVjTnVtPjxyZWNvcmQ+PHJlYy1udW1i
ZXI+MjYzPC9yZWMtbnVtYmVyPjxmb3JlaWduLWtleXM+PGtleSBhcHA9IkVOIiBkYi1pZD0ieHc5
djAwMjViOTJkdGxlcHIyYXY1dzl1MGQyMHJ4dDVmdjBhIiB0aW1lc3RhbXA9IjE3MjE5MDQ0NzAi
PjI2Mzwva2V5PjwvZm9yZWlnbi1rZXlzPjxyZWYtdHlwZSBuYW1lPSJKb3VybmFsIEFydGljbGUi
PjE3PC9yZWYtdHlwZT48Y29udHJpYnV0b3JzPjxhdXRob3JzPjxhdXRob3I+R2FpbmV0ZGlub3Ys
IFIuIFIuPC9hdXRob3I+PGF1dGhvcj5XZXRzZWwsIFcuIEMuPC9hdXRob3I+PGF1dGhvcj5Kb25l
cywgUy4gUi48L2F1dGhvcj48YXV0aG9yPkxldmluLCBFLiBELjwvYXV0aG9yPjxhdXRob3I+SmFi
ZXIsIE0uPC9hdXRob3I+PGF1dGhvcj5DYXJvbiwgTS4gRy48L2F1dGhvcj48L2F1dGhvcnM+PC9j
b250cmlidXRvcnM+PGF1dGgtYWRkcmVzcz5Ib3dhcmQgSHVnaGVzIE1lZGljYWwgSW5zdGl0dXRl
IExhYm9yYXRvcmllcywgRGVwYXJ0bWVudCBvZiBDZWxsIEJpb2xvZ3ksIER1a2UgVW5pdmVyc2l0
eSBNZWRpY2FsIENlbnRlciwgRHVyaGFtLCBOQyAyNzcxMCwgVVNBLjwvYXV0aC1hZGRyZXNzPjx0
aXRsZXM+PHRpdGxlPlJvbGUgb2Ygc2Vyb3RvbmluIGluIHRoZSBwYXJhZG94aWNhbCBjYWxtaW5n
IGVmZmVjdCBvZiBwc3ljaG9zdGltdWxhbnRzIG9uIGh5cGVyYWN0aXZpdHk8L3RpdGxlPjxzZWNv
bmRhcnktdGl0bGU+U2NpZW5jZTwvc2Vjb25kYXJ5LXRpdGxlPjwvdGl0bGVzPjxwZXJpb2RpY2Fs
PjxmdWxsLXRpdGxlPlNjaWVuY2U8L2Z1bGwtdGl0bGU+PC9wZXJpb2RpY2FsPjxwYWdlcz4zOTct
NDAxPC9wYWdlcz48dm9sdW1lPjI4Mzwvdm9sdW1lPjxudW1iZXI+NTQwMDwvbnVtYmVyPjxrZXl3
b3Jkcz48a2V5d29yZD5BbmltYWxzPC9rZXl3b3JkPjxrZXl3b3JkPkF0dGVudGlvbiBEZWZpY2l0
IERpc29yZGVyIHdpdGggSHlwZXJhY3Rpdml0eS9kcnVnPC9rZXl3b3JkPjxrZXl3b3JkPnRoZXJh
cHkvcGh5c2lvcGF0aG9sb2d5L3BzeWNob2xvZ3k8L2tleXdvcmQ+PGtleXdvcmQ+QmVoYXZpb3Is
IEFuaW1hbC9kcnVnIGVmZmVjdHM8L2tleXdvcmQ+PGtleXdvcmQ+Q2FycmllciBQcm90ZWlucy9h
bnRhZ29uaXN0cyAmYW1wOyBpbmhpYml0b3JzL2RydWcgZWZmZWN0cy9nZW5ldGljcy9tZXRhYm9s
aXNtPC9rZXl3b3JkPjxrZXl3b3JkPkNlbnRyYWwgTmVydm91cyBTeXN0ZW0gU3RpbXVsYW50cy8q
cGhhcm1hY29sb2d5PC9rZXl3b3JkPjxrZXl3b3JkPkNvcnB1cyBTdHJpYXR1bS8qbWV0YWJvbGlz
bTwva2V5d29yZD48a2V5d29yZD5Eb3BhbWluZS9tZXRhYm9saXNtL3BoeXNpb2xvZ3k8L2tleXdv
cmQ+PGtleXdvcmQ+RG9wYW1pbmUgUGxhc21hIE1lbWJyYW5lIFRyYW5zcG9ydCBQcm90ZWluczwv
a2V5d29yZD48a2V5d29yZD5GbHVveGV0aW5lL3BoYXJtYWNvbG9neTwva2V5d29yZD48a2V5d29y
ZD5IdW1hbnM8L2tleXdvcmQ+PGtleXdvcmQ+SHlwZXJraW5lc2lzLypkcnVnIHRoZXJhcHkvcGh5
c2lvcGF0aG9sb2d5L3BzeWNob2xvZ3k8L2tleXdvcmQ+PGtleXdvcmQ+TWF6ZSBMZWFybmluZzwv
a2V5d29yZD48a2V5d29yZD5NZW1icmFuZSBHbHljb3Byb3RlaW5zL2RydWcgZWZmZWN0cy9tZXRh
Ym9saXNtPC9rZXl3b3JkPjxrZXl3b3JkPipNZW1icmFuZSBUcmFuc3BvcnQgUHJvdGVpbnM8L2tl
eXdvcmQ+PGtleXdvcmQ+TWljZTwva2V5d29yZD48a2V5d29yZD5NaWNlLCBJbmJyZWQgQzU3Qkw8
L2tleXdvcmQ+PGtleXdvcmQ+TWljZSwgS25vY2tvdXQ8L2tleXdvcmQ+PGtleXdvcmQ+TW90b3Ig
QWN0aXZpdHkvZHJ1ZyBlZmZlY3RzPC9rZXl3b3JkPjxrZXl3b3JkPipOZXJ2ZSBUaXNzdWUgUHJv
dGVpbnM8L2tleXdvcmQ+PGtleXdvcmQ+Tm9yZXBpbmVwaHJpbmUgUGxhc21hIE1lbWJyYW5lIFRy
YW5zcG9ydCBQcm90ZWluczwva2V5d29yZD48a2V5d29yZD5TZXJvdG9uaW4vbWV0YWJvbGlzbS8q
cGh5c2lvbG9neTwva2V5d29yZD48a2V5d29yZD5TZXJvdG9uaW4gUGxhc21hIE1lbWJyYW5lIFRy
YW5zcG9ydCBQcm90ZWluczwva2V5d29yZD48a2V5d29yZD5TZWxlY3RpdmUgU2Vyb3RvbmluIFJl
dXB0YWtlIEluaGliaXRvcnMvcGhhcm1hY29sb2d5PC9rZXl3b3JkPjxrZXl3b3JkPipTeW1wb3J0
ZXJzPC9rZXl3b3JkPjxrZXl3b3JkPipTeW5hcHRpYyBUcmFuc21pc3Npb248L2tleXdvcmQ+PC9r
ZXl3b3Jkcz48ZGF0ZXM+PHllYXI+MTk5OTwveWVhcj48cHViLWRhdGVzPjxkYXRlPkphbiAxNTwv
ZGF0ZT48L3B1Yi1kYXRlcz48L2RhdGVzPjxpc2JuPjAwMzYtODA3NSAoUHJpbnQpJiN4RDswMDM2
LTgwNzUgKExpbmtpbmcpPC9pc2JuPjxhY2Nlc3Npb24tbnVtPjk4ODg4NTY8L2FjY2Vzc2lvbi1u
dW0+PHVybHM+PHJlbGF0ZWQtdXJscz48dXJsPmh0dHBzOi8vd3d3Lm5jYmkubmxtLm5paC5nb3Yv
cHVibWVkLzk4ODg4NTY8L3VybD48L3JlbGF0ZWQtdXJscz48L3VybHM+PGVsZWN0cm9uaWMtcmVz
b3VyY2UtbnVtPjEwLjExMjYvc2NpZW5jZS4yODMuNTQwMC4zOTc8L2VsZWN0cm9uaWMtcmVzb3Vy
Y2UtbnVtPjxyZW1vdGUtZGF0YWJhc2UtbmFtZT5NZWRsaW5lPC9yZW1vdGUtZGF0YWJhc2UtbmFt
ZT48cmVtb3RlLWRhdGFiYXNlLXByb3ZpZGVyPk5MTTwvcmVtb3RlLWRhdGFiYXNlLXByb3ZpZGVy
PjwvcmVjb3JkPjwvQ2l0ZT48L0VuZE5vdGU+
</w:fldData>
        </w:fldChar>
      </w:r>
      <w:r w:rsidR="00B94F0F" w:rsidRPr="003604A7">
        <w:rPr>
          <w:rFonts w:asciiTheme="minorHAnsi" w:hAnsiTheme="minorHAnsi" w:cstheme="minorHAnsi"/>
          <w:color w:val="000000" w:themeColor="text1"/>
          <w:lang w:val="en-US"/>
        </w:rPr>
        <w:instrText xml:space="preserve"> ADDIN EN.CITE </w:instrText>
      </w:r>
      <w:r w:rsidR="00B94F0F" w:rsidRPr="003604A7">
        <w:rPr>
          <w:rFonts w:asciiTheme="minorHAnsi" w:hAnsiTheme="minorHAnsi" w:cstheme="minorHAnsi"/>
          <w:color w:val="000000" w:themeColor="text1"/>
          <w:lang w:val="en-US"/>
        </w:rPr>
        <w:fldChar w:fldCharType="begin">
          <w:fldData xml:space="preserve">PEVuZE5vdGU+PENpdGU+PEF1dGhvcj5CYW5lcmplZTwvQXV0aG9yPjxZZWFyPjIwMTU8L1llYXI+
PFJlY051bT4yNjE8L1JlY051bT48RGlzcGxheVRleHQ+KEJhbmVyamVlICZhbXA7IE5hbmRhZ29w
YWwgMjAxNSwgQmFyciBldCBhbCAyMDA0LCBHYWluZXRkaW5vdiBldCBhbCAxOTk5KTwvRGlzcGxh
eVRleHQ+PHJlY29yZD48cmVjLW51bWJlcj4yNjE8L3JlYy1udW1iZXI+PGZvcmVpZ24ta2V5cz48
a2V5IGFwcD0iRU4iIGRiLWlkPSJ4dzl2MDAyNWI5MmR0bGVwcjJhdjV3OXUwZDIwcnh0NWZ2MGEi
IHRpbWVzdGFtcD0iMTcyMTkwNDI5OCI+MjYxPC9rZXk+PC9mb3JlaWduLWtleXM+PHJlZi10eXBl
IG5hbWU9IkpvdXJuYWwgQXJ0aWNsZSI+MTc8L3JlZi10eXBlPjxjb250cmlidXRvcnM+PGF1dGhv
cnM+PGF1dGhvcj5CYW5lcmplZSwgRS48L2F1dGhvcj48YXV0aG9yPk5hbmRhZ29wYWwsIEsuPC9h
dXRob3I+PC9hdXRob3JzPjwvY29udHJpYnV0b3JzPjxhdXRoLWFkZHJlc3M+RGVwYXJ0bWVudCBv
ZiBHZW5ldGljcywgVW5pdmVyc2l0eSBvZiBDYWxjdXR0YSwgMzUsIEJhbGx5Z3VuZ2UgQ2lyY3Vs
YXIgUm9hZCwgS29sa2F0YSA3MDAwMTksIEluZGlhLiYjeEQ7RGVwYXJ0bWVudCBvZiBHZW5ldGlj
cywgVW5pdmVyc2l0eSBvZiBDYWxjdXR0YSwgMzUsIEJhbGx5Z3VuZ2UgQ2lyY3VsYXIgUm9hZCwg
S29sa2F0YSA3MDAwMTksIEluZGlhLiBFbGVjdHJvbmljIGFkZHJlc3M6IGtuYW5kYWdvMjAwN0Bn
bWFpbC5jb20uPC9hdXRoLWFkZHJlc3M+PHRpdGxlcz48dGl0bGU+RG9lcyBzZXJvdG9uaW4gZGVm
aWNpdCBtZWRpYXRlIHN1c2NlcHRpYmlsaXR5IHRvIEFESEQ/PC90aXRsZT48c2Vjb25kYXJ5LXRp
dGxlPk5ldXJvY2hlbSBJbnQ8L3NlY29uZGFyeS10aXRsZT48L3RpdGxlcz48cGVyaW9kaWNhbD48
ZnVsbC10aXRsZT5OZXVyb2NoZW0gSW50PC9mdWxsLXRpdGxlPjwvcGVyaW9kaWNhbD48cGFnZXM+
NTItNjg8L3BhZ2VzPjx2b2x1bWU+ODI8L3ZvbHVtZT48ZWRpdGlvbj4yMDE1MDIxMjwvZWRpdGlv
bj48a2V5d29yZHM+PGtleXdvcmQ+QWRvbGVzY2VudDwva2V5d29yZD48a2V5d29yZD5BbmltYWxz
PC9rZXl3b3JkPjxrZXl3b3JkPkFuaW1hbHMsIE5ld2Jvcm48L2tleXdvcmQ+PGtleXdvcmQ+QXR0
ZW50aW9uIERlZmljaXQgRGlzb3JkZXIgd2l0aCBIeXBlcmFjdGl2aXR5L2RydWc8L2tleXdvcmQ+
PGtleXdvcmQ+dGhlcmFweS8qZ2VuZXRpY3MvcGh5c2lvcGF0aG9sb2d5PC9rZXl3b3JkPjxrZXl3
b3JkPkNlbnRyYWwgTmVydm91cyBTeXN0ZW0gU3RpbXVsYW50cy90aGVyYXBldXRpYyB1c2U8L2tl
eXdvcmQ+PGtleXdvcmQ+Q2hpbGQ8L2tleXdvcmQ+PGtleXdvcmQ+Q2hpbGQsIFByZXNjaG9vbDwv
a2V5d29yZD48a2V5d29yZD5Db3JwdXMgU3RyaWF0dW0vcGh5c2lvcGF0aG9sb2d5PC9rZXl3b3Jk
PjxrZXl3b3JkPkRpc2Vhc2UgTW9kZWxzLCBBbmltYWw8L2tleXdvcmQ+PGtleXdvcmQ+RG9wYW1p
bmUvcGh5c2lvbG9neTwva2V5d29yZD48a2V5d29yZD5HZW5lLUVudmlyb25tZW50IEludGVyYWN0
aW9uPC9rZXl3b3JkPjxrZXl3b3JkPkdlbmV0aWMgQXNzb2NpYXRpb24gU3R1ZGllczwva2V5d29y
ZD48a2V5d29yZD5HZW5ldGljIFByZWRpc3Bvc2l0aW9uIHRvIERpc2Vhc2U8L2tleXdvcmQ+PGtl
eXdvcmQ+SHVtYW5zPC9rZXl3b3JkPjxrZXl3b3JkPkluaGliaXRpb24sIFBzeWNob2xvZ2ljYWw8
L2tleXdvcmQ+PGtleXdvcmQ+TWljZSwgS25vY2tvdXQ8L2tleXdvcmQ+PGtleXdvcmQ+TXVsdGlm
YWN0b3JpYWwgSW5oZXJpdGFuY2U8L2tleXdvcmQ+PGtleXdvcmQ+TmVydmUgVGlzc3VlIFByb3Rl
aW5zL2dlbmV0aWNzL3BoeXNpb2xvZ3k8L2tleXdvcmQ+PGtleXdvcmQ+TmV1cm90cmFuc21pdHRl
ciBUcmFuc3BvcnQgUHJvdGVpbnMvZGVmaWNpZW5jeS9nZW5ldGljczwva2V5d29yZD48a2V5d29y
ZD5PeGlkb3BhbWluZS90b3hpY2l0eTwva2V5d29yZD48a2V5d29yZD5QcmVmcm9udGFsIENvcnRl
eC9kcnVnIGVmZmVjdHMvcGh5c2lvcGF0aG9sb2d5PC9rZXl3b3JkPjxrZXl3b3JkPlJhdHMsIElu
YnJlZCBTSFI8L2tleXdvcmQ+PGtleXdvcmQ+UmF0cywgSW5icmVkIFdLWTwva2V5d29yZD48a2V5
d29yZD5SZWNlcHRvciwgU2Vyb3RvbmluLCA1LUhUMUIvZGVmaWNpZW5jeTwva2V5d29yZD48a2V5
d29yZD5TZXJvdG9uaW4vKmRlZmljaWVuY3kvcGh5c2lvbG9neTwva2V5d29yZD48a2V5d29yZD5T
ZWxlY3RpdmUgU2Vyb3RvbmluIFJldXB0YWtlIEluaGliaXRvcnMvcGhhcm1hY29sb2d5L3RoZXJh
cGV1dGljIHVzZTwva2V5d29yZD48a2V5d29yZD5UcnlwdG9waGFuL2RlZmljaWVuY3kvdGhlcmFw
ZXV0aWMgdXNlPC9rZXl3b3JkPjxrZXl3b3JkPkFkaGQ8L2tleXdvcmQ+PGtleXdvcmQ+QW5pbWFs
IG1vZGVsPC9rZXl3b3JkPjxrZXl3b3JkPkNsaW5pY2FsIHBoYXJtYWNvbG9neTwva2V5d29yZD48
a2V5d29yZD5HZW5ldGljczwva2V5d29yZD48a2V5d29yZD5OZXVyb2FuYXRvbXk8L2tleXdvcmQ+
PGtleXdvcmQ+U2Vyb3RvbmluPC9rZXl3b3JkPjwva2V5d29yZHM+PGRhdGVzPjx5ZWFyPjIwMTU8
L3llYXI+PHB1Yi1kYXRlcz48ZGF0ZT5NYXI8L2RhdGU+PC9wdWItZGF0ZXM+PC9kYXRlcz48aXNi
bj4xODcyLTk3NTQgKEVsZWN0cm9uaWMpJiN4RDswMTk3LTAxODYgKExpbmtpbmcpPC9pc2JuPjxh
Y2Nlc3Npb24tbnVtPjI1Njg0MDcwPC9hY2Nlc3Npb24tbnVtPjx1cmxzPjxyZWxhdGVkLXVybHM+
PHVybD5odHRwczovL3d3dy5uY2JpLm5sbS5uaWguZ292L3B1Ym1lZC8yNTY4NDA3MDwvdXJsPjwv
cmVsYXRlZC11cmxzPjwvdXJscz48ZWxlY3Ryb25pYy1yZXNvdXJjZS1udW0+MTAuMTAxNi9qLm5l
dWludC4yMDE1LjAyLjAwMTwvZWxlY3Ryb25pYy1yZXNvdXJjZS1udW0+PHJlbW90ZS1kYXRhYmFz
ZS1uYW1lPk1lZGxpbmU8L3JlbW90ZS1kYXRhYmFzZS1uYW1lPjxyZW1vdGUtZGF0YWJhc2UtcHJv
dmlkZXI+TkxNPC9yZW1vdGUtZGF0YWJhc2UtcHJvdmlkZXI+PC9yZWNvcmQ+PC9DaXRlPjxDaXRl
PjxBdXRob3I+QmFycjwvQXV0aG9yPjxZZWFyPjIwMDQ8L1llYXI+PFJlY051bT4yNjQ8L1JlY051
bT48cmVjb3JkPjxyZWMtbnVtYmVyPjI2NDwvcmVjLW51bWJlcj48Zm9yZWlnbi1rZXlzPjxrZXkg
YXBwPSJFTiIgZGItaWQ9Inh3OXYwMDI1YjkyZHRsZXByMmF2NXc5dTBkMjByeHQ1ZnYwYSIgdGlt
ZXN0YW1wPSIxNzIxOTA0NTIyIj4yNjQ8L2tleT48L2ZvcmVpZ24ta2V5cz48cmVmLXR5cGUgbmFt
ZT0iSm91cm5hbCBBcnRpY2xlIj4xNzwvcmVmLXR5cGU+PGNvbnRyaWJ1dG9ycz48YXV0aG9ycz48
YXV0aG9yPkJhcnIsIEEuIE0uPC9hdXRob3I+PGF1dGhvcj5MZWhtYW5uLU1hc3RlbiwgVi48L2F1
dGhvcj48YXV0aG9yPlBhdWx1cywgTS48L2F1dGhvcj48YXV0aG9yPkdhaW5ldGRpbm92LCBSLiBS
LjwvYXV0aG9yPjxhdXRob3I+Q2Fyb24sIE0uIEcuPC9hdXRob3I+PGF1dGhvcj5HZXllciwgTS4g
QS48L2F1dGhvcj48L2F1dGhvcnM+PC9jb250cmlidXRvcnM+PGF1dGgtYWRkcmVzcz5EZXBhcnRt
ZW50IG9mIE5ldXJvcGhhcm1hY29sb2d5LCBUaGUgU2NyaXBwcyBSZXNlYXJjaCBJbnN0aXR1dGUs
IExhIEpvbGxhLCBDQSwgVVNBLjwvYXV0aC1hZGRyZXNzPjx0aXRsZXM+PHRpdGxlPlRoZSBzZWxl
Y3RpdmUgc2Vyb3RvbmluLTJBIHJlY2VwdG9yIGFudGFnb25pc3QgTTEwMDkwNyByZXZlcnNlcyBi
ZWhhdmlvcmFsIGRlZmljaXRzIGluIGRvcGFtaW5lIHRyYW5zcG9ydGVyIGtub2Nrb3V0IG1pY2U8
L3RpdGxlPjxzZWNvbmRhcnktdGl0bGU+TmV1cm9wc3ljaG9waGFybWFjb2xvZ3k8L3NlY29uZGFy
eS10aXRsZT48L3RpdGxlcz48cGVyaW9kaWNhbD48ZnVsbC10aXRsZT5OZXVyb3BzeWNob3BoYXJt
YWNvbG9neTwvZnVsbC10aXRsZT48L3BlcmlvZGljYWw+PHBhZ2VzPjIyMS04PC9wYWdlcz48dm9s
dW1lPjI5PC92b2x1bWU+PG51bWJlcj4yPC9udW1iZXI+PGtleXdvcmRzPjxrZXl3b3JkPkFjb3Vz
dGljIFN0aW11bGF0aW9uPC9rZXl3b3JkPjxrZXl3b3JkPkFuYWx5c2lzIG9mIFZhcmlhbmNlPC9r
ZXl3b3JkPjxrZXl3b3JkPkFuaW1hbHM8L2tleXdvcmQ+PGtleXdvcmQ+RG9wYW1pbmUgUGxhc21h
IE1lbWJyYW5lIFRyYW5zcG9ydCBQcm90ZWluczwva2V5d29yZD48a2V5d29yZD5Eb3NlLVJlc3Bv
bnNlIFJlbGF0aW9uc2hpcCwgRHJ1Zzwva2V5d29yZD48a2V5d29yZD5Eb3NlLVJlc3BvbnNlIFJl
bGF0aW9uc2hpcCwgUmFkaWF0aW9uPC9rZXl3b3JkPjxrZXl3b3JkPkZsdW9yb2JlbnplbmVzLypw
aGFybWFjb2xvZ3kvdGhlcmFwZXV0aWMgdXNlPC9rZXl3b3JkPjxrZXl3b3JkPkdhaXQgRGlzb3Jk
ZXJzLCBOZXVyb2xvZ2ljLypkcnVnIHRoZXJhcHk8L2tleXdvcmQ+PGtleXdvcmQ+SW5oaWJpdGlv
biwgUHN5Y2hvbG9naWNhbDwva2V5d29yZD48a2V5d29yZD5Mb2NvbW90aW9uL2RydWcgZWZmZWN0
czwva2V5d29yZD48a2V5d29yZD4qTWVtYnJhbmUgR2x5Y29wcm90ZWluczwva2V5d29yZD48a2V5
d29yZD5NZW1icmFuZSBUcmFuc3BvcnQgUHJvdGVpbnMvZ2VuZXRpY3MvKm1ldGFib2xpc208L2tl
eXdvcmQ+PGtleXdvcmQ+TWVudGFsIERpc29yZGVycy9kcnVnIHRoZXJhcHk8L2tleXdvcmQ+PGtl
eXdvcmQ+TWljZTwva2V5d29yZD48a2V5d29yZD5NaWNlLCBLbm9ja291dDwva2V5d29yZD48a2V5
d29yZD4qTmVydmUgVGlzc3VlIFByb3RlaW5zPC9rZXl3b3JkPjxrZXl3b3JkPlBpcGVyaWRpbmVz
LypwaGFybWFjb2xvZ3kvdGhlcmFwZXV0aWMgdXNlPC9rZXl3b3JkPjxrZXl3b3JkPlJlZmxleCwg
QWNvdXN0aWMvZHJ1ZyBlZmZlY3RzPC9rZXl3b3JkPjxrZXl3b3JkPlJldmVyc2FsIExlYXJuaW5n
L2RydWcgZWZmZWN0czwva2V5d29yZD48a2V5d29yZD4qU2Vyb3RvbmluIDUtSFQyIFJlY2VwdG9y
IEFudGFnb25pc3RzPC9rZXl3b3JkPjxrZXl3b3JkPlNwYXRpYWwgQmVoYXZpb3IvZHJ1ZyBlZmZl
Y3RzPC9rZXl3b3JkPjwva2V5d29yZHM+PGRhdGVzPjx5ZWFyPjIwMDQ8L3llYXI+PHB1Yi1kYXRl
cz48ZGF0ZT5GZWI8L2RhdGU+PC9wdWItZGF0ZXM+PC9kYXRlcz48aXNibj4wODkzLTEzM1ggKFBy
aW50KSYjeEQ7MDg5My0xMzNYIChMaW5raW5nKTwvaXNibj48YWNjZXNzaW9uLW51bT4xNDYwMzI2
ODwvYWNjZXNzaW9uLW51bT48dXJscz48cmVsYXRlZC11cmxzPjx1cmw+aHR0cHM6Ly93d3cubmNi
aS5ubG0ubmloLmdvdi9wdWJtZWQvMTQ2MDMyNjg8L3VybD48L3JlbGF0ZWQtdXJscz48L3VybHM+
PGVsZWN0cm9uaWMtcmVzb3VyY2UtbnVtPjEwLjEwMzgvc2oubnBwLjEzMDAzNDM8L2VsZWN0cm9u
aWMtcmVzb3VyY2UtbnVtPjxyZW1vdGUtZGF0YWJhc2UtbmFtZT5NZWRsaW5lPC9yZW1vdGUtZGF0
YWJhc2UtbmFtZT48cmVtb3RlLWRhdGFiYXNlLXByb3ZpZGVyPk5MTTwvcmVtb3RlLWRhdGFiYXNl
LXByb3ZpZGVyPjwvcmVjb3JkPjwvQ2l0ZT48Q2l0ZT48QXV0aG9yPkdhaW5ldGRpbm92PC9BdXRo
b3I+PFllYXI+MTk5OTwvWWVhcj48UmVjTnVtPjI2MzwvUmVjTnVtPjxyZWNvcmQ+PHJlYy1udW1i
ZXI+MjYzPC9yZWMtbnVtYmVyPjxmb3JlaWduLWtleXM+PGtleSBhcHA9IkVOIiBkYi1pZD0ieHc5
djAwMjViOTJkdGxlcHIyYXY1dzl1MGQyMHJ4dDVmdjBhIiB0aW1lc3RhbXA9IjE3MjE5MDQ0NzAi
PjI2Mzwva2V5PjwvZm9yZWlnbi1rZXlzPjxyZWYtdHlwZSBuYW1lPSJKb3VybmFsIEFydGljbGUi
PjE3PC9yZWYtdHlwZT48Y29udHJpYnV0b3JzPjxhdXRob3JzPjxhdXRob3I+R2FpbmV0ZGlub3Ys
IFIuIFIuPC9hdXRob3I+PGF1dGhvcj5XZXRzZWwsIFcuIEMuPC9hdXRob3I+PGF1dGhvcj5Kb25l
cywgUy4gUi48L2F1dGhvcj48YXV0aG9yPkxldmluLCBFLiBELjwvYXV0aG9yPjxhdXRob3I+SmFi
ZXIsIE0uPC9hdXRob3I+PGF1dGhvcj5DYXJvbiwgTS4gRy48L2F1dGhvcj48L2F1dGhvcnM+PC9j
b250cmlidXRvcnM+PGF1dGgtYWRkcmVzcz5Ib3dhcmQgSHVnaGVzIE1lZGljYWwgSW5zdGl0dXRl
IExhYm9yYXRvcmllcywgRGVwYXJ0bWVudCBvZiBDZWxsIEJpb2xvZ3ksIER1a2UgVW5pdmVyc2l0
eSBNZWRpY2FsIENlbnRlciwgRHVyaGFtLCBOQyAyNzcxMCwgVVNBLjwvYXV0aC1hZGRyZXNzPjx0
aXRsZXM+PHRpdGxlPlJvbGUgb2Ygc2Vyb3RvbmluIGluIHRoZSBwYXJhZG94aWNhbCBjYWxtaW5n
IGVmZmVjdCBvZiBwc3ljaG9zdGltdWxhbnRzIG9uIGh5cGVyYWN0aXZpdHk8L3RpdGxlPjxzZWNv
bmRhcnktdGl0bGU+U2NpZW5jZTwvc2Vjb25kYXJ5LXRpdGxlPjwvdGl0bGVzPjxwZXJpb2RpY2Fs
PjxmdWxsLXRpdGxlPlNjaWVuY2U8L2Z1bGwtdGl0bGU+PC9wZXJpb2RpY2FsPjxwYWdlcz4zOTct
NDAxPC9wYWdlcz48dm9sdW1lPjI4Mzwvdm9sdW1lPjxudW1iZXI+NTQwMDwvbnVtYmVyPjxrZXl3
b3Jkcz48a2V5d29yZD5BbmltYWxzPC9rZXl3b3JkPjxrZXl3b3JkPkF0dGVudGlvbiBEZWZpY2l0
IERpc29yZGVyIHdpdGggSHlwZXJhY3Rpdml0eS9kcnVnPC9rZXl3b3JkPjxrZXl3b3JkPnRoZXJh
cHkvcGh5c2lvcGF0aG9sb2d5L3BzeWNob2xvZ3k8L2tleXdvcmQ+PGtleXdvcmQ+QmVoYXZpb3Is
IEFuaW1hbC9kcnVnIGVmZmVjdHM8L2tleXdvcmQ+PGtleXdvcmQ+Q2FycmllciBQcm90ZWlucy9h
bnRhZ29uaXN0cyAmYW1wOyBpbmhpYml0b3JzL2RydWcgZWZmZWN0cy9nZW5ldGljcy9tZXRhYm9s
aXNtPC9rZXl3b3JkPjxrZXl3b3JkPkNlbnRyYWwgTmVydm91cyBTeXN0ZW0gU3RpbXVsYW50cy8q
cGhhcm1hY29sb2d5PC9rZXl3b3JkPjxrZXl3b3JkPkNvcnB1cyBTdHJpYXR1bS8qbWV0YWJvbGlz
bTwva2V5d29yZD48a2V5d29yZD5Eb3BhbWluZS9tZXRhYm9saXNtL3BoeXNpb2xvZ3k8L2tleXdv
cmQ+PGtleXdvcmQ+RG9wYW1pbmUgUGxhc21hIE1lbWJyYW5lIFRyYW5zcG9ydCBQcm90ZWluczwv
a2V5d29yZD48a2V5d29yZD5GbHVveGV0aW5lL3BoYXJtYWNvbG9neTwva2V5d29yZD48a2V5d29y
ZD5IdW1hbnM8L2tleXdvcmQ+PGtleXdvcmQ+SHlwZXJraW5lc2lzLypkcnVnIHRoZXJhcHkvcGh5
c2lvcGF0aG9sb2d5L3BzeWNob2xvZ3k8L2tleXdvcmQ+PGtleXdvcmQ+TWF6ZSBMZWFybmluZzwv
a2V5d29yZD48a2V5d29yZD5NZW1icmFuZSBHbHljb3Byb3RlaW5zL2RydWcgZWZmZWN0cy9tZXRh
Ym9saXNtPC9rZXl3b3JkPjxrZXl3b3JkPipNZW1icmFuZSBUcmFuc3BvcnQgUHJvdGVpbnM8L2tl
eXdvcmQ+PGtleXdvcmQ+TWljZTwva2V5d29yZD48a2V5d29yZD5NaWNlLCBJbmJyZWQgQzU3Qkw8
L2tleXdvcmQ+PGtleXdvcmQ+TWljZSwgS25vY2tvdXQ8L2tleXdvcmQ+PGtleXdvcmQ+TW90b3Ig
QWN0aXZpdHkvZHJ1ZyBlZmZlY3RzPC9rZXl3b3JkPjxrZXl3b3JkPipOZXJ2ZSBUaXNzdWUgUHJv
dGVpbnM8L2tleXdvcmQ+PGtleXdvcmQ+Tm9yZXBpbmVwaHJpbmUgUGxhc21hIE1lbWJyYW5lIFRy
YW5zcG9ydCBQcm90ZWluczwva2V5d29yZD48a2V5d29yZD5TZXJvdG9uaW4vbWV0YWJvbGlzbS8q
cGh5c2lvbG9neTwva2V5d29yZD48a2V5d29yZD5TZXJvdG9uaW4gUGxhc21hIE1lbWJyYW5lIFRy
YW5zcG9ydCBQcm90ZWluczwva2V5d29yZD48a2V5d29yZD5TZWxlY3RpdmUgU2Vyb3RvbmluIFJl
dXB0YWtlIEluaGliaXRvcnMvcGhhcm1hY29sb2d5PC9rZXl3b3JkPjxrZXl3b3JkPipTeW1wb3J0
ZXJzPC9rZXl3b3JkPjxrZXl3b3JkPipTeW5hcHRpYyBUcmFuc21pc3Npb248L2tleXdvcmQ+PC9r
ZXl3b3Jkcz48ZGF0ZXM+PHllYXI+MTk5OTwveWVhcj48cHViLWRhdGVzPjxkYXRlPkphbiAxNTwv
ZGF0ZT48L3B1Yi1kYXRlcz48L2RhdGVzPjxpc2JuPjAwMzYtODA3NSAoUHJpbnQpJiN4RDswMDM2
LTgwNzUgKExpbmtpbmcpPC9pc2JuPjxhY2Nlc3Npb24tbnVtPjk4ODg4NTY8L2FjY2Vzc2lvbi1u
dW0+PHVybHM+PHJlbGF0ZWQtdXJscz48dXJsPmh0dHBzOi8vd3d3Lm5jYmkubmxtLm5paC5nb3Yv
cHVibWVkLzk4ODg4NTY8L3VybD48L3JlbGF0ZWQtdXJscz48L3VybHM+PGVsZWN0cm9uaWMtcmVz
b3VyY2UtbnVtPjEwLjExMjYvc2NpZW5jZS4yODMuNTQwMC4zOTc8L2VsZWN0cm9uaWMtcmVzb3Vy
Y2UtbnVtPjxyZW1vdGUtZGF0YWJhc2UtbmFtZT5NZWRsaW5lPC9yZW1vdGUtZGF0YWJhc2UtbmFt
ZT48cmVtb3RlLWRhdGFiYXNlLXByb3ZpZGVyPk5MTTwvcmVtb3RlLWRhdGFiYXNlLXByb3ZpZGVy
PjwvcmVjb3JkPjwvQ2l0ZT48L0VuZE5vdGU+
</w:fldData>
        </w:fldChar>
      </w:r>
      <w:r w:rsidR="00B94F0F" w:rsidRPr="003604A7">
        <w:rPr>
          <w:rFonts w:asciiTheme="minorHAnsi" w:hAnsiTheme="minorHAnsi" w:cstheme="minorHAnsi"/>
          <w:color w:val="000000" w:themeColor="text1"/>
          <w:lang w:val="en-US"/>
        </w:rPr>
        <w:instrText xml:space="preserve"> ADDIN EN.CITE.DATA </w:instrText>
      </w:r>
      <w:r w:rsidR="00B94F0F" w:rsidRPr="003604A7">
        <w:rPr>
          <w:rFonts w:asciiTheme="minorHAnsi" w:hAnsiTheme="minorHAnsi" w:cstheme="minorHAnsi"/>
          <w:color w:val="000000" w:themeColor="text1"/>
          <w:lang w:val="en-US"/>
        </w:rPr>
      </w:r>
      <w:r w:rsidR="00B94F0F" w:rsidRPr="003604A7">
        <w:rPr>
          <w:rFonts w:asciiTheme="minorHAnsi" w:hAnsiTheme="minorHAnsi" w:cstheme="minorHAnsi"/>
          <w:color w:val="000000" w:themeColor="text1"/>
          <w:lang w:val="en-US"/>
        </w:rPr>
        <w:fldChar w:fldCharType="end"/>
      </w:r>
      <w:r w:rsidR="00B94F0F" w:rsidRPr="003604A7">
        <w:rPr>
          <w:rFonts w:asciiTheme="minorHAnsi" w:hAnsiTheme="minorHAnsi" w:cstheme="minorHAnsi"/>
          <w:color w:val="000000" w:themeColor="text1"/>
          <w:lang w:val="en-US"/>
        </w:rPr>
      </w:r>
      <w:r w:rsidR="00B94F0F" w:rsidRPr="003604A7">
        <w:rPr>
          <w:rFonts w:asciiTheme="minorHAnsi" w:hAnsiTheme="minorHAnsi" w:cstheme="minorHAnsi"/>
          <w:color w:val="000000" w:themeColor="text1"/>
          <w:lang w:val="en-US"/>
        </w:rPr>
        <w:fldChar w:fldCharType="separate"/>
      </w:r>
      <w:r w:rsidR="00B94F0F" w:rsidRPr="003604A7">
        <w:rPr>
          <w:rFonts w:asciiTheme="minorHAnsi" w:hAnsiTheme="minorHAnsi" w:cstheme="minorHAnsi"/>
          <w:noProof/>
          <w:color w:val="000000" w:themeColor="text1"/>
          <w:lang w:val="en-US"/>
        </w:rPr>
        <w:t>(Banerjee &amp; Nandagopal 2015, Barr et al 2004, Gainetdinov et al 1999)</w:t>
      </w:r>
      <w:r w:rsidR="00B94F0F"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Similarly, genetic studies have suggested associations between specific polymorphisms of the serotonin transporter gene (SERT)</w:t>
      </w:r>
      <w:r w:rsidR="00215951" w:rsidRPr="003604A7">
        <w:rPr>
          <w:rFonts w:asciiTheme="minorHAnsi" w:hAnsiTheme="minorHAnsi" w:cstheme="minorHAnsi"/>
          <w:color w:val="000000" w:themeColor="text1"/>
          <w:lang w:val="en-US"/>
        </w:rPr>
        <w:t xml:space="preserve"> and the </w:t>
      </w:r>
      <w:r w:rsidRPr="003604A7">
        <w:rPr>
          <w:rFonts w:asciiTheme="minorHAnsi" w:hAnsiTheme="minorHAnsi" w:cstheme="minorHAnsi"/>
          <w:color w:val="000000" w:themeColor="text1"/>
          <w:lang w:val="en-US"/>
        </w:rPr>
        <w:t xml:space="preserve">5-HT1B and 5-HTR2A receptors and ADHD, although </w:t>
      </w:r>
      <w:r w:rsidR="00215951" w:rsidRPr="003604A7">
        <w:rPr>
          <w:rFonts w:asciiTheme="minorHAnsi" w:hAnsiTheme="minorHAnsi" w:cstheme="minorHAnsi"/>
          <w:color w:val="000000" w:themeColor="text1"/>
          <w:lang w:val="en-US"/>
        </w:rPr>
        <w:t xml:space="preserve">associations were </w:t>
      </w:r>
      <w:r w:rsidRPr="003604A7">
        <w:rPr>
          <w:rFonts w:asciiTheme="minorHAnsi" w:hAnsiTheme="minorHAnsi" w:cstheme="minorHAnsi"/>
          <w:color w:val="000000" w:themeColor="text1"/>
          <w:lang w:val="en-US"/>
        </w:rPr>
        <w:t xml:space="preserve">not confirmed in all samples </w:t>
      </w:r>
      <w:r w:rsidR="00781DC4" w:rsidRPr="003604A7">
        <w:rPr>
          <w:rFonts w:asciiTheme="minorHAnsi" w:hAnsiTheme="minorHAnsi" w:cstheme="minorHAnsi"/>
          <w:color w:val="000000" w:themeColor="text1"/>
          <w:lang w:val="en-US"/>
        </w:rPr>
        <w:fldChar w:fldCharType="begin">
          <w:fldData xml:space="preserve">PEVuZE5vdGU+PENpdGU+PEF1dGhvcj5IYXdpPC9BdXRob3I+PFllYXI+MjAwMjwvWWVhcj48UmVj
TnVtPjI2NjwvUmVjTnVtPjxEaXNwbGF5VGV4dD4oQmFuZXJqZWUgJmFtcDsgTmFuZGFnb3BhbCAy
MDE1LCBIYXdpIGV0IGFsIDIwMDIsIEtlbnQgZXQgYWwgMjAwMik8L0Rpc3BsYXlUZXh0PjxyZWNv
cmQ+PHJlYy1udW1iZXI+MjY2PC9yZWMtbnVtYmVyPjxmb3JlaWduLWtleXM+PGtleSBhcHA9IkVO
IiBkYi1pZD0ieHc5djAwMjViOTJkdGxlcHIyYXY1dzl1MGQyMHJ4dDVmdjBhIiB0aW1lc3RhbXA9
IjE3MjE5MDQ2NDIiPjI2Njwva2V5PjwvZm9yZWlnbi1rZXlzPjxyZWYtdHlwZSBuYW1lPSJKb3Vy
bmFsIEFydGljbGUiPjE3PC9yZWYtdHlwZT48Y29udHJpYnV0b3JzPjxhdXRob3JzPjxhdXRob3I+
SGF3aSwgWi48L2F1dGhvcj48YXV0aG9yPkRyaW5nLCBNLjwvYXV0aG9yPjxhdXRob3I+S2lybGV5
LCBBLjwvYXV0aG9yPjxhdXRob3I+Rm9sZXksIEQuPC9hdXRob3I+PGF1dGhvcj5LZW50LCBMLjwv
YXV0aG9yPjxhdXRob3I+Q3JhZGRvY2ssIE4uPC9hdXRob3I+PGF1dGhvcj5Bc2hlcnNvbiwgUC48
L2F1dGhvcj48YXV0aG9yPkN1cnJhbiwgUy48L2F1dGhvcj48YXV0aG9yPkdvdWxkLCBBLjwvYXV0
aG9yPjxhdXRob3I+UmljaGFyZHMsIFMuPC9hdXRob3I+PGF1dGhvcj5MYXdzb24sIEQuPC9hdXRo
b3I+PGF1dGhvcj5QYXksIEguPC9hdXRob3I+PGF1dGhvcj5UdXJpYywgRC48L2F1dGhvcj48YXV0
aG9yPkxhbmdsZXksIEsuPC9hdXRob3I+PGF1dGhvcj5Pd2VuLCBNLjwvYXV0aG9yPjxhdXRob3I+
TyZhcG9zO0Rvbm92YW4sIE0uPC9hdXRob3I+PGF1dGhvcj5UaGFwYXIsIEEuPC9hdXRob3I+PGF1
dGhvcj5GaXR6Z2VyYWxkLCBNLjwvYXV0aG9yPjxhdXRob3I+R2lsbCwgTS48L2F1dGhvcj48L2F1
dGhvcnM+PC9jb250cmlidXRvcnM+PGF1dGgtYWRkcmVzcz5EZXBhcnRtZW50IG9mIEdlbmV0aWNz
IGFuZCBQc3ljaGlhdHJ5LCBUcmluaXR5IENvbGxlZ2UsIER1YmxpbiwgSXJlbGFuZC4gemhoYXdp
QHRjZC5pZTwvYXV0aC1hZGRyZXNzPjx0aXRsZXM+PHRpdGxlPlNlcm90b25lcmdpYyBzeXN0ZW0g
YW5kIGF0dGVudGlvbiBkZWZpY2l0IGh5cGVyYWN0aXZpdHkgZGlzb3JkZXIgKEFESEQpOiBhIHBv
dGVudGlhbCBzdXNjZXB0aWJpbGl0eSBsb2N1cyBhdCB0aGUgNS1IVCgxQikgcmVjZXB0b3IgZ2Vu
ZSBpbiAyNzMgbnVjbGVhciBmYW1pbGllcyBmcm9tIGEgbXVsdGktY2VudHJlIHNhbXBsZTwvdGl0
bGU+PHNlY29uZGFyeS10aXRsZT5Nb2wgUHN5Y2hpYXRyeTwvc2Vjb25kYXJ5LXRpdGxlPjwvdGl0
bGVzPjxwZXJpb2RpY2FsPjxmdWxsLXRpdGxlPk1vbCBQc3ljaGlhdHJ5PC9mdWxsLXRpdGxlPjwv
cGVyaW9kaWNhbD48cGFnZXM+NzE4LTI1PC9wYWdlcz48dm9sdW1lPjc8L3ZvbHVtZT48bnVtYmVy
Pjc8L251bWJlcj48a2V5d29yZHM+PGtleXdvcmQ+QXR0ZW50aW9uIERlZmljaXQgRGlzb3JkZXIg
d2l0aCBIeXBlcmFjdGl2aXR5LyplcGlkZW1pb2xvZ3kvKmdlbmV0aWNzPC9rZXl3b3JkPjxrZXl3
b3JkPkNoaWxkPC9rZXl3b3JkPjxrZXl3b3JkPkZhbWlseSBIZWFsdGg8L2tleXdvcmQ+PGtleXdv
cmQ+R2VuZXRpYyBQcmVkaXNwb3NpdGlvbiB0byBEaXNlYXNlL2VwaWRlbWlvbG9neTwva2V5d29y
ZD48a2V5d29yZD5IYXBsb3R5cGVzPC9rZXl3b3JkPjxrZXl3b3JkPkh1bWFuczwva2V5d29yZD48
a2V5d29yZD5JcmVsYW5kL2VwaWRlbWlvbG9neTwva2V5d29yZD48a2V5d29yZD5MaW5rYWdlIERp
c2VxdWlsaWJyaXVtPC9rZXl3b3JkPjxrZXl3b3JkPlJlY2VwdG9yLCBTZXJvdG9uaW4sIDUtSFQx
Qjwva2V5d29yZD48a2V5d29yZD5SZWNlcHRvciwgU2Vyb3RvbmluLCA1LUhUMkE8L2tleXdvcmQ+
PGtleXdvcmQ+UmVjZXB0b3JzLCBTZXJvdG9uaW4vKmdlbmV0aWNzPC9rZXl3b3JkPjxrZXl3b3Jk
PlJpc2sgRmFjdG9yczwva2V5d29yZD48a2V5d29yZD5Vbml0ZWQgS2luZ2RvbS9lcGlkZW1pb2xv
Z3k8L2tleXdvcmQ+PC9rZXl3b3Jkcz48ZGF0ZXM+PHllYXI+MjAwMjwveWVhcj48L2RhdGVzPjxp
c2JuPjEzNTktNDE4NCAoUHJpbnQpJiN4RDsxMzU5LTQxODQgKExpbmtpbmcpPC9pc2JuPjxhY2Nl
c3Npb24tbnVtPjEyMTkyNjE2PC9hY2Nlc3Npb24tbnVtPjx1cmxzPjxyZWxhdGVkLXVybHM+PHVy
bD5odHRwczovL3d3dy5uY2JpLm5sbS5uaWguZ292L3B1Ym1lZC8xMjE5MjYxNjwvdXJsPjwvcmVs
YXRlZC11cmxzPjwvdXJscz48ZWxlY3Ryb25pYy1yZXNvdXJjZS1udW0+MTAuMTAzOC9zai5tcC40
MDAxMDQ4PC9lbGVjdHJvbmljLXJlc291cmNlLW51bT48cmVtb3RlLWRhdGFiYXNlLW5hbWU+TWVk
bGluZTwvcmVtb3RlLWRhdGFiYXNlLW5hbWU+PHJlbW90ZS1kYXRhYmFzZS1wcm92aWRlcj5OTE08
L3JlbW90ZS1kYXRhYmFzZS1wcm92aWRlcj48L3JlY29yZD48L0NpdGU+PENpdGU+PEF1dGhvcj5L
ZW50PC9BdXRob3I+PFllYXI+MjAwMjwvWWVhcj48UmVjTnVtPjI2NTwvUmVjTnVtPjxyZWNvcmQ+
PHJlYy1udW1iZXI+MjY1PC9yZWMtbnVtYmVyPjxmb3JlaWduLWtleXM+PGtleSBhcHA9IkVOIiBk
Yi1pZD0ieHc5djAwMjViOTJkdGxlcHIyYXY1dzl1MGQyMHJ4dDVmdjBhIiB0aW1lc3RhbXA9IjE3
MjE5MDQ2MDUiPjI2NTwva2V5PjwvZm9yZWlnbi1rZXlzPjxyZWYtdHlwZSBuYW1lPSJKb3VybmFs
IEFydGljbGUiPjE3PC9yZWYtdHlwZT48Y29udHJpYnV0b3JzPjxhdXRob3JzPjxhdXRob3I+S2Vu
dCwgTC48L2F1dGhvcj48YXV0aG9yPkRvZXJyeSwgVS48L2F1dGhvcj48YXV0aG9yPkhhcmR5LCBF
LjwvYXV0aG9yPjxhdXRob3I+UGFybWFyLCBSLjwvYXV0aG9yPjxhdXRob3I+R2luZ2VsbCwgSy48
L2F1dGhvcj48YXV0aG9yPkhhd2ksIFouPC9hdXRob3I+PGF1dGhvcj5LaXJsZXksIEEuPC9hdXRo
b3I+PGF1dGhvcj5Mb3dlLCBOLjwvYXV0aG9yPjxhdXRob3I+Rml0emdlcmFsZCwgTS48L2F1dGhv
cj48YXV0aG9yPkdpbGwsIE0uPC9hdXRob3I+PGF1dGhvcj5DcmFkZG9jaywgTi48L2F1dGhvcj48
L2F1dGhvcnM+PC9jb250cmlidXRvcnM+PGF1dGgtYWRkcmVzcz5Nb2xlY3VsYXIgUHN5Y2hpYXRy
eSBHcm91cCwgRGl2aXNpb24gb2YgTmV1cm9zY2llbmNlLCBVbml2ZXJzaXR5IG9mIEJpcm1pbmdo
YW0sIFF1ZWVuIEVsaXphYmV0aCBQc3ljaGlhdHJpYyBIb3NwaXRhbCwgQmlybWluZ2hhbSBCMTUg
MlFaLCBVSy4gbC5zLmtlbnRAYmhhbS5hYy51azwvYXV0aC1hZGRyZXNzPjx0aXRsZXM+PHRpdGxl
PkV2aWRlbmNlIHRoYXQgdmFyaWF0aW9uIGF0IHRoZSBzZXJvdG9uaW4gdHJhbnNwb3J0ZXIgZ2Vu
ZSBpbmZsdWVuY2VzIHN1c2NlcHRpYmlsaXR5IHRvIGF0dGVudGlvbiBkZWZpY2l0IGh5cGVyYWN0
aXZpdHkgZGlzb3JkZXIgKEFESEQpOiBhbmFseXNpcyBhbmQgcG9vbGVkIGFuYWx5c2lzPC90aXRs
ZT48c2Vjb25kYXJ5LXRpdGxlPk1vbCBQc3ljaGlhdHJ5PC9zZWNvbmRhcnktdGl0bGU+PC90aXRs
ZXM+PHBlcmlvZGljYWw+PGZ1bGwtdGl0bGU+TW9sIFBzeWNoaWF0cnk8L2Z1bGwtdGl0bGU+PC9w
ZXJpb2RpY2FsPjxwYWdlcz45MDgtMTI8L3BhZ2VzPjx2b2x1bWU+Nzwvdm9sdW1lPjxudW1iZXI+
ODwvbnVtYmVyPjxrZXl3b3Jkcz48a2V5d29yZD5BZHVsdDwva2V5d29yZD48a2V5d29yZD5BdHRl
bnRpb24gRGVmaWNpdCBEaXNvcmRlciB3aXRoIEh5cGVyYWN0aXZpdHkvKmdlbmV0aWNzPC9rZXl3
b3JkPjxrZXl3b3JkPkNhcnJpZXIgUHJvdGVpbnMvKmdlbmV0aWNzPC9rZXl3b3JkPjxrZXl3b3Jk
PkNoaWxkPC9rZXl3b3JkPjxrZXl3b3JkPkdlbmUgRnJlcXVlbmN5PC9rZXl3b3JkPjxrZXl3b3Jk
PkdlbmV0aWMgUHJlZGlzcG9zaXRpb24gdG8gRGlzZWFzZS9nZW5ldGljczwva2V5d29yZD48a2V5
d29yZD5HZW5ldGljIFZhcmlhdGlvbjwva2V5d29yZD48a2V5d29yZD5IYXBsb3R5cGVzPC9rZXl3
b3JkPjxrZXl3b3JkPkh1bWFuczwva2V5d29yZD48a2V5d29yZD5NZW1icmFuZSBHbHljb3Byb3Rl
aW5zLypnZW5ldGljczwva2V5d29yZD48a2V5d29yZD4qTWVtYnJhbmUgVHJhbnNwb3J0IFByb3Rl
aW5zPC9rZXl3b3JkPjxrZXl3b3JkPipOZXJ2ZSBUaXNzdWUgUHJvdGVpbnM8L2tleXdvcmQ+PGtl
eXdvcmQ+UHJvbW90ZXIgUmVnaW9ucywgR2VuZXRpYy9nZW5ldGljczwva2V5d29yZD48a2V5d29y
ZD5TZXJvdG9uaW4gUGxhc21hIE1lbWJyYW5lIFRyYW5zcG9ydCBQcm90ZWluczwva2V5d29yZD48
L2tleXdvcmRzPjxkYXRlcz48eWVhcj4yMDAyPC95ZWFyPjwvZGF0ZXM+PGlzYm4+MTM1OS00MTg0
IChQcmludCkmI3hEOzEzNTktNDE4NCAoTGlua2luZyk8L2lzYm4+PGFjY2Vzc2lvbi1udW0+MTIy
MzI3ODY8L2FjY2Vzc2lvbi1udW0+PHVybHM+PHJlbGF0ZWQtdXJscz48dXJsPmh0dHBzOi8vd3d3
Lm5jYmkubmxtLm5paC5nb3YvcHVibWVkLzEyMjMyNzg2PC91cmw+PC9yZWxhdGVkLXVybHM+PC91
cmxzPjxlbGVjdHJvbmljLXJlc291cmNlLW51bT4xMC4xMDM4L3NqLm1wLjQwMDExMDA8L2VsZWN0
cm9uaWMtcmVzb3VyY2UtbnVtPjxyZW1vdGUtZGF0YWJhc2UtbmFtZT5NZWRsaW5lPC9yZW1vdGUt
ZGF0YWJhc2UtbmFtZT48cmVtb3RlLWRhdGFiYXNlLXByb3ZpZGVyPk5MTTwvcmVtb3RlLWRhdGFi
YXNlLXByb3ZpZGVyPjwvcmVjb3JkPjwvQ2l0ZT48Q2l0ZT48QXV0aG9yPkJhbmVyamVlPC9BdXRo
b3I+PFllYXI+MjAxNTwvWWVhcj48UmVjTnVtPjI2MTwvUmVjTnVtPjxyZWNvcmQ+PHJlYy1udW1i
ZXI+MjYxPC9yZWMtbnVtYmVyPjxmb3JlaWduLWtleXM+PGtleSBhcHA9IkVOIiBkYi1pZD0ieHc5
djAwMjViOTJkdGxlcHIyYXY1dzl1MGQyMHJ4dDVmdjBhIiB0aW1lc3RhbXA9IjE3MjE5MDQyOTgi
PjI2MTwva2V5PjwvZm9yZWlnbi1rZXlzPjxyZWYtdHlwZSBuYW1lPSJKb3VybmFsIEFydGljbGUi
PjE3PC9yZWYtdHlwZT48Y29udHJpYnV0b3JzPjxhdXRob3JzPjxhdXRob3I+QmFuZXJqZWUsIEUu
PC9hdXRob3I+PGF1dGhvcj5OYW5kYWdvcGFsLCBLLjwvYXV0aG9yPjwvYXV0aG9ycz48L2NvbnRy
aWJ1dG9ycz48YXV0aC1hZGRyZXNzPkRlcGFydG1lbnQgb2YgR2VuZXRpY3MsIFVuaXZlcnNpdHkg
b2YgQ2FsY3V0dGEsIDM1LCBCYWxseWd1bmdlIENpcmN1bGFyIFJvYWQsIEtvbGthdGEgNzAwMDE5
LCBJbmRpYS4mI3hEO0RlcGFydG1lbnQgb2YgR2VuZXRpY3MsIFVuaXZlcnNpdHkgb2YgQ2FsY3V0
dGEsIDM1LCBCYWxseWd1bmdlIENpcmN1bGFyIFJvYWQsIEtvbGthdGEgNzAwMDE5LCBJbmRpYS4g
RWxlY3Ryb25pYyBhZGRyZXNzOiBrbmFuZGFnbzIwMDdAZ21haWwuY29tLjwvYXV0aC1hZGRyZXNz
Pjx0aXRsZXM+PHRpdGxlPkRvZXMgc2Vyb3RvbmluIGRlZmljaXQgbWVkaWF0ZSBzdXNjZXB0aWJp
bGl0eSB0byBBREhEPzwvdGl0bGU+PHNlY29uZGFyeS10aXRsZT5OZXVyb2NoZW0gSW50PC9zZWNv
bmRhcnktdGl0bGU+PC90aXRsZXM+PHBlcmlvZGljYWw+PGZ1bGwtdGl0bGU+TmV1cm9jaGVtIElu
dDwvZnVsbC10aXRsZT48L3BlcmlvZGljYWw+PHBhZ2VzPjUyLTY4PC9wYWdlcz48dm9sdW1lPjgy
PC92b2x1bWU+PGVkaXRpb24+MjAxNTAyMTI8L2VkaXRpb24+PGtleXdvcmRzPjxrZXl3b3JkPkFk
b2xlc2NlbnQ8L2tleXdvcmQ+PGtleXdvcmQ+QW5pbWFsczwva2V5d29yZD48a2V5d29yZD5Bbmlt
YWxzLCBOZXdib3JuPC9rZXl3b3JkPjxrZXl3b3JkPkF0dGVudGlvbiBEZWZpY2l0IERpc29yZGVy
IHdpdGggSHlwZXJhY3Rpdml0eS9kcnVnPC9rZXl3b3JkPjxrZXl3b3JkPnRoZXJhcHkvKmdlbmV0
aWNzL3BoeXNpb3BhdGhvbG9neTwva2V5d29yZD48a2V5d29yZD5DZW50cmFsIE5lcnZvdXMgU3lz
dGVtIFN0aW11bGFudHMvdGhlcmFwZXV0aWMgdXNlPC9rZXl3b3JkPjxrZXl3b3JkPkNoaWxkPC9r
ZXl3b3JkPjxrZXl3b3JkPkNoaWxkLCBQcmVzY2hvb2w8L2tleXdvcmQ+PGtleXdvcmQ+Q29ycHVz
IFN0cmlhdHVtL3BoeXNpb3BhdGhvbG9neTwva2V5d29yZD48a2V5d29yZD5EaXNlYXNlIE1vZGVs
cywgQW5pbWFsPC9rZXl3b3JkPjxrZXl3b3JkPkRvcGFtaW5lL3BoeXNpb2xvZ3k8L2tleXdvcmQ+
PGtleXdvcmQ+R2VuZS1FbnZpcm9ubWVudCBJbnRlcmFjdGlvbjwva2V5d29yZD48a2V5d29yZD5H
ZW5ldGljIEFzc29jaWF0aW9uIFN0dWRpZXM8L2tleXdvcmQ+PGtleXdvcmQ+R2VuZXRpYyBQcmVk
aXNwb3NpdGlvbiB0byBEaXNlYXNlPC9rZXl3b3JkPjxrZXl3b3JkPkh1bWFuczwva2V5d29yZD48
a2V5d29yZD5JbmhpYml0aW9uLCBQc3ljaG9sb2dpY2FsPC9rZXl3b3JkPjxrZXl3b3JkPk1pY2Us
IEtub2Nrb3V0PC9rZXl3b3JkPjxrZXl3b3JkPk11bHRpZmFjdG9yaWFsIEluaGVyaXRhbmNlPC9r
ZXl3b3JkPjxrZXl3b3JkPk5lcnZlIFRpc3N1ZSBQcm90ZWlucy9nZW5ldGljcy9waHlzaW9sb2d5
PC9rZXl3b3JkPjxrZXl3b3JkPk5ldXJvdHJhbnNtaXR0ZXIgVHJhbnNwb3J0IFByb3RlaW5zL2Rl
ZmljaWVuY3kvZ2VuZXRpY3M8L2tleXdvcmQ+PGtleXdvcmQ+T3hpZG9wYW1pbmUvdG94aWNpdHk8
L2tleXdvcmQ+PGtleXdvcmQ+UHJlZnJvbnRhbCBDb3J0ZXgvZHJ1ZyBlZmZlY3RzL3BoeXNpb3Bh
dGhvbG9neTwva2V5d29yZD48a2V5d29yZD5SYXRzLCBJbmJyZWQgU0hSPC9rZXl3b3JkPjxrZXl3
b3JkPlJhdHMsIEluYnJlZCBXS1k8L2tleXdvcmQ+PGtleXdvcmQ+UmVjZXB0b3IsIFNlcm90b25p
biwgNS1IVDFCL2RlZmljaWVuY3k8L2tleXdvcmQ+PGtleXdvcmQ+U2Vyb3RvbmluLypkZWZpY2ll
bmN5L3BoeXNpb2xvZ3k8L2tleXdvcmQ+PGtleXdvcmQ+U2VsZWN0aXZlIFNlcm90b25pbiBSZXVw
dGFrZSBJbmhpYml0b3JzL3BoYXJtYWNvbG9neS90aGVyYXBldXRpYyB1c2U8L2tleXdvcmQ+PGtl
eXdvcmQ+VHJ5cHRvcGhhbi9kZWZpY2llbmN5L3RoZXJhcGV1dGljIHVzZTwva2V5d29yZD48a2V5
d29yZD5BZGhkPC9rZXl3b3JkPjxrZXl3b3JkPkFuaW1hbCBtb2RlbDwva2V5d29yZD48a2V5d29y
ZD5DbGluaWNhbCBwaGFybWFjb2xvZ3k8L2tleXdvcmQ+PGtleXdvcmQ+R2VuZXRpY3M8L2tleXdv
cmQ+PGtleXdvcmQ+TmV1cm9hbmF0b215PC9rZXl3b3JkPjxrZXl3b3JkPlNlcm90b25pbjwva2V5
d29yZD48L2tleXdvcmRzPjxkYXRlcz48eWVhcj4yMDE1PC95ZWFyPjxwdWItZGF0ZXM+PGRhdGU+
TWFyPC9kYXRlPjwvcHViLWRhdGVzPjwvZGF0ZXM+PGlzYm4+MTg3Mi05NzU0IChFbGVjdHJvbmlj
KSYjeEQ7MDE5Ny0wMTg2IChMaW5raW5nKTwvaXNibj48YWNjZXNzaW9uLW51bT4yNTY4NDA3MDwv
YWNjZXNzaW9uLW51bT48dXJscz48cmVsYXRlZC11cmxzPjx1cmw+aHR0cHM6Ly93d3cubmNiaS5u
bG0ubmloLmdvdi9wdWJtZWQvMjU2ODQwNzA8L3VybD48L3JlbGF0ZWQtdXJscz48L3VybHM+PGVs
ZWN0cm9uaWMtcmVzb3VyY2UtbnVtPjEwLjEwMTYvai5uZXVpbnQuMjAxNS4wMi4wMDE8L2VsZWN0
cm9uaWMtcmVzb3VyY2UtbnVtPjxyZW1vdGUtZGF0YWJhc2UtbmFtZT5NZWRsaW5lPC9yZW1vdGUt
ZGF0YWJhc2UtbmFtZT48cmVtb3RlLWRhdGFiYXNlLXByb3ZpZGVyPk5MTTwvcmVtb3RlLWRhdGFi
YXNlLXByb3ZpZGVyPjwvcmVjb3JkPjwvQ2l0ZT48L0VuZE5vdGU+AG==
</w:fldData>
        </w:fldChar>
      </w:r>
      <w:r w:rsidR="00781DC4" w:rsidRPr="003604A7">
        <w:rPr>
          <w:rFonts w:asciiTheme="minorHAnsi" w:hAnsiTheme="minorHAnsi" w:cstheme="minorHAnsi"/>
          <w:color w:val="000000" w:themeColor="text1"/>
          <w:lang w:val="en-US"/>
        </w:rPr>
        <w:instrText xml:space="preserve"> ADDIN EN.CITE </w:instrText>
      </w:r>
      <w:r w:rsidR="00781DC4" w:rsidRPr="003604A7">
        <w:rPr>
          <w:rFonts w:asciiTheme="minorHAnsi" w:hAnsiTheme="minorHAnsi" w:cstheme="minorHAnsi"/>
          <w:color w:val="000000" w:themeColor="text1"/>
          <w:lang w:val="en-US"/>
        </w:rPr>
        <w:fldChar w:fldCharType="begin">
          <w:fldData xml:space="preserve">PEVuZE5vdGU+PENpdGU+PEF1dGhvcj5IYXdpPC9BdXRob3I+PFllYXI+MjAwMjwvWWVhcj48UmVj
TnVtPjI2NjwvUmVjTnVtPjxEaXNwbGF5VGV4dD4oQmFuZXJqZWUgJmFtcDsgTmFuZGFnb3BhbCAy
MDE1LCBIYXdpIGV0IGFsIDIwMDIsIEtlbnQgZXQgYWwgMjAwMik8L0Rpc3BsYXlUZXh0PjxyZWNv
cmQ+PHJlYy1udW1iZXI+MjY2PC9yZWMtbnVtYmVyPjxmb3JlaWduLWtleXM+PGtleSBhcHA9IkVO
IiBkYi1pZD0ieHc5djAwMjViOTJkdGxlcHIyYXY1dzl1MGQyMHJ4dDVmdjBhIiB0aW1lc3RhbXA9
IjE3MjE5MDQ2NDIiPjI2Njwva2V5PjwvZm9yZWlnbi1rZXlzPjxyZWYtdHlwZSBuYW1lPSJKb3Vy
bmFsIEFydGljbGUiPjE3PC9yZWYtdHlwZT48Y29udHJpYnV0b3JzPjxhdXRob3JzPjxhdXRob3I+
SGF3aSwgWi48L2F1dGhvcj48YXV0aG9yPkRyaW5nLCBNLjwvYXV0aG9yPjxhdXRob3I+S2lybGV5
LCBBLjwvYXV0aG9yPjxhdXRob3I+Rm9sZXksIEQuPC9hdXRob3I+PGF1dGhvcj5LZW50LCBMLjwv
YXV0aG9yPjxhdXRob3I+Q3JhZGRvY2ssIE4uPC9hdXRob3I+PGF1dGhvcj5Bc2hlcnNvbiwgUC48
L2F1dGhvcj48YXV0aG9yPkN1cnJhbiwgUy48L2F1dGhvcj48YXV0aG9yPkdvdWxkLCBBLjwvYXV0
aG9yPjxhdXRob3I+UmljaGFyZHMsIFMuPC9hdXRob3I+PGF1dGhvcj5MYXdzb24sIEQuPC9hdXRo
b3I+PGF1dGhvcj5QYXksIEguPC9hdXRob3I+PGF1dGhvcj5UdXJpYywgRC48L2F1dGhvcj48YXV0
aG9yPkxhbmdsZXksIEsuPC9hdXRob3I+PGF1dGhvcj5Pd2VuLCBNLjwvYXV0aG9yPjxhdXRob3I+
TyZhcG9zO0Rvbm92YW4sIE0uPC9hdXRob3I+PGF1dGhvcj5UaGFwYXIsIEEuPC9hdXRob3I+PGF1
dGhvcj5GaXR6Z2VyYWxkLCBNLjwvYXV0aG9yPjxhdXRob3I+R2lsbCwgTS48L2F1dGhvcj48L2F1
dGhvcnM+PC9jb250cmlidXRvcnM+PGF1dGgtYWRkcmVzcz5EZXBhcnRtZW50IG9mIEdlbmV0aWNz
IGFuZCBQc3ljaGlhdHJ5LCBUcmluaXR5IENvbGxlZ2UsIER1YmxpbiwgSXJlbGFuZC4gemhoYXdp
QHRjZC5pZTwvYXV0aC1hZGRyZXNzPjx0aXRsZXM+PHRpdGxlPlNlcm90b25lcmdpYyBzeXN0ZW0g
YW5kIGF0dGVudGlvbiBkZWZpY2l0IGh5cGVyYWN0aXZpdHkgZGlzb3JkZXIgKEFESEQpOiBhIHBv
dGVudGlhbCBzdXNjZXB0aWJpbGl0eSBsb2N1cyBhdCB0aGUgNS1IVCgxQikgcmVjZXB0b3IgZ2Vu
ZSBpbiAyNzMgbnVjbGVhciBmYW1pbGllcyBmcm9tIGEgbXVsdGktY2VudHJlIHNhbXBsZTwvdGl0
bGU+PHNlY29uZGFyeS10aXRsZT5Nb2wgUHN5Y2hpYXRyeTwvc2Vjb25kYXJ5LXRpdGxlPjwvdGl0
bGVzPjxwZXJpb2RpY2FsPjxmdWxsLXRpdGxlPk1vbCBQc3ljaGlhdHJ5PC9mdWxsLXRpdGxlPjwv
cGVyaW9kaWNhbD48cGFnZXM+NzE4LTI1PC9wYWdlcz48dm9sdW1lPjc8L3ZvbHVtZT48bnVtYmVy
Pjc8L251bWJlcj48a2V5d29yZHM+PGtleXdvcmQ+QXR0ZW50aW9uIERlZmljaXQgRGlzb3JkZXIg
d2l0aCBIeXBlcmFjdGl2aXR5LyplcGlkZW1pb2xvZ3kvKmdlbmV0aWNzPC9rZXl3b3JkPjxrZXl3
b3JkPkNoaWxkPC9rZXl3b3JkPjxrZXl3b3JkPkZhbWlseSBIZWFsdGg8L2tleXdvcmQ+PGtleXdv
cmQ+R2VuZXRpYyBQcmVkaXNwb3NpdGlvbiB0byBEaXNlYXNlL2VwaWRlbWlvbG9neTwva2V5d29y
ZD48a2V5d29yZD5IYXBsb3R5cGVzPC9rZXl3b3JkPjxrZXl3b3JkPkh1bWFuczwva2V5d29yZD48
a2V5d29yZD5JcmVsYW5kL2VwaWRlbWlvbG9neTwva2V5d29yZD48a2V5d29yZD5MaW5rYWdlIERp
c2VxdWlsaWJyaXVtPC9rZXl3b3JkPjxrZXl3b3JkPlJlY2VwdG9yLCBTZXJvdG9uaW4sIDUtSFQx
Qjwva2V5d29yZD48a2V5d29yZD5SZWNlcHRvciwgU2Vyb3RvbmluLCA1LUhUMkE8L2tleXdvcmQ+
PGtleXdvcmQ+UmVjZXB0b3JzLCBTZXJvdG9uaW4vKmdlbmV0aWNzPC9rZXl3b3JkPjxrZXl3b3Jk
PlJpc2sgRmFjdG9yczwva2V5d29yZD48a2V5d29yZD5Vbml0ZWQgS2luZ2RvbS9lcGlkZW1pb2xv
Z3k8L2tleXdvcmQ+PC9rZXl3b3Jkcz48ZGF0ZXM+PHllYXI+MjAwMjwveWVhcj48L2RhdGVzPjxp
c2JuPjEzNTktNDE4NCAoUHJpbnQpJiN4RDsxMzU5LTQxODQgKExpbmtpbmcpPC9pc2JuPjxhY2Nl
c3Npb24tbnVtPjEyMTkyNjE2PC9hY2Nlc3Npb24tbnVtPjx1cmxzPjxyZWxhdGVkLXVybHM+PHVy
bD5odHRwczovL3d3dy5uY2JpLm5sbS5uaWguZ292L3B1Ym1lZC8xMjE5MjYxNjwvdXJsPjwvcmVs
YXRlZC11cmxzPjwvdXJscz48ZWxlY3Ryb25pYy1yZXNvdXJjZS1udW0+MTAuMTAzOC9zai5tcC40
MDAxMDQ4PC9lbGVjdHJvbmljLXJlc291cmNlLW51bT48cmVtb3RlLWRhdGFiYXNlLW5hbWU+TWVk
bGluZTwvcmVtb3RlLWRhdGFiYXNlLW5hbWU+PHJlbW90ZS1kYXRhYmFzZS1wcm92aWRlcj5OTE08
L3JlbW90ZS1kYXRhYmFzZS1wcm92aWRlcj48L3JlY29yZD48L0NpdGU+PENpdGU+PEF1dGhvcj5L
ZW50PC9BdXRob3I+PFllYXI+MjAwMjwvWWVhcj48UmVjTnVtPjI2NTwvUmVjTnVtPjxyZWNvcmQ+
PHJlYy1udW1iZXI+MjY1PC9yZWMtbnVtYmVyPjxmb3JlaWduLWtleXM+PGtleSBhcHA9IkVOIiBk
Yi1pZD0ieHc5djAwMjViOTJkdGxlcHIyYXY1dzl1MGQyMHJ4dDVmdjBhIiB0aW1lc3RhbXA9IjE3
MjE5MDQ2MDUiPjI2NTwva2V5PjwvZm9yZWlnbi1rZXlzPjxyZWYtdHlwZSBuYW1lPSJKb3VybmFs
IEFydGljbGUiPjE3PC9yZWYtdHlwZT48Y29udHJpYnV0b3JzPjxhdXRob3JzPjxhdXRob3I+S2Vu
dCwgTC48L2F1dGhvcj48YXV0aG9yPkRvZXJyeSwgVS48L2F1dGhvcj48YXV0aG9yPkhhcmR5LCBF
LjwvYXV0aG9yPjxhdXRob3I+UGFybWFyLCBSLjwvYXV0aG9yPjxhdXRob3I+R2luZ2VsbCwgSy48
L2F1dGhvcj48YXV0aG9yPkhhd2ksIFouPC9hdXRob3I+PGF1dGhvcj5LaXJsZXksIEEuPC9hdXRo
b3I+PGF1dGhvcj5Mb3dlLCBOLjwvYXV0aG9yPjxhdXRob3I+Rml0emdlcmFsZCwgTS48L2F1dGhv
cj48YXV0aG9yPkdpbGwsIE0uPC9hdXRob3I+PGF1dGhvcj5DcmFkZG9jaywgTi48L2F1dGhvcj48
L2F1dGhvcnM+PC9jb250cmlidXRvcnM+PGF1dGgtYWRkcmVzcz5Nb2xlY3VsYXIgUHN5Y2hpYXRy
eSBHcm91cCwgRGl2aXNpb24gb2YgTmV1cm9zY2llbmNlLCBVbml2ZXJzaXR5IG9mIEJpcm1pbmdo
YW0sIFF1ZWVuIEVsaXphYmV0aCBQc3ljaGlhdHJpYyBIb3NwaXRhbCwgQmlybWluZ2hhbSBCMTUg
MlFaLCBVSy4gbC5zLmtlbnRAYmhhbS5hYy51azwvYXV0aC1hZGRyZXNzPjx0aXRsZXM+PHRpdGxl
PkV2aWRlbmNlIHRoYXQgdmFyaWF0aW9uIGF0IHRoZSBzZXJvdG9uaW4gdHJhbnNwb3J0ZXIgZ2Vu
ZSBpbmZsdWVuY2VzIHN1c2NlcHRpYmlsaXR5IHRvIGF0dGVudGlvbiBkZWZpY2l0IGh5cGVyYWN0
aXZpdHkgZGlzb3JkZXIgKEFESEQpOiBhbmFseXNpcyBhbmQgcG9vbGVkIGFuYWx5c2lzPC90aXRs
ZT48c2Vjb25kYXJ5LXRpdGxlPk1vbCBQc3ljaGlhdHJ5PC9zZWNvbmRhcnktdGl0bGU+PC90aXRs
ZXM+PHBlcmlvZGljYWw+PGZ1bGwtdGl0bGU+TW9sIFBzeWNoaWF0cnk8L2Z1bGwtdGl0bGU+PC9w
ZXJpb2RpY2FsPjxwYWdlcz45MDgtMTI8L3BhZ2VzPjx2b2x1bWU+Nzwvdm9sdW1lPjxudW1iZXI+
ODwvbnVtYmVyPjxrZXl3b3Jkcz48a2V5d29yZD5BZHVsdDwva2V5d29yZD48a2V5d29yZD5BdHRl
bnRpb24gRGVmaWNpdCBEaXNvcmRlciB3aXRoIEh5cGVyYWN0aXZpdHkvKmdlbmV0aWNzPC9rZXl3
b3JkPjxrZXl3b3JkPkNhcnJpZXIgUHJvdGVpbnMvKmdlbmV0aWNzPC9rZXl3b3JkPjxrZXl3b3Jk
PkNoaWxkPC9rZXl3b3JkPjxrZXl3b3JkPkdlbmUgRnJlcXVlbmN5PC9rZXl3b3JkPjxrZXl3b3Jk
PkdlbmV0aWMgUHJlZGlzcG9zaXRpb24gdG8gRGlzZWFzZS9nZW5ldGljczwva2V5d29yZD48a2V5
d29yZD5HZW5ldGljIFZhcmlhdGlvbjwva2V5d29yZD48a2V5d29yZD5IYXBsb3R5cGVzPC9rZXl3
b3JkPjxrZXl3b3JkPkh1bWFuczwva2V5d29yZD48a2V5d29yZD5NZW1icmFuZSBHbHljb3Byb3Rl
aW5zLypnZW5ldGljczwva2V5d29yZD48a2V5d29yZD4qTWVtYnJhbmUgVHJhbnNwb3J0IFByb3Rl
aW5zPC9rZXl3b3JkPjxrZXl3b3JkPipOZXJ2ZSBUaXNzdWUgUHJvdGVpbnM8L2tleXdvcmQ+PGtl
eXdvcmQ+UHJvbW90ZXIgUmVnaW9ucywgR2VuZXRpYy9nZW5ldGljczwva2V5d29yZD48a2V5d29y
ZD5TZXJvdG9uaW4gUGxhc21hIE1lbWJyYW5lIFRyYW5zcG9ydCBQcm90ZWluczwva2V5d29yZD48
L2tleXdvcmRzPjxkYXRlcz48eWVhcj4yMDAyPC95ZWFyPjwvZGF0ZXM+PGlzYm4+MTM1OS00MTg0
IChQcmludCkmI3hEOzEzNTktNDE4NCAoTGlua2luZyk8L2lzYm4+PGFjY2Vzc2lvbi1udW0+MTIy
MzI3ODY8L2FjY2Vzc2lvbi1udW0+PHVybHM+PHJlbGF0ZWQtdXJscz48dXJsPmh0dHBzOi8vd3d3
Lm5jYmkubmxtLm5paC5nb3YvcHVibWVkLzEyMjMyNzg2PC91cmw+PC9yZWxhdGVkLXVybHM+PC91
cmxzPjxlbGVjdHJvbmljLXJlc291cmNlLW51bT4xMC4xMDM4L3NqLm1wLjQwMDExMDA8L2VsZWN0
cm9uaWMtcmVzb3VyY2UtbnVtPjxyZW1vdGUtZGF0YWJhc2UtbmFtZT5NZWRsaW5lPC9yZW1vdGUt
ZGF0YWJhc2UtbmFtZT48cmVtb3RlLWRhdGFiYXNlLXByb3ZpZGVyPk5MTTwvcmVtb3RlLWRhdGFi
YXNlLXByb3ZpZGVyPjwvcmVjb3JkPjwvQ2l0ZT48Q2l0ZT48QXV0aG9yPkJhbmVyamVlPC9BdXRo
b3I+PFllYXI+MjAxNTwvWWVhcj48UmVjTnVtPjI2MTwvUmVjTnVtPjxyZWNvcmQ+PHJlYy1udW1i
ZXI+MjYxPC9yZWMtbnVtYmVyPjxmb3JlaWduLWtleXM+PGtleSBhcHA9IkVOIiBkYi1pZD0ieHc5
djAwMjViOTJkdGxlcHIyYXY1dzl1MGQyMHJ4dDVmdjBhIiB0aW1lc3RhbXA9IjE3MjE5MDQyOTgi
PjI2MTwva2V5PjwvZm9yZWlnbi1rZXlzPjxyZWYtdHlwZSBuYW1lPSJKb3VybmFsIEFydGljbGUi
PjE3PC9yZWYtdHlwZT48Y29udHJpYnV0b3JzPjxhdXRob3JzPjxhdXRob3I+QmFuZXJqZWUsIEUu
PC9hdXRob3I+PGF1dGhvcj5OYW5kYWdvcGFsLCBLLjwvYXV0aG9yPjwvYXV0aG9ycz48L2NvbnRy
aWJ1dG9ycz48YXV0aC1hZGRyZXNzPkRlcGFydG1lbnQgb2YgR2VuZXRpY3MsIFVuaXZlcnNpdHkg
b2YgQ2FsY3V0dGEsIDM1LCBCYWxseWd1bmdlIENpcmN1bGFyIFJvYWQsIEtvbGthdGEgNzAwMDE5
LCBJbmRpYS4mI3hEO0RlcGFydG1lbnQgb2YgR2VuZXRpY3MsIFVuaXZlcnNpdHkgb2YgQ2FsY3V0
dGEsIDM1LCBCYWxseWd1bmdlIENpcmN1bGFyIFJvYWQsIEtvbGthdGEgNzAwMDE5LCBJbmRpYS4g
RWxlY3Ryb25pYyBhZGRyZXNzOiBrbmFuZGFnbzIwMDdAZ21haWwuY29tLjwvYXV0aC1hZGRyZXNz
Pjx0aXRsZXM+PHRpdGxlPkRvZXMgc2Vyb3RvbmluIGRlZmljaXQgbWVkaWF0ZSBzdXNjZXB0aWJp
bGl0eSB0byBBREhEPzwvdGl0bGU+PHNlY29uZGFyeS10aXRsZT5OZXVyb2NoZW0gSW50PC9zZWNv
bmRhcnktdGl0bGU+PC90aXRsZXM+PHBlcmlvZGljYWw+PGZ1bGwtdGl0bGU+TmV1cm9jaGVtIElu
dDwvZnVsbC10aXRsZT48L3BlcmlvZGljYWw+PHBhZ2VzPjUyLTY4PC9wYWdlcz48dm9sdW1lPjgy
PC92b2x1bWU+PGVkaXRpb24+MjAxNTAyMTI8L2VkaXRpb24+PGtleXdvcmRzPjxrZXl3b3JkPkFk
b2xlc2NlbnQ8L2tleXdvcmQ+PGtleXdvcmQ+QW5pbWFsczwva2V5d29yZD48a2V5d29yZD5Bbmlt
YWxzLCBOZXdib3JuPC9rZXl3b3JkPjxrZXl3b3JkPkF0dGVudGlvbiBEZWZpY2l0IERpc29yZGVy
IHdpdGggSHlwZXJhY3Rpdml0eS9kcnVnPC9rZXl3b3JkPjxrZXl3b3JkPnRoZXJhcHkvKmdlbmV0
aWNzL3BoeXNpb3BhdGhvbG9neTwva2V5d29yZD48a2V5d29yZD5DZW50cmFsIE5lcnZvdXMgU3lz
dGVtIFN0aW11bGFudHMvdGhlcmFwZXV0aWMgdXNlPC9rZXl3b3JkPjxrZXl3b3JkPkNoaWxkPC9r
ZXl3b3JkPjxrZXl3b3JkPkNoaWxkLCBQcmVzY2hvb2w8L2tleXdvcmQ+PGtleXdvcmQ+Q29ycHVz
IFN0cmlhdHVtL3BoeXNpb3BhdGhvbG9neTwva2V5d29yZD48a2V5d29yZD5EaXNlYXNlIE1vZGVs
cywgQW5pbWFsPC9rZXl3b3JkPjxrZXl3b3JkPkRvcGFtaW5lL3BoeXNpb2xvZ3k8L2tleXdvcmQ+
PGtleXdvcmQ+R2VuZS1FbnZpcm9ubWVudCBJbnRlcmFjdGlvbjwva2V5d29yZD48a2V5d29yZD5H
ZW5ldGljIEFzc29jaWF0aW9uIFN0dWRpZXM8L2tleXdvcmQ+PGtleXdvcmQ+R2VuZXRpYyBQcmVk
aXNwb3NpdGlvbiB0byBEaXNlYXNlPC9rZXl3b3JkPjxrZXl3b3JkPkh1bWFuczwva2V5d29yZD48
a2V5d29yZD5JbmhpYml0aW9uLCBQc3ljaG9sb2dpY2FsPC9rZXl3b3JkPjxrZXl3b3JkPk1pY2Us
IEtub2Nrb3V0PC9rZXl3b3JkPjxrZXl3b3JkPk11bHRpZmFjdG9yaWFsIEluaGVyaXRhbmNlPC9r
ZXl3b3JkPjxrZXl3b3JkPk5lcnZlIFRpc3N1ZSBQcm90ZWlucy9nZW5ldGljcy9waHlzaW9sb2d5
PC9rZXl3b3JkPjxrZXl3b3JkPk5ldXJvdHJhbnNtaXR0ZXIgVHJhbnNwb3J0IFByb3RlaW5zL2Rl
ZmljaWVuY3kvZ2VuZXRpY3M8L2tleXdvcmQ+PGtleXdvcmQ+T3hpZG9wYW1pbmUvdG94aWNpdHk8
L2tleXdvcmQ+PGtleXdvcmQ+UHJlZnJvbnRhbCBDb3J0ZXgvZHJ1ZyBlZmZlY3RzL3BoeXNpb3Bh
dGhvbG9neTwva2V5d29yZD48a2V5d29yZD5SYXRzLCBJbmJyZWQgU0hSPC9rZXl3b3JkPjxrZXl3
b3JkPlJhdHMsIEluYnJlZCBXS1k8L2tleXdvcmQ+PGtleXdvcmQ+UmVjZXB0b3IsIFNlcm90b25p
biwgNS1IVDFCL2RlZmljaWVuY3k8L2tleXdvcmQ+PGtleXdvcmQ+U2Vyb3RvbmluLypkZWZpY2ll
bmN5L3BoeXNpb2xvZ3k8L2tleXdvcmQ+PGtleXdvcmQ+U2VsZWN0aXZlIFNlcm90b25pbiBSZXVw
dGFrZSBJbmhpYml0b3JzL3BoYXJtYWNvbG9neS90aGVyYXBldXRpYyB1c2U8L2tleXdvcmQ+PGtl
eXdvcmQ+VHJ5cHRvcGhhbi9kZWZpY2llbmN5L3RoZXJhcGV1dGljIHVzZTwva2V5d29yZD48a2V5
d29yZD5BZGhkPC9rZXl3b3JkPjxrZXl3b3JkPkFuaW1hbCBtb2RlbDwva2V5d29yZD48a2V5d29y
ZD5DbGluaWNhbCBwaGFybWFjb2xvZ3k8L2tleXdvcmQ+PGtleXdvcmQ+R2VuZXRpY3M8L2tleXdv
cmQ+PGtleXdvcmQ+TmV1cm9hbmF0b215PC9rZXl3b3JkPjxrZXl3b3JkPlNlcm90b25pbjwva2V5
d29yZD48L2tleXdvcmRzPjxkYXRlcz48eWVhcj4yMDE1PC95ZWFyPjxwdWItZGF0ZXM+PGRhdGU+
TWFyPC9kYXRlPjwvcHViLWRhdGVzPjwvZGF0ZXM+PGlzYm4+MTg3Mi05NzU0IChFbGVjdHJvbmlj
KSYjeEQ7MDE5Ny0wMTg2IChMaW5raW5nKTwvaXNibj48YWNjZXNzaW9uLW51bT4yNTY4NDA3MDwv
YWNjZXNzaW9uLW51bT48dXJscz48cmVsYXRlZC11cmxzPjx1cmw+aHR0cHM6Ly93d3cubmNiaS5u
bG0ubmloLmdvdi9wdWJtZWQvMjU2ODQwNzA8L3VybD48L3JlbGF0ZWQtdXJscz48L3VybHM+PGVs
ZWN0cm9uaWMtcmVzb3VyY2UtbnVtPjEwLjEwMTYvai5uZXVpbnQuMjAxNS4wMi4wMDE8L2VsZWN0
cm9uaWMtcmVzb3VyY2UtbnVtPjxyZW1vdGUtZGF0YWJhc2UtbmFtZT5NZWRsaW5lPC9yZW1vdGUt
ZGF0YWJhc2UtbmFtZT48cmVtb3RlLWRhdGFiYXNlLXByb3ZpZGVyPk5MTTwvcmVtb3RlLWRhdGFi
YXNlLXByb3ZpZGVyPjwvcmVjb3JkPjwvQ2l0ZT48L0VuZE5vdGU+AG==
</w:fldData>
        </w:fldChar>
      </w:r>
      <w:r w:rsidR="00781DC4" w:rsidRPr="003604A7">
        <w:rPr>
          <w:rFonts w:asciiTheme="minorHAnsi" w:hAnsiTheme="minorHAnsi" w:cstheme="minorHAnsi"/>
          <w:color w:val="000000" w:themeColor="text1"/>
          <w:lang w:val="en-US"/>
        </w:rPr>
        <w:instrText xml:space="preserve"> ADDIN EN.CITE.DATA </w:instrText>
      </w:r>
      <w:r w:rsidR="00781DC4" w:rsidRPr="003604A7">
        <w:rPr>
          <w:rFonts w:asciiTheme="minorHAnsi" w:hAnsiTheme="minorHAnsi" w:cstheme="minorHAnsi"/>
          <w:color w:val="000000" w:themeColor="text1"/>
          <w:lang w:val="en-US"/>
        </w:rPr>
      </w:r>
      <w:r w:rsidR="00781DC4" w:rsidRPr="003604A7">
        <w:rPr>
          <w:rFonts w:asciiTheme="minorHAnsi" w:hAnsiTheme="minorHAnsi" w:cstheme="minorHAnsi"/>
          <w:color w:val="000000" w:themeColor="text1"/>
          <w:lang w:val="en-US"/>
        </w:rPr>
        <w:fldChar w:fldCharType="end"/>
      </w:r>
      <w:r w:rsidR="00781DC4" w:rsidRPr="003604A7">
        <w:rPr>
          <w:rFonts w:asciiTheme="minorHAnsi" w:hAnsiTheme="minorHAnsi" w:cstheme="minorHAnsi"/>
          <w:color w:val="000000" w:themeColor="text1"/>
          <w:lang w:val="en-US"/>
        </w:rPr>
      </w:r>
      <w:r w:rsidR="00781DC4" w:rsidRPr="003604A7">
        <w:rPr>
          <w:rFonts w:asciiTheme="minorHAnsi" w:hAnsiTheme="minorHAnsi" w:cstheme="minorHAnsi"/>
          <w:color w:val="000000" w:themeColor="text1"/>
          <w:lang w:val="en-US"/>
        </w:rPr>
        <w:fldChar w:fldCharType="separate"/>
      </w:r>
      <w:r w:rsidR="00781DC4" w:rsidRPr="003604A7">
        <w:rPr>
          <w:rFonts w:asciiTheme="minorHAnsi" w:hAnsiTheme="minorHAnsi" w:cstheme="minorHAnsi"/>
          <w:noProof/>
          <w:color w:val="000000" w:themeColor="text1"/>
          <w:lang w:val="en-US"/>
        </w:rPr>
        <w:t>(Banerjee &amp; Nandagopal 2015, Hawi et al 2002, Kent et al 2002)</w:t>
      </w:r>
      <w:r w:rsidR="00781DC4"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w:t>
      </w:r>
      <w:r w:rsidRPr="003604A7">
        <w:rPr>
          <w:rFonts w:asciiTheme="minorHAnsi" w:hAnsiTheme="minorHAnsi" w:cstheme="minorHAnsi"/>
          <w:color w:val="000000" w:themeColor="text1"/>
          <w:lang w:val="en-US"/>
        </w:rPr>
        <w:lastRenderedPageBreak/>
        <w:t xml:space="preserve">Finally, nuclear medicine studies have </w:t>
      </w:r>
      <w:r w:rsidR="00215951" w:rsidRPr="003604A7">
        <w:rPr>
          <w:rFonts w:asciiTheme="minorHAnsi" w:hAnsiTheme="minorHAnsi" w:cstheme="minorHAnsi"/>
          <w:color w:val="000000" w:themeColor="text1"/>
          <w:lang w:val="en-US"/>
        </w:rPr>
        <w:t xml:space="preserve">provided </w:t>
      </w:r>
      <w:r w:rsidRPr="003604A7">
        <w:rPr>
          <w:rFonts w:asciiTheme="minorHAnsi" w:hAnsiTheme="minorHAnsi" w:cstheme="minorHAnsi"/>
          <w:color w:val="000000" w:themeColor="text1"/>
          <w:lang w:val="en-US"/>
        </w:rPr>
        <w:t xml:space="preserve">evidence </w:t>
      </w:r>
      <w:r w:rsidR="00215951" w:rsidRPr="003604A7">
        <w:rPr>
          <w:rFonts w:asciiTheme="minorHAnsi" w:hAnsiTheme="minorHAnsi" w:cstheme="minorHAnsi"/>
          <w:color w:val="000000" w:themeColor="text1"/>
          <w:lang w:val="en-US"/>
        </w:rPr>
        <w:t xml:space="preserve">of altered </w:t>
      </w:r>
      <w:r w:rsidRPr="003604A7">
        <w:rPr>
          <w:rFonts w:asciiTheme="minorHAnsi" w:hAnsiTheme="minorHAnsi" w:cstheme="minorHAnsi"/>
          <w:color w:val="000000" w:themeColor="text1"/>
          <w:lang w:val="en-US"/>
        </w:rPr>
        <w:t xml:space="preserve">serotoninergic </w:t>
      </w:r>
      <w:r w:rsidR="00215951" w:rsidRPr="003604A7">
        <w:rPr>
          <w:rFonts w:asciiTheme="minorHAnsi" w:hAnsiTheme="minorHAnsi" w:cstheme="minorHAnsi"/>
          <w:color w:val="000000" w:themeColor="text1"/>
          <w:lang w:val="en-US"/>
        </w:rPr>
        <w:t>neuro</w:t>
      </w:r>
      <w:r w:rsidRPr="003604A7">
        <w:rPr>
          <w:rFonts w:asciiTheme="minorHAnsi" w:hAnsiTheme="minorHAnsi" w:cstheme="minorHAnsi"/>
          <w:color w:val="000000" w:themeColor="text1"/>
          <w:lang w:val="en-US"/>
        </w:rPr>
        <w:t xml:space="preserve">transmission in ADHD. A recent work pooling the results of three adult studies reported reduced SERT binding in the striatum and thalamus, irrespective of medication-status, and in the striatum and midbrain </w:t>
      </w:r>
      <w:r w:rsidR="004E6DAA" w:rsidRPr="003604A7">
        <w:rPr>
          <w:rFonts w:asciiTheme="minorHAnsi" w:hAnsiTheme="minorHAnsi" w:cstheme="minorHAnsi"/>
          <w:color w:val="000000" w:themeColor="text1"/>
          <w:lang w:val="en-US"/>
        </w:rPr>
        <w:t>of</w:t>
      </w:r>
      <w:r w:rsidRPr="003604A7">
        <w:rPr>
          <w:rFonts w:asciiTheme="minorHAnsi" w:hAnsiTheme="minorHAnsi" w:cstheme="minorHAnsi"/>
          <w:color w:val="000000" w:themeColor="text1"/>
          <w:lang w:val="en-US"/>
        </w:rPr>
        <w:t xml:space="preserve"> medication-naïve individuals</w:t>
      </w:r>
      <w:r w:rsidR="005A2DA6" w:rsidRPr="003604A7">
        <w:rPr>
          <w:rFonts w:asciiTheme="minorHAnsi" w:hAnsiTheme="minorHAnsi" w:cstheme="minorHAnsi"/>
          <w:color w:val="000000" w:themeColor="text1"/>
          <w:lang w:val="en-US"/>
        </w:rPr>
        <w:t xml:space="preserve"> </w:t>
      </w:r>
      <w:r w:rsidR="005A2DA6" w:rsidRPr="003604A7">
        <w:rPr>
          <w:rFonts w:asciiTheme="minorHAnsi" w:hAnsiTheme="minorHAnsi" w:cstheme="minorHAnsi"/>
          <w:color w:val="000000" w:themeColor="text1"/>
          <w:lang w:val="en-US"/>
        </w:rPr>
        <w:fldChar w:fldCharType="begin"/>
      </w:r>
      <w:r w:rsidR="005A2DA6" w:rsidRPr="003604A7">
        <w:rPr>
          <w:rFonts w:asciiTheme="minorHAnsi" w:hAnsiTheme="minorHAnsi" w:cstheme="minorHAnsi"/>
          <w:color w:val="000000" w:themeColor="text1"/>
          <w:lang w:val="en-US"/>
        </w:rPr>
        <w:instrText xml:space="preserve"> ADDIN EN.CITE &lt;EndNote&gt;&lt;Cite&gt;&lt;Author&gt;Nikolaus&lt;/Author&gt;&lt;Year&gt;2022&lt;/Year&gt;&lt;RecNum&gt;260&lt;/RecNum&gt;&lt;DisplayText&gt;(Nikolaus et al 2022)&lt;/DisplayText&gt;&lt;record&gt;&lt;rec-number&gt;260&lt;/rec-number&gt;&lt;foreign-keys&gt;&lt;key app="EN" db-id="xw9v0025b92dtlepr2av5w9u0d20rxt5fv0a" timestamp="1721904189"&gt;260&lt;/key&gt;&lt;/foreign-keys&gt;&lt;ref-type name="Journal Article"&gt;17&lt;/ref-type&gt;&lt;contributors&gt;&lt;authors&gt;&lt;author&gt;Nikolaus, S.&lt;/author&gt;&lt;author&gt;Mamlins, E.&lt;/author&gt;&lt;author&gt;Giesel, F. L.&lt;/author&gt;&lt;author&gt;Schmitt, D.&lt;/author&gt;&lt;author&gt;Muller, H. W.&lt;/author&gt;&lt;/authors&gt;&lt;/contributors&gt;&lt;auth-address&gt;Department of Nuclear Medicine, University Hospital Dusseldorf, Heinrich-Heine University, Moorenstr. 5, 40225 Dusseldorf, Germany.&lt;/auth-address&gt;&lt;titles&gt;&lt;title&gt;Monoaminergic hypo- or hyperfunction in adolescent and adult attention-deficit hyperactivity disorder?&lt;/title&gt;&lt;secondary-title&gt;Rev Neurosci&lt;/secondary-title&gt;&lt;/titles&gt;&lt;periodical&gt;&lt;full-title&gt;Rev Neurosci&lt;/full-title&gt;&lt;/periodical&gt;&lt;pages&gt;347-364&lt;/pages&gt;&lt;volume&gt;33&lt;/volume&gt;&lt;number&gt;4&lt;/number&gt;&lt;edition&gt;20210809&lt;/edition&gt;&lt;keywords&gt;&lt;keyword&gt;Adolescent&lt;/keyword&gt;&lt;keyword&gt;Adult&lt;/keyword&gt;&lt;keyword&gt;*Attention Deficit Disorder with Hyperactivity/drug therapy/metabolism&lt;/keyword&gt;&lt;keyword&gt;Brain/metabolism&lt;/keyword&gt;&lt;keyword&gt;Dopamine/metabolism&lt;/keyword&gt;&lt;keyword&gt;Humans&lt;/keyword&gt;&lt;keyword&gt;Retrospective Studies&lt;/keyword&gt;&lt;keyword&gt;Serotonin&lt;/keyword&gt;&lt;keyword&gt;Pet&lt;/keyword&gt;&lt;keyword&gt;Spect&lt;/keyword&gt;&lt;keyword&gt;attention-deficit hyperactivity disorder&lt;/keyword&gt;&lt;keyword&gt;dopamine&lt;/keyword&gt;&lt;/keywords&gt;&lt;dates&gt;&lt;year&gt;2022&lt;/year&gt;&lt;pub-dates&gt;&lt;date&gt;Jun 27&lt;/date&gt;&lt;/pub-dates&gt;&lt;/dates&gt;&lt;isbn&gt;2191-0200 (Electronic)&amp;#xD;0334-1763 (Linking)&lt;/isbn&gt;&lt;accession-num&gt;34378877&lt;/accession-num&gt;&lt;urls&gt;&lt;related-urls&gt;&lt;url&gt;https://www.ncbi.nlm.nih.gov/pubmed/34378877&lt;/url&gt;&lt;/related-urls&gt;&lt;/urls&gt;&lt;electronic-resource-num&gt;10.1515/revneuro-2021-0083&lt;/electronic-resource-num&gt;&lt;remote-database-name&gt;Medline&lt;/remote-database-name&gt;&lt;remote-database-provider&gt;NLM&lt;/remote-database-provider&gt;&lt;/record&gt;&lt;/Cite&gt;&lt;/EndNote&gt;</w:instrText>
      </w:r>
      <w:r w:rsidR="005A2DA6"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(Nikolaus et al 2022)</w:t>
      </w:r>
      <w:r w:rsidR="005A2DA6" w:rsidRPr="003604A7">
        <w:rPr>
          <w:rFonts w:asciiTheme="minorHAnsi" w:hAnsiTheme="minorHAnsi" w:cstheme="minorHAnsi"/>
          <w:color w:val="000000" w:themeColor="text1"/>
          <w:lang w:val="en-US"/>
        </w:rPr>
        <w:fldChar w:fldCharType="end"/>
      </w:r>
      <w:r w:rsidR="005A2DA6" w:rsidRPr="003604A7">
        <w:rPr>
          <w:rFonts w:asciiTheme="minorHAnsi" w:hAnsiTheme="minorHAnsi" w:cstheme="minorHAnsi"/>
          <w:color w:val="000000" w:themeColor="text1"/>
          <w:lang w:val="en-US"/>
        </w:rPr>
        <w:t>.</w:t>
      </w:r>
    </w:p>
    <w:p w14:paraId="32529A07" w14:textId="5C07A91D" w:rsidR="00246EA3" w:rsidRPr="003604A7" w:rsidRDefault="00246EA3" w:rsidP="00A0294F">
      <w:pPr>
        <w:pStyle w:val="NormalWeb"/>
        <w:spacing w:line="480" w:lineRule="auto"/>
        <w:rPr>
          <w:rFonts w:asciiTheme="minorHAnsi" w:hAnsiTheme="minorHAnsi" w:cstheme="minorHAnsi"/>
          <w:color w:val="000000" w:themeColor="text1"/>
          <w:lang w:val="en-US"/>
        </w:rPr>
      </w:pPr>
      <w:r w:rsidRPr="003604A7">
        <w:rPr>
          <w:rFonts w:asciiTheme="minorHAnsi" w:hAnsiTheme="minorHAnsi" w:cstheme="minorHAnsi"/>
          <w:color w:val="000000" w:themeColor="text1"/>
          <w:lang w:val="en-US"/>
        </w:rPr>
        <w:t xml:space="preserve">Emerging evidence also highlights an altered balance between excitatory/inhibitory neurotransmission, </w:t>
      </w:r>
      <w:r w:rsidR="004E6DAA" w:rsidRPr="003604A7">
        <w:rPr>
          <w:rFonts w:asciiTheme="minorHAnsi" w:hAnsiTheme="minorHAnsi" w:cstheme="minorHAnsi"/>
          <w:color w:val="000000" w:themeColor="text1"/>
          <w:lang w:val="en-US"/>
        </w:rPr>
        <w:t>i.e.,</w:t>
      </w:r>
      <w:r w:rsidRPr="003604A7">
        <w:rPr>
          <w:rFonts w:asciiTheme="minorHAnsi" w:hAnsiTheme="minorHAnsi" w:cstheme="minorHAnsi"/>
          <w:color w:val="000000" w:themeColor="text1"/>
          <w:lang w:val="en-US"/>
        </w:rPr>
        <w:t xml:space="preserve"> between glutamatergic and GABAergic </w:t>
      </w:r>
      <w:r w:rsidR="004E6DAA" w:rsidRPr="003604A7">
        <w:rPr>
          <w:rFonts w:asciiTheme="minorHAnsi" w:hAnsiTheme="minorHAnsi" w:cstheme="minorHAnsi"/>
          <w:color w:val="000000" w:themeColor="text1"/>
          <w:lang w:val="en-US"/>
        </w:rPr>
        <w:t>signaling</w:t>
      </w:r>
      <w:r w:rsidRPr="003604A7">
        <w:rPr>
          <w:rFonts w:asciiTheme="minorHAnsi" w:hAnsiTheme="minorHAnsi" w:cstheme="minorHAnsi"/>
          <w:color w:val="000000" w:themeColor="text1"/>
          <w:lang w:val="en-US"/>
        </w:rPr>
        <w:t xml:space="preserve">, </w:t>
      </w:r>
      <w:r w:rsidR="004E6DAA" w:rsidRPr="003604A7">
        <w:rPr>
          <w:rFonts w:asciiTheme="minorHAnsi" w:hAnsiTheme="minorHAnsi" w:cstheme="minorHAnsi"/>
          <w:color w:val="000000" w:themeColor="text1"/>
          <w:lang w:val="en-US"/>
        </w:rPr>
        <w:t xml:space="preserve">in individuals with ADHD, </w:t>
      </w:r>
      <w:r w:rsidRPr="003604A7">
        <w:rPr>
          <w:rFonts w:asciiTheme="minorHAnsi" w:hAnsiTheme="minorHAnsi" w:cstheme="minorHAnsi"/>
          <w:color w:val="000000" w:themeColor="text1"/>
          <w:lang w:val="en-US"/>
        </w:rPr>
        <w:t xml:space="preserve">although with some inconsistencies. </w:t>
      </w:r>
      <w:r w:rsidR="004E6DAA" w:rsidRPr="003604A7">
        <w:rPr>
          <w:rFonts w:asciiTheme="minorHAnsi" w:hAnsiTheme="minorHAnsi" w:cstheme="minorHAnsi"/>
          <w:color w:val="000000" w:themeColor="text1"/>
          <w:lang w:val="en-US"/>
        </w:rPr>
        <w:t>Magnetic resonance spectroscopy (MRS) has been used to quantify metabolites in specific brain areas, which can be interpreted as surrogate markers for cellular mechanisms, from neurotransmission to neuronal integrity</w:t>
      </w:r>
      <w:r w:rsidR="00781DC4" w:rsidRPr="003604A7">
        <w:rPr>
          <w:rFonts w:asciiTheme="minorHAnsi" w:hAnsiTheme="minorHAnsi" w:cstheme="minorHAnsi"/>
          <w:color w:val="000000" w:themeColor="text1"/>
          <w:lang w:val="en-US"/>
        </w:rPr>
        <w:t xml:space="preserve"> </w:t>
      </w:r>
      <w:r w:rsidR="00781DC4" w:rsidRPr="003604A7">
        <w:rPr>
          <w:rFonts w:asciiTheme="minorHAnsi" w:hAnsiTheme="minorHAnsi" w:cstheme="minorHAnsi"/>
          <w:color w:val="000000" w:themeColor="text1"/>
          <w:lang w:val="en-US"/>
        </w:rPr>
        <w:fldChar w:fldCharType="begin">
          <w:fldData xml:space="preserve">PEVuZE5vdGU+PENpdGU+PEF1dGhvcj5WaWRvcjwvQXV0aG9yPjxZZWFyPjIwMjI8L1llYXI+PFJl
Y051bT4yNjc8L1JlY051bT48RGlzcGxheVRleHQ+KFZpZG9yIGV0IGFsIDIwMjIpPC9EaXNwbGF5
VGV4dD48cmVjb3JkPjxyZWMtbnVtYmVyPjI2NzwvcmVjLW51bWJlcj48Zm9yZWlnbi1rZXlzPjxr
ZXkgYXBwPSJFTiIgZGItaWQ9Inh3OXYwMDI1YjkyZHRsZXByMmF2NXc5dTBkMjByeHQ1ZnYwYSIg
dGltZXN0YW1wPSIxNzIxOTA0ODA4Ij4yNjc8L2tleT48L2ZvcmVpZ24ta2V5cz48cmVmLXR5cGUg
bmFtZT0iSm91cm5hbCBBcnRpY2xlIj4xNzwvcmVmLXR5cGU+PGNvbnRyaWJ1dG9ycz48YXV0aG9y
cz48YXV0aG9yPlZpZG9yLCBNLiBWLjwvYXV0aG9yPjxhdXRob3I+UGFuemVuaGFnZW4sIEEuIEMu
PC9hdXRob3I+PGF1dGhvcj5NYXJ0aW5zLCBBLiBSLjwvYXV0aG9yPjxhdXRob3I+Q3VwZXJ0aW5v
LCBSLiBCLjwvYXV0aG9yPjxhdXRob3I+QmFuZGVpcmEsIEMuIEUuPC9hdXRob3I+PGF1dGhvcj5Q
aWNvbiwgRi4gQS48L2F1dGhvcj48YXV0aG9yPmRhIFNpbHZhLCBCLiBTLjwvYXV0aG9yPjxhdXRo
b3I+Vml0b2xhLCBFLiBTLjwvYXV0aG9yPjxhdXRob3I+Um9oZGUsIEwuIEEuPC9hdXRob3I+PGF1
dGhvcj5Sb3ZhcmlzLCBELiBMLjwvYXV0aG9yPjxhdXRob3I+QmF1LCBDLiBILiBELjwvYXV0aG9y
PjxhdXRob3I+R3JldmV0LCBFLiBILjwvYXV0aG9yPjwvYXV0aG9ycz48L2NvbnRyaWJ1dG9ycz48
YXV0aC1hZGRyZXNzPlByb2dyYW1hIGRlIFRyYW5zdG9ybm9zIGRlIERlZmljaXQgZGUgQXRlbmNh
by9IaXBlcmF0aXZpZGFkZSBlbSBBZHVsdG9zIChQcm9EQUgtQSksIENlbnRybyBkZSBQZXNxdWlz
YSBDbGluaWNhIChDUEMpLCBIb3NwaXRhbCBkZSBDbGluaWNhcyBkZSBQb3J0byBBbGVncmUgKEhD
UEEpLCBQb3J0byBBbGVncmUsIFJTLCBCcmF6aWwuJiN4RDtQcm9ncmFtYSBkZSBQb3MtR3JhZHVh
Y2FvIGVtIFBzaXF1aWF0cmlhIGUgQ2llbmNpYXMgZG8gQ29tcG9ydGFtZW50bywgVW5pdmVyc2lk
YWRlIEZlZGVyYWwgZG8gUmlvIEdyYW5kZSBkbyBTdWwgKFVGUkdTKSwgUi4gUmFtaXJvIEJhcmNl
bG9zLCAyNDAwLCAyIG1hc2N1bGluZSBhbmRhciwgUG9ydG8gQWxlZ3JlLCBSUywgOTAwMzUtMDAz
LCBCcmF6aWwuJiN4RDtQcm9ncmFtYSBkZSBQb3MtR3JhZHVhY2FvIGVtIENpZW5jaWFzIEJpb2xv
Z2ljYXM6IEJpb3F1aW1pY2EsIFVGUkdTLCBQb3J0byBBbGVncmUsIFJTLCBCcmF6aWwuJiN4RDtT
ZXJkaWwtQ2xpbmljYSBkZSBSYWRpb2xvZ2lhIGUgRGlhZ25vc3RpY28gZGUgSW1hZ2VtLCBQb3J0
byBBbGVncmUsIFJTLCBCcmF6aWwuJiN4RDtEZXBhcnRtZW50IG9mIFBzeWNoaWF0cnksIFVuaXZl
cnNpdHkgb2YgVmVybW9udCwgQnVybGluZ3RvbiwgVlQsIFVTQS4mI3hEO0RlcGFydGFtZW50byBk
ZSBHZW5ldGljYSwgSW5zdGl0dXRvIGRlIEJpb2NpZW5jaWFzLCBVRlJHUywgUG9ydG8gQWxlZ3Jl
LCBSUywgQnJhemlsLiYjeEQ7SW5zdGl0dXRvIE5hY2lvbmFsIGRlIFBzaXF1aWF0cmlhIGRvIERl
c2Vudm9sdmltZW50byAoSU5QRCksIENvbnNlbGhvIE5hY2lvbmFsIGRlIERlc2Vudm9sdmltZW50
byBDaWVudGlmaWNvIGUgVGVjbm9sb2dpY28gKENOUHEpLCBQb3J0byBBbGVncmUsIFJTLCBCcmF6
aWwuJiN4RDtJbnN0aXR1dG8gZGUgQ2llbmNpYXMgQmlvbWVkaWNhcywgRGVwYXJ0YW1lbnRvIGRl
IEZpc2lvbG9naWEgZSBCaW9maXNpY2EsIFVuaXZlcnNpZGFkZSBkZSBTYW8gUGF1bG8gKFVTUCks
IFNhbyBQYXVsbywgU1AsIEJyYXppbC4mI3hEO1Byb2dyYW1hIGRlIFRyYW5zdG9ybm9zIGRlIERl
ZmljaXQgZGUgQXRlbmNhby9IaXBlcmF0aXZpZGFkZSBlbSBBZHVsdG9zIChQcm9EQUgtQSksIENl
bnRybyBkZSBQZXNxdWlzYSBDbGluaWNhIChDUEMpLCBIb3NwaXRhbCBkZSBDbGluaWNhcyBkZSBQ
b3J0byBBbGVncmUgKEhDUEEpLCBQb3J0byBBbGVncmUsIFJTLCBCcmF6aWwuIGV1Z2VuaW8uZ3Jl
dmV0QHVmcmdzLmJyLiYjeEQ7UHJvZ3JhbWEgZGUgUG9zLUdyYWR1YWNhbyBlbSBQc2lxdWlhdHJp
YSBlIENpZW5jaWFzIGRvIENvbXBvcnRhbWVudG8sIFVuaXZlcnNpZGFkZSBGZWRlcmFsIGRvIFJp
byBHcmFuZGUgZG8gU3VsIChVRlJHUyksIFIuIFJhbWlybyBCYXJjZWxvcywgMjQwMCwgMiBtYXNj
dWxpbmUgYW5kYXIsIFBvcnRvIEFsZWdyZSwgUlMsIDkwMDM1LTAwMywgQnJhemlsLiBldWdlbmlv
LmdyZXZldEB1ZnJncy5ici48L2F1dGgtYWRkcmVzcz48dGl0bGVzPjx0aXRsZT5FbWVyZ2luZyBm
aW5kaW5ncyBvZiBnbHV0YW1hdGUtZ2x1dGFtaW5lIGltYmFsYW5jZSBpbiB0aGUgbWVkaWFsIHBy
ZWZyb250YWwgY29ydGV4IGluIGF0dGVudGlvbiBkZWZpY2l0L2h5cGVyYWN0aXZpdHkgZGlzb3Jk
ZXI6IHN5c3RlbWF0aWMgcmV2aWV3IGFuZCBtZXRhLWFuYWx5c2lzIG9mIHNwZWN0cm9zY29weSBz
dHVkaWVzPC90aXRsZT48c2Vjb25kYXJ5LXRpdGxlPkV1ciBBcmNoIFBzeWNoaWF0cnkgQ2xpbiBO
ZXVyb3NjaTwvc2Vjb25kYXJ5LXRpdGxlPjwvdGl0bGVzPjxwZXJpb2RpY2FsPjxmdWxsLXRpdGxl
PkV1ciBBcmNoIFBzeWNoaWF0cnkgQ2xpbiBOZXVyb3NjaTwvZnVsbC10aXRsZT48L3BlcmlvZGlj
YWw+PHBhZ2VzPjEzOTUtMTQxMTwvcGFnZXM+PHZvbHVtZT4yNzI8L3ZvbHVtZT48bnVtYmVyPjg8
L251bWJlcj48ZWRpdGlvbj4yMDIyMDMyNDwvZWRpdGlvbj48a2V5d29yZHM+PGtleXdvcmQ+QWR1
bHQ8L2tleXdvcmQ+PGtleXdvcmQ+Q2hpbGQ8L2tleXdvcmQ+PGtleXdvcmQ+QWRvbGVzY2VudDwv
a2V5d29yZD48a2V5d29yZD5IdW1hbnM8L2tleXdvcmQ+PGtleXdvcmQ+KkF0dGVudGlvbiBEZWZp
Y2l0IERpc29yZGVyIHdpdGggSHlwZXJhY3Rpdml0eS9kaWFnbm9zdGljIGltYWdpbmc8L2tleXdv
cmQ+PGtleXdvcmQ+R2x1dGFtaW5lL21ldGFib2xpc208L2tleXdvcmQ+PGtleXdvcmQ+R2x1dGFt
aWMgQWNpZC9tZXRhYm9saXNtPC9rZXl3b3JkPjxrZXl3b3JkPk1hZ25ldGljIFJlc29uYW5jZSBT
cGVjdHJvc2NvcHkvbWV0aG9kczwva2V5d29yZD48a2V5d29yZD5QcmVmcm9udGFsIENvcnRleC9t
ZXRhYm9saXNtPC9rZXl3b3JkPjxrZXl3b3JkPkFkaGQ8L2tleXdvcmQ+PGtleXdvcmQ+QXR0ZW50
aW9uIGRlZmljaXQgaHlwZXJhY3Rpdml0eSBkaXNvcmRlcjwva2V5d29yZD48a2V5d29yZD5NcnM8
L2tleXdvcmQ+PGtleXdvcmQ+TWV0YS1hbmFseXNpczwva2V5d29yZD48a2V5d29yZD5TcGVjdHJv
c2NvcHk8L2tleXdvcmQ+PGtleXdvcmQ+U3lzdGVtYXRpYyByZXZpZXc8L2tleXdvcmQ+PC9rZXl3
b3Jkcz48ZGF0ZXM+PHllYXI+MjAyMjwveWVhcj48cHViLWRhdGVzPjxkYXRlPkRlYzwvZGF0ZT48
L3B1Yi1kYXRlcz48L2RhdGVzPjxpc2JuPjE0MzMtODQ5MSAoRWxlY3Ryb25pYykmI3hEOzA5NDAt
MTMzNCAoTGlua2luZyk8L2lzYm4+PGFjY2Vzc2lvbi1udW0+MzUzMjIyOTM8L2FjY2Vzc2lvbi1u
dW0+PHVybHM+PHJlbGF0ZWQtdXJscz48dXJsPmh0dHBzOi8vd3d3Lm5jYmkubmxtLm5paC5nb3Yv
cHVibWVkLzM1MzIyMjkzPC91cmw+PC9yZWxhdGVkLXVybHM+PC91cmxzPjxlbGVjdHJvbmljLXJl
c291cmNlLW51bT4xMC4xMDA3L3MwMDQwNi0wMjItMDEzOTctNjwvZWxlY3Ryb25pYy1yZXNvdXJj
ZS1udW0+PHJlbW90ZS1kYXRhYmFzZS1uYW1lPk1lZGxpbmU8L3JlbW90ZS1kYXRhYmFzZS1uYW1l
PjxyZW1vdGUtZGF0YWJhc2UtcHJvdmlkZXI+TkxNPC9yZW1vdGUtZGF0YWJhc2UtcHJvdmlkZXI+
PC9yZWNvcmQ+PC9DaXRlPjwvRW5kTm90ZT5=
</w:fldData>
        </w:fldChar>
      </w:r>
      <w:r w:rsidR="00781DC4" w:rsidRPr="003604A7">
        <w:rPr>
          <w:rFonts w:asciiTheme="minorHAnsi" w:hAnsiTheme="minorHAnsi" w:cstheme="minorHAnsi"/>
          <w:color w:val="000000" w:themeColor="text1"/>
          <w:lang w:val="en-US"/>
        </w:rPr>
        <w:instrText xml:space="preserve"> ADDIN EN.CITE </w:instrText>
      </w:r>
      <w:r w:rsidR="00781DC4" w:rsidRPr="003604A7">
        <w:rPr>
          <w:rFonts w:asciiTheme="minorHAnsi" w:hAnsiTheme="minorHAnsi" w:cstheme="minorHAnsi"/>
          <w:color w:val="000000" w:themeColor="text1"/>
          <w:lang w:val="en-US"/>
        </w:rPr>
        <w:fldChar w:fldCharType="begin">
          <w:fldData xml:space="preserve">PEVuZE5vdGU+PENpdGU+PEF1dGhvcj5WaWRvcjwvQXV0aG9yPjxZZWFyPjIwMjI8L1llYXI+PFJl
Y051bT4yNjc8L1JlY051bT48RGlzcGxheVRleHQ+KFZpZG9yIGV0IGFsIDIwMjIpPC9EaXNwbGF5
VGV4dD48cmVjb3JkPjxyZWMtbnVtYmVyPjI2NzwvcmVjLW51bWJlcj48Zm9yZWlnbi1rZXlzPjxr
ZXkgYXBwPSJFTiIgZGItaWQ9Inh3OXYwMDI1YjkyZHRsZXByMmF2NXc5dTBkMjByeHQ1ZnYwYSIg
dGltZXN0YW1wPSIxNzIxOTA0ODA4Ij4yNjc8L2tleT48L2ZvcmVpZ24ta2V5cz48cmVmLXR5cGUg
bmFtZT0iSm91cm5hbCBBcnRpY2xlIj4xNzwvcmVmLXR5cGU+PGNvbnRyaWJ1dG9ycz48YXV0aG9y
cz48YXV0aG9yPlZpZG9yLCBNLiBWLjwvYXV0aG9yPjxhdXRob3I+UGFuemVuaGFnZW4sIEEuIEMu
PC9hdXRob3I+PGF1dGhvcj5NYXJ0aW5zLCBBLiBSLjwvYXV0aG9yPjxhdXRob3I+Q3VwZXJ0aW5v
LCBSLiBCLjwvYXV0aG9yPjxhdXRob3I+QmFuZGVpcmEsIEMuIEUuPC9hdXRob3I+PGF1dGhvcj5Q
aWNvbiwgRi4gQS48L2F1dGhvcj48YXV0aG9yPmRhIFNpbHZhLCBCLiBTLjwvYXV0aG9yPjxhdXRo
b3I+Vml0b2xhLCBFLiBTLjwvYXV0aG9yPjxhdXRob3I+Um9oZGUsIEwuIEEuPC9hdXRob3I+PGF1
dGhvcj5Sb3ZhcmlzLCBELiBMLjwvYXV0aG9yPjxhdXRob3I+QmF1LCBDLiBILiBELjwvYXV0aG9y
PjxhdXRob3I+R3JldmV0LCBFLiBILjwvYXV0aG9yPjwvYXV0aG9ycz48L2NvbnRyaWJ1dG9ycz48
YXV0aC1hZGRyZXNzPlByb2dyYW1hIGRlIFRyYW5zdG9ybm9zIGRlIERlZmljaXQgZGUgQXRlbmNh
by9IaXBlcmF0aXZpZGFkZSBlbSBBZHVsdG9zIChQcm9EQUgtQSksIENlbnRybyBkZSBQZXNxdWlz
YSBDbGluaWNhIChDUEMpLCBIb3NwaXRhbCBkZSBDbGluaWNhcyBkZSBQb3J0byBBbGVncmUgKEhD
UEEpLCBQb3J0byBBbGVncmUsIFJTLCBCcmF6aWwuJiN4RDtQcm9ncmFtYSBkZSBQb3MtR3JhZHVh
Y2FvIGVtIFBzaXF1aWF0cmlhIGUgQ2llbmNpYXMgZG8gQ29tcG9ydGFtZW50bywgVW5pdmVyc2lk
YWRlIEZlZGVyYWwgZG8gUmlvIEdyYW5kZSBkbyBTdWwgKFVGUkdTKSwgUi4gUmFtaXJvIEJhcmNl
bG9zLCAyNDAwLCAyIG1hc2N1bGluZSBhbmRhciwgUG9ydG8gQWxlZ3JlLCBSUywgOTAwMzUtMDAz
LCBCcmF6aWwuJiN4RDtQcm9ncmFtYSBkZSBQb3MtR3JhZHVhY2FvIGVtIENpZW5jaWFzIEJpb2xv
Z2ljYXM6IEJpb3F1aW1pY2EsIFVGUkdTLCBQb3J0byBBbGVncmUsIFJTLCBCcmF6aWwuJiN4RDtT
ZXJkaWwtQ2xpbmljYSBkZSBSYWRpb2xvZ2lhIGUgRGlhZ25vc3RpY28gZGUgSW1hZ2VtLCBQb3J0
byBBbGVncmUsIFJTLCBCcmF6aWwuJiN4RDtEZXBhcnRtZW50IG9mIFBzeWNoaWF0cnksIFVuaXZl
cnNpdHkgb2YgVmVybW9udCwgQnVybGluZ3RvbiwgVlQsIFVTQS4mI3hEO0RlcGFydGFtZW50byBk
ZSBHZW5ldGljYSwgSW5zdGl0dXRvIGRlIEJpb2NpZW5jaWFzLCBVRlJHUywgUG9ydG8gQWxlZ3Jl
LCBSUywgQnJhemlsLiYjeEQ7SW5zdGl0dXRvIE5hY2lvbmFsIGRlIFBzaXF1aWF0cmlhIGRvIERl
c2Vudm9sdmltZW50byAoSU5QRCksIENvbnNlbGhvIE5hY2lvbmFsIGRlIERlc2Vudm9sdmltZW50
byBDaWVudGlmaWNvIGUgVGVjbm9sb2dpY28gKENOUHEpLCBQb3J0byBBbGVncmUsIFJTLCBCcmF6
aWwuJiN4RDtJbnN0aXR1dG8gZGUgQ2llbmNpYXMgQmlvbWVkaWNhcywgRGVwYXJ0YW1lbnRvIGRl
IEZpc2lvbG9naWEgZSBCaW9maXNpY2EsIFVuaXZlcnNpZGFkZSBkZSBTYW8gUGF1bG8gKFVTUCks
IFNhbyBQYXVsbywgU1AsIEJyYXppbC4mI3hEO1Byb2dyYW1hIGRlIFRyYW5zdG9ybm9zIGRlIERl
ZmljaXQgZGUgQXRlbmNhby9IaXBlcmF0aXZpZGFkZSBlbSBBZHVsdG9zIChQcm9EQUgtQSksIENl
bnRybyBkZSBQZXNxdWlzYSBDbGluaWNhIChDUEMpLCBIb3NwaXRhbCBkZSBDbGluaWNhcyBkZSBQ
b3J0byBBbGVncmUgKEhDUEEpLCBQb3J0byBBbGVncmUsIFJTLCBCcmF6aWwuIGV1Z2VuaW8uZ3Jl
dmV0QHVmcmdzLmJyLiYjeEQ7UHJvZ3JhbWEgZGUgUG9zLUdyYWR1YWNhbyBlbSBQc2lxdWlhdHJp
YSBlIENpZW5jaWFzIGRvIENvbXBvcnRhbWVudG8sIFVuaXZlcnNpZGFkZSBGZWRlcmFsIGRvIFJp
byBHcmFuZGUgZG8gU3VsIChVRlJHUyksIFIuIFJhbWlybyBCYXJjZWxvcywgMjQwMCwgMiBtYXNj
dWxpbmUgYW5kYXIsIFBvcnRvIEFsZWdyZSwgUlMsIDkwMDM1LTAwMywgQnJhemlsLiBldWdlbmlv
LmdyZXZldEB1ZnJncy5ici48L2F1dGgtYWRkcmVzcz48dGl0bGVzPjx0aXRsZT5FbWVyZ2luZyBm
aW5kaW5ncyBvZiBnbHV0YW1hdGUtZ2x1dGFtaW5lIGltYmFsYW5jZSBpbiB0aGUgbWVkaWFsIHBy
ZWZyb250YWwgY29ydGV4IGluIGF0dGVudGlvbiBkZWZpY2l0L2h5cGVyYWN0aXZpdHkgZGlzb3Jk
ZXI6IHN5c3RlbWF0aWMgcmV2aWV3IGFuZCBtZXRhLWFuYWx5c2lzIG9mIHNwZWN0cm9zY29weSBz
dHVkaWVzPC90aXRsZT48c2Vjb25kYXJ5LXRpdGxlPkV1ciBBcmNoIFBzeWNoaWF0cnkgQ2xpbiBO
ZXVyb3NjaTwvc2Vjb25kYXJ5LXRpdGxlPjwvdGl0bGVzPjxwZXJpb2RpY2FsPjxmdWxsLXRpdGxl
PkV1ciBBcmNoIFBzeWNoaWF0cnkgQ2xpbiBOZXVyb3NjaTwvZnVsbC10aXRsZT48L3BlcmlvZGlj
YWw+PHBhZ2VzPjEzOTUtMTQxMTwvcGFnZXM+PHZvbHVtZT4yNzI8L3ZvbHVtZT48bnVtYmVyPjg8
L251bWJlcj48ZWRpdGlvbj4yMDIyMDMyNDwvZWRpdGlvbj48a2V5d29yZHM+PGtleXdvcmQ+QWR1
bHQ8L2tleXdvcmQ+PGtleXdvcmQ+Q2hpbGQ8L2tleXdvcmQ+PGtleXdvcmQ+QWRvbGVzY2VudDwv
a2V5d29yZD48a2V5d29yZD5IdW1hbnM8L2tleXdvcmQ+PGtleXdvcmQ+KkF0dGVudGlvbiBEZWZp
Y2l0IERpc29yZGVyIHdpdGggSHlwZXJhY3Rpdml0eS9kaWFnbm9zdGljIGltYWdpbmc8L2tleXdv
cmQ+PGtleXdvcmQ+R2x1dGFtaW5lL21ldGFib2xpc208L2tleXdvcmQ+PGtleXdvcmQ+R2x1dGFt
aWMgQWNpZC9tZXRhYm9saXNtPC9rZXl3b3JkPjxrZXl3b3JkPk1hZ25ldGljIFJlc29uYW5jZSBT
cGVjdHJvc2NvcHkvbWV0aG9kczwva2V5d29yZD48a2V5d29yZD5QcmVmcm9udGFsIENvcnRleC9t
ZXRhYm9saXNtPC9rZXl3b3JkPjxrZXl3b3JkPkFkaGQ8L2tleXdvcmQ+PGtleXdvcmQ+QXR0ZW50
aW9uIGRlZmljaXQgaHlwZXJhY3Rpdml0eSBkaXNvcmRlcjwva2V5d29yZD48a2V5d29yZD5NcnM8
L2tleXdvcmQ+PGtleXdvcmQ+TWV0YS1hbmFseXNpczwva2V5d29yZD48a2V5d29yZD5TcGVjdHJv
c2NvcHk8L2tleXdvcmQ+PGtleXdvcmQ+U3lzdGVtYXRpYyByZXZpZXc8L2tleXdvcmQ+PC9rZXl3
b3Jkcz48ZGF0ZXM+PHllYXI+MjAyMjwveWVhcj48cHViLWRhdGVzPjxkYXRlPkRlYzwvZGF0ZT48
L3B1Yi1kYXRlcz48L2RhdGVzPjxpc2JuPjE0MzMtODQ5MSAoRWxlY3Ryb25pYykmI3hEOzA5NDAt
MTMzNCAoTGlua2luZyk8L2lzYm4+PGFjY2Vzc2lvbi1udW0+MzUzMjIyOTM8L2FjY2Vzc2lvbi1u
dW0+PHVybHM+PHJlbGF0ZWQtdXJscz48dXJsPmh0dHBzOi8vd3d3Lm5jYmkubmxtLm5paC5nb3Yv
cHVibWVkLzM1MzIyMjkzPC91cmw+PC9yZWxhdGVkLXVybHM+PC91cmxzPjxlbGVjdHJvbmljLXJl
c291cmNlLW51bT4xMC4xMDA3L3MwMDQwNi0wMjItMDEzOTctNjwvZWxlY3Ryb25pYy1yZXNvdXJj
ZS1udW0+PHJlbW90ZS1kYXRhYmFzZS1uYW1lPk1lZGxpbmU8L3JlbW90ZS1kYXRhYmFzZS1uYW1l
PjxyZW1vdGUtZGF0YWJhc2UtcHJvdmlkZXI+TkxNPC9yZW1vdGUtZGF0YWJhc2UtcHJvdmlkZXI+
PC9yZWNvcmQ+PC9DaXRlPjwvRW5kTm90ZT5=
</w:fldData>
        </w:fldChar>
      </w:r>
      <w:r w:rsidR="00781DC4" w:rsidRPr="003604A7">
        <w:rPr>
          <w:rFonts w:asciiTheme="minorHAnsi" w:hAnsiTheme="minorHAnsi" w:cstheme="minorHAnsi"/>
          <w:color w:val="000000" w:themeColor="text1"/>
          <w:lang w:val="en-US"/>
        </w:rPr>
        <w:instrText xml:space="preserve"> ADDIN EN.CITE.DATA </w:instrText>
      </w:r>
      <w:r w:rsidR="00781DC4" w:rsidRPr="003604A7">
        <w:rPr>
          <w:rFonts w:asciiTheme="minorHAnsi" w:hAnsiTheme="minorHAnsi" w:cstheme="minorHAnsi"/>
          <w:color w:val="000000" w:themeColor="text1"/>
          <w:lang w:val="en-US"/>
        </w:rPr>
      </w:r>
      <w:r w:rsidR="00781DC4" w:rsidRPr="003604A7">
        <w:rPr>
          <w:rFonts w:asciiTheme="minorHAnsi" w:hAnsiTheme="minorHAnsi" w:cstheme="minorHAnsi"/>
          <w:color w:val="000000" w:themeColor="text1"/>
          <w:lang w:val="en-US"/>
        </w:rPr>
        <w:fldChar w:fldCharType="end"/>
      </w:r>
      <w:r w:rsidR="00781DC4" w:rsidRPr="003604A7">
        <w:rPr>
          <w:rFonts w:asciiTheme="minorHAnsi" w:hAnsiTheme="minorHAnsi" w:cstheme="minorHAnsi"/>
          <w:color w:val="000000" w:themeColor="text1"/>
          <w:lang w:val="en-US"/>
        </w:rPr>
      </w:r>
      <w:r w:rsidR="00781DC4" w:rsidRPr="003604A7">
        <w:rPr>
          <w:rFonts w:asciiTheme="minorHAnsi" w:hAnsiTheme="minorHAnsi" w:cstheme="minorHAnsi"/>
          <w:color w:val="000000" w:themeColor="text1"/>
          <w:lang w:val="en-US"/>
        </w:rPr>
        <w:fldChar w:fldCharType="separate"/>
      </w:r>
      <w:r w:rsidR="00781DC4" w:rsidRPr="003604A7">
        <w:rPr>
          <w:rFonts w:asciiTheme="minorHAnsi" w:hAnsiTheme="minorHAnsi" w:cstheme="minorHAnsi"/>
          <w:noProof/>
          <w:color w:val="000000" w:themeColor="text1"/>
          <w:lang w:val="en-US"/>
        </w:rPr>
        <w:t>(Vidor et al 2022)</w:t>
      </w:r>
      <w:r w:rsidR="00781DC4" w:rsidRPr="003604A7">
        <w:rPr>
          <w:rFonts w:asciiTheme="minorHAnsi" w:hAnsiTheme="minorHAnsi" w:cstheme="minorHAnsi"/>
          <w:color w:val="000000" w:themeColor="text1"/>
          <w:lang w:val="en-US"/>
        </w:rPr>
        <w:fldChar w:fldCharType="end"/>
      </w:r>
      <w:r w:rsidR="004E6DAA" w:rsidRPr="003604A7">
        <w:rPr>
          <w:rFonts w:asciiTheme="minorHAnsi" w:hAnsiTheme="minorHAnsi" w:cstheme="minorHAnsi"/>
          <w:color w:val="000000" w:themeColor="text1"/>
          <w:lang w:val="en-US"/>
        </w:rPr>
        <w:t xml:space="preserve">. </w:t>
      </w:r>
      <w:r w:rsidRPr="003604A7">
        <w:rPr>
          <w:rFonts w:asciiTheme="minorHAnsi" w:hAnsiTheme="minorHAnsi" w:cstheme="minorHAnsi"/>
          <w:color w:val="000000" w:themeColor="text1"/>
          <w:lang w:val="en-US"/>
        </w:rPr>
        <w:t>Considering GABAergic neurotransmission, an initial meta-analysis including only three MRS</w:t>
      </w:r>
      <w:r w:rsidR="004E6DAA" w:rsidRPr="003604A7">
        <w:rPr>
          <w:rFonts w:asciiTheme="minorHAnsi" w:hAnsiTheme="minorHAnsi" w:cstheme="minorHAnsi"/>
          <w:color w:val="000000" w:themeColor="text1"/>
          <w:lang w:val="en-US"/>
        </w:rPr>
        <w:t xml:space="preserve"> </w:t>
      </w:r>
      <w:r w:rsidRPr="003604A7">
        <w:rPr>
          <w:rFonts w:asciiTheme="minorHAnsi" w:hAnsiTheme="minorHAnsi" w:cstheme="minorHAnsi"/>
          <w:color w:val="000000" w:themeColor="text1"/>
          <w:lang w:val="en-US"/>
        </w:rPr>
        <w:t xml:space="preserve">studies did not find significant differences between individuals with ADHD and controls in fronto-striatal GABA levels </w:t>
      </w:r>
      <w:r w:rsidR="00D63397" w:rsidRPr="003604A7">
        <w:rPr>
          <w:rFonts w:asciiTheme="minorHAnsi" w:hAnsiTheme="minorHAnsi" w:cstheme="minorHAnsi"/>
          <w:color w:val="000000" w:themeColor="text1"/>
          <w:lang w:val="en-US"/>
        </w:rPr>
        <w:fldChar w:fldCharType="begin">
          <w:fldData xml:space="preserve">PEVuZE5vdGU+PENpdGU+PEF1dGhvcj5TY2h1cjwvQXV0aG9yPjxZZWFyPjIwMTY8L1llYXI+PFJl
Y051bT4yOTM8L1JlY051bT48RGlzcGxheVRleHQ+KFNjaHVyIGV0IGFsIDIwMTYpPC9EaXNwbGF5
VGV4dD48cmVjb3JkPjxyZWMtbnVtYmVyPjI5MzwvcmVjLW51bWJlcj48Zm9yZWlnbi1rZXlzPjxr
ZXkgYXBwPSJFTiIgZGItaWQ9Inh3OXYwMDI1YjkyZHRsZXByMmF2NXc5dTBkMjByeHQ1ZnYwYSIg
dGltZXN0YW1wPSIxNzIxOTA3MDAwIj4yOTM8L2tleT48L2ZvcmVpZ24ta2V5cz48cmVmLXR5cGUg
bmFtZT0iSm91cm5hbCBBcnRpY2xlIj4xNzwvcmVmLXR5cGU+PGNvbnRyaWJ1dG9ycz48YXV0aG9y
cz48YXV0aG9yPlNjaHVyLCBSLiBSLjwvYXV0aG9yPjxhdXRob3I+RHJhaXNtYSwgTC4gVy48L2F1
dGhvcj48YXV0aG9yPldpam5lbiwgSi4gUC48L2F1dGhvcj48YXV0aG9yPkJva3MsIE0uIFAuPC9h
dXRob3I+PGF1dGhvcj5Lb2V2b2V0cywgTS4gRy48L2F1dGhvcj48YXV0aG9yPkpvZWxzLCBNLjwv
YXV0aG9yPjxhdXRob3I+S2xvbXAsIEQuIFcuPC9hdXRob3I+PGF1dGhvcj5LYWhuLCBSLiBTLjwv
YXV0aG9yPjxhdXRob3I+Vmlua2VycywgQy4gSC48L2F1dGhvcj48L2F1dGhvcnM+PC9jb250cmli
dXRvcnM+PGF1dGgtYWRkcmVzcz5EZXBhcnRtZW50IG9mIFBzeWNoaWF0cnksIEJyYWluIENlbnRl
ciBSdWRvbGYgTWFnbnVzLCBVbml2ZXJzaXR5IE1lZGljYWwgQ2VudGVyIFV0cmVjaHQgKFVNQ1Up
LCBVdHJlY2h0LCBUaGUgTmV0aGVybGFuZHMuJiN4RDtEZXBhcnRtZW50IG9mIFJhZGlvbG9neSwg
VW5pdmVyc2l0eSBNZWRpY2FsIENlbnRlciBVdHJlY2h0IChVTUNVKSwgVXRyZWNodCwgVGhlIE5l
dGhlcmxhbmRzLiYjeEQ7RGVwYXJ0bWVudCBvZiBUcmFuc2xhdGlvbmFsIE5ldXJvc2NpZW5jZSwg
QnJhaW4gQ2VudGVyIFJ1ZG9sZiBNYWdudXMsIFVuaXZlcnNpdHkgTWVkaWNhbCBDZW50ZXIgVXRy
ZWNodCAoVU1DVSksIFV0cmVjaHQsIFRoZSBOZXRoZXJsYW5kcy48L2F1dGgtYWRkcmVzcz48dGl0
bGVzPjx0aXRsZT5CcmFpbiBHQUJBIGxldmVscyBhY3Jvc3MgcHN5Y2hpYXRyaWMgZGlzb3JkZXJz
OiBBIHN5c3RlbWF0aWMgbGl0ZXJhdHVyZSByZXZpZXcgYW5kIG1ldGEtYW5hbHlzaXMgb2YgKDEp
IEgtTVJTIHN0dWRpZXM8L3RpdGxlPjxzZWNvbmRhcnktdGl0bGU+SHVtIEJyYWluIE1hcHA8L3Nl
Y29uZGFyeS10aXRsZT48L3RpdGxlcz48cGVyaW9kaWNhbD48ZnVsbC10aXRsZT5IdW0gQnJhaW4g
TWFwcDwvZnVsbC10aXRsZT48L3BlcmlvZGljYWw+PHBhZ2VzPjMzMzctNTI8L3BhZ2VzPjx2b2x1
bWU+Mzc8L3ZvbHVtZT48bnVtYmVyPjk8L251bWJlcj48ZWRpdGlvbj4yMDE2MDUwNDwvZWRpdGlv
bj48a2V5d29yZHM+PGtleXdvcmQ+QnJhaW4vKm1ldGFib2xpc208L2tleXdvcmQ+PGtleXdvcmQ+
SHVtYW5zPC9rZXl3b3JkPjxrZXl3b3JkPk1lbnRhbCBEaXNvcmRlcnMvKm1ldGFib2xpc208L2tl
eXdvcmQ+PGtleXdvcmQ+UHJvdG9uIE1hZ25ldGljIFJlc29uYW5jZSBTcGVjdHJvc2NvcHkvbWV0
aG9kczwva2V5d29yZD48a2V5d29yZD5nYW1tYS1BbWlub2J1dHlyaWMgQWNpZC8qYmlvc3ludGhl
c2lzPC9rZXl3b3JkPjxrZXl3b3JkPjFoLW1yczwva2V5d29yZD48a2V5d29yZD5Bc2Q8L2tleXdv
cmQ+PGtleXdvcmQ+R2FiYTwva2V5d29yZD48a2V5d29yZD5NZGQ8L2tleXdvcmQ+PGtleXdvcmQ+
bWV0YS1hbmFseXNpczwva2V5d29yZD48a2V5d29yZD5wc3ljaG9wYXRob2xvZ3k8L2tleXdvcmQ+
PC9rZXl3b3Jkcz48ZGF0ZXM+PHllYXI+MjAxNjwveWVhcj48cHViLWRhdGVzPjxkYXRlPlNlcDwv
ZGF0ZT48L3B1Yi1kYXRlcz48L2RhdGVzPjxpc2JuPjEwOTctMDE5MyAoRWxlY3Ryb25pYykmI3hE
OzEwNjUtOTQ3MSAoUHJpbnQpJiN4RDsxMDY1LTk0NzEgKExpbmtpbmcpPC9pc2JuPjxhY2Nlc3Np
b24tbnVtPjI3MTQ1MDE2PC9hY2Nlc3Npb24tbnVtPjx1cmxzPjxyZWxhdGVkLXVybHM+PHVybD5o
dHRwczovL3d3dy5uY2JpLm5sbS5uaWguZ292L3B1Ym1lZC8yNzE0NTAxNjwvdXJsPjwvcmVsYXRl
ZC11cmxzPjwvdXJscz48Y3VzdG9tMj5QTUM2ODY3NTE1PC9jdXN0b20yPjxlbGVjdHJvbmljLXJl
c291cmNlLW51bT4xMC4xMDAyL2hibS4yMzI0NDwvZWxlY3Ryb25pYy1yZXNvdXJjZS1udW0+PHJl
bW90ZS1kYXRhYmFzZS1uYW1lPk1lZGxpbmU8L3JlbW90ZS1kYXRhYmFzZS1uYW1lPjxyZW1vdGUt
ZGF0YWJhc2UtcHJvdmlkZXI+TkxNPC9yZW1vdGUtZGF0YWJhc2UtcHJvdmlkZXI+PC9yZWNvcmQ+
PC9DaXRlPjwvRW5kTm90ZT4A
</w:fldData>
        </w:fldChar>
      </w:r>
      <w:r w:rsidR="008E3C71" w:rsidRPr="003604A7">
        <w:rPr>
          <w:rFonts w:asciiTheme="minorHAnsi" w:hAnsiTheme="minorHAnsi" w:cstheme="minorHAnsi"/>
          <w:color w:val="000000" w:themeColor="text1"/>
          <w:lang w:val="en-US"/>
        </w:rPr>
        <w:instrText xml:space="preserve"> ADDIN EN.CITE </w:instrText>
      </w:r>
      <w:r w:rsidR="008E3C71" w:rsidRPr="003604A7">
        <w:rPr>
          <w:rFonts w:asciiTheme="minorHAnsi" w:hAnsiTheme="minorHAnsi" w:cstheme="minorHAnsi"/>
          <w:color w:val="000000" w:themeColor="text1"/>
          <w:lang w:val="en-US"/>
        </w:rPr>
        <w:fldChar w:fldCharType="begin">
          <w:fldData xml:space="preserve">PEVuZE5vdGU+PENpdGU+PEF1dGhvcj5TY2h1cjwvQXV0aG9yPjxZZWFyPjIwMTY8L1llYXI+PFJl
Y051bT4yOTM8L1JlY051bT48RGlzcGxheVRleHQ+KFNjaHVyIGV0IGFsIDIwMTYpPC9EaXNwbGF5
VGV4dD48cmVjb3JkPjxyZWMtbnVtYmVyPjI5MzwvcmVjLW51bWJlcj48Zm9yZWlnbi1rZXlzPjxr
ZXkgYXBwPSJFTiIgZGItaWQ9Inh3OXYwMDI1YjkyZHRsZXByMmF2NXc5dTBkMjByeHQ1ZnYwYSIg
dGltZXN0YW1wPSIxNzIxOTA3MDAwIj4yOTM8L2tleT48L2ZvcmVpZ24ta2V5cz48cmVmLXR5cGUg
bmFtZT0iSm91cm5hbCBBcnRpY2xlIj4xNzwvcmVmLXR5cGU+PGNvbnRyaWJ1dG9ycz48YXV0aG9y
cz48YXV0aG9yPlNjaHVyLCBSLiBSLjwvYXV0aG9yPjxhdXRob3I+RHJhaXNtYSwgTC4gVy48L2F1
dGhvcj48YXV0aG9yPldpam5lbiwgSi4gUC48L2F1dGhvcj48YXV0aG9yPkJva3MsIE0uIFAuPC9h
dXRob3I+PGF1dGhvcj5Lb2V2b2V0cywgTS4gRy48L2F1dGhvcj48YXV0aG9yPkpvZWxzLCBNLjwv
YXV0aG9yPjxhdXRob3I+S2xvbXAsIEQuIFcuPC9hdXRob3I+PGF1dGhvcj5LYWhuLCBSLiBTLjwv
YXV0aG9yPjxhdXRob3I+Vmlua2VycywgQy4gSC48L2F1dGhvcj48L2F1dGhvcnM+PC9jb250cmli
dXRvcnM+PGF1dGgtYWRkcmVzcz5EZXBhcnRtZW50IG9mIFBzeWNoaWF0cnksIEJyYWluIENlbnRl
ciBSdWRvbGYgTWFnbnVzLCBVbml2ZXJzaXR5IE1lZGljYWwgQ2VudGVyIFV0cmVjaHQgKFVNQ1Up
LCBVdHJlY2h0LCBUaGUgTmV0aGVybGFuZHMuJiN4RDtEZXBhcnRtZW50IG9mIFJhZGlvbG9neSwg
VW5pdmVyc2l0eSBNZWRpY2FsIENlbnRlciBVdHJlY2h0IChVTUNVKSwgVXRyZWNodCwgVGhlIE5l
dGhlcmxhbmRzLiYjeEQ7RGVwYXJ0bWVudCBvZiBUcmFuc2xhdGlvbmFsIE5ldXJvc2NpZW5jZSwg
QnJhaW4gQ2VudGVyIFJ1ZG9sZiBNYWdudXMsIFVuaXZlcnNpdHkgTWVkaWNhbCBDZW50ZXIgVXRy
ZWNodCAoVU1DVSksIFV0cmVjaHQsIFRoZSBOZXRoZXJsYW5kcy48L2F1dGgtYWRkcmVzcz48dGl0
bGVzPjx0aXRsZT5CcmFpbiBHQUJBIGxldmVscyBhY3Jvc3MgcHN5Y2hpYXRyaWMgZGlzb3JkZXJz
OiBBIHN5c3RlbWF0aWMgbGl0ZXJhdHVyZSByZXZpZXcgYW5kIG1ldGEtYW5hbHlzaXMgb2YgKDEp
IEgtTVJTIHN0dWRpZXM8L3RpdGxlPjxzZWNvbmRhcnktdGl0bGU+SHVtIEJyYWluIE1hcHA8L3Nl
Y29uZGFyeS10aXRsZT48L3RpdGxlcz48cGVyaW9kaWNhbD48ZnVsbC10aXRsZT5IdW0gQnJhaW4g
TWFwcDwvZnVsbC10aXRsZT48L3BlcmlvZGljYWw+PHBhZ2VzPjMzMzctNTI8L3BhZ2VzPjx2b2x1
bWU+Mzc8L3ZvbHVtZT48bnVtYmVyPjk8L251bWJlcj48ZWRpdGlvbj4yMDE2MDUwNDwvZWRpdGlv
bj48a2V5d29yZHM+PGtleXdvcmQ+QnJhaW4vKm1ldGFib2xpc208L2tleXdvcmQ+PGtleXdvcmQ+
SHVtYW5zPC9rZXl3b3JkPjxrZXl3b3JkPk1lbnRhbCBEaXNvcmRlcnMvKm1ldGFib2xpc208L2tl
eXdvcmQ+PGtleXdvcmQ+UHJvdG9uIE1hZ25ldGljIFJlc29uYW5jZSBTcGVjdHJvc2NvcHkvbWV0
aG9kczwva2V5d29yZD48a2V5d29yZD5nYW1tYS1BbWlub2J1dHlyaWMgQWNpZC8qYmlvc3ludGhl
c2lzPC9rZXl3b3JkPjxrZXl3b3JkPjFoLW1yczwva2V5d29yZD48a2V5d29yZD5Bc2Q8L2tleXdv
cmQ+PGtleXdvcmQ+R2FiYTwva2V5d29yZD48a2V5d29yZD5NZGQ8L2tleXdvcmQ+PGtleXdvcmQ+
bWV0YS1hbmFseXNpczwva2V5d29yZD48a2V5d29yZD5wc3ljaG9wYXRob2xvZ3k8L2tleXdvcmQ+
PC9rZXl3b3Jkcz48ZGF0ZXM+PHllYXI+MjAxNjwveWVhcj48cHViLWRhdGVzPjxkYXRlPlNlcDwv
ZGF0ZT48L3B1Yi1kYXRlcz48L2RhdGVzPjxpc2JuPjEwOTctMDE5MyAoRWxlY3Ryb25pYykmI3hE
OzEwNjUtOTQ3MSAoUHJpbnQpJiN4RDsxMDY1LTk0NzEgKExpbmtpbmcpPC9pc2JuPjxhY2Nlc3Np
b24tbnVtPjI3MTQ1MDE2PC9hY2Nlc3Npb24tbnVtPjx1cmxzPjxyZWxhdGVkLXVybHM+PHVybD5o
dHRwczovL3d3dy5uY2JpLm5sbS5uaWguZ292L3B1Ym1lZC8yNzE0NTAxNjwvdXJsPjwvcmVsYXRl
ZC11cmxzPjwvdXJscz48Y3VzdG9tMj5QTUM2ODY3NTE1PC9jdXN0b20yPjxlbGVjdHJvbmljLXJl
c291cmNlLW51bT4xMC4xMDAyL2hibS4yMzI0NDwvZWxlY3Ryb25pYy1yZXNvdXJjZS1udW0+PHJl
bW90ZS1kYXRhYmFzZS1uYW1lPk1lZGxpbmU8L3JlbW90ZS1kYXRhYmFzZS1uYW1lPjxyZW1vdGUt
ZGF0YWJhc2UtcHJvdmlkZXI+TkxNPC9yZW1vdGUtZGF0YWJhc2UtcHJvdmlkZXI+PC9yZWNvcmQ+
PC9DaXRlPjwvRW5kTm90ZT4A
</w:fldData>
        </w:fldChar>
      </w:r>
      <w:r w:rsidR="008E3C71" w:rsidRPr="003604A7">
        <w:rPr>
          <w:rFonts w:asciiTheme="minorHAnsi" w:hAnsiTheme="minorHAnsi" w:cstheme="minorHAnsi"/>
          <w:color w:val="000000" w:themeColor="text1"/>
          <w:lang w:val="en-US"/>
        </w:rPr>
        <w:instrText xml:space="preserve"> ADDIN EN.CITE.DATA </w:instrText>
      </w:r>
      <w:r w:rsidR="008E3C71" w:rsidRPr="003604A7">
        <w:rPr>
          <w:rFonts w:asciiTheme="minorHAnsi" w:hAnsiTheme="minorHAnsi" w:cstheme="minorHAnsi"/>
          <w:color w:val="000000" w:themeColor="text1"/>
          <w:lang w:val="en-US"/>
        </w:rPr>
      </w:r>
      <w:r w:rsidR="008E3C71" w:rsidRPr="003604A7">
        <w:rPr>
          <w:rFonts w:asciiTheme="minorHAnsi" w:hAnsiTheme="minorHAnsi" w:cstheme="minorHAnsi"/>
          <w:color w:val="000000" w:themeColor="text1"/>
          <w:lang w:val="en-US"/>
        </w:rPr>
        <w:fldChar w:fldCharType="end"/>
      </w:r>
      <w:r w:rsidR="00D63397" w:rsidRPr="003604A7">
        <w:rPr>
          <w:rFonts w:asciiTheme="minorHAnsi" w:hAnsiTheme="minorHAnsi" w:cstheme="minorHAnsi"/>
          <w:color w:val="000000" w:themeColor="text1"/>
          <w:lang w:val="en-US"/>
        </w:rPr>
      </w:r>
      <w:r w:rsidR="00D63397" w:rsidRPr="003604A7">
        <w:rPr>
          <w:rFonts w:asciiTheme="minorHAnsi" w:hAnsiTheme="minorHAnsi" w:cstheme="minorHAnsi"/>
          <w:color w:val="000000" w:themeColor="text1"/>
          <w:lang w:val="en-US"/>
        </w:rPr>
        <w:fldChar w:fldCharType="separate"/>
      </w:r>
      <w:r w:rsidR="008E3C71" w:rsidRPr="003604A7">
        <w:rPr>
          <w:rFonts w:asciiTheme="minorHAnsi" w:hAnsiTheme="minorHAnsi" w:cstheme="minorHAnsi"/>
          <w:noProof/>
          <w:color w:val="000000" w:themeColor="text1"/>
          <w:lang w:val="en-US"/>
        </w:rPr>
        <w:t>(Schur et al 2016)</w:t>
      </w:r>
      <w:r w:rsidR="00D63397"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However, as recently reviewed </w:t>
      </w:r>
      <w:r w:rsidR="005D07B9" w:rsidRPr="003604A7">
        <w:rPr>
          <w:rFonts w:asciiTheme="minorHAnsi" w:hAnsiTheme="minorHAnsi" w:cstheme="minorHAnsi"/>
          <w:color w:val="000000" w:themeColor="text1"/>
          <w:lang w:val="en-US"/>
        </w:rPr>
        <w:t xml:space="preserve">by </w:t>
      </w:r>
      <w:r w:rsidRPr="003604A7">
        <w:rPr>
          <w:rFonts w:asciiTheme="minorHAnsi" w:hAnsiTheme="minorHAnsi" w:cstheme="minorHAnsi"/>
          <w:color w:val="000000" w:themeColor="text1"/>
          <w:lang w:val="en-US"/>
        </w:rPr>
        <w:t>Ferranti</w:t>
      </w:r>
      <w:r w:rsidR="005D07B9" w:rsidRPr="003604A7">
        <w:rPr>
          <w:rFonts w:asciiTheme="minorHAnsi" w:hAnsiTheme="minorHAnsi" w:cstheme="minorHAnsi"/>
          <w:color w:val="000000" w:themeColor="text1"/>
          <w:lang w:val="en-US"/>
        </w:rPr>
        <w:t xml:space="preserve"> et al. (</w:t>
      </w:r>
      <w:r w:rsidRPr="003604A7">
        <w:rPr>
          <w:rFonts w:asciiTheme="minorHAnsi" w:hAnsiTheme="minorHAnsi" w:cstheme="minorHAnsi"/>
          <w:color w:val="000000" w:themeColor="text1"/>
          <w:lang w:val="en-US"/>
        </w:rPr>
        <w:t xml:space="preserve">2024), other studies have shown that lower GABA levels in the anterior cingulate cortex were significantly associated with inattention and impulsivity in individuals with ADHD </w:t>
      </w:r>
      <w:r w:rsidR="00AA743F" w:rsidRPr="003604A7">
        <w:rPr>
          <w:rFonts w:asciiTheme="minorHAnsi" w:hAnsiTheme="minorHAnsi" w:cstheme="minorHAnsi"/>
          <w:color w:val="000000" w:themeColor="text1"/>
          <w:lang w:val="en-US"/>
        </w:rPr>
        <w:fldChar w:fldCharType="begin">
          <w:fldData xml:space="preserve">PEVuZE5vdGU+PENpdGU+PEF1dGhvcj5NYW1peWE8L0F1dGhvcj48WWVhcj4yMDIyPC9ZZWFyPjxS
ZWNOdW0+Mjk0PC9SZWNOdW0+PERpc3BsYXlUZXh0PihGZXJyYW50aSBldCBhbCAyMDI0LCBNYW1p
eWEgZXQgYWwgMjAyMiwgU2lsdmVyaSBldCBhbCAyMDEzKTwvRGlzcGxheVRleHQ+PHJlY29yZD48
cmVjLW51bWJlcj4yOTQ8L3JlYy1udW1iZXI+PGZvcmVpZ24ta2V5cz48a2V5IGFwcD0iRU4iIGRi
LWlkPSJ4dzl2MDAyNWI5MmR0bGVwcjJhdjV3OXUwZDIwcnh0NWZ2MGEiIHRpbWVzdGFtcD0iMTcy
MTkwNzE0MiI+Mjk0PC9rZXk+PC9mb3JlaWduLWtleXM+PHJlZi10eXBlIG5hbWU9IkpvdXJuYWwg
QXJ0aWNsZSI+MTc8L3JlZi10eXBlPjxjb250cmlidXRvcnM+PGF1dGhvcnM+PGF1dGhvcj5NYW1p
eWEsIFAuIEMuPC9hdXRob3I+PGF1dGhvcj5SaWNoYXJkcywgVC4gTC48L2F1dGhvcj48YXV0aG9y
PkVkZGVuLCBSLiBBLiBFLjwvYXV0aG9yPjxhdXRob3I+TGVlLCBBLiBLLiBDLjwvYXV0aG9yPjxh
dXRob3I+U3RlaW4sIE0uIEEuPC9hdXRob3I+PGF1dGhvcj5LdWhsLCBQLiBLLjwvYXV0aG9yPjwv
YXV0aG9ycz48L2NvbnRyaWJ1dG9ycz48YXV0aC1hZGRyZXNzPkluc3RpdHV0ZSBmb3IgTGVhcm5p
bmcgJmFtcDsgQnJhaW4gU2NpZW5jZXMsIFVuaXZlcnNpdHkgb2YgV2FzaGluZ3RvbiwgU2VhdHRs
ZSwgV0EgOTgxOTUsIFVTQS4mI3hEO0RlcGFydG1lbnQgb2YgUmFkaW9sb2d5LCBVbml2ZXJzaXR5
IG9mIFdhc2hpbmd0b24sIFNlYXR0bGUsIFdBIDk4MTk1LCBVU0EuJiN4RDtEZXBhcnRtZW50IG9m
IFJhZGlvbG9neSBhbmQgUmFkaW9sb2dpY2FsIFNjaWVuY2UsIEpvaG5zIEhvcGtpbnMgVW5pdmVy
c2l0eSwgQmFsdGltb3JlLCBNRCAyMTIwNSwgVVNBLiYjeEQ7RGVwYXJ0bWVudCBvZiBTcGVlY2gg
YW5kIEhlYXJpbmcgU2NpZW5jZXMsIFVuaXZlcnNpdHkgb2YgV2FzaGluZ3RvbiwgU2VhdHRsZSwg
V0EgOTgxOTUsIFVTQS4mI3hEO0RlcGFydG1lbnQgb2YgUHN5Y2hpYXRyeSBhbmQgQmVoYXZpb3Jh
bCBTY2llbmNlcywgVW5pdmVyc2l0eSBvZiBXYXNoaW5ndG9uLCBTZWF0dGxlLCBXQSA5ODE5NSwg
VVNBLjwvYXV0aC1hZGRyZXNzPjx0aXRsZXM+PHRpdGxlPlJlZHVjZWQgR2x4IGFuZCBHQUJBIElu
ZHVjdGlvbnMgaW4gdGhlIEFudGVyaW9yIENpbmd1bGF0ZSBDb3J0ZXggYW5kIENhdWRhdGUgTnVj
bGV1cyBBcmUgUmVsYXRlZCB0byBJbXBhaXJlZCBDb250cm9sIG9mIEF0dGVudGlvbiBpbiBBdHRl
bnRpb24tRGVmaWNpdC9IeXBlcmFjdGl2aXR5IERpc29yZGVyPC90aXRsZT48c2Vjb25kYXJ5LXRp
dGxlPkludCBKIE1vbCBTY2k8L3NlY29uZGFyeS10aXRsZT48L3RpdGxlcz48cGVyaW9kaWNhbD48
ZnVsbC10aXRsZT5JbnQgSiBNb2wgU2NpPC9mdWxsLXRpdGxlPjwvcGVyaW9kaWNhbD48dm9sdW1l
PjIzPC92b2x1bWU+PG51bWJlcj45PC9udW1iZXI+PGVkaXRpb24+MjAyMjA0MjM8L2VkaXRpb24+
PGtleXdvcmRzPjxrZXl3b3JkPkFkdWx0PC9rZXl3b3JkPjxrZXl3b3JkPipBdHRlbnRpb24gRGVm
aWNpdCBEaXNvcmRlciB3aXRoIEh5cGVyYWN0aXZpdHkvZ2VuZXRpY3M8L2tleXdvcmQ+PGtleXdv
cmQ+Q2F1ZGF0ZSBOdWNsZXVzPC9rZXl3b3JkPjxrZXl3b3JkPkdlbm9tZS1XaWRlIEFzc29jaWF0
aW9uIFN0dWR5PC9rZXl3b3JkPjxrZXl3b3JkPkdsdXRhbWljIEFjaWQ8L2tleXdvcmQ+PGtleXdv
cmQ+R3lydXMgQ2luZ3VsaTwva2V5d29yZD48a2V5d29yZD5IdW1hbnM8L2tleXdvcmQ+PGtleXdv
cmQ+TWFnbmV0aWMgUmVzb25hbmNlIEltYWdpbmc8L2tleXdvcmQ+PGtleXdvcmQ+Z2FtbWEtQW1p
bm9idXR5cmljIEFjaWQ8L2tleXdvcmQ+PGtleXdvcmQ+YW50ZXJpb3IgY2luZ3VsYXRlIGNvcnRl
eDwva2V5d29yZD48a2V5d29yZD5iYXNhbCBnYW5nbGlhPC9rZXl3b3JkPjxrZXl3b3JkPmV4ZWN1
dGl2ZSBmdW5jdGlvbjwva2V5d29yZD48a2V5d29yZD5uZXVyb3RyYW5zbWl0dGVyPC9rZXl3b3Jk
PjxrZXl3b3JkPnN0cmlhdHVtPC9rZXl3b3JkPjwva2V5d29yZHM+PGRhdGVzPjx5ZWFyPjIwMjI8
L3llYXI+PHB1Yi1kYXRlcz48ZGF0ZT5BcHIgMjM8L2RhdGU+PC9wdWItZGF0ZXM+PC9kYXRlcz48
aXNibj4xNDIyLTAwNjcgKEVsZWN0cm9uaWMpJiN4RDsxNDIyLTAwNjcgKExpbmtpbmcpPC9pc2Ju
PjxhY2Nlc3Npb24tbnVtPjM1NTYzMDY3PC9hY2Nlc3Npb24tbnVtPjx1cmxzPjxyZWxhdGVkLXVy
bHM+PHVybD5odHRwczovL3d3dy5uY2JpLm5sbS5uaWguZ292L3B1Ym1lZC8zNTU2MzA2NzwvdXJs
PjwvcmVsYXRlZC11cmxzPjwvdXJscz48Y3VzdG9tMT5UaGUgYXV0aG9ycyBkZWNsYXJlIG5vIGNv
bXBldGluZyBpbnRlcmVzdC48L2N1c3RvbTE+PGN1c3RvbTI+UE1DOTEwMDAyNzwvY3VzdG9tMj48
ZWxlY3Ryb25pYy1yZXNvdXJjZS1udW0+MTAuMzM5MC9pam1zMjMwOTQ2Nzc8L2VsZWN0cm9uaWMt
cmVzb3VyY2UtbnVtPjxyZW1vdGUtZGF0YWJhc2UtbmFtZT5NZWRsaW5lPC9yZW1vdGUtZGF0YWJh
c2UtbmFtZT48cmVtb3RlLWRhdGFiYXNlLXByb3ZpZGVyPk5MTTwvcmVtb3RlLWRhdGFiYXNlLXBy
b3ZpZGVyPjwvcmVjb3JkPjwvQ2l0ZT48Q2l0ZT48QXV0aG9yPlNpbHZlcmk8L0F1dGhvcj48WWVh
cj4yMDEzPC9ZZWFyPjxSZWNOdW0+Mjk1PC9SZWNOdW0+PHJlY29yZD48cmVjLW51bWJlcj4yOTU8
L3JlYy1udW1iZXI+PGZvcmVpZ24ta2V5cz48a2V5IGFwcD0iRU4iIGRiLWlkPSJ4dzl2MDAyNWI5
MmR0bGVwcjJhdjV3OXUwZDIwcnh0NWZ2MGEiIHRpbWVzdGFtcD0iMTcyMTkwNzE5MCI+Mjk1PC9r
ZXk+PC9mb3JlaWduLWtleXM+PHJlZi10eXBlIG5hbWU9IkpvdXJuYWwgQXJ0aWNsZSI+MTc8L3Jl
Zi10eXBlPjxjb250cmlidXRvcnM+PGF1dGhvcnM+PGF1dGhvcj5TaWx2ZXJpLCBNLiBNLjwvYXV0
aG9yPjxhdXRob3I+U25laWRlciwgSi4gVC48L2F1dGhvcj48YXV0aG9yPkNyb3dsZXksIEQuIEou
PC9hdXRob3I+PGF1dGhvcj5Db3ZlbGwsIE0uIEouPC9hdXRob3I+PGF1dGhvcj5BY2hhcnlhLCBE
LjwvYXV0aG9yPjxhdXRob3I+Um9zc28sIEkuIE0uPC9hdXRob3I+PGF1dGhvcj5KZW5zZW4sIEou
IEUuPC9hdXRob3I+PC9hdXRob3JzPjwvY29udHJpYnV0b3JzPjxhdXRoLWFkZHJlc3M+TmV1cm9k
ZXZlbG9wbWVudGFsIExhYm9yYXRvcnkgb24gQWRkaWN0aW9ucyBhbmQgTWVudGFsIEhlYWx0aCwg
TWNMZWFuIEhvc3BpdGFsLCBCZWxtb250LCBNQSAwMjQ3OCwgVVNBLiBtc2lsdmVyaUBtY2xlYW4u
aGFydmFyZC5lZHU8L2F1dGgtYWRkcmVzcz48dGl0bGVzPjx0aXRsZT5Gcm9udGFsIGxvYmUgZ2Ft
bWEtYW1pbm9idXR5cmljIGFjaWQgbGV2ZWxzIGR1cmluZyBhZG9sZXNjZW5jZTogYXNzb2NpYXRp
b25zIHdpdGggaW1wdWxzaXZpdHkgYW5kIHJlc3BvbnNlIGluaGliaXRpb248L3RpdGxlPjxzZWNv
bmRhcnktdGl0bGU+QmlvbCBQc3ljaGlhdHJ5PC9zZWNvbmRhcnktdGl0bGU+PC90aXRsZXM+PHBl
cmlvZGljYWw+PGZ1bGwtdGl0bGU+QmlvbCBQc3ljaGlhdHJ5PC9mdWxsLXRpdGxlPjwvcGVyaW9k
aWNhbD48cGFnZXM+Mjk2LTMwNDwvcGFnZXM+PHZvbHVtZT43NDwvdm9sdW1lPjxudW1iZXI+NDwv
bnVtYmVyPjxlZGl0aW9uPjIwMTMwMzE0PC9lZGl0aW9uPjxrZXl3b3Jkcz48a2V5d29yZD5BZG9s
ZXNjZW50PC9rZXl3b3JkPjxrZXl3b3JkPkNoaWxkPC9rZXl3b3JkPjxrZXl3b3JkPkZlbWFsZTwv
a2V5d29yZD48a2V5d29yZD5Gcm9udGFsIExvYmUvKm1ldGFib2xpc208L2tleXdvcmQ+PGtleXdv
cmQ+SHVtYW5zPC9rZXl3b3JkPjxrZXl3b3JkPkltcHVsc2l2ZSBCZWhhdmlvci8qbWV0YWJvbGlz
bTwva2V5d29yZD48a2V5d29yZD5NYWxlPC9rZXl3b3JkPjxrZXl3b3JkPllvdW5nIEFkdWx0PC9r
ZXl3b3JkPjxrZXl3b3JkPmdhbW1hLUFtaW5vYnV0eXJpYyBBY2lkLyptZXRhYm9saXNtPC9rZXl3
b3JkPjxrZXl3b3JkPkFjYzwva2V5d29yZD48a2V5d29yZD5HYWJhPC9rZXl3b3JkPjxrZXl3b3Jk
Pk1yczwva2V5d29yZD48a2V5d29yZD5lbWVyZ2luZyBhZHVsdDwva2V5d29yZD48a2V5d29yZD5t
ZW5zdHJ1YWwgY3ljbGU8L2tleXdvcmQ+PC9rZXl3b3Jkcz48ZGF0ZXM+PHllYXI+MjAxMzwveWVh
cj48cHViLWRhdGVzPjxkYXRlPkF1ZyAxNTwvZGF0ZT48L3B1Yi1kYXRlcz48L2RhdGVzPjxpc2Ju
PjE4NzMtMjQwMiAoRWxlY3Ryb25pYykmI3hEOzAwMDYtMzIyMyAoUHJpbnQpJiN4RDswMDA2LTMy
MjMgKExpbmtpbmcpPC9pc2JuPjxhY2Nlc3Npb24tbnVtPjIzNDk4MTM5PC9hY2Nlc3Npb24tbnVt
Pjx1cmxzPjxyZWxhdGVkLXVybHM+PHVybD5odHRwczovL3d3dy5uY2JpLm5sbS5uaWguZ292L3B1
Ym1lZC8yMzQ5ODEzOTwvdXJsPjwvcmVsYXRlZC11cmxzPjwvdXJscz48Y3VzdG9tMj5QTUMzNjk1
MDUyPC9jdXN0b20yPjxlbGVjdHJvbmljLXJlc291cmNlLW51bT4xMC4xMDE2L2ouYmlvcHN5Y2gu
MjAxMy4wMS4wMzM8L2VsZWN0cm9uaWMtcmVzb3VyY2UtbnVtPjxyZW1vdGUtZGF0YWJhc2UtbmFt
ZT5NZWRsaW5lPC9yZW1vdGUtZGF0YWJhc2UtbmFtZT48cmVtb3RlLWRhdGFiYXNlLXByb3ZpZGVy
Pk5MTTwvcmVtb3RlLWRhdGFiYXNlLXByb3ZpZGVyPjwvcmVjb3JkPjwvQ2l0ZT48Q2l0ZT48QXV0
aG9yPkZlcnJhbnRpPC9BdXRob3I+PFllYXI+MjAyNDwvWWVhcj48UmVjTnVtPjI3MTwvUmVjTnVt
PjxyZWNvcmQ+PHJlYy1udW1iZXI+MjcxPC9yZWMtbnVtYmVyPjxmb3JlaWduLWtleXM+PGtleSBh
cHA9IkVOIiBkYi1pZD0ieHc5djAwMjViOTJkdGxlcHIyYXY1dzl1MGQyMHJ4dDVmdjBhIiB0aW1l
c3RhbXA9IjE3MjE5MDUxMjkiPjI3MTwva2V5PjwvZm9yZWlnbi1rZXlzPjxyZWYtdHlwZSBuYW1l
PSJKb3VybmFsIEFydGljbGUiPjE3PC9yZWYtdHlwZT48Y29udHJpYnV0b3JzPjxhdXRob3JzPjxh
dXRob3I+RmVycmFudGksIEEuIFMuPC9hdXRob3I+PGF1dGhvcj5MdWVzc2VuLCBELiBKLjwvYXV0
aG9yPjxhdXRob3I+Tmlzd2VuZGVyLCBDLiBNLjwvYXV0aG9yPjwvYXV0aG9ycz48L2NvbnRyaWJ1
dG9ycz48YXV0aC1hZGRyZXNzPkRlcGFydG1lbnQgb2YgUGhhcm1hY29sb2d5LCBWYW5kZXJiaWx0
IFVuaXZlcnNpdHksIE5hc2h2aWxsZSwgVE4sIDM3MjMyLCBVU0E7IFdhcnJlbiBDZW50ZXIgZm9y
IE5ldXJvc2NpZW5jZSBEcnVnIERpc2NvdmVyeSwgTmFzaHZpbGxlLCBUTiwgMzcyMzIsIFVTQS4m
I3hEO0RlcGFydG1lbnQgb2YgUGhhcm1hY29sb2d5LCBWYW5kZXJiaWx0IFVuaXZlcnNpdHksIE5h
c2h2aWxsZSwgVE4sIDM3MjMyLCBVU0E7IFdhcnJlbiBDZW50ZXIgZm9yIE5ldXJvc2NpZW5jZSBE
cnVnIERpc2NvdmVyeSwgTmFzaHZpbGxlLCBUTiwgMzcyMzIsIFVTQTsgVmFuZGVyYmlsdCBLZW5u
ZWR5IENlbnRlciwgVmFuZGVyYmlsdCBVbml2ZXJzaXR5IE1lZGljYWwgQ2VudGVyLCBOYXNodmls
bGUsIFROLCAzNzIzMiwgVVNBOyBWYW5kZXJiaWx0IEJyYWluIEluc3RpdHV0ZSwgVmFuZGVyYmls
dCBVbml2ZXJzaXR5LCBOYXNodmlsbGUsIFROLCAzNzIzMiwgVVNBOyBWYW5kZXJiaWx0IEluc3Rp
dHV0ZSBvZiBDaGVtaWNhbCBCaW9sb2d5LCBWYW5kZXJiaWx0IFVuaXZlcnNpdHksIE5hc2h2aWxs
ZSwgVE4sIDM3MjMyLCBVU0EuIEVsZWN0cm9uaWMgYWRkcmVzczogY29sbGVlbi5uaXN3ZW5kZXJA
dmFuZGVyYmlsdC5lZHUuPC9hdXRoLWFkZHJlc3M+PHRpdGxlcz48dGl0bGU+Tm92ZWwgcGhhcm1h
Y29sb2dpY2FsIHRhcmdldHMgZm9yIEdBQkFlcmdpYyBkeXNmdW5jdGlvbiBpbiBBREhEPC90aXRs
ZT48c2Vjb25kYXJ5LXRpdGxlPk5ldXJvcGhhcm1hY29sb2d5PC9zZWNvbmRhcnktdGl0bGU+PC90
aXRsZXM+PHBlcmlvZGljYWw+PGZ1bGwtdGl0bGU+TmV1cm9waGFybWFjb2xvZ3k8L2Z1bGwtdGl0
bGU+PC9wZXJpb2RpY2FsPjxwYWdlcz4xMDk4OTc8L3BhZ2VzPjx2b2x1bWU+MjQ5PC92b2x1bWU+
PGVkaXRpb24+MjAyNDAzMDg8L2VkaXRpb24+PGtleXdvcmRzPjxrZXl3b3JkPkh1bWFuczwva2V5
d29yZD48a2V5d29yZD5BbmltYWxzPC9rZXl3b3JkPjxrZXl3b3JkPk1pY2U8L2tleXdvcmQ+PGtl
eXdvcmQ+KkF0dGVudGlvbiBEZWZpY2l0IERpc29yZGVyIHdpdGggSHlwZXJhY3Rpdml0eS9kcnVn
IHRoZXJhcHkvZ2VuZXRpY3M8L2tleXdvcmQ+PGtleXdvcmQ+R2Vub21lLVdpZGUgQXNzb2NpYXRp
b24gU3R1ZHk8L2tleXdvcmQ+PGtleXdvcmQ+QnJhaW48L2tleXdvcmQ+PGtleXdvcmQ+RG9wYW1p
bmU8L2tleXdvcmQ+PGtleXdvcmQ+Z2FtbWEtQW1pbm9idXR5cmljIEFjaWQvZ2VuZXRpY3M8L2tl
eXdvcmQ+PGtleXdvcmQ+QWRoZDwva2V5d29yZD48a2V5d29yZD5BbnRlcmlvciBjaW5ndWxhdGUg
Y29ydGV4PC9rZXl3b3JkPjxrZXl3b3JkPkF0dGVudGlvbi1kZWZpY2l0L2h5cGVyYWN0aXZpdHkg
ZGlzb3JkZXI8L2tleXdvcmQ+PGtleXdvcmQ+Q29ydGV4PC9rZXl3b3JkPjxrZXl3b3JkPkdhYmE8
L2tleXdvcmQ+PGtleXdvcmQ+R3Bjcjwva2V5d29yZD48a2V5d29yZD5HbHV0YW1hdGU8L2tleXdv
cmQ+PGtleXdvcmQ+SW50ZXJuZXVyb248L2tleXdvcmQ+PGtleXdvcmQ+TmV1cm9kZXZlbG9wbWVu
dDwva2V5d29yZD48a2V5d29yZD5QcmVmcm9udGFsIGNvcnRleDwva2V5d29yZD48a2V5d29yZD5Q
c3ljaGlhdHJ5PC9rZXl3b3JkPjxrZXl3b3JkPlN5bmFwdGljIHBsYXN0aWNpdHk8L2tleXdvcmQ+
PGtleXdvcmQ+VHJhbnNsYXRpb25hbDwva2V5d29yZD48L2tleXdvcmRzPjxkYXRlcz48eWVhcj4y
MDI0PC95ZWFyPjxwdWItZGF0ZXM+PGRhdGU+TWF5IDE1PC9kYXRlPjwvcHViLWRhdGVzPjwvZGF0
ZXM+PGlzYm4+MTg3My03MDY0IChFbGVjdHJvbmljKSYjeEQ7MDAyOC0zOTA4IChMaW5raW5nKTwv
aXNibj48YWNjZXNzaW9uLW51bT4zODQ2MjA0MTwvYWNjZXNzaW9uLW51bT48dXJscz48cmVsYXRl
ZC11cmxzPjx1cmw+aHR0cHM6Ly93d3cubmNiaS5ubG0ubmloLmdvdi9wdWJtZWQvMzg0NjIwNDE8
L3VybD48L3JlbGF0ZWQtdXJscz48L3VybHM+PGN1c3RvbTE+RGVjbGFyYXRpb24gb2YgY29tcGV0
aW5nIGludGVyZXN0IFRoZSBhdXRob3JzIGRlY2xhcmUgdGhhdCB0aGV5IGhhdmUgbm8ga25vd24g
Y29tcGV0aW5nIGZpbmFuY2lhbCBpbnRlcmVzdHMgb3IgcGVyc29uYWwgcmVsYXRpb25zaGlwcyB0
aGF0IGNvdWxkIGhhdmUgYXBwZWFyZWQgdG8gaW5mbHVlbmNlIHRoZSB3b3JrIHJlcG9ydGVkIGlu
IHRoaXMgcGFwZXIuPC9jdXN0b20xPjxlbGVjdHJvbmljLXJlc291cmNlLW51bT4xMC4xMDE2L2ou
bmV1cm9waGFybS4yMDI0LjEwOTg5NzwvZWxlY3Ryb25pYy1yZXNvdXJjZS1udW0+PHJlbW90ZS1k
YXRhYmFzZS1uYW1lPk1lZGxpbmU8L3JlbW90ZS1kYXRhYmFzZS1uYW1lPjxyZW1vdGUtZGF0YWJh
c2UtcHJvdmlkZXI+TkxNPC9yZW1vdGUtZGF0YWJhc2UtcHJvdmlkZXI+PC9yZWNvcmQ+PC9DaXRl
PjwvRW5kTm90ZT4A
</w:fldData>
        </w:fldChar>
      </w:r>
      <w:r w:rsidR="00AA743F" w:rsidRPr="003604A7">
        <w:rPr>
          <w:rFonts w:asciiTheme="minorHAnsi" w:hAnsiTheme="minorHAnsi" w:cstheme="minorHAnsi"/>
          <w:color w:val="000000" w:themeColor="text1"/>
          <w:lang w:val="en-US"/>
        </w:rPr>
        <w:instrText xml:space="preserve"> ADDIN EN.CITE </w:instrText>
      </w:r>
      <w:r w:rsidR="00AA743F" w:rsidRPr="003604A7">
        <w:rPr>
          <w:rFonts w:asciiTheme="minorHAnsi" w:hAnsiTheme="minorHAnsi" w:cstheme="minorHAnsi"/>
          <w:color w:val="000000" w:themeColor="text1"/>
          <w:lang w:val="en-US"/>
        </w:rPr>
        <w:fldChar w:fldCharType="begin">
          <w:fldData xml:space="preserve">PEVuZE5vdGU+PENpdGU+PEF1dGhvcj5NYW1peWE8L0F1dGhvcj48WWVhcj4yMDIyPC9ZZWFyPjxS
ZWNOdW0+Mjk0PC9SZWNOdW0+PERpc3BsYXlUZXh0PihGZXJyYW50aSBldCBhbCAyMDI0LCBNYW1p
eWEgZXQgYWwgMjAyMiwgU2lsdmVyaSBldCBhbCAyMDEzKTwvRGlzcGxheVRleHQ+PHJlY29yZD48
cmVjLW51bWJlcj4yOTQ8L3JlYy1udW1iZXI+PGZvcmVpZ24ta2V5cz48a2V5IGFwcD0iRU4iIGRi
LWlkPSJ4dzl2MDAyNWI5MmR0bGVwcjJhdjV3OXUwZDIwcnh0NWZ2MGEiIHRpbWVzdGFtcD0iMTcy
MTkwNzE0MiI+Mjk0PC9rZXk+PC9mb3JlaWduLWtleXM+PHJlZi10eXBlIG5hbWU9IkpvdXJuYWwg
QXJ0aWNsZSI+MTc8L3JlZi10eXBlPjxjb250cmlidXRvcnM+PGF1dGhvcnM+PGF1dGhvcj5NYW1p
eWEsIFAuIEMuPC9hdXRob3I+PGF1dGhvcj5SaWNoYXJkcywgVC4gTC48L2F1dGhvcj48YXV0aG9y
PkVkZGVuLCBSLiBBLiBFLjwvYXV0aG9yPjxhdXRob3I+TGVlLCBBLiBLLiBDLjwvYXV0aG9yPjxh
dXRob3I+U3RlaW4sIE0uIEEuPC9hdXRob3I+PGF1dGhvcj5LdWhsLCBQLiBLLjwvYXV0aG9yPjwv
YXV0aG9ycz48L2NvbnRyaWJ1dG9ycz48YXV0aC1hZGRyZXNzPkluc3RpdHV0ZSBmb3IgTGVhcm5p
bmcgJmFtcDsgQnJhaW4gU2NpZW5jZXMsIFVuaXZlcnNpdHkgb2YgV2FzaGluZ3RvbiwgU2VhdHRs
ZSwgV0EgOTgxOTUsIFVTQS4mI3hEO0RlcGFydG1lbnQgb2YgUmFkaW9sb2d5LCBVbml2ZXJzaXR5
IG9mIFdhc2hpbmd0b24sIFNlYXR0bGUsIFdBIDk4MTk1LCBVU0EuJiN4RDtEZXBhcnRtZW50IG9m
IFJhZGlvbG9neSBhbmQgUmFkaW9sb2dpY2FsIFNjaWVuY2UsIEpvaG5zIEhvcGtpbnMgVW5pdmVy
c2l0eSwgQmFsdGltb3JlLCBNRCAyMTIwNSwgVVNBLiYjeEQ7RGVwYXJ0bWVudCBvZiBTcGVlY2gg
YW5kIEhlYXJpbmcgU2NpZW5jZXMsIFVuaXZlcnNpdHkgb2YgV2FzaGluZ3RvbiwgU2VhdHRsZSwg
V0EgOTgxOTUsIFVTQS4mI3hEO0RlcGFydG1lbnQgb2YgUHN5Y2hpYXRyeSBhbmQgQmVoYXZpb3Jh
bCBTY2llbmNlcywgVW5pdmVyc2l0eSBvZiBXYXNoaW5ndG9uLCBTZWF0dGxlLCBXQSA5ODE5NSwg
VVNBLjwvYXV0aC1hZGRyZXNzPjx0aXRsZXM+PHRpdGxlPlJlZHVjZWQgR2x4IGFuZCBHQUJBIElu
ZHVjdGlvbnMgaW4gdGhlIEFudGVyaW9yIENpbmd1bGF0ZSBDb3J0ZXggYW5kIENhdWRhdGUgTnVj
bGV1cyBBcmUgUmVsYXRlZCB0byBJbXBhaXJlZCBDb250cm9sIG9mIEF0dGVudGlvbiBpbiBBdHRl
bnRpb24tRGVmaWNpdC9IeXBlcmFjdGl2aXR5IERpc29yZGVyPC90aXRsZT48c2Vjb25kYXJ5LXRp
dGxlPkludCBKIE1vbCBTY2k8L3NlY29uZGFyeS10aXRsZT48L3RpdGxlcz48cGVyaW9kaWNhbD48
ZnVsbC10aXRsZT5JbnQgSiBNb2wgU2NpPC9mdWxsLXRpdGxlPjwvcGVyaW9kaWNhbD48dm9sdW1l
PjIzPC92b2x1bWU+PG51bWJlcj45PC9udW1iZXI+PGVkaXRpb24+MjAyMjA0MjM8L2VkaXRpb24+
PGtleXdvcmRzPjxrZXl3b3JkPkFkdWx0PC9rZXl3b3JkPjxrZXl3b3JkPipBdHRlbnRpb24gRGVm
aWNpdCBEaXNvcmRlciB3aXRoIEh5cGVyYWN0aXZpdHkvZ2VuZXRpY3M8L2tleXdvcmQ+PGtleXdv
cmQ+Q2F1ZGF0ZSBOdWNsZXVzPC9rZXl3b3JkPjxrZXl3b3JkPkdlbm9tZS1XaWRlIEFzc29jaWF0
aW9uIFN0dWR5PC9rZXl3b3JkPjxrZXl3b3JkPkdsdXRhbWljIEFjaWQ8L2tleXdvcmQ+PGtleXdv
cmQ+R3lydXMgQ2luZ3VsaTwva2V5d29yZD48a2V5d29yZD5IdW1hbnM8L2tleXdvcmQ+PGtleXdv
cmQ+TWFnbmV0aWMgUmVzb25hbmNlIEltYWdpbmc8L2tleXdvcmQ+PGtleXdvcmQ+Z2FtbWEtQW1p
bm9idXR5cmljIEFjaWQ8L2tleXdvcmQ+PGtleXdvcmQ+YW50ZXJpb3IgY2luZ3VsYXRlIGNvcnRl
eDwva2V5d29yZD48a2V5d29yZD5iYXNhbCBnYW5nbGlhPC9rZXl3b3JkPjxrZXl3b3JkPmV4ZWN1
dGl2ZSBmdW5jdGlvbjwva2V5d29yZD48a2V5d29yZD5uZXVyb3RyYW5zbWl0dGVyPC9rZXl3b3Jk
PjxrZXl3b3JkPnN0cmlhdHVtPC9rZXl3b3JkPjwva2V5d29yZHM+PGRhdGVzPjx5ZWFyPjIwMjI8
L3llYXI+PHB1Yi1kYXRlcz48ZGF0ZT5BcHIgMjM8L2RhdGU+PC9wdWItZGF0ZXM+PC9kYXRlcz48
aXNibj4xNDIyLTAwNjcgKEVsZWN0cm9uaWMpJiN4RDsxNDIyLTAwNjcgKExpbmtpbmcpPC9pc2Ju
PjxhY2Nlc3Npb24tbnVtPjM1NTYzMDY3PC9hY2Nlc3Npb24tbnVtPjx1cmxzPjxyZWxhdGVkLXVy
bHM+PHVybD5odHRwczovL3d3dy5uY2JpLm5sbS5uaWguZ292L3B1Ym1lZC8zNTU2MzA2NzwvdXJs
PjwvcmVsYXRlZC11cmxzPjwvdXJscz48Y3VzdG9tMT5UaGUgYXV0aG9ycyBkZWNsYXJlIG5vIGNv
bXBldGluZyBpbnRlcmVzdC48L2N1c3RvbTE+PGN1c3RvbTI+UE1DOTEwMDAyNzwvY3VzdG9tMj48
ZWxlY3Ryb25pYy1yZXNvdXJjZS1udW0+MTAuMzM5MC9pam1zMjMwOTQ2Nzc8L2VsZWN0cm9uaWMt
cmVzb3VyY2UtbnVtPjxyZW1vdGUtZGF0YWJhc2UtbmFtZT5NZWRsaW5lPC9yZW1vdGUtZGF0YWJh
c2UtbmFtZT48cmVtb3RlLWRhdGFiYXNlLXByb3ZpZGVyPk5MTTwvcmVtb3RlLWRhdGFiYXNlLXBy
b3ZpZGVyPjwvcmVjb3JkPjwvQ2l0ZT48Q2l0ZT48QXV0aG9yPlNpbHZlcmk8L0F1dGhvcj48WWVh
cj4yMDEzPC9ZZWFyPjxSZWNOdW0+Mjk1PC9SZWNOdW0+PHJlY29yZD48cmVjLW51bWJlcj4yOTU8
L3JlYy1udW1iZXI+PGZvcmVpZ24ta2V5cz48a2V5IGFwcD0iRU4iIGRiLWlkPSJ4dzl2MDAyNWI5
MmR0bGVwcjJhdjV3OXUwZDIwcnh0NWZ2MGEiIHRpbWVzdGFtcD0iMTcyMTkwNzE5MCI+Mjk1PC9r
ZXk+PC9mb3JlaWduLWtleXM+PHJlZi10eXBlIG5hbWU9IkpvdXJuYWwgQXJ0aWNsZSI+MTc8L3Jl
Zi10eXBlPjxjb250cmlidXRvcnM+PGF1dGhvcnM+PGF1dGhvcj5TaWx2ZXJpLCBNLiBNLjwvYXV0
aG9yPjxhdXRob3I+U25laWRlciwgSi4gVC48L2F1dGhvcj48YXV0aG9yPkNyb3dsZXksIEQuIEou
PC9hdXRob3I+PGF1dGhvcj5Db3ZlbGwsIE0uIEouPC9hdXRob3I+PGF1dGhvcj5BY2hhcnlhLCBE
LjwvYXV0aG9yPjxhdXRob3I+Um9zc28sIEkuIE0uPC9hdXRob3I+PGF1dGhvcj5KZW5zZW4sIEou
IEUuPC9hdXRob3I+PC9hdXRob3JzPjwvY29udHJpYnV0b3JzPjxhdXRoLWFkZHJlc3M+TmV1cm9k
ZXZlbG9wbWVudGFsIExhYm9yYXRvcnkgb24gQWRkaWN0aW9ucyBhbmQgTWVudGFsIEhlYWx0aCwg
TWNMZWFuIEhvc3BpdGFsLCBCZWxtb250LCBNQSAwMjQ3OCwgVVNBLiBtc2lsdmVyaUBtY2xlYW4u
aGFydmFyZC5lZHU8L2F1dGgtYWRkcmVzcz48dGl0bGVzPjx0aXRsZT5Gcm9udGFsIGxvYmUgZ2Ft
bWEtYW1pbm9idXR5cmljIGFjaWQgbGV2ZWxzIGR1cmluZyBhZG9sZXNjZW5jZTogYXNzb2NpYXRp
b25zIHdpdGggaW1wdWxzaXZpdHkgYW5kIHJlc3BvbnNlIGluaGliaXRpb248L3RpdGxlPjxzZWNv
bmRhcnktdGl0bGU+QmlvbCBQc3ljaGlhdHJ5PC9zZWNvbmRhcnktdGl0bGU+PC90aXRsZXM+PHBl
cmlvZGljYWw+PGZ1bGwtdGl0bGU+QmlvbCBQc3ljaGlhdHJ5PC9mdWxsLXRpdGxlPjwvcGVyaW9k
aWNhbD48cGFnZXM+Mjk2LTMwNDwvcGFnZXM+PHZvbHVtZT43NDwvdm9sdW1lPjxudW1iZXI+NDwv
bnVtYmVyPjxlZGl0aW9uPjIwMTMwMzE0PC9lZGl0aW9uPjxrZXl3b3Jkcz48a2V5d29yZD5BZG9s
ZXNjZW50PC9rZXl3b3JkPjxrZXl3b3JkPkNoaWxkPC9rZXl3b3JkPjxrZXl3b3JkPkZlbWFsZTwv
a2V5d29yZD48a2V5d29yZD5Gcm9udGFsIExvYmUvKm1ldGFib2xpc208L2tleXdvcmQ+PGtleXdv
cmQ+SHVtYW5zPC9rZXl3b3JkPjxrZXl3b3JkPkltcHVsc2l2ZSBCZWhhdmlvci8qbWV0YWJvbGlz
bTwva2V5d29yZD48a2V5d29yZD5NYWxlPC9rZXl3b3JkPjxrZXl3b3JkPllvdW5nIEFkdWx0PC9r
ZXl3b3JkPjxrZXl3b3JkPmdhbW1hLUFtaW5vYnV0eXJpYyBBY2lkLyptZXRhYm9saXNtPC9rZXl3
b3JkPjxrZXl3b3JkPkFjYzwva2V5d29yZD48a2V5d29yZD5HYWJhPC9rZXl3b3JkPjxrZXl3b3Jk
Pk1yczwva2V5d29yZD48a2V5d29yZD5lbWVyZ2luZyBhZHVsdDwva2V5d29yZD48a2V5d29yZD5t
ZW5zdHJ1YWwgY3ljbGU8L2tleXdvcmQ+PC9rZXl3b3Jkcz48ZGF0ZXM+PHllYXI+MjAxMzwveWVh
cj48cHViLWRhdGVzPjxkYXRlPkF1ZyAxNTwvZGF0ZT48L3B1Yi1kYXRlcz48L2RhdGVzPjxpc2Ju
PjE4NzMtMjQwMiAoRWxlY3Ryb25pYykmI3hEOzAwMDYtMzIyMyAoUHJpbnQpJiN4RDswMDA2LTMy
MjMgKExpbmtpbmcpPC9pc2JuPjxhY2Nlc3Npb24tbnVtPjIzNDk4MTM5PC9hY2Nlc3Npb24tbnVt
Pjx1cmxzPjxyZWxhdGVkLXVybHM+PHVybD5odHRwczovL3d3dy5uY2JpLm5sbS5uaWguZ292L3B1
Ym1lZC8yMzQ5ODEzOTwvdXJsPjwvcmVsYXRlZC11cmxzPjwvdXJscz48Y3VzdG9tMj5QTUMzNjk1
MDUyPC9jdXN0b20yPjxlbGVjdHJvbmljLXJlc291cmNlLW51bT4xMC4xMDE2L2ouYmlvcHN5Y2gu
MjAxMy4wMS4wMzM8L2VsZWN0cm9uaWMtcmVzb3VyY2UtbnVtPjxyZW1vdGUtZGF0YWJhc2UtbmFt
ZT5NZWRsaW5lPC9yZW1vdGUtZGF0YWJhc2UtbmFtZT48cmVtb3RlLWRhdGFiYXNlLXByb3ZpZGVy
Pk5MTTwvcmVtb3RlLWRhdGFiYXNlLXByb3ZpZGVyPjwvcmVjb3JkPjwvQ2l0ZT48Q2l0ZT48QXV0
aG9yPkZlcnJhbnRpPC9BdXRob3I+PFllYXI+MjAyNDwvWWVhcj48UmVjTnVtPjI3MTwvUmVjTnVt
PjxyZWNvcmQ+PHJlYy1udW1iZXI+MjcxPC9yZWMtbnVtYmVyPjxmb3JlaWduLWtleXM+PGtleSBh
cHA9IkVOIiBkYi1pZD0ieHc5djAwMjViOTJkdGxlcHIyYXY1dzl1MGQyMHJ4dDVmdjBhIiB0aW1l
c3RhbXA9IjE3MjE5MDUxMjkiPjI3MTwva2V5PjwvZm9yZWlnbi1rZXlzPjxyZWYtdHlwZSBuYW1l
PSJKb3VybmFsIEFydGljbGUiPjE3PC9yZWYtdHlwZT48Y29udHJpYnV0b3JzPjxhdXRob3JzPjxh
dXRob3I+RmVycmFudGksIEEuIFMuPC9hdXRob3I+PGF1dGhvcj5MdWVzc2VuLCBELiBKLjwvYXV0
aG9yPjxhdXRob3I+Tmlzd2VuZGVyLCBDLiBNLjwvYXV0aG9yPjwvYXV0aG9ycz48L2NvbnRyaWJ1
dG9ycz48YXV0aC1hZGRyZXNzPkRlcGFydG1lbnQgb2YgUGhhcm1hY29sb2d5LCBWYW5kZXJiaWx0
IFVuaXZlcnNpdHksIE5hc2h2aWxsZSwgVE4sIDM3MjMyLCBVU0E7IFdhcnJlbiBDZW50ZXIgZm9y
IE5ldXJvc2NpZW5jZSBEcnVnIERpc2NvdmVyeSwgTmFzaHZpbGxlLCBUTiwgMzcyMzIsIFVTQS4m
I3hEO0RlcGFydG1lbnQgb2YgUGhhcm1hY29sb2d5LCBWYW5kZXJiaWx0IFVuaXZlcnNpdHksIE5h
c2h2aWxsZSwgVE4sIDM3MjMyLCBVU0E7IFdhcnJlbiBDZW50ZXIgZm9yIE5ldXJvc2NpZW5jZSBE
cnVnIERpc2NvdmVyeSwgTmFzaHZpbGxlLCBUTiwgMzcyMzIsIFVTQTsgVmFuZGVyYmlsdCBLZW5u
ZWR5IENlbnRlciwgVmFuZGVyYmlsdCBVbml2ZXJzaXR5IE1lZGljYWwgQ2VudGVyLCBOYXNodmls
bGUsIFROLCAzNzIzMiwgVVNBOyBWYW5kZXJiaWx0IEJyYWluIEluc3RpdHV0ZSwgVmFuZGVyYmls
dCBVbml2ZXJzaXR5LCBOYXNodmlsbGUsIFROLCAzNzIzMiwgVVNBOyBWYW5kZXJiaWx0IEluc3Rp
dHV0ZSBvZiBDaGVtaWNhbCBCaW9sb2d5LCBWYW5kZXJiaWx0IFVuaXZlcnNpdHksIE5hc2h2aWxs
ZSwgVE4sIDM3MjMyLCBVU0EuIEVsZWN0cm9uaWMgYWRkcmVzczogY29sbGVlbi5uaXN3ZW5kZXJA
dmFuZGVyYmlsdC5lZHUuPC9hdXRoLWFkZHJlc3M+PHRpdGxlcz48dGl0bGU+Tm92ZWwgcGhhcm1h
Y29sb2dpY2FsIHRhcmdldHMgZm9yIEdBQkFlcmdpYyBkeXNmdW5jdGlvbiBpbiBBREhEPC90aXRs
ZT48c2Vjb25kYXJ5LXRpdGxlPk5ldXJvcGhhcm1hY29sb2d5PC9zZWNvbmRhcnktdGl0bGU+PC90
aXRsZXM+PHBlcmlvZGljYWw+PGZ1bGwtdGl0bGU+TmV1cm9waGFybWFjb2xvZ3k8L2Z1bGwtdGl0
bGU+PC9wZXJpb2RpY2FsPjxwYWdlcz4xMDk4OTc8L3BhZ2VzPjx2b2x1bWU+MjQ5PC92b2x1bWU+
PGVkaXRpb24+MjAyNDAzMDg8L2VkaXRpb24+PGtleXdvcmRzPjxrZXl3b3JkPkh1bWFuczwva2V5
d29yZD48a2V5d29yZD5BbmltYWxzPC9rZXl3b3JkPjxrZXl3b3JkPk1pY2U8L2tleXdvcmQ+PGtl
eXdvcmQ+KkF0dGVudGlvbiBEZWZpY2l0IERpc29yZGVyIHdpdGggSHlwZXJhY3Rpdml0eS9kcnVn
IHRoZXJhcHkvZ2VuZXRpY3M8L2tleXdvcmQ+PGtleXdvcmQ+R2Vub21lLVdpZGUgQXNzb2NpYXRp
b24gU3R1ZHk8L2tleXdvcmQ+PGtleXdvcmQ+QnJhaW48L2tleXdvcmQ+PGtleXdvcmQ+RG9wYW1p
bmU8L2tleXdvcmQ+PGtleXdvcmQ+Z2FtbWEtQW1pbm9idXR5cmljIEFjaWQvZ2VuZXRpY3M8L2tl
eXdvcmQ+PGtleXdvcmQ+QWRoZDwva2V5d29yZD48a2V5d29yZD5BbnRlcmlvciBjaW5ndWxhdGUg
Y29ydGV4PC9rZXl3b3JkPjxrZXl3b3JkPkF0dGVudGlvbi1kZWZpY2l0L2h5cGVyYWN0aXZpdHkg
ZGlzb3JkZXI8L2tleXdvcmQ+PGtleXdvcmQ+Q29ydGV4PC9rZXl3b3JkPjxrZXl3b3JkPkdhYmE8
L2tleXdvcmQ+PGtleXdvcmQ+R3Bjcjwva2V5d29yZD48a2V5d29yZD5HbHV0YW1hdGU8L2tleXdv
cmQ+PGtleXdvcmQ+SW50ZXJuZXVyb248L2tleXdvcmQ+PGtleXdvcmQ+TmV1cm9kZXZlbG9wbWVu
dDwva2V5d29yZD48a2V5d29yZD5QcmVmcm9udGFsIGNvcnRleDwva2V5d29yZD48a2V5d29yZD5Q
c3ljaGlhdHJ5PC9rZXl3b3JkPjxrZXl3b3JkPlN5bmFwdGljIHBsYXN0aWNpdHk8L2tleXdvcmQ+
PGtleXdvcmQ+VHJhbnNsYXRpb25hbDwva2V5d29yZD48L2tleXdvcmRzPjxkYXRlcz48eWVhcj4y
MDI0PC95ZWFyPjxwdWItZGF0ZXM+PGRhdGU+TWF5IDE1PC9kYXRlPjwvcHViLWRhdGVzPjwvZGF0
ZXM+PGlzYm4+MTg3My03MDY0IChFbGVjdHJvbmljKSYjeEQ7MDAyOC0zOTA4IChMaW5raW5nKTwv
aXNibj48YWNjZXNzaW9uLW51bT4zODQ2MjA0MTwvYWNjZXNzaW9uLW51bT48dXJscz48cmVsYXRl
ZC11cmxzPjx1cmw+aHR0cHM6Ly93d3cubmNiaS5ubG0ubmloLmdvdi9wdWJtZWQvMzg0NjIwNDE8
L3VybD48L3JlbGF0ZWQtdXJscz48L3VybHM+PGN1c3RvbTE+RGVjbGFyYXRpb24gb2YgY29tcGV0
aW5nIGludGVyZXN0IFRoZSBhdXRob3JzIGRlY2xhcmUgdGhhdCB0aGV5IGhhdmUgbm8ga25vd24g
Y29tcGV0aW5nIGZpbmFuY2lhbCBpbnRlcmVzdHMgb3IgcGVyc29uYWwgcmVsYXRpb25zaGlwcyB0
aGF0IGNvdWxkIGhhdmUgYXBwZWFyZWQgdG8gaW5mbHVlbmNlIHRoZSB3b3JrIHJlcG9ydGVkIGlu
IHRoaXMgcGFwZXIuPC9jdXN0b20xPjxlbGVjdHJvbmljLXJlc291cmNlLW51bT4xMC4xMDE2L2ou
bmV1cm9waGFybS4yMDI0LjEwOTg5NzwvZWxlY3Ryb25pYy1yZXNvdXJjZS1udW0+PHJlbW90ZS1k
YXRhYmFzZS1uYW1lPk1lZGxpbmU8L3JlbW90ZS1kYXRhYmFzZS1uYW1lPjxyZW1vdGUtZGF0YWJh
c2UtcHJvdmlkZXI+TkxNPC9yZW1vdGUtZGF0YWJhc2UtcHJvdmlkZXI+PC9yZWNvcmQ+PC9DaXRl
PjwvRW5kTm90ZT4A
</w:fldData>
        </w:fldChar>
      </w:r>
      <w:r w:rsidR="00AA743F" w:rsidRPr="003604A7">
        <w:rPr>
          <w:rFonts w:asciiTheme="minorHAnsi" w:hAnsiTheme="minorHAnsi" w:cstheme="minorHAnsi"/>
          <w:color w:val="000000" w:themeColor="text1"/>
          <w:lang w:val="en-US"/>
        </w:rPr>
        <w:instrText xml:space="preserve"> ADDIN EN.CITE.DATA </w:instrText>
      </w:r>
      <w:r w:rsidR="00AA743F" w:rsidRPr="003604A7">
        <w:rPr>
          <w:rFonts w:asciiTheme="minorHAnsi" w:hAnsiTheme="minorHAnsi" w:cstheme="minorHAnsi"/>
          <w:color w:val="000000" w:themeColor="text1"/>
          <w:lang w:val="en-US"/>
        </w:rPr>
      </w:r>
      <w:r w:rsidR="00AA743F" w:rsidRPr="003604A7">
        <w:rPr>
          <w:rFonts w:asciiTheme="minorHAnsi" w:hAnsiTheme="minorHAnsi" w:cstheme="minorHAnsi"/>
          <w:color w:val="000000" w:themeColor="text1"/>
          <w:lang w:val="en-US"/>
        </w:rPr>
        <w:fldChar w:fldCharType="end"/>
      </w:r>
      <w:r w:rsidR="00AA743F" w:rsidRPr="003604A7">
        <w:rPr>
          <w:rFonts w:asciiTheme="minorHAnsi" w:hAnsiTheme="minorHAnsi" w:cstheme="minorHAnsi"/>
          <w:color w:val="000000" w:themeColor="text1"/>
          <w:lang w:val="en-US"/>
        </w:rPr>
      </w:r>
      <w:r w:rsidR="00AA743F" w:rsidRPr="003604A7">
        <w:rPr>
          <w:rFonts w:asciiTheme="minorHAnsi" w:hAnsiTheme="minorHAnsi" w:cstheme="minorHAnsi"/>
          <w:color w:val="000000" w:themeColor="text1"/>
          <w:lang w:val="en-US"/>
        </w:rPr>
        <w:fldChar w:fldCharType="separate"/>
      </w:r>
      <w:r w:rsidR="00AA743F" w:rsidRPr="003604A7">
        <w:rPr>
          <w:rFonts w:asciiTheme="minorHAnsi" w:hAnsiTheme="minorHAnsi" w:cstheme="minorHAnsi"/>
          <w:noProof/>
          <w:color w:val="000000" w:themeColor="text1"/>
          <w:lang w:val="en-US"/>
        </w:rPr>
        <w:t>(Ferranti et al 2024, Mamiya et al 2022, Silveri et al 2013)</w:t>
      </w:r>
      <w:r w:rsidR="00AA743F" w:rsidRPr="003604A7">
        <w:rPr>
          <w:rFonts w:asciiTheme="minorHAnsi" w:hAnsiTheme="minorHAnsi" w:cstheme="minorHAnsi"/>
          <w:color w:val="000000" w:themeColor="text1"/>
          <w:lang w:val="en-US"/>
        </w:rPr>
        <w:fldChar w:fldCharType="end"/>
      </w:r>
      <w:r w:rsidR="004E6DAA" w:rsidRPr="003604A7">
        <w:rPr>
          <w:rFonts w:asciiTheme="minorHAnsi" w:hAnsiTheme="minorHAnsi" w:cstheme="minorHAnsi"/>
          <w:color w:val="000000" w:themeColor="text1"/>
          <w:lang w:val="en-US"/>
        </w:rPr>
        <w:t>. Further,</w:t>
      </w:r>
      <w:r w:rsidRPr="003604A7">
        <w:rPr>
          <w:rFonts w:asciiTheme="minorHAnsi" w:hAnsiTheme="minorHAnsi" w:cstheme="minorHAnsi"/>
          <w:color w:val="000000" w:themeColor="text1"/>
          <w:lang w:val="en-US"/>
        </w:rPr>
        <w:t xml:space="preserve"> specific single nucleotide polymorphisms (SNPs) in the glutamic acid decarboxylase (</w:t>
      </w:r>
      <w:r w:rsidRPr="003604A7">
        <w:rPr>
          <w:rFonts w:asciiTheme="minorHAnsi" w:hAnsiTheme="minorHAnsi" w:cstheme="minorHAnsi"/>
          <w:i/>
          <w:iCs/>
          <w:color w:val="000000" w:themeColor="text1"/>
          <w:lang w:val="en-US"/>
        </w:rPr>
        <w:t>GAD1</w:t>
      </w:r>
      <w:r w:rsidRPr="003604A7">
        <w:rPr>
          <w:rFonts w:asciiTheme="minorHAnsi" w:hAnsiTheme="minorHAnsi" w:cstheme="minorHAnsi"/>
          <w:color w:val="000000" w:themeColor="text1"/>
          <w:lang w:val="en-US"/>
        </w:rPr>
        <w:t xml:space="preserve">) gene, encoding for an enzyme involved in GABA synthesis, </w:t>
      </w:r>
      <w:r w:rsidR="004E6DAA" w:rsidRPr="003604A7">
        <w:rPr>
          <w:rFonts w:asciiTheme="minorHAnsi" w:hAnsiTheme="minorHAnsi" w:cstheme="minorHAnsi"/>
          <w:color w:val="000000" w:themeColor="text1"/>
          <w:lang w:val="en-US"/>
        </w:rPr>
        <w:t xml:space="preserve">were found to </w:t>
      </w:r>
      <w:r w:rsidRPr="003604A7">
        <w:rPr>
          <w:rFonts w:asciiTheme="minorHAnsi" w:hAnsiTheme="minorHAnsi" w:cstheme="minorHAnsi"/>
          <w:color w:val="000000" w:themeColor="text1"/>
          <w:lang w:val="en-US"/>
        </w:rPr>
        <w:t xml:space="preserve">increase susceptibility to ADHD </w:t>
      </w:r>
      <w:r w:rsidR="005D5435" w:rsidRPr="003604A7">
        <w:rPr>
          <w:rFonts w:asciiTheme="minorHAnsi" w:hAnsiTheme="minorHAnsi" w:cstheme="minorHAnsi"/>
          <w:color w:val="000000" w:themeColor="text1"/>
          <w:lang w:val="en-US"/>
        </w:rPr>
        <w:fldChar w:fldCharType="begin">
          <w:fldData xml:space="preserve">PEVuZE5vdGU+PENpdGU+PEF1dGhvcj5CcnV4ZWw8L0F1dGhvcj48WWVhcj4yMDE2PC9ZZWFyPjxS
ZWNOdW0+Mjk2PC9SZWNOdW0+PERpc3BsYXlUZXh0PihCcnV4ZWwgZXQgYWwgMjAxNik8L0Rpc3Bs
YXlUZXh0PjxyZWNvcmQ+PHJlYy1udW1iZXI+Mjk2PC9yZWMtbnVtYmVyPjxmb3JlaWduLWtleXM+
PGtleSBhcHA9IkVOIiBkYi1pZD0ieHc5djAwMjViOTJkdGxlcHIyYXY1dzl1MGQyMHJ4dDVmdjBh
IiB0aW1lc3RhbXA9IjE3MjE5MDczMTQiPjI5Njwva2V5PjwvZm9yZWlnbi1rZXlzPjxyZWYtdHlw
ZSBuYW1lPSJKb3VybmFsIEFydGljbGUiPjE3PC9yZWYtdHlwZT48Y29udHJpYnV0b3JzPjxhdXRo
b3JzPjxhdXRob3I+QnJ1eGVsLCBFLiBNLjwvYXV0aG9yPjxhdXRob3I+QWt1dGFnYXZhLU1hcnRp
bnMsIEcuIEMuPC9hdXRob3I+PGF1dGhvcj5TYWxhdGluby1PbGl2ZWlyYSwgQS48L2F1dGhvcj48
YXV0aG9yPkdlbnJvLCBKLiBQLjwvYXV0aG9yPjxhdXRob3I+WmVuaSwgQy4gUC48L2F1dGhvcj48
YXV0aG9yPlBvbGFuY3p5aywgRy4gVi48L2F1dGhvcj48YXV0aG9yPkNoYXphbiwgUi48L2F1dGhv
cj48YXV0aG9yPlNjaG1pdHosIE0uPC9hdXRob3I+PGF1dGhvcj5Sb2hkZSwgTC4gQS48L2F1dGhv
cj48YXV0aG9yPkh1dHosIE0uIEguPC9hdXRob3I+PC9hdXRob3JzPjwvY29udHJpYnV0b3JzPjxh
dXRoLWFkZHJlc3M+RGVwYXJ0bWVudCBvZiBHZW5ldGljcywgVW5pdmVyc2lkYWRlIEZlZGVyYWwg
ZG8gUmlvIEdyYW5kZSBkbyBTdWwsIFBvcnRvIEFsZWdyZSwgQnJhemlsLiYjeEQ7RGl2aXNpb24g
b2YgQ2hpbGQgYW5kIEFkb2xlc2NlbnQgUHN5Y2hpYXRyeSwgSG9zcGl0YWwgZGUgQ2xpbmljYXMg
ZGUgUG9ydG8gQWxlZ3JlLCBVbml2ZXJzaWRhZGUgRmVkZXJhbCBkbyBSaW8gR3JhbmRlIGRvIFN1
bCwgUG9ydG8gQWxlZ3JlLCBCcmF6aWwuJiN4RDtJbnN0aXR1dGUgZm9yIERldmVsb3BtZW50YWwg
UHN5Y2hpYXRyeSBmb3IgQ2hpbGRyZW4gYW5kIEFkb2xlc2NlbnRzLCBTYW8gUGF1bG8sIEJyYXpp
bC48L2F1dGgtYWRkcmVzcz48dGl0bGVzPjx0aXRsZT5HQUQxIGdlbmUgcG9seW1vcnBoaXNtcyBh
cmUgYXNzb2NpYXRlZCB3aXRoIGh5cGVyYWN0aXZpdHkgaW4gQXR0ZW50aW9uLURlZmljaXQvSHlw
ZXJhY3Rpdml0eSBEaXNvcmRlcjwvdGl0bGU+PHNlY29uZGFyeS10aXRsZT5BbSBKIE1lZCBHZW5l
dCBCIE5ldXJvcHN5Y2hpYXRyIEdlbmV0PC9zZWNvbmRhcnktdGl0bGU+PC90aXRsZXM+PHBlcmlv
ZGljYWw+PGZ1bGwtdGl0bGU+QW0gSiBNZWQgR2VuZXQgQiBOZXVyb3BzeWNoaWF0ciBHZW5ldDwv
ZnVsbC10aXRsZT48L3BlcmlvZGljYWw+PHBhZ2VzPjEwOTktMTEwNDwvcGFnZXM+PHZvbHVtZT4x
NzE8L3ZvbHVtZT48bnVtYmVyPjg8L251bWJlcj48ZWRpdGlvbj4yMDE2MDgxNzwvZWRpdGlvbj48
a2V5d29yZHM+PGtleXdvcmQ+QWRvbGVzY2VudDwva2V5d29yZD48a2V5d29yZD5BbGxlbGVzPC9r
ZXl3b3JkPjxrZXl3b3JkPkF0dGVudGlvbiBEZWZpY2l0IERpc29yZGVyIHdpdGggSHlwZXJhY3Rp
dml0eS8qZ2VuZXRpY3MvbWV0YWJvbGlzbTwva2V5d29yZD48a2V5d29yZD5DaGlsZDwva2V5d29y
ZD48a2V5d29yZD5GZW1hbGU8L2tleXdvcmQ+PGtleXdvcmQ+R2VuZXRpYyBBc3NvY2lhdGlvbiBT
dHVkaWVzPC9rZXl3b3JkPjxrZXl3b3JkPkdlbmV0aWMgUHJlZGlzcG9zaXRpb24gdG8gRGlzZWFz
ZTwva2V5d29yZD48a2V5d29yZD5HZW5vdHlwZTwva2V5d29yZD48a2V5d29yZD5HbHV0YW1hdGUg
RGVjYXJib3h5bGFzZS8qZ2VuZXRpY3MvbWV0YWJvbGlzbTwva2V5d29yZD48a2V5d29yZD5IYXBs
b3R5cGVzPC9rZXl3b3JkPjxrZXl3b3JkPkh1bWFuczwva2V5d29yZD48a2V5d29yZD5IeXBlcmtp
bmVzaXMvZ2VuZXRpY3MvcHN5Y2hvbG9neTwva2V5d29yZD48a2V5d29yZD5JbXB1bHNpdmUgQmVo
YXZpb3I8L2tleXdvcmQ+PGtleXdvcmQ+TWFsZTwva2V5d29yZD48a2V5d29yZD5Qb2x5bW9ycGhp
c20sIFNpbmdsZSBOdWNsZW90aWRlL2dlbmV0aWNzPC9rZXl3b3JkPjxrZXl3b3JkPlJpc2sgRmFj
dG9yczwva2V5d29yZD48a2V5d29yZD5TZXZlcml0eSBvZiBJbGxuZXNzIEluZGV4PC9rZXl3b3Jk
PjxrZXl3b3JkPkFkaGQ8L2tleXdvcmQ+PGtleXdvcmQ+R2FiYTwva2V5d29yZD48a2V5d29yZD5H
YWQxPC9rZXl3b3JkPjxrZXl3b3JkPmFzc29jaWF0aW9uPC9rZXl3b3JkPjxrZXl3b3JkPnN1c2Nl
cHRpYmlsaXR5PC9rZXl3b3JkPjwva2V5d29yZHM+PGRhdGVzPjx5ZWFyPjIwMTY8L3llYXI+PHB1
Yi1kYXRlcz48ZGF0ZT5EZWM8L2RhdGU+PC9wdWItZGF0ZXM+PC9kYXRlcz48aXNibj4xNTUyLTQ4
NVggKEVsZWN0cm9uaWMpJiN4RDsxNTUyLTQ4NDEgKExpbmtpbmcpPC9pc2JuPjxhY2Nlc3Npb24t
bnVtPjI3NTMwNTk1PC9hY2Nlc3Npb24tbnVtPjx1cmxzPjxyZWxhdGVkLXVybHM+PHVybD5odHRw
czovL3d3dy5uY2JpLm5sbS5uaWguZ292L3B1Ym1lZC8yNzUzMDU5NTwvdXJsPjwvcmVsYXRlZC11
cmxzPjwvdXJscz48ZWxlY3Ryb25pYy1yZXNvdXJjZS1udW0+MTAuMTAwMi9ham1nLmIuMzI0ODk8
L2VsZWN0cm9uaWMtcmVzb3VyY2UtbnVtPjxyZW1vdGUtZGF0YWJhc2UtbmFtZT5NZWRsaW5lPC9y
ZW1vdGUtZGF0YWJhc2UtbmFtZT48cmVtb3RlLWRhdGFiYXNlLXByb3ZpZGVyPk5MTTwvcmVtb3Rl
LWRhdGFiYXNlLXByb3ZpZGVyPjwvcmVjb3JkPjwvQ2l0ZT48L0VuZE5vdGU+
</w:fldData>
        </w:fldChar>
      </w:r>
      <w:r w:rsidR="005D5435" w:rsidRPr="003604A7">
        <w:rPr>
          <w:rFonts w:asciiTheme="minorHAnsi" w:hAnsiTheme="minorHAnsi" w:cstheme="minorHAnsi"/>
          <w:color w:val="000000" w:themeColor="text1"/>
          <w:lang w:val="en-US"/>
        </w:rPr>
        <w:instrText xml:space="preserve"> ADDIN EN.CITE </w:instrText>
      </w:r>
      <w:r w:rsidR="005D5435" w:rsidRPr="003604A7">
        <w:rPr>
          <w:rFonts w:asciiTheme="minorHAnsi" w:hAnsiTheme="minorHAnsi" w:cstheme="minorHAnsi"/>
          <w:color w:val="000000" w:themeColor="text1"/>
          <w:lang w:val="en-US"/>
        </w:rPr>
        <w:fldChar w:fldCharType="begin">
          <w:fldData xml:space="preserve">PEVuZE5vdGU+PENpdGU+PEF1dGhvcj5CcnV4ZWw8L0F1dGhvcj48WWVhcj4yMDE2PC9ZZWFyPjxS
ZWNOdW0+Mjk2PC9SZWNOdW0+PERpc3BsYXlUZXh0PihCcnV4ZWwgZXQgYWwgMjAxNik8L0Rpc3Bs
YXlUZXh0PjxyZWNvcmQ+PHJlYy1udW1iZXI+Mjk2PC9yZWMtbnVtYmVyPjxmb3JlaWduLWtleXM+
PGtleSBhcHA9IkVOIiBkYi1pZD0ieHc5djAwMjViOTJkdGxlcHIyYXY1dzl1MGQyMHJ4dDVmdjBh
IiB0aW1lc3RhbXA9IjE3MjE5MDczMTQiPjI5Njwva2V5PjwvZm9yZWlnbi1rZXlzPjxyZWYtdHlw
ZSBuYW1lPSJKb3VybmFsIEFydGljbGUiPjE3PC9yZWYtdHlwZT48Y29udHJpYnV0b3JzPjxhdXRo
b3JzPjxhdXRob3I+QnJ1eGVsLCBFLiBNLjwvYXV0aG9yPjxhdXRob3I+QWt1dGFnYXZhLU1hcnRp
bnMsIEcuIEMuPC9hdXRob3I+PGF1dGhvcj5TYWxhdGluby1PbGl2ZWlyYSwgQS48L2F1dGhvcj48
YXV0aG9yPkdlbnJvLCBKLiBQLjwvYXV0aG9yPjxhdXRob3I+WmVuaSwgQy4gUC48L2F1dGhvcj48
YXV0aG9yPlBvbGFuY3p5aywgRy4gVi48L2F1dGhvcj48YXV0aG9yPkNoYXphbiwgUi48L2F1dGhv
cj48YXV0aG9yPlNjaG1pdHosIE0uPC9hdXRob3I+PGF1dGhvcj5Sb2hkZSwgTC4gQS48L2F1dGhv
cj48YXV0aG9yPkh1dHosIE0uIEguPC9hdXRob3I+PC9hdXRob3JzPjwvY29udHJpYnV0b3JzPjxh
dXRoLWFkZHJlc3M+RGVwYXJ0bWVudCBvZiBHZW5ldGljcywgVW5pdmVyc2lkYWRlIEZlZGVyYWwg
ZG8gUmlvIEdyYW5kZSBkbyBTdWwsIFBvcnRvIEFsZWdyZSwgQnJhemlsLiYjeEQ7RGl2aXNpb24g
b2YgQ2hpbGQgYW5kIEFkb2xlc2NlbnQgUHN5Y2hpYXRyeSwgSG9zcGl0YWwgZGUgQ2xpbmljYXMg
ZGUgUG9ydG8gQWxlZ3JlLCBVbml2ZXJzaWRhZGUgRmVkZXJhbCBkbyBSaW8gR3JhbmRlIGRvIFN1
bCwgUG9ydG8gQWxlZ3JlLCBCcmF6aWwuJiN4RDtJbnN0aXR1dGUgZm9yIERldmVsb3BtZW50YWwg
UHN5Y2hpYXRyeSBmb3IgQ2hpbGRyZW4gYW5kIEFkb2xlc2NlbnRzLCBTYW8gUGF1bG8sIEJyYXpp
bC48L2F1dGgtYWRkcmVzcz48dGl0bGVzPjx0aXRsZT5HQUQxIGdlbmUgcG9seW1vcnBoaXNtcyBh
cmUgYXNzb2NpYXRlZCB3aXRoIGh5cGVyYWN0aXZpdHkgaW4gQXR0ZW50aW9uLURlZmljaXQvSHlw
ZXJhY3Rpdml0eSBEaXNvcmRlcjwvdGl0bGU+PHNlY29uZGFyeS10aXRsZT5BbSBKIE1lZCBHZW5l
dCBCIE5ldXJvcHN5Y2hpYXRyIEdlbmV0PC9zZWNvbmRhcnktdGl0bGU+PC90aXRsZXM+PHBlcmlv
ZGljYWw+PGZ1bGwtdGl0bGU+QW0gSiBNZWQgR2VuZXQgQiBOZXVyb3BzeWNoaWF0ciBHZW5ldDwv
ZnVsbC10aXRsZT48L3BlcmlvZGljYWw+PHBhZ2VzPjEwOTktMTEwNDwvcGFnZXM+PHZvbHVtZT4x
NzE8L3ZvbHVtZT48bnVtYmVyPjg8L251bWJlcj48ZWRpdGlvbj4yMDE2MDgxNzwvZWRpdGlvbj48
a2V5d29yZHM+PGtleXdvcmQ+QWRvbGVzY2VudDwva2V5d29yZD48a2V5d29yZD5BbGxlbGVzPC9r
ZXl3b3JkPjxrZXl3b3JkPkF0dGVudGlvbiBEZWZpY2l0IERpc29yZGVyIHdpdGggSHlwZXJhY3Rp
dml0eS8qZ2VuZXRpY3MvbWV0YWJvbGlzbTwva2V5d29yZD48a2V5d29yZD5DaGlsZDwva2V5d29y
ZD48a2V5d29yZD5GZW1hbGU8L2tleXdvcmQ+PGtleXdvcmQ+R2VuZXRpYyBBc3NvY2lhdGlvbiBT
dHVkaWVzPC9rZXl3b3JkPjxrZXl3b3JkPkdlbmV0aWMgUHJlZGlzcG9zaXRpb24gdG8gRGlzZWFz
ZTwva2V5d29yZD48a2V5d29yZD5HZW5vdHlwZTwva2V5d29yZD48a2V5d29yZD5HbHV0YW1hdGUg
RGVjYXJib3h5bGFzZS8qZ2VuZXRpY3MvbWV0YWJvbGlzbTwva2V5d29yZD48a2V5d29yZD5IYXBs
b3R5cGVzPC9rZXl3b3JkPjxrZXl3b3JkPkh1bWFuczwva2V5d29yZD48a2V5d29yZD5IeXBlcmtp
bmVzaXMvZ2VuZXRpY3MvcHN5Y2hvbG9neTwva2V5d29yZD48a2V5d29yZD5JbXB1bHNpdmUgQmVo
YXZpb3I8L2tleXdvcmQ+PGtleXdvcmQ+TWFsZTwva2V5d29yZD48a2V5d29yZD5Qb2x5bW9ycGhp
c20sIFNpbmdsZSBOdWNsZW90aWRlL2dlbmV0aWNzPC9rZXl3b3JkPjxrZXl3b3JkPlJpc2sgRmFj
dG9yczwva2V5d29yZD48a2V5d29yZD5TZXZlcml0eSBvZiBJbGxuZXNzIEluZGV4PC9rZXl3b3Jk
PjxrZXl3b3JkPkFkaGQ8L2tleXdvcmQ+PGtleXdvcmQ+R2FiYTwva2V5d29yZD48a2V5d29yZD5H
YWQxPC9rZXl3b3JkPjxrZXl3b3JkPmFzc29jaWF0aW9uPC9rZXl3b3JkPjxrZXl3b3JkPnN1c2Nl
cHRpYmlsaXR5PC9rZXl3b3JkPjwva2V5d29yZHM+PGRhdGVzPjx5ZWFyPjIwMTY8L3llYXI+PHB1
Yi1kYXRlcz48ZGF0ZT5EZWM8L2RhdGU+PC9wdWItZGF0ZXM+PC9kYXRlcz48aXNibj4xNTUyLTQ4
NVggKEVsZWN0cm9uaWMpJiN4RDsxNTUyLTQ4NDEgKExpbmtpbmcpPC9pc2JuPjxhY2Nlc3Npb24t
bnVtPjI3NTMwNTk1PC9hY2Nlc3Npb24tbnVtPjx1cmxzPjxyZWxhdGVkLXVybHM+PHVybD5odHRw
czovL3d3dy5uY2JpLm5sbS5uaWguZ292L3B1Ym1lZC8yNzUzMDU5NTwvdXJsPjwvcmVsYXRlZC11
cmxzPjwvdXJscz48ZWxlY3Ryb25pYy1yZXNvdXJjZS1udW0+MTAuMTAwMi9ham1nLmIuMzI0ODk8
L2VsZWN0cm9uaWMtcmVzb3VyY2UtbnVtPjxyZW1vdGUtZGF0YWJhc2UtbmFtZT5NZWRsaW5lPC9y
ZW1vdGUtZGF0YWJhc2UtbmFtZT48cmVtb3RlLWRhdGFiYXNlLXByb3ZpZGVyPk5MTTwvcmVtb3Rl
LWRhdGFiYXNlLXByb3ZpZGVyPjwvcmVjb3JkPjwvQ2l0ZT48L0VuZE5vdGU+
</w:fldData>
        </w:fldChar>
      </w:r>
      <w:r w:rsidR="005D5435" w:rsidRPr="003604A7">
        <w:rPr>
          <w:rFonts w:asciiTheme="minorHAnsi" w:hAnsiTheme="minorHAnsi" w:cstheme="minorHAnsi"/>
          <w:color w:val="000000" w:themeColor="text1"/>
          <w:lang w:val="en-US"/>
        </w:rPr>
        <w:instrText xml:space="preserve"> ADDIN EN.CITE.DATA </w:instrText>
      </w:r>
      <w:r w:rsidR="005D5435" w:rsidRPr="003604A7">
        <w:rPr>
          <w:rFonts w:asciiTheme="minorHAnsi" w:hAnsiTheme="minorHAnsi" w:cstheme="minorHAnsi"/>
          <w:color w:val="000000" w:themeColor="text1"/>
          <w:lang w:val="en-US"/>
        </w:rPr>
      </w:r>
      <w:r w:rsidR="005D5435" w:rsidRPr="003604A7">
        <w:rPr>
          <w:rFonts w:asciiTheme="minorHAnsi" w:hAnsiTheme="minorHAnsi" w:cstheme="minorHAnsi"/>
          <w:color w:val="000000" w:themeColor="text1"/>
          <w:lang w:val="en-US"/>
        </w:rPr>
        <w:fldChar w:fldCharType="end"/>
      </w:r>
      <w:r w:rsidR="005D5435" w:rsidRPr="003604A7">
        <w:rPr>
          <w:rFonts w:asciiTheme="minorHAnsi" w:hAnsiTheme="minorHAnsi" w:cstheme="minorHAnsi"/>
          <w:color w:val="000000" w:themeColor="text1"/>
          <w:lang w:val="en-US"/>
        </w:rPr>
      </w:r>
      <w:r w:rsidR="005D5435" w:rsidRPr="003604A7">
        <w:rPr>
          <w:rFonts w:asciiTheme="minorHAnsi" w:hAnsiTheme="minorHAnsi" w:cstheme="minorHAnsi"/>
          <w:color w:val="000000" w:themeColor="text1"/>
          <w:lang w:val="en-US"/>
        </w:rPr>
        <w:fldChar w:fldCharType="separate"/>
      </w:r>
      <w:r w:rsidR="005D5435" w:rsidRPr="003604A7">
        <w:rPr>
          <w:rFonts w:asciiTheme="minorHAnsi" w:hAnsiTheme="minorHAnsi" w:cstheme="minorHAnsi"/>
          <w:noProof/>
          <w:color w:val="000000" w:themeColor="text1"/>
          <w:lang w:val="en-US"/>
        </w:rPr>
        <w:t>(Bruxel et al 2016)</w:t>
      </w:r>
      <w:r w:rsidR="005D5435"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Thus, it has been suggested that inefficient GABAergic transmission may </w:t>
      </w:r>
      <w:r w:rsidR="004E6DAA" w:rsidRPr="003604A7">
        <w:rPr>
          <w:rFonts w:asciiTheme="minorHAnsi" w:hAnsiTheme="minorHAnsi" w:cstheme="minorHAnsi"/>
          <w:color w:val="000000" w:themeColor="text1"/>
          <w:lang w:val="en-US"/>
        </w:rPr>
        <w:t>favor</w:t>
      </w:r>
      <w:r w:rsidRPr="003604A7">
        <w:rPr>
          <w:rFonts w:asciiTheme="minorHAnsi" w:hAnsiTheme="minorHAnsi" w:cstheme="minorHAnsi"/>
          <w:color w:val="000000" w:themeColor="text1"/>
          <w:lang w:val="en-US"/>
        </w:rPr>
        <w:t xml:space="preserve"> neuron</w:t>
      </w:r>
      <w:r w:rsidR="005713EF" w:rsidRPr="003604A7">
        <w:rPr>
          <w:rFonts w:asciiTheme="minorHAnsi" w:hAnsiTheme="minorHAnsi" w:cstheme="minorHAnsi"/>
          <w:color w:val="000000" w:themeColor="text1"/>
          <w:lang w:val="en-US"/>
        </w:rPr>
        <w:t>al</w:t>
      </w:r>
      <w:r w:rsidRPr="003604A7">
        <w:rPr>
          <w:rFonts w:asciiTheme="minorHAnsi" w:hAnsiTheme="minorHAnsi" w:cstheme="minorHAnsi"/>
          <w:color w:val="000000" w:themeColor="text1"/>
          <w:lang w:val="en-US"/>
        </w:rPr>
        <w:t xml:space="preserve"> </w:t>
      </w:r>
      <w:r w:rsidR="005713EF" w:rsidRPr="003604A7">
        <w:rPr>
          <w:rFonts w:asciiTheme="minorHAnsi" w:hAnsiTheme="minorHAnsi" w:cstheme="minorHAnsi"/>
          <w:color w:val="000000" w:themeColor="text1"/>
          <w:lang w:val="en-US"/>
        </w:rPr>
        <w:t>stimulation</w:t>
      </w:r>
      <w:r w:rsidRPr="003604A7">
        <w:rPr>
          <w:rFonts w:asciiTheme="minorHAnsi" w:hAnsiTheme="minorHAnsi" w:cstheme="minorHAnsi"/>
          <w:color w:val="000000" w:themeColor="text1"/>
          <w:lang w:val="en-US"/>
        </w:rPr>
        <w:t xml:space="preserve"> and contribute to hyperactivity and reduced focus</w:t>
      </w:r>
      <w:r w:rsidR="005713EF" w:rsidRPr="003604A7">
        <w:rPr>
          <w:rFonts w:asciiTheme="minorHAnsi" w:hAnsiTheme="minorHAnsi" w:cstheme="minorHAnsi"/>
          <w:color w:val="000000" w:themeColor="text1"/>
          <w:lang w:val="en-US"/>
        </w:rPr>
        <w:t xml:space="preserve"> in at least</w:t>
      </w:r>
      <w:r w:rsidRPr="003604A7">
        <w:rPr>
          <w:rFonts w:asciiTheme="minorHAnsi" w:hAnsiTheme="minorHAnsi" w:cstheme="minorHAnsi"/>
          <w:color w:val="000000" w:themeColor="text1"/>
          <w:lang w:val="en-US"/>
        </w:rPr>
        <w:t xml:space="preserve"> some ADHD subpopulations, although this warrants further investigation </w:t>
      </w:r>
      <w:r w:rsidR="00D63397" w:rsidRPr="003604A7">
        <w:rPr>
          <w:rFonts w:asciiTheme="minorHAnsi" w:hAnsiTheme="minorHAnsi" w:cstheme="minorHAnsi"/>
          <w:color w:val="000000" w:themeColor="text1"/>
          <w:lang w:val="en-US"/>
        </w:rPr>
        <w:fldChar w:fldCharType="begin">
          <w:fldData xml:space="preserve">PEVuZE5vdGU+PENpdGU+PEF1dGhvcj5RdWludGVybzwvQXV0aG9yPjxZZWFyPjIwMjI8L1llYXI+
PFJlY051bT4yNjI8L1JlY051bT48RGlzcGxheVRleHQ+KEZlcnJhbnRpIGV0IGFsIDIwMjQsIFF1
aW50ZXJvIGV0IGFsIDIwMjIpPC9EaXNwbGF5VGV4dD48cmVjb3JkPjxyZWMtbnVtYmVyPjI2Mjwv
cmVjLW51bWJlcj48Zm9yZWlnbi1rZXlzPjxrZXkgYXBwPSJFTiIgZGItaWQ9Inh3OXYwMDI1Yjky
ZHRsZXByMmF2NXc5dTBkMjByeHQ1ZnYwYSIgdGltZXN0YW1wPSIxNzIxOTA0MzQyIj4yNjI8L2tl
eT48L2ZvcmVpZ24ta2V5cz48cmVmLXR5cGUgbmFtZT0iSm91cm5hbCBBcnRpY2xlIj4xNzwvcmVm
LXR5cGU+PGNvbnRyaWJ1dG9ycz48YXV0aG9ycz48YXV0aG9yPlF1aW50ZXJvLCBKLjwvYXV0aG9y
PjxhdXRob3I+R3V0aWVycmV6LUNhc2FyZXMsIEouIFIuPC9hdXRob3I+PGF1dGhvcj5BbGFtbywg
Qy48L2F1dGhvcj48L2F1dGhvcnM+PC9jb250cmlidXRvcnM+PGF1dGgtYWRkcmVzcz5TZXJ2aWNp
byBkZSBQc2lxdWlhdHJpYSB5IFNhbHVkIE1lbnRhbCwgSG9zcGl0YWwgVW5pdmVyc2l0YXJpbyBJ
bmZhbnRhIExlb25vciwgVW5pdmVyc2lkYWQgQ29tcGx1dGVuc2UsIE1hZHJpZCwgU3BhaW4uJiN4
RDtVbmlkYWQgQW1idWxhdG9yaWEgZGUgUHNpcXVpYXRyaWEgeSBTYWx1ZCBNZW50YWwgZGUgbGEg
SW5mYW5jaWEsIE5pbmV6IHkgQWRvbGVzY2VuY2lhLCBIb3NwaXRhbCBQZXJwZXR1byBTb2NvcnJv
LCBCYWRham96LCBTcGFpbi4gam9zZXJhbW9uLmd1dGllcnJlekBzYWx1ZC1qdW50YWV4LmVzLiYj
eEQ7RmFjdWx0YWQgZGUgTWVkaWNpbmEgeSBDaWVuY2lhcyBkZSBsYSBTYWx1ZCwgVW5pdmVyc2lk
YWQgZGUgQWxjYWxhLCBBbGNhbGEgZGUgSGVuYXJlcywgTWFkcmlkLCBTcGFpbi48L2F1dGgtYWRk
cmVzcz48dGl0bGVzPjx0aXRsZT5Nb2xlY3VsYXIgQ2hhcmFjdGVyaXNhdGlvbiBvZiB0aGUgTWVj
aGFuaXNtIG9mIEFjdGlvbiBvZiBTdGltdWxhbnQgRHJ1Z3MgTGlzZGV4YW1mZXRhbWluZSBhbmQg
TWV0aHlscGhlbmlkYXRlIG9uIEFESEQgTmV1cm9iaW9sb2d5OiBBIFJldmlldzwvdGl0bGU+PHNl
Y29uZGFyeS10aXRsZT5OZXVyb2wgVGhlcjwvc2Vjb25kYXJ5LXRpdGxlPjwvdGl0bGVzPjxwZXJp
b2RpY2FsPjxmdWxsLXRpdGxlPk5ldXJvbCBUaGVyPC9mdWxsLXRpdGxlPjwvcGVyaW9kaWNhbD48
cGFnZXM+MTQ4OS0xNTE3PC9wYWdlcz48dm9sdW1lPjExPC92b2x1bWU+PG51bWJlcj40PC9udW1i
ZXI+PGVkaXRpb24+MjAyMjA4MTE8L2VkaXRpb24+PGtleXdvcmRzPjxrZXl3b3JkPkF0dGVudGlv
bi1kZWZpY2l0L2h5cGVyYWN0aXZpdHkgZGlzb3JkZXI8L2tleXdvcmQ+PGtleXdvcmQ+TGlzZGV4
YW1mZXRhbWluZTwva2V5d29yZD48a2V5d29yZD5NZWNoYW5pc20gb2YgYWN0aW9uPC9rZXl3b3Jk
PjxrZXl3b3JkPk1ldGh5bHBoZW5pZGF0ZTwva2V5d29yZD48a2V5d29yZD5Nb2xlY3VsYXIgY2hh
cmFjdGVyaXNhdGlvbjwva2V5d29yZD48a2V5d29yZD5OZXVyb3RyYW5zbWl0dGVyIGltYmFsYW5j
ZTwva2V5d29yZD48L2tleXdvcmRzPjxkYXRlcz48eWVhcj4yMDIyPC95ZWFyPjxwdWItZGF0ZXM+
PGRhdGU+RGVjPC9kYXRlPjwvcHViLWRhdGVzPjwvZGF0ZXM+PGlzYm4+MjE5My04MjUzIChQcmlu
dCkmI3hEOzIxOTMtNjUzNiAoRWxlY3Ryb25pYykmI3hEOzIxOTMtNjUzNiAoTGlua2luZyk8L2lz
Ym4+PGFjY2Vzc2lvbi1udW0+MzU5NTEyODg8L2FjY2Vzc2lvbi1udW0+PHVybHM+PHJlbGF0ZWQt
dXJscz48dXJsPmh0dHBzOi8vd3d3Lm5jYmkubmxtLm5paC5nb3YvcHVibWVkLzM1OTUxMjg4PC91
cmw+PC9yZWxhdGVkLXVybHM+PC91cmxzPjxjdXN0b20yPlBNQzk1ODgxMzY8L2N1c3RvbTI+PGVs
ZWN0cm9uaWMtcmVzb3VyY2UtbnVtPjEwLjEwMDcvczQwMTIwLTAyMi0wMDM5Mi0yPC9lbGVjdHJv
bmljLXJlc291cmNlLW51bT48cmVtb3RlLWRhdGFiYXNlLW5hbWU+UHViTWVkLW5vdC1NRURMSU5F
PC9yZW1vdGUtZGF0YWJhc2UtbmFtZT48cmVtb3RlLWRhdGFiYXNlLXByb3ZpZGVyPk5MTTwvcmVt
b3RlLWRhdGFiYXNlLXByb3ZpZGVyPjwvcmVjb3JkPjwvQ2l0ZT48Q2l0ZT48QXV0aG9yPkZlcnJh
bnRpPC9BdXRob3I+PFllYXI+MjAyNDwvWWVhcj48UmVjTnVtPjI3MTwvUmVjTnVtPjxyZWNvcmQ+
PHJlYy1udW1iZXI+MjcxPC9yZWMtbnVtYmVyPjxmb3JlaWduLWtleXM+PGtleSBhcHA9IkVOIiBk
Yi1pZD0ieHc5djAwMjViOTJkdGxlcHIyYXY1dzl1MGQyMHJ4dDVmdjBhIiB0aW1lc3RhbXA9IjE3
MjE5MDUxMjkiPjI3MTwva2V5PjwvZm9yZWlnbi1rZXlzPjxyZWYtdHlwZSBuYW1lPSJKb3VybmFs
IEFydGljbGUiPjE3PC9yZWYtdHlwZT48Y29udHJpYnV0b3JzPjxhdXRob3JzPjxhdXRob3I+RmVy
cmFudGksIEEuIFMuPC9hdXRob3I+PGF1dGhvcj5MdWVzc2VuLCBELiBKLjwvYXV0aG9yPjxhdXRo
b3I+Tmlzd2VuZGVyLCBDLiBNLjwvYXV0aG9yPjwvYXV0aG9ycz48L2NvbnRyaWJ1dG9ycz48YXV0
aC1hZGRyZXNzPkRlcGFydG1lbnQgb2YgUGhhcm1hY29sb2d5LCBWYW5kZXJiaWx0IFVuaXZlcnNp
dHksIE5hc2h2aWxsZSwgVE4sIDM3MjMyLCBVU0E7IFdhcnJlbiBDZW50ZXIgZm9yIE5ldXJvc2Np
ZW5jZSBEcnVnIERpc2NvdmVyeSwgTmFzaHZpbGxlLCBUTiwgMzcyMzIsIFVTQS4mI3hEO0RlcGFy
dG1lbnQgb2YgUGhhcm1hY29sb2d5LCBWYW5kZXJiaWx0IFVuaXZlcnNpdHksIE5hc2h2aWxsZSwg
VE4sIDM3MjMyLCBVU0E7IFdhcnJlbiBDZW50ZXIgZm9yIE5ldXJvc2NpZW5jZSBEcnVnIERpc2Nv
dmVyeSwgTmFzaHZpbGxlLCBUTiwgMzcyMzIsIFVTQTsgVmFuZGVyYmlsdCBLZW5uZWR5IENlbnRl
ciwgVmFuZGVyYmlsdCBVbml2ZXJzaXR5IE1lZGljYWwgQ2VudGVyLCBOYXNodmlsbGUsIFROLCAz
NzIzMiwgVVNBOyBWYW5kZXJiaWx0IEJyYWluIEluc3RpdHV0ZSwgVmFuZGVyYmlsdCBVbml2ZXJz
aXR5LCBOYXNodmlsbGUsIFROLCAzNzIzMiwgVVNBOyBWYW5kZXJiaWx0IEluc3RpdHV0ZSBvZiBD
aGVtaWNhbCBCaW9sb2d5LCBWYW5kZXJiaWx0IFVuaXZlcnNpdHksIE5hc2h2aWxsZSwgVE4sIDM3
MjMyLCBVU0EuIEVsZWN0cm9uaWMgYWRkcmVzczogY29sbGVlbi5uaXN3ZW5kZXJAdmFuZGVyYmls
dC5lZHUuPC9hdXRoLWFkZHJlc3M+PHRpdGxlcz48dGl0bGU+Tm92ZWwgcGhhcm1hY29sb2dpY2Fs
IHRhcmdldHMgZm9yIEdBQkFlcmdpYyBkeXNmdW5jdGlvbiBpbiBBREhEPC90aXRsZT48c2Vjb25k
YXJ5LXRpdGxlPk5ldXJvcGhhcm1hY29sb2d5PC9zZWNvbmRhcnktdGl0bGU+PC90aXRsZXM+PHBl
cmlvZGljYWw+PGZ1bGwtdGl0bGU+TmV1cm9waGFybWFjb2xvZ3k8L2Z1bGwtdGl0bGU+PC9wZXJp
b2RpY2FsPjxwYWdlcz4xMDk4OTc8L3BhZ2VzPjx2b2x1bWU+MjQ5PC92b2x1bWU+PGVkaXRpb24+
MjAyNDAzMDg8L2VkaXRpb24+PGtleXdvcmRzPjxrZXl3b3JkPkh1bWFuczwva2V5d29yZD48a2V5
d29yZD5BbmltYWxzPC9rZXl3b3JkPjxrZXl3b3JkPk1pY2U8L2tleXdvcmQ+PGtleXdvcmQ+KkF0
dGVudGlvbiBEZWZpY2l0IERpc29yZGVyIHdpdGggSHlwZXJhY3Rpdml0eS9kcnVnIHRoZXJhcHkv
Z2VuZXRpY3M8L2tleXdvcmQ+PGtleXdvcmQ+R2Vub21lLVdpZGUgQXNzb2NpYXRpb24gU3R1ZHk8
L2tleXdvcmQ+PGtleXdvcmQ+QnJhaW48L2tleXdvcmQ+PGtleXdvcmQ+RG9wYW1pbmU8L2tleXdv
cmQ+PGtleXdvcmQ+Z2FtbWEtQW1pbm9idXR5cmljIEFjaWQvZ2VuZXRpY3M8L2tleXdvcmQ+PGtl
eXdvcmQ+QWRoZDwva2V5d29yZD48a2V5d29yZD5BbnRlcmlvciBjaW5ndWxhdGUgY29ydGV4PC9r
ZXl3b3JkPjxrZXl3b3JkPkF0dGVudGlvbi1kZWZpY2l0L2h5cGVyYWN0aXZpdHkgZGlzb3JkZXI8
L2tleXdvcmQ+PGtleXdvcmQ+Q29ydGV4PC9rZXl3b3JkPjxrZXl3b3JkPkdhYmE8L2tleXdvcmQ+
PGtleXdvcmQ+R3Bjcjwva2V5d29yZD48a2V5d29yZD5HbHV0YW1hdGU8L2tleXdvcmQ+PGtleXdv
cmQ+SW50ZXJuZXVyb248L2tleXdvcmQ+PGtleXdvcmQ+TmV1cm9kZXZlbG9wbWVudDwva2V5d29y
ZD48a2V5d29yZD5QcmVmcm9udGFsIGNvcnRleDwva2V5d29yZD48a2V5d29yZD5Qc3ljaGlhdHJ5
PC9rZXl3b3JkPjxrZXl3b3JkPlN5bmFwdGljIHBsYXN0aWNpdHk8L2tleXdvcmQ+PGtleXdvcmQ+
VHJhbnNsYXRpb25hbDwva2V5d29yZD48L2tleXdvcmRzPjxkYXRlcz48eWVhcj4yMDI0PC95ZWFy
PjxwdWItZGF0ZXM+PGRhdGU+TWF5IDE1PC9kYXRlPjwvcHViLWRhdGVzPjwvZGF0ZXM+PGlzYm4+
MTg3My03MDY0IChFbGVjdHJvbmljKSYjeEQ7MDAyOC0zOTA4IChMaW5raW5nKTwvaXNibj48YWNj
ZXNzaW9uLW51bT4zODQ2MjA0MTwvYWNjZXNzaW9uLW51bT48dXJscz48cmVsYXRlZC11cmxzPjx1
cmw+aHR0cHM6Ly93d3cubmNiaS5ubG0ubmloLmdvdi9wdWJtZWQvMzg0NjIwNDE8L3VybD48L3Jl
bGF0ZWQtdXJscz48L3VybHM+PGN1c3RvbTE+RGVjbGFyYXRpb24gb2YgY29tcGV0aW5nIGludGVy
ZXN0IFRoZSBhdXRob3JzIGRlY2xhcmUgdGhhdCB0aGV5IGhhdmUgbm8ga25vd24gY29tcGV0aW5n
IGZpbmFuY2lhbCBpbnRlcmVzdHMgb3IgcGVyc29uYWwgcmVsYXRpb25zaGlwcyB0aGF0IGNvdWxk
IGhhdmUgYXBwZWFyZWQgdG8gaW5mbHVlbmNlIHRoZSB3b3JrIHJlcG9ydGVkIGluIHRoaXMgcGFw
ZXIuPC9jdXN0b20xPjxlbGVjdHJvbmljLXJlc291cmNlLW51bT4xMC4xMDE2L2oubmV1cm9waGFy
bS4yMDI0LjEwOTg5NzwvZWxlY3Ryb25pYy1yZXNvdXJjZS1udW0+PHJlbW90ZS1kYXRhYmFzZS1u
YW1lPk1lZGxpbmU8L3JlbW90ZS1kYXRhYmFzZS1uYW1lPjxyZW1vdGUtZGF0YWJhc2UtcHJvdmlk
ZXI+TkxNPC9yZW1vdGUtZGF0YWJhc2UtcHJvdmlkZXI+PC9yZWNvcmQ+PC9DaXRlPjwvRW5kTm90
ZT5=
</w:fldData>
        </w:fldChar>
      </w:r>
      <w:r w:rsidR="00AA743F" w:rsidRPr="003604A7">
        <w:rPr>
          <w:rFonts w:asciiTheme="minorHAnsi" w:hAnsiTheme="minorHAnsi" w:cstheme="minorHAnsi"/>
          <w:color w:val="000000" w:themeColor="text1"/>
          <w:lang w:val="en-US"/>
        </w:rPr>
        <w:instrText xml:space="preserve"> ADDIN EN.CITE </w:instrText>
      </w:r>
      <w:r w:rsidR="00AA743F" w:rsidRPr="003604A7">
        <w:rPr>
          <w:rFonts w:asciiTheme="minorHAnsi" w:hAnsiTheme="minorHAnsi" w:cstheme="minorHAnsi"/>
          <w:color w:val="000000" w:themeColor="text1"/>
          <w:lang w:val="en-US"/>
        </w:rPr>
        <w:fldChar w:fldCharType="begin">
          <w:fldData xml:space="preserve">PEVuZE5vdGU+PENpdGU+PEF1dGhvcj5RdWludGVybzwvQXV0aG9yPjxZZWFyPjIwMjI8L1llYXI+
PFJlY051bT4yNjI8L1JlY051bT48RGlzcGxheVRleHQ+KEZlcnJhbnRpIGV0IGFsIDIwMjQsIFF1
aW50ZXJvIGV0IGFsIDIwMjIpPC9EaXNwbGF5VGV4dD48cmVjb3JkPjxyZWMtbnVtYmVyPjI2Mjwv
cmVjLW51bWJlcj48Zm9yZWlnbi1rZXlzPjxrZXkgYXBwPSJFTiIgZGItaWQ9Inh3OXYwMDI1Yjky
ZHRsZXByMmF2NXc5dTBkMjByeHQ1ZnYwYSIgdGltZXN0YW1wPSIxNzIxOTA0MzQyIj4yNjI8L2tl
eT48L2ZvcmVpZ24ta2V5cz48cmVmLXR5cGUgbmFtZT0iSm91cm5hbCBBcnRpY2xlIj4xNzwvcmVm
LXR5cGU+PGNvbnRyaWJ1dG9ycz48YXV0aG9ycz48YXV0aG9yPlF1aW50ZXJvLCBKLjwvYXV0aG9y
PjxhdXRob3I+R3V0aWVycmV6LUNhc2FyZXMsIEouIFIuPC9hdXRob3I+PGF1dGhvcj5BbGFtbywg
Qy48L2F1dGhvcj48L2F1dGhvcnM+PC9jb250cmlidXRvcnM+PGF1dGgtYWRkcmVzcz5TZXJ2aWNp
byBkZSBQc2lxdWlhdHJpYSB5IFNhbHVkIE1lbnRhbCwgSG9zcGl0YWwgVW5pdmVyc2l0YXJpbyBJ
bmZhbnRhIExlb25vciwgVW5pdmVyc2lkYWQgQ29tcGx1dGVuc2UsIE1hZHJpZCwgU3BhaW4uJiN4
RDtVbmlkYWQgQW1idWxhdG9yaWEgZGUgUHNpcXVpYXRyaWEgeSBTYWx1ZCBNZW50YWwgZGUgbGEg
SW5mYW5jaWEsIE5pbmV6IHkgQWRvbGVzY2VuY2lhLCBIb3NwaXRhbCBQZXJwZXR1byBTb2NvcnJv
LCBCYWRham96LCBTcGFpbi4gam9zZXJhbW9uLmd1dGllcnJlekBzYWx1ZC1qdW50YWV4LmVzLiYj
eEQ7RmFjdWx0YWQgZGUgTWVkaWNpbmEgeSBDaWVuY2lhcyBkZSBsYSBTYWx1ZCwgVW5pdmVyc2lk
YWQgZGUgQWxjYWxhLCBBbGNhbGEgZGUgSGVuYXJlcywgTWFkcmlkLCBTcGFpbi48L2F1dGgtYWRk
cmVzcz48dGl0bGVzPjx0aXRsZT5Nb2xlY3VsYXIgQ2hhcmFjdGVyaXNhdGlvbiBvZiB0aGUgTWVj
aGFuaXNtIG9mIEFjdGlvbiBvZiBTdGltdWxhbnQgRHJ1Z3MgTGlzZGV4YW1mZXRhbWluZSBhbmQg
TWV0aHlscGhlbmlkYXRlIG9uIEFESEQgTmV1cm9iaW9sb2d5OiBBIFJldmlldzwvdGl0bGU+PHNl
Y29uZGFyeS10aXRsZT5OZXVyb2wgVGhlcjwvc2Vjb25kYXJ5LXRpdGxlPjwvdGl0bGVzPjxwZXJp
b2RpY2FsPjxmdWxsLXRpdGxlPk5ldXJvbCBUaGVyPC9mdWxsLXRpdGxlPjwvcGVyaW9kaWNhbD48
cGFnZXM+MTQ4OS0xNTE3PC9wYWdlcz48dm9sdW1lPjExPC92b2x1bWU+PG51bWJlcj40PC9udW1i
ZXI+PGVkaXRpb24+MjAyMjA4MTE8L2VkaXRpb24+PGtleXdvcmRzPjxrZXl3b3JkPkF0dGVudGlv
bi1kZWZpY2l0L2h5cGVyYWN0aXZpdHkgZGlzb3JkZXI8L2tleXdvcmQ+PGtleXdvcmQ+TGlzZGV4
YW1mZXRhbWluZTwva2V5d29yZD48a2V5d29yZD5NZWNoYW5pc20gb2YgYWN0aW9uPC9rZXl3b3Jk
PjxrZXl3b3JkPk1ldGh5bHBoZW5pZGF0ZTwva2V5d29yZD48a2V5d29yZD5Nb2xlY3VsYXIgY2hh
cmFjdGVyaXNhdGlvbjwva2V5d29yZD48a2V5d29yZD5OZXVyb3RyYW5zbWl0dGVyIGltYmFsYW5j
ZTwva2V5d29yZD48L2tleXdvcmRzPjxkYXRlcz48eWVhcj4yMDIyPC95ZWFyPjxwdWItZGF0ZXM+
PGRhdGU+RGVjPC9kYXRlPjwvcHViLWRhdGVzPjwvZGF0ZXM+PGlzYm4+MjE5My04MjUzIChQcmlu
dCkmI3hEOzIxOTMtNjUzNiAoRWxlY3Ryb25pYykmI3hEOzIxOTMtNjUzNiAoTGlua2luZyk8L2lz
Ym4+PGFjY2Vzc2lvbi1udW0+MzU5NTEyODg8L2FjY2Vzc2lvbi1udW0+PHVybHM+PHJlbGF0ZWQt
dXJscz48dXJsPmh0dHBzOi8vd3d3Lm5jYmkubmxtLm5paC5nb3YvcHVibWVkLzM1OTUxMjg4PC91
cmw+PC9yZWxhdGVkLXVybHM+PC91cmxzPjxjdXN0b20yPlBNQzk1ODgxMzY8L2N1c3RvbTI+PGVs
ZWN0cm9uaWMtcmVzb3VyY2UtbnVtPjEwLjEwMDcvczQwMTIwLTAyMi0wMDM5Mi0yPC9lbGVjdHJv
bmljLXJlc291cmNlLW51bT48cmVtb3RlLWRhdGFiYXNlLW5hbWU+UHViTWVkLW5vdC1NRURMSU5F
PC9yZW1vdGUtZGF0YWJhc2UtbmFtZT48cmVtb3RlLWRhdGFiYXNlLXByb3ZpZGVyPk5MTTwvcmVt
b3RlLWRhdGFiYXNlLXByb3ZpZGVyPjwvcmVjb3JkPjwvQ2l0ZT48Q2l0ZT48QXV0aG9yPkZlcnJh
bnRpPC9BdXRob3I+PFllYXI+MjAyNDwvWWVhcj48UmVjTnVtPjI3MTwvUmVjTnVtPjxyZWNvcmQ+
PHJlYy1udW1iZXI+MjcxPC9yZWMtbnVtYmVyPjxmb3JlaWduLWtleXM+PGtleSBhcHA9IkVOIiBk
Yi1pZD0ieHc5djAwMjViOTJkdGxlcHIyYXY1dzl1MGQyMHJ4dDVmdjBhIiB0aW1lc3RhbXA9IjE3
MjE5MDUxMjkiPjI3MTwva2V5PjwvZm9yZWlnbi1rZXlzPjxyZWYtdHlwZSBuYW1lPSJKb3VybmFs
IEFydGljbGUiPjE3PC9yZWYtdHlwZT48Y29udHJpYnV0b3JzPjxhdXRob3JzPjxhdXRob3I+RmVy
cmFudGksIEEuIFMuPC9hdXRob3I+PGF1dGhvcj5MdWVzc2VuLCBELiBKLjwvYXV0aG9yPjxhdXRo
b3I+Tmlzd2VuZGVyLCBDLiBNLjwvYXV0aG9yPjwvYXV0aG9ycz48L2NvbnRyaWJ1dG9ycz48YXV0
aC1hZGRyZXNzPkRlcGFydG1lbnQgb2YgUGhhcm1hY29sb2d5LCBWYW5kZXJiaWx0IFVuaXZlcnNp
dHksIE5hc2h2aWxsZSwgVE4sIDM3MjMyLCBVU0E7IFdhcnJlbiBDZW50ZXIgZm9yIE5ldXJvc2Np
ZW5jZSBEcnVnIERpc2NvdmVyeSwgTmFzaHZpbGxlLCBUTiwgMzcyMzIsIFVTQS4mI3hEO0RlcGFy
dG1lbnQgb2YgUGhhcm1hY29sb2d5LCBWYW5kZXJiaWx0IFVuaXZlcnNpdHksIE5hc2h2aWxsZSwg
VE4sIDM3MjMyLCBVU0E7IFdhcnJlbiBDZW50ZXIgZm9yIE5ldXJvc2NpZW5jZSBEcnVnIERpc2Nv
dmVyeSwgTmFzaHZpbGxlLCBUTiwgMzcyMzIsIFVTQTsgVmFuZGVyYmlsdCBLZW5uZWR5IENlbnRl
ciwgVmFuZGVyYmlsdCBVbml2ZXJzaXR5IE1lZGljYWwgQ2VudGVyLCBOYXNodmlsbGUsIFROLCAz
NzIzMiwgVVNBOyBWYW5kZXJiaWx0IEJyYWluIEluc3RpdHV0ZSwgVmFuZGVyYmlsdCBVbml2ZXJz
aXR5LCBOYXNodmlsbGUsIFROLCAzNzIzMiwgVVNBOyBWYW5kZXJiaWx0IEluc3RpdHV0ZSBvZiBD
aGVtaWNhbCBCaW9sb2d5LCBWYW5kZXJiaWx0IFVuaXZlcnNpdHksIE5hc2h2aWxsZSwgVE4sIDM3
MjMyLCBVU0EuIEVsZWN0cm9uaWMgYWRkcmVzczogY29sbGVlbi5uaXN3ZW5kZXJAdmFuZGVyYmls
dC5lZHUuPC9hdXRoLWFkZHJlc3M+PHRpdGxlcz48dGl0bGU+Tm92ZWwgcGhhcm1hY29sb2dpY2Fs
IHRhcmdldHMgZm9yIEdBQkFlcmdpYyBkeXNmdW5jdGlvbiBpbiBBREhEPC90aXRsZT48c2Vjb25k
YXJ5LXRpdGxlPk5ldXJvcGhhcm1hY29sb2d5PC9zZWNvbmRhcnktdGl0bGU+PC90aXRsZXM+PHBl
cmlvZGljYWw+PGZ1bGwtdGl0bGU+TmV1cm9waGFybWFjb2xvZ3k8L2Z1bGwtdGl0bGU+PC9wZXJp
b2RpY2FsPjxwYWdlcz4xMDk4OTc8L3BhZ2VzPjx2b2x1bWU+MjQ5PC92b2x1bWU+PGVkaXRpb24+
MjAyNDAzMDg8L2VkaXRpb24+PGtleXdvcmRzPjxrZXl3b3JkPkh1bWFuczwva2V5d29yZD48a2V5
d29yZD5BbmltYWxzPC9rZXl3b3JkPjxrZXl3b3JkPk1pY2U8L2tleXdvcmQ+PGtleXdvcmQ+KkF0
dGVudGlvbiBEZWZpY2l0IERpc29yZGVyIHdpdGggSHlwZXJhY3Rpdml0eS9kcnVnIHRoZXJhcHkv
Z2VuZXRpY3M8L2tleXdvcmQ+PGtleXdvcmQ+R2Vub21lLVdpZGUgQXNzb2NpYXRpb24gU3R1ZHk8
L2tleXdvcmQ+PGtleXdvcmQ+QnJhaW48L2tleXdvcmQ+PGtleXdvcmQ+RG9wYW1pbmU8L2tleXdv
cmQ+PGtleXdvcmQ+Z2FtbWEtQW1pbm9idXR5cmljIEFjaWQvZ2VuZXRpY3M8L2tleXdvcmQ+PGtl
eXdvcmQ+QWRoZDwva2V5d29yZD48a2V5d29yZD5BbnRlcmlvciBjaW5ndWxhdGUgY29ydGV4PC9r
ZXl3b3JkPjxrZXl3b3JkPkF0dGVudGlvbi1kZWZpY2l0L2h5cGVyYWN0aXZpdHkgZGlzb3JkZXI8
L2tleXdvcmQ+PGtleXdvcmQ+Q29ydGV4PC9rZXl3b3JkPjxrZXl3b3JkPkdhYmE8L2tleXdvcmQ+
PGtleXdvcmQ+R3Bjcjwva2V5d29yZD48a2V5d29yZD5HbHV0YW1hdGU8L2tleXdvcmQ+PGtleXdv
cmQ+SW50ZXJuZXVyb248L2tleXdvcmQ+PGtleXdvcmQ+TmV1cm9kZXZlbG9wbWVudDwva2V5d29y
ZD48a2V5d29yZD5QcmVmcm9udGFsIGNvcnRleDwva2V5d29yZD48a2V5d29yZD5Qc3ljaGlhdHJ5
PC9rZXl3b3JkPjxrZXl3b3JkPlN5bmFwdGljIHBsYXN0aWNpdHk8L2tleXdvcmQ+PGtleXdvcmQ+
VHJhbnNsYXRpb25hbDwva2V5d29yZD48L2tleXdvcmRzPjxkYXRlcz48eWVhcj4yMDI0PC95ZWFy
PjxwdWItZGF0ZXM+PGRhdGU+TWF5IDE1PC9kYXRlPjwvcHViLWRhdGVzPjwvZGF0ZXM+PGlzYm4+
MTg3My03MDY0IChFbGVjdHJvbmljKSYjeEQ7MDAyOC0zOTA4IChMaW5raW5nKTwvaXNibj48YWNj
ZXNzaW9uLW51bT4zODQ2MjA0MTwvYWNjZXNzaW9uLW51bT48dXJscz48cmVsYXRlZC11cmxzPjx1
cmw+aHR0cHM6Ly93d3cubmNiaS5ubG0ubmloLmdvdi9wdWJtZWQvMzg0NjIwNDE8L3VybD48L3Jl
bGF0ZWQtdXJscz48L3VybHM+PGN1c3RvbTE+RGVjbGFyYXRpb24gb2YgY29tcGV0aW5nIGludGVy
ZXN0IFRoZSBhdXRob3JzIGRlY2xhcmUgdGhhdCB0aGV5IGhhdmUgbm8ga25vd24gY29tcGV0aW5n
IGZpbmFuY2lhbCBpbnRlcmVzdHMgb3IgcGVyc29uYWwgcmVsYXRpb25zaGlwcyB0aGF0IGNvdWxk
IGhhdmUgYXBwZWFyZWQgdG8gaW5mbHVlbmNlIHRoZSB3b3JrIHJlcG9ydGVkIGluIHRoaXMgcGFw
ZXIuPC9jdXN0b20xPjxlbGVjdHJvbmljLXJlc291cmNlLW51bT4xMC4xMDE2L2oubmV1cm9waGFy
bS4yMDI0LjEwOTg5NzwvZWxlY3Ryb25pYy1yZXNvdXJjZS1udW0+PHJlbW90ZS1kYXRhYmFzZS1u
YW1lPk1lZGxpbmU8L3JlbW90ZS1kYXRhYmFzZS1uYW1lPjxyZW1vdGUtZGF0YWJhc2UtcHJvdmlk
ZXI+TkxNPC9yZW1vdGUtZGF0YWJhc2UtcHJvdmlkZXI+PC9yZWNvcmQ+PC9DaXRlPjwvRW5kTm90
ZT5=
</w:fldData>
        </w:fldChar>
      </w:r>
      <w:r w:rsidR="00AA743F" w:rsidRPr="003604A7">
        <w:rPr>
          <w:rFonts w:asciiTheme="minorHAnsi" w:hAnsiTheme="minorHAnsi" w:cstheme="minorHAnsi"/>
          <w:color w:val="000000" w:themeColor="text1"/>
          <w:lang w:val="en-US"/>
        </w:rPr>
        <w:instrText xml:space="preserve"> ADDIN EN.CITE.DATA </w:instrText>
      </w:r>
      <w:r w:rsidR="00AA743F" w:rsidRPr="003604A7">
        <w:rPr>
          <w:rFonts w:asciiTheme="minorHAnsi" w:hAnsiTheme="minorHAnsi" w:cstheme="minorHAnsi"/>
          <w:color w:val="000000" w:themeColor="text1"/>
          <w:lang w:val="en-US"/>
        </w:rPr>
      </w:r>
      <w:r w:rsidR="00AA743F" w:rsidRPr="003604A7">
        <w:rPr>
          <w:rFonts w:asciiTheme="minorHAnsi" w:hAnsiTheme="minorHAnsi" w:cstheme="minorHAnsi"/>
          <w:color w:val="000000" w:themeColor="text1"/>
          <w:lang w:val="en-US"/>
        </w:rPr>
        <w:fldChar w:fldCharType="end"/>
      </w:r>
      <w:r w:rsidR="00D63397" w:rsidRPr="003604A7">
        <w:rPr>
          <w:rFonts w:asciiTheme="minorHAnsi" w:hAnsiTheme="minorHAnsi" w:cstheme="minorHAnsi"/>
          <w:color w:val="000000" w:themeColor="text1"/>
          <w:lang w:val="en-US"/>
        </w:rPr>
      </w:r>
      <w:r w:rsidR="00D63397" w:rsidRPr="003604A7">
        <w:rPr>
          <w:rFonts w:asciiTheme="minorHAnsi" w:hAnsiTheme="minorHAnsi" w:cstheme="minorHAnsi"/>
          <w:color w:val="000000" w:themeColor="text1"/>
          <w:lang w:val="en-US"/>
        </w:rPr>
        <w:fldChar w:fldCharType="separate"/>
      </w:r>
      <w:r w:rsidR="00AA743F" w:rsidRPr="003604A7">
        <w:rPr>
          <w:rFonts w:asciiTheme="minorHAnsi" w:hAnsiTheme="minorHAnsi" w:cstheme="minorHAnsi"/>
          <w:noProof/>
          <w:color w:val="000000" w:themeColor="text1"/>
          <w:lang w:val="en-US"/>
        </w:rPr>
        <w:t>(Ferranti et al 2024, Quintero et al 2022)</w:t>
      </w:r>
      <w:r w:rsidR="00D63397"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Considering glutamate, a meta-analysis of 6 MRS studies revealed increased glutamate/glutamine levels, </w:t>
      </w:r>
      <w:r w:rsidRPr="003604A7">
        <w:rPr>
          <w:rFonts w:asciiTheme="minorHAnsi" w:hAnsiTheme="minorHAnsi" w:cstheme="minorHAnsi"/>
          <w:color w:val="000000" w:themeColor="text1"/>
          <w:lang w:val="en-US"/>
        </w:rPr>
        <w:lastRenderedPageBreak/>
        <w:t xml:space="preserve">a marker of excitatory neurotransmission, in the right medial frontal cortex of children with ADHD as compared to neurotypical controls </w:t>
      </w:r>
      <w:r w:rsidR="00781DC4" w:rsidRPr="003604A7">
        <w:rPr>
          <w:rFonts w:asciiTheme="minorHAnsi" w:hAnsiTheme="minorHAnsi" w:cstheme="minorHAnsi"/>
          <w:color w:val="000000" w:themeColor="text1"/>
          <w:lang w:val="en-US"/>
        </w:rPr>
        <w:fldChar w:fldCharType="begin">
          <w:fldData xml:space="preserve">PEVuZE5vdGU+PENpdGU+PEF1dGhvcj5WaWRvcjwvQXV0aG9yPjxZZWFyPjIwMjI8L1llYXI+PFJl
Y051bT4yNjc8L1JlY051bT48RGlzcGxheVRleHQ+KFZpZG9yIGV0IGFsIDIwMjIpPC9EaXNwbGF5
VGV4dD48cmVjb3JkPjxyZWMtbnVtYmVyPjI2NzwvcmVjLW51bWJlcj48Zm9yZWlnbi1rZXlzPjxr
ZXkgYXBwPSJFTiIgZGItaWQ9Inh3OXYwMDI1YjkyZHRsZXByMmF2NXc5dTBkMjByeHQ1ZnYwYSIg
dGltZXN0YW1wPSIxNzIxOTA0ODA4Ij4yNjc8L2tleT48L2ZvcmVpZ24ta2V5cz48cmVmLXR5cGUg
bmFtZT0iSm91cm5hbCBBcnRpY2xlIj4xNzwvcmVmLXR5cGU+PGNvbnRyaWJ1dG9ycz48YXV0aG9y
cz48YXV0aG9yPlZpZG9yLCBNLiBWLjwvYXV0aG9yPjxhdXRob3I+UGFuemVuaGFnZW4sIEEuIEMu
PC9hdXRob3I+PGF1dGhvcj5NYXJ0aW5zLCBBLiBSLjwvYXV0aG9yPjxhdXRob3I+Q3VwZXJ0aW5v
LCBSLiBCLjwvYXV0aG9yPjxhdXRob3I+QmFuZGVpcmEsIEMuIEUuPC9hdXRob3I+PGF1dGhvcj5Q
aWNvbiwgRi4gQS48L2F1dGhvcj48YXV0aG9yPmRhIFNpbHZhLCBCLiBTLjwvYXV0aG9yPjxhdXRo
b3I+Vml0b2xhLCBFLiBTLjwvYXV0aG9yPjxhdXRob3I+Um9oZGUsIEwuIEEuPC9hdXRob3I+PGF1
dGhvcj5Sb3ZhcmlzLCBELiBMLjwvYXV0aG9yPjxhdXRob3I+QmF1LCBDLiBILiBELjwvYXV0aG9y
PjxhdXRob3I+R3JldmV0LCBFLiBILjwvYXV0aG9yPjwvYXV0aG9ycz48L2NvbnRyaWJ1dG9ycz48
YXV0aC1hZGRyZXNzPlByb2dyYW1hIGRlIFRyYW5zdG9ybm9zIGRlIERlZmljaXQgZGUgQXRlbmNh
by9IaXBlcmF0aXZpZGFkZSBlbSBBZHVsdG9zIChQcm9EQUgtQSksIENlbnRybyBkZSBQZXNxdWlz
YSBDbGluaWNhIChDUEMpLCBIb3NwaXRhbCBkZSBDbGluaWNhcyBkZSBQb3J0byBBbGVncmUgKEhD
UEEpLCBQb3J0byBBbGVncmUsIFJTLCBCcmF6aWwuJiN4RDtQcm9ncmFtYSBkZSBQb3MtR3JhZHVh
Y2FvIGVtIFBzaXF1aWF0cmlhIGUgQ2llbmNpYXMgZG8gQ29tcG9ydGFtZW50bywgVW5pdmVyc2lk
YWRlIEZlZGVyYWwgZG8gUmlvIEdyYW5kZSBkbyBTdWwgKFVGUkdTKSwgUi4gUmFtaXJvIEJhcmNl
bG9zLCAyNDAwLCAyIG1hc2N1bGluZSBhbmRhciwgUG9ydG8gQWxlZ3JlLCBSUywgOTAwMzUtMDAz
LCBCcmF6aWwuJiN4RDtQcm9ncmFtYSBkZSBQb3MtR3JhZHVhY2FvIGVtIENpZW5jaWFzIEJpb2xv
Z2ljYXM6IEJpb3F1aW1pY2EsIFVGUkdTLCBQb3J0byBBbGVncmUsIFJTLCBCcmF6aWwuJiN4RDtT
ZXJkaWwtQ2xpbmljYSBkZSBSYWRpb2xvZ2lhIGUgRGlhZ25vc3RpY28gZGUgSW1hZ2VtLCBQb3J0
byBBbGVncmUsIFJTLCBCcmF6aWwuJiN4RDtEZXBhcnRtZW50IG9mIFBzeWNoaWF0cnksIFVuaXZl
cnNpdHkgb2YgVmVybW9udCwgQnVybGluZ3RvbiwgVlQsIFVTQS4mI3hEO0RlcGFydGFtZW50byBk
ZSBHZW5ldGljYSwgSW5zdGl0dXRvIGRlIEJpb2NpZW5jaWFzLCBVRlJHUywgUG9ydG8gQWxlZ3Jl
LCBSUywgQnJhemlsLiYjeEQ7SW5zdGl0dXRvIE5hY2lvbmFsIGRlIFBzaXF1aWF0cmlhIGRvIERl
c2Vudm9sdmltZW50byAoSU5QRCksIENvbnNlbGhvIE5hY2lvbmFsIGRlIERlc2Vudm9sdmltZW50
byBDaWVudGlmaWNvIGUgVGVjbm9sb2dpY28gKENOUHEpLCBQb3J0byBBbGVncmUsIFJTLCBCcmF6
aWwuJiN4RDtJbnN0aXR1dG8gZGUgQ2llbmNpYXMgQmlvbWVkaWNhcywgRGVwYXJ0YW1lbnRvIGRl
IEZpc2lvbG9naWEgZSBCaW9maXNpY2EsIFVuaXZlcnNpZGFkZSBkZSBTYW8gUGF1bG8gKFVTUCks
IFNhbyBQYXVsbywgU1AsIEJyYXppbC4mI3hEO1Byb2dyYW1hIGRlIFRyYW5zdG9ybm9zIGRlIERl
ZmljaXQgZGUgQXRlbmNhby9IaXBlcmF0aXZpZGFkZSBlbSBBZHVsdG9zIChQcm9EQUgtQSksIENl
bnRybyBkZSBQZXNxdWlzYSBDbGluaWNhIChDUEMpLCBIb3NwaXRhbCBkZSBDbGluaWNhcyBkZSBQ
b3J0byBBbGVncmUgKEhDUEEpLCBQb3J0byBBbGVncmUsIFJTLCBCcmF6aWwuIGV1Z2VuaW8uZ3Jl
dmV0QHVmcmdzLmJyLiYjeEQ7UHJvZ3JhbWEgZGUgUG9zLUdyYWR1YWNhbyBlbSBQc2lxdWlhdHJp
YSBlIENpZW5jaWFzIGRvIENvbXBvcnRhbWVudG8sIFVuaXZlcnNpZGFkZSBGZWRlcmFsIGRvIFJp
byBHcmFuZGUgZG8gU3VsIChVRlJHUyksIFIuIFJhbWlybyBCYXJjZWxvcywgMjQwMCwgMiBtYXNj
dWxpbmUgYW5kYXIsIFBvcnRvIEFsZWdyZSwgUlMsIDkwMDM1LTAwMywgQnJhemlsLiBldWdlbmlv
LmdyZXZldEB1ZnJncy5ici48L2F1dGgtYWRkcmVzcz48dGl0bGVzPjx0aXRsZT5FbWVyZ2luZyBm
aW5kaW5ncyBvZiBnbHV0YW1hdGUtZ2x1dGFtaW5lIGltYmFsYW5jZSBpbiB0aGUgbWVkaWFsIHBy
ZWZyb250YWwgY29ydGV4IGluIGF0dGVudGlvbiBkZWZpY2l0L2h5cGVyYWN0aXZpdHkgZGlzb3Jk
ZXI6IHN5c3RlbWF0aWMgcmV2aWV3IGFuZCBtZXRhLWFuYWx5c2lzIG9mIHNwZWN0cm9zY29weSBz
dHVkaWVzPC90aXRsZT48c2Vjb25kYXJ5LXRpdGxlPkV1ciBBcmNoIFBzeWNoaWF0cnkgQ2xpbiBO
ZXVyb3NjaTwvc2Vjb25kYXJ5LXRpdGxlPjwvdGl0bGVzPjxwZXJpb2RpY2FsPjxmdWxsLXRpdGxl
PkV1ciBBcmNoIFBzeWNoaWF0cnkgQ2xpbiBOZXVyb3NjaTwvZnVsbC10aXRsZT48L3BlcmlvZGlj
YWw+PHBhZ2VzPjEzOTUtMTQxMTwvcGFnZXM+PHZvbHVtZT4yNzI8L3ZvbHVtZT48bnVtYmVyPjg8
L251bWJlcj48ZWRpdGlvbj4yMDIyMDMyNDwvZWRpdGlvbj48a2V5d29yZHM+PGtleXdvcmQ+QWR1
bHQ8L2tleXdvcmQ+PGtleXdvcmQ+Q2hpbGQ8L2tleXdvcmQ+PGtleXdvcmQ+QWRvbGVzY2VudDwv
a2V5d29yZD48a2V5d29yZD5IdW1hbnM8L2tleXdvcmQ+PGtleXdvcmQ+KkF0dGVudGlvbiBEZWZp
Y2l0IERpc29yZGVyIHdpdGggSHlwZXJhY3Rpdml0eS9kaWFnbm9zdGljIGltYWdpbmc8L2tleXdv
cmQ+PGtleXdvcmQ+R2x1dGFtaW5lL21ldGFib2xpc208L2tleXdvcmQ+PGtleXdvcmQ+R2x1dGFt
aWMgQWNpZC9tZXRhYm9saXNtPC9rZXl3b3JkPjxrZXl3b3JkPk1hZ25ldGljIFJlc29uYW5jZSBT
cGVjdHJvc2NvcHkvbWV0aG9kczwva2V5d29yZD48a2V5d29yZD5QcmVmcm9udGFsIENvcnRleC9t
ZXRhYm9saXNtPC9rZXl3b3JkPjxrZXl3b3JkPkFkaGQ8L2tleXdvcmQ+PGtleXdvcmQ+QXR0ZW50
aW9uIGRlZmljaXQgaHlwZXJhY3Rpdml0eSBkaXNvcmRlcjwva2V5d29yZD48a2V5d29yZD5NcnM8
L2tleXdvcmQ+PGtleXdvcmQ+TWV0YS1hbmFseXNpczwva2V5d29yZD48a2V5d29yZD5TcGVjdHJv
c2NvcHk8L2tleXdvcmQ+PGtleXdvcmQ+U3lzdGVtYXRpYyByZXZpZXc8L2tleXdvcmQ+PC9rZXl3
b3Jkcz48ZGF0ZXM+PHllYXI+MjAyMjwveWVhcj48cHViLWRhdGVzPjxkYXRlPkRlYzwvZGF0ZT48
L3B1Yi1kYXRlcz48L2RhdGVzPjxpc2JuPjE0MzMtODQ5MSAoRWxlY3Ryb25pYykmI3hEOzA5NDAt
MTMzNCAoTGlua2luZyk8L2lzYm4+PGFjY2Vzc2lvbi1udW0+MzUzMjIyOTM8L2FjY2Vzc2lvbi1u
dW0+PHVybHM+PHJlbGF0ZWQtdXJscz48dXJsPmh0dHBzOi8vd3d3Lm5jYmkubmxtLm5paC5nb3Yv
cHVibWVkLzM1MzIyMjkzPC91cmw+PC9yZWxhdGVkLXVybHM+PC91cmxzPjxlbGVjdHJvbmljLXJl
c291cmNlLW51bT4xMC4xMDA3L3MwMDQwNi0wMjItMDEzOTctNjwvZWxlY3Ryb25pYy1yZXNvdXJj
ZS1udW0+PHJlbW90ZS1kYXRhYmFzZS1uYW1lPk1lZGxpbmU8L3JlbW90ZS1kYXRhYmFzZS1uYW1l
PjxyZW1vdGUtZGF0YWJhc2UtcHJvdmlkZXI+TkxNPC9yZW1vdGUtZGF0YWJhc2UtcHJvdmlkZXI+
PC9yZWNvcmQ+PC9DaXRlPjwvRW5kTm90ZT5=
</w:fldData>
        </w:fldChar>
      </w:r>
      <w:r w:rsidR="00781DC4" w:rsidRPr="003604A7">
        <w:rPr>
          <w:rFonts w:asciiTheme="minorHAnsi" w:hAnsiTheme="minorHAnsi" w:cstheme="minorHAnsi"/>
          <w:color w:val="000000" w:themeColor="text1"/>
          <w:lang w:val="en-US"/>
        </w:rPr>
        <w:instrText xml:space="preserve"> ADDIN EN.CITE </w:instrText>
      </w:r>
      <w:r w:rsidR="00781DC4" w:rsidRPr="003604A7">
        <w:rPr>
          <w:rFonts w:asciiTheme="minorHAnsi" w:hAnsiTheme="minorHAnsi" w:cstheme="minorHAnsi"/>
          <w:color w:val="000000" w:themeColor="text1"/>
          <w:lang w:val="en-US"/>
        </w:rPr>
        <w:fldChar w:fldCharType="begin">
          <w:fldData xml:space="preserve">PEVuZE5vdGU+PENpdGU+PEF1dGhvcj5WaWRvcjwvQXV0aG9yPjxZZWFyPjIwMjI8L1llYXI+PFJl
Y051bT4yNjc8L1JlY051bT48RGlzcGxheVRleHQ+KFZpZG9yIGV0IGFsIDIwMjIpPC9EaXNwbGF5
VGV4dD48cmVjb3JkPjxyZWMtbnVtYmVyPjI2NzwvcmVjLW51bWJlcj48Zm9yZWlnbi1rZXlzPjxr
ZXkgYXBwPSJFTiIgZGItaWQ9Inh3OXYwMDI1YjkyZHRsZXByMmF2NXc5dTBkMjByeHQ1ZnYwYSIg
dGltZXN0YW1wPSIxNzIxOTA0ODA4Ij4yNjc8L2tleT48L2ZvcmVpZ24ta2V5cz48cmVmLXR5cGUg
bmFtZT0iSm91cm5hbCBBcnRpY2xlIj4xNzwvcmVmLXR5cGU+PGNvbnRyaWJ1dG9ycz48YXV0aG9y
cz48YXV0aG9yPlZpZG9yLCBNLiBWLjwvYXV0aG9yPjxhdXRob3I+UGFuemVuaGFnZW4sIEEuIEMu
PC9hdXRob3I+PGF1dGhvcj5NYXJ0aW5zLCBBLiBSLjwvYXV0aG9yPjxhdXRob3I+Q3VwZXJ0aW5v
LCBSLiBCLjwvYXV0aG9yPjxhdXRob3I+QmFuZGVpcmEsIEMuIEUuPC9hdXRob3I+PGF1dGhvcj5Q
aWNvbiwgRi4gQS48L2F1dGhvcj48YXV0aG9yPmRhIFNpbHZhLCBCLiBTLjwvYXV0aG9yPjxhdXRo
b3I+Vml0b2xhLCBFLiBTLjwvYXV0aG9yPjxhdXRob3I+Um9oZGUsIEwuIEEuPC9hdXRob3I+PGF1
dGhvcj5Sb3ZhcmlzLCBELiBMLjwvYXV0aG9yPjxhdXRob3I+QmF1LCBDLiBILiBELjwvYXV0aG9y
PjxhdXRob3I+R3JldmV0LCBFLiBILjwvYXV0aG9yPjwvYXV0aG9ycz48L2NvbnRyaWJ1dG9ycz48
YXV0aC1hZGRyZXNzPlByb2dyYW1hIGRlIFRyYW5zdG9ybm9zIGRlIERlZmljaXQgZGUgQXRlbmNh
by9IaXBlcmF0aXZpZGFkZSBlbSBBZHVsdG9zIChQcm9EQUgtQSksIENlbnRybyBkZSBQZXNxdWlz
YSBDbGluaWNhIChDUEMpLCBIb3NwaXRhbCBkZSBDbGluaWNhcyBkZSBQb3J0byBBbGVncmUgKEhD
UEEpLCBQb3J0byBBbGVncmUsIFJTLCBCcmF6aWwuJiN4RDtQcm9ncmFtYSBkZSBQb3MtR3JhZHVh
Y2FvIGVtIFBzaXF1aWF0cmlhIGUgQ2llbmNpYXMgZG8gQ29tcG9ydGFtZW50bywgVW5pdmVyc2lk
YWRlIEZlZGVyYWwgZG8gUmlvIEdyYW5kZSBkbyBTdWwgKFVGUkdTKSwgUi4gUmFtaXJvIEJhcmNl
bG9zLCAyNDAwLCAyIG1hc2N1bGluZSBhbmRhciwgUG9ydG8gQWxlZ3JlLCBSUywgOTAwMzUtMDAz
LCBCcmF6aWwuJiN4RDtQcm9ncmFtYSBkZSBQb3MtR3JhZHVhY2FvIGVtIENpZW5jaWFzIEJpb2xv
Z2ljYXM6IEJpb3F1aW1pY2EsIFVGUkdTLCBQb3J0byBBbGVncmUsIFJTLCBCcmF6aWwuJiN4RDtT
ZXJkaWwtQ2xpbmljYSBkZSBSYWRpb2xvZ2lhIGUgRGlhZ25vc3RpY28gZGUgSW1hZ2VtLCBQb3J0
byBBbGVncmUsIFJTLCBCcmF6aWwuJiN4RDtEZXBhcnRtZW50IG9mIFBzeWNoaWF0cnksIFVuaXZl
cnNpdHkgb2YgVmVybW9udCwgQnVybGluZ3RvbiwgVlQsIFVTQS4mI3hEO0RlcGFydGFtZW50byBk
ZSBHZW5ldGljYSwgSW5zdGl0dXRvIGRlIEJpb2NpZW5jaWFzLCBVRlJHUywgUG9ydG8gQWxlZ3Jl
LCBSUywgQnJhemlsLiYjeEQ7SW5zdGl0dXRvIE5hY2lvbmFsIGRlIFBzaXF1aWF0cmlhIGRvIERl
c2Vudm9sdmltZW50byAoSU5QRCksIENvbnNlbGhvIE5hY2lvbmFsIGRlIERlc2Vudm9sdmltZW50
byBDaWVudGlmaWNvIGUgVGVjbm9sb2dpY28gKENOUHEpLCBQb3J0byBBbGVncmUsIFJTLCBCcmF6
aWwuJiN4RDtJbnN0aXR1dG8gZGUgQ2llbmNpYXMgQmlvbWVkaWNhcywgRGVwYXJ0YW1lbnRvIGRl
IEZpc2lvbG9naWEgZSBCaW9maXNpY2EsIFVuaXZlcnNpZGFkZSBkZSBTYW8gUGF1bG8gKFVTUCks
IFNhbyBQYXVsbywgU1AsIEJyYXppbC4mI3hEO1Byb2dyYW1hIGRlIFRyYW5zdG9ybm9zIGRlIERl
ZmljaXQgZGUgQXRlbmNhby9IaXBlcmF0aXZpZGFkZSBlbSBBZHVsdG9zIChQcm9EQUgtQSksIENl
bnRybyBkZSBQZXNxdWlzYSBDbGluaWNhIChDUEMpLCBIb3NwaXRhbCBkZSBDbGluaWNhcyBkZSBQ
b3J0byBBbGVncmUgKEhDUEEpLCBQb3J0byBBbGVncmUsIFJTLCBCcmF6aWwuIGV1Z2VuaW8uZ3Jl
dmV0QHVmcmdzLmJyLiYjeEQ7UHJvZ3JhbWEgZGUgUG9zLUdyYWR1YWNhbyBlbSBQc2lxdWlhdHJp
YSBlIENpZW5jaWFzIGRvIENvbXBvcnRhbWVudG8sIFVuaXZlcnNpZGFkZSBGZWRlcmFsIGRvIFJp
byBHcmFuZGUgZG8gU3VsIChVRlJHUyksIFIuIFJhbWlybyBCYXJjZWxvcywgMjQwMCwgMiBtYXNj
dWxpbmUgYW5kYXIsIFBvcnRvIEFsZWdyZSwgUlMsIDkwMDM1LTAwMywgQnJhemlsLiBldWdlbmlv
LmdyZXZldEB1ZnJncy5ici48L2F1dGgtYWRkcmVzcz48dGl0bGVzPjx0aXRsZT5FbWVyZ2luZyBm
aW5kaW5ncyBvZiBnbHV0YW1hdGUtZ2x1dGFtaW5lIGltYmFsYW5jZSBpbiB0aGUgbWVkaWFsIHBy
ZWZyb250YWwgY29ydGV4IGluIGF0dGVudGlvbiBkZWZpY2l0L2h5cGVyYWN0aXZpdHkgZGlzb3Jk
ZXI6IHN5c3RlbWF0aWMgcmV2aWV3IGFuZCBtZXRhLWFuYWx5c2lzIG9mIHNwZWN0cm9zY29weSBz
dHVkaWVzPC90aXRsZT48c2Vjb25kYXJ5LXRpdGxlPkV1ciBBcmNoIFBzeWNoaWF0cnkgQ2xpbiBO
ZXVyb3NjaTwvc2Vjb25kYXJ5LXRpdGxlPjwvdGl0bGVzPjxwZXJpb2RpY2FsPjxmdWxsLXRpdGxl
PkV1ciBBcmNoIFBzeWNoaWF0cnkgQ2xpbiBOZXVyb3NjaTwvZnVsbC10aXRsZT48L3BlcmlvZGlj
YWw+PHBhZ2VzPjEzOTUtMTQxMTwvcGFnZXM+PHZvbHVtZT4yNzI8L3ZvbHVtZT48bnVtYmVyPjg8
L251bWJlcj48ZWRpdGlvbj4yMDIyMDMyNDwvZWRpdGlvbj48a2V5d29yZHM+PGtleXdvcmQ+QWR1
bHQ8L2tleXdvcmQ+PGtleXdvcmQ+Q2hpbGQ8L2tleXdvcmQ+PGtleXdvcmQ+QWRvbGVzY2VudDwv
a2V5d29yZD48a2V5d29yZD5IdW1hbnM8L2tleXdvcmQ+PGtleXdvcmQ+KkF0dGVudGlvbiBEZWZp
Y2l0IERpc29yZGVyIHdpdGggSHlwZXJhY3Rpdml0eS9kaWFnbm9zdGljIGltYWdpbmc8L2tleXdv
cmQ+PGtleXdvcmQ+R2x1dGFtaW5lL21ldGFib2xpc208L2tleXdvcmQ+PGtleXdvcmQ+R2x1dGFt
aWMgQWNpZC9tZXRhYm9saXNtPC9rZXl3b3JkPjxrZXl3b3JkPk1hZ25ldGljIFJlc29uYW5jZSBT
cGVjdHJvc2NvcHkvbWV0aG9kczwva2V5d29yZD48a2V5d29yZD5QcmVmcm9udGFsIENvcnRleC9t
ZXRhYm9saXNtPC9rZXl3b3JkPjxrZXl3b3JkPkFkaGQ8L2tleXdvcmQ+PGtleXdvcmQ+QXR0ZW50
aW9uIGRlZmljaXQgaHlwZXJhY3Rpdml0eSBkaXNvcmRlcjwva2V5d29yZD48a2V5d29yZD5NcnM8
L2tleXdvcmQ+PGtleXdvcmQ+TWV0YS1hbmFseXNpczwva2V5d29yZD48a2V5d29yZD5TcGVjdHJv
c2NvcHk8L2tleXdvcmQ+PGtleXdvcmQ+U3lzdGVtYXRpYyByZXZpZXc8L2tleXdvcmQ+PC9rZXl3
b3Jkcz48ZGF0ZXM+PHllYXI+MjAyMjwveWVhcj48cHViLWRhdGVzPjxkYXRlPkRlYzwvZGF0ZT48
L3B1Yi1kYXRlcz48L2RhdGVzPjxpc2JuPjE0MzMtODQ5MSAoRWxlY3Ryb25pYykmI3hEOzA5NDAt
MTMzNCAoTGlua2luZyk8L2lzYm4+PGFjY2Vzc2lvbi1udW0+MzUzMjIyOTM8L2FjY2Vzc2lvbi1u
dW0+PHVybHM+PHJlbGF0ZWQtdXJscz48dXJsPmh0dHBzOi8vd3d3Lm5jYmkubmxtLm5paC5nb3Yv
cHVibWVkLzM1MzIyMjkzPC91cmw+PC9yZWxhdGVkLXVybHM+PC91cmxzPjxlbGVjdHJvbmljLXJl
c291cmNlLW51bT4xMC4xMDA3L3MwMDQwNi0wMjItMDEzOTctNjwvZWxlY3Ryb25pYy1yZXNvdXJj
ZS1udW0+PHJlbW90ZS1kYXRhYmFzZS1uYW1lPk1lZGxpbmU8L3JlbW90ZS1kYXRhYmFzZS1uYW1l
PjxyZW1vdGUtZGF0YWJhc2UtcHJvdmlkZXI+TkxNPC9yZW1vdGUtZGF0YWJhc2UtcHJvdmlkZXI+
PC9yZWNvcmQ+PC9DaXRlPjwvRW5kTm90ZT5=
</w:fldData>
        </w:fldChar>
      </w:r>
      <w:r w:rsidR="00781DC4" w:rsidRPr="003604A7">
        <w:rPr>
          <w:rFonts w:asciiTheme="minorHAnsi" w:hAnsiTheme="minorHAnsi" w:cstheme="minorHAnsi"/>
          <w:color w:val="000000" w:themeColor="text1"/>
          <w:lang w:val="en-US"/>
        </w:rPr>
        <w:instrText xml:space="preserve"> ADDIN EN.CITE.DATA </w:instrText>
      </w:r>
      <w:r w:rsidR="00781DC4" w:rsidRPr="003604A7">
        <w:rPr>
          <w:rFonts w:asciiTheme="minorHAnsi" w:hAnsiTheme="minorHAnsi" w:cstheme="minorHAnsi"/>
          <w:color w:val="000000" w:themeColor="text1"/>
          <w:lang w:val="en-US"/>
        </w:rPr>
      </w:r>
      <w:r w:rsidR="00781DC4" w:rsidRPr="003604A7">
        <w:rPr>
          <w:rFonts w:asciiTheme="minorHAnsi" w:hAnsiTheme="minorHAnsi" w:cstheme="minorHAnsi"/>
          <w:color w:val="000000" w:themeColor="text1"/>
          <w:lang w:val="en-US"/>
        </w:rPr>
        <w:fldChar w:fldCharType="end"/>
      </w:r>
      <w:r w:rsidR="00781DC4" w:rsidRPr="003604A7">
        <w:rPr>
          <w:rFonts w:asciiTheme="minorHAnsi" w:hAnsiTheme="minorHAnsi" w:cstheme="minorHAnsi"/>
          <w:color w:val="000000" w:themeColor="text1"/>
          <w:lang w:val="en-US"/>
        </w:rPr>
      </w:r>
      <w:r w:rsidR="00781DC4" w:rsidRPr="003604A7">
        <w:rPr>
          <w:rFonts w:asciiTheme="minorHAnsi" w:hAnsiTheme="minorHAnsi" w:cstheme="minorHAnsi"/>
          <w:color w:val="000000" w:themeColor="text1"/>
          <w:lang w:val="en-US"/>
        </w:rPr>
        <w:fldChar w:fldCharType="separate"/>
      </w:r>
      <w:r w:rsidR="00781DC4" w:rsidRPr="003604A7">
        <w:rPr>
          <w:rFonts w:asciiTheme="minorHAnsi" w:hAnsiTheme="minorHAnsi" w:cstheme="minorHAnsi"/>
          <w:noProof/>
          <w:color w:val="000000" w:themeColor="text1"/>
          <w:lang w:val="en-US"/>
        </w:rPr>
        <w:t>(Vidor et al 2022)</w:t>
      </w:r>
      <w:r w:rsidR="00781DC4"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As glutamate/glutamine were measured together, authors suggested that both glutamate neurotoxicity or depletion could underlie these findings and potentially contribute to the cortical thinning observed in ADHD. Extending these </w:t>
      </w:r>
      <w:r w:rsidR="005A3C5F" w:rsidRPr="003604A7">
        <w:rPr>
          <w:rFonts w:asciiTheme="minorHAnsi" w:hAnsiTheme="minorHAnsi" w:cstheme="minorHAnsi"/>
          <w:color w:val="000000" w:themeColor="text1"/>
          <w:lang w:val="en-US"/>
        </w:rPr>
        <w:t>results</w:t>
      </w:r>
      <w:r w:rsidRPr="003604A7">
        <w:rPr>
          <w:rFonts w:asciiTheme="minorHAnsi" w:hAnsiTheme="minorHAnsi" w:cstheme="minorHAnsi"/>
          <w:color w:val="000000" w:themeColor="text1"/>
          <w:lang w:val="en-US"/>
        </w:rPr>
        <w:t>, a more recent work from the same authors indicated lower glutamate levels in the posterior cingulate cortex in 88 adults with ADHD as compared to 44 controls. Authors concluded that a glutamatergic imbalance in this key region of the DMN</w:t>
      </w:r>
      <w:r w:rsidR="005713EF" w:rsidRPr="003604A7">
        <w:rPr>
          <w:rFonts w:asciiTheme="minorHAnsi" w:hAnsiTheme="minorHAnsi" w:cstheme="minorHAnsi"/>
          <w:color w:val="000000" w:themeColor="text1"/>
          <w:lang w:val="en-US"/>
        </w:rPr>
        <w:t xml:space="preserve"> </w:t>
      </w:r>
      <w:r w:rsidRPr="003604A7">
        <w:rPr>
          <w:rFonts w:asciiTheme="minorHAnsi" w:hAnsiTheme="minorHAnsi" w:cstheme="minorHAnsi"/>
          <w:color w:val="000000" w:themeColor="text1"/>
          <w:lang w:val="en-US"/>
        </w:rPr>
        <w:t xml:space="preserve">may contribute to dysfunctional activation and interaction with task-based networks </w:t>
      </w:r>
      <w:r w:rsidR="008A6E5A" w:rsidRPr="003604A7">
        <w:rPr>
          <w:rFonts w:asciiTheme="minorHAnsi" w:hAnsiTheme="minorHAnsi" w:cstheme="minorHAnsi"/>
          <w:color w:val="000000" w:themeColor="text1"/>
          <w:lang w:val="en-US"/>
        </w:rPr>
        <w:fldChar w:fldCharType="begin">
          <w:fldData xml:space="preserve">PEVuZE5vdGU+PENpdGU+PEF1dGhvcj5WaWRvcjwvQXV0aG9yPjxZZWFyPjIwMjQ8L1llYXI+PFJl
Y051bT4yNjg8L1JlY051bT48RGlzcGxheVRleHQ+KFZpZG9yIGV0IGFsIDIwMjQpPC9EaXNwbGF5
VGV4dD48cmVjb3JkPjxyZWMtbnVtYmVyPjI2ODwvcmVjLW51bWJlcj48Zm9yZWlnbi1rZXlzPjxr
ZXkgYXBwPSJFTiIgZGItaWQ9Inh3OXYwMDI1YjkyZHRsZXByMmF2NXc5dTBkMjByeHQ1ZnYwYSIg
dGltZXN0YW1wPSIxNzIxOTA0OTM4Ij4yNjg8L2tleT48L2ZvcmVpZ24ta2V5cz48cmVmLXR5cGUg
bmFtZT0iSm91cm5hbCBBcnRpY2xlIj4xNzwvcmVmLXR5cGU+PGNvbnRyaWJ1dG9ycz48YXV0aG9y
cz48YXV0aG9yPlZpZG9yLCBNLiBWLjwvYXV0aG9yPjxhdXRob3I+Vml0b2xhLCBFLiBTLjwvYXV0
aG9yPjxhdXRob3I+QmFuZGVpcmEsIEMuIEUuPC9hdXRob3I+PGF1dGhvcj5NYXJ0aW5zLCBBLiBS
LjwvYXV0aG9yPjxhdXRob3I+ZGUgQXJhdWpvIFRhdmFyZXMsIE0uIEUuPC9hdXRob3I+PGF1dGhv
cj5DdXBlcnRpbm8sIFIuIEIuPC9hdXRob3I+PGF1dGhvcj5QYW56ZW5oYWdlbiwgQS4gQy48L2F1
dGhvcj48YXV0aG9yPmRhIFNpbHZhLCBCLiBTLjwvYXV0aG9yPjxhdXRob3I+RmFsa2VuYmVyZywg
SS4gRy48L2F1dGhvcj48YXV0aG9yPkJhcnJldG8sIFAuIE8uPC9hdXRob3I+PGF1dGhvcj5UZWNo
ZSwgUy4gUC48L2F1dGhvcj48YXV0aG9yPlBpY29uLCBGLiBBLjwvYXV0aG9yPjxhdXRob3I+Um9o
ZGUsIEwuIEEuPC9hdXRob3I+PGF1dGhvcj5Sb3ZhcmlzLCBELiBMLjwvYXV0aG9yPjxhdXRob3I+
QmF1LCBDLiBILiBELjwvYXV0aG9yPjxhdXRob3I+R3JldmV0LCBFLiBILjwvYXV0aG9yPjwvYXV0
aG9ycz48L2NvbnRyaWJ1dG9ycz48YXV0aC1hZGRyZXNzPkFkdWx0aG9vZCBBREhEIE91dHBhdGll
bnQgUHJvZ3JhbSAoUHJvREFIKSwgSG9zcGl0YWwgZGUgQ2xpbmljYXMgZGUgUG9ydG8gQWxlZ3Jl
LCBQb3J0byBBbGVncmUsIEJyYXppbC4mI3hEO0RlcGFydG1lbnQgb2YgUGh5c2lvbG9neSBhbmQg
QmlvcGh5c2ljcywgSW5zdGl0dXRvIGRlIENpZW5jaWFzIEJpb21lZGljYXMsIFVuaXZlcnNpZGFk
ZSBkZSBTYW8gUGF1bG8sIFNhbyBQYXVsbywgQnJhemlsLiYjeEQ7UXVhbGlwaHkgU29sdWNvZXMg
RW0gSW1hZ2lub2xvZ2lhIEUgUmFkaW9wcm90ZWNhbywgUG9ydG8gQWxlZ3JlLCBCcmF6aWwuJiN4
RDtEZXBhcnRtZW50IG9mIFBzeWNoaWF0cnksIFVuaXZlcnNpdHkgb2YgVmVybW9udCwgQnVybGlu
Z3RvbiwgVVNBLiYjeEQ7RGVwYXJ0bWVudCBvZiBQc3ljaGlhdHJ5IGFuZCBCZWhhdmlvcmFsIFNj
aWVuY2VzLCBQUEcgUHNpcXVpYXRyaWEsIEZlZGVyYWwgVW5pdmVyc2l0eSBvZiBSaW8gR3JhbmRl
IERvIFN1bCAoVUZSR1MpLCBSLiBSYW1pcm8gQmFyY2Vsb3MsIDI0MDAsIDIgbWFzY3VsaW5lIEFu
ZGFyLCBQb3J0byBBbGVncmUsIFJTLCBCcmF6aWwuJiN4RDtBZHVsdGhvb2QgQURIRCBPdXRwYXRp
ZW50IFByb2dyYW0gKFByb0RBSCksIEhvc3BpdGFsIGRlIENsaW5pY2FzIGRlIFBvcnRvIEFsZWdy
ZSwgUG9ydG8gQWxlZ3JlLCBCcmF6aWwuIGV1Z2VuaW8uZ3JldmV0QHVmcmdzLmJyLiYjeEQ7RGVw
YXJ0bWVudCBvZiBQc3ljaGlhdHJ5IGFuZCBCZWhhdmlvcmFsIFNjaWVuY2VzLCBQUEcgUHNpcXVp
YXRyaWEsIEZlZGVyYWwgVW5pdmVyc2l0eSBvZiBSaW8gR3JhbmRlIERvIFN1bCAoVUZSR1MpLCBS
LiBSYW1pcm8gQmFyY2Vsb3MsIDI0MDAsIDIgbWFzY3VsaW5lIEFuZGFyLCBQb3J0byBBbGVncmUs
IFJTLCBCcmF6aWwuIGV1Z2VuaW8uZ3JldmV0QHVmcmdzLmJyLjwvYXV0aC1hZGRyZXNzPjx0aXRs
ZXM+PHRpdGxlPkdsdXRhbWF0ZSBpbWJhbGFuY2UgaW4ga2V5IHN0cnVjdHVyZSBvZiB0aGUgZGVm
YXVsdCBtb2RlIG5ldHdvcmsgaW4gYWR1bHRzIHdpdGggYXR0ZW50aW9uLWRlZmljaXQvaHlwZXJh
Y3Rpdml0eSBkaXNvcmRlcjwvdGl0bGU+PHNlY29uZGFyeS10aXRsZT5FdXIgQXJjaCBQc3ljaGlh
dHJ5IENsaW4gTmV1cm9zY2k8L3NlY29uZGFyeS10aXRsZT48L3RpdGxlcz48cGVyaW9kaWNhbD48
ZnVsbC10aXRsZT5FdXIgQXJjaCBQc3ljaGlhdHJ5IENsaW4gTmV1cm9zY2k8L2Z1bGwtdGl0bGU+
PC9wZXJpb2RpY2FsPjxlZGl0aW9uPjIwMjQwNTE2PC9lZGl0aW9uPjxrZXl3b3Jkcz48a2V5d29y
ZD5BZGhkPC9rZXl3b3JkPjxrZXl3b3JkPkF0dGVudGlvbiBkZWZpY2l0PC9rZXl3b3JkPjxrZXl3
b3JkPkdsdXRhbWF0ZTwva2V5d29yZD48a2V5d29yZD5NcnM8L2tleXdvcmQ+PGtleXdvcmQ+UG9z
dGVyaW9yIGNpbmd1bGF0ZTwva2V5d29yZD48a2V5d29yZD5TcGVjdHJvc2NvcHk8L2tleXdvcmQ+
PC9rZXl3b3Jkcz48ZGF0ZXM+PHllYXI+MjAyNDwveWVhcj48cHViLWRhdGVzPjxkYXRlPk1heSAx
NjwvZGF0ZT48L3B1Yi1kYXRlcz48L2RhdGVzPjxpc2JuPjE0MzMtODQ5MSAoRWxlY3Ryb25pYykm
I3hEOzA5NDAtMTMzNCAoTGlua2luZyk8L2lzYm4+PGFjY2Vzc2lvbi1udW0+Mzg3NTMxOTE8L2Fj
Y2Vzc2lvbi1udW0+PHVybHM+PHJlbGF0ZWQtdXJscz48dXJsPmh0dHBzOi8vd3d3Lm5jYmkubmxt
Lm5paC5nb3YvcHVibWVkLzM4NzUzMTkxPC91cmw+PC9yZWxhdGVkLXVybHM+PC91cmxzPjxlbGVj
dHJvbmljLXJlc291cmNlLW51bT4xMC4xMDA3L3MwMDQwNi0wMjQtMDE4MDUtejwvZWxlY3Ryb25p
Yy1yZXNvdXJjZS1udW0+PHJlbW90ZS1kYXRhYmFzZS1uYW1lPlB1Ymxpc2hlcjwvcmVtb3RlLWRh
dGFiYXNlLW5hbWU+PHJlbW90ZS1kYXRhYmFzZS1wcm92aWRlcj5OTE08L3JlbW90ZS1kYXRhYmFz
ZS1wcm92aWRlcj48L3JlY29yZD48L0NpdGU+PC9FbmROb3RlPn==
</w:fldData>
        </w:fldChar>
      </w:r>
      <w:r w:rsidR="008A6E5A" w:rsidRPr="003604A7">
        <w:rPr>
          <w:rFonts w:asciiTheme="minorHAnsi" w:hAnsiTheme="minorHAnsi" w:cstheme="minorHAnsi"/>
          <w:color w:val="000000" w:themeColor="text1"/>
          <w:lang w:val="en-US"/>
        </w:rPr>
        <w:instrText xml:space="preserve"> ADDIN EN.CITE </w:instrText>
      </w:r>
      <w:r w:rsidR="008A6E5A" w:rsidRPr="003604A7">
        <w:rPr>
          <w:rFonts w:asciiTheme="minorHAnsi" w:hAnsiTheme="minorHAnsi" w:cstheme="minorHAnsi"/>
          <w:color w:val="000000" w:themeColor="text1"/>
          <w:lang w:val="en-US"/>
        </w:rPr>
        <w:fldChar w:fldCharType="begin">
          <w:fldData xml:space="preserve">PEVuZE5vdGU+PENpdGU+PEF1dGhvcj5WaWRvcjwvQXV0aG9yPjxZZWFyPjIwMjQ8L1llYXI+PFJl
Y051bT4yNjg8L1JlY051bT48RGlzcGxheVRleHQ+KFZpZG9yIGV0IGFsIDIwMjQpPC9EaXNwbGF5
VGV4dD48cmVjb3JkPjxyZWMtbnVtYmVyPjI2ODwvcmVjLW51bWJlcj48Zm9yZWlnbi1rZXlzPjxr
ZXkgYXBwPSJFTiIgZGItaWQ9Inh3OXYwMDI1YjkyZHRsZXByMmF2NXc5dTBkMjByeHQ1ZnYwYSIg
dGltZXN0YW1wPSIxNzIxOTA0OTM4Ij4yNjg8L2tleT48L2ZvcmVpZ24ta2V5cz48cmVmLXR5cGUg
bmFtZT0iSm91cm5hbCBBcnRpY2xlIj4xNzwvcmVmLXR5cGU+PGNvbnRyaWJ1dG9ycz48YXV0aG9y
cz48YXV0aG9yPlZpZG9yLCBNLiBWLjwvYXV0aG9yPjxhdXRob3I+Vml0b2xhLCBFLiBTLjwvYXV0
aG9yPjxhdXRob3I+QmFuZGVpcmEsIEMuIEUuPC9hdXRob3I+PGF1dGhvcj5NYXJ0aW5zLCBBLiBS
LjwvYXV0aG9yPjxhdXRob3I+ZGUgQXJhdWpvIFRhdmFyZXMsIE0uIEUuPC9hdXRob3I+PGF1dGhv
cj5DdXBlcnRpbm8sIFIuIEIuPC9hdXRob3I+PGF1dGhvcj5QYW56ZW5oYWdlbiwgQS4gQy48L2F1
dGhvcj48YXV0aG9yPmRhIFNpbHZhLCBCLiBTLjwvYXV0aG9yPjxhdXRob3I+RmFsa2VuYmVyZywg
SS4gRy48L2F1dGhvcj48YXV0aG9yPkJhcnJldG8sIFAuIE8uPC9hdXRob3I+PGF1dGhvcj5UZWNo
ZSwgUy4gUC48L2F1dGhvcj48YXV0aG9yPlBpY29uLCBGLiBBLjwvYXV0aG9yPjxhdXRob3I+Um9o
ZGUsIEwuIEEuPC9hdXRob3I+PGF1dGhvcj5Sb3ZhcmlzLCBELiBMLjwvYXV0aG9yPjxhdXRob3I+
QmF1LCBDLiBILiBELjwvYXV0aG9yPjxhdXRob3I+R3JldmV0LCBFLiBILjwvYXV0aG9yPjwvYXV0
aG9ycz48L2NvbnRyaWJ1dG9ycz48YXV0aC1hZGRyZXNzPkFkdWx0aG9vZCBBREhEIE91dHBhdGll
bnQgUHJvZ3JhbSAoUHJvREFIKSwgSG9zcGl0YWwgZGUgQ2xpbmljYXMgZGUgUG9ydG8gQWxlZ3Jl
LCBQb3J0byBBbGVncmUsIEJyYXppbC4mI3hEO0RlcGFydG1lbnQgb2YgUGh5c2lvbG9neSBhbmQg
QmlvcGh5c2ljcywgSW5zdGl0dXRvIGRlIENpZW5jaWFzIEJpb21lZGljYXMsIFVuaXZlcnNpZGFk
ZSBkZSBTYW8gUGF1bG8sIFNhbyBQYXVsbywgQnJhemlsLiYjeEQ7UXVhbGlwaHkgU29sdWNvZXMg
RW0gSW1hZ2lub2xvZ2lhIEUgUmFkaW9wcm90ZWNhbywgUG9ydG8gQWxlZ3JlLCBCcmF6aWwuJiN4
RDtEZXBhcnRtZW50IG9mIFBzeWNoaWF0cnksIFVuaXZlcnNpdHkgb2YgVmVybW9udCwgQnVybGlu
Z3RvbiwgVVNBLiYjeEQ7RGVwYXJ0bWVudCBvZiBQc3ljaGlhdHJ5IGFuZCBCZWhhdmlvcmFsIFNj
aWVuY2VzLCBQUEcgUHNpcXVpYXRyaWEsIEZlZGVyYWwgVW5pdmVyc2l0eSBvZiBSaW8gR3JhbmRl
IERvIFN1bCAoVUZSR1MpLCBSLiBSYW1pcm8gQmFyY2Vsb3MsIDI0MDAsIDIgbWFzY3VsaW5lIEFu
ZGFyLCBQb3J0byBBbGVncmUsIFJTLCBCcmF6aWwuJiN4RDtBZHVsdGhvb2QgQURIRCBPdXRwYXRp
ZW50IFByb2dyYW0gKFByb0RBSCksIEhvc3BpdGFsIGRlIENsaW5pY2FzIGRlIFBvcnRvIEFsZWdy
ZSwgUG9ydG8gQWxlZ3JlLCBCcmF6aWwuIGV1Z2VuaW8uZ3JldmV0QHVmcmdzLmJyLiYjeEQ7RGVw
YXJ0bWVudCBvZiBQc3ljaGlhdHJ5IGFuZCBCZWhhdmlvcmFsIFNjaWVuY2VzLCBQUEcgUHNpcXVp
YXRyaWEsIEZlZGVyYWwgVW5pdmVyc2l0eSBvZiBSaW8gR3JhbmRlIERvIFN1bCAoVUZSR1MpLCBS
LiBSYW1pcm8gQmFyY2Vsb3MsIDI0MDAsIDIgbWFzY3VsaW5lIEFuZGFyLCBQb3J0byBBbGVncmUs
IFJTLCBCcmF6aWwuIGV1Z2VuaW8uZ3JldmV0QHVmcmdzLmJyLjwvYXV0aC1hZGRyZXNzPjx0aXRs
ZXM+PHRpdGxlPkdsdXRhbWF0ZSBpbWJhbGFuY2UgaW4ga2V5IHN0cnVjdHVyZSBvZiB0aGUgZGVm
YXVsdCBtb2RlIG5ldHdvcmsgaW4gYWR1bHRzIHdpdGggYXR0ZW50aW9uLWRlZmljaXQvaHlwZXJh
Y3Rpdml0eSBkaXNvcmRlcjwvdGl0bGU+PHNlY29uZGFyeS10aXRsZT5FdXIgQXJjaCBQc3ljaGlh
dHJ5IENsaW4gTmV1cm9zY2k8L3NlY29uZGFyeS10aXRsZT48L3RpdGxlcz48cGVyaW9kaWNhbD48
ZnVsbC10aXRsZT5FdXIgQXJjaCBQc3ljaGlhdHJ5IENsaW4gTmV1cm9zY2k8L2Z1bGwtdGl0bGU+
PC9wZXJpb2RpY2FsPjxlZGl0aW9uPjIwMjQwNTE2PC9lZGl0aW9uPjxrZXl3b3Jkcz48a2V5d29y
ZD5BZGhkPC9rZXl3b3JkPjxrZXl3b3JkPkF0dGVudGlvbiBkZWZpY2l0PC9rZXl3b3JkPjxrZXl3
b3JkPkdsdXRhbWF0ZTwva2V5d29yZD48a2V5d29yZD5NcnM8L2tleXdvcmQ+PGtleXdvcmQ+UG9z
dGVyaW9yIGNpbmd1bGF0ZTwva2V5d29yZD48a2V5d29yZD5TcGVjdHJvc2NvcHk8L2tleXdvcmQ+
PC9rZXl3b3Jkcz48ZGF0ZXM+PHllYXI+MjAyNDwveWVhcj48cHViLWRhdGVzPjxkYXRlPk1heSAx
NjwvZGF0ZT48L3B1Yi1kYXRlcz48L2RhdGVzPjxpc2JuPjE0MzMtODQ5MSAoRWxlY3Ryb25pYykm
I3hEOzA5NDAtMTMzNCAoTGlua2luZyk8L2lzYm4+PGFjY2Vzc2lvbi1udW0+Mzg3NTMxOTE8L2Fj
Y2Vzc2lvbi1udW0+PHVybHM+PHJlbGF0ZWQtdXJscz48dXJsPmh0dHBzOi8vd3d3Lm5jYmkubmxt
Lm5paC5nb3YvcHVibWVkLzM4NzUzMTkxPC91cmw+PC9yZWxhdGVkLXVybHM+PC91cmxzPjxlbGVj
dHJvbmljLXJlc291cmNlLW51bT4xMC4xMDA3L3MwMDQwNi0wMjQtMDE4MDUtejwvZWxlY3Ryb25p
Yy1yZXNvdXJjZS1udW0+PHJlbW90ZS1kYXRhYmFzZS1uYW1lPlB1Ymxpc2hlcjwvcmVtb3RlLWRh
dGFiYXNlLW5hbWU+PHJlbW90ZS1kYXRhYmFzZS1wcm92aWRlcj5OTE08L3JlbW90ZS1kYXRhYmFz
ZS1wcm92aWRlcj48L3JlY29yZD48L0NpdGU+PC9FbmROb3RlPn==
</w:fldData>
        </w:fldChar>
      </w:r>
      <w:r w:rsidR="008A6E5A" w:rsidRPr="003604A7">
        <w:rPr>
          <w:rFonts w:asciiTheme="minorHAnsi" w:hAnsiTheme="minorHAnsi" w:cstheme="minorHAnsi"/>
          <w:color w:val="000000" w:themeColor="text1"/>
          <w:lang w:val="en-US"/>
        </w:rPr>
        <w:instrText xml:space="preserve"> ADDIN EN.CITE.DATA </w:instrText>
      </w:r>
      <w:r w:rsidR="008A6E5A" w:rsidRPr="003604A7">
        <w:rPr>
          <w:rFonts w:asciiTheme="minorHAnsi" w:hAnsiTheme="minorHAnsi" w:cstheme="minorHAnsi"/>
          <w:color w:val="000000" w:themeColor="text1"/>
          <w:lang w:val="en-US"/>
        </w:rPr>
      </w:r>
      <w:r w:rsidR="008A6E5A" w:rsidRPr="003604A7">
        <w:rPr>
          <w:rFonts w:asciiTheme="minorHAnsi" w:hAnsiTheme="minorHAnsi" w:cstheme="minorHAnsi"/>
          <w:color w:val="000000" w:themeColor="text1"/>
          <w:lang w:val="en-US"/>
        </w:rPr>
        <w:fldChar w:fldCharType="end"/>
      </w:r>
      <w:r w:rsidR="008A6E5A" w:rsidRPr="003604A7">
        <w:rPr>
          <w:rFonts w:asciiTheme="minorHAnsi" w:hAnsiTheme="minorHAnsi" w:cstheme="minorHAnsi"/>
          <w:color w:val="000000" w:themeColor="text1"/>
          <w:lang w:val="en-US"/>
        </w:rPr>
      </w:r>
      <w:r w:rsidR="008A6E5A" w:rsidRPr="003604A7">
        <w:rPr>
          <w:rFonts w:asciiTheme="minorHAnsi" w:hAnsiTheme="minorHAnsi" w:cstheme="minorHAnsi"/>
          <w:color w:val="000000" w:themeColor="text1"/>
          <w:lang w:val="en-US"/>
        </w:rPr>
        <w:fldChar w:fldCharType="separate"/>
      </w:r>
      <w:r w:rsidR="008A6E5A" w:rsidRPr="003604A7">
        <w:rPr>
          <w:rFonts w:asciiTheme="minorHAnsi" w:hAnsiTheme="minorHAnsi" w:cstheme="minorHAnsi"/>
          <w:noProof/>
          <w:color w:val="000000" w:themeColor="text1"/>
          <w:lang w:val="en-US"/>
        </w:rPr>
        <w:t>(Vidor et al 2024)</w:t>
      </w:r>
      <w:r w:rsidR="008A6E5A"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w:t>
      </w:r>
      <w:r w:rsidR="00407F04" w:rsidRPr="003604A7">
        <w:rPr>
          <w:rFonts w:asciiTheme="minorHAnsi" w:hAnsiTheme="minorHAnsi" w:cstheme="minorHAnsi"/>
          <w:color w:val="000000" w:themeColor="text1"/>
          <w:lang w:val="en-US"/>
        </w:rPr>
        <w:t>T</w:t>
      </w:r>
      <w:r w:rsidRPr="003604A7">
        <w:rPr>
          <w:rFonts w:asciiTheme="minorHAnsi" w:hAnsiTheme="minorHAnsi" w:cstheme="minorHAnsi"/>
          <w:color w:val="000000" w:themeColor="text1"/>
          <w:lang w:val="en-US"/>
        </w:rPr>
        <w:t xml:space="preserve">his finding contradicts an earlier study in a mixed sample of children and adults </w:t>
      </w:r>
      <w:r w:rsidR="008A6E5A" w:rsidRPr="003604A7">
        <w:rPr>
          <w:rFonts w:asciiTheme="minorHAnsi" w:hAnsiTheme="minorHAnsi" w:cstheme="minorHAnsi"/>
          <w:color w:val="000000" w:themeColor="text1"/>
          <w:lang w:val="en-US"/>
        </w:rPr>
        <w:fldChar w:fldCharType="begin">
          <w:fldData xml:space="preserve">PEVuZE5vdGU+PENpdGU+PEF1dGhvcj5BcmNvcy1CdXJnb3M8L0F1dGhvcj48WWVhcj4yMDEyPC9Z
ZWFyPjxSZWNOdW0+MjY5PC9SZWNOdW0+PERpc3BsYXlUZXh0PihBcmNvcy1CdXJnb3MgZXQgYWwg
MjAxMik8L0Rpc3BsYXlUZXh0PjxyZWNvcmQ+PHJlYy1udW1iZXI+MjY5PC9yZWMtbnVtYmVyPjxm
b3JlaWduLWtleXM+PGtleSBhcHA9IkVOIiBkYi1pZD0ieHc5djAwMjViOTJkdGxlcHIyYXY1dzl1
MGQyMHJ4dDVmdjBhIiB0aW1lc3RhbXA9IjE3MjE5MDUwMTYiPjI2OTwva2V5PjwvZm9yZWlnbi1r
ZXlzPjxyZWYtdHlwZSBuYW1lPSJKb3VybmFsIEFydGljbGUiPjE3PC9yZWYtdHlwZT48Y29udHJp
YnV0b3JzPjxhdXRob3JzPjxhdXRob3I+QXJjb3MtQnVyZ29zLCBNLjwvYXV0aG9yPjxhdXRob3I+
TG9uZG9ubywgQS4gQy48L2F1dGhvcj48YXV0aG9yPlBpbmVkYSwgRC4gQS48L2F1dGhvcj48YXV0
aG9yPkxvcGVyYSwgRi48L2F1dGhvcj48YXV0aG9yPlBhbGFjaW8sIEouIEQuPC9hdXRob3I+PGF1
dGhvcj5BcmJlbGFleiwgQS48L2F1dGhvcj48YXV0aG9yPkFjb3N0YSwgTS4gVC48L2F1dGhvcj48
YXV0aG9yPlZlbGV6LCBKLiBJLjwvYXV0aG9yPjxhdXRob3I+Q2FzdGVsbGFub3MsIEYuIFguPC9h
dXRob3I+PGF1dGhvcj5NdWVua2UsIE0uPC9hdXRob3I+PC9hdXRob3JzPjwvY29udHJpYnV0b3Jz
PjxhdXRoLWFkZHJlc3M+TWVkaWNhbCBHZW5ldGljcyBCcmFuY2gsIE5hdGlvbmFsIEh1bWFuIEdl
bm9tZSBSZXNlYXJjaCBJbnN0aXR1dGUsIE5hdGlvbmFsIEluc3RpdHV0ZXMgb2YgSGVhbHRoLCBC
ZXRoZXNkYSwgTUQgMjA4OTItMzcxNywgVVNBLjwvYXV0aC1hZGRyZXNzPjx0aXRsZXM+PHRpdGxl
PkFuYWx5c2lzIG9mIGJyYWluIG1ldGFib2xpc20gYnkgcHJvdG9uIG1hZ25ldGljIHJlc29uYW5j
ZSBzcGVjdHJvc2NvcHkgKDFILU1SUykgaW4gYXR0ZW50aW9uLWRlZmljaXQvaHlwZXJhY3Rpdml0
eSBkaXNvcmRlciBzdWdnZXN0cyBhIGdlbmVyYWxpemVkIGRpZmZlcmVudGlhbCBvbnRvZ2VuaWMg
cGF0dGVybiBmcm9tIGNvbnRyb2xzPC90aXRsZT48c2Vjb25kYXJ5LXRpdGxlPkF0dGVuIERlZmlj
IEh5cGVyYWN0IERpc29yZDwvc2Vjb25kYXJ5LXRpdGxlPjwvdGl0bGVzPjxwZXJpb2RpY2FsPjxm
dWxsLXRpdGxlPkF0dGVuIERlZmljIEh5cGVyYWN0IERpc29yZDwvZnVsbC10aXRsZT48L3Blcmlv
ZGljYWw+PHBhZ2VzPjIwNS0xMjwvcGFnZXM+PHZvbHVtZT40PC92b2x1bWU+PG51bWJlcj40PC9u
dW1iZXI+PGVkaXRpb24+MjAxMjA3MjA8L2VkaXRpb24+PGtleXdvcmRzPjxrZXl3b3JkPkFkb2xl
c2NlbnQ8L2tleXdvcmQ+PGtleXdvcmQ+QWR1bHQ8L2tleXdvcmQ+PGtleXdvcmQ+QXNwYXJ0aWMg
QWNpZC9hbmFsb2dzICZhbXA7IGRlcml2YXRpdmVzL21ldGFib2xpc208L2tleXdvcmQ+PGtleXdv
cmQ+QXR0ZW50aW9uIERlZmljaXQgRGlzb3JkZXIgd2l0aCBIeXBlcmFjdGl2aXR5LyptZXRhYm9s
aXNtPC9rZXl3b3JkPjxrZXl3b3JkPkJyYWluLyptZXRhYm9saXNtPC9rZXl3b3JkPjxrZXl3b3Jk
PkNhc2UtQ29udHJvbCBTdHVkaWVzPC9rZXl3b3JkPjxrZXl3b3JkPkNob2xpbmUvbWV0YWJvbGlz
bTwva2V5d29yZD48a2V5d29yZD5DcmVhdGluZS9tZXRhYm9saXNtPC9rZXl3b3JkPjxrZXl3b3Jk
PkZlbWFsZTwva2V5d29yZD48a2V5d29yZD5GdW5jdGlvbmFsIE5ldXJvaW1hZ2luZy9tZXRob2Rz
LypzdGF0aXN0aWNzICZhbXA7IG51bWVyaWNhbCBkYXRhPC9rZXl3b3JkPjxrZXl3b3JkPkdsdXRh
bWljIEFjaWQvbWV0YWJvbGlzbTwva2V5d29yZD48a2V5d29yZD5HbHV0YW1pbmUvbWV0YWJvbGlz
bTwva2V5d29yZD48a2V5d29yZD5IdW1hbnM8L2tleXdvcmQ+PGtleXdvcmQ+SW5vc2l0b2wvbWV0
YWJvbGlzbTwva2V5d29yZD48a2V5d29yZD5MaW5lYXIgTW9kZWxzPC9rZXl3b3JkPjxrZXl3b3Jk
Pk1hZ25ldGljIFJlc29uYW5jZSBTcGVjdHJvc2NvcHkvKm1ldGhvZHMvc3RhdGlzdGljcyAmYW1w
OyBudW1lcmljYWwgZGF0YTwva2V5d29yZD48a2V5d29yZD5NYWxlPC9rZXl3b3JkPjxrZXl3b3Jk
Pk1pZGRsZSBBZ2VkPC9rZXl3b3JkPjxrZXl3b3JkPipQcm90b25zPC9rZXl3b3JkPjxrZXl3b3Jk
PlN0YXRpc3RpY3MsIE5vbnBhcmFtZXRyaWM8L2tleXdvcmQ+PC9rZXl3b3Jkcz48ZGF0ZXM+PHll
YXI+MjAxMjwveWVhcj48cHViLWRhdGVzPjxkYXRlPkRlYzwvZGF0ZT48L3B1Yi1kYXRlcz48L2Rh
dGVzPjxpc2JuPjE4NjYtNjY0NyAoRWxlY3Ryb25pYykmI3hEOzE4NjYtNjExNiAoUHJpbnQpJiN4
RDsxODY2LTYxMTYgKExpbmtpbmcpPC9pc2JuPjxhY2Nlc3Npb24tbnVtPjIzMDEyMDg2PC9hY2Nl
c3Npb24tbnVtPjx1cmxzPjxyZWxhdGVkLXVybHM+PHVybD5odHRwczovL3d3dy5uY2JpLm5sbS5u
aWguZ292L3B1Ym1lZC8yMzAxMjA4NjwvdXJsPjwvcmVsYXRlZC11cmxzPjwvdXJscz48Y3VzdG9t
MT5DT05GTElDVCBPRiBJTlRFUkVTVCBUaGUgYXV0aG9ycyBkZWNsYXJlIG5vIGNvbmZsaWN0IG9m
IGludGVyZXN0LjwvY3VzdG9tMT48Y3VzdG9tMj5QTUMzNTA4MzU4PC9jdXN0b20yPjxlbGVjdHJv
bmljLXJlc291cmNlLW51bT4xMC4xMDA3L3MxMjQwMi0wMTItMDA4OC0wPC9lbGVjdHJvbmljLXJl
c291cmNlLW51bT48cmVtb3RlLWRhdGFiYXNlLW5hbWU+TWVkbGluZTwvcmVtb3RlLWRhdGFiYXNl
LW5hbWU+PHJlbW90ZS1kYXRhYmFzZS1wcm92aWRlcj5OTE08L3JlbW90ZS1kYXRhYmFzZS1wcm92
aWRlcj48L3JlY29yZD48L0NpdGU+PC9FbmROb3RlPgB=
</w:fldData>
        </w:fldChar>
      </w:r>
      <w:r w:rsidR="008A6E5A" w:rsidRPr="003604A7">
        <w:rPr>
          <w:rFonts w:asciiTheme="minorHAnsi" w:hAnsiTheme="minorHAnsi" w:cstheme="minorHAnsi"/>
          <w:color w:val="000000" w:themeColor="text1"/>
          <w:lang w:val="en-US"/>
        </w:rPr>
        <w:instrText xml:space="preserve"> ADDIN EN.CITE </w:instrText>
      </w:r>
      <w:r w:rsidR="008A6E5A" w:rsidRPr="003604A7">
        <w:rPr>
          <w:rFonts w:asciiTheme="minorHAnsi" w:hAnsiTheme="minorHAnsi" w:cstheme="minorHAnsi"/>
          <w:color w:val="000000" w:themeColor="text1"/>
          <w:lang w:val="en-US"/>
        </w:rPr>
        <w:fldChar w:fldCharType="begin">
          <w:fldData xml:space="preserve">PEVuZE5vdGU+PENpdGU+PEF1dGhvcj5BcmNvcy1CdXJnb3M8L0F1dGhvcj48WWVhcj4yMDEyPC9Z
ZWFyPjxSZWNOdW0+MjY5PC9SZWNOdW0+PERpc3BsYXlUZXh0PihBcmNvcy1CdXJnb3MgZXQgYWwg
MjAxMik8L0Rpc3BsYXlUZXh0PjxyZWNvcmQ+PHJlYy1udW1iZXI+MjY5PC9yZWMtbnVtYmVyPjxm
b3JlaWduLWtleXM+PGtleSBhcHA9IkVOIiBkYi1pZD0ieHc5djAwMjViOTJkdGxlcHIyYXY1dzl1
MGQyMHJ4dDVmdjBhIiB0aW1lc3RhbXA9IjE3MjE5MDUwMTYiPjI2OTwva2V5PjwvZm9yZWlnbi1r
ZXlzPjxyZWYtdHlwZSBuYW1lPSJKb3VybmFsIEFydGljbGUiPjE3PC9yZWYtdHlwZT48Y29udHJp
YnV0b3JzPjxhdXRob3JzPjxhdXRob3I+QXJjb3MtQnVyZ29zLCBNLjwvYXV0aG9yPjxhdXRob3I+
TG9uZG9ubywgQS4gQy48L2F1dGhvcj48YXV0aG9yPlBpbmVkYSwgRC4gQS48L2F1dGhvcj48YXV0
aG9yPkxvcGVyYSwgRi48L2F1dGhvcj48YXV0aG9yPlBhbGFjaW8sIEouIEQuPC9hdXRob3I+PGF1
dGhvcj5BcmJlbGFleiwgQS48L2F1dGhvcj48YXV0aG9yPkFjb3N0YSwgTS4gVC48L2F1dGhvcj48
YXV0aG9yPlZlbGV6LCBKLiBJLjwvYXV0aG9yPjxhdXRob3I+Q2FzdGVsbGFub3MsIEYuIFguPC9h
dXRob3I+PGF1dGhvcj5NdWVua2UsIE0uPC9hdXRob3I+PC9hdXRob3JzPjwvY29udHJpYnV0b3Jz
PjxhdXRoLWFkZHJlc3M+TWVkaWNhbCBHZW5ldGljcyBCcmFuY2gsIE5hdGlvbmFsIEh1bWFuIEdl
bm9tZSBSZXNlYXJjaCBJbnN0aXR1dGUsIE5hdGlvbmFsIEluc3RpdHV0ZXMgb2YgSGVhbHRoLCBC
ZXRoZXNkYSwgTUQgMjA4OTItMzcxNywgVVNBLjwvYXV0aC1hZGRyZXNzPjx0aXRsZXM+PHRpdGxl
PkFuYWx5c2lzIG9mIGJyYWluIG1ldGFib2xpc20gYnkgcHJvdG9uIG1hZ25ldGljIHJlc29uYW5j
ZSBzcGVjdHJvc2NvcHkgKDFILU1SUykgaW4gYXR0ZW50aW9uLWRlZmljaXQvaHlwZXJhY3Rpdml0
eSBkaXNvcmRlciBzdWdnZXN0cyBhIGdlbmVyYWxpemVkIGRpZmZlcmVudGlhbCBvbnRvZ2VuaWMg
cGF0dGVybiBmcm9tIGNvbnRyb2xzPC90aXRsZT48c2Vjb25kYXJ5LXRpdGxlPkF0dGVuIERlZmlj
IEh5cGVyYWN0IERpc29yZDwvc2Vjb25kYXJ5LXRpdGxlPjwvdGl0bGVzPjxwZXJpb2RpY2FsPjxm
dWxsLXRpdGxlPkF0dGVuIERlZmljIEh5cGVyYWN0IERpc29yZDwvZnVsbC10aXRsZT48L3Blcmlv
ZGljYWw+PHBhZ2VzPjIwNS0xMjwvcGFnZXM+PHZvbHVtZT40PC92b2x1bWU+PG51bWJlcj40PC9u
dW1iZXI+PGVkaXRpb24+MjAxMjA3MjA8L2VkaXRpb24+PGtleXdvcmRzPjxrZXl3b3JkPkFkb2xl
c2NlbnQ8L2tleXdvcmQ+PGtleXdvcmQ+QWR1bHQ8L2tleXdvcmQ+PGtleXdvcmQ+QXNwYXJ0aWMg
QWNpZC9hbmFsb2dzICZhbXA7IGRlcml2YXRpdmVzL21ldGFib2xpc208L2tleXdvcmQ+PGtleXdv
cmQ+QXR0ZW50aW9uIERlZmljaXQgRGlzb3JkZXIgd2l0aCBIeXBlcmFjdGl2aXR5LyptZXRhYm9s
aXNtPC9rZXl3b3JkPjxrZXl3b3JkPkJyYWluLyptZXRhYm9saXNtPC9rZXl3b3JkPjxrZXl3b3Jk
PkNhc2UtQ29udHJvbCBTdHVkaWVzPC9rZXl3b3JkPjxrZXl3b3JkPkNob2xpbmUvbWV0YWJvbGlz
bTwva2V5d29yZD48a2V5d29yZD5DcmVhdGluZS9tZXRhYm9saXNtPC9rZXl3b3JkPjxrZXl3b3Jk
PkZlbWFsZTwva2V5d29yZD48a2V5d29yZD5GdW5jdGlvbmFsIE5ldXJvaW1hZ2luZy9tZXRob2Rz
LypzdGF0aXN0aWNzICZhbXA7IG51bWVyaWNhbCBkYXRhPC9rZXl3b3JkPjxrZXl3b3JkPkdsdXRh
bWljIEFjaWQvbWV0YWJvbGlzbTwva2V5d29yZD48a2V5d29yZD5HbHV0YW1pbmUvbWV0YWJvbGlz
bTwva2V5d29yZD48a2V5d29yZD5IdW1hbnM8L2tleXdvcmQ+PGtleXdvcmQ+SW5vc2l0b2wvbWV0
YWJvbGlzbTwva2V5d29yZD48a2V5d29yZD5MaW5lYXIgTW9kZWxzPC9rZXl3b3JkPjxrZXl3b3Jk
Pk1hZ25ldGljIFJlc29uYW5jZSBTcGVjdHJvc2NvcHkvKm1ldGhvZHMvc3RhdGlzdGljcyAmYW1w
OyBudW1lcmljYWwgZGF0YTwva2V5d29yZD48a2V5d29yZD5NYWxlPC9rZXl3b3JkPjxrZXl3b3Jk
Pk1pZGRsZSBBZ2VkPC9rZXl3b3JkPjxrZXl3b3JkPipQcm90b25zPC9rZXl3b3JkPjxrZXl3b3Jk
PlN0YXRpc3RpY3MsIE5vbnBhcmFtZXRyaWM8L2tleXdvcmQ+PC9rZXl3b3Jkcz48ZGF0ZXM+PHll
YXI+MjAxMjwveWVhcj48cHViLWRhdGVzPjxkYXRlPkRlYzwvZGF0ZT48L3B1Yi1kYXRlcz48L2Rh
dGVzPjxpc2JuPjE4NjYtNjY0NyAoRWxlY3Ryb25pYykmI3hEOzE4NjYtNjExNiAoUHJpbnQpJiN4
RDsxODY2LTYxMTYgKExpbmtpbmcpPC9pc2JuPjxhY2Nlc3Npb24tbnVtPjIzMDEyMDg2PC9hY2Nl
c3Npb24tbnVtPjx1cmxzPjxyZWxhdGVkLXVybHM+PHVybD5odHRwczovL3d3dy5uY2JpLm5sbS5u
aWguZ292L3B1Ym1lZC8yMzAxMjA4NjwvdXJsPjwvcmVsYXRlZC11cmxzPjwvdXJscz48Y3VzdG9t
MT5DT05GTElDVCBPRiBJTlRFUkVTVCBUaGUgYXV0aG9ycyBkZWNsYXJlIG5vIGNvbmZsaWN0IG9m
IGludGVyZXN0LjwvY3VzdG9tMT48Y3VzdG9tMj5QTUMzNTA4MzU4PC9jdXN0b20yPjxlbGVjdHJv
bmljLXJlc291cmNlLW51bT4xMC4xMDA3L3MxMjQwMi0wMTItMDA4OC0wPC9lbGVjdHJvbmljLXJl
c291cmNlLW51bT48cmVtb3RlLWRhdGFiYXNlLW5hbWU+TWVkbGluZTwvcmVtb3RlLWRhdGFiYXNl
LW5hbWU+PHJlbW90ZS1kYXRhYmFzZS1wcm92aWRlcj5OTE08L3JlbW90ZS1kYXRhYmFzZS1wcm92
aWRlcj48L3JlY29yZD48L0NpdGU+PC9FbmROb3RlPgB=
</w:fldData>
        </w:fldChar>
      </w:r>
      <w:r w:rsidR="008A6E5A" w:rsidRPr="003604A7">
        <w:rPr>
          <w:rFonts w:asciiTheme="minorHAnsi" w:hAnsiTheme="minorHAnsi" w:cstheme="minorHAnsi"/>
          <w:color w:val="000000" w:themeColor="text1"/>
          <w:lang w:val="en-US"/>
        </w:rPr>
        <w:instrText xml:space="preserve"> ADDIN EN.CITE.DATA </w:instrText>
      </w:r>
      <w:r w:rsidR="008A6E5A" w:rsidRPr="003604A7">
        <w:rPr>
          <w:rFonts w:asciiTheme="minorHAnsi" w:hAnsiTheme="minorHAnsi" w:cstheme="minorHAnsi"/>
          <w:color w:val="000000" w:themeColor="text1"/>
          <w:lang w:val="en-US"/>
        </w:rPr>
      </w:r>
      <w:r w:rsidR="008A6E5A" w:rsidRPr="003604A7">
        <w:rPr>
          <w:rFonts w:asciiTheme="minorHAnsi" w:hAnsiTheme="minorHAnsi" w:cstheme="minorHAnsi"/>
          <w:color w:val="000000" w:themeColor="text1"/>
          <w:lang w:val="en-US"/>
        </w:rPr>
        <w:fldChar w:fldCharType="end"/>
      </w:r>
      <w:r w:rsidR="008A6E5A" w:rsidRPr="003604A7">
        <w:rPr>
          <w:rFonts w:asciiTheme="minorHAnsi" w:hAnsiTheme="minorHAnsi" w:cstheme="minorHAnsi"/>
          <w:color w:val="000000" w:themeColor="text1"/>
          <w:lang w:val="en-US"/>
        </w:rPr>
      </w:r>
      <w:r w:rsidR="008A6E5A" w:rsidRPr="003604A7">
        <w:rPr>
          <w:rFonts w:asciiTheme="minorHAnsi" w:hAnsiTheme="minorHAnsi" w:cstheme="minorHAnsi"/>
          <w:color w:val="000000" w:themeColor="text1"/>
          <w:lang w:val="en-US"/>
        </w:rPr>
        <w:fldChar w:fldCharType="separate"/>
      </w:r>
      <w:r w:rsidR="008A6E5A" w:rsidRPr="003604A7">
        <w:rPr>
          <w:rFonts w:asciiTheme="minorHAnsi" w:hAnsiTheme="minorHAnsi" w:cstheme="minorHAnsi"/>
          <w:noProof/>
          <w:color w:val="000000" w:themeColor="text1"/>
          <w:lang w:val="en-US"/>
        </w:rPr>
        <w:t>(Arcos-Burgos et al 2012)</w:t>
      </w:r>
      <w:r w:rsidR="008A6E5A"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although this inconsistency might be driven by age-related differences. Further evidence for glutamatergic alterations in ADHD has been provided by genetic, animal model</w:t>
      </w:r>
      <w:r w:rsidR="005713EF" w:rsidRPr="003604A7">
        <w:rPr>
          <w:rFonts w:asciiTheme="minorHAnsi" w:hAnsiTheme="minorHAnsi" w:cstheme="minorHAnsi"/>
          <w:color w:val="000000" w:themeColor="text1"/>
          <w:lang w:val="en-US"/>
        </w:rPr>
        <w:t>,</w:t>
      </w:r>
      <w:r w:rsidRPr="003604A7">
        <w:rPr>
          <w:rFonts w:asciiTheme="minorHAnsi" w:hAnsiTheme="minorHAnsi" w:cstheme="minorHAnsi"/>
          <w:color w:val="000000" w:themeColor="text1"/>
          <w:lang w:val="en-US"/>
        </w:rPr>
        <w:t xml:space="preserve"> and post-mortem studies </w:t>
      </w:r>
      <w:r w:rsidR="00964C2E" w:rsidRPr="003604A7">
        <w:rPr>
          <w:rFonts w:asciiTheme="minorHAnsi" w:hAnsiTheme="minorHAnsi" w:cstheme="minorHAnsi"/>
          <w:color w:val="000000" w:themeColor="text1"/>
          <w:lang w:val="en-US"/>
        </w:rPr>
        <w:fldChar w:fldCharType="begin">
          <w:fldData xml:space="preserve">PEVuZE5vdGU+PENpdGU+PEF1dGhvcj5IdWFuZzwvQXV0aG9yPjxZZWFyPjIwMTk8L1llYXI+PFJl
Y051bT4yNzA8L1JlY051bT48RGlzcGxheVRleHQ+KEh1YW5nIGV0IGFsIDIwMTksIEt1cyBldCBh
bCAyMDIzLCBTdWRyZSBldCBhbCAyMDIzKTwvRGlzcGxheVRleHQ+PHJlY29yZD48cmVjLW51bWJl
cj4yNzA8L3JlYy1udW1iZXI+PGZvcmVpZ24ta2V5cz48a2V5IGFwcD0iRU4iIGRiLWlkPSJ4dzl2
MDAyNWI5MmR0bGVwcjJhdjV3OXUwZDIwcnh0NWZ2MGEiIHRpbWVzdGFtcD0iMTcyMTkwNTA4MiI+
MjcwPC9rZXk+PC9mb3JlaWduLWtleXM+PHJlZi10eXBlIG5hbWU9IkpvdXJuYWwgQXJ0aWNsZSI+
MTc8L3JlZi10eXBlPjxjb250cmlidXRvcnM+PGF1dGhvcnM+PGF1dGhvcj5IdWFuZywgWC48L2F1
dGhvcj48YXV0aG9yPldhbmcsIE0uPC9hdXRob3I+PGF1dGhvcj5aaGFuZywgUS48L2F1dGhvcj48
YXV0aG9yPkNoZW4sIFguPC9hdXRob3I+PGF1dGhvcj5XdSwgSi48L2F1dGhvcj48L2F1dGhvcnM+
PC9jb250cmlidXRvcnM+PGF1dGgtYWRkcmVzcz5LZXkgTGFib3JhdG9yeSBvZiBFbnZpcm9ubWVu
dCBhbmQgSGVhbHRoLCBNaW5pc3RyeSBvZiBFZHVjYXRpb24gJmFtcDsgTWluaXN0cnkgb2YgRW52
aXJvbm1lbnRhbCBQcm90ZWN0aW9uLCBTY2hvb2wgb2YgUHVibGljIEhlYWx0aCwgVG9uZ2ppIE1l
ZGljYWwgQ29sbGVnZSwgSHVhemhvbmcgVW5pdmVyc2l0eSBvZiBTY2llbmNlIGFuZCBUZWNobm9s
b2d5LCBXdWhhbiwgQ2hpbmEuJiN4RDtEZXBhcnRtZW50IG9mIEVwaWRlbWlvbG9neSBhbmQgQmlv
c3RhdGlzdGljcywgU2Nob29sIG9mIFB1YmxpYyBIZWFsdGgsIFRvbmdqaSBNZWRpY2FsIENvbGxl
Z2UsIEh1YXpob25nIFVuaXZlcnNpdHkgb2YgU2NpZW5jZSBhbmQgVGVjaG5vbG9neSwgV3VoYW4s
IENoaW5hLjwvYXV0aC1hZGRyZXNzPjx0aXRsZXM+PHRpdGxlPlRoZSByb2xlIG9mIGdsdXRhbWF0
ZSByZWNlcHRvcnMgaW4gYXR0ZW50aW9uLWRlZmljaXQvaHlwZXJhY3Rpdml0eSBkaXNvcmRlcjog
RnJvbSBwaHlzaW9sb2d5IHRvIGRpc2Vhc2U8L3RpdGxlPjxzZWNvbmRhcnktdGl0bGU+QW0gSiBN
ZWQgR2VuZXQgQiBOZXVyb3BzeWNoaWF0ciBHZW5ldDwvc2Vjb25kYXJ5LXRpdGxlPjwvdGl0bGVz
PjxwZXJpb2RpY2FsPjxmdWxsLXRpdGxlPkFtIEogTWVkIEdlbmV0IEIgTmV1cm9wc3ljaGlhdHIg
R2VuZXQ8L2Z1bGwtdGl0bGU+PC9wZXJpb2RpY2FsPjxwYWdlcz4yNzItMjg2PC9wYWdlcz48dm9s
dW1lPjE4MDwvdm9sdW1lPjxudW1iZXI+NDwvbnVtYmVyPjxlZGl0aW9uPjIwMTkwNDA1PC9lZGl0
aW9uPjxrZXl3b3Jkcz48a2V5d29yZD5BbmltYWxzPC9rZXl3b3JkPjxrZXl3b3JkPkF0dGVudGlv
biBEZWZpY2l0IERpc29yZGVyIHdpdGg8L2tleXdvcmQ+PGtleXdvcmQ+SHlwZXJhY3Rpdml0eS8q
bWV0YWJvbGlzbS8qcGh5c2lvcGF0aG9sb2d5L3RoZXJhcHk8L2tleXdvcmQ+PGtleXdvcmQ+RGlz
ZWFzZSBNb2RlbHMsIEFuaW1hbDwva2V5d29yZD48a2V5d29yZD5IdW1hbnM8L2tleXdvcmQ+PGtl
eXdvcmQ+TXV0YXRpb24vZ2VuZXRpY3M8L2tleXdvcmQ+PGtleXdvcmQ+UmVjZXB0b3JzLCBHbHV0
YW1hdGUvZ2VuZXRpY3MvKm1ldGFib2xpc208L2tleXdvcmQ+PGtleXdvcmQ+U3luYXB0aWMgVHJh
bnNtaXNzaW9uPC9rZXl3b3JkPjxrZXl3b3JkPmFuaW1hbCBtb2RlbDwva2V5d29yZD48a2V5d29y
ZD5hdHRlbnRpb24tZGVmaWNpdCBoeXBlcmFjdGl2aXR5IGRpc29yZGVyPC9rZXl3b3JkPjxrZXl3
b3JkPmdsdXRhbWF0ZSByZWNlcHRvcnM8L2tleXdvcmQ+PGtleXdvcmQ+cGh5c2lvbG9naWNhbCBm
dW5jdGlvbjwva2V5d29yZD48L2tleXdvcmRzPjxkYXRlcz48eWVhcj4yMDE5PC95ZWFyPjxwdWIt
ZGF0ZXM+PGRhdGU+SnVuPC9kYXRlPjwvcHViLWRhdGVzPjwvZGF0ZXM+PGlzYm4+MTU1Mi00ODVY
IChFbGVjdHJvbmljKSYjeEQ7MTU1Mi00ODQxIChMaW5raW5nKTwvaXNibj48YWNjZXNzaW9uLW51
bT4zMDk1MzQwNDwvYWNjZXNzaW9uLW51bT48dXJscz48cmVsYXRlZC11cmxzPjx1cmw+aHR0cHM6
Ly93d3cubmNiaS5ubG0ubmloLmdvdi9wdWJtZWQvMzA5NTM0MDQ8L3VybD48L3JlbGF0ZWQtdXJs
cz48L3VybHM+PGVsZWN0cm9uaWMtcmVzb3VyY2UtbnVtPjEwLjEwMDIvYWptZy5iLjMyNzI2PC9l
bGVjdHJvbmljLXJlc291cmNlLW51bT48cmVtb3RlLWRhdGFiYXNlLW5hbWU+TWVkbGluZTwvcmVt
b3RlLWRhdGFiYXNlLW5hbWU+PHJlbW90ZS1kYXRhYmFzZS1wcm92aWRlcj5OTE08L3JlbW90ZS1k
YXRhYmFzZS1wcm92aWRlcj48L3JlY29yZD48L0NpdGU+PENpdGU+PEF1dGhvcj5LdXM8L0F1dGhv
cj48WWVhcj4yMDIzPC9ZZWFyPjxSZWNOdW0+MjcyPC9SZWNOdW0+PHJlY29yZD48cmVjLW51bWJl
cj4yNzI8L3JlYy1udW1iZXI+PGZvcmVpZ24ta2V5cz48a2V5IGFwcD0iRU4iIGRiLWlkPSJ4dzl2
MDAyNWI5MmR0bGVwcjJhdjV3OXUwZDIwcnh0NWZ2MGEiIHRpbWVzdGFtcD0iMTcyMTkwNTI0NSI+
MjcyPC9rZXk+PC9mb3JlaWduLWtleXM+PHJlZi10eXBlIG5hbWU9IkpvdXJuYWwgQXJ0aWNsZSI+
MTc8L3JlZi10eXBlPjxjb250cmlidXRvcnM+PGF1dGhvcnM+PGF1dGhvcj5LdXMsIEouPC9hdXRo
b3I+PGF1dGhvcj5TYXJhbW93aWN6LCBLLjwvYXV0aG9yPjxhdXRob3I+Q3plcm5pYXdza2EsIE0u
PC9hdXRob3I+PGF1dGhvcj5XaWVzZSwgVy48L2F1dGhvcj48YXV0aG9yPlNpd2Vja2EsIE4uPC9h
dXRob3I+PGF1dGhvcj5Sb3pwZWRlay1LYW1pbnNrYSwgVy48L2F1dGhvcj48YXV0aG9yPkt1Y2hh
cnNrYS1MdXNpbmEsIEEuPC9hdXRob3I+PGF1dGhvcj5TdHJ6ZWxlY2tpLCBELjwvYXV0aG9yPjxh
dXRob3I+TWFqc3RlcmVrLCBJLjwvYXV0aG9yPjwvYXV0aG9ycz48L2NvbnRyaWJ1dG9ycz48YXV0
aC1hZGRyZXNzPkRlcGFydG1lbnQgb2YgQ2xpbmljYWwgQ2hlbWlzdHJ5IGFuZCBCaW9jaGVtaXN0
cnksIE1lZGljYWwgVW5pdmVyc2l0eSBvZiBMb2R6LCBNYXpvd2llY2thIDUsIDkyLTIxNSBMb2R6
LCBQb2xhbmQuJiN4RDtEZXBhcnRtZW50IG9mIEFmZmVjdGl2ZSBhbmQgUHN5Y2hvdGljIERpc29y
ZGVycywgTWVkaWNhbCBVbml2ZXJzaXR5IG9mIExvZHosIEN6ZWNob3Nsb3dhY2thIDgvMTAsIDky
LTIxNiBMb2R6LCBQb2xhbmQuPC9hdXRoLWFkZHJlc3M+PHRpdGxlcz48dGl0bGU+TW9sZWN1bGFy
IE1lY2hhbmlzbXMgVW5kZXJseWluZyBOTURBUnMgRHlzZnVuY3Rpb24gYW5kIFRoZWlyIFJvbGUg
aW4gQURIRCBQYXRob2dlbmVzaXM8L3RpdGxlPjxzZWNvbmRhcnktdGl0bGU+SW50IEogTW9sIFNj
aTwvc2Vjb25kYXJ5LXRpdGxlPjwvdGl0bGVzPjxwZXJpb2RpY2FsPjxmdWxsLXRpdGxlPkludCBK
IE1vbCBTY2k8L2Z1bGwtdGl0bGU+PC9wZXJpb2RpY2FsPjx2b2x1bWU+MjQ8L3ZvbHVtZT48bnVt
YmVyPjE2PC9udW1iZXI+PGVkaXRpb24+MjAyMzA4MTk8L2VkaXRpb24+PGtleXdvcmRzPjxrZXl3
b3JkPkFuaW1hbHM8L2tleXdvcmQ+PGtleXdvcmQ+KkF0dGVudGlvbiBEZWZpY2l0IERpc29yZGVy
IHdpdGggSHlwZXJhY3Rpdml0eS9ldGlvbG9neS9nZW5ldGljczwva2V5d29yZD48a2V5d29yZD5S
ZWNlcHRvcnMsIE4tTWV0aHlsLUQtQXNwYXJ0YXRlL2dlbmV0aWNzPC9rZXl3b3JkPjxrZXl3b3Jk
PipNZXRoeWxwaGVuaWRhdGUvcGhhcm1hY29sb2d5L3RoZXJhcGV1dGljIHVzZTwva2V5d29yZD48
a2V5d29yZD5CcmFpbjwva2V5d29yZD48a2V5d29yZD4qQ2VudHJhbCBOZXJ2b3VzIFN5c3RlbSBT
dGltdWxhbnRzL3BoYXJtYWNvbG9neS90aGVyYXBldXRpYyB1c2U8L2tleXdvcmQ+PGtleXdvcmQ+
Ti1tZXRoeWwtRC1hc3BhcnRhdGUgcmVjZXB0b3IgKE5NREFSKTwva2V5d29yZD48a2V5d29yZD5h
dHRlbnRpb24gZGVmaWNpdCBoeXBlcmFjdGl2aXR5IGRpc29yZGVyIChBREhEKTwva2V5d29yZD48
a2V5d29yZD5nZW5ldGljIHZhcmlhbnRzPC9rZXl3b3JkPjxrZXl3b3JkPmdsdXRhbWF0ZTwva2V5
d29yZD48a2V5d29yZD5sb25nLXRlcm0gZGVwcmVzc2lvbjwva2V5d29yZD48a2V5d29yZD5sb25n
LXRlcm0gcG90ZW50aWF0aW9uPC9rZXl3b3JkPjxrZXl3b3JkPm5ldXJvZGV2ZWxvcG1lbnQ8L2tl
eXdvcmQ+PGtleXdvcmQ+c3luYXB0aWMgcGxhc3RpY2l0eTwva2V5d29yZD48L2tleXdvcmRzPjxk
YXRlcz48eWVhcj4yMDIzPC95ZWFyPjxwdWItZGF0ZXM+PGRhdGU+QXVnIDE5PC9kYXRlPjwvcHVi
LWRhdGVzPjwvZGF0ZXM+PGlzYm4+MTQyMi0wMDY3IChFbGVjdHJvbmljKSYjeEQ7MTQyMi0wMDY3
IChMaW5raW5nKTwvaXNibj48YWNjZXNzaW9uLW51bT4zNzYyOTE2NDwvYWNjZXNzaW9uLW51bT48
dXJscz48cmVsYXRlZC11cmxzPjx1cmw+aHR0cHM6Ly93d3cubmNiaS5ubG0ubmloLmdvdi9wdWJt
ZWQvMzc2MjkxNjQ8L3VybD48L3JlbGF0ZWQtdXJscz48L3VybHM+PGN1c3RvbTE+VGhlIGF1dGhv
cnMgZGVjbGFyZSBubyBjb25mbGljdCBvZiBpbnRlcmVzdC48L2N1c3RvbTE+PGN1c3RvbTI+UE1D
MTA0NTQ3ODE8L2N1c3RvbTI+PGVsZWN0cm9uaWMtcmVzb3VyY2UtbnVtPjEwLjMzOTAvaWptczI0
MTYxMjk4MzwvZWxlY3Ryb25pYy1yZXNvdXJjZS1udW0+PHJlbW90ZS1kYXRhYmFzZS1uYW1lPk1l
ZGxpbmU8L3JlbW90ZS1kYXRhYmFzZS1uYW1lPjxyZW1vdGUtZGF0YWJhc2UtcHJvdmlkZXI+TkxN
PC9yZW1vdGUtZGF0YWJhc2UtcHJvdmlkZXI+PC9yZWNvcmQ+PC9DaXRlPjxDaXRlPjxBdXRob3I+
U3VkcmU8L0F1dGhvcj48WWVhcj4yMDIzPC9ZZWFyPjxSZWNOdW0+MjczPC9SZWNOdW0+PHJlY29y
ZD48cmVjLW51bWJlcj4yNzM8L3JlYy1udW1iZXI+PGZvcmVpZ24ta2V5cz48a2V5IGFwcD0iRU4i
IGRiLWlkPSJ4dzl2MDAyNWI5MmR0bGVwcjJhdjV3OXUwZDIwcnh0NWZ2MGEiIHRpbWVzdGFtcD0i
MTcyMTkwNTMwMiI+MjczPC9rZXk+PC9mb3JlaWduLWtleXM+PHJlZi10eXBlIG5hbWU9IkpvdXJu
YWwgQXJ0aWNsZSI+MTc8L3JlZi10eXBlPjxjb250cmlidXRvcnM+PGF1dGhvcnM+PGF1dGhvcj5T
dWRyZSwgRy48L2F1dGhvcj48YXV0aG9yPkdpbGRlYSwgRC4gRS48L2F1dGhvcj48YXV0aG9yPlNo
YXN0cmksIEcuIEcuPC9hdXRob3I+PGF1dGhvcj5TaGFycCwgVy48L2F1dGhvcj48YXV0aG9yPkp1
bmcsIEIuPC9hdXRob3I+PGF1dGhvcj5YdSwgUS48L2F1dGhvcj48YXV0aG9yPkF1bHVjaywgUC4g
Sy48L2F1dGhvcj48YXV0aG9yPkVsbml0c2tpLCBMLjwvYXV0aG9yPjxhdXRob3I+QmF4ZXZhbmlz
LCBBLiBELjwvYXV0aG9yPjxhdXRob3I+TWFyZW5jbywgUy48L2F1dGhvcj48YXV0aG9yPlNoYXcs
IFAuPC9hdXRob3I+PC9hdXRob3JzPjwvY29udHJpYnV0b3JzPjxhdXRoLWFkZHJlc3M+U29jaWFs
IGFuZCBCZWhhdmlvcmFsIFJlc2VhcmNoIEJyYW5jaCwgRGl2aXNpb24gb2YgSW50cmFtdXJhbCBS
ZXNlYXJjaCwgTmF0aW9uYWwgSHVtYW4gR2Vub21lIFJlc2VhcmNoIEluc3RpdHV0ZSwgTklILCBC
ZXRoZXNkYSwgTUQsIDIwODkyLCBVU0EuJiN4RDtDb21wdXRhdGlvbmFsIGFuZCBTdGF0aXN0aWNh
bCBHZW5vbWljcyBCcmFuY2gsIERpdmlzaW9uIG9mIEludHJhbXVyYWwgUmVzZWFyY2gsIE5hdGlv
bmFsIEh1bWFuIEdlbm9tZSBSZXNlYXJjaCBJbnN0aXR1dGUsIE5JSCwgQmV0aGVzZGEsIE1ELCAy
MDg5MiwgVVNBLiYjeEQ7T2ZmaWNlIG9mIHRoZSBTY2llbnRpZmljIERpcmVjdG9yLCBEaXZpc2lv
biBvZiBJbnRyYW11cmFsIFJlc2VhcmNoLCBOYXRpb25hbCBJbnN0aXR1dGUgb2YgTWVudGFsIEhl
YWx0aCwgTklILCBCZXRoZXNkYSwgTUQsIDIwODkyLCBVU0EuJiN4RDtIdW1hbiBCcmFpbiBDb2xs
ZWN0aW9uIENvcmUsIERpdmlzaW9uIG9mIEludHJhbXVyYWwgUmVzZWFyY2gsIE5hdGlvbmFsIElu
c3RpdHV0ZSBvZiBNZW50YWwgSGVhbHRoLCBOSUgsIEJldGhlc2RhLCBNRCwgMjA4OTIsIFVTQS4m
I3hEO1RyYW5zbGF0aW9uYWwgYW5kIEZ1bmN0aW9uYWwgR2Vub21pY3MgQnJhbmNoLCBEaXZpc2lv
biBvZiBJbnRyYW11cmFsIFJlc2VhcmNoLCBOYXRpb25hbCBIdW1hbiBHZW5vbWUgUmVzZWFyY2gg
SW5zdGl0dXRlLCBOSUgsIEJldGhlc2RhLCBNRCwgMjA4OTIsIFVTQS4mI3hEO1NvY2lhbCBhbmQg
QmVoYXZpb3JhbCBSZXNlYXJjaCBCcmFuY2gsIERpdmlzaW9uIG9mIEludHJhbXVyYWwgUmVzZWFy
Y2gsIE5hdGlvbmFsIEh1bWFuIEdlbm9tZSBSZXNlYXJjaCBJbnN0aXR1dGUsIE5JSCwgQmV0aGVz
ZGEsIE1ELCAyMDg5MiwgVVNBLiBzaGF3cEBtYWlsLm5paC5nb3YuJiN4RDtPZmZpY2Ugb2YgdGhl
IFNjaWVudGlmaWMgRGlyZWN0b3IsIERpdmlzaW9uIG9mIEludHJhbXVyYWwgUmVzZWFyY2gsIE5h
dGlvbmFsIEluc3RpdHV0ZSBvZiBNZW50YWwgSGVhbHRoLCBOSUgsIEJldGhlc2RhLCBNRCwgMjA4
OTIsIFVTQS4gc2hhd3BAbWFpbC5uaWguZ292LjwvYXV0aC1hZGRyZXNzPjx0aXRsZXM+PHRpdGxl
Pk1hcHBpbmcgdGhlIGNvcnRpY28tc3RyaWF0YWwgdHJhbnNjcmlwdG9tZSBpbiBhdHRlbnRpb24g
ZGVmaWNpdCBoeXBlcmFjdGl2aXR5IGRpc29yZGVyPC90aXRsZT48c2Vjb25kYXJ5LXRpdGxlPk1v
bCBQc3ljaGlhdHJ5PC9zZWNvbmRhcnktdGl0bGU+PC90aXRsZXM+PHBlcmlvZGljYWw+PGZ1bGwt
dGl0bGU+TW9sIFBzeWNoaWF0cnk8L2Z1bGwtdGl0bGU+PC9wZXJpb2RpY2FsPjxwYWdlcz43OTIt
ODAwPC9wYWdlcz48dm9sdW1lPjI4PC92b2x1bWU+PG51bWJlcj4yPC9udW1iZXI+PGVkaXRpb24+
MjAyMjExMTY8L2VkaXRpb24+PGtleXdvcmRzPjxrZXl3b3JkPkh1bWFuczwva2V5d29yZD48a2V5
d29yZD4qQXR0ZW50aW9uIERlZmljaXQgRGlzb3JkZXIgd2l0aCBIeXBlcmFjdGl2aXR5L21ldGFi
b2xpc208L2tleXdvcmQ+PGtleXdvcmQ+VHJhbnNjcmlwdG9tZS9nZW5ldGljczwva2V5d29yZD48
a2V5d29yZD5CcmFpbiBNYXBwaW5nPC9rZXl3b3JkPjxrZXl3b3JkPk1hZ25ldGljIFJlc29uYW5j
ZSBJbWFnaW5nPC9rZXl3b3JkPjxrZXl3b3JkPkNvcnB1cyBTdHJpYXR1bS9tZXRhYm9saXNtPC9r
ZXl3b3JkPjxrZXl3b3JkPkJyYWluL21ldGFib2xpc208L2tleXdvcmQ+PC9rZXl3b3Jkcz48ZGF0
ZXM+PHllYXI+MjAyMzwveWVhcj48cHViLWRhdGVzPjxkYXRlPkZlYjwvZGF0ZT48L3B1Yi1kYXRl
cz48L2RhdGVzPjxpc2JuPjE0NzYtNTU3OCAoRWxlY3Ryb25pYykmI3hEOzEzNTktNDE4NCAoUHJp
bnQpJiN4RDsxMzU5LTQxODQgKExpbmtpbmcpPC9pc2JuPjxhY2Nlc3Npb24tbnVtPjM2MzgwMjMz
PC9hY2Nlc3Npb24tbnVtPjx1cmxzPjxyZWxhdGVkLXVybHM+PHVybD5odHRwczovL3d3dy5uY2Jp
Lm5sbS5uaWguZ292L3B1Ym1lZC8zNjM4MDIzMzwvdXJsPjwvcmVsYXRlZC11cmxzPjwvdXJscz48
Y3VzdG9tMT5BbGwgYXV0aG9ycyBkZWNsYXJlIG5vIGNvbmZsaWN0IG9mIGludGVyZXN0cy48L2N1
c3RvbTE+PGN1c3RvbTI+UE1DOTkxODY2NzwvY3VzdG9tMj48ZWxlY3Ryb25pYy1yZXNvdXJjZS1u
dW0+MTAuMTAzOC9zNDEzODAtMDIyLTAxODQ0LTk8L2VsZWN0cm9uaWMtcmVzb3VyY2UtbnVtPjxy
ZW1vdGUtZGF0YWJhc2UtbmFtZT5NZWRsaW5lPC9yZW1vdGUtZGF0YWJhc2UtbmFtZT48cmVtb3Rl
LWRhdGFiYXNlLXByb3ZpZGVyPk5MTTwvcmVtb3RlLWRhdGFiYXNlLXByb3ZpZGVyPjwvcmVjb3Jk
PjwvQ2l0ZT48L0VuZE5vdGU+
</w:fldData>
        </w:fldChar>
      </w:r>
      <w:r w:rsidR="00C7713D" w:rsidRPr="003604A7">
        <w:rPr>
          <w:rFonts w:asciiTheme="minorHAnsi" w:hAnsiTheme="minorHAnsi" w:cstheme="minorHAnsi"/>
          <w:color w:val="000000" w:themeColor="text1"/>
          <w:lang w:val="en-US"/>
        </w:rPr>
        <w:instrText xml:space="preserve"> ADDIN EN.CITE </w:instrText>
      </w:r>
      <w:r w:rsidR="00C7713D" w:rsidRPr="003604A7">
        <w:rPr>
          <w:rFonts w:asciiTheme="minorHAnsi" w:hAnsiTheme="minorHAnsi" w:cstheme="minorHAnsi"/>
          <w:color w:val="000000" w:themeColor="text1"/>
          <w:lang w:val="en-US"/>
        </w:rPr>
        <w:fldChar w:fldCharType="begin">
          <w:fldData xml:space="preserve">PEVuZE5vdGU+PENpdGU+PEF1dGhvcj5IdWFuZzwvQXV0aG9yPjxZZWFyPjIwMTk8L1llYXI+PFJl
Y051bT4yNzA8L1JlY051bT48RGlzcGxheVRleHQ+KEh1YW5nIGV0IGFsIDIwMTksIEt1cyBldCBh
bCAyMDIzLCBTdWRyZSBldCBhbCAyMDIzKTwvRGlzcGxheVRleHQ+PHJlY29yZD48cmVjLW51bWJl
cj4yNzA8L3JlYy1udW1iZXI+PGZvcmVpZ24ta2V5cz48a2V5IGFwcD0iRU4iIGRiLWlkPSJ4dzl2
MDAyNWI5MmR0bGVwcjJhdjV3OXUwZDIwcnh0NWZ2MGEiIHRpbWVzdGFtcD0iMTcyMTkwNTA4MiI+
MjcwPC9rZXk+PC9mb3JlaWduLWtleXM+PHJlZi10eXBlIG5hbWU9IkpvdXJuYWwgQXJ0aWNsZSI+
MTc8L3JlZi10eXBlPjxjb250cmlidXRvcnM+PGF1dGhvcnM+PGF1dGhvcj5IdWFuZywgWC48L2F1
dGhvcj48YXV0aG9yPldhbmcsIE0uPC9hdXRob3I+PGF1dGhvcj5aaGFuZywgUS48L2F1dGhvcj48
YXV0aG9yPkNoZW4sIFguPC9hdXRob3I+PGF1dGhvcj5XdSwgSi48L2F1dGhvcj48L2F1dGhvcnM+
PC9jb250cmlidXRvcnM+PGF1dGgtYWRkcmVzcz5LZXkgTGFib3JhdG9yeSBvZiBFbnZpcm9ubWVu
dCBhbmQgSGVhbHRoLCBNaW5pc3RyeSBvZiBFZHVjYXRpb24gJmFtcDsgTWluaXN0cnkgb2YgRW52
aXJvbm1lbnRhbCBQcm90ZWN0aW9uLCBTY2hvb2wgb2YgUHVibGljIEhlYWx0aCwgVG9uZ2ppIE1l
ZGljYWwgQ29sbGVnZSwgSHVhemhvbmcgVW5pdmVyc2l0eSBvZiBTY2llbmNlIGFuZCBUZWNobm9s
b2d5LCBXdWhhbiwgQ2hpbmEuJiN4RDtEZXBhcnRtZW50IG9mIEVwaWRlbWlvbG9neSBhbmQgQmlv
c3RhdGlzdGljcywgU2Nob29sIG9mIFB1YmxpYyBIZWFsdGgsIFRvbmdqaSBNZWRpY2FsIENvbGxl
Z2UsIEh1YXpob25nIFVuaXZlcnNpdHkgb2YgU2NpZW5jZSBhbmQgVGVjaG5vbG9neSwgV3VoYW4s
IENoaW5hLjwvYXV0aC1hZGRyZXNzPjx0aXRsZXM+PHRpdGxlPlRoZSByb2xlIG9mIGdsdXRhbWF0
ZSByZWNlcHRvcnMgaW4gYXR0ZW50aW9uLWRlZmljaXQvaHlwZXJhY3Rpdml0eSBkaXNvcmRlcjog
RnJvbSBwaHlzaW9sb2d5IHRvIGRpc2Vhc2U8L3RpdGxlPjxzZWNvbmRhcnktdGl0bGU+QW0gSiBN
ZWQgR2VuZXQgQiBOZXVyb3BzeWNoaWF0ciBHZW5ldDwvc2Vjb25kYXJ5LXRpdGxlPjwvdGl0bGVz
PjxwZXJpb2RpY2FsPjxmdWxsLXRpdGxlPkFtIEogTWVkIEdlbmV0IEIgTmV1cm9wc3ljaGlhdHIg
R2VuZXQ8L2Z1bGwtdGl0bGU+PC9wZXJpb2RpY2FsPjxwYWdlcz4yNzItMjg2PC9wYWdlcz48dm9s
dW1lPjE4MDwvdm9sdW1lPjxudW1iZXI+NDwvbnVtYmVyPjxlZGl0aW9uPjIwMTkwNDA1PC9lZGl0
aW9uPjxrZXl3b3Jkcz48a2V5d29yZD5BbmltYWxzPC9rZXl3b3JkPjxrZXl3b3JkPkF0dGVudGlv
biBEZWZpY2l0IERpc29yZGVyIHdpdGg8L2tleXdvcmQ+PGtleXdvcmQ+SHlwZXJhY3Rpdml0eS8q
bWV0YWJvbGlzbS8qcGh5c2lvcGF0aG9sb2d5L3RoZXJhcHk8L2tleXdvcmQ+PGtleXdvcmQ+RGlz
ZWFzZSBNb2RlbHMsIEFuaW1hbDwva2V5d29yZD48a2V5d29yZD5IdW1hbnM8L2tleXdvcmQ+PGtl
eXdvcmQ+TXV0YXRpb24vZ2VuZXRpY3M8L2tleXdvcmQ+PGtleXdvcmQ+UmVjZXB0b3JzLCBHbHV0
YW1hdGUvZ2VuZXRpY3MvKm1ldGFib2xpc208L2tleXdvcmQ+PGtleXdvcmQ+U3luYXB0aWMgVHJh
bnNtaXNzaW9uPC9rZXl3b3JkPjxrZXl3b3JkPmFuaW1hbCBtb2RlbDwva2V5d29yZD48a2V5d29y
ZD5hdHRlbnRpb24tZGVmaWNpdCBoeXBlcmFjdGl2aXR5IGRpc29yZGVyPC9rZXl3b3JkPjxrZXl3
b3JkPmdsdXRhbWF0ZSByZWNlcHRvcnM8L2tleXdvcmQ+PGtleXdvcmQ+cGh5c2lvbG9naWNhbCBm
dW5jdGlvbjwva2V5d29yZD48L2tleXdvcmRzPjxkYXRlcz48eWVhcj4yMDE5PC95ZWFyPjxwdWIt
ZGF0ZXM+PGRhdGU+SnVuPC9kYXRlPjwvcHViLWRhdGVzPjwvZGF0ZXM+PGlzYm4+MTU1Mi00ODVY
IChFbGVjdHJvbmljKSYjeEQ7MTU1Mi00ODQxIChMaW5raW5nKTwvaXNibj48YWNjZXNzaW9uLW51
bT4zMDk1MzQwNDwvYWNjZXNzaW9uLW51bT48dXJscz48cmVsYXRlZC11cmxzPjx1cmw+aHR0cHM6
Ly93d3cubmNiaS5ubG0ubmloLmdvdi9wdWJtZWQvMzA5NTM0MDQ8L3VybD48L3JlbGF0ZWQtdXJs
cz48L3VybHM+PGVsZWN0cm9uaWMtcmVzb3VyY2UtbnVtPjEwLjEwMDIvYWptZy5iLjMyNzI2PC9l
bGVjdHJvbmljLXJlc291cmNlLW51bT48cmVtb3RlLWRhdGFiYXNlLW5hbWU+TWVkbGluZTwvcmVt
b3RlLWRhdGFiYXNlLW5hbWU+PHJlbW90ZS1kYXRhYmFzZS1wcm92aWRlcj5OTE08L3JlbW90ZS1k
YXRhYmFzZS1wcm92aWRlcj48L3JlY29yZD48L0NpdGU+PENpdGU+PEF1dGhvcj5LdXM8L0F1dGhv
cj48WWVhcj4yMDIzPC9ZZWFyPjxSZWNOdW0+MjcyPC9SZWNOdW0+PHJlY29yZD48cmVjLW51bWJl
cj4yNzI8L3JlYy1udW1iZXI+PGZvcmVpZ24ta2V5cz48a2V5IGFwcD0iRU4iIGRiLWlkPSJ4dzl2
MDAyNWI5MmR0bGVwcjJhdjV3OXUwZDIwcnh0NWZ2MGEiIHRpbWVzdGFtcD0iMTcyMTkwNTI0NSI+
MjcyPC9rZXk+PC9mb3JlaWduLWtleXM+PHJlZi10eXBlIG5hbWU9IkpvdXJuYWwgQXJ0aWNsZSI+
MTc8L3JlZi10eXBlPjxjb250cmlidXRvcnM+PGF1dGhvcnM+PGF1dGhvcj5LdXMsIEouPC9hdXRo
b3I+PGF1dGhvcj5TYXJhbW93aWN6LCBLLjwvYXV0aG9yPjxhdXRob3I+Q3plcm5pYXdza2EsIE0u
PC9hdXRob3I+PGF1dGhvcj5XaWVzZSwgVy48L2F1dGhvcj48YXV0aG9yPlNpd2Vja2EsIE4uPC9h
dXRob3I+PGF1dGhvcj5Sb3pwZWRlay1LYW1pbnNrYSwgVy48L2F1dGhvcj48YXV0aG9yPkt1Y2hh
cnNrYS1MdXNpbmEsIEEuPC9hdXRob3I+PGF1dGhvcj5TdHJ6ZWxlY2tpLCBELjwvYXV0aG9yPjxh
dXRob3I+TWFqc3RlcmVrLCBJLjwvYXV0aG9yPjwvYXV0aG9ycz48L2NvbnRyaWJ1dG9ycz48YXV0
aC1hZGRyZXNzPkRlcGFydG1lbnQgb2YgQ2xpbmljYWwgQ2hlbWlzdHJ5IGFuZCBCaW9jaGVtaXN0
cnksIE1lZGljYWwgVW5pdmVyc2l0eSBvZiBMb2R6LCBNYXpvd2llY2thIDUsIDkyLTIxNSBMb2R6
LCBQb2xhbmQuJiN4RDtEZXBhcnRtZW50IG9mIEFmZmVjdGl2ZSBhbmQgUHN5Y2hvdGljIERpc29y
ZGVycywgTWVkaWNhbCBVbml2ZXJzaXR5IG9mIExvZHosIEN6ZWNob3Nsb3dhY2thIDgvMTAsIDky
LTIxNiBMb2R6LCBQb2xhbmQuPC9hdXRoLWFkZHJlc3M+PHRpdGxlcz48dGl0bGU+TW9sZWN1bGFy
IE1lY2hhbmlzbXMgVW5kZXJseWluZyBOTURBUnMgRHlzZnVuY3Rpb24gYW5kIFRoZWlyIFJvbGUg
aW4gQURIRCBQYXRob2dlbmVzaXM8L3RpdGxlPjxzZWNvbmRhcnktdGl0bGU+SW50IEogTW9sIFNj
aTwvc2Vjb25kYXJ5LXRpdGxlPjwvdGl0bGVzPjxwZXJpb2RpY2FsPjxmdWxsLXRpdGxlPkludCBK
IE1vbCBTY2k8L2Z1bGwtdGl0bGU+PC9wZXJpb2RpY2FsPjx2b2x1bWU+MjQ8L3ZvbHVtZT48bnVt
YmVyPjE2PC9udW1iZXI+PGVkaXRpb24+MjAyMzA4MTk8L2VkaXRpb24+PGtleXdvcmRzPjxrZXl3
b3JkPkFuaW1hbHM8L2tleXdvcmQ+PGtleXdvcmQ+KkF0dGVudGlvbiBEZWZpY2l0IERpc29yZGVy
IHdpdGggSHlwZXJhY3Rpdml0eS9ldGlvbG9neS9nZW5ldGljczwva2V5d29yZD48a2V5d29yZD5S
ZWNlcHRvcnMsIE4tTWV0aHlsLUQtQXNwYXJ0YXRlL2dlbmV0aWNzPC9rZXl3b3JkPjxrZXl3b3Jk
PipNZXRoeWxwaGVuaWRhdGUvcGhhcm1hY29sb2d5L3RoZXJhcGV1dGljIHVzZTwva2V5d29yZD48
a2V5d29yZD5CcmFpbjwva2V5d29yZD48a2V5d29yZD4qQ2VudHJhbCBOZXJ2b3VzIFN5c3RlbSBT
dGltdWxhbnRzL3BoYXJtYWNvbG9neS90aGVyYXBldXRpYyB1c2U8L2tleXdvcmQ+PGtleXdvcmQ+
Ti1tZXRoeWwtRC1hc3BhcnRhdGUgcmVjZXB0b3IgKE5NREFSKTwva2V5d29yZD48a2V5d29yZD5h
dHRlbnRpb24gZGVmaWNpdCBoeXBlcmFjdGl2aXR5IGRpc29yZGVyIChBREhEKTwva2V5d29yZD48
a2V5d29yZD5nZW5ldGljIHZhcmlhbnRzPC9rZXl3b3JkPjxrZXl3b3JkPmdsdXRhbWF0ZTwva2V5
d29yZD48a2V5d29yZD5sb25nLXRlcm0gZGVwcmVzc2lvbjwva2V5d29yZD48a2V5d29yZD5sb25n
LXRlcm0gcG90ZW50aWF0aW9uPC9rZXl3b3JkPjxrZXl3b3JkPm5ldXJvZGV2ZWxvcG1lbnQ8L2tl
eXdvcmQ+PGtleXdvcmQ+c3luYXB0aWMgcGxhc3RpY2l0eTwva2V5d29yZD48L2tleXdvcmRzPjxk
YXRlcz48eWVhcj4yMDIzPC95ZWFyPjxwdWItZGF0ZXM+PGRhdGU+QXVnIDE5PC9kYXRlPjwvcHVi
LWRhdGVzPjwvZGF0ZXM+PGlzYm4+MTQyMi0wMDY3IChFbGVjdHJvbmljKSYjeEQ7MTQyMi0wMDY3
IChMaW5raW5nKTwvaXNibj48YWNjZXNzaW9uLW51bT4zNzYyOTE2NDwvYWNjZXNzaW9uLW51bT48
dXJscz48cmVsYXRlZC11cmxzPjx1cmw+aHR0cHM6Ly93d3cubmNiaS5ubG0ubmloLmdvdi9wdWJt
ZWQvMzc2MjkxNjQ8L3VybD48L3JlbGF0ZWQtdXJscz48L3VybHM+PGN1c3RvbTE+VGhlIGF1dGhv
cnMgZGVjbGFyZSBubyBjb25mbGljdCBvZiBpbnRlcmVzdC48L2N1c3RvbTE+PGN1c3RvbTI+UE1D
MTA0NTQ3ODE8L2N1c3RvbTI+PGVsZWN0cm9uaWMtcmVzb3VyY2UtbnVtPjEwLjMzOTAvaWptczI0
MTYxMjk4MzwvZWxlY3Ryb25pYy1yZXNvdXJjZS1udW0+PHJlbW90ZS1kYXRhYmFzZS1uYW1lPk1l
ZGxpbmU8L3JlbW90ZS1kYXRhYmFzZS1uYW1lPjxyZW1vdGUtZGF0YWJhc2UtcHJvdmlkZXI+TkxN
PC9yZW1vdGUtZGF0YWJhc2UtcHJvdmlkZXI+PC9yZWNvcmQ+PC9DaXRlPjxDaXRlPjxBdXRob3I+
U3VkcmU8L0F1dGhvcj48WWVhcj4yMDIzPC9ZZWFyPjxSZWNOdW0+MjczPC9SZWNOdW0+PHJlY29y
ZD48cmVjLW51bWJlcj4yNzM8L3JlYy1udW1iZXI+PGZvcmVpZ24ta2V5cz48a2V5IGFwcD0iRU4i
IGRiLWlkPSJ4dzl2MDAyNWI5MmR0bGVwcjJhdjV3OXUwZDIwcnh0NWZ2MGEiIHRpbWVzdGFtcD0i
MTcyMTkwNTMwMiI+MjczPC9rZXk+PC9mb3JlaWduLWtleXM+PHJlZi10eXBlIG5hbWU9IkpvdXJu
YWwgQXJ0aWNsZSI+MTc8L3JlZi10eXBlPjxjb250cmlidXRvcnM+PGF1dGhvcnM+PGF1dGhvcj5T
dWRyZSwgRy48L2F1dGhvcj48YXV0aG9yPkdpbGRlYSwgRC4gRS48L2F1dGhvcj48YXV0aG9yPlNo
YXN0cmksIEcuIEcuPC9hdXRob3I+PGF1dGhvcj5TaGFycCwgVy48L2F1dGhvcj48YXV0aG9yPkp1
bmcsIEIuPC9hdXRob3I+PGF1dGhvcj5YdSwgUS48L2F1dGhvcj48YXV0aG9yPkF1bHVjaywgUC4g
Sy48L2F1dGhvcj48YXV0aG9yPkVsbml0c2tpLCBMLjwvYXV0aG9yPjxhdXRob3I+QmF4ZXZhbmlz
LCBBLiBELjwvYXV0aG9yPjxhdXRob3I+TWFyZW5jbywgUy48L2F1dGhvcj48YXV0aG9yPlNoYXcs
IFAuPC9hdXRob3I+PC9hdXRob3JzPjwvY29udHJpYnV0b3JzPjxhdXRoLWFkZHJlc3M+U29jaWFs
IGFuZCBCZWhhdmlvcmFsIFJlc2VhcmNoIEJyYW5jaCwgRGl2aXNpb24gb2YgSW50cmFtdXJhbCBS
ZXNlYXJjaCwgTmF0aW9uYWwgSHVtYW4gR2Vub21lIFJlc2VhcmNoIEluc3RpdHV0ZSwgTklILCBC
ZXRoZXNkYSwgTUQsIDIwODkyLCBVU0EuJiN4RDtDb21wdXRhdGlvbmFsIGFuZCBTdGF0aXN0aWNh
bCBHZW5vbWljcyBCcmFuY2gsIERpdmlzaW9uIG9mIEludHJhbXVyYWwgUmVzZWFyY2gsIE5hdGlv
bmFsIEh1bWFuIEdlbm9tZSBSZXNlYXJjaCBJbnN0aXR1dGUsIE5JSCwgQmV0aGVzZGEsIE1ELCAy
MDg5MiwgVVNBLiYjeEQ7T2ZmaWNlIG9mIHRoZSBTY2llbnRpZmljIERpcmVjdG9yLCBEaXZpc2lv
biBvZiBJbnRyYW11cmFsIFJlc2VhcmNoLCBOYXRpb25hbCBJbnN0aXR1dGUgb2YgTWVudGFsIEhl
YWx0aCwgTklILCBCZXRoZXNkYSwgTUQsIDIwODkyLCBVU0EuJiN4RDtIdW1hbiBCcmFpbiBDb2xs
ZWN0aW9uIENvcmUsIERpdmlzaW9uIG9mIEludHJhbXVyYWwgUmVzZWFyY2gsIE5hdGlvbmFsIElu
c3RpdHV0ZSBvZiBNZW50YWwgSGVhbHRoLCBOSUgsIEJldGhlc2RhLCBNRCwgMjA4OTIsIFVTQS4m
I3hEO1RyYW5zbGF0aW9uYWwgYW5kIEZ1bmN0aW9uYWwgR2Vub21pY3MgQnJhbmNoLCBEaXZpc2lv
biBvZiBJbnRyYW11cmFsIFJlc2VhcmNoLCBOYXRpb25hbCBIdW1hbiBHZW5vbWUgUmVzZWFyY2gg
SW5zdGl0dXRlLCBOSUgsIEJldGhlc2RhLCBNRCwgMjA4OTIsIFVTQS4mI3hEO1NvY2lhbCBhbmQg
QmVoYXZpb3JhbCBSZXNlYXJjaCBCcmFuY2gsIERpdmlzaW9uIG9mIEludHJhbXVyYWwgUmVzZWFy
Y2gsIE5hdGlvbmFsIEh1bWFuIEdlbm9tZSBSZXNlYXJjaCBJbnN0aXR1dGUsIE5JSCwgQmV0aGVz
ZGEsIE1ELCAyMDg5MiwgVVNBLiBzaGF3cEBtYWlsLm5paC5nb3YuJiN4RDtPZmZpY2Ugb2YgdGhl
IFNjaWVudGlmaWMgRGlyZWN0b3IsIERpdmlzaW9uIG9mIEludHJhbXVyYWwgUmVzZWFyY2gsIE5h
dGlvbmFsIEluc3RpdHV0ZSBvZiBNZW50YWwgSGVhbHRoLCBOSUgsIEJldGhlc2RhLCBNRCwgMjA4
OTIsIFVTQS4gc2hhd3BAbWFpbC5uaWguZ292LjwvYXV0aC1hZGRyZXNzPjx0aXRsZXM+PHRpdGxl
Pk1hcHBpbmcgdGhlIGNvcnRpY28tc3RyaWF0YWwgdHJhbnNjcmlwdG9tZSBpbiBhdHRlbnRpb24g
ZGVmaWNpdCBoeXBlcmFjdGl2aXR5IGRpc29yZGVyPC90aXRsZT48c2Vjb25kYXJ5LXRpdGxlPk1v
bCBQc3ljaGlhdHJ5PC9zZWNvbmRhcnktdGl0bGU+PC90aXRsZXM+PHBlcmlvZGljYWw+PGZ1bGwt
dGl0bGU+TW9sIFBzeWNoaWF0cnk8L2Z1bGwtdGl0bGU+PC9wZXJpb2RpY2FsPjxwYWdlcz43OTIt
ODAwPC9wYWdlcz48dm9sdW1lPjI4PC92b2x1bWU+PG51bWJlcj4yPC9udW1iZXI+PGVkaXRpb24+
MjAyMjExMTY8L2VkaXRpb24+PGtleXdvcmRzPjxrZXl3b3JkPkh1bWFuczwva2V5d29yZD48a2V5
d29yZD4qQXR0ZW50aW9uIERlZmljaXQgRGlzb3JkZXIgd2l0aCBIeXBlcmFjdGl2aXR5L21ldGFi
b2xpc208L2tleXdvcmQ+PGtleXdvcmQ+VHJhbnNjcmlwdG9tZS9nZW5ldGljczwva2V5d29yZD48
a2V5d29yZD5CcmFpbiBNYXBwaW5nPC9rZXl3b3JkPjxrZXl3b3JkPk1hZ25ldGljIFJlc29uYW5j
ZSBJbWFnaW5nPC9rZXl3b3JkPjxrZXl3b3JkPkNvcnB1cyBTdHJpYXR1bS9tZXRhYm9saXNtPC9r
ZXl3b3JkPjxrZXl3b3JkPkJyYWluL21ldGFib2xpc208L2tleXdvcmQ+PC9rZXl3b3Jkcz48ZGF0
ZXM+PHllYXI+MjAyMzwveWVhcj48cHViLWRhdGVzPjxkYXRlPkZlYjwvZGF0ZT48L3B1Yi1kYXRl
cz48L2RhdGVzPjxpc2JuPjE0NzYtNTU3OCAoRWxlY3Ryb25pYykmI3hEOzEzNTktNDE4NCAoUHJp
bnQpJiN4RDsxMzU5LTQxODQgKExpbmtpbmcpPC9pc2JuPjxhY2Nlc3Npb24tbnVtPjM2MzgwMjMz
PC9hY2Nlc3Npb24tbnVtPjx1cmxzPjxyZWxhdGVkLXVybHM+PHVybD5odHRwczovL3d3dy5uY2Jp
Lm5sbS5uaWguZ292L3B1Ym1lZC8zNjM4MDIzMzwvdXJsPjwvcmVsYXRlZC11cmxzPjwvdXJscz48
Y3VzdG9tMT5BbGwgYXV0aG9ycyBkZWNsYXJlIG5vIGNvbmZsaWN0IG9mIGludGVyZXN0cy48L2N1
c3RvbTE+PGN1c3RvbTI+UE1DOTkxODY2NzwvY3VzdG9tMj48ZWxlY3Ryb25pYy1yZXNvdXJjZS1u
dW0+MTAuMTAzOC9zNDEzODAtMDIyLTAxODQ0LTk8L2VsZWN0cm9uaWMtcmVzb3VyY2UtbnVtPjxy
ZW1vdGUtZGF0YWJhc2UtbmFtZT5NZWRsaW5lPC9yZW1vdGUtZGF0YWJhc2UtbmFtZT48cmVtb3Rl
LWRhdGFiYXNlLXByb3ZpZGVyPk5MTTwvcmVtb3RlLWRhdGFiYXNlLXByb3ZpZGVyPjwvcmVjb3Jk
PjwvQ2l0ZT48L0VuZE5vdGU+
</w:fldData>
        </w:fldChar>
      </w:r>
      <w:r w:rsidR="00C7713D" w:rsidRPr="003604A7">
        <w:rPr>
          <w:rFonts w:asciiTheme="minorHAnsi" w:hAnsiTheme="minorHAnsi" w:cstheme="minorHAnsi"/>
          <w:color w:val="000000" w:themeColor="text1"/>
          <w:lang w:val="en-US"/>
        </w:rPr>
        <w:instrText xml:space="preserve"> ADDIN EN.CITE.DATA </w:instrText>
      </w:r>
      <w:r w:rsidR="00C7713D" w:rsidRPr="003604A7">
        <w:rPr>
          <w:rFonts w:asciiTheme="minorHAnsi" w:hAnsiTheme="minorHAnsi" w:cstheme="minorHAnsi"/>
          <w:color w:val="000000" w:themeColor="text1"/>
          <w:lang w:val="en-US"/>
        </w:rPr>
      </w:r>
      <w:r w:rsidR="00C7713D" w:rsidRPr="003604A7">
        <w:rPr>
          <w:rFonts w:asciiTheme="minorHAnsi" w:hAnsiTheme="minorHAnsi" w:cstheme="minorHAnsi"/>
          <w:color w:val="000000" w:themeColor="text1"/>
          <w:lang w:val="en-US"/>
        </w:rPr>
        <w:fldChar w:fldCharType="end"/>
      </w:r>
      <w:r w:rsidR="00964C2E" w:rsidRPr="003604A7">
        <w:rPr>
          <w:rFonts w:asciiTheme="minorHAnsi" w:hAnsiTheme="minorHAnsi" w:cstheme="minorHAnsi"/>
          <w:color w:val="000000" w:themeColor="text1"/>
          <w:lang w:val="en-US"/>
        </w:rPr>
      </w:r>
      <w:r w:rsidR="00964C2E" w:rsidRPr="003604A7">
        <w:rPr>
          <w:rFonts w:asciiTheme="minorHAnsi" w:hAnsiTheme="minorHAnsi" w:cstheme="minorHAnsi"/>
          <w:color w:val="000000" w:themeColor="text1"/>
          <w:lang w:val="en-US"/>
        </w:rPr>
        <w:fldChar w:fldCharType="separate"/>
      </w:r>
      <w:r w:rsidR="00C7713D" w:rsidRPr="003604A7">
        <w:rPr>
          <w:rFonts w:asciiTheme="minorHAnsi" w:hAnsiTheme="minorHAnsi" w:cstheme="minorHAnsi"/>
          <w:noProof/>
          <w:color w:val="000000" w:themeColor="text1"/>
          <w:lang w:val="en-US"/>
        </w:rPr>
        <w:t>(Huang et al 2019, Kus et al 2023, Sudre et al 2023)</w:t>
      </w:r>
      <w:r w:rsidR="00964C2E" w:rsidRPr="003604A7">
        <w:rPr>
          <w:rFonts w:asciiTheme="minorHAnsi" w:hAnsiTheme="minorHAnsi" w:cstheme="minorHAnsi"/>
          <w:color w:val="000000" w:themeColor="text1"/>
          <w:lang w:val="en-US"/>
        </w:rPr>
        <w:fldChar w:fldCharType="end"/>
      </w:r>
      <w:r w:rsidR="009A0312" w:rsidRPr="003604A7">
        <w:rPr>
          <w:rFonts w:asciiTheme="minorHAnsi" w:hAnsiTheme="minorHAnsi" w:cstheme="minorHAnsi"/>
          <w:color w:val="000000" w:themeColor="text1"/>
          <w:lang w:val="en-US"/>
        </w:rPr>
        <w:t>. G</w:t>
      </w:r>
      <w:r w:rsidRPr="003604A7">
        <w:rPr>
          <w:rFonts w:asciiTheme="minorHAnsi" w:hAnsiTheme="minorHAnsi" w:cstheme="minorHAnsi"/>
          <w:color w:val="000000" w:themeColor="text1"/>
          <w:lang w:val="en-US"/>
        </w:rPr>
        <w:t>lutamate acts through fast ionic receptors, i.e., the N-methyl-D-aspartate (NMDA), α-amino- 3-hydroxy-5-methyl-4-isoxazolepropionic acid (AMPA), and kainate receptors; and through slower metabotropic (protein G-coupled) receptors, part of the mGluR family. The NMDA receptors are well known for their role in long term-potentiation and are involved in learning and memory</w:t>
      </w:r>
      <w:r w:rsidR="009A0312" w:rsidRPr="003604A7">
        <w:rPr>
          <w:rFonts w:asciiTheme="minorHAnsi" w:hAnsiTheme="minorHAnsi" w:cstheme="minorHAnsi"/>
          <w:color w:val="000000" w:themeColor="text1"/>
          <w:lang w:val="en-US"/>
        </w:rPr>
        <w:t>. As reviewed by Huang et al. (2018), a</w:t>
      </w:r>
      <w:r w:rsidRPr="003604A7">
        <w:rPr>
          <w:rFonts w:asciiTheme="minorHAnsi" w:hAnsiTheme="minorHAnsi" w:cstheme="minorHAnsi"/>
          <w:color w:val="000000" w:themeColor="text1"/>
          <w:lang w:val="en-US"/>
        </w:rPr>
        <w:t>ssociation studies have primarily supported the involvement of inotropic receptors in ADHD, with kain</w:t>
      </w:r>
      <w:r w:rsidR="005A3C5F" w:rsidRPr="003604A7">
        <w:rPr>
          <w:rFonts w:asciiTheme="minorHAnsi" w:hAnsiTheme="minorHAnsi" w:cstheme="minorHAnsi"/>
          <w:color w:val="000000" w:themeColor="text1"/>
          <w:lang w:val="en-US"/>
        </w:rPr>
        <w:t>a</w:t>
      </w:r>
      <w:r w:rsidRPr="003604A7">
        <w:rPr>
          <w:rFonts w:asciiTheme="minorHAnsi" w:hAnsiTheme="minorHAnsi" w:cstheme="minorHAnsi"/>
          <w:color w:val="000000" w:themeColor="text1"/>
          <w:lang w:val="en-US"/>
        </w:rPr>
        <w:t xml:space="preserve">te receptors potentially more associated with hyperactive-impulsive symptoms </w:t>
      </w:r>
      <w:r w:rsidR="002D4077" w:rsidRPr="003604A7">
        <w:rPr>
          <w:rFonts w:asciiTheme="minorHAnsi" w:hAnsiTheme="minorHAnsi" w:cstheme="minorHAnsi"/>
          <w:color w:val="000000" w:themeColor="text1"/>
          <w:lang w:val="en-US"/>
        </w:rPr>
        <w:fldChar w:fldCharType="begin">
          <w:fldData xml:space="preserve">PEVuZE5vdGU+PENpdGU+PEF1dGhvcj5OYWFpamVuPC9BdXRob3I+PFllYXI+MjAxNzwvWWVhcj48
UmVjTnVtPjI3NDwvUmVjTnVtPjxEaXNwbGF5VGV4dD4oTmFhaWplbiBldCBhbCAyMDE3KTwvRGlz
cGxheVRleHQ+PHJlY29yZD48cmVjLW51bWJlcj4yNzQ8L3JlYy1udW1iZXI+PGZvcmVpZ24ta2V5
cz48a2V5IGFwcD0iRU4iIGRiLWlkPSJ4dzl2MDAyNWI5MmR0bGVwcjJhdjV3OXUwZDIwcnh0NWZ2
MGEiIHRpbWVzdGFtcD0iMTcyMTkwNTQ1NSI+Mjc0PC9rZXk+PC9mb3JlaWduLWtleXM+PHJlZi10
eXBlIG5hbWU9IkpvdXJuYWwgQXJ0aWNsZSI+MTc8L3JlZi10eXBlPjxjb250cmlidXRvcnM+PGF1
dGhvcnM+PGF1dGhvcj5OYWFpamVuLCBKLjwvYXV0aG9yPjxhdXRob3I+QnJhbHRlbiwgSi48L2F1
dGhvcj48YXV0aG9yPlBvZWxtYW5zLCBHLjwvYXV0aG9yPjxhdXRob3I+SW1hZ2UgY29uc29ydGl1
bTwvYXV0aG9yPjxhdXRob3I+R2xlbm5vbiwgSi4gQy48L2F1dGhvcj48YXV0aG9yPkZyYW5rZSwg
Qi48L2F1dGhvcj48YXV0aG9yPkJ1aXRlbGFhciwgSi4gSy48L2F1dGhvcj48L2F1dGhvcnM+PC9j
b250cmlidXRvcnM+PGF1dGgtYWRkcmVzcz5EZXBhcnRtZW50IG9mIENvZ25pdGl2ZSBOZXVyb3Nj
aWVuY2UsIERvbmRlcnMgSW5zdGl0dXRlIG9mIEJyYWluLCBDb2duaXRpb24gYW5kIEJlaGF2aW91
ciwgUmFkYm91ZCBVbml2ZXJzaXR5IE1lZGljYWwgQ2VudGVyLCBOaWptZWdlbiwgVGhlIE5ldGhl
cmxhbmRzLiYjeEQ7RGVwYXJ0bWVudCBvZiBIdW1hbiBHZW5ldGljcywgUmFkYm91ZCBVbml2ZXJz
aXR5IE1lZGljYWwgQ2VudGVyLCBOaWptZWdlbiwgVGhlIE5ldGhlcmxhbmRzLiYjeEQ7RG9uZGVy
cyBJbnN0aXR1dGUgZm9yIEJyYWluLCBDb2duaXRpb24gYW5kIEJlaGF2aW91ciwgUmFkYm91ZCBV
bml2ZXJzaXR5LCBOaWptZWdlbiwgVGhlIE5ldGhlcmxhbmRzLiYjeEQ7RGVwYXJ0bWVudCBvZiBQ
c3ljaGlhdHJ5LCBSYWRib3VkIFVuaXZlcnNpdHkgTWVkaWNhbCBDZW50ZXIsIE5pam1lZ2VuLCBU
aGUgTmV0aGVybGFuZHMuJiN4RDtLYXJha3RlciBDaGlsZCBhbmQgQWRvbGVzY2VudCBQc3ljaGlh
dHJ5IFVuaXZlcnNpdHkgQ2VudGVyLCBOaWptZWdlbiwgVGhlIE5ldGhlcmxhbmRzLjwvYXV0aC1h
ZGRyZXNzPjx0aXRsZXM+PHRpdGxlPkdsdXRhbWF0ZXJnaWMgYW5kIEdBQkFlcmdpYyBnZW5lIHNl
dHMgaW4gYXR0ZW50aW9uLWRlZmljaXQvaHlwZXJhY3Rpdml0eSBkaXNvcmRlcjogYXNzb2NpYXRp
b24gdG8gb3ZlcmxhcHBpbmcgdHJhaXRzIGluIEFESEQgYW5kIGF1dGlzbTwvdGl0bGU+PHNlY29u
ZGFyeS10aXRsZT5UcmFuc2wgUHN5Y2hpYXRyeTwvc2Vjb25kYXJ5LXRpdGxlPjwvdGl0bGVzPjxw
ZXJpb2RpY2FsPjxmdWxsLXRpdGxlPlRyYW5zbCBQc3ljaGlhdHJ5PC9mdWxsLXRpdGxlPjwvcGVy
aW9kaWNhbD48cGFnZXM+ZTk5OTwvcGFnZXM+PHZvbHVtZT43PC92b2x1bWU+PG51bWJlcj4xPC9u
dW1iZXI+PGVkaXRpb24+MjAxNzAxMTA8L2VkaXRpb24+PGtleXdvcmRzPjxrZXl3b3JkPkFkb2xl
c2NlbnQ8L2tleXdvcmQ+PGtleXdvcmQ+QW1pbm8gQWNpZCBUcmFuc3BvcnQgU3lzdGVtIHkrTDwv
a2V5d29yZD48a2V5d29yZD5BdHRlbnRpb24gRGVmaWNpdCBEaXNvcmRlciB3aXRoIEh5cGVyYWN0
aXZpdHkvKmdlbmV0aWNzL21ldGFib2xpc20vcHN5Y2hvbG9neTwva2V5d29yZD48a2V5d29yZD5B
dXRpc20gU3BlY3RydW0gRGlzb3JkZXIvZ2VuZXRpY3MvbWV0YWJvbGlzbS9wc3ljaG9sb2d5PC9r
ZXl3b3JkPjxrZXl3b3JkPkF1dGlzdGljIERpc29yZGVyLypnZW5ldGljcy9tZXRhYm9saXNtL3Bz
eWNob2xvZ3k8L2tleXdvcmQ+PGtleXdvcmQ+Q2FsY2l1bS1CaW5kaW5nIFByb3RlaW5zL2dlbmV0
aWNzPC9rZXl3b3JkPjxrZXl3b3JkPkNoaWxkPC9rZXl3b3JkPjxrZXl3b3JkPkNoaWxkLCBQcmVz
Y2hvb2w8L2tleXdvcmQ+PGtleXdvcmQ+RmVtYWxlPC9rZXl3b3JkPjxrZXl3b3JkPkZ1c2lvbiBS
ZWd1bGF0b3J5IFByb3RlaW4gMSwgTGlnaHQgQ2hhaW5zPC9rZXl3b3JkPjxrZXl3b3JkPkdsdXRh
bWljIEFjaWQvKm1ldGFib2xpc208L2tleXdvcmQ+PGtleXdvcmQ+SHVtYW5zPC9rZXl3b3JkPjxr
ZXl3b3JkPk1hbGU8L2tleXdvcmQ+PGtleXdvcmQ+TmVydmUgVGlzc3VlIFByb3RlaW5zL2dlbmV0
aWNzPC9rZXl3b3JkPjxrZXl3b3JkPlJlY2VwdG9ycywgQU1QQS9nZW5ldGljczwva2V5d29yZD48
a2V5d29yZD5SZWNlcHRvcnMsIEdBQkEtQS9nZW5ldGljczwva2V5d29yZD48a2V5d29yZD5SZWNl
cHRvcnMsIE1ldGFib3Ryb3BpYyBHbHV0YW1hdGUvZ2VuZXRpY3M8L2tleXdvcmQ+PGtleXdvcmQ+
UmVjZXB0b3JzLCBOLU1ldGh5bC1ELUFzcGFydGF0ZS9nZW5ldGljczwva2V5d29yZD48a2V5d29y
ZD5TZXZlcml0eSBvZiBJbGxuZXNzIEluZGV4PC9rZXl3b3JkPjxrZXl3b3JkPmdhbW1hLUFtaW5v
YnV0eXJpYyBBY2lkLyptZXRhYm9saXNtPC9rZXl3b3JkPjwva2V5d29yZHM+PGRhdGVzPjx5ZWFy
PjIwMTc8L3llYXI+PHB1Yi1kYXRlcz48ZGF0ZT5KYW4gMTA8L2RhdGU+PC9wdWItZGF0ZXM+PC9k
YXRlcz48aXNibj4yMTU4LTMxODggKEVsZWN0cm9uaWMpJiN4RDsyMTU4LTMxODggKExpbmtpbmcp
PC9pc2JuPjxhY2Nlc3Npb24tbnVtPjI4MDcyNDEyPC9hY2Nlc3Npb24tbnVtPjx1cmxzPjxyZWxh
dGVkLXVybHM+PHVybD5odHRwczovL3d3dy5uY2JpLm5sbS5uaWguZ292L3B1Ym1lZC8yODA3MjQx
MjwvdXJsPjwvcmVsYXRlZC11cmxzPjwvdXJscz48Y3VzdG9tMT5KSyBCdWl0ZWxhYXIgaGFzIGJl
ZW4gYSBjb25zdWx0YW50IHRvL21lbWJlciBvZiB0aGUgYWR2aXNvcnkgYm9hcmQgb2YgYW5kL29y
IHNwZWFrZXIgZm9yIEphbnNzZW4tQ2lsYWcgQlYsIEVsaSBMaWxseSwgQnJpc3RvbC1NeWVyIFNx
dWliYiwgU2hlcmluZyBQbG91Z2gsIFVDQiwgU2hpcmUsIE5vdmFydGlzIGFuZCBTZXJ2aWVyLiBI
ZSBpcyBub3QgYW4gZW1wbG95ZWUgb2YgYW55IG9mIHRoZXNlIGNvbXBhbmllcywgbm9yIGEgc3Rv
Y2sgc2hhcmVob2xkZXIgb2YgYW55IG9mIHRoZXNlIGNvbXBhbmllcy4gSGUgaGFzIG5vIG90aGVy
IGZpbmFuY2lhbCBvciBtYXRlcmlhbCBzdXBwb3J0LCBpbmNsdWRpbmcgZXhwZXJ0IHRlc3RpbW9u
eSwgcGF0ZW50cywgcm95YWx0aWVzLiBCIEZyYW5rZSByZWNlaXZlZCBhIHNwZWFrZXIgZmVlIGZy
b20gTWVyei4gUCBBc2hlcnNvbiBoYXMgc2VydmVkIGFzIGEgY29uc3VsdGFudCBmb3IgSmFuc3Nl
bi1DaWxhZywgRWxpIExpbGx5LCBTaGlyZSwgTm92YXJ0aXMgYW5kIENvbnRpbnV1bS4gSGUgaGFz
IHJlY2VpdmVkIGVkdWNhdGlvbmFsIG9yIHJlc2VhcmNoIGdyYW50cyBmcm9tIGFuZCBoYXMgc3Bv
a2VuIGF0IHNwb25zb3JlZCB0YWxrcyBmcm9tIFNoaXJlLCBWaWZvciwgSmFuc3Nlbi1DaWxhZywg
RWxpIExpbGx5IGFuZCBRYmVjaC4gVCBCYW5hc2NoZXdza2kgaGFzIHNlcnZlZCBpbiBhbiBhZHZp
c29yeSBvciBjb25zdWx0YW5jeSByb2xlIGZvciBCcmlzdG9sIE15ZXJzLVNxaWJiLCBEZXZlbGNv
IFBoYXJtYSwgRWxpIExpbGx5LCBNZWRpY2UsIE5vdmFydGlzLCBTaGlyZSBhbmQgVmlyby1QaGFy
bWEuIEhlIGhhcyByZWNlaXZlZCBjb25mZXJlbmNlIGF0dGVuZGFuY2Ugc3VwcG9ydCBhbmQgY29u
ZmVyZW5jZSBzdXBwb3J0IG9yIHJlY2VpdmVkIHNwZWFrZXImYXBvcztzIGZlZSBieSBFbGkgTGls
bHksIEphbnNzZW4gTWNOZWlsLCBNZWRpY2UsIE5vdmFydGlzIGFuZCBTaGlyZS4gSGUgaGFzIGJl
ZW4gaW52b2x2ZWQgaW4gY2xpbmljYWwgdHJpYWxzIGNvbmR1Y3RlZCBieSBFbGkgTGlsbHkgYW5k
IFNoaXJlLiBUaGUgcHJlc2VudCB3b3JrIGlzIHVucmVsYXRlZCB0byB0aGUgZ3JhbnRzIGFuZCBy
ZWxhdGlvbnNoaXBzIG5vdGVkIGVhcmxpZXIuIFJEIE9hZGVzIGhhcyByZWNlaXZlZCByZXNlYXJj
aCBmdW5kaW5nIGFuZCBjb25mZXJlbmNlIGF0dGVuZGFuY2Ugc3VwcG9ydCBmcm9tIFVDQiwgSmFu
c3Nlbi1DaWxhZyBhbmQgU2hpcmUuIERyIFJvdGhlbmJlcmdlciBoYXMgc2VydmVkIG9uIHRoZSBh
ZHZpc29yeSBib2FyZHMgYW5kIHNwZWFrZXJzJmFwb3M7IGJ1cmVhdXMgZm9yIEVsaSBMaWxseSwg
U2hpcmUsIE1lZGljZSBhbmQgTm92YXJ0aXMuIEhlIGhhcyByZWNlaXZlZCByZXNlYXJjaCBzdXBw
b3J0IGZyb20gU2hpcmUsIHRoZSBHZXJtYW4gUmVzZWFyY2ggU29jaWV0eSBhbmQgU2Nod2FhYmUg
YW5kIHRyYXZlbCBzdXBwb3J0IGZyb20gU2hpcmUuIEhlIGhhcyByZWNlaXZlZCBhbiBlZHVjYXRp
b25hbCBncmFudCBmcm9tIFNoaXJlIGFuZCBoYXMgc2VydmVkIGFzIGEgY29uc3VsdGFudCB0byBV
Q0IvU2hpcmUgYW5kIEVsaSBMaWxseS4gRHIgU2VhcmdlYW50IGhhcyBzZXJ2ZWQgb24gdGhlIGFk
dmlzb3J5IGJvYXJkIG9mIFNoaXJlLiBIZSBoYXMgcmVjZWl2ZWQgc3VwcG9ydCBmb3IgY29uZmVy
ZW5jZSBhdHRlbmRhbmNlIGZyb20gRWxpIExpbGx5LCBWaWZvciBhbmQgU2hpcmUuIERyIFNvbnVn
YS1CYXJrZSBpbiB0aGUgcGFzdCAzIHllYXJzIGhhcyByZWNlaXZlZCBmaW5hbmNpYWwgc3VwcG9y
dCBmcm9tIFNoaXJlIGZvciByZXNlYXJjaCBwcm9qZWN0cywgYWR2aXNvcnkgYm9hcmQgbWVtYmVy
c2hpcCwgY29uc3VsdGFuY3ksIHB1YmxpYyBzcGVha2luZyBhbmQgY29uZmVyZW5jZSB0cmF2ZWwg
YW5kIGZpbmFuY2lhbCBzdXBwb3J0IGZyb20gSmFuc3Nlbi1DaWxhZyBhbmQgTWVkaWNlIGZvciBw
dWJsaWMgc3BlYWtpbmcuIERyIFN0ZWluaGF1c2VuIGhhcyBzZXJ2ZWQgYXMgYW4gYWR2aXNvciBh
bmQgc3BlYWtlciBmb3IgdGhlIGZvbGxvd2luZyBwaGFybWFjZXV0aWNhbCBjb21wYW5pZXM6IEph
bnNzZW4tQ2lsYWcsIEVsaSBMaWxseSwgTm92YXJ0aXMsIE1lZGljZSwgU2hpcmUgYW5kIFVDQi4g
TW9yZSB0aGFuIDMgeWVhcnMgYWdvLCBoZSBhbHNvIHJlY2VpdmVkIHVucmVzdHJpY3RlZCBncmFu
dHMgZm9yIHBvc3RncmFkdWF0ZSB0cmFpbmluZyBjb3Vyc2VzIG9yIGNvbmZlcmVuY2VzIGFuZCBy
ZXNlYXJjaCBmcm9tIEphbnNzZW4tQ2lsYWcsIEVsaSBMaWxseSwgTm92YXJ0aXMsIE1lZGljZSBh
bmQgU3dlZGlzaCBPcnBoYW4gSW50ZXJuYXRpb25hbC4gRHIgRmFyYW9uZSBoYXMgcmVjZWl2ZWQg
Y29uc3VsdGluZyBpbmNvbWUgYW5kL29yIHJlc2VhcmNoIHN1cHBvcnQgZnJvbSBBa2lsaSBJbnRl
cmFjdGl2ZSBMYWJzLCBBbGNvYnJhLCBWQVlBIFBoYXJtYSBhbmQgU3luYXBEeCBhbmQgcmVzZWFy
Y2ggc3VwcG9ydCBmcm9tIHRoZSBOYXRpb25hbCBJbnN0aXR1dGVzIG9mIEhlYWx0aC4gSGlzIGlu
c3RpdHV0aW9uIGlzIHNlZWtpbmcgYSBwYXRlbnQgZm9yIHRoZSB1c2Ugb2Ygc29kaXVtLWh5ZHJv
Z2VuIGV4Y2hhbmdlIGluaGliaXRvcnMgaW4gdGhlIHRyZWF0bWVudCBvZiBBREhELiBJbiBwcmV2
aW91cyB5ZWFycywgaGUgcmVjZWl2ZWQgY29uc3VsdGluZyBmZWVzLCBzZXJ2ZWQgb24gYWR2aXNv
cnkgYm9hcmRzIG9yIHBhcnRpY2lwYXRlZCBpbiBjb250aW51aW5nIG1lZGljYWwgZWR1Y2F0aW9u
IHByb2dyYW1zIHNwb25zb3JlZCBieSBTaGlyZSwgT3RzdWthLCBNY05laWwsIEphbnNzZW4sIE5v
dmFydGlzLCBQZml6ZXIgYW5kIEVsaSBMaWxseS4gRHIgRmFyYW9uZSByZWNlaXZlcyByb3lhbHRp
ZXMgZnJvbSBib29rcyBwdWJsaXNoZWQgYnkgR3VpbGZvcmQgUHJlc3MgKFN0cmFpZ2h0IFRhbGsg
YWJvdXQgWW91ciBDaGlsZCZhcG9zO3MgTWVudGFsIEhlYWx0aCkgYW5kIE94Zm9yZCBVbml2ZXJz
aXR5IFByZXNzIChTY2hpem9waHJlbmlhOiBUaGUgRmFjdHMpLiBUaGUgcmVtYWluaW5nIGF1dGhv
cnMgZGVjbGFyZSBubyBjb25mbGljdCBvZiBpbnRlcmVzdC48L2N1c3RvbTE+PGN1c3RvbTI+UE1D
NTU0NTczNDwvY3VzdG9tMj48ZWxlY3Ryb25pYy1yZXNvdXJjZS1udW0+MTAuMTAzOC90cC4yMDE2
LjI3MzwvZWxlY3Ryb25pYy1yZXNvdXJjZS1udW0+PHJlbW90ZS1kYXRhYmFzZS1uYW1lPk1lZGxp
bmU8L3JlbW90ZS1kYXRhYmFzZS1uYW1lPjxyZW1vdGUtZGF0YWJhc2UtcHJvdmlkZXI+TkxNPC9y
ZW1vdGUtZGF0YWJhc2UtcHJvdmlkZXI+PC9yZWNvcmQ+PC9DaXRlPjwvRW5kTm90ZT5=
</w:fldData>
        </w:fldChar>
      </w:r>
      <w:r w:rsidR="002D4077" w:rsidRPr="003604A7">
        <w:rPr>
          <w:rFonts w:asciiTheme="minorHAnsi" w:hAnsiTheme="minorHAnsi" w:cstheme="minorHAnsi"/>
          <w:color w:val="000000" w:themeColor="text1"/>
          <w:lang w:val="en-US"/>
        </w:rPr>
        <w:instrText xml:space="preserve"> ADDIN EN.CITE </w:instrText>
      </w:r>
      <w:r w:rsidR="002D4077" w:rsidRPr="003604A7">
        <w:rPr>
          <w:rFonts w:asciiTheme="minorHAnsi" w:hAnsiTheme="minorHAnsi" w:cstheme="minorHAnsi"/>
          <w:color w:val="000000" w:themeColor="text1"/>
          <w:lang w:val="en-US"/>
        </w:rPr>
        <w:fldChar w:fldCharType="begin">
          <w:fldData xml:space="preserve">PEVuZE5vdGU+PENpdGU+PEF1dGhvcj5OYWFpamVuPC9BdXRob3I+PFllYXI+MjAxNzwvWWVhcj48
UmVjTnVtPjI3NDwvUmVjTnVtPjxEaXNwbGF5VGV4dD4oTmFhaWplbiBldCBhbCAyMDE3KTwvRGlz
cGxheVRleHQ+PHJlY29yZD48cmVjLW51bWJlcj4yNzQ8L3JlYy1udW1iZXI+PGZvcmVpZ24ta2V5
cz48a2V5IGFwcD0iRU4iIGRiLWlkPSJ4dzl2MDAyNWI5MmR0bGVwcjJhdjV3OXUwZDIwcnh0NWZ2
MGEiIHRpbWVzdGFtcD0iMTcyMTkwNTQ1NSI+Mjc0PC9rZXk+PC9mb3JlaWduLWtleXM+PHJlZi10
eXBlIG5hbWU9IkpvdXJuYWwgQXJ0aWNsZSI+MTc8L3JlZi10eXBlPjxjb250cmlidXRvcnM+PGF1
dGhvcnM+PGF1dGhvcj5OYWFpamVuLCBKLjwvYXV0aG9yPjxhdXRob3I+QnJhbHRlbiwgSi48L2F1
dGhvcj48YXV0aG9yPlBvZWxtYW5zLCBHLjwvYXV0aG9yPjxhdXRob3I+SW1hZ2UgY29uc29ydGl1
bTwvYXV0aG9yPjxhdXRob3I+R2xlbm5vbiwgSi4gQy48L2F1dGhvcj48YXV0aG9yPkZyYW5rZSwg
Qi48L2F1dGhvcj48YXV0aG9yPkJ1aXRlbGFhciwgSi4gSy48L2F1dGhvcj48L2F1dGhvcnM+PC9j
b250cmlidXRvcnM+PGF1dGgtYWRkcmVzcz5EZXBhcnRtZW50IG9mIENvZ25pdGl2ZSBOZXVyb3Nj
aWVuY2UsIERvbmRlcnMgSW5zdGl0dXRlIG9mIEJyYWluLCBDb2duaXRpb24gYW5kIEJlaGF2aW91
ciwgUmFkYm91ZCBVbml2ZXJzaXR5IE1lZGljYWwgQ2VudGVyLCBOaWptZWdlbiwgVGhlIE5ldGhl
cmxhbmRzLiYjeEQ7RGVwYXJ0bWVudCBvZiBIdW1hbiBHZW5ldGljcywgUmFkYm91ZCBVbml2ZXJz
aXR5IE1lZGljYWwgQ2VudGVyLCBOaWptZWdlbiwgVGhlIE5ldGhlcmxhbmRzLiYjeEQ7RG9uZGVy
cyBJbnN0aXR1dGUgZm9yIEJyYWluLCBDb2duaXRpb24gYW5kIEJlaGF2aW91ciwgUmFkYm91ZCBV
bml2ZXJzaXR5LCBOaWptZWdlbiwgVGhlIE5ldGhlcmxhbmRzLiYjeEQ7RGVwYXJ0bWVudCBvZiBQ
c3ljaGlhdHJ5LCBSYWRib3VkIFVuaXZlcnNpdHkgTWVkaWNhbCBDZW50ZXIsIE5pam1lZ2VuLCBU
aGUgTmV0aGVybGFuZHMuJiN4RDtLYXJha3RlciBDaGlsZCBhbmQgQWRvbGVzY2VudCBQc3ljaGlh
dHJ5IFVuaXZlcnNpdHkgQ2VudGVyLCBOaWptZWdlbiwgVGhlIE5ldGhlcmxhbmRzLjwvYXV0aC1h
ZGRyZXNzPjx0aXRsZXM+PHRpdGxlPkdsdXRhbWF0ZXJnaWMgYW5kIEdBQkFlcmdpYyBnZW5lIHNl
dHMgaW4gYXR0ZW50aW9uLWRlZmljaXQvaHlwZXJhY3Rpdml0eSBkaXNvcmRlcjogYXNzb2NpYXRp
b24gdG8gb3ZlcmxhcHBpbmcgdHJhaXRzIGluIEFESEQgYW5kIGF1dGlzbTwvdGl0bGU+PHNlY29u
ZGFyeS10aXRsZT5UcmFuc2wgUHN5Y2hpYXRyeTwvc2Vjb25kYXJ5LXRpdGxlPjwvdGl0bGVzPjxw
ZXJpb2RpY2FsPjxmdWxsLXRpdGxlPlRyYW5zbCBQc3ljaGlhdHJ5PC9mdWxsLXRpdGxlPjwvcGVy
aW9kaWNhbD48cGFnZXM+ZTk5OTwvcGFnZXM+PHZvbHVtZT43PC92b2x1bWU+PG51bWJlcj4xPC9u
dW1iZXI+PGVkaXRpb24+MjAxNzAxMTA8L2VkaXRpb24+PGtleXdvcmRzPjxrZXl3b3JkPkFkb2xl
c2NlbnQ8L2tleXdvcmQ+PGtleXdvcmQ+QW1pbm8gQWNpZCBUcmFuc3BvcnQgU3lzdGVtIHkrTDwv
a2V5d29yZD48a2V5d29yZD5BdHRlbnRpb24gRGVmaWNpdCBEaXNvcmRlciB3aXRoIEh5cGVyYWN0
aXZpdHkvKmdlbmV0aWNzL21ldGFib2xpc20vcHN5Y2hvbG9neTwva2V5d29yZD48a2V5d29yZD5B
dXRpc20gU3BlY3RydW0gRGlzb3JkZXIvZ2VuZXRpY3MvbWV0YWJvbGlzbS9wc3ljaG9sb2d5PC9r
ZXl3b3JkPjxrZXl3b3JkPkF1dGlzdGljIERpc29yZGVyLypnZW5ldGljcy9tZXRhYm9saXNtL3Bz
eWNob2xvZ3k8L2tleXdvcmQ+PGtleXdvcmQ+Q2FsY2l1bS1CaW5kaW5nIFByb3RlaW5zL2dlbmV0
aWNzPC9rZXl3b3JkPjxrZXl3b3JkPkNoaWxkPC9rZXl3b3JkPjxrZXl3b3JkPkNoaWxkLCBQcmVz
Y2hvb2w8L2tleXdvcmQ+PGtleXdvcmQ+RmVtYWxlPC9rZXl3b3JkPjxrZXl3b3JkPkZ1c2lvbiBS
ZWd1bGF0b3J5IFByb3RlaW4gMSwgTGlnaHQgQ2hhaW5zPC9rZXl3b3JkPjxrZXl3b3JkPkdsdXRh
bWljIEFjaWQvKm1ldGFib2xpc208L2tleXdvcmQ+PGtleXdvcmQ+SHVtYW5zPC9rZXl3b3JkPjxr
ZXl3b3JkPk1hbGU8L2tleXdvcmQ+PGtleXdvcmQ+TmVydmUgVGlzc3VlIFByb3RlaW5zL2dlbmV0
aWNzPC9rZXl3b3JkPjxrZXl3b3JkPlJlY2VwdG9ycywgQU1QQS9nZW5ldGljczwva2V5d29yZD48
a2V5d29yZD5SZWNlcHRvcnMsIEdBQkEtQS9nZW5ldGljczwva2V5d29yZD48a2V5d29yZD5SZWNl
cHRvcnMsIE1ldGFib3Ryb3BpYyBHbHV0YW1hdGUvZ2VuZXRpY3M8L2tleXdvcmQ+PGtleXdvcmQ+
UmVjZXB0b3JzLCBOLU1ldGh5bC1ELUFzcGFydGF0ZS9nZW5ldGljczwva2V5d29yZD48a2V5d29y
ZD5TZXZlcml0eSBvZiBJbGxuZXNzIEluZGV4PC9rZXl3b3JkPjxrZXl3b3JkPmdhbW1hLUFtaW5v
YnV0eXJpYyBBY2lkLyptZXRhYm9saXNtPC9rZXl3b3JkPjwva2V5d29yZHM+PGRhdGVzPjx5ZWFy
PjIwMTc8L3llYXI+PHB1Yi1kYXRlcz48ZGF0ZT5KYW4gMTA8L2RhdGU+PC9wdWItZGF0ZXM+PC9k
YXRlcz48aXNibj4yMTU4LTMxODggKEVsZWN0cm9uaWMpJiN4RDsyMTU4LTMxODggKExpbmtpbmcp
PC9pc2JuPjxhY2Nlc3Npb24tbnVtPjI4MDcyNDEyPC9hY2Nlc3Npb24tbnVtPjx1cmxzPjxyZWxh
dGVkLXVybHM+PHVybD5odHRwczovL3d3dy5uY2JpLm5sbS5uaWguZ292L3B1Ym1lZC8yODA3MjQx
MjwvdXJsPjwvcmVsYXRlZC11cmxzPjwvdXJscz48Y3VzdG9tMT5KSyBCdWl0ZWxhYXIgaGFzIGJl
ZW4gYSBjb25zdWx0YW50IHRvL21lbWJlciBvZiB0aGUgYWR2aXNvcnkgYm9hcmQgb2YgYW5kL29y
IHNwZWFrZXIgZm9yIEphbnNzZW4tQ2lsYWcgQlYsIEVsaSBMaWxseSwgQnJpc3RvbC1NeWVyIFNx
dWliYiwgU2hlcmluZyBQbG91Z2gsIFVDQiwgU2hpcmUsIE5vdmFydGlzIGFuZCBTZXJ2aWVyLiBI
ZSBpcyBub3QgYW4gZW1wbG95ZWUgb2YgYW55IG9mIHRoZXNlIGNvbXBhbmllcywgbm9yIGEgc3Rv
Y2sgc2hhcmVob2xkZXIgb2YgYW55IG9mIHRoZXNlIGNvbXBhbmllcy4gSGUgaGFzIG5vIG90aGVy
IGZpbmFuY2lhbCBvciBtYXRlcmlhbCBzdXBwb3J0LCBpbmNsdWRpbmcgZXhwZXJ0IHRlc3RpbW9u
eSwgcGF0ZW50cywgcm95YWx0aWVzLiBCIEZyYW5rZSByZWNlaXZlZCBhIHNwZWFrZXIgZmVlIGZy
b20gTWVyei4gUCBBc2hlcnNvbiBoYXMgc2VydmVkIGFzIGEgY29uc3VsdGFudCBmb3IgSmFuc3Nl
bi1DaWxhZywgRWxpIExpbGx5LCBTaGlyZSwgTm92YXJ0aXMgYW5kIENvbnRpbnV1bS4gSGUgaGFz
IHJlY2VpdmVkIGVkdWNhdGlvbmFsIG9yIHJlc2VhcmNoIGdyYW50cyBmcm9tIGFuZCBoYXMgc3Bv
a2VuIGF0IHNwb25zb3JlZCB0YWxrcyBmcm9tIFNoaXJlLCBWaWZvciwgSmFuc3Nlbi1DaWxhZywg
RWxpIExpbGx5IGFuZCBRYmVjaC4gVCBCYW5hc2NoZXdza2kgaGFzIHNlcnZlZCBpbiBhbiBhZHZp
c29yeSBvciBjb25zdWx0YW5jeSByb2xlIGZvciBCcmlzdG9sIE15ZXJzLVNxaWJiLCBEZXZlbGNv
IFBoYXJtYSwgRWxpIExpbGx5LCBNZWRpY2UsIE5vdmFydGlzLCBTaGlyZSBhbmQgVmlyby1QaGFy
bWEuIEhlIGhhcyByZWNlaXZlZCBjb25mZXJlbmNlIGF0dGVuZGFuY2Ugc3VwcG9ydCBhbmQgY29u
ZmVyZW5jZSBzdXBwb3J0IG9yIHJlY2VpdmVkIHNwZWFrZXImYXBvcztzIGZlZSBieSBFbGkgTGls
bHksIEphbnNzZW4gTWNOZWlsLCBNZWRpY2UsIE5vdmFydGlzIGFuZCBTaGlyZS4gSGUgaGFzIGJl
ZW4gaW52b2x2ZWQgaW4gY2xpbmljYWwgdHJpYWxzIGNvbmR1Y3RlZCBieSBFbGkgTGlsbHkgYW5k
IFNoaXJlLiBUaGUgcHJlc2VudCB3b3JrIGlzIHVucmVsYXRlZCB0byB0aGUgZ3JhbnRzIGFuZCBy
ZWxhdGlvbnNoaXBzIG5vdGVkIGVhcmxpZXIuIFJEIE9hZGVzIGhhcyByZWNlaXZlZCByZXNlYXJj
aCBmdW5kaW5nIGFuZCBjb25mZXJlbmNlIGF0dGVuZGFuY2Ugc3VwcG9ydCBmcm9tIFVDQiwgSmFu
c3Nlbi1DaWxhZyBhbmQgU2hpcmUuIERyIFJvdGhlbmJlcmdlciBoYXMgc2VydmVkIG9uIHRoZSBh
ZHZpc29yeSBib2FyZHMgYW5kIHNwZWFrZXJzJmFwb3M7IGJ1cmVhdXMgZm9yIEVsaSBMaWxseSwg
U2hpcmUsIE1lZGljZSBhbmQgTm92YXJ0aXMuIEhlIGhhcyByZWNlaXZlZCByZXNlYXJjaCBzdXBw
b3J0IGZyb20gU2hpcmUsIHRoZSBHZXJtYW4gUmVzZWFyY2ggU29jaWV0eSBhbmQgU2Nod2FhYmUg
YW5kIHRyYXZlbCBzdXBwb3J0IGZyb20gU2hpcmUuIEhlIGhhcyByZWNlaXZlZCBhbiBlZHVjYXRp
b25hbCBncmFudCBmcm9tIFNoaXJlIGFuZCBoYXMgc2VydmVkIGFzIGEgY29uc3VsdGFudCB0byBV
Q0IvU2hpcmUgYW5kIEVsaSBMaWxseS4gRHIgU2VhcmdlYW50IGhhcyBzZXJ2ZWQgb24gdGhlIGFk
dmlzb3J5IGJvYXJkIG9mIFNoaXJlLiBIZSBoYXMgcmVjZWl2ZWQgc3VwcG9ydCBmb3IgY29uZmVy
ZW5jZSBhdHRlbmRhbmNlIGZyb20gRWxpIExpbGx5LCBWaWZvciBhbmQgU2hpcmUuIERyIFNvbnVn
YS1CYXJrZSBpbiB0aGUgcGFzdCAzIHllYXJzIGhhcyByZWNlaXZlZCBmaW5hbmNpYWwgc3VwcG9y
dCBmcm9tIFNoaXJlIGZvciByZXNlYXJjaCBwcm9qZWN0cywgYWR2aXNvcnkgYm9hcmQgbWVtYmVy
c2hpcCwgY29uc3VsdGFuY3ksIHB1YmxpYyBzcGVha2luZyBhbmQgY29uZmVyZW5jZSB0cmF2ZWwg
YW5kIGZpbmFuY2lhbCBzdXBwb3J0IGZyb20gSmFuc3Nlbi1DaWxhZyBhbmQgTWVkaWNlIGZvciBw
dWJsaWMgc3BlYWtpbmcuIERyIFN0ZWluaGF1c2VuIGhhcyBzZXJ2ZWQgYXMgYW4gYWR2aXNvciBh
bmQgc3BlYWtlciBmb3IgdGhlIGZvbGxvd2luZyBwaGFybWFjZXV0aWNhbCBjb21wYW5pZXM6IEph
bnNzZW4tQ2lsYWcsIEVsaSBMaWxseSwgTm92YXJ0aXMsIE1lZGljZSwgU2hpcmUgYW5kIFVDQi4g
TW9yZSB0aGFuIDMgeWVhcnMgYWdvLCBoZSBhbHNvIHJlY2VpdmVkIHVucmVzdHJpY3RlZCBncmFu
dHMgZm9yIHBvc3RncmFkdWF0ZSB0cmFpbmluZyBjb3Vyc2VzIG9yIGNvbmZlcmVuY2VzIGFuZCBy
ZXNlYXJjaCBmcm9tIEphbnNzZW4tQ2lsYWcsIEVsaSBMaWxseSwgTm92YXJ0aXMsIE1lZGljZSBh
bmQgU3dlZGlzaCBPcnBoYW4gSW50ZXJuYXRpb25hbC4gRHIgRmFyYW9uZSBoYXMgcmVjZWl2ZWQg
Y29uc3VsdGluZyBpbmNvbWUgYW5kL29yIHJlc2VhcmNoIHN1cHBvcnQgZnJvbSBBa2lsaSBJbnRl
cmFjdGl2ZSBMYWJzLCBBbGNvYnJhLCBWQVlBIFBoYXJtYSBhbmQgU3luYXBEeCBhbmQgcmVzZWFy
Y2ggc3VwcG9ydCBmcm9tIHRoZSBOYXRpb25hbCBJbnN0aXR1dGVzIG9mIEhlYWx0aC4gSGlzIGlu
c3RpdHV0aW9uIGlzIHNlZWtpbmcgYSBwYXRlbnQgZm9yIHRoZSB1c2Ugb2Ygc29kaXVtLWh5ZHJv
Z2VuIGV4Y2hhbmdlIGluaGliaXRvcnMgaW4gdGhlIHRyZWF0bWVudCBvZiBBREhELiBJbiBwcmV2
aW91cyB5ZWFycywgaGUgcmVjZWl2ZWQgY29uc3VsdGluZyBmZWVzLCBzZXJ2ZWQgb24gYWR2aXNv
cnkgYm9hcmRzIG9yIHBhcnRpY2lwYXRlZCBpbiBjb250aW51aW5nIG1lZGljYWwgZWR1Y2F0aW9u
IHByb2dyYW1zIHNwb25zb3JlZCBieSBTaGlyZSwgT3RzdWthLCBNY05laWwsIEphbnNzZW4sIE5v
dmFydGlzLCBQZml6ZXIgYW5kIEVsaSBMaWxseS4gRHIgRmFyYW9uZSByZWNlaXZlcyByb3lhbHRp
ZXMgZnJvbSBib29rcyBwdWJsaXNoZWQgYnkgR3VpbGZvcmQgUHJlc3MgKFN0cmFpZ2h0IFRhbGsg
YWJvdXQgWW91ciBDaGlsZCZhcG9zO3MgTWVudGFsIEhlYWx0aCkgYW5kIE94Zm9yZCBVbml2ZXJz
aXR5IFByZXNzIChTY2hpem9waHJlbmlhOiBUaGUgRmFjdHMpLiBUaGUgcmVtYWluaW5nIGF1dGhv
cnMgZGVjbGFyZSBubyBjb25mbGljdCBvZiBpbnRlcmVzdC48L2N1c3RvbTE+PGN1c3RvbTI+UE1D
NTU0NTczNDwvY3VzdG9tMj48ZWxlY3Ryb25pYy1yZXNvdXJjZS1udW0+MTAuMTAzOC90cC4yMDE2
LjI3MzwvZWxlY3Ryb25pYy1yZXNvdXJjZS1udW0+PHJlbW90ZS1kYXRhYmFzZS1uYW1lPk1lZGxp
bmU8L3JlbW90ZS1kYXRhYmFzZS1uYW1lPjxyZW1vdGUtZGF0YWJhc2UtcHJvdmlkZXI+TkxNPC9y
ZW1vdGUtZGF0YWJhc2UtcHJvdmlkZXI+PC9yZWNvcmQ+PC9DaXRlPjwvRW5kTm90ZT5=
</w:fldData>
        </w:fldChar>
      </w:r>
      <w:r w:rsidR="002D4077" w:rsidRPr="003604A7">
        <w:rPr>
          <w:rFonts w:asciiTheme="minorHAnsi" w:hAnsiTheme="minorHAnsi" w:cstheme="minorHAnsi"/>
          <w:color w:val="000000" w:themeColor="text1"/>
          <w:lang w:val="en-US"/>
        </w:rPr>
        <w:instrText xml:space="preserve"> ADDIN EN.CITE.DATA </w:instrText>
      </w:r>
      <w:r w:rsidR="002D4077" w:rsidRPr="003604A7">
        <w:rPr>
          <w:rFonts w:asciiTheme="minorHAnsi" w:hAnsiTheme="minorHAnsi" w:cstheme="minorHAnsi"/>
          <w:color w:val="000000" w:themeColor="text1"/>
          <w:lang w:val="en-US"/>
        </w:rPr>
      </w:r>
      <w:r w:rsidR="002D4077" w:rsidRPr="003604A7">
        <w:rPr>
          <w:rFonts w:asciiTheme="minorHAnsi" w:hAnsiTheme="minorHAnsi" w:cstheme="minorHAnsi"/>
          <w:color w:val="000000" w:themeColor="text1"/>
          <w:lang w:val="en-US"/>
        </w:rPr>
        <w:fldChar w:fldCharType="end"/>
      </w:r>
      <w:r w:rsidR="002D4077" w:rsidRPr="003604A7">
        <w:rPr>
          <w:rFonts w:asciiTheme="minorHAnsi" w:hAnsiTheme="minorHAnsi" w:cstheme="minorHAnsi"/>
          <w:color w:val="000000" w:themeColor="text1"/>
          <w:lang w:val="en-US"/>
        </w:rPr>
      </w:r>
      <w:r w:rsidR="002D4077" w:rsidRPr="003604A7">
        <w:rPr>
          <w:rFonts w:asciiTheme="minorHAnsi" w:hAnsiTheme="minorHAnsi" w:cstheme="minorHAnsi"/>
          <w:color w:val="000000" w:themeColor="text1"/>
          <w:lang w:val="en-US"/>
        </w:rPr>
        <w:fldChar w:fldCharType="separate"/>
      </w:r>
      <w:r w:rsidR="002D4077" w:rsidRPr="003604A7">
        <w:rPr>
          <w:rFonts w:asciiTheme="minorHAnsi" w:hAnsiTheme="minorHAnsi" w:cstheme="minorHAnsi"/>
          <w:noProof/>
          <w:color w:val="000000" w:themeColor="text1"/>
          <w:lang w:val="en-US"/>
        </w:rPr>
        <w:t>(Naaijen et al 2017)</w:t>
      </w:r>
      <w:r w:rsidR="002D4077"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and NMDA receptors with inattention </w:t>
      </w:r>
      <w:r w:rsidR="00964C2E" w:rsidRPr="003604A7">
        <w:rPr>
          <w:rFonts w:asciiTheme="minorHAnsi" w:hAnsiTheme="minorHAnsi" w:cstheme="minorHAnsi"/>
          <w:color w:val="000000" w:themeColor="text1"/>
          <w:lang w:val="en-US"/>
        </w:rPr>
        <w:fldChar w:fldCharType="begin">
          <w:fldData xml:space="preserve">PEVuZE5vdGU+PENpdGU+PEF1dGhvcj5IdWFuZzwvQXV0aG9yPjxZZWFyPjIwMTk8L1llYXI+PFJl
Y051bT4yNzA8L1JlY051bT48RGlzcGxheVRleHQ+KEh1YW5nIGV0IGFsIDIwMTksIEtpbSBldCBh
bCAyMDIwKTwvRGlzcGxheVRleHQ+PHJlY29yZD48cmVjLW51bWJlcj4yNzA8L3JlYy1udW1iZXI+
PGZvcmVpZ24ta2V5cz48a2V5IGFwcD0iRU4iIGRiLWlkPSJ4dzl2MDAyNWI5MmR0bGVwcjJhdjV3
OXUwZDIwcnh0NWZ2MGEiIHRpbWVzdGFtcD0iMTcyMTkwNTA4MiI+MjcwPC9rZXk+PC9mb3JlaWdu
LWtleXM+PHJlZi10eXBlIG5hbWU9IkpvdXJuYWwgQXJ0aWNsZSI+MTc8L3JlZi10eXBlPjxjb250
cmlidXRvcnM+PGF1dGhvcnM+PGF1dGhvcj5IdWFuZywgWC48L2F1dGhvcj48YXV0aG9yPldhbmcs
IE0uPC9hdXRob3I+PGF1dGhvcj5aaGFuZywgUS48L2F1dGhvcj48YXV0aG9yPkNoZW4sIFguPC9h
dXRob3I+PGF1dGhvcj5XdSwgSi48L2F1dGhvcj48L2F1dGhvcnM+PC9jb250cmlidXRvcnM+PGF1
dGgtYWRkcmVzcz5LZXkgTGFib3JhdG9yeSBvZiBFbnZpcm9ubWVudCBhbmQgSGVhbHRoLCBNaW5p
c3RyeSBvZiBFZHVjYXRpb24gJmFtcDsgTWluaXN0cnkgb2YgRW52aXJvbm1lbnRhbCBQcm90ZWN0
aW9uLCBTY2hvb2wgb2YgUHVibGljIEhlYWx0aCwgVG9uZ2ppIE1lZGljYWwgQ29sbGVnZSwgSHVh
emhvbmcgVW5pdmVyc2l0eSBvZiBTY2llbmNlIGFuZCBUZWNobm9sb2d5LCBXdWhhbiwgQ2hpbmEu
JiN4RDtEZXBhcnRtZW50IG9mIEVwaWRlbWlvbG9neSBhbmQgQmlvc3RhdGlzdGljcywgU2Nob29s
IG9mIFB1YmxpYyBIZWFsdGgsIFRvbmdqaSBNZWRpY2FsIENvbGxlZ2UsIEh1YXpob25nIFVuaXZl
cnNpdHkgb2YgU2NpZW5jZSBhbmQgVGVjaG5vbG9neSwgV3VoYW4sIENoaW5hLjwvYXV0aC1hZGRy
ZXNzPjx0aXRsZXM+PHRpdGxlPlRoZSByb2xlIG9mIGdsdXRhbWF0ZSByZWNlcHRvcnMgaW4gYXR0
ZW50aW9uLWRlZmljaXQvaHlwZXJhY3Rpdml0eSBkaXNvcmRlcjogRnJvbSBwaHlzaW9sb2d5IHRv
IGRpc2Vhc2U8L3RpdGxlPjxzZWNvbmRhcnktdGl0bGU+QW0gSiBNZWQgR2VuZXQgQiBOZXVyb3Bz
eWNoaWF0ciBHZW5ldDwvc2Vjb25kYXJ5LXRpdGxlPjwvdGl0bGVzPjxwZXJpb2RpY2FsPjxmdWxs
LXRpdGxlPkFtIEogTWVkIEdlbmV0IEIgTmV1cm9wc3ljaGlhdHIgR2VuZXQ8L2Z1bGwtdGl0bGU+
PC9wZXJpb2RpY2FsPjxwYWdlcz4yNzItMjg2PC9wYWdlcz48dm9sdW1lPjE4MDwvdm9sdW1lPjxu
dW1iZXI+NDwvbnVtYmVyPjxlZGl0aW9uPjIwMTkwNDA1PC9lZGl0aW9uPjxrZXl3b3Jkcz48a2V5
d29yZD5BbmltYWxzPC9rZXl3b3JkPjxrZXl3b3JkPkF0dGVudGlvbiBEZWZpY2l0IERpc29yZGVy
IHdpdGg8L2tleXdvcmQ+PGtleXdvcmQ+SHlwZXJhY3Rpdml0eS8qbWV0YWJvbGlzbS8qcGh5c2lv
cGF0aG9sb2d5L3RoZXJhcHk8L2tleXdvcmQ+PGtleXdvcmQ+RGlzZWFzZSBNb2RlbHMsIEFuaW1h
bDwva2V5d29yZD48a2V5d29yZD5IdW1hbnM8L2tleXdvcmQ+PGtleXdvcmQ+TXV0YXRpb24vZ2Vu
ZXRpY3M8L2tleXdvcmQ+PGtleXdvcmQ+UmVjZXB0b3JzLCBHbHV0YW1hdGUvZ2VuZXRpY3MvKm1l
dGFib2xpc208L2tleXdvcmQ+PGtleXdvcmQ+U3luYXB0aWMgVHJhbnNtaXNzaW9uPC9rZXl3b3Jk
PjxrZXl3b3JkPmFuaW1hbCBtb2RlbDwva2V5d29yZD48a2V5d29yZD5hdHRlbnRpb24tZGVmaWNp
dCBoeXBlcmFjdGl2aXR5IGRpc29yZGVyPC9rZXl3b3JkPjxrZXl3b3JkPmdsdXRhbWF0ZSByZWNl
cHRvcnM8L2tleXdvcmQ+PGtleXdvcmQ+cGh5c2lvbG9naWNhbCBmdW5jdGlvbjwva2V5d29yZD48
L2tleXdvcmRzPjxkYXRlcz48eWVhcj4yMDE5PC95ZWFyPjxwdWItZGF0ZXM+PGRhdGU+SnVuPC9k
YXRlPjwvcHViLWRhdGVzPjwvZGF0ZXM+PGlzYm4+MTU1Mi00ODVYIChFbGVjdHJvbmljKSYjeEQ7
MTU1Mi00ODQxIChMaW5raW5nKTwvaXNibj48YWNjZXNzaW9uLW51bT4zMDk1MzQwNDwvYWNjZXNz
aW9uLW51bT48dXJscz48cmVsYXRlZC11cmxzPjx1cmw+aHR0cHM6Ly93d3cubmNiaS5ubG0ubmlo
Lmdvdi9wdWJtZWQvMzA5NTM0MDQ8L3VybD48L3JlbGF0ZWQtdXJscz48L3VybHM+PGVsZWN0cm9u
aWMtcmVzb3VyY2UtbnVtPjEwLjEwMDIvYWptZy5iLjMyNzI2PC9lbGVjdHJvbmljLXJlc291cmNl
LW51bT48cmVtb3RlLWRhdGFiYXNlLW5hbWU+TWVkbGluZTwvcmVtb3RlLWRhdGFiYXNlLW5hbWU+
PHJlbW90ZS1kYXRhYmFzZS1wcm92aWRlcj5OTE08L3JlbW90ZS1kYXRhYmFzZS1wcm92aWRlcj48
L3JlY29yZD48L0NpdGU+PENpdGU+PEF1dGhvcj5LaW08L0F1dGhvcj48WWVhcj4yMDIwPC9ZZWFy
PjxSZWNOdW0+Mjc2PC9SZWNOdW0+PHJlY29yZD48cmVjLW51bWJlcj4yNzY8L3JlYy1udW1iZXI+
PGZvcmVpZ24ta2V5cz48a2V5IGFwcD0iRU4iIGRiLWlkPSJ4dzl2MDAyNWI5MmR0bGVwcjJhdjV3
OXUwZDIwcnh0NWZ2MGEiIHRpbWVzdGFtcD0iMTcyMTkwNTU5NyI+Mjc2PC9rZXk+PC9mb3JlaWdu
LWtleXM+PHJlZi10eXBlIG5hbWU9IkpvdXJuYWwgQXJ0aWNsZSI+MTc8L3JlZi10eXBlPjxjb250
cmlidXRvcnM+PGF1dGhvcnM+PGF1dGhvcj5LaW0sIEouIEkuPC9hdXRob3I+PGF1dGhvcj5LaW0s
IEouIFcuPC9hdXRob3I+PGF1dGhvcj5QYXJrLCBTLjwvYXV0aG9yPjxhdXRob3I+SG9uZywgUy4g
Qi48L2F1dGhvcj48YXV0aG9yPkxlZSwgRC4gUy48L2F1dGhvcj48YXV0aG9yPlBhZWssIFMuIEgu
PC9hdXRob3I+PGF1dGhvcj5IYW4sIEQuIEguPC9hdXRob3I+PGF1dGhvcj5DaGVvbmcsIEouIEgu
PC9hdXRob3I+PGF1dGhvcj5LaW0sIEIuIE4uPC9hdXRob3I+PC9hdXRob3JzPjwvY29udHJpYnV0
b3JzPjxhdXRoLWFkZHJlc3M+U2VvdWwgTmF0aW9uYWwgVW5pdmVyc2l0eSBDb2xsZWdlIG9mIE1l
ZGljaW5lLCBDaG9uZ25vLWd1LCBSZXB1YmxpYyBvZiBLb3JlYS4mI3hEO05hdGlvbmFsIENlbnRl
ciBmb3IgTWVudGFsIEhlYWx0aCwgS3dhbmdqaW4tanUsIFJlcHVibGljIG9mIEtvcmVhLiYjeEQ7
Q2h1bmcgQW5nIFVuaXZlcnNpdHksIERvbmdqYWstZ3UsIFNlb3VsLCBSZXB1YmxpYyBvZiBLb3Jl
YS4mI3hEO1NhaG15b29rIFVuaXZlcnNpdHksIE5vd29uLWd1LCBTZW91bCwgUmVwdWJsaWMgb2Yg
S29yZWEuPC9hdXRoLWFkZHJlc3M+PHRpdGxlcz48dGl0bGU+VGhlIEdSSU4yQiBhbmQgR1JJTjJB
IEdlbmUgVmFyaWFudHMgQXJlIEFzc29jaWF0ZWQgV2l0aCBDb250aW51b3VzIFBlcmZvcm1hbmNl
IFRlc3QgVmFyaWFibGVzIGluIEFESEQ8L3RpdGxlPjxzZWNvbmRhcnktdGl0bGU+SiBBdHRlbiBE
aXNvcmQ8L3NlY29uZGFyeS10aXRsZT48L3RpdGxlcz48cGVyaW9kaWNhbD48ZnVsbC10aXRsZT5K
IEF0dGVuIERpc29yZDwvZnVsbC10aXRsZT48L3BlcmlvZGljYWw+PHBhZ2VzPjE1MzgtMTU0Njwv
cGFnZXM+PHZvbHVtZT4yNDwvdm9sdW1lPjxudW1iZXI+MTE8L251bWJlcj48ZWRpdGlvbj4yMDE2
MDUxOTwvZWRpdGlvbj48a2V5d29yZHM+PGtleXdvcmQ+QXR0ZW50aW9uIERlZmljaXQgRGlzb3Jk
ZXIgd2l0aCBIeXBlcmFjdGl2aXR5LypnZW5ldGljczwva2V5d29yZD48a2V5d29yZD5HZW5vdHlw
ZTwva2V5d29yZD48a2V5d29yZD5IdW1hbnM8L2tleXdvcmQ+PGtleXdvcmQ+UmVhY3Rpb24gVGlt
ZTwva2V5d29yZD48a2V5d29yZD5SZWNlcHRvcnMsIE4tTWV0aHlsLUQtQXNwYXJ0YXRlLypnZW5l
dGljczwva2V5d29yZD48a2V5d29yZD5hdHRlbnRpb24tZGVmaWNpdC9oeXBlcmFjdGl2aXR5IGRp
c29yZGVyPC9rZXl3b3JkPjxrZXl3b3JkPmdlbmV0aWNzPC9rZXl3b3JkPjxrZXl3b3JkPm5ldXJv
Y29nbml0aXZlIG1lYXN1cmVzPC9rZXl3b3JkPjwva2V5d29yZHM+PGRhdGVzPjx5ZWFyPjIwMjA8
L3llYXI+PHB1Yi1kYXRlcz48ZGF0ZT5TZXA8L2RhdGU+PC9wdWItZGF0ZXM+PC9kYXRlcz48aXNi
bj4xNTU3LTEyNDYgKEVsZWN0cm9uaWMpJiN4RDsxMDg3LTA1NDcgKExpbmtpbmcpPC9pc2JuPjxh
Y2Nlc3Npb24tbnVtPjI3MTk5MjQxPC9hY2Nlc3Npb24tbnVtPjx1cmxzPjxyZWxhdGVkLXVybHM+
PHVybD5odHRwczovL3d3dy5uY2JpLm5sbS5uaWguZ292L3B1Ym1lZC8yNzE5OTI0MTwvdXJsPjwv
cmVsYXRlZC11cmxzPjwvdXJscz48ZWxlY3Ryb25pYy1yZXNvdXJjZS1udW0+MTAuMTE3Ny8xMDg3
MDU0NzE2NjQ5NjY1PC9lbGVjdHJvbmljLXJlc291cmNlLW51bT48cmVtb3RlLWRhdGFiYXNlLW5h
bWU+TWVkbGluZTwvcmVtb3RlLWRhdGFiYXNlLW5hbWU+PHJlbW90ZS1kYXRhYmFzZS1wcm92aWRl
cj5OTE08L3JlbW90ZS1kYXRhYmFzZS1wcm92aWRlcj48L3JlY29yZD48L0NpdGU+PC9FbmROb3Rl
PgB=
</w:fldData>
        </w:fldChar>
      </w:r>
      <w:r w:rsidR="002D4077" w:rsidRPr="003604A7">
        <w:rPr>
          <w:rFonts w:asciiTheme="minorHAnsi" w:hAnsiTheme="minorHAnsi" w:cstheme="minorHAnsi"/>
          <w:color w:val="000000" w:themeColor="text1"/>
          <w:lang w:val="en-US"/>
        </w:rPr>
        <w:instrText xml:space="preserve"> ADDIN EN.CITE </w:instrText>
      </w:r>
      <w:r w:rsidR="002D4077" w:rsidRPr="003604A7">
        <w:rPr>
          <w:rFonts w:asciiTheme="minorHAnsi" w:hAnsiTheme="minorHAnsi" w:cstheme="minorHAnsi"/>
          <w:color w:val="000000" w:themeColor="text1"/>
          <w:lang w:val="en-US"/>
        </w:rPr>
        <w:fldChar w:fldCharType="begin">
          <w:fldData xml:space="preserve">PEVuZE5vdGU+PENpdGU+PEF1dGhvcj5IdWFuZzwvQXV0aG9yPjxZZWFyPjIwMTk8L1llYXI+PFJl
Y051bT4yNzA8L1JlY051bT48RGlzcGxheVRleHQ+KEh1YW5nIGV0IGFsIDIwMTksIEtpbSBldCBh
bCAyMDIwKTwvRGlzcGxheVRleHQ+PHJlY29yZD48cmVjLW51bWJlcj4yNzA8L3JlYy1udW1iZXI+
PGZvcmVpZ24ta2V5cz48a2V5IGFwcD0iRU4iIGRiLWlkPSJ4dzl2MDAyNWI5MmR0bGVwcjJhdjV3
OXUwZDIwcnh0NWZ2MGEiIHRpbWVzdGFtcD0iMTcyMTkwNTA4MiI+MjcwPC9rZXk+PC9mb3JlaWdu
LWtleXM+PHJlZi10eXBlIG5hbWU9IkpvdXJuYWwgQXJ0aWNsZSI+MTc8L3JlZi10eXBlPjxjb250
cmlidXRvcnM+PGF1dGhvcnM+PGF1dGhvcj5IdWFuZywgWC48L2F1dGhvcj48YXV0aG9yPldhbmcs
IE0uPC9hdXRob3I+PGF1dGhvcj5aaGFuZywgUS48L2F1dGhvcj48YXV0aG9yPkNoZW4sIFguPC9h
dXRob3I+PGF1dGhvcj5XdSwgSi48L2F1dGhvcj48L2F1dGhvcnM+PC9jb250cmlidXRvcnM+PGF1
dGgtYWRkcmVzcz5LZXkgTGFib3JhdG9yeSBvZiBFbnZpcm9ubWVudCBhbmQgSGVhbHRoLCBNaW5p
c3RyeSBvZiBFZHVjYXRpb24gJmFtcDsgTWluaXN0cnkgb2YgRW52aXJvbm1lbnRhbCBQcm90ZWN0
aW9uLCBTY2hvb2wgb2YgUHVibGljIEhlYWx0aCwgVG9uZ2ppIE1lZGljYWwgQ29sbGVnZSwgSHVh
emhvbmcgVW5pdmVyc2l0eSBvZiBTY2llbmNlIGFuZCBUZWNobm9sb2d5LCBXdWhhbiwgQ2hpbmEu
JiN4RDtEZXBhcnRtZW50IG9mIEVwaWRlbWlvbG9neSBhbmQgQmlvc3RhdGlzdGljcywgU2Nob29s
IG9mIFB1YmxpYyBIZWFsdGgsIFRvbmdqaSBNZWRpY2FsIENvbGxlZ2UsIEh1YXpob25nIFVuaXZl
cnNpdHkgb2YgU2NpZW5jZSBhbmQgVGVjaG5vbG9neSwgV3VoYW4sIENoaW5hLjwvYXV0aC1hZGRy
ZXNzPjx0aXRsZXM+PHRpdGxlPlRoZSByb2xlIG9mIGdsdXRhbWF0ZSByZWNlcHRvcnMgaW4gYXR0
ZW50aW9uLWRlZmljaXQvaHlwZXJhY3Rpdml0eSBkaXNvcmRlcjogRnJvbSBwaHlzaW9sb2d5IHRv
IGRpc2Vhc2U8L3RpdGxlPjxzZWNvbmRhcnktdGl0bGU+QW0gSiBNZWQgR2VuZXQgQiBOZXVyb3Bz
eWNoaWF0ciBHZW5ldDwvc2Vjb25kYXJ5LXRpdGxlPjwvdGl0bGVzPjxwZXJpb2RpY2FsPjxmdWxs
LXRpdGxlPkFtIEogTWVkIEdlbmV0IEIgTmV1cm9wc3ljaGlhdHIgR2VuZXQ8L2Z1bGwtdGl0bGU+
PC9wZXJpb2RpY2FsPjxwYWdlcz4yNzItMjg2PC9wYWdlcz48dm9sdW1lPjE4MDwvdm9sdW1lPjxu
dW1iZXI+NDwvbnVtYmVyPjxlZGl0aW9uPjIwMTkwNDA1PC9lZGl0aW9uPjxrZXl3b3Jkcz48a2V5
d29yZD5BbmltYWxzPC9rZXl3b3JkPjxrZXl3b3JkPkF0dGVudGlvbiBEZWZpY2l0IERpc29yZGVy
IHdpdGg8L2tleXdvcmQ+PGtleXdvcmQ+SHlwZXJhY3Rpdml0eS8qbWV0YWJvbGlzbS8qcGh5c2lv
cGF0aG9sb2d5L3RoZXJhcHk8L2tleXdvcmQ+PGtleXdvcmQ+RGlzZWFzZSBNb2RlbHMsIEFuaW1h
bDwva2V5d29yZD48a2V5d29yZD5IdW1hbnM8L2tleXdvcmQ+PGtleXdvcmQ+TXV0YXRpb24vZ2Vu
ZXRpY3M8L2tleXdvcmQ+PGtleXdvcmQ+UmVjZXB0b3JzLCBHbHV0YW1hdGUvZ2VuZXRpY3MvKm1l
dGFib2xpc208L2tleXdvcmQ+PGtleXdvcmQ+U3luYXB0aWMgVHJhbnNtaXNzaW9uPC9rZXl3b3Jk
PjxrZXl3b3JkPmFuaW1hbCBtb2RlbDwva2V5d29yZD48a2V5d29yZD5hdHRlbnRpb24tZGVmaWNp
dCBoeXBlcmFjdGl2aXR5IGRpc29yZGVyPC9rZXl3b3JkPjxrZXl3b3JkPmdsdXRhbWF0ZSByZWNl
cHRvcnM8L2tleXdvcmQ+PGtleXdvcmQ+cGh5c2lvbG9naWNhbCBmdW5jdGlvbjwva2V5d29yZD48
L2tleXdvcmRzPjxkYXRlcz48eWVhcj4yMDE5PC95ZWFyPjxwdWItZGF0ZXM+PGRhdGU+SnVuPC9k
YXRlPjwvcHViLWRhdGVzPjwvZGF0ZXM+PGlzYm4+MTU1Mi00ODVYIChFbGVjdHJvbmljKSYjeEQ7
MTU1Mi00ODQxIChMaW5raW5nKTwvaXNibj48YWNjZXNzaW9uLW51bT4zMDk1MzQwNDwvYWNjZXNz
aW9uLW51bT48dXJscz48cmVsYXRlZC11cmxzPjx1cmw+aHR0cHM6Ly93d3cubmNiaS5ubG0ubmlo
Lmdvdi9wdWJtZWQvMzA5NTM0MDQ8L3VybD48L3JlbGF0ZWQtdXJscz48L3VybHM+PGVsZWN0cm9u
aWMtcmVzb3VyY2UtbnVtPjEwLjEwMDIvYWptZy5iLjMyNzI2PC9lbGVjdHJvbmljLXJlc291cmNl
LW51bT48cmVtb3RlLWRhdGFiYXNlLW5hbWU+TWVkbGluZTwvcmVtb3RlLWRhdGFiYXNlLW5hbWU+
PHJlbW90ZS1kYXRhYmFzZS1wcm92aWRlcj5OTE08L3JlbW90ZS1kYXRhYmFzZS1wcm92aWRlcj48
L3JlY29yZD48L0NpdGU+PENpdGU+PEF1dGhvcj5LaW08L0F1dGhvcj48WWVhcj4yMDIwPC9ZZWFy
PjxSZWNOdW0+Mjc2PC9SZWNOdW0+PHJlY29yZD48cmVjLW51bWJlcj4yNzY8L3JlYy1udW1iZXI+
PGZvcmVpZ24ta2V5cz48a2V5IGFwcD0iRU4iIGRiLWlkPSJ4dzl2MDAyNWI5MmR0bGVwcjJhdjV3
OXUwZDIwcnh0NWZ2MGEiIHRpbWVzdGFtcD0iMTcyMTkwNTU5NyI+Mjc2PC9rZXk+PC9mb3JlaWdu
LWtleXM+PHJlZi10eXBlIG5hbWU9IkpvdXJuYWwgQXJ0aWNsZSI+MTc8L3JlZi10eXBlPjxjb250
cmlidXRvcnM+PGF1dGhvcnM+PGF1dGhvcj5LaW0sIEouIEkuPC9hdXRob3I+PGF1dGhvcj5LaW0s
IEouIFcuPC9hdXRob3I+PGF1dGhvcj5QYXJrLCBTLjwvYXV0aG9yPjxhdXRob3I+SG9uZywgUy4g
Qi48L2F1dGhvcj48YXV0aG9yPkxlZSwgRC4gUy48L2F1dGhvcj48YXV0aG9yPlBhZWssIFMuIEgu
PC9hdXRob3I+PGF1dGhvcj5IYW4sIEQuIEguPC9hdXRob3I+PGF1dGhvcj5DaGVvbmcsIEouIEgu
PC9hdXRob3I+PGF1dGhvcj5LaW0sIEIuIE4uPC9hdXRob3I+PC9hdXRob3JzPjwvY29udHJpYnV0
b3JzPjxhdXRoLWFkZHJlc3M+U2VvdWwgTmF0aW9uYWwgVW5pdmVyc2l0eSBDb2xsZWdlIG9mIE1l
ZGljaW5lLCBDaG9uZ25vLWd1LCBSZXB1YmxpYyBvZiBLb3JlYS4mI3hEO05hdGlvbmFsIENlbnRl
ciBmb3IgTWVudGFsIEhlYWx0aCwgS3dhbmdqaW4tanUsIFJlcHVibGljIG9mIEtvcmVhLiYjeEQ7
Q2h1bmcgQW5nIFVuaXZlcnNpdHksIERvbmdqYWstZ3UsIFNlb3VsLCBSZXB1YmxpYyBvZiBLb3Jl
YS4mI3hEO1NhaG15b29rIFVuaXZlcnNpdHksIE5vd29uLWd1LCBTZW91bCwgUmVwdWJsaWMgb2Yg
S29yZWEuPC9hdXRoLWFkZHJlc3M+PHRpdGxlcz48dGl0bGU+VGhlIEdSSU4yQiBhbmQgR1JJTjJB
IEdlbmUgVmFyaWFudHMgQXJlIEFzc29jaWF0ZWQgV2l0aCBDb250aW51b3VzIFBlcmZvcm1hbmNl
IFRlc3QgVmFyaWFibGVzIGluIEFESEQ8L3RpdGxlPjxzZWNvbmRhcnktdGl0bGU+SiBBdHRlbiBE
aXNvcmQ8L3NlY29uZGFyeS10aXRsZT48L3RpdGxlcz48cGVyaW9kaWNhbD48ZnVsbC10aXRsZT5K
IEF0dGVuIERpc29yZDwvZnVsbC10aXRsZT48L3BlcmlvZGljYWw+PHBhZ2VzPjE1MzgtMTU0Njwv
cGFnZXM+PHZvbHVtZT4yNDwvdm9sdW1lPjxudW1iZXI+MTE8L251bWJlcj48ZWRpdGlvbj4yMDE2
MDUxOTwvZWRpdGlvbj48a2V5d29yZHM+PGtleXdvcmQ+QXR0ZW50aW9uIERlZmljaXQgRGlzb3Jk
ZXIgd2l0aCBIeXBlcmFjdGl2aXR5LypnZW5ldGljczwva2V5d29yZD48a2V5d29yZD5HZW5vdHlw
ZTwva2V5d29yZD48a2V5d29yZD5IdW1hbnM8L2tleXdvcmQ+PGtleXdvcmQ+UmVhY3Rpb24gVGlt
ZTwva2V5d29yZD48a2V5d29yZD5SZWNlcHRvcnMsIE4tTWV0aHlsLUQtQXNwYXJ0YXRlLypnZW5l
dGljczwva2V5d29yZD48a2V5d29yZD5hdHRlbnRpb24tZGVmaWNpdC9oeXBlcmFjdGl2aXR5IGRp
c29yZGVyPC9rZXl3b3JkPjxrZXl3b3JkPmdlbmV0aWNzPC9rZXl3b3JkPjxrZXl3b3JkPm5ldXJv
Y29nbml0aXZlIG1lYXN1cmVzPC9rZXl3b3JkPjwva2V5d29yZHM+PGRhdGVzPjx5ZWFyPjIwMjA8
L3llYXI+PHB1Yi1kYXRlcz48ZGF0ZT5TZXA8L2RhdGU+PC9wdWItZGF0ZXM+PC9kYXRlcz48aXNi
bj4xNTU3LTEyNDYgKEVsZWN0cm9uaWMpJiN4RDsxMDg3LTA1NDcgKExpbmtpbmcpPC9pc2JuPjxh
Y2Nlc3Npb24tbnVtPjI3MTk5MjQxPC9hY2Nlc3Npb24tbnVtPjx1cmxzPjxyZWxhdGVkLXVybHM+
PHVybD5odHRwczovL3d3dy5uY2JpLm5sbS5uaWguZ292L3B1Ym1lZC8yNzE5OTI0MTwvdXJsPjwv
cmVsYXRlZC11cmxzPjwvdXJscz48ZWxlY3Ryb25pYy1yZXNvdXJjZS1udW0+MTAuMTE3Ny8xMDg3
MDU0NzE2NjQ5NjY1PC9lbGVjdHJvbmljLXJlc291cmNlLW51bT48cmVtb3RlLWRhdGFiYXNlLW5h
bWU+TWVkbGluZTwvcmVtb3RlLWRhdGFiYXNlLW5hbWU+PHJlbW90ZS1kYXRhYmFzZS1wcm92aWRl
cj5OTE08L3JlbW90ZS1kYXRhYmFzZS1wcm92aWRlcj48L3JlY29yZD48L0NpdGU+PC9FbmROb3Rl
PgB=
</w:fldData>
        </w:fldChar>
      </w:r>
      <w:r w:rsidR="002D4077" w:rsidRPr="003604A7">
        <w:rPr>
          <w:rFonts w:asciiTheme="minorHAnsi" w:hAnsiTheme="minorHAnsi" w:cstheme="minorHAnsi"/>
          <w:color w:val="000000" w:themeColor="text1"/>
          <w:lang w:val="en-US"/>
        </w:rPr>
        <w:instrText xml:space="preserve"> ADDIN EN.CITE.DATA </w:instrText>
      </w:r>
      <w:r w:rsidR="002D4077" w:rsidRPr="003604A7">
        <w:rPr>
          <w:rFonts w:asciiTheme="minorHAnsi" w:hAnsiTheme="minorHAnsi" w:cstheme="minorHAnsi"/>
          <w:color w:val="000000" w:themeColor="text1"/>
          <w:lang w:val="en-US"/>
        </w:rPr>
      </w:r>
      <w:r w:rsidR="002D4077" w:rsidRPr="003604A7">
        <w:rPr>
          <w:rFonts w:asciiTheme="minorHAnsi" w:hAnsiTheme="minorHAnsi" w:cstheme="minorHAnsi"/>
          <w:color w:val="000000" w:themeColor="text1"/>
          <w:lang w:val="en-US"/>
        </w:rPr>
        <w:fldChar w:fldCharType="end"/>
      </w:r>
      <w:r w:rsidR="00964C2E" w:rsidRPr="003604A7">
        <w:rPr>
          <w:rFonts w:asciiTheme="minorHAnsi" w:hAnsiTheme="minorHAnsi" w:cstheme="minorHAnsi"/>
          <w:color w:val="000000" w:themeColor="text1"/>
          <w:lang w:val="en-US"/>
        </w:rPr>
      </w:r>
      <w:r w:rsidR="00964C2E" w:rsidRPr="003604A7">
        <w:rPr>
          <w:rFonts w:asciiTheme="minorHAnsi" w:hAnsiTheme="minorHAnsi" w:cstheme="minorHAnsi"/>
          <w:color w:val="000000" w:themeColor="text1"/>
          <w:lang w:val="en-US"/>
        </w:rPr>
        <w:fldChar w:fldCharType="separate"/>
      </w:r>
      <w:r w:rsidR="002D4077" w:rsidRPr="003604A7">
        <w:rPr>
          <w:rFonts w:asciiTheme="minorHAnsi" w:hAnsiTheme="minorHAnsi" w:cstheme="minorHAnsi"/>
          <w:noProof/>
          <w:color w:val="000000" w:themeColor="text1"/>
          <w:lang w:val="en-US"/>
        </w:rPr>
        <w:t>(Huang et al 2019, Kim et al 2020)</w:t>
      </w:r>
      <w:r w:rsidR="00964C2E"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Further, copy number variations in metabotropic receptors have been implicated in ADHD and </w:t>
      </w:r>
      <w:r w:rsidR="005713EF" w:rsidRPr="003604A7">
        <w:rPr>
          <w:rFonts w:asciiTheme="minorHAnsi" w:hAnsiTheme="minorHAnsi" w:cstheme="minorHAnsi"/>
          <w:color w:val="000000" w:themeColor="text1"/>
          <w:lang w:val="en-US"/>
        </w:rPr>
        <w:t xml:space="preserve">the </w:t>
      </w:r>
      <w:r w:rsidR="005D07B9" w:rsidRPr="003604A7">
        <w:rPr>
          <w:rFonts w:asciiTheme="minorHAnsi" w:hAnsiTheme="minorHAnsi" w:cstheme="minorHAnsi"/>
          <w:color w:val="000000" w:themeColor="text1"/>
          <w:lang w:val="en-US"/>
        </w:rPr>
        <w:t>often-associated</w:t>
      </w:r>
      <w:r w:rsidRPr="003604A7">
        <w:rPr>
          <w:rFonts w:asciiTheme="minorHAnsi" w:hAnsiTheme="minorHAnsi" w:cstheme="minorHAnsi"/>
          <w:color w:val="000000" w:themeColor="text1"/>
          <w:lang w:val="en-US"/>
        </w:rPr>
        <w:t xml:space="preserve"> low intelligent quotient or anxiety</w:t>
      </w:r>
      <w:r w:rsidR="002D4077" w:rsidRPr="003604A7">
        <w:rPr>
          <w:rFonts w:asciiTheme="minorHAnsi" w:hAnsiTheme="minorHAnsi" w:cstheme="minorHAnsi"/>
          <w:color w:val="000000" w:themeColor="text1"/>
          <w:lang w:val="en-US"/>
        </w:rPr>
        <w:t xml:space="preserve"> </w:t>
      </w:r>
      <w:r w:rsidR="00964C2E" w:rsidRPr="003604A7">
        <w:rPr>
          <w:rFonts w:asciiTheme="minorHAnsi" w:hAnsiTheme="minorHAnsi" w:cstheme="minorHAnsi"/>
          <w:color w:val="000000" w:themeColor="text1"/>
          <w:lang w:val="en-US"/>
        </w:rPr>
        <w:fldChar w:fldCharType="begin">
          <w:fldData xml:space="preserve">PEVuZE5vdGU+PENpdGU+PEF1dGhvcj5IdWFuZzwvQXV0aG9yPjxZZWFyPjIwMTk8L1llYXI+PFJl
Y051bT4yNzA8L1JlY051bT48RGlzcGxheVRleHQ+KEFrdXRhZ2F2YS1NYXJ0aW5zIGV0IGFsIDIw
MTQsIEh1YW5nIGV0IGFsIDIwMTkpPC9EaXNwbGF5VGV4dD48cmVjb3JkPjxyZWMtbnVtYmVyPjI3
MDwvcmVjLW51bWJlcj48Zm9yZWlnbi1rZXlzPjxrZXkgYXBwPSJFTiIgZGItaWQ9Inh3OXYwMDI1
YjkyZHRsZXByMmF2NXc5dTBkMjByeHQ1ZnYwYSIgdGltZXN0YW1wPSIxNzIxOTA1MDgyIj4yNzA8
L2tleT48L2ZvcmVpZ24ta2V5cz48cmVmLXR5cGUgbmFtZT0iSm91cm5hbCBBcnRpY2xlIj4xNzwv
cmVmLXR5cGU+PGNvbnRyaWJ1dG9ycz48YXV0aG9ycz48YXV0aG9yPkh1YW5nLCBYLjwvYXV0aG9y
PjxhdXRob3I+V2FuZywgTS48L2F1dGhvcj48YXV0aG9yPlpoYW5nLCBRLjwvYXV0aG9yPjxhdXRo
b3I+Q2hlbiwgWC48L2F1dGhvcj48YXV0aG9yPld1LCBKLjwvYXV0aG9yPjwvYXV0aG9ycz48L2Nv
bnRyaWJ1dG9ycz48YXV0aC1hZGRyZXNzPktleSBMYWJvcmF0b3J5IG9mIEVudmlyb25tZW50IGFu
ZCBIZWFsdGgsIE1pbmlzdHJ5IG9mIEVkdWNhdGlvbiAmYW1wOyBNaW5pc3RyeSBvZiBFbnZpcm9u
bWVudGFsIFByb3RlY3Rpb24sIFNjaG9vbCBvZiBQdWJsaWMgSGVhbHRoLCBUb25namkgTWVkaWNh
bCBDb2xsZWdlLCBIdWF6aG9uZyBVbml2ZXJzaXR5IG9mIFNjaWVuY2UgYW5kIFRlY2hub2xvZ3ks
IFd1aGFuLCBDaGluYS4mI3hEO0RlcGFydG1lbnQgb2YgRXBpZGVtaW9sb2d5IGFuZCBCaW9zdGF0
aXN0aWNzLCBTY2hvb2wgb2YgUHVibGljIEhlYWx0aCwgVG9uZ2ppIE1lZGljYWwgQ29sbGVnZSwg
SHVhemhvbmcgVW5pdmVyc2l0eSBvZiBTY2llbmNlIGFuZCBUZWNobm9sb2d5LCBXdWhhbiwgQ2hp
bmEuPC9hdXRoLWFkZHJlc3M+PHRpdGxlcz48dGl0bGU+VGhlIHJvbGUgb2YgZ2x1dGFtYXRlIHJl
Y2VwdG9ycyBpbiBhdHRlbnRpb24tZGVmaWNpdC9oeXBlcmFjdGl2aXR5IGRpc29yZGVyOiBGcm9t
IHBoeXNpb2xvZ3kgdG8gZGlzZWFzZTwvdGl0bGU+PHNlY29uZGFyeS10aXRsZT5BbSBKIE1lZCBH
ZW5ldCBCIE5ldXJvcHN5Y2hpYXRyIEdlbmV0PC9zZWNvbmRhcnktdGl0bGU+PC90aXRsZXM+PHBl
cmlvZGljYWw+PGZ1bGwtdGl0bGU+QW0gSiBNZWQgR2VuZXQgQiBOZXVyb3BzeWNoaWF0ciBHZW5l
dDwvZnVsbC10aXRsZT48L3BlcmlvZGljYWw+PHBhZ2VzPjI3Mi0yODY8L3BhZ2VzPjx2b2x1bWU+
MTgwPC92b2x1bWU+PG51bWJlcj40PC9udW1iZXI+PGVkaXRpb24+MjAxOTA0MDU8L2VkaXRpb24+
PGtleXdvcmRzPjxrZXl3b3JkPkFuaW1hbHM8L2tleXdvcmQ+PGtleXdvcmQ+QXR0ZW50aW9uIERl
ZmljaXQgRGlzb3JkZXIgd2l0aDwva2V5d29yZD48a2V5d29yZD5IeXBlcmFjdGl2aXR5LyptZXRh
Ym9saXNtLypwaHlzaW9wYXRob2xvZ3kvdGhlcmFweTwva2V5d29yZD48a2V5d29yZD5EaXNlYXNl
IE1vZGVscywgQW5pbWFsPC9rZXl3b3JkPjxrZXl3b3JkPkh1bWFuczwva2V5d29yZD48a2V5d29y
ZD5NdXRhdGlvbi9nZW5ldGljczwva2V5d29yZD48a2V5d29yZD5SZWNlcHRvcnMsIEdsdXRhbWF0
ZS9nZW5ldGljcy8qbWV0YWJvbGlzbTwva2V5d29yZD48a2V5d29yZD5TeW5hcHRpYyBUcmFuc21p
c3Npb248L2tleXdvcmQ+PGtleXdvcmQ+YW5pbWFsIG1vZGVsPC9rZXl3b3JkPjxrZXl3b3JkPmF0
dGVudGlvbi1kZWZpY2l0IGh5cGVyYWN0aXZpdHkgZGlzb3JkZXI8L2tleXdvcmQ+PGtleXdvcmQ+
Z2x1dGFtYXRlIHJlY2VwdG9yczwva2V5d29yZD48a2V5d29yZD5waHlzaW9sb2dpY2FsIGZ1bmN0
aW9uPC9rZXl3b3JkPjwva2V5d29yZHM+PGRhdGVzPjx5ZWFyPjIwMTk8L3llYXI+PHB1Yi1kYXRl
cz48ZGF0ZT5KdW48L2RhdGU+PC9wdWItZGF0ZXM+PC9kYXRlcz48aXNibj4xNTUyLTQ4NVggKEVs
ZWN0cm9uaWMpJiN4RDsxNTUyLTQ4NDEgKExpbmtpbmcpPC9pc2JuPjxhY2Nlc3Npb24tbnVtPjMw
OTUzNDA0PC9hY2Nlc3Npb24tbnVtPjx1cmxzPjxyZWxhdGVkLXVybHM+PHVybD5odHRwczovL3d3
dy5uY2JpLm5sbS5uaWguZ292L3B1Ym1lZC8zMDk1MzQwNDwvdXJsPjwvcmVsYXRlZC11cmxzPjwv
dXJscz48ZWxlY3Ryb25pYy1yZXNvdXJjZS1udW0+MTAuMTAwMi9ham1nLmIuMzI3MjY8L2VsZWN0
cm9uaWMtcmVzb3VyY2UtbnVtPjxyZW1vdGUtZGF0YWJhc2UtbmFtZT5NZWRsaW5lPC9yZW1vdGUt
ZGF0YWJhc2UtbmFtZT48cmVtb3RlLWRhdGFiYXNlLXByb3ZpZGVyPk5MTTwvcmVtb3RlLWRhdGFi
YXNlLXByb3ZpZGVyPjwvcmVjb3JkPjwvQ2l0ZT48Q2l0ZT48QXV0aG9yPkFrdXRhZ2F2YS1NYXJ0
aW5zPC9BdXRob3I+PFllYXI+MjAxNDwvWWVhcj48UmVjTnVtPjI3NzwvUmVjTnVtPjxyZWNvcmQ+
PHJlYy1udW1iZXI+Mjc3PC9yZWMtbnVtYmVyPjxmb3JlaWduLWtleXM+PGtleSBhcHA9IkVOIiBk
Yi1pZD0ieHc5djAwMjViOTJkdGxlcHIyYXY1dzl1MGQyMHJ4dDVmdjBhIiB0aW1lc3RhbXA9IjE3
MjE5MDU3MjIiPjI3Nzwva2V5PjwvZm9yZWlnbi1rZXlzPjxyZWYtdHlwZSBuYW1lPSJKb3VybmFs
IEFydGljbGUiPjE3PC9yZWYtdHlwZT48Y29udHJpYnV0b3JzPjxhdXRob3JzPjxhdXRob3I+QWt1
dGFnYXZhLU1hcnRpbnMsIEcuIEMuPC9hdXRob3I+PGF1dGhvcj5TYWxhdGluby1PbGl2ZWlyYSwg
QS48L2F1dGhvcj48YXV0aG9yPkdlbnJvLCBKLiBQLjwvYXV0aG9yPjxhdXRob3I+Q29udGluaSwg
Vi48L2F1dGhvcj48YXV0aG9yPlBvbGFuY3p5aywgRy48L2F1dGhvcj48YXV0aG9yPlplbmksIEMu
PC9hdXRob3I+PGF1dGhvcj5DaGF6YW4sIFIuPC9hdXRob3I+PGF1dGhvcj5LaWVsaW5nLCBDLjwv
YXV0aG9yPjxhdXRob3I+QW5zZWxtaSwgTC48L2F1dGhvcj48YXV0aG9yPk1lbmV6ZXMsIEEuIE0u
PC9hdXRob3I+PGF1dGhvcj5HcmV2ZXQsIEUuIEguPC9hdXRob3I+PGF1dGhvcj5CYXUsIEMuIEgu
PC9hdXRob3I+PGF1dGhvcj5Sb2hkZSwgTC4gQS48L2F1dGhvcj48YXV0aG9yPkh1dHosIE0uIEgu
PC9hdXRob3I+PC9hdXRob3JzPjwvY29udHJpYnV0b3JzPjxhdXRoLWFkZHJlc3M+RGVwYXJ0bWVu
dCBvZiBHZW5ldGljcywgVW5pdmVyc2lkYWRlIEZlZGVyYWwgZG8gUmlvIEdyYW5kZSBkbyBTdWws
IEJyYXppbC48L2F1dGgtYWRkcmVzcz48dGl0bGVzPjx0aXRsZT5HbHV0YW1hdGVyZ2ljIGNvcHkg
bnVtYmVyIHZhcmlhbnRzIGFuZCB0aGVpciByb2xlIGluIGF0dGVudGlvbi1kZWZpY2l0L2h5cGVy
YWN0aXZpdHkgZGlzb3JkZXI8L3RpdGxlPjxzZWNvbmRhcnktdGl0bGU+QW0gSiBNZWQgR2VuZXQg
QiBOZXVyb3BzeWNoaWF0ciBHZW5ldDwvc2Vjb25kYXJ5LXRpdGxlPjwvdGl0bGVzPjxwZXJpb2Rp
Y2FsPjxmdWxsLXRpdGxlPkFtIEogTWVkIEdlbmV0IEIgTmV1cm9wc3ljaGlhdHIgR2VuZXQ8L2Z1
bGwtdGl0bGU+PC9wZXJpb2RpY2FsPjxwYWdlcz41MDItOTwvcGFnZXM+PHZvbHVtZT4xNjVCPC92
b2x1bWU+PG51bWJlcj42PC9udW1iZXI+PGVkaXRpb24+MjAxNDA3MDI8L2VkaXRpb24+PGtleXdv
cmRzPjxrZXl3b3JkPkFkdWx0PC9rZXl3b3JkPjxrZXl3b3JkPkFueGlldHkvZ2VuZXRpY3M8L2tl
eXdvcmQ+PGtleXdvcmQ+QXR0ZW50aW9uIERlZmljaXQgRGlzb3JkZXIgd2l0aCBIeXBlcmFjdGl2
aXR5LypnZW5ldGljczwva2V5d29yZD48a2V5d29yZD5DYXNlLUNvbnRyb2wgU3R1ZGllczwva2V5
d29yZD48a2V5d29yZD5DaGlsZDwva2V5d29yZD48a2V5d29yZD5ETkEgQ29weSBOdW1iZXIgVmFy
aWF0aW9ucy8qZ2VuZXRpY3M8L2tleXdvcmQ+PGtleXdvcmQ+RmVtYWxlPC9rZXl3b3JkPjxrZXl3
b3JkPkh1bWFuczwva2V5d29yZD48a2V5d29yZD5NYWxlPC9rZXl3b3JkPjxrZXl3b3JkPlJlY2Vw
dG9ycywgTWV0YWJvdHJvcGljIEdsdXRhbWF0ZS8qZ2VuZXRpY3M8L2tleXdvcmQ+PGtleXdvcmQ+
R3JtMTwva2V5d29yZD48a2V5d29yZD5Hcm01PC9rZXl3b3JkPjxrZXl3b3JkPkdybTg8L2tleXdv
cmQ+PGtleXdvcmQ+SXE8L2tleXdvcmQ+PGtleXdvcmQ+YW54aWV0eTwva2V5d29yZD48L2tleXdv
cmRzPjxkYXRlcz48eWVhcj4yMDE0PC95ZWFyPjxwdWItZGF0ZXM+PGRhdGU+U2VwPC9kYXRlPjwv
cHViLWRhdGVzPjwvZGF0ZXM+PGlzYm4+MTU1Mi00ODVYIChFbGVjdHJvbmljKSYjeEQ7MTU1Mi00
ODQxIChMaW5raW5nKTwvaXNibj48YWNjZXNzaW9uLW51bT4yNDk4NTkyMDwvYWNjZXNzaW9uLW51
bT48dXJscz48cmVsYXRlZC11cmxzPjx1cmw+aHR0cHM6Ly93d3cubmNiaS5ubG0ubmloLmdvdi9w
dWJtZWQvMjQ5ODU5MjA8L3VybD48L3JlbGF0ZWQtdXJscz48L3VybHM+PGVsZWN0cm9uaWMtcmVz
b3VyY2UtbnVtPjEwLjEwMDIvYWptZy5iLjMyMjUzPC9lbGVjdHJvbmljLXJlc291cmNlLW51bT48
cmVtb3RlLWRhdGFiYXNlLW5hbWU+TWVkbGluZTwvcmVtb3RlLWRhdGFiYXNlLW5hbWU+PHJlbW90
ZS1kYXRhYmFzZS1wcm92aWRlcj5OTE08L3JlbW90ZS1kYXRhYmFzZS1wcm92aWRlcj48L3JlY29y
ZD48L0NpdGU+PC9FbmROb3RlPn==
</w:fldData>
        </w:fldChar>
      </w:r>
      <w:r w:rsidR="002D4077" w:rsidRPr="003604A7">
        <w:rPr>
          <w:rFonts w:asciiTheme="minorHAnsi" w:hAnsiTheme="minorHAnsi" w:cstheme="minorHAnsi"/>
          <w:color w:val="000000" w:themeColor="text1"/>
          <w:lang w:val="en-US"/>
        </w:rPr>
        <w:instrText xml:space="preserve"> ADDIN EN.CITE </w:instrText>
      </w:r>
      <w:r w:rsidR="002D4077" w:rsidRPr="003604A7">
        <w:rPr>
          <w:rFonts w:asciiTheme="minorHAnsi" w:hAnsiTheme="minorHAnsi" w:cstheme="minorHAnsi"/>
          <w:color w:val="000000" w:themeColor="text1"/>
          <w:lang w:val="en-US"/>
        </w:rPr>
        <w:fldChar w:fldCharType="begin">
          <w:fldData xml:space="preserve">PEVuZE5vdGU+PENpdGU+PEF1dGhvcj5IdWFuZzwvQXV0aG9yPjxZZWFyPjIwMTk8L1llYXI+PFJl
Y051bT4yNzA8L1JlY051bT48RGlzcGxheVRleHQ+KEFrdXRhZ2F2YS1NYXJ0aW5zIGV0IGFsIDIw
MTQsIEh1YW5nIGV0IGFsIDIwMTkpPC9EaXNwbGF5VGV4dD48cmVjb3JkPjxyZWMtbnVtYmVyPjI3
MDwvcmVjLW51bWJlcj48Zm9yZWlnbi1rZXlzPjxrZXkgYXBwPSJFTiIgZGItaWQ9Inh3OXYwMDI1
YjkyZHRsZXByMmF2NXc5dTBkMjByeHQ1ZnYwYSIgdGltZXN0YW1wPSIxNzIxOTA1MDgyIj4yNzA8
L2tleT48L2ZvcmVpZ24ta2V5cz48cmVmLXR5cGUgbmFtZT0iSm91cm5hbCBBcnRpY2xlIj4xNzwv
cmVmLXR5cGU+PGNvbnRyaWJ1dG9ycz48YXV0aG9ycz48YXV0aG9yPkh1YW5nLCBYLjwvYXV0aG9y
PjxhdXRob3I+V2FuZywgTS48L2F1dGhvcj48YXV0aG9yPlpoYW5nLCBRLjwvYXV0aG9yPjxhdXRo
b3I+Q2hlbiwgWC48L2F1dGhvcj48YXV0aG9yPld1LCBKLjwvYXV0aG9yPjwvYXV0aG9ycz48L2Nv
bnRyaWJ1dG9ycz48YXV0aC1hZGRyZXNzPktleSBMYWJvcmF0b3J5IG9mIEVudmlyb25tZW50IGFu
ZCBIZWFsdGgsIE1pbmlzdHJ5IG9mIEVkdWNhdGlvbiAmYW1wOyBNaW5pc3RyeSBvZiBFbnZpcm9u
bWVudGFsIFByb3RlY3Rpb24sIFNjaG9vbCBvZiBQdWJsaWMgSGVhbHRoLCBUb25namkgTWVkaWNh
bCBDb2xsZWdlLCBIdWF6aG9uZyBVbml2ZXJzaXR5IG9mIFNjaWVuY2UgYW5kIFRlY2hub2xvZ3ks
IFd1aGFuLCBDaGluYS4mI3hEO0RlcGFydG1lbnQgb2YgRXBpZGVtaW9sb2d5IGFuZCBCaW9zdGF0
aXN0aWNzLCBTY2hvb2wgb2YgUHVibGljIEhlYWx0aCwgVG9uZ2ppIE1lZGljYWwgQ29sbGVnZSwg
SHVhemhvbmcgVW5pdmVyc2l0eSBvZiBTY2llbmNlIGFuZCBUZWNobm9sb2d5LCBXdWhhbiwgQ2hp
bmEuPC9hdXRoLWFkZHJlc3M+PHRpdGxlcz48dGl0bGU+VGhlIHJvbGUgb2YgZ2x1dGFtYXRlIHJl
Y2VwdG9ycyBpbiBhdHRlbnRpb24tZGVmaWNpdC9oeXBlcmFjdGl2aXR5IGRpc29yZGVyOiBGcm9t
IHBoeXNpb2xvZ3kgdG8gZGlzZWFzZTwvdGl0bGU+PHNlY29uZGFyeS10aXRsZT5BbSBKIE1lZCBH
ZW5ldCBCIE5ldXJvcHN5Y2hpYXRyIEdlbmV0PC9zZWNvbmRhcnktdGl0bGU+PC90aXRsZXM+PHBl
cmlvZGljYWw+PGZ1bGwtdGl0bGU+QW0gSiBNZWQgR2VuZXQgQiBOZXVyb3BzeWNoaWF0ciBHZW5l
dDwvZnVsbC10aXRsZT48L3BlcmlvZGljYWw+PHBhZ2VzPjI3Mi0yODY8L3BhZ2VzPjx2b2x1bWU+
MTgwPC92b2x1bWU+PG51bWJlcj40PC9udW1iZXI+PGVkaXRpb24+MjAxOTA0MDU8L2VkaXRpb24+
PGtleXdvcmRzPjxrZXl3b3JkPkFuaW1hbHM8L2tleXdvcmQ+PGtleXdvcmQ+QXR0ZW50aW9uIERl
ZmljaXQgRGlzb3JkZXIgd2l0aDwva2V5d29yZD48a2V5d29yZD5IeXBlcmFjdGl2aXR5LyptZXRh
Ym9saXNtLypwaHlzaW9wYXRob2xvZ3kvdGhlcmFweTwva2V5d29yZD48a2V5d29yZD5EaXNlYXNl
IE1vZGVscywgQW5pbWFsPC9rZXl3b3JkPjxrZXl3b3JkPkh1bWFuczwva2V5d29yZD48a2V5d29y
ZD5NdXRhdGlvbi9nZW5ldGljczwva2V5d29yZD48a2V5d29yZD5SZWNlcHRvcnMsIEdsdXRhbWF0
ZS9nZW5ldGljcy8qbWV0YWJvbGlzbTwva2V5d29yZD48a2V5d29yZD5TeW5hcHRpYyBUcmFuc21p
c3Npb248L2tleXdvcmQ+PGtleXdvcmQ+YW5pbWFsIG1vZGVsPC9rZXl3b3JkPjxrZXl3b3JkPmF0
dGVudGlvbi1kZWZpY2l0IGh5cGVyYWN0aXZpdHkgZGlzb3JkZXI8L2tleXdvcmQ+PGtleXdvcmQ+
Z2x1dGFtYXRlIHJlY2VwdG9yczwva2V5d29yZD48a2V5d29yZD5waHlzaW9sb2dpY2FsIGZ1bmN0
aW9uPC9rZXl3b3JkPjwva2V5d29yZHM+PGRhdGVzPjx5ZWFyPjIwMTk8L3llYXI+PHB1Yi1kYXRl
cz48ZGF0ZT5KdW48L2RhdGU+PC9wdWItZGF0ZXM+PC9kYXRlcz48aXNibj4xNTUyLTQ4NVggKEVs
ZWN0cm9uaWMpJiN4RDsxNTUyLTQ4NDEgKExpbmtpbmcpPC9pc2JuPjxhY2Nlc3Npb24tbnVtPjMw
OTUzNDA0PC9hY2Nlc3Npb24tbnVtPjx1cmxzPjxyZWxhdGVkLXVybHM+PHVybD5odHRwczovL3d3
dy5uY2JpLm5sbS5uaWguZ292L3B1Ym1lZC8zMDk1MzQwNDwvdXJsPjwvcmVsYXRlZC11cmxzPjwv
dXJscz48ZWxlY3Ryb25pYy1yZXNvdXJjZS1udW0+MTAuMTAwMi9ham1nLmIuMzI3MjY8L2VsZWN0
cm9uaWMtcmVzb3VyY2UtbnVtPjxyZW1vdGUtZGF0YWJhc2UtbmFtZT5NZWRsaW5lPC9yZW1vdGUt
ZGF0YWJhc2UtbmFtZT48cmVtb3RlLWRhdGFiYXNlLXByb3ZpZGVyPk5MTTwvcmVtb3RlLWRhdGFi
YXNlLXByb3ZpZGVyPjwvcmVjb3JkPjwvQ2l0ZT48Q2l0ZT48QXV0aG9yPkFrdXRhZ2F2YS1NYXJ0
aW5zPC9BdXRob3I+PFllYXI+MjAxNDwvWWVhcj48UmVjTnVtPjI3NzwvUmVjTnVtPjxyZWNvcmQ+
PHJlYy1udW1iZXI+Mjc3PC9yZWMtbnVtYmVyPjxmb3JlaWduLWtleXM+PGtleSBhcHA9IkVOIiBk
Yi1pZD0ieHc5djAwMjViOTJkdGxlcHIyYXY1dzl1MGQyMHJ4dDVmdjBhIiB0aW1lc3RhbXA9IjE3
MjE5MDU3MjIiPjI3Nzwva2V5PjwvZm9yZWlnbi1rZXlzPjxyZWYtdHlwZSBuYW1lPSJKb3VybmFs
IEFydGljbGUiPjE3PC9yZWYtdHlwZT48Y29udHJpYnV0b3JzPjxhdXRob3JzPjxhdXRob3I+QWt1
dGFnYXZhLU1hcnRpbnMsIEcuIEMuPC9hdXRob3I+PGF1dGhvcj5TYWxhdGluby1PbGl2ZWlyYSwg
QS48L2F1dGhvcj48YXV0aG9yPkdlbnJvLCBKLiBQLjwvYXV0aG9yPjxhdXRob3I+Q29udGluaSwg
Vi48L2F1dGhvcj48YXV0aG9yPlBvbGFuY3p5aywgRy48L2F1dGhvcj48YXV0aG9yPlplbmksIEMu
PC9hdXRob3I+PGF1dGhvcj5DaGF6YW4sIFIuPC9hdXRob3I+PGF1dGhvcj5LaWVsaW5nLCBDLjwv
YXV0aG9yPjxhdXRob3I+QW5zZWxtaSwgTC48L2F1dGhvcj48YXV0aG9yPk1lbmV6ZXMsIEEuIE0u
PC9hdXRob3I+PGF1dGhvcj5HcmV2ZXQsIEUuIEguPC9hdXRob3I+PGF1dGhvcj5CYXUsIEMuIEgu
PC9hdXRob3I+PGF1dGhvcj5Sb2hkZSwgTC4gQS48L2F1dGhvcj48YXV0aG9yPkh1dHosIE0uIEgu
PC9hdXRob3I+PC9hdXRob3JzPjwvY29udHJpYnV0b3JzPjxhdXRoLWFkZHJlc3M+RGVwYXJ0bWVu
dCBvZiBHZW5ldGljcywgVW5pdmVyc2lkYWRlIEZlZGVyYWwgZG8gUmlvIEdyYW5kZSBkbyBTdWws
IEJyYXppbC48L2F1dGgtYWRkcmVzcz48dGl0bGVzPjx0aXRsZT5HbHV0YW1hdGVyZ2ljIGNvcHkg
bnVtYmVyIHZhcmlhbnRzIGFuZCB0aGVpciByb2xlIGluIGF0dGVudGlvbi1kZWZpY2l0L2h5cGVy
YWN0aXZpdHkgZGlzb3JkZXI8L3RpdGxlPjxzZWNvbmRhcnktdGl0bGU+QW0gSiBNZWQgR2VuZXQg
QiBOZXVyb3BzeWNoaWF0ciBHZW5ldDwvc2Vjb25kYXJ5LXRpdGxlPjwvdGl0bGVzPjxwZXJpb2Rp
Y2FsPjxmdWxsLXRpdGxlPkFtIEogTWVkIEdlbmV0IEIgTmV1cm9wc3ljaGlhdHIgR2VuZXQ8L2Z1
bGwtdGl0bGU+PC9wZXJpb2RpY2FsPjxwYWdlcz41MDItOTwvcGFnZXM+PHZvbHVtZT4xNjVCPC92
b2x1bWU+PG51bWJlcj42PC9udW1iZXI+PGVkaXRpb24+MjAxNDA3MDI8L2VkaXRpb24+PGtleXdv
cmRzPjxrZXl3b3JkPkFkdWx0PC9rZXl3b3JkPjxrZXl3b3JkPkFueGlldHkvZ2VuZXRpY3M8L2tl
eXdvcmQ+PGtleXdvcmQ+QXR0ZW50aW9uIERlZmljaXQgRGlzb3JkZXIgd2l0aCBIeXBlcmFjdGl2
aXR5LypnZW5ldGljczwva2V5d29yZD48a2V5d29yZD5DYXNlLUNvbnRyb2wgU3R1ZGllczwva2V5
d29yZD48a2V5d29yZD5DaGlsZDwva2V5d29yZD48a2V5d29yZD5ETkEgQ29weSBOdW1iZXIgVmFy
aWF0aW9ucy8qZ2VuZXRpY3M8L2tleXdvcmQ+PGtleXdvcmQ+RmVtYWxlPC9rZXl3b3JkPjxrZXl3
b3JkPkh1bWFuczwva2V5d29yZD48a2V5d29yZD5NYWxlPC9rZXl3b3JkPjxrZXl3b3JkPlJlY2Vw
dG9ycywgTWV0YWJvdHJvcGljIEdsdXRhbWF0ZS8qZ2VuZXRpY3M8L2tleXdvcmQ+PGtleXdvcmQ+
R3JtMTwva2V5d29yZD48a2V5d29yZD5Hcm01PC9rZXl3b3JkPjxrZXl3b3JkPkdybTg8L2tleXdv
cmQ+PGtleXdvcmQ+SXE8L2tleXdvcmQ+PGtleXdvcmQ+YW54aWV0eTwva2V5d29yZD48L2tleXdv
cmRzPjxkYXRlcz48eWVhcj4yMDE0PC95ZWFyPjxwdWItZGF0ZXM+PGRhdGU+U2VwPC9kYXRlPjwv
cHViLWRhdGVzPjwvZGF0ZXM+PGlzYm4+MTU1Mi00ODVYIChFbGVjdHJvbmljKSYjeEQ7MTU1Mi00
ODQxIChMaW5raW5nKTwvaXNibj48YWNjZXNzaW9uLW51bT4yNDk4NTkyMDwvYWNjZXNzaW9uLW51
bT48dXJscz48cmVsYXRlZC11cmxzPjx1cmw+aHR0cHM6Ly93d3cubmNiaS5ubG0ubmloLmdvdi9w
dWJtZWQvMjQ5ODU5MjA8L3VybD48L3JlbGF0ZWQtdXJscz48L3VybHM+PGVsZWN0cm9uaWMtcmVz
b3VyY2UtbnVtPjEwLjEwMDIvYWptZy5iLjMyMjUzPC9lbGVjdHJvbmljLXJlc291cmNlLW51bT48
cmVtb3RlLWRhdGFiYXNlLW5hbWU+TWVkbGluZTwvcmVtb3RlLWRhdGFiYXNlLW5hbWU+PHJlbW90
ZS1kYXRhYmFzZS1wcm92aWRlcj5OTE08L3JlbW90ZS1kYXRhYmFzZS1wcm92aWRlcj48L3JlY29y
ZD48L0NpdGU+PC9FbmROb3RlPn==
</w:fldData>
        </w:fldChar>
      </w:r>
      <w:r w:rsidR="002D4077" w:rsidRPr="003604A7">
        <w:rPr>
          <w:rFonts w:asciiTheme="minorHAnsi" w:hAnsiTheme="minorHAnsi" w:cstheme="minorHAnsi"/>
          <w:color w:val="000000" w:themeColor="text1"/>
          <w:lang w:val="en-US"/>
        </w:rPr>
        <w:instrText xml:space="preserve"> ADDIN EN.CITE.DATA </w:instrText>
      </w:r>
      <w:r w:rsidR="002D4077" w:rsidRPr="003604A7">
        <w:rPr>
          <w:rFonts w:asciiTheme="minorHAnsi" w:hAnsiTheme="minorHAnsi" w:cstheme="minorHAnsi"/>
          <w:color w:val="000000" w:themeColor="text1"/>
          <w:lang w:val="en-US"/>
        </w:rPr>
      </w:r>
      <w:r w:rsidR="002D4077" w:rsidRPr="003604A7">
        <w:rPr>
          <w:rFonts w:asciiTheme="minorHAnsi" w:hAnsiTheme="minorHAnsi" w:cstheme="minorHAnsi"/>
          <w:color w:val="000000" w:themeColor="text1"/>
          <w:lang w:val="en-US"/>
        </w:rPr>
        <w:fldChar w:fldCharType="end"/>
      </w:r>
      <w:r w:rsidR="00964C2E" w:rsidRPr="003604A7">
        <w:rPr>
          <w:rFonts w:asciiTheme="minorHAnsi" w:hAnsiTheme="minorHAnsi" w:cstheme="minorHAnsi"/>
          <w:color w:val="000000" w:themeColor="text1"/>
          <w:lang w:val="en-US"/>
        </w:rPr>
      </w:r>
      <w:r w:rsidR="00964C2E" w:rsidRPr="003604A7">
        <w:rPr>
          <w:rFonts w:asciiTheme="minorHAnsi" w:hAnsiTheme="minorHAnsi" w:cstheme="minorHAnsi"/>
          <w:color w:val="000000" w:themeColor="text1"/>
          <w:lang w:val="en-US"/>
        </w:rPr>
        <w:fldChar w:fldCharType="separate"/>
      </w:r>
      <w:r w:rsidR="002D4077" w:rsidRPr="003604A7">
        <w:rPr>
          <w:rFonts w:asciiTheme="minorHAnsi" w:hAnsiTheme="minorHAnsi" w:cstheme="minorHAnsi"/>
          <w:noProof/>
          <w:color w:val="000000" w:themeColor="text1"/>
          <w:lang w:val="en-US"/>
        </w:rPr>
        <w:t>(Akutagava-Martins et al 2014, Huang et al 2019)</w:t>
      </w:r>
      <w:r w:rsidR="00964C2E"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Human post-mortem studies also highlighted significant</w:t>
      </w:r>
      <w:r w:rsidR="005D07B9" w:rsidRPr="003604A7">
        <w:rPr>
          <w:rFonts w:asciiTheme="minorHAnsi" w:hAnsiTheme="minorHAnsi" w:cstheme="minorHAnsi"/>
          <w:color w:val="000000" w:themeColor="text1"/>
          <w:lang w:val="en-US"/>
        </w:rPr>
        <w:t xml:space="preserve"> </w:t>
      </w:r>
      <w:r w:rsidRPr="003604A7">
        <w:rPr>
          <w:rFonts w:asciiTheme="minorHAnsi" w:hAnsiTheme="minorHAnsi" w:cstheme="minorHAnsi"/>
          <w:color w:val="000000" w:themeColor="text1"/>
          <w:lang w:val="en-US"/>
        </w:rPr>
        <w:t xml:space="preserve">downregulation of neurotransmitter gene pathways, particularly glutamatergic, especially in </w:t>
      </w:r>
      <w:r w:rsidRPr="003604A7">
        <w:rPr>
          <w:rFonts w:asciiTheme="minorHAnsi" w:hAnsiTheme="minorHAnsi" w:cstheme="minorHAnsi"/>
          <w:color w:val="000000" w:themeColor="text1"/>
          <w:lang w:val="en-US"/>
        </w:rPr>
        <w:lastRenderedPageBreak/>
        <w:t>the anterior cingulate cortex</w:t>
      </w:r>
      <w:r w:rsidR="005D07B9" w:rsidRPr="003604A7">
        <w:rPr>
          <w:rFonts w:asciiTheme="minorHAnsi" w:hAnsiTheme="minorHAnsi" w:cstheme="minorHAnsi"/>
          <w:color w:val="000000" w:themeColor="text1"/>
          <w:lang w:val="en-US"/>
        </w:rPr>
        <w:t xml:space="preserve"> of individuals with ADHD</w:t>
      </w:r>
      <w:r w:rsidR="00C7713D" w:rsidRPr="003604A7">
        <w:rPr>
          <w:rFonts w:asciiTheme="minorHAnsi" w:hAnsiTheme="minorHAnsi" w:cstheme="minorHAnsi"/>
          <w:color w:val="000000" w:themeColor="text1"/>
          <w:lang w:val="en-US"/>
        </w:rPr>
        <w:t xml:space="preserve"> </w:t>
      </w:r>
      <w:r w:rsidR="00C7713D" w:rsidRPr="003604A7">
        <w:rPr>
          <w:rFonts w:asciiTheme="minorHAnsi" w:hAnsiTheme="minorHAnsi" w:cstheme="minorHAnsi"/>
          <w:color w:val="000000" w:themeColor="text1"/>
          <w:lang w:val="en-US"/>
        </w:rPr>
        <w:fldChar w:fldCharType="begin">
          <w:fldData xml:space="preserve">PEVuZE5vdGU+PENpdGU+PEF1dGhvcj5TdWRyZTwvQXV0aG9yPjxZZWFyPjIwMjM8L1llYXI+PFJl
Y051bT4yNzM8L1JlY051bT48RGlzcGxheVRleHQ+KFN1ZHJlIGV0IGFsIDIwMjMpPC9EaXNwbGF5
VGV4dD48cmVjb3JkPjxyZWMtbnVtYmVyPjI3MzwvcmVjLW51bWJlcj48Zm9yZWlnbi1rZXlzPjxr
ZXkgYXBwPSJFTiIgZGItaWQ9Inh3OXYwMDI1YjkyZHRsZXByMmF2NXc5dTBkMjByeHQ1ZnYwYSIg
dGltZXN0YW1wPSIxNzIxOTA1MzAyIj4yNzM8L2tleT48L2ZvcmVpZ24ta2V5cz48cmVmLXR5cGUg
bmFtZT0iSm91cm5hbCBBcnRpY2xlIj4xNzwvcmVmLXR5cGU+PGNvbnRyaWJ1dG9ycz48YXV0aG9y
cz48YXV0aG9yPlN1ZHJlLCBHLjwvYXV0aG9yPjxhdXRob3I+R2lsZGVhLCBELiBFLjwvYXV0aG9y
PjxhdXRob3I+U2hhc3RyaSwgRy4gRy48L2F1dGhvcj48YXV0aG9yPlNoYXJwLCBXLjwvYXV0aG9y
PjxhdXRob3I+SnVuZywgQi48L2F1dGhvcj48YXV0aG9yPlh1LCBRLjwvYXV0aG9yPjxhdXRob3I+
QXVsdWNrLCBQLiBLLjwvYXV0aG9yPjxhdXRob3I+RWxuaXRza2ksIEwuPC9hdXRob3I+PGF1dGhv
cj5CYXhldmFuaXMsIEEuIEQuPC9hdXRob3I+PGF1dGhvcj5NYXJlbmNvLCBTLjwvYXV0aG9yPjxh
dXRob3I+U2hhdywgUC48L2F1dGhvcj48L2F1dGhvcnM+PC9jb250cmlidXRvcnM+PGF1dGgtYWRk
cmVzcz5Tb2NpYWwgYW5kIEJlaGF2aW9yYWwgUmVzZWFyY2ggQnJhbmNoLCBEaXZpc2lvbiBvZiBJ
bnRyYW11cmFsIFJlc2VhcmNoLCBOYXRpb25hbCBIdW1hbiBHZW5vbWUgUmVzZWFyY2ggSW5zdGl0
dXRlLCBOSUgsIEJldGhlc2RhLCBNRCwgMjA4OTIsIFVTQS4mI3hEO0NvbXB1dGF0aW9uYWwgYW5k
IFN0YXRpc3RpY2FsIEdlbm9taWNzIEJyYW5jaCwgRGl2aXNpb24gb2YgSW50cmFtdXJhbCBSZXNl
YXJjaCwgTmF0aW9uYWwgSHVtYW4gR2Vub21lIFJlc2VhcmNoIEluc3RpdHV0ZSwgTklILCBCZXRo
ZXNkYSwgTUQsIDIwODkyLCBVU0EuJiN4RDtPZmZpY2Ugb2YgdGhlIFNjaWVudGlmaWMgRGlyZWN0
b3IsIERpdmlzaW9uIG9mIEludHJhbXVyYWwgUmVzZWFyY2gsIE5hdGlvbmFsIEluc3RpdHV0ZSBv
ZiBNZW50YWwgSGVhbHRoLCBOSUgsIEJldGhlc2RhLCBNRCwgMjA4OTIsIFVTQS4mI3hEO0h1bWFu
IEJyYWluIENvbGxlY3Rpb24gQ29yZSwgRGl2aXNpb24gb2YgSW50cmFtdXJhbCBSZXNlYXJjaCwg
TmF0aW9uYWwgSW5zdGl0dXRlIG9mIE1lbnRhbCBIZWFsdGgsIE5JSCwgQmV0aGVzZGEsIE1ELCAy
MDg5MiwgVVNBLiYjeEQ7VHJhbnNsYXRpb25hbCBhbmQgRnVuY3Rpb25hbCBHZW5vbWljcyBCcmFu
Y2gsIERpdmlzaW9uIG9mIEludHJhbXVyYWwgUmVzZWFyY2gsIE5hdGlvbmFsIEh1bWFuIEdlbm9t
ZSBSZXNlYXJjaCBJbnN0aXR1dGUsIE5JSCwgQmV0aGVzZGEsIE1ELCAyMDg5MiwgVVNBLiYjeEQ7
U29jaWFsIGFuZCBCZWhhdmlvcmFsIFJlc2VhcmNoIEJyYW5jaCwgRGl2aXNpb24gb2YgSW50cmFt
dXJhbCBSZXNlYXJjaCwgTmF0aW9uYWwgSHVtYW4gR2Vub21lIFJlc2VhcmNoIEluc3RpdHV0ZSwg
TklILCBCZXRoZXNkYSwgTUQsIDIwODkyLCBVU0EuIHNoYXdwQG1haWwubmloLmdvdi4mI3hEO09m
ZmljZSBvZiB0aGUgU2NpZW50aWZpYyBEaXJlY3RvciwgRGl2aXNpb24gb2YgSW50cmFtdXJhbCBS
ZXNlYXJjaCwgTmF0aW9uYWwgSW5zdGl0dXRlIG9mIE1lbnRhbCBIZWFsdGgsIE5JSCwgQmV0aGVz
ZGEsIE1ELCAyMDg5MiwgVVNBLiBzaGF3cEBtYWlsLm5paC5nb3YuPC9hdXRoLWFkZHJlc3M+PHRp
dGxlcz48dGl0bGU+TWFwcGluZyB0aGUgY29ydGljby1zdHJpYXRhbCB0cmFuc2NyaXB0b21lIGlu
IGF0dGVudGlvbiBkZWZpY2l0IGh5cGVyYWN0aXZpdHkgZGlzb3JkZXI8L3RpdGxlPjxzZWNvbmRh
cnktdGl0bGU+TW9sIFBzeWNoaWF0cnk8L3NlY29uZGFyeS10aXRsZT48L3RpdGxlcz48cGVyaW9k
aWNhbD48ZnVsbC10aXRsZT5Nb2wgUHN5Y2hpYXRyeTwvZnVsbC10aXRsZT48L3BlcmlvZGljYWw+
PHBhZ2VzPjc5Mi04MDA8L3BhZ2VzPjx2b2x1bWU+Mjg8L3ZvbHVtZT48bnVtYmVyPjI8L251bWJl
cj48ZWRpdGlvbj4yMDIyMTExNjwvZWRpdGlvbj48a2V5d29yZHM+PGtleXdvcmQ+SHVtYW5zPC9r
ZXl3b3JkPjxrZXl3b3JkPipBdHRlbnRpb24gRGVmaWNpdCBEaXNvcmRlciB3aXRoIEh5cGVyYWN0
aXZpdHkvbWV0YWJvbGlzbTwva2V5d29yZD48a2V5d29yZD5UcmFuc2NyaXB0b21lL2dlbmV0aWNz
PC9rZXl3b3JkPjxrZXl3b3JkPkJyYWluIE1hcHBpbmc8L2tleXdvcmQ+PGtleXdvcmQ+TWFnbmV0
aWMgUmVzb25hbmNlIEltYWdpbmc8L2tleXdvcmQ+PGtleXdvcmQ+Q29ycHVzIFN0cmlhdHVtL21l
dGFib2xpc208L2tleXdvcmQ+PGtleXdvcmQ+QnJhaW4vbWV0YWJvbGlzbTwva2V5d29yZD48L2tl
eXdvcmRzPjxkYXRlcz48eWVhcj4yMDIzPC95ZWFyPjxwdWItZGF0ZXM+PGRhdGU+RmViPC9kYXRl
PjwvcHViLWRhdGVzPjwvZGF0ZXM+PGlzYm4+MTQ3Ni01NTc4IChFbGVjdHJvbmljKSYjeEQ7MTM1
OS00MTg0IChQcmludCkmI3hEOzEzNTktNDE4NCAoTGlua2luZyk8L2lzYm4+PGFjY2Vzc2lvbi1u
dW0+MzYzODAyMzM8L2FjY2Vzc2lvbi1udW0+PHVybHM+PHJlbGF0ZWQtdXJscz48dXJsPmh0dHBz
Oi8vd3d3Lm5jYmkubmxtLm5paC5nb3YvcHVibWVkLzM2MzgwMjMzPC91cmw+PC9yZWxhdGVkLXVy
bHM+PC91cmxzPjxjdXN0b20xPkFsbCBhdXRob3JzIGRlY2xhcmUgbm8gY29uZmxpY3Qgb2YgaW50
ZXJlc3RzLjwvY3VzdG9tMT48Y3VzdG9tMj5QTUM5OTE4NjY3PC9jdXN0b20yPjxlbGVjdHJvbmlj
LXJlc291cmNlLW51bT4xMC4xMDM4L3M0MTM4MC0wMjItMDE4NDQtOTwvZWxlY3Ryb25pYy1yZXNv
dXJjZS1udW0+PHJlbW90ZS1kYXRhYmFzZS1uYW1lPk1lZGxpbmU8L3JlbW90ZS1kYXRhYmFzZS1u
YW1lPjxyZW1vdGUtZGF0YWJhc2UtcHJvdmlkZXI+TkxNPC9yZW1vdGUtZGF0YWJhc2UtcHJvdmlk
ZXI+PC9yZWNvcmQ+PC9DaXRlPjwvRW5kTm90ZT4A
</w:fldData>
        </w:fldChar>
      </w:r>
      <w:r w:rsidR="00C7713D" w:rsidRPr="003604A7">
        <w:rPr>
          <w:rFonts w:asciiTheme="minorHAnsi" w:hAnsiTheme="minorHAnsi" w:cstheme="minorHAnsi"/>
          <w:color w:val="000000" w:themeColor="text1"/>
          <w:lang w:val="en-US"/>
        </w:rPr>
        <w:instrText xml:space="preserve"> ADDIN EN.CITE </w:instrText>
      </w:r>
      <w:r w:rsidR="00C7713D" w:rsidRPr="003604A7">
        <w:rPr>
          <w:rFonts w:asciiTheme="minorHAnsi" w:hAnsiTheme="minorHAnsi" w:cstheme="minorHAnsi"/>
          <w:color w:val="000000" w:themeColor="text1"/>
          <w:lang w:val="en-US"/>
        </w:rPr>
        <w:fldChar w:fldCharType="begin">
          <w:fldData xml:space="preserve">PEVuZE5vdGU+PENpdGU+PEF1dGhvcj5TdWRyZTwvQXV0aG9yPjxZZWFyPjIwMjM8L1llYXI+PFJl
Y051bT4yNzM8L1JlY051bT48RGlzcGxheVRleHQ+KFN1ZHJlIGV0IGFsIDIwMjMpPC9EaXNwbGF5
VGV4dD48cmVjb3JkPjxyZWMtbnVtYmVyPjI3MzwvcmVjLW51bWJlcj48Zm9yZWlnbi1rZXlzPjxr
ZXkgYXBwPSJFTiIgZGItaWQ9Inh3OXYwMDI1YjkyZHRsZXByMmF2NXc5dTBkMjByeHQ1ZnYwYSIg
dGltZXN0YW1wPSIxNzIxOTA1MzAyIj4yNzM8L2tleT48L2ZvcmVpZ24ta2V5cz48cmVmLXR5cGUg
bmFtZT0iSm91cm5hbCBBcnRpY2xlIj4xNzwvcmVmLXR5cGU+PGNvbnRyaWJ1dG9ycz48YXV0aG9y
cz48YXV0aG9yPlN1ZHJlLCBHLjwvYXV0aG9yPjxhdXRob3I+R2lsZGVhLCBELiBFLjwvYXV0aG9y
PjxhdXRob3I+U2hhc3RyaSwgRy4gRy48L2F1dGhvcj48YXV0aG9yPlNoYXJwLCBXLjwvYXV0aG9y
PjxhdXRob3I+SnVuZywgQi48L2F1dGhvcj48YXV0aG9yPlh1LCBRLjwvYXV0aG9yPjxhdXRob3I+
QXVsdWNrLCBQLiBLLjwvYXV0aG9yPjxhdXRob3I+RWxuaXRza2ksIEwuPC9hdXRob3I+PGF1dGhv
cj5CYXhldmFuaXMsIEEuIEQuPC9hdXRob3I+PGF1dGhvcj5NYXJlbmNvLCBTLjwvYXV0aG9yPjxh
dXRob3I+U2hhdywgUC48L2F1dGhvcj48L2F1dGhvcnM+PC9jb250cmlidXRvcnM+PGF1dGgtYWRk
cmVzcz5Tb2NpYWwgYW5kIEJlaGF2aW9yYWwgUmVzZWFyY2ggQnJhbmNoLCBEaXZpc2lvbiBvZiBJ
bnRyYW11cmFsIFJlc2VhcmNoLCBOYXRpb25hbCBIdW1hbiBHZW5vbWUgUmVzZWFyY2ggSW5zdGl0
dXRlLCBOSUgsIEJldGhlc2RhLCBNRCwgMjA4OTIsIFVTQS4mI3hEO0NvbXB1dGF0aW9uYWwgYW5k
IFN0YXRpc3RpY2FsIEdlbm9taWNzIEJyYW5jaCwgRGl2aXNpb24gb2YgSW50cmFtdXJhbCBSZXNl
YXJjaCwgTmF0aW9uYWwgSHVtYW4gR2Vub21lIFJlc2VhcmNoIEluc3RpdHV0ZSwgTklILCBCZXRo
ZXNkYSwgTUQsIDIwODkyLCBVU0EuJiN4RDtPZmZpY2Ugb2YgdGhlIFNjaWVudGlmaWMgRGlyZWN0
b3IsIERpdmlzaW9uIG9mIEludHJhbXVyYWwgUmVzZWFyY2gsIE5hdGlvbmFsIEluc3RpdHV0ZSBv
ZiBNZW50YWwgSGVhbHRoLCBOSUgsIEJldGhlc2RhLCBNRCwgMjA4OTIsIFVTQS4mI3hEO0h1bWFu
IEJyYWluIENvbGxlY3Rpb24gQ29yZSwgRGl2aXNpb24gb2YgSW50cmFtdXJhbCBSZXNlYXJjaCwg
TmF0aW9uYWwgSW5zdGl0dXRlIG9mIE1lbnRhbCBIZWFsdGgsIE5JSCwgQmV0aGVzZGEsIE1ELCAy
MDg5MiwgVVNBLiYjeEQ7VHJhbnNsYXRpb25hbCBhbmQgRnVuY3Rpb25hbCBHZW5vbWljcyBCcmFu
Y2gsIERpdmlzaW9uIG9mIEludHJhbXVyYWwgUmVzZWFyY2gsIE5hdGlvbmFsIEh1bWFuIEdlbm9t
ZSBSZXNlYXJjaCBJbnN0aXR1dGUsIE5JSCwgQmV0aGVzZGEsIE1ELCAyMDg5MiwgVVNBLiYjeEQ7
U29jaWFsIGFuZCBCZWhhdmlvcmFsIFJlc2VhcmNoIEJyYW5jaCwgRGl2aXNpb24gb2YgSW50cmFt
dXJhbCBSZXNlYXJjaCwgTmF0aW9uYWwgSHVtYW4gR2Vub21lIFJlc2VhcmNoIEluc3RpdHV0ZSwg
TklILCBCZXRoZXNkYSwgTUQsIDIwODkyLCBVU0EuIHNoYXdwQG1haWwubmloLmdvdi4mI3hEO09m
ZmljZSBvZiB0aGUgU2NpZW50aWZpYyBEaXJlY3RvciwgRGl2aXNpb24gb2YgSW50cmFtdXJhbCBS
ZXNlYXJjaCwgTmF0aW9uYWwgSW5zdGl0dXRlIG9mIE1lbnRhbCBIZWFsdGgsIE5JSCwgQmV0aGVz
ZGEsIE1ELCAyMDg5MiwgVVNBLiBzaGF3cEBtYWlsLm5paC5nb3YuPC9hdXRoLWFkZHJlc3M+PHRp
dGxlcz48dGl0bGU+TWFwcGluZyB0aGUgY29ydGljby1zdHJpYXRhbCB0cmFuc2NyaXB0b21lIGlu
IGF0dGVudGlvbiBkZWZpY2l0IGh5cGVyYWN0aXZpdHkgZGlzb3JkZXI8L3RpdGxlPjxzZWNvbmRh
cnktdGl0bGU+TW9sIFBzeWNoaWF0cnk8L3NlY29uZGFyeS10aXRsZT48L3RpdGxlcz48cGVyaW9k
aWNhbD48ZnVsbC10aXRsZT5Nb2wgUHN5Y2hpYXRyeTwvZnVsbC10aXRsZT48L3BlcmlvZGljYWw+
PHBhZ2VzPjc5Mi04MDA8L3BhZ2VzPjx2b2x1bWU+Mjg8L3ZvbHVtZT48bnVtYmVyPjI8L251bWJl
cj48ZWRpdGlvbj4yMDIyMTExNjwvZWRpdGlvbj48a2V5d29yZHM+PGtleXdvcmQ+SHVtYW5zPC9r
ZXl3b3JkPjxrZXl3b3JkPipBdHRlbnRpb24gRGVmaWNpdCBEaXNvcmRlciB3aXRoIEh5cGVyYWN0
aXZpdHkvbWV0YWJvbGlzbTwva2V5d29yZD48a2V5d29yZD5UcmFuc2NyaXB0b21lL2dlbmV0aWNz
PC9rZXl3b3JkPjxrZXl3b3JkPkJyYWluIE1hcHBpbmc8L2tleXdvcmQ+PGtleXdvcmQ+TWFnbmV0
aWMgUmVzb25hbmNlIEltYWdpbmc8L2tleXdvcmQ+PGtleXdvcmQ+Q29ycHVzIFN0cmlhdHVtL21l
dGFib2xpc208L2tleXdvcmQ+PGtleXdvcmQ+QnJhaW4vbWV0YWJvbGlzbTwva2V5d29yZD48L2tl
eXdvcmRzPjxkYXRlcz48eWVhcj4yMDIzPC95ZWFyPjxwdWItZGF0ZXM+PGRhdGU+RmViPC9kYXRl
PjwvcHViLWRhdGVzPjwvZGF0ZXM+PGlzYm4+MTQ3Ni01NTc4IChFbGVjdHJvbmljKSYjeEQ7MTM1
OS00MTg0IChQcmludCkmI3hEOzEzNTktNDE4NCAoTGlua2luZyk8L2lzYm4+PGFjY2Vzc2lvbi1u
dW0+MzYzODAyMzM8L2FjY2Vzc2lvbi1udW0+PHVybHM+PHJlbGF0ZWQtdXJscz48dXJsPmh0dHBz
Oi8vd3d3Lm5jYmkubmxtLm5paC5nb3YvcHVibWVkLzM2MzgwMjMzPC91cmw+PC9yZWxhdGVkLXVy
bHM+PC91cmxzPjxjdXN0b20xPkFsbCBhdXRob3JzIGRlY2xhcmUgbm8gY29uZmxpY3Qgb2YgaW50
ZXJlc3RzLjwvY3VzdG9tMT48Y3VzdG9tMj5QTUM5OTE4NjY3PC9jdXN0b20yPjxlbGVjdHJvbmlj
LXJlc291cmNlLW51bT4xMC4xMDM4L3M0MTM4MC0wMjItMDE4NDQtOTwvZWxlY3Ryb25pYy1yZXNv
dXJjZS1udW0+PHJlbW90ZS1kYXRhYmFzZS1uYW1lPk1lZGxpbmU8L3JlbW90ZS1kYXRhYmFzZS1u
YW1lPjxyZW1vdGUtZGF0YWJhc2UtcHJvdmlkZXI+TkxNPC9yZW1vdGUtZGF0YWJhc2UtcHJvdmlk
ZXI+PC9yZWNvcmQ+PC9DaXRlPjwvRW5kTm90ZT4A
</w:fldData>
        </w:fldChar>
      </w:r>
      <w:r w:rsidR="00C7713D" w:rsidRPr="003604A7">
        <w:rPr>
          <w:rFonts w:asciiTheme="minorHAnsi" w:hAnsiTheme="minorHAnsi" w:cstheme="minorHAnsi"/>
          <w:color w:val="000000" w:themeColor="text1"/>
          <w:lang w:val="en-US"/>
        </w:rPr>
        <w:instrText xml:space="preserve"> ADDIN EN.CITE.DATA </w:instrText>
      </w:r>
      <w:r w:rsidR="00C7713D" w:rsidRPr="003604A7">
        <w:rPr>
          <w:rFonts w:asciiTheme="minorHAnsi" w:hAnsiTheme="minorHAnsi" w:cstheme="minorHAnsi"/>
          <w:color w:val="000000" w:themeColor="text1"/>
          <w:lang w:val="en-US"/>
        </w:rPr>
      </w:r>
      <w:r w:rsidR="00C7713D" w:rsidRPr="003604A7">
        <w:rPr>
          <w:rFonts w:asciiTheme="minorHAnsi" w:hAnsiTheme="minorHAnsi" w:cstheme="minorHAnsi"/>
          <w:color w:val="000000" w:themeColor="text1"/>
          <w:lang w:val="en-US"/>
        </w:rPr>
        <w:fldChar w:fldCharType="end"/>
      </w:r>
      <w:r w:rsidR="00C7713D" w:rsidRPr="003604A7">
        <w:rPr>
          <w:rFonts w:asciiTheme="minorHAnsi" w:hAnsiTheme="minorHAnsi" w:cstheme="minorHAnsi"/>
          <w:color w:val="000000" w:themeColor="text1"/>
          <w:lang w:val="en-US"/>
        </w:rPr>
      </w:r>
      <w:r w:rsidR="00C7713D" w:rsidRPr="003604A7">
        <w:rPr>
          <w:rFonts w:asciiTheme="minorHAnsi" w:hAnsiTheme="minorHAnsi" w:cstheme="minorHAnsi"/>
          <w:color w:val="000000" w:themeColor="text1"/>
          <w:lang w:val="en-US"/>
        </w:rPr>
        <w:fldChar w:fldCharType="separate"/>
      </w:r>
      <w:r w:rsidR="00C7713D" w:rsidRPr="003604A7">
        <w:rPr>
          <w:rFonts w:asciiTheme="minorHAnsi" w:hAnsiTheme="minorHAnsi" w:cstheme="minorHAnsi"/>
          <w:noProof/>
          <w:color w:val="000000" w:themeColor="text1"/>
          <w:lang w:val="en-US"/>
        </w:rPr>
        <w:t>(Sudre et al 2023)</w:t>
      </w:r>
      <w:r w:rsidR="00C7713D"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These findings are in line with the known reciprocal interaction between glutamatergic and dopaminergic systems. For instance, stimulation of D2 and D4 receptors respectively inhibits NMDA and AMPA receptors </w:t>
      </w:r>
      <w:r w:rsidR="002D4077" w:rsidRPr="003604A7">
        <w:rPr>
          <w:rFonts w:asciiTheme="minorHAnsi" w:hAnsiTheme="minorHAnsi" w:cstheme="minorHAnsi"/>
          <w:color w:val="000000" w:themeColor="text1"/>
          <w:lang w:val="en-US"/>
        </w:rPr>
        <w:fldChar w:fldCharType="begin">
          <w:fldData xml:space="preserve">PEVuZE5vdGU+PENpdGU+PEF1dGhvcj5Lb3RlY2hhPC9BdXRob3I+PFllYXI+MjAwMjwvWWVhcj48
UmVjTnVtPjI3ODwvUmVjTnVtPjxEaXNwbGF5VGV4dD4oS290ZWNoYSBldCBhbCAyMDAyLCBZdWVu
ICZhbXA7IFlhbiAyMDA5LCBZdWVuIGV0IGFsIDIwMTApPC9EaXNwbGF5VGV4dD48cmVjb3JkPjxy
ZWMtbnVtYmVyPjI3ODwvcmVjLW51bWJlcj48Zm9yZWlnbi1rZXlzPjxrZXkgYXBwPSJFTiIgZGIt
aWQ9Inh3OXYwMDI1YjkyZHRsZXByMmF2NXc5dTBkMjByeHQ1ZnYwYSIgdGltZXN0YW1wPSIxNzIx
OTA1ODI2Ij4yNzg8L2tleT48L2ZvcmVpZ24ta2V5cz48cmVmLXR5cGUgbmFtZT0iSm91cm5hbCBB
cnRpY2xlIj4xNzwvcmVmLXR5cGU+PGNvbnRyaWJ1dG9ycz48YXV0aG9ycz48YXV0aG9yPktvdGVj
aGEsIFMuIEEuPC9hdXRob3I+PGF1dGhvcj5PYWssIEouIE4uPC9hdXRob3I+PGF1dGhvcj5KYWNr
c29uLCBNLiBGLjwvYXV0aG9yPjxhdXRob3I+UGVyZXosIFkuPC9hdXRob3I+PGF1dGhvcj5PcnNl
ciwgQi4gQS48L2F1dGhvcj48YXV0aG9yPlZhbiBUb2wsIEguIEguPC9hdXRob3I+PGF1dGhvcj5N
YWNEb25hbGQsIEouIEYuPC9hdXRob3I+PC9hdXRob3JzPjwvY29udHJpYnV0b3JzPjxhdXRoLWFk
ZHJlc3M+RGVwYXJ0bWVudCBvZiBQaHlzaW9sb2d5LCBGYWN1bHR5IG9mIE1lZGljaW5lLCBVbml2
ZXJzaXR5IG9mIFRvcm9udG8sIE9udGFyaW8sIENhbmFkYS48L2F1dGgtYWRkcmVzcz48dGl0bGVz
Pjx0aXRsZT5BIEQyIGNsYXNzIGRvcGFtaW5lIHJlY2VwdG9yIHRyYW5zYWN0aXZhdGVzIGEgcmVj
ZXB0b3IgdHlyb3NpbmUga2luYXNlIHRvIGluaGliaXQgTk1EQSByZWNlcHRvciB0cmFuc21pc3Np
b248L3RpdGxlPjxzZWNvbmRhcnktdGl0bGU+TmV1cm9uPC9zZWNvbmRhcnktdGl0bGU+PC90aXRs
ZXM+PHBlcmlvZGljYWw+PGZ1bGwtdGl0bGU+TmV1cm9uPC9mdWxsLXRpdGxlPjwvcGVyaW9kaWNh
bD48cGFnZXM+MTExMS0yMjwvcGFnZXM+PHZvbHVtZT4zNTwvdm9sdW1lPjxudW1iZXI+NjwvbnVt
YmVyPjxrZXl3b3Jkcz48a2V5d29yZD5BbmltYWxzPC9rZXl3b3JkPjxrZXl3b3JkPkNhbGNpdW0v
bWV0YWJvbGlzbTwva2V5d29yZD48a2V5d29yZD5DYWxjaXVtIFNpZ25hbGluZy9kcnVnIGVmZmVj
dHMvcGh5c2lvbG9neTwva2V5d29yZD48a2V5d29yZD5DYWxtb2R1bGluL21ldGFib2xpc208L2tl
eXdvcmQ+PGtleXdvcmQ+Q2VsbHMsIEN1bHR1cmVkPC9rZXl3b3JkPjxrZXl3b3JkPkRvcGFtaW5l
L21ldGFib2xpc20vcGhhcm1hY29sb2d5PC9rZXl3b3JkPjxrZXl3b3JkPkRvcGFtaW5lIEFnb25p
c3RzL3BoYXJtYWNvbG9neTwva2V5d29yZD48a2V5d29yZD5Eb3BhbWluZSBBbnRhZ29uaXN0cy9w
aGFybWFjb2xvZ3k8L2tleXdvcmQ+PGtleXdvcmQ+RW56eW1lIEluaGliaXRvcnMvcGhhcm1hY29s
b2d5PC9rZXl3b3JkPjxrZXl3b3JkPkhpcHBvY2FtcHVzL2RydWcgZWZmZWN0cy8qbWV0YWJvbGlz
bTwva2V5d29yZD48a2V5d29yZD5IdW1hbnM8L2tleXdvcmQ+PGtleXdvcmQ+UHlyYW1pZGFsIENl
bGxzL2RydWcgZWZmZWN0cy8qbWV0YWJvbGlzbTwva2V5d29yZD48a2V5d29yZD5SYXRzPC9rZXl3
b3JkPjxrZXl3b3JkPlJhdHMsIFdpc3Rhcjwva2V5d29yZD48a2V5d29yZD5SZWNlcHRvciBQcm90
ZWluLVR5cm9zaW5lIEtpbmFzZXMvZHJ1ZyBlZmZlY3RzLyptZXRhYm9saXNtPC9rZXl3b3JkPjxr
ZXl3b3JkPlJlY2VwdG9yLCBQbGF0ZWxldC1EZXJpdmVkIEdyb3d0aCBGYWN0b3IgYmV0YS9tZXRh
Ym9saXNtPC9rZXl3b3JkPjxrZXl3b3JkPlJlY2VwdG9ycywgRG9wYW1pbmUgRDIvZHJ1ZyBlZmZl
Y3RzLyptZXRhYm9saXNtPC9rZXl3b3JkPjxrZXl3b3JkPlJlY2VwdG9ycywgTi1NZXRoeWwtRC1B
c3BhcnRhdGUvZHJ1ZyBlZmZlY3RzLyptZXRhYm9saXNtPC9rZXl3b3JkPjxrZXl3b3JkPlNpZ25h
bCBUcmFuc2R1Y3Rpb24vZHJ1ZyBlZmZlY3RzL3BoeXNpb2xvZ3k8L2tleXdvcmQ+PGtleXdvcmQ+
U3luYXBzZXMvZHJ1ZyBlZmZlY3RzLyptZXRhYm9saXNtPC9rZXl3b3JkPjxrZXl3b3JkPlN5bmFw
dGljIFRyYW5zbWlzc2lvbi9kcnVnIGVmZmVjdHMvKnBoeXNpb2xvZ3k8L2tleXdvcmQ+PC9rZXl3
b3Jkcz48ZGF0ZXM+PHllYXI+MjAwMjwveWVhcj48cHViLWRhdGVzPjxkYXRlPlNlcCAxMjwvZGF0
ZT48L3B1Yi1kYXRlcz48L2RhdGVzPjxpc2JuPjA4OTYtNjI3MyAoUHJpbnQpJiN4RDswODk2LTYy
NzMgKExpbmtpbmcpPC9pc2JuPjxhY2Nlc3Npb24tbnVtPjEyMzU0NDAwPC9hY2Nlc3Npb24tbnVt
Pjx1cmxzPjxyZWxhdGVkLXVybHM+PHVybD5odHRwczovL3d3dy5uY2JpLm5sbS5uaWguZ292L3B1
Ym1lZC8xMjM1NDQwMDwvdXJsPjwvcmVsYXRlZC11cmxzPjwvdXJscz48ZWxlY3Ryb25pYy1yZXNv
dXJjZS1udW0+MTAuMTAxNi9zMDg5Ni02MjczKDAyKTAwODU5LTA8L2VsZWN0cm9uaWMtcmVzb3Vy
Y2UtbnVtPjxyZW1vdGUtZGF0YWJhc2UtbmFtZT5NZWRsaW5lPC9yZW1vdGUtZGF0YWJhc2UtbmFt
ZT48cmVtb3RlLWRhdGFiYXNlLXByb3ZpZGVyPk5MTTwvcmVtb3RlLWRhdGFiYXNlLXByb3ZpZGVy
PjwvcmVjb3JkPjwvQ2l0ZT48Q2l0ZT48QXV0aG9yPll1ZW48L0F1dGhvcj48WWVhcj4yMDA5PC9Z
ZWFyPjxSZWNOdW0+Mjc5PC9SZWNOdW0+PHJlY29yZD48cmVjLW51bWJlcj4yNzk8L3JlYy1udW1i
ZXI+PGZvcmVpZ24ta2V5cz48a2V5IGFwcD0iRU4iIGRiLWlkPSJ4dzl2MDAyNWI5MmR0bGVwcjJh
djV3OXUwZDIwcnh0NWZ2MGEiIHRpbWVzdGFtcD0iMTcyMTkwNTg5MCI+Mjc5PC9rZXk+PC9mb3Jl
aWduLWtleXM+PHJlZi10eXBlIG5hbWU9IkpvdXJuYWwgQXJ0aWNsZSI+MTc8L3JlZi10eXBlPjxj
b250cmlidXRvcnM+PGF1dGhvcnM+PGF1dGhvcj5ZdWVuLCBFLiBZLjwvYXV0aG9yPjxhdXRob3I+
WWFuLCBaLjwvYXV0aG9yPjwvYXV0aG9ycz48L2NvbnRyaWJ1dG9ycz48YXV0aC1hZGRyZXNzPkRl
cGFydG1lbnQgb2YgUGh5c2lvbG9neSBhbmQgQmlvcGh5c2ljcywgU2Nob29sIG9mIE1lZGljaW5l
IGFuZCBCaW9tZWRpY2FsIFNjaWVuY2VzLCBTdGF0ZSBVbml2ZXJzaXR5IG9mIE5ldyBZb3JrIGF0
IEJ1ZmZhbG8sIEJ1ZmZhbG8sIE5ldyBZb3JrIDE0MjE0LCBVU0EuPC9hdXRoLWFkZHJlc3M+PHRp
dGxlcz48dGl0bGU+RG9wYW1pbmUgRDQgcmVjZXB0b3JzIHJlZ3VsYXRlIEFNUEEgcmVjZXB0b3Ig
dHJhZmZpY2tpbmcgYW5kIGdsdXRhbWF0ZXJnaWMgdHJhbnNtaXNzaW9uIGluIEdBQkFlcmdpYyBp
bnRlcm5ldXJvbnMgb2YgcHJlZnJvbnRhbCBjb3J0ZXg8L3RpdGxlPjxzZWNvbmRhcnktdGl0bGU+
SiBOZXVyb3NjaTwvc2Vjb25kYXJ5LXRpdGxlPjwvdGl0bGVzPjxwZXJpb2RpY2FsPjxmdWxsLXRp
dGxlPkogTmV1cm9zY2k8L2Z1bGwtdGl0bGU+PC9wZXJpb2RpY2FsPjxwYWdlcz41NTAtNjI8L3Bh
Z2VzPjx2b2x1bWU+Mjk8L3ZvbHVtZT48bnVtYmVyPjI8L251bWJlcj48a2V5d29yZHM+PGtleXdv
cmQ+QW5hbHlzaXMgb2YgVmFyaWFuY2U8L2tleXdvcmQ+PGtleXdvcmQ+QW5pbWFsczwva2V5d29y
ZD48a2V5d29yZD5DYWxjaW5ldXJpbi9tZXRhYm9saXNtPC9rZXl3b3JkPjxrZXl3b3JkPkNvbGNo
aWNpbmUvcGhhcm1hY29sb2d5PC9rZXl3b3JkPjxrZXl3b3JkPkRvcGFtaW5lIEFnZW50cy9waGFy
bWFjb2xvZ3k8L2tleXdvcmQ+PGtleXdvcmQ+RW56eW1lIEluaGliaXRvcnMvcGhhcm1hY29sb2d5
PC9rZXl3b3JkPjxrZXl3b3JkPkdsdXRhbWF0ZSBEZWNhcmJveHlsYXNlL2dlbmV0aWNzPC9rZXl3
b3JkPjxrZXl3b3JkPkdsdXRhbWljIEFjaWQvKm1ldGFib2xpc208L2tleXdvcmQ+PGtleXdvcmQ+
R3JlZW4gRmx1b3Jlc2NlbnQgUHJvdGVpbnMvZ2VuZXRpY3M8L2tleXdvcmQ+PGtleXdvcmQ+SW4g
Vml0cm8gVGVjaG5pcXVlczwva2V5d29yZD48a2V5d29yZD5JbnRlcm5ldXJvbnMvZHJ1ZyBlZmZl
Y3RzLypwaHlzaW9sb2d5PC9rZXl3b3JkPjxrZXl3b3JkPk1pY2U8L2tleXdvcmQ+PGtleXdvcmQ+
TWljZSwgVHJhbnNnZW5pYzwva2V5d29yZD48a2V5d29yZD5NaWNyb2ZpbGFtZW50IFByb3RlaW5z
L2dlbmV0aWNzPC9rZXl3b3JkPjxrZXl3b3JkPlBhdGNoLUNsYW1wIFRlY2huaXF1ZXMvbWV0aG9k
czwva2V5d29yZD48a2V5d29yZD5QaGFsbG9pZGluZS9waGFybWFjb2xvZ3k8L2tleXdvcmQ+PGtl
eXdvcmQ+UGhvc3Bob3JpYyBNb25vZXN0ZXIgSHlkcm9sYXNlczwva2V5d29yZD48a2V5d29yZD5Q
cmVmcm9udGFsIENvcnRleC8qY3l0b2xvZ3k8L2tleXdvcmQ+PGtleXdvcmQ+UHJvdGVpbiBUcmFu
c3BvcnQvZHJ1ZyBlZmZlY3RzL3BoeXNpb2xvZ3k8L2tleXdvcmQ+PGtleXdvcmQ+Uk5BLCBTbWFs
bCBJbnRlcmZlcmluZy9waGFybWFjb2xvZ3k8L2tleXdvcmQ+PGtleXdvcmQ+UmF0czwva2V5d29y
ZD48a2V5d29yZD5SZWNlcHRvcnMsIEFNUEEvKm1ldGFib2xpc208L2tleXdvcmQ+PGtleXdvcmQ+
UmVjZXB0b3JzLCBEb3BhbWluZSBENC8qcGh5c2lvbG9neTwva2V5d29yZD48a2V5d29yZD5TeW5h
cHRpYyBUcmFuc21pc3Npb24vKnBoeXNpb2xvZ3kvcmFkaWF0aW9uIGVmZmVjdHM8L2tleXdvcmQ+
PGtleXdvcmQ+VHJhbnNmZWN0aW9uL21ldGhvZHM8L2tleXdvcmQ+PGtleXdvcmQ+VHVidWxpbiBN
b2R1bGF0b3JzL3BoYXJtYWNvbG9neTwva2V5d29yZD48a2V5d29yZD5nYW1tYS1BbWlub2J1dHly
aWMgQWNpZC8qbWV0YWJvbGlzbTwva2V5d29yZD48L2tleXdvcmRzPjxkYXRlcz48eWVhcj4yMDA5
PC95ZWFyPjxwdWItZGF0ZXM+PGRhdGU+SmFuIDE0PC9kYXRlPjwvcHViLWRhdGVzPjwvZGF0ZXM+
PGlzYm4+MTUyOS0yNDAxIChFbGVjdHJvbmljKSYjeEQ7MDI3MC02NDc0IChQcmludCkmI3hEOzAy
NzAtNjQ3NCAoTGlua2luZyk8L2lzYm4+PGFjY2Vzc2lvbi1udW0+MTkxNDQ4NTU8L2FjY2Vzc2lv
bi1udW0+PHVybHM+PHJlbGF0ZWQtdXJscz48dXJsPmh0dHBzOi8vd3d3Lm5jYmkubmxtLm5paC5n
b3YvcHVibWVkLzE5MTQ0ODU1PC91cmw+PC9yZWxhdGVkLXVybHM+PC91cmxzPjxjdXN0b20yPlBN
QzI3NjgzODA8L2N1c3RvbTI+PGVsZWN0cm9uaWMtcmVzb3VyY2UtbnVtPjEwLjE1MjMvSk5FVVJP
U0NJLjUwNTAtMDguMjAwOTwvZWxlY3Ryb25pYy1yZXNvdXJjZS1udW0+PHJlbW90ZS1kYXRhYmFz
ZS1uYW1lPk1lZGxpbmU8L3JlbW90ZS1kYXRhYmFzZS1uYW1lPjxyZW1vdGUtZGF0YWJhc2UtcHJv
dmlkZXI+TkxNPC9yZW1vdGUtZGF0YWJhc2UtcHJvdmlkZXI+PC9yZWNvcmQ+PC9DaXRlPjxDaXRl
PjxBdXRob3I+WXVlbjwvQXV0aG9yPjxZZWFyPjIwMTA8L1llYXI+PFJlY051bT4yODA8L1JlY051
bT48cmVjb3JkPjxyZWMtbnVtYmVyPjI4MDwvcmVjLW51bWJlcj48Zm9yZWlnbi1rZXlzPjxrZXkg
YXBwPSJFTiIgZGItaWQ9Inh3OXYwMDI1YjkyZHRsZXByMmF2NXc5dTBkMjByeHQ1ZnYwYSIgdGlt
ZXN0YW1wPSIxNzIxOTA1OTM1Ij4yODA8L2tleT48L2ZvcmVpZ24ta2V5cz48cmVmLXR5cGUgbmFt
ZT0iSm91cm5hbCBBcnRpY2xlIj4xNzwvcmVmLXR5cGU+PGNvbnRyaWJ1dG9ycz48YXV0aG9ycz48
YXV0aG9yPll1ZW4sIEUuIFkuPC9hdXRob3I+PGF1dGhvcj5aaG9uZywgUC48L2F1dGhvcj48YXV0
aG9yPllhbiwgWi48L2F1dGhvcj48L2F1dGhvcnM+PC9jb250cmlidXRvcnM+PGF1dGgtYWRkcmVz
cz5EZXBhcnRtZW50IG9mIFBoeXNpb2xvZ3kgYW5kIEJpb3BoeXNpY3MsIFN0YXRlIFVuaXZlcnNp
dHkgb2YgTmV3IFlvcmsgYXQgQnVmZmFsbywgU2Nob29sIG9mIE1lZGljaW5lIGFuZCBCaW9tZWRp
Y2FsIFNjaWVuY2VzLCBCdWZmYWxvLCBOWSAxNDIxNCwgVVNBLjwvYXV0aC1hZGRyZXNzPjx0aXRs
ZXM+PHRpdGxlPkhvbWVvc3RhdGljIHJlZ3VsYXRpb24gb2YgZ2x1dGFtYXRlcmdpYyB0cmFuc21p
c3Npb24gYnkgZG9wYW1pbmUgRDQgcmVjZXB0b3JzPC90aXRsZT48c2Vjb25kYXJ5LXRpdGxlPlBy
b2MgTmF0bCBBY2FkIFNjaSBVIFMgQTwvc2Vjb25kYXJ5LXRpdGxlPjwvdGl0bGVzPjxwZXJpb2Rp
Y2FsPjxmdWxsLXRpdGxlPlByb2MgTmF0bCBBY2FkIFNjaSBVIFMgQTwvZnVsbC10aXRsZT48L3Bl
cmlvZGljYWw+PHBhZ2VzPjIyMzA4LTEzPC9wYWdlcz48dm9sdW1lPjEwNzwvdm9sdW1lPjxudW1i
ZXI+NTE8L251bWJlcj48ZWRpdGlvbj4yMDEwMTIwNjwvZWRpdGlvbj48a2V5d29yZHM+PGtleXdv
cmQ+QW5pbWFsczwva2V5d29yZD48a2V5d29yZD5BdHRlbnRpb24gRGVmaWNpdCBEaXNvcmRlciB3
aXRoIEh5cGVyYWN0aXZpdHkvbWV0YWJvbGlzbTwva2V5d29yZD48a2V5d29yZD5HbHV0YW1pYyBB
Y2lkLyptZXRhYm9saXNtPC9rZXl3b3JkPjxrZXl3b3JkPkhvbWVvc3Rhc2lzLypwaHlzaW9sb2d5
PC9rZXl3b3JkPjxrZXl3b3JkPkh1bWFuczwva2V5d29yZD48a2V5d29yZD5Qcm90ZWluIFRyYW5z
cG9ydC9waHlzaW9sb2d5PC9rZXl3b3JkPjxrZXl3b3JkPlB5cmFtaWRhbCBDZWxscy8qbWV0YWJv
bGlzbTwva2V5d29yZD48a2V5d29yZD5SYXRzPC9rZXl3b3JkPjxrZXl3b3JkPlJhdHMsIFNwcmFn
dWUtRGF3bGV5PC9rZXl3b3JkPjxrZXl3b3JkPlJlY2VwdG9ycywgRG9wYW1pbmUgRDQvKm1ldGFi
b2xpc208L2tleXdvcmQ+PGtleXdvcmQ+U2NoaXpvcGhyZW5pYS9tZXRhYm9saXNtPC9rZXl3b3Jk
PjxrZXl3b3JkPlN5bmFwc2VzLyptZXRhYm9saXNtPC9rZXl3b3JkPjxrZXl3b3JkPlN5bmFwdGlj
IFRyYW5zbWlzc2lvbi8qcGh5c2lvbG9neTwva2V5d29yZD48L2tleXdvcmRzPjxkYXRlcz48eWVh
cj4yMDEwPC95ZWFyPjxwdWItZGF0ZXM+PGRhdGU+RGVjIDIxPC9kYXRlPjwvcHViLWRhdGVzPjwv
ZGF0ZXM+PGlzYm4+MTA5MS02NDkwIChFbGVjdHJvbmljKSYjeEQ7MDAyNy04NDI0IChQcmludCkm
I3hEOzAwMjctODQyNCAoTGlua2luZyk8L2lzYm4+PGFjY2Vzc2lvbi1udW0+MjExMzUyMzQ8L2Fj
Y2Vzc2lvbi1udW0+PHVybHM+PHJlbGF0ZWQtdXJscz48dXJsPmh0dHBzOi8vd3d3Lm5jYmkubmxt
Lm5paC5nb3YvcHVibWVkLzIxMTM1MjM0PC91cmw+PC9yZWxhdGVkLXVybHM+PC91cmxzPjxjdXN0
b20xPlRoZSBhdXRob3JzIGRlY2xhcmUgbm8gY29uZmxpY3Qgb2YgaW50ZXJlc3QuPC9jdXN0b20x
PjxjdXN0b20yPlBNQzMwMDk4MjA8L2N1c3RvbTI+PGVsZWN0cm9uaWMtcmVzb3VyY2UtbnVtPjEw
LjEwNzMvcG5hcy4xMDEwMDI1MTA4PC9lbGVjdHJvbmljLXJlc291cmNlLW51bT48cmVtb3RlLWRh
dGFiYXNlLW5hbWU+TWVkbGluZTwvcmVtb3RlLWRhdGFiYXNlLW5hbWU+PHJlbW90ZS1kYXRhYmFz
ZS1wcm92aWRlcj5OTE08L3JlbW90ZS1kYXRhYmFzZS1wcm92aWRlcj48L3JlY29yZD48L0NpdGU+
PC9FbmROb3RlPn==
</w:fldData>
        </w:fldChar>
      </w:r>
      <w:r w:rsidR="00FE5094" w:rsidRPr="003604A7">
        <w:rPr>
          <w:rFonts w:asciiTheme="minorHAnsi" w:hAnsiTheme="minorHAnsi" w:cstheme="minorHAnsi"/>
          <w:color w:val="000000" w:themeColor="text1"/>
          <w:lang w:val="en-US"/>
        </w:rPr>
        <w:instrText xml:space="preserve"> ADDIN EN.CITE </w:instrText>
      </w:r>
      <w:r w:rsidR="00FE5094" w:rsidRPr="003604A7">
        <w:rPr>
          <w:rFonts w:asciiTheme="minorHAnsi" w:hAnsiTheme="minorHAnsi" w:cstheme="minorHAnsi"/>
          <w:color w:val="000000" w:themeColor="text1"/>
          <w:lang w:val="en-US"/>
        </w:rPr>
        <w:fldChar w:fldCharType="begin">
          <w:fldData xml:space="preserve">PEVuZE5vdGU+PENpdGU+PEF1dGhvcj5Lb3RlY2hhPC9BdXRob3I+PFllYXI+MjAwMjwvWWVhcj48
UmVjTnVtPjI3ODwvUmVjTnVtPjxEaXNwbGF5VGV4dD4oS290ZWNoYSBldCBhbCAyMDAyLCBZdWVu
ICZhbXA7IFlhbiAyMDA5LCBZdWVuIGV0IGFsIDIwMTApPC9EaXNwbGF5VGV4dD48cmVjb3JkPjxy
ZWMtbnVtYmVyPjI3ODwvcmVjLW51bWJlcj48Zm9yZWlnbi1rZXlzPjxrZXkgYXBwPSJFTiIgZGIt
aWQ9Inh3OXYwMDI1YjkyZHRsZXByMmF2NXc5dTBkMjByeHQ1ZnYwYSIgdGltZXN0YW1wPSIxNzIx
OTA1ODI2Ij4yNzg8L2tleT48L2ZvcmVpZ24ta2V5cz48cmVmLXR5cGUgbmFtZT0iSm91cm5hbCBB
cnRpY2xlIj4xNzwvcmVmLXR5cGU+PGNvbnRyaWJ1dG9ycz48YXV0aG9ycz48YXV0aG9yPktvdGVj
aGEsIFMuIEEuPC9hdXRob3I+PGF1dGhvcj5PYWssIEouIE4uPC9hdXRob3I+PGF1dGhvcj5KYWNr
c29uLCBNLiBGLjwvYXV0aG9yPjxhdXRob3I+UGVyZXosIFkuPC9hdXRob3I+PGF1dGhvcj5PcnNl
ciwgQi4gQS48L2F1dGhvcj48YXV0aG9yPlZhbiBUb2wsIEguIEguPC9hdXRob3I+PGF1dGhvcj5N
YWNEb25hbGQsIEouIEYuPC9hdXRob3I+PC9hdXRob3JzPjwvY29udHJpYnV0b3JzPjxhdXRoLWFk
ZHJlc3M+RGVwYXJ0bWVudCBvZiBQaHlzaW9sb2d5LCBGYWN1bHR5IG9mIE1lZGljaW5lLCBVbml2
ZXJzaXR5IG9mIFRvcm9udG8sIE9udGFyaW8sIENhbmFkYS48L2F1dGgtYWRkcmVzcz48dGl0bGVz
Pjx0aXRsZT5BIEQyIGNsYXNzIGRvcGFtaW5lIHJlY2VwdG9yIHRyYW5zYWN0aXZhdGVzIGEgcmVj
ZXB0b3IgdHlyb3NpbmUga2luYXNlIHRvIGluaGliaXQgTk1EQSByZWNlcHRvciB0cmFuc21pc3Np
b248L3RpdGxlPjxzZWNvbmRhcnktdGl0bGU+TmV1cm9uPC9zZWNvbmRhcnktdGl0bGU+PC90aXRs
ZXM+PHBlcmlvZGljYWw+PGZ1bGwtdGl0bGU+TmV1cm9uPC9mdWxsLXRpdGxlPjwvcGVyaW9kaWNh
bD48cGFnZXM+MTExMS0yMjwvcGFnZXM+PHZvbHVtZT4zNTwvdm9sdW1lPjxudW1iZXI+NjwvbnVt
YmVyPjxrZXl3b3Jkcz48a2V5d29yZD5BbmltYWxzPC9rZXl3b3JkPjxrZXl3b3JkPkNhbGNpdW0v
bWV0YWJvbGlzbTwva2V5d29yZD48a2V5d29yZD5DYWxjaXVtIFNpZ25hbGluZy9kcnVnIGVmZmVj
dHMvcGh5c2lvbG9neTwva2V5d29yZD48a2V5d29yZD5DYWxtb2R1bGluL21ldGFib2xpc208L2tl
eXdvcmQ+PGtleXdvcmQ+Q2VsbHMsIEN1bHR1cmVkPC9rZXl3b3JkPjxrZXl3b3JkPkRvcGFtaW5l
L21ldGFib2xpc20vcGhhcm1hY29sb2d5PC9rZXl3b3JkPjxrZXl3b3JkPkRvcGFtaW5lIEFnb25p
c3RzL3BoYXJtYWNvbG9neTwva2V5d29yZD48a2V5d29yZD5Eb3BhbWluZSBBbnRhZ29uaXN0cy9w
aGFybWFjb2xvZ3k8L2tleXdvcmQ+PGtleXdvcmQ+RW56eW1lIEluaGliaXRvcnMvcGhhcm1hY29s
b2d5PC9rZXl3b3JkPjxrZXl3b3JkPkhpcHBvY2FtcHVzL2RydWcgZWZmZWN0cy8qbWV0YWJvbGlz
bTwva2V5d29yZD48a2V5d29yZD5IdW1hbnM8L2tleXdvcmQ+PGtleXdvcmQ+UHlyYW1pZGFsIENl
bGxzL2RydWcgZWZmZWN0cy8qbWV0YWJvbGlzbTwva2V5d29yZD48a2V5d29yZD5SYXRzPC9rZXl3
b3JkPjxrZXl3b3JkPlJhdHMsIFdpc3Rhcjwva2V5d29yZD48a2V5d29yZD5SZWNlcHRvciBQcm90
ZWluLVR5cm9zaW5lIEtpbmFzZXMvZHJ1ZyBlZmZlY3RzLyptZXRhYm9saXNtPC9rZXl3b3JkPjxr
ZXl3b3JkPlJlY2VwdG9yLCBQbGF0ZWxldC1EZXJpdmVkIEdyb3d0aCBGYWN0b3IgYmV0YS9tZXRh
Ym9saXNtPC9rZXl3b3JkPjxrZXl3b3JkPlJlY2VwdG9ycywgRG9wYW1pbmUgRDIvZHJ1ZyBlZmZl
Y3RzLyptZXRhYm9saXNtPC9rZXl3b3JkPjxrZXl3b3JkPlJlY2VwdG9ycywgTi1NZXRoeWwtRC1B
c3BhcnRhdGUvZHJ1ZyBlZmZlY3RzLyptZXRhYm9saXNtPC9rZXl3b3JkPjxrZXl3b3JkPlNpZ25h
bCBUcmFuc2R1Y3Rpb24vZHJ1ZyBlZmZlY3RzL3BoeXNpb2xvZ3k8L2tleXdvcmQ+PGtleXdvcmQ+
U3luYXBzZXMvZHJ1ZyBlZmZlY3RzLyptZXRhYm9saXNtPC9rZXl3b3JkPjxrZXl3b3JkPlN5bmFw
dGljIFRyYW5zbWlzc2lvbi9kcnVnIGVmZmVjdHMvKnBoeXNpb2xvZ3k8L2tleXdvcmQ+PC9rZXl3
b3Jkcz48ZGF0ZXM+PHllYXI+MjAwMjwveWVhcj48cHViLWRhdGVzPjxkYXRlPlNlcCAxMjwvZGF0
ZT48L3B1Yi1kYXRlcz48L2RhdGVzPjxpc2JuPjA4OTYtNjI3MyAoUHJpbnQpJiN4RDswODk2LTYy
NzMgKExpbmtpbmcpPC9pc2JuPjxhY2Nlc3Npb24tbnVtPjEyMzU0NDAwPC9hY2Nlc3Npb24tbnVt
Pjx1cmxzPjxyZWxhdGVkLXVybHM+PHVybD5odHRwczovL3d3dy5uY2JpLm5sbS5uaWguZ292L3B1
Ym1lZC8xMjM1NDQwMDwvdXJsPjwvcmVsYXRlZC11cmxzPjwvdXJscz48ZWxlY3Ryb25pYy1yZXNv
dXJjZS1udW0+MTAuMTAxNi9zMDg5Ni02MjczKDAyKTAwODU5LTA8L2VsZWN0cm9uaWMtcmVzb3Vy
Y2UtbnVtPjxyZW1vdGUtZGF0YWJhc2UtbmFtZT5NZWRsaW5lPC9yZW1vdGUtZGF0YWJhc2UtbmFt
ZT48cmVtb3RlLWRhdGFiYXNlLXByb3ZpZGVyPk5MTTwvcmVtb3RlLWRhdGFiYXNlLXByb3ZpZGVy
PjwvcmVjb3JkPjwvQ2l0ZT48Q2l0ZT48QXV0aG9yPll1ZW48L0F1dGhvcj48WWVhcj4yMDA5PC9Z
ZWFyPjxSZWNOdW0+Mjc5PC9SZWNOdW0+PHJlY29yZD48cmVjLW51bWJlcj4yNzk8L3JlYy1udW1i
ZXI+PGZvcmVpZ24ta2V5cz48a2V5IGFwcD0iRU4iIGRiLWlkPSJ4dzl2MDAyNWI5MmR0bGVwcjJh
djV3OXUwZDIwcnh0NWZ2MGEiIHRpbWVzdGFtcD0iMTcyMTkwNTg5MCI+Mjc5PC9rZXk+PC9mb3Jl
aWduLWtleXM+PHJlZi10eXBlIG5hbWU9IkpvdXJuYWwgQXJ0aWNsZSI+MTc8L3JlZi10eXBlPjxj
b250cmlidXRvcnM+PGF1dGhvcnM+PGF1dGhvcj5ZdWVuLCBFLiBZLjwvYXV0aG9yPjxhdXRob3I+
WWFuLCBaLjwvYXV0aG9yPjwvYXV0aG9ycz48L2NvbnRyaWJ1dG9ycz48YXV0aC1hZGRyZXNzPkRl
cGFydG1lbnQgb2YgUGh5c2lvbG9neSBhbmQgQmlvcGh5c2ljcywgU2Nob29sIG9mIE1lZGljaW5l
IGFuZCBCaW9tZWRpY2FsIFNjaWVuY2VzLCBTdGF0ZSBVbml2ZXJzaXR5IG9mIE5ldyBZb3JrIGF0
IEJ1ZmZhbG8sIEJ1ZmZhbG8sIE5ldyBZb3JrIDE0MjE0LCBVU0EuPC9hdXRoLWFkZHJlc3M+PHRp
dGxlcz48dGl0bGU+RG9wYW1pbmUgRDQgcmVjZXB0b3JzIHJlZ3VsYXRlIEFNUEEgcmVjZXB0b3Ig
dHJhZmZpY2tpbmcgYW5kIGdsdXRhbWF0ZXJnaWMgdHJhbnNtaXNzaW9uIGluIEdBQkFlcmdpYyBp
bnRlcm5ldXJvbnMgb2YgcHJlZnJvbnRhbCBjb3J0ZXg8L3RpdGxlPjxzZWNvbmRhcnktdGl0bGU+
SiBOZXVyb3NjaTwvc2Vjb25kYXJ5LXRpdGxlPjwvdGl0bGVzPjxwZXJpb2RpY2FsPjxmdWxsLXRp
dGxlPkogTmV1cm9zY2k8L2Z1bGwtdGl0bGU+PC9wZXJpb2RpY2FsPjxwYWdlcz41NTAtNjI8L3Bh
Z2VzPjx2b2x1bWU+Mjk8L3ZvbHVtZT48bnVtYmVyPjI8L251bWJlcj48a2V5d29yZHM+PGtleXdv
cmQ+QW5hbHlzaXMgb2YgVmFyaWFuY2U8L2tleXdvcmQ+PGtleXdvcmQ+QW5pbWFsczwva2V5d29y
ZD48a2V5d29yZD5DYWxjaW5ldXJpbi9tZXRhYm9saXNtPC9rZXl3b3JkPjxrZXl3b3JkPkNvbGNo
aWNpbmUvcGhhcm1hY29sb2d5PC9rZXl3b3JkPjxrZXl3b3JkPkRvcGFtaW5lIEFnZW50cy9waGFy
bWFjb2xvZ3k8L2tleXdvcmQ+PGtleXdvcmQ+RW56eW1lIEluaGliaXRvcnMvcGhhcm1hY29sb2d5
PC9rZXl3b3JkPjxrZXl3b3JkPkdsdXRhbWF0ZSBEZWNhcmJveHlsYXNlL2dlbmV0aWNzPC9rZXl3
b3JkPjxrZXl3b3JkPkdsdXRhbWljIEFjaWQvKm1ldGFib2xpc208L2tleXdvcmQ+PGtleXdvcmQ+
R3JlZW4gRmx1b3Jlc2NlbnQgUHJvdGVpbnMvZ2VuZXRpY3M8L2tleXdvcmQ+PGtleXdvcmQ+SW4g
Vml0cm8gVGVjaG5pcXVlczwva2V5d29yZD48a2V5d29yZD5JbnRlcm5ldXJvbnMvZHJ1ZyBlZmZl
Y3RzLypwaHlzaW9sb2d5PC9rZXl3b3JkPjxrZXl3b3JkPk1pY2U8L2tleXdvcmQ+PGtleXdvcmQ+
TWljZSwgVHJhbnNnZW5pYzwva2V5d29yZD48a2V5d29yZD5NaWNyb2ZpbGFtZW50IFByb3RlaW5z
L2dlbmV0aWNzPC9rZXl3b3JkPjxrZXl3b3JkPlBhdGNoLUNsYW1wIFRlY2huaXF1ZXMvbWV0aG9k
czwva2V5d29yZD48a2V5d29yZD5QaGFsbG9pZGluZS9waGFybWFjb2xvZ3k8L2tleXdvcmQ+PGtl
eXdvcmQ+UGhvc3Bob3JpYyBNb25vZXN0ZXIgSHlkcm9sYXNlczwva2V5d29yZD48a2V5d29yZD5Q
cmVmcm9udGFsIENvcnRleC8qY3l0b2xvZ3k8L2tleXdvcmQ+PGtleXdvcmQ+UHJvdGVpbiBUcmFu
c3BvcnQvZHJ1ZyBlZmZlY3RzL3BoeXNpb2xvZ3k8L2tleXdvcmQ+PGtleXdvcmQ+Uk5BLCBTbWFs
bCBJbnRlcmZlcmluZy9waGFybWFjb2xvZ3k8L2tleXdvcmQ+PGtleXdvcmQ+UmF0czwva2V5d29y
ZD48a2V5d29yZD5SZWNlcHRvcnMsIEFNUEEvKm1ldGFib2xpc208L2tleXdvcmQ+PGtleXdvcmQ+
UmVjZXB0b3JzLCBEb3BhbWluZSBENC8qcGh5c2lvbG9neTwva2V5d29yZD48a2V5d29yZD5TeW5h
cHRpYyBUcmFuc21pc3Npb24vKnBoeXNpb2xvZ3kvcmFkaWF0aW9uIGVmZmVjdHM8L2tleXdvcmQ+
PGtleXdvcmQ+VHJhbnNmZWN0aW9uL21ldGhvZHM8L2tleXdvcmQ+PGtleXdvcmQ+VHVidWxpbiBN
b2R1bGF0b3JzL3BoYXJtYWNvbG9neTwva2V5d29yZD48a2V5d29yZD5nYW1tYS1BbWlub2J1dHly
aWMgQWNpZC8qbWV0YWJvbGlzbTwva2V5d29yZD48L2tleXdvcmRzPjxkYXRlcz48eWVhcj4yMDA5
PC95ZWFyPjxwdWItZGF0ZXM+PGRhdGU+SmFuIDE0PC9kYXRlPjwvcHViLWRhdGVzPjwvZGF0ZXM+
PGlzYm4+MTUyOS0yNDAxIChFbGVjdHJvbmljKSYjeEQ7MDI3MC02NDc0IChQcmludCkmI3hEOzAy
NzAtNjQ3NCAoTGlua2luZyk8L2lzYm4+PGFjY2Vzc2lvbi1udW0+MTkxNDQ4NTU8L2FjY2Vzc2lv
bi1udW0+PHVybHM+PHJlbGF0ZWQtdXJscz48dXJsPmh0dHBzOi8vd3d3Lm5jYmkubmxtLm5paC5n
b3YvcHVibWVkLzE5MTQ0ODU1PC91cmw+PC9yZWxhdGVkLXVybHM+PC91cmxzPjxjdXN0b20yPlBN
QzI3NjgzODA8L2N1c3RvbTI+PGVsZWN0cm9uaWMtcmVzb3VyY2UtbnVtPjEwLjE1MjMvSk5FVVJP
U0NJLjUwNTAtMDguMjAwOTwvZWxlY3Ryb25pYy1yZXNvdXJjZS1udW0+PHJlbW90ZS1kYXRhYmFz
ZS1uYW1lPk1lZGxpbmU8L3JlbW90ZS1kYXRhYmFzZS1uYW1lPjxyZW1vdGUtZGF0YWJhc2UtcHJv
dmlkZXI+TkxNPC9yZW1vdGUtZGF0YWJhc2UtcHJvdmlkZXI+PC9yZWNvcmQ+PC9DaXRlPjxDaXRl
PjxBdXRob3I+WXVlbjwvQXV0aG9yPjxZZWFyPjIwMTA8L1llYXI+PFJlY051bT4yODA8L1JlY051
bT48cmVjb3JkPjxyZWMtbnVtYmVyPjI4MDwvcmVjLW51bWJlcj48Zm9yZWlnbi1rZXlzPjxrZXkg
YXBwPSJFTiIgZGItaWQ9Inh3OXYwMDI1YjkyZHRsZXByMmF2NXc5dTBkMjByeHQ1ZnYwYSIgdGlt
ZXN0YW1wPSIxNzIxOTA1OTM1Ij4yODA8L2tleT48L2ZvcmVpZ24ta2V5cz48cmVmLXR5cGUgbmFt
ZT0iSm91cm5hbCBBcnRpY2xlIj4xNzwvcmVmLXR5cGU+PGNvbnRyaWJ1dG9ycz48YXV0aG9ycz48
YXV0aG9yPll1ZW4sIEUuIFkuPC9hdXRob3I+PGF1dGhvcj5aaG9uZywgUC48L2F1dGhvcj48YXV0
aG9yPllhbiwgWi48L2F1dGhvcj48L2F1dGhvcnM+PC9jb250cmlidXRvcnM+PGF1dGgtYWRkcmVz
cz5EZXBhcnRtZW50IG9mIFBoeXNpb2xvZ3kgYW5kIEJpb3BoeXNpY3MsIFN0YXRlIFVuaXZlcnNp
dHkgb2YgTmV3IFlvcmsgYXQgQnVmZmFsbywgU2Nob29sIG9mIE1lZGljaW5lIGFuZCBCaW9tZWRp
Y2FsIFNjaWVuY2VzLCBCdWZmYWxvLCBOWSAxNDIxNCwgVVNBLjwvYXV0aC1hZGRyZXNzPjx0aXRs
ZXM+PHRpdGxlPkhvbWVvc3RhdGljIHJlZ3VsYXRpb24gb2YgZ2x1dGFtYXRlcmdpYyB0cmFuc21p
c3Npb24gYnkgZG9wYW1pbmUgRDQgcmVjZXB0b3JzPC90aXRsZT48c2Vjb25kYXJ5LXRpdGxlPlBy
b2MgTmF0bCBBY2FkIFNjaSBVIFMgQTwvc2Vjb25kYXJ5LXRpdGxlPjwvdGl0bGVzPjxwZXJpb2Rp
Y2FsPjxmdWxsLXRpdGxlPlByb2MgTmF0bCBBY2FkIFNjaSBVIFMgQTwvZnVsbC10aXRsZT48L3Bl
cmlvZGljYWw+PHBhZ2VzPjIyMzA4LTEzPC9wYWdlcz48dm9sdW1lPjEwNzwvdm9sdW1lPjxudW1i
ZXI+NTE8L251bWJlcj48ZWRpdGlvbj4yMDEwMTIwNjwvZWRpdGlvbj48a2V5d29yZHM+PGtleXdv
cmQ+QW5pbWFsczwva2V5d29yZD48a2V5d29yZD5BdHRlbnRpb24gRGVmaWNpdCBEaXNvcmRlciB3
aXRoIEh5cGVyYWN0aXZpdHkvbWV0YWJvbGlzbTwva2V5d29yZD48a2V5d29yZD5HbHV0YW1pYyBB
Y2lkLyptZXRhYm9saXNtPC9rZXl3b3JkPjxrZXl3b3JkPkhvbWVvc3Rhc2lzLypwaHlzaW9sb2d5
PC9rZXl3b3JkPjxrZXl3b3JkPkh1bWFuczwva2V5d29yZD48a2V5d29yZD5Qcm90ZWluIFRyYW5z
cG9ydC9waHlzaW9sb2d5PC9rZXl3b3JkPjxrZXl3b3JkPlB5cmFtaWRhbCBDZWxscy8qbWV0YWJv
bGlzbTwva2V5d29yZD48a2V5d29yZD5SYXRzPC9rZXl3b3JkPjxrZXl3b3JkPlJhdHMsIFNwcmFn
dWUtRGF3bGV5PC9rZXl3b3JkPjxrZXl3b3JkPlJlY2VwdG9ycywgRG9wYW1pbmUgRDQvKm1ldGFi
b2xpc208L2tleXdvcmQ+PGtleXdvcmQ+U2NoaXpvcGhyZW5pYS9tZXRhYm9saXNtPC9rZXl3b3Jk
PjxrZXl3b3JkPlN5bmFwc2VzLyptZXRhYm9saXNtPC9rZXl3b3JkPjxrZXl3b3JkPlN5bmFwdGlj
IFRyYW5zbWlzc2lvbi8qcGh5c2lvbG9neTwva2V5d29yZD48L2tleXdvcmRzPjxkYXRlcz48eWVh
cj4yMDEwPC95ZWFyPjxwdWItZGF0ZXM+PGRhdGU+RGVjIDIxPC9kYXRlPjwvcHViLWRhdGVzPjwv
ZGF0ZXM+PGlzYm4+MTA5MS02NDkwIChFbGVjdHJvbmljKSYjeEQ7MDAyNy04NDI0IChQcmludCkm
I3hEOzAwMjctODQyNCAoTGlua2luZyk8L2lzYm4+PGFjY2Vzc2lvbi1udW0+MjExMzUyMzQ8L2Fj
Y2Vzc2lvbi1udW0+PHVybHM+PHJlbGF0ZWQtdXJscz48dXJsPmh0dHBzOi8vd3d3Lm5jYmkubmxt
Lm5paC5nb3YvcHVibWVkLzIxMTM1MjM0PC91cmw+PC9yZWxhdGVkLXVybHM+PC91cmxzPjxjdXN0
b20xPlRoZSBhdXRob3JzIGRlY2xhcmUgbm8gY29uZmxpY3Qgb2YgaW50ZXJlc3QuPC9jdXN0b20x
PjxjdXN0b20yPlBNQzMwMDk4MjA8L2N1c3RvbTI+PGVsZWN0cm9uaWMtcmVzb3VyY2UtbnVtPjEw
LjEwNzMvcG5hcy4xMDEwMDI1MTA4PC9lbGVjdHJvbmljLXJlc291cmNlLW51bT48cmVtb3RlLWRh
dGFiYXNlLW5hbWU+TWVkbGluZTwvcmVtb3RlLWRhdGFiYXNlLW5hbWU+PHJlbW90ZS1kYXRhYmFz
ZS1wcm92aWRlcj5OTE08L3JlbW90ZS1kYXRhYmFzZS1wcm92aWRlcj48L3JlY29yZD48L0NpdGU+
PC9FbmROb3RlPn==
</w:fldData>
        </w:fldChar>
      </w:r>
      <w:r w:rsidR="00FE5094" w:rsidRPr="003604A7">
        <w:rPr>
          <w:rFonts w:asciiTheme="minorHAnsi" w:hAnsiTheme="minorHAnsi" w:cstheme="minorHAnsi"/>
          <w:color w:val="000000" w:themeColor="text1"/>
          <w:lang w:val="en-US"/>
        </w:rPr>
        <w:instrText xml:space="preserve"> ADDIN EN.CITE.DATA </w:instrText>
      </w:r>
      <w:r w:rsidR="00FE5094" w:rsidRPr="003604A7">
        <w:rPr>
          <w:rFonts w:asciiTheme="minorHAnsi" w:hAnsiTheme="minorHAnsi" w:cstheme="minorHAnsi"/>
          <w:color w:val="000000" w:themeColor="text1"/>
          <w:lang w:val="en-US"/>
        </w:rPr>
      </w:r>
      <w:r w:rsidR="00FE5094" w:rsidRPr="003604A7">
        <w:rPr>
          <w:rFonts w:asciiTheme="minorHAnsi" w:hAnsiTheme="minorHAnsi" w:cstheme="minorHAnsi"/>
          <w:color w:val="000000" w:themeColor="text1"/>
          <w:lang w:val="en-US"/>
        </w:rPr>
        <w:fldChar w:fldCharType="end"/>
      </w:r>
      <w:r w:rsidR="002D4077" w:rsidRPr="003604A7">
        <w:rPr>
          <w:rFonts w:asciiTheme="minorHAnsi" w:hAnsiTheme="minorHAnsi" w:cstheme="minorHAnsi"/>
          <w:color w:val="000000" w:themeColor="text1"/>
          <w:lang w:val="en-US"/>
        </w:rPr>
      </w:r>
      <w:r w:rsidR="002D4077" w:rsidRPr="003604A7">
        <w:rPr>
          <w:rFonts w:asciiTheme="minorHAnsi" w:hAnsiTheme="minorHAnsi" w:cstheme="minorHAnsi"/>
          <w:color w:val="000000" w:themeColor="text1"/>
          <w:lang w:val="en-US"/>
        </w:rPr>
        <w:fldChar w:fldCharType="separate"/>
      </w:r>
      <w:r w:rsidR="00FE5094" w:rsidRPr="003604A7">
        <w:rPr>
          <w:rFonts w:asciiTheme="minorHAnsi" w:hAnsiTheme="minorHAnsi" w:cstheme="minorHAnsi"/>
          <w:noProof/>
          <w:color w:val="000000" w:themeColor="text1"/>
          <w:lang w:val="en-US"/>
        </w:rPr>
        <w:t>(Kotecha et al 2002, Yuen &amp; Yan 2009, Yuen et al 2010)</w:t>
      </w:r>
      <w:r w:rsidR="002D4077"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Further, animal studies have revealed that the hyperactivity of DAT knock-out mice could be reduced by stimulation of NMDA receptors </w:t>
      </w:r>
      <w:r w:rsidR="00FE5094" w:rsidRPr="003604A7">
        <w:rPr>
          <w:rFonts w:asciiTheme="minorHAnsi" w:hAnsiTheme="minorHAnsi" w:cstheme="minorHAnsi"/>
          <w:color w:val="000000" w:themeColor="text1"/>
          <w:lang w:val="en-US"/>
        </w:rPr>
        <w:fldChar w:fldCharType="begin">
          <w:fldData xml:space="preserve">PEVuZE5vdGU+PENpdGU+PEF1dGhvcj5HYWluZXRkaW5vdjwvQXV0aG9yPjxZZWFyPjIwMDE8L1ll
YXI+PFJlY051bT4yODE8L1JlY051bT48RGlzcGxheVRleHQ+KEdhaW5ldGRpbm92IGV0IGFsIDIw
MDEpPC9EaXNwbGF5VGV4dD48cmVjb3JkPjxyZWMtbnVtYmVyPjI4MTwvcmVjLW51bWJlcj48Zm9y
ZWlnbi1rZXlzPjxrZXkgYXBwPSJFTiIgZGItaWQ9Inh3OXYwMDI1YjkyZHRsZXByMmF2NXc5dTBk
MjByeHQ1ZnYwYSIgdGltZXN0YW1wPSIxNzIxOTA2MDAzIj4yODE8L2tleT48L2ZvcmVpZ24ta2V5
cz48cmVmLXR5cGUgbmFtZT0iSm91cm5hbCBBcnRpY2xlIj4xNzwvcmVmLXR5cGU+PGNvbnRyaWJ1
dG9ycz48YXV0aG9ycz48YXV0aG9yPkdhaW5ldGRpbm92LCBSLiBSLjwvYXV0aG9yPjxhdXRob3I+
TW9obiwgQS4gUi48L2F1dGhvcj48YXV0aG9yPkJvaG4sIEwuIE0uPC9hdXRob3I+PGF1dGhvcj5D
YXJvbiwgTS4gRy48L2F1dGhvcj48L2F1dGhvcnM+PC9jb250cmlidXRvcnM+PGF1dGgtYWRkcmVz
cz5Ib3dhcmQgSHVnaGVzIE1lZGljYWwgSW5zdGl0dXRlIExhYm9yYXRvcmllcywgRGVwYXJ0bWVu
dCBvZiBDZWxsIEJpb2xvZ3ksIER1a2UgVW5pdmVyc2l0eSBNZWRpY2FsIENlbnRlciwgRHVyaGFt
LCBOQyAyNzcxMCwgVVNBLjwvYXV0aC1hZGRyZXNzPjx0aXRsZXM+PHRpdGxlPkdsdXRhbWF0ZXJn
aWMgbW9kdWxhdGlvbiBvZiBoeXBlcmFjdGl2aXR5IGluIG1pY2UgbGFja2luZyB0aGUgZG9wYW1p
bmUgdHJhbnNwb3J0ZXI8L3RpdGxlPjxzZWNvbmRhcnktdGl0bGU+UHJvYyBOYXRsIEFjYWQgU2Np
IFUgUyBBPC9zZWNvbmRhcnktdGl0bGU+PC90aXRsZXM+PHBlcmlvZGljYWw+PGZ1bGwtdGl0bGU+
UHJvYyBOYXRsIEFjYWQgU2NpIFUgUyBBPC9mdWxsLXRpdGxlPjwvcGVyaW9kaWNhbD48cGFnZXM+
MTEwNDctNTQ8L3BhZ2VzPjx2b2x1bWU+OTg8L3ZvbHVtZT48bnVtYmVyPjIwPC9udW1iZXI+PGtl
eXdvcmRzPjxrZXl3b3JkPkFuaW1hbHM8L2tleXdvcmQ+PGtleXdvcmQ+QnJhaW4vZHJ1ZyBlZmZl
Y3RzL3BoeXNpb2xvZ3kvKnBoeXNpb3BhdGhvbG9neTwva2V5d29yZD48a2V5d29yZD5EZXh0cm9h
bXBoZXRhbWluZS9waGFybWFjb2xvZ3k8L2tleXdvcmQ+PGtleXdvcmQ+RGl6b2NpbHBpbmUgTWFs
ZWF0ZS9waGFybWFjb2xvZ3k8L2tleXdvcmQ+PGtleXdvcmQ+RG9wYW1pbmUvKm1ldGFib2xpc208
L2tleXdvcmQ+PGtleXdvcmQ+RG9wYW1pbmUgUGxhc21hIE1lbWJyYW5lIFRyYW5zcG9ydCBQcm90
ZWluczwva2V5d29yZD48a2V5d29yZD5HZW5lIEV4cHJlc3Npb24gUmVndWxhdGlvbjwva2V5d29y
ZD48a2V5d29yZD5HZW5lcywgZm9zPC9rZXl3b3JkPjxrZXl3b3JkPkh1bWFuczwva2V5d29yZD48
a2V5d29yZD5IeXBlcmtpbmVzaXMvKmdlbmV0aWNzL3BoeXNpb3BhdGhvbG9neTwva2V5d29yZD48
a2V5d29yZD4qTWVtYnJhbmUgR2x5Y29wcm90ZWluczwva2V5d29yZD48a2V5d29yZD5NZW1icmFu
ZSBUcmFuc3BvcnQgUHJvdGVpbnMvZ2VuZXRpY3MvKm1ldGFib2xpc208L2tleXdvcmQ+PGtleXdv
cmQ+TWljZTwva2V5d29yZD48a2V5d29yZD5NaWNlLCBLbm9ja291dDwva2V5d29yZD48a2V5d29y
ZD5Nb3RvciBBY3Rpdml0eS9kcnVnIGVmZmVjdHMvKnBoeXNpb2xvZ3k8L2tleXdvcmQ+PGtleXdv
cmQ+Kk5lcnZlIFRpc3N1ZSBQcm90ZWluczwva2V5d29yZD48a2V5d29yZD5TZXJvdG9uaW4vbWV0
YWJvbGlzbTwva2V5d29yZD48L2tleXdvcmRzPjxkYXRlcz48eWVhcj4yMDAxPC95ZWFyPjxwdWIt
ZGF0ZXM+PGRhdGU+U2VwIDI1PC9kYXRlPjwvcHViLWRhdGVzPjwvZGF0ZXM+PGlzYm4+MDAyNy04
NDI0IChQcmludCkmI3hEOzEwOTEtNjQ5MCAoRWxlY3Ryb25pYykmI3hEOzAwMjctODQyNCAoTGlu
a2luZyk8L2lzYm4+PGFjY2Vzc2lvbi1udW0+MTE1NzI5Njc8L2FjY2Vzc2lvbi1udW0+PHVybHM+
PHJlbGF0ZWQtdXJscz48dXJsPmh0dHBzOi8vd3d3Lm5jYmkubmxtLm5paC5nb3YvcHVibWVkLzEx
NTcyOTY3PC91cmw+PC9yZWxhdGVkLXVybHM+PC91cmxzPjxjdXN0b20yPlBNQzU4NjgxPC9jdXN0
b20yPjxlbGVjdHJvbmljLXJlc291cmNlLW51bT4xMC4xMDczL3BuYXMuMTkxMzUzMjk4PC9lbGVj
dHJvbmljLXJlc291cmNlLW51bT48cmVtb3RlLWRhdGFiYXNlLW5hbWU+TWVkbGluZTwvcmVtb3Rl
LWRhdGFiYXNlLW5hbWU+PHJlbW90ZS1kYXRhYmFzZS1wcm92aWRlcj5OTE08L3JlbW90ZS1kYXRh
YmFzZS1wcm92aWRlcj48L3JlY29yZD48L0NpdGU+PC9FbmROb3RlPgB=
</w:fldData>
        </w:fldChar>
      </w:r>
      <w:r w:rsidR="00FE5094" w:rsidRPr="003604A7">
        <w:rPr>
          <w:rFonts w:asciiTheme="minorHAnsi" w:hAnsiTheme="minorHAnsi" w:cstheme="minorHAnsi"/>
          <w:color w:val="000000" w:themeColor="text1"/>
          <w:lang w:val="en-US"/>
        </w:rPr>
        <w:instrText xml:space="preserve"> ADDIN EN.CITE </w:instrText>
      </w:r>
      <w:r w:rsidR="00FE5094" w:rsidRPr="003604A7">
        <w:rPr>
          <w:rFonts w:asciiTheme="minorHAnsi" w:hAnsiTheme="minorHAnsi" w:cstheme="minorHAnsi"/>
          <w:color w:val="000000" w:themeColor="text1"/>
          <w:lang w:val="en-US"/>
        </w:rPr>
        <w:fldChar w:fldCharType="begin">
          <w:fldData xml:space="preserve">PEVuZE5vdGU+PENpdGU+PEF1dGhvcj5HYWluZXRkaW5vdjwvQXV0aG9yPjxZZWFyPjIwMDE8L1ll
YXI+PFJlY051bT4yODE8L1JlY051bT48RGlzcGxheVRleHQ+KEdhaW5ldGRpbm92IGV0IGFsIDIw
MDEpPC9EaXNwbGF5VGV4dD48cmVjb3JkPjxyZWMtbnVtYmVyPjI4MTwvcmVjLW51bWJlcj48Zm9y
ZWlnbi1rZXlzPjxrZXkgYXBwPSJFTiIgZGItaWQ9Inh3OXYwMDI1YjkyZHRsZXByMmF2NXc5dTBk
MjByeHQ1ZnYwYSIgdGltZXN0YW1wPSIxNzIxOTA2MDAzIj4yODE8L2tleT48L2ZvcmVpZ24ta2V5
cz48cmVmLXR5cGUgbmFtZT0iSm91cm5hbCBBcnRpY2xlIj4xNzwvcmVmLXR5cGU+PGNvbnRyaWJ1
dG9ycz48YXV0aG9ycz48YXV0aG9yPkdhaW5ldGRpbm92LCBSLiBSLjwvYXV0aG9yPjxhdXRob3I+
TW9obiwgQS4gUi48L2F1dGhvcj48YXV0aG9yPkJvaG4sIEwuIE0uPC9hdXRob3I+PGF1dGhvcj5D
YXJvbiwgTS4gRy48L2F1dGhvcj48L2F1dGhvcnM+PC9jb250cmlidXRvcnM+PGF1dGgtYWRkcmVz
cz5Ib3dhcmQgSHVnaGVzIE1lZGljYWwgSW5zdGl0dXRlIExhYm9yYXRvcmllcywgRGVwYXJ0bWVu
dCBvZiBDZWxsIEJpb2xvZ3ksIER1a2UgVW5pdmVyc2l0eSBNZWRpY2FsIENlbnRlciwgRHVyaGFt
LCBOQyAyNzcxMCwgVVNBLjwvYXV0aC1hZGRyZXNzPjx0aXRsZXM+PHRpdGxlPkdsdXRhbWF0ZXJn
aWMgbW9kdWxhdGlvbiBvZiBoeXBlcmFjdGl2aXR5IGluIG1pY2UgbGFja2luZyB0aGUgZG9wYW1p
bmUgdHJhbnNwb3J0ZXI8L3RpdGxlPjxzZWNvbmRhcnktdGl0bGU+UHJvYyBOYXRsIEFjYWQgU2Np
IFUgUyBBPC9zZWNvbmRhcnktdGl0bGU+PC90aXRsZXM+PHBlcmlvZGljYWw+PGZ1bGwtdGl0bGU+
UHJvYyBOYXRsIEFjYWQgU2NpIFUgUyBBPC9mdWxsLXRpdGxlPjwvcGVyaW9kaWNhbD48cGFnZXM+
MTEwNDctNTQ8L3BhZ2VzPjx2b2x1bWU+OTg8L3ZvbHVtZT48bnVtYmVyPjIwPC9udW1iZXI+PGtl
eXdvcmRzPjxrZXl3b3JkPkFuaW1hbHM8L2tleXdvcmQ+PGtleXdvcmQ+QnJhaW4vZHJ1ZyBlZmZl
Y3RzL3BoeXNpb2xvZ3kvKnBoeXNpb3BhdGhvbG9neTwva2V5d29yZD48a2V5d29yZD5EZXh0cm9h
bXBoZXRhbWluZS9waGFybWFjb2xvZ3k8L2tleXdvcmQ+PGtleXdvcmQ+RGl6b2NpbHBpbmUgTWFs
ZWF0ZS9waGFybWFjb2xvZ3k8L2tleXdvcmQ+PGtleXdvcmQ+RG9wYW1pbmUvKm1ldGFib2xpc208
L2tleXdvcmQ+PGtleXdvcmQ+RG9wYW1pbmUgUGxhc21hIE1lbWJyYW5lIFRyYW5zcG9ydCBQcm90
ZWluczwva2V5d29yZD48a2V5d29yZD5HZW5lIEV4cHJlc3Npb24gUmVndWxhdGlvbjwva2V5d29y
ZD48a2V5d29yZD5HZW5lcywgZm9zPC9rZXl3b3JkPjxrZXl3b3JkPkh1bWFuczwva2V5d29yZD48
a2V5d29yZD5IeXBlcmtpbmVzaXMvKmdlbmV0aWNzL3BoeXNpb3BhdGhvbG9neTwva2V5d29yZD48
a2V5d29yZD4qTWVtYnJhbmUgR2x5Y29wcm90ZWluczwva2V5d29yZD48a2V5d29yZD5NZW1icmFu
ZSBUcmFuc3BvcnQgUHJvdGVpbnMvZ2VuZXRpY3MvKm1ldGFib2xpc208L2tleXdvcmQ+PGtleXdv
cmQ+TWljZTwva2V5d29yZD48a2V5d29yZD5NaWNlLCBLbm9ja291dDwva2V5d29yZD48a2V5d29y
ZD5Nb3RvciBBY3Rpdml0eS9kcnVnIGVmZmVjdHMvKnBoeXNpb2xvZ3k8L2tleXdvcmQ+PGtleXdv
cmQ+Kk5lcnZlIFRpc3N1ZSBQcm90ZWluczwva2V5d29yZD48a2V5d29yZD5TZXJvdG9uaW4vbWV0
YWJvbGlzbTwva2V5d29yZD48L2tleXdvcmRzPjxkYXRlcz48eWVhcj4yMDAxPC95ZWFyPjxwdWIt
ZGF0ZXM+PGRhdGU+U2VwIDI1PC9kYXRlPjwvcHViLWRhdGVzPjwvZGF0ZXM+PGlzYm4+MDAyNy04
NDI0IChQcmludCkmI3hEOzEwOTEtNjQ5MCAoRWxlY3Ryb25pYykmI3hEOzAwMjctODQyNCAoTGlu
a2luZyk8L2lzYm4+PGFjY2Vzc2lvbi1udW0+MTE1NzI5Njc8L2FjY2Vzc2lvbi1udW0+PHVybHM+
PHJlbGF0ZWQtdXJscz48dXJsPmh0dHBzOi8vd3d3Lm5jYmkubmxtLm5paC5nb3YvcHVibWVkLzEx
NTcyOTY3PC91cmw+PC9yZWxhdGVkLXVybHM+PC91cmxzPjxjdXN0b20yPlBNQzU4NjgxPC9jdXN0
b20yPjxlbGVjdHJvbmljLXJlc291cmNlLW51bT4xMC4xMDczL3BuYXMuMTkxMzUzMjk4PC9lbGVj
dHJvbmljLXJlc291cmNlLW51bT48cmVtb3RlLWRhdGFiYXNlLW5hbWU+TWVkbGluZTwvcmVtb3Rl
LWRhdGFiYXNlLW5hbWU+PHJlbW90ZS1kYXRhYmFzZS1wcm92aWRlcj5OTE08L3JlbW90ZS1kYXRh
YmFzZS1wcm92aWRlcj48L3JlY29yZD48L0NpdGU+PC9FbmROb3RlPgB=
</w:fldData>
        </w:fldChar>
      </w:r>
      <w:r w:rsidR="00FE5094" w:rsidRPr="003604A7">
        <w:rPr>
          <w:rFonts w:asciiTheme="minorHAnsi" w:hAnsiTheme="minorHAnsi" w:cstheme="minorHAnsi"/>
          <w:color w:val="000000" w:themeColor="text1"/>
          <w:lang w:val="en-US"/>
        </w:rPr>
        <w:instrText xml:space="preserve"> ADDIN EN.CITE.DATA </w:instrText>
      </w:r>
      <w:r w:rsidR="00FE5094" w:rsidRPr="003604A7">
        <w:rPr>
          <w:rFonts w:asciiTheme="minorHAnsi" w:hAnsiTheme="minorHAnsi" w:cstheme="minorHAnsi"/>
          <w:color w:val="000000" w:themeColor="text1"/>
          <w:lang w:val="en-US"/>
        </w:rPr>
      </w:r>
      <w:r w:rsidR="00FE5094" w:rsidRPr="003604A7">
        <w:rPr>
          <w:rFonts w:asciiTheme="minorHAnsi" w:hAnsiTheme="minorHAnsi" w:cstheme="minorHAnsi"/>
          <w:color w:val="000000" w:themeColor="text1"/>
          <w:lang w:val="en-US"/>
        </w:rPr>
        <w:fldChar w:fldCharType="end"/>
      </w:r>
      <w:r w:rsidR="00FE5094" w:rsidRPr="003604A7">
        <w:rPr>
          <w:rFonts w:asciiTheme="minorHAnsi" w:hAnsiTheme="minorHAnsi" w:cstheme="minorHAnsi"/>
          <w:color w:val="000000" w:themeColor="text1"/>
          <w:lang w:val="en-US"/>
        </w:rPr>
      </w:r>
      <w:r w:rsidR="00FE5094" w:rsidRPr="003604A7">
        <w:rPr>
          <w:rFonts w:asciiTheme="minorHAnsi" w:hAnsiTheme="minorHAnsi" w:cstheme="minorHAnsi"/>
          <w:color w:val="000000" w:themeColor="text1"/>
          <w:lang w:val="en-US"/>
        </w:rPr>
        <w:fldChar w:fldCharType="separate"/>
      </w:r>
      <w:r w:rsidR="00FE5094" w:rsidRPr="003604A7">
        <w:rPr>
          <w:rFonts w:asciiTheme="minorHAnsi" w:hAnsiTheme="minorHAnsi" w:cstheme="minorHAnsi"/>
          <w:noProof/>
          <w:color w:val="000000" w:themeColor="text1"/>
          <w:lang w:val="en-US"/>
        </w:rPr>
        <w:t>(Gainetdinov et al 2001)</w:t>
      </w:r>
      <w:r w:rsidR="00FE5094"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and that of AMPA GluR1 knock-out mice by an D2 receptor antagonist </w:t>
      </w:r>
      <w:r w:rsidR="00FE5094" w:rsidRPr="003604A7">
        <w:rPr>
          <w:rFonts w:asciiTheme="minorHAnsi" w:hAnsiTheme="minorHAnsi" w:cstheme="minorHAnsi"/>
          <w:color w:val="000000" w:themeColor="text1"/>
          <w:lang w:val="en-US"/>
        </w:rPr>
        <w:fldChar w:fldCharType="begin">
          <w:fldData xml:space="preserve">PEVuZE5vdGU+PENpdGU+PEF1dGhvcj5Cb2VybmVyPC9BdXRob3I+PFllYXI+MjAxNzwvWWVhcj48
UmVjTnVtPjI4MjwvUmVjTnVtPjxEaXNwbGF5VGV4dD4oQm9lcm5lciBldCBhbCAyMDE3KTwvRGlz
cGxheVRleHQ+PHJlY29yZD48cmVjLW51bWJlcj4yODI8L3JlYy1udW1iZXI+PGZvcmVpZ24ta2V5
cz48a2V5IGFwcD0iRU4iIGRiLWlkPSJ4dzl2MDAyNWI5MmR0bGVwcjJhdjV3OXUwZDIwcnh0NWZ2
MGEiIHRpbWVzdGFtcD0iMTcyMTkwNjA0OSI+MjgyPC9rZXk+PC9mb3JlaWduLWtleXM+PHJlZi10
eXBlIG5hbWU9IkpvdXJuYWwgQXJ0aWNsZSI+MTc8L3JlZi10eXBlPjxjb250cmlidXRvcnM+PGF1
dGhvcnM+PGF1dGhvcj5Cb2VybmVyLCBULjwvYXV0aG9yPjxhdXRob3I+QnlncmF2ZSwgQS4gTS48
L2F1dGhvcj48YXV0aG9yPkNoZW4sIEouPC9hdXRob3I+PGF1dGhvcj5GZXJuYW5kbywgQS48L2F1
dGhvcj48YXV0aG9yPkphY2tzb24sIFMuPC9hdXRob3I+PGF1dGhvcj5CYXJrdXMsIEMuPC9hdXRo
b3I+PGF1dGhvcj5TcHJlbmdlbCwgUi48L2F1dGhvcj48YXV0aG9yPlNlZWJ1cmcsIFAuIEguPC9h
dXRob3I+PGF1dGhvcj5IYXJyaXNvbiwgUC4gSi48L2F1dGhvcj48YXV0aG9yPkdpbG1vdXIsIEcu
PC9hdXRob3I+PGF1dGhvcj5CYW5uZXJtYW4sIEQuIE0uPC9hdXRob3I+PGF1dGhvcj5TYW5kZXJz
b24sIEQuIEouPC9hdXRob3I+PC9hdXRob3JzPjwvY29udHJpYnV0b3JzPjxhdXRoLWFkZHJlc3M+
RGVwYXJ0bWVudCBvZiBFeHBlcmltZW50YWwgUHN5Y2hvbG9neSwgVW5pdmVyc2l0eSBvZiBPeGZv
cmQsIDkgU291dGggUGFya3MsIE94Zm9yZCwgT1gxIDNVRCwgVUsuJiN4RDtNYXggUGxhbmNrIFJl
c2VhcmNoIEdyb3VwLCBJbnN0aXR1dGUgZm9yIEFuYXRvbXkgYW5kIENlbGwgQmlvbG9neSwgSGVp
ZGVsYmVyZyBVbml2ZXJzaXR5LCBIZWlkZWxiZXJnLCBHZXJtYW55LiYjeEQ7RGVwYXJ0bWVudCBv
ZiBQc3ljaGlhdHJ5LCBVbml2ZXJzaXR5IG9mIE94Zm9yZCwgV2FybmVmb3JkIEhvc3BpdGFsLCBP
eGZvcmQsIFVLLiYjeEQ7TGlsbHkgQ2VudHJlIGZvciBDb2duaXRpdmUgTmV1cm9zY2llbmNlLCBE
aXNjb3ZlcnkgQmlvbG9neSwgTGlsbHkgUmVzZWFyY2ggQ2VudHJlLCBMaWxseSBVSywgV2luZGxl
c2hhbSwgU3VycmV5LCBVSy4mI3hEO0RlcGFydG1lbnQgb2YgUHN5Y2hvbG9neSwgRHVyaGFtIFVu
aXZlcnNpdHksIFNjaWVuY2UgU2l0ZSwgU291dGggUm9hZCwgRHVyaGFtLCBESDEgM0xFLCBVSy48
L2F1dGgtYWRkcmVzcz48dGl0bGVzPjx0aXRsZT5UaGUgZ3JvdXAgSUkgbWV0YWJvdHJvcGljIGds
dXRhbWF0ZSByZWNlcHRvciBhZ29uaXN0IExZMzU0NzQwIGFuZCB0aGUgRDIgcmVjZXB0b3IgYW50
YWdvbmlzdCBoYWxvcGVyaWRvbCByZWR1Y2UgbG9jb21vdG9yIGh5cGVyYWN0aXZpdHkgYnV0IGZh
aWwgdG8gcmVzY3VlIHNwYXRpYWwgd29ya2luZyBtZW1vcnkgaW4gR2x1QTEga25vY2tvdXQgbWlj
ZTwvdGl0bGU+PHNlY29uZGFyeS10aXRsZT5FdXIgSiBOZXVyb3NjaTwvc2Vjb25kYXJ5LXRpdGxl
PjwvdGl0bGVzPjxwZXJpb2RpY2FsPjxmdWxsLXRpdGxlPkV1ciBKIE5ldXJvc2NpPC9mdWxsLXRp
dGxlPjwvcGVyaW9kaWNhbD48cGFnZXM+OTEyLTkyMTwvcGFnZXM+PHZvbHVtZT40NTwvdm9sdW1l
PjxudW1iZXI+NzwvbnVtYmVyPjxlZGl0aW9uPjIwMTcwMzA0PC9lZGl0aW9uPjxrZXl3b3Jkcz48
a2V5d29yZD5BbmltYWxzPC9rZXl3b3JkPjxrZXl3b3JkPkJyaWRnZWQgQmljeWNsbyBDb21wb3Vu
ZHMvKnBoYXJtYWNvbG9neS90aGVyYXBldXRpYyB1c2U8L2tleXdvcmQ+PGtleXdvcmQ+RG9wYW1p
bmUgQW50YWdvbmlzdHMvKnBoYXJtYWNvbG9neS90aGVyYXBldXRpYyB1c2U8L2tleXdvcmQ+PGtl
eXdvcmQ+RXhjaXRhdG9yeSBBbWlubyBBY2lkIEFnb25pc3RzLypwaGFybWFjb2xvZ3kvdGhlcmFw
ZXV0aWMgdXNlPC9rZXl3b3JkPjxrZXl3b3JkPkZlbWFsZTwva2V5d29yZD48a2V5d29yZD5IYWxv
cGVyaWRvbC8qcGhhcm1hY29sb2d5L3RoZXJhcGV1dGljIHVzZTwva2V5d29yZD48a2V5d29yZD5I
eXBlcmtpbmVzaXMvZHJ1ZyB0aGVyYXB5LyptZXRhYm9saXNtL3BoeXNpb3BhdGhvbG9neTwva2V5
d29yZD48a2V5d29yZD5Mb2NvbW90aW9uL2RydWcgZWZmZWN0czwva2V5d29yZD48a2V5d29yZD5N
YWxlPC9rZXl3b3JkPjxrZXl3b3JkPk1lbW9yeSwgU2hvcnQtVGVybS8qZHJ1ZyBlZmZlY3RzPC9r
ZXl3b3JkPjxrZXl3b3JkPk1pY2U8L2tleXdvcmQ+PGtleXdvcmQ+TWljZSwgSW5icmVkIEM1N0JM
PC9rZXl3b3JkPjxrZXl3b3JkPlJlY2VwdG9ycywgQU1QQS9hbnRhZ29uaXN0cyAmYW1wOyBpbmhp
Yml0b3JzLypnZW5ldGljcy9tZXRhYm9saXNtPC9rZXl3b3JkPjxrZXl3b3JkPkFtcGE8L2tleXdv
cmQ+PGtleXdvcmQ+R3JpYTE8L2tleXdvcmQ+PGtleXdvcmQ+aGFiaXR1YXRpb248L2tleXdvcmQ+
PGtleXdvcmQ+c2NoaXpvcGhyZW5pYTwva2V5d29yZD48L2tleXdvcmRzPjxkYXRlcz48eWVhcj4y
MDE3PC95ZWFyPjxwdWItZGF0ZXM+PGRhdGU+QXByPC9kYXRlPjwvcHViLWRhdGVzPjwvZGF0ZXM+
PGlzYm4+MTQ2MC05NTY4IChFbGVjdHJvbmljKSYjeEQ7MDk1My04MTZYIChQcmludCkmI3hEOzA5
NTMtODE2WCAoTGlua2luZyk8L2lzYm4+PGFjY2Vzc2lvbi1udW0+MjgxODY2ODA8L2FjY2Vzc2lv
bi1udW0+PHVybHM+PHJlbGF0ZWQtdXJscz48dXJsPmh0dHBzOi8vd3d3Lm5jYmkubmxtLm5paC5n
b3YvcHVibWVkLzI4MTg2NjgwPC91cmw+PC9yZWxhdGVkLXVybHM+PC91cmxzPjxjdXN0b20yPlBN
QzUzOTYzMTU8L2N1c3RvbTI+PGVsZWN0cm9uaWMtcmVzb3VyY2UtbnVtPjEwLjExMTEvZWpuLjEz
NTM5PC9lbGVjdHJvbmljLXJlc291cmNlLW51bT48cmVtb3RlLWRhdGFiYXNlLW5hbWU+TWVkbGlu
ZTwvcmVtb3RlLWRhdGFiYXNlLW5hbWU+PHJlbW90ZS1kYXRhYmFzZS1wcm92aWRlcj5OTE08L3Jl
bW90ZS1kYXRhYmFzZS1wcm92aWRlcj48L3JlY29yZD48L0NpdGU+PC9FbmROb3RlPgB=
</w:fldData>
        </w:fldChar>
      </w:r>
      <w:r w:rsidR="00FE5094" w:rsidRPr="003604A7">
        <w:rPr>
          <w:rFonts w:asciiTheme="minorHAnsi" w:hAnsiTheme="minorHAnsi" w:cstheme="minorHAnsi"/>
          <w:color w:val="000000" w:themeColor="text1"/>
          <w:lang w:val="en-US"/>
        </w:rPr>
        <w:instrText xml:space="preserve"> ADDIN EN.CITE </w:instrText>
      </w:r>
      <w:r w:rsidR="00FE5094" w:rsidRPr="003604A7">
        <w:rPr>
          <w:rFonts w:asciiTheme="minorHAnsi" w:hAnsiTheme="minorHAnsi" w:cstheme="minorHAnsi"/>
          <w:color w:val="000000" w:themeColor="text1"/>
          <w:lang w:val="en-US"/>
        </w:rPr>
        <w:fldChar w:fldCharType="begin">
          <w:fldData xml:space="preserve">PEVuZE5vdGU+PENpdGU+PEF1dGhvcj5Cb2VybmVyPC9BdXRob3I+PFllYXI+MjAxNzwvWWVhcj48
UmVjTnVtPjI4MjwvUmVjTnVtPjxEaXNwbGF5VGV4dD4oQm9lcm5lciBldCBhbCAyMDE3KTwvRGlz
cGxheVRleHQ+PHJlY29yZD48cmVjLW51bWJlcj4yODI8L3JlYy1udW1iZXI+PGZvcmVpZ24ta2V5
cz48a2V5IGFwcD0iRU4iIGRiLWlkPSJ4dzl2MDAyNWI5MmR0bGVwcjJhdjV3OXUwZDIwcnh0NWZ2
MGEiIHRpbWVzdGFtcD0iMTcyMTkwNjA0OSI+MjgyPC9rZXk+PC9mb3JlaWduLWtleXM+PHJlZi10
eXBlIG5hbWU9IkpvdXJuYWwgQXJ0aWNsZSI+MTc8L3JlZi10eXBlPjxjb250cmlidXRvcnM+PGF1
dGhvcnM+PGF1dGhvcj5Cb2VybmVyLCBULjwvYXV0aG9yPjxhdXRob3I+QnlncmF2ZSwgQS4gTS48
L2F1dGhvcj48YXV0aG9yPkNoZW4sIEouPC9hdXRob3I+PGF1dGhvcj5GZXJuYW5kbywgQS48L2F1
dGhvcj48YXV0aG9yPkphY2tzb24sIFMuPC9hdXRob3I+PGF1dGhvcj5CYXJrdXMsIEMuPC9hdXRo
b3I+PGF1dGhvcj5TcHJlbmdlbCwgUi48L2F1dGhvcj48YXV0aG9yPlNlZWJ1cmcsIFAuIEguPC9h
dXRob3I+PGF1dGhvcj5IYXJyaXNvbiwgUC4gSi48L2F1dGhvcj48YXV0aG9yPkdpbG1vdXIsIEcu
PC9hdXRob3I+PGF1dGhvcj5CYW5uZXJtYW4sIEQuIE0uPC9hdXRob3I+PGF1dGhvcj5TYW5kZXJz
b24sIEQuIEouPC9hdXRob3I+PC9hdXRob3JzPjwvY29udHJpYnV0b3JzPjxhdXRoLWFkZHJlc3M+
RGVwYXJ0bWVudCBvZiBFeHBlcmltZW50YWwgUHN5Y2hvbG9neSwgVW5pdmVyc2l0eSBvZiBPeGZv
cmQsIDkgU291dGggUGFya3MsIE94Zm9yZCwgT1gxIDNVRCwgVUsuJiN4RDtNYXggUGxhbmNrIFJl
c2VhcmNoIEdyb3VwLCBJbnN0aXR1dGUgZm9yIEFuYXRvbXkgYW5kIENlbGwgQmlvbG9neSwgSGVp
ZGVsYmVyZyBVbml2ZXJzaXR5LCBIZWlkZWxiZXJnLCBHZXJtYW55LiYjeEQ7RGVwYXJ0bWVudCBv
ZiBQc3ljaGlhdHJ5LCBVbml2ZXJzaXR5IG9mIE94Zm9yZCwgV2FybmVmb3JkIEhvc3BpdGFsLCBP
eGZvcmQsIFVLLiYjeEQ7TGlsbHkgQ2VudHJlIGZvciBDb2duaXRpdmUgTmV1cm9zY2llbmNlLCBE
aXNjb3ZlcnkgQmlvbG9neSwgTGlsbHkgUmVzZWFyY2ggQ2VudHJlLCBMaWxseSBVSywgV2luZGxl
c2hhbSwgU3VycmV5LCBVSy4mI3hEO0RlcGFydG1lbnQgb2YgUHN5Y2hvbG9neSwgRHVyaGFtIFVu
aXZlcnNpdHksIFNjaWVuY2UgU2l0ZSwgU291dGggUm9hZCwgRHVyaGFtLCBESDEgM0xFLCBVSy48
L2F1dGgtYWRkcmVzcz48dGl0bGVzPjx0aXRsZT5UaGUgZ3JvdXAgSUkgbWV0YWJvdHJvcGljIGds
dXRhbWF0ZSByZWNlcHRvciBhZ29uaXN0IExZMzU0NzQwIGFuZCB0aGUgRDIgcmVjZXB0b3IgYW50
YWdvbmlzdCBoYWxvcGVyaWRvbCByZWR1Y2UgbG9jb21vdG9yIGh5cGVyYWN0aXZpdHkgYnV0IGZh
aWwgdG8gcmVzY3VlIHNwYXRpYWwgd29ya2luZyBtZW1vcnkgaW4gR2x1QTEga25vY2tvdXQgbWlj
ZTwvdGl0bGU+PHNlY29uZGFyeS10aXRsZT5FdXIgSiBOZXVyb3NjaTwvc2Vjb25kYXJ5LXRpdGxl
PjwvdGl0bGVzPjxwZXJpb2RpY2FsPjxmdWxsLXRpdGxlPkV1ciBKIE5ldXJvc2NpPC9mdWxsLXRp
dGxlPjwvcGVyaW9kaWNhbD48cGFnZXM+OTEyLTkyMTwvcGFnZXM+PHZvbHVtZT40NTwvdm9sdW1l
PjxudW1iZXI+NzwvbnVtYmVyPjxlZGl0aW9uPjIwMTcwMzA0PC9lZGl0aW9uPjxrZXl3b3Jkcz48
a2V5d29yZD5BbmltYWxzPC9rZXl3b3JkPjxrZXl3b3JkPkJyaWRnZWQgQmljeWNsbyBDb21wb3Vu
ZHMvKnBoYXJtYWNvbG9neS90aGVyYXBldXRpYyB1c2U8L2tleXdvcmQ+PGtleXdvcmQ+RG9wYW1p
bmUgQW50YWdvbmlzdHMvKnBoYXJtYWNvbG9neS90aGVyYXBldXRpYyB1c2U8L2tleXdvcmQ+PGtl
eXdvcmQ+RXhjaXRhdG9yeSBBbWlubyBBY2lkIEFnb25pc3RzLypwaGFybWFjb2xvZ3kvdGhlcmFw
ZXV0aWMgdXNlPC9rZXl3b3JkPjxrZXl3b3JkPkZlbWFsZTwva2V5d29yZD48a2V5d29yZD5IYWxv
cGVyaWRvbC8qcGhhcm1hY29sb2d5L3RoZXJhcGV1dGljIHVzZTwva2V5d29yZD48a2V5d29yZD5I
eXBlcmtpbmVzaXMvZHJ1ZyB0aGVyYXB5LyptZXRhYm9saXNtL3BoeXNpb3BhdGhvbG9neTwva2V5
d29yZD48a2V5d29yZD5Mb2NvbW90aW9uL2RydWcgZWZmZWN0czwva2V5d29yZD48a2V5d29yZD5N
YWxlPC9rZXl3b3JkPjxrZXl3b3JkPk1lbW9yeSwgU2hvcnQtVGVybS8qZHJ1ZyBlZmZlY3RzPC9r
ZXl3b3JkPjxrZXl3b3JkPk1pY2U8L2tleXdvcmQ+PGtleXdvcmQ+TWljZSwgSW5icmVkIEM1N0JM
PC9rZXl3b3JkPjxrZXl3b3JkPlJlY2VwdG9ycywgQU1QQS9hbnRhZ29uaXN0cyAmYW1wOyBpbmhp
Yml0b3JzLypnZW5ldGljcy9tZXRhYm9saXNtPC9rZXl3b3JkPjxrZXl3b3JkPkFtcGE8L2tleXdv
cmQ+PGtleXdvcmQ+R3JpYTE8L2tleXdvcmQ+PGtleXdvcmQ+aGFiaXR1YXRpb248L2tleXdvcmQ+
PGtleXdvcmQ+c2NoaXpvcGhyZW5pYTwva2V5d29yZD48L2tleXdvcmRzPjxkYXRlcz48eWVhcj4y
MDE3PC95ZWFyPjxwdWItZGF0ZXM+PGRhdGU+QXByPC9kYXRlPjwvcHViLWRhdGVzPjwvZGF0ZXM+
PGlzYm4+MTQ2MC05NTY4IChFbGVjdHJvbmljKSYjeEQ7MDk1My04MTZYIChQcmludCkmI3hEOzA5
NTMtODE2WCAoTGlua2luZyk8L2lzYm4+PGFjY2Vzc2lvbi1udW0+MjgxODY2ODA8L2FjY2Vzc2lv
bi1udW0+PHVybHM+PHJlbGF0ZWQtdXJscz48dXJsPmh0dHBzOi8vd3d3Lm5jYmkubmxtLm5paC5n
b3YvcHVibWVkLzI4MTg2NjgwPC91cmw+PC9yZWxhdGVkLXVybHM+PC91cmxzPjxjdXN0b20yPlBN
QzUzOTYzMTU8L2N1c3RvbTI+PGVsZWN0cm9uaWMtcmVzb3VyY2UtbnVtPjEwLjExMTEvZWpuLjEz
NTM5PC9lbGVjdHJvbmljLXJlc291cmNlLW51bT48cmVtb3RlLWRhdGFiYXNlLW5hbWU+TWVkbGlu
ZTwvcmVtb3RlLWRhdGFiYXNlLW5hbWU+PHJlbW90ZS1kYXRhYmFzZS1wcm92aWRlcj5OTE08L3Jl
bW90ZS1kYXRhYmFzZS1wcm92aWRlcj48L3JlY29yZD48L0NpdGU+PC9FbmROb3RlPgB=
</w:fldData>
        </w:fldChar>
      </w:r>
      <w:r w:rsidR="00FE5094" w:rsidRPr="003604A7">
        <w:rPr>
          <w:rFonts w:asciiTheme="minorHAnsi" w:hAnsiTheme="minorHAnsi" w:cstheme="minorHAnsi"/>
          <w:color w:val="000000" w:themeColor="text1"/>
          <w:lang w:val="en-US"/>
        </w:rPr>
        <w:instrText xml:space="preserve"> ADDIN EN.CITE.DATA </w:instrText>
      </w:r>
      <w:r w:rsidR="00FE5094" w:rsidRPr="003604A7">
        <w:rPr>
          <w:rFonts w:asciiTheme="minorHAnsi" w:hAnsiTheme="minorHAnsi" w:cstheme="minorHAnsi"/>
          <w:color w:val="000000" w:themeColor="text1"/>
          <w:lang w:val="en-US"/>
        </w:rPr>
      </w:r>
      <w:r w:rsidR="00FE5094" w:rsidRPr="003604A7">
        <w:rPr>
          <w:rFonts w:asciiTheme="minorHAnsi" w:hAnsiTheme="minorHAnsi" w:cstheme="minorHAnsi"/>
          <w:color w:val="000000" w:themeColor="text1"/>
          <w:lang w:val="en-US"/>
        </w:rPr>
        <w:fldChar w:fldCharType="end"/>
      </w:r>
      <w:r w:rsidR="00FE5094" w:rsidRPr="003604A7">
        <w:rPr>
          <w:rFonts w:asciiTheme="minorHAnsi" w:hAnsiTheme="minorHAnsi" w:cstheme="minorHAnsi"/>
          <w:color w:val="000000" w:themeColor="text1"/>
          <w:lang w:val="en-US"/>
        </w:rPr>
      </w:r>
      <w:r w:rsidR="00FE5094" w:rsidRPr="003604A7">
        <w:rPr>
          <w:rFonts w:asciiTheme="minorHAnsi" w:hAnsiTheme="minorHAnsi" w:cstheme="minorHAnsi"/>
          <w:color w:val="000000" w:themeColor="text1"/>
          <w:lang w:val="en-US"/>
        </w:rPr>
        <w:fldChar w:fldCharType="separate"/>
      </w:r>
      <w:r w:rsidR="00FE5094" w:rsidRPr="003604A7">
        <w:rPr>
          <w:rFonts w:asciiTheme="minorHAnsi" w:hAnsiTheme="minorHAnsi" w:cstheme="minorHAnsi"/>
          <w:noProof/>
          <w:color w:val="000000" w:themeColor="text1"/>
          <w:lang w:val="en-US"/>
        </w:rPr>
        <w:t>(Boerner et al 2017)</w:t>
      </w:r>
      <w:r w:rsidR="00FE5094"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Taken together, these findings indicate that several neurotransmitter systems may be affected in ADHD. It is important to notice that these </w:t>
      </w:r>
      <w:r w:rsidR="005D07B9" w:rsidRPr="003604A7">
        <w:rPr>
          <w:rFonts w:asciiTheme="minorHAnsi" w:hAnsiTheme="minorHAnsi" w:cstheme="minorHAnsi"/>
          <w:color w:val="000000" w:themeColor="text1"/>
          <w:lang w:val="en-US"/>
        </w:rPr>
        <w:t xml:space="preserve">systems </w:t>
      </w:r>
      <w:r w:rsidRPr="003604A7">
        <w:rPr>
          <w:rFonts w:asciiTheme="minorHAnsi" w:hAnsiTheme="minorHAnsi" w:cstheme="minorHAnsi"/>
          <w:color w:val="000000" w:themeColor="text1"/>
          <w:lang w:val="en-US"/>
        </w:rPr>
        <w:t xml:space="preserve">have also been implicated in other neurodevelopmental and mental health disorders, from autism to schizophrenia and depression, which supports the suggestions that transdiagnostic neurobiological features underlie these conditions </w:t>
      </w:r>
      <w:r w:rsidR="000B10CD" w:rsidRPr="003604A7">
        <w:rPr>
          <w:rFonts w:asciiTheme="minorHAnsi" w:hAnsiTheme="minorHAnsi" w:cstheme="minorHAnsi"/>
          <w:color w:val="000000" w:themeColor="text1"/>
          <w:lang w:val="en-US"/>
        </w:rPr>
        <w:fldChar w:fldCharType="begin">
          <w:fldData xml:space="preserve">PEVuZE5vdGU+PENpdGU+PEF1dGhvcj5MYXduPC9BdXRob3I+PFllYXI+MjAyNDwvWWVhcj48UmVj
TnVtPjI4NDwvUmVjTnVtPjxEaXNwbGF5VGV4dD4oTGF3biBldCBhbCAyMDI0LCBOZ3V5ZW4gZXQg
YWwgMjAyNCk8L0Rpc3BsYXlUZXh0PjxyZWNvcmQ+PHJlYy1udW1iZXI+Mjg0PC9yZWMtbnVtYmVy
Pjxmb3JlaWduLWtleXM+PGtleSBhcHA9IkVOIiBkYi1pZD0ieHc5djAwMjViOTJkdGxlcHIyYXY1
dzl1MGQyMHJ4dDVmdjBhIiB0aW1lc3RhbXA9IjE3MjE5MDYxNjQiPjI4NDwva2V5PjwvZm9yZWln
bi1rZXlzPjxyZWYtdHlwZSBuYW1lPSJKb3VybmFsIEFydGljbGUiPjE3PC9yZWYtdHlwZT48Y29u
dHJpYnV0b3JzPjxhdXRob3JzPjxhdXRob3I+TGF3biwgVC48L2F1dGhvcj48YXV0aG9yPkdpYWNv
bWVsLCBBLjwvYXV0aG9yPjxhdXRob3I+TWFydGlucywgRC48L2F1dGhvcj48YXV0aG9yPlZlcm9u
ZXNlLCBNLjwvYXV0aG9yPjxhdXRob3I+SG93YXJkLCBNLjwvYXV0aG9yPjxhdXRob3I+VHVya2hl
aW1lciwgRi4gRS48L2F1dGhvcj48YXV0aG9yPkRpcGFzcXVhbGUsIE8uPC9hdXRob3I+PC9hdXRo
b3JzPjwvY29udHJpYnV0b3JzPjxhdXRoLWFkZHJlc3M+RGVwYXJ0bWVudCBvZiBOZXVyb2ltYWdp
bmcsIEluc3RpdHV0ZSBvZiBQc3ljaGlhdHJ5LCBQc3ljaG9sb2d5IGFuZCBOZXVyb3NjaWVuY2Us
IEtpbmcmYXBvcztzIENvbGxlZ2UgTG9uZG9uLCBMb25kb24sIFVLLiB0aW1vdGh5Lmxhd25Aa2Ns
LmFjLnVrLiYjeEQ7RGVwYXJ0bWVudCBvZiBOZXVyb2ltYWdpbmcsIEluc3RpdHV0ZSBvZiBQc3lj
aGlhdHJ5LCBQc3ljaG9sb2d5IGFuZCBOZXVyb3NjaWVuY2UsIEtpbmcmYXBvcztzIENvbGxlZ2Ug
TG9uZG9uLCBMb25kb24sIFVLLiYjeEQ7RGl2aXNpb24gb2YgQWR1bHQgUHN5Y2hpYXRyeSwgRGVw
YXJ0bWVudCBvZiBQc3ljaGlhdHJ5LCBHZW5ldmEgVW5pdmVyc2l0eSBIb3NwaXRhbHMsIEdlbmV2
YSwgU3dpdHplcmxhbmQuJiN4RDtEZXBhcnRtZW50IG9mIEluZm9ybWF0aW9uIEVuZ2luZWVyaW5n
LCBVbml2ZXJzaXR5IG9mIFBhZHVhLCBQYWR1YSwgSXRhbHkuJiN4RDtEZXBhcnRtZW50IG9mIE5l
dXJvaW1hZ2luZywgSW5zdGl0dXRlIG9mIFBzeWNoaWF0cnksIFBzeWNob2xvZ3kgYW5kIE5ldXJv
c2NpZW5jZSwgS2luZyZhcG9zO3MgQ29sbGVnZSBMb25kb24sIExvbmRvbiwgVUsuIG90dGF2aWEu
ZGlwYXNxdWFsZUBvbGVhLW1lZGljYWwuY29tLiYjeEQ7RGVwYXJ0bWVudCBvZiBSZXNlYXJjaCAm
YW1wOyBEZXZlbG9wbWVudCBBZHZhbmNlZCBBcHBsaWNhdGlvbnMsIE9sZWEgTWVkaWNhbCwgTGEg
Q2lvdGF0LCBGcmFuY2UuIG90dGF2aWEuZGlwYXNxdWFsZUBvbGVhLW1lZGljYWwuY29tLjwvYXV0
aC1hZGRyZXNzPjx0aXRsZXM+PHRpdGxlPk5vcm1hdGl2ZSBtb2RlbGxpbmcgb2YgbW9sZWN1bGFy
LWJhc2VkIGZ1bmN0aW9uYWwgY2lyY3VpdHMgY2FwdHVyZXMgY2xpbmljYWwgaGV0ZXJvZ2VuZWl0
eSB0cmFuc2RpYWdub3N0aWNhbGx5IGluIHBzeWNoaWF0cmljIHBhdGllbnRzPC90aXRsZT48c2Vj
b25kYXJ5LXRpdGxlPkNvbW11biBCaW9sPC9zZWNvbmRhcnktdGl0bGU+PC90aXRsZXM+PHBlcmlv
ZGljYWw+PGZ1bGwtdGl0bGU+Q29tbXVuIEJpb2w8L2Z1bGwtdGl0bGU+PC9wZXJpb2RpY2FsPjxw
YWdlcz42ODk8L3BhZ2VzPjx2b2x1bWU+Nzwvdm9sdW1lPjxudW1iZXI+MTwvbnVtYmVyPjxlZGl0
aW9uPjIwMjQwNjA1PC9lZGl0aW9uPjxrZXl3b3Jkcz48a2V5d29yZD5IdW1hbnM8L2tleXdvcmQ+
PGtleXdvcmQ+KlNjaGl6b3BocmVuaWEvcGh5c2lvcGF0aG9sb2d5L2RpYWdub3N0aWMgaW1hZ2lu
Zzwva2V5d29yZD48a2V5d29yZD4qTWFnbmV0aWMgUmVzb25hbmNlIEltYWdpbmc8L2tleXdvcmQ+
PGtleXdvcmQ+QWR1bHQ8L2tleXdvcmQ+PGtleXdvcmQ+TWFsZTwva2V5d29yZD48a2V5d29yZD5C
cmFpbi9waHlzaW9wYXRob2xvZ3kvZGlhZ25vc3RpYyBpbWFnaW5nPC9rZXl3b3JkPjxrZXl3b3Jk
PkZlbWFsZTwva2V5d29yZD48a2V5d29yZD5CaXBvbGFyIERpc29yZGVyL3BoeXNpb3BhdGhvbG9n
eTwva2V5d29yZD48a2V5d29yZD5BdHRlbnRpb24gRGVmaWNpdCBEaXNvcmRlciB3aXRoIEh5cGVy
YWN0aXZpdHkvcGh5c2lvcGF0aG9sb2d5L2RpYWdub3N0aWMgaW1hZ2luZzwva2V5d29yZD48a2V5
d29yZD5NZW50YWwgRGlzb3JkZXJzL3BoeXNpb3BhdGhvbG9neS9kaWFnbm9zdGljIGltYWdpbmc8
L2tleXdvcmQ+PGtleXdvcmQ+WW91bmcgQWR1bHQ8L2tleXdvcmQ+PGtleXdvcmQ+TW9kZWxzLCBO
ZXVyb2xvZ2ljYWw8L2tleXdvcmQ+PGtleXdvcmQ+TWlkZGxlIEFnZWQ8L2tleXdvcmQ+PGtleXdv
cmQ+TmVydmUgTmV0L3BoeXNpb3BhdGhvbG9neS9kaWFnbm9zdGljIGltYWdpbmc8L2tleXdvcmQ+
PC9rZXl3b3Jkcz48ZGF0ZXM+PHllYXI+MjAyNDwveWVhcj48cHViLWRhdGVzPjxkYXRlPkp1biA1
PC9kYXRlPjwvcHViLWRhdGVzPjwvZGF0ZXM+PGlzYm4+MjM5OS0zNjQyIChFbGVjdHJvbmljKSYj
eEQ7MjM5OS0zNjQyIChMaW5raW5nKTwvaXNibj48YWNjZXNzaW9uLW51bT4zODgzOTkzMTwvYWNj
ZXNzaW9uLW51bT48dXJscz48cmVsYXRlZC11cmxzPjx1cmw+aHR0cHM6Ly93d3cubmNiaS5ubG0u
bmloLmdvdi9wdWJtZWQvMzg4Mzk5MzE8L3VybD48L3JlbGF0ZWQtdXJscz48L3VybHM+PGN1c3Rv
bTE+VGhlIGF1dGhvcnMgZGVjbGFyZSBubyBjb21wZXRpbmcgaW50ZXJlc3RzLjwvY3VzdG9tMT48
Y3VzdG9tMj5QTUMxMTE1MzYyNzwvY3VzdG9tMj48ZWxlY3Ryb25pYy1yZXNvdXJjZS1udW0+MTAu
MTAzOC9zNDIwMDMtMDI0LTA2MzkxLTM8L2VsZWN0cm9uaWMtcmVzb3VyY2UtbnVtPjxyZW1vdGUt
ZGF0YWJhc2UtbmFtZT5NZWRsaW5lPC9yZW1vdGUtZGF0YWJhc2UtbmFtZT48cmVtb3RlLWRhdGFi
YXNlLXByb3ZpZGVyPk5MTTwvcmVtb3RlLWRhdGFiYXNlLXByb3ZpZGVyPjwvcmVjb3JkPjwvQ2l0
ZT48Q2l0ZT48QXV0aG9yPk5ndXllbjwvQXV0aG9yPjxZZWFyPjIwMjQ8L1llYXI+PFJlY051bT4y
ODM8L1JlY051bT48cmVjb3JkPjxyZWMtbnVtYmVyPjI4MzwvcmVjLW51bWJlcj48Zm9yZWlnbi1r
ZXlzPjxrZXkgYXBwPSJFTiIgZGItaWQ9Inh3OXYwMDI1YjkyZHRsZXByMmF2NXc5dTBkMjByeHQ1
ZnYwYSIgdGltZXN0YW1wPSIxNzIxOTA2MTMxIj4yODM8L2tleT48L2ZvcmVpZ24ta2V5cz48cmVm
LXR5cGUgbmFtZT0iSm91cm5hbCBBcnRpY2xlIj4xNzwvcmVmLXR5cGU+PGNvbnRyaWJ1dG9ycz48
YXV0aG9ycz48YXV0aG9yPk5ndXllbiwgSC48L2F1dGhvcj48YXV0aG9yPkNoZW5nLCBNLiBILjwv
YXV0aG9yPjxhdXRob3I+TGVlLCBKLiBZLjwvYXV0aG9yPjxhdXRob3I+QWdnYXJ3YWwsIFMuPC9h
dXRob3I+PGF1dGhvcj5Nb3J0ZW5zZW4sIE8uIFYuPC9hdXRob3I+PGF1dGhvcj5CYWhhciwgSS48
L2F1dGhvcj48L2F1dGhvcnM+PC9jb250cmlidXRvcnM+PGF1dGgtYWRkcmVzcz5MYXVmZXIgQ2Vu
dGVyIGZvciBQaHlzaWNhbCBhbmQgUXVhbnRpdGF0aXZlIEJpb2xvZ3kgYW5kLCBVU0EuJiN4RDtE
ZXBhcnRtZW50IG9mIEJpb2NoZW1pc3RyeSBhbmQgQ2VsbCBCaW9sb2d5LCBTdG9ueSBCcm9vayBV
bml2ZXJzaXR5LCBTdG9ueSBCcm9vaywgTlksIDExNzk0LCBVU0EuJiN4RDtEZXBhcnRtZW50IG9m
IFBoYXJtYWNvbG9neSBhbmQgUGh5c2lvbG9neSwgRHJleGVsIFVuaXZlcnNpdHkgU2Nob29sIG9m
IE1lZGljaW5lLCBQaGlsYWRlbHBoaWEsIFBBLCAxOTEwMiwgVVNBLjwvYXV0aC1hZGRyZXNzPjx0
aXRsZXM+PHRpdGxlPkFsbG9zdGVyaWMgbW9kdWxhdGlvbiBvZiBzZXJvdG9uaW4gYW5kIGRvcGFt
aW5lIHRyYW5zcG9ydGVyczogTmV3IGluc2lnaHRzIGZyb20gY29tcHV0YXRpb25zIGFuZCBleHBl
cmltZW50czwvdGl0bGU+PHNlY29uZGFyeS10aXRsZT5DdXJyIFJlcyBQaHlzaW9sPC9zZWNvbmRh
cnktdGl0bGU+PC90aXRsZXM+PHBlcmlvZGljYWw+PGZ1bGwtdGl0bGU+Q3VyciBSZXMgUGh5c2lv
bDwvZnVsbC10aXRsZT48L3BlcmlvZGljYWw+PHBhZ2VzPjEwMDEyNTwvcGFnZXM+PHZvbHVtZT43
PC92b2x1bWU+PGVkaXRpb24+MjAyNDAzMTU8L2VkaXRpb24+PGtleXdvcmRzPjxrZXl3b3JkPkFs
bG9zdGVyaWMgbW9kdWxhdG9yczwva2V5d29yZD48a2V5d29yZD5Eb3BhbWluZSB0cmFuc3BvcnRl
cjwva2V5d29yZD48a2V5d29yZD5FbGFzdGljIG5ldHdvcmsgbW9kZWxzPC9rZXl3b3JkPjxrZXl3
b3JkPkxpZ2FuZC1iaW5kaW5nIHNpdGVzPC9rZXl3b3JkPjxrZXl3b3JkPk1vbm9hbWluZXJnaWMg
c2lnbmFsaW5nPC9rZXl3b3JkPjxrZXl3b3JkPlJldXB0YWtlIGluaGliaXRvcnM8L2tleXdvcmQ+
PGtleXdvcmQ+U2Vyb3RvbmluIHRyYW5zcG9ydGVyPC9rZXl3b3JkPjwva2V5d29yZHM+PGRhdGVz
Pjx5ZWFyPjIwMjQ8L3llYXI+PC9kYXRlcz48aXNibj4yNjY1LTk0NDEgKEVsZWN0cm9uaWMpJiN4
RDsyNjY1LTk0NDEgKExpbmtpbmcpPC9pc2JuPjxhY2Nlc3Npb24tbnVtPjM4ODM2MjQ1PC9hY2Nl
c3Npb24tbnVtPjx1cmxzPjxyZWxhdGVkLXVybHM+PHVybD5odHRwczovL3d3dy5uY2JpLm5sbS5u
aWguZ292L3B1Ym1lZC8zODgzNjI0NTwvdXJsPjwvcmVsYXRlZC11cmxzPjwvdXJscz48Y3VzdG9t
MT5UaGUgYXV0aG9ycyBkZWNsYXJlIHRoZSBmb2xsb3dpbmcgZmluYW5jaWFsIGludGVyZXN0cy9w
ZXJzb25hbCByZWxhdGlvbnNoaXBzIHdoaWNoIG1heSBiZSBjb25zaWRlcmVkIGFzIHBvdGVudGlh
bCBjb21wZXRpbmcgaW50ZXJlc3RzOiBPbGUgVmFsZW50ZSBNb3J0ZW5zZW4gaGFzIHBhdGVudCAj
OTYxNjA2NSBpc3N1ZWQgdG8gQXNzaWduZWUuIElmIHRoZXJlIGFyZSBvdGhlciBhdXRob3JzLCB0
aGV5IGRlY2xhcmUgdGhhdCB0aGV5IGhhdmUgbm8ga25vd24gY29tcGV0aW5nIGZpbmFuY2lhbCBp
bnRlcmVzdHMgb3IgcGVyc29uYWwgcmVsYXRpb25zaGlwcyB0aGF0IGNvdWxkIGhhdmUgYXBwZWFy
ZWQgdG8gaW5mbHVlbmNlIHRoZSB3b3JrIHJlcG9ydGVkIGluIHRoaXMgcGFwZXIuPC9jdXN0b20x
PjxjdXN0b20yPlBNQzExMTQ4NTcwPC9jdXN0b20yPjxlbGVjdHJvbmljLXJlc291cmNlLW51bT4x
MC4xMDE2L2ouY3JwaHlzLjIwMjQuMTAwMTI1PC9lbGVjdHJvbmljLXJlc291cmNlLW51bT48cmVt
b3RlLWRhdGFiYXNlLW5hbWU+UHViTWVkLW5vdC1NRURMSU5FPC9yZW1vdGUtZGF0YWJhc2UtbmFt
ZT48cmVtb3RlLWRhdGFiYXNlLXByb3ZpZGVyPk5MTTwvcmVtb3RlLWRhdGFiYXNlLXByb3ZpZGVy
PjwvcmVjb3JkPjwvQ2l0ZT48L0VuZE5vdGU+AG==
</w:fldData>
        </w:fldChar>
      </w:r>
      <w:r w:rsidR="000B10CD" w:rsidRPr="003604A7">
        <w:rPr>
          <w:rFonts w:asciiTheme="minorHAnsi" w:hAnsiTheme="minorHAnsi" w:cstheme="minorHAnsi"/>
          <w:color w:val="000000" w:themeColor="text1"/>
          <w:lang w:val="en-US"/>
        </w:rPr>
        <w:instrText xml:space="preserve"> ADDIN EN.CITE </w:instrText>
      </w:r>
      <w:r w:rsidR="000B10CD" w:rsidRPr="003604A7">
        <w:rPr>
          <w:rFonts w:asciiTheme="minorHAnsi" w:hAnsiTheme="minorHAnsi" w:cstheme="minorHAnsi"/>
          <w:color w:val="000000" w:themeColor="text1"/>
          <w:lang w:val="en-US"/>
        </w:rPr>
        <w:fldChar w:fldCharType="begin">
          <w:fldData xml:space="preserve">PEVuZE5vdGU+PENpdGU+PEF1dGhvcj5MYXduPC9BdXRob3I+PFllYXI+MjAyNDwvWWVhcj48UmVj
TnVtPjI4NDwvUmVjTnVtPjxEaXNwbGF5VGV4dD4oTGF3biBldCBhbCAyMDI0LCBOZ3V5ZW4gZXQg
YWwgMjAyNCk8L0Rpc3BsYXlUZXh0PjxyZWNvcmQ+PHJlYy1udW1iZXI+Mjg0PC9yZWMtbnVtYmVy
Pjxmb3JlaWduLWtleXM+PGtleSBhcHA9IkVOIiBkYi1pZD0ieHc5djAwMjViOTJkdGxlcHIyYXY1
dzl1MGQyMHJ4dDVmdjBhIiB0aW1lc3RhbXA9IjE3MjE5MDYxNjQiPjI4NDwva2V5PjwvZm9yZWln
bi1rZXlzPjxyZWYtdHlwZSBuYW1lPSJKb3VybmFsIEFydGljbGUiPjE3PC9yZWYtdHlwZT48Y29u
dHJpYnV0b3JzPjxhdXRob3JzPjxhdXRob3I+TGF3biwgVC48L2F1dGhvcj48YXV0aG9yPkdpYWNv
bWVsLCBBLjwvYXV0aG9yPjxhdXRob3I+TWFydGlucywgRC48L2F1dGhvcj48YXV0aG9yPlZlcm9u
ZXNlLCBNLjwvYXV0aG9yPjxhdXRob3I+SG93YXJkLCBNLjwvYXV0aG9yPjxhdXRob3I+VHVya2hl
aW1lciwgRi4gRS48L2F1dGhvcj48YXV0aG9yPkRpcGFzcXVhbGUsIE8uPC9hdXRob3I+PC9hdXRo
b3JzPjwvY29udHJpYnV0b3JzPjxhdXRoLWFkZHJlc3M+RGVwYXJ0bWVudCBvZiBOZXVyb2ltYWdp
bmcsIEluc3RpdHV0ZSBvZiBQc3ljaGlhdHJ5LCBQc3ljaG9sb2d5IGFuZCBOZXVyb3NjaWVuY2Us
IEtpbmcmYXBvcztzIENvbGxlZ2UgTG9uZG9uLCBMb25kb24sIFVLLiB0aW1vdGh5Lmxhd25Aa2Ns
LmFjLnVrLiYjeEQ7RGVwYXJ0bWVudCBvZiBOZXVyb2ltYWdpbmcsIEluc3RpdHV0ZSBvZiBQc3lj
aGlhdHJ5LCBQc3ljaG9sb2d5IGFuZCBOZXVyb3NjaWVuY2UsIEtpbmcmYXBvcztzIENvbGxlZ2Ug
TG9uZG9uLCBMb25kb24sIFVLLiYjeEQ7RGl2aXNpb24gb2YgQWR1bHQgUHN5Y2hpYXRyeSwgRGVw
YXJ0bWVudCBvZiBQc3ljaGlhdHJ5LCBHZW5ldmEgVW5pdmVyc2l0eSBIb3NwaXRhbHMsIEdlbmV2
YSwgU3dpdHplcmxhbmQuJiN4RDtEZXBhcnRtZW50IG9mIEluZm9ybWF0aW9uIEVuZ2luZWVyaW5n
LCBVbml2ZXJzaXR5IG9mIFBhZHVhLCBQYWR1YSwgSXRhbHkuJiN4RDtEZXBhcnRtZW50IG9mIE5l
dXJvaW1hZ2luZywgSW5zdGl0dXRlIG9mIFBzeWNoaWF0cnksIFBzeWNob2xvZ3kgYW5kIE5ldXJv
c2NpZW5jZSwgS2luZyZhcG9zO3MgQ29sbGVnZSBMb25kb24sIExvbmRvbiwgVUsuIG90dGF2aWEu
ZGlwYXNxdWFsZUBvbGVhLW1lZGljYWwuY29tLiYjeEQ7RGVwYXJ0bWVudCBvZiBSZXNlYXJjaCAm
YW1wOyBEZXZlbG9wbWVudCBBZHZhbmNlZCBBcHBsaWNhdGlvbnMsIE9sZWEgTWVkaWNhbCwgTGEg
Q2lvdGF0LCBGcmFuY2UuIG90dGF2aWEuZGlwYXNxdWFsZUBvbGVhLW1lZGljYWwuY29tLjwvYXV0
aC1hZGRyZXNzPjx0aXRsZXM+PHRpdGxlPk5vcm1hdGl2ZSBtb2RlbGxpbmcgb2YgbW9sZWN1bGFy
LWJhc2VkIGZ1bmN0aW9uYWwgY2lyY3VpdHMgY2FwdHVyZXMgY2xpbmljYWwgaGV0ZXJvZ2VuZWl0
eSB0cmFuc2RpYWdub3N0aWNhbGx5IGluIHBzeWNoaWF0cmljIHBhdGllbnRzPC90aXRsZT48c2Vj
b25kYXJ5LXRpdGxlPkNvbW11biBCaW9sPC9zZWNvbmRhcnktdGl0bGU+PC90aXRsZXM+PHBlcmlv
ZGljYWw+PGZ1bGwtdGl0bGU+Q29tbXVuIEJpb2w8L2Z1bGwtdGl0bGU+PC9wZXJpb2RpY2FsPjxw
YWdlcz42ODk8L3BhZ2VzPjx2b2x1bWU+Nzwvdm9sdW1lPjxudW1iZXI+MTwvbnVtYmVyPjxlZGl0
aW9uPjIwMjQwNjA1PC9lZGl0aW9uPjxrZXl3b3Jkcz48a2V5d29yZD5IdW1hbnM8L2tleXdvcmQ+
PGtleXdvcmQ+KlNjaGl6b3BocmVuaWEvcGh5c2lvcGF0aG9sb2d5L2RpYWdub3N0aWMgaW1hZ2lu
Zzwva2V5d29yZD48a2V5d29yZD4qTWFnbmV0aWMgUmVzb25hbmNlIEltYWdpbmc8L2tleXdvcmQ+
PGtleXdvcmQ+QWR1bHQ8L2tleXdvcmQ+PGtleXdvcmQ+TWFsZTwva2V5d29yZD48a2V5d29yZD5C
cmFpbi9waHlzaW9wYXRob2xvZ3kvZGlhZ25vc3RpYyBpbWFnaW5nPC9rZXl3b3JkPjxrZXl3b3Jk
PkZlbWFsZTwva2V5d29yZD48a2V5d29yZD5CaXBvbGFyIERpc29yZGVyL3BoeXNpb3BhdGhvbG9n
eTwva2V5d29yZD48a2V5d29yZD5BdHRlbnRpb24gRGVmaWNpdCBEaXNvcmRlciB3aXRoIEh5cGVy
YWN0aXZpdHkvcGh5c2lvcGF0aG9sb2d5L2RpYWdub3N0aWMgaW1hZ2luZzwva2V5d29yZD48a2V5
d29yZD5NZW50YWwgRGlzb3JkZXJzL3BoeXNpb3BhdGhvbG9neS9kaWFnbm9zdGljIGltYWdpbmc8
L2tleXdvcmQ+PGtleXdvcmQ+WW91bmcgQWR1bHQ8L2tleXdvcmQ+PGtleXdvcmQ+TW9kZWxzLCBO
ZXVyb2xvZ2ljYWw8L2tleXdvcmQ+PGtleXdvcmQ+TWlkZGxlIEFnZWQ8L2tleXdvcmQ+PGtleXdv
cmQ+TmVydmUgTmV0L3BoeXNpb3BhdGhvbG9neS9kaWFnbm9zdGljIGltYWdpbmc8L2tleXdvcmQ+
PC9rZXl3b3Jkcz48ZGF0ZXM+PHllYXI+MjAyNDwveWVhcj48cHViLWRhdGVzPjxkYXRlPkp1biA1
PC9kYXRlPjwvcHViLWRhdGVzPjwvZGF0ZXM+PGlzYm4+MjM5OS0zNjQyIChFbGVjdHJvbmljKSYj
eEQ7MjM5OS0zNjQyIChMaW5raW5nKTwvaXNibj48YWNjZXNzaW9uLW51bT4zODgzOTkzMTwvYWNj
ZXNzaW9uLW51bT48dXJscz48cmVsYXRlZC11cmxzPjx1cmw+aHR0cHM6Ly93d3cubmNiaS5ubG0u
bmloLmdvdi9wdWJtZWQvMzg4Mzk5MzE8L3VybD48L3JlbGF0ZWQtdXJscz48L3VybHM+PGN1c3Rv
bTE+VGhlIGF1dGhvcnMgZGVjbGFyZSBubyBjb21wZXRpbmcgaW50ZXJlc3RzLjwvY3VzdG9tMT48
Y3VzdG9tMj5QTUMxMTE1MzYyNzwvY3VzdG9tMj48ZWxlY3Ryb25pYy1yZXNvdXJjZS1udW0+MTAu
MTAzOC9zNDIwMDMtMDI0LTA2MzkxLTM8L2VsZWN0cm9uaWMtcmVzb3VyY2UtbnVtPjxyZW1vdGUt
ZGF0YWJhc2UtbmFtZT5NZWRsaW5lPC9yZW1vdGUtZGF0YWJhc2UtbmFtZT48cmVtb3RlLWRhdGFi
YXNlLXByb3ZpZGVyPk5MTTwvcmVtb3RlLWRhdGFiYXNlLXByb3ZpZGVyPjwvcmVjb3JkPjwvQ2l0
ZT48Q2l0ZT48QXV0aG9yPk5ndXllbjwvQXV0aG9yPjxZZWFyPjIwMjQ8L1llYXI+PFJlY051bT4y
ODM8L1JlY051bT48cmVjb3JkPjxyZWMtbnVtYmVyPjI4MzwvcmVjLW51bWJlcj48Zm9yZWlnbi1r
ZXlzPjxrZXkgYXBwPSJFTiIgZGItaWQ9Inh3OXYwMDI1YjkyZHRsZXByMmF2NXc5dTBkMjByeHQ1
ZnYwYSIgdGltZXN0YW1wPSIxNzIxOTA2MTMxIj4yODM8L2tleT48L2ZvcmVpZ24ta2V5cz48cmVm
LXR5cGUgbmFtZT0iSm91cm5hbCBBcnRpY2xlIj4xNzwvcmVmLXR5cGU+PGNvbnRyaWJ1dG9ycz48
YXV0aG9ycz48YXV0aG9yPk5ndXllbiwgSC48L2F1dGhvcj48YXV0aG9yPkNoZW5nLCBNLiBILjwv
YXV0aG9yPjxhdXRob3I+TGVlLCBKLiBZLjwvYXV0aG9yPjxhdXRob3I+QWdnYXJ3YWwsIFMuPC9h
dXRob3I+PGF1dGhvcj5Nb3J0ZW5zZW4sIE8uIFYuPC9hdXRob3I+PGF1dGhvcj5CYWhhciwgSS48
L2F1dGhvcj48L2F1dGhvcnM+PC9jb250cmlidXRvcnM+PGF1dGgtYWRkcmVzcz5MYXVmZXIgQ2Vu
dGVyIGZvciBQaHlzaWNhbCBhbmQgUXVhbnRpdGF0aXZlIEJpb2xvZ3kgYW5kLCBVU0EuJiN4RDtE
ZXBhcnRtZW50IG9mIEJpb2NoZW1pc3RyeSBhbmQgQ2VsbCBCaW9sb2d5LCBTdG9ueSBCcm9vayBV
bml2ZXJzaXR5LCBTdG9ueSBCcm9vaywgTlksIDExNzk0LCBVU0EuJiN4RDtEZXBhcnRtZW50IG9m
IFBoYXJtYWNvbG9neSBhbmQgUGh5c2lvbG9neSwgRHJleGVsIFVuaXZlcnNpdHkgU2Nob29sIG9m
IE1lZGljaW5lLCBQaGlsYWRlbHBoaWEsIFBBLCAxOTEwMiwgVVNBLjwvYXV0aC1hZGRyZXNzPjx0
aXRsZXM+PHRpdGxlPkFsbG9zdGVyaWMgbW9kdWxhdGlvbiBvZiBzZXJvdG9uaW4gYW5kIGRvcGFt
aW5lIHRyYW5zcG9ydGVyczogTmV3IGluc2lnaHRzIGZyb20gY29tcHV0YXRpb25zIGFuZCBleHBl
cmltZW50czwvdGl0bGU+PHNlY29uZGFyeS10aXRsZT5DdXJyIFJlcyBQaHlzaW9sPC9zZWNvbmRh
cnktdGl0bGU+PC90aXRsZXM+PHBlcmlvZGljYWw+PGZ1bGwtdGl0bGU+Q3VyciBSZXMgUGh5c2lv
bDwvZnVsbC10aXRsZT48L3BlcmlvZGljYWw+PHBhZ2VzPjEwMDEyNTwvcGFnZXM+PHZvbHVtZT43
PC92b2x1bWU+PGVkaXRpb24+MjAyNDAzMTU8L2VkaXRpb24+PGtleXdvcmRzPjxrZXl3b3JkPkFs
bG9zdGVyaWMgbW9kdWxhdG9yczwva2V5d29yZD48a2V5d29yZD5Eb3BhbWluZSB0cmFuc3BvcnRl
cjwva2V5d29yZD48a2V5d29yZD5FbGFzdGljIG5ldHdvcmsgbW9kZWxzPC9rZXl3b3JkPjxrZXl3
b3JkPkxpZ2FuZC1iaW5kaW5nIHNpdGVzPC9rZXl3b3JkPjxrZXl3b3JkPk1vbm9hbWluZXJnaWMg
c2lnbmFsaW5nPC9rZXl3b3JkPjxrZXl3b3JkPlJldXB0YWtlIGluaGliaXRvcnM8L2tleXdvcmQ+
PGtleXdvcmQ+U2Vyb3RvbmluIHRyYW5zcG9ydGVyPC9rZXl3b3JkPjwva2V5d29yZHM+PGRhdGVz
Pjx5ZWFyPjIwMjQ8L3llYXI+PC9kYXRlcz48aXNibj4yNjY1LTk0NDEgKEVsZWN0cm9uaWMpJiN4
RDsyNjY1LTk0NDEgKExpbmtpbmcpPC9pc2JuPjxhY2Nlc3Npb24tbnVtPjM4ODM2MjQ1PC9hY2Nl
c3Npb24tbnVtPjx1cmxzPjxyZWxhdGVkLXVybHM+PHVybD5odHRwczovL3d3dy5uY2JpLm5sbS5u
aWguZ292L3B1Ym1lZC8zODgzNjI0NTwvdXJsPjwvcmVsYXRlZC11cmxzPjwvdXJscz48Y3VzdG9t
MT5UaGUgYXV0aG9ycyBkZWNsYXJlIHRoZSBmb2xsb3dpbmcgZmluYW5jaWFsIGludGVyZXN0cy9w
ZXJzb25hbCByZWxhdGlvbnNoaXBzIHdoaWNoIG1heSBiZSBjb25zaWRlcmVkIGFzIHBvdGVudGlh
bCBjb21wZXRpbmcgaW50ZXJlc3RzOiBPbGUgVmFsZW50ZSBNb3J0ZW5zZW4gaGFzIHBhdGVudCAj
OTYxNjA2NSBpc3N1ZWQgdG8gQXNzaWduZWUuIElmIHRoZXJlIGFyZSBvdGhlciBhdXRob3JzLCB0
aGV5IGRlY2xhcmUgdGhhdCB0aGV5IGhhdmUgbm8ga25vd24gY29tcGV0aW5nIGZpbmFuY2lhbCBp
bnRlcmVzdHMgb3IgcGVyc29uYWwgcmVsYXRpb25zaGlwcyB0aGF0IGNvdWxkIGhhdmUgYXBwZWFy
ZWQgdG8gaW5mbHVlbmNlIHRoZSB3b3JrIHJlcG9ydGVkIGluIHRoaXMgcGFwZXIuPC9jdXN0b20x
PjxjdXN0b20yPlBNQzExMTQ4NTcwPC9jdXN0b20yPjxlbGVjdHJvbmljLXJlc291cmNlLW51bT4x
MC4xMDE2L2ouY3JwaHlzLjIwMjQuMTAwMTI1PC9lbGVjdHJvbmljLXJlc291cmNlLW51bT48cmVt
b3RlLWRhdGFiYXNlLW5hbWU+UHViTWVkLW5vdC1NRURMSU5FPC9yZW1vdGUtZGF0YWJhc2UtbmFt
ZT48cmVtb3RlLWRhdGFiYXNlLXByb3ZpZGVyPk5MTTwvcmVtb3RlLWRhdGFiYXNlLXByb3ZpZGVy
PjwvcmVjb3JkPjwvQ2l0ZT48L0VuZE5vdGU+AG==
</w:fldData>
        </w:fldChar>
      </w:r>
      <w:r w:rsidR="000B10CD" w:rsidRPr="003604A7">
        <w:rPr>
          <w:rFonts w:asciiTheme="minorHAnsi" w:hAnsiTheme="minorHAnsi" w:cstheme="minorHAnsi"/>
          <w:color w:val="000000" w:themeColor="text1"/>
          <w:lang w:val="en-US"/>
        </w:rPr>
        <w:instrText xml:space="preserve"> ADDIN EN.CITE.DATA </w:instrText>
      </w:r>
      <w:r w:rsidR="000B10CD" w:rsidRPr="003604A7">
        <w:rPr>
          <w:rFonts w:asciiTheme="minorHAnsi" w:hAnsiTheme="minorHAnsi" w:cstheme="minorHAnsi"/>
          <w:color w:val="000000" w:themeColor="text1"/>
          <w:lang w:val="en-US"/>
        </w:rPr>
      </w:r>
      <w:r w:rsidR="000B10CD" w:rsidRPr="003604A7">
        <w:rPr>
          <w:rFonts w:asciiTheme="minorHAnsi" w:hAnsiTheme="minorHAnsi" w:cstheme="minorHAnsi"/>
          <w:color w:val="000000" w:themeColor="text1"/>
          <w:lang w:val="en-US"/>
        </w:rPr>
        <w:fldChar w:fldCharType="end"/>
      </w:r>
      <w:r w:rsidR="000B10CD" w:rsidRPr="003604A7">
        <w:rPr>
          <w:rFonts w:asciiTheme="minorHAnsi" w:hAnsiTheme="minorHAnsi" w:cstheme="minorHAnsi"/>
          <w:color w:val="000000" w:themeColor="text1"/>
          <w:lang w:val="en-US"/>
        </w:rPr>
      </w:r>
      <w:r w:rsidR="000B10CD" w:rsidRPr="003604A7">
        <w:rPr>
          <w:rFonts w:asciiTheme="minorHAnsi" w:hAnsiTheme="minorHAnsi" w:cstheme="minorHAnsi"/>
          <w:color w:val="000000" w:themeColor="text1"/>
          <w:lang w:val="en-US"/>
        </w:rPr>
        <w:fldChar w:fldCharType="separate"/>
      </w:r>
      <w:r w:rsidR="000B10CD" w:rsidRPr="003604A7">
        <w:rPr>
          <w:rFonts w:asciiTheme="minorHAnsi" w:hAnsiTheme="minorHAnsi" w:cstheme="minorHAnsi"/>
          <w:noProof/>
          <w:color w:val="000000" w:themeColor="text1"/>
          <w:lang w:val="en-US"/>
        </w:rPr>
        <w:t>(Lawn et al 2024, Nguyen et al 2024)</w:t>
      </w:r>
      <w:r w:rsidR="000B10CD"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w:t>
      </w:r>
    </w:p>
    <w:p w14:paraId="25EBCDF8" w14:textId="6B2F7F63" w:rsidR="00246EA3" w:rsidRPr="003604A7" w:rsidRDefault="00246EA3" w:rsidP="00A0294F">
      <w:pPr>
        <w:pStyle w:val="NormalWeb"/>
        <w:spacing w:line="480" w:lineRule="auto"/>
        <w:rPr>
          <w:rFonts w:asciiTheme="minorHAnsi" w:hAnsiTheme="minorHAnsi" w:cstheme="minorHAnsi"/>
          <w:color w:val="000000" w:themeColor="text1"/>
          <w:lang w:val="en-US"/>
        </w:rPr>
      </w:pPr>
      <w:r w:rsidRPr="003604A7">
        <w:rPr>
          <w:rFonts w:asciiTheme="minorHAnsi" w:hAnsiTheme="minorHAnsi" w:cstheme="minorHAnsi"/>
          <w:color w:val="000000" w:themeColor="text1"/>
          <w:lang w:val="en-US"/>
        </w:rPr>
        <w:t xml:space="preserve">Finally, although </w:t>
      </w:r>
      <w:r w:rsidR="005713EF" w:rsidRPr="003604A7">
        <w:rPr>
          <w:rFonts w:asciiTheme="minorHAnsi" w:hAnsiTheme="minorHAnsi" w:cstheme="minorHAnsi"/>
          <w:color w:val="000000" w:themeColor="text1"/>
          <w:lang w:val="en-US"/>
        </w:rPr>
        <w:t xml:space="preserve">in </w:t>
      </w:r>
      <w:r w:rsidRPr="003604A7">
        <w:rPr>
          <w:rFonts w:asciiTheme="minorHAnsi" w:hAnsiTheme="minorHAnsi" w:cstheme="minorHAnsi"/>
          <w:color w:val="000000" w:themeColor="text1"/>
          <w:lang w:val="en-US"/>
        </w:rPr>
        <w:t xml:space="preserve">our review </w:t>
      </w:r>
      <w:r w:rsidR="005713EF" w:rsidRPr="003604A7">
        <w:rPr>
          <w:rFonts w:asciiTheme="minorHAnsi" w:hAnsiTheme="minorHAnsi" w:cstheme="minorHAnsi"/>
          <w:color w:val="000000" w:themeColor="text1"/>
          <w:lang w:val="en-US"/>
        </w:rPr>
        <w:t xml:space="preserve">we </w:t>
      </w:r>
      <w:r w:rsidRPr="003604A7">
        <w:rPr>
          <w:rFonts w:asciiTheme="minorHAnsi" w:hAnsiTheme="minorHAnsi" w:cstheme="minorHAnsi"/>
          <w:color w:val="000000" w:themeColor="text1"/>
          <w:lang w:val="en-US"/>
        </w:rPr>
        <w:t>primarily focuse</w:t>
      </w:r>
      <w:r w:rsidR="005713EF" w:rsidRPr="003604A7">
        <w:rPr>
          <w:rFonts w:asciiTheme="minorHAnsi" w:hAnsiTheme="minorHAnsi" w:cstheme="minorHAnsi"/>
          <w:color w:val="000000" w:themeColor="text1"/>
          <w:lang w:val="en-US"/>
        </w:rPr>
        <w:t>d</w:t>
      </w:r>
      <w:r w:rsidRPr="003604A7">
        <w:rPr>
          <w:rFonts w:asciiTheme="minorHAnsi" w:hAnsiTheme="minorHAnsi" w:cstheme="minorHAnsi"/>
          <w:color w:val="000000" w:themeColor="text1"/>
          <w:lang w:val="en-US"/>
        </w:rPr>
        <w:t xml:space="preserve"> on neurotransmitters</w:t>
      </w:r>
      <w:r w:rsidR="005713EF" w:rsidRPr="003604A7">
        <w:rPr>
          <w:rFonts w:asciiTheme="minorHAnsi" w:hAnsiTheme="minorHAnsi" w:cstheme="minorHAnsi"/>
          <w:color w:val="000000" w:themeColor="text1"/>
          <w:lang w:val="en-US"/>
        </w:rPr>
        <w:t xml:space="preserve"> and related neuroimaging findings</w:t>
      </w:r>
      <w:r w:rsidRPr="003604A7">
        <w:rPr>
          <w:rFonts w:asciiTheme="minorHAnsi" w:hAnsiTheme="minorHAnsi" w:cstheme="minorHAnsi"/>
          <w:color w:val="000000" w:themeColor="text1"/>
          <w:lang w:val="en-US"/>
        </w:rPr>
        <w:t>, it is important to highlight that there is increasing evidence that ADHD is</w:t>
      </w:r>
      <w:r w:rsidR="005713EF" w:rsidRPr="003604A7">
        <w:rPr>
          <w:rFonts w:asciiTheme="minorHAnsi" w:hAnsiTheme="minorHAnsi" w:cstheme="minorHAnsi"/>
          <w:color w:val="000000" w:themeColor="text1"/>
          <w:lang w:val="en-US"/>
        </w:rPr>
        <w:t xml:space="preserve"> also </w:t>
      </w:r>
      <w:r w:rsidRPr="003604A7">
        <w:rPr>
          <w:rFonts w:asciiTheme="minorHAnsi" w:hAnsiTheme="minorHAnsi" w:cstheme="minorHAnsi"/>
          <w:color w:val="000000" w:themeColor="text1"/>
          <w:lang w:val="en-US"/>
        </w:rPr>
        <w:t>associated with alterations in genes encoding for transcription factors, synaptic adhesion molecules, and micro-RNAs</w:t>
      </w:r>
      <w:r w:rsidR="005D07B9" w:rsidRPr="003604A7">
        <w:rPr>
          <w:rFonts w:asciiTheme="minorHAnsi" w:hAnsiTheme="minorHAnsi" w:cstheme="minorHAnsi"/>
          <w:color w:val="000000" w:themeColor="text1"/>
          <w:lang w:val="en-US"/>
        </w:rPr>
        <w:t xml:space="preserve"> </w:t>
      </w:r>
      <w:r w:rsidR="000B10CD" w:rsidRPr="003604A7">
        <w:rPr>
          <w:rFonts w:asciiTheme="minorHAnsi" w:hAnsiTheme="minorHAnsi" w:cstheme="minorHAnsi"/>
          <w:color w:val="000000" w:themeColor="text1"/>
          <w:lang w:val="en-US"/>
        </w:rPr>
        <w:fldChar w:fldCharType="begin">
          <w:fldData xml:space="preserve">PEVuZE5vdGU+PENpdGU+PEF1dGhvcj5GZXJyYW50aTwvQXV0aG9yPjxZZWFyPjIwMjQ8L1llYXI+
PFJlY051bT4yNzE8L1JlY051bT48RGlzcGxheVRleHQ+KERlbW9udGlzIGV0IGFsIDIwMjMsIERl
bW9udGlzIGV0IGFsIDIwMTksIEZlcnJhbnRpIGV0IGFsIDIwMjQsIFBhcmxhdGluaSBldCBhbCAy
MDI0Yyk8L0Rpc3BsYXlUZXh0PjxyZWNvcmQ+PHJlYy1udW1iZXI+MjcxPC9yZWMtbnVtYmVyPjxm
b3JlaWduLWtleXM+PGtleSBhcHA9IkVOIiBkYi1pZD0ieHc5djAwMjViOTJkdGxlcHIyYXY1dzl1
MGQyMHJ4dDVmdjBhIiB0aW1lc3RhbXA9IjE3MjE5MDUxMjkiPjI3MTwva2V5PjwvZm9yZWlnbi1r
ZXlzPjxyZWYtdHlwZSBuYW1lPSJKb3VybmFsIEFydGljbGUiPjE3PC9yZWYtdHlwZT48Y29udHJp
YnV0b3JzPjxhdXRob3JzPjxhdXRob3I+RmVycmFudGksIEEuIFMuPC9hdXRob3I+PGF1dGhvcj5M
dWVzc2VuLCBELiBKLjwvYXV0aG9yPjxhdXRob3I+Tmlzd2VuZGVyLCBDLiBNLjwvYXV0aG9yPjwv
YXV0aG9ycz48L2NvbnRyaWJ1dG9ycz48YXV0aC1hZGRyZXNzPkRlcGFydG1lbnQgb2YgUGhhcm1h
Y29sb2d5LCBWYW5kZXJiaWx0IFVuaXZlcnNpdHksIE5hc2h2aWxsZSwgVE4sIDM3MjMyLCBVU0E7
IFdhcnJlbiBDZW50ZXIgZm9yIE5ldXJvc2NpZW5jZSBEcnVnIERpc2NvdmVyeSwgTmFzaHZpbGxl
LCBUTiwgMzcyMzIsIFVTQS4mI3hEO0RlcGFydG1lbnQgb2YgUGhhcm1hY29sb2d5LCBWYW5kZXJi
aWx0IFVuaXZlcnNpdHksIE5hc2h2aWxsZSwgVE4sIDM3MjMyLCBVU0E7IFdhcnJlbiBDZW50ZXIg
Zm9yIE5ldXJvc2NpZW5jZSBEcnVnIERpc2NvdmVyeSwgTmFzaHZpbGxlLCBUTiwgMzcyMzIsIFVT
QTsgVmFuZGVyYmlsdCBLZW5uZWR5IENlbnRlciwgVmFuZGVyYmlsdCBVbml2ZXJzaXR5IE1lZGlj
YWwgQ2VudGVyLCBOYXNodmlsbGUsIFROLCAzNzIzMiwgVVNBOyBWYW5kZXJiaWx0IEJyYWluIElu
c3RpdHV0ZSwgVmFuZGVyYmlsdCBVbml2ZXJzaXR5LCBOYXNodmlsbGUsIFROLCAzNzIzMiwgVVNB
OyBWYW5kZXJiaWx0IEluc3RpdHV0ZSBvZiBDaGVtaWNhbCBCaW9sb2d5LCBWYW5kZXJiaWx0IFVu
aXZlcnNpdHksIE5hc2h2aWxsZSwgVE4sIDM3MjMyLCBVU0EuIEVsZWN0cm9uaWMgYWRkcmVzczog
Y29sbGVlbi5uaXN3ZW5kZXJAdmFuZGVyYmlsdC5lZHUuPC9hdXRoLWFkZHJlc3M+PHRpdGxlcz48
dGl0bGU+Tm92ZWwgcGhhcm1hY29sb2dpY2FsIHRhcmdldHMgZm9yIEdBQkFlcmdpYyBkeXNmdW5j
dGlvbiBpbiBBREhEPC90aXRsZT48c2Vjb25kYXJ5LXRpdGxlPk5ldXJvcGhhcm1hY29sb2d5PC9z
ZWNvbmRhcnktdGl0bGU+PC90aXRsZXM+PHBlcmlvZGljYWw+PGZ1bGwtdGl0bGU+TmV1cm9waGFy
bWFjb2xvZ3k8L2Z1bGwtdGl0bGU+PC9wZXJpb2RpY2FsPjxwYWdlcz4xMDk4OTc8L3BhZ2VzPjx2
b2x1bWU+MjQ5PC92b2x1bWU+PGVkaXRpb24+MjAyNDAzMDg8L2VkaXRpb24+PGtleXdvcmRzPjxr
ZXl3b3JkPkh1bWFuczwva2V5d29yZD48a2V5d29yZD5BbmltYWxzPC9rZXl3b3JkPjxrZXl3b3Jk
Pk1pY2U8L2tleXdvcmQ+PGtleXdvcmQ+KkF0dGVudGlvbiBEZWZpY2l0IERpc29yZGVyIHdpdGgg
SHlwZXJhY3Rpdml0eS9kcnVnIHRoZXJhcHkvZ2VuZXRpY3M8L2tleXdvcmQ+PGtleXdvcmQ+R2Vu
b21lLVdpZGUgQXNzb2NpYXRpb24gU3R1ZHk8L2tleXdvcmQ+PGtleXdvcmQ+QnJhaW48L2tleXdv
cmQ+PGtleXdvcmQ+RG9wYW1pbmU8L2tleXdvcmQ+PGtleXdvcmQ+Z2FtbWEtQW1pbm9idXR5cmlj
IEFjaWQvZ2VuZXRpY3M8L2tleXdvcmQ+PGtleXdvcmQ+QWRoZDwva2V5d29yZD48a2V5d29yZD5B
bnRlcmlvciBjaW5ndWxhdGUgY29ydGV4PC9rZXl3b3JkPjxrZXl3b3JkPkF0dGVudGlvbi1kZWZp
Y2l0L2h5cGVyYWN0aXZpdHkgZGlzb3JkZXI8L2tleXdvcmQ+PGtleXdvcmQ+Q29ydGV4PC9rZXl3
b3JkPjxrZXl3b3JkPkdhYmE8L2tleXdvcmQ+PGtleXdvcmQ+R3Bjcjwva2V5d29yZD48a2V5d29y
ZD5HbHV0YW1hdGU8L2tleXdvcmQ+PGtleXdvcmQ+SW50ZXJuZXVyb248L2tleXdvcmQ+PGtleXdv
cmQ+TmV1cm9kZXZlbG9wbWVudDwva2V5d29yZD48a2V5d29yZD5QcmVmcm9udGFsIGNvcnRleDwv
a2V5d29yZD48a2V5d29yZD5Qc3ljaGlhdHJ5PC9rZXl3b3JkPjxrZXl3b3JkPlN5bmFwdGljIHBs
YXN0aWNpdHk8L2tleXdvcmQ+PGtleXdvcmQ+VHJhbnNsYXRpb25hbDwva2V5d29yZD48L2tleXdv
cmRzPjxkYXRlcz48eWVhcj4yMDI0PC95ZWFyPjxwdWItZGF0ZXM+PGRhdGU+TWF5IDE1PC9kYXRl
PjwvcHViLWRhdGVzPjwvZGF0ZXM+PGlzYm4+MTg3My03MDY0IChFbGVjdHJvbmljKSYjeEQ7MDAy
OC0zOTA4IChMaW5raW5nKTwvaXNibj48YWNjZXNzaW9uLW51bT4zODQ2MjA0MTwvYWNjZXNzaW9u
LW51bT48dXJscz48cmVsYXRlZC11cmxzPjx1cmw+aHR0cHM6Ly93d3cubmNiaS5ubG0ubmloLmdv
di9wdWJtZWQvMzg0NjIwNDE8L3VybD48L3JlbGF0ZWQtdXJscz48L3VybHM+PGN1c3RvbTE+RGVj
bGFyYXRpb24gb2YgY29tcGV0aW5nIGludGVyZXN0IFRoZSBhdXRob3JzIGRlY2xhcmUgdGhhdCB0
aGV5IGhhdmUgbm8ga25vd24gY29tcGV0aW5nIGZpbmFuY2lhbCBpbnRlcmVzdHMgb3IgcGVyc29u
YWwgcmVsYXRpb25zaGlwcyB0aGF0IGNvdWxkIGhhdmUgYXBwZWFyZWQgdG8gaW5mbHVlbmNlIHRo
ZSB3b3JrIHJlcG9ydGVkIGluIHRoaXMgcGFwZXIuPC9jdXN0b20xPjxlbGVjdHJvbmljLXJlc291
cmNlLW51bT4xMC4xMDE2L2oubmV1cm9waGFybS4yMDI0LjEwOTg5NzwvZWxlY3Ryb25pYy1yZXNv
dXJjZS1udW0+PHJlbW90ZS1kYXRhYmFzZS1uYW1lPk1lZGxpbmU8L3JlbW90ZS1kYXRhYmFzZS1u
YW1lPjxyZW1vdGUtZGF0YWJhc2UtcHJvdmlkZXI+TkxNPC9yZW1vdGUtZGF0YWJhc2UtcHJvdmlk
ZXI+PC9yZWNvcmQ+PC9DaXRlPjxDaXRlPjxBdXRob3I+RGVtb250aXM8L0F1dGhvcj48WWVhcj4y
MDIzPC9ZZWFyPjxSZWNOdW0+Mzg8L1JlY051bT48cmVjb3JkPjxyZWMtbnVtYmVyPjM4PC9yZWMt
bnVtYmVyPjxmb3JlaWduLWtleXM+PGtleSBhcHA9IkVOIiBkYi1pZD0ieHc5djAwMjViOTJkdGxl
cHIyYXY1dzl1MGQyMHJ4dDVmdjBhIiB0aW1lc3RhbXA9IjE3MTA3NTY3MjciPjM4PC9rZXk+PC9m
b3JlaWduLWtleXM+PHJlZi10eXBlIG5hbWU9IkpvdXJuYWwgQXJ0aWNsZSI+MTc8L3JlZi10eXBl
Pjxjb250cmlidXRvcnM+PGF1dGhvcnM+PGF1dGhvcj5EZW1vbnRpcywgRC48L2F1dGhvcj48YXV0
aG9yPldhbHRlcnMsIEcuIEIuPC9hdXRob3I+PGF1dGhvcj5BdGhhbmFzaWFkaXMsIEcuPC9hdXRo
b3I+PGF1dGhvcj5XYWx0ZXJzLCBSLjwvYXV0aG9yPjxhdXRob3I+VGhlcnJpZW4sIEsuPC9hdXRo
b3I+PGF1dGhvcj5OaWVsc2VuLCBULiBULjwvYXV0aG9yPjxhdXRob3I+RmFyYWp6YWRlaCwgTC48
L2F1dGhvcj48YXV0aG9yPlZvbG91ZGFraXMsIEcuPC9hdXRob3I+PGF1dGhvcj5CZW5kbCwgSi48
L2F1dGhvcj48YXV0aG9yPlplbmcsIEIuPC9hdXRob3I+PGF1dGhvcj5aaGFuZywgVy48L2F1dGhv
cj48YXV0aG9yPkdyb3ZlLCBKLjwvYXV0aG9yPjxhdXRob3I+QWxzLCBULiBELjwvYXV0aG9yPjxh
dXRob3I+RHVhbiwgSi48L2F1dGhvcj48YXV0aG9yPlNhdHRlcnN0cm9tLCBGLiBLLjwvYXV0aG9y
PjxhdXRob3I+QnliamVyZy1HcmF1aG9sbSwgSi48L2F1dGhvcj48YXV0aG9yPkJhZWt2ZWQtSGFu
c2VuLCBNLjwvYXV0aG9yPjxhdXRob3I+R3VkbXVuZHNzb24sIE8uIE8uPC9hdXRob3I+PGF1dGhv
cj5NYWdudXNzb24sIFMuIEguPC9hdXRob3I+PGF1dGhvcj5CYWxkdXJzc29uLCBHLjwvYXV0aG9y
PjxhdXRob3I+RGF2aWRzZG90dGlyLCBLLjwvYXV0aG9yPjxhdXRob3I+SGFyYWxkc2RvdHRpciwg
Ry4gUy48L2F1dGhvcj48YXV0aG9yPkFnZXJibywgRS48L2F1dGhvcj48YXV0aG9yPkhvZmZtYW4s
IEcuIEUuPC9hdXRob3I+PGF1dGhvcj5EYWxzZ2FhcmQsIFMuPC9hdXRob3I+PGF1dGhvcj5NYXJ0
aW4sIEouPC9hdXRob3I+PGF1dGhvcj5SaWJhc2VzLCBNLjwvYXV0aG9yPjxhdXRob3I+Qm9vbXNt
YSwgRC4gSS48L2F1dGhvcj48YXV0aG9yPlNvbGVyIEFydGlnYXMsIE0uPC9hdXRob3I+PGF1dGhv
cj5Sb3RoIE1vdGEsIE4uPC9hdXRob3I+PGF1dGhvcj5Ib3dyaWdhbiwgRC48L2F1dGhvcj48YXV0
aG9yPk1lZGxhbmQsIFMuIEUuPC9hdXRob3I+PGF1dGhvcj5aYXlhdHMsIFQuPC9hdXRob3I+PGF1
dGhvcj5SYWphZ29wYWwsIFYuIE0uPC9hdXRob3I+PGF1dGhvcj5BZGhkIFdvcmtpbmcgR3JvdXAg
b2YgdGhlIFBzeWNoaWF0cmljIEdlbm9taWNzIENvbnNvcnRpdW08L2F1dGhvcj48YXV0aG9yPmks
IFBzeWNoLUJyb2FkIENvbnNvcnRpdW08L2F1dGhvcj48YXV0aG9yPk5vcmRlbnRvZnQsIE0uPC9h
dXRob3I+PGF1dGhvcj5Nb3JzLCBPLjwvYXV0aG9yPjxhdXRob3I+SG91Z2FhcmQsIEQuIE0uPC9h
dXRob3I+PGF1dGhvcj5Nb3J0ZW5zZW4sIFAuIEIuPC9hdXRob3I+PGF1dGhvcj5EYWx5LCBNLiBK
LjwvYXV0aG9yPjxhdXRob3I+RmFyYW9uZSwgUy4gVi48L2F1dGhvcj48YXV0aG9yPlN0ZWZhbnNz
b24sIEguPC9hdXRob3I+PGF1dGhvcj5Sb3Vzc29zLCBQLjwvYXV0aG9yPjxhdXRob3I+RnJhbmtl
LCBCLjwvYXV0aG9yPjxhdXRob3I+V2VyZ2UsIFQuPC9hdXRob3I+PGF1dGhvcj5OZWFsZSwgQi4g
TS48L2F1dGhvcj48YXV0aG9yPlN0ZWZhbnNzb24sIEsuPC9hdXRob3I+PGF1dGhvcj5Cb3JnbHVt
LCBBLiBELjwvYXV0aG9yPjwvYXV0aG9ycz48L2NvbnRyaWJ1dG9ycz48YXV0aC1hZGRyZXNzPkRl
cGFydG1lbnQgb2YgQmlvbWVkaWNpbmUgLSBIdW1hbiBHZW5ldGljcywgQWFyaHVzIFVuaXZlcnNp
dHksIEFhcmh1cywgRGVubWFyay4gZGl0dGVAYmlvbWVkLmF1LmRrLiYjeEQ7VGhlIEx1bmRiZWNr
IEZvdW5kYXRpb24gSW5pdGlhdGl2ZSBmb3IgSW50ZWdyYXRpdmUgUHN5Y2hpYXRyaWMgUmVzZWFy
Y2gsIGlQU1lDSCwgQWFyaHVzLCBEZW5tYXJrLiBkaXR0ZUBiaW9tZWQuYXUuZGsuJiN4RDtDZW50
ZXIgZm9yIEdlbm9taWNzIGFuZCBQZXJzb25hbGl6ZWQgTWVkaWNpbmUsIEFhcmh1cywgRGVubWFy
ay4gZGl0dGVAYmlvbWVkLmF1LmRrLiYjeEQ7ZGVDT0RFIEdlbmV0aWNzL0FtZ2VuLCBSZXlramF2
aWssIEljZWxhbmQuJiN4RDtGYWN1bHR5IG9mIE1lZGljaW5lLCBVbml2ZXJzaXR5IG9mIEljZWxh
bmQsIFJleWtqYXZpaywgSWNlbGFuZC4mI3hEO1RoZSBMdW5kYmVjayBGb3VuZGF0aW9uIEluaXRp
YXRpdmUgZm9yIEludGVncmF0aXZlIFBzeWNoaWF0cmljIFJlc2VhcmNoLCBpUFNZQ0gsIEFhcmh1
cywgRGVubWFyay4mI3hEO01lbnRhbCBIZWFsdGggQ2VudHJlIFNjdC4gSGFucywgQ2FwaXRhbCBS
ZWdpb24gb2YgRGVubWFyaywgSW5zdGl0dXRlIG9mIEJpb2xvZ2ljYWwgUHN5Y2hpYXRyeSwgQ29w
ZW5oYWdlbiBVbml2ZXJzaXR5IEhvc3BpdGFsLCBDb3BlbmhhZ2VuLCBEZW5tYXJrLiYjeEQ7RGVw
YXJ0bWVudCBvZiBFdm9sdXRpb25hcnkgQmlvbG9neSwgRWNvbG9neSBhbmQgRW52aXJvbm1lbnRh
bCBTY2llbmNlcywgVW5pdmVyc2l0eSBvZiBCYXJjZWxvbmEsIEJhcmNlbG9uYSwgU3BhaW4uJiN4
RDtBbmFseXRpYyBhbmQgVHJhbnNsYXRpb25hbCBHZW5ldGljcyBVbml0LCBEZXBhcnRtZW50IG9m
IE1lZGljaW5lLCBNYXNzYWNodXNldHRzIEdlbmVyYWwgSG9zcGl0YWwgYW5kIEhhcnZhcmQgTWVk
aWNhbCBTY2hvb2wsIEJvc3RvbiwgTUEsIFVTQS4mI3hEO1N0YW5sZXkgQ2VudGVyIGZvciBQc3lj
aGlhdHJpYyBSZXNlYXJjaCwgQnJvYWQgSW5zdGl0dXRlIG9mIE1JVCBhbmQgSGFydmFyZCwgQ2Ft
YnJpZGdlLCBNQSwgVVNBLiYjeEQ7Q2VudGVyIGZvciBEaXNlYXNlIE5ldXJvZ2Vub21pY3MsIElj
YWhuIFNjaG9vbCBvZiBNZWRpY2luZSBhdCBNb3VudCBTaW5haSwgTmV3IFlvcmssIE5ZLCBVU0Eu
JiN4RDtJY2FobiBJbnN0aXR1dGUgZm9yIERhdGEgU2NpZW5jZSBhbmQgR2Vub21pYyBUZWNobm9s
b2d5LCBJY2FobiBTY2hvb2wgb2YgTWVkaWNpbmUgYXQgTW91bnQgU2luYWksIE5ldyBZb3JrLCBO
WSwgVVNBLiYjeEQ7RnJpZWRtYW4gQnJhaW4gSW5zdGl0dXRlLCBJY2FobiBTY2hvb2wgb2YgTWVk
aWNpbmUgYXQgTW91bnQgU2luYWksIE5ldyBZb3JrLCBOWSwgVVNBLiYjeEQ7RGVwYXJ0bWVudCBv
ZiBQc3ljaGlhdHJ5LCBJY2FobiBTY2hvb2wgb2YgTWVkaWNpbmUgYXQgTW91bnQgU2luYWksIE5l
dyBZb3JrLCBOWSwgVVNBLiYjeEQ7RGVwYXJ0bWVudCBvZiBHZW5ldGljcyBhbmQgR2Vub21pYyBT
Y2llbmNlLCBJY2FobiBTY2hvb2wgb2YgTWVkaWNpbmUgYXQgTW91bnQgU2luYWksIE5ldyBZb3Jr
LCBOWSwgVVNBLiYjeEQ7TmFzaCBGYW1pbHkgRGVwYXJ0bWVudCBvZiBOZXVyb3NjaWVuY2UsIElj
YWhuIFNjaG9vbCBvZiBNZWRpY2luZSBhdCBNb3VudCBTaW5haSwgTmV3IFlvcmssIE5ZLCBVU0Eu
JiN4RDtEZXBhcnRtZW50IG9mIEJpb21lZGljaW5lIC0gSHVtYW4gR2VuZXRpY3MsIEFhcmh1cyBV
bml2ZXJzaXR5LCBBYXJodXMsIERlbm1hcmsuJiN4RDtDZW50ZXIgZm9yIEdlbm9taWNzIGFuZCBQ
ZXJzb25hbGl6ZWQgTWVkaWNpbmUsIEFhcmh1cywgRGVubWFyay4mI3hEO0Jpb2luZm9ybWF0aWNz
IFJlc2VhcmNoIENlbnRyZSwgQWFyaHVzIFVuaXZlcnNpdHksIEFhcmh1cywgRGVubWFyay4mI3hE
O0NlbnRlciBmb3IgTmVvbmF0YWwgU2NyZWVuaW5nLCBEZXBhcnRtZW50IGZvciBDb25nZW5pdGFs
IERpc29yZGVycywgU3RhdGVucyBTZXJ1bSBJbnN0aXR1dCwgQ29wZW5oYWdlbiwgRGVubWFyay4m
I3hEO0RlcGFydG1lbnQgb2YgQ2hpbGQgYW5kIEFkb2xlc2NlbnQgUHN5Y2hpYXRyeSwgTmF0aW9u
YWwgVW5pdmVyc2l0eSBIb3NwaXRhbCwgUmV5a2phdmlrLCBJY2VsYW5kLiYjeEQ7VGhlIENlbnRy
ZSBmb3IgQ2hpbGQgRGV2ZWxvcG1lbnQgYW5kIEJlaGF2aW91ciwgQ2FwaXRhbCBBcmVhIFByaW1h
cnkgSGVhbHRoIENhcmUsIFJleWtqYXZpaywgSWNlbGFuZC4mI3hEO05hdGlvbmFsIENlbnRyZSBm
b3IgUmVnaXN0ZXItQmFzZWQgUmVzZWFyY2gsIEJ1c2luZXNzIGFuZCBTb2NpYWwgU2NpZW5jZXMs
IEFhcmh1cyBVbml2ZXJzaXR5LCBBYXJodXMsIERlbm1hcmsuJiN4RDtDZW50cmUgZm9yIEludGVn
cmF0ZWQgUmVnaXN0ZXItYmFzZWQgUmVzZWFyY2gsIENJUlJBVSwgQWFyaHVzIFVuaXZlcnNpdHks
IEFhcmh1cywgRGVubWFyay4mI3hEO01lbnRhbCBIZWFsdGggU2VydmljZXMgb2YgdGhlIENhcGl0
YWwgUmVnaW9uLCBDaGlsZCBhbmQgQWRvbGVzY2VudCBQc3ljaGlhdHJpYyBDZW50ZXIsIEdsb3N0
cnVwLCBEZW5tYXJrLiYjeEQ7SW5zdGl0dXRlIG9mIENsaW5pY2FsIE1lZGljaW5lLCBVbml2ZXJz
aXR5IG9mIENvcGVuaGFnZW4sIENvcGVuaGFnZW4sIERlbm1hcmsuJiN4RDtQc3ljaG9sb2dpY2Fs
IE1lZGljaW5lIGFuZCBDbGluaWNhbCBOZXVyb3NjaWVuY2VzLCBDYXJkaWZmIFVuaXZlcnNpdHks
IENhcmRpZmYsIFVLLiYjeEQ7UHN5Y2hpYXRyaWMgR2VuZXRpY3MgVW5pdCwgR3JvdXAgb2YgUHN5
Y2hpYXRyeSwgTWVudGFsIEhlYWx0aCBhbmQgQWRkaWN0aW9uLCBWYWxsIGQmYXBvcztIZWJyb24g
UmVzZWFyY2ggSW5zdGl0dXRlIChWSElSKSwgVW5pdmVyc2l0YXQgQXV0b25vbWEgZGUgQmFyY2Vs
b25hLCBCYXJjZWxvbmEsIFNwYWluLiYjeEQ7RGVwYXJ0bWVudCBvZiBQc3ljaGlhdHJ5LCBIb3Nw
aXRhbCBVbml2ZXJzaXRhcmkgVmFsbCBkJmFwb3M7SGVicm9uLCBCYXJjZWxvbmEsIFNwYWluLiYj
eEQ7QmlvbWVkaWNhbCBOZXR3b3JrIFJlc2VhcmNoIENlbnRyZSBvbiBNZW50YWwgSGVhbHRoIChD
SUJFUlNBTSksIEluc3RpdHV0byBkZSBTYWx1ZCBDYXJsb3MgSUlJLCBNYWRyaWQsIFNwYWluLiYj
eEQ7RGVwYXJ0bWVudCBvZiBHZW5ldGljcywgTWljcm9iaW9sb2d5LCBhbmQgU3RhdGlzdGljcywg
RmFjdWx0eSBvZiBCaW9sb2d5LCBVbml2ZXJzaXRhdCBkZSBCYXJjZWxvbmEsIEJhcmNlbG9uYSwg
U3BhaW4uJiN4RDtEZXBhcnRtZW50IG9mIEJpb2xvZ2ljYWwgUHN5Y2hvbG9neSwgVnJpamUgVW5p
dmVyc2l0ZWl0IEFtc3RlcmRhbSwgQW1zdGVyZGFtLCB0aGUgTmV0aGVybGFuZHMuJiN4RDtBbXN0
ZXJkYW0gUHVibGljIEhlYWx0aCBSZXNlYXJjaCBJbnN0aXR1dGUsIEFtc3RlcmRhbSwgdGhlIE5l
dGhlcmxhbmRzLiYjeEQ7RGVwYXJ0bWVudCBvZiBIdW1hbiBHZW5ldGljcywgUmFkYm91ZCBVbml2
ZXJzaXR5IE1lZGljYWwgQ2VudGVyLCBOaWptZWdlbiwgdGhlIE5ldGhlcmxhbmRzLiYjeEQ7RG9u
ZGVycyBJbnN0aXR1dGUgZm9yIEJyYWluLCBDb2duaXRpb24gYW5kIEJlaGF2aW91ciwgUmFkYm91
ZCBVbml2ZXJzaXR5LCBOaWptZWdlbiwgdGhlIE5ldGhlcmxhbmRzLiYjeEQ7UHN5Y2hpYXRyaWMg
R2VuZXRpY3MsIFFJTVIgQmVyZ2hvZmVyIE1lZGljYWwgUmVzZWFyY2ggSW5zdGl0dXRlLCBCcmlz
YmFuZSwgUXVlZW5zbGFuZCwgQXVzdHJhbGlhLiYjeEQ7UFJPTUVOVEEsIERlcGFydG1lbnQgb2Yg
UHN5Y2hvbG9neSwgVW5pdmVyc2l0eSBvZiBPc2xvLCBPc2xvLCBOb3J3YXkuJiN4RDtNZW50YWwg
SGVhbHRoIENlbnRyZSBDb3BlbmhhZ2VuLCBDYXBpdGFsIFJlZ2lvbiBvZiBEZW5tYXJrLCBDb3Bl
bmhhZ2VuIFVuaXZlcnNpdHkgSG9zcGl0YWwsIENvcGVuaGFnZW4sIERlbm1hcmsuJiN4RDtQc3lj
aG9zaXMgUmVzZWFyY2ggVW5pdCwgQWFyaHVzIFVuaXZlcnNpdHkgSG9zcGl0YWwtUHN5Y2hpYXRy
eSwgQWFyaHVzLCBEZW5tYXJrLiYjeEQ7RGVwYXJ0bWVudCBvZiBNZWRpY2luZSwgSGFydmFyZCBN
ZWRpY2FsIFNjaG9vbCwgQm9zdG9uLCBNQSwgVVNBLiYjeEQ7SW5zdGl0dXRlIGZvciBNb2xlY3Vs
YXIgTWVkaWNpbmUgRmlubGFuZCwgVW5pdmVyc2l0eSBvZiBIZWxzaW5raSwgSGVsc2lua2ksIEZp
bmxhbmQuJiN4RDtEZXBhcnRtZW50cyBvZiBQc3ljaGlhdHJ5IGFuZCBvZiBOZXVyb3NjaWVuY2Ug
YW5kIFBoeXNpb2xvZ3ksIFNVTlkgVXBzdGF0ZSBNZWRpY2FsIFVuaXZlcnNpdHksIFN5cmFjdXNl
LCBOWSwgVVNBLiYjeEQ7TWVudGFsIElsbG5lc3MgUmVzZWFyY2ggRWR1Y2F0aW9uIGFuZCBDbGlu
aWNhbCBDZW50ZXIsIEpKIFBldGVycyBWQSBNZWRpY2FsIENlbnRlciwgQnJvbngsIE5ZLCBVU0Eu
JiN4RDtEZXBhcnRtZW50IG9mIFBzeWNoaWF0cnksIFJhZGJvdWQgVW5pdmVyc2l0eSBNZWRpY2Fs
IENlbnRlciwgTmlqbWVnZW4sIHRoZSBOZXRoZXJsYW5kcy4mI3hEO0RlcGFydG1lbnQgb2YgQmlv
bWVkaWNpbmUgLSBIdW1hbiBHZW5ldGljcywgQWFyaHVzIFVuaXZlcnNpdHksIEFhcmh1cywgRGVu
bWFyay4gYW5kZXJzQGJpb21lZC5hdS5kay4mI3hEO1RoZSBMdW5kYmVjayBGb3VuZGF0aW9uIElu
aXRpYXRpdmUgZm9yIEludGVncmF0aXZlIFBzeWNoaWF0cmljIFJlc2VhcmNoLCBpUFNZQ0gsIEFh
cmh1cywgRGVubWFyay4gYW5kZXJzQGJpb21lZC5hdS5kay4mI3hEO0NlbnRlciBmb3IgR2Vub21p
Y3MgYW5kIFBlcnNvbmFsaXplZCBNZWRpY2luZSwgQWFyaHVzLCBEZW5tYXJrLiBhbmRlcnNAYmlv
bWVkLmF1LmRrLjwvYXV0aC1hZGRyZXNzPjx0aXRsZXM+PHRpdGxlPkdlbm9tZS13aWRlIGFuYWx5
c2VzIG9mIEFESEQgaWRlbnRpZnkgMjcgcmlzayBsb2NpLCByZWZpbmUgdGhlIGdlbmV0aWMgYXJj
aGl0ZWN0dXJlIGFuZCBpbXBsaWNhdGUgc2V2ZXJhbCBjb2duaXRpdmUgZG9tYWluczwvdGl0bGU+
PHNlY29uZGFyeS10aXRsZT5OYXQgR2VuZXQ8L3NlY29uZGFyeS10aXRsZT48L3RpdGxlcz48cGVy
aW9kaWNhbD48ZnVsbC10aXRsZT5OYXQgR2VuZXQ8L2Z1bGwtdGl0bGU+PC9wZXJpb2RpY2FsPjxw
YWdlcz4xOTgtMjA4PC9wYWdlcz48dm9sdW1lPjU1PC92b2x1bWU+PG51bWJlcj4yPC9udW1iZXI+
PGVkaXRpb24+MjAyMzAxMjY8L2VkaXRpb24+PGtleXdvcmRzPjxrZXl3b3JkPkh1bWFuczwva2V5
d29yZD48a2V5d29yZD4qR2Vub21lLVdpZGUgQXNzb2NpYXRpb24gU3R1ZHk8L2tleXdvcmQ+PGtl
eXdvcmQ+KkF0dGVudGlvbiBEZWZpY2l0IERpc29yZGVyIHdpdGggSHlwZXJhY3Rpdml0eS9nZW5l
dGljczwva2V5d29yZD48a2V5d29yZD5CcmFpbjwva2V5d29yZD48a2V5d29yZD5Db2duaXRpb248
L2tleXdvcmQ+PGtleXdvcmQ+R2VuZXRpYyBQcmVkaXNwb3NpdGlvbiB0byBEaXNlYXNlPC9rZXl3
b3JkPjwva2V5d29yZHM+PGRhdGVzPjx5ZWFyPjIwMjM8L3llYXI+PHB1Yi1kYXRlcz48ZGF0ZT5G
ZWI8L2RhdGU+PC9wdWItZGF0ZXM+PC9kYXRlcz48aXNibj4xNTQ2LTE3MTggKEVsZWN0cm9uaWMp
JiN4RDsxMDYxLTQwMzYgKFByaW50KSYjeEQ7MTA2MS00MDM2IChMaW5raW5nKTwvaXNibj48YWNj
ZXNzaW9uLW51bT4zNjcwMjk5NzwvYWNjZXNzaW9uLW51bT48dXJscz48cmVsYXRlZC11cmxzPjx1
cmw+aHR0cHM6Ly93d3cubmNiaS5ubG0ubmloLmdvdi9wdWJtZWQvMzY3MDI5OTc8L3VybD48L3Jl
bGF0ZWQtdXJscz48L3VybHM+PGN1c3RvbTE+Q09NUEVUSU5HIElOVEVSRVNUUyBCLk0uTi4gY3Vy
cmVudGx5IHNlcnZlcyBhcyBhIG1lbWJlciBvZiB0aGUgc2NpZW50aWZpYyBhZHZpc29yeSBib2Fy
ZCBhdCBEZWVwIEdlbm9taWNzIGFuZCBOZXVtb3JhIChwcmV2aW91c2x5IFJCTkMpIGFuZCBjb25z
dWx0YW50IGZvciBDYW1wNCBUaGVyYXBldXRpY3MsIFRha2VkYSBQaGFybWFjZXV0aWNhbCwgYW5k
IEJpb2dlbi4gQWxsIGRlQ09ERSBhZmZpbGlhdGVkIGF1dGhvcnMgYXJlIGVtcGxveWVlcyBvZiBk
ZUNPREUvQW1nZW4uIFRoZSByZW1haW5pbmcgYXV0aG9ycyBkZWNsYXJlIG5vIGNvbXBldGluZyBp
bnRlcmVzdHMuPC9jdXN0b20xPjxjdXN0b20yPlBNQzEwOTE0MzQ3PC9jdXN0b20yPjxlbGVjdHJv
bmljLXJlc291cmNlLW51bT4xMC4xMDM4L3M0MTU4OC0wMjItMDEyODUtODwvZWxlY3Ryb25pYy1y
ZXNvdXJjZS1udW0+PHJlbW90ZS1kYXRhYmFzZS1uYW1lPk1lZGxpbmU8L3JlbW90ZS1kYXRhYmFz
ZS1uYW1lPjxyZW1vdGUtZGF0YWJhc2UtcHJvdmlkZXI+TkxNPC9yZW1vdGUtZGF0YWJhc2UtcHJv
dmlkZXI+PC9yZWNvcmQ+PC9DaXRlPjxDaXRlPjxBdXRob3I+RGVtb250aXM8L0F1dGhvcj48WWVh
cj4yMDE5PC9ZZWFyPjxSZWNOdW0+Mzk8L1JlY051bT48cmVjb3JkPjxyZWMtbnVtYmVyPjM5PC9y
ZWMtbnVtYmVyPjxmb3JlaWduLWtleXM+PGtleSBhcHA9IkVOIiBkYi1pZD0ieHc5djAwMjViOTJk
dGxlcHIyYXY1dzl1MGQyMHJ4dDVmdjBhIiB0aW1lc3RhbXA9IjE3MTA3NTY3NTIiPjM5PC9rZXk+
PC9mb3JlaWduLWtleXM+PHJlZi10eXBlIG5hbWU9IkpvdXJuYWwgQXJ0aWNsZSI+MTc8L3JlZi10
eXBlPjxjb250cmlidXRvcnM+PGF1dGhvcnM+PGF1dGhvcj5EZW1vbnRpcywgRC48L2F1dGhvcj48
YXV0aG9yPldhbHRlcnMsIFIuIEsuPC9hdXRob3I+PGF1dGhvcj5NYXJ0aW4sIEouPC9hdXRob3I+
PGF1dGhvcj5NYXR0aGVpc2VuLCBNLjwvYXV0aG9yPjxhdXRob3I+QWxzLCBULiBELjwvYXV0aG9y
PjxhdXRob3I+QWdlcmJvLCBFLjwvYXV0aG9yPjxhdXRob3I+QmFsZHVyc3NvbiwgRy48L2F1dGhv
cj48YXV0aG9yPkJlbGxpdmVhdSwgUi48L2F1dGhvcj48YXV0aG9yPkJ5YmplcmctR3JhdWhvbG0s
IEouPC9hdXRob3I+PGF1dGhvcj5CYWVrdmFkLUhhbnNlbiwgTS48L2F1dGhvcj48YXV0aG9yPkNl
cnJhdG8sIEYuPC9hdXRob3I+PGF1dGhvcj5DaGFtYmVydCwgSy48L2F1dGhvcj48YXV0aG9yPkNo
dXJjaGhvdXNlLCBDLjwvYXV0aG9yPjxhdXRob3I+RHVtb250LCBBLjwvYXV0aG9yPjxhdXRob3I+
RXJpa3Nzb24sIE4uPC9hdXRob3I+PGF1dGhvcj5HYW5kYWwsIE0uPC9hdXRob3I+PGF1dGhvcj5H
b2xkc3RlaW4sIEouIEkuPC9hdXRob3I+PGF1dGhvcj5HcmFzYnksIEsuIEwuPC9hdXRob3I+PGF1
dGhvcj5Hcm92ZSwgSi48L2F1dGhvcj48YXV0aG9yPkd1ZG11bmRzc29uLCBPLiBPLjwvYXV0aG9y
PjxhdXRob3I+SGFuc2VuLCBDLiBTLjwvYXV0aG9yPjxhdXRob3I+SGF1YmVyZywgTS4gRS48L2F1
dGhvcj48YXV0aG9yPkhvbGxlZ2FhcmQsIE0uIFYuPC9hdXRob3I+PGF1dGhvcj5Ib3dyaWdhbiwg
RC4gUC48L2F1dGhvcj48YXV0aG9yPkh1YW5nLCBILjwvYXV0aG9yPjxhdXRob3I+TWFsbGVyLCBK
LiBCLjwvYXV0aG9yPjxhdXRob3I+TWFydGluLCBBLiBSLjwvYXV0aG9yPjxhdXRob3I+TWFydGlu
LCBOLiBHLjwvYXV0aG9yPjxhdXRob3I+TW9yYW4sIEouPC9hdXRob3I+PGF1dGhvcj5QYWxsZXNl
biwgSi48L2F1dGhvcj48YXV0aG9yPlBhbG1lciwgRC4gUy48L2F1dGhvcj48YXV0aG9yPlBlZGVy
c2VuLCBDLiBCLjwvYXV0aG9yPjxhdXRob3I+UGVkZXJzZW4sIE0uIEcuPC9hdXRob3I+PGF1dGhv
cj5Qb3RlcmJhLCBULjwvYXV0aG9yPjxhdXRob3I+UG91bHNlbiwgSi4gQi48L2F1dGhvcj48YXV0
aG9yPlJpcGtlLCBTLjwvYXV0aG9yPjxhdXRob3I+Um9iaW5zb24sIEUuIEIuPC9hdXRob3I+PGF1
dGhvcj5TYXR0ZXJzdHJvbSwgRi4gSy48L2F1dGhvcj48YXV0aG9yPlN0ZWZhbnNzb24sIEguPC9h
dXRob3I+PGF1dGhvcj5TdGV2ZW5zLCBDLjwvYXV0aG9yPjxhdXRob3I+VHVybGV5LCBQLjwvYXV0
aG9yPjxhdXRob3I+V2FsdGVycywgRy4gQi48L2F1dGhvcj48YXV0aG9yPldvbiwgSC48L2F1dGhv
cj48YXV0aG9yPldyaWdodCwgTS4gSi48L2F1dGhvcj48YXV0aG9yPkFkaGQgV29ya2luZyBHcm91
cCBvZiB0aGUgUHN5Y2hpYXRyaWMgR2Vub21pY3MgQ29uc29ydGl1bTwvYXV0aG9yPjxhdXRob3I+
RWFybHksIExpZmVjb3Vyc2U8L2F1dGhvcj48YXV0aG9yPkdlbmV0aWMgRXBpZGVtaW9sb2d5LCBD
b25zb3J0aXVtPC9hdXRob3I+PGF1dGhvcj5hbmRNZSBSZXNlYXJjaCwgVGVhbTwvYXV0aG9yPjxh
dXRob3I+QW5kcmVhc3NlbiwgTy4gQS48L2F1dGhvcj48YXV0aG9yPkFzaGVyc29uLCBQLjwvYXV0
aG9yPjxhdXRob3I+QnVydG9uLCBDLiBMLjwvYXV0aG9yPjxhdXRob3I+Qm9vbXNtYSwgRC4gSS48
L2F1dGhvcj48YXV0aG9yPkNvcm1hbmQsIEIuPC9hdXRob3I+PGF1dGhvcj5EYWxzZ2FhcmQsIFMu
PC9hdXRob3I+PGF1dGhvcj5GcmFua2UsIEIuPC9hdXRob3I+PGF1dGhvcj5HZWxlcm50ZXIsIEou
PC9hdXRob3I+PGF1dGhvcj5HZXNjaHdpbmQsIEQuPC9hdXRob3I+PGF1dGhvcj5IYWtvbmFyc29u
LCBILjwvYXV0aG9yPjxhdXRob3I+SGFhdmlrLCBKLjwvYXV0aG9yPjxhdXRob3I+S3JhbnpsZXIs
IEguIFIuPC9hdXRob3I+PGF1dGhvcj5LdW50c2ksIEouPC9hdXRob3I+PGF1dGhvcj5MYW5nbGV5
LCBLLjwvYXV0aG9yPjxhdXRob3I+TGVzY2gsIEsuIFAuPC9hdXRob3I+PGF1dGhvcj5NaWRkZWxk
b3JwLCBDLjwvYXV0aG9yPjxhdXRob3I+UmVpZiwgQS48L2F1dGhvcj48YXV0aG9yPlJvaGRlLCBM
LiBBLjwvYXV0aG9yPjxhdXRob3I+Um91c3NvcywgUC48L2F1dGhvcj48YXV0aG9yPlNjaGFjaGFy
LCBSLjwvYXV0aG9yPjxhdXRob3I+U2tsYXIsIFAuPC9hdXRob3I+PGF1dGhvcj5Tb251Z2EtQmFy
a2UsIEUuIEouIFMuPC9hdXRob3I+PGF1dGhvcj5TdWxsaXZhbiwgUC4gRi48L2F1dGhvcj48YXV0
aG9yPlRoYXBhciwgQS48L2F1dGhvcj48YXV0aG9yPlR1bmcsIEouIFkuPC9hdXRob3I+PGF1dGhv
cj5XYWxkbWFuLCBJLiBELjwvYXV0aG9yPjxhdXRob3I+TWVkbGFuZCwgUy4gRS48L2F1dGhvcj48
YXV0aG9yPlN0ZWZhbnNzb24sIEsuPC9hdXRob3I+PGF1dGhvcj5Ob3JkZW50b2Z0LCBNLjwvYXV0
aG9yPjxhdXRob3I+SG91Z2FhcmQsIEQuIE0uPC9hdXRob3I+PGF1dGhvcj5XZXJnZSwgVC48L2F1
dGhvcj48YXV0aG9yPk1vcnMsIE8uPC9hdXRob3I+PGF1dGhvcj5Nb3J0ZW5zZW4sIFAuIEIuPC9h
dXRob3I+PGF1dGhvcj5EYWx5LCBNLiBKLjwvYXV0aG9yPjxhdXRob3I+RmFyYW9uZSwgUy4gVi48
L2F1dGhvcj48YXV0aG9yPkJvcmdsdW0sIEEuIEQuPC9hdXRob3I+PGF1dGhvcj5OZWFsZSwgQi4g
TS48L2F1dGhvcj48L2F1dGhvcnM+PC9jb250cmlidXRvcnM+PGF1dGgtYWRkcmVzcz5UaGUgTHVu
ZGJlY2sgRm91bmRhdGlvbiBJbml0aWF0aXZlIGZvciBJbnRlZ3JhdGl2ZSBQc3ljaGlhdHJpYyBS
ZXNlYXJjaCwgaVBTWUNILCBBYXJodXMsIERlbm1hcmsuJiN4RDtDZW50cmUgZm9yIEludGVncmF0
aXZlIFNlcXVlbmNpbmcsIGlTRVEsIEFhcmh1cyBVbml2ZXJzaXR5LCBBYXJodXMsIERlbm1hcmsu
JiN4RDtEZXBhcnRtZW50IG9mIEJpb21lZGljaW5lIC0gSHVtYW4gR2VuZXRpY3MsIEFhcmh1cyBV
bml2ZXJzaXR5LCBBYXJodXMsIERlbm1hcmsuJiN4RDtBbmFseXRpYyBhbmQgVHJhbnNsYXRpb25h
bCBHZW5ldGljcyBVbml0LCBEZXBhcnRtZW50IG9mIE1lZGljaW5lLCBNYXNzYWNodXNldHRzIEdl
bmVyYWwgSG9zcGl0YWwgYW5kIEhhcnZhcmQgTWVkaWNhbCBTY2hvb2wsIEJvc3RvbiwgTUEsIFVT
QS4mI3hEO1N0YW5sZXkgQ2VudGVyIGZvciBQc3ljaGlhdHJpYyBSZXNlYXJjaCwgQnJvYWQgSW5z
dGl0dXRlIG9mIE1JVCBhbmQgSGFydmFyZCwgQ2FtYnJpZGdlLCBNQSwgVVNBLiYjeEQ7RGVwYXJ0
bWVudCBvZiBNZWRpY2FsIEVwaWRlbWlvbG9neSBhbmQgQmlvc3RhdGlzdGljcywgS2Fyb2xpbnNr
YSBJbnN0aXR1dGV0LCBTdG9ja2hvbG0sIFN3ZWRlbi4mI3hEO01SQyBDZW50cmUgZm9yIE5ldXJv
cHN5Y2hpYXRyaWMgR2VuZXRpY3MgJmFtcDsgR2Vub21pY3MsIFNjaG9vbCBvZiBNZWRpY2luZSwg
Q2FyZGlmZiBVbml2ZXJzaXR5LCBDYXJkaWZmLCBVSy4mI3hEO0NlbnRyZSBmb3IgUHN5Y2hpYXRy
eSBSZXNlYXJjaCwgRGVwYXJ0bWVudCBvZiBDbGluaWNhbCBOZXVyb3NjaWVuY2UsIEthcm9saW5z
a2EgSW5zdGl0dXRldCwgU3RvY2tob2xtLCBTd2VkZW4uJiN4RDtTdG9ja2hvbG0gSGVhbHRoIENh
cmUgU2VydmljZXMsIFN0b2NraG9sbSBDb3VudHkgQ291bmNpbCwgU3RvY2tob2xtLCBTd2VkZW4u
JiN4RDtEZXBhcnRtZW50IG9mIFBzeWNoaWF0cnksIFBzeWNob3NvbWF0aWNzIGFuZCBQc3ljaG90
aGVyYXB5LCBVbml2ZXJzaXR5IG9mIFd1ZXJ6YnVyZywgV3VlcnpidXJnLCBHZXJtYW55LiYjeEQ7
TmF0aW9uYWwgQ2VudHJlIGZvciBSZWdpc3Rlci1CYXNlZCBSZXNlYXJjaCwgQWFyaHVzIFVuaXZl
cnNpdHksIEFhcmh1cywgRGVubWFyay4mI3hEO0NlbnRyZSBmb3IgSW50ZWdyYXRlZCBSZWdpc3Rl
ci1iYXNlZCBSZXNlYXJjaCwgQWFyaHVzIFVuaXZlcnNpdHksIEFhcmh1cywgRGVubWFyay4mI3hE
O0RlcGFydG1lbnQgb2YgQ2hpbGQgYW5kIEFkb2xlc2NlbnQgUHN5Y2hpYXRyeSwgTmF0aW9uYWwg
VW5pdmVyc2l0eSBIb3NwaXRhbCwgUmV5a2phdmlrLCBJY2VsYW5kLiYjeEQ7Q2VudGVyIGZvciBO
ZW9uYXRhbCBTY3JlZW5pbmcsIERlcGFydG1lbnQgZm9yIENvbmdlbml0YWwgRGlzb3JkZXJzLCBT
dGF0ZW5zIFNlcnVtIEluc3RpdHV0LCBDb3BlbmhhZ2VuLCBEZW5tYXJrLiYjeEQ7UHJvZ3JhbSBp
biBNZWRpY2FsIGFuZCBQb3B1bGF0aW9uIEdlbmV0aWNzLCBCcm9hZCBJbnN0aXR1dGUgb2YgTUlU
IGFuZCBIYXJ2YXJkLCBDYW1icmlkZ2UsIE1BLCBVU0EuJiN4RDsyM2FuZE1lLCBJbmMsIE1vdW50
YWluIFZpZXcsIENBLCBVU0EuJiN4RDtQcm9ncmFtIGluIE5ldXJvZ2VuZXRpY3MsIERlcGFydG1l
bnQgb2YgTmV1cm9sb2d5LCBEYXZpZCBHZWZmZW4gU2Nob29sIG9mIE1lZGljaW5lLCBVbml2ZXJz
aXR5IG9mIENhbGlmb3JuaWEsIExvcyBBbmdlbGVzLCBMb3MgQW5nZWxlcywgQ0EsIFVTQS4mI3hE
O0NlbnRlciBmb3IgQXV0aXNtIFJlc2VhcmNoIGFuZCBUcmVhdG1lbnQgYW5kIENlbnRlciBmb3Ig
TmV1cm9iZWhhdmlvcmFsIEdlbmV0aWNzLCBTZW1lbCBJbnN0aXR1dGUgZm9yIE5ldXJvc2NpZW5j
ZSBhbmQgSHVtYW4gQmVoYXZpb3IsIFVuaXZlcnNpdHkgb2YgQ2FsaWZvcm5pYSwgTG9zIEFuZ2Vs
ZXMsIExvcyBBbmdlbGVzLCBDQSwgVVNBLiYjeEQ7RGVwYXJ0bWVudCBvZiBIdW1hbiBHZW5ldGlj
cywgRGF2aWQgR2VmZmVuIFNjaG9vbCBvZiBNZWRpY2luZSwgVW5pdmVyc2l0eSBvZiBDYWxpZm9y
bmlhLCBMb3MgQW5nZWxlcywgTG9zIEFuZ2VsZXMsIENBLCBVU0EuJiN4RDtEZXBhcnRtZW50IG9m
IFBzeWNoaWF0cnksIFNlbWVsIEluc3RpdHV0ZSBmb3IgTmV1cm9zY2llbmNlIGFuZCBIdW1hbiBC
ZWhhdmlvciwgVW5pdmVyc2l0eSBvZiBDYWxpZm9ybmlhLCBMb3MgQW5nZWxlcywgTG9zIEFuZ2Vs
ZXMsIENBLCBVU0EuJiN4RDtRSU1SIEJlcmdob2ZlciBNZWRpY2FsIFJlc2VhcmNoIEluc3RpdHV0
ZSwgQnJpc2JhbmUsIEF1c3RyYWxpYS4mI3hEO0Jpb2luZm9ybWF0aWNzIFJlc2VhcmNoIENlbnRy
ZSwgQWFyaHVzIFVuaXZlcnNpdHksIEFhcmh1cywgRGVubWFyay4mI3hEO2RlQ09ERSBnZW5ldGlj
cy9BbWdlbiwgUmV5a2phdmlrLCBJY2VsYW5kLiYjeEQ7RmFjdWx0eSBvZiBNZWRpY2luZSwgVW5p
dmVyc2l0eSBvZiBJY2VsYW5kLCBSZXlramF2aWssIEljZWxhbmQuJiN4RDtJbnN0aXR1dGUgb2Yg
QmlvbG9naWNhbCBQc3ljaGlhdHJ5LCBNSEMgU2N0LiBIYW5zLCBNZW50YWwgSGVhbHRoIFNlcnZp
Y2VzIENvcGVuaGFnZW4sIFJvc2tpbGRlLCBEZW5tYXJrLiYjeEQ7R2Vub21pY3MgcGxjLCBPeGZv
cmQsIFVLLiYjeEQ7RGVwYXJ0bWVudCBvZiBQc3ljaGlhdHJ5IGFuZCBQc3ljaG90aGVyYXB5LCBD
aGFyaXRlIC0gVW5pdmVyc2l0YXRzbWVkaXppbiwgQmVybGluLCBHZXJtYW55LiYjeEQ7RGVwYXJ0
bWVudCBvZiBFcGlkZW1pb2xvZ3ksIEhhcnZhcmQgQ2hhbiBTY2hvb2wgb2YgUHVibGljIEhlYWx0
aCwgQm9zdG9uLCBNQSwgVVNBLiYjeEQ7UXVlZW5zbGFuZCBCcmFpbiBJbnN0aXR1dGUsIFVuaXZl
cnNpdHkgb2YgUXVlZW5zbGFuZCwgQnJpc2JhbmUsIEF1c3RyYWxpYS4mI3hEO05PUk1FTlQgS0cg
SmVic2VuIENlbnRyZSBmb3IgUHN5Y2hvc2lzIFJlc2VhcmNoLCBEaXZpc2lvbiBvZiBNZW50YWwg
SGVhbHRoIGFuZCBBZGRpY3Rpb24sIFVuaXZlcnNpdHkgb2YgT3NsbyBhbmQgT3NsbyBVbml2ZXJz
aXR5IEhvc3BpdGFsLCBPc2xvLCBOb3J3YXkuJiN4RDtTb2NpYWwsIEdlbmV0aWMgYW5kIERldmVs
b3BtZW50YWwgUHN5Y2hpYXRyeSBDZW50cmUsIEluc3RpdHV0ZSBvZiBQc3ljaGlhdHJ5LCBQc3lj
aG9sb2d5IGFuZCBOZXVyb3NjaWVuY2UsIEtpbmcmYXBvcztzIENvbGxlZ2UgTG9uZG9uLCBMb25k
b24sIFVLLiYjeEQ7UHN5Y2hpYXRyeSwgTmV1cm9zY2llbmNlcyBhbmQgTWVudGFsIEhlYWx0aCwg
VGhlIEhvc3BpdGFsIGZvciBTaWNrIENoaWxkcmVuLCBVbml2ZXJzaXR5IG9mIFRvcm9udG8sIFRv
cm9udG8sIENhbmFkYS4mI3hEO0RlcGFydG1lbnQgb2YgQmlvbG9naWNhbCBQc3ljaG9sb2d5LCBO
ZXVyb3NjaWVuY2UgQ2FtcHVzIEFtc3RlcmRhbSwgVlUgVW5pdmVyc2l0eSwgQW1zdGVyZGFtLCBU
aGUgTmV0aGVybGFuZHMuJiN4RDtFTUdPIEluc3RpdHV0ZSBmb3IgSGVhbHRoIGFuZCBDYXJlIFJl
c2VhcmNoLCBBbXN0ZXJkYW0sIFRoZSBOZXRoZXJsYW5kcy4mI3hEO0RlcGFydGFtZW50IGRlIEdl
bmV0aWNhLCBNaWNyb2Jpb2xvZ2lhIGkgRXN0YWRpc3RpY2EsIEZhY3VsdGF0IGRlIEJpb2xvZ2lh
LCBVbml2ZXJzaXRhdCBkZSBCYXJjZWxvbmEsIEJhcmNlbG9uYSwgQ2F0YWxvbmlhLCBTcGFpbi4m
I3hEO0NlbnRybyBkZSBJbnZlc3RpZ2FjaW9uIEJpb21lZGljYSBlbiBSZWQgZGUgRW5mZXJtZWRh
ZGVzIFJhcmFzIChDSUJFUkVSKSwgSW5zdGl0dXRvIGRlIFNhbHVkIENhcmxvcyBJSUksIE1hZHJp
ZCwgU3BhaW4uJiN4RDtJbnN0aXR1dCBkZSBCaW9tZWRpY2luYSBkZSBsYSBVbml2ZXJzaXRhdCBk
ZSBCYXJjZWxvbmEgKElCVUIpLCBCYXJjZWxvbmEsIENhdGFsb25pYSwgU3BhaW4uJiN4RDtJbnN0
aXR1dCBkZSBSZWNlcmNhIFNhbnQgSm9hbiBkZSBEZXUgKElSU0pEKSwgRXNwbHVndWVzIGRlIExs
b2JyZWdhdCwgQmFyY2Vsb25hLCBDYXRhbG9uaWEsIFNwYWluLiYjeEQ7RGVwYXJ0bWVudHMgb2Yg
SHVtYW4gR2VuZXRpY3MgKDg1NSkgYW5kIFBzeWNoaWF0cnksIERvbmRlcnMgSW5zdGl0dXRlIGZv
ciBCcmFpbiwgQ29nbml0aW9uIGFuZCBCZWhhdmlvdXIsIFJhZGJvdWQgVW5pdmVyc2l0eSBNZWRp
Y2FsIENlbnRyZSwgTmlqbWVnZW4sIFRoZSBOZXRoZXJsYW5kcy4mI3hEO0RlcGFydG1lbnQgb2Yg
UHN5Y2hpYXRyeSwgR2VuZXRpY3MsIGFuZCBOZXVyb3NjaWVuY2UsIFlhbGUgVW5pdmVyc2l0eSBT
Y2hvb2wgb2YgTWVkaWNpbmUsIE5ldyBIYXZlbiwgQ1QsIFVTQS4mI3hEO1ZldGVyYW5zIEFmZmFp
cnMgQ29ubmVjdGljdXQgSGVhbHRoY2FyZSBDZW50ZXIsIFdlc3QgSGF2ZW4sIENULCBVU0EuJiN4
RDtUaGUgQ2VudGVyIGZvciBBcHBsaWVkIEdlbm9taWNzLCBUaGUgQ2hpbGRyZW4gcyBIb3NwaXRh
bCBvZiBQaGlsYWRlbHBoaWEsIFRoZSBQZXJlbG1hbiBTY2hvb2wgb2YgTWVkaWNpbmUsIFVuaXZl
cnNpdHkgb2YgUGVubnN5bHZhbmlhLCBQaGlsYWRlbHBoaWEsIFBBLCBVU0EuJiN4RDtLLkcuIEpl
YnNlbiBDZW50cmUgZm9yIE5ldXJvcHN5Y2hpYXRyaWMgRGlzb3JkZXJzLCBEZXBhcnRtZW50IG9m
IEJpb21lZGljaW5lLCBVbml2ZXJzaXR5IG9mIEJlcmdlbiwgQmVyZ2VuLCBOb3J3YXkuJiN4RDtI
YXVrZWxhbmQgVW5pdmVyc2l0eSBIb3NwaXRhbCwgQmVyZ2VuLCBOb3J3YXkuJiN4RDtEZXBhcnRt
ZW50IG9mIFBzeWNoaWF0cnksIFRoZSBQZXJlbG1hbiBTY2hvb2wgb2YgTWVkaWNpbmUsIFVuaXZl
cnNpdHkgb2YgUGVubnN5bHZhbmlhLCBQaGlsYWRlbHBoaWEsIFBBLCBVU0EuJiN4RDtWZXRlcmFu
cyBJbnRlZ3JhdGVkIFNlcnZpY2UgTmV0d29yayAoVklTTjQpIE1lbnRhbCBJbGxuZXNzIFJlc2Vh
cmNoLCBFZHVjYXRpb24sIGFuZCBDbGluaWNhbCBDZW50ZXIgKE1JUkVDQyksIENyZXNjZW56IFZB
IE1lZGljYWwgQ2VudGVyLCBQaGlsYWRlcGhpYSwgUEEsIFVTQS4mI3hEO1NjaG9vbCBvZiBQc3lj
aG9sb2d5LCBDYXJkaWZmIFVuaXZlcnNpdHksIENhcmRpZmYsIFVLLiYjeEQ7RGl2aXNpb24gb2Yg
TW9sZWN1bGFyIFBzeWNoaWF0cnksIENlbnRlciBvZiBNZW50YWwgSGVhbHRoLCBVbml2ZXJzaXR5
IG9mIFd1ZXJ6YnVyZywgV3VlcnpidXJnLCBHZXJtYW55LiYjeEQ7RGVwYXJ0bWVudCBvZiBOZXVy
b3NjaWVuY2UsIFNjaG9vbCBmb3IgTWVudGFsIEhlYWx0aCBhbmQgTmV1cm9zY2llbmNlIChNSEVO
UyksIE1hYXN0cmljaHQgVW5pdmVyc2l0eSwgTWFhc3RyaWNodCwgVGhlIE5ldGhlcmxhbmRzLiYj
eEQ7TGFib3JhdG9yeSBvZiBQc3ljaGlhdHJpYyBOZXVyb2Jpb2xvZ3ksIEluc3RpdHV0ZSBvZiBN
b2xlY3VsYXIgTWVkaWNpbmUsIEkuTS4gU2VjaGVub3YgRmlyc3QgTW9zY293IFN0YXRlIE1lZGlj
YWwgVW5pdmVyc2l0eSwgTW9zY293LCBSdXNzaWEuJiN4RDtDaGlsZCBIZWFsdGggUmVzZWFyY2gg
Q2VudHJlLCBVbml2ZXJzaXR5IG9mIFF1ZWVuc2xhbmQsIEJyaXNiYW5lLCBBdXN0cmFsaWEuJiN4
RDtDaGlsZCBhbmQgWW91dGggTWVudGFsIEhlYWx0aCBTZXJ2aWNlLCBDaGlsZHJlbiZhcG9zO3Mg
SGVhbHRoIFF1ZWVuc2xhbmQgSG9zcGl0YWwgYW5kIEhlYWx0aCBTZXJ2aWNlLCBCcmlzYmFuZSwg
QXVzdHJhbGlhLiYjeEQ7RGVwYXJ0bWVudCBvZiBQc3ljaGlhdHJ5LCBQc3ljaG9zb21hdGljIE1l
ZGljaW5lIGFuZCBQc3ljaG90aGVyYXB5LCBVbml2ZXJzaXR5IEhvc3BpdGFsIEZyYW5rZnVydCwg
RnJhbmtmdXJ0IGFtIE1haW4sIEdlcm1hbnkuJiN4RDtEZXBhcnRtZW50IG9mIFBzeWNoaWF0cnks
IEZhY3VsdHkgb2YgTWVkaWNpbmUsIFVuaXZlcnNpZGFkZSBGZWRlcmFsIGRvIFJpbyBHcmFuZGUg
ZG8gU3VsLCBQb3J0byBBbGVncmUsIEJyYXppbC4mI3hEO0FESEQgT3V0cGF0aWVudCBDbGluaWMs
IEhvc3BpdGFsIGRlIENsaW5pY2FzIGRlIFBvcnRvIEFsZWdyZSwgUG9ydG8gQWxlZ3JlLCBCcmF6
aWwuJiN4RDtEZXBhcnRtZW50IG9mIFBzeWNoaWF0cnksIEljYWhuIFNjaG9vbCBvZiBNZWRpY2lu
ZSBhdCBNb3VudCBTaW5haSwgTmV3IFlvcmssIE5ZLCBVU0EuJiN4RDtJbnN0aXR1dGUgZm9yIEdl
bm9taWNzIGFuZCBNdWx0aXNjYWxlIEJpb2xvZ3ksIERlcGFydG1lbnQgb2YgR2VuZXRpY3MgYW5k
IEdlbm9taWMgU2NpZW5jZXMsIEljYWhuIFNjaG9vbCBvZiBNZWRpY2luZSBhdCBNb3VudCBTaW5h
aSwgTmV3IFlvcmssIE5ZLCBVU0EuJiN4RDtGcmllZG1hbiBCcmFpbiBJbnN0aXR1dGUsIERlcGFy
dG1lbnQgb2YgTmV1cm9zY2llbmNlLCBJY2FobiBTY2hvb2wgb2YgTWVkaWNpbmUgYXQgTW91bnQg
U2luYWksIE5ldyBZb3JrLCBOWSwgVVNBLiYjeEQ7TWVudGFsIElsbG5lc3MgUmVzZWFyY2ggRWR1
Y2F0aW9uIGFuZCBDbGluaWNhbCBDZW50ZXIgKE1JUkVDQyksIEphbWVzIEouIFBldGVycyBWQSBN
ZWRpY2FsIENlbnRlciwgQnJvbngsIE5ldyBZb3JrLCBVU0EuJiN4RDtJbnN0aXR1dGUgb2YgUHN5
Y2hpYXRyeSwgUHN5Y2hvbG9neSAmYW1wOyBOZXVyb3NjaWVuY2UsIEtpbmdzIENvbGxlZ2UsIExv
bmRvbiwgVUsuJiN4RDtEZXBhcnRtZW50cyBvZiBHZW5ldGljcyBhbmQgUHN5Y2hpYXRyeSwgVW5p
dmVyc2l0eSBvZiBOb3J0aCBDYXJvbGluYSwgQ2hhcGVsIEhpbGwsIE5DLCBVU0EuJiN4RDtEZXBh
cnRtZW50IG9mIFBzeWNob2xvZ3ksIEVtb3J5IFVuaXZlcnNpdHksIEF0bGFudGEsIEdBLCBVU0Eu
JiN4RDtNZW50YWwgSGVhbHRoIFNlcnZpY2VzIGluIHRoZSBDYXBpdGFsIFJlZ2lvbiBvZiBEZW5t
YXJrLCBNZW50YWwgSGVhbHRoIENlbnRlciBDb3BlbmhhZ2VuLCBVbml2ZXJzaXR5IG9mIENvcGVu
aGFnZW4sIENvcGVuaGFnZW4sIERlbm1hcmsuJiN4RDtEZXBhcnRtZW50IG9mIENsaW5pY2FsIE1l
ZGljaW5lLCBVbml2ZXJzaXR5IG9mIENvcGVuaGFnZW4sIENvcGVuaGFnZW4sIERlbm1hcmsuJiN4
RDtQc3ljaG9zaXMgUmVzZWFyY2ggVW5pdCwgQWFyaHVzIFVuaXZlcnNpdHkgSG9zcGl0YWwsIFJp
c3Nrb3YsIERlbm1hcmsuJiN4RDtJbnN0aXR1dGUgZm9yIE1vbGVjdWxhciBNZWRpY2luZSBGaW5s
YW5kIChGSU1NKSwgSGVsc2lua2ksIEZpbmxhbmQuJiN4RDtEZXBhcnRtZW50cyBvZiBQc3ljaGlh
dHJ5IGFuZCBOZXVyb3NjaWVuY2UgYW5kIFBoeXNpb2xvZ3ksIFNVTlkgVXBzdGF0ZSBNZWRpY2Fs
IFVuaXZlcnNpdHksIFN5cmFjdXNlLCBOWSwgVVNBLiBzZmFyYW9uZUBjaGlsZHBzeWNocmVzZWFy
Y2gub3JnLiYjeEQ7VGhlIEx1bmRiZWNrIEZvdW5kYXRpb24gSW5pdGlhdGl2ZSBmb3IgSW50ZWdy
YXRpdmUgUHN5Y2hpYXRyaWMgUmVzZWFyY2gsIGlQU1lDSCwgQWFyaHVzLCBEZW5tYXJrLiBhbmRl
cnNAYmlvbWVkLmF1LmRrLiYjeEQ7Q2VudHJlIGZvciBJbnRlZ3JhdGl2ZSBTZXF1ZW5jaW5nLCBp
U0VRLCBBYXJodXMgVW5pdmVyc2l0eSwgQWFyaHVzLCBEZW5tYXJrLiBhbmRlcnNAYmlvbWVkLmF1
LmRrLiYjeEQ7RGVwYXJ0bWVudCBvZiBCaW9tZWRpY2luZSAtIEh1bWFuIEdlbmV0aWNzLCBBYXJo
dXMgVW5pdmVyc2l0eSwgQWFyaHVzLCBEZW5tYXJrLiBhbmRlcnNAYmlvbWVkLmF1LmRrLiYjeEQ7
QW5hbHl0aWMgYW5kIFRyYW5zbGF0aW9uYWwgR2VuZXRpY3MgVW5pdCwgRGVwYXJ0bWVudCBvZiBN
ZWRpY2luZSwgTWFzc2FjaHVzZXR0cyBHZW5lcmFsIEhvc3BpdGFsIGFuZCBIYXJ2YXJkIE1lZGlj
YWwgU2Nob29sLCBCb3N0b24sIE1BLCBVU0EuIGJuZWFsZUBicm9hZGluc3RpdHV0ZS5vcmcuJiN4
RDtTdGFubGV5IENlbnRlciBmb3IgUHN5Y2hpYXRyaWMgUmVzZWFyY2gsIEJyb2FkIEluc3RpdHV0
ZSBvZiBNSVQgYW5kIEhhcnZhcmQsIENhbWJyaWRnZSwgTUEsIFVTQS4gYm5lYWxlQGJyb2FkaW5z
dGl0dXRlLm9yZy4mI3hEO1Byb2dyYW0gaW4gTWVkaWNhbCBhbmQgUG9wdWxhdGlvbiBHZW5ldGlj
cywgQnJvYWQgSW5zdGl0dXRlIG9mIE1JVCBhbmQgSGFydmFyZCwgQ2FtYnJpZGdlLCBNQSwgVVNB
LiBibmVhbGVAYnJvYWRpbnN0aXR1dGUub3JnLjwvYXV0aC1hZGRyZXNzPjx0aXRsZXM+PHRpdGxl
PkRpc2NvdmVyeSBvZiB0aGUgZmlyc3QgZ2Vub21lLXdpZGUgc2lnbmlmaWNhbnQgcmlzayBsb2Np
IGZvciBhdHRlbnRpb24gZGVmaWNpdC9oeXBlcmFjdGl2aXR5IGRpc29yZGVyPC90aXRsZT48c2Vj
b25kYXJ5LXRpdGxlPk5hdCBHZW5ldDwvc2Vjb25kYXJ5LXRpdGxlPjwvdGl0bGVzPjxwZXJpb2Rp
Y2FsPjxmdWxsLXRpdGxlPk5hdCBHZW5ldDwvZnVsbC10aXRsZT48L3BlcmlvZGljYWw+PHBhZ2Vz
PjYzLTc1PC9wYWdlcz48dm9sdW1lPjUxPC92b2x1bWU+PG51bWJlcj4xPC9udW1iZXI+PGVkaXRp
b24+MjAxODExMjY8L2VkaXRpb24+PGtleXdvcmRzPjxrZXl3b3JkPkFkb2xlc2NlbnQ8L2tleXdv
cmQ+PGtleXdvcmQ+QXR0ZW50aW9uIERlZmljaXQgRGlzb3JkZXIgd2l0aCBIeXBlcmFjdGl2aXR5
LypnZW5ldGljczwva2V5d29yZD48a2V5d29yZD5CcmFpbi9waHlzaW9sb2d5PC9rZXl3b3JkPjxr
ZXl3b3JkPkNoaWxkPC9rZXl3b3JkPjxrZXl3b3JkPkNoaWxkLCBQcmVzY2hvb2w8L2tleXdvcmQ+
PGtleXdvcmQ+Q29ob3J0IFN0dWRpZXM8L2tleXdvcmQ+PGtleXdvcmQ+RmVtYWxlPC9rZXl3b3Jk
PjxrZXl3b3JkPkdlbmUgRXhwcmVzc2lvbiBSZWd1bGF0aW9uL2dlbmV0aWNzPC9rZXl3b3JkPjxr
ZXl3b3JkPkdlbmV0aWMgTG9jaS8qZ2VuZXRpY3M8L2tleXdvcmQ+PGtleXdvcmQ+R2VuZXRpYyBQ
cmVkaXNwb3NpdGlvbiB0byBEaXNlYXNlLypnZW5ldGljczwva2V5d29yZD48a2V5d29yZD5HZW5v
bWUtV2lkZSBBc3NvY2lhdGlvbiBTdHVkeS9tZXRob2RzPC9rZXl3b3JkPjxrZXl3b3JkPkh1bWFu
czwva2V5d29yZD48a2V5d29yZD5NYWxlPC9rZXl3b3JkPjxrZXl3b3JkPlBvbHltb3JwaGlzbSwg
U2luZ2xlIE51Y2xlb3RpZGUvKmdlbmV0aWNzPC9rZXl3b3JkPjxrZXl3b3JkPlJpc2s8L2tleXdv
cmQ+PC9rZXl3b3Jkcz48ZGF0ZXM+PHllYXI+MjAxOTwveWVhcj48cHViLWRhdGVzPjxkYXRlPkph
bjwvZGF0ZT48L3B1Yi1kYXRlcz48L2RhdGVzPjxpc2JuPjE1NDYtMTcxOCAoRWxlY3Ryb25pYykm
I3hEOzEwNjEtNDAzNiAoUHJpbnQpJiN4RDsxMDYxLTQwMzYgKExpbmtpbmcpPC9pc2JuPjxhY2Nl
c3Npb24tbnVtPjMwNDc4NDQ0PC9hY2Nlc3Npb24tbnVtPjx1cmxzPjxyZWxhdGVkLXVybHM+PHVy
bD5odHRwczovL3d3dy5uY2JpLm5sbS5uaWguZ292L3B1Ym1lZC8zMDQ3ODQ0NDwvdXJsPjwvcmVs
YXRlZC11cmxzPjwvdXJscz48Y3VzdG9tMT5Db21wZXRpbmcgSW50ZXJlc3RzIEluIHRoZSBwYXN0
IHllYXIsIERyLiBGYXJhb25lIHJlY2VpdmVkIGluY29tZSwgcG90ZW50aWFsIGluY29tZSwgdHJh
dmVsIGV4cGVuc2VzIGNvbnRpbnVpbmcgZWR1Y2F0aW9uIHN1cHBvcnQgYW5kL29yIHJlc2VhcmNo
IHN1cHBvcnQgZnJvbSBMdW5kYmVjaywgUmhvZGVzLCBBcmJvciwgS2VuUGhhcm0sIElyb25zaG9y
ZSwgU2hpcmUsIEFraWxpIEludGVyYWN0aXZlIExhYnMsIENvZ0N1YmVkLCBBbGNvYnJhLCBWQVlB
LCBTdW5vdmlvbiwgR2Vub21pbmQgYW5kIE5ldXJvbGlmZXNjaWVuY2VzLiBXaXRoIGhpcyBpbnN0
aXR1dGlvbiwgaGUgaGFzIFVTIHBhdGVudCBVUzIwMTMwMjE3NzA3IEExIGZvciB0aGUgdXNlIG9m
IHNvZGl1bS1oeWRyb2dlbiBleGNoYW5nZSBpbmhpYml0b3JzIGluIHRoZSB0cmVhdG1lbnQgb2Yg
QURIRC4gSW4gcHJldmlvdXMgeWVhcnMsIGhlIHJlY2VpdmVkIHN1cHBvcnQgZnJvbTogU2hpcmUs
IE5ldXJvdmFuY2UsIEFsY29icmEsIE90c3VrYSwgTWNOZWlsLCBKYW5zc2VuLCBOb3ZhcnRpcywg
UGZpemVyIGFuZCBFbGkgTGlsbHkuIERyLiBGYXJhb25lIHJlY2VpdmVzIHJveWFsdGllcyBmcm9t
IGJvb2tzIHB1Ymxpc2hlZCBieSBHdWlsZm9yZCBQcmVzczogU3RyYWlnaHQgVGFsayBhYm91dCBZ
b3VyIENoaWxkJmFwb3M7cyBNZW50YWwgSGVhbHRoLCBPeGZvcmQgVW5pdmVyc2l0eSBQcmVzczog
U2NoaXpvcGhyZW5pYTogVGhlIEZhY3RzIGFuZCBFbHNldmllcjogQURIRDogTm9uLVBoYXJtYWNv
bG9naWMgSW50ZXJ2ZW50aW9ucy4gSGUgaXMgcHJpbmNpcGFsIGludmVzdGlnYXRvciBvZiB3d3cu
YWRoZGluYWR1bHRzLmNvbS4gRHIuIE5lYWxlIGlzIGEgbWVtYmVyIG9mIERlZXAgR2Vub21pY3Mg
U2NpZW50aWZpYyBBZHZpc29yeSBCb2FyZCBhbmQgaGFzIHJlY2VpdmVkIHRyYXZlbCBleHBlbnNl
cyBmcm9tIElsbHVtaW5hLiBIZSBhbHNvIHNlcnZlcyBhcyBhIGNvbnN1bHRhbnQgZm9yIEF2YW5p
ciBhbmQgVHJpZ2VtaW5hbCBzb2x1dGlvbnMuIE9sYWZ1ciBPLiBHdWRtdW5kc3NvbiwgRy4gQnJh
Z2kgV2FsdGVycywgSHJlaW5uIFN0ZWZhbnNzb24gYW5kIEthcmkgU3RlZmFuc3NvbiBhcmUgZW1w
bG95ZWVzIG9mIGRlQ09ERSBnZW5ldGljcy9BbWdlbi4gTmljaG9sYXMgRXJpa3Nzb24sIEpveWNl
IFkgVHVuZywgYW5kIHRoZSAyM2FuZE1lIFJlc2VhcmNoIFRlYW0gYXJlIGVtcGxveWVlcyBvZiAy
M2FuZE1lLCBJbmMuLCBhbmQgaG9sZCBzdG9jayBvciBzdG9jayBvcHRpb25zIGluIDIzYW5kTWUu
IERyLiBSb2hkZSBoYXMgcmVjZWl2ZWQgaG9ub3JhcmlhLCBoYXMgYmVlbiBvbiB0aGUgc3BlYWtl
cnMmYXBvczsgYnVyZWF1L2Fkdmlzb3J5IGJvYXJkIGFuZC9vciBoYXMgYWN0ZWQgYXMgYSBjb25z
dWx0YW50IGZvciBFbGktTGlsbHksIEphbnNzZW4tQ2lsYWcsIE5vdmFydGlzLCBNZWRpY2UgYW5k
IFNoaXJlIGluIHRoZSBsYXN0IHRocmVlIHllYXJzLiBIZSByZWNlaXZlcyBhdXRob3JzaGlwIHJv
eWFsdGllcyBmcm9tIE94Zm9yZCBQcmVzcyBhbmQgQXJ0TWVkLiBIZSBhbHNvIHJlY2VpdmVkIHRy
YXZlbCBhd2FyZCBmb3IgdGFraW5nIHBhcnQgb2YgMjAxNSBXRkFESEQgbWVldGluZyBmcm9tIFNo
aXJlLiBUaGUgQURIRCBhbmQgSnV2ZW5pbGUgQmlwb2xhciBEaXNvcmRlciBPdXRwYXRpZW50IFBy
b2dyYW1zIGNoYWlyZWQgYnkgaGltIHJlY2VpdmVkIHVucmVzdHJpY3RlZCBlZHVjYXRpb25hbCBh
bmQgcmVzZWFyY2ggc3VwcG9ydCBmcm9tIHRoZSBmb2xsb3dpbmcgcGhhcm1hY2V1dGljYWwgY29t
cGFuaWVzIGluIHRoZSBsYXN0IHRocmVlIHllYXJzOiBFbGktTGlsbHksIEphbnNzZW4tQ2lsYWcs
IE5vdmFydGlzLCBhbmQgU2hpcmUuIE92ZXIgdGhlIGxhc3QgdGhyZWUgeWVhcnMgRHIuIFNvbnVn
YS1CYXJrZSBoYXMgcmVjZWl2ZWQgc3BlYWtlciBmZWVzLCBjb25zdWx0YW5jeSwgcmVzZWFyY2gg
ZnVuZGluZyBhbmQgY29uZmVyZW5jZSBzdXBwb3J0IGZyb20gU2hpcmUgUGhhcm1hIGFuZCBzcGVh
a2VyIGZlZXMgZnJvbSBKYW5zc2VuIENpbGFnLiBIZSBoYXMgcmVjZWl2ZWQgY29uc3VsdGFuY3kg
ZmVlcyBmcm9tIE5ldXJvdGVjaCBzb2x1dGlvbnMsIEFhcmh1cyBVbml2ZXJzaXR5LCBDb3Blbmhh
Z2VuIFVuaXZlcnNpdHkgYW5kIEJlcmhhbmRlcmxpbmcsIFNrb2xlcm5lLCBDb3BlbmhhZ2VuLCBL
VSBMZXV2ZW4uIEJvb2sgcm95YWx0aWVzIGZyb20gT1VQIGFuZCBKZXNzaWNhIEtpbmdzbGV5LiBI
ZSBpcyB0aGUgZWRpdG9yLWluLWNoaWVmIG9mIHRoZSBKb3VybmFsIG9mIENoaWxkIFBzeWNob2xv
Z3kgYW5kIFBzeWNoaWF0cnkgZm9yIHdoaWNoIGhpcyBVbml2ZXJzaXR5IHJlY2VpdmVzIGZpbmFu
Y2lhbCBzdXBwb3J0LiBEci4gRnJhbmtlIGhhcyByZWNlaXZlZCBlZHVjYXRpb25hbCBzcGVha2lu
ZyBmZWVzIGZyb20gTWVyeiBhbmQgU2hpcmUuIERyLiBTY2hhY2hhciZhcG9zO3MgZGlzY2xvc3Vy
ZXM6IGVoYXZlIGVxdWl0eSBhbmQgYWR2aXNvcnkgYm9hcmQsIElyb25zaG9yZSBQaGFybWFjZXV0
aWNhbHMgQWR2aXNvcnkgQm9hcmQuIERyLiBSZWlmIGhhcyByZWNlaXZlZCBhIHJlc2VhcmNoIGdy
YW50IGZyb20gTWVkaWNlLCBhbmQgc3BlYWtlciZhcG9zO3MgaG9ub3Jhcml1bSBmcm9tIE1lZGlj
ZSBhbmQgU2Vydmllci4gRHIuIEhhYXZpayBoYXMgcmVjZWl2ZWQgc3BlYWtlciBmZWVzIGZyb20g
U2hpcmUsIExpbGx5IGFuZCBOb3ZhcnRpcy4gRHIuIEtyYW56bGVyIGhhcyBiZWVuIGFuIGFkdmlz
b3J5IGJvYXJkIG1lbWJlciwgY29uc3VsdGFudCwgb3IgQ01FIHNwZWFrZXIgZm9yIEFsa2VybWVz
LCBJbmRpdmlvciwgYW5kIEx1bmRiZWNrLiBIZSBpcyBhbHNvIGEgbWVtYmVyIG9mIHRoZSBBbWVy
aWNhbiBTb2NpZXR5IG9mIENsaW5pY2FsIFBzeWNob3BoYXJtYWNvbG9neSZhcG9zO3MgQWxjb2hv
bCBDbGluaWNhbCBUcmlhbHMgSW5pdGlhdGl2ZSwgd2hpY2ggd2FzIHN1cHBvcnRlZCBpbiB0aGUg
bGFzdCB0aHJlZSB5ZWFycyBieSBBYmJWaWUsIEFsa2VybWVzLCBFdGh5cGhhcm0sIEluZGl2aW9y
LCBMaWxseSwgTHVuZGJlY2ssIE90c3VrYSwgUGZpemVyLCBBcmJvciwgYW5kIEFteWdkYWxhIE5l
dXJvc2NpZW5jZXMuIERycy4gS3JhbnpsZXIgYW5kIEdlbGVybnRlciBhcmUgbmFtZWQgYXMgaW52
ZW50b3JzIG9uIFBDVCBwYXRlbnQgYXBwbGljYXRpb24gIzE1Lzg3OCw2NDAgZW50aXRsZWQ6ICZx
dW90O0dlbm90eXBlLWd1aWRlZCBkb3Npbmcgb2Ygb3Bpb2lkIGFnb25pc3RzLCZxdW90OyBmaWxl
ZCBKYW51YXJ5IDI0LCAyMDE4LiBEciBBc2hlcnNvbiByZWNlaXZlZCBob25vcmFyaWEgcGFpZCB0
byBLaW5nJmFwb3M7cyBDb2xsZWdlIExvbmRvbiBieSBTaGlyZSwgRmx5bm4gUGhhcm1hLCBMaWxs
eSwgSmFuc3NlbiwgTm92YXJ0aXMgYW5kIEx1bmJlY2sgZm9yIHJlc2VhcmNoLCBzcGVha2VyIGZl
ZXMsIGVkdWNhdGlvbiBldmVudHMsIGFkdmlzb3J5IGJvYXJkIG1lbWJlcnNoaXAgb3IgY29uc3Vs
dGFuY3kuIERyLiBBbmRyZWFzc2VuIGhhcyByZWNlaXZlZCBzcGVha2VyIGZlZXMgZnJvbSBMdW5k
YmVjayBhbmQgU3Vub3Zpb24uIERyIEt1bnRzaSBoYXMgcmVjZWl2ZWQgc3BlYWtlciZhcG9zO3Mg
aG9ub3Jhcml1bSBmcm9tIE1lZGljZTsgYWxsIGZ1bmRzIGFyZSByZWNlaXZlZCBieSBLaW5nJmFw
b3M7cyBDb2xsZWdlIExvbmRvbiBhbmQgdXNlZCBmb3Igc3R1ZGllcyBvZiBBREhELiBUaG9tYXMg
V2VyZ2UgaGFzIGFjdGVkIGFzIGxlY3R1cmVyIGFuZCBzY2llbnRpZmljIGFkdmlzb3IgdG8gSC4g
THVuZGJlY2sgQS9TPC9jdXN0b20xPjxjdXN0b20yPlBNQzY0ODEzMTE8L2N1c3RvbTI+PGVsZWN0
cm9uaWMtcmVzb3VyY2UtbnVtPjEwLjEwMzgvczQxNTg4LTAxOC0wMjY5LTc8L2VsZWN0cm9uaWMt
cmVzb3VyY2UtbnVtPjxyZW1vdGUtZGF0YWJhc2UtbmFtZT5NZWRsaW5lPC9yZW1vdGUtZGF0YWJh
c2UtbmFtZT48cmVtb3RlLWRhdGFiYXNlLXByb3ZpZGVyPk5MTTwvcmVtb3RlLWRhdGFiYXNlLXBy
b3ZpZGVyPjwvcmVjb3JkPjwvQ2l0ZT48Q2l0ZT48QXV0aG9yPlBhcmxhdGluaTwvQXV0aG9yPjxZ
ZWFyPjIwMjQ8L1llYXI+PFJlY051bT4xNzc8L1JlY051bT48cmVjb3JkPjxyZWMtbnVtYmVyPjE3
NzwvcmVjLW51bWJlcj48Zm9yZWlnbi1rZXlzPjxrZXkgYXBwPSJFTiIgZGItaWQ9Inh3OXYwMDI1
YjkyZHRsZXByMmF2NXc5dTBkMjByeHQ1ZnYwYSIgdGltZXN0YW1wPSIxNzE1NTc5NzA3Ij4xNzc8
L2tleT48L2ZvcmVpZ24ta2V5cz48cmVmLXR5cGUgbmFtZT0iSm91cm5hbCBBcnRpY2xlIj4xNzwv
cmVmLXR5cGU+PGNvbnRyaWJ1dG9ycz48YXV0aG9ycz48YXV0aG9yPlBhcmxhdGluaSwgVi48L2F1
dGhvcj48YXV0aG9yPkJlbGxhdG8sIEEuPC9hdXRob3I+PGF1dGhvcj5HYWJlbGxvbmUsIEEuPC9h
dXRob3I+PGF1dGhvcj5NYXJnYXJpLCBMLjwvYXV0aG9yPjxhdXRob3I+TWFyenVsbGksIEwuPC9h
dXRob3I+PGF1dGhvcj5NYXRlcmEsIEUuPC9hdXRob3I+PGF1dGhvcj5QZXRydXp6ZWxsaSwgTS4g
Ry48L2F1dGhvcj48YXV0aG9yPlNvbG1pLCBNLjwvYXV0aG9yPjxhdXRob3I+Q29ycmVsbCwgQy4g
VS48L2F1dGhvcj48YXV0aG9yPkNvcnRlc2UsIFMuPC9hdXRob3I+PC9hdXRob3JzPjwvY29udHJp
YnV0b3JzPjxhdXRoLWFkZHJlc3M+RGVwYXJ0bWVudCBvZiBDaGlsZCBhbmQgQWRvbGVzY2VudCBQ
c3ljaGlhdHJ5LCBJbnN0aXR1dGUgb2YgUHN5Y2hpYXRyeSwgUHN5Y2hvbG9neSBhbmQgTmV1cm9z
Y2llbmNlLCBLaW5nJmFwb3M7cyBDb2xsZWdlIExvbmRvbiwgTG9uZG9uLCBVSy4mI3hEO0RlcGFy
dG1lbnQgb2YgRm9yZW5zaWMgYW5kIE5ldXJvZGV2ZWxvcG1lbnRhbCBTY2llbmNlcywgSW5zdGl0
dXRlIG9mIFBzeWNoaWF0cnksIFBzeWNob2xvZ3kgYW5kIE5ldXJvc2NpZW5jZSwgS2luZyZhcG9z
O3MgQ29sbGVnZSBMb25kb24sIExvbmRvbiwgVUsuJiN4RDtTY2hvb2wgb2YgUHN5Y2hvbG9neSwg
VW5pdmVyc2l0eSBvZiBTb3V0aGFtcHRvbiwgU291dGhhbXB0b24sIFVLLiYjeEQ7U2Nob29sIG9m
IFBzeWNob2xvZ3ksIFVuaXZlcnNpdHkgb2YgTm90dGluZ2hhbSBNYWxheXNpYSwgU2VtZW55aWgs
IE1hbGF5c2lhLiYjeEQ7TWluZCBhbmQgTmV1cm9kZXZlbG9wbWVudCAoTWlORCkgUmVzZWFyY2gg
Q2x1c3RlciwgVW5pdmVyc2l0eSBvZiBOb3R0aW5naGFtIE1hbGF5c2lhLCBTZW1lbnlpaCwgTWFs
YXlzaWEuJiN4RDtDZW50cmUgZm9yIElubm92YXRpb24gaW4gTWVudGFsIEhlYWx0aCwgVW5pdmVy
c2l0eSBvZiBTb3V0aGFtcHRvbiwgU291dGhhbXB0b24sIFVLLiYjeEQ7RGlCcmFpTi1EZXBhcnRt
ZW50IG9mIFRyYW5zbGF0aW9uYWwgQmlvbWVkaWNpbmUgTmV1cm9zY2llbmNlcywgVW5pdmVyc2l0
eSAmcXVvdDtBbGRvIE1vcm8mcXVvdDssIEJhcmksIEl0YWx5LiYjeEQ7RGlNZVBSZS1KLURlcGFy
dG1lbnQgb2YgUHJlY2lzaW9uIGFuZCBSZWdlbmVyYXRpdmUgTWVkaWNpbmUtSm9uaWMgQXJlYSwg
VW5pdmVyc2l0eSAmcXVvdDtBbGRvIE1vcm8mcXVvdDssIEJhcmksIEl0YWx5LiYjeEQ7RGVwYXJ0
bWVudCBvZiBDaGlsZCBhbmQgQWRvbGVzY2VudCBQc3ljaGlhdHJ5LCBDaGFyaXRlIFVuaXZlcnNp
dGF0c21lZGl6aW4sIEJlcmxpbiwgR2VybWFueS4mI3hEO1RoZSBPdHRhd2EgSG9zcGl0YWwsIE1l
bnRhbCBIZWFsdGggRGVwYXJ0bWVudCwgT3R0YXdhLCBPbnRhcmlvLCBDYW5hZGEuJiN4RDtEZXBh
cnRtZW50IG9mIFBzeWNoaWF0cnksIE90dGF3YSBIb3NwaXRhbCBSZXNlYXJjaCBJbnN0aXR1dGUg
KE9IUkkpIENsaW5pY2FsIEVwaWRlbWlvbG9neSBQcm9ncmFtIFVuaXZlcnNpdHkgb2YgT3R0YXdh
LCBPdHRhd2EsIE9udGFyaW8sIENhbmFkYS4mI3hEO1NjaG9vbCBvZiBFcGlkZW1pb2xvZ3kgYW5k
IFB1YmxpYyBIZWFsdGgsIEZhY3VsdHkgb2YgTWVkaWNpbmUsIFVuaXZlcnNpdHkgb2YgT3R0YXdh
LCBPdHRhd2EsIE9udGFyaW8sIENhbmFkYS4mI3hEO1BzeWNoaWF0cnkgUmVzZWFyY2gsIFRoZSBa
dWNrZXIgSGlsbHNpZGUgSG9zcGl0YWwsIE5vcnRod2VsbCBIZWFsdGgsIEdsZW4gT2FrcywgTlks
IFVTQS4mI3hEO0RlcGFydG1lbnQgb2YgUHN5Y2hpYXRyeSBhbmQgTW9sZWN1bGFyIE1lZGljaW5l
LCBadWNrZXIgU2Nob29sIG9mIE1lZGljaW5lIGF0IEhvZnN0cmEvTm9ydGh3ZWxsLCBIZW1wc3Rl
YWQsIE5ZLCBVU0EuJiN4RDtDbGluaWNhbCBhbmQgRXhwZXJpbWVudGFsIFNjaWVuY2VzIChDTlMg
YW5kIFBzeWNoaWF0cnkpLCBGYWN1bHR5IG9mIE1lZGljaW5lLCBVbml2ZXJzaXR5IG9mIFNvdXRo
YW1wdG9uLCBTb3V0aGFtcHRvbiwgVUsuJiN4RDtDaGlsZCBhbmQgQWRvbGVzY2VudCBNZW50YWwg
SGVhbHRoIFNlcnZpY2VzLCBTb2xlbnQgTkhTIFRydXN0LCBTb3V0aGFtcHRvbiwgVUsuJiN4RDtI
YXNzZW5mZWxkIENoaWxkcmVuJmFwb3M7cyBIb3NwaXRhbCBhdCBOWVUgTGFuZ29uZSwgTmV3IFlv
cmsgVW5pdmVyc2l0eSBDaGlsZCBTdHVkeSBDZW50ZXIsIE5ldyBZb3JrLCBOWSwgVVNBLjwvYXV0
aC1hZGRyZXNzPjx0aXRsZXM+PHRpdGxlPkEgc3RhdGUtb2YtdGhlLWFydCBvdmVydmlldyBvZiBj
YW5kaWRhdGUgZGlhZ25vc3RpYyBiaW9tYXJrZXJzIGZvciBBdHRlbnRpb24tZGVmaWNpdC9oeXBl
cmFjdGl2aXR5IGRpc29yZGVyIChBREhEKTwvdGl0bGU+PHNlY29uZGFyeS10aXRsZT5FeHBlcnQg
UmV2IE1vbCBEaWFnbjwvc2Vjb25kYXJ5LXRpdGxlPjwvdGl0bGVzPjxwZXJpb2RpY2FsPjxmdWxs
LXRpdGxlPkV4cGVydCBSZXYgTW9sIERpYWduPC9mdWxsLXRpdGxlPjwvcGVyaW9kaWNhbD48cGFn
ZXM+MjU5LTI3MTwvcGFnZXM+PHZvbHVtZT4yNDwvdm9sdW1lPjxudW1iZXI+NDwvbnVtYmVyPjxl
ZGl0aW9uPjIwMjQwMzI2PC9lZGl0aW9uPjxrZXl3b3Jkcz48a2V5d29yZD5BdHRlbnRpb24tZGVm
aWNpdC9oeXBlcmFjdGl2aXR5IGRpc29yZGVyIChBREhEKTwva2V5d29yZD48a2V5d29yZD5iaW9j
aGVtaXN0cnk8L2tleXdvcmQ+PGtleXdvcmQ+ZGlhZ25vc3RpYyBiaW9tYXJrZXI8L2tleXdvcmQ+
PGtleXdvcmQ+Z2VuZXRpY3M8L2tleXdvcmQ+PGtleXdvcmQ+bmV1cm9pbWFnaW5nPC9rZXl3b3Jk
PjxrZXl3b3JkPm5ldXJvcGh5c2lvbG9neTwva2V5d29yZD48a2V5d29yZD5uZXVyb3BzeWNob2xv
Z3k8L2tleXdvcmQ+PC9rZXl3b3Jkcz48ZGF0ZXM+PHllYXI+MjAyNDwveWVhcj48cHViLWRhdGVz
PjxkYXRlPkFwcjwvZGF0ZT48L3B1Yi1kYXRlcz48L2RhdGVzPjxpc2JuPjE3NDQtODM1MiAoRWxl
Y3Ryb25pYykmI3hEOzE0NzMtNzE1OSAoTGlua2luZyk8L2lzYm4+PGFjY2Vzc2lvbi1udW0+Mzg1
MDY2MTc8L2FjY2Vzc2lvbi1udW0+PHVybHM+PHJlbGF0ZWQtdXJscz48dXJsPmh0dHBzOi8vd3d3
Lm5jYmkubmxtLm5paC5nb3YvcHVibWVkLzM4NTA2NjE3PC91cmw+PC9yZWxhdGVkLXVybHM+PC91
cmxzPjxlbGVjdHJvbmljLXJlc291cmNlLW51bT4xMC4xMDgwLzE0NzM3MTU5LjIwMjQuMjMzMzI3
NzwvZWxlY3Ryb25pYy1yZXNvdXJjZS1udW0+PHJlbW90ZS1kYXRhYmFzZS1uYW1lPkluLVByb2Nl
c3M8L3JlbW90ZS1kYXRhYmFzZS1uYW1lPjxyZW1vdGUtZGF0YWJhc2UtcHJvdmlkZXI+TkxNPC9y
ZW1vdGUtZGF0YWJhc2UtcHJvdmlkZXI+PC9yZWNvcmQ+PC9DaXRlPjwvRW5kTm90ZT4A
</w:fldData>
        </w:fldChar>
      </w:r>
      <w:r w:rsidR="001E5997" w:rsidRPr="003604A7">
        <w:rPr>
          <w:rFonts w:asciiTheme="minorHAnsi" w:hAnsiTheme="minorHAnsi" w:cstheme="minorHAnsi"/>
          <w:color w:val="000000" w:themeColor="text1"/>
          <w:lang w:val="en-US"/>
        </w:rPr>
        <w:instrText xml:space="preserve"> ADDIN EN.CITE </w:instrText>
      </w:r>
      <w:r w:rsidR="001E5997" w:rsidRPr="003604A7">
        <w:rPr>
          <w:rFonts w:asciiTheme="minorHAnsi" w:hAnsiTheme="minorHAnsi" w:cstheme="minorHAnsi"/>
          <w:color w:val="000000" w:themeColor="text1"/>
          <w:lang w:val="en-US"/>
        </w:rPr>
        <w:fldChar w:fldCharType="begin">
          <w:fldData xml:space="preserve">PEVuZE5vdGU+PENpdGU+PEF1dGhvcj5GZXJyYW50aTwvQXV0aG9yPjxZZWFyPjIwMjQ8L1llYXI+
PFJlY051bT4yNzE8L1JlY051bT48RGlzcGxheVRleHQ+KERlbW9udGlzIGV0IGFsIDIwMjMsIERl
bW9udGlzIGV0IGFsIDIwMTksIEZlcnJhbnRpIGV0IGFsIDIwMjQsIFBhcmxhdGluaSBldCBhbCAy
MDI0Yyk8L0Rpc3BsYXlUZXh0PjxyZWNvcmQ+PHJlYy1udW1iZXI+MjcxPC9yZWMtbnVtYmVyPjxm
b3JlaWduLWtleXM+PGtleSBhcHA9IkVOIiBkYi1pZD0ieHc5djAwMjViOTJkdGxlcHIyYXY1dzl1
MGQyMHJ4dDVmdjBhIiB0aW1lc3RhbXA9IjE3MjE5MDUxMjkiPjI3MTwva2V5PjwvZm9yZWlnbi1r
ZXlzPjxyZWYtdHlwZSBuYW1lPSJKb3VybmFsIEFydGljbGUiPjE3PC9yZWYtdHlwZT48Y29udHJp
YnV0b3JzPjxhdXRob3JzPjxhdXRob3I+RmVycmFudGksIEEuIFMuPC9hdXRob3I+PGF1dGhvcj5M
dWVzc2VuLCBELiBKLjwvYXV0aG9yPjxhdXRob3I+Tmlzd2VuZGVyLCBDLiBNLjwvYXV0aG9yPjwv
YXV0aG9ycz48L2NvbnRyaWJ1dG9ycz48YXV0aC1hZGRyZXNzPkRlcGFydG1lbnQgb2YgUGhhcm1h
Y29sb2d5LCBWYW5kZXJiaWx0IFVuaXZlcnNpdHksIE5hc2h2aWxsZSwgVE4sIDM3MjMyLCBVU0E7
IFdhcnJlbiBDZW50ZXIgZm9yIE5ldXJvc2NpZW5jZSBEcnVnIERpc2NvdmVyeSwgTmFzaHZpbGxl
LCBUTiwgMzcyMzIsIFVTQS4mI3hEO0RlcGFydG1lbnQgb2YgUGhhcm1hY29sb2d5LCBWYW5kZXJi
aWx0IFVuaXZlcnNpdHksIE5hc2h2aWxsZSwgVE4sIDM3MjMyLCBVU0E7IFdhcnJlbiBDZW50ZXIg
Zm9yIE5ldXJvc2NpZW5jZSBEcnVnIERpc2NvdmVyeSwgTmFzaHZpbGxlLCBUTiwgMzcyMzIsIFVT
QTsgVmFuZGVyYmlsdCBLZW5uZWR5IENlbnRlciwgVmFuZGVyYmlsdCBVbml2ZXJzaXR5IE1lZGlj
YWwgQ2VudGVyLCBOYXNodmlsbGUsIFROLCAzNzIzMiwgVVNBOyBWYW5kZXJiaWx0IEJyYWluIElu
c3RpdHV0ZSwgVmFuZGVyYmlsdCBVbml2ZXJzaXR5LCBOYXNodmlsbGUsIFROLCAzNzIzMiwgVVNB
OyBWYW5kZXJiaWx0IEluc3RpdHV0ZSBvZiBDaGVtaWNhbCBCaW9sb2d5LCBWYW5kZXJiaWx0IFVu
aXZlcnNpdHksIE5hc2h2aWxsZSwgVE4sIDM3MjMyLCBVU0EuIEVsZWN0cm9uaWMgYWRkcmVzczog
Y29sbGVlbi5uaXN3ZW5kZXJAdmFuZGVyYmlsdC5lZHUuPC9hdXRoLWFkZHJlc3M+PHRpdGxlcz48
dGl0bGU+Tm92ZWwgcGhhcm1hY29sb2dpY2FsIHRhcmdldHMgZm9yIEdBQkFlcmdpYyBkeXNmdW5j
dGlvbiBpbiBBREhEPC90aXRsZT48c2Vjb25kYXJ5LXRpdGxlPk5ldXJvcGhhcm1hY29sb2d5PC9z
ZWNvbmRhcnktdGl0bGU+PC90aXRsZXM+PHBlcmlvZGljYWw+PGZ1bGwtdGl0bGU+TmV1cm9waGFy
bWFjb2xvZ3k8L2Z1bGwtdGl0bGU+PC9wZXJpb2RpY2FsPjxwYWdlcz4xMDk4OTc8L3BhZ2VzPjx2
b2x1bWU+MjQ5PC92b2x1bWU+PGVkaXRpb24+MjAyNDAzMDg8L2VkaXRpb24+PGtleXdvcmRzPjxr
ZXl3b3JkPkh1bWFuczwva2V5d29yZD48a2V5d29yZD5BbmltYWxzPC9rZXl3b3JkPjxrZXl3b3Jk
Pk1pY2U8L2tleXdvcmQ+PGtleXdvcmQ+KkF0dGVudGlvbiBEZWZpY2l0IERpc29yZGVyIHdpdGgg
SHlwZXJhY3Rpdml0eS9kcnVnIHRoZXJhcHkvZ2VuZXRpY3M8L2tleXdvcmQ+PGtleXdvcmQ+R2Vu
b21lLVdpZGUgQXNzb2NpYXRpb24gU3R1ZHk8L2tleXdvcmQ+PGtleXdvcmQ+QnJhaW48L2tleXdv
cmQ+PGtleXdvcmQ+RG9wYW1pbmU8L2tleXdvcmQ+PGtleXdvcmQ+Z2FtbWEtQW1pbm9idXR5cmlj
IEFjaWQvZ2VuZXRpY3M8L2tleXdvcmQ+PGtleXdvcmQ+QWRoZDwva2V5d29yZD48a2V5d29yZD5B
bnRlcmlvciBjaW5ndWxhdGUgY29ydGV4PC9rZXl3b3JkPjxrZXl3b3JkPkF0dGVudGlvbi1kZWZp
Y2l0L2h5cGVyYWN0aXZpdHkgZGlzb3JkZXI8L2tleXdvcmQ+PGtleXdvcmQ+Q29ydGV4PC9rZXl3
b3JkPjxrZXl3b3JkPkdhYmE8L2tleXdvcmQ+PGtleXdvcmQ+R3Bjcjwva2V5d29yZD48a2V5d29y
ZD5HbHV0YW1hdGU8L2tleXdvcmQ+PGtleXdvcmQ+SW50ZXJuZXVyb248L2tleXdvcmQ+PGtleXdv
cmQ+TmV1cm9kZXZlbG9wbWVudDwva2V5d29yZD48a2V5d29yZD5QcmVmcm9udGFsIGNvcnRleDwv
a2V5d29yZD48a2V5d29yZD5Qc3ljaGlhdHJ5PC9rZXl3b3JkPjxrZXl3b3JkPlN5bmFwdGljIHBs
YXN0aWNpdHk8L2tleXdvcmQ+PGtleXdvcmQ+VHJhbnNsYXRpb25hbDwva2V5d29yZD48L2tleXdv
cmRzPjxkYXRlcz48eWVhcj4yMDI0PC95ZWFyPjxwdWItZGF0ZXM+PGRhdGU+TWF5IDE1PC9kYXRl
PjwvcHViLWRhdGVzPjwvZGF0ZXM+PGlzYm4+MTg3My03MDY0IChFbGVjdHJvbmljKSYjeEQ7MDAy
OC0zOTA4IChMaW5raW5nKTwvaXNibj48YWNjZXNzaW9uLW51bT4zODQ2MjA0MTwvYWNjZXNzaW9u
LW51bT48dXJscz48cmVsYXRlZC11cmxzPjx1cmw+aHR0cHM6Ly93d3cubmNiaS5ubG0ubmloLmdv
di9wdWJtZWQvMzg0NjIwNDE8L3VybD48L3JlbGF0ZWQtdXJscz48L3VybHM+PGN1c3RvbTE+RGVj
bGFyYXRpb24gb2YgY29tcGV0aW5nIGludGVyZXN0IFRoZSBhdXRob3JzIGRlY2xhcmUgdGhhdCB0
aGV5IGhhdmUgbm8ga25vd24gY29tcGV0aW5nIGZpbmFuY2lhbCBpbnRlcmVzdHMgb3IgcGVyc29u
YWwgcmVsYXRpb25zaGlwcyB0aGF0IGNvdWxkIGhhdmUgYXBwZWFyZWQgdG8gaW5mbHVlbmNlIHRo
ZSB3b3JrIHJlcG9ydGVkIGluIHRoaXMgcGFwZXIuPC9jdXN0b20xPjxlbGVjdHJvbmljLXJlc291
cmNlLW51bT4xMC4xMDE2L2oubmV1cm9waGFybS4yMDI0LjEwOTg5NzwvZWxlY3Ryb25pYy1yZXNv
dXJjZS1udW0+PHJlbW90ZS1kYXRhYmFzZS1uYW1lPk1lZGxpbmU8L3JlbW90ZS1kYXRhYmFzZS1u
YW1lPjxyZW1vdGUtZGF0YWJhc2UtcHJvdmlkZXI+TkxNPC9yZW1vdGUtZGF0YWJhc2UtcHJvdmlk
ZXI+PC9yZWNvcmQ+PC9DaXRlPjxDaXRlPjxBdXRob3I+RGVtb250aXM8L0F1dGhvcj48WWVhcj4y
MDIzPC9ZZWFyPjxSZWNOdW0+Mzg8L1JlY051bT48cmVjb3JkPjxyZWMtbnVtYmVyPjM4PC9yZWMt
bnVtYmVyPjxmb3JlaWduLWtleXM+PGtleSBhcHA9IkVOIiBkYi1pZD0ieHc5djAwMjViOTJkdGxl
cHIyYXY1dzl1MGQyMHJ4dDVmdjBhIiB0aW1lc3RhbXA9IjE3MTA3NTY3MjciPjM4PC9rZXk+PC9m
b3JlaWduLWtleXM+PHJlZi10eXBlIG5hbWU9IkpvdXJuYWwgQXJ0aWNsZSI+MTc8L3JlZi10eXBl
Pjxjb250cmlidXRvcnM+PGF1dGhvcnM+PGF1dGhvcj5EZW1vbnRpcywgRC48L2F1dGhvcj48YXV0
aG9yPldhbHRlcnMsIEcuIEIuPC9hdXRob3I+PGF1dGhvcj5BdGhhbmFzaWFkaXMsIEcuPC9hdXRo
b3I+PGF1dGhvcj5XYWx0ZXJzLCBSLjwvYXV0aG9yPjxhdXRob3I+VGhlcnJpZW4sIEsuPC9hdXRo
b3I+PGF1dGhvcj5OaWVsc2VuLCBULiBULjwvYXV0aG9yPjxhdXRob3I+RmFyYWp6YWRlaCwgTC48
L2F1dGhvcj48YXV0aG9yPlZvbG91ZGFraXMsIEcuPC9hdXRob3I+PGF1dGhvcj5CZW5kbCwgSi48
L2F1dGhvcj48YXV0aG9yPlplbmcsIEIuPC9hdXRob3I+PGF1dGhvcj5aaGFuZywgVy48L2F1dGhv
cj48YXV0aG9yPkdyb3ZlLCBKLjwvYXV0aG9yPjxhdXRob3I+QWxzLCBULiBELjwvYXV0aG9yPjxh
dXRob3I+RHVhbiwgSi48L2F1dGhvcj48YXV0aG9yPlNhdHRlcnN0cm9tLCBGLiBLLjwvYXV0aG9y
PjxhdXRob3I+QnliamVyZy1HcmF1aG9sbSwgSi48L2F1dGhvcj48YXV0aG9yPkJhZWt2ZWQtSGFu
c2VuLCBNLjwvYXV0aG9yPjxhdXRob3I+R3VkbXVuZHNzb24sIE8uIE8uPC9hdXRob3I+PGF1dGhv
cj5NYWdudXNzb24sIFMuIEguPC9hdXRob3I+PGF1dGhvcj5CYWxkdXJzc29uLCBHLjwvYXV0aG9y
PjxhdXRob3I+RGF2aWRzZG90dGlyLCBLLjwvYXV0aG9yPjxhdXRob3I+SGFyYWxkc2RvdHRpciwg
Ry4gUy48L2F1dGhvcj48YXV0aG9yPkFnZXJibywgRS48L2F1dGhvcj48YXV0aG9yPkhvZmZtYW4s
IEcuIEUuPC9hdXRob3I+PGF1dGhvcj5EYWxzZ2FhcmQsIFMuPC9hdXRob3I+PGF1dGhvcj5NYXJ0
aW4sIEouPC9hdXRob3I+PGF1dGhvcj5SaWJhc2VzLCBNLjwvYXV0aG9yPjxhdXRob3I+Qm9vbXNt
YSwgRC4gSS48L2F1dGhvcj48YXV0aG9yPlNvbGVyIEFydGlnYXMsIE0uPC9hdXRob3I+PGF1dGhv
cj5Sb3RoIE1vdGEsIE4uPC9hdXRob3I+PGF1dGhvcj5Ib3dyaWdhbiwgRC48L2F1dGhvcj48YXV0
aG9yPk1lZGxhbmQsIFMuIEUuPC9hdXRob3I+PGF1dGhvcj5aYXlhdHMsIFQuPC9hdXRob3I+PGF1
dGhvcj5SYWphZ29wYWwsIFYuIE0uPC9hdXRob3I+PGF1dGhvcj5BZGhkIFdvcmtpbmcgR3JvdXAg
b2YgdGhlIFBzeWNoaWF0cmljIEdlbm9taWNzIENvbnNvcnRpdW08L2F1dGhvcj48YXV0aG9yPmks
IFBzeWNoLUJyb2FkIENvbnNvcnRpdW08L2F1dGhvcj48YXV0aG9yPk5vcmRlbnRvZnQsIE0uPC9h
dXRob3I+PGF1dGhvcj5Nb3JzLCBPLjwvYXV0aG9yPjxhdXRob3I+SG91Z2FhcmQsIEQuIE0uPC9h
dXRob3I+PGF1dGhvcj5Nb3J0ZW5zZW4sIFAuIEIuPC9hdXRob3I+PGF1dGhvcj5EYWx5LCBNLiBK
LjwvYXV0aG9yPjxhdXRob3I+RmFyYW9uZSwgUy4gVi48L2F1dGhvcj48YXV0aG9yPlN0ZWZhbnNz
b24sIEguPC9hdXRob3I+PGF1dGhvcj5Sb3Vzc29zLCBQLjwvYXV0aG9yPjxhdXRob3I+RnJhbmtl
LCBCLjwvYXV0aG9yPjxhdXRob3I+V2VyZ2UsIFQuPC9hdXRob3I+PGF1dGhvcj5OZWFsZSwgQi4g
TS48L2F1dGhvcj48YXV0aG9yPlN0ZWZhbnNzb24sIEsuPC9hdXRob3I+PGF1dGhvcj5Cb3JnbHVt
LCBBLiBELjwvYXV0aG9yPjwvYXV0aG9ycz48L2NvbnRyaWJ1dG9ycz48YXV0aC1hZGRyZXNzPkRl
cGFydG1lbnQgb2YgQmlvbWVkaWNpbmUgLSBIdW1hbiBHZW5ldGljcywgQWFyaHVzIFVuaXZlcnNp
dHksIEFhcmh1cywgRGVubWFyay4gZGl0dGVAYmlvbWVkLmF1LmRrLiYjeEQ7VGhlIEx1bmRiZWNr
IEZvdW5kYXRpb24gSW5pdGlhdGl2ZSBmb3IgSW50ZWdyYXRpdmUgUHN5Y2hpYXRyaWMgUmVzZWFy
Y2gsIGlQU1lDSCwgQWFyaHVzLCBEZW5tYXJrLiBkaXR0ZUBiaW9tZWQuYXUuZGsuJiN4RDtDZW50
ZXIgZm9yIEdlbm9taWNzIGFuZCBQZXJzb25hbGl6ZWQgTWVkaWNpbmUsIEFhcmh1cywgRGVubWFy
ay4gZGl0dGVAYmlvbWVkLmF1LmRrLiYjeEQ7ZGVDT0RFIEdlbmV0aWNzL0FtZ2VuLCBSZXlramF2
aWssIEljZWxhbmQuJiN4RDtGYWN1bHR5IG9mIE1lZGljaW5lLCBVbml2ZXJzaXR5IG9mIEljZWxh
bmQsIFJleWtqYXZpaywgSWNlbGFuZC4mI3hEO1RoZSBMdW5kYmVjayBGb3VuZGF0aW9uIEluaXRp
YXRpdmUgZm9yIEludGVncmF0aXZlIFBzeWNoaWF0cmljIFJlc2VhcmNoLCBpUFNZQ0gsIEFhcmh1
cywgRGVubWFyay4mI3hEO01lbnRhbCBIZWFsdGggQ2VudHJlIFNjdC4gSGFucywgQ2FwaXRhbCBS
ZWdpb24gb2YgRGVubWFyaywgSW5zdGl0dXRlIG9mIEJpb2xvZ2ljYWwgUHN5Y2hpYXRyeSwgQ29w
ZW5oYWdlbiBVbml2ZXJzaXR5IEhvc3BpdGFsLCBDb3BlbmhhZ2VuLCBEZW5tYXJrLiYjeEQ7RGVw
YXJ0bWVudCBvZiBFdm9sdXRpb25hcnkgQmlvbG9neSwgRWNvbG9neSBhbmQgRW52aXJvbm1lbnRh
bCBTY2llbmNlcywgVW5pdmVyc2l0eSBvZiBCYXJjZWxvbmEsIEJhcmNlbG9uYSwgU3BhaW4uJiN4
RDtBbmFseXRpYyBhbmQgVHJhbnNsYXRpb25hbCBHZW5ldGljcyBVbml0LCBEZXBhcnRtZW50IG9m
IE1lZGljaW5lLCBNYXNzYWNodXNldHRzIEdlbmVyYWwgSG9zcGl0YWwgYW5kIEhhcnZhcmQgTWVk
aWNhbCBTY2hvb2wsIEJvc3RvbiwgTUEsIFVTQS4mI3hEO1N0YW5sZXkgQ2VudGVyIGZvciBQc3lj
aGlhdHJpYyBSZXNlYXJjaCwgQnJvYWQgSW5zdGl0dXRlIG9mIE1JVCBhbmQgSGFydmFyZCwgQ2Ft
YnJpZGdlLCBNQSwgVVNBLiYjeEQ7Q2VudGVyIGZvciBEaXNlYXNlIE5ldXJvZ2Vub21pY3MsIElj
YWhuIFNjaG9vbCBvZiBNZWRpY2luZSBhdCBNb3VudCBTaW5haSwgTmV3IFlvcmssIE5ZLCBVU0Eu
JiN4RDtJY2FobiBJbnN0aXR1dGUgZm9yIERhdGEgU2NpZW5jZSBhbmQgR2Vub21pYyBUZWNobm9s
b2d5LCBJY2FobiBTY2hvb2wgb2YgTWVkaWNpbmUgYXQgTW91bnQgU2luYWksIE5ldyBZb3JrLCBO
WSwgVVNBLiYjeEQ7RnJpZWRtYW4gQnJhaW4gSW5zdGl0dXRlLCBJY2FobiBTY2hvb2wgb2YgTWVk
aWNpbmUgYXQgTW91bnQgU2luYWksIE5ldyBZb3JrLCBOWSwgVVNBLiYjeEQ7RGVwYXJ0bWVudCBv
ZiBQc3ljaGlhdHJ5LCBJY2FobiBTY2hvb2wgb2YgTWVkaWNpbmUgYXQgTW91bnQgU2luYWksIE5l
dyBZb3JrLCBOWSwgVVNBLiYjeEQ7RGVwYXJ0bWVudCBvZiBHZW5ldGljcyBhbmQgR2Vub21pYyBT
Y2llbmNlLCBJY2FobiBTY2hvb2wgb2YgTWVkaWNpbmUgYXQgTW91bnQgU2luYWksIE5ldyBZb3Jr
LCBOWSwgVVNBLiYjeEQ7TmFzaCBGYW1pbHkgRGVwYXJ0bWVudCBvZiBOZXVyb3NjaWVuY2UsIElj
YWhuIFNjaG9vbCBvZiBNZWRpY2luZSBhdCBNb3VudCBTaW5haSwgTmV3IFlvcmssIE5ZLCBVU0Eu
JiN4RDtEZXBhcnRtZW50IG9mIEJpb21lZGljaW5lIC0gSHVtYW4gR2VuZXRpY3MsIEFhcmh1cyBV
bml2ZXJzaXR5LCBBYXJodXMsIERlbm1hcmsuJiN4RDtDZW50ZXIgZm9yIEdlbm9taWNzIGFuZCBQ
ZXJzb25hbGl6ZWQgTWVkaWNpbmUsIEFhcmh1cywgRGVubWFyay4mI3hEO0Jpb2luZm9ybWF0aWNz
IFJlc2VhcmNoIENlbnRyZSwgQWFyaHVzIFVuaXZlcnNpdHksIEFhcmh1cywgRGVubWFyay4mI3hE
O0NlbnRlciBmb3IgTmVvbmF0YWwgU2NyZWVuaW5nLCBEZXBhcnRtZW50IGZvciBDb25nZW5pdGFs
IERpc29yZGVycywgU3RhdGVucyBTZXJ1bSBJbnN0aXR1dCwgQ29wZW5oYWdlbiwgRGVubWFyay4m
I3hEO0RlcGFydG1lbnQgb2YgQ2hpbGQgYW5kIEFkb2xlc2NlbnQgUHN5Y2hpYXRyeSwgTmF0aW9u
YWwgVW5pdmVyc2l0eSBIb3NwaXRhbCwgUmV5a2phdmlrLCBJY2VsYW5kLiYjeEQ7VGhlIENlbnRy
ZSBmb3IgQ2hpbGQgRGV2ZWxvcG1lbnQgYW5kIEJlaGF2aW91ciwgQ2FwaXRhbCBBcmVhIFByaW1h
cnkgSGVhbHRoIENhcmUsIFJleWtqYXZpaywgSWNlbGFuZC4mI3hEO05hdGlvbmFsIENlbnRyZSBm
b3IgUmVnaXN0ZXItQmFzZWQgUmVzZWFyY2gsIEJ1c2luZXNzIGFuZCBTb2NpYWwgU2NpZW5jZXMs
IEFhcmh1cyBVbml2ZXJzaXR5LCBBYXJodXMsIERlbm1hcmsuJiN4RDtDZW50cmUgZm9yIEludGVn
cmF0ZWQgUmVnaXN0ZXItYmFzZWQgUmVzZWFyY2gsIENJUlJBVSwgQWFyaHVzIFVuaXZlcnNpdHks
IEFhcmh1cywgRGVubWFyay4mI3hEO01lbnRhbCBIZWFsdGggU2VydmljZXMgb2YgdGhlIENhcGl0
YWwgUmVnaW9uLCBDaGlsZCBhbmQgQWRvbGVzY2VudCBQc3ljaGlhdHJpYyBDZW50ZXIsIEdsb3N0
cnVwLCBEZW5tYXJrLiYjeEQ7SW5zdGl0dXRlIG9mIENsaW5pY2FsIE1lZGljaW5lLCBVbml2ZXJz
aXR5IG9mIENvcGVuaGFnZW4sIENvcGVuaGFnZW4sIERlbm1hcmsuJiN4RDtQc3ljaG9sb2dpY2Fs
IE1lZGljaW5lIGFuZCBDbGluaWNhbCBOZXVyb3NjaWVuY2VzLCBDYXJkaWZmIFVuaXZlcnNpdHks
IENhcmRpZmYsIFVLLiYjeEQ7UHN5Y2hpYXRyaWMgR2VuZXRpY3MgVW5pdCwgR3JvdXAgb2YgUHN5
Y2hpYXRyeSwgTWVudGFsIEhlYWx0aCBhbmQgQWRkaWN0aW9uLCBWYWxsIGQmYXBvcztIZWJyb24g
UmVzZWFyY2ggSW5zdGl0dXRlIChWSElSKSwgVW5pdmVyc2l0YXQgQXV0b25vbWEgZGUgQmFyY2Vs
b25hLCBCYXJjZWxvbmEsIFNwYWluLiYjeEQ7RGVwYXJ0bWVudCBvZiBQc3ljaGlhdHJ5LCBIb3Nw
aXRhbCBVbml2ZXJzaXRhcmkgVmFsbCBkJmFwb3M7SGVicm9uLCBCYXJjZWxvbmEsIFNwYWluLiYj
eEQ7QmlvbWVkaWNhbCBOZXR3b3JrIFJlc2VhcmNoIENlbnRyZSBvbiBNZW50YWwgSGVhbHRoIChD
SUJFUlNBTSksIEluc3RpdHV0byBkZSBTYWx1ZCBDYXJsb3MgSUlJLCBNYWRyaWQsIFNwYWluLiYj
eEQ7RGVwYXJ0bWVudCBvZiBHZW5ldGljcywgTWljcm9iaW9sb2d5LCBhbmQgU3RhdGlzdGljcywg
RmFjdWx0eSBvZiBCaW9sb2d5LCBVbml2ZXJzaXRhdCBkZSBCYXJjZWxvbmEsIEJhcmNlbG9uYSwg
U3BhaW4uJiN4RDtEZXBhcnRtZW50IG9mIEJpb2xvZ2ljYWwgUHN5Y2hvbG9neSwgVnJpamUgVW5p
dmVyc2l0ZWl0IEFtc3RlcmRhbSwgQW1zdGVyZGFtLCB0aGUgTmV0aGVybGFuZHMuJiN4RDtBbXN0
ZXJkYW0gUHVibGljIEhlYWx0aCBSZXNlYXJjaCBJbnN0aXR1dGUsIEFtc3RlcmRhbSwgdGhlIE5l
dGhlcmxhbmRzLiYjeEQ7RGVwYXJ0bWVudCBvZiBIdW1hbiBHZW5ldGljcywgUmFkYm91ZCBVbml2
ZXJzaXR5IE1lZGljYWwgQ2VudGVyLCBOaWptZWdlbiwgdGhlIE5ldGhlcmxhbmRzLiYjeEQ7RG9u
ZGVycyBJbnN0aXR1dGUgZm9yIEJyYWluLCBDb2duaXRpb24gYW5kIEJlaGF2aW91ciwgUmFkYm91
ZCBVbml2ZXJzaXR5LCBOaWptZWdlbiwgdGhlIE5ldGhlcmxhbmRzLiYjeEQ7UHN5Y2hpYXRyaWMg
R2VuZXRpY3MsIFFJTVIgQmVyZ2hvZmVyIE1lZGljYWwgUmVzZWFyY2ggSW5zdGl0dXRlLCBCcmlz
YmFuZSwgUXVlZW5zbGFuZCwgQXVzdHJhbGlhLiYjeEQ7UFJPTUVOVEEsIERlcGFydG1lbnQgb2Yg
UHN5Y2hvbG9neSwgVW5pdmVyc2l0eSBvZiBPc2xvLCBPc2xvLCBOb3J3YXkuJiN4RDtNZW50YWwg
SGVhbHRoIENlbnRyZSBDb3BlbmhhZ2VuLCBDYXBpdGFsIFJlZ2lvbiBvZiBEZW5tYXJrLCBDb3Bl
bmhhZ2VuIFVuaXZlcnNpdHkgSG9zcGl0YWwsIENvcGVuaGFnZW4sIERlbm1hcmsuJiN4RDtQc3lj
aG9zaXMgUmVzZWFyY2ggVW5pdCwgQWFyaHVzIFVuaXZlcnNpdHkgSG9zcGl0YWwtUHN5Y2hpYXRy
eSwgQWFyaHVzLCBEZW5tYXJrLiYjeEQ7RGVwYXJ0bWVudCBvZiBNZWRpY2luZSwgSGFydmFyZCBN
ZWRpY2FsIFNjaG9vbCwgQm9zdG9uLCBNQSwgVVNBLiYjeEQ7SW5zdGl0dXRlIGZvciBNb2xlY3Vs
YXIgTWVkaWNpbmUgRmlubGFuZCwgVW5pdmVyc2l0eSBvZiBIZWxzaW5raSwgSGVsc2lua2ksIEZp
bmxhbmQuJiN4RDtEZXBhcnRtZW50cyBvZiBQc3ljaGlhdHJ5IGFuZCBvZiBOZXVyb3NjaWVuY2Ug
YW5kIFBoeXNpb2xvZ3ksIFNVTlkgVXBzdGF0ZSBNZWRpY2FsIFVuaXZlcnNpdHksIFN5cmFjdXNl
LCBOWSwgVVNBLiYjeEQ7TWVudGFsIElsbG5lc3MgUmVzZWFyY2ggRWR1Y2F0aW9uIGFuZCBDbGlu
aWNhbCBDZW50ZXIsIEpKIFBldGVycyBWQSBNZWRpY2FsIENlbnRlciwgQnJvbngsIE5ZLCBVU0Eu
JiN4RDtEZXBhcnRtZW50IG9mIFBzeWNoaWF0cnksIFJhZGJvdWQgVW5pdmVyc2l0eSBNZWRpY2Fs
IENlbnRlciwgTmlqbWVnZW4sIHRoZSBOZXRoZXJsYW5kcy4mI3hEO0RlcGFydG1lbnQgb2YgQmlv
bWVkaWNpbmUgLSBIdW1hbiBHZW5ldGljcywgQWFyaHVzIFVuaXZlcnNpdHksIEFhcmh1cywgRGVu
bWFyay4gYW5kZXJzQGJpb21lZC5hdS5kay4mI3hEO1RoZSBMdW5kYmVjayBGb3VuZGF0aW9uIElu
aXRpYXRpdmUgZm9yIEludGVncmF0aXZlIFBzeWNoaWF0cmljIFJlc2VhcmNoLCBpUFNZQ0gsIEFh
cmh1cywgRGVubWFyay4gYW5kZXJzQGJpb21lZC5hdS5kay4mI3hEO0NlbnRlciBmb3IgR2Vub21p
Y3MgYW5kIFBlcnNvbmFsaXplZCBNZWRpY2luZSwgQWFyaHVzLCBEZW5tYXJrLiBhbmRlcnNAYmlv
bWVkLmF1LmRrLjwvYXV0aC1hZGRyZXNzPjx0aXRsZXM+PHRpdGxlPkdlbm9tZS13aWRlIGFuYWx5
c2VzIG9mIEFESEQgaWRlbnRpZnkgMjcgcmlzayBsb2NpLCByZWZpbmUgdGhlIGdlbmV0aWMgYXJj
aGl0ZWN0dXJlIGFuZCBpbXBsaWNhdGUgc2V2ZXJhbCBjb2duaXRpdmUgZG9tYWluczwvdGl0bGU+
PHNlY29uZGFyeS10aXRsZT5OYXQgR2VuZXQ8L3NlY29uZGFyeS10aXRsZT48L3RpdGxlcz48cGVy
aW9kaWNhbD48ZnVsbC10aXRsZT5OYXQgR2VuZXQ8L2Z1bGwtdGl0bGU+PC9wZXJpb2RpY2FsPjxw
YWdlcz4xOTgtMjA4PC9wYWdlcz48dm9sdW1lPjU1PC92b2x1bWU+PG51bWJlcj4yPC9udW1iZXI+
PGVkaXRpb24+MjAyMzAxMjY8L2VkaXRpb24+PGtleXdvcmRzPjxrZXl3b3JkPkh1bWFuczwva2V5
d29yZD48a2V5d29yZD4qR2Vub21lLVdpZGUgQXNzb2NpYXRpb24gU3R1ZHk8L2tleXdvcmQ+PGtl
eXdvcmQ+KkF0dGVudGlvbiBEZWZpY2l0IERpc29yZGVyIHdpdGggSHlwZXJhY3Rpdml0eS9nZW5l
dGljczwva2V5d29yZD48a2V5d29yZD5CcmFpbjwva2V5d29yZD48a2V5d29yZD5Db2duaXRpb248
L2tleXdvcmQ+PGtleXdvcmQ+R2VuZXRpYyBQcmVkaXNwb3NpdGlvbiB0byBEaXNlYXNlPC9rZXl3
b3JkPjwva2V5d29yZHM+PGRhdGVzPjx5ZWFyPjIwMjM8L3llYXI+PHB1Yi1kYXRlcz48ZGF0ZT5G
ZWI8L2RhdGU+PC9wdWItZGF0ZXM+PC9kYXRlcz48aXNibj4xNTQ2LTE3MTggKEVsZWN0cm9uaWMp
JiN4RDsxMDYxLTQwMzYgKFByaW50KSYjeEQ7MTA2MS00MDM2IChMaW5raW5nKTwvaXNibj48YWNj
ZXNzaW9uLW51bT4zNjcwMjk5NzwvYWNjZXNzaW9uLW51bT48dXJscz48cmVsYXRlZC11cmxzPjx1
cmw+aHR0cHM6Ly93d3cubmNiaS5ubG0ubmloLmdvdi9wdWJtZWQvMzY3MDI5OTc8L3VybD48L3Jl
bGF0ZWQtdXJscz48L3VybHM+PGN1c3RvbTE+Q09NUEVUSU5HIElOVEVSRVNUUyBCLk0uTi4gY3Vy
cmVudGx5IHNlcnZlcyBhcyBhIG1lbWJlciBvZiB0aGUgc2NpZW50aWZpYyBhZHZpc29yeSBib2Fy
ZCBhdCBEZWVwIEdlbm9taWNzIGFuZCBOZXVtb3JhIChwcmV2aW91c2x5IFJCTkMpIGFuZCBjb25z
dWx0YW50IGZvciBDYW1wNCBUaGVyYXBldXRpY3MsIFRha2VkYSBQaGFybWFjZXV0aWNhbCwgYW5k
IEJpb2dlbi4gQWxsIGRlQ09ERSBhZmZpbGlhdGVkIGF1dGhvcnMgYXJlIGVtcGxveWVlcyBvZiBk
ZUNPREUvQW1nZW4uIFRoZSByZW1haW5pbmcgYXV0aG9ycyBkZWNsYXJlIG5vIGNvbXBldGluZyBp
bnRlcmVzdHMuPC9jdXN0b20xPjxjdXN0b20yPlBNQzEwOTE0MzQ3PC9jdXN0b20yPjxlbGVjdHJv
bmljLXJlc291cmNlLW51bT4xMC4xMDM4L3M0MTU4OC0wMjItMDEyODUtODwvZWxlY3Ryb25pYy1y
ZXNvdXJjZS1udW0+PHJlbW90ZS1kYXRhYmFzZS1uYW1lPk1lZGxpbmU8L3JlbW90ZS1kYXRhYmFz
ZS1uYW1lPjxyZW1vdGUtZGF0YWJhc2UtcHJvdmlkZXI+TkxNPC9yZW1vdGUtZGF0YWJhc2UtcHJv
dmlkZXI+PC9yZWNvcmQ+PC9DaXRlPjxDaXRlPjxBdXRob3I+RGVtb250aXM8L0F1dGhvcj48WWVh
cj4yMDE5PC9ZZWFyPjxSZWNOdW0+Mzk8L1JlY051bT48cmVjb3JkPjxyZWMtbnVtYmVyPjM5PC9y
ZWMtbnVtYmVyPjxmb3JlaWduLWtleXM+PGtleSBhcHA9IkVOIiBkYi1pZD0ieHc5djAwMjViOTJk
dGxlcHIyYXY1dzl1MGQyMHJ4dDVmdjBhIiB0aW1lc3RhbXA9IjE3MTA3NTY3NTIiPjM5PC9rZXk+
PC9mb3JlaWduLWtleXM+PHJlZi10eXBlIG5hbWU9IkpvdXJuYWwgQXJ0aWNsZSI+MTc8L3JlZi10
eXBlPjxjb250cmlidXRvcnM+PGF1dGhvcnM+PGF1dGhvcj5EZW1vbnRpcywgRC48L2F1dGhvcj48
YXV0aG9yPldhbHRlcnMsIFIuIEsuPC9hdXRob3I+PGF1dGhvcj5NYXJ0aW4sIEouPC9hdXRob3I+
PGF1dGhvcj5NYXR0aGVpc2VuLCBNLjwvYXV0aG9yPjxhdXRob3I+QWxzLCBULiBELjwvYXV0aG9y
PjxhdXRob3I+QWdlcmJvLCBFLjwvYXV0aG9yPjxhdXRob3I+QmFsZHVyc3NvbiwgRy48L2F1dGhv
cj48YXV0aG9yPkJlbGxpdmVhdSwgUi48L2F1dGhvcj48YXV0aG9yPkJ5YmplcmctR3JhdWhvbG0s
IEouPC9hdXRob3I+PGF1dGhvcj5CYWVrdmFkLUhhbnNlbiwgTS48L2F1dGhvcj48YXV0aG9yPkNl
cnJhdG8sIEYuPC9hdXRob3I+PGF1dGhvcj5DaGFtYmVydCwgSy48L2F1dGhvcj48YXV0aG9yPkNo
dXJjaGhvdXNlLCBDLjwvYXV0aG9yPjxhdXRob3I+RHVtb250LCBBLjwvYXV0aG9yPjxhdXRob3I+
RXJpa3Nzb24sIE4uPC9hdXRob3I+PGF1dGhvcj5HYW5kYWwsIE0uPC9hdXRob3I+PGF1dGhvcj5H
b2xkc3RlaW4sIEouIEkuPC9hdXRob3I+PGF1dGhvcj5HcmFzYnksIEsuIEwuPC9hdXRob3I+PGF1
dGhvcj5Hcm92ZSwgSi48L2F1dGhvcj48YXV0aG9yPkd1ZG11bmRzc29uLCBPLiBPLjwvYXV0aG9y
PjxhdXRob3I+SGFuc2VuLCBDLiBTLjwvYXV0aG9yPjxhdXRob3I+SGF1YmVyZywgTS4gRS48L2F1
dGhvcj48YXV0aG9yPkhvbGxlZ2FhcmQsIE0uIFYuPC9hdXRob3I+PGF1dGhvcj5Ib3dyaWdhbiwg
RC4gUC48L2F1dGhvcj48YXV0aG9yPkh1YW5nLCBILjwvYXV0aG9yPjxhdXRob3I+TWFsbGVyLCBK
LiBCLjwvYXV0aG9yPjxhdXRob3I+TWFydGluLCBBLiBSLjwvYXV0aG9yPjxhdXRob3I+TWFydGlu
LCBOLiBHLjwvYXV0aG9yPjxhdXRob3I+TW9yYW4sIEouPC9hdXRob3I+PGF1dGhvcj5QYWxsZXNl
biwgSi48L2F1dGhvcj48YXV0aG9yPlBhbG1lciwgRC4gUy48L2F1dGhvcj48YXV0aG9yPlBlZGVy
c2VuLCBDLiBCLjwvYXV0aG9yPjxhdXRob3I+UGVkZXJzZW4sIE0uIEcuPC9hdXRob3I+PGF1dGhv
cj5Qb3RlcmJhLCBULjwvYXV0aG9yPjxhdXRob3I+UG91bHNlbiwgSi4gQi48L2F1dGhvcj48YXV0
aG9yPlJpcGtlLCBTLjwvYXV0aG9yPjxhdXRob3I+Um9iaW5zb24sIEUuIEIuPC9hdXRob3I+PGF1
dGhvcj5TYXR0ZXJzdHJvbSwgRi4gSy48L2F1dGhvcj48YXV0aG9yPlN0ZWZhbnNzb24sIEguPC9h
dXRob3I+PGF1dGhvcj5TdGV2ZW5zLCBDLjwvYXV0aG9yPjxhdXRob3I+VHVybGV5LCBQLjwvYXV0
aG9yPjxhdXRob3I+V2FsdGVycywgRy4gQi48L2F1dGhvcj48YXV0aG9yPldvbiwgSC48L2F1dGhv
cj48YXV0aG9yPldyaWdodCwgTS4gSi48L2F1dGhvcj48YXV0aG9yPkFkaGQgV29ya2luZyBHcm91
cCBvZiB0aGUgUHN5Y2hpYXRyaWMgR2Vub21pY3MgQ29uc29ydGl1bTwvYXV0aG9yPjxhdXRob3I+
RWFybHksIExpZmVjb3Vyc2U8L2F1dGhvcj48YXV0aG9yPkdlbmV0aWMgRXBpZGVtaW9sb2d5LCBD
b25zb3J0aXVtPC9hdXRob3I+PGF1dGhvcj5hbmRNZSBSZXNlYXJjaCwgVGVhbTwvYXV0aG9yPjxh
dXRob3I+QW5kcmVhc3NlbiwgTy4gQS48L2F1dGhvcj48YXV0aG9yPkFzaGVyc29uLCBQLjwvYXV0
aG9yPjxhdXRob3I+QnVydG9uLCBDLiBMLjwvYXV0aG9yPjxhdXRob3I+Qm9vbXNtYSwgRC4gSS48
L2F1dGhvcj48YXV0aG9yPkNvcm1hbmQsIEIuPC9hdXRob3I+PGF1dGhvcj5EYWxzZ2FhcmQsIFMu
PC9hdXRob3I+PGF1dGhvcj5GcmFua2UsIEIuPC9hdXRob3I+PGF1dGhvcj5HZWxlcm50ZXIsIEou
PC9hdXRob3I+PGF1dGhvcj5HZXNjaHdpbmQsIEQuPC9hdXRob3I+PGF1dGhvcj5IYWtvbmFyc29u
LCBILjwvYXV0aG9yPjxhdXRob3I+SGFhdmlrLCBKLjwvYXV0aG9yPjxhdXRob3I+S3JhbnpsZXIs
IEguIFIuPC9hdXRob3I+PGF1dGhvcj5LdW50c2ksIEouPC9hdXRob3I+PGF1dGhvcj5MYW5nbGV5
LCBLLjwvYXV0aG9yPjxhdXRob3I+TGVzY2gsIEsuIFAuPC9hdXRob3I+PGF1dGhvcj5NaWRkZWxk
b3JwLCBDLjwvYXV0aG9yPjxhdXRob3I+UmVpZiwgQS48L2F1dGhvcj48YXV0aG9yPlJvaGRlLCBM
LiBBLjwvYXV0aG9yPjxhdXRob3I+Um91c3NvcywgUC48L2F1dGhvcj48YXV0aG9yPlNjaGFjaGFy
LCBSLjwvYXV0aG9yPjxhdXRob3I+U2tsYXIsIFAuPC9hdXRob3I+PGF1dGhvcj5Tb251Z2EtQmFy
a2UsIEUuIEouIFMuPC9hdXRob3I+PGF1dGhvcj5TdWxsaXZhbiwgUC4gRi48L2F1dGhvcj48YXV0
aG9yPlRoYXBhciwgQS48L2F1dGhvcj48YXV0aG9yPlR1bmcsIEouIFkuPC9hdXRob3I+PGF1dGhv
cj5XYWxkbWFuLCBJLiBELjwvYXV0aG9yPjxhdXRob3I+TWVkbGFuZCwgUy4gRS48L2F1dGhvcj48
YXV0aG9yPlN0ZWZhbnNzb24sIEsuPC9hdXRob3I+PGF1dGhvcj5Ob3JkZW50b2Z0LCBNLjwvYXV0
aG9yPjxhdXRob3I+SG91Z2FhcmQsIEQuIE0uPC9hdXRob3I+PGF1dGhvcj5XZXJnZSwgVC48L2F1
dGhvcj48YXV0aG9yPk1vcnMsIE8uPC9hdXRob3I+PGF1dGhvcj5Nb3J0ZW5zZW4sIFAuIEIuPC9h
dXRob3I+PGF1dGhvcj5EYWx5LCBNLiBKLjwvYXV0aG9yPjxhdXRob3I+RmFyYW9uZSwgUy4gVi48
L2F1dGhvcj48YXV0aG9yPkJvcmdsdW0sIEEuIEQuPC9hdXRob3I+PGF1dGhvcj5OZWFsZSwgQi4g
TS48L2F1dGhvcj48L2F1dGhvcnM+PC9jb250cmlidXRvcnM+PGF1dGgtYWRkcmVzcz5UaGUgTHVu
ZGJlY2sgRm91bmRhdGlvbiBJbml0aWF0aXZlIGZvciBJbnRlZ3JhdGl2ZSBQc3ljaGlhdHJpYyBS
ZXNlYXJjaCwgaVBTWUNILCBBYXJodXMsIERlbm1hcmsuJiN4RDtDZW50cmUgZm9yIEludGVncmF0
aXZlIFNlcXVlbmNpbmcsIGlTRVEsIEFhcmh1cyBVbml2ZXJzaXR5LCBBYXJodXMsIERlbm1hcmsu
JiN4RDtEZXBhcnRtZW50IG9mIEJpb21lZGljaW5lIC0gSHVtYW4gR2VuZXRpY3MsIEFhcmh1cyBV
bml2ZXJzaXR5LCBBYXJodXMsIERlbm1hcmsuJiN4RDtBbmFseXRpYyBhbmQgVHJhbnNsYXRpb25h
bCBHZW5ldGljcyBVbml0LCBEZXBhcnRtZW50IG9mIE1lZGljaW5lLCBNYXNzYWNodXNldHRzIEdl
bmVyYWwgSG9zcGl0YWwgYW5kIEhhcnZhcmQgTWVkaWNhbCBTY2hvb2wsIEJvc3RvbiwgTUEsIFVT
QS4mI3hEO1N0YW5sZXkgQ2VudGVyIGZvciBQc3ljaGlhdHJpYyBSZXNlYXJjaCwgQnJvYWQgSW5z
dGl0dXRlIG9mIE1JVCBhbmQgSGFydmFyZCwgQ2FtYnJpZGdlLCBNQSwgVVNBLiYjeEQ7RGVwYXJ0
bWVudCBvZiBNZWRpY2FsIEVwaWRlbWlvbG9neSBhbmQgQmlvc3RhdGlzdGljcywgS2Fyb2xpbnNr
YSBJbnN0aXR1dGV0LCBTdG9ja2hvbG0sIFN3ZWRlbi4mI3hEO01SQyBDZW50cmUgZm9yIE5ldXJv
cHN5Y2hpYXRyaWMgR2VuZXRpY3MgJmFtcDsgR2Vub21pY3MsIFNjaG9vbCBvZiBNZWRpY2luZSwg
Q2FyZGlmZiBVbml2ZXJzaXR5LCBDYXJkaWZmLCBVSy4mI3hEO0NlbnRyZSBmb3IgUHN5Y2hpYXRy
eSBSZXNlYXJjaCwgRGVwYXJ0bWVudCBvZiBDbGluaWNhbCBOZXVyb3NjaWVuY2UsIEthcm9saW5z
a2EgSW5zdGl0dXRldCwgU3RvY2tob2xtLCBTd2VkZW4uJiN4RDtTdG9ja2hvbG0gSGVhbHRoIENh
cmUgU2VydmljZXMsIFN0b2NraG9sbSBDb3VudHkgQ291bmNpbCwgU3RvY2tob2xtLCBTd2VkZW4u
JiN4RDtEZXBhcnRtZW50IG9mIFBzeWNoaWF0cnksIFBzeWNob3NvbWF0aWNzIGFuZCBQc3ljaG90
aGVyYXB5LCBVbml2ZXJzaXR5IG9mIFd1ZXJ6YnVyZywgV3VlcnpidXJnLCBHZXJtYW55LiYjeEQ7
TmF0aW9uYWwgQ2VudHJlIGZvciBSZWdpc3Rlci1CYXNlZCBSZXNlYXJjaCwgQWFyaHVzIFVuaXZl
cnNpdHksIEFhcmh1cywgRGVubWFyay4mI3hEO0NlbnRyZSBmb3IgSW50ZWdyYXRlZCBSZWdpc3Rl
ci1iYXNlZCBSZXNlYXJjaCwgQWFyaHVzIFVuaXZlcnNpdHksIEFhcmh1cywgRGVubWFyay4mI3hE
O0RlcGFydG1lbnQgb2YgQ2hpbGQgYW5kIEFkb2xlc2NlbnQgUHN5Y2hpYXRyeSwgTmF0aW9uYWwg
VW5pdmVyc2l0eSBIb3NwaXRhbCwgUmV5a2phdmlrLCBJY2VsYW5kLiYjeEQ7Q2VudGVyIGZvciBO
ZW9uYXRhbCBTY3JlZW5pbmcsIERlcGFydG1lbnQgZm9yIENvbmdlbml0YWwgRGlzb3JkZXJzLCBT
dGF0ZW5zIFNlcnVtIEluc3RpdHV0LCBDb3BlbmhhZ2VuLCBEZW5tYXJrLiYjeEQ7UHJvZ3JhbSBp
biBNZWRpY2FsIGFuZCBQb3B1bGF0aW9uIEdlbmV0aWNzLCBCcm9hZCBJbnN0aXR1dGUgb2YgTUlU
IGFuZCBIYXJ2YXJkLCBDYW1icmlkZ2UsIE1BLCBVU0EuJiN4RDsyM2FuZE1lLCBJbmMsIE1vdW50
YWluIFZpZXcsIENBLCBVU0EuJiN4RDtQcm9ncmFtIGluIE5ldXJvZ2VuZXRpY3MsIERlcGFydG1l
bnQgb2YgTmV1cm9sb2d5LCBEYXZpZCBHZWZmZW4gU2Nob29sIG9mIE1lZGljaW5lLCBVbml2ZXJz
aXR5IG9mIENhbGlmb3JuaWEsIExvcyBBbmdlbGVzLCBMb3MgQW5nZWxlcywgQ0EsIFVTQS4mI3hE
O0NlbnRlciBmb3IgQXV0aXNtIFJlc2VhcmNoIGFuZCBUcmVhdG1lbnQgYW5kIENlbnRlciBmb3Ig
TmV1cm9iZWhhdmlvcmFsIEdlbmV0aWNzLCBTZW1lbCBJbnN0aXR1dGUgZm9yIE5ldXJvc2NpZW5j
ZSBhbmQgSHVtYW4gQmVoYXZpb3IsIFVuaXZlcnNpdHkgb2YgQ2FsaWZvcm5pYSwgTG9zIEFuZ2Vs
ZXMsIExvcyBBbmdlbGVzLCBDQSwgVVNBLiYjeEQ7RGVwYXJ0bWVudCBvZiBIdW1hbiBHZW5ldGlj
cywgRGF2aWQgR2VmZmVuIFNjaG9vbCBvZiBNZWRpY2luZSwgVW5pdmVyc2l0eSBvZiBDYWxpZm9y
bmlhLCBMb3MgQW5nZWxlcywgTG9zIEFuZ2VsZXMsIENBLCBVU0EuJiN4RDtEZXBhcnRtZW50IG9m
IFBzeWNoaWF0cnksIFNlbWVsIEluc3RpdHV0ZSBmb3IgTmV1cm9zY2llbmNlIGFuZCBIdW1hbiBC
ZWhhdmlvciwgVW5pdmVyc2l0eSBvZiBDYWxpZm9ybmlhLCBMb3MgQW5nZWxlcywgTG9zIEFuZ2Vs
ZXMsIENBLCBVU0EuJiN4RDtRSU1SIEJlcmdob2ZlciBNZWRpY2FsIFJlc2VhcmNoIEluc3RpdHV0
ZSwgQnJpc2JhbmUsIEF1c3RyYWxpYS4mI3hEO0Jpb2luZm9ybWF0aWNzIFJlc2VhcmNoIENlbnRy
ZSwgQWFyaHVzIFVuaXZlcnNpdHksIEFhcmh1cywgRGVubWFyay4mI3hEO2RlQ09ERSBnZW5ldGlj
cy9BbWdlbiwgUmV5a2phdmlrLCBJY2VsYW5kLiYjeEQ7RmFjdWx0eSBvZiBNZWRpY2luZSwgVW5p
dmVyc2l0eSBvZiBJY2VsYW5kLCBSZXlramF2aWssIEljZWxhbmQuJiN4RDtJbnN0aXR1dGUgb2Yg
QmlvbG9naWNhbCBQc3ljaGlhdHJ5LCBNSEMgU2N0LiBIYW5zLCBNZW50YWwgSGVhbHRoIFNlcnZp
Y2VzIENvcGVuaGFnZW4sIFJvc2tpbGRlLCBEZW5tYXJrLiYjeEQ7R2Vub21pY3MgcGxjLCBPeGZv
cmQsIFVLLiYjeEQ7RGVwYXJ0bWVudCBvZiBQc3ljaGlhdHJ5IGFuZCBQc3ljaG90aGVyYXB5LCBD
aGFyaXRlIC0gVW5pdmVyc2l0YXRzbWVkaXppbiwgQmVybGluLCBHZXJtYW55LiYjeEQ7RGVwYXJ0
bWVudCBvZiBFcGlkZW1pb2xvZ3ksIEhhcnZhcmQgQ2hhbiBTY2hvb2wgb2YgUHVibGljIEhlYWx0
aCwgQm9zdG9uLCBNQSwgVVNBLiYjeEQ7UXVlZW5zbGFuZCBCcmFpbiBJbnN0aXR1dGUsIFVuaXZl
cnNpdHkgb2YgUXVlZW5zbGFuZCwgQnJpc2JhbmUsIEF1c3RyYWxpYS4mI3hEO05PUk1FTlQgS0cg
SmVic2VuIENlbnRyZSBmb3IgUHN5Y2hvc2lzIFJlc2VhcmNoLCBEaXZpc2lvbiBvZiBNZW50YWwg
SGVhbHRoIGFuZCBBZGRpY3Rpb24sIFVuaXZlcnNpdHkgb2YgT3NsbyBhbmQgT3NsbyBVbml2ZXJz
aXR5IEhvc3BpdGFsLCBPc2xvLCBOb3J3YXkuJiN4RDtTb2NpYWwsIEdlbmV0aWMgYW5kIERldmVs
b3BtZW50YWwgUHN5Y2hpYXRyeSBDZW50cmUsIEluc3RpdHV0ZSBvZiBQc3ljaGlhdHJ5LCBQc3lj
aG9sb2d5IGFuZCBOZXVyb3NjaWVuY2UsIEtpbmcmYXBvcztzIENvbGxlZ2UgTG9uZG9uLCBMb25k
b24sIFVLLiYjeEQ7UHN5Y2hpYXRyeSwgTmV1cm9zY2llbmNlcyBhbmQgTWVudGFsIEhlYWx0aCwg
VGhlIEhvc3BpdGFsIGZvciBTaWNrIENoaWxkcmVuLCBVbml2ZXJzaXR5IG9mIFRvcm9udG8sIFRv
cm9udG8sIENhbmFkYS4mI3hEO0RlcGFydG1lbnQgb2YgQmlvbG9naWNhbCBQc3ljaG9sb2d5LCBO
ZXVyb3NjaWVuY2UgQ2FtcHVzIEFtc3RlcmRhbSwgVlUgVW5pdmVyc2l0eSwgQW1zdGVyZGFtLCBU
aGUgTmV0aGVybGFuZHMuJiN4RDtFTUdPIEluc3RpdHV0ZSBmb3IgSGVhbHRoIGFuZCBDYXJlIFJl
c2VhcmNoLCBBbXN0ZXJkYW0sIFRoZSBOZXRoZXJsYW5kcy4mI3hEO0RlcGFydGFtZW50IGRlIEdl
bmV0aWNhLCBNaWNyb2Jpb2xvZ2lhIGkgRXN0YWRpc3RpY2EsIEZhY3VsdGF0IGRlIEJpb2xvZ2lh
LCBVbml2ZXJzaXRhdCBkZSBCYXJjZWxvbmEsIEJhcmNlbG9uYSwgQ2F0YWxvbmlhLCBTcGFpbi4m
I3hEO0NlbnRybyBkZSBJbnZlc3RpZ2FjaW9uIEJpb21lZGljYSBlbiBSZWQgZGUgRW5mZXJtZWRh
ZGVzIFJhcmFzIChDSUJFUkVSKSwgSW5zdGl0dXRvIGRlIFNhbHVkIENhcmxvcyBJSUksIE1hZHJp
ZCwgU3BhaW4uJiN4RDtJbnN0aXR1dCBkZSBCaW9tZWRpY2luYSBkZSBsYSBVbml2ZXJzaXRhdCBk
ZSBCYXJjZWxvbmEgKElCVUIpLCBCYXJjZWxvbmEsIENhdGFsb25pYSwgU3BhaW4uJiN4RDtJbnN0
aXR1dCBkZSBSZWNlcmNhIFNhbnQgSm9hbiBkZSBEZXUgKElSU0pEKSwgRXNwbHVndWVzIGRlIExs
b2JyZWdhdCwgQmFyY2Vsb25hLCBDYXRhbG9uaWEsIFNwYWluLiYjeEQ7RGVwYXJ0bWVudHMgb2Yg
SHVtYW4gR2VuZXRpY3MgKDg1NSkgYW5kIFBzeWNoaWF0cnksIERvbmRlcnMgSW5zdGl0dXRlIGZv
ciBCcmFpbiwgQ29nbml0aW9uIGFuZCBCZWhhdmlvdXIsIFJhZGJvdWQgVW5pdmVyc2l0eSBNZWRp
Y2FsIENlbnRyZSwgTmlqbWVnZW4sIFRoZSBOZXRoZXJsYW5kcy4mI3hEO0RlcGFydG1lbnQgb2Yg
UHN5Y2hpYXRyeSwgR2VuZXRpY3MsIGFuZCBOZXVyb3NjaWVuY2UsIFlhbGUgVW5pdmVyc2l0eSBT
Y2hvb2wgb2YgTWVkaWNpbmUsIE5ldyBIYXZlbiwgQ1QsIFVTQS4mI3hEO1ZldGVyYW5zIEFmZmFp
cnMgQ29ubmVjdGljdXQgSGVhbHRoY2FyZSBDZW50ZXIsIFdlc3QgSGF2ZW4sIENULCBVU0EuJiN4
RDtUaGUgQ2VudGVyIGZvciBBcHBsaWVkIEdlbm9taWNzLCBUaGUgQ2hpbGRyZW4gcyBIb3NwaXRh
bCBvZiBQaGlsYWRlbHBoaWEsIFRoZSBQZXJlbG1hbiBTY2hvb2wgb2YgTWVkaWNpbmUsIFVuaXZl
cnNpdHkgb2YgUGVubnN5bHZhbmlhLCBQaGlsYWRlbHBoaWEsIFBBLCBVU0EuJiN4RDtLLkcuIEpl
YnNlbiBDZW50cmUgZm9yIE5ldXJvcHN5Y2hpYXRyaWMgRGlzb3JkZXJzLCBEZXBhcnRtZW50IG9m
IEJpb21lZGljaW5lLCBVbml2ZXJzaXR5IG9mIEJlcmdlbiwgQmVyZ2VuLCBOb3J3YXkuJiN4RDtI
YXVrZWxhbmQgVW5pdmVyc2l0eSBIb3NwaXRhbCwgQmVyZ2VuLCBOb3J3YXkuJiN4RDtEZXBhcnRt
ZW50IG9mIFBzeWNoaWF0cnksIFRoZSBQZXJlbG1hbiBTY2hvb2wgb2YgTWVkaWNpbmUsIFVuaXZl
cnNpdHkgb2YgUGVubnN5bHZhbmlhLCBQaGlsYWRlbHBoaWEsIFBBLCBVU0EuJiN4RDtWZXRlcmFu
cyBJbnRlZ3JhdGVkIFNlcnZpY2UgTmV0d29yayAoVklTTjQpIE1lbnRhbCBJbGxuZXNzIFJlc2Vh
cmNoLCBFZHVjYXRpb24sIGFuZCBDbGluaWNhbCBDZW50ZXIgKE1JUkVDQyksIENyZXNjZW56IFZB
IE1lZGljYWwgQ2VudGVyLCBQaGlsYWRlcGhpYSwgUEEsIFVTQS4mI3hEO1NjaG9vbCBvZiBQc3lj
aG9sb2d5LCBDYXJkaWZmIFVuaXZlcnNpdHksIENhcmRpZmYsIFVLLiYjeEQ7RGl2aXNpb24gb2Yg
TW9sZWN1bGFyIFBzeWNoaWF0cnksIENlbnRlciBvZiBNZW50YWwgSGVhbHRoLCBVbml2ZXJzaXR5
IG9mIFd1ZXJ6YnVyZywgV3VlcnpidXJnLCBHZXJtYW55LiYjeEQ7RGVwYXJ0bWVudCBvZiBOZXVy
b3NjaWVuY2UsIFNjaG9vbCBmb3IgTWVudGFsIEhlYWx0aCBhbmQgTmV1cm9zY2llbmNlIChNSEVO
UyksIE1hYXN0cmljaHQgVW5pdmVyc2l0eSwgTWFhc3RyaWNodCwgVGhlIE5ldGhlcmxhbmRzLiYj
eEQ7TGFib3JhdG9yeSBvZiBQc3ljaGlhdHJpYyBOZXVyb2Jpb2xvZ3ksIEluc3RpdHV0ZSBvZiBN
b2xlY3VsYXIgTWVkaWNpbmUsIEkuTS4gU2VjaGVub3YgRmlyc3QgTW9zY293IFN0YXRlIE1lZGlj
YWwgVW5pdmVyc2l0eSwgTW9zY293LCBSdXNzaWEuJiN4RDtDaGlsZCBIZWFsdGggUmVzZWFyY2gg
Q2VudHJlLCBVbml2ZXJzaXR5IG9mIFF1ZWVuc2xhbmQsIEJyaXNiYW5lLCBBdXN0cmFsaWEuJiN4
RDtDaGlsZCBhbmQgWW91dGggTWVudGFsIEhlYWx0aCBTZXJ2aWNlLCBDaGlsZHJlbiZhcG9zO3Mg
SGVhbHRoIFF1ZWVuc2xhbmQgSG9zcGl0YWwgYW5kIEhlYWx0aCBTZXJ2aWNlLCBCcmlzYmFuZSwg
QXVzdHJhbGlhLiYjeEQ7RGVwYXJ0bWVudCBvZiBQc3ljaGlhdHJ5LCBQc3ljaG9zb21hdGljIE1l
ZGljaW5lIGFuZCBQc3ljaG90aGVyYXB5LCBVbml2ZXJzaXR5IEhvc3BpdGFsIEZyYW5rZnVydCwg
RnJhbmtmdXJ0IGFtIE1haW4sIEdlcm1hbnkuJiN4RDtEZXBhcnRtZW50IG9mIFBzeWNoaWF0cnks
IEZhY3VsdHkgb2YgTWVkaWNpbmUsIFVuaXZlcnNpZGFkZSBGZWRlcmFsIGRvIFJpbyBHcmFuZGUg
ZG8gU3VsLCBQb3J0byBBbGVncmUsIEJyYXppbC4mI3hEO0FESEQgT3V0cGF0aWVudCBDbGluaWMs
IEhvc3BpdGFsIGRlIENsaW5pY2FzIGRlIFBvcnRvIEFsZWdyZSwgUG9ydG8gQWxlZ3JlLCBCcmF6
aWwuJiN4RDtEZXBhcnRtZW50IG9mIFBzeWNoaWF0cnksIEljYWhuIFNjaG9vbCBvZiBNZWRpY2lu
ZSBhdCBNb3VudCBTaW5haSwgTmV3IFlvcmssIE5ZLCBVU0EuJiN4RDtJbnN0aXR1dGUgZm9yIEdl
bm9taWNzIGFuZCBNdWx0aXNjYWxlIEJpb2xvZ3ksIERlcGFydG1lbnQgb2YgR2VuZXRpY3MgYW5k
IEdlbm9taWMgU2NpZW5jZXMsIEljYWhuIFNjaG9vbCBvZiBNZWRpY2luZSBhdCBNb3VudCBTaW5h
aSwgTmV3IFlvcmssIE5ZLCBVU0EuJiN4RDtGcmllZG1hbiBCcmFpbiBJbnN0aXR1dGUsIERlcGFy
dG1lbnQgb2YgTmV1cm9zY2llbmNlLCBJY2FobiBTY2hvb2wgb2YgTWVkaWNpbmUgYXQgTW91bnQg
U2luYWksIE5ldyBZb3JrLCBOWSwgVVNBLiYjeEQ7TWVudGFsIElsbG5lc3MgUmVzZWFyY2ggRWR1
Y2F0aW9uIGFuZCBDbGluaWNhbCBDZW50ZXIgKE1JUkVDQyksIEphbWVzIEouIFBldGVycyBWQSBN
ZWRpY2FsIENlbnRlciwgQnJvbngsIE5ldyBZb3JrLCBVU0EuJiN4RDtJbnN0aXR1dGUgb2YgUHN5
Y2hpYXRyeSwgUHN5Y2hvbG9neSAmYW1wOyBOZXVyb3NjaWVuY2UsIEtpbmdzIENvbGxlZ2UsIExv
bmRvbiwgVUsuJiN4RDtEZXBhcnRtZW50cyBvZiBHZW5ldGljcyBhbmQgUHN5Y2hpYXRyeSwgVW5p
dmVyc2l0eSBvZiBOb3J0aCBDYXJvbGluYSwgQ2hhcGVsIEhpbGwsIE5DLCBVU0EuJiN4RDtEZXBh
cnRtZW50IG9mIFBzeWNob2xvZ3ksIEVtb3J5IFVuaXZlcnNpdHksIEF0bGFudGEsIEdBLCBVU0Eu
JiN4RDtNZW50YWwgSGVhbHRoIFNlcnZpY2VzIGluIHRoZSBDYXBpdGFsIFJlZ2lvbiBvZiBEZW5t
YXJrLCBNZW50YWwgSGVhbHRoIENlbnRlciBDb3BlbmhhZ2VuLCBVbml2ZXJzaXR5IG9mIENvcGVu
aGFnZW4sIENvcGVuaGFnZW4sIERlbm1hcmsuJiN4RDtEZXBhcnRtZW50IG9mIENsaW5pY2FsIE1l
ZGljaW5lLCBVbml2ZXJzaXR5IG9mIENvcGVuaGFnZW4sIENvcGVuaGFnZW4sIERlbm1hcmsuJiN4
RDtQc3ljaG9zaXMgUmVzZWFyY2ggVW5pdCwgQWFyaHVzIFVuaXZlcnNpdHkgSG9zcGl0YWwsIFJp
c3Nrb3YsIERlbm1hcmsuJiN4RDtJbnN0aXR1dGUgZm9yIE1vbGVjdWxhciBNZWRpY2luZSBGaW5s
YW5kIChGSU1NKSwgSGVsc2lua2ksIEZpbmxhbmQuJiN4RDtEZXBhcnRtZW50cyBvZiBQc3ljaGlh
dHJ5IGFuZCBOZXVyb3NjaWVuY2UgYW5kIFBoeXNpb2xvZ3ksIFNVTlkgVXBzdGF0ZSBNZWRpY2Fs
IFVuaXZlcnNpdHksIFN5cmFjdXNlLCBOWSwgVVNBLiBzZmFyYW9uZUBjaGlsZHBzeWNocmVzZWFy
Y2gub3JnLiYjeEQ7VGhlIEx1bmRiZWNrIEZvdW5kYXRpb24gSW5pdGlhdGl2ZSBmb3IgSW50ZWdy
YXRpdmUgUHN5Y2hpYXRyaWMgUmVzZWFyY2gsIGlQU1lDSCwgQWFyaHVzLCBEZW5tYXJrLiBhbmRl
cnNAYmlvbWVkLmF1LmRrLiYjeEQ7Q2VudHJlIGZvciBJbnRlZ3JhdGl2ZSBTZXF1ZW5jaW5nLCBp
U0VRLCBBYXJodXMgVW5pdmVyc2l0eSwgQWFyaHVzLCBEZW5tYXJrLiBhbmRlcnNAYmlvbWVkLmF1
LmRrLiYjeEQ7RGVwYXJ0bWVudCBvZiBCaW9tZWRpY2luZSAtIEh1bWFuIEdlbmV0aWNzLCBBYXJo
dXMgVW5pdmVyc2l0eSwgQWFyaHVzLCBEZW5tYXJrLiBhbmRlcnNAYmlvbWVkLmF1LmRrLiYjeEQ7
QW5hbHl0aWMgYW5kIFRyYW5zbGF0aW9uYWwgR2VuZXRpY3MgVW5pdCwgRGVwYXJ0bWVudCBvZiBN
ZWRpY2luZSwgTWFzc2FjaHVzZXR0cyBHZW5lcmFsIEhvc3BpdGFsIGFuZCBIYXJ2YXJkIE1lZGlj
YWwgU2Nob29sLCBCb3N0b24sIE1BLCBVU0EuIGJuZWFsZUBicm9hZGluc3RpdHV0ZS5vcmcuJiN4
RDtTdGFubGV5IENlbnRlciBmb3IgUHN5Y2hpYXRyaWMgUmVzZWFyY2gsIEJyb2FkIEluc3RpdHV0
ZSBvZiBNSVQgYW5kIEhhcnZhcmQsIENhbWJyaWRnZSwgTUEsIFVTQS4gYm5lYWxlQGJyb2FkaW5z
dGl0dXRlLm9yZy4mI3hEO1Byb2dyYW0gaW4gTWVkaWNhbCBhbmQgUG9wdWxhdGlvbiBHZW5ldGlj
cywgQnJvYWQgSW5zdGl0dXRlIG9mIE1JVCBhbmQgSGFydmFyZCwgQ2FtYnJpZGdlLCBNQSwgVVNB
LiBibmVhbGVAYnJvYWRpbnN0aXR1dGUub3JnLjwvYXV0aC1hZGRyZXNzPjx0aXRsZXM+PHRpdGxl
PkRpc2NvdmVyeSBvZiB0aGUgZmlyc3QgZ2Vub21lLXdpZGUgc2lnbmlmaWNhbnQgcmlzayBsb2Np
IGZvciBhdHRlbnRpb24gZGVmaWNpdC9oeXBlcmFjdGl2aXR5IGRpc29yZGVyPC90aXRsZT48c2Vj
b25kYXJ5LXRpdGxlPk5hdCBHZW5ldDwvc2Vjb25kYXJ5LXRpdGxlPjwvdGl0bGVzPjxwZXJpb2Rp
Y2FsPjxmdWxsLXRpdGxlPk5hdCBHZW5ldDwvZnVsbC10aXRsZT48L3BlcmlvZGljYWw+PHBhZ2Vz
PjYzLTc1PC9wYWdlcz48dm9sdW1lPjUxPC92b2x1bWU+PG51bWJlcj4xPC9udW1iZXI+PGVkaXRp
b24+MjAxODExMjY8L2VkaXRpb24+PGtleXdvcmRzPjxrZXl3b3JkPkFkb2xlc2NlbnQ8L2tleXdv
cmQ+PGtleXdvcmQ+QXR0ZW50aW9uIERlZmljaXQgRGlzb3JkZXIgd2l0aCBIeXBlcmFjdGl2aXR5
LypnZW5ldGljczwva2V5d29yZD48a2V5d29yZD5CcmFpbi9waHlzaW9sb2d5PC9rZXl3b3JkPjxr
ZXl3b3JkPkNoaWxkPC9rZXl3b3JkPjxrZXl3b3JkPkNoaWxkLCBQcmVzY2hvb2w8L2tleXdvcmQ+
PGtleXdvcmQ+Q29ob3J0IFN0dWRpZXM8L2tleXdvcmQ+PGtleXdvcmQ+RmVtYWxlPC9rZXl3b3Jk
PjxrZXl3b3JkPkdlbmUgRXhwcmVzc2lvbiBSZWd1bGF0aW9uL2dlbmV0aWNzPC9rZXl3b3JkPjxr
ZXl3b3JkPkdlbmV0aWMgTG9jaS8qZ2VuZXRpY3M8L2tleXdvcmQ+PGtleXdvcmQ+R2VuZXRpYyBQ
cmVkaXNwb3NpdGlvbiB0byBEaXNlYXNlLypnZW5ldGljczwva2V5d29yZD48a2V5d29yZD5HZW5v
bWUtV2lkZSBBc3NvY2lhdGlvbiBTdHVkeS9tZXRob2RzPC9rZXl3b3JkPjxrZXl3b3JkPkh1bWFu
czwva2V5d29yZD48a2V5d29yZD5NYWxlPC9rZXl3b3JkPjxrZXl3b3JkPlBvbHltb3JwaGlzbSwg
U2luZ2xlIE51Y2xlb3RpZGUvKmdlbmV0aWNzPC9rZXl3b3JkPjxrZXl3b3JkPlJpc2s8L2tleXdv
cmQ+PC9rZXl3b3Jkcz48ZGF0ZXM+PHllYXI+MjAxOTwveWVhcj48cHViLWRhdGVzPjxkYXRlPkph
bjwvZGF0ZT48L3B1Yi1kYXRlcz48L2RhdGVzPjxpc2JuPjE1NDYtMTcxOCAoRWxlY3Ryb25pYykm
I3hEOzEwNjEtNDAzNiAoUHJpbnQpJiN4RDsxMDYxLTQwMzYgKExpbmtpbmcpPC9pc2JuPjxhY2Nl
c3Npb24tbnVtPjMwNDc4NDQ0PC9hY2Nlc3Npb24tbnVtPjx1cmxzPjxyZWxhdGVkLXVybHM+PHVy
bD5odHRwczovL3d3dy5uY2JpLm5sbS5uaWguZ292L3B1Ym1lZC8zMDQ3ODQ0NDwvdXJsPjwvcmVs
YXRlZC11cmxzPjwvdXJscz48Y3VzdG9tMT5Db21wZXRpbmcgSW50ZXJlc3RzIEluIHRoZSBwYXN0
IHllYXIsIERyLiBGYXJhb25lIHJlY2VpdmVkIGluY29tZSwgcG90ZW50aWFsIGluY29tZSwgdHJh
dmVsIGV4cGVuc2VzIGNvbnRpbnVpbmcgZWR1Y2F0aW9uIHN1cHBvcnQgYW5kL29yIHJlc2VhcmNo
IHN1cHBvcnQgZnJvbSBMdW5kYmVjaywgUmhvZGVzLCBBcmJvciwgS2VuUGhhcm0sIElyb25zaG9y
ZSwgU2hpcmUsIEFraWxpIEludGVyYWN0aXZlIExhYnMsIENvZ0N1YmVkLCBBbGNvYnJhLCBWQVlB
LCBTdW5vdmlvbiwgR2Vub21pbmQgYW5kIE5ldXJvbGlmZXNjaWVuY2VzLiBXaXRoIGhpcyBpbnN0
aXR1dGlvbiwgaGUgaGFzIFVTIHBhdGVudCBVUzIwMTMwMjE3NzA3IEExIGZvciB0aGUgdXNlIG9m
IHNvZGl1bS1oeWRyb2dlbiBleGNoYW5nZSBpbmhpYml0b3JzIGluIHRoZSB0cmVhdG1lbnQgb2Yg
QURIRC4gSW4gcHJldmlvdXMgeWVhcnMsIGhlIHJlY2VpdmVkIHN1cHBvcnQgZnJvbTogU2hpcmUs
IE5ldXJvdmFuY2UsIEFsY29icmEsIE90c3VrYSwgTWNOZWlsLCBKYW5zc2VuLCBOb3ZhcnRpcywg
UGZpemVyIGFuZCBFbGkgTGlsbHkuIERyLiBGYXJhb25lIHJlY2VpdmVzIHJveWFsdGllcyBmcm9t
IGJvb2tzIHB1Ymxpc2hlZCBieSBHdWlsZm9yZCBQcmVzczogU3RyYWlnaHQgVGFsayBhYm91dCBZ
b3VyIENoaWxkJmFwb3M7cyBNZW50YWwgSGVhbHRoLCBPeGZvcmQgVW5pdmVyc2l0eSBQcmVzczog
U2NoaXpvcGhyZW5pYTogVGhlIEZhY3RzIGFuZCBFbHNldmllcjogQURIRDogTm9uLVBoYXJtYWNv
bG9naWMgSW50ZXJ2ZW50aW9ucy4gSGUgaXMgcHJpbmNpcGFsIGludmVzdGlnYXRvciBvZiB3d3cu
YWRoZGluYWR1bHRzLmNvbS4gRHIuIE5lYWxlIGlzIGEgbWVtYmVyIG9mIERlZXAgR2Vub21pY3Mg
U2NpZW50aWZpYyBBZHZpc29yeSBCb2FyZCBhbmQgaGFzIHJlY2VpdmVkIHRyYXZlbCBleHBlbnNl
cyBmcm9tIElsbHVtaW5hLiBIZSBhbHNvIHNlcnZlcyBhcyBhIGNvbnN1bHRhbnQgZm9yIEF2YW5p
ciBhbmQgVHJpZ2VtaW5hbCBzb2x1dGlvbnMuIE9sYWZ1ciBPLiBHdWRtdW5kc3NvbiwgRy4gQnJh
Z2kgV2FsdGVycywgSHJlaW5uIFN0ZWZhbnNzb24gYW5kIEthcmkgU3RlZmFuc3NvbiBhcmUgZW1w
bG95ZWVzIG9mIGRlQ09ERSBnZW5ldGljcy9BbWdlbi4gTmljaG9sYXMgRXJpa3Nzb24sIEpveWNl
IFkgVHVuZywgYW5kIHRoZSAyM2FuZE1lIFJlc2VhcmNoIFRlYW0gYXJlIGVtcGxveWVlcyBvZiAy
M2FuZE1lLCBJbmMuLCBhbmQgaG9sZCBzdG9jayBvciBzdG9jayBvcHRpb25zIGluIDIzYW5kTWUu
IERyLiBSb2hkZSBoYXMgcmVjZWl2ZWQgaG9ub3JhcmlhLCBoYXMgYmVlbiBvbiB0aGUgc3BlYWtl
cnMmYXBvczsgYnVyZWF1L2Fkdmlzb3J5IGJvYXJkIGFuZC9vciBoYXMgYWN0ZWQgYXMgYSBjb25z
dWx0YW50IGZvciBFbGktTGlsbHksIEphbnNzZW4tQ2lsYWcsIE5vdmFydGlzLCBNZWRpY2UgYW5k
IFNoaXJlIGluIHRoZSBsYXN0IHRocmVlIHllYXJzLiBIZSByZWNlaXZlcyBhdXRob3JzaGlwIHJv
eWFsdGllcyBmcm9tIE94Zm9yZCBQcmVzcyBhbmQgQXJ0TWVkLiBIZSBhbHNvIHJlY2VpdmVkIHRy
YXZlbCBhd2FyZCBmb3IgdGFraW5nIHBhcnQgb2YgMjAxNSBXRkFESEQgbWVldGluZyBmcm9tIFNo
aXJlLiBUaGUgQURIRCBhbmQgSnV2ZW5pbGUgQmlwb2xhciBEaXNvcmRlciBPdXRwYXRpZW50IFBy
b2dyYW1zIGNoYWlyZWQgYnkgaGltIHJlY2VpdmVkIHVucmVzdHJpY3RlZCBlZHVjYXRpb25hbCBh
bmQgcmVzZWFyY2ggc3VwcG9ydCBmcm9tIHRoZSBmb2xsb3dpbmcgcGhhcm1hY2V1dGljYWwgY29t
cGFuaWVzIGluIHRoZSBsYXN0IHRocmVlIHllYXJzOiBFbGktTGlsbHksIEphbnNzZW4tQ2lsYWcs
IE5vdmFydGlzLCBhbmQgU2hpcmUuIE92ZXIgdGhlIGxhc3QgdGhyZWUgeWVhcnMgRHIuIFNvbnVn
YS1CYXJrZSBoYXMgcmVjZWl2ZWQgc3BlYWtlciBmZWVzLCBjb25zdWx0YW5jeSwgcmVzZWFyY2gg
ZnVuZGluZyBhbmQgY29uZmVyZW5jZSBzdXBwb3J0IGZyb20gU2hpcmUgUGhhcm1hIGFuZCBzcGVh
a2VyIGZlZXMgZnJvbSBKYW5zc2VuIENpbGFnLiBIZSBoYXMgcmVjZWl2ZWQgY29uc3VsdGFuY3kg
ZmVlcyBmcm9tIE5ldXJvdGVjaCBzb2x1dGlvbnMsIEFhcmh1cyBVbml2ZXJzaXR5LCBDb3Blbmhh
Z2VuIFVuaXZlcnNpdHkgYW5kIEJlcmhhbmRlcmxpbmcsIFNrb2xlcm5lLCBDb3BlbmhhZ2VuLCBL
VSBMZXV2ZW4uIEJvb2sgcm95YWx0aWVzIGZyb20gT1VQIGFuZCBKZXNzaWNhIEtpbmdzbGV5LiBI
ZSBpcyB0aGUgZWRpdG9yLWluLWNoaWVmIG9mIHRoZSBKb3VybmFsIG9mIENoaWxkIFBzeWNob2xv
Z3kgYW5kIFBzeWNoaWF0cnkgZm9yIHdoaWNoIGhpcyBVbml2ZXJzaXR5IHJlY2VpdmVzIGZpbmFu
Y2lhbCBzdXBwb3J0LiBEci4gRnJhbmtlIGhhcyByZWNlaXZlZCBlZHVjYXRpb25hbCBzcGVha2lu
ZyBmZWVzIGZyb20gTWVyeiBhbmQgU2hpcmUuIERyLiBTY2hhY2hhciZhcG9zO3MgZGlzY2xvc3Vy
ZXM6IGVoYXZlIGVxdWl0eSBhbmQgYWR2aXNvcnkgYm9hcmQsIElyb25zaG9yZSBQaGFybWFjZXV0
aWNhbHMgQWR2aXNvcnkgQm9hcmQuIERyLiBSZWlmIGhhcyByZWNlaXZlZCBhIHJlc2VhcmNoIGdy
YW50IGZyb20gTWVkaWNlLCBhbmQgc3BlYWtlciZhcG9zO3MgaG9ub3Jhcml1bSBmcm9tIE1lZGlj
ZSBhbmQgU2Vydmllci4gRHIuIEhhYXZpayBoYXMgcmVjZWl2ZWQgc3BlYWtlciBmZWVzIGZyb20g
U2hpcmUsIExpbGx5IGFuZCBOb3ZhcnRpcy4gRHIuIEtyYW56bGVyIGhhcyBiZWVuIGFuIGFkdmlz
b3J5IGJvYXJkIG1lbWJlciwgY29uc3VsdGFudCwgb3IgQ01FIHNwZWFrZXIgZm9yIEFsa2VybWVz
LCBJbmRpdmlvciwgYW5kIEx1bmRiZWNrLiBIZSBpcyBhbHNvIGEgbWVtYmVyIG9mIHRoZSBBbWVy
aWNhbiBTb2NpZXR5IG9mIENsaW5pY2FsIFBzeWNob3BoYXJtYWNvbG9neSZhcG9zO3MgQWxjb2hv
bCBDbGluaWNhbCBUcmlhbHMgSW5pdGlhdGl2ZSwgd2hpY2ggd2FzIHN1cHBvcnRlZCBpbiB0aGUg
bGFzdCB0aHJlZSB5ZWFycyBieSBBYmJWaWUsIEFsa2VybWVzLCBFdGh5cGhhcm0sIEluZGl2aW9y
LCBMaWxseSwgTHVuZGJlY2ssIE90c3VrYSwgUGZpemVyLCBBcmJvciwgYW5kIEFteWdkYWxhIE5l
dXJvc2NpZW5jZXMuIERycy4gS3JhbnpsZXIgYW5kIEdlbGVybnRlciBhcmUgbmFtZWQgYXMgaW52
ZW50b3JzIG9uIFBDVCBwYXRlbnQgYXBwbGljYXRpb24gIzE1Lzg3OCw2NDAgZW50aXRsZWQ6ICZx
dW90O0dlbm90eXBlLWd1aWRlZCBkb3Npbmcgb2Ygb3Bpb2lkIGFnb25pc3RzLCZxdW90OyBmaWxl
ZCBKYW51YXJ5IDI0LCAyMDE4LiBEciBBc2hlcnNvbiByZWNlaXZlZCBob25vcmFyaWEgcGFpZCB0
byBLaW5nJmFwb3M7cyBDb2xsZWdlIExvbmRvbiBieSBTaGlyZSwgRmx5bm4gUGhhcm1hLCBMaWxs
eSwgSmFuc3NlbiwgTm92YXJ0aXMgYW5kIEx1bmJlY2sgZm9yIHJlc2VhcmNoLCBzcGVha2VyIGZl
ZXMsIGVkdWNhdGlvbiBldmVudHMsIGFkdmlzb3J5IGJvYXJkIG1lbWJlcnNoaXAgb3IgY29uc3Vs
dGFuY3kuIERyLiBBbmRyZWFzc2VuIGhhcyByZWNlaXZlZCBzcGVha2VyIGZlZXMgZnJvbSBMdW5k
YmVjayBhbmQgU3Vub3Zpb24uIERyIEt1bnRzaSBoYXMgcmVjZWl2ZWQgc3BlYWtlciZhcG9zO3Mg
aG9ub3Jhcml1bSBmcm9tIE1lZGljZTsgYWxsIGZ1bmRzIGFyZSByZWNlaXZlZCBieSBLaW5nJmFw
b3M7cyBDb2xsZWdlIExvbmRvbiBhbmQgdXNlZCBmb3Igc3R1ZGllcyBvZiBBREhELiBUaG9tYXMg
V2VyZ2UgaGFzIGFjdGVkIGFzIGxlY3R1cmVyIGFuZCBzY2llbnRpZmljIGFkdmlzb3IgdG8gSC4g
THVuZGJlY2sgQS9TPC9jdXN0b20xPjxjdXN0b20yPlBNQzY0ODEzMTE8L2N1c3RvbTI+PGVsZWN0
cm9uaWMtcmVzb3VyY2UtbnVtPjEwLjEwMzgvczQxNTg4LTAxOC0wMjY5LTc8L2VsZWN0cm9uaWMt
cmVzb3VyY2UtbnVtPjxyZW1vdGUtZGF0YWJhc2UtbmFtZT5NZWRsaW5lPC9yZW1vdGUtZGF0YWJh
c2UtbmFtZT48cmVtb3RlLWRhdGFiYXNlLXByb3ZpZGVyPk5MTTwvcmVtb3RlLWRhdGFiYXNlLXBy
b3ZpZGVyPjwvcmVjb3JkPjwvQ2l0ZT48Q2l0ZT48QXV0aG9yPlBhcmxhdGluaTwvQXV0aG9yPjxZ
ZWFyPjIwMjQ8L1llYXI+PFJlY051bT4xNzc8L1JlY051bT48cmVjb3JkPjxyZWMtbnVtYmVyPjE3
NzwvcmVjLW51bWJlcj48Zm9yZWlnbi1rZXlzPjxrZXkgYXBwPSJFTiIgZGItaWQ9Inh3OXYwMDI1
YjkyZHRsZXByMmF2NXc5dTBkMjByeHQ1ZnYwYSIgdGltZXN0YW1wPSIxNzE1NTc5NzA3Ij4xNzc8
L2tleT48L2ZvcmVpZ24ta2V5cz48cmVmLXR5cGUgbmFtZT0iSm91cm5hbCBBcnRpY2xlIj4xNzwv
cmVmLXR5cGU+PGNvbnRyaWJ1dG9ycz48YXV0aG9ycz48YXV0aG9yPlBhcmxhdGluaSwgVi48L2F1
dGhvcj48YXV0aG9yPkJlbGxhdG8sIEEuPC9hdXRob3I+PGF1dGhvcj5HYWJlbGxvbmUsIEEuPC9h
dXRob3I+PGF1dGhvcj5NYXJnYXJpLCBMLjwvYXV0aG9yPjxhdXRob3I+TWFyenVsbGksIEwuPC9h
dXRob3I+PGF1dGhvcj5NYXRlcmEsIEUuPC9hdXRob3I+PGF1dGhvcj5QZXRydXp6ZWxsaSwgTS4g
Ry48L2F1dGhvcj48YXV0aG9yPlNvbG1pLCBNLjwvYXV0aG9yPjxhdXRob3I+Q29ycmVsbCwgQy4g
VS48L2F1dGhvcj48YXV0aG9yPkNvcnRlc2UsIFMuPC9hdXRob3I+PC9hdXRob3JzPjwvY29udHJp
YnV0b3JzPjxhdXRoLWFkZHJlc3M+RGVwYXJ0bWVudCBvZiBDaGlsZCBhbmQgQWRvbGVzY2VudCBQ
c3ljaGlhdHJ5LCBJbnN0aXR1dGUgb2YgUHN5Y2hpYXRyeSwgUHN5Y2hvbG9neSBhbmQgTmV1cm9z
Y2llbmNlLCBLaW5nJmFwb3M7cyBDb2xsZWdlIExvbmRvbiwgTG9uZG9uLCBVSy4mI3hEO0RlcGFy
dG1lbnQgb2YgRm9yZW5zaWMgYW5kIE5ldXJvZGV2ZWxvcG1lbnRhbCBTY2llbmNlcywgSW5zdGl0
dXRlIG9mIFBzeWNoaWF0cnksIFBzeWNob2xvZ3kgYW5kIE5ldXJvc2NpZW5jZSwgS2luZyZhcG9z
O3MgQ29sbGVnZSBMb25kb24sIExvbmRvbiwgVUsuJiN4RDtTY2hvb2wgb2YgUHN5Y2hvbG9neSwg
VW5pdmVyc2l0eSBvZiBTb3V0aGFtcHRvbiwgU291dGhhbXB0b24sIFVLLiYjeEQ7U2Nob29sIG9m
IFBzeWNob2xvZ3ksIFVuaXZlcnNpdHkgb2YgTm90dGluZ2hhbSBNYWxheXNpYSwgU2VtZW55aWgs
IE1hbGF5c2lhLiYjeEQ7TWluZCBhbmQgTmV1cm9kZXZlbG9wbWVudCAoTWlORCkgUmVzZWFyY2gg
Q2x1c3RlciwgVW5pdmVyc2l0eSBvZiBOb3R0aW5naGFtIE1hbGF5c2lhLCBTZW1lbnlpaCwgTWFs
YXlzaWEuJiN4RDtDZW50cmUgZm9yIElubm92YXRpb24gaW4gTWVudGFsIEhlYWx0aCwgVW5pdmVy
c2l0eSBvZiBTb3V0aGFtcHRvbiwgU291dGhhbXB0b24sIFVLLiYjeEQ7RGlCcmFpTi1EZXBhcnRt
ZW50IG9mIFRyYW5zbGF0aW9uYWwgQmlvbWVkaWNpbmUgTmV1cm9zY2llbmNlcywgVW5pdmVyc2l0
eSAmcXVvdDtBbGRvIE1vcm8mcXVvdDssIEJhcmksIEl0YWx5LiYjeEQ7RGlNZVBSZS1KLURlcGFy
dG1lbnQgb2YgUHJlY2lzaW9uIGFuZCBSZWdlbmVyYXRpdmUgTWVkaWNpbmUtSm9uaWMgQXJlYSwg
VW5pdmVyc2l0eSAmcXVvdDtBbGRvIE1vcm8mcXVvdDssIEJhcmksIEl0YWx5LiYjeEQ7RGVwYXJ0
bWVudCBvZiBDaGlsZCBhbmQgQWRvbGVzY2VudCBQc3ljaGlhdHJ5LCBDaGFyaXRlIFVuaXZlcnNp
dGF0c21lZGl6aW4sIEJlcmxpbiwgR2VybWFueS4mI3hEO1RoZSBPdHRhd2EgSG9zcGl0YWwsIE1l
bnRhbCBIZWFsdGggRGVwYXJ0bWVudCwgT3R0YXdhLCBPbnRhcmlvLCBDYW5hZGEuJiN4RDtEZXBh
cnRtZW50IG9mIFBzeWNoaWF0cnksIE90dGF3YSBIb3NwaXRhbCBSZXNlYXJjaCBJbnN0aXR1dGUg
KE9IUkkpIENsaW5pY2FsIEVwaWRlbWlvbG9neSBQcm9ncmFtIFVuaXZlcnNpdHkgb2YgT3R0YXdh
LCBPdHRhd2EsIE9udGFyaW8sIENhbmFkYS4mI3hEO1NjaG9vbCBvZiBFcGlkZW1pb2xvZ3kgYW5k
IFB1YmxpYyBIZWFsdGgsIEZhY3VsdHkgb2YgTWVkaWNpbmUsIFVuaXZlcnNpdHkgb2YgT3R0YXdh
LCBPdHRhd2EsIE9udGFyaW8sIENhbmFkYS4mI3hEO1BzeWNoaWF0cnkgUmVzZWFyY2gsIFRoZSBa
dWNrZXIgSGlsbHNpZGUgSG9zcGl0YWwsIE5vcnRod2VsbCBIZWFsdGgsIEdsZW4gT2FrcywgTlks
IFVTQS4mI3hEO0RlcGFydG1lbnQgb2YgUHN5Y2hpYXRyeSBhbmQgTW9sZWN1bGFyIE1lZGljaW5l
LCBadWNrZXIgU2Nob29sIG9mIE1lZGljaW5lIGF0IEhvZnN0cmEvTm9ydGh3ZWxsLCBIZW1wc3Rl
YWQsIE5ZLCBVU0EuJiN4RDtDbGluaWNhbCBhbmQgRXhwZXJpbWVudGFsIFNjaWVuY2VzIChDTlMg
YW5kIFBzeWNoaWF0cnkpLCBGYWN1bHR5IG9mIE1lZGljaW5lLCBVbml2ZXJzaXR5IG9mIFNvdXRo
YW1wdG9uLCBTb3V0aGFtcHRvbiwgVUsuJiN4RDtDaGlsZCBhbmQgQWRvbGVzY2VudCBNZW50YWwg
SGVhbHRoIFNlcnZpY2VzLCBTb2xlbnQgTkhTIFRydXN0LCBTb3V0aGFtcHRvbiwgVUsuJiN4RDtI
YXNzZW5mZWxkIENoaWxkcmVuJmFwb3M7cyBIb3NwaXRhbCBhdCBOWVUgTGFuZ29uZSwgTmV3IFlv
cmsgVW5pdmVyc2l0eSBDaGlsZCBTdHVkeSBDZW50ZXIsIE5ldyBZb3JrLCBOWSwgVVNBLjwvYXV0
aC1hZGRyZXNzPjx0aXRsZXM+PHRpdGxlPkEgc3RhdGUtb2YtdGhlLWFydCBvdmVydmlldyBvZiBj
YW5kaWRhdGUgZGlhZ25vc3RpYyBiaW9tYXJrZXJzIGZvciBBdHRlbnRpb24tZGVmaWNpdC9oeXBl
cmFjdGl2aXR5IGRpc29yZGVyIChBREhEKTwvdGl0bGU+PHNlY29uZGFyeS10aXRsZT5FeHBlcnQg
UmV2IE1vbCBEaWFnbjwvc2Vjb25kYXJ5LXRpdGxlPjwvdGl0bGVzPjxwZXJpb2RpY2FsPjxmdWxs
LXRpdGxlPkV4cGVydCBSZXYgTW9sIERpYWduPC9mdWxsLXRpdGxlPjwvcGVyaW9kaWNhbD48cGFn
ZXM+MjU5LTI3MTwvcGFnZXM+PHZvbHVtZT4yNDwvdm9sdW1lPjxudW1iZXI+NDwvbnVtYmVyPjxl
ZGl0aW9uPjIwMjQwMzI2PC9lZGl0aW9uPjxrZXl3b3Jkcz48a2V5d29yZD5BdHRlbnRpb24tZGVm
aWNpdC9oeXBlcmFjdGl2aXR5IGRpc29yZGVyIChBREhEKTwva2V5d29yZD48a2V5d29yZD5iaW9j
aGVtaXN0cnk8L2tleXdvcmQ+PGtleXdvcmQ+ZGlhZ25vc3RpYyBiaW9tYXJrZXI8L2tleXdvcmQ+
PGtleXdvcmQ+Z2VuZXRpY3M8L2tleXdvcmQ+PGtleXdvcmQ+bmV1cm9pbWFnaW5nPC9rZXl3b3Jk
PjxrZXl3b3JkPm5ldXJvcGh5c2lvbG9neTwva2V5d29yZD48a2V5d29yZD5uZXVyb3BzeWNob2xv
Z3k8L2tleXdvcmQ+PC9rZXl3b3Jkcz48ZGF0ZXM+PHllYXI+MjAyNDwveWVhcj48cHViLWRhdGVz
PjxkYXRlPkFwcjwvZGF0ZT48L3B1Yi1kYXRlcz48L2RhdGVzPjxpc2JuPjE3NDQtODM1MiAoRWxl
Y3Ryb25pYykmI3hEOzE0NzMtNzE1OSAoTGlua2luZyk8L2lzYm4+PGFjY2Vzc2lvbi1udW0+Mzg1
MDY2MTc8L2FjY2Vzc2lvbi1udW0+PHVybHM+PHJlbGF0ZWQtdXJscz48dXJsPmh0dHBzOi8vd3d3
Lm5jYmkubmxtLm5paC5nb3YvcHVibWVkLzM4NTA2NjE3PC91cmw+PC9yZWxhdGVkLXVybHM+PC91
cmxzPjxlbGVjdHJvbmljLXJlc291cmNlLW51bT4xMC4xMDgwLzE0NzM3MTU5LjIwMjQuMjMzMzI3
NzwvZWxlY3Ryb25pYy1yZXNvdXJjZS1udW0+PHJlbW90ZS1kYXRhYmFzZS1uYW1lPkluLVByb2Nl
c3M8L3JlbW90ZS1kYXRhYmFzZS1uYW1lPjxyZW1vdGUtZGF0YWJhc2UtcHJvdmlkZXI+TkxNPC9y
ZW1vdGUtZGF0YWJhc2UtcHJvdmlkZXI+PC9yZWNvcmQ+PC9DaXRlPjwvRW5kTm90ZT4A
</w:fldData>
        </w:fldChar>
      </w:r>
      <w:r w:rsidR="001E5997" w:rsidRPr="003604A7">
        <w:rPr>
          <w:rFonts w:asciiTheme="minorHAnsi" w:hAnsiTheme="minorHAnsi" w:cstheme="minorHAnsi"/>
          <w:color w:val="000000" w:themeColor="text1"/>
          <w:lang w:val="en-US"/>
        </w:rPr>
        <w:instrText xml:space="preserve"> ADDIN EN.CITE.DATA </w:instrText>
      </w:r>
      <w:r w:rsidR="001E5997" w:rsidRPr="003604A7">
        <w:rPr>
          <w:rFonts w:asciiTheme="minorHAnsi" w:hAnsiTheme="minorHAnsi" w:cstheme="minorHAnsi"/>
          <w:color w:val="000000" w:themeColor="text1"/>
          <w:lang w:val="en-US"/>
        </w:rPr>
      </w:r>
      <w:r w:rsidR="001E5997" w:rsidRPr="003604A7">
        <w:rPr>
          <w:rFonts w:asciiTheme="minorHAnsi" w:hAnsiTheme="minorHAnsi" w:cstheme="minorHAnsi"/>
          <w:color w:val="000000" w:themeColor="text1"/>
          <w:lang w:val="en-US"/>
        </w:rPr>
        <w:fldChar w:fldCharType="end"/>
      </w:r>
      <w:r w:rsidR="000B10CD" w:rsidRPr="003604A7">
        <w:rPr>
          <w:rFonts w:asciiTheme="minorHAnsi" w:hAnsiTheme="minorHAnsi" w:cstheme="minorHAnsi"/>
          <w:color w:val="000000" w:themeColor="text1"/>
          <w:lang w:val="en-US"/>
        </w:rPr>
      </w:r>
      <w:r w:rsidR="000B10CD" w:rsidRPr="003604A7">
        <w:rPr>
          <w:rFonts w:asciiTheme="minorHAnsi" w:hAnsiTheme="minorHAnsi" w:cstheme="minorHAnsi"/>
          <w:color w:val="000000" w:themeColor="text1"/>
          <w:lang w:val="en-US"/>
        </w:rPr>
        <w:fldChar w:fldCharType="separate"/>
      </w:r>
      <w:r w:rsidR="001E5997" w:rsidRPr="003604A7">
        <w:rPr>
          <w:rFonts w:asciiTheme="minorHAnsi" w:hAnsiTheme="minorHAnsi" w:cstheme="minorHAnsi"/>
          <w:noProof/>
          <w:color w:val="000000" w:themeColor="text1"/>
          <w:lang w:val="en-US"/>
        </w:rPr>
        <w:t>(Demontis et al 2023, Demontis et al 2019, Ferranti et al 2024, Parlatini et al 2024c)</w:t>
      </w:r>
      <w:r w:rsidR="000B10CD"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w:t>
      </w:r>
      <w:r w:rsidR="005713EF" w:rsidRPr="003604A7">
        <w:rPr>
          <w:rFonts w:asciiTheme="minorHAnsi" w:hAnsiTheme="minorHAnsi" w:cstheme="minorHAnsi"/>
          <w:color w:val="000000" w:themeColor="text1"/>
          <w:lang w:val="en-US"/>
        </w:rPr>
        <w:t xml:space="preserve">It has been noted that </w:t>
      </w:r>
      <w:r w:rsidRPr="003604A7">
        <w:rPr>
          <w:rFonts w:asciiTheme="minorHAnsi" w:hAnsiTheme="minorHAnsi" w:cstheme="minorHAnsi"/>
          <w:color w:val="000000" w:themeColor="text1"/>
          <w:lang w:val="en-US"/>
        </w:rPr>
        <w:t>there is little/no convergence between candidate gene or linkage studies and Genome-Wide Association Studies (GWAS) findings</w:t>
      </w:r>
      <w:r w:rsidR="001B3049" w:rsidRPr="003604A7">
        <w:rPr>
          <w:rFonts w:asciiTheme="minorHAnsi" w:hAnsiTheme="minorHAnsi" w:cstheme="minorHAnsi"/>
          <w:color w:val="000000" w:themeColor="text1"/>
          <w:lang w:val="en-US"/>
        </w:rPr>
        <w:t xml:space="preserve"> </w:t>
      </w:r>
      <w:r w:rsidR="001B3049" w:rsidRPr="003604A7">
        <w:rPr>
          <w:rFonts w:asciiTheme="minorHAnsi" w:hAnsiTheme="minorHAnsi" w:cstheme="minorHAnsi"/>
          <w:color w:val="000000" w:themeColor="text1"/>
          <w:lang w:val="en-US"/>
        </w:rPr>
        <w:fldChar w:fldCharType="begin">
          <w:fldData xml:space="preserve">PEVuZE5vdGU+PENpdGU+PEF1dGhvcj5Qb2VsbWFuczwvQXV0aG9yPjxZZWFyPjIwMTE8L1llYXI+
PFJlY051bT4yODU8L1JlY051bT48RGlzcGxheVRleHQ+KFBvZWxtYW5zIGV0IGFsIDIwMTEpPC9E
aXNwbGF5VGV4dD48cmVjb3JkPjxyZWMtbnVtYmVyPjI4NTwvcmVjLW51bWJlcj48Zm9yZWlnbi1r
ZXlzPjxrZXkgYXBwPSJFTiIgZGItaWQ9Inh3OXYwMDI1YjkyZHRsZXByMmF2NXc5dTBkMjByeHQ1
ZnYwYSIgdGltZXN0YW1wPSIxNzIxOTA2MzE2Ij4yODU8L2tleT48L2ZvcmVpZ24ta2V5cz48cmVm
LXR5cGUgbmFtZT0iSm91cm5hbCBBcnRpY2xlIj4xNzwvcmVmLXR5cGU+PGNvbnRyaWJ1dG9ycz48
YXV0aG9ycz48YXV0aG9yPlBvZWxtYW5zLCBHLjwvYXV0aG9yPjxhdXRob3I+UGF1bHMsIEQuIEwu
PC9hdXRob3I+PGF1dGhvcj5CdWl0ZWxhYXIsIEouIEsuPC9hdXRob3I+PGF1dGhvcj5GcmFua2Us
IEIuPC9hdXRob3I+PC9hdXRob3JzPjwvY29udHJpYnV0b3JzPjxhdXRoLWFkZHJlc3M+RGVwYXJ0
bWVudCBvZiBDb2duaXRpdmUgTmV1cm9zY2llbmNlLCBEb25kZXJzIEluc3RpdHV0ZSBmb3IgQnJh
aW4sIENvZ25pdGlvbiBhbmQgQmVoYXZpb3VyLCBSYWRib3VkIFVuaXZlcnNpdHkgTmlqbWVnZW4g
TWVkaWNhbCBDZW50cmUsIHRoZSBOZXRoZXJsYW5kcy48L2F1dGgtYWRkcmVzcz48dGl0bGVzPjx0
aXRsZT5JbnRlZ3JhdGVkIGdlbm9tZS13aWRlIGFzc29jaWF0aW9uIHN0dWR5IGZpbmRpbmdzOiBp
ZGVudGlmaWNhdGlvbiBvZiBhIG5ldXJvZGV2ZWxvcG1lbnRhbCBuZXR3b3JrIGZvciBhdHRlbnRp
b24gZGVmaWNpdCBoeXBlcmFjdGl2aXR5IGRpc29yZGVyPC90aXRsZT48c2Vjb25kYXJ5LXRpdGxl
PkFtIEogUHN5Y2hpYXRyeTwvc2Vjb25kYXJ5LXRpdGxlPjwvdGl0bGVzPjxwZXJpb2RpY2FsPjxm
dWxsLXRpdGxlPkFtIEogUHN5Y2hpYXRyeTwvZnVsbC10aXRsZT48L3BlcmlvZGljYWw+PHBhZ2Vz
PjM2NS03NzwvcGFnZXM+PHZvbHVtZT4xNjg8L3ZvbHVtZT48bnVtYmVyPjQ8L251bWJlcj48ZWRp
dGlvbj4yMDExMDIxNTwvZWRpdGlvbj48a2V5d29yZHM+PGtleXdvcmQ+QWR1bHQ8L2tleXdvcmQ+
PGtleXdvcmQ+QW5pbWFsczwva2V5d29yZD48a2V5d29yZD5BdHRlbnRpb24gRGVmaWNpdCBEaXNv
cmRlciB3aXRoIEh5cGVyYWN0aXZpdHkvKmdlbmV0aWNzPC9rZXl3b3JkPjxrZXl3b3JkPkJyYWlu
Lypncm93dGggJmFtcDsgZGV2ZWxvcG1lbnQ8L2tleXdvcmQ+PGtleXdvcmQ+Q2hpbGQ8L2tleXdv
cmQ+PGtleXdvcmQ+RE5BIENvcHkgTnVtYmVyIFZhcmlhdGlvbnMvZ2VuZXRpY3M8L2tleXdvcmQ+
PGtleXdvcmQ+R2VuZXMsIERldmVsb3BtZW50YWwvZ2VuZXRpY3M8L2tleXdvcmQ+PGtleXdvcmQ+
R2VuZXRpYyBQcmVkaXNwb3NpdGlvbiB0byBEaXNlYXNlPC9rZXl3b3JkPjxrZXl3b3JkPipHZW5v
bWUtV2lkZSBBc3NvY2lhdGlvbiBTdHVkeTwva2V5d29yZD48a2V5d29yZD5IdW1hbnM8L2tleXdv
cmQ+PGtleXdvcmQ+TmV1cml0ZXMvcGh5c2lvbG9neTwva2V5d29yZD48a2V5d29yZD5Qb2x5bW9y
cGhpc20sIFNpbmdsZSBOdWNsZW90aWRlL2dlbmV0aWNzPC9rZXl3b3JkPjwva2V5d29yZHM+PGRh
dGVzPjx5ZWFyPjIwMTE8L3llYXI+PHB1Yi1kYXRlcz48ZGF0ZT5BcHI8L2RhdGU+PC9wdWItZGF0
ZXM+PC9kYXRlcz48aXNibj4xNTM1LTcyMjggKEVsZWN0cm9uaWMpJiN4RDswMDAyLTk1M1ggKExp
bmtpbmcpPC9pc2JuPjxhY2Nlc3Npb24tbnVtPjIxMzI0OTQ5PC9hY2Nlc3Npb24tbnVtPjx1cmxz
PjxyZWxhdGVkLXVybHM+PHVybD5odHRwczovL3d3dy5uY2JpLm5sbS5uaWguZ292L3B1Ym1lZC8y
MTMyNDk0OTwvdXJsPjwvcmVsYXRlZC11cmxzPjwvdXJscz48ZWxlY3Ryb25pYy1yZXNvdXJjZS1u
dW0+MTAuMTE3Ni9hcHBpLmFqcC4yMDEwLjEwMDcwOTQ4PC9lbGVjdHJvbmljLXJlc291cmNlLW51
bT48cmVtb3RlLWRhdGFiYXNlLW5hbWU+TWVkbGluZTwvcmVtb3RlLWRhdGFiYXNlLW5hbWU+PHJl
bW90ZS1kYXRhYmFzZS1wcm92aWRlcj5OTE08L3JlbW90ZS1kYXRhYmFzZS1wcm92aWRlcj48L3Jl
Y29yZD48L0NpdGU+PC9FbmROb3RlPn==
</w:fldData>
        </w:fldChar>
      </w:r>
      <w:r w:rsidR="001B3049" w:rsidRPr="003604A7">
        <w:rPr>
          <w:rFonts w:asciiTheme="minorHAnsi" w:hAnsiTheme="minorHAnsi" w:cstheme="minorHAnsi"/>
          <w:color w:val="000000" w:themeColor="text1"/>
          <w:lang w:val="en-US"/>
        </w:rPr>
        <w:instrText xml:space="preserve"> ADDIN EN.CITE </w:instrText>
      </w:r>
      <w:r w:rsidR="001B3049" w:rsidRPr="003604A7">
        <w:rPr>
          <w:rFonts w:asciiTheme="minorHAnsi" w:hAnsiTheme="minorHAnsi" w:cstheme="minorHAnsi"/>
          <w:color w:val="000000" w:themeColor="text1"/>
          <w:lang w:val="en-US"/>
        </w:rPr>
        <w:fldChar w:fldCharType="begin">
          <w:fldData xml:space="preserve">PEVuZE5vdGU+PENpdGU+PEF1dGhvcj5Qb2VsbWFuczwvQXV0aG9yPjxZZWFyPjIwMTE8L1llYXI+
PFJlY051bT4yODU8L1JlY051bT48RGlzcGxheVRleHQ+KFBvZWxtYW5zIGV0IGFsIDIwMTEpPC9E
aXNwbGF5VGV4dD48cmVjb3JkPjxyZWMtbnVtYmVyPjI4NTwvcmVjLW51bWJlcj48Zm9yZWlnbi1r
ZXlzPjxrZXkgYXBwPSJFTiIgZGItaWQ9Inh3OXYwMDI1YjkyZHRsZXByMmF2NXc5dTBkMjByeHQ1
ZnYwYSIgdGltZXN0YW1wPSIxNzIxOTA2MzE2Ij4yODU8L2tleT48L2ZvcmVpZ24ta2V5cz48cmVm
LXR5cGUgbmFtZT0iSm91cm5hbCBBcnRpY2xlIj4xNzwvcmVmLXR5cGU+PGNvbnRyaWJ1dG9ycz48
YXV0aG9ycz48YXV0aG9yPlBvZWxtYW5zLCBHLjwvYXV0aG9yPjxhdXRob3I+UGF1bHMsIEQuIEwu
PC9hdXRob3I+PGF1dGhvcj5CdWl0ZWxhYXIsIEouIEsuPC9hdXRob3I+PGF1dGhvcj5GcmFua2Us
IEIuPC9hdXRob3I+PC9hdXRob3JzPjwvY29udHJpYnV0b3JzPjxhdXRoLWFkZHJlc3M+RGVwYXJ0
bWVudCBvZiBDb2duaXRpdmUgTmV1cm9zY2llbmNlLCBEb25kZXJzIEluc3RpdHV0ZSBmb3IgQnJh
aW4sIENvZ25pdGlvbiBhbmQgQmVoYXZpb3VyLCBSYWRib3VkIFVuaXZlcnNpdHkgTmlqbWVnZW4g
TWVkaWNhbCBDZW50cmUsIHRoZSBOZXRoZXJsYW5kcy48L2F1dGgtYWRkcmVzcz48dGl0bGVzPjx0
aXRsZT5JbnRlZ3JhdGVkIGdlbm9tZS13aWRlIGFzc29jaWF0aW9uIHN0dWR5IGZpbmRpbmdzOiBp
ZGVudGlmaWNhdGlvbiBvZiBhIG5ldXJvZGV2ZWxvcG1lbnRhbCBuZXR3b3JrIGZvciBhdHRlbnRp
b24gZGVmaWNpdCBoeXBlcmFjdGl2aXR5IGRpc29yZGVyPC90aXRsZT48c2Vjb25kYXJ5LXRpdGxl
PkFtIEogUHN5Y2hpYXRyeTwvc2Vjb25kYXJ5LXRpdGxlPjwvdGl0bGVzPjxwZXJpb2RpY2FsPjxm
dWxsLXRpdGxlPkFtIEogUHN5Y2hpYXRyeTwvZnVsbC10aXRsZT48L3BlcmlvZGljYWw+PHBhZ2Vz
PjM2NS03NzwvcGFnZXM+PHZvbHVtZT4xNjg8L3ZvbHVtZT48bnVtYmVyPjQ8L251bWJlcj48ZWRp
dGlvbj4yMDExMDIxNTwvZWRpdGlvbj48a2V5d29yZHM+PGtleXdvcmQ+QWR1bHQ8L2tleXdvcmQ+
PGtleXdvcmQ+QW5pbWFsczwva2V5d29yZD48a2V5d29yZD5BdHRlbnRpb24gRGVmaWNpdCBEaXNv
cmRlciB3aXRoIEh5cGVyYWN0aXZpdHkvKmdlbmV0aWNzPC9rZXl3b3JkPjxrZXl3b3JkPkJyYWlu
Lypncm93dGggJmFtcDsgZGV2ZWxvcG1lbnQ8L2tleXdvcmQ+PGtleXdvcmQ+Q2hpbGQ8L2tleXdv
cmQ+PGtleXdvcmQ+RE5BIENvcHkgTnVtYmVyIFZhcmlhdGlvbnMvZ2VuZXRpY3M8L2tleXdvcmQ+
PGtleXdvcmQ+R2VuZXMsIERldmVsb3BtZW50YWwvZ2VuZXRpY3M8L2tleXdvcmQ+PGtleXdvcmQ+
R2VuZXRpYyBQcmVkaXNwb3NpdGlvbiB0byBEaXNlYXNlPC9rZXl3b3JkPjxrZXl3b3JkPipHZW5v
bWUtV2lkZSBBc3NvY2lhdGlvbiBTdHVkeTwva2V5d29yZD48a2V5d29yZD5IdW1hbnM8L2tleXdv
cmQ+PGtleXdvcmQ+TmV1cml0ZXMvcGh5c2lvbG9neTwva2V5d29yZD48a2V5d29yZD5Qb2x5bW9y
cGhpc20sIFNpbmdsZSBOdWNsZW90aWRlL2dlbmV0aWNzPC9rZXl3b3JkPjwva2V5d29yZHM+PGRh
dGVzPjx5ZWFyPjIwMTE8L3llYXI+PHB1Yi1kYXRlcz48ZGF0ZT5BcHI8L2RhdGU+PC9wdWItZGF0
ZXM+PC9kYXRlcz48aXNibj4xNTM1LTcyMjggKEVsZWN0cm9uaWMpJiN4RDswMDAyLTk1M1ggKExp
bmtpbmcpPC9pc2JuPjxhY2Nlc3Npb24tbnVtPjIxMzI0OTQ5PC9hY2Nlc3Npb24tbnVtPjx1cmxz
PjxyZWxhdGVkLXVybHM+PHVybD5odHRwczovL3d3dy5uY2JpLm5sbS5uaWguZ292L3B1Ym1lZC8y
MTMyNDk0OTwvdXJsPjwvcmVsYXRlZC11cmxzPjwvdXJscz48ZWxlY3Ryb25pYy1yZXNvdXJjZS1u
dW0+MTAuMTE3Ni9hcHBpLmFqcC4yMDEwLjEwMDcwOTQ4PC9lbGVjdHJvbmljLXJlc291cmNlLW51
bT48cmVtb3RlLWRhdGFiYXNlLW5hbWU+TWVkbGluZTwvcmVtb3RlLWRhdGFiYXNlLW5hbWU+PHJl
bW90ZS1kYXRhYmFzZS1wcm92aWRlcj5OTE08L3JlbW90ZS1kYXRhYmFzZS1wcm92aWRlcj48L3Jl
Y29yZD48L0NpdGU+PC9FbmROb3RlPn==
</w:fldData>
        </w:fldChar>
      </w:r>
      <w:r w:rsidR="001B3049" w:rsidRPr="003604A7">
        <w:rPr>
          <w:rFonts w:asciiTheme="minorHAnsi" w:hAnsiTheme="minorHAnsi" w:cstheme="minorHAnsi"/>
          <w:color w:val="000000" w:themeColor="text1"/>
          <w:lang w:val="en-US"/>
        </w:rPr>
        <w:instrText xml:space="preserve"> ADDIN EN.CITE.DATA </w:instrText>
      </w:r>
      <w:r w:rsidR="001B3049" w:rsidRPr="003604A7">
        <w:rPr>
          <w:rFonts w:asciiTheme="minorHAnsi" w:hAnsiTheme="minorHAnsi" w:cstheme="minorHAnsi"/>
          <w:color w:val="000000" w:themeColor="text1"/>
          <w:lang w:val="en-US"/>
        </w:rPr>
      </w:r>
      <w:r w:rsidR="001B3049" w:rsidRPr="003604A7">
        <w:rPr>
          <w:rFonts w:asciiTheme="minorHAnsi" w:hAnsiTheme="minorHAnsi" w:cstheme="minorHAnsi"/>
          <w:color w:val="000000" w:themeColor="text1"/>
          <w:lang w:val="en-US"/>
        </w:rPr>
        <w:fldChar w:fldCharType="end"/>
      </w:r>
      <w:r w:rsidR="001B3049" w:rsidRPr="003604A7">
        <w:rPr>
          <w:rFonts w:asciiTheme="minorHAnsi" w:hAnsiTheme="minorHAnsi" w:cstheme="minorHAnsi"/>
          <w:color w:val="000000" w:themeColor="text1"/>
          <w:lang w:val="en-US"/>
        </w:rPr>
      </w:r>
      <w:r w:rsidR="001B3049" w:rsidRPr="003604A7">
        <w:rPr>
          <w:rFonts w:asciiTheme="minorHAnsi" w:hAnsiTheme="minorHAnsi" w:cstheme="minorHAnsi"/>
          <w:color w:val="000000" w:themeColor="text1"/>
          <w:lang w:val="en-US"/>
        </w:rPr>
        <w:fldChar w:fldCharType="separate"/>
      </w:r>
      <w:r w:rsidR="001B3049" w:rsidRPr="003604A7">
        <w:rPr>
          <w:rFonts w:asciiTheme="minorHAnsi" w:hAnsiTheme="minorHAnsi" w:cstheme="minorHAnsi"/>
          <w:noProof/>
          <w:color w:val="000000" w:themeColor="text1"/>
          <w:lang w:val="en-US"/>
        </w:rPr>
        <w:t>(Poelmans et al 2011)</w:t>
      </w:r>
      <w:r w:rsidR="001B3049"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Meta-analyses of candidate gene studies yielded significant associations primarily with genes involved in dopaminergic and serotoninergic pathways (i.e., DAT, SERT, D4, D5, HTR1B</w:t>
      </w:r>
      <w:r w:rsidRPr="003604A7">
        <w:rPr>
          <w:rFonts w:asciiTheme="minorHAnsi" w:hAnsiTheme="minorHAnsi" w:cstheme="minorHAnsi"/>
          <w:i/>
          <w:iCs/>
          <w:color w:val="000000" w:themeColor="text1"/>
          <w:lang w:val="en-US"/>
        </w:rPr>
        <w:t xml:space="preserve">), </w:t>
      </w:r>
      <w:r w:rsidRPr="003604A7">
        <w:rPr>
          <w:rFonts w:asciiTheme="minorHAnsi" w:hAnsiTheme="minorHAnsi" w:cstheme="minorHAnsi"/>
          <w:color w:val="000000" w:themeColor="text1"/>
          <w:lang w:val="en-US"/>
        </w:rPr>
        <w:t>in addition to</w:t>
      </w:r>
      <w:r w:rsidRPr="003604A7">
        <w:rPr>
          <w:rFonts w:asciiTheme="minorHAnsi" w:hAnsiTheme="minorHAnsi" w:cstheme="minorHAnsi"/>
          <w:i/>
          <w:iCs/>
          <w:color w:val="000000" w:themeColor="text1"/>
          <w:lang w:val="en-US"/>
        </w:rPr>
        <w:t xml:space="preserve"> </w:t>
      </w:r>
      <w:r w:rsidRPr="003604A7">
        <w:rPr>
          <w:rFonts w:asciiTheme="minorHAnsi" w:hAnsiTheme="minorHAnsi" w:cstheme="minorHAnsi"/>
          <w:color w:val="000000" w:themeColor="text1"/>
          <w:lang w:val="en-US"/>
        </w:rPr>
        <w:t>SNAP25, encoding for Synaptosome Associated Protein</w:t>
      </w:r>
      <w:r w:rsidRPr="003604A7">
        <w:rPr>
          <w:rStyle w:val="apple-converted-space"/>
          <w:rFonts w:asciiTheme="minorHAnsi" w:hAnsiTheme="minorHAnsi" w:cstheme="minorHAnsi"/>
          <w:color w:val="000000" w:themeColor="text1"/>
          <w:shd w:val="clear" w:color="auto" w:fill="FFFFFF"/>
          <w:lang w:val="en-US"/>
        </w:rPr>
        <w:t> </w:t>
      </w:r>
      <w:r w:rsidRPr="003604A7">
        <w:rPr>
          <w:rFonts w:asciiTheme="minorHAnsi" w:hAnsiTheme="minorHAnsi" w:cstheme="minorHAnsi"/>
          <w:color w:val="000000" w:themeColor="text1"/>
          <w:shd w:val="clear" w:color="auto" w:fill="FFFFFF"/>
          <w:lang w:val="en-US"/>
        </w:rPr>
        <w:t xml:space="preserve">25 involved in vesicular release during neurotransmission </w:t>
      </w:r>
      <w:r w:rsidR="000B10CD" w:rsidRPr="003604A7">
        <w:rPr>
          <w:rFonts w:asciiTheme="minorHAnsi" w:hAnsiTheme="minorHAnsi" w:cstheme="minorHAnsi"/>
          <w:color w:val="000000" w:themeColor="text1"/>
          <w:shd w:val="clear" w:color="auto" w:fill="FFFFFF"/>
          <w:lang w:val="en-US"/>
        </w:rPr>
        <w:fldChar w:fldCharType="begin">
          <w:fldData xml:space="preserve">PEVuZE5vdGU+PENpdGU+PEF1dGhvcj5QYXJsYXRpbmk8L0F1dGhvcj48WWVhcj4yMDI0PC9ZZWFy
PjxSZWNOdW0+MTc3PC9SZWNOdW0+PERpc3BsYXlUZXh0PihHaXplciBldCBhbCAyMDA5LCBMaSBl
dCBhbCAyMDA2LCBQYXJsYXRpbmkgZXQgYWwgMjAyNGMpPC9EaXNwbGF5VGV4dD48cmVjb3JkPjxy
ZWMtbnVtYmVyPjE3NzwvcmVjLW51bWJlcj48Zm9yZWlnbi1rZXlzPjxrZXkgYXBwPSJFTiIgZGIt
aWQ9Inh3OXYwMDI1YjkyZHRsZXByMmF2NXc5dTBkMjByeHQ1ZnYwYSIgdGltZXN0YW1wPSIxNzE1
NTc5NzA3Ij4xNzc8L2tleT48L2ZvcmVpZ24ta2V5cz48cmVmLXR5cGUgbmFtZT0iSm91cm5hbCBB
cnRpY2xlIj4xNzwvcmVmLXR5cGU+PGNvbnRyaWJ1dG9ycz48YXV0aG9ycz48YXV0aG9yPlBhcmxh
dGluaSwgVi48L2F1dGhvcj48YXV0aG9yPkJlbGxhdG8sIEEuPC9hdXRob3I+PGF1dGhvcj5HYWJl
bGxvbmUsIEEuPC9hdXRob3I+PGF1dGhvcj5NYXJnYXJpLCBMLjwvYXV0aG9yPjxhdXRob3I+TWFy
enVsbGksIEwuPC9hdXRob3I+PGF1dGhvcj5NYXRlcmEsIEUuPC9hdXRob3I+PGF1dGhvcj5QZXRy
dXp6ZWxsaSwgTS4gRy48L2F1dGhvcj48YXV0aG9yPlNvbG1pLCBNLjwvYXV0aG9yPjxhdXRob3I+
Q29ycmVsbCwgQy4gVS48L2F1dGhvcj48YXV0aG9yPkNvcnRlc2UsIFMuPC9hdXRob3I+PC9hdXRo
b3JzPjwvY29udHJpYnV0b3JzPjxhdXRoLWFkZHJlc3M+RGVwYXJ0bWVudCBvZiBDaGlsZCBhbmQg
QWRvbGVzY2VudCBQc3ljaGlhdHJ5LCBJbnN0aXR1dGUgb2YgUHN5Y2hpYXRyeSwgUHN5Y2hvbG9n
eSBhbmQgTmV1cm9zY2llbmNlLCBLaW5nJmFwb3M7cyBDb2xsZWdlIExvbmRvbiwgTG9uZG9uLCBV
Sy4mI3hEO0RlcGFydG1lbnQgb2YgRm9yZW5zaWMgYW5kIE5ldXJvZGV2ZWxvcG1lbnRhbCBTY2ll
bmNlcywgSW5zdGl0dXRlIG9mIFBzeWNoaWF0cnksIFBzeWNob2xvZ3kgYW5kIE5ldXJvc2NpZW5j
ZSwgS2luZyZhcG9zO3MgQ29sbGVnZSBMb25kb24sIExvbmRvbiwgVUsuJiN4RDtTY2hvb2wgb2Yg
UHN5Y2hvbG9neSwgVW5pdmVyc2l0eSBvZiBTb3V0aGFtcHRvbiwgU291dGhhbXB0b24sIFVLLiYj
eEQ7U2Nob29sIG9mIFBzeWNob2xvZ3ksIFVuaXZlcnNpdHkgb2YgTm90dGluZ2hhbSBNYWxheXNp
YSwgU2VtZW55aWgsIE1hbGF5c2lhLiYjeEQ7TWluZCBhbmQgTmV1cm9kZXZlbG9wbWVudCAoTWlO
RCkgUmVzZWFyY2ggQ2x1c3RlciwgVW5pdmVyc2l0eSBvZiBOb3R0aW5naGFtIE1hbGF5c2lhLCBT
ZW1lbnlpaCwgTWFsYXlzaWEuJiN4RDtDZW50cmUgZm9yIElubm92YXRpb24gaW4gTWVudGFsIEhl
YWx0aCwgVW5pdmVyc2l0eSBvZiBTb3V0aGFtcHRvbiwgU291dGhhbXB0b24sIFVLLiYjeEQ7RGlC
cmFpTi1EZXBhcnRtZW50IG9mIFRyYW5zbGF0aW9uYWwgQmlvbWVkaWNpbmUgTmV1cm9zY2llbmNl
cywgVW5pdmVyc2l0eSAmcXVvdDtBbGRvIE1vcm8mcXVvdDssIEJhcmksIEl0YWx5LiYjeEQ7RGlN
ZVBSZS1KLURlcGFydG1lbnQgb2YgUHJlY2lzaW9uIGFuZCBSZWdlbmVyYXRpdmUgTWVkaWNpbmUt
Sm9uaWMgQXJlYSwgVW5pdmVyc2l0eSAmcXVvdDtBbGRvIE1vcm8mcXVvdDssIEJhcmksIEl0YWx5
LiYjeEQ7RGVwYXJ0bWVudCBvZiBDaGlsZCBhbmQgQWRvbGVzY2VudCBQc3ljaGlhdHJ5LCBDaGFy
aXRlIFVuaXZlcnNpdGF0c21lZGl6aW4sIEJlcmxpbiwgR2VybWFueS4mI3hEO1RoZSBPdHRhd2Eg
SG9zcGl0YWwsIE1lbnRhbCBIZWFsdGggRGVwYXJ0bWVudCwgT3R0YXdhLCBPbnRhcmlvLCBDYW5h
ZGEuJiN4RDtEZXBhcnRtZW50IG9mIFBzeWNoaWF0cnksIE90dGF3YSBIb3NwaXRhbCBSZXNlYXJj
aCBJbnN0aXR1dGUgKE9IUkkpIENsaW5pY2FsIEVwaWRlbWlvbG9neSBQcm9ncmFtIFVuaXZlcnNp
dHkgb2YgT3R0YXdhLCBPdHRhd2EsIE9udGFyaW8sIENhbmFkYS4mI3hEO1NjaG9vbCBvZiBFcGlk
ZW1pb2xvZ3kgYW5kIFB1YmxpYyBIZWFsdGgsIEZhY3VsdHkgb2YgTWVkaWNpbmUsIFVuaXZlcnNp
dHkgb2YgT3R0YXdhLCBPdHRhd2EsIE9udGFyaW8sIENhbmFkYS4mI3hEO1BzeWNoaWF0cnkgUmVz
ZWFyY2gsIFRoZSBadWNrZXIgSGlsbHNpZGUgSG9zcGl0YWwsIE5vcnRod2VsbCBIZWFsdGgsIEds
ZW4gT2FrcywgTlksIFVTQS4mI3hEO0RlcGFydG1lbnQgb2YgUHN5Y2hpYXRyeSBhbmQgTW9sZWN1
bGFyIE1lZGljaW5lLCBadWNrZXIgU2Nob29sIG9mIE1lZGljaW5lIGF0IEhvZnN0cmEvTm9ydGh3
ZWxsLCBIZW1wc3RlYWQsIE5ZLCBVU0EuJiN4RDtDbGluaWNhbCBhbmQgRXhwZXJpbWVudGFsIFNj
aWVuY2VzIChDTlMgYW5kIFBzeWNoaWF0cnkpLCBGYWN1bHR5IG9mIE1lZGljaW5lLCBVbml2ZXJz
aXR5IG9mIFNvdXRoYW1wdG9uLCBTb3V0aGFtcHRvbiwgVUsuJiN4RDtDaGlsZCBhbmQgQWRvbGVz
Y2VudCBNZW50YWwgSGVhbHRoIFNlcnZpY2VzLCBTb2xlbnQgTkhTIFRydXN0LCBTb3V0aGFtcHRv
biwgVUsuJiN4RDtIYXNzZW5mZWxkIENoaWxkcmVuJmFwb3M7cyBIb3NwaXRhbCBhdCBOWVUgTGFu
Z29uZSwgTmV3IFlvcmsgVW5pdmVyc2l0eSBDaGlsZCBTdHVkeSBDZW50ZXIsIE5ldyBZb3JrLCBO
WSwgVVNBLjwvYXV0aC1hZGRyZXNzPjx0aXRsZXM+PHRpdGxlPkEgc3RhdGUtb2YtdGhlLWFydCBv
dmVydmlldyBvZiBjYW5kaWRhdGUgZGlhZ25vc3RpYyBiaW9tYXJrZXJzIGZvciBBdHRlbnRpb24t
ZGVmaWNpdC9oeXBlcmFjdGl2aXR5IGRpc29yZGVyIChBREhEKTwvdGl0bGU+PHNlY29uZGFyeS10
aXRsZT5FeHBlcnQgUmV2IE1vbCBEaWFnbjwvc2Vjb25kYXJ5LXRpdGxlPjwvdGl0bGVzPjxwZXJp
b2RpY2FsPjxmdWxsLXRpdGxlPkV4cGVydCBSZXYgTW9sIERpYWduPC9mdWxsLXRpdGxlPjwvcGVy
aW9kaWNhbD48cGFnZXM+MjU5LTI3MTwvcGFnZXM+PHZvbHVtZT4yNDwvdm9sdW1lPjxudW1iZXI+
NDwvbnVtYmVyPjxlZGl0aW9uPjIwMjQwMzI2PC9lZGl0aW9uPjxrZXl3b3Jkcz48a2V5d29yZD5B
dHRlbnRpb24tZGVmaWNpdC9oeXBlcmFjdGl2aXR5IGRpc29yZGVyIChBREhEKTwva2V5d29yZD48
a2V5d29yZD5iaW9jaGVtaXN0cnk8L2tleXdvcmQ+PGtleXdvcmQ+ZGlhZ25vc3RpYyBiaW9tYXJr
ZXI8L2tleXdvcmQ+PGtleXdvcmQ+Z2VuZXRpY3M8L2tleXdvcmQ+PGtleXdvcmQ+bmV1cm9pbWFn
aW5nPC9rZXl3b3JkPjxrZXl3b3JkPm5ldXJvcGh5c2lvbG9neTwva2V5d29yZD48a2V5d29yZD5u
ZXVyb3BzeWNob2xvZ3k8L2tleXdvcmQ+PC9rZXl3b3Jkcz48ZGF0ZXM+PHllYXI+MjAyNDwveWVh
cj48cHViLWRhdGVzPjxkYXRlPkFwcjwvZGF0ZT48L3B1Yi1kYXRlcz48L2RhdGVzPjxpc2JuPjE3
NDQtODM1MiAoRWxlY3Ryb25pYykmI3hEOzE0NzMtNzE1OSAoTGlua2luZyk8L2lzYm4+PGFjY2Vz
c2lvbi1udW0+Mzg1MDY2MTc8L2FjY2Vzc2lvbi1udW0+PHVybHM+PHJlbGF0ZWQtdXJscz48dXJs
Pmh0dHBzOi8vd3d3Lm5jYmkubmxtLm5paC5nb3YvcHVibWVkLzM4NTA2NjE3PC91cmw+PC9yZWxh
dGVkLXVybHM+PC91cmxzPjxlbGVjdHJvbmljLXJlc291cmNlLW51bT4xMC4xMDgwLzE0NzM3MTU5
LjIwMjQuMjMzMzI3NzwvZWxlY3Ryb25pYy1yZXNvdXJjZS1udW0+PHJlbW90ZS1kYXRhYmFzZS1u
YW1lPkluLVByb2Nlc3M8L3JlbW90ZS1kYXRhYmFzZS1uYW1lPjxyZW1vdGUtZGF0YWJhc2UtcHJv
dmlkZXI+TkxNPC9yZW1vdGUtZGF0YWJhc2UtcHJvdmlkZXI+PC9yZWNvcmQ+PC9DaXRlPjxDaXRl
PjxBdXRob3I+R2l6ZXI8L0F1dGhvcj48WWVhcj4yMDA5PC9ZZWFyPjxSZWNOdW0+NDk8L1JlY051
bT48cmVjb3JkPjxyZWMtbnVtYmVyPjQ5PC9yZWMtbnVtYmVyPjxmb3JlaWduLWtleXM+PGtleSBh
cHA9IkVOIiBkYi1pZD0ieHc5djAwMjViOTJkdGxlcHIyYXY1dzl1MGQyMHJ4dDVmdjBhIiB0aW1l
c3RhbXA9IjE3MTA3NTcwOTMiPjQ5PC9rZXk+PC9mb3JlaWduLWtleXM+PHJlZi10eXBlIG5hbWU9
IkpvdXJuYWwgQXJ0aWNsZSI+MTc8L3JlZi10eXBlPjxjb250cmlidXRvcnM+PGF1dGhvcnM+PGF1
dGhvcj5HaXplciwgSS4gUi48L2F1dGhvcj48YXV0aG9yPkZpY2tzLCBDLjwvYXV0aG9yPjxhdXRo
b3I+V2FsZG1hbiwgSS4gRC48L2F1dGhvcj48L2F1dGhvcnM+PC9jb250cmlidXRvcnM+PGF1dGgt
YWRkcmVzcz5EZXBhcnRtZW50IG9mIEdlbmV0aWNzLCBVbml2ZXJzaXR5IG9mIE5vcnRoIENhcm9s
aW5hIGF0IENoYXBlbCBIaWxsLCAxMjAgTWFzb24gRmFybSBSb2FkLCBSb29tIDUwMTUgR2VuZXRp
YyBNZWRpY2luZSBCdWlsZGluZyBDQiA3MjY0LCBDaGFwZWwgSGlsbCwgTkMgMjc1OTktNzI2NCwg
VVNBLiBpZ2l6ZXJAdW5jLmVkdTwvYXV0aC1hZGRyZXNzPjx0aXRsZXM+PHRpdGxlPkNhbmRpZGF0
ZSBnZW5lIHN0dWRpZXMgb2YgQURIRDogYSBtZXRhLWFuYWx5dGljIHJldmlldzwvdGl0bGU+PHNl
Y29uZGFyeS10aXRsZT5IdW0gR2VuZXQ8L3NlY29uZGFyeS10aXRsZT48L3RpdGxlcz48cGVyaW9k
aWNhbD48ZnVsbC10aXRsZT5IdW0gR2VuZXQ8L2Z1bGwtdGl0bGU+PC9wZXJpb2RpY2FsPjxwYWdl
cz41MS05MDwvcGFnZXM+PHZvbHVtZT4xMjY8L3ZvbHVtZT48bnVtYmVyPjE8L251bWJlcj48ZWRp
dGlvbj4yMDA5MDYwOTwvZWRpdGlvbj48a2V5d29yZHM+PGtleXdvcmQ+QWxsZWxlczwva2V5d29y
ZD48a2V5d29yZD5BdHRlbnRpb24gRGVmaWNpdCBEaXNvcmRlciB3aXRoIEh5cGVyYWN0aXZpdHkv
KmdlbmV0aWNzPC9rZXl3b3JkPjxrZXl3b3JkPkNhc2UtQ29udHJvbCBTdHVkaWVzPC9rZXl3b3Jk
PjxrZXl3b3JkPkNoaWxkPC9rZXl3b3JkPjxrZXl3b3JkPkRvcGFtaW5lIFBsYXNtYSBNZW1icmFu
ZSBUcmFuc3BvcnQgUHJvdGVpbnMvZ2VuZXRpY3M8L2tleXdvcmQ+PGtleXdvcmQ+RG9wYW1pbmUg
YmV0YS1IeWRyb3h5bGFzZS9nZW5ldGljczwva2V5d29yZD48a2V5d29yZD5HZW5ldGljIE1hcmtl
cnM8L2tleXdvcmQ+PGtleXdvcmQ+SHVtYW5zPC9rZXl3b3JkPjxrZXl3b3JkPk1vbm9hbWluZSBP
eGlkYXNlL2dlbmV0aWNzPC9rZXl3b3JkPjxrZXl3b3JkPlBvbHltb3JwaGlzbSwgR2VuZXRpYzwv
a2V5d29yZD48a2V5d29yZD5SZWNlcHRvciwgU2Vyb3RvbmluLCA1LUhUMUIvZ2VuZXRpY3M8L2tl
eXdvcmQ+PGtleXdvcmQ+UmVjZXB0b3IsIFNlcm90b25pbiwgNS1IVDJBL2dlbmV0aWNzPC9rZXl3
b3JkPjxrZXl3b3JkPlJlY2VwdG9ycywgQWRyZW5lcmdpYywgYWxwaGEtMi9nZW5ldGljczwva2V5
d29yZD48a2V5d29yZD5SZWNlcHRvcnMsIERvcGFtaW5lIEQ0L2dlbmV0aWNzPC9rZXl3b3JkPjxr
ZXl3b3JkPlJlY2VwdG9ycywgRG9wYW1pbmUgRDUvZ2VuZXRpY3M8L2tleXdvcmQ+PGtleXdvcmQ+
U3luYXB0b3NvbWFsLUFzc29jaWF0ZWQgUHJvdGVpbiAyNS9nZW5ldGljczwva2V5d29yZD48a2V5
d29yZD5UcnlwdG9waGFuIEh5ZHJveHlsYXNlL2dlbmV0aWNzPC9rZXl3b3JkPjwva2V5d29yZHM+
PGRhdGVzPjx5ZWFyPjIwMDk8L3llYXI+PHB1Yi1kYXRlcz48ZGF0ZT5KdWw8L2RhdGU+PC9wdWIt
ZGF0ZXM+PC9kYXRlcz48aXNibj4xNDMyLTEyMDMgKEVsZWN0cm9uaWMpJiN4RDswMzQwLTY3MTcg
KExpbmtpbmcpPC9pc2JuPjxhY2Nlc3Npb24tbnVtPjE5NTA2OTA2PC9hY2Nlc3Npb24tbnVtPjx1
cmxzPjxyZWxhdGVkLXVybHM+PHVybD5odHRwczovL3d3dy5uY2JpLm5sbS5uaWguZ292L3B1Ym1l
ZC8xOTUwNjkwNjwvdXJsPjwvcmVsYXRlZC11cmxzPjwvdXJscz48ZWxlY3Ryb25pYy1yZXNvdXJj
ZS1udW0+MTAuMTAwNy9zMDA0MzktMDA5LTA2OTQteDwvZWxlY3Ryb25pYy1yZXNvdXJjZS1udW0+
PHJlbW90ZS1kYXRhYmFzZS1uYW1lPk1lZGxpbmU8L3JlbW90ZS1kYXRhYmFzZS1uYW1lPjxyZW1v
dGUtZGF0YWJhc2UtcHJvdmlkZXI+TkxNPC9yZW1vdGUtZGF0YWJhc2UtcHJvdmlkZXI+PC9yZWNv
cmQ+PC9DaXRlPjxDaXRlPjxBdXRob3I+TGk8L0F1dGhvcj48WWVhcj4yMDA2PC9ZZWFyPjxSZWNO
dW0+Mjg4PC9SZWNOdW0+PHJlY29yZD48cmVjLW51bWJlcj4yODg8L3JlYy1udW1iZXI+PGZvcmVp
Z24ta2V5cz48a2V5IGFwcD0iRU4iIGRiLWlkPSJ4dzl2MDAyNWI5MmR0bGVwcjJhdjV3OXUwZDIw
cnh0NWZ2MGEiIHRpbWVzdGFtcD0iMTcyMTkwNjUwMyI+Mjg4PC9rZXk+PC9mb3JlaWduLWtleXM+
PHJlZi10eXBlIG5hbWU9IkpvdXJuYWwgQXJ0aWNsZSI+MTc8L3JlZi10eXBlPjxjb250cmlidXRv
cnM+PGF1dGhvcnM+PGF1dGhvcj5MaSwgRC48L2F1dGhvcj48YXV0aG9yPlNoYW0sIFAuIEMuPC9h
dXRob3I+PGF1dGhvcj5Pd2VuLCBNLiBKLjwvYXV0aG9yPjxhdXRob3I+SGUsIEwuPC9hdXRob3I+
PC9hdXRob3JzPjwvY29udHJpYnV0b3JzPjxhdXRoLWFkZHJlc3M+QmlvLVggTGlmZSBTY2llbmNl
IFJlc2VhcmNoIENlbnRlciwgU2hhbmdoYWkgSmlhbyBUb25nIFVuaXZlcnNpdHksIEhhbyBSYW4g
QnVpbGRpbmcsIDE5NTQgSHVhIFNoYW4gUm9hZCwgU2hhbmdoYWkgMjAwMDMwLCBDaGluYS48L2F1
dGgtYWRkcmVzcz48dGl0bGVzPjx0aXRsZT5NZXRhLWFuYWx5c2lzIHNob3dzIHNpZ25pZmljYW50
IGFzc29jaWF0aW9uIGJldHdlZW4gZG9wYW1pbmUgc3lzdGVtIGdlbmVzIGFuZCBhdHRlbnRpb24g
ZGVmaWNpdCBoeXBlcmFjdGl2aXR5IGRpc29yZGVyIChBREhEKTwvdGl0bGU+PHNlY29uZGFyeS10
aXRsZT5IdW0gTW9sIEdlbmV0PC9zZWNvbmRhcnktdGl0bGU+PC90aXRsZXM+PHBlcmlvZGljYWw+
PGZ1bGwtdGl0bGU+SHVtIE1vbCBHZW5ldDwvZnVsbC10aXRsZT48L3BlcmlvZGljYWw+PHBhZ2Vz
PjIyNzYtODQ8L3BhZ2VzPjx2b2x1bWU+MTU8L3ZvbHVtZT48bnVtYmVyPjE0PC9udW1iZXI+PGVk
aXRpb24+MjAwNjA2MTQ8L2VkaXRpb24+PGtleXdvcmRzPjxrZXl3b3JkPjMmYXBvczsgVW50cmFu
c2xhdGVkIFJlZ2lvbnM8L2tleXdvcmQ+PGtleXdvcmQ+QWxsZWxlczwva2V5d29yZD48a2V5d29y
ZD5BdHRlbnRpb24gRGVmaWNpdCBEaXNvcmRlciB3aXRoIEh5cGVyYWN0aXZpdHkvKmdlbmV0aWNz
PC9rZXl3b3JkPjxrZXl3b3JkPkRvcGFtaW5lLypnZW5ldGljczwva2V5d29yZD48a2V5d29yZD5E
b3BhbWluZSBQbGFzbWEgTWVtYnJhbmUgVHJhbnNwb3J0IFByb3RlaW5zL2dlbmV0aWNzPC9rZXl3
b3JkPjxrZXl3b3JkPkh1bWFuczwva2V5d29yZD48a2V5d29yZD5NaW5pc2F0ZWxsaXRlIFJlcGVh
dHM8L2tleXdvcmQ+PGtleXdvcmQ+UmVjZXB0b3JzLCBEb3BhbWluZSBENC9nZW5ldGljczwva2V5
d29yZD48a2V5d29yZD5SZWNlcHRvcnMsIERvcGFtaW5lIEQ1L2dlbmV0aWNzPC9rZXl3b3JkPjxr
ZXl3b3JkPlJpc2sgRmFjdG9yczwva2V5d29yZD48a2V5d29yZD5TZW5zaXRpdml0eSBhbmQgU3Bl
Y2lmaWNpdHk8L2tleXdvcmQ+PC9rZXl3b3Jkcz48ZGF0ZXM+PHllYXI+MjAwNjwveWVhcj48cHVi
LWRhdGVzPjxkYXRlPkp1bCAxNTwvZGF0ZT48L3B1Yi1kYXRlcz48L2RhdGVzPjxpc2JuPjA5NjQt
NjkwNiAoUHJpbnQpJiN4RDswOTY0LTY5MDYgKExpbmtpbmcpPC9pc2JuPjxhY2Nlc3Npb24tbnVt
PjE2Nzc0OTc1PC9hY2Nlc3Npb24tbnVtPjx1cmxzPjxyZWxhdGVkLXVybHM+PHVybD5odHRwczov
L3d3dy5uY2JpLm5sbS5uaWguZ292L3B1Ym1lZC8xNjc3NDk3NTwvdXJsPjwvcmVsYXRlZC11cmxz
PjwvdXJscz48ZWxlY3Ryb25pYy1yZXNvdXJjZS1udW0+MTAuMTA5My9obWcvZGRsMTUyPC9lbGVj
dHJvbmljLXJlc291cmNlLW51bT48cmVtb3RlLWRhdGFiYXNlLW5hbWU+TWVkbGluZTwvcmVtb3Rl
LWRhdGFiYXNlLW5hbWU+PHJlbW90ZS1kYXRhYmFzZS1wcm92aWRlcj5OTE08L3JlbW90ZS1kYXRh
YmFzZS1wcm92aWRlcj48L3JlY29yZD48L0NpdGU+PC9FbmROb3RlPn==
</w:fldData>
        </w:fldChar>
      </w:r>
      <w:r w:rsidR="001E5997" w:rsidRPr="003604A7">
        <w:rPr>
          <w:rFonts w:asciiTheme="minorHAnsi" w:hAnsiTheme="minorHAnsi" w:cstheme="minorHAnsi"/>
          <w:color w:val="000000" w:themeColor="text1"/>
          <w:shd w:val="clear" w:color="auto" w:fill="FFFFFF"/>
          <w:lang w:val="en-US"/>
        </w:rPr>
        <w:instrText xml:space="preserve"> ADDIN EN.CITE </w:instrText>
      </w:r>
      <w:r w:rsidR="001E5997" w:rsidRPr="003604A7">
        <w:rPr>
          <w:rFonts w:asciiTheme="minorHAnsi" w:hAnsiTheme="minorHAnsi" w:cstheme="minorHAnsi"/>
          <w:color w:val="000000" w:themeColor="text1"/>
          <w:shd w:val="clear" w:color="auto" w:fill="FFFFFF"/>
          <w:lang w:val="en-US"/>
        </w:rPr>
        <w:fldChar w:fldCharType="begin">
          <w:fldData xml:space="preserve">PEVuZE5vdGU+PENpdGU+PEF1dGhvcj5QYXJsYXRpbmk8L0F1dGhvcj48WWVhcj4yMDI0PC9ZZWFy
PjxSZWNOdW0+MTc3PC9SZWNOdW0+PERpc3BsYXlUZXh0PihHaXplciBldCBhbCAyMDA5LCBMaSBl
dCBhbCAyMDA2LCBQYXJsYXRpbmkgZXQgYWwgMjAyNGMpPC9EaXNwbGF5VGV4dD48cmVjb3JkPjxy
ZWMtbnVtYmVyPjE3NzwvcmVjLW51bWJlcj48Zm9yZWlnbi1rZXlzPjxrZXkgYXBwPSJFTiIgZGIt
aWQ9Inh3OXYwMDI1YjkyZHRsZXByMmF2NXc5dTBkMjByeHQ1ZnYwYSIgdGltZXN0YW1wPSIxNzE1
NTc5NzA3Ij4xNzc8L2tleT48L2ZvcmVpZ24ta2V5cz48cmVmLXR5cGUgbmFtZT0iSm91cm5hbCBB
cnRpY2xlIj4xNzwvcmVmLXR5cGU+PGNvbnRyaWJ1dG9ycz48YXV0aG9ycz48YXV0aG9yPlBhcmxh
dGluaSwgVi48L2F1dGhvcj48YXV0aG9yPkJlbGxhdG8sIEEuPC9hdXRob3I+PGF1dGhvcj5HYWJl
bGxvbmUsIEEuPC9hdXRob3I+PGF1dGhvcj5NYXJnYXJpLCBMLjwvYXV0aG9yPjxhdXRob3I+TWFy
enVsbGksIEwuPC9hdXRob3I+PGF1dGhvcj5NYXRlcmEsIEUuPC9hdXRob3I+PGF1dGhvcj5QZXRy
dXp6ZWxsaSwgTS4gRy48L2F1dGhvcj48YXV0aG9yPlNvbG1pLCBNLjwvYXV0aG9yPjxhdXRob3I+
Q29ycmVsbCwgQy4gVS48L2F1dGhvcj48YXV0aG9yPkNvcnRlc2UsIFMuPC9hdXRob3I+PC9hdXRo
b3JzPjwvY29udHJpYnV0b3JzPjxhdXRoLWFkZHJlc3M+RGVwYXJ0bWVudCBvZiBDaGlsZCBhbmQg
QWRvbGVzY2VudCBQc3ljaGlhdHJ5LCBJbnN0aXR1dGUgb2YgUHN5Y2hpYXRyeSwgUHN5Y2hvbG9n
eSBhbmQgTmV1cm9zY2llbmNlLCBLaW5nJmFwb3M7cyBDb2xsZWdlIExvbmRvbiwgTG9uZG9uLCBV
Sy4mI3hEO0RlcGFydG1lbnQgb2YgRm9yZW5zaWMgYW5kIE5ldXJvZGV2ZWxvcG1lbnRhbCBTY2ll
bmNlcywgSW5zdGl0dXRlIG9mIFBzeWNoaWF0cnksIFBzeWNob2xvZ3kgYW5kIE5ldXJvc2NpZW5j
ZSwgS2luZyZhcG9zO3MgQ29sbGVnZSBMb25kb24sIExvbmRvbiwgVUsuJiN4RDtTY2hvb2wgb2Yg
UHN5Y2hvbG9neSwgVW5pdmVyc2l0eSBvZiBTb3V0aGFtcHRvbiwgU291dGhhbXB0b24sIFVLLiYj
eEQ7U2Nob29sIG9mIFBzeWNob2xvZ3ksIFVuaXZlcnNpdHkgb2YgTm90dGluZ2hhbSBNYWxheXNp
YSwgU2VtZW55aWgsIE1hbGF5c2lhLiYjeEQ7TWluZCBhbmQgTmV1cm9kZXZlbG9wbWVudCAoTWlO
RCkgUmVzZWFyY2ggQ2x1c3RlciwgVW5pdmVyc2l0eSBvZiBOb3R0aW5naGFtIE1hbGF5c2lhLCBT
ZW1lbnlpaCwgTWFsYXlzaWEuJiN4RDtDZW50cmUgZm9yIElubm92YXRpb24gaW4gTWVudGFsIEhl
YWx0aCwgVW5pdmVyc2l0eSBvZiBTb3V0aGFtcHRvbiwgU291dGhhbXB0b24sIFVLLiYjeEQ7RGlC
cmFpTi1EZXBhcnRtZW50IG9mIFRyYW5zbGF0aW9uYWwgQmlvbWVkaWNpbmUgTmV1cm9zY2llbmNl
cywgVW5pdmVyc2l0eSAmcXVvdDtBbGRvIE1vcm8mcXVvdDssIEJhcmksIEl0YWx5LiYjeEQ7RGlN
ZVBSZS1KLURlcGFydG1lbnQgb2YgUHJlY2lzaW9uIGFuZCBSZWdlbmVyYXRpdmUgTWVkaWNpbmUt
Sm9uaWMgQXJlYSwgVW5pdmVyc2l0eSAmcXVvdDtBbGRvIE1vcm8mcXVvdDssIEJhcmksIEl0YWx5
LiYjeEQ7RGVwYXJ0bWVudCBvZiBDaGlsZCBhbmQgQWRvbGVzY2VudCBQc3ljaGlhdHJ5LCBDaGFy
aXRlIFVuaXZlcnNpdGF0c21lZGl6aW4sIEJlcmxpbiwgR2VybWFueS4mI3hEO1RoZSBPdHRhd2Eg
SG9zcGl0YWwsIE1lbnRhbCBIZWFsdGggRGVwYXJ0bWVudCwgT3R0YXdhLCBPbnRhcmlvLCBDYW5h
ZGEuJiN4RDtEZXBhcnRtZW50IG9mIFBzeWNoaWF0cnksIE90dGF3YSBIb3NwaXRhbCBSZXNlYXJj
aCBJbnN0aXR1dGUgKE9IUkkpIENsaW5pY2FsIEVwaWRlbWlvbG9neSBQcm9ncmFtIFVuaXZlcnNp
dHkgb2YgT3R0YXdhLCBPdHRhd2EsIE9udGFyaW8sIENhbmFkYS4mI3hEO1NjaG9vbCBvZiBFcGlk
ZW1pb2xvZ3kgYW5kIFB1YmxpYyBIZWFsdGgsIEZhY3VsdHkgb2YgTWVkaWNpbmUsIFVuaXZlcnNp
dHkgb2YgT3R0YXdhLCBPdHRhd2EsIE9udGFyaW8sIENhbmFkYS4mI3hEO1BzeWNoaWF0cnkgUmVz
ZWFyY2gsIFRoZSBadWNrZXIgSGlsbHNpZGUgSG9zcGl0YWwsIE5vcnRod2VsbCBIZWFsdGgsIEds
ZW4gT2FrcywgTlksIFVTQS4mI3hEO0RlcGFydG1lbnQgb2YgUHN5Y2hpYXRyeSBhbmQgTW9sZWN1
bGFyIE1lZGljaW5lLCBadWNrZXIgU2Nob29sIG9mIE1lZGljaW5lIGF0IEhvZnN0cmEvTm9ydGh3
ZWxsLCBIZW1wc3RlYWQsIE5ZLCBVU0EuJiN4RDtDbGluaWNhbCBhbmQgRXhwZXJpbWVudGFsIFNj
aWVuY2VzIChDTlMgYW5kIFBzeWNoaWF0cnkpLCBGYWN1bHR5IG9mIE1lZGljaW5lLCBVbml2ZXJz
aXR5IG9mIFNvdXRoYW1wdG9uLCBTb3V0aGFtcHRvbiwgVUsuJiN4RDtDaGlsZCBhbmQgQWRvbGVz
Y2VudCBNZW50YWwgSGVhbHRoIFNlcnZpY2VzLCBTb2xlbnQgTkhTIFRydXN0LCBTb3V0aGFtcHRv
biwgVUsuJiN4RDtIYXNzZW5mZWxkIENoaWxkcmVuJmFwb3M7cyBIb3NwaXRhbCBhdCBOWVUgTGFu
Z29uZSwgTmV3IFlvcmsgVW5pdmVyc2l0eSBDaGlsZCBTdHVkeSBDZW50ZXIsIE5ldyBZb3JrLCBO
WSwgVVNBLjwvYXV0aC1hZGRyZXNzPjx0aXRsZXM+PHRpdGxlPkEgc3RhdGUtb2YtdGhlLWFydCBv
dmVydmlldyBvZiBjYW5kaWRhdGUgZGlhZ25vc3RpYyBiaW9tYXJrZXJzIGZvciBBdHRlbnRpb24t
ZGVmaWNpdC9oeXBlcmFjdGl2aXR5IGRpc29yZGVyIChBREhEKTwvdGl0bGU+PHNlY29uZGFyeS10
aXRsZT5FeHBlcnQgUmV2IE1vbCBEaWFnbjwvc2Vjb25kYXJ5LXRpdGxlPjwvdGl0bGVzPjxwZXJp
b2RpY2FsPjxmdWxsLXRpdGxlPkV4cGVydCBSZXYgTW9sIERpYWduPC9mdWxsLXRpdGxlPjwvcGVy
aW9kaWNhbD48cGFnZXM+MjU5LTI3MTwvcGFnZXM+PHZvbHVtZT4yNDwvdm9sdW1lPjxudW1iZXI+
NDwvbnVtYmVyPjxlZGl0aW9uPjIwMjQwMzI2PC9lZGl0aW9uPjxrZXl3b3Jkcz48a2V5d29yZD5B
dHRlbnRpb24tZGVmaWNpdC9oeXBlcmFjdGl2aXR5IGRpc29yZGVyIChBREhEKTwva2V5d29yZD48
a2V5d29yZD5iaW9jaGVtaXN0cnk8L2tleXdvcmQ+PGtleXdvcmQ+ZGlhZ25vc3RpYyBiaW9tYXJr
ZXI8L2tleXdvcmQ+PGtleXdvcmQ+Z2VuZXRpY3M8L2tleXdvcmQ+PGtleXdvcmQ+bmV1cm9pbWFn
aW5nPC9rZXl3b3JkPjxrZXl3b3JkPm5ldXJvcGh5c2lvbG9neTwva2V5d29yZD48a2V5d29yZD5u
ZXVyb3BzeWNob2xvZ3k8L2tleXdvcmQ+PC9rZXl3b3Jkcz48ZGF0ZXM+PHllYXI+MjAyNDwveWVh
cj48cHViLWRhdGVzPjxkYXRlPkFwcjwvZGF0ZT48L3B1Yi1kYXRlcz48L2RhdGVzPjxpc2JuPjE3
NDQtODM1MiAoRWxlY3Ryb25pYykmI3hEOzE0NzMtNzE1OSAoTGlua2luZyk8L2lzYm4+PGFjY2Vz
c2lvbi1udW0+Mzg1MDY2MTc8L2FjY2Vzc2lvbi1udW0+PHVybHM+PHJlbGF0ZWQtdXJscz48dXJs
Pmh0dHBzOi8vd3d3Lm5jYmkubmxtLm5paC5nb3YvcHVibWVkLzM4NTA2NjE3PC91cmw+PC9yZWxh
dGVkLXVybHM+PC91cmxzPjxlbGVjdHJvbmljLXJlc291cmNlLW51bT4xMC4xMDgwLzE0NzM3MTU5
LjIwMjQuMjMzMzI3NzwvZWxlY3Ryb25pYy1yZXNvdXJjZS1udW0+PHJlbW90ZS1kYXRhYmFzZS1u
YW1lPkluLVByb2Nlc3M8L3JlbW90ZS1kYXRhYmFzZS1uYW1lPjxyZW1vdGUtZGF0YWJhc2UtcHJv
dmlkZXI+TkxNPC9yZW1vdGUtZGF0YWJhc2UtcHJvdmlkZXI+PC9yZWNvcmQ+PC9DaXRlPjxDaXRl
PjxBdXRob3I+R2l6ZXI8L0F1dGhvcj48WWVhcj4yMDA5PC9ZZWFyPjxSZWNOdW0+NDk8L1JlY051
bT48cmVjb3JkPjxyZWMtbnVtYmVyPjQ5PC9yZWMtbnVtYmVyPjxmb3JlaWduLWtleXM+PGtleSBh
cHA9IkVOIiBkYi1pZD0ieHc5djAwMjViOTJkdGxlcHIyYXY1dzl1MGQyMHJ4dDVmdjBhIiB0aW1l
c3RhbXA9IjE3MTA3NTcwOTMiPjQ5PC9rZXk+PC9mb3JlaWduLWtleXM+PHJlZi10eXBlIG5hbWU9
IkpvdXJuYWwgQXJ0aWNsZSI+MTc8L3JlZi10eXBlPjxjb250cmlidXRvcnM+PGF1dGhvcnM+PGF1
dGhvcj5HaXplciwgSS4gUi48L2F1dGhvcj48YXV0aG9yPkZpY2tzLCBDLjwvYXV0aG9yPjxhdXRo
b3I+V2FsZG1hbiwgSS4gRC48L2F1dGhvcj48L2F1dGhvcnM+PC9jb250cmlidXRvcnM+PGF1dGgt
YWRkcmVzcz5EZXBhcnRtZW50IG9mIEdlbmV0aWNzLCBVbml2ZXJzaXR5IG9mIE5vcnRoIENhcm9s
aW5hIGF0IENoYXBlbCBIaWxsLCAxMjAgTWFzb24gRmFybSBSb2FkLCBSb29tIDUwMTUgR2VuZXRp
YyBNZWRpY2luZSBCdWlsZGluZyBDQiA3MjY0LCBDaGFwZWwgSGlsbCwgTkMgMjc1OTktNzI2NCwg
VVNBLiBpZ2l6ZXJAdW5jLmVkdTwvYXV0aC1hZGRyZXNzPjx0aXRsZXM+PHRpdGxlPkNhbmRpZGF0
ZSBnZW5lIHN0dWRpZXMgb2YgQURIRDogYSBtZXRhLWFuYWx5dGljIHJldmlldzwvdGl0bGU+PHNl
Y29uZGFyeS10aXRsZT5IdW0gR2VuZXQ8L3NlY29uZGFyeS10aXRsZT48L3RpdGxlcz48cGVyaW9k
aWNhbD48ZnVsbC10aXRsZT5IdW0gR2VuZXQ8L2Z1bGwtdGl0bGU+PC9wZXJpb2RpY2FsPjxwYWdl
cz41MS05MDwvcGFnZXM+PHZvbHVtZT4xMjY8L3ZvbHVtZT48bnVtYmVyPjE8L251bWJlcj48ZWRp
dGlvbj4yMDA5MDYwOTwvZWRpdGlvbj48a2V5d29yZHM+PGtleXdvcmQ+QWxsZWxlczwva2V5d29y
ZD48a2V5d29yZD5BdHRlbnRpb24gRGVmaWNpdCBEaXNvcmRlciB3aXRoIEh5cGVyYWN0aXZpdHkv
KmdlbmV0aWNzPC9rZXl3b3JkPjxrZXl3b3JkPkNhc2UtQ29udHJvbCBTdHVkaWVzPC9rZXl3b3Jk
PjxrZXl3b3JkPkNoaWxkPC9rZXl3b3JkPjxrZXl3b3JkPkRvcGFtaW5lIFBsYXNtYSBNZW1icmFu
ZSBUcmFuc3BvcnQgUHJvdGVpbnMvZ2VuZXRpY3M8L2tleXdvcmQ+PGtleXdvcmQ+RG9wYW1pbmUg
YmV0YS1IeWRyb3h5bGFzZS9nZW5ldGljczwva2V5d29yZD48a2V5d29yZD5HZW5ldGljIE1hcmtl
cnM8L2tleXdvcmQ+PGtleXdvcmQ+SHVtYW5zPC9rZXl3b3JkPjxrZXl3b3JkPk1vbm9hbWluZSBP
eGlkYXNlL2dlbmV0aWNzPC9rZXl3b3JkPjxrZXl3b3JkPlBvbHltb3JwaGlzbSwgR2VuZXRpYzwv
a2V5d29yZD48a2V5d29yZD5SZWNlcHRvciwgU2Vyb3RvbmluLCA1LUhUMUIvZ2VuZXRpY3M8L2tl
eXdvcmQ+PGtleXdvcmQ+UmVjZXB0b3IsIFNlcm90b25pbiwgNS1IVDJBL2dlbmV0aWNzPC9rZXl3
b3JkPjxrZXl3b3JkPlJlY2VwdG9ycywgQWRyZW5lcmdpYywgYWxwaGEtMi9nZW5ldGljczwva2V5
d29yZD48a2V5d29yZD5SZWNlcHRvcnMsIERvcGFtaW5lIEQ0L2dlbmV0aWNzPC9rZXl3b3JkPjxr
ZXl3b3JkPlJlY2VwdG9ycywgRG9wYW1pbmUgRDUvZ2VuZXRpY3M8L2tleXdvcmQ+PGtleXdvcmQ+
U3luYXB0b3NvbWFsLUFzc29jaWF0ZWQgUHJvdGVpbiAyNS9nZW5ldGljczwva2V5d29yZD48a2V5
d29yZD5UcnlwdG9waGFuIEh5ZHJveHlsYXNlL2dlbmV0aWNzPC9rZXl3b3JkPjwva2V5d29yZHM+
PGRhdGVzPjx5ZWFyPjIwMDk8L3llYXI+PHB1Yi1kYXRlcz48ZGF0ZT5KdWw8L2RhdGU+PC9wdWIt
ZGF0ZXM+PC9kYXRlcz48aXNibj4xNDMyLTEyMDMgKEVsZWN0cm9uaWMpJiN4RDswMzQwLTY3MTcg
KExpbmtpbmcpPC9pc2JuPjxhY2Nlc3Npb24tbnVtPjE5NTA2OTA2PC9hY2Nlc3Npb24tbnVtPjx1
cmxzPjxyZWxhdGVkLXVybHM+PHVybD5odHRwczovL3d3dy5uY2JpLm5sbS5uaWguZ292L3B1Ym1l
ZC8xOTUwNjkwNjwvdXJsPjwvcmVsYXRlZC11cmxzPjwvdXJscz48ZWxlY3Ryb25pYy1yZXNvdXJj
ZS1udW0+MTAuMTAwNy9zMDA0MzktMDA5LTA2OTQteDwvZWxlY3Ryb25pYy1yZXNvdXJjZS1udW0+
PHJlbW90ZS1kYXRhYmFzZS1uYW1lPk1lZGxpbmU8L3JlbW90ZS1kYXRhYmFzZS1uYW1lPjxyZW1v
dGUtZGF0YWJhc2UtcHJvdmlkZXI+TkxNPC9yZW1vdGUtZGF0YWJhc2UtcHJvdmlkZXI+PC9yZWNv
cmQ+PC9DaXRlPjxDaXRlPjxBdXRob3I+TGk8L0F1dGhvcj48WWVhcj4yMDA2PC9ZZWFyPjxSZWNO
dW0+Mjg4PC9SZWNOdW0+PHJlY29yZD48cmVjLW51bWJlcj4yODg8L3JlYy1udW1iZXI+PGZvcmVp
Z24ta2V5cz48a2V5IGFwcD0iRU4iIGRiLWlkPSJ4dzl2MDAyNWI5MmR0bGVwcjJhdjV3OXUwZDIw
cnh0NWZ2MGEiIHRpbWVzdGFtcD0iMTcyMTkwNjUwMyI+Mjg4PC9rZXk+PC9mb3JlaWduLWtleXM+
PHJlZi10eXBlIG5hbWU9IkpvdXJuYWwgQXJ0aWNsZSI+MTc8L3JlZi10eXBlPjxjb250cmlidXRv
cnM+PGF1dGhvcnM+PGF1dGhvcj5MaSwgRC48L2F1dGhvcj48YXV0aG9yPlNoYW0sIFAuIEMuPC9h
dXRob3I+PGF1dGhvcj5Pd2VuLCBNLiBKLjwvYXV0aG9yPjxhdXRob3I+SGUsIEwuPC9hdXRob3I+
PC9hdXRob3JzPjwvY29udHJpYnV0b3JzPjxhdXRoLWFkZHJlc3M+QmlvLVggTGlmZSBTY2llbmNl
IFJlc2VhcmNoIENlbnRlciwgU2hhbmdoYWkgSmlhbyBUb25nIFVuaXZlcnNpdHksIEhhbyBSYW4g
QnVpbGRpbmcsIDE5NTQgSHVhIFNoYW4gUm9hZCwgU2hhbmdoYWkgMjAwMDMwLCBDaGluYS48L2F1
dGgtYWRkcmVzcz48dGl0bGVzPjx0aXRsZT5NZXRhLWFuYWx5c2lzIHNob3dzIHNpZ25pZmljYW50
IGFzc29jaWF0aW9uIGJldHdlZW4gZG9wYW1pbmUgc3lzdGVtIGdlbmVzIGFuZCBhdHRlbnRpb24g
ZGVmaWNpdCBoeXBlcmFjdGl2aXR5IGRpc29yZGVyIChBREhEKTwvdGl0bGU+PHNlY29uZGFyeS10
aXRsZT5IdW0gTW9sIEdlbmV0PC9zZWNvbmRhcnktdGl0bGU+PC90aXRsZXM+PHBlcmlvZGljYWw+
PGZ1bGwtdGl0bGU+SHVtIE1vbCBHZW5ldDwvZnVsbC10aXRsZT48L3BlcmlvZGljYWw+PHBhZ2Vz
PjIyNzYtODQ8L3BhZ2VzPjx2b2x1bWU+MTU8L3ZvbHVtZT48bnVtYmVyPjE0PC9udW1iZXI+PGVk
aXRpb24+MjAwNjA2MTQ8L2VkaXRpb24+PGtleXdvcmRzPjxrZXl3b3JkPjMmYXBvczsgVW50cmFu
c2xhdGVkIFJlZ2lvbnM8L2tleXdvcmQ+PGtleXdvcmQ+QWxsZWxlczwva2V5d29yZD48a2V5d29y
ZD5BdHRlbnRpb24gRGVmaWNpdCBEaXNvcmRlciB3aXRoIEh5cGVyYWN0aXZpdHkvKmdlbmV0aWNz
PC9rZXl3b3JkPjxrZXl3b3JkPkRvcGFtaW5lLypnZW5ldGljczwva2V5d29yZD48a2V5d29yZD5E
b3BhbWluZSBQbGFzbWEgTWVtYnJhbmUgVHJhbnNwb3J0IFByb3RlaW5zL2dlbmV0aWNzPC9rZXl3
b3JkPjxrZXl3b3JkPkh1bWFuczwva2V5d29yZD48a2V5d29yZD5NaW5pc2F0ZWxsaXRlIFJlcGVh
dHM8L2tleXdvcmQ+PGtleXdvcmQ+UmVjZXB0b3JzLCBEb3BhbWluZSBENC9nZW5ldGljczwva2V5
d29yZD48a2V5d29yZD5SZWNlcHRvcnMsIERvcGFtaW5lIEQ1L2dlbmV0aWNzPC9rZXl3b3JkPjxr
ZXl3b3JkPlJpc2sgRmFjdG9yczwva2V5d29yZD48a2V5d29yZD5TZW5zaXRpdml0eSBhbmQgU3Bl
Y2lmaWNpdHk8L2tleXdvcmQ+PC9rZXl3b3Jkcz48ZGF0ZXM+PHllYXI+MjAwNjwveWVhcj48cHVi
LWRhdGVzPjxkYXRlPkp1bCAxNTwvZGF0ZT48L3B1Yi1kYXRlcz48L2RhdGVzPjxpc2JuPjA5NjQt
NjkwNiAoUHJpbnQpJiN4RDswOTY0LTY5MDYgKExpbmtpbmcpPC9pc2JuPjxhY2Nlc3Npb24tbnVt
PjE2Nzc0OTc1PC9hY2Nlc3Npb24tbnVtPjx1cmxzPjxyZWxhdGVkLXVybHM+PHVybD5odHRwczov
L3d3dy5uY2JpLm5sbS5uaWguZ292L3B1Ym1lZC8xNjc3NDk3NTwvdXJsPjwvcmVsYXRlZC11cmxz
PjwvdXJscz48ZWxlY3Ryb25pYy1yZXNvdXJjZS1udW0+MTAuMTA5My9obWcvZGRsMTUyPC9lbGVj
dHJvbmljLXJlc291cmNlLW51bT48cmVtb3RlLWRhdGFiYXNlLW5hbWU+TWVkbGluZTwvcmVtb3Rl
LWRhdGFiYXNlLW5hbWU+PHJlbW90ZS1kYXRhYmFzZS1wcm92aWRlcj5OTE08L3JlbW90ZS1kYXRh
YmFzZS1wcm92aWRlcj48L3JlY29yZD48L0NpdGU+PC9FbmROb3RlPn==
</w:fldData>
        </w:fldChar>
      </w:r>
      <w:r w:rsidR="001E5997" w:rsidRPr="003604A7">
        <w:rPr>
          <w:rFonts w:asciiTheme="minorHAnsi" w:hAnsiTheme="minorHAnsi" w:cstheme="minorHAnsi"/>
          <w:color w:val="000000" w:themeColor="text1"/>
          <w:shd w:val="clear" w:color="auto" w:fill="FFFFFF"/>
          <w:lang w:val="en-US"/>
        </w:rPr>
        <w:instrText xml:space="preserve"> ADDIN EN.CITE.DATA </w:instrText>
      </w:r>
      <w:r w:rsidR="001E5997" w:rsidRPr="003604A7">
        <w:rPr>
          <w:rFonts w:asciiTheme="minorHAnsi" w:hAnsiTheme="minorHAnsi" w:cstheme="minorHAnsi"/>
          <w:color w:val="000000" w:themeColor="text1"/>
          <w:shd w:val="clear" w:color="auto" w:fill="FFFFFF"/>
          <w:lang w:val="en-US"/>
        </w:rPr>
      </w:r>
      <w:r w:rsidR="001E5997" w:rsidRPr="003604A7">
        <w:rPr>
          <w:rFonts w:asciiTheme="minorHAnsi" w:hAnsiTheme="minorHAnsi" w:cstheme="minorHAnsi"/>
          <w:color w:val="000000" w:themeColor="text1"/>
          <w:shd w:val="clear" w:color="auto" w:fill="FFFFFF"/>
          <w:lang w:val="en-US"/>
        </w:rPr>
        <w:fldChar w:fldCharType="end"/>
      </w:r>
      <w:r w:rsidR="000B10CD" w:rsidRPr="003604A7">
        <w:rPr>
          <w:rFonts w:asciiTheme="minorHAnsi" w:hAnsiTheme="minorHAnsi" w:cstheme="minorHAnsi"/>
          <w:color w:val="000000" w:themeColor="text1"/>
          <w:shd w:val="clear" w:color="auto" w:fill="FFFFFF"/>
          <w:lang w:val="en-US"/>
        </w:rPr>
      </w:r>
      <w:r w:rsidR="000B10CD" w:rsidRPr="003604A7">
        <w:rPr>
          <w:rFonts w:asciiTheme="minorHAnsi" w:hAnsiTheme="minorHAnsi" w:cstheme="minorHAnsi"/>
          <w:color w:val="000000" w:themeColor="text1"/>
          <w:shd w:val="clear" w:color="auto" w:fill="FFFFFF"/>
          <w:lang w:val="en-US"/>
        </w:rPr>
        <w:fldChar w:fldCharType="separate"/>
      </w:r>
      <w:r w:rsidR="001E5997" w:rsidRPr="003604A7">
        <w:rPr>
          <w:rFonts w:asciiTheme="minorHAnsi" w:hAnsiTheme="minorHAnsi" w:cstheme="minorHAnsi"/>
          <w:noProof/>
          <w:color w:val="000000" w:themeColor="text1"/>
          <w:shd w:val="clear" w:color="auto" w:fill="FFFFFF"/>
          <w:lang w:val="en-US"/>
        </w:rPr>
        <w:t>(Gizer et al 2009, Li et al 2006, Parlatini et al 2024c)</w:t>
      </w:r>
      <w:r w:rsidR="000B10CD" w:rsidRPr="003604A7">
        <w:rPr>
          <w:rFonts w:asciiTheme="minorHAnsi" w:hAnsiTheme="minorHAnsi" w:cstheme="minorHAnsi"/>
          <w:color w:val="000000" w:themeColor="text1"/>
          <w:shd w:val="clear" w:color="auto" w:fill="FFFFFF"/>
          <w:lang w:val="en-US"/>
        </w:rPr>
        <w:fldChar w:fldCharType="end"/>
      </w:r>
      <w:r w:rsidRPr="003604A7">
        <w:rPr>
          <w:rFonts w:asciiTheme="minorHAnsi" w:hAnsiTheme="minorHAnsi" w:cstheme="minorHAnsi"/>
          <w:color w:val="000000" w:themeColor="text1"/>
          <w:shd w:val="clear" w:color="auto" w:fill="FFFFFF"/>
          <w:lang w:val="en-US"/>
        </w:rPr>
        <w:t>.</w:t>
      </w:r>
      <w:r w:rsidRPr="003604A7">
        <w:rPr>
          <w:rFonts w:asciiTheme="minorHAnsi" w:hAnsiTheme="minorHAnsi" w:cstheme="minorHAnsi"/>
          <w:i/>
          <w:iCs/>
          <w:color w:val="000000" w:themeColor="text1"/>
          <w:lang w:val="en-US"/>
        </w:rPr>
        <w:t xml:space="preserve"> </w:t>
      </w:r>
      <w:r w:rsidRPr="003604A7">
        <w:rPr>
          <w:rFonts w:asciiTheme="minorHAnsi" w:hAnsiTheme="minorHAnsi" w:cstheme="minorHAnsi"/>
          <w:color w:val="000000" w:themeColor="text1"/>
          <w:lang w:val="en-US"/>
        </w:rPr>
        <w:t xml:space="preserve">However, the only identified overlap between </w:t>
      </w:r>
      <w:r w:rsidRPr="003604A7">
        <w:rPr>
          <w:rFonts w:asciiTheme="minorHAnsi" w:hAnsiTheme="minorHAnsi" w:cstheme="minorHAnsi"/>
          <w:color w:val="000000" w:themeColor="text1"/>
          <w:lang w:val="en-US"/>
        </w:rPr>
        <w:lastRenderedPageBreak/>
        <w:t>these studies and GWAS is represented by the Cadherin-13 (</w:t>
      </w:r>
      <w:r w:rsidRPr="003604A7">
        <w:rPr>
          <w:rFonts w:asciiTheme="minorHAnsi" w:hAnsiTheme="minorHAnsi" w:cstheme="minorHAnsi"/>
          <w:i/>
          <w:iCs/>
          <w:color w:val="000000" w:themeColor="text1"/>
          <w:lang w:val="en-US"/>
        </w:rPr>
        <w:t>CDH13</w:t>
      </w:r>
      <w:r w:rsidRPr="003604A7">
        <w:rPr>
          <w:rFonts w:asciiTheme="minorHAnsi" w:hAnsiTheme="minorHAnsi" w:cstheme="minorHAnsi"/>
          <w:color w:val="000000" w:themeColor="text1"/>
          <w:lang w:val="en-US"/>
        </w:rPr>
        <w:t xml:space="preserve">) gene, which encodes for a cell adhesion molecule that has been implicated in several conditions, from ADHD to autism and depression. Although the exact mechanism remains unclear, it has been suggested that CDH13 affects GABAergic neurons and thus excitatory/inhibitory balance </w:t>
      </w:r>
      <w:r w:rsidR="001B3049" w:rsidRPr="003604A7">
        <w:rPr>
          <w:rFonts w:asciiTheme="minorHAnsi" w:hAnsiTheme="minorHAnsi" w:cstheme="minorHAnsi"/>
          <w:color w:val="000000" w:themeColor="text1"/>
          <w:lang w:val="en-US"/>
        </w:rPr>
        <w:fldChar w:fldCharType="begin">
          <w:fldData xml:space="preserve">PEVuZE5vdGU+PENpdGU+PEF1dGhvcj5SaXZlcm88L0F1dGhvcj48WWVhcj4yMDE1PC9ZZWFyPjxS
ZWNOdW0+Mjg5PC9SZWNOdW0+PERpc3BsYXlUZXh0PihSaXZlcm8gZXQgYWwgMjAxNSk8L0Rpc3Bs
YXlUZXh0PjxyZWNvcmQ+PHJlYy1udW1iZXI+Mjg5PC9yZWMtbnVtYmVyPjxmb3JlaWduLWtleXM+
PGtleSBhcHA9IkVOIiBkYi1pZD0ieHc5djAwMjViOTJkdGxlcHIyYXY1dzl1MGQyMHJ4dDVmdjBh
IiB0aW1lc3RhbXA9IjE3MjE5MDY1OTQiPjI4OTwva2V5PjwvZm9yZWlnbi1rZXlzPjxyZWYtdHlw
ZSBuYW1lPSJKb3VybmFsIEFydGljbGUiPjE3PC9yZWYtdHlwZT48Y29udHJpYnV0b3JzPjxhdXRo
b3JzPjxhdXRob3I+Uml2ZXJvLCBPLjwvYXV0aG9yPjxhdXRob3I+U2VsdGVuLCBNLiBNLjwvYXV0
aG9yPjxhdXRob3I+U2ljaCwgUy48L2F1dGhvcj48YXV0aG9yPlBvcHAsIFMuPC9hdXRob3I+PGF1
dGhvcj5CYWNtZWlzdGVyLCBMLjwvYXV0aG9yPjxhdXRob3I+QW1lbmRvbGEsIEUuPC9hdXRob3I+
PGF1dGhvcj5OZWd3ZXIsIE0uPC9hdXRob3I+PGF1dGhvcj5TY2h1YmVydCwgRC48L2F1dGhvcj48
YXV0aG9yPlByb2Z0LCBGLjwvYXV0aG9yPjxhdXRob3I+S2lzZXIsIEQuPC9hdXRob3I+PGF1dGhv
cj5TY2htaXR0LCBBLiBHLjwvYXV0aG9yPjxhdXRob3I+R3Jvc3MsIEMuPC9hdXRob3I+PGF1dGhv
cj5Lb2xrLCBTLiBNLjwvYXV0aG9yPjxhdXRob3I+U3RyZWthbG92YSwgVC48L2F1dGhvcj48YXV0
aG9yPnZhbiBkZW4gSG92ZSwgRC48L2F1dGhvcj48YXV0aG9yPlJlc2luaywgVC4gSi48L2F1dGhv
cj48YXV0aG9yPk5hZGlmIEthc3JpLCBOLjwvYXV0aG9yPjxhdXRob3I+TGVzY2gsIEsuIFAuPC9h
dXRob3I+PC9hdXRob3JzPjwvY29udHJpYnV0b3JzPjxhdXRoLWFkZHJlc3M+QURIRCBDbGluaWNh
bCBSZXNlYXJjaCBVbml0LCBEaXZpc2lvbiBvZiBNb2xlY3VsYXIgUHN5Y2hpYXRyeSwgRGVwYXJ0
bWVudCBvZiBQc3ljaGlhdHJ5LCBQc3ljaG9zb21hdGljcyBhbmQgUHN5Y2hvdGhlcmFweSwgQ2Vu
dGVyIG9mIE1lbnRhbCBIZWFsdGgsIFVuaXZlcnNpdHkgb2YgV3VyemJ1cmcsIFd1cnpidXJnLCBH
ZXJtYW55LiYjeEQ7RGVwYXJ0bWVudCBvZiBDb2duaXRpdmUgTmV1cm9zY2llbmNlLCBEb25kZXJz
IEluc3RpdHV0ZSBmb3IgQnJhaW4sIENvZ25pdGlvbiwgYW5kIEJlaGF2aW91ciwgUmFkYm91ZCBV
bml2ZXJzaXR5IE1lZGljYWwgQ2VudGVyLCBOaWptZWdlbiwgdGhlIE5ldGhlcmxhbmRzLiYjeEQ7
RGVwYXJ0bWVudCBvZiBIdW1hbiBHZW5ldGljcywgRG9uZGVycyBJbnN0aXR1dGUgZm9yIEJyYWlu
LCBDb2duaXRpb24sIGFuZCBCZWhhdmlvdXIsIFJhZGJvdWQgVW5pdmVyc2l0eSBNZWRpY2FsIENl
bnRlciwgTmlqbWVnZW4sIHRoZSBOZXRoZXJsYW5kcy4mI3hEO01vdXNlIEJpb2xvZ3kgVW5pdCwg
RXVyb3BlYW4gTW9sZWN1bGFyIEJpb2xvZ3kgTGFib3JhdG9yeSwgTW9udGVyb3RvbmRvLCBJdGFs
eS4mI3hEO0RlcGFydG1lbnQgb2YgUHN5Y2hpYXRyeSwgUHN5Y2hvc29tYXRpY3MgYW5kIFBzeWNo
b3RoZXJhcHksIENlbnRlciBvZiBNZW50YWwgSGVhbHRoLCBVbml2ZXJzaXR5IG9mIFd1cnpidXJn
LCBXdXJ6YnVyZywgR2VybWFueS4mI3hEO0RlcGFydG1lbnQgb2YgTW9sZWN1bGFyIEFuaW1hbCBQ
aHlzaW9sb2d5LCBEb25kZXJzIEluc3RpdHV0ZSBmb3IgQnJhaW4sIENvZ25pdGlvbiBhbmQgQmVo
YXZpb3VyLCBSYWRib3VkIFVuaXZlcnNpdHkgTmlqbWVnZW4sIE5pam1lZ2VuLCB0aGUgTmV0aGVy
bGFuZHMuJiN4RDtEZXBhcnRtZW50IG9mIFRyYW5zbGF0aW9uYWwgTmV1cm9zY2llbmNlLCBTY2hv
b2wgZm9yIE1lbnRhbCBIZWFsdGggYW5kIE5ldXJvc2NpZW5jZSwgTWFhc3RyaWNodCBVbml2ZXJz
aXR5LCBNYWFzdHJpY2h0LCB0aGUgTmV0aGVybGFuZHMuJiN4RDtEZXBhcnRtZW50IG9mIEJpb21l
ZGljaW5lLCBMYWJvcmF0b3J5IGZvciBTaWduYWwgVHJhbnNkdWN0aW9uLCBVbml2ZXJzaXR5IEhv
c3BpdGFsIEJhc2VsLCBVbml2ZXJzaXR5IG9mIEJhc2VsLCBCYXNlbCwgU3dpdHplcmxhbmQuPC9h
dXRoLWFkZHJlc3M+PHRpdGxlcz48dGl0bGU+Q2FkaGVyaW4tMTMsIGEgcmlzayBnZW5lIGZvciBB
REhEIGFuZCBjb21vcmJpZCBkaXNvcmRlcnMsIGltcGFjdHMgR0FCQWVyZ2ljIGZ1bmN0aW9uIGlu
IGhpcHBvY2FtcHVzIGFuZCBjb2duaXRpb248L3RpdGxlPjxzZWNvbmRhcnktdGl0bGU+VHJhbnNs
IFBzeWNoaWF0cnk8L3NlY29uZGFyeS10aXRsZT48L3RpdGxlcz48cGVyaW9kaWNhbD48ZnVsbC10
aXRsZT5UcmFuc2wgUHN5Y2hpYXRyeTwvZnVsbC10aXRsZT48L3BlcmlvZGljYWw+PHBhZ2VzPmU2
NTU8L3BhZ2VzPjx2b2x1bWU+NTwvdm9sdW1lPjxudW1iZXI+MTA8L251bWJlcj48ZWRpdGlvbj4y
MDE1MTAxMzwvZWRpdGlvbj48a2V5d29yZHM+PGtleXdvcmQ+QW5pbWFsczwva2V5d29yZD48a2V5
d29yZD4qQXR0ZW50aW9uIERlZmljaXQgRGlzb3JkZXIgd2l0aCBIeXBlcmFjdGl2aXR5L2dlbmV0
aWNzL3BhdGhvbG9neS9wc3ljaG9sb2d5PC9rZXl3b3JkPjxrZXl3b3JkPkNhZGhlcmlucy9nZW5l
dGljczwva2V5d29yZD48a2V5d29yZD5EaXNlYXNlIE1vZGVscywgQW5pbWFsPC9rZXl3b3JkPjxr
ZXl3b3JkPkdlbmVzLCBUdW1vciBTdXBwcmVzc29yPC9rZXl3b3JkPjxrZXl3b3JkPipIaXBwb2Nh
bXB1cy9tZXRhYm9saXNtL3BhdGhvbG9neTwva2V5d29yZD48a2V5d29yZD5JbnRlcm5ldXJvbnMv
cGh5c2lvbG9neTwva2V5d29yZD48a2V5d29yZD5MZWFybmluZy9waHlzaW9sb2d5PC9rZXl3b3Jk
PjxrZXl3b3JkPk1lbW9yeS9waHlzaW9sb2d5PC9rZXl3b3JkPjxrZXl3b3JkPk1pY2U8L2tleXdv
cmQ+PGtleXdvcmQ+UHN5Y2hvcGF0aG9sb2d5PC9rZXl3b3JkPjxrZXl3b3JkPlN5bmFwdGljIFRy
YW5zbWlzc2lvbi9nZW5ldGljczwva2V5d29yZD48a2V5d29yZD5nYW1tYS1BbWlub2J1dHlyaWMg
QWNpZC8qbWV0YWJvbGlzbTwva2V5d29yZD48L2tleXdvcmRzPjxkYXRlcz48eWVhcj4yMDE1PC95
ZWFyPjxwdWItZGF0ZXM+PGRhdGU+T2N0IDEzPC9kYXRlPjwvcHViLWRhdGVzPjwvZGF0ZXM+PGlz
Ym4+MjE1OC0zMTg4IChFbGVjdHJvbmljKSYjeEQ7MjE1OC0zMTg4IChMaW5raW5nKTwvaXNibj48
YWNjZXNzaW9uLW51bT4yNjQ2MDQ3OTwvYWNjZXNzaW9uLW51bT48dXJscz48cmVsYXRlZC11cmxz
Pjx1cmw+aHR0cHM6Ly93d3cubmNiaS5ubG0ubmloLmdvdi9wdWJtZWQvMjY0NjA0Nzk8L3VybD48
L3JlbGF0ZWQtdXJscz48L3VybHM+PGN1c3RvbTI+UE1DNDkzMDEyOTwvY3VzdG9tMj48ZWxlY3Ry
b25pYy1yZXNvdXJjZS1udW0+MTAuMTAzOC90cC4yMDE1LjE1MjwvZWxlY3Ryb25pYy1yZXNvdXJj
ZS1udW0+PHJlbW90ZS1kYXRhYmFzZS1uYW1lPk1lZGxpbmU8L3JlbW90ZS1kYXRhYmFzZS1uYW1l
PjxyZW1vdGUtZGF0YWJhc2UtcHJvdmlkZXI+TkxNPC9yZW1vdGUtZGF0YWJhc2UtcHJvdmlkZXI+
PC9yZWNvcmQ+PC9DaXRlPjwvRW5kTm90ZT4A
</w:fldData>
        </w:fldChar>
      </w:r>
      <w:r w:rsidR="001B3049" w:rsidRPr="003604A7">
        <w:rPr>
          <w:rFonts w:asciiTheme="minorHAnsi" w:hAnsiTheme="minorHAnsi" w:cstheme="minorHAnsi"/>
          <w:color w:val="000000" w:themeColor="text1"/>
          <w:lang w:val="en-US"/>
        </w:rPr>
        <w:instrText xml:space="preserve"> ADDIN EN.CITE </w:instrText>
      </w:r>
      <w:r w:rsidR="001B3049" w:rsidRPr="003604A7">
        <w:rPr>
          <w:rFonts w:asciiTheme="minorHAnsi" w:hAnsiTheme="minorHAnsi" w:cstheme="minorHAnsi"/>
          <w:color w:val="000000" w:themeColor="text1"/>
          <w:lang w:val="en-US"/>
        </w:rPr>
        <w:fldChar w:fldCharType="begin">
          <w:fldData xml:space="preserve">PEVuZE5vdGU+PENpdGU+PEF1dGhvcj5SaXZlcm88L0F1dGhvcj48WWVhcj4yMDE1PC9ZZWFyPjxS
ZWNOdW0+Mjg5PC9SZWNOdW0+PERpc3BsYXlUZXh0PihSaXZlcm8gZXQgYWwgMjAxNSk8L0Rpc3Bs
YXlUZXh0PjxyZWNvcmQ+PHJlYy1udW1iZXI+Mjg5PC9yZWMtbnVtYmVyPjxmb3JlaWduLWtleXM+
PGtleSBhcHA9IkVOIiBkYi1pZD0ieHc5djAwMjViOTJkdGxlcHIyYXY1dzl1MGQyMHJ4dDVmdjBh
IiB0aW1lc3RhbXA9IjE3MjE5MDY1OTQiPjI4OTwva2V5PjwvZm9yZWlnbi1rZXlzPjxyZWYtdHlw
ZSBuYW1lPSJKb3VybmFsIEFydGljbGUiPjE3PC9yZWYtdHlwZT48Y29udHJpYnV0b3JzPjxhdXRo
b3JzPjxhdXRob3I+Uml2ZXJvLCBPLjwvYXV0aG9yPjxhdXRob3I+U2VsdGVuLCBNLiBNLjwvYXV0
aG9yPjxhdXRob3I+U2ljaCwgUy48L2F1dGhvcj48YXV0aG9yPlBvcHAsIFMuPC9hdXRob3I+PGF1
dGhvcj5CYWNtZWlzdGVyLCBMLjwvYXV0aG9yPjxhdXRob3I+QW1lbmRvbGEsIEUuPC9hdXRob3I+
PGF1dGhvcj5OZWd3ZXIsIE0uPC9hdXRob3I+PGF1dGhvcj5TY2h1YmVydCwgRC48L2F1dGhvcj48
YXV0aG9yPlByb2Z0LCBGLjwvYXV0aG9yPjxhdXRob3I+S2lzZXIsIEQuPC9hdXRob3I+PGF1dGhv
cj5TY2htaXR0LCBBLiBHLjwvYXV0aG9yPjxhdXRob3I+R3Jvc3MsIEMuPC9hdXRob3I+PGF1dGhv
cj5Lb2xrLCBTLiBNLjwvYXV0aG9yPjxhdXRob3I+U3RyZWthbG92YSwgVC48L2F1dGhvcj48YXV0
aG9yPnZhbiBkZW4gSG92ZSwgRC48L2F1dGhvcj48YXV0aG9yPlJlc2luaywgVC4gSi48L2F1dGhv
cj48YXV0aG9yPk5hZGlmIEthc3JpLCBOLjwvYXV0aG9yPjxhdXRob3I+TGVzY2gsIEsuIFAuPC9h
dXRob3I+PC9hdXRob3JzPjwvY29udHJpYnV0b3JzPjxhdXRoLWFkZHJlc3M+QURIRCBDbGluaWNh
bCBSZXNlYXJjaCBVbml0LCBEaXZpc2lvbiBvZiBNb2xlY3VsYXIgUHN5Y2hpYXRyeSwgRGVwYXJ0
bWVudCBvZiBQc3ljaGlhdHJ5LCBQc3ljaG9zb21hdGljcyBhbmQgUHN5Y2hvdGhlcmFweSwgQ2Vu
dGVyIG9mIE1lbnRhbCBIZWFsdGgsIFVuaXZlcnNpdHkgb2YgV3VyemJ1cmcsIFd1cnpidXJnLCBH
ZXJtYW55LiYjeEQ7RGVwYXJ0bWVudCBvZiBDb2duaXRpdmUgTmV1cm9zY2llbmNlLCBEb25kZXJz
IEluc3RpdHV0ZSBmb3IgQnJhaW4sIENvZ25pdGlvbiwgYW5kIEJlaGF2aW91ciwgUmFkYm91ZCBV
bml2ZXJzaXR5IE1lZGljYWwgQ2VudGVyLCBOaWptZWdlbiwgdGhlIE5ldGhlcmxhbmRzLiYjeEQ7
RGVwYXJ0bWVudCBvZiBIdW1hbiBHZW5ldGljcywgRG9uZGVycyBJbnN0aXR1dGUgZm9yIEJyYWlu
LCBDb2duaXRpb24sIGFuZCBCZWhhdmlvdXIsIFJhZGJvdWQgVW5pdmVyc2l0eSBNZWRpY2FsIENl
bnRlciwgTmlqbWVnZW4sIHRoZSBOZXRoZXJsYW5kcy4mI3hEO01vdXNlIEJpb2xvZ3kgVW5pdCwg
RXVyb3BlYW4gTW9sZWN1bGFyIEJpb2xvZ3kgTGFib3JhdG9yeSwgTW9udGVyb3RvbmRvLCBJdGFs
eS4mI3hEO0RlcGFydG1lbnQgb2YgUHN5Y2hpYXRyeSwgUHN5Y2hvc29tYXRpY3MgYW5kIFBzeWNo
b3RoZXJhcHksIENlbnRlciBvZiBNZW50YWwgSGVhbHRoLCBVbml2ZXJzaXR5IG9mIFd1cnpidXJn
LCBXdXJ6YnVyZywgR2VybWFueS4mI3hEO0RlcGFydG1lbnQgb2YgTW9sZWN1bGFyIEFuaW1hbCBQ
aHlzaW9sb2d5LCBEb25kZXJzIEluc3RpdHV0ZSBmb3IgQnJhaW4sIENvZ25pdGlvbiBhbmQgQmVo
YXZpb3VyLCBSYWRib3VkIFVuaXZlcnNpdHkgTmlqbWVnZW4sIE5pam1lZ2VuLCB0aGUgTmV0aGVy
bGFuZHMuJiN4RDtEZXBhcnRtZW50IG9mIFRyYW5zbGF0aW9uYWwgTmV1cm9zY2llbmNlLCBTY2hv
b2wgZm9yIE1lbnRhbCBIZWFsdGggYW5kIE5ldXJvc2NpZW5jZSwgTWFhc3RyaWNodCBVbml2ZXJz
aXR5LCBNYWFzdHJpY2h0LCB0aGUgTmV0aGVybGFuZHMuJiN4RDtEZXBhcnRtZW50IG9mIEJpb21l
ZGljaW5lLCBMYWJvcmF0b3J5IGZvciBTaWduYWwgVHJhbnNkdWN0aW9uLCBVbml2ZXJzaXR5IEhv
c3BpdGFsIEJhc2VsLCBVbml2ZXJzaXR5IG9mIEJhc2VsLCBCYXNlbCwgU3dpdHplcmxhbmQuPC9h
dXRoLWFkZHJlc3M+PHRpdGxlcz48dGl0bGU+Q2FkaGVyaW4tMTMsIGEgcmlzayBnZW5lIGZvciBB
REhEIGFuZCBjb21vcmJpZCBkaXNvcmRlcnMsIGltcGFjdHMgR0FCQWVyZ2ljIGZ1bmN0aW9uIGlu
IGhpcHBvY2FtcHVzIGFuZCBjb2duaXRpb248L3RpdGxlPjxzZWNvbmRhcnktdGl0bGU+VHJhbnNs
IFBzeWNoaWF0cnk8L3NlY29uZGFyeS10aXRsZT48L3RpdGxlcz48cGVyaW9kaWNhbD48ZnVsbC10
aXRsZT5UcmFuc2wgUHN5Y2hpYXRyeTwvZnVsbC10aXRsZT48L3BlcmlvZGljYWw+PHBhZ2VzPmU2
NTU8L3BhZ2VzPjx2b2x1bWU+NTwvdm9sdW1lPjxudW1iZXI+MTA8L251bWJlcj48ZWRpdGlvbj4y
MDE1MTAxMzwvZWRpdGlvbj48a2V5d29yZHM+PGtleXdvcmQ+QW5pbWFsczwva2V5d29yZD48a2V5
d29yZD4qQXR0ZW50aW9uIERlZmljaXQgRGlzb3JkZXIgd2l0aCBIeXBlcmFjdGl2aXR5L2dlbmV0
aWNzL3BhdGhvbG9neS9wc3ljaG9sb2d5PC9rZXl3b3JkPjxrZXl3b3JkPkNhZGhlcmlucy9nZW5l
dGljczwva2V5d29yZD48a2V5d29yZD5EaXNlYXNlIE1vZGVscywgQW5pbWFsPC9rZXl3b3JkPjxr
ZXl3b3JkPkdlbmVzLCBUdW1vciBTdXBwcmVzc29yPC9rZXl3b3JkPjxrZXl3b3JkPipIaXBwb2Nh
bXB1cy9tZXRhYm9saXNtL3BhdGhvbG9neTwva2V5d29yZD48a2V5d29yZD5JbnRlcm5ldXJvbnMv
cGh5c2lvbG9neTwva2V5d29yZD48a2V5d29yZD5MZWFybmluZy9waHlzaW9sb2d5PC9rZXl3b3Jk
PjxrZXl3b3JkPk1lbW9yeS9waHlzaW9sb2d5PC9rZXl3b3JkPjxrZXl3b3JkPk1pY2U8L2tleXdv
cmQ+PGtleXdvcmQ+UHN5Y2hvcGF0aG9sb2d5PC9rZXl3b3JkPjxrZXl3b3JkPlN5bmFwdGljIFRy
YW5zbWlzc2lvbi9nZW5ldGljczwva2V5d29yZD48a2V5d29yZD5nYW1tYS1BbWlub2J1dHlyaWMg
QWNpZC8qbWV0YWJvbGlzbTwva2V5d29yZD48L2tleXdvcmRzPjxkYXRlcz48eWVhcj4yMDE1PC95
ZWFyPjxwdWItZGF0ZXM+PGRhdGU+T2N0IDEzPC9kYXRlPjwvcHViLWRhdGVzPjwvZGF0ZXM+PGlz
Ym4+MjE1OC0zMTg4IChFbGVjdHJvbmljKSYjeEQ7MjE1OC0zMTg4IChMaW5raW5nKTwvaXNibj48
YWNjZXNzaW9uLW51bT4yNjQ2MDQ3OTwvYWNjZXNzaW9uLW51bT48dXJscz48cmVsYXRlZC11cmxz
Pjx1cmw+aHR0cHM6Ly93d3cubmNiaS5ubG0ubmloLmdvdi9wdWJtZWQvMjY0NjA0Nzk8L3VybD48
L3JlbGF0ZWQtdXJscz48L3VybHM+PGN1c3RvbTI+UE1DNDkzMDEyOTwvY3VzdG9tMj48ZWxlY3Ry
b25pYy1yZXNvdXJjZS1udW0+MTAuMTAzOC90cC4yMDE1LjE1MjwvZWxlY3Ryb25pYy1yZXNvdXJj
ZS1udW0+PHJlbW90ZS1kYXRhYmFzZS1uYW1lPk1lZGxpbmU8L3JlbW90ZS1kYXRhYmFzZS1uYW1l
PjxyZW1vdGUtZGF0YWJhc2UtcHJvdmlkZXI+TkxNPC9yZW1vdGUtZGF0YWJhc2UtcHJvdmlkZXI+
PC9yZWNvcmQ+PC9DaXRlPjwvRW5kTm90ZT4A
</w:fldData>
        </w:fldChar>
      </w:r>
      <w:r w:rsidR="001B3049" w:rsidRPr="003604A7">
        <w:rPr>
          <w:rFonts w:asciiTheme="minorHAnsi" w:hAnsiTheme="minorHAnsi" w:cstheme="minorHAnsi"/>
          <w:color w:val="000000" w:themeColor="text1"/>
          <w:lang w:val="en-US"/>
        </w:rPr>
        <w:instrText xml:space="preserve"> ADDIN EN.CITE.DATA </w:instrText>
      </w:r>
      <w:r w:rsidR="001B3049" w:rsidRPr="003604A7">
        <w:rPr>
          <w:rFonts w:asciiTheme="minorHAnsi" w:hAnsiTheme="minorHAnsi" w:cstheme="minorHAnsi"/>
          <w:color w:val="000000" w:themeColor="text1"/>
          <w:lang w:val="en-US"/>
        </w:rPr>
      </w:r>
      <w:r w:rsidR="001B3049" w:rsidRPr="003604A7">
        <w:rPr>
          <w:rFonts w:asciiTheme="minorHAnsi" w:hAnsiTheme="minorHAnsi" w:cstheme="minorHAnsi"/>
          <w:color w:val="000000" w:themeColor="text1"/>
          <w:lang w:val="en-US"/>
        </w:rPr>
        <w:fldChar w:fldCharType="end"/>
      </w:r>
      <w:r w:rsidR="001B3049" w:rsidRPr="003604A7">
        <w:rPr>
          <w:rFonts w:asciiTheme="minorHAnsi" w:hAnsiTheme="minorHAnsi" w:cstheme="minorHAnsi"/>
          <w:color w:val="000000" w:themeColor="text1"/>
          <w:lang w:val="en-US"/>
        </w:rPr>
      </w:r>
      <w:r w:rsidR="001B3049" w:rsidRPr="003604A7">
        <w:rPr>
          <w:rFonts w:asciiTheme="minorHAnsi" w:hAnsiTheme="minorHAnsi" w:cstheme="minorHAnsi"/>
          <w:color w:val="000000" w:themeColor="text1"/>
          <w:lang w:val="en-US"/>
        </w:rPr>
        <w:fldChar w:fldCharType="separate"/>
      </w:r>
      <w:r w:rsidR="001B3049" w:rsidRPr="003604A7">
        <w:rPr>
          <w:rFonts w:asciiTheme="minorHAnsi" w:hAnsiTheme="minorHAnsi" w:cstheme="minorHAnsi"/>
          <w:noProof/>
          <w:color w:val="000000" w:themeColor="text1"/>
          <w:lang w:val="en-US"/>
        </w:rPr>
        <w:t>(Rivero et al 2015)</w:t>
      </w:r>
      <w:r w:rsidR="001B3049"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Finally, a recent work integrating results from the 5 </w:t>
      </w:r>
      <w:r w:rsidR="005713EF" w:rsidRPr="003604A7">
        <w:rPr>
          <w:rFonts w:asciiTheme="minorHAnsi" w:hAnsiTheme="minorHAnsi" w:cstheme="minorHAnsi"/>
          <w:color w:val="000000" w:themeColor="text1"/>
          <w:lang w:val="en-US"/>
        </w:rPr>
        <w:t>GWAS</w:t>
      </w:r>
      <w:r w:rsidRPr="003604A7">
        <w:rPr>
          <w:rFonts w:asciiTheme="minorHAnsi" w:hAnsiTheme="minorHAnsi" w:cstheme="minorHAnsi"/>
          <w:color w:val="000000" w:themeColor="text1"/>
          <w:lang w:val="en-US"/>
        </w:rPr>
        <w:t xml:space="preserve"> in ADHD highlighted that, among the 85 top-ranked ADHD</w:t>
      </w:r>
      <w:r w:rsidR="005D07B9" w:rsidRPr="003604A7">
        <w:rPr>
          <w:rFonts w:asciiTheme="minorHAnsi" w:hAnsiTheme="minorHAnsi" w:cstheme="minorHAnsi"/>
          <w:color w:val="000000" w:themeColor="text1"/>
          <w:lang w:val="en-US"/>
        </w:rPr>
        <w:t xml:space="preserve">-related </w:t>
      </w:r>
      <w:r w:rsidRPr="003604A7">
        <w:rPr>
          <w:rFonts w:asciiTheme="minorHAnsi" w:hAnsiTheme="minorHAnsi" w:cstheme="minorHAnsi"/>
          <w:color w:val="000000" w:themeColor="text1"/>
          <w:lang w:val="en-US"/>
        </w:rPr>
        <w:t xml:space="preserve">genes, 45 encoded for proteins involved in neurite outgrowth especially during neurodevelopment </w:t>
      </w:r>
      <w:r w:rsidR="001B3049" w:rsidRPr="003604A7">
        <w:rPr>
          <w:rFonts w:asciiTheme="minorHAnsi" w:hAnsiTheme="minorHAnsi" w:cstheme="minorHAnsi"/>
          <w:color w:val="000000" w:themeColor="text1"/>
          <w:lang w:val="en-US"/>
        </w:rPr>
        <w:fldChar w:fldCharType="begin">
          <w:fldData xml:space="preserve">PEVuZE5vdGU+PENpdGU+PEF1dGhvcj5Qb2VsbWFuczwvQXV0aG9yPjxZZWFyPjIwMTE8L1llYXI+
PFJlY051bT4yODU8L1JlY051bT48RGlzcGxheVRleHQ+KFBvZWxtYW5zIGV0IGFsIDIwMTEpPC9E
aXNwbGF5VGV4dD48cmVjb3JkPjxyZWMtbnVtYmVyPjI4NTwvcmVjLW51bWJlcj48Zm9yZWlnbi1r
ZXlzPjxrZXkgYXBwPSJFTiIgZGItaWQ9Inh3OXYwMDI1YjkyZHRsZXByMmF2NXc5dTBkMjByeHQ1
ZnYwYSIgdGltZXN0YW1wPSIxNzIxOTA2MzE2Ij4yODU8L2tleT48L2ZvcmVpZ24ta2V5cz48cmVm
LXR5cGUgbmFtZT0iSm91cm5hbCBBcnRpY2xlIj4xNzwvcmVmLXR5cGU+PGNvbnRyaWJ1dG9ycz48
YXV0aG9ycz48YXV0aG9yPlBvZWxtYW5zLCBHLjwvYXV0aG9yPjxhdXRob3I+UGF1bHMsIEQuIEwu
PC9hdXRob3I+PGF1dGhvcj5CdWl0ZWxhYXIsIEouIEsuPC9hdXRob3I+PGF1dGhvcj5GcmFua2Us
IEIuPC9hdXRob3I+PC9hdXRob3JzPjwvY29udHJpYnV0b3JzPjxhdXRoLWFkZHJlc3M+RGVwYXJ0
bWVudCBvZiBDb2duaXRpdmUgTmV1cm9zY2llbmNlLCBEb25kZXJzIEluc3RpdHV0ZSBmb3IgQnJh
aW4sIENvZ25pdGlvbiBhbmQgQmVoYXZpb3VyLCBSYWRib3VkIFVuaXZlcnNpdHkgTmlqbWVnZW4g
TWVkaWNhbCBDZW50cmUsIHRoZSBOZXRoZXJsYW5kcy48L2F1dGgtYWRkcmVzcz48dGl0bGVzPjx0
aXRsZT5JbnRlZ3JhdGVkIGdlbm9tZS13aWRlIGFzc29jaWF0aW9uIHN0dWR5IGZpbmRpbmdzOiBp
ZGVudGlmaWNhdGlvbiBvZiBhIG5ldXJvZGV2ZWxvcG1lbnRhbCBuZXR3b3JrIGZvciBhdHRlbnRp
b24gZGVmaWNpdCBoeXBlcmFjdGl2aXR5IGRpc29yZGVyPC90aXRsZT48c2Vjb25kYXJ5LXRpdGxl
PkFtIEogUHN5Y2hpYXRyeTwvc2Vjb25kYXJ5LXRpdGxlPjwvdGl0bGVzPjxwZXJpb2RpY2FsPjxm
dWxsLXRpdGxlPkFtIEogUHN5Y2hpYXRyeTwvZnVsbC10aXRsZT48L3BlcmlvZGljYWw+PHBhZ2Vz
PjM2NS03NzwvcGFnZXM+PHZvbHVtZT4xNjg8L3ZvbHVtZT48bnVtYmVyPjQ8L251bWJlcj48ZWRp
dGlvbj4yMDExMDIxNTwvZWRpdGlvbj48a2V5d29yZHM+PGtleXdvcmQ+QWR1bHQ8L2tleXdvcmQ+
PGtleXdvcmQ+QW5pbWFsczwva2V5d29yZD48a2V5d29yZD5BdHRlbnRpb24gRGVmaWNpdCBEaXNv
cmRlciB3aXRoIEh5cGVyYWN0aXZpdHkvKmdlbmV0aWNzPC9rZXl3b3JkPjxrZXl3b3JkPkJyYWlu
Lypncm93dGggJmFtcDsgZGV2ZWxvcG1lbnQ8L2tleXdvcmQ+PGtleXdvcmQ+Q2hpbGQ8L2tleXdv
cmQ+PGtleXdvcmQ+RE5BIENvcHkgTnVtYmVyIFZhcmlhdGlvbnMvZ2VuZXRpY3M8L2tleXdvcmQ+
PGtleXdvcmQ+R2VuZXMsIERldmVsb3BtZW50YWwvZ2VuZXRpY3M8L2tleXdvcmQ+PGtleXdvcmQ+
R2VuZXRpYyBQcmVkaXNwb3NpdGlvbiB0byBEaXNlYXNlPC9rZXl3b3JkPjxrZXl3b3JkPipHZW5v
bWUtV2lkZSBBc3NvY2lhdGlvbiBTdHVkeTwva2V5d29yZD48a2V5d29yZD5IdW1hbnM8L2tleXdv
cmQ+PGtleXdvcmQ+TmV1cml0ZXMvcGh5c2lvbG9neTwva2V5d29yZD48a2V5d29yZD5Qb2x5bW9y
cGhpc20sIFNpbmdsZSBOdWNsZW90aWRlL2dlbmV0aWNzPC9rZXl3b3JkPjwva2V5d29yZHM+PGRh
dGVzPjx5ZWFyPjIwMTE8L3llYXI+PHB1Yi1kYXRlcz48ZGF0ZT5BcHI8L2RhdGU+PC9wdWItZGF0
ZXM+PC9kYXRlcz48aXNibj4xNTM1LTcyMjggKEVsZWN0cm9uaWMpJiN4RDswMDAyLTk1M1ggKExp
bmtpbmcpPC9pc2JuPjxhY2Nlc3Npb24tbnVtPjIxMzI0OTQ5PC9hY2Nlc3Npb24tbnVtPjx1cmxz
PjxyZWxhdGVkLXVybHM+PHVybD5odHRwczovL3d3dy5uY2JpLm5sbS5uaWguZ292L3B1Ym1lZC8y
MTMyNDk0OTwvdXJsPjwvcmVsYXRlZC11cmxzPjwvdXJscz48ZWxlY3Ryb25pYy1yZXNvdXJjZS1u
dW0+MTAuMTE3Ni9hcHBpLmFqcC4yMDEwLjEwMDcwOTQ4PC9lbGVjdHJvbmljLXJlc291cmNlLW51
bT48cmVtb3RlLWRhdGFiYXNlLW5hbWU+TWVkbGluZTwvcmVtb3RlLWRhdGFiYXNlLW5hbWU+PHJl
bW90ZS1kYXRhYmFzZS1wcm92aWRlcj5OTE08L3JlbW90ZS1kYXRhYmFzZS1wcm92aWRlcj48L3Jl
Y29yZD48L0NpdGU+PC9FbmROb3RlPn==
</w:fldData>
        </w:fldChar>
      </w:r>
      <w:r w:rsidR="001B3049" w:rsidRPr="003604A7">
        <w:rPr>
          <w:rFonts w:asciiTheme="minorHAnsi" w:hAnsiTheme="minorHAnsi" w:cstheme="minorHAnsi"/>
          <w:color w:val="000000" w:themeColor="text1"/>
          <w:lang w:val="en-US"/>
        </w:rPr>
        <w:instrText xml:space="preserve"> ADDIN EN.CITE </w:instrText>
      </w:r>
      <w:r w:rsidR="001B3049" w:rsidRPr="003604A7">
        <w:rPr>
          <w:rFonts w:asciiTheme="minorHAnsi" w:hAnsiTheme="minorHAnsi" w:cstheme="minorHAnsi"/>
          <w:color w:val="000000" w:themeColor="text1"/>
          <w:lang w:val="en-US"/>
        </w:rPr>
        <w:fldChar w:fldCharType="begin">
          <w:fldData xml:space="preserve">PEVuZE5vdGU+PENpdGU+PEF1dGhvcj5Qb2VsbWFuczwvQXV0aG9yPjxZZWFyPjIwMTE8L1llYXI+
PFJlY051bT4yODU8L1JlY051bT48RGlzcGxheVRleHQ+KFBvZWxtYW5zIGV0IGFsIDIwMTEpPC9E
aXNwbGF5VGV4dD48cmVjb3JkPjxyZWMtbnVtYmVyPjI4NTwvcmVjLW51bWJlcj48Zm9yZWlnbi1r
ZXlzPjxrZXkgYXBwPSJFTiIgZGItaWQ9Inh3OXYwMDI1YjkyZHRsZXByMmF2NXc5dTBkMjByeHQ1
ZnYwYSIgdGltZXN0YW1wPSIxNzIxOTA2MzE2Ij4yODU8L2tleT48L2ZvcmVpZ24ta2V5cz48cmVm
LXR5cGUgbmFtZT0iSm91cm5hbCBBcnRpY2xlIj4xNzwvcmVmLXR5cGU+PGNvbnRyaWJ1dG9ycz48
YXV0aG9ycz48YXV0aG9yPlBvZWxtYW5zLCBHLjwvYXV0aG9yPjxhdXRob3I+UGF1bHMsIEQuIEwu
PC9hdXRob3I+PGF1dGhvcj5CdWl0ZWxhYXIsIEouIEsuPC9hdXRob3I+PGF1dGhvcj5GcmFua2Us
IEIuPC9hdXRob3I+PC9hdXRob3JzPjwvY29udHJpYnV0b3JzPjxhdXRoLWFkZHJlc3M+RGVwYXJ0
bWVudCBvZiBDb2duaXRpdmUgTmV1cm9zY2llbmNlLCBEb25kZXJzIEluc3RpdHV0ZSBmb3IgQnJh
aW4sIENvZ25pdGlvbiBhbmQgQmVoYXZpb3VyLCBSYWRib3VkIFVuaXZlcnNpdHkgTmlqbWVnZW4g
TWVkaWNhbCBDZW50cmUsIHRoZSBOZXRoZXJsYW5kcy48L2F1dGgtYWRkcmVzcz48dGl0bGVzPjx0
aXRsZT5JbnRlZ3JhdGVkIGdlbm9tZS13aWRlIGFzc29jaWF0aW9uIHN0dWR5IGZpbmRpbmdzOiBp
ZGVudGlmaWNhdGlvbiBvZiBhIG5ldXJvZGV2ZWxvcG1lbnRhbCBuZXR3b3JrIGZvciBhdHRlbnRp
b24gZGVmaWNpdCBoeXBlcmFjdGl2aXR5IGRpc29yZGVyPC90aXRsZT48c2Vjb25kYXJ5LXRpdGxl
PkFtIEogUHN5Y2hpYXRyeTwvc2Vjb25kYXJ5LXRpdGxlPjwvdGl0bGVzPjxwZXJpb2RpY2FsPjxm
dWxsLXRpdGxlPkFtIEogUHN5Y2hpYXRyeTwvZnVsbC10aXRsZT48L3BlcmlvZGljYWw+PHBhZ2Vz
PjM2NS03NzwvcGFnZXM+PHZvbHVtZT4xNjg8L3ZvbHVtZT48bnVtYmVyPjQ8L251bWJlcj48ZWRp
dGlvbj4yMDExMDIxNTwvZWRpdGlvbj48a2V5d29yZHM+PGtleXdvcmQ+QWR1bHQ8L2tleXdvcmQ+
PGtleXdvcmQ+QW5pbWFsczwva2V5d29yZD48a2V5d29yZD5BdHRlbnRpb24gRGVmaWNpdCBEaXNv
cmRlciB3aXRoIEh5cGVyYWN0aXZpdHkvKmdlbmV0aWNzPC9rZXl3b3JkPjxrZXl3b3JkPkJyYWlu
Lypncm93dGggJmFtcDsgZGV2ZWxvcG1lbnQ8L2tleXdvcmQ+PGtleXdvcmQ+Q2hpbGQ8L2tleXdv
cmQ+PGtleXdvcmQ+RE5BIENvcHkgTnVtYmVyIFZhcmlhdGlvbnMvZ2VuZXRpY3M8L2tleXdvcmQ+
PGtleXdvcmQ+R2VuZXMsIERldmVsb3BtZW50YWwvZ2VuZXRpY3M8L2tleXdvcmQ+PGtleXdvcmQ+
R2VuZXRpYyBQcmVkaXNwb3NpdGlvbiB0byBEaXNlYXNlPC9rZXl3b3JkPjxrZXl3b3JkPipHZW5v
bWUtV2lkZSBBc3NvY2lhdGlvbiBTdHVkeTwva2V5d29yZD48a2V5d29yZD5IdW1hbnM8L2tleXdv
cmQ+PGtleXdvcmQ+TmV1cml0ZXMvcGh5c2lvbG9neTwva2V5d29yZD48a2V5d29yZD5Qb2x5bW9y
cGhpc20sIFNpbmdsZSBOdWNsZW90aWRlL2dlbmV0aWNzPC9rZXl3b3JkPjwva2V5d29yZHM+PGRh
dGVzPjx5ZWFyPjIwMTE8L3llYXI+PHB1Yi1kYXRlcz48ZGF0ZT5BcHI8L2RhdGU+PC9wdWItZGF0
ZXM+PC9kYXRlcz48aXNibj4xNTM1LTcyMjggKEVsZWN0cm9uaWMpJiN4RDswMDAyLTk1M1ggKExp
bmtpbmcpPC9pc2JuPjxhY2Nlc3Npb24tbnVtPjIxMzI0OTQ5PC9hY2Nlc3Npb24tbnVtPjx1cmxz
PjxyZWxhdGVkLXVybHM+PHVybD5odHRwczovL3d3dy5uY2JpLm5sbS5uaWguZ292L3B1Ym1lZC8y
MTMyNDk0OTwvdXJsPjwvcmVsYXRlZC11cmxzPjwvdXJscz48ZWxlY3Ryb25pYy1yZXNvdXJjZS1u
dW0+MTAuMTE3Ni9hcHBpLmFqcC4yMDEwLjEwMDcwOTQ4PC9lbGVjdHJvbmljLXJlc291cmNlLW51
bT48cmVtb3RlLWRhdGFiYXNlLW5hbWU+TWVkbGluZTwvcmVtb3RlLWRhdGFiYXNlLW5hbWU+PHJl
bW90ZS1kYXRhYmFzZS1wcm92aWRlcj5OTE08L3JlbW90ZS1kYXRhYmFzZS1wcm92aWRlcj48L3Jl
Y29yZD48L0NpdGU+PC9FbmROb3RlPn==
</w:fldData>
        </w:fldChar>
      </w:r>
      <w:r w:rsidR="001B3049" w:rsidRPr="003604A7">
        <w:rPr>
          <w:rFonts w:asciiTheme="minorHAnsi" w:hAnsiTheme="minorHAnsi" w:cstheme="minorHAnsi"/>
          <w:color w:val="000000" w:themeColor="text1"/>
          <w:lang w:val="en-US"/>
        </w:rPr>
        <w:instrText xml:space="preserve"> ADDIN EN.CITE.DATA </w:instrText>
      </w:r>
      <w:r w:rsidR="001B3049" w:rsidRPr="003604A7">
        <w:rPr>
          <w:rFonts w:asciiTheme="minorHAnsi" w:hAnsiTheme="minorHAnsi" w:cstheme="minorHAnsi"/>
          <w:color w:val="000000" w:themeColor="text1"/>
          <w:lang w:val="en-US"/>
        </w:rPr>
      </w:r>
      <w:r w:rsidR="001B3049" w:rsidRPr="003604A7">
        <w:rPr>
          <w:rFonts w:asciiTheme="minorHAnsi" w:hAnsiTheme="minorHAnsi" w:cstheme="minorHAnsi"/>
          <w:color w:val="000000" w:themeColor="text1"/>
          <w:lang w:val="en-US"/>
        </w:rPr>
        <w:fldChar w:fldCharType="end"/>
      </w:r>
      <w:r w:rsidR="001B3049" w:rsidRPr="003604A7">
        <w:rPr>
          <w:rFonts w:asciiTheme="minorHAnsi" w:hAnsiTheme="minorHAnsi" w:cstheme="minorHAnsi"/>
          <w:color w:val="000000" w:themeColor="text1"/>
          <w:lang w:val="en-US"/>
        </w:rPr>
      </w:r>
      <w:r w:rsidR="001B3049" w:rsidRPr="003604A7">
        <w:rPr>
          <w:rFonts w:asciiTheme="minorHAnsi" w:hAnsiTheme="minorHAnsi" w:cstheme="minorHAnsi"/>
          <w:color w:val="000000" w:themeColor="text1"/>
          <w:lang w:val="en-US"/>
        </w:rPr>
        <w:fldChar w:fldCharType="separate"/>
      </w:r>
      <w:r w:rsidR="001B3049" w:rsidRPr="003604A7">
        <w:rPr>
          <w:rFonts w:asciiTheme="minorHAnsi" w:hAnsiTheme="minorHAnsi" w:cstheme="minorHAnsi"/>
          <w:noProof/>
          <w:color w:val="000000" w:themeColor="text1"/>
          <w:lang w:val="en-US"/>
        </w:rPr>
        <w:t>(Poelmans et al 2011)</w:t>
      </w:r>
      <w:r w:rsidR="001B3049"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These findings are in line with previous reports both in ADHD and other neurodevelopmental disorders suggesting an imbalance between synaptic proliferation and pruning </w:t>
      </w:r>
      <w:r w:rsidR="001B3049" w:rsidRPr="003604A7">
        <w:rPr>
          <w:rFonts w:asciiTheme="minorHAnsi" w:hAnsiTheme="minorHAnsi" w:cstheme="minorHAnsi"/>
          <w:color w:val="000000" w:themeColor="text1"/>
          <w:lang w:val="en-US"/>
        </w:rPr>
        <w:fldChar w:fldCharType="begin">
          <w:fldData xml:space="preserve">PEVuZE5vdGU+PENpdGU+PEF1dGhvcj5RdWludGVybzwvQXV0aG9yPjxZZWFyPjIwMjI8L1llYXI+
PFJlY051bT4yNjI8L1JlY051bT48RGlzcGxheVRleHQ+KFF1aW50ZXJvIGV0IGFsIDIwMjIsIFVn
YXJ0ZSBldCBhbCAyMDIzKTwvRGlzcGxheVRleHQ+PHJlY29yZD48cmVjLW51bWJlcj4yNjI8L3Jl
Yy1udW1iZXI+PGZvcmVpZ24ta2V5cz48a2V5IGFwcD0iRU4iIGRiLWlkPSJ4dzl2MDAyNWI5MmR0
bGVwcjJhdjV3OXUwZDIwcnh0NWZ2MGEiIHRpbWVzdGFtcD0iMTcyMTkwNDM0MiI+MjYyPC9rZXk+
PC9mb3JlaWduLWtleXM+PHJlZi10eXBlIG5hbWU9IkpvdXJuYWwgQXJ0aWNsZSI+MTc8L3JlZi10
eXBlPjxjb250cmlidXRvcnM+PGF1dGhvcnM+PGF1dGhvcj5RdWludGVybywgSi48L2F1dGhvcj48
YXV0aG9yPkd1dGllcnJlei1DYXNhcmVzLCBKLiBSLjwvYXV0aG9yPjxhdXRob3I+QWxhbW8sIEMu
PC9hdXRob3I+PC9hdXRob3JzPjwvY29udHJpYnV0b3JzPjxhdXRoLWFkZHJlc3M+U2VydmljaW8g
ZGUgUHNpcXVpYXRyaWEgeSBTYWx1ZCBNZW50YWwsIEhvc3BpdGFsIFVuaXZlcnNpdGFyaW8gSW5m
YW50YSBMZW9ub3IsIFVuaXZlcnNpZGFkIENvbXBsdXRlbnNlLCBNYWRyaWQsIFNwYWluLiYjeEQ7
VW5pZGFkIEFtYnVsYXRvcmlhIGRlIFBzaXF1aWF0cmlhIHkgU2FsdWQgTWVudGFsIGRlIGxhIElu
ZmFuY2lhLCBOaW5leiB5IEFkb2xlc2NlbmNpYSwgSG9zcGl0YWwgUGVycGV0dW8gU29jb3Jybywg
QmFkYWpveiwgU3BhaW4uIGpvc2VyYW1vbi5ndXRpZXJyZXpAc2FsdWQtanVudGFleC5lcy4mI3hE
O0ZhY3VsdGFkIGRlIE1lZGljaW5hIHkgQ2llbmNpYXMgZGUgbGEgU2FsdWQsIFVuaXZlcnNpZGFk
IGRlIEFsY2FsYSwgQWxjYWxhIGRlIEhlbmFyZXMsIE1hZHJpZCwgU3BhaW4uPC9hdXRoLWFkZHJl
c3M+PHRpdGxlcz48dGl0bGU+TW9sZWN1bGFyIENoYXJhY3RlcmlzYXRpb24gb2YgdGhlIE1lY2hh
bmlzbSBvZiBBY3Rpb24gb2YgU3RpbXVsYW50IERydWdzIExpc2RleGFtZmV0YW1pbmUgYW5kIE1l
dGh5bHBoZW5pZGF0ZSBvbiBBREhEIE5ldXJvYmlvbG9neTogQSBSZXZpZXc8L3RpdGxlPjxzZWNv
bmRhcnktdGl0bGU+TmV1cm9sIFRoZXI8L3NlY29uZGFyeS10aXRsZT48L3RpdGxlcz48cGVyaW9k
aWNhbD48ZnVsbC10aXRsZT5OZXVyb2wgVGhlcjwvZnVsbC10aXRsZT48L3BlcmlvZGljYWw+PHBh
Z2VzPjE0ODktMTUxNzwvcGFnZXM+PHZvbHVtZT4xMTwvdm9sdW1lPjxudW1iZXI+NDwvbnVtYmVy
PjxlZGl0aW9uPjIwMjIwODExPC9lZGl0aW9uPjxrZXl3b3Jkcz48a2V5d29yZD5BdHRlbnRpb24t
ZGVmaWNpdC9oeXBlcmFjdGl2aXR5IGRpc29yZGVyPC9rZXl3b3JkPjxrZXl3b3JkPkxpc2RleGFt
ZmV0YW1pbmU8L2tleXdvcmQ+PGtleXdvcmQ+TWVjaGFuaXNtIG9mIGFjdGlvbjwva2V5d29yZD48
a2V5d29yZD5NZXRoeWxwaGVuaWRhdGU8L2tleXdvcmQ+PGtleXdvcmQ+TW9sZWN1bGFyIGNoYXJh
Y3RlcmlzYXRpb248L2tleXdvcmQ+PGtleXdvcmQ+TmV1cm90cmFuc21pdHRlciBpbWJhbGFuY2U8
L2tleXdvcmQ+PC9rZXl3b3Jkcz48ZGF0ZXM+PHllYXI+MjAyMjwveWVhcj48cHViLWRhdGVzPjxk
YXRlPkRlYzwvZGF0ZT48L3B1Yi1kYXRlcz48L2RhdGVzPjxpc2JuPjIxOTMtODI1MyAoUHJpbnQp
JiN4RDsyMTkzLTY1MzYgKEVsZWN0cm9uaWMpJiN4RDsyMTkzLTY1MzYgKExpbmtpbmcpPC9pc2Ju
PjxhY2Nlc3Npb24tbnVtPjM1OTUxMjg4PC9hY2Nlc3Npb24tbnVtPjx1cmxzPjxyZWxhdGVkLXVy
bHM+PHVybD5odHRwczovL3d3dy5uY2JpLm5sbS5uaWguZ292L3B1Ym1lZC8zNTk1MTI4ODwvdXJs
PjwvcmVsYXRlZC11cmxzPjwvdXJscz48Y3VzdG9tMj5QTUM5NTg4MTM2PC9jdXN0b20yPjxlbGVj
dHJvbmljLXJlc291cmNlLW51bT4xMC4xMDA3L3M0MDEyMC0wMjItMDAzOTItMjwvZWxlY3Ryb25p
Yy1yZXNvdXJjZS1udW0+PHJlbW90ZS1kYXRhYmFzZS1uYW1lPlB1Yk1lZC1ub3QtTUVETElORTwv
cmVtb3RlLWRhdGFiYXNlLW5hbWU+PHJlbW90ZS1kYXRhYmFzZS1wcm92aWRlcj5OTE08L3JlbW90
ZS1kYXRhYmFzZS1wcm92aWRlcj48L3JlY29yZD48L0NpdGU+PENpdGU+PEF1dGhvcj5VZ2FydGU8
L0F1dGhvcj48WWVhcj4yMDIzPC9ZZWFyPjxSZWNOdW0+MjkyPC9SZWNOdW0+PHJlY29yZD48cmVj
LW51bWJlcj4yOTI8L3JlYy1udW1iZXI+PGZvcmVpZ24ta2V5cz48a2V5IGFwcD0iRU4iIGRiLWlk
PSJ4dzl2MDAyNWI5MmR0bGVwcjJhdjV3OXUwZDIwcnh0NWZ2MGEiIHRpbWVzdGFtcD0iMTcyMTkw
NjkyNiI+MjkyPC9rZXk+PC9mb3JlaWduLWtleXM+PHJlZi10eXBlIG5hbWU9IkpvdXJuYWwgQXJ0
aWNsZSI+MTc8L3JlZi10eXBlPjxjb250cmlidXRvcnM+PGF1dGhvcnM+PGF1dGhvcj5VZ2FydGUs
IEcuPC9hdXRob3I+PGF1dGhvcj5QaW5hLCBSLjwvYXV0aG9yPjxhdXRob3I+Q29udHJlcmFzLCBE
LjwvYXV0aG9yPjxhdXRob3I+R29kb3ksIEYuPC9hdXRob3I+PGF1dGhvcj5SdWJpbywgRC48L2F1
dGhvcj48YXV0aG9yPlJvemFzLCBDLjwvYXV0aG9yPjxhdXRob3I+WmVpc2UsIE0uPC9hdXRob3I+
PGF1dGhvcj5WaWRhbCwgUi48L2F1dGhvcj48YXV0aG9yPkVzY29iYXIsIEouPC9hdXRob3I+PGF1
dGhvcj5Nb3JhbGVzLCBCLjwvYXV0aG9yPjwvYXV0aG9ycz48L2NvbnRyaWJ1dG9ycz48YXV0aC1h
ZGRyZXNzPkxhYm9yYXRvcnkgb2YgTmV1cm9zY2llbmNlLCBEZXBhcnRtZW50IG9mIEJpb2xvZ3ks
IEZhY3VsdHkgb2YgQ2hlbWlzdHJ5IGFuZCBCaW9sb2d5LCBVbml2ZXJzaXR5IG9mIFNhbnRpYWdv
IG9mIENoaWxlLCBTYW50aWFnbyA5MTcwMDIyLCBDaGlsZS4mI3hEO0RlcGFydG1lbnQgb2YgQmlv
bG9neSwgRmFjdWx0eSBvZiBTY2llbmNlcywgTWV0cm9wb2xpdGFuIFVuaXZlcnNpdHkgb2YgRWR1
Y2F0aW9uIFNjaWVuY2VzLCBTYW50aWFnbyA3NzYwMTk3LCBDaGlsZS4mI3hEO0RlcGFydG1lbnQg
b2YgSHVtYW4gU2NpZW5jZXMsIEZhY3VsdHkgb2YgSHVtYW4gU2NpZW5jZSwgQmVybmFyZG8gTyZh
cG9zO0hpZ2dpbnMgVW5pdmVyc2l0eSwgU2FudGlhZ28gODM3MDg1NCwgQ2hpbGUuJiN4RDtTY2hv
b2wgb2YgUHN5Y2hvbG9neSwgRmFjdWx0eSBvZiBIdW1hbml0aWVzLCBVbml2ZXJzaXR5IG9mIFNh
bnRpYWdvIG9mIENoaWxlLCBTYW50aWFnbyA5MTcwMDIyLCBDaGlsZS4mI3hEO0xhYm9yYXRvcnkg
b2YgR2Vub21pY3MsIE1vbGVjdWxhciBFY29sb2d5IGFuZCBFdm9sdXRpb25hcnkgU3R1ZGllcywg
RGVwYXJ0bWVudCBvZiBCaW9sb2d5LCBGYWN1bHR5IG9mIENoZW1pc3RyeSBhbmQgQmlvbG9neSwg
VW5pdmVyc2l0eSBvZiBTYW50aWFnbyBvZiBDaGlsZSwgU2FudGlhZ28gOTE3MDAyMiwgQ2hpbGUu
JiN4RDtJbnN0aXR1dG8gZGUgUXVpbWljYSwgUG9udGlmaWNpYSBVbml2ZXJzaWRhZCBDYXRvbGlj
YSBkZSBWYWxwYXJhaXNvLCBWYWxwYXJhaXNvIDIzNDAwMDAsIENoaWxlPC9hdXRoLWFkZHJlc3M+
PHRpdGxlcz48dGl0bGU+QXR0ZW50aW9uIERlZmljaXQtSHlwZXJhY3Rpdml0eSBEaXNvcmRlciAo
QURIRCk6IEZyb20gQWJub3JtYWwgQmVoYXZpb3IgdG8gSW1wYWlybWVudCBpbiBTeW5hcHRpYyBQ
bGFzdGljaXR5PC90aXRsZT48c2Vjb25kYXJ5LXRpdGxlPkJpb2xvZ3kgKEJhc2VsKTwvc2Vjb25k
YXJ5LXRpdGxlPjwvdGl0bGVzPjxwZXJpb2RpY2FsPjxmdWxsLXRpdGxlPkJpb2xvZ3kgKEJhc2Vs
KTwvZnVsbC10aXRsZT48L3BlcmlvZGljYWw+PHZvbHVtZT4xMjwvdm9sdW1lPjxudW1iZXI+OTwv
bnVtYmVyPjxlZGl0aW9uPjIwMjMwOTE1PC9lZGl0aW9uPjxrZXl3b3Jkcz48a2V5d29yZD5hdHRl
bnRpb24gZGVmaWNpdC1oeXBlcmFjdGl2aXR5IGRpc29yZGVyPC9rZXl3b3JkPjxrZXl3b3JkPmRl
bmRyaXRpYyBzcGluZXM8L2tleXdvcmQ+PGtleXdvcmQ+aGlwcG9jYW1wdXM8L2tleXdvcmQ+PGtl
eXdvcmQ+bG9uZy10ZXJtIHBvdGVudGlhdGlvbjwva2V5d29yZD48a2V5d29yZD5uZXVyb2RldmVs
b3BtZW50YWwgZGlzb3JkZXJzPC9rZXl3b3JkPjxrZXl3b3JkPnByZW5hdGFsIG5pY290aW5lIGV4
cG9zdXJlIG1vZGVsPC9rZXl3b3JkPjwva2V5d29yZHM+PGRhdGVzPjx5ZWFyPjIwMjM8L3llYXI+
PHB1Yi1kYXRlcz48ZGF0ZT5TZXAgMTU8L2RhdGU+PC9wdWItZGF0ZXM+PC9kYXRlcz48aXNibj4y
MDc5LTc3MzcgKFByaW50KSYjeEQ7MjA3OS03NzM3IChFbGVjdHJvbmljKSYjeEQ7MjA3OS03NzM3
IChMaW5raW5nKTwvaXNibj48YWNjZXNzaW9uLW51bT4zNzc1OTY0MDwvYWNjZXNzaW9uLW51bT48
dXJscz48cmVsYXRlZC11cmxzPjx1cmw+aHR0cHM6Ly93d3cubmNiaS5ubG0ubmloLmdvdi9wdWJt
ZWQvMzc3NTk2NDA8L3VybD48L3JlbGF0ZWQtdXJscz48L3VybHM+PGN1c3RvbTE+VGhlIGF1dGhv
cnMgZGVjbGFyZSBubyBjb25mbGljdCBvZiBpbnRlcmVzdC48L2N1c3RvbTE+PGN1c3RvbTI+UE1D
MTA1MjU5MDQ8L2N1c3RvbTI+PGVsZWN0cm9uaWMtcmVzb3VyY2UtbnVtPjEwLjMzOTAvYmlvbG9n
eTEyMDkxMjQxPC9lbGVjdHJvbmljLXJlc291cmNlLW51bT48cmVtb3RlLWRhdGFiYXNlLW5hbWU+
UHViTWVkLW5vdC1NRURMSU5FPC9yZW1vdGUtZGF0YWJhc2UtbmFtZT48cmVtb3RlLWRhdGFiYXNl
LXByb3ZpZGVyPk5MTTwvcmVtb3RlLWRhdGFiYXNlLXByb3ZpZGVyPjwvcmVjb3JkPjwvQ2l0ZT48
L0VuZE5vdGU+AG==
</w:fldData>
        </w:fldChar>
      </w:r>
      <w:r w:rsidR="00D63397" w:rsidRPr="003604A7">
        <w:rPr>
          <w:rFonts w:asciiTheme="minorHAnsi" w:hAnsiTheme="minorHAnsi" w:cstheme="minorHAnsi"/>
          <w:color w:val="000000" w:themeColor="text1"/>
          <w:lang w:val="en-US"/>
        </w:rPr>
        <w:instrText xml:space="preserve"> ADDIN EN.CITE </w:instrText>
      </w:r>
      <w:r w:rsidR="00D63397" w:rsidRPr="003604A7">
        <w:rPr>
          <w:rFonts w:asciiTheme="minorHAnsi" w:hAnsiTheme="minorHAnsi" w:cstheme="minorHAnsi"/>
          <w:color w:val="000000" w:themeColor="text1"/>
          <w:lang w:val="en-US"/>
        </w:rPr>
        <w:fldChar w:fldCharType="begin">
          <w:fldData xml:space="preserve">PEVuZE5vdGU+PENpdGU+PEF1dGhvcj5RdWludGVybzwvQXV0aG9yPjxZZWFyPjIwMjI8L1llYXI+
PFJlY051bT4yNjI8L1JlY051bT48RGlzcGxheVRleHQ+KFF1aW50ZXJvIGV0IGFsIDIwMjIsIFVn
YXJ0ZSBldCBhbCAyMDIzKTwvRGlzcGxheVRleHQ+PHJlY29yZD48cmVjLW51bWJlcj4yNjI8L3Jl
Yy1udW1iZXI+PGZvcmVpZ24ta2V5cz48a2V5IGFwcD0iRU4iIGRiLWlkPSJ4dzl2MDAyNWI5MmR0
bGVwcjJhdjV3OXUwZDIwcnh0NWZ2MGEiIHRpbWVzdGFtcD0iMTcyMTkwNDM0MiI+MjYyPC9rZXk+
PC9mb3JlaWduLWtleXM+PHJlZi10eXBlIG5hbWU9IkpvdXJuYWwgQXJ0aWNsZSI+MTc8L3JlZi10
eXBlPjxjb250cmlidXRvcnM+PGF1dGhvcnM+PGF1dGhvcj5RdWludGVybywgSi48L2F1dGhvcj48
YXV0aG9yPkd1dGllcnJlei1DYXNhcmVzLCBKLiBSLjwvYXV0aG9yPjxhdXRob3I+QWxhbW8sIEMu
PC9hdXRob3I+PC9hdXRob3JzPjwvY29udHJpYnV0b3JzPjxhdXRoLWFkZHJlc3M+U2VydmljaW8g
ZGUgUHNpcXVpYXRyaWEgeSBTYWx1ZCBNZW50YWwsIEhvc3BpdGFsIFVuaXZlcnNpdGFyaW8gSW5m
YW50YSBMZW9ub3IsIFVuaXZlcnNpZGFkIENvbXBsdXRlbnNlLCBNYWRyaWQsIFNwYWluLiYjeEQ7
VW5pZGFkIEFtYnVsYXRvcmlhIGRlIFBzaXF1aWF0cmlhIHkgU2FsdWQgTWVudGFsIGRlIGxhIElu
ZmFuY2lhLCBOaW5leiB5IEFkb2xlc2NlbmNpYSwgSG9zcGl0YWwgUGVycGV0dW8gU29jb3Jybywg
QmFkYWpveiwgU3BhaW4uIGpvc2VyYW1vbi5ndXRpZXJyZXpAc2FsdWQtanVudGFleC5lcy4mI3hE
O0ZhY3VsdGFkIGRlIE1lZGljaW5hIHkgQ2llbmNpYXMgZGUgbGEgU2FsdWQsIFVuaXZlcnNpZGFk
IGRlIEFsY2FsYSwgQWxjYWxhIGRlIEhlbmFyZXMsIE1hZHJpZCwgU3BhaW4uPC9hdXRoLWFkZHJl
c3M+PHRpdGxlcz48dGl0bGU+TW9sZWN1bGFyIENoYXJhY3RlcmlzYXRpb24gb2YgdGhlIE1lY2hh
bmlzbSBvZiBBY3Rpb24gb2YgU3RpbXVsYW50IERydWdzIExpc2RleGFtZmV0YW1pbmUgYW5kIE1l
dGh5bHBoZW5pZGF0ZSBvbiBBREhEIE5ldXJvYmlvbG9neTogQSBSZXZpZXc8L3RpdGxlPjxzZWNv
bmRhcnktdGl0bGU+TmV1cm9sIFRoZXI8L3NlY29uZGFyeS10aXRsZT48L3RpdGxlcz48cGVyaW9k
aWNhbD48ZnVsbC10aXRsZT5OZXVyb2wgVGhlcjwvZnVsbC10aXRsZT48L3BlcmlvZGljYWw+PHBh
Z2VzPjE0ODktMTUxNzwvcGFnZXM+PHZvbHVtZT4xMTwvdm9sdW1lPjxudW1iZXI+NDwvbnVtYmVy
PjxlZGl0aW9uPjIwMjIwODExPC9lZGl0aW9uPjxrZXl3b3Jkcz48a2V5d29yZD5BdHRlbnRpb24t
ZGVmaWNpdC9oeXBlcmFjdGl2aXR5IGRpc29yZGVyPC9rZXl3b3JkPjxrZXl3b3JkPkxpc2RleGFt
ZmV0YW1pbmU8L2tleXdvcmQ+PGtleXdvcmQ+TWVjaGFuaXNtIG9mIGFjdGlvbjwva2V5d29yZD48
a2V5d29yZD5NZXRoeWxwaGVuaWRhdGU8L2tleXdvcmQ+PGtleXdvcmQ+TW9sZWN1bGFyIGNoYXJh
Y3RlcmlzYXRpb248L2tleXdvcmQ+PGtleXdvcmQ+TmV1cm90cmFuc21pdHRlciBpbWJhbGFuY2U8
L2tleXdvcmQ+PC9rZXl3b3Jkcz48ZGF0ZXM+PHllYXI+MjAyMjwveWVhcj48cHViLWRhdGVzPjxk
YXRlPkRlYzwvZGF0ZT48L3B1Yi1kYXRlcz48L2RhdGVzPjxpc2JuPjIxOTMtODI1MyAoUHJpbnQp
JiN4RDsyMTkzLTY1MzYgKEVsZWN0cm9uaWMpJiN4RDsyMTkzLTY1MzYgKExpbmtpbmcpPC9pc2Ju
PjxhY2Nlc3Npb24tbnVtPjM1OTUxMjg4PC9hY2Nlc3Npb24tbnVtPjx1cmxzPjxyZWxhdGVkLXVy
bHM+PHVybD5odHRwczovL3d3dy5uY2JpLm5sbS5uaWguZ292L3B1Ym1lZC8zNTk1MTI4ODwvdXJs
PjwvcmVsYXRlZC11cmxzPjwvdXJscz48Y3VzdG9tMj5QTUM5NTg4MTM2PC9jdXN0b20yPjxlbGVj
dHJvbmljLXJlc291cmNlLW51bT4xMC4xMDA3L3M0MDEyMC0wMjItMDAzOTItMjwvZWxlY3Ryb25p
Yy1yZXNvdXJjZS1udW0+PHJlbW90ZS1kYXRhYmFzZS1uYW1lPlB1Yk1lZC1ub3QtTUVETElORTwv
cmVtb3RlLWRhdGFiYXNlLW5hbWU+PHJlbW90ZS1kYXRhYmFzZS1wcm92aWRlcj5OTE08L3JlbW90
ZS1kYXRhYmFzZS1wcm92aWRlcj48L3JlY29yZD48L0NpdGU+PENpdGU+PEF1dGhvcj5VZ2FydGU8
L0F1dGhvcj48WWVhcj4yMDIzPC9ZZWFyPjxSZWNOdW0+MjkyPC9SZWNOdW0+PHJlY29yZD48cmVj
LW51bWJlcj4yOTI8L3JlYy1udW1iZXI+PGZvcmVpZ24ta2V5cz48a2V5IGFwcD0iRU4iIGRiLWlk
PSJ4dzl2MDAyNWI5MmR0bGVwcjJhdjV3OXUwZDIwcnh0NWZ2MGEiIHRpbWVzdGFtcD0iMTcyMTkw
NjkyNiI+MjkyPC9rZXk+PC9mb3JlaWduLWtleXM+PHJlZi10eXBlIG5hbWU9IkpvdXJuYWwgQXJ0
aWNsZSI+MTc8L3JlZi10eXBlPjxjb250cmlidXRvcnM+PGF1dGhvcnM+PGF1dGhvcj5VZ2FydGUs
IEcuPC9hdXRob3I+PGF1dGhvcj5QaW5hLCBSLjwvYXV0aG9yPjxhdXRob3I+Q29udHJlcmFzLCBE
LjwvYXV0aG9yPjxhdXRob3I+R29kb3ksIEYuPC9hdXRob3I+PGF1dGhvcj5SdWJpbywgRC48L2F1
dGhvcj48YXV0aG9yPlJvemFzLCBDLjwvYXV0aG9yPjxhdXRob3I+WmVpc2UsIE0uPC9hdXRob3I+
PGF1dGhvcj5WaWRhbCwgUi48L2F1dGhvcj48YXV0aG9yPkVzY29iYXIsIEouPC9hdXRob3I+PGF1
dGhvcj5Nb3JhbGVzLCBCLjwvYXV0aG9yPjwvYXV0aG9ycz48L2NvbnRyaWJ1dG9ycz48YXV0aC1h
ZGRyZXNzPkxhYm9yYXRvcnkgb2YgTmV1cm9zY2llbmNlLCBEZXBhcnRtZW50IG9mIEJpb2xvZ3ks
IEZhY3VsdHkgb2YgQ2hlbWlzdHJ5IGFuZCBCaW9sb2d5LCBVbml2ZXJzaXR5IG9mIFNhbnRpYWdv
IG9mIENoaWxlLCBTYW50aWFnbyA5MTcwMDIyLCBDaGlsZS4mI3hEO0RlcGFydG1lbnQgb2YgQmlv
bG9neSwgRmFjdWx0eSBvZiBTY2llbmNlcywgTWV0cm9wb2xpdGFuIFVuaXZlcnNpdHkgb2YgRWR1
Y2F0aW9uIFNjaWVuY2VzLCBTYW50aWFnbyA3NzYwMTk3LCBDaGlsZS4mI3hEO0RlcGFydG1lbnQg
b2YgSHVtYW4gU2NpZW5jZXMsIEZhY3VsdHkgb2YgSHVtYW4gU2NpZW5jZSwgQmVybmFyZG8gTyZh
cG9zO0hpZ2dpbnMgVW5pdmVyc2l0eSwgU2FudGlhZ28gODM3MDg1NCwgQ2hpbGUuJiN4RDtTY2hv
b2wgb2YgUHN5Y2hvbG9neSwgRmFjdWx0eSBvZiBIdW1hbml0aWVzLCBVbml2ZXJzaXR5IG9mIFNh
bnRpYWdvIG9mIENoaWxlLCBTYW50aWFnbyA5MTcwMDIyLCBDaGlsZS4mI3hEO0xhYm9yYXRvcnkg
b2YgR2Vub21pY3MsIE1vbGVjdWxhciBFY29sb2d5IGFuZCBFdm9sdXRpb25hcnkgU3R1ZGllcywg
RGVwYXJ0bWVudCBvZiBCaW9sb2d5LCBGYWN1bHR5IG9mIENoZW1pc3RyeSBhbmQgQmlvbG9neSwg
VW5pdmVyc2l0eSBvZiBTYW50aWFnbyBvZiBDaGlsZSwgU2FudGlhZ28gOTE3MDAyMiwgQ2hpbGUu
JiN4RDtJbnN0aXR1dG8gZGUgUXVpbWljYSwgUG9udGlmaWNpYSBVbml2ZXJzaWRhZCBDYXRvbGlj
YSBkZSBWYWxwYXJhaXNvLCBWYWxwYXJhaXNvIDIzNDAwMDAsIENoaWxlPC9hdXRoLWFkZHJlc3M+
PHRpdGxlcz48dGl0bGU+QXR0ZW50aW9uIERlZmljaXQtSHlwZXJhY3Rpdml0eSBEaXNvcmRlciAo
QURIRCk6IEZyb20gQWJub3JtYWwgQmVoYXZpb3IgdG8gSW1wYWlybWVudCBpbiBTeW5hcHRpYyBQ
bGFzdGljaXR5PC90aXRsZT48c2Vjb25kYXJ5LXRpdGxlPkJpb2xvZ3kgKEJhc2VsKTwvc2Vjb25k
YXJ5LXRpdGxlPjwvdGl0bGVzPjxwZXJpb2RpY2FsPjxmdWxsLXRpdGxlPkJpb2xvZ3kgKEJhc2Vs
KTwvZnVsbC10aXRsZT48L3BlcmlvZGljYWw+PHZvbHVtZT4xMjwvdm9sdW1lPjxudW1iZXI+OTwv
bnVtYmVyPjxlZGl0aW9uPjIwMjMwOTE1PC9lZGl0aW9uPjxrZXl3b3Jkcz48a2V5d29yZD5hdHRl
bnRpb24gZGVmaWNpdC1oeXBlcmFjdGl2aXR5IGRpc29yZGVyPC9rZXl3b3JkPjxrZXl3b3JkPmRl
bmRyaXRpYyBzcGluZXM8L2tleXdvcmQ+PGtleXdvcmQ+aGlwcG9jYW1wdXM8L2tleXdvcmQ+PGtl
eXdvcmQ+bG9uZy10ZXJtIHBvdGVudGlhdGlvbjwva2V5d29yZD48a2V5d29yZD5uZXVyb2RldmVs
b3BtZW50YWwgZGlzb3JkZXJzPC9rZXl3b3JkPjxrZXl3b3JkPnByZW5hdGFsIG5pY290aW5lIGV4
cG9zdXJlIG1vZGVsPC9rZXl3b3JkPjwva2V5d29yZHM+PGRhdGVzPjx5ZWFyPjIwMjM8L3llYXI+
PHB1Yi1kYXRlcz48ZGF0ZT5TZXAgMTU8L2RhdGU+PC9wdWItZGF0ZXM+PC9kYXRlcz48aXNibj4y
MDc5LTc3MzcgKFByaW50KSYjeEQ7MjA3OS03NzM3IChFbGVjdHJvbmljKSYjeEQ7MjA3OS03NzM3
IChMaW5raW5nKTwvaXNibj48YWNjZXNzaW9uLW51bT4zNzc1OTY0MDwvYWNjZXNzaW9uLW51bT48
dXJscz48cmVsYXRlZC11cmxzPjx1cmw+aHR0cHM6Ly93d3cubmNiaS5ubG0ubmloLmdvdi9wdWJt
ZWQvMzc3NTk2NDA8L3VybD48L3JlbGF0ZWQtdXJscz48L3VybHM+PGN1c3RvbTE+VGhlIGF1dGhv
cnMgZGVjbGFyZSBubyBjb25mbGljdCBvZiBpbnRlcmVzdC48L2N1c3RvbTE+PGN1c3RvbTI+UE1D
MTA1MjU5MDQ8L2N1c3RvbTI+PGVsZWN0cm9uaWMtcmVzb3VyY2UtbnVtPjEwLjMzOTAvYmlvbG9n
eTEyMDkxMjQxPC9lbGVjdHJvbmljLXJlc291cmNlLW51bT48cmVtb3RlLWRhdGFiYXNlLW5hbWU+
UHViTWVkLW5vdC1NRURMSU5FPC9yZW1vdGUtZGF0YWJhc2UtbmFtZT48cmVtb3RlLWRhdGFiYXNl
LXByb3ZpZGVyPk5MTTwvcmVtb3RlLWRhdGFiYXNlLXByb3ZpZGVyPjwvcmVjb3JkPjwvQ2l0ZT48
L0VuZE5vdGU+AG==
</w:fldData>
        </w:fldChar>
      </w:r>
      <w:r w:rsidR="00D63397" w:rsidRPr="003604A7">
        <w:rPr>
          <w:rFonts w:asciiTheme="minorHAnsi" w:hAnsiTheme="minorHAnsi" w:cstheme="minorHAnsi"/>
          <w:color w:val="000000" w:themeColor="text1"/>
          <w:lang w:val="en-US"/>
        </w:rPr>
        <w:instrText xml:space="preserve"> ADDIN EN.CITE.DATA </w:instrText>
      </w:r>
      <w:r w:rsidR="00D63397" w:rsidRPr="003604A7">
        <w:rPr>
          <w:rFonts w:asciiTheme="minorHAnsi" w:hAnsiTheme="minorHAnsi" w:cstheme="minorHAnsi"/>
          <w:color w:val="000000" w:themeColor="text1"/>
          <w:lang w:val="en-US"/>
        </w:rPr>
      </w:r>
      <w:r w:rsidR="00D63397" w:rsidRPr="003604A7">
        <w:rPr>
          <w:rFonts w:asciiTheme="minorHAnsi" w:hAnsiTheme="minorHAnsi" w:cstheme="minorHAnsi"/>
          <w:color w:val="000000" w:themeColor="text1"/>
          <w:lang w:val="en-US"/>
        </w:rPr>
        <w:fldChar w:fldCharType="end"/>
      </w:r>
      <w:r w:rsidR="001B3049" w:rsidRPr="003604A7">
        <w:rPr>
          <w:rFonts w:asciiTheme="minorHAnsi" w:hAnsiTheme="minorHAnsi" w:cstheme="minorHAnsi"/>
          <w:color w:val="000000" w:themeColor="text1"/>
          <w:lang w:val="en-US"/>
        </w:rPr>
      </w:r>
      <w:r w:rsidR="001B3049" w:rsidRPr="003604A7">
        <w:rPr>
          <w:rFonts w:asciiTheme="minorHAnsi" w:hAnsiTheme="minorHAnsi" w:cstheme="minorHAnsi"/>
          <w:color w:val="000000" w:themeColor="text1"/>
          <w:lang w:val="en-US"/>
        </w:rPr>
        <w:fldChar w:fldCharType="separate"/>
      </w:r>
      <w:r w:rsidR="00D63397" w:rsidRPr="003604A7">
        <w:rPr>
          <w:rFonts w:asciiTheme="minorHAnsi" w:hAnsiTheme="minorHAnsi" w:cstheme="minorHAnsi"/>
          <w:noProof/>
          <w:color w:val="000000" w:themeColor="text1"/>
          <w:lang w:val="en-US"/>
        </w:rPr>
        <w:t>(Quintero et al 2022, Ugarte et al 2023)</w:t>
      </w:r>
      <w:r w:rsidR="001B3049"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For instance, a recent review highlighted the potential role of neurotrophins</w:t>
      </w:r>
      <w:r w:rsidR="000A3D47" w:rsidRPr="003604A7">
        <w:rPr>
          <w:rFonts w:asciiTheme="minorHAnsi" w:hAnsiTheme="minorHAnsi" w:cstheme="minorHAnsi"/>
          <w:color w:val="000000" w:themeColor="text1"/>
          <w:lang w:val="en-US"/>
        </w:rPr>
        <w:t xml:space="preserve"> in ADHD pathophysiology</w:t>
      </w:r>
      <w:r w:rsidRPr="003604A7">
        <w:rPr>
          <w:rFonts w:asciiTheme="minorHAnsi" w:hAnsiTheme="minorHAnsi" w:cstheme="minorHAnsi"/>
          <w:color w:val="000000" w:themeColor="text1"/>
          <w:lang w:val="en-US"/>
        </w:rPr>
        <w:t xml:space="preserve">, </w:t>
      </w:r>
      <w:r w:rsidR="000A3D47" w:rsidRPr="003604A7">
        <w:rPr>
          <w:rFonts w:asciiTheme="minorHAnsi" w:hAnsiTheme="minorHAnsi" w:cstheme="minorHAnsi"/>
          <w:color w:val="000000" w:themeColor="text1"/>
          <w:lang w:val="en-US"/>
        </w:rPr>
        <w:t>especially</w:t>
      </w:r>
      <w:r w:rsidRPr="003604A7">
        <w:rPr>
          <w:rFonts w:asciiTheme="minorHAnsi" w:hAnsiTheme="minorHAnsi" w:cstheme="minorHAnsi"/>
          <w:color w:val="000000" w:themeColor="text1"/>
          <w:lang w:val="en-US"/>
        </w:rPr>
        <w:t xml:space="preserve"> the brain-derived neurotrophic factor (BDNF), which is involved in neuroplasticity </w:t>
      </w:r>
      <w:r w:rsidR="00D63397" w:rsidRPr="003604A7">
        <w:rPr>
          <w:rFonts w:asciiTheme="minorHAnsi" w:hAnsiTheme="minorHAnsi" w:cstheme="minorHAnsi"/>
          <w:color w:val="000000" w:themeColor="text1"/>
          <w:lang w:val="en-US"/>
        </w:rPr>
        <w:fldChar w:fldCharType="begin"/>
      </w:r>
      <w:r w:rsidR="00D63397" w:rsidRPr="003604A7">
        <w:rPr>
          <w:rFonts w:asciiTheme="minorHAnsi" w:hAnsiTheme="minorHAnsi" w:cstheme="minorHAnsi"/>
          <w:color w:val="000000" w:themeColor="text1"/>
          <w:lang w:val="en-US"/>
        </w:rPr>
        <w:instrText xml:space="preserve"> ADDIN EN.CITE &lt;EndNote&gt;&lt;Cite&gt;&lt;Author&gt;Tsai&lt;/Author&gt;&lt;Year&gt;2017&lt;/Year&gt;&lt;RecNum&gt;290&lt;/RecNum&gt;&lt;DisplayText&gt;(Tsai 2017)&lt;/DisplayText&gt;&lt;record&gt;&lt;rec-number&gt;290&lt;/rec-number&gt;&lt;foreign-keys&gt;&lt;key app="EN" db-id="xw9v0025b92dtlepr2av5w9u0d20rxt5fv0a" timestamp="1721906759"&gt;290&lt;/key&gt;&lt;/foreign-keys&gt;&lt;ref-type name="Journal Article"&gt;17&lt;/ref-type&gt;&lt;contributors&gt;&lt;authors&gt;&lt;author&gt;Tsai, S. J.&lt;/author&gt;&lt;/authors&gt;&lt;/contributors&gt;&lt;auth-address&gt;Department of Psychiatry, Taipei Veterans General Hospital, Taipei, Taiwan; School of Medicine, National Yang-Ming University, Taipei, Taiwan. Electronic address: tsai610913@gmail.com.&lt;/auth-address&gt;&lt;titles&gt;&lt;title&gt;Role of neurotrophic factors in attention deficit hyperactivity disorder&lt;/title&gt;&lt;secondary-title&gt;Cytokine Growth Factor Rev&lt;/secondary-title&gt;&lt;/titles&gt;&lt;periodical&gt;&lt;full-title&gt;Cytokine Growth Factor Rev&lt;/full-title&gt;&lt;/periodical&gt;&lt;pages&gt;35-41&lt;/pages&gt;&lt;volume&gt;34&lt;/volume&gt;&lt;edition&gt;20161130&lt;/edition&gt;&lt;keywords&gt;&lt;keyword&gt;Animals&lt;/keyword&gt;&lt;keyword&gt;Attention Deficit Disorder with Hyperactivity/*physiopathology/therapy&lt;/keyword&gt;&lt;keyword&gt;Biomarkers/blood&lt;/keyword&gt;&lt;keyword&gt;Brain-Derived Neurotrophic Factor/blood/genetics/*physiology/therapeutic use&lt;/keyword&gt;&lt;keyword&gt;Child&lt;/keyword&gt;&lt;keyword&gt;Clinical Studies as Topic&lt;/keyword&gt;&lt;keyword&gt;Humans&lt;/keyword&gt;&lt;keyword&gt;Mice&lt;/keyword&gt;&lt;keyword&gt;Mice, Knockout&lt;/keyword&gt;&lt;keyword&gt;Nerve Growth Factors/blood/genetics/*physiology/therapeutic use&lt;/keyword&gt;&lt;keyword&gt;Attention deficit hyperactivity disorder&lt;/keyword&gt;&lt;keyword&gt;Bdnf&lt;/keyword&gt;&lt;keyword&gt;Neurotrophins&lt;/keyword&gt;&lt;/keywords&gt;&lt;dates&gt;&lt;year&gt;2017&lt;/year&gt;&lt;pub-dates&gt;&lt;date&gt;Apr&lt;/date&gt;&lt;/pub-dates&gt;&lt;/dates&gt;&lt;isbn&gt;1879-0305 (Electronic)&amp;#xD;1359-6101 (Linking)&lt;/isbn&gt;&lt;accession-num&gt;27919646&lt;/accession-num&gt;&lt;urls&gt;&lt;related-urls&gt;&lt;url&gt;https://www.ncbi.nlm.nih.gov/pubmed/27919646&lt;/url&gt;&lt;/related-urls&gt;&lt;/urls&gt;&lt;electronic-resource-num&gt;10.1016/j.cytogfr.2016.11.003&lt;/electronic-resource-num&gt;&lt;remote-database-name&gt;Medline&lt;/remote-database-name&gt;&lt;remote-database-provider&gt;NLM&lt;/remote-database-provider&gt;&lt;/record&gt;&lt;/Cite&gt;&lt;/EndNote&gt;</w:instrText>
      </w:r>
      <w:r w:rsidR="00D63397" w:rsidRPr="003604A7">
        <w:rPr>
          <w:rFonts w:asciiTheme="minorHAnsi" w:hAnsiTheme="minorHAnsi" w:cstheme="minorHAnsi"/>
          <w:color w:val="000000" w:themeColor="text1"/>
          <w:lang w:val="en-US"/>
        </w:rPr>
        <w:fldChar w:fldCharType="separate"/>
      </w:r>
      <w:r w:rsidR="00D63397" w:rsidRPr="003604A7">
        <w:rPr>
          <w:rFonts w:asciiTheme="minorHAnsi" w:hAnsiTheme="minorHAnsi" w:cstheme="minorHAnsi"/>
          <w:noProof/>
          <w:color w:val="000000" w:themeColor="text1"/>
          <w:lang w:val="en-US"/>
        </w:rPr>
        <w:t>(Tsai 2017)</w:t>
      </w:r>
      <w:r w:rsidR="00D63397"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w:t>
      </w:r>
      <w:r w:rsidR="000A3D47" w:rsidRPr="003604A7">
        <w:rPr>
          <w:rFonts w:asciiTheme="minorHAnsi" w:hAnsiTheme="minorHAnsi" w:cstheme="minorHAnsi"/>
          <w:color w:val="000000" w:themeColor="text1"/>
          <w:lang w:val="en-US"/>
        </w:rPr>
        <w:t>Its involvement</w:t>
      </w:r>
      <w:r w:rsidRPr="003604A7">
        <w:rPr>
          <w:rFonts w:asciiTheme="minorHAnsi" w:hAnsiTheme="minorHAnsi" w:cstheme="minorHAnsi"/>
          <w:color w:val="000000" w:themeColor="text1"/>
          <w:lang w:val="en-US"/>
        </w:rPr>
        <w:t xml:space="preserve"> is supported by animal models</w:t>
      </w:r>
      <w:r w:rsidR="000A3D47" w:rsidRPr="003604A7">
        <w:rPr>
          <w:rFonts w:asciiTheme="minorHAnsi" w:hAnsiTheme="minorHAnsi" w:cstheme="minorHAnsi"/>
          <w:color w:val="000000" w:themeColor="text1"/>
          <w:lang w:val="en-US"/>
        </w:rPr>
        <w:t xml:space="preserve"> but </w:t>
      </w:r>
      <w:r w:rsidRPr="003604A7">
        <w:rPr>
          <w:rFonts w:asciiTheme="minorHAnsi" w:hAnsiTheme="minorHAnsi" w:cstheme="minorHAnsi"/>
          <w:color w:val="000000" w:themeColor="text1"/>
          <w:lang w:val="en-US"/>
        </w:rPr>
        <w:t xml:space="preserve">results from human genetic and blood level studies have been inconsistent </w:t>
      </w:r>
      <w:r w:rsidR="001B3049" w:rsidRPr="003604A7">
        <w:rPr>
          <w:rFonts w:asciiTheme="minorHAnsi" w:hAnsiTheme="minorHAnsi" w:cstheme="minorHAnsi"/>
          <w:color w:val="000000" w:themeColor="text1"/>
          <w:lang w:val="en-US"/>
        </w:rPr>
        <w:fldChar w:fldCharType="begin">
          <w:fldData xml:space="preserve">PEVuZE5vdGU+PENpdGU+PEF1dGhvcj5RdWludGVybzwvQXV0aG9yPjxZZWFyPjIwMjI8L1llYXI+
PFJlY051bT4yNjI8L1JlY051bT48RGlzcGxheVRleHQ+KEVsLVNhaWVkIGV0IGFsIDIwMjQsIFF1
aW50ZXJvIGV0IGFsIDIwMjIsIFRzYWkgMjAxNyk8L0Rpc3BsYXlUZXh0PjxyZWNvcmQ+PHJlYy1u
dW1iZXI+MjYyPC9yZWMtbnVtYmVyPjxmb3JlaWduLWtleXM+PGtleSBhcHA9IkVOIiBkYi1pZD0i
eHc5djAwMjViOTJkdGxlcHIyYXY1dzl1MGQyMHJ4dDVmdjBhIiB0aW1lc3RhbXA9IjE3MjE5MDQz
NDIiPjI2Mjwva2V5PjwvZm9yZWlnbi1rZXlzPjxyZWYtdHlwZSBuYW1lPSJKb3VybmFsIEFydGlj
bGUiPjE3PC9yZWYtdHlwZT48Y29udHJpYnV0b3JzPjxhdXRob3JzPjxhdXRob3I+UXVpbnRlcm8s
IEouPC9hdXRob3I+PGF1dGhvcj5HdXRpZXJyZXotQ2FzYXJlcywgSi4gUi48L2F1dGhvcj48YXV0
aG9yPkFsYW1vLCBDLjwvYXV0aG9yPjwvYXV0aG9ycz48L2NvbnRyaWJ1dG9ycz48YXV0aC1hZGRy
ZXNzPlNlcnZpY2lvIGRlIFBzaXF1aWF0cmlhIHkgU2FsdWQgTWVudGFsLCBIb3NwaXRhbCBVbml2
ZXJzaXRhcmlvIEluZmFudGEgTGVvbm9yLCBVbml2ZXJzaWRhZCBDb21wbHV0ZW5zZSwgTWFkcmlk
LCBTcGFpbi4mI3hEO1VuaWRhZCBBbWJ1bGF0b3JpYSBkZSBQc2lxdWlhdHJpYSB5IFNhbHVkIE1l
bnRhbCBkZSBsYSBJbmZhbmNpYSwgTmluZXogeSBBZG9sZXNjZW5jaWEsIEhvc3BpdGFsIFBlcnBl
dHVvIFNvY29ycm8sIEJhZGFqb3osIFNwYWluLiBqb3NlcmFtb24uZ3V0aWVycmV6QHNhbHVkLWp1
bnRhZXguZXMuJiN4RDtGYWN1bHRhZCBkZSBNZWRpY2luYSB5IENpZW5jaWFzIGRlIGxhIFNhbHVk
LCBVbml2ZXJzaWRhZCBkZSBBbGNhbGEsIEFsY2FsYSBkZSBIZW5hcmVzLCBNYWRyaWQsIFNwYWlu
LjwvYXV0aC1hZGRyZXNzPjx0aXRsZXM+PHRpdGxlPk1vbGVjdWxhciBDaGFyYWN0ZXJpc2F0aW9u
IG9mIHRoZSBNZWNoYW5pc20gb2YgQWN0aW9uIG9mIFN0aW11bGFudCBEcnVncyBMaXNkZXhhbWZl
dGFtaW5lIGFuZCBNZXRoeWxwaGVuaWRhdGUgb24gQURIRCBOZXVyb2Jpb2xvZ3k6IEEgUmV2aWV3
PC90aXRsZT48c2Vjb25kYXJ5LXRpdGxlPk5ldXJvbCBUaGVyPC9zZWNvbmRhcnktdGl0bGU+PC90
aXRsZXM+PHBlcmlvZGljYWw+PGZ1bGwtdGl0bGU+TmV1cm9sIFRoZXI8L2Z1bGwtdGl0bGU+PC9w
ZXJpb2RpY2FsPjxwYWdlcz4xNDg5LTE1MTc8L3BhZ2VzPjx2b2x1bWU+MTE8L3ZvbHVtZT48bnVt
YmVyPjQ8L251bWJlcj48ZWRpdGlvbj4yMDIyMDgxMTwvZWRpdGlvbj48a2V5d29yZHM+PGtleXdv
cmQ+QXR0ZW50aW9uLWRlZmljaXQvaHlwZXJhY3Rpdml0eSBkaXNvcmRlcjwva2V5d29yZD48a2V5
d29yZD5MaXNkZXhhbWZldGFtaW5lPC9rZXl3b3JkPjxrZXl3b3JkPk1lY2hhbmlzbSBvZiBhY3Rp
b248L2tleXdvcmQ+PGtleXdvcmQ+TWV0aHlscGhlbmlkYXRlPC9rZXl3b3JkPjxrZXl3b3JkPk1v
bGVjdWxhciBjaGFyYWN0ZXJpc2F0aW9uPC9rZXl3b3JkPjxrZXl3b3JkPk5ldXJvdHJhbnNtaXR0
ZXIgaW1iYWxhbmNlPC9rZXl3b3JkPjwva2V5d29yZHM+PGRhdGVzPjx5ZWFyPjIwMjI8L3llYXI+
PHB1Yi1kYXRlcz48ZGF0ZT5EZWM8L2RhdGU+PC9wdWItZGF0ZXM+PC9kYXRlcz48aXNibj4yMTkz
LTgyNTMgKFByaW50KSYjeEQ7MjE5My02NTM2IChFbGVjdHJvbmljKSYjeEQ7MjE5My02NTM2IChM
aW5raW5nKTwvaXNibj48YWNjZXNzaW9uLW51bT4zNTk1MTI4ODwvYWNjZXNzaW9uLW51bT48dXJs
cz48cmVsYXRlZC11cmxzPjx1cmw+aHR0cHM6Ly93d3cubmNiaS5ubG0ubmloLmdvdi9wdWJtZWQv
MzU5NTEyODg8L3VybD48L3JlbGF0ZWQtdXJscz48L3VybHM+PGN1c3RvbTI+UE1DOTU4ODEzNjwv
Y3VzdG9tMj48ZWxlY3Ryb25pYy1yZXNvdXJjZS1udW0+MTAuMTAwNy9zNDAxMjAtMDIyLTAwMzky
LTI8L2VsZWN0cm9uaWMtcmVzb3VyY2UtbnVtPjxyZW1vdGUtZGF0YWJhc2UtbmFtZT5QdWJNZWQt
bm90LU1FRExJTkU8L3JlbW90ZS1kYXRhYmFzZS1uYW1lPjxyZW1vdGUtZGF0YWJhc2UtcHJvdmlk
ZXI+TkxNPC9yZW1vdGUtZGF0YWJhc2UtcHJvdmlkZXI+PC9yZWNvcmQ+PC9DaXRlPjxDaXRlPjxB
dXRob3I+RWwtU2FpZWQ8L0F1dGhvcj48WWVhcj4yMDI0PC9ZZWFyPjxSZWNOdW0+MjkxPC9SZWNO
dW0+PHJlY29yZD48cmVjLW51bWJlcj4yOTE8L3JlYy1udW1iZXI+PGZvcmVpZ24ta2V5cz48a2V5
IGFwcD0iRU4iIGRiLWlkPSJ4dzl2MDAyNWI5MmR0bGVwcjJhdjV3OXUwZDIwcnh0NWZ2MGEiIHRp
bWVzdGFtcD0iMTcyMTkwNjc4NSI+MjkxPC9rZXk+PC9mb3JlaWduLWtleXM+PHJlZi10eXBlIG5h
bWU9IkpvdXJuYWwgQXJ0aWNsZSI+MTc8L3JlZi10eXBlPjxjb250cmlidXRvcnM+PGF1dGhvcnM+
PGF1dGhvcj5FbC1TYWllZCwgTS4gTS48L2F1dGhvcj48YXV0aG9yPkFmaWZ5LCBPLjwvYXV0aG9y
PjxhdXRob3I+QWJkZWxyYW91ZiwgRS4gUi48L2F1dGhvcj48YXV0aG9yPk9yYWJ5LCBBLjwvYXV0
aG9yPjxhdXRob3I+SGFzaGlzaCwgQS4gRi48L2F1dGhvcj48YXV0aG9yPlplaWRhbiwgSC4gTS48
L2F1dGhvcj48L2F1dGhvcnM+PC9jb250cmlidXRvcnM+PGF1dGgtYWRkcmVzcz5EZXBhcnRtZW50
IG9mIFJlc2VhcmNoIG9uIENoaWxkcmVuIHdpdGggU3BlY2lhbCBOZWVkcywgSW5zdGl0dXRlIG9m
IE1lZGljYWwgUmVzZWFyY2ggYW5kIENsaW5pY2FsIFN0dWRpZXMsIE5hdGlvbmFsIFJlc2VhcmNo
IENlbnRyZSwgQ2Fpcm8sIEVneXB0LiYjeEQ7TGVhcm5pbmcgRGlzYWJpbGl0eSBhbmQgTmV1cm9y
ZWhhYmlsaXRhdGlvbiBSZXNlYXJjaCBGaWVsZCwgTWVkaWNhbCBSZXNlYXJjaCBDZW50cmUgb2Yg
RXhjZWxsZW5jZSwgTmF0aW9uYWwgUmVzZWFyY2ggQ2VudHJlLCBDYWlybywgRWd5cHQuJiN4RDtE
ZXBhcnRtZW50IG9mIFBlZGlhdHJpY3MsIEZhY3VsdHkgb2YgTWVkaWNpbmUsIENhaXJvIFVuaXZl
cnNpdHksIEdpemEsIEVneXB0LjwvYXV0aC1hZGRyZXNzPjx0aXRsZXM+PHRpdGxlPkJETkYsIHBy
b0JETkYgYW5kIHByb0JETkYvQkRORiByYXRpbyB3aXRoIGVsZWN0cm9lbmNlcGhhbG9ncmFwaGlj
IGFibm9ybWFsaXRpZXMgaW4gY2hpbGRyZW4gd2l0aCBhdHRlbnRpb24gZGVmaWNpdCBoeXBlcmFj
dGl2aXR5IGRpc29yZGVyOiBQb3NzaWJsZSByZWxhdGlvbnMgdG8gY29nbml0aW9uIGFuZCBzZXZl
cml0eTwvdGl0bGU+PHNlY29uZGFyeS10aXRsZT5JbnQgSiBEZXYgTmV1cm9zY2k8L3NlY29uZGFy
eS10aXRsZT48L3RpdGxlcz48cGVyaW9kaWNhbD48ZnVsbC10aXRsZT5JbnQgSiBEZXYgTmV1cm9z
Y2k8L2Z1bGwtdGl0bGU+PC9wZXJpb2RpY2FsPjxlZGl0aW9uPjIwMjQwNTA3PC9lZGl0aW9uPjxr
ZXl3b3Jkcz48a2V5d29yZD5BZGhkPC9rZXl3b3JkPjxrZXl3b3JkPkJkbmY8L2tleXdvcmQ+PGtl
eXdvcmQ+Y29nbml0aW9uPC9rZXl3b3JkPjxrZXl3b3JkPnByb0JETkY8L2tleXdvcmQ+PGtleXdv
cmQ+cHJvQkRORi9CRE5GIHJhdGlvPC9rZXl3b3JkPjxrZXl3b3JkPnN1YmNsaW5pY2FsIGVwaWxl
cHRvZ2VuaWMgZGlzY2hhcmdlczwva2V5d29yZD48L2tleXdvcmRzPjxkYXRlcz48eWVhcj4yMDI0
PC95ZWFyPjxwdWItZGF0ZXM+PGRhdGU+TWF5IDc8L2RhdGU+PC9wdWItZGF0ZXM+PC9kYXRlcz48
aXNibj4xODczLTQ3NFggKEVsZWN0cm9uaWMpJiN4RDswNzM2LTU3NDggKExpbmtpbmcpPC9pc2Ju
PjxhY2Nlc3Npb24tbnVtPjM4NzEyNzAxPC9hY2Nlc3Npb24tbnVtPjx1cmxzPjxyZWxhdGVkLXVy
bHM+PHVybD5odHRwczovL3d3dy5uY2JpLm5sbS5uaWguZ292L3B1Ym1lZC8zODcxMjcwMTwvdXJs
PjwvcmVsYXRlZC11cmxzPjwvdXJscz48ZWxlY3Ryb25pYy1yZXNvdXJjZS1udW0+MTAuMTAwMi9q
ZG4uMTAzMzI8L2VsZWN0cm9uaWMtcmVzb3VyY2UtbnVtPjxyZW1vdGUtZGF0YWJhc2UtbmFtZT5Q
dWJsaXNoZXI8L3JlbW90ZS1kYXRhYmFzZS1uYW1lPjxyZW1vdGUtZGF0YWJhc2UtcHJvdmlkZXI+
TkxNPC9yZW1vdGUtZGF0YWJhc2UtcHJvdmlkZXI+PC9yZWNvcmQ+PC9DaXRlPjxDaXRlPjxBdXRo
b3I+VHNhaTwvQXV0aG9yPjxZZWFyPjIwMTc8L1llYXI+PFJlY051bT4yOTA8L1JlY051bT48cmVj
b3JkPjxyZWMtbnVtYmVyPjI5MDwvcmVjLW51bWJlcj48Zm9yZWlnbi1rZXlzPjxrZXkgYXBwPSJF
TiIgZGItaWQ9Inh3OXYwMDI1YjkyZHRsZXByMmF2NXc5dTBkMjByeHQ1ZnYwYSIgdGltZXN0YW1w
PSIxNzIxOTA2NzU5Ij4yOTA8L2tleT48L2ZvcmVpZ24ta2V5cz48cmVmLXR5cGUgbmFtZT0iSm91
cm5hbCBBcnRpY2xlIj4xNzwvcmVmLXR5cGU+PGNvbnRyaWJ1dG9ycz48YXV0aG9ycz48YXV0aG9y
PlRzYWksIFMuIEouPC9hdXRob3I+PC9hdXRob3JzPjwvY29udHJpYnV0b3JzPjxhdXRoLWFkZHJl
c3M+RGVwYXJ0bWVudCBvZiBQc3ljaGlhdHJ5LCBUYWlwZWkgVmV0ZXJhbnMgR2VuZXJhbCBIb3Nw
aXRhbCwgVGFpcGVpLCBUYWl3YW47IFNjaG9vbCBvZiBNZWRpY2luZSwgTmF0aW9uYWwgWWFuZy1N
aW5nIFVuaXZlcnNpdHksIFRhaXBlaSwgVGFpd2FuLiBFbGVjdHJvbmljIGFkZHJlc3M6IHRzYWk2
MTA5MTNAZ21haWwuY29tLjwvYXV0aC1hZGRyZXNzPjx0aXRsZXM+PHRpdGxlPlJvbGUgb2YgbmV1
cm90cm9waGljIGZhY3RvcnMgaW4gYXR0ZW50aW9uIGRlZmljaXQgaHlwZXJhY3Rpdml0eSBkaXNv
cmRlcjwvdGl0bGU+PHNlY29uZGFyeS10aXRsZT5DeXRva2luZSBHcm93dGggRmFjdG9yIFJldjwv
c2Vjb25kYXJ5LXRpdGxlPjwvdGl0bGVzPjxwZXJpb2RpY2FsPjxmdWxsLXRpdGxlPkN5dG9raW5l
IEdyb3d0aCBGYWN0b3IgUmV2PC9mdWxsLXRpdGxlPjwvcGVyaW9kaWNhbD48cGFnZXM+MzUtNDE8
L3BhZ2VzPjx2b2x1bWU+MzQ8L3ZvbHVtZT48ZWRpdGlvbj4yMDE2MTEzMDwvZWRpdGlvbj48a2V5
d29yZHM+PGtleXdvcmQ+QW5pbWFsczwva2V5d29yZD48a2V5d29yZD5BdHRlbnRpb24gRGVmaWNp
dCBEaXNvcmRlciB3aXRoIEh5cGVyYWN0aXZpdHkvKnBoeXNpb3BhdGhvbG9neS90aGVyYXB5PC9r
ZXl3b3JkPjxrZXl3b3JkPkJpb21hcmtlcnMvYmxvb2Q8L2tleXdvcmQ+PGtleXdvcmQ+QnJhaW4t
RGVyaXZlZCBOZXVyb3Ryb3BoaWMgRmFjdG9yL2Jsb29kL2dlbmV0aWNzLypwaHlzaW9sb2d5L3Ro
ZXJhcGV1dGljIHVzZTwva2V5d29yZD48a2V5d29yZD5DaGlsZDwva2V5d29yZD48a2V5d29yZD5D
bGluaWNhbCBTdHVkaWVzIGFzIFRvcGljPC9rZXl3b3JkPjxrZXl3b3JkPkh1bWFuczwva2V5d29y
ZD48a2V5d29yZD5NaWNlPC9rZXl3b3JkPjxrZXl3b3JkPk1pY2UsIEtub2Nrb3V0PC9rZXl3b3Jk
PjxrZXl3b3JkPk5lcnZlIEdyb3d0aCBGYWN0b3JzL2Jsb29kL2dlbmV0aWNzLypwaHlzaW9sb2d5
L3RoZXJhcGV1dGljIHVzZTwva2V5d29yZD48a2V5d29yZD5BdHRlbnRpb24gZGVmaWNpdCBoeXBl
cmFjdGl2aXR5IGRpc29yZGVyPC9rZXl3b3JkPjxrZXl3b3JkPkJkbmY8L2tleXdvcmQ+PGtleXdv
cmQ+TmV1cm90cm9waGluczwva2V5d29yZD48L2tleXdvcmRzPjxkYXRlcz48eWVhcj4yMDE3PC95
ZWFyPjxwdWItZGF0ZXM+PGRhdGU+QXByPC9kYXRlPjwvcHViLWRhdGVzPjwvZGF0ZXM+PGlzYm4+
MTg3OS0wMzA1IChFbGVjdHJvbmljKSYjeEQ7MTM1OS02MTAxIChMaW5raW5nKTwvaXNibj48YWNj
ZXNzaW9uLW51bT4yNzkxOTY0NjwvYWNjZXNzaW9uLW51bT48dXJscz48cmVsYXRlZC11cmxzPjx1
cmw+aHR0cHM6Ly93d3cubmNiaS5ubG0ubmloLmdvdi9wdWJtZWQvMjc5MTk2NDY8L3VybD48L3Jl
bGF0ZWQtdXJscz48L3VybHM+PGVsZWN0cm9uaWMtcmVzb3VyY2UtbnVtPjEwLjEwMTYvai5jeXRv
Z2ZyLjIwMTYuMTEuMDAzPC9lbGVjdHJvbmljLXJlc291cmNlLW51bT48cmVtb3RlLWRhdGFiYXNl
LW5hbWU+TWVkbGluZTwvcmVtb3RlLWRhdGFiYXNlLW5hbWU+PHJlbW90ZS1kYXRhYmFzZS1wcm92
aWRlcj5OTE08L3JlbW90ZS1kYXRhYmFzZS1wcm92aWRlcj48L3JlY29yZD48L0NpdGU+PC9FbmRO
b3RlPgB=
</w:fldData>
        </w:fldChar>
      </w:r>
      <w:r w:rsidR="00D63397" w:rsidRPr="003604A7">
        <w:rPr>
          <w:rFonts w:asciiTheme="minorHAnsi" w:hAnsiTheme="minorHAnsi" w:cstheme="minorHAnsi"/>
          <w:color w:val="000000" w:themeColor="text1"/>
          <w:lang w:val="en-US"/>
        </w:rPr>
        <w:instrText xml:space="preserve"> ADDIN EN.CITE </w:instrText>
      </w:r>
      <w:r w:rsidR="00D63397" w:rsidRPr="003604A7">
        <w:rPr>
          <w:rFonts w:asciiTheme="minorHAnsi" w:hAnsiTheme="minorHAnsi" w:cstheme="minorHAnsi"/>
          <w:color w:val="000000" w:themeColor="text1"/>
          <w:lang w:val="en-US"/>
        </w:rPr>
        <w:fldChar w:fldCharType="begin">
          <w:fldData xml:space="preserve">PEVuZE5vdGU+PENpdGU+PEF1dGhvcj5RdWludGVybzwvQXV0aG9yPjxZZWFyPjIwMjI8L1llYXI+
PFJlY051bT4yNjI8L1JlY051bT48RGlzcGxheVRleHQ+KEVsLVNhaWVkIGV0IGFsIDIwMjQsIFF1
aW50ZXJvIGV0IGFsIDIwMjIsIFRzYWkgMjAxNyk8L0Rpc3BsYXlUZXh0PjxyZWNvcmQ+PHJlYy1u
dW1iZXI+MjYyPC9yZWMtbnVtYmVyPjxmb3JlaWduLWtleXM+PGtleSBhcHA9IkVOIiBkYi1pZD0i
eHc5djAwMjViOTJkdGxlcHIyYXY1dzl1MGQyMHJ4dDVmdjBhIiB0aW1lc3RhbXA9IjE3MjE5MDQz
NDIiPjI2Mjwva2V5PjwvZm9yZWlnbi1rZXlzPjxyZWYtdHlwZSBuYW1lPSJKb3VybmFsIEFydGlj
bGUiPjE3PC9yZWYtdHlwZT48Y29udHJpYnV0b3JzPjxhdXRob3JzPjxhdXRob3I+UXVpbnRlcm8s
IEouPC9hdXRob3I+PGF1dGhvcj5HdXRpZXJyZXotQ2FzYXJlcywgSi4gUi48L2F1dGhvcj48YXV0
aG9yPkFsYW1vLCBDLjwvYXV0aG9yPjwvYXV0aG9ycz48L2NvbnRyaWJ1dG9ycz48YXV0aC1hZGRy
ZXNzPlNlcnZpY2lvIGRlIFBzaXF1aWF0cmlhIHkgU2FsdWQgTWVudGFsLCBIb3NwaXRhbCBVbml2
ZXJzaXRhcmlvIEluZmFudGEgTGVvbm9yLCBVbml2ZXJzaWRhZCBDb21wbHV0ZW5zZSwgTWFkcmlk
LCBTcGFpbi4mI3hEO1VuaWRhZCBBbWJ1bGF0b3JpYSBkZSBQc2lxdWlhdHJpYSB5IFNhbHVkIE1l
bnRhbCBkZSBsYSBJbmZhbmNpYSwgTmluZXogeSBBZG9sZXNjZW5jaWEsIEhvc3BpdGFsIFBlcnBl
dHVvIFNvY29ycm8sIEJhZGFqb3osIFNwYWluLiBqb3NlcmFtb24uZ3V0aWVycmV6QHNhbHVkLWp1
bnRhZXguZXMuJiN4RDtGYWN1bHRhZCBkZSBNZWRpY2luYSB5IENpZW5jaWFzIGRlIGxhIFNhbHVk
LCBVbml2ZXJzaWRhZCBkZSBBbGNhbGEsIEFsY2FsYSBkZSBIZW5hcmVzLCBNYWRyaWQsIFNwYWlu
LjwvYXV0aC1hZGRyZXNzPjx0aXRsZXM+PHRpdGxlPk1vbGVjdWxhciBDaGFyYWN0ZXJpc2F0aW9u
IG9mIHRoZSBNZWNoYW5pc20gb2YgQWN0aW9uIG9mIFN0aW11bGFudCBEcnVncyBMaXNkZXhhbWZl
dGFtaW5lIGFuZCBNZXRoeWxwaGVuaWRhdGUgb24gQURIRCBOZXVyb2Jpb2xvZ3k6IEEgUmV2aWV3
PC90aXRsZT48c2Vjb25kYXJ5LXRpdGxlPk5ldXJvbCBUaGVyPC9zZWNvbmRhcnktdGl0bGU+PC90
aXRsZXM+PHBlcmlvZGljYWw+PGZ1bGwtdGl0bGU+TmV1cm9sIFRoZXI8L2Z1bGwtdGl0bGU+PC9w
ZXJpb2RpY2FsPjxwYWdlcz4xNDg5LTE1MTc8L3BhZ2VzPjx2b2x1bWU+MTE8L3ZvbHVtZT48bnVt
YmVyPjQ8L251bWJlcj48ZWRpdGlvbj4yMDIyMDgxMTwvZWRpdGlvbj48a2V5d29yZHM+PGtleXdv
cmQ+QXR0ZW50aW9uLWRlZmljaXQvaHlwZXJhY3Rpdml0eSBkaXNvcmRlcjwva2V5d29yZD48a2V5
d29yZD5MaXNkZXhhbWZldGFtaW5lPC9rZXl3b3JkPjxrZXl3b3JkPk1lY2hhbmlzbSBvZiBhY3Rp
b248L2tleXdvcmQ+PGtleXdvcmQ+TWV0aHlscGhlbmlkYXRlPC9rZXl3b3JkPjxrZXl3b3JkPk1v
bGVjdWxhciBjaGFyYWN0ZXJpc2F0aW9uPC9rZXl3b3JkPjxrZXl3b3JkPk5ldXJvdHJhbnNtaXR0
ZXIgaW1iYWxhbmNlPC9rZXl3b3JkPjwva2V5d29yZHM+PGRhdGVzPjx5ZWFyPjIwMjI8L3llYXI+
PHB1Yi1kYXRlcz48ZGF0ZT5EZWM8L2RhdGU+PC9wdWItZGF0ZXM+PC9kYXRlcz48aXNibj4yMTkz
LTgyNTMgKFByaW50KSYjeEQ7MjE5My02NTM2IChFbGVjdHJvbmljKSYjeEQ7MjE5My02NTM2IChM
aW5raW5nKTwvaXNibj48YWNjZXNzaW9uLW51bT4zNTk1MTI4ODwvYWNjZXNzaW9uLW51bT48dXJs
cz48cmVsYXRlZC11cmxzPjx1cmw+aHR0cHM6Ly93d3cubmNiaS5ubG0ubmloLmdvdi9wdWJtZWQv
MzU5NTEyODg8L3VybD48L3JlbGF0ZWQtdXJscz48L3VybHM+PGN1c3RvbTI+UE1DOTU4ODEzNjwv
Y3VzdG9tMj48ZWxlY3Ryb25pYy1yZXNvdXJjZS1udW0+MTAuMTAwNy9zNDAxMjAtMDIyLTAwMzky
LTI8L2VsZWN0cm9uaWMtcmVzb3VyY2UtbnVtPjxyZW1vdGUtZGF0YWJhc2UtbmFtZT5QdWJNZWQt
bm90LU1FRExJTkU8L3JlbW90ZS1kYXRhYmFzZS1uYW1lPjxyZW1vdGUtZGF0YWJhc2UtcHJvdmlk
ZXI+TkxNPC9yZW1vdGUtZGF0YWJhc2UtcHJvdmlkZXI+PC9yZWNvcmQ+PC9DaXRlPjxDaXRlPjxB
dXRob3I+RWwtU2FpZWQ8L0F1dGhvcj48WWVhcj4yMDI0PC9ZZWFyPjxSZWNOdW0+MjkxPC9SZWNO
dW0+PHJlY29yZD48cmVjLW51bWJlcj4yOTE8L3JlYy1udW1iZXI+PGZvcmVpZ24ta2V5cz48a2V5
IGFwcD0iRU4iIGRiLWlkPSJ4dzl2MDAyNWI5MmR0bGVwcjJhdjV3OXUwZDIwcnh0NWZ2MGEiIHRp
bWVzdGFtcD0iMTcyMTkwNjc4NSI+MjkxPC9rZXk+PC9mb3JlaWduLWtleXM+PHJlZi10eXBlIG5h
bWU9IkpvdXJuYWwgQXJ0aWNsZSI+MTc8L3JlZi10eXBlPjxjb250cmlidXRvcnM+PGF1dGhvcnM+
PGF1dGhvcj5FbC1TYWllZCwgTS4gTS48L2F1dGhvcj48YXV0aG9yPkFmaWZ5LCBPLjwvYXV0aG9y
PjxhdXRob3I+QWJkZWxyYW91ZiwgRS4gUi48L2F1dGhvcj48YXV0aG9yPk9yYWJ5LCBBLjwvYXV0
aG9yPjxhdXRob3I+SGFzaGlzaCwgQS4gRi48L2F1dGhvcj48YXV0aG9yPlplaWRhbiwgSC4gTS48
L2F1dGhvcj48L2F1dGhvcnM+PC9jb250cmlidXRvcnM+PGF1dGgtYWRkcmVzcz5EZXBhcnRtZW50
IG9mIFJlc2VhcmNoIG9uIENoaWxkcmVuIHdpdGggU3BlY2lhbCBOZWVkcywgSW5zdGl0dXRlIG9m
IE1lZGljYWwgUmVzZWFyY2ggYW5kIENsaW5pY2FsIFN0dWRpZXMsIE5hdGlvbmFsIFJlc2VhcmNo
IENlbnRyZSwgQ2Fpcm8sIEVneXB0LiYjeEQ7TGVhcm5pbmcgRGlzYWJpbGl0eSBhbmQgTmV1cm9y
ZWhhYmlsaXRhdGlvbiBSZXNlYXJjaCBGaWVsZCwgTWVkaWNhbCBSZXNlYXJjaCBDZW50cmUgb2Yg
RXhjZWxsZW5jZSwgTmF0aW9uYWwgUmVzZWFyY2ggQ2VudHJlLCBDYWlybywgRWd5cHQuJiN4RDtE
ZXBhcnRtZW50IG9mIFBlZGlhdHJpY3MsIEZhY3VsdHkgb2YgTWVkaWNpbmUsIENhaXJvIFVuaXZl
cnNpdHksIEdpemEsIEVneXB0LjwvYXV0aC1hZGRyZXNzPjx0aXRsZXM+PHRpdGxlPkJETkYsIHBy
b0JETkYgYW5kIHByb0JETkYvQkRORiByYXRpbyB3aXRoIGVsZWN0cm9lbmNlcGhhbG9ncmFwaGlj
IGFibm9ybWFsaXRpZXMgaW4gY2hpbGRyZW4gd2l0aCBhdHRlbnRpb24gZGVmaWNpdCBoeXBlcmFj
dGl2aXR5IGRpc29yZGVyOiBQb3NzaWJsZSByZWxhdGlvbnMgdG8gY29nbml0aW9uIGFuZCBzZXZl
cml0eTwvdGl0bGU+PHNlY29uZGFyeS10aXRsZT5JbnQgSiBEZXYgTmV1cm9zY2k8L3NlY29uZGFy
eS10aXRsZT48L3RpdGxlcz48cGVyaW9kaWNhbD48ZnVsbC10aXRsZT5JbnQgSiBEZXYgTmV1cm9z
Y2k8L2Z1bGwtdGl0bGU+PC9wZXJpb2RpY2FsPjxlZGl0aW9uPjIwMjQwNTA3PC9lZGl0aW9uPjxr
ZXl3b3Jkcz48a2V5d29yZD5BZGhkPC9rZXl3b3JkPjxrZXl3b3JkPkJkbmY8L2tleXdvcmQ+PGtl
eXdvcmQ+Y29nbml0aW9uPC9rZXl3b3JkPjxrZXl3b3JkPnByb0JETkY8L2tleXdvcmQ+PGtleXdv
cmQ+cHJvQkRORi9CRE5GIHJhdGlvPC9rZXl3b3JkPjxrZXl3b3JkPnN1YmNsaW5pY2FsIGVwaWxl
cHRvZ2VuaWMgZGlzY2hhcmdlczwva2V5d29yZD48L2tleXdvcmRzPjxkYXRlcz48eWVhcj4yMDI0
PC95ZWFyPjxwdWItZGF0ZXM+PGRhdGU+TWF5IDc8L2RhdGU+PC9wdWItZGF0ZXM+PC9kYXRlcz48
aXNibj4xODczLTQ3NFggKEVsZWN0cm9uaWMpJiN4RDswNzM2LTU3NDggKExpbmtpbmcpPC9pc2Ju
PjxhY2Nlc3Npb24tbnVtPjM4NzEyNzAxPC9hY2Nlc3Npb24tbnVtPjx1cmxzPjxyZWxhdGVkLXVy
bHM+PHVybD5odHRwczovL3d3dy5uY2JpLm5sbS5uaWguZ292L3B1Ym1lZC8zODcxMjcwMTwvdXJs
PjwvcmVsYXRlZC11cmxzPjwvdXJscz48ZWxlY3Ryb25pYy1yZXNvdXJjZS1udW0+MTAuMTAwMi9q
ZG4uMTAzMzI8L2VsZWN0cm9uaWMtcmVzb3VyY2UtbnVtPjxyZW1vdGUtZGF0YWJhc2UtbmFtZT5Q
dWJsaXNoZXI8L3JlbW90ZS1kYXRhYmFzZS1uYW1lPjxyZW1vdGUtZGF0YWJhc2UtcHJvdmlkZXI+
TkxNPC9yZW1vdGUtZGF0YWJhc2UtcHJvdmlkZXI+PC9yZWNvcmQ+PC9DaXRlPjxDaXRlPjxBdXRo
b3I+VHNhaTwvQXV0aG9yPjxZZWFyPjIwMTc8L1llYXI+PFJlY051bT4yOTA8L1JlY051bT48cmVj
b3JkPjxyZWMtbnVtYmVyPjI5MDwvcmVjLW51bWJlcj48Zm9yZWlnbi1rZXlzPjxrZXkgYXBwPSJF
TiIgZGItaWQ9Inh3OXYwMDI1YjkyZHRsZXByMmF2NXc5dTBkMjByeHQ1ZnYwYSIgdGltZXN0YW1w
PSIxNzIxOTA2NzU5Ij4yOTA8L2tleT48L2ZvcmVpZ24ta2V5cz48cmVmLXR5cGUgbmFtZT0iSm91
cm5hbCBBcnRpY2xlIj4xNzwvcmVmLXR5cGU+PGNvbnRyaWJ1dG9ycz48YXV0aG9ycz48YXV0aG9y
PlRzYWksIFMuIEouPC9hdXRob3I+PC9hdXRob3JzPjwvY29udHJpYnV0b3JzPjxhdXRoLWFkZHJl
c3M+RGVwYXJ0bWVudCBvZiBQc3ljaGlhdHJ5LCBUYWlwZWkgVmV0ZXJhbnMgR2VuZXJhbCBIb3Nw
aXRhbCwgVGFpcGVpLCBUYWl3YW47IFNjaG9vbCBvZiBNZWRpY2luZSwgTmF0aW9uYWwgWWFuZy1N
aW5nIFVuaXZlcnNpdHksIFRhaXBlaSwgVGFpd2FuLiBFbGVjdHJvbmljIGFkZHJlc3M6IHRzYWk2
MTA5MTNAZ21haWwuY29tLjwvYXV0aC1hZGRyZXNzPjx0aXRsZXM+PHRpdGxlPlJvbGUgb2YgbmV1
cm90cm9waGljIGZhY3RvcnMgaW4gYXR0ZW50aW9uIGRlZmljaXQgaHlwZXJhY3Rpdml0eSBkaXNv
cmRlcjwvdGl0bGU+PHNlY29uZGFyeS10aXRsZT5DeXRva2luZSBHcm93dGggRmFjdG9yIFJldjwv
c2Vjb25kYXJ5LXRpdGxlPjwvdGl0bGVzPjxwZXJpb2RpY2FsPjxmdWxsLXRpdGxlPkN5dG9raW5l
IEdyb3d0aCBGYWN0b3IgUmV2PC9mdWxsLXRpdGxlPjwvcGVyaW9kaWNhbD48cGFnZXM+MzUtNDE8
L3BhZ2VzPjx2b2x1bWU+MzQ8L3ZvbHVtZT48ZWRpdGlvbj4yMDE2MTEzMDwvZWRpdGlvbj48a2V5
d29yZHM+PGtleXdvcmQ+QW5pbWFsczwva2V5d29yZD48a2V5d29yZD5BdHRlbnRpb24gRGVmaWNp
dCBEaXNvcmRlciB3aXRoIEh5cGVyYWN0aXZpdHkvKnBoeXNpb3BhdGhvbG9neS90aGVyYXB5PC9r
ZXl3b3JkPjxrZXl3b3JkPkJpb21hcmtlcnMvYmxvb2Q8L2tleXdvcmQ+PGtleXdvcmQ+QnJhaW4t
RGVyaXZlZCBOZXVyb3Ryb3BoaWMgRmFjdG9yL2Jsb29kL2dlbmV0aWNzLypwaHlzaW9sb2d5L3Ro
ZXJhcGV1dGljIHVzZTwva2V5d29yZD48a2V5d29yZD5DaGlsZDwva2V5d29yZD48a2V5d29yZD5D
bGluaWNhbCBTdHVkaWVzIGFzIFRvcGljPC9rZXl3b3JkPjxrZXl3b3JkPkh1bWFuczwva2V5d29y
ZD48a2V5d29yZD5NaWNlPC9rZXl3b3JkPjxrZXl3b3JkPk1pY2UsIEtub2Nrb3V0PC9rZXl3b3Jk
PjxrZXl3b3JkPk5lcnZlIEdyb3d0aCBGYWN0b3JzL2Jsb29kL2dlbmV0aWNzLypwaHlzaW9sb2d5
L3RoZXJhcGV1dGljIHVzZTwva2V5d29yZD48a2V5d29yZD5BdHRlbnRpb24gZGVmaWNpdCBoeXBl
cmFjdGl2aXR5IGRpc29yZGVyPC9rZXl3b3JkPjxrZXl3b3JkPkJkbmY8L2tleXdvcmQ+PGtleXdv
cmQ+TmV1cm90cm9waGluczwva2V5d29yZD48L2tleXdvcmRzPjxkYXRlcz48eWVhcj4yMDE3PC95
ZWFyPjxwdWItZGF0ZXM+PGRhdGU+QXByPC9kYXRlPjwvcHViLWRhdGVzPjwvZGF0ZXM+PGlzYm4+
MTg3OS0wMzA1IChFbGVjdHJvbmljKSYjeEQ7MTM1OS02MTAxIChMaW5raW5nKTwvaXNibj48YWNj
ZXNzaW9uLW51bT4yNzkxOTY0NjwvYWNjZXNzaW9uLW51bT48dXJscz48cmVsYXRlZC11cmxzPjx1
cmw+aHR0cHM6Ly93d3cubmNiaS5ubG0ubmloLmdvdi9wdWJtZWQvMjc5MTk2NDY8L3VybD48L3Jl
bGF0ZWQtdXJscz48L3VybHM+PGVsZWN0cm9uaWMtcmVzb3VyY2UtbnVtPjEwLjEwMTYvai5jeXRv
Z2ZyLjIwMTYuMTEuMDAzPC9lbGVjdHJvbmljLXJlc291cmNlLW51bT48cmVtb3RlLWRhdGFiYXNl
LW5hbWU+TWVkbGluZTwvcmVtb3RlLWRhdGFiYXNlLW5hbWU+PHJlbW90ZS1kYXRhYmFzZS1wcm92
aWRlcj5OTE08L3JlbW90ZS1kYXRhYmFzZS1wcm92aWRlcj48L3JlY29yZD48L0NpdGU+PC9FbmRO
b3RlPgB=
</w:fldData>
        </w:fldChar>
      </w:r>
      <w:r w:rsidR="00D63397" w:rsidRPr="003604A7">
        <w:rPr>
          <w:rFonts w:asciiTheme="minorHAnsi" w:hAnsiTheme="minorHAnsi" w:cstheme="minorHAnsi"/>
          <w:color w:val="000000" w:themeColor="text1"/>
          <w:lang w:val="en-US"/>
        </w:rPr>
        <w:instrText xml:space="preserve"> ADDIN EN.CITE.DATA </w:instrText>
      </w:r>
      <w:r w:rsidR="00D63397" w:rsidRPr="003604A7">
        <w:rPr>
          <w:rFonts w:asciiTheme="minorHAnsi" w:hAnsiTheme="minorHAnsi" w:cstheme="minorHAnsi"/>
          <w:color w:val="000000" w:themeColor="text1"/>
          <w:lang w:val="en-US"/>
        </w:rPr>
      </w:r>
      <w:r w:rsidR="00D63397" w:rsidRPr="003604A7">
        <w:rPr>
          <w:rFonts w:asciiTheme="minorHAnsi" w:hAnsiTheme="minorHAnsi" w:cstheme="minorHAnsi"/>
          <w:color w:val="000000" w:themeColor="text1"/>
          <w:lang w:val="en-US"/>
        </w:rPr>
        <w:fldChar w:fldCharType="end"/>
      </w:r>
      <w:r w:rsidR="001B3049" w:rsidRPr="003604A7">
        <w:rPr>
          <w:rFonts w:asciiTheme="minorHAnsi" w:hAnsiTheme="minorHAnsi" w:cstheme="minorHAnsi"/>
          <w:color w:val="000000" w:themeColor="text1"/>
          <w:lang w:val="en-US"/>
        </w:rPr>
      </w:r>
      <w:r w:rsidR="001B3049" w:rsidRPr="003604A7">
        <w:rPr>
          <w:rFonts w:asciiTheme="minorHAnsi" w:hAnsiTheme="minorHAnsi" w:cstheme="minorHAnsi"/>
          <w:color w:val="000000" w:themeColor="text1"/>
          <w:lang w:val="en-US"/>
        </w:rPr>
        <w:fldChar w:fldCharType="separate"/>
      </w:r>
      <w:r w:rsidR="00D63397" w:rsidRPr="003604A7">
        <w:rPr>
          <w:rFonts w:asciiTheme="minorHAnsi" w:hAnsiTheme="minorHAnsi" w:cstheme="minorHAnsi"/>
          <w:noProof/>
          <w:color w:val="000000" w:themeColor="text1"/>
          <w:lang w:val="en-US"/>
        </w:rPr>
        <w:t>(El-Saied et al 2024, Quintero et al 2022, Tsai 2017)</w:t>
      </w:r>
      <w:r w:rsidR="001B3049"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w:t>
      </w:r>
    </w:p>
    <w:p w14:paraId="38C549A0" w14:textId="2EEDC58D" w:rsidR="00246EA3" w:rsidRPr="003604A7" w:rsidRDefault="00246EA3" w:rsidP="00A0294F">
      <w:pPr>
        <w:pStyle w:val="NormalWeb"/>
        <w:spacing w:line="480" w:lineRule="auto"/>
        <w:rPr>
          <w:rFonts w:asciiTheme="minorHAnsi" w:hAnsiTheme="minorHAnsi" w:cstheme="minorHAnsi"/>
          <w:color w:val="000000" w:themeColor="text1"/>
          <w:lang w:val="en-US"/>
        </w:rPr>
      </w:pPr>
      <w:r w:rsidRPr="003604A7">
        <w:rPr>
          <w:rFonts w:asciiTheme="minorHAnsi" w:hAnsiTheme="minorHAnsi" w:cstheme="minorHAnsi"/>
          <w:color w:val="000000" w:themeColor="text1"/>
          <w:lang w:val="en-US"/>
        </w:rPr>
        <w:t xml:space="preserve">Taken together, these findings </w:t>
      </w:r>
      <w:r w:rsidR="000A3D47" w:rsidRPr="003604A7">
        <w:rPr>
          <w:rFonts w:asciiTheme="minorHAnsi" w:hAnsiTheme="minorHAnsi" w:cstheme="minorHAnsi"/>
          <w:color w:val="000000" w:themeColor="text1"/>
          <w:lang w:val="en-US"/>
        </w:rPr>
        <w:t>suggest</w:t>
      </w:r>
      <w:r w:rsidRPr="003604A7">
        <w:rPr>
          <w:rFonts w:asciiTheme="minorHAnsi" w:hAnsiTheme="minorHAnsi" w:cstheme="minorHAnsi"/>
          <w:color w:val="000000" w:themeColor="text1"/>
          <w:lang w:val="en-US"/>
        </w:rPr>
        <w:t xml:space="preserve"> that several </w:t>
      </w:r>
      <w:r w:rsidR="003F2396" w:rsidRPr="003604A7">
        <w:rPr>
          <w:rFonts w:asciiTheme="minorHAnsi" w:hAnsiTheme="minorHAnsi" w:cstheme="minorHAnsi"/>
          <w:color w:val="000000" w:themeColor="text1"/>
          <w:lang w:val="en-US"/>
        </w:rPr>
        <w:t xml:space="preserve">molecular and </w:t>
      </w:r>
      <w:r w:rsidRPr="003604A7">
        <w:rPr>
          <w:rFonts w:asciiTheme="minorHAnsi" w:hAnsiTheme="minorHAnsi" w:cstheme="minorHAnsi"/>
          <w:color w:val="000000" w:themeColor="text1"/>
          <w:lang w:val="en-US"/>
        </w:rPr>
        <w:t xml:space="preserve">cellular mechanisms contribute to ADHD pathophysiology, although variably according to clinical profiles, associated cognitive deficits, and comorbidities. Given the substantial heterogeneity of ADHD, future studies are needed to map the underlying alterations according to the specific clinical profile. </w:t>
      </w:r>
      <w:r w:rsidR="000A3D47" w:rsidRPr="003604A7">
        <w:rPr>
          <w:rFonts w:asciiTheme="minorHAnsi" w:hAnsiTheme="minorHAnsi" w:cstheme="minorHAnsi"/>
          <w:color w:val="000000" w:themeColor="text1"/>
          <w:lang w:val="en-US"/>
        </w:rPr>
        <w:t xml:space="preserve">Clarifying these mechanisms </w:t>
      </w:r>
      <w:r w:rsidR="003F2396" w:rsidRPr="003604A7">
        <w:rPr>
          <w:rFonts w:asciiTheme="minorHAnsi" w:hAnsiTheme="minorHAnsi" w:cstheme="minorHAnsi"/>
          <w:color w:val="000000" w:themeColor="text1"/>
          <w:lang w:val="en-US"/>
        </w:rPr>
        <w:t xml:space="preserve">can </w:t>
      </w:r>
      <w:r w:rsidR="000A3D47" w:rsidRPr="003604A7">
        <w:rPr>
          <w:rFonts w:asciiTheme="minorHAnsi" w:hAnsiTheme="minorHAnsi" w:cstheme="minorHAnsi"/>
          <w:color w:val="000000" w:themeColor="text1"/>
          <w:lang w:val="en-US"/>
        </w:rPr>
        <w:t xml:space="preserve">also provide a more solid base to understand stimulant mechanisms of action, as discussed in the following section. </w:t>
      </w:r>
    </w:p>
    <w:p w14:paraId="6FA5927F" w14:textId="167C473A" w:rsidR="00EF6EDF" w:rsidRPr="003604A7" w:rsidRDefault="00EF6EDF" w:rsidP="00810014">
      <w:pPr>
        <w:pStyle w:val="ListParagraph"/>
        <w:widowControl w:val="0"/>
        <w:numPr>
          <w:ilvl w:val="0"/>
          <w:numId w:val="3"/>
        </w:numPr>
        <w:autoSpaceDE w:val="0"/>
        <w:autoSpaceDN w:val="0"/>
        <w:adjustRightInd w:val="0"/>
        <w:spacing w:after="240" w:line="480" w:lineRule="auto"/>
        <w:rPr>
          <w:rFonts w:asciiTheme="minorHAnsi" w:eastAsiaTheme="minorEastAsia" w:hAnsiTheme="minorHAnsi" w:cstheme="minorHAnsi"/>
          <w:b/>
          <w:iCs/>
          <w:color w:val="000000" w:themeColor="text1"/>
          <w:szCs w:val="24"/>
          <w:lang w:val="en-US"/>
        </w:rPr>
      </w:pPr>
      <w:r w:rsidRPr="003604A7">
        <w:rPr>
          <w:rFonts w:asciiTheme="minorHAnsi" w:eastAsiaTheme="minorEastAsia" w:hAnsiTheme="minorHAnsi" w:cstheme="minorHAnsi"/>
          <w:b/>
          <w:iCs/>
          <w:color w:val="000000" w:themeColor="text1"/>
          <w:szCs w:val="24"/>
          <w:lang w:val="en-US"/>
        </w:rPr>
        <w:t>Stimulant mechanisms of action</w:t>
      </w:r>
    </w:p>
    <w:p w14:paraId="3DF1F797" w14:textId="204CD799" w:rsidR="00EF6EDF" w:rsidRPr="003604A7" w:rsidRDefault="00EF6EDF" w:rsidP="00A0294F">
      <w:pPr>
        <w:widowControl w:val="0"/>
        <w:autoSpaceDE w:val="0"/>
        <w:autoSpaceDN w:val="0"/>
        <w:adjustRightInd w:val="0"/>
        <w:spacing w:after="240" w:line="480" w:lineRule="auto"/>
        <w:rPr>
          <w:rFonts w:cstheme="minorHAnsi"/>
          <w:color w:val="000000" w:themeColor="text1"/>
          <w:lang w:val="en-US"/>
        </w:rPr>
      </w:pPr>
      <w:r w:rsidRPr="003604A7">
        <w:rPr>
          <w:rFonts w:cstheme="minorHAnsi"/>
          <w:color w:val="000000" w:themeColor="text1"/>
          <w:lang w:val="en-US"/>
        </w:rPr>
        <w:t xml:space="preserve">Stimulants used for the treatment of ADHD include MPH and amphetamines </w:t>
      </w:r>
      <w:r w:rsidRPr="003604A7">
        <w:rPr>
          <w:rFonts w:cstheme="minorHAnsi"/>
          <w:color w:val="000000" w:themeColor="text1"/>
          <w:lang w:val="en-US"/>
        </w:rPr>
        <w:fldChar w:fldCharType="begin">
          <w:fldData xml:space="preserve">PEVuZE5vdGU+PENpdGU+PEF1dGhvcj5GYXJhb25lPC9BdXRob3I+PFllYXI+MjAyMTwvWWVhcj48
UmVjTnVtPjQ0PC9SZWNOdW0+PERpc3BsYXlUZXh0PihDb3J0ZXNlIGV0IGFsIDIwMTgsIEZhcmFv
bmUgZXQgYWwgMjAyMSk8L0Rpc3BsYXlUZXh0PjxyZWNvcmQ+PHJlYy1udW1iZXI+NDQ8L3JlYy1u
dW1iZXI+PGZvcmVpZ24ta2V5cz48a2V5IGFwcD0iRU4iIGRiLWlkPSJ4dzl2MDAyNWI5MmR0bGVw
cjJhdjV3OXUwZDIwcnh0NWZ2MGEiIHRpbWVzdGFtcD0iMTcxMDc1Njg1NyI+NDQ8L2tleT48L2Zv
cmVpZ24ta2V5cz48cmVmLXR5cGUgbmFtZT0iSm91cm5hbCBBcnRpY2xlIj4xNzwvcmVmLXR5cGU+
PGNvbnRyaWJ1dG9ycz48YXV0aG9ycz48YXV0aG9yPkZhcmFvbmUsIFMuIFYuPC9hdXRob3I+PGF1
dGhvcj5CYW5hc2NoZXdza2ksIFQuPC9hdXRob3I+PGF1dGhvcj5Db2doaWxsLCBELjwvYXV0aG9y
PjxhdXRob3I+WmhlbmcsIFkuPC9hdXRob3I+PGF1dGhvcj5CaWVkZXJtYW4sIEouPC9hdXRob3I+
PGF1dGhvcj5CZWxsZ3JvdmUsIE0uIEEuPC9hdXRob3I+PGF1dGhvcj5OZXdjb3JuLCBKLiBILjwv
YXV0aG9yPjxhdXRob3I+R2lnbmFjLCBNLjwvYXV0aG9yPjxhdXRob3I+QWwgU2F1ZCwgTi4gTS48
L2F1dGhvcj48YXV0aG9yPk1hbm9yLCBJLjwvYXV0aG9yPjxhdXRob3I+Um9oZGUsIEwuIEEuPC9h
dXRob3I+PGF1dGhvcj5ZYW5nLCBMLjwvYXV0aG9yPjxhdXRob3I+Q29ydGVzZSwgUy48L2F1dGhv
cj48YXV0aG9yPkFsbWFnb3IsIEQuPC9hdXRob3I+PGF1dGhvcj5TdGVpbiwgTS4gQS48L2F1dGhv
cj48YXV0aG9yPkFsYmF0dGksIFQuIEguPC9hdXRob3I+PGF1dGhvcj5BbGpvdWRpLCBILiBGLjwv
YXV0aG9yPjxhdXRob3I+QWxxYWh0YW5pLCBNLiBNLiBKLjwvYXV0aG9yPjxhdXRob3I+QXNoZXJz
b24sIFAuPC9hdXRob3I+PGF1dGhvcj5BdHdvbGksIEwuPC9hdXRob3I+PGF1dGhvcj5Cb2x0ZSwg
Uy48L2F1dGhvcj48YXV0aG9yPkJ1aXRlbGFhciwgSi4gSy48L2F1dGhvcj48YXV0aG9yPkNydW5l
bGxlLCBDLiBMLjwvYXV0aG9yPjxhdXRob3I+RGFsZXksIEQuPC9hdXRob3I+PGF1dGhvcj5EYWxz
Z2FhcmQsIFMuPC9hdXRob3I+PGF1dGhvcj5Eb3BmbmVyLCBNLjwvYXV0aG9yPjxhdXRob3I+RXNw
aW5ldCwgUy48L2F1dGhvcj48YXV0aG9yPkZpdHpnZXJhbGQsIE0uPC9hdXRob3I+PGF1dGhvcj5G
cmFua2UsIEIuPC9hdXRob3I+PGF1dGhvcj5HZXJsYWNoLCBNLjwvYXV0aG9yPjxhdXRob3I+SGFh
dmlrLCBKLjwvYXV0aG9yPjxhdXRob3I+SGFydG1hbiwgQy4gQS48L2F1dGhvcj48YXV0aG9yPkhh
cnR1bmcsIEMuIE0uPC9hdXRob3I+PGF1dGhvcj5IaW5zaGF3LCBTLiBQLjwvYXV0aG9yPjxhdXRo
b3I+SG9la3N0cmEsIFAuIEouPC9hdXRob3I+PGF1dGhvcj5Ib2xsaXMsIEMuPC9hdXRob3I+PGF1
dGhvcj5Lb2xsaW5zLCBTLiBILjwvYXV0aG9yPjxhdXRob3I+U2FuZHJhIEtvb2lqLCBKLiBKLjwv
YXV0aG9yPjxhdXRob3I+S3VudHNpLCBKLjwvYXV0aG9yPjxhdXRob3I+TGFyc3NvbiwgSC48L2F1
dGhvcj48YXV0aG9yPkxpLCBULjwvYXV0aG9yPjxhdXRob3I+TGl1LCBKLjwvYXV0aG9yPjxhdXRo
b3I+TWVyem9uLCBFLjwvYXV0aG9yPjxhdXRob3I+TWF0dGluZ2x5LCBHLjwvYXV0aG9yPjxhdXRo
b3I+TWF0dG9zLCBQLjwvYXV0aG9yPjxhdXRob3I+TWNDYXJ0aHksIFMuPC9hdXRob3I+PGF1dGhv
cj5NaWthbWksIEEuIFkuPC9hdXRob3I+PGF1dGhvcj5Nb2xpbmEsIEIuIFMuIEcuPC9hdXRob3I+
PGF1dGhvcj5OaWdnLCBKLiBULjwvYXV0aG9yPjxhdXRob3I+UHVycGVyLU91YWtpbCwgRC48L2F1
dGhvcj48YXV0aG9yPk9taWdib2R1biwgTy4gTy48L2F1dGhvcj48YXV0aG9yPlBvbGFuY3p5aywg
Ry4gVi48L2F1dGhvcj48YXV0aG9yPlBvbGxhaywgWS48L2F1dGhvcj48YXV0aG9yPlBvdWx0b24s
IEEuIFMuPC9hdXRob3I+PGF1dGhvcj5SYWprdW1hciwgUi4gUC48L2F1dGhvcj48YXV0aG9yPlJl
ZGluZywgQS48L2F1dGhvcj48YXV0aG9yPlJlaWYsIEEuPC9hdXRob3I+PGF1dGhvcj5SdWJpYSwg
Sy48L2F1dGhvcj48YXV0aG9yPlJ1Y2tsaWRnZSwgSi48L2F1dGhvcj48YXV0aG9yPlJvbWFub3Ms
IE0uPC9hdXRob3I+PGF1dGhvcj5SYW1vcy1RdWlyb2dhLCBKLiBBLjwvYXV0aG9yPjxhdXRob3I+
U2NoZWxsZWtlbnMsIEEuPC9hdXRob3I+PGF1dGhvcj5TY2hlcmVzLCBBLjwvYXV0aG9yPjxhdXRo
b3I+U2Nob2VtYW4sIFIuPC9hdXRob3I+PGF1dGhvcj5TY2h3ZWl0emVyLCBKLiBCLjwvYXV0aG9y
PjxhdXRob3I+U2hhaCwgSC48L2F1dGhvcj48YXV0aG9yPlNvbGFudG8sIE0uIFYuPC9hdXRob3I+
PGF1dGhvcj5Tb251Z2EtQmFya2UsIEUuPC9hdXRob3I+PGF1dGhvcj5Tb3V0dWxsbywgQy48L2F1
dGhvcj48YXV0aG9yPlN0ZWluaGF1c2VuLCBILiBDLjwvYXV0aG9yPjxhdXRob3I+U3dhbnNvbiwg
Si4gTS48L2F1dGhvcj48YXV0aG9yPlRoYXBhciwgQS48L2F1dGhvcj48YXV0aG9yPlRyaXBwLCBH
LjwvYXV0aG9yPjxhdXRob3I+dmFuIGRlIEdsaW5kLCBHLjwvYXV0aG9yPjxhdXRob3I+dmFuIGRl
biBCcmluaywgVy48L2F1dGhvcj48YXV0aG9yPlZhbiBkZXIgT29yZCwgUy48L2F1dGhvcj48YXV0
aG9yPlZlbnRlciwgQS48L2F1dGhvcj48YXV0aG9yPlZpdGllbGxvLCBCLjwvYXV0aG9yPjxhdXRo
b3I+V2FsaXR6YSwgUy48L2F1dGhvcj48YXV0aG9yPldhbmcsIFkuPC9hdXRob3I+PC9hdXRob3Jz
PjwvY29udHJpYnV0b3JzPjxhdXRoLWFkZHJlc3M+RGVwYXJ0bWVudHMgb2YgUHN5Y2hpYXRyeSBh
bmQgTmV1cm9zY2llbmNlIGFuZCBQaHlzaW9sb2d5LCBQc3ljaGlhdHJ5IFJlc2VhcmNoIERpdmlz
aW9uLCBTVU5ZIFVwc3RhdGUgTWVkaWNhbCBVbml2ZXJzaXR5LCBTeXJhY3VzZSwgTlksIFVTQTsg
V29ybGQgRmVkZXJhdGlvbiBvZiBBREhELCBTd2l0emVybGFuZDsgQW1lcmljYW4gUHJvZmVzc2lv
bmFsIFNvY2lldHkgb2YgQURIRCBhbmQgUmVsYXRlZCBEaXNvcmRlcnMgKEFQU0FSRCksIFVTQS4g
RWxlY3Ryb25pYyBhZGRyZXNzOiBzZmFyYW9uZUBjaGlsZHBzeWNocmVzZWFyY2gub3JnLiYjeEQ7
RGVwYXJ0bWVudCBvZiBDaGlsZCBhbmQgQWRvbGVzY2VudCBQc3ljaGlhdHJ5IGFuZCBQc3ljaG90
aGVyYXB5LCBDZW50cmFsIEluc3RpdHV0ZSBvZiBNZW50YWwgSGVhbHRoLCBNZWRpY2FsIEZhY3Vs
dHkgTWFubmhlaW0sIFVuaXZlcnNpdHkgb2YgSGVpZGVsYmVyZywgTWFubmhlaW0sIEdlcm1hbnk7
IENoaWxkIGFuZCBBZG9sZXNjZW50IFBzeWNoaWF0cmlzdCZhcG9zO3MgUmVwcmVzZW50YXRpdmUs
IFplbnRyYWxlcy1BREhTLU5ldHosIEdlcm1hbnk7IFRoZSBHZXJtYW4gQXNzb2NpYXRpb24gb2Yg
Q2hpbGQgYW5kIEFkb2xlc2NlbnQgUHN5Y2hpYXRyeSBhbmQgUHN5Y2hvdGhlcmFweSwgR2VybWFu
eS4mI3hEO0RlcGFydG1lbnRzIG9mIFBhZWRpYXRyaWNzIGFuZCBQc3ljaGlhdHJ5LCBGYWN1bHR5
IG9mIE1lZGljaW5lLCBEZW50aXN0cnkgYW5kIEhlYWx0aCBTY2llbmNlcywgVW5pdmVyc2l0eSBv
ZiBNZWxib3VybmUsIE1lbGJvdXJuZSwgQXVzdHJhbGlhLiYjeEQ7QmVpamluZyBBbmRpbmcgSG9z
cGl0YWwsIENhcGl0YWwgTWVkaWNhbCBVbml2ZXJzaXR5LCBCZWlqaW5nLCBDaGluYTsgVGhlIE5h
dGlvbmFsIENsaW5pY2FsIFJlc2VhcmNoIENlbnRlciBmb3IgTWVudGFsIERpc29yZGVycywgQmVp
amluZywgQ2hpbmE7IEJlaWppbmcgS2V5IExhYm9yYXRvcnkgb2YgTWVudGFsIERpc29yZGVycywg
QmVpamluZywgQ2hpbmE7IEJlaWppbmcgSW5zdGl0dXRlIGZvciBCcmFpbiBEaXNvcmRlcnMsIEJl
aWppbmcsIENoaW5hOyBBc2lhbiBGZWRlcmF0aW9uIG9mIEFESEQsIENoaW5hOyBDaGluZXNlIFNv
Y2lldHkgb2YgQ2hpbGQgYW5kIEFkb2xlc2NlbnQgUHN5Y2hpYXRyeSwgQ2hpbmEuJiN4RDtDbGlu
aWNhbCAmYW1wOyBSZXNlYXJjaCBQcm9ncmFtcyBpbiBQZWRpYXRyaWMgUHN5Y2hvcGhhcm1hY29s
b2d5ICZhbXA7IEFkdWx0IEFESEQsIE1hc3NhY2h1c2V0dHMgR2VuZXJhbCBIb3NwaXRhbCwgQm9z
dG9uLCBNQSwgVVNBOyBEZXBhcnRtZW50IG9mIFBzeWNoaWF0cnksIEhhcnZhcmQgTWVkaWNhbCBT
Y2hvb2wsIEJvc3RvbiwgTUEsIFVTQS4mI3hEO1R1cm5lciBJbnN0aXR1dGUgZm9yIEJyYWluIGFu
ZCBNZW50YWwgSGVhbHRoIGFuZCBTY2hvb2wgb2YgUHN5Y2hvbG9naWNhbCBTY2llbmNlcywgTW9u
YXNoIFVuaXZlcnNpdHksIENsYXl0b24sIFZJQywgQXVzdHJhbGlhOyBBdXN0cmFsaWFuIEFESEQg
UHJvZmVzc2lvbmFscyBBc3NvY2lhdGlvbiAoQUFEUEEpLCBBdXN0cmFsaWEuJiN4RDtBbWVyaWNh
biBQcm9mZXNzaW9uYWwgU29jaWV0eSBvZiBBREhEIGFuZCBSZWxhdGVkIERpc29yZGVycyAoQVBT
QVJEKSwgVVNBOyBEZXBhcnRtZW50cyBvZiBQc3ljaGlhdHJ5IGFuZCBQZWRpYXRyaWNzLCBEaXZp
c2lvbiBvZiBBREhEIGFuZCBMZWFybmluZyBEaXNvcmRlcnMsIEljYWhuIFNjaG9vbCBvZiBNZWRp
Y2luZSBhdCBNb3VudCBTaW5haSwgTmV3IFlvcmssIE5ZLCBVU0EuJiN4RDtEZXBhcnRtZW50IG9m
IENoaWxkIGFuZCBBZG9sZXNjZW50IFBzeWNoaWF0cnksIE1vbnRyZWFsIENoaWxkcmVuJmFwb3M7
cyBIb3NwaXRhbCwgTVVIQywgTW9udHJlYWwsIENhbmFkYTsgQ2hpbGQgYW5kIEFkb2xlc2NlbnQg
UHN5Y2hpYXRyeSBEaXZpc2lvbiwgTWNHaWxsIFVuaXZlcnNpdHksIE1vbnRyZWFsLCBDYW5hZGE7
IENhbmFkaWFuIEFESEQgUmVzZWFyY2ggQWxsaWFuY2UgKENBRERSQSksIENhbmFkYS4mI3hEO1Nh
dWRpIEFESEQgU29jaWV0eSwgU2F1ZGkgQXJhYmlhLiYjeEQ7Q2hhaXIsIElzcmFlbGkgU29jaWV0
eSBvZiBBREhEIChJU0EpLCBJc3JhZWw7IENvLWNoYWlyIG9mIHRoZSBuZXVyb2RldmVsb3BtZW50
YWwgc2VjdGlvbiBpbiBFUEEgKHRoZSBFdXJvcGVhbiBQc3ljaGlhdHJpYyBBc3NvY2lhdGlvbiks
IEZyYW5jZS4mI3hEO0RlcGFydG1lbnQgb2YgUHN5Y2hpYXRyeSwgRmVkZXJhbCBVbml2ZXJzaXR5
IG9mIFJpbyBHcmFuZGUgZG8gU3VsLCBCcmF6aWwuJiN4RDtBc2lhbiBGZWRlcmF0aW9uIG9mIEFE
SEQsIENoaW5hOyBQZWtpbmcgVW5pdmVyc2l0eSBTaXh0aCBIb3NwaXRhbC9JbnN0aXR1dGUgb2Yg
TWVudGFsIEhlYWx0aCwgTmF0aW9uYWwgQ2xpbmljYWwgUmVzZWFyY2ggQ2VudGVyIGZvciBNZW50
YWwgRGlzb3JkZXJzIChQZWtpbmcgVW5pdmVyc2l0eSBTaXh0aCBIb3NwaXRhbCksIEJlaWppbmcs
IENoaW5hOyBOSEMgS2V5IExhYm9yYXRvcnkgb2YgTWVudGFsIEhlYWx0aCAoUGVraW5nIFVuaXZl
cnNpdHkpLCBCZWlqaW5nLCBDaGluYS4mI3hEO0NlbnRlciBmb3IgSW5ub3ZhdGlvbiBpbiBNZW50
YWwgSGVhbHRoLCBTY2hvb2wgb2YgUHN5Y2hvbG9neSwgRmFjdWx0eSBvZiBFbnZpcm9ubWVudGFs
IGFuZCBMaWZlIFNjaWVuY2VzLCBVbml2ZXJzaXR5IG9mIFNvdXRoYW1wdG9uLCBTb3V0aGFtcHRv
bixVSzsgQ2xpbmljYWwgYW5kIEV4cGVyaW1lbnRhbCBTY2llbmNlcyAoQ05TIGFuZCBQc3ljaGlh
dHJ5KSwgRmFjdWx0eSBvZiBNZWRpY2luZSwgVW5pdmVyc2l0eSBvZiBTb3V0aGFtcHRvbiwgU291
dGhhbXB0b24sIFVLOyBTb2xlbnQgTkhTIFRydXN0LCBTb3V0aGFtcHRvbiwgVUs7IEhhc3NlbmZl
bGQgQ2hpbGRyZW4mYXBvcztzIEhvc3BpdGFsIGF0IE5ZVSBMYW5nb25lLCBOZXcgWW9yayBVbml2
ZXJzaXR5IENoaWxkIFN0dWR5IENlbnRlciwgTmV3IFlvcmsgQ2l0eSwgTmV3IFlvcmssIFVTQTsg
RGl2aXNpb24gb2YgUHN5Y2hpYXRyeSBhbmQgQXBwbGllZCBQc3ljaG9sb2d5LCBTY2hvb2wgb2Yg
TWVkaWNpbmUsIFVuaXZlcnNpdHkgb2YgTm90dGluZ2hhbSwgTm90dGluZ2hhbSwgVUs7IFVuaXZl
cnNpdHkgb2YgTm90dGluZ2hhbSwgTm90dGluZ2hhbSwgVUsuJiN4RDtVbml2ZXJzaXR5IG9mIFRv
cm9udG8sIFNpY2tLaWRzIENlbnRyZSBmb3IgQ29tbXVuaXR5IE1lbnRhbCBIZWFsdGgsIFRvcm9u
dG8sIENhbmFkYTsgQ2FuYWRpYW4gQURIRCBSZXNlYXJjaCBBbGxpYW5jZSAoQ0FERFJBKSwgQ2Fu
YWRhLiYjeEQ7VW5pdmVyc2l0eSBvZiBXYXNoaW5ndG9uLCBTZWF0dGxlLCBXQSwgVVNBOyBTZWF0
dGxlIENoaWxkcmVuJmFwb3M7cyBIb3NwaXRhbCwgU2VhdHRsZSwgV0EsIFVTQS4mI3hEO1NhdWRp
IEFESEQgU29jaWV0eSBNZWRpY2FsIGFuZCBQc3ljaG9sb2dpY2FsIENvbW1pdHRlZSwgU2F1ZGkg
QXJhYmlhLiYjeEQ7S2luZyBGYWlzYWwgU3BlY2lhbGlzdCBIb3NwaXRhbCAmYW1wOyBSZXNlYXJj
aCBDZW50ZXIsIFJpeWFkaCwgU2F1ZGkgQXJhYmlhOyBTYXVkaSBBREhEIFNvY2lldHkgTWVkaWNh
bCBhbmQgUHN5Y2hvbG9naWNhbCBDb21taXR0ZWUsIFNhdWRpIEFyYWJpYS4mI3hEO0NsaW5pY2Fs
IFBzeWNob2xvZ3ksIEtpbmcgS2hhbGlkIFVuaXZlcnNpdHksIEFiaGEsIFNhdWRpIEFyYWJpYTsg
U2F1ZGkgQURIRCBTb2NpZXR5LCBTYXVkaSBBcmFiaWEuJiN4RDtTb2NpYWwgR2VuZXRpYyAmYW1w
OyBEZXZlbG9wbWVudGFsIFBzeWNoaWF0cnksIEluc3RpdHV0ZSBvZiBQc3ljaGlhdHJ5LCBQc3lj
aG9sb2d5LCBhbmQgTmV1cm9zY2llbmNlLCBLaW5nJmFwb3M7cyBDb2xsZWdlIExvbmRvbiwgVUsu
JiN4RDtEZXBhcnRtZW50IG9mIE1lbnRhbCBIZWFsdGggYW5kIEJlaGF2aW91cmFsIFNjaWVuY2Us
IE1vaSBVbml2ZXJzaXR5IFNjaG9vbCBvZiBNZWRpY2luZSwgRWxkb3JldCwgS2VueWE7IEJyYWlu
IGFuZCBNaW5kIEluc3RpdHV0ZSwgYW5kIERlcGFydG1lbnQgb2YgSW50ZXJuYWwgTWVkaWNpbmUs
IE1lZGljYWwgQ29sbGVnZSBFYXN0IEFmcmljYSwgdGhlIEFnYSBLaGFuIFVuaXZlcnNpdHksIEtl
bnlhOyBBZnJpY2FuIENvbGxlZ2Ugb2YgUHN5Y2hvcGhhcm1hY29sb2d5LCBLZW55YTsgQWZyaWNh
biBBc3NvY2lhdGlvbiBvZiBQc3ljaGlhdHJpc3RzLCBLZW55YS4mI3hEO0NlbnRlciBvZiBOZXVy
b2RldmVsb3BtZW50YWwgRGlzb3JkZXJzIChLSU5EKSwgQ2VudHJlIGZvciBQc3ljaGlhdHJ5IFJl
c2VhcmNoOyBEZXBhcnRtZW50IG9mIFdvbWVuJmFwb3M7cyBhbmQgQ2hpbGRyZW4mYXBvcztzIEhl
YWx0aCwgS2Fyb2xpbnNrYSBJbnN0aXR1dGV0ICZhbXA7IFN0b2NraG9sbSBIZWFsdGggQ2FyZSBT
ZXJ2aWNlcywgUmVnaW9uIFN0b2NraG9sbSwgU3dlZGVuOyBDaGlsZCBhbmQgQWRvbGVzY2VudCBQ
c3ljaGlhdHJ5LCBTdG9ja2hvbG0gSGVhbHRoY2FyZSBTZXJ2aWNlcywgUmVnaW9uIFN0b2NraG9s
bSwgU3dlZGVuOyBDdXJ0aW4gQXV0aXNtIFJlc2VhcmNoIEdyb3VwLCBTY2hvb2wgb2YgT2NjdXBh
dGlvbmFsIFRoZXJhcHksIFNvY2lhbCBXb3JrIGFuZCBTcGVlY2ggUGF0aG9sb2d5LCBDdXJ0aW4g
VW5pdmVyc2l0eSwgUGVydGgsIFdlc3Rlcm4gQXVzdHJhbGlhLCBBdXN0cmFsaWEuJiN4RDtEZXBh
cnRtZW50IG9mIENvZ25pdGl2ZSBOZXVyb3NjaWVuY2UsIERvbmRlcnMgSW5zdGl0dXRlIGZvciBC
cmFpbiwgQ29nbml0aW9uIGFuZCBCZWhhdmlvdXIsIFJhZGJvdWQgVW5pdmVyc2l0eSBNZWRpY2Fs
IENlbnRyZSwgTmlqbWVnZW4sIHRoZSBOZXRoZXJsYW5kcy4mI3hEO1ZyaWplIFVuaXZlcnNpdGVp
dCBCcnVzc2VsIChWVUIpLCBVbml2ZXJzaXRhaXIgWmlla2VuaHVpcyBCcnVzc2VsIChVWiBCcnVz
c2VsKSwgRGVwdC4gb2YgUHN5Y2hpYXRyeSwgQnJ1c3NlbCwgQmVsZ2l1bTsgSW50ZXJuYXRpb25h
bCBDb2xsYWJvcmF0aW9uIG9uIEFESEQgYW5kIFN1YnN0YW5jZSBBYnVzZSAoSUNBU0EpLCBOaWpt
ZWdlbiwgdGhlIE5ldGhlcmxhbmRzLiYjeEQ7RGl2aXNpb24gb2YgUHN5Y2hpYXRyeSBhbmQgQXBw
bGllZCBQc3ljaG9sb2d5LCBTY2hvb2wgb2YgTWVkaWNpbmUgVW5pdmVyc2l0eSBvZiBOb3R0aW5n
aGFtLCBOb3R0aW5naGFtLCBVSzsgTklIUiBNaW5kVGVjaCBNZW50YWwgSGVhbHRoIE1lZFRlY2gg
Q29vcGVyYXRpdmUgJmFtcDsgQ2VudHJlIGZvciBBREhEIGFuZCBOZXVyb2RldmVsb3BtZW50YWwg
RGlzb3JkZXJzIEFjcm9zcyB0aGUgTGlmZXNwYW4gKENBTkRBTCksIEluc3RpdHV0ZSBvZiBNZW50
YWwgSGVhbHRoLCBVbml2ZXJzaXR5IG9mIE5vdHRpbmdoYW0sIE5vdHRpbmdoYW0sIFVLLiYjeEQ7
TmF0aW9uYWwgQ2VudHJlIGZvciBSZWdpc3Rlci1iYXNlZCBSZXNlYXJjaCwgQWFyaHVzIFVuaXZl
cnNpdHksIEFhcmh1cywgRGVubWFyazsgVGhlIEx1bmRiZWNrIEZvdW5kYXRpb24gSW5pdGlhdGl2
ZSBmb3IgSW50ZWdyYXRpdmUgUHN5Y2hpYXRyaWMgUmVzZWFyY2gsIGlQU1lDSCwgQWFyaHVzLCBE
ZW5tYXJrLiYjeEQ7RGVwYXJ0bWVudCBvZiBDaGlsZCBhbmQgQWRvbGVzY2VudCBQc3ljaGlhdHJ5
LCBQc3ljaG9zb21hdGljcyBhbmQgUHN5Y2hvdGhlcmFweSwgU2Nob29sIG9mIENoaWxkIGFuZCBB
ZG9sZXNjZW50IENvZ25pdGl2ZSBCZWhhdmlvciBUaGVyYXB5IChBS2lQKSwgRmFjdWx0eSBvZiBN
ZWRpY2luZSBhbmQgVW5pdmVyc2l0eSBIb3NwaXRhbCBDb2xvZ25lLCBVbml2ZXJzaXR5IENvbG9n
bmUsIENvbG9nbmUsIEdlcm1hbnk7IFplbnRyYWxlcy1BREhTLU5ldHosIEdlcm1hbnkuJiN4RDtD
YW5hZGlhbiBBREhEIFJlc291cmNlIEFsbGlhbmNlIChDQUREUkEpLCBDYW5hZGEuJiN4RDtUcmlu
aXR5IENvbGxlZ2UsIER1YmxpbiwgSXJlbGFuZC4mI3hEO0RlcGFydG1lbnRzIG9mIEh1bWFuIEdl
bmV0aWNzIGFuZCBQc3ljaGlhdHJ5LCBEb25kZXJzIEluc3RpdHV0ZSBmb3IgQnJhaW4sIENvZ25p
dGlvbiBhbmQgQmVoYXZpb3VyLCBSYWRib3VkIFVuaXZlcnNpdHkgTWVkaWNhbCBDZW50ZXIsIE5p
am1lZ2VuLCB0aGUgTmV0aGVybGFuZHM7IFByb2Zlc3Npb25hbCBCb2FyZCwgQURIRCBFdXJvcGUs
IEJlbGdpdW0uJiN4RDtEZXBhcnRtZW50IG9mIENoaWxkIGFuZCBBZG9sZXNjZW50IFBzeWNoaWF0
cnksIFBzeWNob3NvbWF0aWNzIGFuZCBQc3ljaG90aGVyYXB5LCBVbml2ZXJzaXR5IEhvc3BpdGFs
IFd1ZXJ6YnVyZywgV3VlcnpidXJnLCBHZXJtYW55LiBFbGVjdHJvbmljIGFkZHJlc3M6IG1hbmZy
ZWQuZ2VybGFjaEB1bmktd3VlcnpidXJnLmRlLiYjeEQ7RGVwYXJ0bWVudCBvZiBCaW9tZWRpY2lu
ZSwgVW5pdmVyc2l0eSBvZiBCZXJnZW4sIEJlcmdlbiwgTm9yd2F5OyBEaXZpc2lvbiBvZiBQc3lj
aGlhdHJ5LCBIYXVrZWxhbmQgVW5pdmVyc2l0eSBIb3NwaXRhbCwgQmVyZ2VuLCBOb3J3YXkuJiN4
RDtVbml2ZXJzaXR5IG9mIEdyb25pbmdlbiwgR3JvbmluZ2VuLCB0aGUgTmV0aGVybGFuZHM7IFVu
aXZlcnNpdHkgTWVkaWNhbCBDZW50ZXIgR3JvbmluZ2VuLCBHcm9uaW5nZW4sIHRoZSBOZXRoZXJs
YW5kczsgSW50ZXJkaXNjaXBsaW5hcnkgQ2VudGVyIFBzeWNob3BhdGhvbG9neSBhbmQgRW1vdGlv
biBSZWd1bGF0aW9uIChJQ1BFKSwgR3JvbmluZ2VuLCB0aGUgTmV0aGVybGFuZHM7IEFESEQgQWNy
b3NzIHRoZSBMaWZlc3BhbiBOZXR3b3JrIGZyb20gRXVyb3BlYW4gQ29sbGVnZSBvZiBOZXVyb3Bz
eWNob3BoYXJtYWNvbG9neShFQ05QKSwgdGhlIE5ldGhlcmxhbmRzLiYjeEQ7RGVwYXJ0bWVudCBv
ZiBQc3ljaG9sb2d5LCBVbml2ZXJzaXR5IG9mIFd5b21pbmcsIExhcmFtaWUsIFdZLCBVU0EuJiN4
RDtVbml2ZXJzaXR5IG9mIENhbGlmb3JuaWEsIEJlcmtlbGV5LCBDQSwgVVNBOyBVbml2ZXJzaXR5
IG9mIENhbGlmb3JuaWEsIFNhbiBGcmFuY2lzY28sIENBLCBVU0EuJiN4RDtVbml2ZXJzaXR5IG9m
IEdyb25pbmdlbiwgVW5pdmVyc2l0eSBNZWRpY2FsIENlbnRlciBHcm9uaW5nZW4sIERlcGFydG1l
bnQgb2YgQ2hpbGQgYW5kIEFkb2xlc2NlbnQgUHN5Y2hpYXRyeSwgR3JvbmluZ2VuLCB0aGUgTmV0
aGVybGFuZHMuJiN4RDtIYXNzZW5mZWxkIENoaWxkcmVuJmFwb3M7cyBIb3NwaXRhbCBhdCBOWVUg
TGFuZ29uZSwgTmV3IFlvcmsgVW5pdmVyc2l0eSBDaGlsZCBTdHVkeSBDZW50ZXIsIE5ldyBZb3Jr
IENpdHksIE5ldyBZb3JrLCBVU0E7IERpdmlzaW9uIG9mIFBzeWNoaWF0cnkgYW5kIEFwcGxpZWQg
UHN5Y2hvbG9neSwgU2Nob29sIG9mIE1lZGljaW5lLCBVbml2ZXJzaXR5IG9mIE5vdHRpbmdoYW0s
IE5vdHRpbmdoYW0sIFVLOyBOb3R0aW5naGFtc2hpcmUgSGVhbHRoY2FyZSBOSFMgRm91bmRhdGlv
biBUcnVzdCwgTm90dGluZ2hhbSwgVUs7IE5JSFIgTWluZFRlY2ggTWVkVGVjaCBDby1vcGVyYXRp
dmUsIE5vdHRpbmdoYW0sIFVLOyBOSUhSIE5vdHRpbmdoYW0gQmlvbWVkaWNhbCBSZXNlYXJjaCBD
ZW50cmUsIE5vdHRpbmdoYW0sIFVLLiYjeEQ7RHVrZSBVbml2ZXJzaXR5IFNjaG9vbCBvZiBNZWRp
Y2luZSwgRHVyaGFtLCBOQywgVVNBOyBEdWtlIENsaW5pY2FsIFJlc2VhcmNoIEluc3RpdHV0ZSwg
RHVyaGFtLCBOQywgVVNBLiYjeEQ7QW1zdGVyZGFtIFVuaXZlcnNpdHkgTWVkaWNhbCBDZW50ZXIg
KFZVTWMpLCBBbXN0ZXJkYW0sIHRoZSBOZXRoZXJsYW5kczsgUHN5USwgVGhlIEhhZ3VlLCB0aGUg
TmV0aGVybGFuZHM7IEV1cm9wZWFuIE5ldHdvcmsgQWR1bHQgQURIRCwgdGhlIE5ldGhlcmxhbmRz
OyBESVZBIEZvdW5kYXRpb24sIHRoZSBOZXRoZXJsYW5kczsgTmV1cm9kZXZlbG9wbWVudGFsIERp
c29yZGVycyBBY3Jvc3MgTGlmZXNwYW4gU2VjdGlvbiBvZiBFdXJvcGVhbiBQc3ljaGlhdHJpYyBB
c3NvY2lhdGlvbiwgRnJhbmNlLiYjeEQ7U29jaWFsLCBHZW5ldGljIGFuZCBEZXZlbG9wbWVudGFs
IFBzeWNoaWF0cnkgQ2VudHJlLCBJbnN0aXR1dGUgb2YgUHN5Y2hpYXRyeSwgUHN5Y2hvbG9neSBh
bmQgTmV1cm9zY2llbmNlLCBLaW5nJmFwb3M7cyBDb2xsZWdlIExvbmRvbiwgTG9uZG9uLCBVSy4m
I3hEO1NjaG9vbCBvZiBNZWRpY2FsIFNjaWVuY2VzLCBPcmVicm8gVW5pdmVyc2l0eSwgT3JlYnJv
LCBTd2VkZW47IERlcGFydG1lbnQgb2YgTWVkaWNhbCBFcGlkZW1pb2xvZ3kgYW5kIEJpb3N0YXRp
c3RpY3MsIEthcm9saW5za2EgSW5zdGl0dXRldCwgU29sbmEsIFN3ZWRlbi4mI3hEO0dyb3d0aCwg
RGV2ZWxvcG1lbnQgYW5kIE1lbnRhbCBIZWFsdGggQ2VudGVyIGZvciBDaGlsZHJlbiBhbmQgQWRv
bGVzY2VudHMsIENoaWxkcmVuJmFwb3M7cyBIb3NwaXRhbCBvZiBDaG9uZ3FpbmcgTWVkaWNhbCBV
bml2ZXJzaXR5LCBDaG9uZ3FpbmcsIENoaW5hOyBOYXRpb25hbCBSZXNlYXJjaCBDZW50ZXIgZm9y
IENsaW5pY2FsIE1lZGljaW5lIG9mIENoaWxkIEhlYWx0aCBhbmQgRGlzZWFzZSwgQ2hvbmdxaW5n
LCBDaGluYTsgVGhlIFN1YnNwZWNpYWx0eSBHcm91cCBvZiBEZXZlbG9wbWVudGFsIGFuZCBCZWhh
dmlvcmFsIFBlZGlhdHJpY3MsIHRoZSBTb2NpZXR5IG9mIFBlZGlhdHJpY3MsIENoaW5lc2UgTWVk
aWNhbCBBc3NvY2lhdGlvbiwgQ2hpbmEuJiN4RDtBc2lhbiBGZWRlcmF0aW9uIG9mIEFESEQsIENo
aW5hOyBQZWtpbmcgVW5pdmVyc2l0eSBTaXh0aCBIb3NwaXRhbC9JbnN0aXR1dGUgb2YgTWVudGFs
IEhlYWx0aCwgTmF0aW9uYWwgQ2xpbmljYWwgUmVzZWFyY2ggQ2VudGVyIGZvciBNZW50YWwgRGlz
b3JkZXJzIChQZWtpbmcgVW5pdmVyc2l0eSBTaXh0aCBIb3NwaXRhbCksIEJlaWppbmcsIENoaW5h
OyBOSEMgS2V5IExhYm9yYXRvcnkgb2YgTWVudGFsIEhlYWx0aCAoUGVraW5nIFVuaXZlcnNpdHkp
LCBCZWlqaW5nLCBDaGluYTsgVGhlIENoaW5lc2UgU29jaWV0eSBvZiBDaGlsZCBhbmQgQWRvbGVz
Y2VudCBQc3ljaGlhdHJ5LCBDaGluYTsgVGhlIEFzaWFuIFNvY2lldHkgZm9yIENoaWxkIGFuZCBB
ZG9sZXNjZW50IFBzeWNoaWF0cnkgYW5kIEFsbGllZCBQcm9mZXNzaW9ucywgQ2hpbmEuJiN4RDtE
ZXBhcnRtZW50IG9mIEZhbWlseSBNZWRpY2luZSwgU2Fja2xlciBTY2hvb2wgb2YgTWVkaWNpbmUs
IFRlbCBBdml2IFVuaXZlcnNpdHksIFRlbCBBdml2LCBJc3JhZWw7IExldW1pdCBIZWFsdGggU2Vy
dmljZXMsIFRlbCBBdml2LCBJc3JhZWw7IElzcmFlbGkgU29jaWV0eSBvZiBBREhELCBJc3JhZWw7
IElzcmFlbGkgTmF0aW9uYWwgRGlhYmV0ZXMgQ291bmNpbCwgSXNyYWVsLiYjeEQ7V2FzaGluZ3Rv
biBVbml2ZXJzaXR5LCBTdC4gTG91aXMsIE1PLCBVU0E7IE1pZHdlc3QgUmVzZWFyY2ggR3JvdXAs
IFN0IENoYXJsZXMsIE1PLCBVU0EuJiN4RDtGZWRlcmFsIFVuaXZlcnNpdHkgb2YgUmlvIGRlIEph
bmVpcm8sIFJpbyBkZSBKYW5laXJvLCBCcmF6aWw7IEQmYXBvcztPciBJbnN0aXR1dGUgZm9yIFJl
c2VhcmNoIGFuZCBFZHVjYXRpb24sIFJpbyBkZSBKYW5laXJvLCBCcmF6aWw7IEJyYXppbGlhbiBB
dHRlbnRpb24gRGVmaWNpdCBBc3NvY2lhdGlvbiAoQUJEQSksIEJyYXppbC4mI3hEO1NjaG9vbCBv
ZiBQaGFybWFjeSwgVW5pdmVyc2l0eSBDb2xsZWdlIENvcmssIENvcmssIElyZWxhbmQuJiN4RDtV
bml2ZXJzaXR5IG9mIEJyaXRpc2ggQ29sdW1iaWEsIFZhbmNvdXZlciwgQkMsIENhbmFkYS4mI3hE
O0RlcGFydG1lbnRzIG9mIFBzeWNoaWF0cnksIFBzeWNob2xvZ3ksIFBlZGlhdHJpY3MsIENsaW5p
Y2FsICZhbXA7IFRyYW5zbGF0aW9uYWwgU2NpZW5jZSwgVW5pdmVyc2l0eSBvZiBQaXR0c2J1cmdo
LCBQaXR0c2J1cmdoLCBQQSwgVVNBLiYjeEQ7Q2VudGVyIGZvciBBREhEIFJlc2VhcmNoLCBEZXBh
cnRtZW50IG9mIFBzeWNoaWF0cnksIE9yZWdvbiBIZWFsdGggJmFtcDsgU2NpZW5jZSBVbml2ZXJz
aXR5LCBQb3J0bGFuZCwgT1IsIFVTQS4mI3hEO1VuaXZlcnNpdHkgb2YgTW9udHBlbGxpZXIsIENI
VSBNb250cGVsbGllciBTYWludCBFbG9pLCBNUEVBLCBNZWRpY2FsIGFuZCBQc3ljaG9sb2dpY2Fs
IFVuaXQgZm9yIENoaWxkcmVuIGFuZCBBZG9sZXNjZW50cyAoTVBFQSksIE1vbnRwZWxsaWVyLCBG
cmFuY2U7IElOU0VSTSBVIDEwMTggQ0VTUC1EZXZlbG9wbWVudGFsIFBzeWNoaWF0cnksIEZyYW5j
ZS4mI3hEO0NlbnRyZSBmb3IgQ2hpbGQgJmFtcDsgQWRvbGVzY2VudCBNZW50YWwgSGVhbHRoLCBD
b2xsZWdlIG9mIE1lZGljaW5lLCBVbml2ZXJzaXR5IG9mIEliYWRhbiwgSWJhZGFuLCBOaWdlcmlh
OyBEZXBhcnRtZW50IG9mIENoaWxkICZhbXA7IEFkb2xlc2NlbnQgUHN5Y2hpYXRyeSwgVW5pdmVy
c2l0eSBDb2xsZWdlIEhvc3BpdGFsLCBJYmFkYW4sIE5pZ2VyaWEuJiN4RDtGYWN1bGRhZGUgZGUg
TWVkaWNpbmEgRk1VU1AsIFVuaXZlcnNpZGFkZSBkZSBTYW8gUGF1bG8sIFNhbyBQYXVsbywgU1As
IEJyYXppbC4mI3hEO1NleW1vdXIgRm94IFNjaG9vbCBvZiBFZHVjYXRpb24sIFRoZSBIZWJyZXcg
VW5pdmVyc2l0eSBvZiBKZXJ1c2FsZW0sIElzcmFlbDsgVGhlIElzcmFlbGkgU29jaWV0eSBvZiBB
REhEIChJU0EpLCBJc3JhZWwuJiN4RDtCcmFpbiBNaW5kIENlbnRyZSBOZXBlYW4sIFVuaXZlcnNp
dHkgb2YgU3lkbmV5LCBTeWRuZXksIEF1c3RyYWxpYTsgQXVzdHJhbGlhbiBBREhEIFByb2Zlc3Np
b25hbHMgQXNzb2NpYXRpb24gKEFBRFBBKSwgQXVzdHJhbGlhLiYjeEQ7SmF3YWhhcmxhbCBJbnN0
aXR1dGUgb2YgUG9zdGdyYWR1YXRlIE1lZGljYWwgRWR1Y2F0aW9uIGFuZCBSZXNlYXJjaCwgUG9u
ZGljaGVycnksIEluZGlhLiYjeEQ7VVNBLiYjeEQ7RGVwYXJ0bWVudCBvZiBQc3ljaGlhdHJ5LCBQ
c3ljaG9zb21hdGljIE1lZGljaW5lIGFuZCBQc3ljaG90aGVyYXB5LCBVbml2ZXJzaXR5IEhvc3Bp
dGFsIEZyYW5rZnVydCwgRnJhbmtmdXJ0IGFtIE1haW4sIEdlcm1hbnk7IEdlcm1hbiBQc3ljaGlh
dHJpYyBBc3NvY2lhdGlvbiwgR2VybWFueS4mI3hEO1dvcmxkIEZlZGVyYXRpb24gb2YgQURIRCwg
U3dpdHplcmxhbmQ7IERlcGFydG1lbnQgb2YgQ2hpbGQgJmFtcDsgQWRvbGVzY2VudCBQc3ljaGlh
dHJ5LCBJbnN0aXR1dGUgb2YgUHN5Y2hpYXRyeSwgUHN5Y2hvbG9neSAmYW1wOyBOZXVyb3NjaWVu
Y2VzLCBLaW5nJmFwb3M7cyBDb2xsZWdlIExvbmRvbiwgTG9uZG9uLCBVSzsgRXVyb3BlYW4gTmV0
d29yayBmb3IgSHlwZXJraW5ldGljIERpc29yZGVycyAoRVVORVRIWURJUyksIEdlcm1hbnkuJiN4
RDtTY2hvb2wgb2YgUHN5Y2hvbG9neSwgU3BlZWNoIGFuZCBIZWFyaW5nLCBVbml2ZXJzaXR5IG9m
IENhbnRlcmJ1cnksIENocmlzdGNodXJjaCwgTmV3IFplYWxhbmQuJiN4RDtEZXBhcnRtZW50IG9m
IENoaWxkIGFuZCBBZG9sZXNjZW50IFBzeWNoaWF0cnksIFBzeWNob3NvbWF0aWNzIGFuZCBQc3lj
aG90aGVyYXB5LCBDZW50ZXIgb2YgTWVudGFsIEhlYWx0aCwgVW5pdmVyc2l0eSBIb3NwaXRhbCBX
dXJ6YnVyZywgV3VyemJ1cmcsIEdlcm1hbnk7IFRoZSBHZXJtYW4gQXNzb2NpYXRpb24gb2YgQ2hp
bGQgYW5kIEFkb2xlc2NlbnQgUHN5Y2hpYXRyeSBhbmQgUHN5Y2hvdGhlcmFweSwgR2VybWFueTsg
WmVudHJhbGVzLUFESFMtTmV0eiwgR2VybWFueS4mI3hEO0RlcGFydG1lbnQgb2YgUHN5Y2hpYXRy
eSwgSG9zcGl0YWwgVW5pdmVyc2l0YXJpIFZhbGwgZCZhcG9zO0hlYnJvbiwgQmFyY2Vsb25hLCBD
YXRhbG9uaWEsIFNwYWluOyBHcm91cCBvZiBQc3ljaGlhdHJ5LCBNZW50YWwgSGVhbHRoIGFuZCBB
ZGRpY3Rpb25zLCBWYWxsIGQmYXBvcztIZWJyb24gUmVzZWFyY2ggSW5zdGl0dXRlIChWSElSKSwg
QmFyY2Vsb25hLCBDYXRhbG9uaWEsIFNwYWluOyBCaW9tZWRpY2FsIE5ldHdvcmsgUmVzZWFyY2gg
Q2VudHJlIG9uIE1lbnRhbCBIZWFsdGggKENJQkVSU0FNKSwgVW5pdmVyc2l0YXQgQXV0b25vbWEg
ZGUgQmFyY2Vsb25hLCBCYXJjZWxvbmEsIENhdGFsb25pYSwgU3BhaW47IERlcGFydG1lbnQgb2Yg
UHN5Y2hpYXRyeSBhbmQgRm9yZW5zaWMgTWVkaWNpbmUsIFVuaXZlcnNpdGF0IEF1dG9ub21hIGRl
IEJhcmNlbG9uYSwgQmFyY2Vsb25hLCBDYXRhbG9uaWEsIFNwYWluOyBOZXVyb2RldmVsb3BtZW50
YWwgRGlzb3JkZXJzIEFjcm9zcyBMaWZlc3BhbiBTZWN0aW9uIG9mIEV1cm9wZWFuIFBzeWNoaWF0
cmljIEFzc29jaWF0aW9uLCBGcmFuY2U7IEludGVybmF0aW9uYWwgQ29sbGFib3JhdGlvbiBvbiBB
REhEIGFuZCBTdWJzdGFuY2UgQWJ1c2UgKElDQVNBKSwgdGhlIE5ldGhlcmxhbmRzOyBESVZBIEZv
dW5kYXRpb24sIHRoZSBOZXRoZXJsYW5kcy4mI3hEO1JhZGJvdWQgVW5pdmVyc2l0eSBNZWRpY2Fs
IENlbnRyZSwgRG9uZGVycyBJbnN0aXR1dGUgZm9yIEJyYWluLCBDb2duaXRpb24sIGFuZCBCZWhh
dmlvciwgRGVwYXJ0bWVudCBvZiBQc3ljaGlhdHJ5LCBOaWptZWdlbiwgdGhlIE5ldGhlcmxhbmRz
OyBJbnRlcm5hdGlvbmFsIENvbGxhYm9yYXRpb24gb24gQURIRCBhbmQgU3Vic3RhbmNlIEFidXNl
IChJQ0FTQSksIE5pam1lZ2VuLCB0aGUgTmV0aGVybGFuZHMuJiN4RDtCZWhhdmlvdXJhbCBTY2ll
bmNlIEluc3RpdHV0ZSwgUmFkYm91ZCBVbml2ZXJzaXR5LCBOaWptZWdlbiwgdGhlIE5ldGhlcmxh
bmRzLiYjeEQ7VW5pdmVyc2l0eSBvZiBTdGVsbGVuYm9zY2ggQnVzaW5lc3MgU2Nob29sLCBDYXBl
IFRvd24sIFNvdXRoIEFmcmljYTsgU291dGggQWZyaWNhbiBTcGVjaWFsIEludGVyZXN0IEdyb3Vw
IGZvciBBZHVsdCBBREhELCBTb3V0aCBBZnJpY2E7IFRoZSBTb3V0aCBBZnJpY2FuIFNvY2lldHkg
b2YgUHN5Y2hpYXRyaXN0cy9Qc3ljaGlhdHJ5IE1hbmFnZW1lbnQgR3JvdXAgTWFuYWdlbWVudCBH
dWlkZWxpbmVzIGZvciBBREhELCBTb3V0aCBBZnJpY2E7IFdvcmxkIEZlZGVyYXRpb24gb2YgQmlv
bG9naWNhbCBQc3ljaGlhdHJ5LCBHZXJtYW55OyBBbWVyaWNhbiBQc3ljaGlhdHJpYyBBc3NvY2lh
dGlvbiwgVVNBOyBBc3NvY2lhdGlvbiBmb3IgTmV1cm9Qc3ljaG9FY29ub21pY3MsIFVTQS4mI3hE
O0RlcGFydG1lbnQgb2YgUHN5Y2hpYXRyeSBhbmQgQmVoYXZpb3JhbCBTY2llbmNlcyBhbmQgdGhl
IE1JTkQgSW5zdGl0dXRlLCBVbml2ZXJzaXR5IG9mIENhbGlmb3JuaWEsIERhdmlzLCBTYWNyYW1l
bnRvLCBDQSwgVVNBLiYjeEQ7VG9waXdhbGEgTmF0aW9uYWwgTWVkaWNhbCBDb2xsZWdlICZhbXA7
IEJZTCBOYWlyIENoLiBIb3NwaXRhbCwgTXVtYmFpLCBJbmRpYS4mI3hEO1RoZSBadWNrZXIgU2No
b29sIG9mIE1lZGljaW5lIGF0IEhvZnN0cmEtTm9ydGh3ZWxsLCBOb3J0aHdlbGwgSGVhbHRoLCBI
ZW1zdGVhZCwgTlksIFVTQTsgQ2hpbGRyZW4gYW5kIEFkdWx0cyB3aXRoIEF0dGVudGlvbi1EZWZp
Y2l0L0h5cGVyYWN0aXZpdHkgRGlzb3JkZXIgKENIQUREKSwgVVNBOyBBbWVyaWNhbiBQcm9mZXNz
aW9uYWwgU29jaWV0eSBvZiBBREhEIGFuZCBSZWxhdGVkIERpc29yZGVycyAoQVBTQVJEKSwgVVNB
OyBOYXRpb25hbCBDZW50ZXIgZm9yIENoaWxkcmVuIHdpdGggTGVhcm5pbmcgRGlzYWJpbGl0aWVz
IChOQ0xEKSwgVVNBLiYjeEQ7RGVwYXJ0bWVudCBvZiBDaGlsZCBhbmQgQWRvbGVzY2VudCBQc3lj
aGlhdHJ5LCBJbnN0aXR1dGUgb2YgUHN5Y2hpYXRyeSwgUHN5Y2hvbG9neSAmYW1wOyBOZXVyb3Nj
aWVuY2UsIEtpbmcmYXBvcztzIENvbGxlZ2UgTG9uZG9uLCBMb25kb24sIFVLOyBEZXBhcnRtZW50
IG9mIENoaWxkICZhbXA7IEFkb2xlc2NlbnQgUHN5Y2hpYXRyeSwgQWFyaHVzIFVuaXZlcnNpdHks
IEFhcmh1cywgRGVubWFyay4mI3hEO0FtZXJpY2FuIFByb2Zlc3Npb25hbCBTb2NpZXR5IG9mIEFE
SEQgYW5kIFJlbGF0ZWQgRGlzb3JkZXJzIChBUFNBUkQpLCBVU0E7IEV1cm9wZWFuIE5ldHdvcmsg
Zm9yIEh5cGVya2luZXRpYyBEaXNvcmRlcnMgKEVVTkVUSFlESVMpLCBHZXJtYW55OyBMb3VpcyBB
LiBGYWlsbGFjZSBNRCwgRGVwYXJ0bWVudCBvZiBQc3ljaGlhdHJ5IGFuZCBCZWhhdmlvcmFsIFNj
aWVuY2VzLCBVbml2ZXJzaXR5IG9mIFRleGFzIEhlYWx0aCBTY2llbmNlIENlbnRlciBhdCBIb3Vz
dG9uLCBIb3VzdG9uLCBUWCwgVVNBLiYjeEQ7VW5pdmVyc2l0eSBvZiBadXJpY2gsIENILCBTd2l0
emVybGFuZDsgVW5pdmVyc2l0eSBvZiBCYXNlbCwgQ0gsIFN3aXR6ZXJsYW5kOyBVbml2ZXJzaXR5
IG9mIFNvdXRoZXJuIERlbm1hcmssIE9kZW5zZSwgRGVubWFyazsgQ2VudHJlIG9mIENoaWxkIGFu
ZCBBZG9sZXNjZW50IE1lbnRhbCBIZWFsdGgsIENvcGVuaGFnZW4sIERlbm1hcmsuJiN4RDtEZXBh
cnRtZW50IG9mIFBlZGlhdHJpY3MsIFVuaXZlcnNpdHkgb2YgQ2FsaWZvcm5pYSBJcnZpbmUsIEly
dmluZSwgQ0EsIFVTQS4mI3hEO0RpdmlzaW9uIG9mIFBzeWNob2xvZ2ljYWwgTWVkaWNpbmUgYW5k
IENsaW5pY2FsIE5ldXJvc2NpZW5jZXMsIE1SQyBDZW50cmUgZm9yIE5ldXJvcHN5Y2hpYXRyaWMg
R2VuZXRpY3MgYW5kIEdlbm9taWNzLCBDYXJkaWZmIFVuaXZlcnNpdHkgU2Nob29sIG9mIE1lZGlj
aW5lLCBXYWxlcywgVUsuJiN4RDtIdW1hbiBEZXZlbG9wbWVudGFsIE5ldXJvYmlvbG9neSBVbml0
LCBPa2luYXdhIEluc3RpdHV0ZSBvZiBTY2llbmNlIGFuZCBUZWNobm9sb2d5IEdyYWR1YXRlIFVu
aXZlcnNpdHksIE9raW5hd2EsIEphcGFuLiYjeEQ7SG9nZXNjaG9vbCB2YW4gVXRyZWNodC9Vbml2
ZXJzaXR5IG9mIEFwcGxpZWQgU2NpZW5jZXMsIFV0cmVjaHQsIHRoZSBOZXRoZXJsYW5kcy4mI3hE
O0Ftc3RlcmRhbSBVbml2ZXJzaXR5IE1lZGljYWwgQ2VudGVycywgQWNhZGVtaWMgTWVkaWNhbCBD
ZW50ZXIsIEFtc3RlcmRhbSwgdGhlIE5ldGhlcmxhbmRzLiYjeEQ7UHN5Y2hvbG9neSBhbmQgRWR1
Y2F0aW9uYWwgU2NpZW5jZXMsIEtVIExldXZlbiwgTGV1dmVuLCBCZWxnaXVtOyBFdXJvcGVhbiBB
REhEIEd1aWRlbGluZXMgR3JvdXAsIEdlcm1hbnkuJiN4RDtVbml2ZXJzaXR5IG9mIHRoZSBGcmVl
IFN0YXRlLCBCbG9lbWZvbnRlaW4sIFNvdXRoIEFmcmljYS4mI3hEO1VuaXZlcnNpdHkgb2YgVG9y
aW5vLCBUb3Jpbm8sIEl0YWx5OyBKb2hucyBIb3BraW5zIFVuaXZlcnNpdHkgU2Nob29sIG9mIFB1
YmxpYyBIZWFsdGgsIEJhbHRpbW9yZSwgTUQsIFVTQS4mI3hEO0RlcGFydG1lbnQgb2YgQ2hpbGQg
YW5kIEFkb2xlc2NlbnQgUHN5Y2hpYXRyeSBhbmQgUHN5Y2hvdGhlcmFweSwgVW5pdmVyc2l0eSBI
b3NwaXRhbCBvZiBQc3ljaGlhdHJ5IFp1cmljaCwgVW5pdmVyc2l0eSBvZiBadXJpY2gsIFp1cmlj
aCwgU3dpdHplcmxhbmQuPC9hdXRoLWFkZHJlc3M+PHRpdGxlcz48dGl0bGU+VGhlIFdvcmxkIEZl
ZGVyYXRpb24gb2YgQURIRCBJbnRlcm5hdGlvbmFsIENvbnNlbnN1cyBTdGF0ZW1lbnQ6IDIwOCBF
dmlkZW5jZS1iYXNlZCBjb25jbHVzaW9ucyBhYm91dCB0aGUgZGlzb3JkZXI8L3RpdGxlPjxzZWNv
bmRhcnktdGl0bGU+TmV1cm9zY2kgQmlvYmVoYXYgUmV2PC9zZWNvbmRhcnktdGl0bGU+PC90aXRs
ZXM+PHBlcmlvZGljYWw+PGZ1bGwtdGl0bGU+TmV1cm9zY2kgQmlvYmVoYXYgUmV2PC9mdWxsLXRp
dGxlPjwvcGVyaW9kaWNhbD48cGFnZXM+Nzg5LTgxODwvcGFnZXM+PHZvbHVtZT4xMjg8L3ZvbHVt
ZT48ZWRpdGlvbj4yMDIxMDIwNDwvZWRpdGlvbj48a2V5d29yZHM+PGtleXdvcmQ+KkF0dGVudGlv
biBEZWZpY2l0IERpc29yZGVyIHdpdGggSHlwZXJhY3Rpdml0eS90aGVyYXB5PC9rZXl3b3JkPjxr
ZXl3b3JkPkh1bWFuczwva2V5d29yZD48a2V5d29yZD5OZXR3b3JrIE1ldGEtQW5hbHlzaXM8L2tl
eXdvcmQ+PGtleXdvcmQ+UHVibGljYXRpb24gQmlhczwva2V5d29yZD48a2V5d29yZD5BZGhkPC9r
ZXl3b3JkPjxrZXl3b3JkPkJyYWluPC9rZXl3b3JkPjxrZXl3b3JkPkNvdXJzZTwva2V5d29yZD48
a2V5d29yZD5EaWFnbm9zaXM8L2tleXdvcmQ+PGtleXdvcmQ+R2VuZXRpY3M8L2tleXdvcmQ+PGtl
eXdvcmQ+T3V0Y29tZTwva2V5d29yZD48a2V5d29yZD5UcmVhdG1lbnQ8L2tleXdvcmQ+PC9rZXl3
b3Jkcz48ZGF0ZXM+PHllYXI+MjAyMTwveWVhcj48cHViLWRhdGVzPjxkYXRlPlNlcDwvZGF0ZT48
L3B1Yi1kYXRlcz48L2RhdGVzPjxpc2JuPjE4NzMtNzUyOCAoRWxlY3Ryb25pYykmI3hEOzAxNDkt
NzYzNCAoUHJpbnQpJiN4RDswMTQ5LTc2MzQgKExpbmtpbmcpPC9pc2JuPjxhY2Nlc3Npb24tbnVt
PjMzNTQ5NzM5PC9hY2Nlc3Npb24tbnVtPjx1cmxzPjxyZWxhdGVkLXVybHM+PHVybD5odHRwczov
L3d3dy5uY2JpLm5sbS5uaWguZ292L3B1Ym1lZC8zMzU0OTczOTwvdXJsPjwvcmVsYXRlZC11cmxz
PjwvdXJscz48Y3VzdG9tMj5QTUM4MzI4OTMzPC9jdXN0b20yPjxlbGVjdHJvbmljLXJlc291cmNl
LW51bT4xMC4xMDE2L2oubmV1YmlvcmV2LjIwMjEuMDEuMDIyPC9lbGVjdHJvbmljLXJlc291cmNl
LW51bT48cmVtb3RlLWRhdGFiYXNlLW5hbWU+TWVkbGluZTwvcmVtb3RlLWRhdGFiYXNlLW5hbWU+
PHJlbW90ZS1kYXRhYmFzZS1wcm92aWRlcj5OTE08L3JlbW90ZS1kYXRhYmFzZS1wcm92aWRlcj48
L3JlY29yZD48L0NpdGU+PENpdGU+PEF1dGhvcj5Db3J0ZXNlPC9BdXRob3I+PFllYXI+MjAxODwv
WWVhcj48UmVjTnVtPjEzMjwvUmVjTnVtPjxyZWNvcmQ+PHJlYy1udW1iZXI+MTMyPC9yZWMtbnVt
YmVyPjxmb3JlaWduLWtleXM+PGtleSBhcHA9IkVOIiBkYi1pZD0ieHc5djAwMjViOTJkdGxlcHIy
YXY1dzl1MGQyMHJ4dDVmdjBhIiB0aW1lc3RhbXA9IjE3MTQwMzc3MTEiPjEzMjwva2V5PjwvZm9y
ZWlnbi1rZXlzPjxyZWYtdHlwZSBuYW1lPSJKb3VybmFsIEFydGljbGUiPjE3PC9yZWYtdHlwZT48
Y29udHJpYnV0b3JzPjxhdXRob3JzPjxhdXRob3I+Q29ydGVzZSwgUy48L2F1dGhvcj48YXV0aG9y
PkFkYW1vLCBOLjwvYXV0aG9yPjxhdXRob3I+RGVsIEdpb3ZhbmUsIEMuPC9hdXRob3I+PGF1dGhv
cj5Nb2hyLUplbnNlbiwgQy48L2F1dGhvcj48YXV0aG9yPkhheWVzLCBBLiBKLjwvYXV0aG9yPjxh
dXRob3I+Q2FydWNjaSwgUy48L2F1dGhvcj48YXV0aG9yPkF0a2luc29uLCBMLiBaLjwvYXV0aG9y
PjxhdXRob3I+VGVzc2FyaSwgTC48L2F1dGhvcj48YXV0aG9yPkJhbmFzY2hld3NraSwgVC48L2F1
dGhvcj48YXV0aG9yPkNvZ2hpbGwsIEQuPC9hdXRob3I+PGF1dGhvcj5Ib2xsaXMsIEMuPC9hdXRo
b3I+PGF1dGhvcj5TaW1vbm9mZiwgRS48L2F1dGhvcj48YXV0aG9yPlp1ZGRhcywgQS48L2F1dGhv
cj48YXV0aG9yPkJhcmJ1aSwgQy48L2F1dGhvcj48YXV0aG9yPlB1cmdhdG8sIE0uPC9hdXRob3I+
PGF1dGhvcj5TdGVpbmhhdXNlbiwgSC4gQy48L2F1dGhvcj48YXV0aG9yPlNob2tyYW5laCwgRi48
L2F1dGhvcj48YXV0aG9yPlhpYSwgSi48L2F1dGhvcj48YXV0aG9yPkNpcHJpYW5pLCBBLjwvYXV0
aG9yPjwvYXV0aG9ycz48L2NvbnRyaWJ1dG9ycz48YXV0aC1hZGRyZXNzPkNlbnRlciBmb3IgSW5u
b3ZhdGlvbiBpbiBNZW50YWwgSGVhbHRoLCBBY2FkZW1pYyBVbml0IG9mIFBzeWNob2xvZ3ksIGFu
ZCBDbGluaWNhbCBhbmQgRXhwZXJpbWVudGFsIFNjaWVuY2VzIChDTlMgYW5kIFBzeWNoaWF0cnkp
LCBGYWN1bHR5IG9mIE1lZGljaW5lLCBVbml2ZXJzaXR5IG9mIFNvdXRoYW1wdG9uLCBTb3V0aGFt
cHRvbiwgVUs7IFNvbGVudCBOSFMgVHJ1c3QsIFNvdXRoYW1wdG9uLCBVSzsgTmV3IFlvcmsgVW5p
dmVyc2l0eSBDaGlsZCBTdHVkeSBDZW50ZXIsIE5ldyBZb3JrLCBOWSwgVVNBOyBEaXZpc2lvbiBv
ZiBQc3ljaGlhdHJ5IGFuZCBBcHBsaWVkIFBzeWNob2xvZ3ksIFNjaG9vbCBvZiBNZWRpY2luZSwg
VW5pdmVyc2l0eSBvZiBOb3R0aW5naGFtLCBOb3R0aW5naGFtLCBVSy4mI3hEO0RlcGFydG1lbnQg
b2YgQ2hpbGQgYW5kIEFkb2xlc2NlbnQgUHN5Y2hpYXRyeSwgS2luZyZhcG9zO3MgQ29sbGVnZSBM
b25kb24sIGFuZCBJbnN0aXR1dGUgb2YgUHN5Y2hpYXRyeSwgUHN5Y2hvbG9neSBhbmQgTmV1cm9z
Y2llbmNlLCBhbmQgTmF0aW9uYWwgSW5zdGl0dXRlIGZvciBIZWFsdGggUmVzZWFyY2ggKE5JSFIp
IE1hdWRzbGV5IEJpb21lZGljYWwgUmVzZWFyY2ggQ2VudHJlLCBMb25kb24sIFVLLiYjeEQ7SW5z
dGl0dXRlIG9mIFByaW1hcnkgSGVhbHRoIENhcmUsIFVuaXZlcnNpdHkgb2YgQmVybiwgU3dpdHpl
cmxhbmQuJiN4RDtEZXBhcnRtZW50IG9mIENoaWxkIGFuZCBBZG9sZXNjZW50IFBzeWNoaWF0cnks
IEFhbGJvcmcgUHN5Y2hpYXRyaWMgSG9zcGl0YWwsIEFhbGJvcmcgVW5pdmVyc2l0eSBIb3NwaXRh
bCwgQWFsYm9yZywgRGVubWFyay4mI3hEO0RlcGFydG1lbnQgb2YgUHN5Y2hpYXRyeSwgVW5pdmVy
c2l0eSBvZiBPeGZvcmQsIGFuZCBPeGZvcmQgSGVhbHRoIE5IUyBGb3VuZGF0aW9uIFRydXN0LCBX
YXJuZWZvcmQgSG9zcGl0YWwsIE94Zm9yZCwgVUsuJiN4RDtDaGlsZCBhbmQgQWRvbGVzY2VudCBO
ZXVyb3BzeWNoaWF0cnkgVW5pdCwgRGVwYXJ0bWVudCBvZiBCaW9tZWRpY2FsIFNjaWVuY2VzLCBV
bml2ZXJzaXR5IG9mIENhZ2xpYXJpIGFuZCAmcXVvdDtBIENhbyZxdW90OyBQYWVkaWF0cmljIEhv
c3BpdGFsLCAmcXVvdDtHIEJyb3R6dSZxdW90OyBIb3NwaXRhbCBUcnVzdCwgQ2FnbGlhcmksIEl0
YWx5LiYjeEQ7RGVwYXJ0bWVudCBvZiBDaGlsZCBhbmQgQWRvbGVzY2VudCBQc3ljaGlhdHJ5IGFu
ZCBQc3ljaG90aGVyYXB5LCBCb2x6YW5vLCBJdGFseS4mI3hEO0RlcGFydG1lbnQgb2YgQ2hpbGQg
YW5kIEFkb2xlc2NlbnQgUHN5Y2hpYXRyeSBhbmQgUHN5Y2hvdGhlcmFweSwgQ2VudHJhbCBJbnN0
aXR1dGUgb2YgTWVudGFsIEhlYWx0aCwgTWVkaWNhbCBGYWN1bHR5IE1hbm5oZWltIGFuZCBVbml2
ZXJzaXR5IG9mIEhlaWRlbGJlcmcsIE1hbm5oZWltLCBHZXJtYW55LiYjeEQ7RGVwYXJ0bWVudHMg
b2YgUGFlZGlhdHJpY3MgYW5kIFBzeWNoaWF0cnksIEZhY3VsdHkgb2YgTWVkaWNpbmUsIERlbnRp
c3RyeSBhbmQgSGVhbHRoIFNjaWVuY2VzLCBVbml2ZXJzaXR5IG9mIE1lbGJvdXJuZSwgTWVsYm91
cm5lLCBWaWMsIEF1c3RyYWxpYTsgRGl2aXNpb24gb2YgTmV1cm9zY2llbmNlLCBOaW5ld2VsbHMg
SG9zcGl0YWwgYW5kIE1lZGljYWwgU2Nob29sLCBVbml2ZXJzaXR5IG9mIER1bmRlZSwgRHVuZGVl
LCBVSzsgTXVyZG9jaCBDaGlsZHJlbnMmYXBvczsgUmVzZWFyY2ggSW5zdGl0dXRlLCBNZWxib3Vy
bmUsIFZpYywgQXVzdHJhbGlhLiYjeEQ7RGl2aXNpb24gb2YgUHN5Y2hpYXRyeSBhbmQgQXBwbGll
ZCBQc3ljaG9sb2d5LCBTY2hvb2wgb2YgTWVkaWNpbmUsIFVuaXZlcnNpdHkgb2YgTm90dGluZ2hh
bSwgTm90dGluZ2hhbSwgVUs7IE5JSFIgTm90dGluZ2hhbSBCaW9tZWRpY2FsIFJlc2VhcmNoIENl
bnRyZSwgTklIUiBNaW5kVGVjaCBNZWRUZWNoIGFuZCBJbi12aXRybyBEaWFnbm9zdGljIENvb3Bl
cmF0aXZlLCBhbmQgQ2VudHJlIGZvciBBREhEIGFuZCBOZXVyb2RldmVsb3BtZW50YWwgRGlzb3Jk
ZXJzIEFjcm9zcyB0aGUgTGlmZXNwYW4gKENBTkRBTCksIEluc3RpdHV0ZSBvZiBNZW50YWwgSGVh
bHRoLCBVbml2ZXJzaXR5IG9mIE5vdHRpbmdoYW0sIE5vdHRpbmdoYW0sIFVLLiYjeEQ7V0hPIENv
bGxhYm9yYXRpbmcgQ2VudHJlIGZvciBSZXNlYXJjaCBhbmQgVHJhaW5pbmcgaW4gTWVudGFsIEhl
YWx0aCBhbmQgU2VydmljZSBFdmFsdWF0aW9uLCBEZXBhcnRtZW50IG9mIE5ldXJvc2NpZW5jZSwg
QmlvbWVkaWNpbmUsIGFuZCBNb3ZlbWVudCBTY2llbmNlcywgU2VjdGlvbiBvZiBQc3ljaGlhdHJ5
LCBVbml2ZXJzaXR5IG9mIFZlcm9uYSwgVmVyb25hLCBJdGFseS4mI3hEO0RlcGFydG1lbnQgb2Yg
Q2hpbGQgYW5kIEFkb2xlc2NlbnQgUHN5Y2hpYXRyeSwgUHN5Y2hpYXRyaWMgVW5pdmVyc2l0eSBD
bGluaWMgWnVyaWNoLCBadXJpY2gsIFN3aXR6ZXJsYW5kOyBDbGluaWNhbCBQc3ljaG9sb2d5IGFu
ZCBFcGlkZW1pb2xvZ3ksIERlcGFydG1lbnQgb2YgUHN5Y2hvbG9neSwgVW5pdmVyc2l0eSBvZiBC
YXNlbCwgQmFzZWwsIFN3aXR6ZXJsYW5kOyBDaGlsZCBhbmQgQWRvbGVzY2VudCBNZW50YWwgSGVh
bHRoIENlbnRyZSwgQ2FwaXRhbCBSZWdpb24gUHN5Y2hpYXRyeSwgQ29wZW5oYWdlbiwgRGVubWFy
azsgRGVwYXJ0bWVudCBvZiBDaGlsZCBhbmQgQWRvbGVzY2VudCBQc3ljaGlhdHJ5LCBVbml2ZXJz
aXR5IG9mIFNvdXRoZXJuIERlbm1hcmssIE9kZW5zZSwgRGVubWFyay4mI3hEO0NvY2hyYW5lIFNj
aGl6b3BocmVuaWEgR3JvdXAsIERpdmlzaW9uIG9mIFBzeWNoaWF0cnkgYW5kIENsaW5pY2FsIFBz
eWNob2xvZ3ksIFNjaG9vbCBvZiBNZWRpY2luZSwgVW5pdmVyc2l0eSBvZiBOb3R0aW5naGFtLCBO
b3R0aW5naGFtLCBVSzsgUmVzZWFyY2ggQ2VudGVyIGZvciBNb2RlbGluZyBpbiBIZWFsdGgsIElu
c3RpdHV0ZSBmb3IgRnV0dXJlIFN0dWRpZXMgaW4gSGVhbHRoLCBLZXJtYW4gVW5pdmVyc2l0eSBv
ZiBNZWRpY2FsIFNjaWVuY2VzLCBLZXJtYW4sIElyYW4uJiN4RDtTeXN0ZW1hdGljIFJldmlldyBT
b2x1dGlvbnMsIGFuZCBOb3R0aW5naGFtIEhlYWx0aCBDaGluYSwgVW5pdmVyc2l0eSBvZiBOb3R0
aW5naGFtLCBOaW5nYm8sIENoaW5hLiYjeEQ7RGVwYXJ0bWVudCBvZiBQc3ljaGlhdHJ5LCBVbml2
ZXJzaXR5IG9mIE94Zm9yZCwgYW5kIE94Zm9yZCBIZWFsdGggTkhTIEZvdW5kYXRpb24gVHJ1c3Qs
IFdhcm5lZm9yZCBIb3NwaXRhbCwgT3hmb3JkLCBVSy4gRWxlY3Ryb25pYyBhZGRyZXNzOiBhbmRy
ZWEuY2lwcmlhbmlAcHN5Y2gub3guYWMudWsuPC9hdXRoLWFkZHJlc3M+PHRpdGxlcz48dGl0bGU+
Q29tcGFyYXRpdmUgZWZmaWNhY3kgYW5kIHRvbGVyYWJpbGl0eSBvZiBtZWRpY2F0aW9ucyBmb3Ig
YXR0ZW50aW9uLWRlZmljaXQgaHlwZXJhY3Rpdml0eSBkaXNvcmRlciBpbiBjaGlsZHJlbiwgYWRv
bGVzY2VudHMsIGFuZCBhZHVsdHM6IGEgc3lzdGVtYXRpYyByZXZpZXcgYW5kIG5ldHdvcmsgbWV0
YS1hbmFseXNpczwvdGl0bGU+PHNlY29uZGFyeS10aXRsZT5MYW5jZXQgUHN5Y2hpYXRyeTwvc2Vj
b25kYXJ5LXRpdGxlPjwvdGl0bGVzPjxwZXJpb2RpY2FsPjxmdWxsLXRpdGxlPkxhbmNldCBQc3lj
aGlhdHJ5PC9mdWxsLXRpdGxlPjwvcGVyaW9kaWNhbD48cGFnZXM+NzI3LTczODwvcGFnZXM+PHZv
bHVtZT41PC92b2x1bWU+PG51bWJlcj45PC9udW1iZXI+PGVkaXRpb24+MjAxODA4MDc8L2VkaXRp
b24+PGtleXdvcmRzPjxrZXl3b3JkPkFkb2xlc2NlbnQ8L2tleXdvcmQ+PGtleXdvcmQ+QWRyZW5l
cmdpYyBhbHBoYS0yIFJlY2VwdG9yIEFnb25pc3RzLyp0aGVyYXBldXRpYyB1c2U8L2tleXdvcmQ+
PGtleXdvcmQ+QWR1bHQ8L2tleXdvcmQ+PGtleXdvcmQ+QXR0ZW50aW9uIERlZmljaXQgRGlzb3Jk
ZXIgd2l0aCBIeXBlcmFjdGl2aXR5LypkcnVnIHRoZXJhcHk8L2tleXdvcmQ+PGtleXdvcmQ+QnVw
cm9waW9uLyp0aGVyYXBldXRpYyB1c2U8L2tleXdvcmQ+PGtleXdvcmQ+Q2VudHJhbCBOZXJ2b3Vz
IFN5c3RlbSBTdGltdWxhbnRzLyp0aGVyYXBldXRpYyB1c2U8L2tleXdvcmQ+PGtleXdvcmQ+Q2hp
bGQ8L2tleXdvcmQ+PGtleXdvcmQ+Q2xvbmlkaW5lLyp0aGVyYXBldXRpYyB1c2U8L2tleXdvcmQ+
PGtleXdvcmQ+RG9zZS1SZXNwb25zZSBSZWxhdGlvbnNoaXAsIERydWc8L2tleXdvcmQ+PGtleXdv
cmQ+SHVtYW5zPC9rZXl3b3JkPjxrZXl3b3JkPk1ldGh5bHBoZW5pZGF0ZS8qdGhlcmFwZXV0aWMg
dXNlPC9rZXl3b3JkPjxrZXl3b3JkPk5ldHdvcmsgTWV0YS1BbmFseXNpczwva2V5d29yZD48a2V5
d29yZD5SYW5kb21pemVkIENvbnRyb2xsZWQgVHJpYWxzIGFzIFRvcGljPC9rZXl3b3JkPjwva2V5
d29yZHM+PGRhdGVzPjx5ZWFyPjIwMTg8L3llYXI+PHB1Yi1kYXRlcz48ZGF0ZT5TZXA8L2RhdGU+
PC9wdWItZGF0ZXM+PC9kYXRlcz48aXNibj4yMjE1LTAzNzQgKEVsZWN0cm9uaWMpJiN4RDsyMjE1
LTAzNjYgKFByaW50KSYjeEQ7MjIxNS0wMzY2IChMaW5raW5nKTwvaXNibj48YWNjZXNzaW9uLW51
bT4zMDA5NzM5MDwvYWNjZXNzaW9uLW51bT48dXJscz48cmVsYXRlZC11cmxzPjx1cmw+aHR0cHM6
Ly93d3cubmNiaS5ubG0ubmloLmdvdi9wdWJtZWQvMzAwOTczOTA8L3VybD48L3JlbGF0ZWQtdXJs
cz48L3VybHM+PGN1c3RvbTI+UE1DNjEwOTEwNzwvY3VzdG9tMj48ZWxlY3Ryb25pYy1yZXNvdXJj
ZS1udW0+MTAuMTAxNi9TMjIxNS0wMzY2KDE4KTMwMjY5LTQ8L2VsZWN0cm9uaWMtcmVzb3VyY2Ut
bnVtPjxyZW1vdGUtZGF0YWJhc2UtbmFtZT5NZWRsaW5lPC9yZW1vdGUtZGF0YWJhc2UtbmFtZT48
cmVtb3RlLWRhdGFiYXNlLXByb3ZpZGVyPk5MTTwvcmVtb3RlLWRhdGFiYXNlLXByb3ZpZGVyPjwv
cmVjb3JkPjwvQ2l0ZT48L0VuZE5vdGU+AG==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PEVuZE5vdGU+PENpdGU+PEF1dGhvcj5GYXJhb25lPC9BdXRob3I+PFllYXI+MjAyMTwvWWVhcj48
UmVjTnVtPjQ0PC9SZWNOdW0+PERpc3BsYXlUZXh0PihDb3J0ZXNlIGV0IGFsIDIwMTgsIEZhcmFv
bmUgZXQgYWwgMjAyMSk8L0Rpc3BsYXlUZXh0PjxyZWNvcmQ+PHJlYy1udW1iZXI+NDQ8L3JlYy1u
dW1iZXI+PGZvcmVpZ24ta2V5cz48a2V5IGFwcD0iRU4iIGRiLWlkPSJ4dzl2MDAyNWI5MmR0bGVw
cjJhdjV3OXUwZDIwcnh0NWZ2MGEiIHRpbWVzdGFtcD0iMTcxMDc1Njg1NyI+NDQ8L2tleT48L2Zv
cmVpZ24ta2V5cz48cmVmLXR5cGUgbmFtZT0iSm91cm5hbCBBcnRpY2xlIj4xNzwvcmVmLXR5cGU+
PGNvbnRyaWJ1dG9ycz48YXV0aG9ycz48YXV0aG9yPkZhcmFvbmUsIFMuIFYuPC9hdXRob3I+PGF1
dGhvcj5CYW5hc2NoZXdza2ksIFQuPC9hdXRob3I+PGF1dGhvcj5Db2doaWxsLCBELjwvYXV0aG9y
PjxhdXRob3I+WmhlbmcsIFkuPC9hdXRob3I+PGF1dGhvcj5CaWVkZXJtYW4sIEouPC9hdXRob3I+
PGF1dGhvcj5CZWxsZ3JvdmUsIE0uIEEuPC9hdXRob3I+PGF1dGhvcj5OZXdjb3JuLCBKLiBILjwv
YXV0aG9yPjxhdXRob3I+R2lnbmFjLCBNLjwvYXV0aG9yPjxhdXRob3I+QWwgU2F1ZCwgTi4gTS48
L2F1dGhvcj48YXV0aG9yPk1hbm9yLCBJLjwvYXV0aG9yPjxhdXRob3I+Um9oZGUsIEwuIEEuPC9h
dXRob3I+PGF1dGhvcj5ZYW5nLCBMLjwvYXV0aG9yPjxhdXRob3I+Q29ydGVzZSwgUy48L2F1dGhv
cj48YXV0aG9yPkFsbWFnb3IsIEQuPC9hdXRob3I+PGF1dGhvcj5TdGVpbiwgTS4gQS48L2F1dGhv
cj48YXV0aG9yPkFsYmF0dGksIFQuIEguPC9hdXRob3I+PGF1dGhvcj5BbGpvdWRpLCBILiBGLjwv
YXV0aG9yPjxhdXRob3I+QWxxYWh0YW5pLCBNLiBNLiBKLjwvYXV0aG9yPjxhdXRob3I+QXNoZXJz
b24sIFAuPC9hdXRob3I+PGF1dGhvcj5BdHdvbGksIEwuPC9hdXRob3I+PGF1dGhvcj5Cb2x0ZSwg
Uy48L2F1dGhvcj48YXV0aG9yPkJ1aXRlbGFhciwgSi4gSy48L2F1dGhvcj48YXV0aG9yPkNydW5l
bGxlLCBDLiBMLjwvYXV0aG9yPjxhdXRob3I+RGFsZXksIEQuPC9hdXRob3I+PGF1dGhvcj5EYWxz
Z2FhcmQsIFMuPC9hdXRob3I+PGF1dGhvcj5Eb3BmbmVyLCBNLjwvYXV0aG9yPjxhdXRob3I+RXNw
aW5ldCwgUy48L2F1dGhvcj48YXV0aG9yPkZpdHpnZXJhbGQsIE0uPC9hdXRob3I+PGF1dGhvcj5G
cmFua2UsIEIuPC9hdXRob3I+PGF1dGhvcj5HZXJsYWNoLCBNLjwvYXV0aG9yPjxhdXRob3I+SGFh
dmlrLCBKLjwvYXV0aG9yPjxhdXRob3I+SGFydG1hbiwgQy4gQS48L2F1dGhvcj48YXV0aG9yPkhh
cnR1bmcsIEMuIE0uPC9hdXRob3I+PGF1dGhvcj5IaW5zaGF3LCBTLiBQLjwvYXV0aG9yPjxhdXRo
b3I+SG9la3N0cmEsIFAuIEouPC9hdXRob3I+PGF1dGhvcj5Ib2xsaXMsIEMuPC9hdXRob3I+PGF1
dGhvcj5Lb2xsaW5zLCBTLiBILjwvYXV0aG9yPjxhdXRob3I+U2FuZHJhIEtvb2lqLCBKLiBKLjwv
YXV0aG9yPjxhdXRob3I+S3VudHNpLCBKLjwvYXV0aG9yPjxhdXRob3I+TGFyc3NvbiwgSC48L2F1
dGhvcj48YXV0aG9yPkxpLCBULjwvYXV0aG9yPjxhdXRob3I+TGl1LCBKLjwvYXV0aG9yPjxhdXRo
b3I+TWVyem9uLCBFLjwvYXV0aG9yPjxhdXRob3I+TWF0dGluZ2x5LCBHLjwvYXV0aG9yPjxhdXRo
b3I+TWF0dG9zLCBQLjwvYXV0aG9yPjxhdXRob3I+TWNDYXJ0aHksIFMuPC9hdXRob3I+PGF1dGhv
cj5NaWthbWksIEEuIFkuPC9hdXRob3I+PGF1dGhvcj5Nb2xpbmEsIEIuIFMuIEcuPC9hdXRob3I+
PGF1dGhvcj5OaWdnLCBKLiBULjwvYXV0aG9yPjxhdXRob3I+UHVycGVyLU91YWtpbCwgRC48L2F1
dGhvcj48YXV0aG9yPk9taWdib2R1biwgTy4gTy48L2F1dGhvcj48YXV0aG9yPlBvbGFuY3p5aywg
Ry4gVi48L2F1dGhvcj48YXV0aG9yPlBvbGxhaywgWS48L2F1dGhvcj48YXV0aG9yPlBvdWx0b24s
IEEuIFMuPC9hdXRob3I+PGF1dGhvcj5SYWprdW1hciwgUi4gUC48L2F1dGhvcj48YXV0aG9yPlJl
ZGluZywgQS48L2F1dGhvcj48YXV0aG9yPlJlaWYsIEEuPC9hdXRob3I+PGF1dGhvcj5SdWJpYSwg
Sy48L2F1dGhvcj48YXV0aG9yPlJ1Y2tsaWRnZSwgSi48L2F1dGhvcj48YXV0aG9yPlJvbWFub3Ms
IE0uPC9hdXRob3I+PGF1dGhvcj5SYW1vcy1RdWlyb2dhLCBKLiBBLjwvYXV0aG9yPjxhdXRob3I+
U2NoZWxsZWtlbnMsIEEuPC9hdXRob3I+PGF1dGhvcj5TY2hlcmVzLCBBLjwvYXV0aG9yPjxhdXRo
b3I+U2Nob2VtYW4sIFIuPC9hdXRob3I+PGF1dGhvcj5TY2h3ZWl0emVyLCBKLiBCLjwvYXV0aG9y
PjxhdXRob3I+U2hhaCwgSC48L2F1dGhvcj48YXV0aG9yPlNvbGFudG8sIE0uIFYuPC9hdXRob3I+
PGF1dGhvcj5Tb251Z2EtQmFya2UsIEUuPC9hdXRob3I+PGF1dGhvcj5Tb3V0dWxsbywgQy48L2F1
dGhvcj48YXV0aG9yPlN0ZWluaGF1c2VuLCBILiBDLjwvYXV0aG9yPjxhdXRob3I+U3dhbnNvbiwg
Si4gTS48L2F1dGhvcj48YXV0aG9yPlRoYXBhciwgQS48L2F1dGhvcj48YXV0aG9yPlRyaXBwLCBH
LjwvYXV0aG9yPjxhdXRob3I+dmFuIGRlIEdsaW5kLCBHLjwvYXV0aG9yPjxhdXRob3I+dmFuIGRl
biBCcmluaywgVy48L2F1dGhvcj48YXV0aG9yPlZhbiBkZXIgT29yZCwgUy48L2F1dGhvcj48YXV0
aG9yPlZlbnRlciwgQS48L2F1dGhvcj48YXV0aG9yPlZpdGllbGxvLCBCLjwvYXV0aG9yPjxhdXRo
b3I+V2FsaXR6YSwgUy48L2F1dGhvcj48YXV0aG9yPldhbmcsIFkuPC9hdXRob3I+PC9hdXRob3Jz
PjwvY29udHJpYnV0b3JzPjxhdXRoLWFkZHJlc3M+RGVwYXJ0bWVudHMgb2YgUHN5Y2hpYXRyeSBh
bmQgTmV1cm9zY2llbmNlIGFuZCBQaHlzaW9sb2d5LCBQc3ljaGlhdHJ5IFJlc2VhcmNoIERpdmlz
aW9uLCBTVU5ZIFVwc3RhdGUgTWVkaWNhbCBVbml2ZXJzaXR5LCBTeXJhY3VzZSwgTlksIFVTQTsg
V29ybGQgRmVkZXJhdGlvbiBvZiBBREhELCBTd2l0emVybGFuZDsgQW1lcmljYW4gUHJvZmVzc2lv
bmFsIFNvY2lldHkgb2YgQURIRCBhbmQgUmVsYXRlZCBEaXNvcmRlcnMgKEFQU0FSRCksIFVTQS4g
RWxlY3Ryb25pYyBhZGRyZXNzOiBzZmFyYW9uZUBjaGlsZHBzeWNocmVzZWFyY2gub3JnLiYjeEQ7
RGVwYXJ0bWVudCBvZiBDaGlsZCBhbmQgQWRvbGVzY2VudCBQc3ljaGlhdHJ5IGFuZCBQc3ljaG90
aGVyYXB5LCBDZW50cmFsIEluc3RpdHV0ZSBvZiBNZW50YWwgSGVhbHRoLCBNZWRpY2FsIEZhY3Vs
dHkgTWFubmhlaW0sIFVuaXZlcnNpdHkgb2YgSGVpZGVsYmVyZywgTWFubmhlaW0sIEdlcm1hbnk7
IENoaWxkIGFuZCBBZG9sZXNjZW50IFBzeWNoaWF0cmlzdCZhcG9zO3MgUmVwcmVzZW50YXRpdmUs
IFplbnRyYWxlcy1BREhTLU5ldHosIEdlcm1hbnk7IFRoZSBHZXJtYW4gQXNzb2NpYXRpb24gb2Yg
Q2hpbGQgYW5kIEFkb2xlc2NlbnQgUHN5Y2hpYXRyeSBhbmQgUHN5Y2hvdGhlcmFweSwgR2VybWFu
eS4mI3hEO0RlcGFydG1lbnRzIG9mIFBhZWRpYXRyaWNzIGFuZCBQc3ljaGlhdHJ5LCBGYWN1bHR5
IG9mIE1lZGljaW5lLCBEZW50aXN0cnkgYW5kIEhlYWx0aCBTY2llbmNlcywgVW5pdmVyc2l0eSBv
ZiBNZWxib3VybmUsIE1lbGJvdXJuZSwgQXVzdHJhbGlhLiYjeEQ7QmVpamluZyBBbmRpbmcgSG9z
cGl0YWwsIENhcGl0YWwgTWVkaWNhbCBVbml2ZXJzaXR5LCBCZWlqaW5nLCBDaGluYTsgVGhlIE5h
dGlvbmFsIENsaW5pY2FsIFJlc2VhcmNoIENlbnRlciBmb3IgTWVudGFsIERpc29yZGVycywgQmVp
amluZywgQ2hpbmE7IEJlaWppbmcgS2V5IExhYm9yYXRvcnkgb2YgTWVudGFsIERpc29yZGVycywg
QmVpamluZywgQ2hpbmE7IEJlaWppbmcgSW5zdGl0dXRlIGZvciBCcmFpbiBEaXNvcmRlcnMsIEJl
aWppbmcsIENoaW5hOyBBc2lhbiBGZWRlcmF0aW9uIG9mIEFESEQsIENoaW5hOyBDaGluZXNlIFNv
Y2lldHkgb2YgQ2hpbGQgYW5kIEFkb2xlc2NlbnQgUHN5Y2hpYXRyeSwgQ2hpbmEuJiN4RDtDbGlu
aWNhbCAmYW1wOyBSZXNlYXJjaCBQcm9ncmFtcyBpbiBQZWRpYXRyaWMgUHN5Y2hvcGhhcm1hY29s
b2d5ICZhbXA7IEFkdWx0IEFESEQsIE1hc3NhY2h1c2V0dHMgR2VuZXJhbCBIb3NwaXRhbCwgQm9z
dG9uLCBNQSwgVVNBOyBEZXBhcnRtZW50IG9mIFBzeWNoaWF0cnksIEhhcnZhcmQgTWVkaWNhbCBT
Y2hvb2wsIEJvc3RvbiwgTUEsIFVTQS4mI3hEO1R1cm5lciBJbnN0aXR1dGUgZm9yIEJyYWluIGFu
ZCBNZW50YWwgSGVhbHRoIGFuZCBTY2hvb2wgb2YgUHN5Y2hvbG9naWNhbCBTY2llbmNlcywgTW9u
YXNoIFVuaXZlcnNpdHksIENsYXl0b24sIFZJQywgQXVzdHJhbGlhOyBBdXN0cmFsaWFuIEFESEQg
UHJvZmVzc2lvbmFscyBBc3NvY2lhdGlvbiAoQUFEUEEpLCBBdXN0cmFsaWEuJiN4RDtBbWVyaWNh
biBQcm9mZXNzaW9uYWwgU29jaWV0eSBvZiBBREhEIGFuZCBSZWxhdGVkIERpc29yZGVycyAoQVBT
QVJEKSwgVVNBOyBEZXBhcnRtZW50cyBvZiBQc3ljaGlhdHJ5IGFuZCBQZWRpYXRyaWNzLCBEaXZp
c2lvbiBvZiBBREhEIGFuZCBMZWFybmluZyBEaXNvcmRlcnMsIEljYWhuIFNjaG9vbCBvZiBNZWRp
Y2luZSBhdCBNb3VudCBTaW5haSwgTmV3IFlvcmssIE5ZLCBVU0EuJiN4RDtEZXBhcnRtZW50IG9m
IENoaWxkIGFuZCBBZG9sZXNjZW50IFBzeWNoaWF0cnksIE1vbnRyZWFsIENoaWxkcmVuJmFwb3M7
cyBIb3NwaXRhbCwgTVVIQywgTW9udHJlYWwsIENhbmFkYTsgQ2hpbGQgYW5kIEFkb2xlc2NlbnQg
UHN5Y2hpYXRyeSBEaXZpc2lvbiwgTWNHaWxsIFVuaXZlcnNpdHksIE1vbnRyZWFsLCBDYW5hZGE7
IENhbmFkaWFuIEFESEQgUmVzZWFyY2ggQWxsaWFuY2UgKENBRERSQSksIENhbmFkYS4mI3hEO1Nh
dWRpIEFESEQgU29jaWV0eSwgU2F1ZGkgQXJhYmlhLiYjeEQ7Q2hhaXIsIElzcmFlbGkgU29jaWV0
eSBvZiBBREhEIChJU0EpLCBJc3JhZWw7IENvLWNoYWlyIG9mIHRoZSBuZXVyb2RldmVsb3BtZW50
YWwgc2VjdGlvbiBpbiBFUEEgKHRoZSBFdXJvcGVhbiBQc3ljaGlhdHJpYyBBc3NvY2lhdGlvbiks
IEZyYW5jZS4mI3hEO0RlcGFydG1lbnQgb2YgUHN5Y2hpYXRyeSwgRmVkZXJhbCBVbml2ZXJzaXR5
IG9mIFJpbyBHcmFuZGUgZG8gU3VsLCBCcmF6aWwuJiN4RDtBc2lhbiBGZWRlcmF0aW9uIG9mIEFE
SEQsIENoaW5hOyBQZWtpbmcgVW5pdmVyc2l0eSBTaXh0aCBIb3NwaXRhbC9JbnN0aXR1dGUgb2Yg
TWVudGFsIEhlYWx0aCwgTmF0aW9uYWwgQ2xpbmljYWwgUmVzZWFyY2ggQ2VudGVyIGZvciBNZW50
YWwgRGlzb3JkZXJzIChQZWtpbmcgVW5pdmVyc2l0eSBTaXh0aCBIb3NwaXRhbCksIEJlaWppbmcs
IENoaW5hOyBOSEMgS2V5IExhYm9yYXRvcnkgb2YgTWVudGFsIEhlYWx0aCAoUGVraW5nIFVuaXZl
cnNpdHkpLCBCZWlqaW5nLCBDaGluYS4mI3hEO0NlbnRlciBmb3IgSW5ub3ZhdGlvbiBpbiBNZW50
YWwgSGVhbHRoLCBTY2hvb2wgb2YgUHN5Y2hvbG9neSwgRmFjdWx0eSBvZiBFbnZpcm9ubWVudGFs
IGFuZCBMaWZlIFNjaWVuY2VzLCBVbml2ZXJzaXR5IG9mIFNvdXRoYW1wdG9uLCBTb3V0aGFtcHRv
bixVSzsgQ2xpbmljYWwgYW5kIEV4cGVyaW1lbnRhbCBTY2llbmNlcyAoQ05TIGFuZCBQc3ljaGlh
dHJ5KSwgRmFjdWx0eSBvZiBNZWRpY2luZSwgVW5pdmVyc2l0eSBvZiBTb3V0aGFtcHRvbiwgU291
dGhhbXB0b24sIFVLOyBTb2xlbnQgTkhTIFRydXN0LCBTb3V0aGFtcHRvbiwgVUs7IEhhc3NlbmZl
bGQgQ2hpbGRyZW4mYXBvcztzIEhvc3BpdGFsIGF0IE5ZVSBMYW5nb25lLCBOZXcgWW9yayBVbml2
ZXJzaXR5IENoaWxkIFN0dWR5IENlbnRlciwgTmV3IFlvcmsgQ2l0eSwgTmV3IFlvcmssIFVTQTsg
RGl2aXNpb24gb2YgUHN5Y2hpYXRyeSBhbmQgQXBwbGllZCBQc3ljaG9sb2d5LCBTY2hvb2wgb2Yg
TWVkaWNpbmUsIFVuaXZlcnNpdHkgb2YgTm90dGluZ2hhbSwgTm90dGluZ2hhbSwgVUs7IFVuaXZl
cnNpdHkgb2YgTm90dGluZ2hhbSwgTm90dGluZ2hhbSwgVUsuJiN4RDtVbml2ZXJzaXR5IG9mIFRv
cm9udG8sIFNpY2tLaWRzIENlbnRyZSBmb3IgQ29tbXVuaXR5IE1lbnRhbCBIZWFsdGgsIFRvcm9u
dG8sIENhbmFkYTsgQ2FuYWRpYW4gQURIRCBSZXNlYXJjaCBBbGxpYW5jZSAoQ0FERFJBKSwgQ2Fu
YWRhLiYjeEQ7VW5pdmVyc2l0eSBvZiBXYXNoaW5ndG9uLCBTZWF0dGxlLCBXQSwgVVNBOyBTZWF0
dGxlIENoaWxkcmVuJmFwb3M7cyBIb3NwaXRhbCwgU2VhdHRsZSwgV0EsIFVTQS4mI3hEO1NhdWRp
IEFESEQgU29jaWV0eSBNZWRpY2FsIGFuZCBQc3ljaG9sb2dpY2FsIENvbW1pdHRlZSwgU2F1ZGkg
QXJhYmlhLiYjeEQ7S2luZyBGYWlzYWwgU3BlY2lhbGlzdCBIb3NwaXRhbCAmYW1wOyBSZXNlYXJj
aCBDZW50ZXIsIFJpeWFkaCwgU2F1ZGkgQXJhYmlhOyBTYXVkaSBBREhEIFNvY2lldHkgTWVkaWNh
bCBhbmQgUHN5Y2hvbG9naWNhbCBDb21taXR0ZWUsIFNhdWRpIEFyYWJpYS4mI3hEO0NsaW5pY2Fs
IFBzeWNob2xvZ3ksIEtpbmcgS2hhbGlkIFVuaXZlcnNpdHksIEFiaGEsIFNhdWRpIEFyYWJpYTsg
U2F1ZGkgQURIRCBTb2NpZXR5LCBTYXVkaSBBcmFiaWEuJiN4RDtTb2NpYWwgR2VuZXRpYyAmYW1w
OyBEZXZlbG9wbWVudGFsIFBzeWNoaWF0cnksIEluc3RpdHV0ZSBvZiBQc3ljaGlhdHJ5LCBQc3lj
aG9sb2d5LCBhbmQgTmV1cm9zY2llbmNlLCBLaW5nJmFwb3M7cyBDb2xsZWdlIExvbmRvbiwgVUsu
JiN4RDtEZXBhcnRtZW50IG9mIE1lbnRhbCBIZWFsdGggYW5kIEJlaGF2aW91cmFsIFNjaWVuY2Us
IE1vaSBVbml2ZXJzaXR5IFNjaG9vbCBvZiBNZWRpY2luZSwgRWxkb3JldCwgS2VueWE7IEJyYWlu
IGFuZCBNaW5kIEluc3RpdHV0ZSwgYW5kIERlcGFydG1lbnQgb2YgSW50ZXJuYWwgTWVkaWNpbmUs
IE1lZGljYWwgQ29sbGVnZSBFYXN0IEFmcmljYSwgdGhlIEFnYSBLaGFuIFVuaXZlcnNpdHksIEtl
bnlhOyBBZnJpY2FuIENvbGxlZ2Ugb2YgUHN5Y2hvcGhhcm1hY29sb2d5LCBLZW55YTsgQWZyaWNh
biBBc3NvY2lhdGlvbiBvZiBQc3ljaGlhdHJpc3RzLCBLZW55YS4mI3hEO0NlbnRlciBvZiBOZXVy
b2RldmVsb3BtZW50YWwgRGlzb3JkZXJzIChLSU5EKSwgQ2VudHJlIGZvciBQc3ljaGlhdHJ5IFJl
c2VhcmNoOyBEZXBhcnRtZW50IG9mIFdvbWVuJmFwb3M7cyBhbmQgQ2hpbGRyZW4mYXBvcztzIEhl
YWx0aCwgS2Fyb2xpbnNrYSBJbnN0aXR1dGV0ICZhbXA7IFN0b2NraG9sbSBIZWFsdGggQ2FyZSBT
ZXJ2aWNlcywgUmVnaW9uIFN0b2NraG9sbSwgU3dlZGVuOyBDaGlsZCBhbmQgQWRvbGVzY2VudCBQ
c3ljaGlhdHJ5LCBTdG9ja2hvbG0gSGVhbHRoY2FyZSBTZXJ2aWNlcywgUmVnaW9uIFN0b2NraG9s
bSwgU3dlZGVuOyBDdXJ0aW4gQXV0aXNtIFJlc2VhcmNoIEdyb3VwLCBTY2hvb2wgb2YgT2NjdXBh
dGlvbmFsIFRoZXJhcHksIFNvY2lhbCBXb3JrIGFuZCBTcGVlY2ggUGF0aG9sb2d5LCBDdXJ0aW4g
VW5pdmVyc2l0eSwgUGVydGgsIFdlc3Rlcm4gQXVzdHJhbGlhLCBBdXN0cmFsaWEuJiN4RDtEZXBh
cnRtZW50IG9mIENvZ25pdGl2ZSBOZXVyb3NjaWVuY2UsIERvbmRlcnMgSW5zdGl0dXRlIGZvciBC
cmFpbiwgQ29nbml0aW9uIGFuZCBCZWhhdmlvdXIsIFJhZGJvdWQgVW5pdmVyc2l0eSBNZWRpY2Fs
IENlbnRyZSwgTmlqbWVnZW4sIHRoZSBOZXRoZXJsYW5kcy4mI3hEO1ZyaWplIFVuaXZlcnNpdGVp
dCBCcnVzc2VsIChWVUIpLCBVbml2ZXJzaXRhaXIgWmlla2VuaHVpcyBCcnVzc2VsIChVWiBCcnVz
c2VsKSwgRGVwdC4gb2YgUHN5Y2hpYXRyeSwgQnJ1c3NlbCwgQmVsZ2l1bTsgSW50ZXJuYXRpb25h
bCBDb2xsYWJvcmF0aW9uIG9uIEFESEQgYW5kIFN1YnN0YW5jZSBBYnVzZSAoSUNBU0EpLCBOaWpt
ZWdlbiwgdGhlIE5ldGhlcmxhbmRzLiYjeEQ7RGl2aXNpb24gb2YgUHN5Y2hpYXRyeSBhbmQgQXBw
bGllZCBQc3ljaG9sb2d5LCBTY2hvb2wgb2YgTWVkaWNpbmUgVW5pdmVyc2l0eSBvZiBOb3R0aW5n
aGFtLCBOb3R0aW5naGFtLCBVSzsgTklIUiBNaW5kVGVjaCBNZW50YWwgSGVhbHRoIE1lZFRlY2gg
Q29vcGVyYXRpdmUgJmFtcDsgQ2VudHJlIGZvciBBREhEIGFuZCBOZXVyb2RldmVsb3BtZW50YWwg
RGlzb3JkZXJzIEFjcm9zcyB0aGUgTGlmZXNwYW4gKENBTkRBTCksIEluc3RpdHV0ZSBvZiBNZW50
YWwgSGVhbHRoLCBVbml2ZXJzaXR5IG9mIE5vdHRpbmdoYW0sIE5vdHRpbmdoYW0sIFVLLiYjeEQ7
TmF0aW9uYWwgQ2VudHJlIGZvciBSZWdpc3Rlci1iYXNlZCBSZXNlYXJjaCwgQWFyaHVzIFVuaXZl
cnNpdHksIEFhcmh1cywgRGVubWFyazsgVGhlIEx1bmRiZWNrIEZvdW5kYXRpb24gSW5pdGlhdGl2
ZSBmb3IgSW50ZWdyYXRpdmUgUHN5Y2hpYXRyaWMgUmVzZWFyY2gsIGlQU1lDSCwgQWFyaHVzLCBE
ZW5tYXJrLiYjeEQ7RGVwYXJ0bWVudCBvZiBDaGlsZCBhbmQgQWRvbGVzY2VudCBQc3ljaGlhdHJ5
LCBQc3ljaG9zb21hdGljcyBhbmQgUHN5Y2hvdGhlcmFweSwgU2Nob29sIG9mIENoaWxkIGFuZCBB
ZG9sZXNjZW50IENvZ25pdGl2ZSBCZWhhdmlvciBUaGVyYXB5IChBS2lQKSwgRmFjdWx0eSBvZiBN
ZWRpY2luZSBhbmQgVW5pdmVyc2l0eSBIb3NwaXRhbCBDb2xvZ25lLCBVbml2ZXJzaXR5IENvbG9n
bmUsIENvbG9nbmUsIEdlcm1hbnk7IFplbnRyYWxlcy1BREhTLU5ldHosIEdlcm1hbnkuJiN4RDtD
YW5hZGlhbiBBREhEIFJlc291cmNlIEFsbGlhbmNlIChDQUREUkEpLCBDYW5hZGEuJiN4RDtUcmlu
aXR5IENvbGxlZ2UsIER1YmxpbiwgSXJlbGFuZC4mI3hEO0RlcGFydG1lbnRzIG9mIEh1bWFuIEdl
bmV0aWNzIGFuZCBQc3ljaGlhdHJ5LCBEb25kZXJzIEluc3RpdHV0ZSBmb3IgQnJhaW4sIENvZ25p
dGlvbiBhbmQgQmVoYXZpb3VyLCBSYWRib3VkIFVuaXZlcnNpdHkgTWVkaWNhbCBDZW50ZXIsIE5p
am1lZ2VuLCB0aGUgTmV0aGVybGFuZHM7IFByb2Zlc3Npb25hbCBCb2FyZCwgQURIRCBFdXJvcGUs
IEJlbGdpdW0uJiN4RDtEZXBhcnRtZW50IG9mIENoaWxkIGFuZCBBZG9sZXNjZW50IFBzeWNoaWF0
cnksIFBzeWNob3NvbWF0aWNzIGFuZCBQc3ljaG90aGVyYXB5LCBVbml2ZXJzaXR5IEhvc3BpdGFs
IFd1ZXJ6YnVyZywgV3VlcnpidXJnLCBHZXJtYW55LiBFbGVjdHJvbmljIGFkZHJlc3M6IG1hbmZy
ZWQuZ2VybGFjaEB1bmktd3VlcnpidXJnLmRlLiYjeEQ7RGVwYXJ0bWVudCBvZiBCaW9tZWRpY2lu
ZSwgVW5pdmVyc2l0eSBvZiBCZXJnZW4sIEJlcmdlbiwgTm9yd2F5OyBEaXZpc2lvbiBvZiBQc3lj
aGlhdHJ5LCBIYXVrZWxhbmQgVW5pdmVyc2l0eSBIb3NwaXRhbCwgQmVyZ2VuLCBOb3J3YXkuJiN4
RDtVbml2ZXJzaXR5IG9mIEdyb25pbmdlbiwgR3JvbmluZ2VuLCB0aGUgTmV0aGVybGFuZHM7IFVu
aXZlcnNpdHkgTWVkaWNhbCBDZW50ZXIgR3JvbmluZ2VuLCBHcm9uaW5nZW4sIHRoZSBOZXRoZXJs
YW5kczsgSW50ZXJkaXNjaXBsaW5hcnkgQ2VudGVyIFBzeWNob3BhdGhvbG9neSBhbmQgRW1vdGlv
biBSZWd1bGF0aW9uIChJQ1BFKSwgR3JvbmluZ2VuLCB0aGUgTmV0aGVybGFuZHM7IEFESEQgQWNy
b3NzIHRoZSBMaWZlc3BhbiBOZXR3b3JrIGZyb20gRXVyb3BlYW4gQ29sbGVnZSBvZiBOZXVyb3Bz
eWNob3BoYXJtYWNvbG9neShFQ05QKSwgdGhlIE5ldGhlcmxhbmRzLiYjeEQ7RGVwYXJ0bWVudCBv
ZiBQc3ljaG9sb2d5LCBVbml2ZXJzaXR5IG9mIFd5b21pbmcsIExhcmFtaWUsIFdZLCBVU0EuJiN4
RDtVbml2ZXJzaXR5IG9mIENhbGlmb3JuaWEsIEJlcmtlbGV5LCBDQSwgVVNBOyBVbml2ZXJzaXR5
IG9mIENhbGlmb3JuaWEsIFNhbiBGcmFuY2lzY28sIENBLCBVU0EuJiN4RDtVbml2ZXJzaXR5IG9m
IEdyb25pbmdlbiwgVW5pdmVyc2l0eSBNZWRpY2FsIENlbnRlciBHcm9uaW5nZW4sIERlcGFydG1l
bnQgb2YgQ2hpbGQgYW5kIEFkb2xlc2NlbnQgUHN5Y2hpYXRyeSwgR3JvbmluZ2VuLCB0aGUgTmV0
aGVybGFuZHMuJiN4RDtIYXNzZW5mZWxkIENoaWxkcmVuJmFwb3M7cyBIb3NwaXRhbCBhdCBOWVUg
TGFuZ29uZSwgTmV3IFlvcmsgVW5pdmVyc2l0eSBDaGlsZCBTdHVkeSBDZW50ZXIsIE5ldyBZb3Jr
IENpdHksIE5ldyBZb3JrLCBVU0E7IERpdmlzaW9uIG9mIFBzeWNoaWF0cnkgYW5kIEFwcGxpZWQg
UHN5Y2hvbG9neSwgU2Nob29sIG9mIE1lZGljaW5lLCBVbml2ZXJzaXR5IG9mIE5vdHRpbmdoYW0s
IE5vdHRpbmdoYW0sIFVLOyBOb3R0aW5naGFtc2hpcmUgSGVhbHRoY2FyZSBOSFMgRm91bmRhdGlv
biBUcnVzdCwgTm90dGluZ2hhbSwgVUs7IE5JSFIgTWluZFRlY2ggTWVkVGVjaCBDby1vcGVyYXRp
dmUsIE5vdHRpbmdoYW0sIFVLOyBOSUhSIE5vdHRpbmdoYW0gQmlvbWVkaWNhbCBSZXNlYXJjaCBD
ZW50cmUsIE5vdHRpbmdoYW0sIFVLLiYjeEQ7RHVrZSBVbml2ZXJzaXR5IFNjaG9vbCBvZiBNZWRp
Y2luZSwgRHVyaGFtLCBOQywgVVNBOyBEdWtlIENsaW5pY2FsIFJlc2VhcmNoIEluc3RpdHV0ZSwg
RHVyaGFtLCBOQywgVVNBLiYjeEQ7QW1zdGVyZGFtIFVuaXZlcnNpdHkgTWVkaWNhbCBDZW50ZXIg
KFZVTWMpLCBBbXN0ZXJkYW0sIHRoZSBOZXRoZXJsYW5kczsgUHN5USwgVGhlIEhhZ3VlLCB0aGUg
TmV0aGVybGFuZHM7IEV1cm9wZWFuIE5ldHdvcmsgQWR1bHQgQURIRCwgdGhlIE5ldGhlcmxhbmRz
OyBESVZBIEZvdW5kYXRpb24sIHRoZSBOZXRoZXJsYW5kczsgTmV1cm9kZXZlbG9wbWVudGFsIERp
c29yZGVycyBBY3Jvc3MgTGlmZXNwYW4gU2VjdGlvbiBvZiBFdXJvcGVhbiBQc3ljaGlhdHJpYyBB
c3NvY2lhdGlvbiwgRnJhbmNlLiYjeEQ7U29jaWFsLCBHZW5ldGljIGFuZCBEZXZlbG9wbWVudGFs
IFBzeWNoaWF0cnkgQ2VudHJlLCBJbnN0aXR1dGUgb2YgUHN5Y2hpYXRyeSwgUHN5Y2hvbG9neSBh
bmQgTmV1cm9zY2llbmNlLCBLaW5nJmFwb3M7cyBDb2xsZWdlIExvbmRvbiwgTG9uZG9uLCBVSy4m
I3hEO1NjaG9vbCBvZiBNZWRpY2FsIFNjaWVuY2VzLCBPcmVicm8gVW5pdmVyc2l0eSwgT3JlYnJv
LCBTd2VkZW47IERlcGFydG1lbnQgb2YgTWVkaWNhbCBFcGlkZW1pb2xvZ3kgYW5kIEJpb3N0YXRp
c3RpY3MsIEthcm9saW5za2EgSW5zdGl0dXRldCwgU29sbmEsIFN3ZWRlbi4mI3hEO0dyb3d0aCwg
RGV2ZWxvcG1lbnQgYW5kIE1lbnRhbCBIZWFsdGggQ2VudGVyIGZvciBDaGlsZHJlbiBhbmQgQWRv
bGVzY2VudHMsIENoaWxkcmVuJmFwb3M7cyBIb3NwaXRhbCBvZiBDaG9uZ3FpbmcgTWVkaWNhbCBV
bml2ZXJzaXR5LCBDaG9uZ3FpbmcsIENoaW5hOyBOYXRpb25hbCBSZXNlYXJjaCBDZW50ZXIgZm9y
IENsaW5pY2FsIE1lZGljaW5lIG9mIENoaWxkIEhlYWx0aCBhbmQgRGlzZWFzZSwgQ2hvbmdxaW5n
LCBDaGluYTsgVGhlIFN1YnNwZWNpYWx0eSBHcm91cCBvZiBEZXZlbG9wbWVudGFsIGFuZCBCZWhh
dmlvcmFsIFBlZGlhdHJpY3MsIHRoZSBTb2NpZXR5IG9mIFBlZGlhdHJpY3MsIENoaW5lc2UgTWVk
aWNhbCBBc3NvY2lhdGlvbiwgQ2hpbmEuJiN4RDtBc2lhbiBGZWRlcmF0aW9uIG9mIEFESEQsIENo
aW5hOyBQZWtpbmcgVW5pdmVyc2l0eSBTaXh0aCBIb3NwaXRhbC9JbnN0aXR1dGUgb2YgTWVudGFs
IEhlYWx0aCwgTmF0aW9uYWwgQ2xpbmljYWwgUmVzZWFyY2ggQ2VudGVyIGZvciBNZW50YWwgRGlz
b3JkZXJzIChQZWtpbmcgVW5pdmVyc2l0eSBTaXh0aCBIb3NwaXRhbCksIEJlaWppbmcsIENoaW5h
OyBOSEMgS2V5IExhYm9yYXRvcnkgb2YgTWVudGFsIEhlYWx0aCAoUGVraW5nIFVuaXZlcnNpdHkp
LCBCZWlqaW5nLCBDaGluYTsgVGhlIENoaW5lc2UgU29jaWV0eSBvZiBDaGlsZCBhbmQgQWRvbGVz
Y2VudCBQc3ljaGlhdHJ5LCBDaGluYTsgVGhlIEFzaWFuIFNvY2lldHkgZm9yIENoaWxkIGFuZCBB
ZG9sZXNjZW50IFBzeWNoaWF0cnkgYW5kIEFsbGllZCBQcm9mZXNzaW9ucywgQ2hpbmEuJiN4RDtE
ZXBhcnRtZW50IG9mIEZhbWlseSBNZWRpY2luZSwgU2Fja2xlciBTY2hvb2wgb2YgTWVkaWNpbmUs
IFRlbCBBdml2IFVuaXZlcnNpdHksIFRlbCBBdml2LCBJc3JhZWw7IExldW1pdCBIZWFsdGggU2Vy
dmljZXMsIFRlbCBBdml2LCBJc3JhZWw7IElzcmFlbGkgU29jaWV0eSBvZiBBREhELCBJc3JhZWw7
IElzcmFlbGkgTmF0aW9uYWwgRGlhYmV0ZXMgQ291bmNpbCwgSXNyYWVsLiYjeEQ7V2FzaGluZ3Rv
biBVbml2ZXJzaXR5LCBTdC4gTG91aXMsIE1PLCBVU0E7IE1pZHdlc3QgUmVzZWFyY2ggR3JvdXAs
IFN0IENoYXJsZXMsIE1PLCBVU0EuJiN4RDtGZWRlcmFsIFVuaXZlcnNpdHkgb2YgUmlvIGRlIEph
bmVpcm8sIFJpbyBkZSBKYW5laXJvLCBCcmF6aWw7IEQmYXBvcztPciBJbnN0aXR1dGUgZm9yIFJl
c2VhcmNoIGFuZCBFZHVjYXRpb24sIFJpbyBkZSBKYW5laXJvLCBCcmF6aWw7IEJyYXppbGlhbiBB
dHRlbnRpb24gRGVmaWNpdCBBc3NvY2lhdGlvbiAoQUJEQSksIEJyYXppbC4mI3hEO1NjaG9vbCBv
ZiBQaGFybWFjeSwgVW5pdmVyc2l0eSBDb2xsZWdlIENvcmssIENvcmssIElyZWxhbmQuJiN4RDtV
bml2ZXJzaXR5IG9mIEJyaXRpc2ggQ29sdW1iaWEsIFZhbmNvdXZlciwgQkMsIENhbmFkYS4mI3hE
O0RlcGFydG1lbnRzIG9mIFBzeWNoaWF0cnksIFBzeWNob2xvZ3ksIFBlZGlhdHJpY3MsIENsaW5p
Y2FsICZhbXA7IFRyYW5zbGF0aW9uYWwgU2NpZW5jZSwgVW5pdmVyc2l0eSBvZiBQaXR0c2J1cmdo
LCBQaXR0c2J1cmdoLCBQQSwgVVNBLiYjeEQ7Q2VudGVyIGZvciBBREhEIFJlc2VhcmNoLCBEZXBh
cnRtZW50IG9mIFBzeWNoaWF0cnksIE9yZWdvbiBIZWFsdGggJmFtcDsgU2NpZW5jZSBVbml2ZXJz
aXR5LCBQb3J0bGFuZCwgT1IsIFVTQS4mI3hEO1VuaXZlcnNpdHkgb2YgTW9udHBlbGxpZXIsIENI
VSBNb250cGVsbGllciBTYWludCBFbG9pLCBNUEVBLCBNZWRpY2FsIGFuZCBQc3ljaG9sb2dpY2Fs
IFVuaXQgZm9yIENoaWxkcmVuIGFuZCBBZG9sZXNjZW50cyAoTVBFQSksIE1vbnRwZWxsaWVyLCBG
cmFuY2U7IElOU0VSTSBVIDEwMTggQ0VTUC1EZXZlbG9wbWVudGFsIFBzeWNoaWF0cnksIEZyYW5j
ZS4mI3hEO0NlbnRyZSBmb3IgQ2hpbGQgJmFtcDsgQWRvbGVzY2VudCBNZW50YWwgSGVhbHRoLCBD
b2xsZWdlIG9mIE1lZGljaW5lLCBVbml2ZXJzaXR5IG9mIEliYWRhbiwgSWJhZGFuLCBOaWdlcmlh
OyBEZXBhcnRtZW50IG9mIENoaWxkICZhbXA7IEFkb2xlc2NlbnQgUHN5Y2hpYXRyeSwgVW5pdmVy
c2l0eSBDb2xsZWdlIEhvc3BpdGFsLCBJYmFkYW4sIE5pZ2VyaWEuJiN4RDtGYWN1bGRhZGUgZGUg
TWVkaWNpbmEgRk1VU1AsIFVuaXZlcnNpZGFkZSBkZSBTYW8gUGF1bG8sIFNhbyBQYXVsbywgU1As
IEJyYXppbC4mI3hEO1NleW1vdXIgRm94IFNjaG9vbCBvZiBFZHVjYXRpb24sIFRoZSBIZWJyZXcg
VW5pdmVyc2l0eSBvZiBKZXJ1c2FsZW0sIElzcmFlbDsgVGhlIElzcmFlbGkgU29jaWV0eSBvZiBB
REhEIChJU0EpLCBJc3JhZWwuJiN4RDtCcmFpbiBNaW5kIENlbnRyZSBOZXBlYW4sIFVuaXZlcnNp
dHkgb2YgU3lkbmV5LCBTeWRuZXksIEF1c3RyYWxpYTsgQXVzdHJhbGlhbiBBREhEIFByb2Zlc3Np
b25hbHMgQXNzb2NpYXRpb24gKEFBRFBBKSwgQXVzdHJhbGlhLiYjeEQ7SmF3YWhhcmxhbCBJbnN0
aXR1dGUgb2YgUG9zdGdyYWR1YXRlIE1lZGljYWwgRWR1Y2F0aW9uIGFuZCBSZXNlYXJjaCwgUG9u
ZGljaGVycnksIEluZGlhLiYjeEQ7VVNBLiYjeEQ7RGVwYXJ0bWVudCBvZiBQc3ljaGlhdHJ5LCBQ
c3ljaG9zb21hdGljIE1lZGljaW5lIGFuZCBQc3ljaG90aGVyYXB5LCBVbml2ZXJzaXR5IEhvc3Bp
dGFsIEZyYW5rZnVydCwgRnJhbmtmdXJ0IGFtIE1haW4sIEdlcm1hbnk7IEdlcm1hbiBQc3ljaGlh
dHJpYyBBc3NvY2lhdGlvbiwgR2VybWFueS4mI3hEO1dvcmxkIEZlZGVyYXRpb24gb2YgQURIRCwg
U3dpdHplcmxhbmQ7IERlcGFydG1lbnQgb2YgQ2hpbGQgJmFtcDsgQWRvbGVzY2VudCBQc3ljaGlh
dHJ5LCBJbnN0aXR1dGUgb2YgUHN5Y2hpYXRyeSwgUHN5Y2hvbG9neSAmYW1wOyBOZXVyb3NjaWVu
Y2VzLCBLaW5nJmFwb3M7cyBDb2xsZWdlIExvbmRvbiwgTG9uZG9uLCBVSzsgRXVyb3BlYW4gTmV0
d29yayBmb3IgSHlwZXJraW5ldGljIERpc29yZGVycyAoRVVORVRIWURJUyksIEdlcm1hbnkuJiN4
RDtTY2hvb2wgb2YgUHN5Y2hvbG9neSwgU3BlZWNoIGFuZCBIZWFyaW5nLCBVbml2ZXJzaXR5IG9m
IENhbnRlcmJ1cnksIENocmlzdGNodXJjaCwgTmV3IFplYWxhbmQuJiN4RDtEZXBhcnRtZW50IG9m
IENoaWxkIGFuZCBBZG9sZXNjZW50IFBzeWNoaWF0cnksIFBzeWNob3NvbWF0aWNzIGFuZCBQc3lj
aG90aGVyYXB5LCBDZW50ZXIgb2YgTWVudGFsIEhlYWx0aCwgVW5pdmVyc2l0eSBIb3NwaXRhbCBX
dXJ6YnVyZywgV3VyemJ1cmcsIEdlcm1hbnk7IFRoZSBHZXJtYW4gQXNzb2NpYXRpb24gb2YgQ2hp
bGQgYW5kIEFkb2xlc2NlbnQgUHN5Y2hpYXRyeSBhbmQgUHN5Y2hvdGhlcmFweSwgR2VybWFueTsg
WmVudHJhbGVzLUFESFMtTmV0eiwgR2VybWFueS4mI3hEO0RlcGFydG1lbnQgb2YgUHN5Y2hpYXRy
eSwgSG9zcGl0YWwgVW5pdmVyc2l0YXJpIFZhbGwgZCZhcG9zO0hlYnJvbiwgQmFyY2Vsb25hLCBD
YXRhbG9uaWEsIFNwYWluOyBHcm91cCBvZiBQc3ljaGlhdHJ5LCBNZW50YWwgSGVhbHRoIGFuZCBB
ZGRpY3Rpb25zLCBWYWxsIGQmYXBvcztIZWJyb24gUmVzZWFyY2ggSW5zdGl0dXRlIChWSElSKSwg
QmFyY2Vsb25hLCBDYXRhbG9uaWEsIFNwYWluOyBCaW9tZWRpY2FsIE5ldHdvcmsgUmVzZWFyY2gg
Q2VudHJlIG9uIE1lbnRhbCBIZWFsdGggKENJQkVSU0FNKSwgVW5pdmVyc2l0YXQgQXV0b25vbWEg
ZGUgQmFyY2Vsb25hLCBCYXJjZWxvbmEsIENhdGFsb25pYSwgU3BhaW47IERlcGFydG1lbnQgb2Yg
UHN5Y2hpYXRyeSBhbmQgRm9yZW5zaWMgTWVkaWNpbmUsIFVuaXZlcnNpdGF0IEF1dG9ub21hIGRl
IEJhcmNlbG9uYSwgQmFyY2Vsb25hLCBDYXRhbG9uaWEsIFNwYWluOyBOZXVyb2RldmVsb3BtZW50
YWwgRGlzb3JkZXJzIEFjcm9zcyBMaWZlc3BhbiBTZWN0aW9uIG9mIEV1cm9wZWFuIFBzeWNoaWF0
cmljIEFzc29jaWF0aW9uLCBGcmFuY2U7IEludGVybmF0aW9uYWwgQ29sbGFib3JhdGlvbiBvbiBB
REhEIGFuZCBTdWJzdGFuY2UgQWJ1c2UgKElDQVNBKSwgdGhlIE5ldGhlcmxhbmRzOyBESVZBIEZv
dW5kYXRpb24sIHRoZSBOZXRoZXJsYW5kcy4mI3hEO1JhZGJvdWQgVW5pdmVyc2l0eSBNZWRpY2Fs
IENlbnRyZSwgRG9uZGVycyBJbnN0aXR1dGUgZm9yIEJyYWluLCBDb2duaXRpb24sIGFuZCBCZWhh
dmlvciwgRGVwYXJ0bWVudCBvZiBQc3ljaGlhdHJ5LCBOaWptZWdlbiwgdGhlIE5ldGhlcmxhbmRz
OyBJbnRlcm5hdGlvbmFsIENvbGxhYm9yYXRpb24gb24gQURIRCBhbmQgU3Vic3RhbmNlIEFidXNl
IChJQ0FTQSksIE5pam1lZ2VuLCB0aGUgTmV0aGVybGFuZHMuJiN4RDtCZWhhdmlvdXJhbCBTY2ll
bmNlIEluc3RpdHV0ZSwgUmFkYm91ZCBVbml2ZXJzaXR5LCBOaWptZWdlbiwgdGhlIE5ldGhlcmxh
bmRzLiYjeEQ7VW5pdmVyc2l0eSBvZiBTdGVsbGVuYm9zY2ggQnVzaW5lc3MgU2Nob29sLCBDYXBl
IFRvd24sIFNvdXRoIEFmcmljYTsgU291dGggQWZyaWNhbiBTcGVjaWFsIEludGVyZXN0IEdyb3Vw
IGZvciBBZHVsdCBBREhELCBTb3V0aCBBZnJpY2E7IFRoZSBTb3V0aCBBZnJpY2FuIFNvY2lldHkg
b2YgUHN5Y2hpYXRyaXN0cy9Qc3ljaGlhdHJ5IE1hbmFnZW1lbnQgR3JvdXAgTWFuYWdlbWVudCBH
dWlkZWxpbmVzIGZvciBBREhELCBTb3V0aCBBZnJpY2E7IFdvcmxkIEZlZGVyYXRpb24gb2YgQmlv
bG9naWNhbCBQc3ljaGlhdHJ5LCBHZXJtYW55OyBBbWVyaWNhbiBQc3ljaGlhdHJpYyBBc3NvY2lh
dGlvbiwgVVNBOyBBc3NvY2lhdGlvbiBmb3IgTmV1cm9Qc3ljaG9FY29ub21pY3MsIFVTQS4mI3hE
O0RlcGFydG1lbnQgb2YgUHN5Y2hpYXRyeSBhbmQgQmVoYXZpb3JhbCBTY2llbmNlcyBhbmQgdGhl
IE1JTkQgSW5zdGl0dXRlLCBVbml2ZXJzaXR5IG9mIENhbGlmb3JuaWEsIERhdmlzLCBTYWNyYW1l
bnRvLCBDQSwgVVNBLiYjeEQ7VG9waXdhbGEgTmF0aW9uYWwgTWVkaWNhbCBDb2xsZWdlICZhbXA7
IEJZTCBOYWlyIENoLiBIb3NwaXRhbCwgTXVtYmFpLCBJbmRpYS4mI3hEO1RoZSBadWNrZXIgU2No
b29sIG9mIE1lZGljaW5lIGF0IEhvZnN0cmEtTm9ydGh3ZWxsLCBOb3J0aHdlbGwgSGVhbHRoLCBI
ZW1zdGVhZCwgTlksIFVTQTsgQ2hpbGRyZW4gYW5kIEFkdWx0cyB3aXRoIEF0dGVudGlvbi1EZWZp
Y2l0L0h5cGVyYWN0aXZpdHkgRGlzb3JkZXIgKENIQUREKSwgVVNBOyBBbWVyaWNhbiBQcm9mZXNz
aW9uYWwgU29jaWV0eSBvZiBBREhEIGFuZCBSZWxhdGVkIERpc29yZGVycyAoQVBTQVJEKSwgVVNB
OyBOYXRpb25hbCBDZW50ZXIgZm9yIENoaWxkcmVuIHdpdGggTGVhcm5pbmcgRGlzYWJpbGl0aWVz
IChOQ0xEKSwgVVNBLiYjeEQ7RGVwYXJ0bWVudCBvZiBDaGlsZCBhbmQgQWRvbGVzY2VudCBQc3lj
aGlhdHJ5LCBJbnN0aXR1dGUgb2YgUHN5Y2hpYXRyeSwgUHN5Y2hvbG9neSAmYW1wOyBOZXVyb3Nj
aWVuY2UsIEtpbmcmYXBvcztzIENvbGxlZ2UgTG9uZG9uLCBMb25kb24sIFVLOyBEZXBhcnRtZW50
IG9mIENoaWxkICZhbXA7IEFkb2xlc2NlbnQgUHN5Y2hpYXRyeSwgQWFyaHVzIFVuaXZlcnNpdHks
IEFhcmh1cywgRGVubWFyay4mI3hEO0FtZXJpY2FuIFByb2Zlc3Npb25hbCBTb2NpZXR5IG9mIEFE
SEQgYW5kIFJlbGF0ZWQgRGlzb3JkZXJzIChBUFNBUkQpLCBVU0E7IEV1cm9wZWFuIE5ldHdvcmsg
Zm9yIEh5cGVya2luZXRpYyBEaXNvcmRlcnMgKEVVTkVUSFlESVMpLCBHZXJtYW55OyBMb3VpcyBB
LiBGYWlsbGFjZSBNRCwgRGVwYXJ0bWVudCBvZiBQc3ljaGlhdHJ5IGFuZCBCZWhhdmlvcmFsIFNj
aWVuY2VzLCBVbml2ZXJzaXR5IG9mIFRleGFzIEhlYWx0aCBTY2llbmNlIENlbnRlciBhdCBIb3Vz
dG9uLCBIb3VzdG9uLCBUWCwgVVNBLiYjeEQ7VW5pdmVyc2l0eSBvZiBadXJpY2gsIENILCBTd2l0
emVybGFuZDsgVW5pdmVyc2l0eSBvZiBCYXNlbCwgQ0gsIFN3aXR6ZXJsYW5kOyBVbml2ZXJzaXR5
IG9mIFNvdXRoZXJuIERlbm1hcmssIE9kZW5zZSwgRGVubWFyazsgQ2VudHJlIG9mIENoaWxkIGFu
ZCBBZG9sZXNjZW50IE1lbnRhbCBIZWFsdGgsIENvcGVuaGFnZW4sIERlbm1hcmsuJiN4RDtEZXBh
cnRtZW50IG9mIFBlZGlhdHJpY3MsIFVuaXZlcnNpdHkgb2YgQ2FsaWZvcm5pYSBJcnZpbmUsIEly
dmluZSwgQ0EsIFVTQS4mI3hEO0RpdmlzaW9uIG9mIFBzeWNob2xvZ2ljYWwgTWVkaWNpbmUgYW5k
IENsaW5pY2FsIE5ldXJvc2NpZW5jZXMsIE1SQyBDZW50cmUgZm9yIE5ldXJvcHN5Y2hpYXRyaWMg
R2VuZXRpY3MgYW5kIEdlbm9taWNzLCBDYXJkaWZmIFVuaXZlcnNpdHkgU2Nob29sIG9mIE1lZGlj
aW5lLCBXYWxlcywgVUsuJiN4RDtIdW1hbiBEZXZlbG9wbWVudGFsIE5ldXJvYmlvbG9neSBVbml0
LCBPa2luYXdhIEluc3RpdHV0ZSBvZiBTY2llbmNlIGFuZCBUZWNobm9sb2d5IEdyYWR1YXRlIFVu
aXZlcnNpdHksIE9raW5hd2EsIEphcGFuLiYjeEQ7SG9nZXNjaG9vbCB2YW4gVXRyZWNodC9Vbml2
ZXJzaXR5IG9mIEFwcGxpZWQgU2NpZW5jZXMsIFV0cmVjaHQsIHRoZSBOZXRoZXJsYW5kcy4mI3hE
O0Ftc3RlcmRhbSBVbml2ZXJzaXR5IE1lZGljYWwgQ2VudGVycywgQWNhZGVtaWMgTWVkaWNhbCBD
ZW50ZXIsIEFtc3RlcmRhbSwgdGhlIE5ldGhlcmxhbmRzLiYjeEQ7UHN5Y2hvbG9neSBhbmQgRWR1
Y2F0aW9uYWwgU2NpZW5jZXMsIEtVIExldXZlbiwgTGV1dmVuLCBCZWxnaXVtOyBFdXJvcGVhbiBB
REhEIEd1aWRlbGluZXMgR3JvdXAsIEdlcm1hbnkuJiN4RDtVbml2ZXJzaXR5IG9mIHRoZSBGcmVl
IFN0YXRlLCBCbG9lbWZvbnRlaW4sIFNvdXRoIEFmcmljYS4mI3hEO1VuaXZlcnNpdHkgb2YgVG9y
aW5vLCBUb3Jpbm8sIEl0YWx5OyBKb2hucyBIb3BraW5zIFVuaXZlcnNpdHkgU2Nob29sIG9mIFB1
YmxpYyBIZWFsdGgsIEJhbHRpbW9yZSwgTUQsIFVTQS4mI3hEO0RlcGFydG1lbnQgb2YgQ2hpbGQg
YW5kIEFkb2xlc2NlbnQgUHN5Y2hpYXRyeSBhbmQgUHN5Y2hvdGhlcmFweSwgVW5pdmVyc2l0eSBI
b3NwaXRhbCBvZiBQc3ljaGlhdHJ5IFp1cmljaCwgVW5pdmVyc2l0eSBvZiBadXJpY2gsIFp1cmlj
aCwgU3dpdHplcmxhbmQuPC9hdXRoLWFkZHJlc3M+PHRpdGxlcz48dGl0bGU+VGhlIFdvcmxkIEZl
ZGVyYXRpb24gb2YgQURIRCBJbnRlcm5hdGlvbmFsIENvbnNlbnN1cyBTdGF0ZW1lbnQ6IDIwOCBF
dmlkZW5jZS1iYXNlZCBjb25jbHVzaW9ucyBhYm91dCB0aGUgZGlzb3JkZXI8L3RpdGxlPjxzZWNv
bmRhcnktdGl0bGU+TmV1cm9zY2kgQmlvYmVoYXYgUmV2PC9zZWNvbmRhcnktdGl0bGU+PC90aXRs
ZXM+PHBlcmlvZGljYWw+PGZ1bGwtdGl0bGU+TmV1cm9zY2kgQmlvYmVoYXYgUmV2PC9mdWxsLXRp
dGxlPjwvcGVyaW9kaWNhbD48cGFnZXM+Nzg5LTgxODwvcGFnZXM+PHZvbHVtZT4xMjg8L3ZvbHVt
ZT48ZWRpdGlvbj4yMDIxMDIwNDwvZWRpdGlvbj48a2V5d29yZHM+PGtleXdvcmQ+KkF0dGVudGlv
biBEZWZpY2l0IERpc29yZGVyIHdpdGggSHlwZXJhY3Rpdml0eS90aGVyYXB5PC9rZXl3b3JkPjxr
ZXl3b3JkPkh1bWFuczwva2V5d29yZD48a2V5d29yZD5OZXR3b3JrIE1ldGEtQW5hbHlzaXM8L2tl
eXdvcmQ+PGtleXdvcmQ+UHVibGljYXRpb24gQmlhczwva2V5d29yZD48a2V5d29yZD5BZGhkPC9r
ZXl3b3JkPjxrZXl3b3JkPkJyYWluPC9rZXl3b3JkPjxrZXl3b3JkPkNvdXJzZTwva2V5d29yZD48
a2V5d29yZD5EaWFnbm9zaXM8L2tleXdvcmQ+PGtleXdvcmQ+R2VuZXRpY3M8L2tleXdvcmQ+PGtl
eXdvcmQ+T3V0Y29tZTwva2V5d29yZD48a2V5d29yZD5UcmVhdG1lbnQ8L2tleXdvcmQ+PC9rZXl3
b3Jkcz48ZGF0ZXM+PHllYXI+MjAyMTwveWVhcj48cHViLWRhdGVzPjxkYXRlPlNlcDwvZGF0ZT48
L3B1Yi1kYXRlcz48L2RhdGVzPjxpc2JuPjE4NzMtNzUyOCAoRWxlY3Ryb25pYykmI3hEOzAxNDkt
NzYzNCAoUHJpbnQpJiN4RDswMTQ5LTc2MzQgKExpbmtpbmcpPC9pc2JuPjxhY2Nlc3Npb24tbnVt
PjMzNTQ5NzM5PC9hY2Nlc3Npb24tbnVtPjx1cmxzPjxyZWxhdGVkLXVybHM+PHVybD5odHRwczov
L3d3dy5uY2JpLm5sbS5uaWguZ292L3B1Ym1lZC8zMzU0OTczOTwvdXJsPjwvcmVsYXRlZC11cmxz
PjwvdXJscz48Y3VzdG9tMj5QTUM4MzI4OTMzPC9jdXN0b20yPjxlbGVjdHJvbmljLXJlc291cmNl
LW51bT4xMC4xMDE2L2oubmV1YmlvcmV2LjIwMjEuMDEuMDIyPC9lbGVjdHJvbmljLXJlc291cmNl
LW51bT48cmVtb3RlLWRhdGFiYXNlLW5hbWU+TWVkbGluZTwvcmVtb3RlLWRhdGFiYXNlLW5hbWU+
PHJlbW90ZS1kYXRhYmFzZS1wcm92aWRlcj5OTE08L3JlbW90ZS1kYXRhYmFzZS1wcm92aWRlcj48
L3JlY29yZD48L0NpdGU+PENpdGU+PEF1dGhvcj5Db3J0ZXNlPC9BdXRob3I+PFllYXI+MjAxODwv
WWVhcj48UmVjTnVtPjEzMjwvUmVjTnVtPjxyZWNvcmQ+PHJlYy1udW1iZXI+MTMyPC9yZWMtbnVt
YmVyPjxmb3JlaWduLWtleXM+PGtleSBhcHA9IkVOIiBkYi1pZD0ieHc5djAwMjViOTJkdGxlcHIy
YXY1dzl1MGQyMHJ4dDVmdjBhIiB0aW1lc3RhbXA9IjE3MTQwMzc3MTEiPjEzMjwva2V5PjwvZm9y
ZWlnbi1rZXlzPjxyZWYtdHlwZSBuYW1lPSJKb3VybmFsIEFydGljbGUiPjE3PC9yZWYtdHlwZT48
Y29udHJpYnV0b3JzPjxhdXRob3JzPjxhdXRob3I+Q29ydGVzZSwgUy48L2F1dGhvcj48YXV0aG9y
PkFkYW1vLCBOLjwvYXV0aG9yPjxhdXRob3I+RGVsIEdpb3ZhbmUsIEMuPC9hdXRob3I+PGF1dGhv
cj5Nb2hyLUplbnNlbiwgQy48L2F1dGhvcj48YXV0aG9yPkhheWVzLCBBLiBKLjwvYXV0aG9yPjxh
dXRob3I+Q2FydWNjaSwgUy48L2F1dGhvcj48YXV0aG9yPkF0a2luc29uLCBMLiBaLjwvYXV0aG9y
PjxhdXRob3I+VGVzc2FyaSwgTC48L2F1dGhvcj48YXV0aG9yPkJhbmFzY2hld3NraSwgVC48L2F1
dGhvcj48YXV0aG9yPkNvZ2hpbGwsIEQuPC9hdXRob3I+PGF1dGhvcj5Ib2xsaXMsIEMuPC9hdXRo
b3I+PGF1dGhvcj5TaW1vbm9mZiwgRS48L2F1dGhvcj48YXV0aG9yPlp1ZGRhcywgQS48L2F1dGhv
cj48YXV0aG9yPkJhcmJ1aSwgQy48L2F1dGhvcj48YXV0aG9yPlB1cmdhdG8sIE0uPC9hdXRob3I+
PGF1dGhvcj5TdGVpbmhhdXNlbiwgSC4gQy48L2F1dGhvcj48YXV0aG9yPlNob2tyYW5laCwgRi48
L2F1dGhvcj48YXV0aG9yPlhpYSwgSi48L2F1dGhvcj48YXV0aG9yPkNpcHJpYW5pLCBBLjwvYXV0
aG9yPjwvYXV0aG9ycz48L2NvbnRyaWJ1dG9ycz48YXV0aC1hZGRyZXNzPkNlbnRlciBmb3IgSW5u
b3ZhdGlvbiBpbiBNZW50YWwgSGVhbHRoLCBBY2FkZW1pYyBVbml0IG9mIFBzeWNob2xvZ3ksIGFu
ZCBDbGluaWNhbCBhbmQgRXhwZXJpbWVudGFsIFNjaWVuY2VzIChDTlMgYW5kIFBzeWNoaWF0cnkp
LCBGYWN1bHR5IG9mIE1lZGljaW5lLCBVbml2ZXJzaXR5IG9mIFNvdXRoYW1wdG9uLCBTb3V0aGFt
cHRvbiwgVUs7IFNvbGVudCBOSFMgVHJ1c3QsIFNvdXRoYW1wdG9uLCBVSzsgTmV3IFlvcmsgVW5p
dmVyc2l0eSBDaGlsZCBTdHVkeSBDZW50ZXIsIE5ldyBZb3JrLCBOWSwgVVNBOyBEaXZpc2lvbiBv
ZiBQc3ljaGlhdHJ5IGFuZCBBcHBsaWVkIFBzeWNob2xvZ3ksIFNjaG9vbCBvZiBNZWRpY2luZSwg
VW5pdmVyc2l0eSBvZiBOb3R0aW5naGFtLCBOb3R0aW5naGFtLCBVSy4mI3hEO0RlcGFydG1lbnQg
b2YgQ2hpbGQgYW5kIEFkb2xlc2NlbnQgUHN5Y2hpYXRyeSwgS2luZyZhcG9zO3MgQ29sbGVnZSBM
b25kb24sIGFuZCBJbnN0aXR1dGUgb2YgUHN5Y2hpYXRyeSwgUHN5Y2hvbG9neSBhbmQgTmV1cm9z
Y2llbmNlLCBhbmQgTmF0aW9uYWwgSW5zdGl0dXRlIGZvciBIZWFsdGggUmVzZWFyY2ggKE5JSFIp
IE1hdWRzbGV5IEJpb21lZGljYWwgUmVzZWFyY2ggQ2VudHJlLCBMb25kb24sIFVLLiYjeEQ7SW5z
dGl0dXRlIG9mIFByaW1hcnkgSGVhbHRoIENhcmUsIFVuaXZlcnNpdHkgb2YgQmVybiwgU3dpdHpl
cmxhbmQuJiN4RDtEZXBhcnRtZW50IG9mIENoaWxkIGFuZCBBZG9sZXNjZW50IFBzeWNoaWF0cnks
IEFhbGJvcmcgUHN5Y2hpYXRyaWMgSG9zcGl0YWwsIEFhbGJvcmcgVW5pdmVyc2l0eSBIb3NwaXRh
bCwgQWFsYm9yZywgRGVubWFyay4mI3hEO0RlcGFydG1lbnQgb2YgUHN5Y2hpYXRyeSwgVW5pdmVy
c2l0eSBvZiBPeGZvcmQsIGFuZCBPeGZvcmQgSGVhbHRoIE5IUyBGb3VuZGF0aW9uIFRydXN0LCBX
YXJuZWZvcmQgSG9zcGl0YWwsIE94Zm9yZCwgVUsuJiN4RDtDaGlsZCBhbmQgQWRvbGVzY2VudCBO
ZXVyb3BzeWNoaWF0cnkgVW5pdCwgRGVwYXJ0bWVudCBvZiBCaW9tZWRpY2FsIFNjaWVuY2VzLCBV
bml2ZXJzaXR5IG9mIENhZ2xpYXJpIGFuZCAmcXVvdDtBIENhbyZxdW90OyBQYWVkaWF0cmljIEhv
c3BpdGFsLCAmcXVvdDtHIEJyb3R6dSZxdW90OyBIb3NwaXRhbCBUcnVzdCwgQ2FnbGlhcmksIEl0
YWx5LiYjeEQ7RGVwYXJ0bWVudCBvZiBDaGlsZCBhbmQgQWRvbGVzY2VudCBQc3ljaGlhdHJ5IGFu
ZCBQc3ljaG90aGVyYXB5LCBCb2x6YW5vLCBJdGFseS4mI3hEO0RlcGFydG1lbnQgb2YgQ2hpbGQg
YW5kIEFkb2xlc2NlbnQgUHN5Y2hpYXRyeSBhbmQgUHN5Y2hvdGhlcmFweSwgQ2VudHJhbCBJbnN0
aXR1dGUgb2YgTWVudGFsIEhlYWx0aCwgTWVkaWNhbCBGYWN1bHR5IE1hbm5oZWltIGFuZCBVbml2
ZXJzaXR5IG9mIEhlaWRlbGJlcmcsIE1hbm5oZWltLCBHZXJtYW55LiYjeEQ7RGVwYXJ0bWVudHMg
b2YgUGFlZGlhdHJpY3MgYW5kIFBzeWNoaWF0cnksIEZhY3VsdHkgb2YgTWVkaWNpbmUsIERlbnRp
c3RyeSBhbmQgSGVhbHRoIFNjaWVuY2VzLCBVbml2ZXJzaXR5IG9mIE1lbGJvdXJuZSwgTWVsYm91
cm5lLCBWaWMsIEF1c3RyYWxpYTsgRGl2aXNpb24gb2YgTmV1cm9zY2llbmNlLCBOaW5ld2VsbHMg
SG9zcGl0YWwgYW5kIE1lZGljYWwgU2Nob29sLCBVbml2ZXJzaXR5IG9mIER1bmRlZSwgRHVuZGVl
LCBVSzsgTXVyZG9jaCBDaGlsZHJlbnMmYXBvczsgUmVzZWFyY2ggSW5zdGl0dXRlLCBNZWxib3Vy
bmUsIFZpYywgQXVzdHJhbGlhLiYjeEQ7RGl2aXNpb24gb2YgUHN5Y2hpYXRyeSBhbmQgQXBwbGll
ZCBQc3ljaG9sb2d5LCBTY2hvb2wgb2YgTWVkaWNpbmUsIFVuaXZlcnNpdHkgb2YgTm90dGluZ2hh
bSwgTm90dGluZ2hhbSwgVUs7IE5JSFIgTm90dGluZ2hhbSBCaW9tZWRpY2FsIFJlc2VhcmNoIENl
bnRyZSwgTklIUiBNaW5kVGVjaCBNZWRUZWNoIGFuZCBJbi12aXRybyBEaWFnbm9zdGljIENvb3Bl
cmF0aXZlLCBhbmQgQ2VudHJlIGZvciBBREhEIGFuZCBOZXVyb2RldmVsb3BtZW50YWwgRGlzb3Jk
ZXJzIEFjcm9zcyB0aGUgTGlmZXNwYW4gKENBTkRBTCksIEluc3RpdHV0ZSBvZiBNZW50YWwgSGVh
bHRoLCBVbml2ZXJzaXR5IG9mIE5vdHRpbmdoYW0sIE5vdHRpbmdoYW0sIFVLLiYjeEQ7V0hPIENv
bGxhYm9yYXRpbmcgQ2VudHJlIGZvciBSZXNlYXJjaCBhbmQgVHJhaW5pbmcgaW4gTWVudGFsIEhl
YWx0aCBhbmQgU2VydmljZSBFdmFsdWF0aW9uLCBEZXBhcnRtZW50IG9mIE5ldXJvc2NpZW5jZSwg
QmlvbWVkaWNpbmUsIGFuZCBNb3ZlbWVudCBTY2llbmNlcywgU2VjdGlvbiBvZiBQc3ljaGlhdHJ5
LCBVbml2ZXJzaXR5IG9mIFZlcm9uYSwgVmVyb25hLCBJdGFseS4mI3hEO0RlcGFydG1lbnQgb2Yg
Q2hpbGQgYW5kIEFkb2xlc2NlbnQgUHN5Y2hpYXRyeSwgUHN5Y2hpYXRyaWMgVW5pdmVyc2l0eSBD
bGluaWMgWnVyaWNoLCBadXJpY2gsIFN3aXR6ZXJsYW5kOyBDbGluaWNhbCBQc3ljaG9sb2d5IGFu
ZCBFcGlkZW1pb2xvZ3ksIERlcGFydG1lbnQgb2YgUHN5Y2hvbG9neSwgVW5pdmVyc2l0eSBvZiBC
YXNlbCwgQmFzZWwsIFN3aXR6ZXJsYW5kOyBDaGlsZCBhbmQgQWRvbGVzY2VudCBNZW50YWwgSGVh
bHRoIENlbnRyZSwgQ2FwaXRhbCBSZWdpb24gUHN5Y2hpYXRyeSwgQ29wZW5oYWdlbiwgRGVubWFy
azsgRGVwYXJ0bWVudCBvZiBDaGlsZCBhbmQgQWRvbGVzY2VudCBQc3ljaGlhdHJ5LCBVbml2ZXJz
aXR5IG9mIFNvdXRoZXJuIERlbm1hcmssIE9kZW5zZSwgRGVubWFyay4mI3hEO0NvY2hyYW5lIFNj
aGl6b3BocmVuaWEgR3JvdXAsIERpdmlzaW9uIG9mIFBzeWNoaWF0cnkgYW5kIENsaW5pY2FsIFBz
eWNob2xvZ3ksIFNjaG9vbCBvZiBNZWRpY2luZSwgVW5pdmVyc2l0eSBvZiBOb3R0aW5naGFtLCBO
b3R0aW5naGFtLCBVSzsgUmVzZWFyY2ggQ2VudGVyIGZvciBNb2RlbGluZyBpbiBIZWFsdGgsIElu
c3RpdHV0ZSBmb3IgRnV0dXJlIFN0dWRpZXMgaW4gSGVhbHRoLCBLZXJtYW4gVW5pdmVyc2l0eSBv
ZiBNZWRpY2FsIFNjaWVuY2VzLCBLZXJtYW4sIElyYW4uJiN4RDtTeXN0ZW1hdGljIFJldmlldyBT
b2x1dGlvbnMsIGFuZCBOb3R0aW5naGFtIEhlYWx0aCBDaGluYSwgVW5pdmVyc2l0eSBvZiBOb3R0
aW5naGFtLCBOaW5nYm8sIENoaW5hLiYjeEQ7RGVwYXJ0bWVudCBvZiBQc3ljaGlhdHJ5LCBVbml2
ZXJzaXR5IG9mIE94Zm9yZCwgYW5kIE94Zm9yZCBIZWFsdGggTkhTIEZvdW5kYXRpb24gVHJ1c3Qs
IFdhcm5lZm9yZCBIb3NwaXRhbCwgT3hmb3JkLCBVSy4gRWxlY3Ryb25pYyBhZGRyZXNzOiBhbmRy
ZWEuY2lwcmlhbmlAcHN5Y2gub3guYWMudWsuPC9hdXRoLWFkZHJlc3M+PHRpdGxlcz48dGl0bGU+
Q29tcGFyYXRpdmUgZWZmaWNhY3kgYW5kIHRvbGVyYWJpbGl0eSBvZiBtZWRpY2F0aW9ucyBmb3Ig
YXR0ZW50aW9uLWRlZmljaXQgaHlwZXJhY3Rpdml0eSBkaXNvcmRlciBpbiBjaGlsZHJlbiwgYWRv
bGVzY2VudHMsIGFuZCBhZHVsdHM6IGEgc3lzdGVtYXRpYyByZXZpZXcgYW5kIG5ldHdvcmsgbWV0
YS1hbmFseXNpczwvdGl0bGU+PHNlY29uZGFyeS10aXRsZT5MYW5jZXQgUHN5Y2hpYXRyeTwvc2Vj
b25kYXJ5LXRpdGxlPjwvdGl0bGVzPjxwZXJpb2RpY2FsPjxmdWxsLXRpdGxlPkxhbmNldCBQc3lj
aGlhdHJ5PC9mdWxsLXRpdGxlPjwvcGVyaW9kaWNhbD48cGFnZXM+NzI3LTczODwvcGFnZXM+PHZv
bHVtZT41PC92b2x1bWU+PG51bWJlcj45PC9udW1iZXI+PGVkaXRpb24+MjAxODA4MDc8L2VkaXRp
b24+PGtleXdvcmRzPjxrZXl3b3JkPkFkb2xlc2NlbnQ8L2tleXdvcmQ+PGtleXdvcmQ+QWRyZW5l
cmdpYyBhbHBoYS0yIFJlY2VwdG9yIEFnb25pc3RzLyp0aGVyYXBldXRpYyB1c2U8L2tleXdvcmQ+
PGtleXdvcmQ+QWR1bHQ8L2tleXdvcmQ+PGtleXdvcmQ+QXR0ZW50aW9uIERlZmljaXQgRGlzb3Jk
ZXIgd2l0aCBIeXBlcmFjdGl2aXR5LypkcnVnIHRoZXJhcHk8L2tleXdvcmQ+PGtleXdvcmQ+QnVw
cm9waW9uLyp0aGVyYXBldXRpYyB1c2U8L2tleXdvcmQ+PGtleXdvcmQ+Q2VudHJhbCBOZXJ2b3Vz
IFN5c3RlbSBTdGltdWxhbnRzLyp0aGVyYXBldXRpYyB1c2U8L2tleXdvcmQ+PGtleXdvcmQ+Q2hp
bGQ8L2tleXdvcmQ+PGtleXdvcmQ+Q2xvbmlkaW5lLyp0aGVyYXBldXRpYyB1c2U8L2tleXdvcmQ+
PGtleXdvcmQ+RG9zZS1SZXNwb25zZSBSZWxhdGlvbnNoaXAsIERydWc8L2tleXdvcmQ+PGtleXdv
cmQ+SHVtYW5zPC9rZXl3b3JkPjxrZXl3b3JkPk1ldGh5bHBoZW5pZGF0ZS8qdGhlcmFwZXV0aWMg
dXNlPC9rZXl3b3JkPjxrZXl3b3JkPk5ldHdvcmsgTWV0YS1BbmFseXNpczwva2V5d29yZD48a2V5
d29yZD5SYW5kb21pemVkIENvbnRyb2xsZWQgVHJpYWxzIGFzIFRvcGljPC9rZXl3b3JkPjwva2V5
d29yZHM+PGRhdGVzPjx5ZWFyPjIwMTg8L3llYXI+PHB1Yi1kYXRlcz48ZGF0ZT5TZXA8L2RhdGU+
PC9wdWItZGF0ZXM+PC9kYXRlcz48aXNibj4yMjE1LTAzNzQgKEVsZWN0cm9uaWMpJiN4RDsyMjE1
LTAzNjYgKFByaW50KSYjeEQ7MjIxNS0wMzY2IChMaW5raW5nKTwvaXNibj48YWNjZXNzaW9uLW51
bT4zMDA5NzM5MDwvYWNjZXNzaW9uLW51bT48dXJscz48cmVsYXRlZC11cmxzPjx1cmw+aHR0cHM6
Ly93d3cubmNiaS5ubG0ubmloLmdvdi9wdWJtZWQvMzAwOTczOTA8L3VybD48L3JlbGF0ZWQtdXJs
cz48L3VybHM+PGN1c3RvbTI+UE1DNjEwOTEwNzwvY3VzdG9tMj48ZWxlY3Ryb25pYy1yZXNvdXJj
ZS1udW0+MTAuMTAxNi9TMjIxNS0wMzY2KDE4KTMwMjY5LTQ8L2VsZWN0cm9uaWMtcmVzb3VyY2Ut
bnVtPjxyZW1vdGUtZGF0YWJhc2UtbmFtZT5NZWRsaW5lPC9yZW1vdGUtZGF0YWJhc2UtbmFtZT48
cmVtb3RlLWRhdGFiYXNlLXByb3ZpZGVyPk5MTTwvcmVtb3RlLWRhdGFiYXNlLXByb3ZpZGVyPjwv
cmVjb3JkPjwvQ2l0ZT48L0VuZE5vdGU+AG==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 xml:space="preserve">(Cortese et al </w:t>
      </w:r>
      <w:r w:rsidR="005A2DA6" w:rsidRPr="003604A7">
        <w:rPr>
          <w:rFonts w:cstheme="minorHAnsi"/>
          <w:noProof/>
          <w:color w:val="000000" w:themeColor="text1"/>
          <w:lang w:val="en-US"/>
        </w:rPr>
        <w:lastRenderedPageBreak/>
        <w:t>2018, Faraone et al 2021)</w:t>
      </w:r>
      <w:r w:rsidRPr="003604A7">
        <w:rPr>
          <w:rFonts w:cstheme="minorHAnsi"/>
          <w:color w:val="000000" w:themeColor="text1"/>
          <w:lang w:val="en-US"/>
        </w:rPr>
        <w:fldChar w:fldCharType="end"/>
      </w:r>
      <w:r w:rsidRPr="003604A7">
        <w:rPr>
          <w:rFonts w:cstheme="minorHAnsi"/>
          <w:color w:val="000000" w:themeColor="text1"/>
          <w:shd w:val="clear" w:color="auto" w:fill="FFFFFF"/>
          <w:lang w:val="en-US"/>
        </w:rPr>
        <w:t xml:space="preserve">. </w:t>
      </w:r>
      <w:r w:rsidRPr="003604A7">
        <w:rPr>
          <w:rFonts w:cstheme="minorHAnsi"/>
          <w:color w:val="000000" w:themeColor="text1"/>
          <w:lang w:val="en-US"/>
        </w:rPr>
        <w:t xml:space="preserve">MPH exists </w:t>
      </w:r>
      <w:r w:rsidR="00230AF0" w:rsidRPr="003604A7">
        <w:rPr>
          <w:rFonts w:cstheme="minorHAnsi"/>
          <w:color w:val="000000" w:themeColor="text1"/>
          <w:lang w:val="en-US"/>
        </w:rPr>
        <w:t>as</w:t>
      </w:r>
      <w:r w:rsidRPr="003604A7">
        <w:rPr>
          <w:rFonts w:cstheme="minorHAnsi"/>
          <w:color w:val="000000" w:themeColor="text1"/>
          <w:lang w:val="en-US"/>
        </w:rPr>
        <w:t xml:space="preserve"> two enantiomers (i.e. two compounds with mirrored chemical structure), respectively called </w:t>
      </w:r>
      <w:r w:rsidRPr="003604A7">
        <w:rPr>
          <w:rFonts w:cstheme="minorHAnsi"/>
          <w:iCs/>
          <w:color w:val="000000" w:themeColor="text1"/>
          <w:lang w:val="en-US"/>
        </w:rPr>
        <w:t>d-threo and l</w:t>
      </w:r>
      <w:r w:rsidRPr="003604A7">
        <w:rPr>
          <w:rFonts w:cstheme="minorHAnsi"/>
          <w:color w:val="000000" w:themeColor="text1"/>
          <w:lang w:val="en-US"/>
        </w:rPr>
        <w:t xml:space="preserve">-threo-MPH, but its therapeutic effects are </w:t>
      </w:r>
      <w:r w:rsidR="00230AF0" w:rsidRPr="003604A7">
        <w:rPr>
          <w:rFonts w:cstheme="minorHAnsi"/>
          <w:color w:val="000000" w:themeColor="text1"/>
          <w:lang w:val="en-US"/>
        </w:rPr>
        <w:t>primarily</w:t>
      </w:r>
      <w:r w:rsidRPr="003604A7">
        <w:rPr>
          <w:rFonts w:cstheme="minorHAnsi"/>
          <w:color w:val="000000" w:themeColor="text1"/>
          <w:lang w:val="en-US"/>
        </w:rPr>
        <w:t xml:space="preserve"> due to the d-enantiomer </w:t>
      </w:r>
      <w:r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&lt;EndNote&gt;&lt;Cite&gt;&lt;Author&gt;Kimko&lt;/Author&gt;&lt;Year&gt;1999&lt;/Year&gt;&lt;RecNum&gt;3374&lt;/RecNum&gt;&lt;DisplayText&gt;(Kimko et al 1999)&lt;/DisplayText&gt;&lt;record&gt;&lt;rec-number&gt;3374&lt;/rec-number&gt;&lt;foreign-keys&gt;&lt;key app="EN" db-id="x2xdd20v1afdwtepwxcvxd2ydtwra2eztaee" timestamp="1628515029"&gt;3374&lt;/key&gt;&lt;/foreign-keys&gt;&lt;ref-type name="Journal Article"&gt;17&lt;/ref-type&gt;&lt;contributors&gt;&lt;authors&gt;&lt;author&gt;Kimko, H. C.&lt;/author&gt;&lt;author&gt;Cross, J. T.&lt;/author&gt;&lt;author&gt;Abernethy, D. R.&lt;/author&gt;&lt;/authors&gt;&lt;/contributors&gt;&lt;auth-address&gt;Department of Pharmacology, Center for Drug Development Science, Georgetown University Medical Center, Washington, DC 20007, USA. koh@medlib.georgetown.edu&lt;/auth-address&gt;&lt;titles&gt;&lt;title&gt;Pharmacokinetics and clinical effectiveness of methylphenidate&lt;/title&gt;&lt;secondary-title&gt;Clin Pharmacokinet&lt;/secondary-title&gt;&lt;alt-title&gt;Clinical pharmacokinetics&lt;/alt-title&gt;&lt;/titles&gt;&lt;pages&gt;457-70&lt;/pages&gt;&lt;volume&gt;37&lt;/volume&gt;&lt;number&gt;6&lt;/number&gt;&lt;edition&gt;2000/01/11&lt;/edition&gt;&lt;keywords&gt;&lt;keyword&gt;Attention Deficit Disorder with Hyperactivity/*drug therapy&lt;/keyword&gt;&lt;keyword&gt;Central Nervous System Stimulants/*pharmacokinetics/*therapeutic use&lt;/keyword&gt;&lt;keyword&gt;Child&lt;/keyword&gt;&lt;keyword&gt;Humans&lt;/keyword&gt;&lt;keyword&gt;Methylphenidate/*pharmacokinetics/*therapeutic use&lt;/keyword&gt;&lt;/keywords&gt;&lt;dates&gt;&lt;year&gt;1999&lt;/year&gt;&lt;pub-dates&gt;&lt;date&gt;Dec&lt;/date&gt;&lt;/pub-dates&gt;&lt;/dates&gt;&lt;isbn&gt;0312-5963 (Print)&amp;#xD;0312-5963 (Linking)&lt;/isbn&gt;&lt;accession-num&gt;10628897&lt;/accession-num&gt;&lt;work-type&gt;Review&lt;/work-type&gt;&lt;urls&gt;&lt;related-urls&gt;&lt;url&gt;http://www.ncbi.nlm.nih.gov/pubmed/10628897&lt;/url&gt;&lt;/related-urls&gt;&lt;/urls&gt;&lt;electronic-resource-num&gt;10.2165/00003088-199937060-00002&lt;/electronic-resource-num&gt;&lt;language&gt;eng&lt;/language&gt;&lt;/record&gt;&lt;/Cite&gt;&lt;/EndNote&gt;</w:instrText>
      </w:r>
      <w:r w:rsidRPr="003604A7">
        <w:rPr>
          <w:rFonts w:cstheme="minorHAnsi"/>
          <w:color w:val="000000" w:themeColor="text1"/>
          <w:lang w:val="en-US"/>
        </w:rPr>
        <w:fldChar w:fldCharType="separate"/>
      </w:r>
      <w:r w:rsidR="005A2DA6" w:rsidRPr="003604A7">
        <w:rPr>
          <w:rFonts w:cstheme="minorHAnsi"/>
          <w:noProof/>
          <w:color w:val="000000" w:themeColor="text1"/>
          <w:lang w:val="en-US"/>
        </w:rPr>
        <w:t>(Kimko et al 1999)</w:t>
      </w:r>
      <w:r w:rsidRPr="003604A7">
        <w:rPr>
          <w:rFonts w:cstheme="minorHAnsi"/>
          <w:color w:val="000000" w:themeColor="text1"/>
          <w:lang w:val="en-US"/>
        </w:rPr>
        <w:fldChar w:fldCharType="end"/>
      </w:r>
      <w:r w:rsidRPr="003604A7">
        <w:rPr>
          <w:rFonts w:cstheme="minorHAnsi"/>
          <w:color w:val="000000" w:themeColor="text1"/>
          <w:lang w:val="en-US"/>
        </w:rPr>
        <w:t xml:space="preserve">. MPH </w:t>
      </w:r>
      <w:r w:rsidR="00230AF0" w:rsidRPr="003604A7">
        <w:rPr>
          <w:rFonts w:cstheme="minorHAnsi"/>
          <w:color w:val="000000" w:themeColor="text1"/>
          <w:lang w:val="en-US"/>
        </w:rPr>
        <w:t>blocks</w:t>
      </w:r>
      <w:r w:rsidRPr="003604A7">
        <w:rPr>
          <w:rFonts w:cstheme="minorHAnsi"/>
          <w:color w:val="000000" w:themeColor="text1"/>
          <w:lang w:val="en-US"/>
        </w:rPr>
        <w:t xml:space="preserve"> both DA and NE transporters through allosteric binding (i.e. on a different site from that of the endogenous neurotransmitter), inhibit</w:t>
      </w:r>
      <w:r w:rsidR="00230AF0" w:rsidRPr="003604A7">
        <w:rPr>
          <w:rFonts w:cstheme="minorHAnsi"/>
          <w:color w:val="000000" w:themeColor="text1"/>
          <w:lang w:val="en-US"/>
        </w:rPr>
        <w:t>ing</w:t>
      </w:r>
      <w:r w:rsidRPr="003604A7">
        <w:rPr>
          <w:rFonts w:cstheme="minorHAnsi"/>
          <w:color w:val="000000" w:themeColor="text1"/>
          <w:lang w:val="en-US"/>
        </w:rPr>
        <w:t xml:space="preserve"> both catecholamines reuptake and increas</w:t>
      </w:r>
      <w:r w:rsidR="00230AF0" w:rsidRPr="003604A7">
        <w:rPr>
          <w:rFonts w:cstheme="minorHAnsi"/>
          <w:color w:val="000000" w:themeColor="text1"/>
          <w:lang w:val="en-US"/>
        </w:rPr>
        <w:t>ing</w:t>
      </w:r>
      <w:r w:rsidRPr="003604A7">
        <w:rPr>
          <w:rFonts w:cstheme="minorHAnsi"/>
          <w:color w:val="000000" w:themeColor="text1"/>
          <w:lang w:val="en-US"/>
        </w:rPr>
        <w:t xml:space="preserve"> their availability </w:t>
      </w:r>
      <w:r w:rsidRPr="003604A7">
        <w:rPr>
          <w:rFonts w:cstheme="minorHAnsi"/>
          <w:color w:val="000000" w:themeColor="text1"/>
          <w:lang w:val="en-US"/>
        </w:rPr>
        <w:fldChar w:fldCharType="begin">
          <w:fldData xml:space="preserve">PEVuZE5vdGU+PENpdGU+PEF1dGhvcj5LdWN6ZW5za2k8L0F1dGhvcj48WWVhcj4yMDAyPC9ZZWFy
PjxSZWNOdW0+MzM3NTwvUmVjTnVtPjxEaXNwbGF5VGV4dD4oQXJuc3RlbiAmYW1wOyBQbGlzemth
IDIwMTEsIEt1Y3plbnNraSAmYW1wOyBTZWdhbCAyMDAyLCBTZXUgZXQgYWwgMjAwOSk8L0Rpc3Bs
YXlUZXh0PjxyZWNvcmQ+PHJlYy1udW1iZXI+MzM3NTwvcmVjLW51bWJlcj48Zm9yZWlnbi1rZXlz
PjxrZXkgYXBwPSJFTiIgZGItaWQ9IngyeGRkMjB2MWFmZHd0ZXB3eGN2eGQyeWR0d3JhMmV6dGFl
ZSIgdGltZXN0YW1wPSIxNjI4NTE1MDI5Ij4zMzc1PC9rZXk+PC9mb3JlaWduLWtleXM+PHJlZi10
eXBlIG5hbWU9IkpvdXJuYWwgQXJ0aWNsZSI+MTc8L3JlZi10eXBlPjxjb250cmlidXRvcnM+PGF1
dGhvcnM+PGF1dGhvcj5LdWN6ZW5za2ksIFIuPC9hdXRob3I+PGF1dGhvcj5TZWdhbCwgRC4gUy48
L2F1dGhvcj48L2F1dGhvcnM+PC9jb250cmlidXRvcnM+PGF1dGgtYWRkcmVzcz5EZXBhcnRtZW50
IG9mIFBzeWNoaWF0cnksIFNjaG9vbCBvZiBNZWRpY2luZSwgVW5pdmVyc2l0eSBvZiBDYWxpZm9y
bmlhLCBTYW4gRGllZ28sIExhIEpvbGxhLCBDYWxpZm9ybmlhIDkyMDkzLCBVU0EuIHJrdWN6ZW5z
a2lAdWNzZC5lZHU8L2F1dGgtYWRkcmVzcz48dGl0bGVzPjx0aXRsZT5FeHBvc3VyZSBvZiBhZG9s
ZXNjZW50IHJhdHMgdG8gb3JhbCBtZXRoeWxwaGVuaWRhdGU6IHByZWZlcmVudGlhbCBlZmZlY3Rz
IG9uIGV4dHJhY2VsbHVsYXIgbm9yZXBpbmVwaHJpbmUgYW5kIGFic2VuY2Ugb2Ygc2Vuc2l0aXph
dGlvbiBhbmQgY3Jvc3Mtc2Vuc2l0aXphdGlvbiB0byBtZXRoYW1waGV0YW1pbmU8L3RpdGxlPjxz
ZWNvbmRhcnktdGl0bGU+SiBOZXVyb3NjaTwvc2Vjb25kYXJ5LXRpdGxlPjxhbHQtdGl0bGU+VGhl
IEpvdXJuYWwgb2YgbmV1cm9zY2llbmNlIDogdGhlIG9mZmljaWFsIGpvdXJuYWwgb2YgdGhlIFNv
Y2lldHkgZm9yIE5ldXJvc2NpZW5jZTwvYWx0LXRpdGxlPjwvdGl0bGVzPjxwZXJpb2RpY2FsPjxm
dWxsLXRpdGxlPkogTmV1cm9zY2k8L2Z1bGwtdGl0bGU+PC9wZXJpb2RpY2FsPjxwYWdlcz43MjY0
LTcxPC9wYWdlcz48dm9sdW1lPjIyPC92b2x1bWU+PG51bWJlcj4xNjwvbnVtYmVyPjxlZGl0aW9u
PjIwMDIvMDgvMTU8L2VkaXRpb24+PGtleXdvcmRzPjxrZXl3b3JkPkFkbWluaXN0cmF0aW9uLCBP
cmFsPC9rZXl3b3JkPjxrZXl3b3JkPkFnZSBGYWN0b3JzPC9rZXl3b3JkPjxrZXl3b3JkPkFuaW1h
bHM8L2tleXdvcmQ+PGtleXdvcmQ+QmVoYXZpb3IsIEFuaW1hbC9kcnVnIGVmZmVjdHM8L2tleXdv
cmQ+PGtleXdvcmQ+RG9wYW1pbmUvYW5hbHlzaXMvbWV0YWJvbGlzbTwva2V5d29yZD48a2V5d29y
ZD5Eb3NlLVJlc3BvbnNlIFJlbGF0aW9uc2hpcCwgRHJ1Zzwva2V5d29yZD48a2V5d29yZD5EcnVn
IEFkbWluaXN0cmF0aW9uIFNjaGVkdWxlPC9rZXl3b3JkPjxrZXl3b3JkPkRydWcgSW50ZXJhY3Rp
b25zPC9rZXl3b3JkPjxrZXl3b3JkPkV4dHJhY2VsbHVsYXIgU3BhY2UvY2hlbWlzdHJ5LyptZXRh
Ym9saXNtPC9rZXl3b3JkPjxrZXl3b3JkPkhpcHBvY2FtcHVzL2RydWcgZWZmZWN0cy9tZXRhYm9s
aXNtPC9rZXl3b3JkPjxrZXl3b3JkPk1hbGU8L2tleXdvcmQ+PGtleXdvcmQ+TWV0aGFtcGhldGFt
aW5lLyphZG1pbmlzdHJhdGlvbiAmYW1wOyBkb3NhZ2U8L2tleXdvcmQ+PGtleXdvcmQ+TWV0aHls
cGhlbmlkYXRlLyphZG1pbmlzdHJhdGlvbiAmYW1wOyBkb3NhZ2U8L2tleXdvcmQ+PGtleXdvcmQ+
TWljcm9kaWFseXNpczwva2V5d29yZD48a2V5d29yZD5Nb3RvciBBY3Rpdml0eS9kcnVnIGVmZmVj
dHM8L2tleXdvcmQ+PGtleXdvcmQ+Tm9yZXBpbmVwaHJpbmUvYW5hbHlzaXMvKm1ldGFib2xpc208
L2tleXdvcmQ+PGtleXdvcmQ+TnVjbGV1cyBBY2N1bWJlbnMvZHJ1ZyBlZmZlY3RzL21ldGFib2xp
c208L2tleXdvcmQ+PGtleXdvcmQ+UmF0czwva2V5d29yZD48a2V5d29yZD5SYXRzLCBTcHJhZ3Vl
LURhd2xleTwva2V5d29yZD48a2V5d29yZD5UaW1lPC9rZXl3b3JkPjwva2V5d29yZHM+PGRhdGVz
Pjx5ZWFyPjIwMDI8L3llYXI+PHB1Yi1kYXRlcz48ZGF0ZT5BdWcgMTU8L2RhdGU+PC9wdWItZGF0
ZXM+PC9kYXRlcz48aXNibj4xNTI5LTI0MDEgKEVsZWN0cm9uaWMpJiN4RDswMjcwLTY0NzQgKExp
bmtpbmcpPC9pc2JuPjxhY2Nlc3Npb24tbnVtPjEyMTc3MjIxPC9hY2Nlc3Npb24tbnVtPjx3b3Jr
LXR5cGU+UmVzZWFyY2ggU3VwcG9ydCwgTm9uLVUuUy4gR292JmFwb3M7dCYjeEQ7UmVzZWFyY2gg
U3VwcG9ydCwgVS5TLiBHb3YmYXBvczt0LCBOb24tUC5ILlMuJiN4RDtSZXNlYXJjaCBTdXBwb3J0
LCBVLlMuIEdvdiZhcG9zO3QsIFAuSC5TLjwvd29yay10eXBlPjx1cmxzPjxyZWxhdGVkLXVybHM+
PHVybD5odHRwOi8vd3d3Lm5jYmkubmxtLm5paC5nb3YvcHVibWVkLzEyMTc3MjIxPC91cmw+PC9y
ZWxhdGVkLXVybHM+PC91cmxzPjxlbGVjdHJvbmljLXJlc291cmNlLW51bT4yMDAyNjY5MDwvZWxl
Y3Ryb25pYy1yZXNvdXJjZS1udW0+PGxhbmd1YWdlPmVuZzwvbGFuZ3VhZ2U+PC9yZWNvcmQ+PC9D
aXRlPjxDaXRlPjxBdXRob3I+U2V1PC9BdXRob3I+PFllYXI+MjAwOTwvWWVhcj48UmVjTnVtPjMz
NzY8L1JlY051bT48cmVjb3JkPjxyZWMtbnVtYmVyPjMzNzY8L3JlYy1udW1iZXI+PGZvcmVpZ24t
a2V5cz48a2V5IGFwcD0iRU4iIGRiLWlkPSJ4MnhkZDIwdjFhZmR3dGVwd3hjdnhkMnlkdHdyYTJl
enRhZWUiIHRpbWVzdGFtcD0iMTYyODUxNTAyOSI+MzM3Njwva2V5PjwvZm9yZWlnbi1rZXlzPjxy
ZWYtdHlwZSBuYW1lPSJKb3VybmFsIEFydGljbGUiPjE3PC9yZWYtdHlwZT48Y29udHJpYnV0b3Jz
PjxhdXRob3JzPjxhdXRob3I+U2V1LCBFLjwvYXV0aG9yPjxhdXRob3I+TGFuZywgQS48L2F1dGhv
cj48YXV0aG9yPlJpdmVyYSwgUi4gSi48L2F1dGhvcj48YXV0aG9yPkplbnRzY2gsIEouIEQuPC9h
dXRob3I+PC9hdXRob3JzPjwvY29udHJpYnV0b3JzPjxhdXRoLWFkZHJlc3M+RGVwYXJ0bWVudCBv
ZiBQc3ljaG9sb2d5LCBVbml2ZXJzaXR5IG9mIENhbGlmb3JuaWEgTG9zIEFuZ2VsZXMsIFAuTy4g
Qm94IDk1MTU2MywgTG9zIEFuZ2VsZXMsIENBIDkwMDk1LTE1NjMsIFVTQS4gamVudHNjaEBwc3lj
aC51Y2xhLmVkdTwvYXV0aC1hZGRyZXNzPjx0aXRsZXM+PHRpdGxlPkluaGliaXRpb24gb2YgdGhl
IG5vcmVwaW5lcGhyaW5lIHRyYW5zcG9ydGVyIGltcHJvdmVzIGJlaGF2aW9yYWwgZmxleGliaWxp
dHkgaW4gcmF0cyBhbmQgbW9ua2V5czwvdGl0bGU+PHNlY29uZGFyeS10aXRsZT5Qc3ljaG9waGFy
bWFjb2xvZ3kgKEJlcmwpPC9zZWNvbmRhcnktdGl0bGU+PGFsdC10aXRsZT5Qc3ljaG9waGFybWFj
b2xvZ3k8L2FsdC10aXRsZT48L3RpdGxlcz48YWx0LXBlcmlvZGljYWw+PGZ1bGwtdGl0bGU+UHN5
Y2hvcGhhcm1hY29sb2d5PC9mdWxsLXRpdGxlPjwvYWx0LXBlcmlvZGljYWw+PHBhZ2VzPjUwNS0x
OTwvcGFnZXM+PHZvbHVtZT4yMDI8L3ZvbHVtZT48bnVtYmVyPjEtMzwvbnVtYmVyPjxlZGl0aW9u
PjIwMDgvMDcvMDg8L2VkaXRpb24+PGtleXdvcmRzPjxrZXl3b3JkPkFkcmVuZXJnaWMgVXB0YWtl
IEluaGliaXRvcnMvcGhhcm1hY29sb2d5PC9rZXl3b3JkPjxrZXl3b3JkPkFuaW1hbHM8L2tleXdv
cmQ+PGtleXdvcmQ+QXRvbW94ZXRpbmUgSHlkcm9jaGxvcmlkZTwva2V5d29yZD48a2V5d29yZD5C
ZWhhdmlvciwgQW5pbWFsLypkcnVnIGVmZmVjdHM8L2tleXdvcmQ+PGtleXdvcmQ+Q2VyY29waXRo
ZWN1cyBhZXRoaW9wczwva2V5d29yZD48a2V5d29yZD5DaG9pY2UgQmVoYXZpb3IvZHJ1ZyBlZmZl
Y3RzPC9rZXl3b3JkPjxrZXl3b3JkPkRlc2lwcmFtaW5lL3BoYXJtYWNvbG9neTwva2V5d29yZD48
a2V5d29yZD5EaXNjcmltaW5hdGlvbiAoUHN5Y2hvbG9neSkvZHJ1ZyBlZmZlY3RzPC9rZXl3b3Jk
PjxrZXl3b3JkPkRvcGFtaW5lIFVwdGFrZSBJbmhpYml0b3JzL3BoYXJtYWNvbG9neTwva2V5d29y
ZD48a2V5d29yZD5NYWxlPC9rZXl3b3JkPjxrZXl3b3JkPk1lbW9yeS9kcnVnIGVmZmVjdHM8L2tl
eXdvcmQ+PGtleXdvcmQ+TWV0aHlscGhlbmlkYXRlL3BoYXJtYWNvbG9neTwva2V5d29yZD48a2V5
d29yZD5Ob3JlcGluZXBocmluZSBQbGFzbWEgTWVtYnJhbmUgVHJhbnNwb3J0IFByb3RlaW5zLyph
bnRhZ29uaXN0cyAmYW1wOyBpbmhpYml0b3JzPC9rZXl3b3JkPjxrZXl3b3JkPlBpcGVyYXppbmVz
L3BoYXJtYWNvbG9neTwva2V5d29yZD48a2V5d29yZD5Qcm9weWxhbWluZXMvcGhhcm1hY29sb2d5
PC9rZXl3b3JkPjxrZXl3b3JkPlBzeWNob21vdG9yIFBlcmZvcm1hbmNlL2RydWcgZWZmZWN0czwv
a2V5d29yZD48a2V5d29yZD5SYXRzPC9rZXl3b3JkPjxrZXl3b3JkPlJhdHMsIExvbmctRXZhbnM8
L2tleXdvcmQ+PGtleXdvcmQ+UmV2ZXJzYWwgTGVhcm5pbmcvZHJ1ZyBlZmZlY3RzPC9rZXl3b3Jk
PjxrZXl3b3JkPlNwYWNlIFBlcmNlcHRpb24vZHJ1ZyBlZmZlY3RzPC9rZXl3b3JkPjwva2V5d29y
ZHM+PGRhdGVzPjx5ZWFyPjIwMDk8L3llYXI+PHB1Yi1kYXRlcz48ZGF0ZT5KYW48L2RhdGU+PC9w
dWItZGF0ZXM+PC9kYXRlcz48aXNibj4xNDMyLTIwNzIgKEVsZWN0cm9uaWMpJiN4RDswMDMzLTMx
NTggKExpbmtpbmcpPC9pc2JuPjxhY2Nlc3Npb24tbnVtPjE4NjA0NTk4PC9hY2Nlc3Npb24tbnVt
Pjx3b3JrLXR5cGU+UmVzZWFyY2ggU3VwcG9ydCwgTi5JLkguLCBFeHRyYW11cmFsJiN4RDtSZXNl
YXJjaCBTdXBwb3J0LCBOb24tVS5TLiBHb3YmYXBvczt0PC93b3JrLXR5cGU+PHVybHM+PHJlbGF0
ZWQtdXJscz48dXJsPmh0dHA6Ly93d3cubmNiaS5ubG0ubmloLmdvdi9wdWJtZWQvMTg2MDQ1OTg8
L3VybD48L3JlbGF0ZWQtdXJscz48L3VybHM+PGN1c3RvbTI+MjYzNDgzMDwvY3VzdG9tMj48ZWxl
Y3Ryb25pYy1yZXNvdXJjZS1udW0+MTAuMTAwNy9zMDAyMTMtMDA4LTEyNTAtNDwvZWxlY3Ryb25p
Yy1yZXNvdXJjZS1udW0+PGxhbmd1YWdlPmVuZzwvbGFuZ3VhZ2U+PC9yZWNvcmQ+PC9DaXRlPjxD
aXRlPjxBdXRob3I+QXJuc3RlbjwvQXV0aG9yPjxZZWFyPjIwMTE8L1llYXI+PFJlY051bT4zMzc3
PC9SZWNOdW0+PHJlY29yZD48cmVjLW51bWJlcj4zMzc3PC9yZWMtbnVtYmVyPjxmb3JlaWduLWtl
eXM+PGtleSBhcHA9IkVOIiBkYi1pZD0ieDJ4ZGQyMHYxYWZkd3RlcHd4Y3Z4ZDJ5ZHR3cmEyZXp0
YWVlIiB0aW1lc3RhbXA9IjE2Mjg1MTUwMjkiPjMzNzc8L2tleT48L2ZvcmVpZ24ta2V5cz48cmVm
LXR5cGUgbmFtZT0iSm91cm5hbCBBcnRpY2xlIj4xNzwvcmVmLXR5cGU+PGNvbnRyaWJ1dG9ycz48
YXV0aG9ycz48YXV0aG9yPkFybnN0ZW4sIEEuIEYuPC9hdXRob3I+PGF1dGhvcj5QbGlzemthLCBT
LiBSLjwvYXV0aG9yPjwvYXV0aG9ycz48L2NvbnRyaWJ1dG9ycz48YXV0aC1hZGRyZXNzPkRlcGFy
dG1lbnQgb2YgTmV1cm9iaW9sb2d5LCBZYWxlIFVuaXZlcnNpdHkgU2Nob29sIG9mIE1lZGljaW5l
LCBOZXcgSGF2ZW4sIENUIDA2NTEwLCBVU0EuIGFteS5hcm5zdGVuQHlhbGUuZWR1PC9hdXRoLWFk
ZHJlc3M+PHRpdGxlcz48dGl0bGU+Q2F0ZWNob2xhbWluZSBpbmZsdWVuY2VzIG9uIHByZWZyb250
YWwgY29ydGljYWwgZnVuY3Rpb246IHJlbGV2YW5jZSB0byB0cmVhdG1lbnQgb2YgYXR0ZW50aW9u
IGRlZmljaXQvaHlwZXJhY3Rpdml0eSBkaXNvcmRlciBhbmQgcmVsYXRlZCBkaXNvcmRlcnM8L3Rp
dGxlPjxzZWNvbmRhcnktdGl0bGU+UGhhcm1hY29sIEJpb2NoZW0gQmVoYXY8L3NlY29uZGFyeS10
aXRsZT48YWx0LXRpdGxlPlBoYXJtYWNvbG9neSwgYmlvY2hlbWlzdHJ5LCBhbmQgYmVoYXZpb3I8
L2FsdC10aXRsZT48L3RpdGxlcz48cGVyaW9kaWNhbD48ZnVsbC10aXRsZT5QaGFybWFjb2wgQmlv
Y2hlbSBCZWhhdjwvZnVsbC10aXRsZT48L3BlcmlvZGljYWw+PHBhZ2VzPjIxMS02PC9wYWdlcz48
dm9sdW1lPjk5PC92b2x1bWU+PG51bWJlcj4yPC9udW1iZXI+PGVkaXRpb24+MjAxMS8wMi8wODwv
ZWRpdGlvbj48a2V5d29yZHM+PGtleXdvcmQ+QWRyZW5lcmdpYyBVcHRha2UgSW5oaWJpdG9ycy9w
aGFybWFjb2xvZ3k8L2tleXdvcmQ+PGtleXdvcmQ+QWRyZW5lcmdpYyBhbHBoYS0yIFJlY2VwdG9y
IEFnb25pc3RzL3BoYXJtYWNvbG9neTwva2V5d29yZD48a2V5d29yZD5BbmltYWxzPC9rZXl3b3Jk
PjxrZXl3b3JkPkF0b21veGV0aW5lIEh5ZHJvY2hsb3JpZGU8L2tleXdvcmQ+PGtleXdvcmQ+QXR0
ZW50aW9uIERlZmljaXQgRGlzb3JkZXIgd2l0aCBIeXBlcmFjdGl2aXR5LypkcnVnIHRoZXJhcHkv
KnBoeXNpb3BhdGhvbG9neTwva2V5d29yZD48a2V5d29yZD5DYXRlY2hvbGFtaW5lcy8qcGh5c2lv
bG9neTwva2V5d29yZD48a2V5d29yZD5DZW50cmFsIE5lcnZvdXMgU3lzdGVtIFN0aW11bGFudHMv
cGhhcm1hY29sb2d5PC9rZXl3b3JkPjxrZXl3b3JkPkRvcGFtaW5lL3BoeXNpb2xvZ3k8L2tleXdv
cmQ+PGtleXdvcmQ+R3VhbmZhY2luZS9waGFybWFjb2xvZ3k8L2tleXdvcmQ+PGtleXdvcmQ+SHVt
YW5zPC9rZXl3b3JkPjxrZXl3b3JkPk1vZGVscywgTmV1cm9sb2dpY2FsPC9rZXl3b3JkPjxrZXl3
b3JkPk5vcmVwaW5lcGhyaW5lL3BoeXNpb2xvZ3k8L2tleXdvcmQ+PGtleXdvcmQ+UHJlZnJvbnRh
bCBDb3J0ZXgvKmRydWcgZWZmZWN0cy8qcGh5c2lvbG9neTwva2V5d29yZD48a2V5d29yZD5Qcm9w
eWxhbWluZXMvcGhhcm1hY29sb2d5PC9rZXl3b3JkPjxrZXl3b3JkPlJlY2VwdG9ycywgQ2F0ZWNo
b2xhbWluZS9kcnVnIGVmZmVjdHMvcGh5c2lvbG9neTwva2V5d29yZD48L2tleXdvcmRzPjxkYXRl
cz48eWVhcj4yMDExPC95ZWFyPjxwdWItZGF0ZXM+PGRhdGU+QXVnPC9kYXRlPjwvcHViLWRhdGVz
PjwvZGF0ZXM+PGlzYm4+MTg3My01MTc3IChFbGVjdHJvbmljKSYjeEQ7MDA5MS0zMDU3IChMaW5r
aW5nKTwvaXNibj48YWNjZXNzaW9uLW51bT4yMTI5NTA1NzwvYWNjZXNzaW9uLW51bT48d29yay10
eXBlPlJlc2VhcmNoIFN1cHBvcnQsIE4uSS5ILiwgRXh0cmFtdXJhbCYjeEQ7UmVzZWFyY2ggU3Vw
cG9ydCwgTm9uLVUuUy4gR292JmFwb3M7dCYjeEQ7UmV2aWV3PC93b3JrLXR5cGU+PHVybHM+PHJl
bGF0ZWQtdXJscz48dXJsPmh0dHA6Ly93d3cubmNiaS5ubG0ubmloLmdvdi9wdWJtZWQvMjEyOTUw
NTc8L3VybD48L3JlbGF0ZWQtdXJscz48L3VybHM+PGN1c3RvbTI+MzEyOTAxNTwvY3VzdG9tMj48
ZWxlY3Ryb25pYy1yZXNvdXJjZS1udW0+MTAuMTAxNi9qLnBiYi4yMDExLjAxLjAyMDwvZWxlY3Ry
b25pYy1yZXNvdXJjZS1udW0+PGxhbmd1YWdlPmVuZzwvbGFuZ3VhZ2U+PC9yZWNvcmQ+PC9DaXRl
PjwvRW5kTm90ZT4A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PEVuZE5vdGU+PENpdGU+PEF1dGhvcj5LdWN6ZW5za2k8L0F1dGhvcj48WWVhcj4yMDAyPC9ZZWFy
PjxSZWNOdW0+MzM3NTwvUmVjTnVtPjxEaXNwbGF5VGV4dD4oQXJuc3RlbiAmYW1wOyBQbGlzemth
IDIwMTEsIEt1Y3plbnNraSAmYW1wOyBTZWdhbCAyMDAyLCBTZXUgZXQgYWwgMjAwOSk8L0Rpc3Bs
YXlUZXh0PjxyZWNvcmQ+PHJlYy1udW1iZXI+MzM3NTwvcmVjLW51bWJlcj48Zm9yZWlnbi1rZXlz
PjxrZXkgYXBwPSJFTiIgZGItaWQ9IngyeGRkMjB2MWFmZHd0ZXB3eGN2eGQyeWR0d3JhMmV6dGFl
ZSIgdGltZXN0YW1wPSIxNjI4NTE1MDI5Ij4zMzc1PC9rZXk+PC9mb3JlaWduLWtleXM+PHJlZi10
eXBlIG5hbWU9IkpvdXJuYWwgQXJ0aWNsZSI+MTc8L3JlZi10eXBlPjxjb250cmlidXRvcnM+PGF1
dGhvcnM+PGF1dGhvcj5LdWN6ZW5za2ksIFIuPC9hdXRob3I+PGF1dGhvcj5TZWdhbCwgRC4gUy48
L2F1dGhvcj48L2F1dGhvcnM+PC9jb250cmlidXRvcnM+PGF1dGgtYWRkcmVzcz5EZXBhcnRtZW50
IG9mIFBzeWNoaWF0cnksIFNjaG9vbCBvZiBNZWRpY2luZSwgVW5pdmVyc2l0eSBvZiBDYWxpZm9y
bmlhLCBTYW4gRGllZ28sIExhIEpvbGxhLCBDYWxpZm9ybmlhIDkyMDkzLCBVU0EuIHJrdWN6ZW5z
a2lAdWNzZC5lZHU8L2F1dGgtYWRkcmVzcz48dGl0bGVzPjx0aXRsZT5FeHBvc3VyZSBvZiBhZG9s
ZXNjZW50IHJhdHMgdG8gb3JhbCBtZXRoeWxwaGVuaWRhdGU6IHByZWZlcmVudGlhbCBlZmZlY3Rz
IG9uIGV4dHJhY2VsbHVsYXIgbm9yZXBpbmVwaHJpbmUgYW5kIGFic2VuY2Ugb2Ygc2Vuc2l0aXph
dGlvbiBhbmQgY3Jvc3Mtc2Vuc2l0aXphdGlvbiB0byBtZXRoYW1waGV0YW1pbmU8L3RpdGxlPjxz
ZWNvbmRhcnktdGl0bGU+SiBOZXVyb3NjaTwvc2Vjb25kYXJ5LXRpdGxlPjxhbHQtdGl0bGU+VGhl
IEpvdXJuYWwgb2YgbmV1cm9zY2llbmNlIDogdGhlIG9mZmljaWFsIGpvdXJuYWwgb2YgdGhlIFNv
Y2lldHkgZm9yIE5ldXJvc2NpZW5jZTwvYWx0LXRpdGxlPjwvdGl0bGVzPjxwZXJpb2RpY2FsPjxm
dWxsLXRpdGxlPkogTmV1cm9zY2k8L2Z1bGwtdGl0bGU+PC9wZXJpb2RpY2FsPjxwYWdlcz43MjY0
LTcxPC9wYWdlcz48dm9sdW1lPjIyPC92b2x1bWU+PG51bWJlcj4xNjwvbnVtYmVyPjxlZGl0aW9u
PjIwMDIvMDgvMTU8L2VkaXRpb24+PGtleXdvcmRzPjxrZXl3b3JkPkFkbWluaXN0cmF0aW9uLCBP
cmFsPC9rZXl3b3JkPjxrZXl3b3JkPkFnZSBGYWN0b3JzPC9rZXl3b3JkPjxrZXl3b3JkPkFuaW1h
bHM8L2tleXdvcmQ+PGtleXdvcmQ+QmVoYXZpb3IsIEFuaW1hbC9kcnVnIGVmZmVjdHM8L2tleXdv
cmQ+PGtleXdvcmQ+RG9wYW1pbmUvYW5hbHlzaXMvbWV0YWJvbGlzbTwva2V5d29yZD48a2V5d29y
ZD5Eb3NlLVJlc3BvbnNlIFJlbGF0aW9uc2hpcCwgRHJ1Zzwva2V5d29yZD48a2V5d29yZD5EcnVn
IEFkbWluaXN0cmF0aW9uIFNjaGVkdWxlPC9rZXl3b3JkPjxrZXl3b3JkPkRydWcgSW50ZXJhY3Rp
b25zPC9rZXl3b3JkPjxrZXl3b3JkPkV4dHJhY2VsbHVsYXIgU3BhY2UvY2hlbWlzdHJ5LyptZXRh
Ym9saXNtPC9rZXl3b3JkPjxrZXl3b3JkPkhpcHBvY2FtcHVzL2RydWcgZWZmZWN0cy9tZXRhYm9s
aXNtPC9rZXl3b3JkPjxrZXl3b3JkPk1hbGU8L2tleXdvcmQ+PGtleXdvcmQ+TWV0aGFtcGhldGFt
aW5lLyphZG1pbmlzdHJhdGlvbiAmYW1wOyBkb3NhZ2U8L2tleXdvcmQ+PGtleXdvcmQ+TWV0aHls
cGhlbmlkYXRlLyphZG1pbmlzdHJhdGlvbiAmYW1wOyBkb3NhZ2U8L2tleXdvcmQ+PGtleXdvcmQ+
TWljcm9kaWFseXNpczwva2V5d29yZD48a2V5d29yZD5Nb3RvciBBY3Rpdml0eS9kcnVnIGVmZmVj
dHM8L2tleXdvcmQ+PGtleXdvcmQ+Tm9yZXBpbmVwaHJpbmUvYW5hbHlzaXMvKm1ldGFib2xpc208
L2tleXdvcmQ+PGtleXdvcmQ+TnVjbGV1cyBBY2N1bWJlbnMvZHJ1ZyBlZmZlY3RzL21ldGFib2xp
c208L2tleXdvcmQ+PGtleXdvcmQ+UmF0czwva2V5d29yZD48a2V5d29yZD5SYXRzLCBTcHJhZ3Vl
LURhd2xleTwva2V5d29yZD48a2V5d29yZD5UaW1lPC9rZXl3b3JkPjwva2V5d29yZHM+PGRhdGVz
Pjx5ZWFyPjIwMDI8L3llYXI+PHB1Yi1kYXRlcz48ZGF0ZT5BdWcgMTU8L2RhdGU+PC9wdWItZGF0
ZXM+PC9kYXRlcz48aXNibj4xNTI5LTI0MDEgKEVsZWN0cm9uaWMpJiN4RDswMjcwLTY0NzQgKExp
bmtpbmcpPC9pc2JuPjxhY2Nlc3Npb24tbnVtPjEyMTc3MjIxPC9hY2Nlc3Npb24tbnVtPjx3b3Jr
LXR5cGU+UmVzZWFyY2ggU3VwcG9ydCwgTm9uLVUuUy4gR292JmFwb3M7dCYjeEQ7UmVzZWFyY2gg
U3VwcG9ydCwgVS5TLiBHb3YmYXBvczt0LCBOb24tUC5ILlMuJiN4RDtSZXNlYXJjaCBTdXBwb3J0
LCBVLlMuIEdvdiZhcG9zO3QsIFAuSC5TLjwvd29yay10eXBlPjx1cmxzPjxyZWxhdGVkLXVybHM+
PHVybD5odHRwOi8vd3d3Lm5jYmkubmxtLm5paC5nb3YvcHVibWVkLzEyMTc3MjIxPC91cmw+PC9y
ZWxhdGVkLXVybHM+PC91cmxzPjxlbGVjdHJvbmljLXJlc291cmNlLW51bT4yMDAyNjY5MDwvZWxl
Y3Ryb25pYy1yZXNvdXJjZS1udW0+PGxhbmd1YWdlPmVuZzwvbGFuZ3VhZ2U+PC9yZWNvcmQ+PC9D
aXRlPjxDaXRlPjxBdXRob3I+U2V1PC9BdXRob3I+PFllYXI+MjAwOTwvWWVhcj48UmVjTnVtPjMz
NzY8L1JlY051bT48cmVjb3JkPjxyZWMtbnVtYmVyPjMzNzY8L3JlYy1udW1iZXI+PGZvcmVpZ24t
a2V5cz48a2V5IGFwcD0iRU4iIGRiLWlkPSJ4MnhkZDIwdjFhZmR3dGVwd3hjdnhkMnlkdHdyYTJl
enRhZWUiIHRpbWVzdGFtcD0iMTYyODUxNTAyOSI+MzM3Njwva2V5PjwvZm9yZWlnbi1rZXlzPjxy
ZWYtdHlwZSBuYW1lPSJKb3VybmFsIEFydGljbGUiPjE3PC9yZWYtdHlwZT48Y29udHJpYnV0b3Jz
PjxhdXRob3JzPjxhdXRob3I+U2V1LCBFLjwvYXV0aG9yPjxhdXRob3I+TGFuZywgQS48L2F1dGhv
cj48YXV0aG9yPlJpdmVyYSwgUi4gSi48L2F1dGhvcj48YXV0aG9yPkplbnRzY2gsIEouIEQuPC9h
dXRob3I+PC9hdXRob3JzPjwvY29udHJpYnV0b3JzPjxhdXRoLWFkZHJlc3M+RGVwYXJ0bWVudCBv
ZiBQc3ljaG9sb2d5LCBVbml2ZXJzaXR5IG9mIENhbGlmb3JuaWEgTG9zIEFuZ2VsZXMsIFAuTy4g
Qm94IDk1MTU2MywgTG9zIEFuZ2VsZXMsIENBIDkwMDk1LTE1NjMsIFVTQS4gamVudHNjaEBwc3lj
aC51Y2xhLmVkdTwvYXV0aC1hZGRyZXNzPjx0aXRsZXM+PHRpdGxlPkluaGliaXRpb24gb2YgdGhl
IG5vcmVwaW5lcGhyaW5lIHRyYW5zcG9ydGVyIGltcHJvdmVzIGJlaGF2aW9yYWwgZmxleGliaWxp
dHkgaW4gcmF0cyBhbmQgbW9ua2V5czwvdGl0bGU+PHNlY29uZGFyeS10aXRsZT5Qc3ljaG9waGFy
bWFjb2xvZ3kgKEJlcmwpPC9zZWNvbmRhcnktdGl0bGU+PGFsdC10aXRsZT5Qc3ljaG9waGFybWFj
b2xvZ3k8L2FsdC10aXRsZT48L3RpdGxlcz48YWx0LXBlcmlvZGljYWw+PGZ1bGwtdGl0bGU+UHN5
Y2hvcGhhcm1hY29sb2d5PC9mdWxsLXRpdGxlPjwvYWx0LXBlcmlvZGljYWw+PHBhZ2VzPjUwNS0x
OTwvcGFnZXM+PHZvbHVtZT4yMDI8L3ZvbHVtZT48bnVtYmVyPjEtMzwvbnVtYmVyPjxlZGl0aW9u
PjIwMDgvMDcvMDg8L2VkaXRpb24+PGtleXdvcmRzPjxrZXl3b3JkPkFkcmVuZXJnaWMgVXB0YWtl
IEluaGliaXRvcnMvcGhhcm1hY29sb2d5PC9rZXl3b3JkPjxrZXl3b3JkPkFuaW1hbHM8L2tleXdv
cmQ+PGtleXdvcmQ+QXRvbW94ZXRpbmUgSHlkcm9jaGxvcmlkZTwva2V5d29yZD48a2V5d29yZD5C
ZWhhdmlvciwgQW5pbWFsLypkcnVnIGVmZmVjdHM8L2tleXdvcmQ+PGtleXdvcmQ+Q2VyY29waXRo
ZWN1cyBhZXRoaW9wczwva2V5d29yZD48a2V5d29yZD5DaG9pY2UgQmVoYXZpb3IvZHJ1ZyBlZmZl
Y3RzPC9rZXl3b3JkPjxrZXl3b3JkPkRlc2lwcmFtaW5lL3BoYXJtYWNvbG9neTwva2V5d29yZD48
a2V5d29yZD5EaXNjcmltaW5hdGlvbiAoUHN5Y2hvbG9neSkvZHJ1ZyBlZmZlY3RzPC9rZXl3b3Jk
PjxrZXl3b3JkPkRvcGFtaW5lIFVwdGFrZSBJbmhpYml0b3JzL3BoYXJtYWNvbG9neTwva2V5d29y
ZD48a2V5d29yZD5NYWxlPC9rZXl3b3JkPjxrZXl3b3JkPk1lbW9yeS9kcnVnIGVmZmVjdHM8L2tl
eXdvcmQ+PGtleXdvcmQ+TWV0aHlscGhlbmlkYXRlL3BoYXJtYWNvbG9neTwva2V5d29yZD48a2V5
d29yZD5Ob3JlcGluZXBocmluZSBQbGFzbWEgTWVtYnJhbmUgVHJhbnNwb3J0IFByb3RlaW5zLyph
bnRhZ29uaXN0cyAmYW1wOyBpbmhpYml0b3JzPC9rZXl3b3JkPjxrZXl3b3JkPlBpcGVyYXppbmVz
L3BoYXJtYWNvbG9neTwva2V5d29yZD48a2V5d29yZD5Qcm9weWxhbWluZXMvcGhhcm1hY29sb2d5
PC9rZXl3b3JkPjxrZXl3b3JkPlBzeWNob21vdG9yIFBlcmZvcm1hbmNlL2RydWcgZWZmZWN0czwv
a2V5d29yZD48a2V5d29yZD5SYXRzPC9rZXl3b3JkPjxrZXl3b3JkPlJhdHMsIExvbmctRXZhbnM8
L2tleXdvcmQ+PGtleXdvcmQ+UmV2ZXJzYWwgTGVhcm5pbmcvZHJ1ZyBlZmZlY3RzPC9rZXl3b3Jk
PjxrZXl3b3JkPlNwYWNlIFBlcmNlcHRpb24vZHJ1ZyBlZmZlY3RzPC9rZXl3b3JkPjwva2V5d29y
ZHM+PGRhdGVzPjx5ZWFyPjIwMDk8L3llYXI+PHB1Yi1kYXRlcz48ZGF0ZT5KYW48L2RhdGU+PC9w
dWItZGF0ZXM+PC9kYXRlcz48aXNibj4xNDMyLTIwNzIgKEVsZWN0cm9uaWMpJiN4RDswMDMzLTMx
NTggKExpbmtpbmcpPC9pc2JuPjxhY2Nlc3Npb24tbnVtPjE4NjA0NTk4PC9hY2Nlc3Npb24tbnVt
Pjx3b3JrLXR5cGU+UmVzZWFyY2ggU3VwcG9ydCwgTi5JLkguLCBFeHRyYW11cmFsJiN4RDtSZXNl
YXJjaCBTdXBwb3J0LCBOb24tVS5TLiBHb3YmYXBvczt0PC93b3JrLXR5cGU+PHVybHM+PHJlbGF0
ZWQtdXJscz48dXJsPmh0dHA6Ly93d3cubmNiaS5ubG0ubmloLmdvdi9wdWJtZWQvMTg2MDQ1OTg8
L3VybD48L3JlbGF0ZWQtdXJscz48L3VybHM+PGN1c3RvbTI+MjYzNDgzMDwvY3VzdG9tMj48ZWxl
Y3Ryb25pYy1yZXNvdXJjZS1udW0+MTAuMTAwNy9zMDAyMTMtMDA4LTEyNTAtNDwvZWxlY3Ryb25p
Yy1yZXNvdXJjZS1udW0+PGxhbmd1YWdlPmVuZzwvbGFuZ3VhZ2U+PC9yZWNvcmQ+PC9DaXRlPjxD
aXRlPjxBdXRob3I+QXJuc3RlbjwvQXV0aG9yPjxZZWFyPjIwMTE8L1llYXI+PFJlY051bT4zMzc3
PC9SZWNOdW0+PHJlY29yZD48cmVjLW51bWJlcj4zMzc3PC9yZWMtbnVtYmVyPjxmb3JlaWduLWtl
eXM+PGtleSBhcHA9IkVOIiBkYi1pZD0ieDJ4ZGQyMHYxYWZkd3RlcHd4Y3Z4ZDJ5ZHR3cmEyZXp0
YWVlIiB0aW1lc3RhbXA9IjE2Mjg1MTUwMjkiPjMzNzc8L2tleT48L2ZvcmVpZ24ta2V5cz48cmVm
LXR5cGUgbmFtZT0iSm91cm5hbCBBcnRpY2xlIj4xNzwvcmVmLXR5cGU+PGNvbnRyaWJ1dG9ycz48
YXV0aG9ycz48YXV0aG9yPkFybnN0ZW4sIEEuIEYuPC9hdXRob3I+PGF1dGhvcj5QbGlzemthLCBT
LiBSLjwvYXV0aG9yPjwvYXV0aG9ycz48L2NvbnRyaWJ1dG9ycz48YXV0aC1hZGRyZXNzPkRlcGFy
dG1lbnQgb2YgTmV1cm9iaW9sb2d5LCBZYWxlIFVuaXZlcnNpdHkgU2Nob29sIG9mIE1lZGljaW5l
LCBOZXcgSGF2ZW4sIENUIDA2NTEwLCBVU0EuIGFteS5hcm5zdGVuQHlhbGUuZWR1PC9hdXRoLWFk
ZHJlc3M+PHRpdGxlcz48dGl0bGU+Q2F0ZWNob2xhbWluZSBpbmZsdWVuY2VzIG9uIHByZWZyb250
YWwgY29ydGljYWwgZnVuY3Rpb246IHJlbGV2YW5jZSB0byB0cmVhdG1lbnQgb2YgYXR0ZW50aW9u
IGRlZmljaXQvaHlwZXJhY3Rpdml0eSBkaXNvcmRlciBhbmQgcmVsYXRlZCBkaXNvcmRlcnM8L3Rp
dGxlPjxzZWNvbmRhcnktdGl0bGU+UGhhcm1hY29sIEJpb2NoZW0gQmVoYXY8L3NlY29uZGFyeS10
aXRsZT48YWx0LXRpdGxlPlBoYXJtYWNvbG9neSwgYmlvY2hlbWlzdHJ5LCBhbmQgYmVoYXZpb3I8
L2FsdC10aXRsZT48L3RpdGxlcz48cGVyaW9kaWNhbD48ZnVsbC10aXRsZT5QaGFybWFjb2wgQmlv
Y2hlbSBCZWhhdjwvZnVsbC10aXRsZT48L3BlcmlvZGljYWw+PHBhZ2VzPjIxMS02PC9wYWdlcz48
dm9sdW1lPjk5PC92b2x1bWU+PG51bWJlcj4yPC9udW1iZXI+PGVkaXRpb24+MjAxMS8wMi8wODwv
ZWRpdGlvbj48a2V5d29yZHM+PGtleXdvcmQ+QWRyZW5lcmdpYyBVcHRha2UgSW5oaWJpdG9ycy9w
aGFybWFjb2xvZ3k8L2tleXdvcmQ+PGtleXdvcmQ+QWRyZW5lcmdpYyBhbHBoYS0yIFJlY2VwdG9y
IEFnb25pc3RzL3BoYXJtYWNvbG9neTwva2V5d29yZD48a2V5d29yZD5BbmltYWxzPC9rZXl3b3Jk
PjxrZXl3b3JkPkF0b21veGV0aW5lIEh5ZHJvY2hsb3JpZGU8L2tleXdvcmQ+PGtleXdvcmQ+QXR0
ZW50aW9uIERlZmljaXQgRGlzb3JkZXIgd2l0aCBIeXBlcmFjdGl2aXR5LypkcnVnIHRoZXJhcHkv
KnBoeXNpb3BhdGhvbG9neTwva2V5d29yZD48a2V5d29yZD5DYXRlY2hvbGFtaW5lcy8qcGh5c2lv
bG9neTwva2V5d29yZD48a2V5d29yZD5DZW50cmFsIE5lcnZvdXMgU3lzdGVtIFN0aW11bGFudHMv
cGhhcm1hY29sb2d5PC9rZXl3b3JkPjxrZXl3b3JkPkRvcGFtaW5lL3BoeXNpb2xvZ3k8L2tleXdv
cmQ+PGtleXdvcmQ+R3VhbmZhY2luZS9waGFybWFjb2xvZ3k8L2tleXdvcmQ+PGtleXdvcmQ+SHVt
YW5zPC9rZXl3b3JkPjxrZXl3b3JkPk1vZGVscywgTmV1cm9sb2dpY2FsPC9rZXl3b3JkPjxrZXl3
b3JkPk5vcmVwaW5lcGhyaW5lL3BoeXNpb2xvZ3k8L2tleXdvcmQ+PGtleXdvcmQ+UHJlZnJvbnRh
bCBDb3J0ZXgvKmRydWcgZWZmZWN0cy8qcGh5c2lvbG9neTwva2V5d29yZD48a2V5d29yZD5Qcm9w
eWxhbWluZXMvcGhhcm1hY29sb2d5PC9rZXl3b3JkPjxrZXl3b3JkPlJlY2VwdG9ycywgQ2F0ZWNo
b2xhbWluZS9kcnVnIGVmZmVjdHMvcGh5c2lvbG9neTwva2V5d29yZD48L2tleXdvcmRzPjxkYXRl
cz48eWVhcj4yMDExPC95ZWFyPjxwdWItZGF0ZXM+PGRhdGU+QXVnPC9kYXRlPjwvcHViLWRhdGVz
PjwvZGF0ZXM+PGlzYm4+MTg3My01MTc3IChFbGVjdHJvbmljKSYjeEQ7MDA5MS0zMDU3IChMaW5r
aW5nKTwvaXNibj48YWNjZXNzaW9uLW51bT4yMTI5NTA1NzwvYWNjZXNzaW9uLW51bT48d29yay10
eXBlPlJlc2VhcmNoIFN1cHBvcnQsIE4uSS5ILiwgRXh0cmFtdXJhbCYjeEQ7UmVzZWFyY2ggU3Vw
cG9ydCwgTm9uLVUuUy4gR292JmFwb3M7dCYjeEQ7UmV2aWV3PC93b3JrLXR5cGU+PHVybHM+PHJl
bGF0ZWQtdXJscz48dXJsPmh0dHA6Ly93d3cubmNiaS5ubG0ubmloLmdvdi9wdWJtZWQvMjEyOTUw
NTc8L3VybD48L3JlbGF0ZWQtdXJscz48L3VybHM+PGN1c3RvbTI+MzEyOTAxNTwvY3VzdG9tMj48
ZWxlY3Ryb25pYy1yZXNvdXJjZS1udW0+MTAuMTAxNi9qLnBiYi4yMDExLjAxLjAyMDwvZWxlY3Ry
b25pYy1yZXNvdXJjZS1udW0+PGxhbmd1YWdlPmVuZzwvbGFuZ3VhZ2U+PC9yZWNvcmQ+PC9DaXRl
PjwvRW5kTm90ZT4A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(Arnsten &amp; Pliszka 2011, Kuczenski &amp; Segal 2002, Seu et al 2009)</w:t>
      </w:r>
      <w:r w:rsidRPr="003604A7">
        <w:rPr>
          <w:rFonts w:cstheme="minorHAnsi"/>
          <w:color w:val="000000" w:themeColor="text1"/>
          <w:lang w:val="en-US"/>
        </w:rPr>
        <w:fldChar w:fldCharType="end"/>
      </w:r>
      <w:r w:rsidRPr="003604A7">
        <w:rPr>
          <w:rFonts w:cstheme="minorHAnsi"/>
          <w:color w:val="000000" w:themeColor="text1"/>
          <w:lang w:val="en-US"/>
        </w:rPr>
        <w:t xml:space="preserve"> (Fig.2). Conversely, amphetamines block DAT and NET by binding on the same site of the endogenous neurotransmitter, thus </w:t>
      </w:r>
      <w:r w:rsidR="00230AF0" w:rsidRPr="003604A7">
        <w:rPr>
          <w:rFonts w:cstheme="minorHAnsi"/>
          <w:color w:val="000000" w:themeColor="text1"/>
          <w:lang w:val="en-US"/>
        </w:rPr>
        <w:t xml:space="preserve">they act </w:t>
      </w:r>
      <w:r w:rsidRPr="003604A7">
        <w:rPr>
          <w:rFonts w:cstheme="minorHAnsi"/>
          <w:color w:val="000000" w:themeColor="text1"/>
          <w:lang w:val="en-US"/>
        </w:rPr>
        <w:t xml:space="preserve">as a competitive inhibitor (Fig.2). At higher than therapeutic doses, such as those taken for abuse, they may also induce the release of DA from intrasynaptic vesicles into the cytoplasm, and then into the synaptic cleft through DAT reversal, a phenomenon which is linked to euphoria and addiction </w:t>
      </w:r>
      <w:r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&lt;EndNote&gt;&lt;Cite&gt;&lt;Author&gt;Calipari&lt;/Author&gt;&lt;Year&gt;2013&lt;/Year&gt;&lt;RecNum&gt;214&lt;/RecNum&gt;&lt;DisplayText&gt;(Calipari &amp;amp; Ferris 2013)&lt;/DisplayText&gt;&lt;record&gt;&lt;rec-number&gt;214&lt;/rec-number&gt;&lt;foreign-keys&gt;&lt;key app="EN" db-id="e9fsw9ztn9zrene0908vrd579eew0vxtzwpr" timestamp="1707490328"&gt;214&lt;/key&gt;&lt;/foreign-keys&gt;&lt;ref-type name="Journal Article"&gt;17&lt;/ref-type&gt;&lt;contributors&gt;&lt;authors&gt;&lt;author&gt;Calipari, E. S.&lt;/author&gt;&lt;author&gt;Ferris, M. J.&lt;/author&gt;&lt;/authors&gt;&lt;/contributors&gt;&lt;auth-address&gt;Neuroscience Program and Department of Physiology and Pharmacology, Wake Forest School of Medicine, Winston-Salem, North Carolina 27157, USA. ecalipar@wakehealth.edu&lt;/auth-address&gt;&lt;titles&gt;&lt;title&gt;Amphetamine mechanisms and actions at the dopamine terminal revisited&lt;/title&gt;&lt;secondary-title&gt;J Neurosci&lt;/secondary-title&gt;&lt;/titles&gt;&lt;periodical&gt;&lt;full-title&gt;J Neurosci&lt;/full-title&gt;&lt;/periodical&gt;&lt;pages&gt;8923-5&lt;/pages&gt;&lt;volume&gt;33&lt;/volume&gt;&lt;number&gt;21&lt;/number&gt;&lt;keywords&gt;&lt;keyword&gt;Amphetamines/*pharmacology&lt;/keyword&gt;&lt;keyword&gt;Animals&lt;/keyword&gt;&lt;keyword&gt;Dopamine/*metabolism/*physiology&lt;/keyword&gt;&lt;keyword&gt;Dopamine Uptake Inhibitors/*pharmacology&lt;/keyword&gt;&lt;keyword&gt;Exocytosis/*drug effects&lt;/keyword&gt;&lt;keyword&gt;Male&lt;/keyword&gt;&lt;/keywords&gt;&lt;dates&gt;&lt;year&gt;2013&lt;/year&gt;&lt;pub-dates&gt;&lt;date&gt;May 22&lt;/date&gt;&lt;/pub-dates&gt;&lt;/dates&gt;&lt;isbn&gt;1529-2401 (Electronic)&amp;#xD;0270-6474 (Print)&amp;#xD;0270-6474 (Linking)&lt;/isbn&gt;&lt;accession-num&gt;23699503&lt;/accession-num&gt;&lt;urls&gt;&lt;related-urls&gt;&lt;url&gt;https://www.ncbi.nlm.nih.gov/pubmed/23699503&lt;/url&gt;&lt;/related-urls&gt;&lt;/urls&gt;&lt;custom2&gt;PMC3753078&lt;/custom2&gt;&lt;electronic-resource-num&gt;10.1523/JNEUROSCI.1033-13.2013&lt;/electronic-resource-num&gt;&lt;remote-database-name&gt;Medline&lt;/remote-database-name&gt;&lt;remote-database-provider&gt;NLM&lt;/remote-database-provider&gt;&lt;/record&gt;&lt;/Cite&gt;&lt;/EndNote&gt;</w:instrText>
      </w:r>
      <w:r w:rsidRPr="003604A7">
        <w:rPr>
          <w:rFonts w:cstheme="minorHAnsi"/>
          <w:color w:val="000000" w:themeColor="text1"/>
          <w:lang w:val="en-US"/>
        </w:rPr>
        <w:fldChar w:fldCharType="separate"/>
      </w:r>
      <w:r w:rsidR="005A2DA6" w:rsidRPr="003604A7">
        <w:rPr>
          <w:rFonts w:cstheme="minorHAnsi"/>
          <w:noProof/>
          <w:color w:val="000000" w:themeColor="text1"/>
          <w:lang w:val="en-US"/>
        </w:rPr>
        <w:t>(Calipari &amp; Ferris 2013)</w:t>
      </w:r>
      <w:r w:rsidRPr="003604A7">
        <w:rPr>
          <w:rFonts w:cstheme="minorHAnsi"/>
          <w:color w:val="000000" w:themeColor="text1"/>
          <w:lang w:val="en-US"/>
        </w:rPr>
        <w:fldChar w:fldCharType="end"/>
      </w:r>
      <w:r w:rsidRPr="003604A7">
        <w:rPr>
          <w:rFonts w:cstheme="minorHAnsi"/>
          <w:color w:val="000000" w:themeColor="text1"/>
          <w:lang w:val="en-US"/>
        </w:rPr>
        <w:t xml:space="preserve">. Amphetamines also exist as d- and l-isomers but, although the former is more potent for DAT binding, they are equally potent for NET binding. </w:t>
      </w:r>
      <w:r w:rsidR="00E37EBC" w:rsidRPr="003604A7">
        <w:rPr>
          <w:rFonts w:cstheme="minorHAnsi"/>
          <w:color w:val="000000" w:themeColor="text1"/>
          <w:lang w:val="en-US"/>
        </w:rPr>
        <w:t>Notably,</w:t>
      </w:r>
      <w:r w:rsidRPr="003604A7">
        <w:rPr>
          <w:rFonts w:cstheme="minorHAnsi"/>
          <w:color w:val="000000" w:themeColor="text1"/>
          <w:lang w:val="en-US"/>
        </w:rPr>
        <w:t xml:space="preserve"> lisdexamfetamine is a long- acting d-amphetamine prodrug. It is hydrolyzed into d-amphetamine in the blood and has a different pharmacokinetic profile than short-acting amphetamines, offering the longest therapeutic action among stimulants (up to 13-14 hours)</w:t>
      </w:r>
      <w:r w:rsidRPr="003604A7">
        <w:rPr>
          <w:rFonts w:cstheme="minorHAnsi"/>
          <w:color w:val="000000" w:themeColor="text1"/>
          <w:lang w:val="en-US"/>
        </w:rPr>
        <w:fldChar w:fldCharType="begin">
          <w:fldData xml:space="preserve">PEVuZE5vdGU+PENpdGU+PEF1dGhvcj5Fcm1lcjwvQXV0aG9yPjxZZWFyPjIwMTY8L1llYXI+PFJl
Y051bT4yMTU8L1JlY051bT48RGlzcGxheVRleHQ+KEVybWVyIGV0IGFsIDIwMTYpPC9EaXNwbGF5
VGV4dD48cmVjb3JkPjxyZWMtbnVtYmVyPjIxNTwvcmVjLW51bWJlcj48Zm9yZWlnbi1rZXlzPjxr
ZXkgYXBwPSJFTiIgZGItaWQ9ImU5ZnN3OXp0bjl6cmVuZTA5MDh2cmQ1NzllZXcwdnh0endwciIg
dGltZXN0YW1wPSIxNzA3NDkwMzYwIj4yMTU8L2tleT48L2ZvcmVpZ24ta2V5cz48cmVmLXR5cGUg
bmFtZT0iSm91cm5hbCBBcnRpY2xlIj4xNzwvcmVmLXR5cGU+PGNvbnRyaWJ1dG9ycz48YXV0aG9y
cz48YXV0aG9yPkVybWVyLCBKLiBDLjwvYXV0aG9yPjxhdXRob3I+UGVubmljaywgTS48L2F1dGhv
cj48YXV0aG9yPkZyaWNrLCBHLjwvYXV0aG9yPjwvYXV0aG9ycz48L2NvbnRyaWJ1dG9ycz48YXV0
aC1hZGRyZXNzPlNoaXJlLCBXYXluZSwgUEEsIFVTQS4mI3hEO1NoaXJlLCBCYXNpbmdzdG9rZSwg
VUsuIG1pa2UucGVubmlja0Bob3RtYWlsLmNvbS4mI3hEO1VuaXZlcnNpdHkgb2YgRHVuZGVlLCBE
dW5kZWUsIFVLLiBtaWtlLnBlbm5pY2tAaG90bWFpbC5jb20uPC9hdXRoLWFkZHJlc3M+PHRpdGxl
cz48dGl0bGU+TGlzZGV4YW1mZXRhbWluZSBEaW1lc3lsYXRlOiBQcm9kcnVnIERlbGl2ZXJ5LCBB
bXBoZXRhbWluZSBFeHBvc3VyZSBhbmQgRHVyYXRpb24gb2YgRWZmaWNhY3k8L3RpdGxlPjxzZWNv
bmRhcnktdGl0bGU+Q2xpbiBEcnVnIEludmVzdGlnPC9zZWNvbmRhcnktdGl0bGU+PC90aXRsZXM+
PHBlcmlvZGljYWw+PGZ1bGwtdGl0bGU+Q2xpbiBEcnVnIEludmVzdGlnPC9mdWxsLXRpdGxlPjwv
cGVyaW9kaWNhbD48cGFnZXM+MzQxLTU2PC9wYWdlcz48dm9sdW1lPjM2PC92b2x1bWU+PG51bWJl
cj41PC9udW1iZXI+PGtleXdvcmRzPjxrZXl3b3JkPkFkbWluaXN0cmF0aW9uLCBPcmFsPC9rZXl3
b3JkPjxrZXl3b3JkPkFkb2xlc2NlbnQ8L2tleXdvcmQ+PGtleXdvcmQ+QWR1bHQ8L2tleXdvcmQ+
PGtleXdvcmQ+QW1waGV0YW1pbmUvKmFkbWluaXN0cmF0aW9uICZhbXA7IGRvc2FnZS9ibG9vZC9j
aGVtaXN0cnk8L2tleXdvcmQ+PGtleXdvcmQ+QXR0ZW50aW9uIERlZmljaXQgRGlzb3JkZXIgd2l0
aCBIeXBlcmFjdGl2aXR5L2Jsb29kL2RydWcgdGhlcmFweTwva2V5d29yZD48a2V5d29yZD5DZW50
cmFsIE5lcnZvdXMgU3lzdGVtIFN0aW11bGFudHMvKmFkbWluaXN0cmF0aW9uICZhbXA7IGRvc2Fn
ZS9ibG9vZC9jaGVtaXN0cnk8L2tleXdvcmQ+PGtleXdvcmQ+Q2hpbGQ8L2tleXdvcmQ+PGtleXdv
cmQ+RHJ1ZyBEZWxpdmVyeSBTeXN0ZW1zLyptZXRob2RzPC9rZXl3b3JkPjxrZXl3b3JkPkh1bWFu
czwva2V5d29yZD48a2V5d29yZD5MaXNkZXhhbWZldGFtaW5lIERpbWVzeWxhdGUvKmFkbWluaXN0
cmF0aW9uICZhbXA7IGRvc2FnZS9ibG9vZC9jaGVtaXN0cnk8L2tleXdvcmQ+PGtleXdvcmQ+TWFs
ZTwva2V5d29yZD48a2V5d29yZD5Qcm9kcnVncy8qYWRtaW5pc3RyYXRpb24gJmFtcDsgZG9zYWdl
L2NoZW1pc3RyeS9tZXRhYm9saXNtPC9rZXl3b3JkPjxrZXl3b3JkPlRyZWF0bWVudCBPdXRjb21l
PC9rZXl3b3JkPjwva2V5d29yZHM+PGRhdGVzPjx5ZWFyPjIwMTY8L3llYXI+PHB1Yi1kYXRlcz48
ZGF0ZT5NYXk8L2RhdGU+PC9wdWItZGF0ZXM+PC9kYXRlcz48aXNibj4xMTc5LTE5MTggKEVsZWN0
cm9uaWMpJiN4RDsxMTczLTI1NjMgKFByaW50KSYjeEQ7MTE3My0yNTYzIChMaW5raW5nKTwvaXNi
bj48YWNjZXNzaW9uLW51bT4yNzAyMTk2ODwvYWNjZXNzaW9uLW51bT48dXJscz48cmVsYXRlZC11
cmxzPjx1cmw+aHR0cHM6Ly93d3cubmNiaS5ubG0ubmloLmdvdi9wdWJtZWQvMjcwMjE5Njg8L3Vy
bD48L3JlbGF0ZWQtdXJscz48L3VybHM+PGN1c3RvbTI+UE1DNDgyMzMyNDwvY3VzdG9tMj48ZWxl
Y3Ryb25pYy1yZXNvdXJjZS1udW0+MTAuMTAwNy9zNDAyNjEtMDE1LTAzNTQteTwvZWxlY3Ryb25p
Yy1yZXNvdXJjZS1udW0+PHJlbW90ZS1kYXRhYmFzZS1uYW1lPk1lZGxpbmU8L3JlbW90ZS1kYXRh
YmFzZS1uYW1lPjxyZW1vdGUtZGF0YWJhc2UtcHJvdmlkZXI+TkxNPC9yZW1vdGUtZGF0YWJhc2Ut
cHJvdmlkZXI+PC9yZWNvcmQ+PC9DaXRlPjwvRW5kTm90ZT5=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PEVuZE5vdGU+PENpdGU+PEF1dGhvcj5Fcm1lcjwvQXV0aG9yPjxZZWFyPjIwMTY8L1llYXI+PFJl
Y051bT4yMTU8L1JlY051bT48RGlzcGxheVRleHQ+KEVybWVyIGV0IGFsIDIwMTYpPC9EaXNwbGF5
VGV4dD48cmVjb3JkPjxyZWMtbnVtYmVyPjIxNTwvcmVjLW51bWJlcj48Zm9yZWlnbi1rZXlzPjxr
ZXkgYXBwPSJFTiIgZGItaWQ9ImU5ZnN3OXp0bjl6cmVuZTA5MDh2cmQ1NzllZXcwdnh0endwciIg
dGltZXN0YW1wPSIxNzA3NDkwMzYwIj4yMTU8L2tleT48L2ZvcmVpZ24ta2V5cz48cmVmLXR5cGUg
bmFtZT0iSm91cm5hbCBBcnRpY2xlIj4xNzwvcmVmLXR5cGU+PGNvbnRyaWJ1dG9ycz48YXV0aG9y
cz48YXV0aG9yPkVybWVyLCBKLiBDLjwvYXV0aG9yPjxhdXRob3I+UGVubmljaywgTS48L2F1dGhv
cj48YXV0aG9yPkZyaWNrLCBHLjwvYXV0aG9yPjwvYXV0aG9ycz48L2NvbnRyaWJ1dG9ycz48YXV0
aC1hZGRyZXNzPlNoaXJlLCBXYXluZSwgUEEsIFVTQS4mI3hEO1NoaXJlLCBCYXNpbmdzdG9rZSwg
VUsuIG1pa2UucGVubmlja0Bob3RtYWlsLmNvbS4mI3hEO1VuaXZlcnNpdHkgb2YgRHVuZGVlLCBE
dW5kZWUsIFVLLiBtaWtlLnBlbm5pY2tAaG90bWFpbC5jb20uPC9hdXRoLWFkZHJlc3M+PHRpdGxl
cz48dGl0bGU+TGlzZGV4YW1mZXRhbWluZSBEaW1lc3lsYXRlOiBQcm9kcnVnIERlbGl2ZXJ5LCBB
bXBoZXRhbWluZSBFeHBvc3VyZSBhbmQgRHVyYXRpb24gb2YgRWZmaWNhY3k8L3RpdGxlPjxzZWNv
bmRhcnktdGl0bGU+Q2xpbiBEcnVnIEludmVzdGlnPC9zZWNvbmRhcnktdGl0bGU+PC90aXRsZXM+
PHBlcmlvZGljYWw+PGZ1bGwtdGl0bGU+Q2xpbiBEcnVnIEludmVzdGlnPC9mdWxsLXRpdGxlPjwv
cGVyaW9kaWNhbD48cGFnZXM+MzQxLTU2PC9wYWdlcz48dm9sdW1lPjM2PC92b2x1bWU+PG51bWJl
cj41PC9udW1iZXI+PGtleXdvcmRzPjxrZXl3b3JkPkFkbWluaXN0cmF0aW9uLCBPcmFsPC9rZXl3
b3JkPjxrZXl3b3JkPkFkb2xlc2NlbnQ8L2tleXdvcmQ+PGtleXdvcmQ+QWR1bHQ8L2tleXdvcmQ+
PGtleXdvcmQ+QW1waGV0YW1pbmUvKmFkbWluaXN0cmF0aW9uICZhbXA7IGRvc2FnZS9ibG9vZC9j
aGVtaXN0cnk8L2tleXdvcmQ+PGtleXdvcmQ+QXR0ZW50aW9uIERlZmljaXQgRGlzb3JkZXIgd2l0
aCBIeXBlcmFjdGl2aXR5L2Jsb29kL2RydWcgdGhlcmFweTwva2V5d29yZD48a2V5d29yZD5DZW50
cmFsIE5lcnZvdXMgU3lzdGVtIFN0aW11bGFudHMvKmFkbWluaXN0cmF0aW9uICZhbXA7IGRvc2Fn
ZS9ibG9vZC9jaGVtaXN0cnk8L2tleXdvcmQ+PGtleXdvcmQ+Q2hpbGQ8L2tleXdvcmQ+PGtleXdv
cmQ+RHJ1ZyBEZWxpdmVyeSBTeXN0ZW1zLyptZXRob2RzPC9rZXl3b3JkPjxrZXl3b3JkPkh1bWFu
czwva2V5d29yZD48a2V5d29yZD5MaXNkZXhhbWZldGFtaW5lIERpbWVzeWxhdGUvKmFkbWluaXN0
cmF0aW9uICZhbXA7IGRvc2FnZS9ibG9vZC9jaGVtaXN0cnk8L2tleXdvcmQ+PGtleXdvcmQ+TWFs
ZTwva2V5d29yZD48a2V5d29yZD5Qcm9kcnVncy8qYWRtaW5pc3RyYXRpb24gJmFtcDsgZG9zYWdl
L2NoZW1pc3RyeS9tZXRhYm9saXNtPC9rZXl3b3JkPjxrZXl3b3JkPlRyZWF0bWVudCBPdXRjb21l
PC9rZXl3b3JkPjwva2V5d29yZHM+PGRhdGVzPjx5ZWFyPjIwMTY8L3llYXI+PHB1Yi1kYXRlcz48
ZGF0ZT5NYXk8L2RhdGU+PC9wdWItZGF0ZXM+PC9kYXRlcz48aXNibj4xMTc5LTE5MTggKEVsZWN0
cm9uaWMpJiN4RDsxMTczLTI1NjMgKFByaW50KSYjeEQ7MTE3My0yNTYzIChMaW5raW5nKTwvaXNi
bj48YWNjZXNzaW9uLW51bT4yNzAyMTk2ODwvYWNjZXNzaW9uLW51bT48dXJscz48cmVsYXRlZC11
cmxzPjx1cmw+aHR0cHM6Ly93d3cubmNiaS5ubG0ubmloLmdvdi9wdWJtZWQvMjcwMjE5Njg8L3Vy
bD48L3JlbGF0ZWQtdXJscz48L3VybHM+PGN1c3RvbTI+UE1DNDgyMzMyNDwvY3VzdG9tMj48ZWxl
Y3Ryb25pYy1yZXNvdXJjZS1udW0+MTAuMTAwNy9zNDAyNjEtMDE1LTAzNTQteTwvZWxlY3Ryb25p
Yy1yZXNvdXJjZS1udW0+PHJlbW90ZS1kYXRhYmFzZS1uYW1lPk1lZGxpbmU8L3JlbW90ZS1kYXRh
YmFzZS1uYW1lPjxyZW1vdGUtZGF0YWJhc2UtcHJvdmlkZXI+TkxNPC9yZW1vdGUtZGF0YWJhc2Ut
cHJvdmlkZXI+PC9yZWNvcmQ+PC9DaXRlPjwvRW5kTm90ZT5=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(Ermer et al 2016)</w:t>
      </w:r>
      <w:r w:rsidRPr="003604A7">
        <w:rPr>
          <w:rFonts w:cstheme="minorHAnsi"/>
          <w:color w:val="000000" w:themeColor="text1"/>
          <w:lang w:val="en-US"/>
        </w:rPr>
        <w:fldChar w:fldCharType="end"/>
      </w:r>
      <w:r w:rsidRPr="003604A7">
        <w:rPr>
          <w:rFonts w:cstheme="minorHAnsi"/>
          <w:color w:val="000000" w:themeColor="text1"/>
          <w:lang w:val="en-US"/>
        </w:rPr>
        <w:t>.</w:t>
      </w:r>
    </w:p>
    <w:p w14:paraId="06B4339A" w14:textId="40D127B9" w:rsidR="00EF6EDF" w:rsidRPr="003604A7" w:rsidRDefault="00EF6EDF" w:rsidP="00A0294F">
      <w:pPr>
        <w:pStyle w:val="NormalWeb"/>
        <w:spacing w:line="480" w:lineRule="auto"/>
        <w:rPr>
          <w:rFonts w:asciiTheme="minorHAnsi" w:hAnsiTheme="minorHAnsi" w:cstheme="minorHAnsi"/>
          <w:color w:val="000000" w:themeColor="text1"/>
          <w:lang w:val="en-US"/>
        </w:rPr>
      </w:pPr>
      <w:r w:rsidRPr="003604A7">
        <w:rPr>
          <w:rFonts w:asciiTheme="minorHAnsi" w:hAnsiTheme="minorHAnsi" w:cstheme="minorHAnsi"/>
          <w:color w:val="000000" w:themeColor="text1"/>
          <w:lang w:val="en-US"/>
        </w:rPr>
        <w:t xml:space="preserve">The ability of stimulants to act as DA and NE reuptake inhibitors has been demonstrated </w:t>
      </w:r>
      <w:r w:rsidRPr="003604A7">
        <w:rPr>
          <w:rFonts w:asciiTheme="minorHAnsi" w:hAnsiTheme="minorHAnsi" w:cstheme="minorHAnsi"/>
          <w:i/>
          <w:iCs/>
          <w:color w:val="000000" w:themeColor="text1"/>
          <w:lang w:val="en-US"/>
        </w:rPr>
        <w:t>in vitro</w:t>
      </w:r>
      <w:r w:rsidRPr="003604A7">
        <w:rPr>
          <w:rFonts w:asciiTheme="minorHAnsi" w:hAnsiTheme="minorHAnsi" w:cstheme="minorHAnsi"/>
          <w:color w:val="000000" w:themeColor="text1"/>
          <w:lang w:val="en-US"/>
        </w:rPr>
        <w:t xml:space="preserve"> and later in animal models, before being confirmed </w:t>
      </w:r>
      <w:r w:rsidRPr="003604A7">
        <w:rPr>
          <w:rFonts w:asciiTheme="minorHAnsi" w:hAnsiTheme="minorHAnsi" w:cstheme="minorHAnsi"/>
          <w:i/>
          <w:iCs/>
          <w:color w:val="000000" w:themeColor="text1"/>
          <w:lang w:val="en-US"/>
        </w:rPr>
        <w:t>in vivo</w:t>
      </w:r>
      <w:r w:rsidRPr="003604A7">
        <w:rPr>
          <w:rFonts w:asciiTheme="minorHAnsi" w:hAnsiTheme="minorHAnsi" w:cstheme="minorHAnsi"/>
          <w:color w:val="000000" w:themeColor="text1"/>
          <w:lang w:val="en-US"/>
        </w:rPr>
        <w:t xml:space="preserve"> in humans through nuclear medicine studies </w:t>
      </w:r>
      <w:r w:rsidRPr="003604A7">
        <w:rPr>
          <w:rFonts w:asciiTheme="minorHAnsi" w:hAnsiTheme="minorHAnsi" w:cstheme="minorHAnsi"/>
          <w:color w:val="000000" w:themeColor="text1"/>
          <w:lang w:val="en-US"/>
        </w:rPr>
        <w:fldChar w:fldCharType="begin">
          <w:fldData xml:space="preserve">PEVuZE5vdGU+PENpdGU+PEF1dGhvcj5aaW1tZXI8L0F1dGhvcj48WWVhcj4yMDE3PC9ZZWFyPjxS
ZWNOdW0+MTk5PC9SZWNOdW0+PERpc3BsYXlUZXh0PihaaW1tZXIgMjAxNyk8L0Rpc3BsYXlUZXh0
PjxyZWNvcmQ+PHJlYy1udW1iZXI+MTk5PC9yZWMtbnVtYmVyPjxmb3JlaWduLWtleXM+PGtleSBh
cHA9IkVOIiBkYi1pZD0iZTlmc3c5enRuOXpyZW5lMDkwOHZyZDU3OWVldzB2eHR6d3ByIiB0aW1l
c3RhbXA9IjE3MDc0ODg2NTQiPjE5OTwva2V5PjwvZm9yZWlnbi1rZXlzPjxyZWYtdHlwZSBuYW1l
PSJKb3VybmFsIEFydGljbGUiPjE3PC9yZWYtdHlwZT48Y29udHJpYnV0b3JzPjxhdXRob3JzPjxh
dXRob3I+WmltbWVyLCBMLjwvYXV0aG9yPjwvYXV0aG9ycz48L2NvbnRyaWJ1dG9ycz48YXV0aC1h
ZGRyZXNzPlVuaXZlcnNpdGUgQ2xhdWRlIEJlcm5hcmQgTHlvbiAxLCBVbml2ZXJzaXRlIGRlIEx5
b24sIEx5b24sIEZyYW5jZTsgQ2VudHJlIGQmYXBvcztFdHVkZSBldCBkZSBSZWNoZXJjaGUgTXVs
dGltb2RhbGUgZXQgUGx1cmlkaXNjaXBsaW5haXJlIGVuIEltYWdlcmllIChDRVJNRVApIEltYWdp
bmcgUGxhdGZvcm0sIEhvc3BpY2VzIENpdmlscyBkZSBMeW9uLCBCcm9uLCBGcmFuY2U7IEx5b24g
TmV1cm9zY2llbmNlIFJlc2VhcmNoIENlbnRlciwgQ2VudHJlIE5hdGlvbmFsIGRlIGxhIFJlY2hl
cmNoZSBTY2llbnRpZmlxdWUgKENOUlMpLCBJbnN0aXR1dCBOYXRpb25hbCBkZSBsYSBTYW50ZSBl
dCBkZSBsYSBSZWNoZXJjaGUgTWVkaWNhbGUgKElOU0VSTSksIEx5b24sIEZyYW5jZS4gRWxlY3Ry
b25pYyBhZGRyZXNzOiBsdWMuemltbWVyQHVuaXYtbHlvbjEuZnIuPC9hdXRoLWFkZHJlc3M+PHRp
dGxlcz48dGl0bGU+Q29udHJpYnV0aW9uIG9mIENsaW5pY2FsIE5ldXJvaW1hZ2luZyB0byB0aGUg
VW5kZXJzdGFuZGluZyBvZiB0aGUgUGhhcm1hY29sb2d5IG9mIE1ldGh5bHBoZW5pZGF0ZTwvdGl0
bGU+PHNlY29uZGFyeS10aXRsZT5UcmVuZHMgUGhhcm1hY29sIFNjaTwvc2Vjb25kYXJ5LXRpdGxl
PjwvdGl0bGVzPjxwZXJpb2RpY2FsPjxmdWxsLXRpdGxlPlRyZW5kcyBQaGFybWFjb2wgU2NpPC9m
dWxsLXRpdGxlPjwvcGVyaW9kaWNhbD48cGFnZXM+NjA4LTYyMDwvcGFnZXM+PHZvbHVtZT4zODwv
dm9sdW1lPjxudW1iZXI+NzwvbnVtYmVyPjxlZGl0aW9uPjIwMTcwNDI0PC9lZGl0aW9uPjxrZXl3
b3Jkcz48a2V5d29yZD5BdHRlbnRpb24gRGVmaWNpdCBEaXNvcmRlciB3aXRoIEh5cGVyYWN0aXZp
dHkvKmRpYWdub3N0aWMgaW1hZ2luZy8qZHJ1ZyB0aGVyYXB5PC9rZXl3b3JkPjxrZXl3b3JkPkJy
YWluLypkaWFnbm9zdGljIGltYWdpbmcvKmRydWcgZWZmZWN0czwva2V5d29yZD48a2V5d29yZD5D
ZW50cmFsIE5lcnZvdXMgU3lzdGVtIFN0aW11bGFudHMvcGhhcm1hY29sb2d5PC9rZXl3b3JkPjxr
ZXl3b3JkPkRvcGFtaW5lIFVwdGFrZSBJbmhpYml0b3JzL3BoYXJtYWNvbG9neTwva2V5d29yZD48
a2V5d29yZD5IdW1hbnM8L2tleXdvcmQ+PGtleXdvcmQ+TWFnbmV0aWMgUmVzb25hbmNlIEltYWdp
bmcvbWV0aG9kczwva2V5d29yZD48a2V5d29yZD5NZXRoeWxwaGVuaWRhdGUvKnBoYXJtYWNvbG9n
eTwva2V5d29yZD48a2V5d29yZD5NdWx0aW1vZGFsIEltYWdpbmc8L2tleXdvcmQ+PGtleXdvcmQ+
TmV1cm9pbWFnaW5nLyptZXRob2RzPC9rZXl3b3JkPjxrZXl3b3JkPlBvc2l0cm9uLUVtaXNzaW9u
IFRvbW9ncmFwaHkvbWV0aG9kczwva2V5d29yZD48a2V5d29yZD5hdHRlbnRpb24tZGVmaWNpdCBo
eXBlcmFjdGl2aXR5IGRpc29yZGVyPC9rZXl3b3JkPjxrZXl3b3JkPm1hZ25ldGljIHJlc29uYW5j
ZSBpbWFnaW5nPC9rZXl3b3JkPjxrZXl3b3JkPm1ldGh5bHBoZW5pZGF0ZTwva2V5d29yZD48a2V5
d29yZD5uZXVyb2ltYWdpbmc8L2tleXdvcmQ+PGtleXdvcmQ+bmV1cm9waGFybWFjb2xvZ3k8L2tl
eXdvcmQ+PGtleXdvcmQ+cG9zaXRyb24gZW1pc3Npb24gdG9tb2dyYXBoeTwva2V5d29yZD48a2V5
d29yZD5wc3ljaG9zdGltdWxhbnQ8L2tleXdvcmQ+PC9rZXl3b3Jkcz48ZGF0ZXM+PHllYXI+MjAx
NzwveWVhcj48cHViLWRhdGVzPjxkYXRlPkp1bDwvZGF0ZT48L3B1Yi1kYXRlcz48L2RhdGVzPjxp
c2JuPjE4NzMtMzczNSAoRWxlY3Ryb25pYykmI3hEOzAxNjUtNjE0NyAoTGlua2luZyk8L2lzYm4+
PGFjY2Vzc2lvbi1udW0+Mjg0NTAwNzI8L2FjY2Vzc2lvbi1udW0+PHVybHM+PHJlbGF0ZWQtdXJs
cz48dXJsPmh0dHBzOi8vd3d3Lm5jYmkubmxtLm5paC5nb3YvcHVibWVkLzI4NDUwMDcyPC91cmw+
PC9yZWxhdGVkLXVybHM+PC91cmxzPjxlbGVjdHJvbmljLXJlc291cmNlLW51bT4xMC4xMDE2L2ou
dGlwcy4yMDE3LjA0LjAwMTwvZWxlY3Ryb25pYy1yZXNvdXJjZS1udW0+PHJlbW90ZS1kYXRhYmFz
ZS1uYW1lPk1lZGxpbmU8L3JlbW90ZS1kYXRhYmFzZS1uYW1lPjxyZW1vdGUtZGF0YWJhc2UtcHJv
dmlkZXI+TkxNPC9yZW1vdGUtZGF0YWJhc2UtcHJvdmlkZXI+PC9yZWNvcmQ+PC9DaXRlPjwvRW5k
Tm90ZT4A
</w:fldData>
        </w:fldChar>
      </w:r>
      <w:r w:rsidRPr="003604A7">
        <w:rPr>
          <w:rFonts w:asciiTheme="minorHAnsi" w:hAnsiTheme="minorHAnsi" w:cstheme="minorHAnsi"/>
          <w:color w:val="000000" w:themeColor="text1"/>
          <w:lang w:val="en-US"/>
        </w:rPr>
        <w:instrText xml:space="preserve"> ADDIN EN.CITE </w:instrText>
      </w:r>
      <w:r w:rsidRPr="003604A7">
        <w:rPr>
          <w:rFonts w:asciiTheme="minorHAnsi" w:hAnsiTheme="minorHAnsi" w:cstheme="minorHAnsi"/>
          <w:color w:val="000000" w:themeColor="text1"/>
          <w:lang w:val="en-US"/>
        </w:rPr>
        <w:fldChar w:fldCharType="begin">
          <w:fldData xml:space="preserve">PEVuZE5vdGU+PENpdGU+PEF1dGhvcj5aaW1tZXI8L0F1dGhvcj48WWVhcj4yMDE3PC9ZZWFyPjxS
ZWNOdW0+MTk5PC9SZWNOdW0+PERpc3BsYXlUZXh0PihaaW1tZXIgMjAxNyk8L0Rpc3BsYXlUZXh0
PjxyZWNvcmQ+PHJlYy1udW1iZXI+MTk5PC9yZWMtbnVtYmVyPjxmb3JlaWduLWtleXM+PGtleSBh
cHA9IkVOIiBkYi1pZD0iZTlmc3c5enRuOXpyZW5lMDkwOHZyZDU3OWVldzB2eHR6d3ByIiB0aW1l
c3RhbXA9IjE3MDc0ODg2NTQiPjE5OTwva2V5PjwvZm9yZWlnbi1rZXlzPjxyZWYtdHlwZSBuYW1l
PSJKb3VybmFsIEFydGljbGUiPjE3PC9yZWYtdHlwZT48Y29udHJpYnV0b3JzPjxhdXRob3JzPjxh
dXRob3I+WmltbWVyLCBMLjwvYXV0aG9yPjwvYXV0aG9ycz48L2NvbnRyaWJ1dG9ycz48YXV0aC1h
ZGRyZXNzPlVuaXZlcnNpdGUgQ2xhdWRlIEJlcm5hcmQgTHlvbiAxLCBVbml2ZXJzaXRlIGRlIEx5
b24sIEx5b24sIEZyYW5jZTsgQ2VudHJlIGQmYXBvcztFdHVkZSBldCBkZSBSZWNoZXJjaGUgTXVs
dGltb2RhbGUgZXQgUGx1cmlkaXNjaXBsaW5haXJlIGVuIEltYWdlcmllIChDRVJNRVApIEltYWdp
bmcgUGxhdGZvcm0sIEhvc3BpY2VzIENpdmlscyBkZSBMeW9uLCBCcm9uLCBGcmFuY2U7IEx5b24g
TmV1cm9zY2llbmNlIFJlc2VhcmNoIENlbnRlciwgQ2VudHJlIE5hdGlvbmFsIGRlIGxhIFJlY2hl
cmNoZSBTY2llbnRpZmlxdWUgKENOUlMpLCBJbnN0aXR1dCBOYXRpb25hbCBkZSBsYSBTYW50ZSBl
dCBkZSBsYSBSZWNoZXJjaGUgTWVkaWNhbGUgKElOU0VSTSksIEx5b24sIEZyYW5jZS4gRWxlY3Ry
b25pYyBhZGRyZXNzOiBsdWMuemltbWVyQHVuaXYtbHlvbjEuZnIuPC9hdXRoLWFkZHJlc3M+PHRp
dGxlcz48dGl0bGU+Q29udHJpYnV0aW9uIG9mIENsaW5pY2FsIE5ldXJvaW1hZ2luZyB0byB0aGUg
VW5kZXJzdGFuZGluZyBvZiB0aGUgUGhhcm1hY29sb2d5IG9mIE1ldGh5bHBoZW5pZGF0ZTwvdGl0
bGU+PHNlY29uZGFyeS10aXRsZT5UcmVuZHMgUGhhcm1hY29sIFNjaTwvc2Vjb25kYXJ5LXRpdGxl
PjwvdGl0bGVzPjxwZXJpb2RpY2FsPjxmdWxsLXRpdGxlPlRyZW5kcyBQaGFybWFjb2wgU2NpPC9m
dWxsLXRpdGxlPjwvcGVyaW9kaWNhbD48cGFnZXM+NjA4LTYyMDwvcGFnZXM+PHZvbHVtZT4zODwv
dm9sdW1lPjxudW1iZXI+NzwvbnVtYmVyPjxlZGl0aW9uPjIwMTcwNDI0PC9lZGl0aW9uPjxrZXl3
b3Jkcz48a2V5d29yZD5BdHRlbnRpb24gRGVmaWNpdCBEaXNvcmRlciB3aXRoIEh5cGVyYWN0aXZp
dHkvKmRpYWdub3N0aWMgaW1hZ2luZy8qZHJ1ZyB0aGVyYXB5PC9rZXl3b3JkPjxrZXl3b3JkPkJy
YWluLypkaWFnbm9zdGljIGltYWdpbmcvKmRydWcgZWZmZWN0czwva2V5d29yZD48a2V5d29yZD5D
ZW50cmFsIE5lcnZvdXMgU3lzdGVtIFN0aW11bGFudHMvcGhhcm1hY29sb2d5PC9rZXl3b3JkPjxr
ZXl3b3JkPkRvcGFtaW5lIFVwdGFrZSBJbmhpYml0b3JzL3BoYXJtYWNvbG9neTwva2V5d29yZD48
a2V5d29yZD5IdW1hbnM8L2tleXdvcmQ+PGtleXdvcmQ+TWFnbmV0aWMgUmVzb25hbmNlIEltYWdp
bmcvbWV0aG9kczwva2V5d29yZD48a2V5d29yZD5NZXRoeWxwaGVuaWRhdGUvKnBoYXJtYWNvbG9n
eTwva2V5d29yZD48a2V5d29yZD5NdWx0aW1vZGFsIEltYWdpbmc8L2tleXdvcmQ+PGtleXdvcmQ+
TmV1cm9pbWFnaW5nLyptZXRob2RzPC9rZXl3b3JkPjxrZXl3b3JkPlBvc2l0cm9uLUVtaXNzaW9u
IFRvbW9ncmFwaHkvbWV0aG9kczwva2V5d29yZD48a2V5d29yZD5hdHRlbnRpb24tZGVmaWNpdCBo
eXBlcmFjdGl2aXR5IGRpc29yZGVyPC9rZXl3b3JkPjxrZXl3b3JkPm1hZ25ldGljIHJlc29uYW5j
ZSBpbWFnaW5nPC9rZXl3b3JkPjxrZXl3b3JkPm1ldGh5bHBoZW5pZGF0ZTwva2V5d29yZD48a2V5
d29yZD5uZXVyb2ltYWdpbmc8L2tleXdvcmQ+PGtleXdvcmQ+bmV1cm9waGFybWFjb2xvZ3k8L2tl
eXdvcmQ+PGtleXdvcmQ+cG9zaXRyb24gZW1pc3Npb24gdG9tb2dyYXBoeTwva2V5d29yZD48a2V5
d29yZD5wc3ljaG9zdGltdWxhbnQ8L2tleXdvcmQ+PC9rZXl3b3Jkcz48ZGF0ZXM+PHllYXI+MjAx
NzwveWVhcj48cHViLWRhdGVzPjxkYXRlPkp1bDwvZGF0ZT48L3B1Yi1kYXRlcz48L2RhdGVzPjxp
c2JuPjE4NzMtMzczNSAoRWxlY3Ryb25pYykmI3hEOzAxNjUtNjE0NyAoTGlua2luZyk8L2lzYm4+
PGFjY2Vzc2lvbi1udW0+Mjg0NTAwNzI8L2FjY2Vzc2lvbi1udW0+PHVybHM+PHJlbGF0ZWQtdXJs
cz48dXJsPmh0dHBzOi8vd3d3Lm5jYmkubmxtLm5paC5nb3YvcHVibWVkLzI4NDUwMDcyPC91cmw+
PC9yZWxhdGVkLXVybHM+PC91cmxzPjxlbGVjdHJvbmljLXJlc291cmNlLW51bT4xMC4xMDE2L2ou
dGlwcy4yMDE3LjA0LjAwMTwvZWxlY3Ryb25pYy1yZXNvdXJjZS1udW0+PHJlbW90ZS1kYXRhYmFz
ZS1uYW1lPk1lZGxpbmU8L3JlbW90ZS1kYXRhYmFzZS1uYW1lPjxyZW1vdGUtZGF0YWJhc2UtcHJv
dmlkZXI+TkxNPC9yZW1vdGUtZGF0YWJhc2UtcHJvdmlkZXI+PC9yZWNvcmQ+PC9DaXRlPjwvRW5k
Tm90ZT4A
</w:fldData>
        </w:fldChar>
      </w:r>
      <w:r w:rsidRPr="003604A7">
        <w:rPr>
          <w:rFonts w:asciiTheme="minorHAnsi" w:hAnsiTheme="minorHAnsi" w:cstheme="minorHAnsi"/>
          <w:color w:val="000000" w:themeColor="text1"/>
          <w:lang w:val="en-US"/>
        </w:rPr>
        <w:instrText xml:space="preserve"> ADDIN EN.CITE.DATA </w:instrText>
      </w:r>
      <w:r w:rsidRPr="003604A7">
        <w:rPr>
          <w:rFonts w:asciiTheme="minorHAnsi" w:hAnsiTheme="minorHAnsi" w:cstheme="minorHAnsi"/>
          <w:color w:val="000000" w:themeColor="text1"/>
          <w:lang w:val="en-US"/>
        </w:rPr>
      </w:r>
      <w:r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r>
      <w:r w:rsidRPr="003604A7">
        <w:rPr>
          <w:rFonts w:asciiTheme="minorHAnsi" w:hAnsiTheme="minorHAnsi" w:cstheme="minorHAnsi"/>
          <w:color w:val="000000" w:themeColor="text1"/>
          <w:lang w:val="en-US"/>
        </w:rPr>
        <w:fldChar w:fldCharType="separate"/>
      </w:r>
      <w:r w:rsidRPr="003604A7">
        <w:rPr>
          <w:rFonts w:asciiTheme="minorHAnsi" w:hAnsiTheme="minorHAnsi" w:cstheme="minorHAnsi"/>
          <w:noProof/>
          <w:color w:val="000000" w:themeColor="text1"/>
          <w:lang w:val="en-US"/>
        </w:rPr>
        <w:t>(Zimmer 2017)</w:t>
      </w:r>
      <w:r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Considering animal models, it is worth mentioning that early studies in rats used high doses of stimulants</w:t>
      </w:r>
      <w:r w:rsidR="00B76816" w:rsidRPr="003604A7">
        <w:rPr>
          <w:rFonts w:asciiTheme="minorHAnsi" w:hAnsiTheme="minorHAnsi" w:cstheme="minorHAnsi"/>
          <w:color w:val="000000" w:themeColor="text1"/>
          <w:lang w:val="en-US"/>
        </w:rPr>
        <w:t xml:space="preserve">, generally administered intraperitoneally, </w:t>
      </w:r>
      <w:r w:rsidRPr="003604A7">
        <w:rPr>
          <w:rFonts w:asciiTheme="minorHAnsi" w:hAnsiTheme="minorHAnsi" w:cstheme="minorHAnsi"/>
          <w:color w:val="000000" w:themeColor="text1"/>
          <w:lang w:val="en-US"/>
        </w:rPr>
        <w:t>and reported a</w:t>
      </w:r>
      <w:r w:rsidR="00AA6C4D" w:rsidRPr="003604A7">
        <w:rPr>
          <w:rFonts w:asciiTheme="minorHAnsi" w:hAnsiTheme="minorHAnsi" w:cstheme="minorHAnsi"/>
          <w:color w:val="000000" w:themeColor="text1"/>
          <w:lang w:val="en-US"/>
        </w:rPr>
        <w:t xml:space="preserve"> positive</w:t>
      </w:r>
      <w:r w:rsidRPr="003604A7">
        <w:rPr>
          <w:rFonts w:asciiTheme="minorHAnsi" w:hAnsiTheme="minorHAnsi" w:cstheme="minorHAnsi"/>
          <w:color w:val="000000" w:themeColor="text1"/>
          <w:lang w:val="en-US"/>
        </w:rPr>
        <w:t xml:space="preserve"> association between the release of striatal DA and activity</w:t>
      </w:r>
      <w:r w:rsidR="00AA6C4D" w:rsidRPr="003604A7">
        <w:rPr>
          <w:rFonts w:asciiTheme="minorHAnsi" w:hAnsiTheme="minorHAnsi" w:cstheme="minorHAnsi"/>
          <w:color w:val="000000" w:themeColor="text1"/>
          <w:lang w:val="en-US"/>
        </w:rPr>
        <w:t xml:space="preserve"> levels</w:t>
      </w:r>
      <w:r w:rsidRPr="003604A7">
        <w:rPr>
          <w:rFonts w:asciiTheme="minorHAnsi" w:hAnsiTheme="minorHAnsi" w:cstheme="minorHAnsi"/>
          <w:color w:val="000000" w:themeColor="text1"/>
          <w:lang w:val="en-US"/>
        </w:rPr>
        <w:t xml:space="preserve"> </w:t>
      </w:r>
      <w:r w:rsidRPr="003604A7">
        <w:rPr>
          <w:rFonts w:asciiTheme="minorHAnsi" w:hAnsiTheme="minorHAnsi" w:cstheme="minorHAnsi"/>
          <w:color w:val="000000" w:themeColor="text1"/>
          <w:lang w:val="en-US"/>
        </w:rPr>
        <w:fldChar w:fldCharType="begin"/>
      </w:r>
      <w:r w:rsidR="005A2DA6" w:rsidRPr="003604A7">
        <w:rPr>
          <w:rFonts w:asciiTheme="minorHAnsi" w:hAnsiTheme="minorHAnsi" w:cstheme="minorHAnsi"/>
          <w:color w:val="000000" w:themeColor="text1"/>
          <w:lang w:val="en-US"/>
        </w:rPr>
        <w:instrText xml:space="preserve"> ADDIN EN.CITE &lt;EndNote&gt;&lt;Cite&gt;&lt;Author&gt;Segal&lt;/Author&gt;&lt;Year&gt;1987&lt;/Year&gt;&lt;RecNum&gt;3380&lt;/RecNum&gt;&lt;DisplayText&gt;(Segal &amp;amp; Kuczenski 1987)&lt;/DisplayText&gt;&lt;record&gt;&lt;rec-number&gt;3380&lt;/rec-number&gt;&lt;foreign-keys&gt;&lt;key app="EN" db-id="x2xdd20v1afdwtepwxcvxd2ydtwra2eztaee" timestamp="1628515029"&gt;3380&lt;/key&gt;&lt;/foreign-keys&gt;&lt;ref-type name="Journal Article"&gt;17&lt;/ref-type&gt;&lt;contributors&gt;&lt;authors&gt;&lt;author&gt;Segal, D. S.&lt;/author&gt;&lt;author&gt;Kuczenski, R.&lt;/author&gt;&lt;/authors&gt;&lt;/contributors&gt;&lt;auth-address&gt;Department of Psychiatry, University of California, San Diego, La Jolla.&lt;/auth-address&gt;&lt;titles&gt;&lt;title&gt;Individual differences in responsiveness to single and repeated amphetamine administration: behavioral characteristics and neurochemical correlates&lt;/title&gt;&lt;secondary-title&gt;J Pharmacol Exp Ther&lt;/secondary-title&gt;&lt;alt-title&gt;The Journal of pharmacology and experimental therapeutics&lt;/alt-title&gt;&lt;/titles&gt;&lt;pages&gt;917-26&lt;/pages&gt;&lt;volume&gt;242&lt;/volume&gt;&lt;number&gt;3&lt;/number&gt;&lt;edition&gt;1987/09/01&lt;/edition&gt;&lt;keywords&gt;&lt;keyword&gt;Amphetamine/*pharmacology&lt;/keyword&gt;&lt;keyword&gt;Animals&lt;/keyword&gt;&lt;keyword&gt;Brain Chemistry/*drug effects&lt;/keyword&gt;&lt;keyword&gt;Dopamine/analysis&lt;/keyword&gt;&lt;keyword&gt;Dose-Response Relationship, Drug&lt;/keyword&gt;&lt;keyword&gt;Homovanillic Acid/analysis&lt;/keyword&gt;&lt;keyword&gt;Male&lt;/keyword&gt;&lt;keyword&gt;Motor Activity/*drug effects&lt;/keyword&gt;&lt;keyword&gt;Rats&lt;/keyword&gt;&lt;keyword&gt;Rats, Inbred Strains&lt;/keyword&gt;&lt;keyword&gt;Stereotyped Behavior/*drug effects&lt;/keyword&gt;&lt;/keywords&gt;&lt;dates&gt;&lt;year&gt;1987&lt;/year&gt;&lt;pub-dates&gt;&lt;date&gt;Sep&lt;/date&gt;&lt;/pub-dates&gt;&lt;/dates&gt;&lt;isbn&gt;0022-3565 (Print)&amp;#xD;0022-3565 (Linking)&lt;/isbn&gt;&lt;accession-num&gt;3656119&lt;/accession-num&gt;&lt;work-type&gt;Research Support, U.S. Gov&amp;apos;t, P.H.S.&lt;/work-type&gt;&lt;urls&gt;&lt;related-urls&gt;&lt;url&gt;http://www.ncbi.nlm.nih.gov/pubmed/3656119&lt;/url&gt;&lt;/related-urls&gt;&lt;/urls&gt;&lt;language&gt;eng&lt;/language&gt;&lt;/record&gt;&lt;/Cite&gt;&lt;/EndNote&gt;</w:instrText>
      </w:r>
      <w:r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(Segal &amp; Kuczenski 1987)</w:t>
      </w:r>
      <w:r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These findings contributed to the misleading interpretation that the calming effect observed in individuals with ADHD was paradoxical. </w:t>
      </w:r>
      <w:r w:rsidR="00AA6C4D" w:rsidRPr="003604A7">
        <w:rPr>
          <w:rFonts w:asciiTheme="minorHAnsi" w:hAnsiTheme="minorHAnsi" w:cstheme="minorHAnsi"/>
          <w:color w:val="000000" w:themeColor="text1"/>
          <w:lang w:val="en-US"/>
        </w:rPr>
        <w:t>L</w:t>
      </w:r>
      <w:r w:rsidRPr="003604A7">
        <w:rPr>
          <w:rFonts w:asciiTheme="minorHAnsi" w:hAnsiTheme="minorHAnsi" w:cstheme="minorHAnsi"/>
          <w:color w:val="000000" w:themeColor="text1"/>
          <w:lang w:val="en-US"/>
        </w:rPr>
        <w:t xml:space="preserve">ater studies </w:t>
      </w:r>
      <w:r w:rsidR="00AA6C4D" w:rsidRPr="003604A7">
        <w:rPr>
          <w:rFonts w:asciiTheme="minorHAnsi" w:hAnsiTheme="minorHAnsi" w:cstheme="minorHAnsi"/>
          <w:color w:val="000000" w:themeColor="text1"/>
          <w:lang w:val="en-US"/>
        </w:rPr>
        <w:lastRenderedPageBreak/>
        <w:t>reported</w:t>
      </w:r>
      <w:r w:rsidRPr="003604A7">
        <w:rPr>
          <w:rFonts w:asciiTheme="minorHAnsi" w:hAnsiTheme="minorHAnsi" w:cstheme="minorHAnsi"/>
          <w:color w:val="000000" w:themeColor="text1"/>
          <w:lang w:val="en-US"/>
        </w:rPr>
        <w:t xml:space="preserve"> that lower doses, more </w:t>
      </w:r>
      <w:r w:rsidR="00AA6C4D" w:rsidRPr="003604A7">
        <w:rPr>
          <w:rFonts w:asciiTheme="minorHAnsi" w:hAnsiTheme="minorHAnsi" w:cstheme="minorHAnsi"/>
          <w:color w:val="000000" w:themeColor="text1"/>
          <w:lang w:val="en-US"/>
        </w:rPr>
        <w:t>comparable</w:t>
      </w:r>
      <w:r w:rsidRPr="003604A7">
        <w:rPr>
          <w:rFonts w:asciiTheme="minorHAnsi" w:hAnsiTheme="minorHAnsi" w:cstheme="minorHAnsi"/>
          <w:color w:val="000000" w:themeColor="text1"/>
          <w:lang w:val="en-US"/>
        </w:rPr>
        <w:t xml:space="preserve"> to therapeutic doses</w:t>
      </w:r>
      <w:r w:rsidR="00B76816" w:rsidRPr="003604A7">
        <w:rPr>
          <w:rFonts w:asciiTheme="minorHAnsi" w:hAnsiTheme="minorHAnsi" w:cstheme="minorHAnsi"/>
          <w:color w:val="000000" w:themeColor="text1"/>
          <w:lang w:val="en-US"/>
        </w:rPr>
        <w:t xml:space="preserve"> and administered orally </w:t>
      </w:r>
      <w:r w:rsidRPr="003604A7">
        <w:rPr>
          <w:rFonts w:asciiTheme="minorHAnsi" w:hAnsiTheme="minorHAnsi" w:cstheme="minorHAnsi"/>
          <w:color w:val="000000" w:themeColor="text1"/>
          <w:lang w:val="en-US"/>
        </w:rPr>
        <w:t xml:space="preserve">, were associated with reduced </w:t>
      </w:r>
      <w:r w:rsidR="00AA6C4D" w:rsidRPr="003604A7">
        <w:rPr>
          <w:rFonts w:asciiTheme="minorHAnsi" w:hAnsiTheme="minorHAnsi" w:cstheme="minorHAnsi"/>
          <w:color w:val="000000" w:themeColor="text1"/>
          <w:lang w:val="en-US"/>
        </w:rPr>
        <w:t xml:space="preserve">locomotor </w:t>
      </w:r>
      <w:r w:rsidRPr="003604A7">
        <w:rPr>
          <w:rFonts w:asciiTheme="minorHAnsi" w:hAnsiTheme="minorHAnsi" w:cstheme="minorHAnsi"/>
          <w:color w:val="000000" w:themeColor="text1"/>
          <w:lang w:val="en-US"/>
        </w:rPr>
        <w:t xml:space="preserve">activity in animals </w:t>
      </w:r>
      <w:r w:rsidRPr="003604A7">
        <w:rPr>
          <w:rFonts w:asciiTheme="minorHAnsi" w:hAnsiTheme="minorHAnsi" w:cstheme="minorHAnsi"/>
          <w:color w:val="000000" w:themeColor="text1"/>
          <w:lang w:val="en-US"/>
        </w:rPr>
        <w:fldChar w:fldCharType="begin">
          <w:fldData xml:space="preserve">PEVuZE5vdGU+PENpdGU+PEF1dGhvcj5LdWN6ZW5za2k8L0F1dGhvcj48WWVhcj4yMDAyPC9ZZWFy
PjxSZWNOdW0+MzM3NTwvUmVjTnVtPjxEaXNwbGF5VGV4dD4oS3VjemVuc2tpICZhbXA7IFNlZ2Fs
IDIwMDIpPC9EaXNwbGF5VGV4dD48cmVjb3JkPjxyZWMtbnVtYmVyPjMzNzU8L3JlYy1udW1iZXI+
PGZvcmVpZ24ta2V5cz48a2V5IGFwcD0iRU4iIGRiLWlkPSJ4MnhkZDIwdjFhZmR3dGVwd3hjdnhk
MnlkdHdyYTJlenRhZWUiIHRpbWVzdGFtcD0iMTYyODUxNTAyOSI+MzM3NTwva2V5PjwvZm9yZWln
bi1rZXlzPjxyZWYtdHlwZSBuYW1lPSJKb3VybmFsIEFydGljbGUiPjE3PC9yZWYtdHlwZT48Y29u
dHJpYnV0b3JzPjxhdXRob3JzPjxhdXRob3I+S3VjemVuc2tpLCBSLjwvYXV0aG9yPjxhdXRob3I+
U2VnYWwsIEQuIFMuPC9hdXRob3I+PC9hdXRob3JzPjwvY29udHJpYnV0b3JzPjxhdXRoLWFkZHJl
c3M+RGVwYXJ0bWVudCBvZiBQc3ljaGlhdHJ5LCBTY2hvb2wgb2YgTWVkaWNpbmUsIFVuaXZlcnNp
dHkgb2YgQ2FsaWZvcm5pYSwgU2FuIERpZWdvLCBMYSBKb2xsYSwgQ2FsaWZvcm5pYSA5MjA5Mywg
VVNBLiBya3VjemVuc2tpQHVjc2QuZWR1PC9hdXRoLWFkZHJlc3M+PHRpdGxlcz48dGl0bGU+RXhw
b3N1cmUgb2YgYWRvbGVzY2VudCByYXRzIHRvIG9yYWwgbWV0aHlscGhlbmlkYXRlOiBwcmVmZXJl
bnRpYWwgZWZmZWN0cyBvbiBleHRyYWNlbGx1bGFyIG5vcmVwaW5lcGhyaW5lIGFuZCBhYnNlbmNl
IG9mIHNlbnNpdGl6YXRpb24gYW5kIGNyb3NzLXNlbnNpdGl6YXRpb24gdG8gbWV0aGFtcGhldGFt
aW5lPC90aXRsZT48c2Vjb25kYXJ5LXRpdGxlPkogTmV1cm9zY2k8L3NlY29uZGFyeS10aXRsZT48
YWx0LXRpdGxlPlRoZSBKb3VybmFsIG9mIG5ldXJvc2NpZW5jZSA6IHRoZSBvZmZpY2lhbCBqb3Vy
bmFsIG9mIHRoZSBTb2NpZXR5IGZvciBOZXVyb3NjaWVuY2U8L2FsdC10aXRsZT48L3RpdGxlcz48
cGVyaW9kaWNhbD48ZnVsbC10aXRsZT5KIE5ldXJvc2NpPC9mdWxsLXRpdGxlPjwvcGVyaW9kaWNh
bD48cGFnZXM+NzI2NC03MTwvcGFnZXM+PHZvbHVtZT4yMjwvdm9sdW1lPjxudW1iZXI+MTY8L251
bWJlcj48ZWRpdGlvbj4yMDAyLzA4LzE1PC9lZGl0aW9uPjxrZXl3b3Jkcz48a2V5d29yZD5BZG1p
bmlzdHJhdGlvbiwgT3JhbDwva2V5d29yZD48a2V5d29yZD5BZ2UgRmFjdG9yczwva2V5d29yZD48
a2V5d29yZD5BbmltYWxzPC9rZXl3b3JkPjxrZXl3b3JkPkJlaGF2aW9yLCBBbmltYWwvZHJ1ZyBl
ZmZlY3RzPC9rZXl3b3JkPjxrZXl3b3JkPkRvcGFtaW5lL2FuYWx5c2lzL21ldGFib2xpc208L2tl
eXdvcmQ+PGtleXdvcmQ+RG9zZS1SZXNwb25zZSBSZWxhdGlvbnNoaXAsIERydWc8L2tleXdvcmQ+
PGtleXdvcmQ+RHJ1ZyBBZG1pbmlzdHJhdGlvbiBTY2hlZHVsZTwva2V5d29yZD48a2V5d29yZD5E
cnVnIEludGVyYWN0aW9uczwva2V5d29yZD48a2V5d29yZD5FeHRyYWNlbGx1bGFyIFNwYWNlL2No
ZW1pc3RyeS8qbWV0YWJvbGlzbTwva2V5d29yZD48a2V5d29yZD5IaXBwb2NhbXB1cy9kcnVnIGVm
ZmVjdHMvbWV0YWJvbGlzbTwva2V5d29yZD48a2V5d29yZD5NYWxlPC9rZXl3b3JkPjxrZXl3b3Jk
Pk1ldGhhbXBoZXRhbWluZS8qYWRtaW5pc3RyYXRpb24gJmFtcDsgZG9zYWdlPC9rZXl3b3JkPjxr
ZXl3b3JkPk1ldGh5bHBoZW5pZGF0ZS8qYWRtaW5pc3RyYXRpb24gJmFtcDsgZG9zYWdlPC9rZXl3
b3JkPjxrZXl3b3JkPk1pY3JvZGlhbHlzaXM8L2tleXdvcmQ+PGtleXdvcmQ+TW90b3IgQWN0aXZp
dHkvZHJ1ZyBlZmZlY3RzPC9rZXl3b3JkPjxrZXl3b3JkPk5vcmVwaW5lcGhyaW5lL2FuYWx5c2lz
LyptZXRhYm9saXNtPC9rZXl3b3JkPjxrZXl3b3JkPk51Y2xldXMgQWNjdW1iZW5zL2RydWcgZWZm
ZWN0cy9tZXRhYm9saXNtPC9rZXl3b3JkPjxrZXl3b3JkPlJhdHM8L2tleXdvcmQ+PGtleXdvcmQ+
UmF0cywgU3ByYWd1ZS1EYXdsZXk8L2tleXdvcmQ+PGtleXdvcmQ+VGltZTwva2V5d29yZD48L2tl
eXdvcmRzPjxkYXRlcz48eWVhcj4yMDAyPC95ZWFyPjxwdWItZGF0ZXM+PGRhdGU+QXVnIDE1PC9k
YXRlPjwvcHViLWRhdGVzPjwvZGF0ZXM+PGlzYm4+MTUyOS0yNDAxIChFbGVjdHJvbmljKSYjeEQ7
MDI3MC02NDc0IChMaW5raW5nKTwvaXNibj48YWNjZXNzaW9uLW51bT4xMjE3NzIyMTwvYWNjZXNz
aW9uLW51bT48d29yay10eXBlPlJlc2VhcmNoIFN1cHBvcnQsIE5vbi1VLlMuIEdvdiZhcG9zO3Qm
I3hEO1Jlc2VhcmNoIFN1cHBvcnQsIFUuUy4gR292JmFwb3M7dCwgTm9uLVAuSC5TLiYjeEQ7UmVz
ZWFyY2ggU3VwcG9ydCwgVS5TLiBHb3YmYXBvczt0LCBQLkguUy48L3dvcmstdHlwZT48dXJscz48
cmVsYXRlZC11cmxzPjx1cmw+aHR0cDovL3d3dy5uY2JpLm5sbS5uaWguZ292L3B1Ym1lZC8xMjE3
NzIyMTwvdXJsPjwvcmVsYXRlZC11cmxzPjwvdXJscz48ZWxlY3Ryb25pYy1yZXNvdXJjZS1udW0+
MjAwMjY2OTA8L2VsZWN0cm9uaWMtcmVzb3VyY2UtbnVtPjxsYW5ndWFnZT5lbmc8L2xhbmd1YWdl
PjwvcmVjb3JkPjwvQ2l0ZT48L0VuZE5vdGU+AG==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PEVuZE5vdGU+PENpdGU+PEF1dGhvcj5LdWN6ZW5za2k8L0F1dGhvcj48WWVhcj4yMDAyPC9ZZWFy
PjxSZWNOdW0+MzM3NTwvUmVjTnVtPjxEaXNwbGF5VGV4dD4oS3VjemVuc2tpICZhbXA7IFNlZ2Fs
IDIwMDIpPC9EaXNwbGF5VGV4dD48cmVjb3JkPjxyZWMtbnVtYmVyPjMzNzU8L3JlYy1udW1iZXI+
PGZvcmVpZ24ta2V5cz48a2V5IGFwcD0iRU4iIGRiLWlkPSJ4MnhkZDIwdjFhZmR3dGVwd3hjdnhk
MnlkdHdyYTJlenRhZWUiIHRpbWVzdGFtcD0iMTYyODUxNTAyOSI+MzM3NTwva2V5PjwvZm9yZWln
bi1rZXlzPjxyZWYtdHlwZSBuYW1lPSJKb3VybmFsIEFydGljbGUiPjE3PC9yZWYtdHlwZT48Y29u
dHJpYnV0b3JzPjxhdXRob3JzPjxhdXRob3I+S3VjemVuc2tpLCBSLjwvYXV0aG9yPjxhdXRob3I+
U2VnYWwsIEQuIFMuPC9hdXRob3I+PC9hdXRob3JzPjwvY29udHJpYnV0b3JzPjxhdXRoLWFkZHJl
c3M+RGVwYXJ0bWVudCBvZiBQc3ljaGlhdHJ5LCBTY2hvb2wgb2YgTWVkaWNpbmUsIFVuaXZlcnNp
dHkgb2YgQ2FsaWZvcm5pYSwgU2FuIERpZWdvLCBMYSBKb2xsYSwgQ2FsaWZvcm5pYSA5MjA5Mywg
VVNBLiBya3VjemVuc2tpQHVjc2QuZWR1PC9hdXRoLWFkZHJlc3M+PHRpdGxlcz48dGl0bGU+RXhw
b3N1cmUgb2YgYWRvbGVzY2VudCByYXRzIHRvIG9yYWwgbWV0aHlscGhlbmlkYXRlOiBwcmVmZXJl
bnRpYWwgZWZmZWN0cyBvbiBleHRyYWNlbGx1bGFyIG5vcmVwaW5lcGhyaW5lIGFuZCBhYnNlbmNl
IG9mIHNlbnNpdGl6YXRpb24gYW5kIGNyb3NzLXNlbnNpdGl6YXRpb24gdG8gbWV0aGFtcGhldGFt
aW5lPC90aXRsZT48c2Vjb25kYXJ5LXRpdGxlPkogTmV1cm9zY2k8L3NlY29uZGFyeS10aXRsZT48
YWx0LXRpdGxlPlRoZSBKb3VybmFsIG9mIG5ldXJvc2NpZW5jZSA6IHRoZSBvZmZpY2lhbCBqb3Vy
bmFsIG9mIHRoZSBTb2NpZXR5IGZvciBOZXVyb3NjaWVuY2U8L2FsdC10aXRsZT48L3RpdGxlcz48
cGVyaW9kaWNhbD48ZnVsbC10aXRsZT5KIE5ldXJvc2NpPC9mdWxsLXRpdGxlPjwvcGVyaW9kaWNh
bD48cGFnZXM+NzI2NC03MTwvcGFnZXM+PHZvbHVtZT4yMjwvdm9sdW1lPjxudW1iZXI+MTY8L251
bWJlcj48ZWRpdGlvbj4yMDAyLzA4LzE1PC9lZGl0aW9uPjxrZXl3b3Jkcz48a2V5d29yZD5BZG1p
bmlzdHJhdGlvbiwgT3JhbDwva2V5d29yZD48a2V5d29yZD5BZ2UgRmFjdG9yczwva2V5d29yZD48
a2V5d29yZD5BbmltYWxzPC9rZXl3b3JkPjxrZXl3b3JkPkJlaGF2aW9yLCBBbmltYWwvZHJ1ZyBl
ZmZlY3RzPC9rZXl3b3JkPjxrZXl3b3JkPkRvcGFtaW5lL2FuYWx5c2lzL21ldGFib2xpc208L2tl
eXdvcmQ+PGtleXdvcmQ+RG9zZS1SZXNwb25zZSBSZWxhdGlvbnNoaXAsIERydWc8L2tleXdvcmQ+
PGtleXdvcmQ+RHJ1ZyBBZG1pbmlzdHJhdGlvbiBTY2hlZHVsZTwva2V5d29yZD48a2V5d29yZD5E
cnVnIEludGVyYWN0aW9uczwva2V5d29yZD48a2V5d29yZD5FeHRyYWNlbGx1bGFyIFNwYWNlL2No
ZW1pc3RyeS8qbWV0YWJvbGlzbTwva2V5d29yZD48a2V5d29yZD5IaXBwb2NhbXB1cy9kcnVnIGVm
ZmVjdHMvbWV0YWJvbGlzbTwva2V5d29yZD48a2V5d29yZD5NYWxlPC9rZXl3b3JkPjxrZXl3b3Jk
Pk1ldGhhbXBoZXRhbWluZS8qYWRtaW5pc3RyYXRpb24gJmFtcDsgZG9zYWdlPC9rZXl3b3JkPjxr
ZXl3b3JkPk1ldGh5bHBoZW5pZGF0ZS8qYWRtaW5pc3RyYXRpb24gJmFtcDsgZG9zYWdlPC9rZXl3
b3JkPjxrZXl3b3JkPk1pY3JvZGlhbHlzaXM8L2tleXdvcmQ+PGtleXdvcmQ+TW90b3IgQWN0aXZp
dHkvZHJ1ZyBlZmZlY3RzPC9rZXl3b3JkPjxrZXl3b3JkPk5vcmVwaW5lcGhyaW5lL2FuYWx5c2lz
LyptZXRhYm9saXNtPC9rZXl3b3JkPjxrZXl3b3JkPk51Y2xldXMgQWNjdW1iZW5zL2RydWcgZWZm
ZWN0cy9tZXRhYm9saXNtPC9rZXl3b3JkPjxrZXl3b3JkPlJhdHM8L2tleXdvcmQ+PGtleXdvcmQ+
UmF0cywgU3ByYWd1ZS1EYXdsZXk8L2tleXdvcmQ+PGtleXdvcmQ+VGltZTwva2V5d29yZD48L2tl
eXdvcmRzPjxkYXRlcz48eWVhcj4yMDAyPC95ZWFyPjxwdWItZGF0ZXM+PGRhdGU+QXVnIDE1PC9k
YXRlPjwvcHViLWRhdGVzPjwvZGF0ZXM+PGlzYm4+MTUyOS0yNDAxIChFbGVjdHJvbmljKSYjeEQ7
MDI3MC02NDc0IChMaW5raW5nKTwvaXNibj48YWNjZXNzaW9uLW51bT4xMjE3NzIyMTwvYWNjZXNz
aW9uLW51bT48d29yay10eXBlPlJlc2VhcmNoIFN1cHBvcnQsIE5vbi1VLlMuIEdvdiZhcG9zO3Qm
I3hEO1Jlc2VhcmNoIFN1cHBvcnQsIFUuUy4gR292JmFwb3M7dCwgTm9uLVAuSC5TLiYjeEQ7UmVz
ZWFyY2ggU3VwcG9ydCwgVS5TLiBHb3YmYXBvczt0LCBQLkguUy48L3dvcmstdHlwZT48dXJscz48
cmVsYXRlZC11cmxzPjx1cmw+aHR0cDovL3d3dy5uY2JpLm5sbS5uaWguZ292L3B1Ym1lZC8xMjE3
NzIyMTwvdXJsPjwvcmVsYXRlZC11cmxzPjwvdXJscz48ZWxlY3Ryb25pYy1yZXNvdXJjZS1udW0+
MjAwMjY2OTA8L2VsZWN0cm9uaWMtcmVzb3VyY2UtbnVtPjxsYW5ndWFnZT5lbmc8L2xhbmd1YWdl
PjwvcmVjb3JkPjwvQ2l0ZT48L0VuZE5vdGU+AG==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r>
      <w:r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(Kuczenski &amp; Segal 2002)</w:t>
      </w:r>
      <w:r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as in </w:t>
      </w:r>
      <w:r w:rsidR="00AA6C4D" w:rsidRPr="003604A7">
        <w:rPr>
          <w:rFonts w:asciiTheme="minorHAnsi" w:hAnsiTheme="minorHAnsi" w:cstheme="minorHAnsi"/>
          <w:color w:val="000000" w:themeColor="text1"/>
          <w:lang w:val="en-US"/>
        </w:rPr>
        <w:t>neurotypical</w:t>
      </w:r>
      <w:r w:rsidRPr="003604A7">
        <w:rPr>
          <w:rFonts w:asciiTheme="minorHAnsi" w:hAnsiTheme="minorHAnsi" w:cstheme="minorHAnsi"/>
          <w:color w:val="000000" w:themeColor="text1"/>
          <w:lang w:val="en-US"/>
        </w:rPr>
        <w:t xml:space="preserve"> humans </w:t>
      </w:r>
      <w:r w:rsidRPr="003604A7">
        <w:rPr>
          <w:rFonts w:asciiTheme="minorHAnsi" w:hAnsiTheme="minorHAnsi" w:cstheme="minorHAnsi"/>
          <w:color w:val="000000" w:themeColor="text1"/>
          <w:lang w:val="en-US"/>
        </w:rPr>
        <w:fldChar w:fldCharType="begin"/>
      </w:r>
      <w:r w:rsidR="005A2DA6" w:rsidRPr="003604A7">
        <w:rPr>
          <w:rFonts w:asciiTheme="minorHAnsi" w:hAnsiTheme="minorHAnsi" w:cstheme="minorHAnsi"/>
          <w:color w:val="000000" w:themeColor="text1"/>
          <w:lang w:val="en-US"/>
        </w:rPr>
        <w:instrText xml:space="preserve"> ADDIN EN.CITE &lt;EndNote&gt;&lt;Cite&gt;&lt;Author&gt;Rapoport&lt;/Author&gt;&lt;Year&gt;2002&lt;/Year&gt;&lt;RecNum&gt;3381&lt;/RecNum&gt;&lt;DisplayText&gt;(Rapoport &amp;amp; Inoff-Germain 2002)&lt;/DisplayText&gt;&lt;record&gt;&lt;rec-number&gt;3381&lt;/rec-number&gt;&lt;foreign-keys&gt;&lt;key app="EN" db-id="x2xdd20v1afdwtepwxcvxd2ydtwra2eztaee" timestamp="1628515029"&gt;3381&lt;/key&gt;&lt;/foreign-keys&gt;&lt;ref-type name="Journal Article"&gt;17&lt;/ref-type&gt;&lt;contributors&gt;&lt;authors&gt;&lt;author&gt;Rapoport, J. L.&lt;/author&gt;&lt;author&gt;Inoff-Germain, G.&lt;/author&gt;&lt;/authors&gt;&lt;/contributors&gt;&lt;auth-address&gt;Child Psychiatry Branch, National Institute of Mental Health, Bethesda, Maryland 20892-1600, USA. rapoport@helix.nih.gov&lt;/auth-address&gt;&lt;titles&gt;&lt;title&gt;Responses to methylphenidate in Attention-Deficit/Hyperactivity Disorder and normal children: update 2002&lt;/title&gt;&lt;secondary-title&gt;J Atten Disord&lt;/secondary-title&gt;&lt;alt-title&gt;Journal of attention disorders&lt;/alt-title&gt;&lt;/titles&gt;&lt;periodical&gt;&lt;full-title&gt;J Atten Disord&lt;/full-title&gt;&lt;/periodical&gt;&lt;alt-periodical&gt;&lt;full-title&gt;Journal of Attention Disorders&lt;/full-title&gt;&lt;/alt-periodical&gt;&lt;pages&gt;S57-60&lt;/pages&gt;&lt;volume&gt;6 Suppl 1&lt;/volume&gt;&lt;edition&gt;2003/04/11&lt;/edition&gt;&lt;keywords&gt;&lt;keyword&gt;Adolescent&lt;/keyword&gt;&lt;keyword&gt;Adult&lt;/keyword&gt;&lt;keyword&gt;Arousal/drug effects&lt;/keyword&gt;&lt;keyword&gt;Attention Deficit Disorder with Hyperactivity/diagnosis/*drug therapy/psychology&lt;/keyword&gt;&lt;keyword&gt;Central Nervous System Stimulants/adverse effects/*therapeutic use&lt;/keyword&gt;&lt;keyword&gt;Child&lt;/keyword&gt;&lt;keyword&gt;Humans&lt;/keyword&gt;&lt;keyword&gt;Methylphenidate/adverse effects/*therapeutic use&lt;/keyword&gt;&lt;keyword&gt;Randomized Controlled Trials as Topic&lt;/keyword&gt;&lt;keyword&gt;Reference Values&lt;/keyword&gt;&lt;/keywords&gt;&lt;dates&gt;&lt;year&gt;2002&lt;/year&gt;&lt;/dates&gt;&lt;isbn&gt;1087-0547 (Print)&amp;#xD;1087-0547 (Linking)&lt;/isbn&gt;&lt;accession-num&gt;12685519&lt;/accession-num&gt;&lt;work-type&gt;Review&lt;/work-type&gt;&lt;urls&gt;&lt;related-urls&gt;&lt;url&gt;http://www.ncbi.nlm.nih.gov/pubmed/12685519&lt;/url&gt;&lt;/related-urls&gt;&lt;/urls&gt;&lt;language&gt;eng&lt;/language&gt;&lt;/record&gt;&lt;/Cite&gt;&lt;/EndNote&gt;</w:instrText>
      </w:r>
      <w:r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(Rapoport &amp; Inoff-Germain 2002)</w:t>
      </w:r>
      <w:r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Further, lower doses mainly </w:t>
      </w:r>
      <w:r w:rsidR="00AA6C4D" w:rsidRPr="003604A7">
        <w:rPr>
          <w:rFonts w:asciiTheme="minorHAnsi" w:hAnsiTheme="minorHAnsi" w:cstheme="minorHAnsi"/>
          <w:color w:val="000000" w:themeColor="text1"/>
          <w:lang w:val="en-US"/>
        </w:rPr>
        <w:t xml:space="preserve">modulate PFC </w:t>
      </w:r>
      <w:r w:rsidRPr="003604A7">
        <w:rPr>
          <w:rFonts w:asciiTheme="minorHAnsi" w:hAnsiTheme="minorHAnsi" w:cstheme="minorHAnsi"/>
          <w:color w:val="000000" w:themeColor="text1"/>
          <w:lang w:val="en-US"/>
        </w:rPr>
        <w:t xml:space="preserve">catecholamine levels, and especially those of NE </w:t>
      </w:r>
      <w:r w:rsidRPr="003604A7">
        <w:rPr>
          <w:rFonts w:asciiTheme="minorHAnsi" w:hAnsiTheme="minorHAnsi" w:cstheme="minorHAnsi"/>
          <w:color w:val="000000" w:themeColor="text1"/>
          <w:lang w:val="en-US"/>
        </w:rPr>
        <w:fldChar w:fldCharType="begin">
          <w:fldData xml:space="preserve">PEVuZE5vdGU+PENpdGU+PEF1dGhvcj5CZXJyaWRnZTwvQXV0aG9yPjxZZWFyPjIwMDY8L1llYXI+
PFJlY051bT4zMzc5PC9SZWNOdW0+PERpc3BsYXlUZXh0PihCZXJyaWRnZSBldCBhbCAyMDA2KTwv
RGlzcGxheVRleHQ+PHJlY29yZD48cmVjLW51bWJlcj4zMzc5PC9yZWMtbnVtYmVyPjxmb3JlaWdu
LWtleXM+PGtleSBhcHA9IkVOIiBkYi1pZD0iZnY1dnR2YXIyZGFmdG5lZWU5YTVhc2Uxd2Y5MDAy
cDBhcGYwIj4zMzc5PC9rZXk+PC9mb3JlaWduLWtleXM+PHJlZi10eXBlIG5hbWU9IkpvdXJuYWwg
QXJ0aWNsZSI+MTc8L3JlZi10eXBlPjxjb250cmlidXRvcnM+PGF1dGhvcnM+PGF1dGhvcj5CZXJy
aWRnZSwgQy4gVy48L2F1dGhvcj48YXV0aG9yPkRldmlsYmlzcywgRC4gTS48L2F1dGhvcj48YXV0
aG9yPkFuZHJ6ZWpld3NraSwgTS4gRS48L2F1dGhvcj48YXV0aG9yPkFybnN0ZW4sIEEuIEYuPC9h
dXRob3I+PGF1dGhvcj5LZWxsZXksIEEuIEUuPC9hdXRob3I+PGF1dGhvcj5TY2htZWljaGVsLCBC
LjwvYXV0aG9yPjxhdXRob3I+SGFtaWx0b24sIEMuPC9hdXRob3I+PGF1dGhvcj5TcGVuY2VyLCBS
LiBDLjwvYXV0aG9yPjwvYXV0aG9ycz48L2NvbnRyaWJ1dG9ycz48YXV0aC1hZGRyZXNzPlBzeWNo
b2xvZ3kgRGVwYXJ0bWVudCwgVW5pdmVyc2l0eSBvZiBXaXNjb25zaW4sIE1hZGlzb24sIFdJIDUz
NzA2LCBVU0EuIEJlcnJpZGdlQHdpc2MuZWR1PC9hdXRoLWFkZHJlc3M+PHRpdGxlcz48dGl0bGU+
TWV0aHlscGhlbmlkYXRlIHByZWZlcmVudGlhbGx5IGluY3JlYXNlcyBjYXRlY2hvbGFtaW5lIG5l
dXJvdHJhbnNtaXNzaW9uIHdpdGhpbiB0aGUgcHJlZnJvbnRhbCBjb3J0ZXggYXQgbG93IGRvc2Vz
IHRoYXQgZW5oYW5jZSBjb2duaXRpdmUgZnVuY3Rpb248L3RpdGxlPjxzZWNvbmRhcnktdGl0bGU+
QmlvbCBQc3ljaGlhdHJ5PC9zZWNvbmRhcnktdGl0bGU+PGFsdC10aXRsZT5CaW9sb2dpY2FsIHBz
eWNoaWF0cnk8L2FsdC10aXRsZT48L3RpdGxlcz48cGVyaW9kaWNhbD48ZnVsbC10aXRsZT5CaW9s
IFBzeWNoaWF0cnk8L2Z1bGwtdGl0bGU+PGFiYnItMT5CaW9sb2dpY2FsIHBzeWNoaWF0cnk8L2Fi
YnItMT48L3BlcmlvZGljYWw+PGFsdC1wZXJpb2RpY2FsPjxmdWxsLXRpdGxlPkJpb2wgUHN5Y2hp
YXRyeTwvZnVsbC10aXRsZT48YWJici0xPkJpb2xvZ2ljYWwgcHN5Y2hpYXRyeTwvYWJici0xPjwv
YWx0LXBlcmlvZGljYWw+PHBhZ2VzPjExMTEtMjA8L3BhZ2VzPjx2b2x1bWU+NjA8L3ZvbHVtZT48
bnVtYmVyPjEwPC9udW1iZXI+PGVkaXRpb24+MjAwNi8wNi8zMDwvZWRpdGlvbj48a2V5d29yZHM+
PGtleXdvcmQ+QWRyZW5lcmdpYyBVcHRha2UgSW5oaWJpdG9ycy9ibG9vZC8qcGhhcm1hY29sb2d5
PC9rZXl3b3JkPjxrZXl3b3JkPkFuYWx5c2lzIG9mIFZhcmlhbmNlPC9rZXl3b3JkPjxrZXl3b3Jk
PkFuaW1hbHM8L2tleXdvcmQ+PGtleXdvcmQ+QmVoYXZpb3IsIEFuaW1hbDwva2V5d29yZD48a2V5
d29yZD5CcmFpbiBDaGVtaXN0cnkvKmRydWcgZWZmZWN0czwva2V5d29yZD48a2V5d29yZD5DYXRl
Y2hvbGFtaW5lcy8qbWV0YWJvbGlzbTwva2V5d29yZD48a2V5d29yZD5DaHJvbWF0b2dyYXBoeSwg
SGlnaCBQcmVzc3VyZSBMaXF1aWQvbWV0aG9kczwva2V5d29yZD48a2V5d29yZD5Db2duaXRpb24v
KmRydWcgZWZmZWN0czwva2V5d29yZD48a2V5d29yZD5Eb3NlLVJlc3BvbnNlIFJlbGF0aW9uc2hp
cCwgRHJ1Zzwva2V5d29yZD48a2V5d29yZD5EcnVnIEFkbWluaXN0cmF0aW9uIFJvdXRlczwva2V5
d29yZD48a2V5d29yZD5FbGVjdHJvZW5jZXBoYWxvZ3JhcGh5L21ldGhvZHM8L2tleXdvcmQ+PGtl
eXdvcmQ+RWxlY3Ryb215b2dyYXBoeS9tZXRob2RzPC9rZXl3b3JkPjxrZXl3b3JkPk1hbGU8L2tl
eXdvcmQ+PGtleXdvcmQ+TWVtb3J5LCBTaG9ydC1UZXJtL2RydWcgZWZmZWN0czwva2V5d29yZD48
a2V5d29yZD5NZXRoeWxwaGVuaWRhdGUvYmxvb2QvKnBoYXJtYWNvbG9neTwva2V5d29yZD48a2V5
d29yZD5NaWNyb2RpYWx5c2lzL21ldGhvZHM8L2tleXdvcmQ+PGtleXdvcmQ+TW90b3IgQWN0aXZp
dHkvZHJ1ZyBlZmZlY3RzPC9rZXl3b3JkPjxrZXl3b3JkPlByZWZyb250YWwgQ29ydGV4LypkcnVn
IGVmZmVjdHM8L2tleXdvcmQ+PGtleXdvcmQ+UmF0czwva2V5d29yZD48a2V5d29yZD5SYXRzLCBT
cHJhZ3VlLURhd2xleTwva2V5d29yZD48a2V5d29yZD5TaWduYWwgRGV0ZWN0aW9uLCBQc3ljaG9s
b2dpY2FsL2RydWcgZWZmZWN0czwva2V5d29yZD48a2V5d29yZD5TbGVlcC9kcnVnIGVmZmVjdHM8
L2tleXdvcmQ+PGtleXdvcmQ+VmlzaW9uLCBPY3VsYXIvZHJ1ZyBlZmZlY3RzPC9rZXl3b3JkPjwv
a2V5d29yZHM+PGRhdGVzPjx5ZWFyPjIwMDY8L3llYXI+PHB1Yi1kYXRlcz48ZGF0ZT5Ob3YgMTU8
L2RhdGU+PC9wdWItZGF0ZXM+PC9kYXRlcz48aXNibj4wMDA2LTMyMjMgKFByaW50KSYjeEQ7MDAw
Ni0zMjIzIChMaW5raW5nKTwvaXNibj48YWNjZXNzaW9uLW51bT4xNjgwNjEwMDwvYWNjZXNzaW9u
LW51bT48d29yay10eXBlPkNvbXBhcmF0aXZlIFN0dWR5JiN4RDtSZXNlYXJjaCBTdXBwb3J0LCBO
LkkuSC4sIEV4dHJhbXVyYWw8L3dvcmstdHlwZT48dXJscz48cmVsYXRlZC11cmxzPjx1cmw+aHR0
cDovL3d3dy5uY2JpLm5sbS5uaWguZ292L3B1Ym1lZC8xNjgwNjEwMDwvdXJsPjwvcmVsYXRlZC11
cmxzPjwvdXJscz48ZWxlY3Ryb25pYy1yZXNvdXJjZS1udW0+MTAuMTAxNi9qLmJpb3BzeWNoLjIw
MDYuMDQuMDIyPC9lbGVjdHJvbmljLXJlc291cmNlLW51bT48bGFuZ3VhZ2U+ZW5nPC9sYW5ndWFn
ZT48L3JlY29yZD48L0NpdGU+PC9FbmROb3RlPgB=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PEVuZE5vdGU+PENpdGU+PEF1dGhvcj5CZXJyaWRnZTwvQXV0aG9yPjxZZWFyPjIwMDY8L1llYXI+
PFJlY051bT4zMzc5PC9SZWNOdW0+PERpc3BsYXlUZXh0PihCZXJyaWRnZSBldCBhbCAyMDA2KTwv
RGlzcGxheVRleHQ+PHJlY29yZD48cmVjLW51bWJlcj4zMzc5PC9yZWMtbnVtYmVyPjxmb3JlaWdu
LWtleXM+PGtleSBhcHA9IkVOIiBkYi1pZD0iZnY1dnR2YXIyZGFmdG5lZWU5YTVhc2Uxd2Y5MDAy
cDBhcGYwIj4zMzc5PC9rZXk+PC9mb3JlaWduLWtleXM+PHJlZi10eXBlIG5hbWU9IkpvdXJuYWwg
QXJ0aWNsZSI+MTc8L3JlZi10eXBlPjxjb250cmlidXRvcnM+PGF1dGhvcnM+PGF1dGhvcj5CZXJy
aWRnZSwgQy4gVy48L2F1dGhvcj48YXV0aG9yPkRldmlsYmlzcywgRC4gTS48L2F1dGhvcj48YXV0
aG9yPkFuZHJ6ZWpld3NraSwgTS4gRS48L2F1dGhvcj48YXV0aG9yPkFybnN0ZW4sIEEuIEYuPC9h
dXRob3I+PGF1dGhvcj5LZWxsZXksIEEuIEUuPC9hdXRob3I+PGF1dGhvcj5TY2htZWljaGVsLCBC
LjwvYXV0aG9yPjxhdXRob3I+SGFtaWx0b24sIEMuPC9hdXRob3I+PGF1dGhvcj5TcGVuY2VyLCBS
LiBDLjwvYXV0aG9yPjwvYXV0aG9ycz48L2NvbnRyaWJ1dG9ycz48YXV0aC1hZGRyZXNzPlBzeWNo
b2xvZ3kgRGVwYXJ0bWVudCwgVW5pdmVyc2l0eSBvZiBXaXNjb25zaW4sIE1hZGlzb24sIFdJIDUz
NzA2LCBVU0EuIEJlcnJpZGdlQHdpc2MuZWR1PC9hdXRoLWFkZHJlc3M+PHRpdGxlcz48dGl0bGU+
TWV0aHlscGhlbmlkYXRlIHByZWZlcmVudGlhbGx5IGluY3JlYXNlcyBjYXRlY2hvbGFtaW5lIG5l
dXJvdHJhbnNtaXNzaW9uIHdpdGhpbiB0aGUgcHJlZnJvbnRhbCBjb3J0ZXggYXQgbG93IGRvc2Vz
IHRoYXQgZW5oYW5jZSBjb2duaXRpdmUgZnVuY3Rpb248L3RpdGxlPjxzZWNvbmRhcnktdGl0bGU+
QmlvbCBQc3ljaGlhdHJ5PC9zZWNvbmRhcnktdGl0bGU+PGFsdC10aXRsZT5CaW9sb2dpY2FsIHBz
eWNoaWF0cnk8L2FsdC10aXRsZT48L3RpdGxlcz48cGVyaW9kaWNhbD48ZnVsbC10aXRsZT5CaW9s
IFBzeWNoaWF0cnk8L2Z1bGwtdGl0bGU+PGFiYnItMT5CaW9sb2dpY2FsIHBzeWNoaWF0cnk8L2Fi
YnItMT48L3BlcmlvZGljYWw+PGFsdC1wZXJpb2RpY2FsPjxmdWxsLXRpdGxlPkJpb2wgUHN5Y2hp
YXRyeTwvZnVsbC10aXRsZT48YWJici0xPkJpb2xvZ2ljYWwgcHN5Y2hpYXRyeTwvYWJici0xPjwv
YWx0LXBlcmlvZGljYWw+PHBhZ2VzPjExMTEtMjA8L3BhZ2VzPjx2b2x1bWU+NjA8L3ZvbHVtZT48
bnVtYmVyPjEwPC9udW1iZXI+PGVkaXRpb24+MjAwNi8wNi8zMDwvZWRpdGlvbj48a2V5d29yZHM+
PGtleXdvcmQ+QWRyZW5lcmdpYyBVcHRha2UgSW5oaWJpdG9ycy9ibG9vZC8qcGhhcm1hY29sb2d5
PC9rZXl3b3JkPjxrZXl3b3JkPkFuYWx5c2lzIG9mIFZhcmlhbmNlPC9rZXl3b3JkPjxrZXl3b3Jk
PkFuaW1hbHM8L2tleXdvcmQ+PGtleXdvcmQ+QmVoYXZpb3IsIEFuaW1hbDwva2V5d29yZD48a2V5
d29yZD5CcmFpbiBDaGVtaXN0cnkvKmRydWcgZWZmZWN0czwva2V5d29yZD48a2V5d29yZD5DYXRl
Y2hvbGFtaW5lcy8qbWV0YWJvbGlzbTwva2V5d29yZD48a2V5d29yZD5DaHJvbWF0b2dyYXBoeSwg
SGlnaCBQcmVzc3VyZSBMaXF1aWQvbWV0aG9kczwva2V5d29yZD48a2V5d29yZD5Db2duaXRpb24v
KmRydWcgZWZmZWN0czwva2V5d29yZD48a2V5d29yZD5Eb3NlLVJlc3BvbnNlIFJlbGF0aW9uc2hp
cCwgRHJ1Zzwva2V5d29yZD48a2V5d29yZD5EcnVnIEFkbWluaXN0cmF0aW9uIFJvdXRlczwva2V5
d29yZD48a2V5d29yZD5FbGVjdHJvZW5jZXBoYWxvZ3JhcGh5L21ldGhvZHM8L2tleXdvcmQ+PGtl
eXdvcmQ+RWxlY3Ryb215b2dyYXBoeS9tZXRob2RzPC9rZXl3b3JkPjxrZXl3b3JkPk1hbGU8L2tl
eXdvcmQ+PGtleXdvcmQ+TWVtb3J5LCBTaG9ydC1UZXJtL2RydWcgZWZmZWN0czwva2V5d29yZD48
a2V5d29yZD5NZXRoeWxwaGVuaWRhdGUvYmxvb2QvKnBoYXJtYWNvbG9neTwva2V5d29yZD48a2V5
d29yZD5NaWNyb2RpYWx5c2lzL21ldGhvZHM8L2tleXdvcmQ+PGtleXdvcmQ+TW90b3IgQWN0aXZp
dHkvZHJ1ZyBlZmZlY3RzPC9rZXl3b3JkPjxrZXl3b3JkPlByZWZyb250YWwgQ29ydGV4LypkcnVn
IGVmZmVjdHM8L2tleXdvcmQ+PGtleXdvcmQ+UmF0czwva2V5d29yZD48a2V5d29yZD5SYXRzLCBT
cHJhZ3VlLURhd2xleTwva2V5d29yZD48a2V5d29yZD5TaWduYWwgRGV0ZWN0aW9uLCBQc3ljaG9s
b2dpY2FsL2RydWcgZWZmZWN0czwva2V5d29yZD48a2V5d29yZD5TbGVlcC9kcnVnIGVmZmVjdHM8
L2tleXdvcmQ+PGtleXdvcmQ+VmlzaW9uLCBPY3VsYXIvZHJ1ZyBlZmZlY3RzPC9rZXl3b3JkPjwv
a2V5d29yZHM+PGRhdGVzPjx5ZWFyPjIwMDY8L3llYXI+PHB1Yi1kYXRlcz48ZGF0ZT5Ob3YgMTU8
L2RhdGU+PC9wdWItZGF0ZXM+PC9kYXRlcz48aXNibj4wMDA2LTMyMjMgKFByaW50KSYjeEQ7MDAw
Ni0zMjIzIChMaW5raW5nKTwvaXNibj48YWNjZXNzaW9uLW51bT4xNjgwNjEwMDwvYWNjZXNzaW9u
LW51bT48d29yay10eXBlPkNvbXBhcmF0aXZlIFN0dWR5JiN4RDtSZXNlYXJjaCBTdXBwb3J0LCBO
LkkuSC4sIEV4dHJhbXVyYWw8L3dvcmstdHlwZT48dXJscz48cmVsYXRlZC11cmxzPjx1cmw+aHR0
cDovL3d3dy5uY2JpLm5sbS5uaWguZ292L3B1Ym1lZC8xNjgwNjEwMDwvdXJsPjwvcmVsYXRlZC11
cmxzPjwvdXJscz48ZWxlY3Ryb25pYy1yZXNvdXJjZS1udW0+MTAuMTAxNi9qLmJpb3BzeWNoLjIw
MDYuMDQuMDIyPC9lbGVjdHJvbmljLXJlc291cmNlLW51bT48bGFuZ3VhZ2U+ZW5nPC9sYW5ndWFn
ZT48L3JlY29yZD48L0NpdGU+PC9FbmROb3RlPgB=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r>
      <w:r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(Berridge et al 2006)</w:t>
      </w:r>
      <w:r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In line with these findings, stimulant beneficial effects have also been observed in DAT knock-out mice, further supporting the role of the NE system in mediating treatment response </w:t>
      </w:r>
      <w:r w:rsidRPr="003604A7">
        <w:rPr>
          <w:rFonts w:asciiTheme="minorHAnsi" w:hAnsiTheme="minorHAnsi" w:cstheme="minorHAnsi"/>
          <w:color w:val="000000" w:themeColor="text1"/>
          <w:lang w:val="en-US"/>
        </w:rPr>
        <w:fldChar w:fldCharType="begin"/>
      </w:r>
      <w:r w:rsidR="005A2DA6" w:rsidRPr="003604A7">
        <w:rPr>
          <w:rFonts w:asciiTheme="minorHAnsi" w:hAnsiTheme="minorHAnsi" w:cstheme="minorHAnsi"/>
          <w:color w:val="000000" w:themeColor="text1"/>
          <w:lang w:val="en-US"/>
        </w:rPr>
        <w:instrText xml:space="preserve"> ADDIN EN.CITE &lt;EndNote&gt;&lt;Cite&gt;&lt;Author&gt;Rahi&lt;/Author&gt;&lt;Year&gt;2021&lt;/Year&gt;&lt;RecNum&gt;208&lt;/RecNum&gt;&lt;DisplayText&gt;(Rahi &amp;amp; Kumar 2021)&lt;/DisplayText&gt;&lt;record&gt;&lt;rec-number&gt;208&lt;/rec-number&gt;&lt;foreign-keys&gt;&lt;key app="EN" db-id="e9fsw9ztn9zrene0908vrd579eew0vxtzwpr" timestamp="1707489837"&gt;208&lt;/key&gt;&lt;/foreign-keys&gt;&lt;ref-type name="Journal Article"&gt;17&lt;/ref-type&gt;&lt;contributors&gt;&lt;authors&gt;&lt;author&gt;Rahi, V.&lt;/author&gt;&lt;author&gt;Kumar, P.&lt;/author&gt;&lt;/authors&gt;&lt;/contributors&gt;&lt;auth-address&gt;Department of Pharmaceutical Sciences and Technology, Maharaja Ranjit Singh Punjab Technical University, Bathinda, India.&amp;#xD;Department of Pharmacology, Central University of Punjab, Bathinda, India.&lt;/auth-address&gt;&lt;titles&gt;&lt;title&gt;Animal models of attention-deficit hyperactivity disorder (ADHD)&lt;/title&gt;&lt;secondary-title&gt;Int J Dev Neurosci&lt;/secondary-title&gt;&lt;/titles&gt;&lt;periodical&gt;&lt;full-title&gt;Int J Dev Neurosci&lt;/full-title&gt;&lt;/periodical&gt;&lt;pages&gt;107-124&lt;/pages&gt;&lt;volume&gt;81&lt;/volume&gt;&lt;number&gt;2&lt;/number&gt;&lt;edition&gt;20210123&lt;/edition&gt;&lt;keywords&gt;&lt;keyword&gt;Animals&lt;/keyword&gt;&lt;keyword&gt;Attention Deficit Disorder with Hyperactivity/*genetics&lt;/keyword&gt;&lt;keyword&gt;*Disease Models, Animal&lt;/keyword&gt;&lt;keyword&gt;Mice, Knockout&lt;/keyword&gt;&lt;keyword&gt;Models, Genetic&lt;/keyword&gt;&lt;keyword&gt;animal models&lt;/keyword&gt;&lt;keyword&gt;attention-deficit hyperactive disorder&lt;/keyword&gt;&lt;keyword&gt;genetic models&lt;/keyword&gt;&lt;keyword&gt;hyperactivity&lt;/keyword&gt;&lt;keyword&gt;neurotransmission&lt;/keyword&gt;&lt;keyword&gt;pathogenesis&lt;/keyword&gt;&lt;keyword&gt;physical trauma models&lt;/keyword&gt;&lt;/keywords&gt;&lt;dates&gt;&lt;year&gt;2021&lt;/year&gt;&lt;pub-dates&gt;&lt;date&gt;Apr&lt;/date&gt;&lt;/pub-dates&gt;&lt;/dates&gt;&lt;isbn&gt;1873-474X (Electronic)&amp;#xD;0736-5748 (Linking)&lt;/isbn&gt;&lt;accession-num&gt;33428802&lt;/accession-num&gt;&lt;urls&gt;&lt;related-urls&gt;&lt;url&gt;https://www.ncbi.nlm.nih.gov/pubmed/33428802&lt;/url&gt;&lt;/related-urls&gt;&lt;/urls&gt;&lt;electronic-resource-num&gt;10.1002/jdn.10089&lt;/electronic-resource-num&gt;&lt;remote-database-name&gt;Medline&lt;/remote-database-name&gt;&lt;remote-database-provider&gt;NLM&lt;/remote-database-provider&gt;&lt;/record&gt;&lt;/Cite&gt;&lt;/EndNote&gt;</w:instrText>
      </w:r>
      <w:r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(Rahi &amp; Kumar 2021)</w:t>
      </w:r>
      <w:r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In sum, animal studies have revealed that stimulants mainly affect DA in the striatum and NE/DA in the PFC, in line with their distinct transporter density </w:t>
      </w:r>
      <w:r w:rsidRPr="003604A7">
        <w:rPr>
          <w:rFonts w:asciiTheme="minorHAnsi" w:hAnsiTheme="minorHAnsi" w:cstheme="minorHAnsi"/>
          <w:color w:val="000000" w:themeColor="text1"/>
          <w:lang w:val="en-US"/>
        </w:rPr>
        <w:fldChar w:fldCharType="begin">
          <w:fldData xml:space="preserve">PEVuZE5vdGU+PENpdGU+PEF1dGhvcj5NYWRyYXM8L0F1dGhvcj48WWVhcj4yMDA1PC9ZZWFyPjxS
ZWNOdW0+MzM4MzwvUmVjTnVtPjxEaXNwbGF5VGV4dD4oSGFubmVzdGFkIGV0IGFsIDIwMTAsIE1h
ZHJhcyBldCBhbCAyMDA1LCBSYWhpICZhbXA7IEt1bWFyIDIwMjEpPC9EaXNwbGF5VGV4dD48cmVj
b3JkPjxyZWMtbnVtYmVyPjMzODM8L3JlYy1udW1iZXI+PGZvcmVpZ24ta2V5cz48a2V5IGFwcD0i
RU4iIGRiLWlkPSJ4MnhkZDIwdjFhZmR3dGVwd3hjdnhkMnlkdHdyYTJlenRhZWUiIHRpbWVzdGFt
cD0iMTYyODUxNTAyOSI+MzM4Mzwva2V5PjwvZm9yZWlnbi1rZXlzPjxyZWYtdHlwZSBuYW1lPSJK
b3VybmFsIEFydGljbGUiPjE3PC9yZWYtdHlwZT48Y29udHJpYnV0b3JzPjxhdXRob3JzPjxhdXRo
b3I+TWFkcmFzLCBCLiBLLjwvYXV0aG9yPjxhdXRob3I+TWlsbGVyLCBHLiBNLjwvYXV0aG9yPjxh
dXRob3I+RmlzY2htYW4sIEEuIEouPC9hdXRob3I+PC9hdXRob3JzPjwvY29udHJpYnV0b3JzPjxh
dXRoLWFkZHJlc3M+RGVwYXJ0bWVudCBvZiBQc3ljaGlhdHJ5LCBIYXJ2YXJkIE1lZGljYWwgU2No
b29sLCBOZXcgRW5nbGFuZCBQcmltYXRlIFJlc2VhcmNoIENlbnRlciwgU291dGhib3JvdWdoLCBN
QSAwMTc3Mi05MTAyLCBVU0EuIGJlcnRoYV9tYWRyYXNAaG1zLmhhcnZhcmQuZWR1PC9hdXRoLWFk
ZHJlc3M+PHRpdGxlcz48dGl0bGU+VGhlIGRvcGFtaW5lIHRyYW5zcG9ydGVyIGFuZCBhdHRlbnRp
b24tZGVmaWNpdC9oeXBlcmFjdGl2aXR5IGRpc29yZGVyPC90aXRsZT48c2Vjb25kYXJ5LXRpdGxl
PkJpb2wgUHN5Y2hpYXRyeTwvc2Vjb25kYXJ5LXRpdGxlPjxhbHQtdGl0bGU+QmlvbG9naWNhbCBw
c3ljaGlhdHJ5PC9hbHQtdGl0bGU+PC90aXRsZXM+PHBlcmlvZGljYWw+PGZ1bGwtdGl0bGU+Qmlv
bCBQc3ljaGlhdHJ5PC9mdWxsLXRpdGxlPjwvcGVyaW9kaWNhbD48cGFnZXM+MTM5Ny00MDk8L3Bh
Z2VzPjx2b2x1bWU+NTc8L3ZvbHVtZT48bnVtYmVyPjExPC9udW1iZXI+PGVkaXRpb24+MjAwNS8w
Ni8xNDwvZWRpdGlvbj48a2V5d29yZHM+PGtleXdvcmQ+QWRhcHRhdGlvbiwgUGh5c2lvbG9naWNh
bDwva2V5d29yZD48a2V5d29yZD5BbmltYWxzPC9rZXl3b3JkPjxrZXl3b3JkPkF0dGVudGlvbiBE
ZWZpY2l0IERpc29yZGVyIHdpdGggSHlwZXJhY3Rpdml0eS9kcnVnPC9rZXl3b3JkPjxrZXl3b3Jk
PnRoZXJhcHkvKmdlbmV0aWNzLyptZXRhYm9saXNtL3BhdGhvbG9neTwva2V5d29yZD48a2V5d29y
ZD5DZW50cmFsIE5lcnZvdXMgU3lzdGVtIFN0aW11bGFudHMvdGhlcmFwZXV0aWMgdXNlPC9rZXl3
b3JkPjxrZXl3b3JkPkRpYWdub3N0aWMgSW1hZ2luZzwva2V5d29yZD48a2V5d29yZD5Eb3BhbWlu
ZSBQbGFzbWEgTWVtYnJhbmUgVHJhbnNwb3J0IFByb3RlaW5zPC9rZXl3b3JkPjxrZXl3b3JkPkdl
bmV0aWMgVmFyaWF0aW9uPC9rZXl3b3JkPjxrZXl3b3JkPkh1bWFuczwva2V5d29yZD48a2V5d29y
ZD5NZW1icmFuZSBHbHljb3Byb3RlaW5zL2NoZW1pc3RyeS8qZ2VuZXRpY3MvKm1ldGFib2xpc208
L2tleXdvcmQ+PGtleXdvcmQ+TWVtYnJhbmUgVHJhbnNwb3J0IFByb3RlaW5zL2NoZW1pc3RyeS8q
Z2VuZXRpY3MvKm1ldGFib2xpc208L2tleXdvcmQ+PGtleXdvcmQ+Kk11dGF0aW9uPC9rZXl3b3Jk
PjxrZXl3b3JkPk5lcnZlIFRpc3N1ZSBQcm90ZWlucy9jaGVtaXN0cnkvKmdlbmV0aWNzLyptZXRh
Ym9saXNtPC9rZXl3b3JkPjxrZXl3b3JkPlZlc2ljdWxhciBCaW9nZW5pYyBBbWluZSBUcmFuc3Bv
cnQgUHJvdGVpbnM8L2tleXdvcmQ+PC9rZXl3b3Jkcz48ZGF0ZXM+PHllYXI+MjAwNTwveWVhcj48
cHViLWRhdGVzPjxkYXRlPkp1biAxPC9kYXRlPjwvcHViLWRhdGVzPjwvZGF0ZXM+PGlzYm4+MDAw
Ni0zMjIzIChQcmludCkmI3hEOzAwMDYtMzIyMyAoTGlua2luZyk8L2lzYm4+PGFjY2Vzc2lvbi1u
dW0+MTU5NTAwMTQ8L2FjY2Vzc2lvbi1udW0+PHdvcmstdHlwZT5SZXNlYXJjaCBTdXBwb3J0LCBO
LkkuSC4sIEV4dHJhbXVyYWwmI3hEO1Jlc2VhcmNoIFN1cHBvcnQsIFUuUy4gR292JmFwb3M7dCwg
UC5ILlMuJiN4RDtSZXZpZXc8L3dvcmstdHlwZT48dXJscz48cmVsYXRlZC11cmxzPjx1cmw+aHR0
cDovL3d3dy5uY2JpLm5sbS5uaWguZ292L3B1Ym1lZC8xNTk1MDAxNDwvdXJsPjwvcmVsYXRlZC11
cmxzPjwvdXJscz48ZWxlY3Ryb25pYy1yZXNvdXJjZS1udW0+MTAuMTAxNi9qLmJpb3BzeWNoLjIw
MDQuMTAuMDExPC9lbGVjdHJvbmljLXJlc291cmNlLW51bT48bGFuZ3VhZ2U+ZW5nPC9sYW5ndWFn
ZT48L3JlY29yZD48L0NpdGU+PENpdGU+PEF1dGhvcj5IYW5uZXN0YWQ8L0F1dGhvcj48WWVhcj4y
MDEwPC9ZZWFyPjxSZWNOdW0+MzM2OTwvUmVjTnVtPjxyZWNvcmQ+PHJlYy1udW1iZXI+MzM2OTwv
cmVjLW51bWJlcj48Zm9yZWlnbi1rZXlzPjxrZXkgYXBwPSJFTiIgZGItaWQ9ImZ2NXZ0dmFyMmRh
ZnRuZWVlOWE1YXNlMXdmOTAwMnAwYXBmMCI+MzM2OTwva2V5PjwvZm9yZWlnbi1rZXlzPjxyZWYt
dHlwZSBuYW1lPSJKb3VybmFsIEFydGljbGUiPjE3PC9yZWYtdHlwZT48Y29udHJpYnV0b3JzPjxh
dXRob3JzPjxhdXRob3I+SGFubmVzdGFkLCBKLjwvYXV0aG9yPjxhdXRob3I+R2FsbGV6b3QsIEou
IEQuPC9hdXRob3I+PGF1dGhvcj5QbGFuZXRhLVdpbHNvbiwgQi48L2F1dGhvcj48YXV0aG9yPkxp
biwgUy4gRi48L2F1dGhvcj48YXV0aG9yPldpbGxpYW1zLCBXLiBBLjwvYXV0aG9yPjxhdXRob3I+
dmFuIER5Y2ssIEMuIEguPC9hdXRob3I+PGF1dGhvcj5NYWxpc29uLCBSLiBULjwvYXV0aG9yPjxh
dXRob3I+Q2Fyc29uLCBSLiBFLjwvYXV0aG9yPjxhdXRob3I+RGluZywgWS4gUy48L2F1dGhvcj48
L2F1dGhvcnM+PC9jb250cmlidXRvcnM+PGF1dGgtYWRkcmVzcz5EZXBhcnRtZW50IG9mIFBzeWNo
aWF0cnksIFlhbGUgUEVUIENlbnRlciwgWWFsZSBVbml2ZXJzaXR5IFNjaG9vbCBvZiBNZWRpY2lu
ZSwgTmV3IEhhdmVuLCBDb25uZWN0aWN1dCwgVVNBLjwvYXV0aC1hZGRyZXNzPjx0aXRsZXM+PHRp
dGxlPkNsaW5pY2FsbHkgcmVsZXZhbnQgZG9zZXMgb2YgbWV0aHlscGhlbmlkYXRlIHNpZ25pZmlj
YW50bHkgb2NjdXB5IG5vcmVwaW5lcGhyaW5lIHRyYW5zcG9ydGVycyBpbiBodW1hbnMgaW4gdml2
bzwvdGl0bGU+PHNlY29uZGFyeS10aXRsZT5CaW9sIFBzeWNoaWF0cnk8L3NlY29uZGFyeS10aXRs
ZT48YWx0LXRpdGxlPkJpb2xvZ2ljYWwgcHN5Y2hpYXRyeTwvYWx0LXRpdGxlPjwvdGl0bGVzPjxw
ZXJpb2RpY2FsPjxmdWxsLXRpdGxlPkJpb2wgUHN5Y2hpYXRyeTwvZnVsbC10aXRsZT48YWJici0x
PkJpb2xvZ2ljYWwgcHN5Y2hpYXRyeTwvYWJici0xPjwvcGVyaW9kaWNhbD48YWx0LXBlcmlvZGlj
YWw+PGZ1bGwtdGl0bGU+QmlvbCBQc3ljaGlhdHJ5PC9mdWxsLXRpdGxlPjxhYmJyLTE+QmlvbG9n
aWNhbCBwc3ljaGlhdHJ5PC9hYmJyLTE+PC9hbHQtcGVyaW9kaWNhbD48cGFnZXM+ODU0LTYwPC9w
YWdlcz48dm9sdW1lPjY4PC92b2x1bWU+PG51bWJlcj45PC9udW1iZXI+PGVkaXRpb24+MjAxMC8w
OC8xMDwvZWRpdGlvbj48a2V5d29yZHM+PGtleXdvcmQ+QWR1bHQ8L2tleXdvcmQ+PGtleXdvcmQ+
QnJhaW4vKmRydWcgZWZmZWN0cy9yYWRpb251Y2xpZGUgaW1hZ2luZzwva2V5d29yZD48a2V5d29y
ZD5DZW50cmFsIE5lcnZvdXMgU3lzdGVtIFN0aW11bGFudHMvKnBoYXJtYWNvbG9neTwva2V5d29y
ZD48a2V5d29yZD5Eb3NlLVJlc3BvbnNlIFJlbGF0aW9uc2hpcCwgRHJ1Zzwva2V5d29yZD48a2V5
d29yZD5GZW1hbGU8L2tleXdvcmQ+PGtleXdvcmQ+SHVtYW5zPC9rZXl3b3JkPjxrZXl3b3JkPk1h
Z25ldGljIFJlc29uYW5jZSBJbWFnaW5nPC9rZXl3b3JkPjxrZXl3b3JkPk1hbGU8L2tleXdvcmQ+
PGtleXdvcmQ+TWV0aHlscGhlbmlkYXRlL2FkbWluaXN0cmF0aW9uICZhbXA7IGRvc2FnZS8qcGhh
cm1hY29sb2d5PC9rZXl3b3JkPjxrZXl3b3JkPk1vcnBob2xpbmVzL3BoYXJtYWNvbG9neTwva2V5
d29yZD48a2V5d29yZD5Ob3JlcGluZXBocmluZSBQbGFzbWEgTWVtYnJhbmUgVHJhbnNwb3J0IFBy
b3RlaW5zLypkcnVnIGVmZmVjdHM8L2tleXdvcmQ+PGtleXdvcmQ+UG9zaXRyb24tRW1pc3Npb24g
VG9tb2dyYXBoeS9tZXRob2RzPC9rZXl3b3JkPjxrZXl3b3JkPlJhZGlvbGlnYW5kIEFzc2F5L21l
dGhvZHM8L2tleXdvcmQ+PC9rZXl3b3Jkcz48ZGF0ZXM+PHllYXI+MjAxMDwveWVhcj48cHViLWRh
dGVzPjxkYXRlPk5vdiAxPC9kYXRlPjwvcHViLWRhdGVzPjwvZGF0ZXM+PGlzYm4+MTg3My0yNDAy
IChFbGVjdHJvbmljKSYjeEQ7MDAwNi0zMjIzIChMaW5raW5nKTwvaXNibj48YWNjZXNzaW9uLW51
bT4yMDY5MTQyOTwvYWNjZXNzaW9uLW51bT48d29yay10eXBlPkNsaW5pY2FsIFRyaWFsJiN4RDtS
ZXNlYXJjaCBTdXBwb3J0LCBOLkkuSC4sIEV4dHJhbXVyYWw8L3dvcmstdHlwZT48dXJscz48cmVs
YXRlZC11cmxzPjx1cmw+aHR0cDovL3d3dy5uY2JpLm5sbS5uaWguZ292L3B1Ym1lZC8yMDY5MTQy
OTwvdXJsPjwvcmVsYXRlZC11cmxzPjwvdXJscz48Y3VzdG9tMj4zNzQyMDE2PC9jdXN0b20yPjxl
bGVjdHJvbmljLXJlc291cmNlLW51bT4xMC4xMDE2L2ouYmlvcHN5Y2guMjAxMC4wNi4wMTc8L2Vs
ZWN0cm9uaWMtcmVzb3VyY2UtbnVtPjxsYW5ndWFnZT5lbmc8L2xhbmd1YWdlPjwvcmVjb3JkPjwv
Q2l0ZT48Q2l0ZT48QXV0aG9yPlJhaGk8L0F1dGhvcj48WWVhcj4yMDIxPC9ZZWFyPjxSZWNOdW0+
MjA4PC9SZWNOdW0+PHJlY29yZD48cmVjLW51bWJlcj4yMDg8L3JlYy1udW1iZXI+PGZvcmVpZ24t
a2V5cz48a2V5IGFwcD0iRU4iIGRiLWlkPSJlOWZzdzl6dG45enJlbmUwOTA4dnJkNTc5ZWV3MHZ4
dHp3cHIiIHRpbWVzdGFtcD0iMTcwNzQ4OTgzNyI+MjA4PC9rZXk+PC9mb3JlaWduLWtleXM+PHJl
Zi10eXBlIG5hbWU9IkpvdXJuYWwgQXJ0aWNsZSI+MTc8L3JlZi10eXBlPjxjb250cmlidXRvcnM+
PGF1dGhvcnM+PGF1dGhvcj5SYWhpLCBWLjwvYXV0aG9yPjxhdXRob3I+S3VtYXIsIFAuPC9hdXRo
b3I+PC9hdXRob3JzPjwvY29udHJpYnV0b3JzPjxhdXRoLWFkZHJlc3M+RGVwYXJ0bWVudCBvZiBQ
aGFybWFjZXV0aWNhbCBTY2llbmNlcyBhbmQgVGVjaG5vbG9neSwgTWFoYXJhamEgUmFuaml0IFNp
bmdoIFB1bmphYiBUZWNobmljYWwgVW5pdmVyc2l0eSwgQmF0aGluZGEsIEluZGlhLiYjeEQ7RGVw
YXJ0bWVudCBvZiBQaGFybWFjb2xvZ3ksIENlbnRyYWwgVW5pdmVyc2l0eSBvZiBQdW5qYWIsIEJh
dGhpbmRhLCBJbmRpYS48L2F1dGgtYWRkcmVzcz48dGl0bGVzPjx0aXRsZT5BbmltYWwgbW9kZWxz
IG9mIGF0dGVudGlvbi1kZWZpY2l0IGh5cGVyYWN0aXZpdHkgZGlzb3JkZXIgKEFESEQpPC90aXRs
ZT48c2Vjb25kYXJ5LXRpdGxlPkludCBKIERldiBOZXVyb3NjaTwvc2Vjb25kYXJ5LXRpdGxlPjwv
dGl0bGVzPjxwZXJpb2RpY2FsPjxmdWxsLXRpdGxlPkludCBKIERldiBOZXVyb3NjaTwvZnVsbC10
aXRsZT48L3BlcmlvZGljYWw+PHBhZ2VzPjEwNy0xMjQ8L3BhZ2VzPjx2b2x1bWU+ODE8L3ZvbHVt
ZT48bnVtYmVyPjI8L251bWJlcj48ZWRpdGlvbj4yMDIxMDEyMzwvZWRpdGlvbj48a2V5d29yZHM+
PGtleXdvcmQ+QW5pbWFsczwva2V5d29yZD48a2V5d29yZD5BdHRlbnRpb24gRGVmaWNpdCBEaXNv
cmRlciB3aXRoIEh5cGVyYWN0aXZpdHkvKmdlbmV0aWNzPC9rZXl3b3JkPjxrZXl3b3JkPipEaXNl
YXNlIE1vZGVscywgQW5pbWFsPC9rZXl3b3JkPjxrZXl3b3JkPk1pY2UsIEtub2Nrb3V0PC9rZXl3
b3JkPjxrZXl3b3JkPk1vZGVscywgR2VuZXRpYzwva2V5d29yZD48a2V5d29yZD5hbmltYWwgbW9k
ZWxzPC9rZXl3b3JkPjxrZXl3b3JkPmF0dGVudGlvbi1kZWZpY2l0IGh5cGVyYWN0aXZlIGRpc29y
ZGVyPC9rZXl3b3JkPjxrZXl3b3JkPmdlbmV0aWMgbW9kZWxzPC9rZXl3b3JkPjxrZXl3b3JkPmh5
cGVyYWN0aXZpdHk8L2tleXdvcmQ+PGtleXdvcmQ+bmV1cm90cmFuc21pc3Npb248L2tleXdvcmQ+
PGtleXdvcmQ+cGF0aG9nZW5lc2lzPC9rZXl3b3JkPjxrZXl3b3JkPnBoeXNpY2FsIHRyYXVtYSBt
b2RlbHM8L2tleXdvcmQ+PC9rZXl3b3Jkcz48ZGF0ZXM+PHllYXI+MjAyMTwveWVhcj48cHViLWRh
dGVzPjxkYXRlPkFwcjwvZGF0ZT48L3B1Yi1kYXRlcz48L2RhdGVzPjxpc2JuPjE4NzMtNDc0WCAo
RWxlY3Ryb25pYykmI3hEOzA3MzYtNTc0OCAoTGlua2luZyk8L2lzYm4+PGFjY2Vzc2lvbi1udW0+
MzM0Mjg4MDI8L2FjY2Vzc2lvbi1udW0+PHVybHM+PHJlbGF0ZWQtdXJscz48dXJsPmh0dHBzOi8v
d3d3Lm5jYmkubmxtLm5paC5nb3YvcHVibWVkLzMzNDI4ODAyPC91cmw+PC9yZWxhdGVkLXVybHM+
PC91cmxzPjxlbGVjdHJvbmljLXJlc291cmNlLW51bT4xMC4xMDAyL2pkbi4xMDA4OTwvZWxlY3Ry
b25pYy1yZXNvdXJjZS1udW0+PHJlbW90ZS1kYXRhYmFzZS1uYW1lPk1lZGxpbmU8L3JlbW90ZS1k
YXRhYmFzZS1uYW1lPjxyZW1vdGUtZGF0YWJhc2UtcHJvdmlkZXI+TkxNPC9yZW1vdGUtZGF0YWJh
c2UtcHJvdmlkZXI+PC9yZWNvcmQ+PC9DaXRlPjwvRW5kTm90ZT5=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PEVuZE5vdGU+PENpdGU+PEF1dGhvcj5NYWRyYXM8L0F1dGhvcj48WWVhcj4yMDA1PC9ZZWFyPjxS
ZWNOdW0+MzM4MzwvUmVjTnVtPjxEaXNwbGF5VGV4dD4oSGFubmVzdGFkIGV0IGFsIDIwMTAsIE1h
ZHJhcyBldCBhbCAyMDA1LCBSYWhpICZhbXA7IEt1bWFyIDIwMjEpPC9EaXNwbGF5VGV4dD48cmVj
b3JkPjxyZWMtbnVtYmVyPjMzODM8L3JlYy1udW1iZXI+PGZvcmVpZ24ta2V5cz48a2V5IGFwcD0i
RU4iIGRiLWlkPSJ4MnhkZDIwdjFhZmR3dGVwd3hjdnhkMnlkdHdyYTJlenRhZWUiIHRpbWVzdGFt
cD0iMTYyODUxNTAyOSI+MzM4Mzwva2V5PjwvZm9yZWlnbi1rZXlzPjxyZWYtdHlwZSBuYW1lPSJK
b3VybmFsIEFydGljbGUiPjE3PC9yZWYtdHlwZT48Y29udHJpYnV0b3JzPjxhdXRob3JzPjxhdXRo
b3I+TWFkcmFzLCBCLiBLLjwvYXV0aG9yPjxhdXRob3I+TWlsbGVyLCBHLiBNLjwvYXV0aG9yPjxh
dXRob3I+RmlzY2htYW4sIEEuIEouPC9hdXRob3I+PC9hdXRob3JzPjwvY29udHJpYnV0b3JzPjxh
dXRoLWFkZHJlc3M+RGVwYXJ0bWVudCBvZiBQc3ljaGlhdHJ5LCBIYXJ2YXJkIE1lZGljYWwgU2No
b29sLCBOZXcgRW5nbGFuZCBQcmltYXRlIFJlc2VhcmNoIENlbnRlciwgU291dGhib3JvdWdoLCBN
QSAwMTc3Mi05MTAyLCBVU0EuIGJlcnRoYV9tYWRyYXNAaG1zLmhhcnZhcmQuZWR1PC9hdXRoLWFk
ZHJlc3M+PHRpdGxlcz48dGl0bGU+VGhlIGRvcGFtaW5lIHRyYW5zcG9ydGVyIGFuZCBhdHRlbnRp
b24tZGVmaWNpdC9oeXBlcmFjdGl2aXR5IGRpc29yZGVyPC90aXRsZT48c2Vjb25kYXJ5LXRpdGxl
PkJpb2wgUHN5Y2hpYXRyeTwvc2Vjb25kYXJ5LXRpdGxlPjxhbHQtdGl0bGU+QmlvbG9naWNhbCBw
c3ljaGlhdHJ5PC9hbHQtdGl0bGU+PC90aXRsZXM+PHBlcmlvZGljYWw+PGZ1bGwtdGl0bGU+Qmlv
bCBQc3ljaGlhdHJ5PC9mdWxsLXRpdGxlPjwvcGVyaW9kaWNhbD48cGFnZXM+MTM5Ny00MDk8L3Bh
Z2VzPjx2b2x1bWU+NTc8L3ZvbHVtZT48bnVtYmVyPjExPC9udW1iZXI+PGVkaXRpb24+MjAwNS8w
Ni8xNDwvZWRpdGlvbj48a2V5d29yZHM+PGtleXdvcmQ+QWRhcHRhdGlvbiwgUGh5c2lvbG9naWNh
bDwva2V5d29yZD48a2V5d29yZD5BbmltYWxzPC9rZXl3b3JkPjxrZXl3b3JkPkF0dGVudGlvbiBE
ZWZpY2l0IERpc29yZGVyIHdpdGggSHlwZXJhY3Rpdml0eS9kcnVnPC9rZXl3b3JkPjxrZXl3b3Jk
PnRoZXJhcHkvKmdlbmV0aWNzLyptZXRhYm9saXNtL3BhdGhvbG9neTwva2V5d29yZD48a2V5d29y
ZD5DZW50cmFsIE5lcnZvdXMgU3lzdGVtIFN0aW11bGFudHMvdGhlcmFwZXV0aWMgdXNlPC9rZXl3
b3JkPjxrZXl3b3JkPkRpYWdub3N0aWMgSW1hZ2luZzwva2V5d29yZD48a2V5d29yZD5Eb3BhbWlu
ZSBQbGFzbWEgTWVtYnJhbmUgVHJhbnNwb3J0IFByb3RlaW5zPC9rZXl3b3JkPjxrZXl3b3JkPkdl
bmV0aWMgVmFyaWF0aW9uPC9rZXl3b3JkPjxrZXl3b3JkPkh1bWFuczwva2V5d29yZD48a2V5d29y
ZD5NZW1icmFuZSBHbHljb3Byb3RlaW5zL2NoZW1pc3RyeS8qZ2VuZXRpY3MvKm1ldGFib2xpc208
L2tleXdvcmQ+PGtleXdvcmQ+TWVtYnJhbmUgVHJhbnNwb3J0IFByb3RlaW5zL2NoZW1pc3RyeS8q
Z2VuZXRpY3MvKm1ldGFib2xpc208L2tleXdvcmQ+PGtleXdvcmQ+Kk11dGF0aW9uPC9rZXl3b3Jk
PjxrZXl3b3JkPk5lcnZlIFRpc3N1ZSBQcm90ZWlucy9jaGVtaXN0cnkvKmdlbmV0aWNzLyptZXRh
Ym9saXNtPC9rZXl3b3JkPjxrZXl3b3JkPlZlc2ljdWxhciBCaW9nZW5pYyBBbWluZSBUcmFuc3Bv
cnQgUHJvdGVpbnM8L2tleXdvcmQ+PC9rZXl3b3Jkcz48ZGF0ZXM+PHllYXI+MjAwNTwveWVhcj48
cHViLWRhdGVzPjxkYXRlPkp1biAxPC9kYXRlPjwvcHViLWRhdGVzPjwvZGF0ZXM+PGlzYm4+MDAw
Ni0zMjIzIChQcmludCkmI3hEOzAwMDYtMzIyMyAoTGlua2luZyk8L2lzYm4+PGFjY2Vzc2lvbi1u
dW0+MTU5NTAwMTQ8L2FjY2Vzc2lvbi1udW0+PHdvcmstdHlwZT5SZXNlYXJjaCBTdXBwb3J0LCBO
LkkuSC4sIEV4dHJhbXVyYWwmI3hEO1Jlc2VhcmNoIFN1cHBvcnQsIFUuUy4gR292JmFwb3M7dCwg
UC5ILlMuJiN4RDtSZXZpZXc8L3dvcmstdHlwZT48dXJscz48cmVsYXRlZC11cmxzPjx1cmw+aHR0
cDovL3d3dy5uY2JpLm5sbS5uaWguZ292L3B1Ym1lZC8xNTk1MDAxNDwvdXJsPjwvcmVsYXRlZC11
cmxzPjwvdXJscz48ZWxlY3Ryb25pYy1yZXNvdXJjZS1udW0+MTAuMTAxNi9qLmJpb3BzeWNoLjIw
MDQuMTAuMDExPC9lbGVjdHJvbmljLXJlc291cmNlLW51bT48bGFuZ3VhZ2U+ZW5nPC9sYW5ndWFn
ZT48L3JlY29yZD48L0NpdGU+PENpdGU+PEF1dGhvcj5IYW5uZXN0YWQ8L0F1dGhvcj48WWVhcj4y
MDEwPC9ZZWFyPjxSZWNOdW0+MzM2OTwvUmVjTnVtPjxyZWNvcmQ+PHJlYy1udW1iZXI+MzM2OTwv
cmVjLW51bWJlcj48Zm9yZWlnbi1rZXlzPjxrZXkgYXBwPSJFTiIgZGItaWQ9ImZ2NXZ0dmFyMmRh
ZnRuZWVlOWE1YXNlMXdmOTAwMnAwYXBmMCI+MzM2OTwva2V5PjwvZm9yZWlnbi1rZXlzPjxyZWYt
dHlwZSBuYW1lPSJKb3VybmFsIEFydGljbGUiPjE3PC9yZWYtdHlwZT48Y29udHJpYnV0b3JzPjxh
dXRob3JzPjxhdXRob3I+SGFubmVzdGFkLCBKLjwvYXV0aG9yPjxhdXRob3I+R2FsbGV6b3QsIEou
IEQuPC9hdXRob3I+PGF1dGhvcj5QbGFuZXRhLVdpbHNvbiwgQi48L2F1dGhvcj48YXV0aG9yPkxp
biwgUy4gRi48L2F1dGhvcj48YXV0aG9yPldpbGxpYW1zLCBXLiBBLjwvYXV0aG9yPjxhdXRob3I+
dmFuIER5Y2ssIEMuIEguPC9hdXRob3I+PGF1dGhvcj5NYWxpc29uLCBSLiBULjwvYXV0aG9yPjxh
dXRob3I+Q2Fyc29uLCBSLiBFLjwvYXV0aG9yPjxhdXRob3I+RGluZywgWS4gUy48L2F1dGhvcj48
L2F1dGhvcnM+PC9jb250cmlidXRvcnM+PGF1dGgtYWRkcmVzcz5EZXBhcnRtZW50IG9mIFBzeWNo
aWF0cnksIFlhbGUgUEVUIENlbnRlciwgWWFsZSBVbml2ZXJzaXR5IFNjaG9vbCBvZiBNZWRpY2lu
ZSwgTmV3IEhhdmVuLCBDb25uZWN0aWN1dCwgVVNBLjwvYXV0aC1hZGRyZXNzPjx0aXRsZXM+PHRp
dGxlPkNsaW5pY2FsbHkgcmVsZXZhbnQgZG9zZXMgb2YgbWV0aHlscGhlbmlkYXRlIHNpZ25pZmlj
YW50bHkgb2NjdXB5IG5vcmVwaW5lcGhyaW5lIHRyYW5zcG9ydGVycyBpbiBodW1hbnMgaW4gdml2
bzwvdGl0bGU+PHNlY29uZGFyeS10aXRsZT5CaW9sIFBzeWNoaWF0cnk8L3NlY29uZGFyeS10aXRs
ZT48YWx0LXRpdGxlPkJpb2xvZ2ljYWwgcHN5Y2hpYXRyeTwvYWx0LXRpdGxlPjwvdGl0bGVzPjxw
ZXJpb2RpY2FsPjxmdWxsLXRpdGxlPkJpb2wgUHN5Y2hpYXRyeTwvZnVsbC10aXRsZT48YWJici0x
PkJpb2xvZ2ljYWwgcHN5Y2hpYXRyeTwvYWJici0xPjwvcGVyaW9kaWNhbD48YWx0LXBlcmlvZGlj
YWw+PGZ1bGwtdGl0bGU+QmlvbCBQc3ljaGlhdHJ5PC9mdWxsLXRpdGxlPjxhYmJyLTE+QmlvbG9n
aWNhbCBwc3ljaGlhdHJ5PC9hYmJyLTE+PC9hbHQtcGVyaW9kaWNhbD48cGFnZXM+ODU0LTYwPC9w
YWdlcz48dm9sdW1lPjY4PC92b2x1bWU+PG51bWJlcj45PC9udW1iZXI+PGVkaXRpb24+MjAxMC8w
OC8xMDwvZWRpdGlvbj48a2V5d29yZHM+PGtleXdvcmQ+QWR1bHQ8L2tleXdvcmQ+PGtleXdvcmQ+
QnJhaW4vKmRydWcgZWZmZWN0cy9yYWRpb251Y2xpZGUgaW1hZ2luZzwva2V5d29yZD48a2V5d29y
ZD5DZW50cmFsIE5lcnZvdXMgU3lzdGVtIFN0aW11bGFudHMvKnBoYXJtYWNvbG9neTwva2V5d29y
ZD48a2V5d29yZD5Eb3NlLVJlc3BvbnNlIFJlbGF0aW9uc2hpcCwgRHJ1Zzwva2V5d29yZD48a2V5
d29yZD5GZW1hbGU8L2tleXdvcmQ+PGtleXdvcmQ+SHVtYW5zPC9rZXl3b3JkPjxrZXl3b3JkPk1h
Z25ldGljIFJlc29uYW5jZSBJbWFnaW5nPC9rZXl3b3JkPjxrZXl3b3JkPk1hbGU8L2tleXdvcmQ+
PGtleXdvcmQ+TWV0aHlscGhlbmlkYXRlL2FkbWluaXN0cmF0aW9uICZhbXA7IGRvc2FnZS8qcGhh
cm1hY29sb2d5PC9rZXl3b3JkPjxrZXl3b3JkPk1vcnBob2xpbmVzL3BoYXJtYWNvbG9neTwva2V5
d29yZD48a2V5d29yZD5Ob3JlcGluZXBocmluZSBQbGFzbWEgTWVtYnJhbmUgVHJhbnNwb3J0IFBy
b3RlaW5zLypkcnVnIGVmZmVjdHM8L2tleXdvcmQ+PGtleXdvcmQ+UG9zaXRyb24tRW1pc3Npb24g
VG9tb2dyYXBoeS9tZXRob2RzPC9rZXl3b3JkPjxrZXl3b3JkPlJhZGlvbGlnYW5kIEFzc2F5L21l
dGhvZHM8L2tleXdvcmQ+PC9rZXl3b3Jkcz48ZGF0ZXM+PHllYXI+MjAxMDwveWVhcj48cHViLWRh
dGVzPjxkYXRlPk5vdiAxPC9kYXRlPjwvcHViLWRhdGVzPjwvZGF0ZXM+PGlzYm4+MTg3My0yNDAy
IChFbGVjdHJvbmljKSYjeEQ7MDAwNi0zMjIzIChMaW5raW5nKTwvaXNibj48YWNjZXNzaW9uLW51
bT4yMDY5MTQyOTwvYWNjZXNzaW9uLW51bT48d29yay10eXBlPkNsaW5pY2FsIFRyaWFsJiN4RDtS
ZXNlYXJjaCBTdXBwb3J0LCBOLkkuSC4sIEV4dHJhbXVyYWw8L3dvcmstdHlwZT48dXJscz48cmVs
YXRlZC11cmxzPjx1cmw+aHR0cDovL3d3dy5uY2JpLm5sbS5uaWguZ292L3B1Ym1lZC8yMDY5MTQy
OTwvdXJsPjwvcmVsYXRlZC11cmxzPjwvdXJscz48Y3VzdG9tMj4zNzQyMDE2PC9jdXN0b20yPjxl
bGVjdHJvbmljLXJlc291cmNlLW51bT4xMC4xMDE2L2ouYmlvcHN5Y2guMjAxMC4wNi4wMTc8L2Vs
ZWN0cm9uaWMtcmVzb3VyY2UtbnVtPjxsYW5ndWFnZT5lbmc8L2xhbmd1YWdlPjwvcmVjb3JkPjwv
Q2l0ZT48Q2l0ZT48QXV0aG9yPlJhaGk8L0F1dGhvcj48WWVhcj4yMDIxPC9ZZWFyPjxSZWNOdW0+
MjA4PC9SZWNOdW0+PHJlY29yZD48cmVjLW51bWJlcj4yMDg8L3JlYy1udW1iZXI+PGZvcmVpZ24t
a2V5cz48a2V5IGFwcD0iRU4iIGRiLWlkPSJlOWZzdzl6dG45enJlbmUwOTA4dnJkNTc5ZWV3MHZ4
dHp3cHIiIHRpbWVzdGFtcD0iMTcwNzQ4OTgzNyI+MjA4PC9rZXk+PC9mb3JlaWduLWtleXM+PHJl
Zi10eXBlIG5hbWU9IkpvdXJuYWwgQXJ0aWNsZSI+MTc8L3JlZi10eXBlPjxjb250cmlidXRvcnM+
PGF1dGhvcnM+PGF1dGhvcj5SYWhpLCBWLjwvYXV0aG9yPjxhdXRob3I+S3VtYXIsIFAuPC9hdXRo
b3I+PC9hdXRob3JzPjwvY29udHJpYnV0b3JzPjxhdXRoLWFkZHJlc3M+RGVwYXJ0bWVudCBvZiBQ
aGFybWFjZXV0aWNhbCBTY2llbmNlcyBhbmQgVGVjaG5vbG9neSwgTWFoYXJhamEgUmFuaml0IFNp
bmdoIFB1bmphYiBUZWNobmljYWwgVW5pdmVyc2l0eSwgQmF0aGluZGEsIEluZGlhLiYjeEQ7RGVw
YXJ0bWVudCBvZiBQaGFybWFjb2xvZ3ksIENlbnRyYWwgVW5pdmVyc2l0eSBvZiBQdW5qYWIsIEJh
dGhpbmRhLCBJbmRpYS48L2F1dGgtYWRkcmVzcz48dGl0bGVzPjx0aXRsZT5BbmltYWwgbW9kZWxz
IG9mIGF0dGVudGlvbi1kZWZpY2l0IGh5cGVyYWN0aXZpdHkgZGlzb3JkZXIgKEFESEQpPC90aXRs
ZT48c2Vjb25kYXJ5LXRpdGxlPkludCBKIERldiBOZXVyb3NjaTwvc2Vjb25kYXJ5LXRpdGxlPjwv
dGl0bGVzPjxwZXJpb2RpY2FsPjxmdWxsLXRpdGxlPkludCBKIERldiBOZXVyb3NjaTwvZnVsbC10
aXRsZT48L3BlcmlvZGljYWw+PHBhZ2VzPjEwNy0xMjQ8L3BhZ2VzPjx2b2x1bWU+ODE8L3ZvbHVt
ZT48bnVtYmVyPjI8L251bWJlcj48ZWRpdGlvbj4yMDIxMDEyMzwvZWRpdGlvbj48a2V5d29yZHM+
PGtleXdvcmQ+QW5pbWFsczwva2V5d29yZD48a2V5d29yZD5BdHRlbnRpb24gRGVmaWNpdCBEaXNv
cmRlciB3aXRoIEh5cGVyYWN0aXZpdHkvKmdlbmV0aWNzPC9rZXl3b3JkPjxrZXl3b3JkPipEaXNl
YXNlIE1vZGVscywgQW5pbWFsPC9rZXl3b3JkPjxrZXl3b3JkPk1pY2UsIEtub2Nrb3V0PC9rZXl3
b3JkPjxrZXl3b3JkPk1vZGVscywgR2VuZXRpYzwva2V5d29yZD48a2V5d29yZD5hbmltYWwgbW9k
ZWxzPC9rZXl3b3JkPjxrZXl3b3JkPmF0dGVudGlvbi1kZWZpY2l0IGh5cGVyYWN0aXZlIGRpc29y
ZGVyPC9rZXl3b3JkPjxrZXl3b3JkPmdlbmV0aWMgbW9kZWxzPC9rZXl3b3JkPjxrZXl3b3JkPmh5
cGVyYWN0aXZpdHk8L2tleXdvcmQ+PGtleXdvcmQ+bmV1cm90cmFuc21pc3Npb248L2tleXdvcmQ+
PGtleXdvcmQ+cGF0aG9nZW5lc2lzPC9rZXl3b3JkPjxrZXl3b3JkPnBoeXNpY2FsIHRyYXVtYSBt
b2RlbHM8L2tleXdvcmQ+PC9rZXl3b3Jkcz48ZGF0ZXM+PHllYXI+MjAyMTwveWVhcj48cHViLWRh
dGVzPjxkYXRlPkFwcjwvZGF0ZT48L3B1Yi1kYXRlcz48L2RhdGVzPjxpc2JuPjE4NzMtNDc0WCAo
RWxlY3Ryb25pYykmI3hEOzA3MzYtNTc0OCAoTGlua2luZyk8L2lzYm4+PGFjY2Vzc2lvbi1udW0+
MzM0Mjg4MDI8L2FjY2Vzc2lvbi1udW0+PHVybHM+PHJlbGF0ZWQtdXJscz48dXJsPmh0dHBzOi8v
d3d3Lm5jYmkubmxtLm5paC5nb3YvcHVibWVkLzMzNDI4ODAyPC91cmw+PC9yZWxhdGVkLXVybHM+
PC91cmxzPjxlbGVjdHJvbmljLXJlc291cmNlLW51bT4xMC4xMDAyL2pkbi4xMDA4OTwvZWxlY3Ry
b25pYy1yZXNvdXJjZS1udW0+PHJlbW90ZS1kYXRhYmFzZS1uYW1lPk1lZGxpbmU8L3JlbW90ZS1k
YXRhYmFzZS1uYW1lPjxyZW1vdGUtZGF0YWJhc2UtcHJvdmlkZXI+TkxNPC9yZW1vdGUtZGF0YWJh
c2UtcHJvdmlkZXI+PC9yZWNvcmQ+PC9DaXRlPjwvRW5kTm90ZT5=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r>
      <w:r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(Hannestad et al 2010, Madras et al 2005, Rahi &amp; Kumar 2021)</w:t>
      </w:r>
      <w:r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w:t>
      </w:r>
    </w:p>
    <w:p w14:paraId="1F118AB2" w14:textId="05B82D88" w:rsidR="00EF6EDF" w:rsidRPr="003604A7" w:rsidRDefault="00AA6C4D" w:rsidP="00A0294F">
      <w:pPr>
        <w:autoSpaceDE w:val="0"/>
        <w:autoSpaceDN w:val="0"/>
        <w:adjustRightInd w:val="0"/>
        <w:spacing w:line="480" w:lineRule="auto"/>
        <w:rPr>
          <w:rFonts w:cstheme="minorHAnsi"/>
          <w:color w:val="000000" w:themeColor="text1"/>
          <w:lang w:val="en-US"/>
        </w:rPr>
      </w:pPr>
      <w:r w:rsidRPr="003604A7">
        <w:rPr>
          <w:rFonts w:cstheme="minorHAnsi"/>
          <w:color w:val="000000" w:themeColor="text1"/>
          <w:lang w:val="en-US"/>
        </w:rPr>
        <w:t>By acting</w:t>
      </w:r>
      <w:r w:rsidR="00EF6EDF" w:rsidRPr="003604A7">
        <w:rPr>
          <w:rFonts w:cstheme="minorHAnsi"/>
          <w:color w:val="000000" w:themeColor="text1"/>
          <w:lang w:val="en-US"/>
        </w:rPr>
        <w:t xml:space="preserve"> on the catecholamine transporters, stimulants increase the endogenous DA stimulation of D1-receptors</w:t>
      </w:r>
      <w:r w:rsidRPr="003604A7">
        <w:rPr>
          <w:rFonts w:cstheme="minorHAnsi"/>
          <w:color w:val="000000" w:themeColor="text1"/>
          <w:lang w:val="en-US"/>
        </w:rPr>
        <w:t xml:space="preserve">, and </w:t>
      </w:r>
      <w:r w:rsidR="00EF6EDF" w:rsidRPr="003604A7">
        <w:rPr>
          <w:rFonts w:cstheme="minorHAnsi"/>
          <w:color w:val="000000" w:themeColor="text1"/>
          <w:lang w:val="en-US"/>
        </w:rPr>
        <w:t>the NE-</w:t>
      </w:r>
      <w:r w:rsidRPr="003604A7">
        <w:rPr>
          <w:rFonts w:cstheme="minorHAnsi"/>
          <w:color w:val="000000" w:themeColor="text1"/>
          <w:lang w:val="en-US"/>
        </w:rPr>
        <w:t>dependent</w:t>
      </w:r>
      <w:r w:rsidR="00EF6EDF" w:rsidRPr="003604A7">
        <w:rPr>
          <w:rFonts w:cstheme="minorHAnsi"/>
          <w:color w:val="000000" w:themeColor="text1"/>
          <w:lang w:val="en-US"/>
        </w:rPr>
        <w:t xml:space="preserve"> activation of post-synaptic α2A-receptors </w:t>
      </w:r>
      <w:r w:rsidR="00EF6EDF" w:rsidRPr="003604A7">
        <w:rPr>
          <w:rFonts w:cstheme="minorHAnsi"/>
          <w:color w:val="000000" w:themeColor="text1"/>
          <w:lang w:val="en-US"/>
        </w:rPr>
        <w:fldChar w:fldCharType="begin">
          <w:fldData xml:space="preserve">PEVuZE5vdGU+PENpdGU+PEF1dGhvcj5Bcm5zdGVuPC9BdXRob3I+PFllYXI+MjAwNTwvWWVhcj48
UmVjTnVtPjE4MDQ8L1JlY051bT48RGlzcGxheVRleHQ+KEFybnN0ZW4gJmFtcDsgRHVkbGV5IDIw
MDUsIEdhbW8gZXQgYWwgMjAxMCk8L0Rpc3BsYXlUZXh0PjxyZWNvcmQ+PHJlYy1udW1iZXI+MTgw
NDwvcmVjLW51bWJlcj48Zm9yZWlnbi1rZXlzPjxrZXkgYXBwPSJFTiIgZGItaWQ9IngyeGRkMjB2
MWFmZHd0ZXB3eGN2eGQyeWR0d3JhMmV6dGFlZSIgdGltZXN0YW1wPSIxNjI4NTE1MDI4Ij4xODA0
PC9rZXk+PC9mb3JlaWduLWtleXM+PHJlZi10eXBlIG5hbWU9IkpvdXJuYWwgQXJ0aWNsZSI+MTc8
L3JlZi10eXBlPjxjb250cmlidXRvcnM+PGF1dGhvcnM+PGF1dGhvcj5Bcm5zdGVuLCBBLiBGLjwv
YXV0aG9yPjxhdXRob3I+RHVkbGV5LCBBLiBHLjwvYXV0aG9yPjwvYXV0aG9ycz48L2NvbnRyaWJ1
dG9ycz48YXV0aC1hZGRyZXNzPkRlcGFydG1lbnQgb2YgTmV1cm9iaW9sb2d5LCBZYWxlIE1lZGlj
YWwgU2Nob29sLCBOZXcgSGF2ZW4sIENUIDA2NTEwLCBVU0EuIGFteS5hcm5zdGVuQHlhbGUuZWR1
LjwvYXV0aC1hZGRyZXNzPjx0aXRsZXM+PHRpdGxlPk1ldGh5bHBoZW5pZGF0ZSBpbXByb3ZlcyBw
cmVmcm9udGFsIGNvcnRpY2FsIGNvZ25pdGl2ZSBmdW5jdGlvbiB0aHJvdWdoIGFscGhhMiBhZHJl
bm9jZXB0b3IgYW5kIGRvcGFtaW5lIEQxIHJlY2VwdG9yIGFjdGlvbnM6IFJlbGV2YW5jZSB0byB0
aGVyYXBldXRpYyBlZmZlY3RzIGluIEF0dGVudGlvbiBEZWZpY2l0IEh5cGVyYWN0aXZpdHkgRGlz
b3JkZXI8L3RpdGxlPjxzZWNvbmRhcnktdGl0bGU+QmVoYXYgQnJhaW4gRnVuY3Q8L3NlY29uZGFy
eS10aXRsZT48YWx0LXRpdGxlPkJlaGF2aW9yYWwgYW5kIGJyYWluIGZ1bmN0aW9ucyA6IEJCRjwv
YWx0LXRpdGxlPjwvdGl0bGVzPjxwYWdlcz4yPC9wYWdlcz48dm9sdW1lPjE8L3ZvbHVtZT48bnVt
YmVyPjE8L251bWJlcj48ZWRpdGlvbj4yMDA1LzA1LzI3PC9lZGl0aW9uPjxkYXRlcz48eWVhcj4y
MDA1PC95ZWFyPjxwdWItZGF0ZXM+PGRhdGU+QXByIDIyPC9kYXRlPjwvcHViLWRhdGVzPjwvZGF0
ZXM+PGlzYm4+MTc0NC05MDgxIChFbGVjdHJvbmljKSYjeEQ7MTc0NC05MDgxIChMaW5raW5nKTwv
aXNibj48YWNjZXNzaW9uLW51bT4xNTkxNjcwMDwvYWNjZXNzaW9uLW51bT48dXJscz48cmVsYXRl
ZC11cmxzPjx1cmw+aHR0cDovL3d3dy5uY2JpLm5sbS5uaWguZ292L3B1Ym1lZC8xNTkxNjcwMDwv
dXJsPjwvcmVsYXRlZC11cmxzPjwvdXJscz48Y3VzdG9tMj4xMTQzNzc1PC9jdXN0b20yPjxlbGVj
dHJvbmljLXJlc291cmNlLW51bT4xMC4xMTg2LzE3NDQtOTA4MS0xLTI8L2VsZWN0cm9uaWMtcmVz
b3VyY2UtbnVtPjxsYW5ndWFnZT5Fbmc8L2xhbmd1YWdlPjwvcmVjb3JkPjwvQ2l0ZT48Q2l0ZT48
QXV0aG9yPkdhbW88L0F1dGhvcj48WWVhcj4yMDEwPC9ZZWFyPjxSZWNOdW0+MTgwNTwvUmVjTnVt
PjxyZWNvcmQ+PHJlYy1udW1iZXI+MTgwNTwvcmVjLW51bWJlcj48Zm9yZWlnbi1rZXlzPjxrZXkg
YXBwPSJFTiIgZGItaWQ9IngyeGRkMjB2MWFmZHd0ZXB3eGN2eGQyeWR0d3JhMmV6dGFlZSIgdGlt
ZXN0YW1wPSIxNjI4NTE1MDI4Ij4xODA1PC9rZXk+PC9mb3JlaWduLWtleXM+PHJlZi10eXBlIG5h
bWU9IkpvdXJuYWwgQXJ0aWNsZSI+MTc8L3JlZi10eXBlPjxjb250cmlidXRvcnM+PGF1dGhvcnM+
PGF1dGhvcj5HYW1vLCBOLiBKLjwvYXV0aG9yPjxhdXRob3I+V2FuZywgTS48L2F1dGhvcj48YXV0
aG9yPkFybnN0ZW4sIEEuIEYuPC9hdXRob3I+PC9hdXRob3JzPjwvY29udHJpYnV0b3JzPjxhdXRo
LWFkZHJlc3M+WWFsZSBVbml2ZXJzaXR5IFNjaG9vbCBvZiBNZWRpY2luZSwgTmV3IEhhdmVuLCBD
VCwgVVNBLjwvYXV0aC1hZGRyZXNzPjx0aXRsZXM+PHRpdGxlPk1ldGh5bHBoZW5pZGF0ZSBhbmQg
YXRvbW94ZXRpbmUgZW5oYW5jZSBwcmVmcm9udGFsIGZ1bmN0aW9uIHRocm91Z2ggYWxwaGEyLWFk
cmVuZXJnaWMgYW5kIGRvcGFtaW5lIEQxIHJlY2VwdG9yczwvdGl0bGU+PHNlY29uZGFyeS10aXRs
ZT5KIEFtIEFjYWQgQ2hpbGQgQWRvbGVzYyBQc3ljaGlhdHJ5PC9zZWNvbmRhcnktdGl0bGU+PGFs
dC10aXRsZT5Kb3VybmFsIG9mIHRoZSBBbWVyaWNhbiBBY2FkZW15IG9mIENoaWxkIGFuZCBBZG9s
ZXNjZW50IFBzeWNoaWF0cnk8L2FsdC10aXRsZT48L3RpdGxlcz48cGVyaW9kaWNhbD48ZnVsbC10
aXRsZT5KIEFtIEFjYWQgQ2hpbGQgQWRvbGVzYyBQc3ljaGlhdHJ5PC9mdWxsLXRpdGxlPjwvcGVy
aW9kaWNhbD48cGFnZXM+MTAxMS0yMzwvcGFnZXM+PHZvbHVtZT40OTwvdm9sdW1lPjxudW1iZXI+
MTA8L251bWJlcj48ZWRpdGlvbj4yMDEwLzA5LzIyPC9lZGl0aW9uPjxrZXl3b3Jkcz48a2V5d29y
ZD5BZHJlbmVyZ2ljIFVwdGFrZSBJbmhpYml0b3JzLyp0aGVyYXBldXRpYyB1c2U8L2tleXdvcmQ+
PGtleXdvcmQ+QW5pbWFsczwva2V5d29yZD48a2V5d29yZD5BcHBldGl0aXZlIEJlaGF2aW9yL2Ry
dWcgZWZmZWN0czwva2V5d29yZD48a2V5d29yZD5BdHRlbnRpb24gRGVmaWNpdCBEaXNvcmRlciB3
aXRoIEh5cGVyYWN0aXZpdHkvZHJ1ZyB0aGVyYXB5L3BzeWNob2xvZ3k8L2tleXdvcmQ+PGtleXdv
cmQ+QnJhaW4gTWFwcGluZzwva2V5d29yZD48a2V5d29yZD5DZW50cmFsIE5lcnZvdXMgU3lzdGVt
IFN0aW11bGFudHMvKnRoZXJhcGV1dGljIHVzZTwva2V5d29yZD48a2V5d29yZD5DaGlsZDwva2V5
d29yZD48a2V5d29yZD4qRGlzZWFzZSBNb2RlbHMsIEFuaW1hbDwva2V5d29yZD48a2V5d29yZD5E
b3NlLVJlc3BvbnNlIFJlbGF0aW9uc2hpcCwgRHJ1Zzwva2V5d29yZD48a2V5d29yZD5GZW1hbGU8
L2tleXdvcmQ+PGtleXdvcmQ+SHVtYW5zPC9rZXl3b3JkPjxrZXl3b3JkPk1hY2FjYSBtdWxhdHRh
PC9rZXl3b3JkPjxrZXl3b3JkPk1hbGU8L2tleXdvcmQ+PGtleXdvcmQ+TWVtb3J5LCBTaG9ydC1U
ZXJtL2RydWcgZWZmZWN0czwva2V5d29yZD48a2V5d29yZD5NZXRoeWxwaGVuaWRhdGUvKnRoZXJh
cGV1dGljIHVzZTwva2V5d29yZD48a2V5d29yZD5OZXJ2ZSBOZXQvZHJ1ZyBlZmZlY3RzPC9rZXl3
b3JkPjxrZXl3b3JkPk9yaWVudGF0aW9uL2RydWcgZWZmZWN0czwva2V5d29yZD48a2V5d29yZD5Q
cmVmcm9udGFsIENvcnRleC9kcnVnIGVmZmVjdHM8L2tleXdvcmQ+PGtleXdvcmQ+UHJvcHlsYW1p
bmVzLyp0aGVyYXBldXRpYyB1c2U8L2tleXdvcmQ+PGtleXdvcmQ+UHlyYW1pZGFsIENlbGxzL2Ry
dWcgZWZmZWN0czwva2V5d29yZD48a2V5d29yZD5SZWNlcHRvcnMsIEFkcmVuZXJnaWMsIGFscGhh
LTIvKmRydWcgZWZmZWN0czwva2V5d29yZD48a2V5d29yZD5SZWNlcHRvcnMsIERvcGFtaW5lIEQx
LypkcnVnIGVmZmVjdHM8L2tleXdvcmQ+PGtleXdvcmQ+U2FjY2FkZXMvZHJ1ZyBlZmZlY3RzPC9r
ZXl3b3JkPjwva2V5d29yZHM+PGRhdGVzPjx5ZWFyPjIwMTA8L3llYXI+PHB1Yi1kYXRlcz48ZGF0
ZT5PY3Q8L2RhdGU+PC9wdWItZGF0ZXM+PC9kYXRlcz48aXNibj4xNTI3LTU0MTggKEVsZWN0cm9u
aWMpJiN4RDswODkwLTg1NjcgKExpbmtpbmcpPC9pc2JuPjxhY2Nlc3Npb24tbnVtPjIwODU1MDQ2
PC9hY2Nlc3Npb24tbnVtPjx3b3JrLXR5cGU+UmVzZWFyY2ggU3VwcG9ydCwgTm9uLVUuUy4gR292
JmFwb3M7dDwvd29yay10eXBlPjx1cmxzPjxyZWxhdGVkLXVybHM+PHVybD5odHRwOi8vd3d3Lm5j
YmkubmxtLm5paC5nb3YvcHVibWVkLzIwODU1MDQ2PC91cmw+PC9yZWxhdGVkLXVybHM+PC91cmxz
PjxjdXN0b20yPjI5OTk4ODQ8L2N1c3RvbTI+PGVsZWN0cm9uaWMtcmVzb3VyY2UtbnVtPjEwLjEw
MTYvai5qYWFjLjIwMTAuMDYuMDE1PC9lbGVjdHJvbmljLXJlc291cmNlLW51bT48bGFuZ3VhZ2U+
ZW5nPC9sYW5ndWFnZT48L3JlY29yZD48L0NpdGU+PC9FbmROb3RlPn==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PEVuZE5vdGU+PENpdGU+PEF1dGhvcj5Bcm5zdGVuPC9BdXRob3I+PFllYXI+MjAwNTwvWWVhcj48
UmVjTnVtPjE4MDQ8L1JlY051bT48RGlzcGxheVRleHQ+KEFybnN0ZW4gJmFtcDsgRHVkbGV5IDIw
MDUsIEdhbW8gZXQgYWwgMjAxMCk8L0Rpc3BsYXlUZXh0PjxyZWNvcmQ+PHJlYy1udW1iZXI+MTgw
NDwvcmVjLW51bWJlcj48Zm9yZWlnbi1rZXlzPjxrZXkgYXBwPSJFTiIgZGItaWQ9IngyeGRkMjB2
MWFmZHd0ZXB3eGN2eGQyeWR0d3JhMmV6dGFlZSIgdGltZXN0YW1wPSIxNjI4NTE1MDI4Ij4xODA0
PC9rZXk+PC9mb3JlaWduLWtleXM+PHJlZi10eXBlIG5hbWU9IkpvdXJuYWwgQXJ0aWNsZSI+MTc8
L3JlZi10eXBlPjxjb250cmlidXRvcnM+PGF1dGhvcnM+PGF1dGhvcj5Bcm5zdGVuLCBBLiBGLjwv
YXV0aG9yPjxhdXRob3I+RHVkbGV5LCBBLiBHLjwvYXV0aG9yPjwvYXV0aG9ycz48L2NvbnRyaWJ1
dG9ycz48YXV0aC1hZGRyZXNzPkRlcGFydG1lbnQgb2YgTmV1cm9iaW9sb2d5LCBZYWxlIE1lZGlj
YWwgU2Nob29sLCBOZXcgSGF2ZW4sIENUIDA2NTEwLCBVU0EuIGFteS5hcm5zdGVuQHlhbGUuZWR1
LjwvYXV0aC1hZGRyZXNzPjx0aXRsZXM+PHRpdGxlPk1ldGh5bHBoZW5pZGF0ZSBpbXByb3ZlcyBw
cmVmcm9udGFsIGNvcnRpY2FsIGNvZ25pdGl2ZSBmdW5jdGlvbiB0aHJvdWdoIGFscGhhMiBhZHJl
bm9jZXB0b3IgYW5kIGRvcGFtaW5lIEQxIHJlY2VwdG9yIGFjdGlvbnM6IFJlbGV2YW5jZSB0byB0
aGVyYXBldXRpYyBlZmZlY3RzIGluIEF0dGVudGlvbiBEZWZpY2l0IEh5cGVyYWN0aXZpdHkgRGlz
b3JkZXI8L3RpdGxlPjxzZWNvbmRhcnktdGl0bGU+QmVoYXYgQnJhaW4gRnVuY3Q8L3NlY29uZGFy
eS10aXRsZT48YWx0LXRpdGxlPkJlaGF2aW9yYWwgYW5kIGJyYWluIGZ1bmN0aW9ucyA6IEJCRjwv
YWx0LXRpdGxlPjwvdGl0bGVzPjxwYWdlcz4yPC9wYWdlcz48dm9sdW1lPjE8L3ZvbHVtZT48bnVt
YmVyPjE8L251bWJlcj48ZWRpdGlvbj4yMDA1LzA1LzI3PC9lZGl0aW9uPjxkYXRlcz48eWVhcj4y
MDA1PC95ZWFyPjxwdWItZGF0ZXM+PGRhdGU+QXByIDIyPC9kYXRlPjwvcHViLWRhdGVzPjwvZGF0
ZXM+PGlzYm4+MTc0NC05MDgxIChFbGVjdHJvbmljKSYjeEQ7MTc0NC05MDgxIChMaW5raW5nKTwv
aXNibj48YWNjZXNzaW9uLW51bT4xNTkxNjcwMDwvYWNjZXNzaW9uLW51bT48dXJscz48cmVsYXRl
ZC11cmxzPjx1cmw+aHR0cDovL3d3dy5uY2JpLm5sbS5uaWguZ292L3B1Ym1lZC8xNTkxNjcwMDwv
dXJsPjwvcmVsYXRlZC11cmxzPjwvdXJscz48Y3VzdG9tMj4xMTQzNzc1PC9jdXN0b20yPjxlbGVj
dHJvbmljLXJlc291cmNlLW51bT4xMC4xMTg2LzE3NDQtOTA4MS0xLTI8L2VsZWN0cm9uaWMtcmVz
b3VyY2UtbnVtPjxsYW5ndWFnZT5Fbmc8L2xhbmd1YWdlPjwvcmVjb3JkPjwvQ2l0ZT48Q2l0ZT48
QXV0aG9yPkdhbW88L0F1dGhvcj48WWVhcj4yMDEwPC9ZZWFyPjxSZWNOdW0+MTgwNTwvUmVjTnVt
PjxyZWNvcmQ+PHJlYy1udW1iZXI+MTgwNTwvcmVjLW51bWJlcj48Zm9yZWlnbi1rZXlzPjxrZXkg
YXBwPSJFTiIgZGItaWQ9IngyeGRkMjB2MWFmZHd0ZXB3eGN2eGQyeWR0d3JhMmV6dGFlZSIgdGlt
ZXN0YW1wPSIxNjI4NTE1MDI4Ij4xODA1PC9rZXk+PC9mb3JlaWduLWtleXM+PHJlZi10eXBlIG5h
bWU9IkpvdXJuYWwgQXJ0aWNsZSI+MTc8L3JlZi10eXBlPjxjb250cmlidXRvcnM+PGF1dGhvcnM+
PGF1dGhvcj5HYW1vLCBOLiBKLjwvYXV0aG9yPjxhdXRob3I+V2FuZywgTS48L2F1dGhvcj48YXV0
aG9yPkFybnN0ZW4sIEEuIEYuPC9hdXRob3I+PC9hdXRob3JzPjwvY29udHJpYnV0b3JzPjxhdXRo
LWFkZHJlc3M+WWFsZSBVbml2ZXJzaXR5IFNjaG9vbCBvZiBNZWRpY2luZSwgTmV3IEhhdmVuLCBD
VCwgVVNBLjwvYXV0aC1hZGRyZXNzPjx0aXRsZXM+PHRpdGxlPk1ldGh5bHBoZW5pZGF0ZSBhbmQg
YXRvbW94ZXRpbmUgZW5oYW5jZSBwcmVmcm9udGFsIGZ1bmN0aW9uIHRocm91Z2ggYWxwaGEyLWFk
cmVuZXJnaWMgYW5kIGRvcGFtaW5lIEQxIHJlY2VwdG9yczwvdGl0bGU+PHNlY29uZGFyeS10aXRs
ZT5KIEFtIEFjYWQgQ2hpbGQgQWRvbGVzYyBQc3ljaGlhdHJ5PC9zZWNvbmRhcnktdGl0bGU+PGFs
dC10aXRsZT5Kb3VybmFsIG9mIHRoZSBBbWVyaWNhbiBBY2FkZW15IG9mIENoaWxkIGFuZCBBZG9s
ZXNjZW50IFBzeWNoaWF0cnk8L2FsdC10aXRsZT48L3RpdGxlcz48cGVyaW9kaWNhbD48ZnVsbC10
aXRsZT5KIEFtIEFjYWQgQ2hpbGQgQWRvbGVzYyBQc3ljaGlhdHJ5PC9mdWxsLXRpdGxlPjwvcGVy
aW9kaWNhbD48cGFnZXM+MTAxMS0yMzwvcGFnZXM+PHZvbHVtZT40OTwvdm9sdW1lPjxudW1iZXI+
MTA8L251bWJlcj48ZWRpdGlvbj4yMDEwLzA5LzIyPC9lZGl0aW9uPjxrZXl3b3Jkcz48a2V5d29y
ZD5BZHJlbmVyZ2ljIFVwdGFrZSBJbmhpYml0b3JzLyp0aGVyYXBldXRpYyB1c2U8L2tleXdvcmQ+
PGtleXdvcmQ+QW5pbWFsczwva2V5d29yZD48a2V5d29yZD5BcHBldGl0aXZlIEJlaGF2aW9yL2Ry
dWcgZWZmZWN0czwva2V5d29yZD48a2V5d29yZD5BdHRlbnRpb24gRGVmaWNpdCBEaXNvcmRlciB3
aXRoIEh5cGVyYWN0aXZpdHkvZHJ1ZyB0aGVyYXB5L3BzeWNob2xvZ3k8L2tleXdvcmQ+PGtleXdv
cmQ+QnJhaW4gTWFwcGluZzwva2V5d29yZD48a2V5d29yZD5DZW50cmFsIE5lcnZvdXMgU3lzdGVt
IFN0aW11bGFudHMvKnRoZXJhcGV1dGljIHVzZTwva2V5d29yZD48a2V5d29yZD5DaGlsZDwva2V5
d29yZD48a2V5d29yZD4qRGlzZWFzZSBNb2RlbHMsIEFuaW1hbDwva2V5d29yZD48a2V5d29yZD5E
b3NlLVJlc3BvbnNlIFJlbGF0aW9uc2hpcCwgRHJ1Zzwva2V5d29yZD48a2V5d29yZD5GZW1hbGU8
L2tleXdvcmQ+PGtleXdvcmQ+SHVtYW5zPC9rZXl3b3JkPjxrZXl3b3JkPk1hY2FjYSBtdWxhdHRh
PC9rZXl3b3JkPjxrZXl3b3JkPk1hbGU8L2tleXdvcmQ+PGtleXdvcmQ+TWVtb3J5LCBTaG9ydC1U
ZXJtL2RydWcgZWZmZWN0czwva2V5d29yZD48a2V5d29yZD5NZXRoeWxwaGVuaWRhdGUvKnRoZXJh
cGV1dGljIHVzZTwva2V5d29yZD48a2V5d29yZD5OZXJ2ZSBOZXQvZHJ1ZyBlZmZlY3RzPC9rZXl3
b3JkPjxrZXl3b3JkPk9yaWVudGF0aW9uL2RydWcgZWZmZWN0czwva2V5d29yZD48a2V5d29yZD5Q
cmVmcm9udGFsIENvcnRleC9kcnVnIGVmZmVjdHM8L2tleXdvcmQ+PGtleXdvcmQ+UHJvcHlsYW1p
bmVzLyp0aGVyYXBldXRpYyB1c2U8L2tleXdvcmQ+PGtleXdvcmQ+UHlyYW1pZGFsIENlbGxzL2Ry
dWcgZWZmZWN0czwva2V5d29yZD48a2V5d29yZD5SZWNlcHRvcnMsIEFkcmVuZXJnaWMsIGFscGhh
LTIvKmRydWcgZWZmZWN0czwva2V5d29yZD48a2V5d29yZD5SZWNlcHRvcnMsIERvcGFtaW5lIEQx
LypkcnVnIGVmZmVjdHM8L2tleXdvcmQ+PGtleXdvcmQ+U2FjY2FkZXMvZHJ1ZyBlZmZlY3RzPC9r
ZXl3b3JkPjwva2V5d29yZHM+PGRhdGVzPjx5ZWFyPjIwMTA8L3llYXI+PHB1Yi1kYXRlcz48ZGF0
ZT5PY3Q8L2RhdGU+PC9wdWItZGF0ZXM+PC9kYXRlcz48aXNibj4xNTI3LTU0MTggKEVsZWN0cm9u
aWMpJiN4RDswODkwLTg1NjcgKExpbmtpbmcpPC9pc2JuPjxhY2Nlc3Npb24tbnVtPjIwODU1MDQ2
PC9hY2Nlc3Npb24tbnVtPjx3b3JrLXR5cGU+UmVzZWFyY2ggU3VwcG9ydCwgTm9uLVUuUy4gR292
JmFwb3M7dDwvd29yay10eXBlPjx1cmxzPjxyZWxhdGVkLXVybHM+PHVybD5odHRwOi8vd3d3Lm5j
YmkubmxtLm5paC5nb3YvcHVibWVkLzIwODU1MDQ2PC91cmw+PC9yZWxhdGVkLXVybHM+PC91cmxz
PjxjdXN0b20yPjI5OTk4ODQ8L2N1c3RvbTI+PGVsZWN0cm9uaWMtcmVzb3VyY2UtbnVtPjEwLjEw
MTYvai5qYWFjLjIwMTAuMDYuMDE1PC9lbGVjdHJvbmljLXJlc291cmNlLW51bT48bGFuZ3VhZ2U+
ZW5nPC9sYW5ndWFnZT48L3JlY29yZD48L0NpdGU+PC9FbmROb3RlPn==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(Arnsten &amp; Dudley 2005, Gamo et al 2010)</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w:t>
      </w:r>
      <w:r w:rsidR="00EF6EDF" w:rsidRPr="003604A7">
        <w:rPr>
          <w:rFonts w:cstheme="minorHAnsi"/>
          <w:b/>
          <w:color w:val="000000" w:themeColor="text1"/>
          <w:lang w:val="en-US"/>
        </w:rPr>
        <w:t xml:space="preserve"> </w:t>
      </w:r>
      <w:r w:rsidR="00EF6EDF" w:rsidRPr="003604A7">
        <w:rPr>
          <w:rFonts w:cstheme="minorHAnsi"/>
          <w:color w:val="000000" w:themeColor="text1"/>
          <w:lang w:val="en-US"/>
        </w:rPr>
        <w:t xml:space="preserve">As </w:t>
      </w:r>
      <w:r w:rsidRPr="003604A7">
        <w:rPr>
          <w:rFonts w:cstheme="minorHAnsi"/>
          <w:color w:val="000000" w:themeColor="text1"/>
          <w:lang w:val="en-US"/>
        </w:rPr>
        <w:t xml:space="preserve">discussed </w:t>
      </w:r>
      <w:r w:rsidR="00EF6EDF" w:rsidRPr="003604A7">
        <w:rPr>
          <w:rFonts w:cstheme="minorHAnsi"/>
          <w:color w:val="000000" w:themeColor="text1"/>
          <w:lang w:val="en-US"/>
        </w:rPr>
        <w:t>above,</w:t>
      </w:r>
      <w:r w:rsidR="00EF6EDF" w:rsidRPr="003604A7">
        <w:rPr>
          <w:rFonts w:cstheme="minorHAnsi"/>
          <w:b/>
          <w:color w:val="000000" w:themeColor="text1"/>
          <w:lang w:val="en-US"/>
        </w:rPr>
        <w:t xml:space="preserve"> </w:t>
      </w:r>
      <w:r w:rsidRPr="003604A7">
        <w:rPr>
          <w:rFonts w:cstheme="minorHAnsi"/>
          <w:bCs/>
          <w:color w:val="000000" w:themeColor="text1"/>
          <w:lang w:val="en-US"/>
        </w:rPr>
        <w:t xml:space="preserve">an optimal </w:t>
      </w:r>
      <w:r w:rsidR="00EF6EDF" w:rsidRPr="003604A7">
        <w:rPr>
          <w:rFonts w:cstheme="minorHAnsi"/>
          <w:bCs/>
          <w:color w:val="000000" w:themeColor="text1"/>
          <w:lang w:val="en-US"/>
        </w:rPr>
        <w:t>s</w:t>
      </w:r>
      <w:r w:rsidR="00EF6EDF" w:rsidRPr="003604A7">
        <w:rPr>
          <w:rFonts w:cstheme="minorHAnsi"/>
          <w:color w:val="000000" w:themeColor="text1"/>
          <w:lang w:val="en-US"/>
        </w:rPr>
        <w:t xml:space="preserve">timulation of these receptors enhances PFC function, by respectively </w:t>
      </w:r>
      <w:r w:rsidRPr="003604A7">
        <w:rPr>
          <w:rFonts w:cstheme="minorHAnsi"/>
          <w:color w:val="000000" w:themeColor="text1"/>
          <w:lang w:val="en-US"/>
        </w:rPr>
        <w:t>reducing</w:t>
      </w:r>
      <w:r w:rsidR="00EF6EDF" w:rsidRPr="003604A7">
        <w:rPr>
          <w:rFonts w:cstheme="minorHAnsi"/>
          <w:color w:val="000000" w:themeColor="text1"/>
          <w:lang w:val="en-US"/>
        </w:rPr>
        <w:t xml:space="preserve"> ‘noise’ and </w:t>
      </w:r>
      <w:r w:rsidRPr="003604A7">
        <w:rPr>
          <w:rFonts w:cstheme="minorHAnsi"/>
          <w:color w:val="000000" w:themeColor="text1"/>
          <w:lang w:val="en-US"/>
        </w:rPr>
        <w:t>enhancing</w:t>
      </w:r>
      <w:r w:rsidR="00EF6EDF" w:rsidRPr="003604A7">
        <w:rPr>
          <w:rFonts w:cstheme="minorHAnsi"/>
          <w:color w:val="000000" w:themeColor="text1"/>
          <w:lang w:val="en-US"/>
        </w:rPr>
        <w:t xml:space="preserve"> ‘signal’ within glutamatergic circuits </w:t>
      </w:r>
      <w:r w:rsidR="00EF6EDF" w:rsidRPr="003604A7">
        <w:rPr>
          <w:rFonts w:cstheme="minorHAnsi"/>
          <w:color w:val="000000" w:themeColor="text1"/>
          <w:lang w:val="en-US"/>
        </w:rPr>
        <w:fldChar w:fldCharType="begin">
          <w:fldData xml:space="preserve">PEVuZE5vdGU+PENpdGU+PEF1dGhvcj5Bcm5zdGVuPC9BdXRob3I+PFllYXI+MjAwNjwvWWVhcj48
UmVjTnVtPjMzODQ8L1JlY051bT48RGlzcGxheVRleHQ+KEFybnN0ZW4gMjAwNiwgQXJuc3RlbiAy
MDA5LCBBcm5zdGVuICZhbXA7IFJ1YmlhIDIwMTIpPC9EaXNwbGF5VGV4dD48cmVjb3JkPjxyZWMt
bnVtYmVyPjMzODQ8L3JlYy1udW1iZXI+PGZvcmVpZ24ta2V5cz48a2V5IGFwcD0iRU4iIGRiLWlk
PSJ4MnhkZDIwdjFhZmR3dGVwd3hjdnhkMnlkdHdyYTJlenRhZWUiIHRpbWVzdGFtcD0iMTYyODUx
NTAyOSI+MzM4NDwva2V5PjwvZm9yZWlnbi1rZXlzPjxyZWYtdHlwZSBuYW1lPSJKb3VybmFsIEFy
dGljbGUiPjE3PC9yZWYtdHlwZT48Y29udHJpYnV0b3JzPjxhdXRob3JzPjxhdXRob3I+QXJuc3Rl
biwgQS4gRi48L2F1dGhvcj48L2F1dGhvcnM+PC9jb250cmlidXRvcnM+PGF1dGgtYWRkcmVzcz5E
ZXBhcnRtZW50IG9mIE5ldXJvYmlvbG9neSwgWWFsZSBVbml2ZXJzaXR5IFNjaG9vbCBvZiBNZWRp
Y2luZSwgTmV3IEhhdmVuLCBDVCAwNjUxMC04MDAxLCBVU0EuIGFteS5hcm5zdGVuQHlhbGUuZWR1
PC9hdXRoLWFkZHJlc3M+PHRpdGxlcz48dGl0bGU+U3RpbXVsYW50czogVGhlcmFwZXV0aWMgYWN0
aW9ucyBpbiBBREhEPC90aXRsZT48c2Vjb25kYXJ5LXRpdGxlPk5ldXJvcHN5Y2hvcGhhcm1hY29s
b2d5PC9zZWNvbmRhcnktdGl0bGU+PGFsdC10aXRsZT5OZXVyb3BzeWNob3BoYXJtYWNvbG9neSA6
IG9mZmljaWFsIHB1YmxpY2F0aW9uIG9mIHRoZSBBbWVyaWNhbiBDb2xsZWdlIG9mIE5ldXJvcHN5
Y2hvcGhhcm1hY29sb2d5PC9hbHQtdGl0bGU+PC90aXRsZXM+PHBlcmlvZGljYWw+PGZ1bGwtdGl0
bGU+TmV1cm9wc3ljaG9waGFybWFjb2xvZ3k8L2Z1bGwtdGl0bGU+PC9wZXJpb2RpY2FsPjxwYWdl
cz4yMzc2LTgzPC9wYWdlcz48dm9sdW1lPjMxPC92b2x1bWU+PG51bWJlcj4xMTwvbnVtYmVyPjxl
ZGl0aW9uPjIwMDYvMDcvMjE8L2VkaXRpb24+PGtleXdvcmRzPjxrZXl3b3JkPkFuaW1hbHM8L2tl
eXdvcmQ+PGtleXdvcmQ+QXR0ZW50aW9uIERlZmljaXQgRGlzb3JkZXIgd2l0aCBIeXBlcmFjdGl2
aXR5LypkcnVnPC9rZXl3b3JkPjxrZXl3b3JkPnRoZXJhcHkvZ2VuZXRpY3MvcGF0aG9sb2d5L3Bo
eXNpb3BhdGhvbG9neTwva2V5d29yZD48a2V5d29yZD5DYXRlY2hvbGFtaW5lcy9nZW5ldGljcy9t
ZXRhYm9saXNtPC9rZXl3b3JkPjxrZXl3b3JkPkNlbnRyYWwgTmVydm91cyBTeXN0ZW0gU3RpbXVs
YW50cy8qdGhlcmFwZXV0aWMgdXNlPC9rZXl3b3JkPjxrZXl3b3JkPkRvc2UtUmVzcG9uc2UgUmVs
YXRpb25zaGlwLCBEcnVnPC9rZXl3b3JkPjxrZXl3b3JkPkh1bWFuczwva2V5d29yZD48a2V5d29y
ZD5NZXRoeWxwaGVuaWRhdGUvdGhlcmFwZXV0aWMgdXNlPC9rZXl3b3JkPjxrZXl3b3JkPlByZWZy
b250YWwgQ29ydGV4L2RydWcgZWZmZWN0cy9waHlzaW9wYXRob2xvZ3k8L2tleXdvcmQ+PC9rZXl3
b3Jkcz48ZGF0ZXM+PHllYXI+MjAwNjwveWVhcj48cHViLWRhdGVzPjxkYXRlPk5vdjwvZGF0ZT48
L3B1Yi1kYXRlcz48L2RhdGVzPjxpc2JuPjA4OTMtMTMzWCAoUHJpbnQpJiN4RDswODkzLTEzM1gg
KExpbmtpbmcpPC9pc2JuPjxhY2Nlc3Npb24tbnVtPjE2ODU1NTMwPC9hY2Nlc3Npb24tbnVtPjx3
b3JrLXR5cGU+UmVzZWFyY2ggU3VwcG9ydCwgTi5JLkguLCBFeHRyYW11cmFsJiN4RDtSZXNlYXJj
aCBTdXBwb3J0LCBOb24tVS5TLiBHb3YmYXBvczt0JiN4RDtSZXZpZXc8L3dvcmstdHlwZT48dXJs
cz48cmVsYXRlZC11cmxzPjx1cmw+aHR0cDovL3d3dy5uY2JpLm5sbS5uaWguZ292L3B1Ym1lZC8x
Njg1NTUzMDwvdXJsPjwvcmVsYXRlZC11cmxzPjwvdXJscz48ZWxlY3Ryb25pYy1yZXNvdXJjZS1u
dW0+MTAuMTAzOC9zai5ucHAuMTMwMTE2NDwvZWxlY3Ryb25pYy1yZXNvdXJjZS1udW0+PGxhbmd1
YWdlPmVuZzwvbGFuZ3VhZ2U+PC9yZWNvcmQ+PC9DaXRlPjxDaXRlPjxBdXRob3I+QXJuc3Rlbjwv
QXV0aG9yPjxZZWFyPjIwMDk8L1llYXI+PFJlY051bT4zMzQyPC9SZWNOdW0+PHJlY29yZD48cmVj
LW51bWJlcj4zMzQyPC9yZWMtbnVtYmVyPjxmb3JlaWduLWtleXM+PGtleSBhcHA9IkVOIiBkYi1p
ZD0ieDJ4ZGQyMHYxYWZkd3RlcHd4Y3Z4ZDJ5ZHR3cmEyZXp0YWVlIiB0aW1lc3RhbXA9IjE2Mjg1
MTUwMjkiPjMzNDI8L2tleT48L2ZvcmVpZ24ta2V5cz48cmVmLXR5cGUgbmFtZT0iSm91cm5hbCBB
cnRpY2xlIj4xNzwvcmVmLXR5cGU+PGNvbnRyaWJ1dG9ycz48YXV0aG9ycz48YXV0aG9yPkFybnN0
ZW4sIEEuIEYuPC9hdXRob3I+PC9hdXRob3JzPjwvY29udHJpYnV0b3JzPjxhdXRoLWFkZHJlc3M+
RGVwYXJ0bWVudCBvZiBOZXVyb2Jpb2xvZ3ksIFlhbGUgVW5pdmVyc2l0eSBTY2hvb2wgb2YgTWVk
aWNpbmUsIE5ldyBIYXZlbiwgQ29ubmVjdGljdXQgMDY1MTAsIFVTQS4gYW15LmFybnN0ZW5AeWFs
ZS5lZHU8L2F1dGgtYWRkcmVzcz48dGl0bGVzPjx0aXRsZT5TdHJlc3Mgc2lnbmFsbGluZyBwYXRo
d2F5cyB0aGF0IGltcGFpciBwcmVmcm9udGFsIGNvcnRleCBzdHJ1Y3R1cmUgYW5kIGZ1bmN0aW9u
PC90aXRsZT48c2Vjb25kYXJ5LXRpdGxlPk5hdCBSZXYgTmV1cm9zY2k8L3NlY29uZGFyeS10aXRs
ZT48YWx0LXRpdGxlPk5hdHVyZSByZXZpZXdzLiBOZXVyb3NjaWVuY2U8L2FsdC10aXRsZT48L3Rp
dGxlcz48cGVyaW9kaWNhbD48ZnVsbC10aXRsZT5OYXQgUmV2IE5ldXJvc2NpPC9mdWxsLXRpdGxl
PjwvcGVyaW9kaWNhbD48cGFnZXM+NDEwLTIyPC9wYWdlcz48dm9sdW1lPjEwPC92b2x1bWU+PG51
bWJlcj42PC9udW1iZXI+PGVkaXRpb24+MjAwOS8wNS8yMTwvZWRpdGlvbj48a2V5d29yZHM+PGtl
eXdvcmQ+QW5pbWFsczwva2V5d29yZD48a2V5d29yZD5CcmFpbiBDaGVtaXN0cnk8L2tleXdvcmQ+
PGtleXdvcmQ+SHVtYW5zPC9rZXl3b3JkPjxrZXl3b3JkPk5lcnZlIE5ldC9wYXRob2xvZ3kvcGh5
c2lvcGF0aG9sb2d5PC9rZXl3b3JkPjxrZXl3b3JkPk5ldXJhbCBQYXRod2F5cy9wYXRob2xvZ3kv
cGh5c2lvcGF0aG9sb2d5PC9rZXl3b3JkPjxrZXl3b3JkPlByZWZyb250YWwgQ29ydGV4L3BhdGhv
bG9neS8qcGh5c2lvcGF0aG9sb2d5PC9rZXl3b3JkPjxrZXl3b3JkPlNpZ25hbCBUcmFuc2R1Y3Rp
b24vKnBoeXNpb2xvZ3k8L2tleXdvcmQ+PGtleXdvcmQ+U3RyZXNzLCBQc3ljaG9sb2dpY2FsLypw
YXRob2xvZ3kvKnBoeXNpb3BhdGhvbG9neTwva2V5d29yZD48L2tleXdvcmRzPjxkYXRlcz48eWVh
cj4yMDA5PC95ZWFyPjxwdWItZGF0ZXM+PGRhdGU+SnVuPC9kYXRlPjwvcHViLWRhdGVzPjwvZGF0
ZXM+PGlzYm4+MTQ3MS0wMDQ4IChFbGVjdHJvbmljKSYjeEQ7MTQ3MS0wMDNYIChMaW5raW5nKTwv
aXNibj48YWNjZXNzaW9uLW51bT4xOTQ1NTE3MzwvYWNjZXNzaW9uLW51bT48d29yay10eXBlPlJl
c2VhcmNoIFN1cHBvcnQsIE4uSS5ILiwgRXh0cmFtdXJhbCYjeEQ7UmVzZWFyY2ggU3VwcG9ydCwg
Tm9uLVUuUy4gR292JmFwb3M7dCYjeEQ7UmV2aWV3PC93b3JrLXR5cGU+PHVybHM+PHJlbGF0ZWQt
dXJscz48dXJsPmh0dHA6Ly93d3cubmNiaS5ubG0ubmloLmdvdi9wdWJtZWQvMTk0NTUxNzM8L3Vy
bD48L3JlbGF0ZWQtdXJscz48L3VybHM+PGN1c3RvbTI+MjkwNzEzNjwvY3VzdG9tMj48ZWxlY3Ry
b25pYy1yZXNvdXJjZS1udW0+MTAuMTAzOC9ucm4yNjQ4PC9lbGVjdHJvbmljLXJlc291cmNlLW51
bT48bGFuZ3VhZ2U+ZW5nPC9sYW5ndWFnZT48L3JlY29yZD48L0NpdGU+PENpdGU+PEF1dGhvcj5B
cm5zdGVuPC9BdXRob3I+PFllYXI+MjAxMjwvWWVhcj48UmVjTnVtPjMwNzI8L1JlY051bT48cmVj
b3JkPjxyZWMtbnVtYmVyPjMwNzI8L3JlYy1udW1iZXI+PGZvcmVpZ24ta2V5cz48a2V5IGFwcD0i
RU4iIGRiLWlkPSJmdjV2dHZhcjJkYWZ0bmVlZTlhNWFzZTF3ZjkwMDJwMGFwZjAiPjMwNzI8L2tl
eT48L2ZvcmVpZ24ta2V5cz48cmVmLXR5cGUgbmFtZT0iSm91cm5hbCBBcnRpY2xlIj4xNzwvcmVm
LXR5cGU+PGNvbnRyaWJ1dG9ycz48YXV0aG9ycz48YXV0aG9yPkFybnN0ZW4sIEEuIEYuPC9hdXRo
b3I+PGF1dGhvcj5SdWJpYSwgSy48L2F1dGhvcj48L2F1dGhvcnM+PC9jb250cmlidXRvcnM+PGF1
dGgtYWRkcmVzcz5EZXBhcnRtZW50IG9mIE5ldXJvYmlvbG9neSwgWWFsZSBNZWRpY2FsIFNjaG9v
bCwgMzMzIENlZGFyIFN0cmVldCwgTmV3IEhhdmVuLCBDVCAwNjUxMCwgVVNBLiBhbXkuYXJuc3Rl
bkB5YWxlLmVkdTwvYXV0aC1hZGRyZXNzPjx0aXRsZXM+PHRpdGxlPk5ldXJvYmlvbG9naWNhbCBj
aXJjdWl0cyByZWd1bGF0aW5nIGF0dGVudGlvbiwgY29nbml0aXZlIGNvbnRyb2wsIG1vdGl2YXRp
b24sIGFuZCBlbW90aW9uOiBkaXNydXB0aW9ucyBpbiBuZXVyb2RldmVsb3BtZW50YWwgcHN5Y2hp
YXRyaWMgZGlzb3JkZXJzPC90aXRsZT48c2Vjb25kYXJ5LXRpdGxlPkogQW0gQWNhZCBDaGlsZCBB
ZG9sZXNjIFBzeWNoaWF0cnk8L3NlY29uZGFyeS10aXRsZT48YWx0LXRpdGxlPkpvdXJuYWwgb2Yg
dGhlIEFtZXJpY2FuIEFjYWRlbXkgb2YgQ2hpbGQgYW5kIEFkb2xlc2NlbnQgUHN5Y2hpYXRyeTwv
YWx0LXRpdGxlPjwvdGl0bGVzPjxwZXJpb2RpY2FsPjxmdWxsLXRpdGxlPkogQW0gQWNhZCBDaGls
ZCBBZG9sZXNjIFBzeWNoaWF0cnk8L2Z1bGwtdGl0bGU+PGFiYnItMT5Kb3VybmFsIG9mIHRoZSBB
bWVyaWNhbiBBY2FkZW15IG9mIENoaWxkIGFuZCBBZG9sZXNjZW50IFBzeWNoaWF0cnk8L2FiYnIt
MT48L3BlcmlvZGljYWw+PGFsdC1wZXJpb2RpY2FsPjxmdWxsLXRpdGxlPkogQW0gQWNhZCBDaGls
ZCBBZG9sZXNjIFBzeWNoaWF0cnk8L2Z1bGwtdGl0bGU+PGFiYnItMT5Kb3VybmFsIG9mIHRoZSBB
bWVyaWNhbiBBY2FkZW15IG9mIENoaWxkIGFuZCBBZG9sZXNjZW50IFBzeWNoaWF0cnk8L2FiYnIt
MT48L2FsdC1wZXJpb2RpY2FsPjxwYWdlcz4zNTYtNjc8L3BhZ2VzPjx2b2x1bWU+NTE8L3ZvbHVt
ZT48bnVtYmVyPjQ8L251bWJlcj48ZWRpdGlvbj4yMDEyLzAzLzI4PC9lZGl0aW9uPjxrZXl3b3Jk
cz48a2V5d29yZD5BZG9sZXNjZW50PC9rZXl3b3JkPjxrZXl3b3JkPkF0dGVudGlvbi8qcGh5c2lv
bG9neTwva2V5d29yZD48a2V5d29yZD5CcmFpbi8qcGh5c2lvcGF0aG9sb2d5PC9rZXl3b3JkPjxr
ZXl3b3JkPkJyYWluIERpc2Vhc2VzL2RpYWdub3Npcy8qcGh5c2lvcGF0aG9sb2d5L3BzeWNob2xv
Z3k8L2tleXdvcmQ+PGtleXdvcmQ+QnJhaW4gTWFwcGluZzwva2V5d29yZD48a2V5d29yZD5DZXJl
YnJhbCBDb3J0ZXgvcGh5c2lvcGF0aG9sb2d5PC9rZXl3b3JkPjxrZXl3b3JkPkNoaWxkPC9rZXl3
b3JkPjxrZXl3b3JkPkNvZ25pdGlvbi8qcGh5c2lvbG9neTwva2V5d29yZD48a2V5d29yZD5Eb21p
bmFuY2UsIENlcmVicmFsL3BoeXNpb2xvZ3k8L2tleXdvcmQ+PGtleXdvcmQ+RW1vdGlvbnMvKnBo
eXNpb2xvZ3k8L2tleXdvcmQ+PGtleXdvcmQ+SHVtYW5zPC9rZXl3b3JkPjxrZXl3b3JkPkluaGli
aXRpb24gKFBzeWNob2xvZ3kpPC9rZXl3b3JkPjxrZXl3b3JkPipJbnRlcm5hbC1FeHRlcm5hbCBD
b250cm9sPC9rZXl3b3JkPjxrZXl3b3JkPk1lbnRhbCBEaXNvcmRlcnMvZGlhZ25vc2lzLypwaHlz
aW9wYXRob2xvZ3kvcHN5Y2hvbG9neTwva2V5d29yZD48a2V5d29yZD5Nb3RpdmF0aW9uLypwaHlz
aW9sb2d5PC9rZXl3b3JkPjxrZXl3b3JkPk5lcnZlIE5ldC8qcGh5c2lvcGF0aG9sb2d5PC9rZXl3
b3JkPjxrZXl3b3JkPk5ldXJvdHJhbnNtaXR0ZXIgQWdlbnRzL3BoeXNpb2xvZ3k8L2tleXdvcmQ+
PC9rZXl3b3Jkcz48ZGF0ZXM+PHllYXI+MjAxMjwveWVhcj48cHViLWRhdGVzPjxkYXRlPkFwcjwv
ZGF0ZT48L3B1Yi1kYXRlcz48L2RhdGVzPjxpc2JuPjE1MjctNTQxOCAoRWxlY3Ryb25pYykmI3hE
OzA4OTAtODU2NyAoTGlua2luZyk8L2lzYm4+PGFjY2Vzc2lvbi1udW0+MjI0NDk2NDI8L2FjY2Vz
c2lvbi1udW0+PHdvcmstdHlwZT5SZXNlYXJjaCBTdXBwb3J0LCBOLkkuSC4sIEV4dHJhbXVyYWwm
I3hEO1Jlc2VhcmNoIFN1cHBvcnQsIE5vbi1VLlMuIEdvdiZhcG9zO3QmI3hEO1Jldmlldzwvd29y
ay10eXBlPjx1cmxzPjxyZWxhdGVkLXVybHM+PHVybD5odHRwOi8vd3d3Lm5jYmkubmxtLm5paC5n
b3YvcHVibWVkLzIyNDQ5NjQyPC91cmw+PC9yZWxhdGVkLXVybHM+PC91cmxzPjxlbGVjdHJvbmlj
LXJlc291cmNlLW51bT4xMC4xMDE2L2ouamFhYy4yMDEyLjAxLjAwODwvZWxlY3Ryb25pYy1yZXNv
dXJjZS1udW0+PGxhbmd1YWdlPmVuZzwvbGFuZ3VhZ2U+PC9yZWNvcmQ+PC9DaXRlPjwvRW5kTm90
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PEVuZE5vdGU+PENpdGU+PEF1dGhvcj5Bcm5zdGVuPC9BdXRob3I+PFllYXI+MjAwNjwvWWVhcj48
UmVjTnVtPjMzODQ8L1JlY051bT48RGlzcGxheVRleHQ+KEFybnN0ZW4gMjAwNiwgQXJuc3RlbiAy
MDA5LCBBcm5zdGVuICZhbXA7IFJ1YmlhIDIwMTIpPC9EaXNwbGF5VGV4dD48cmVjb3JkPjxyZWMt
bnVtYmVyPjMzODQ8L3JlYy1udW1iZXI+PGZvcmVpZ24ta2V5cz48a2V5IGFwcD0iRU4iIGRiLWlk
PSJ4MnhkZDIwdjFhZmR3dGVwd3hjdnhkMnlkdHdyYTJlenRhZWUiIHRpbWVzdGFtcD0iMTYyODUx
NTAyOSI+MzM4NDwva2V5PjwvZm9yZWlnbi1rZXlzPjxyZWYtdHlwZSBuYW1lPSJKb3VybmFsIEFy
dGljbGUiPjE3PC9yZWYtdHlwZT48Y29udHJpYnV0b3JzPjxhdXRob3JzPjxhdXRob3I+QXJuc3Rl
biwgQS4gRi48L2F1dGhvcj48L2F1dGhvcnM+PC9jb250cmlidXRvcnM+PGF1dGgtYWRkcmVzcz5E
ZXBhcnRtZW50IG9mIE5ldXJvYmlvbG9neSwgWWFsZSBVbml2ZXJzaXR5IFNjaG9vbCBvZiBNZWRp
Y2luZSwgTmV3IEhhdmVuLCBDVCAwNjUxMC04MDAxLCBVU0EuIGFteS5hcm5zdGVuQHlhbGUuZWR1
PC9hdXRoLWFkZHJlc3M+PHRpdGxlcz48dGl0bGU+U3RpbXVsYW50czogVGhlcmFwZXV0aWMgYWN0
aW9ucyBpbiBBREhEPC90aXRsZT48c2Vjb25kYXJ5LXRpdGxlPk5ldXJvcHN5Y2hvcGhhcm1hY29s
b2d5PC9zZWNvbmRhcnktdGl0bGU+PGFsdC10aXRsZT5OZXVyb3BzeWNob3BoYXJtYWNvbG9neSA6
IG9mZmljaWFsIHB1YmxpY2F0aW9uIG9mIHRoZSBBbWVyaWNhbiBDb2xsZWdlIG9mIE5ldXJvcHN5
Y2hvcGhhcm1hY29sb2d5PC9hbHQtdGl0bGU+PC90aXRsZXM+PHBlcmlvZGljYWw+PGZ1bGwtdGl0
bGU+TmV1cm9wc3ljaG9waGFybWFjb2xvZ3k8L2Z1bGwtdGl0bGU+PC9wZXJpb2RpY2FsPjxwYWdl
cz4yMzc2LTgzPC9wYWdlcz48dm9sdW1lPjMxPC92b2x1bWU+PG51bWJlcj4xMTwvbnVtYmVyPjxl
ZGl0aW9uPjIwMDYvMDcvMjE8L2VkaXRpb24+PGtleXdvcmRzPjxrZXl3b3JkPkFuaW1hbHM8L2tl
eXdvcmQ+PGtleXdvcmQ+QXR0ZW50aW9uIERlZmljaXQgRGlzb3JkZXIgd2l0aCBIeXBlcmFjdGl2
aXR5LypkcnVnPC9rZXl3b3JkPjxrZXl3b3JkPnRoZXJhcHkvZ2VuZXRpY3MvcGF0aG9sb2d5L3Bo
eXNpb3BhdGhvbG9neTwva2V5d29yZD48a2V5d29yZD5DYXRlY2hvbGFtaW5lcy9nZW5ldGljcy9t
ZXRhYm9saXNtPC9rZXl3b3JkPjxrZXl3b3JkPkNlbnRyYWwgTmVydm91cyBTeXN0ZW0gU3RpbXVs
YW50cy8qdGhlcmFwZXV0aWMgdXNlPC9rZXl3b3JkPjxrZXl3b3JkPkRvc2UtUmVzcG9uc2UgUmVs
YXRpb25zaGlwLCBEcnVnPC9rZXl3b3JkPjxrZXl3b3JkPkh1bWFuczwva2V5d29yZD48a2V5d29y
ZD5NZXRoeWxwaGVuaWRhdGUvdGhlcmFwZXV0aWMgdXNlPC9rZXl3b3JkPjxrZXl3b3JkPlByZWZy
b250YWwgQ29ydGV4L2RydWcgZWZmZWN0cy9waHlzaW9wYXRob2xvZ3k8L2tleXdvcmQ+PC9rZXl3
b3Jkcz48ZGF0ZXM+PHllYXI+MjAwNjwveWVhcj48cHViLWRhdGVzPjxkYXRlPk5vdjwvZGF0ZT48
L3B1Yi1kYXRlcz48L2RhdGVzPjxpc2JuPjA4OTMtMTMzWCAoUHJpbnQpJiN4RDswODkzLTEzM1gg
KExpbmtpbmcpPC9pc2JuPjxhY2Nlc3Npb24tbnVtPjE2ODU1NTMwPC9hY2Nlc3Npb24tbnVtPjx3
b3JrLXR5cGU+UmVzZWFyY2ggU3VwcG9ydCwgTi5JLkguLCBFeHRyYW11cmFsJiN4RDtSZXNlYXJj
aCBTdXBwb3J0LCBOb24tVS5TLiBHb3YmYXBvczt0JiN4RDtSZXZpZXc8L3dvcmstdHlwZT48dXJs
cz48cmVsYXRlZC11cmxzPjx1cmw+aHR0cDovL3d3dy5uY2JpLm5sbS5uaWguZ292L3B1Ym1lZC8x
Njg1NTUzMDwvdXJsPjwvcmVsYXRlZC11cmxzPjwvdXJscz48ZWxlY3Ryb25pYy1yZXNvdXJjZS1u
dW0+MTAuMTAzOC9zai5ucHAuMTMwMTE2NDwvZWxlY3Ryb25pYy1yZXNvdXJjZS1udW0+PGxhbmd1
YWdlPmVuZzwvbGFuZ3VhZ2U+PC9yZWNvcmQ+PC9DaXRlPjxDaXRlPjxBdXRob3I+QXJuc3Rlbjwv
QXV0aG9yPjxZZWFyPjIwMDk8L1llYXI+PFJlY051bT4zMzQyPC9SZWNOdW0+PHJlY29yZD48cmVj
LW51bWJlcj4zMzQyPC9yZWMtbnVtYmVyPjxmb3JlaWduLWtleXM+PGtleSBhcHA9IkVOIiBkYi1p
ZD0ieDJ4ZGQyMHYxYWZkd3RlcHd4Y3Z4ZDJ5ZHR3cmEyZXp0YWVlIiB0aW1lc3RhbXA9IjE2Mjg1
MTUwMjkiPjMzNDI8L2tleT48L2ZvcmVpZ24ta2V5cz48cmVmLXR5cGUgbmFtZT0iSm91cm5hbCBB
cnRpY2xlIj4xNzwvcmVmLXR5cGU+PGNvbnRyaWJ1dG9ycz48YXV0aG9ycz48YXV0aG9yPkFybnN0
ZW4sIEEuIEYuPC9hdXRob3I+PC9hdXRob3JzPjwvY29udHJpYnV0b3JzPjxhdXRoLWFkZHJlc3M+
RGVwYXJ0bWVudCBvZiBOZXVyb2Jpb2xvZ3ksIFlhbGUgVW5pdmVyc2l0eSBTY2hvb2wgb2YgTWVk
aWNpbmUsIE5ldyBIYXZlbiwgQ29ubmVjdGljdXQgMDY1MTAsIFVTQS4gYW15LmFybnN0ZW5AeWFs
ZS5lZHU8L2F1dGgtYWRkcmVzcz48dGl0bGVzPjx0aXRsZT5TdHJlc3Mgc2lnbmFsbGluZyBwYXRo
d2F5cyB0aGF0IGltcGFpciBwcmVmcm9udGFsIGNvcnRleCBzdHJ1Y3R1cmUgYW5kIGZ1bmN0aW9u
PC90aXRsZT48c2Vjb25kYXJ5LXRpdGxlPk5hdCBSZXYgTmV1cm9zY2k8L3NlY29uZGFyeS10aXRs
ZT48YWx0LXRpdGxlPk5hdHVyZSByZXZpZXdzLiBOZXVyb3NjaWVuY2U8L2FsdC10aXRsZT48L3Rp
dGxlcz48cGVyaW9kaWNhbD48ZnVsbC10aXRsZT5OYXQgUmV2IE5ldXJvc2NpPC9mdWxsLXRpdGxl
PjwvcGVyaW9kaWNhbD48cGFnZXM+NDEwLTIyPC9wYWdlcz48dm9sdW1lPjEwPC92b2x1bWU+PG51
bWJlcj42PC9udW1iZXI+PGVkaXRpb24+MjAwOS8wNS8yMTwvZWRpdGlvbj48a2V5d29yZHM+PGtl
eXdvcmQ+QW5pbWFsczwva2V5d29yZD48a2V5d29yZD5CcmFpbiBDaGVtaXN0cnk8L2tleXdvcmQ+
PGtleXdvcmQ+SHVtYW5zPC9rZXl3b3JkPjxrZXl3b3JkPk5lcnZlIE5ldC9wYXRob2xvZ3kvcGh5
c2lvcGF0aG9sb2d5PC9rZXl3b3JkPjxrZXl3b3JkPk5ldXJhbCBQYXRod2F5cy9wYXRob2xvZ3kv
cGh5c2lvcGF0aG9sb2d5PC9rZXl3b3JkPjxrZXl3b3JkPlByZWZyb250YWwgQ29ydGV4L3BhdGhv
bG9neS8qcGh5c2lvcGF0aG9sb2d5PC9rZXl3b3JkPjxrZXl3b3JkPlNpZ25hbCBUcmFuc2R1Y3Rp
b24vKnBoeXNpb2xvZ3k8L2tleXdvcmQ+PGtleXdvcmQ+U3RyZXNzLCBQc3ljaG9sb2dpY2FsLypw
YXRob2xvZ3kvKnBoeXNpb3BhdGhvbG9neTwva2V5d29yZD48L2tleXdvcmRzPjxkYXRlcz48eWVh
cj4yMDA5PC95ZWFyPjxwdWItZGF0ZXM+PGRhdGU+SnVuPC9kYXRlPjwvcHViLWRhdGVzPjwvZGF0
ZXM+PGlzYm4+MTQ3MS0wMDQ4IChFbGVjdHJvbmljKSYjeEQ7MTQ3MS0wMDNYIChMaW5raW5nKTwv
aXNibj48YWNjZXNzaW9uLW51bT4xOTQ1NTE3MzwvYWNjZXNzaW9uLW51bT48d29yay10eXBlPlJl
c2VhcmNoIFN1cHBvcnQsIE4uSS5ILiwgRXh0cmFtdXJhbCYjeEQ7UmVzZWFyY2ggU3VwcG9ydCwg
Tm9uLVUuUy4gR292JmFwb3M7dCYjeEQ7UmV2aWV3PC93b3JrLXR5cGU+PHVybHM+PHJlbGF0ZWQt
dXJscz48dXJsPmh0dHA6Ly93d3cubmNiaS5ubG0ubmloLmdvdi9wdWJtZWQvMTk0NTUxNzM8L3Vy
bD48L3JlbGF0ZWQtdXJscz48L3VybHM+PGN1c3RvbTI+MjkwNzEzNjwvY3VzdG9tMj48ZWxlY3Ry
b25pYy1yZXNvdXJjZS1udW0+MTAuMTAzOC9ucm4yNjQ4PC9lbGVjdHJvbmljLXJlc291cmNlLW51
bT48bGFuZ3VhZ2U+ZW5nPC9sYW5ndWFnZT48L3JlY29yZD48L0NpdGU+PENpdGU+PEF1dGhvcj5B
cm5zdGVuPC9BdXRob3I+PFllYXI+MjAxMjwvWWVhcj48UmVjTnVtPjMwNzI8L1JlY051bT48cmVj
b3JkPjxyZWMtbnVtYmVyPjMwNzI8L3JlYy1udW1iZXI+PGZvcmVpZ24ta2V5cz48a2V5IGFwcD0i
RU4iIGRiLWlkPSJmdjV2dHZhcjJkYWZ0bmVlZTlhNWFzZTF3ZjkwMDJwMGFwZjAiPjMwNzI8L2tl
eT48L2ZvcmVpZ24ta2V5cz48cmVmLXR5cGUgbmFtZT0iSm91cm5hbCBBcnRpY2xlIj4xNzwvcmVm
LXR5cGU+PGNvbnRyaWJ1dG9ycz48YXV0aG9ycz48YXV0aG9yPkFybnN0ZW4sIEEuIEYuPC9hdXRo
b3I+PGF1dGhvcj5SdWJpYSwgSy48L2F1dGhvcj48L2F1dGhvcnM+PC9jb250cmlidXRvcnM+PGF1
dGgtYWRkcmVzcz5EZXBhcnRtZW50IG9mIE5ldXJvYmlvbG9neSwgWWFsZSBNZWRpY2FsIFNjaG9v
bCwgMzMzIENlZGFyIFN0cmVldCwgTmV3IEhhdmVuLCBDVCAwNjUxMCwgVVNBLiBhbXkuYXJuc3Rl
bkB5YWxlLmVkdTwvYXV0aC1hZGRyZXNzPjx0aXRsZXM+PHRpdGxlPk5ldXJvYmlvbG9naWNhbCBj
aXJjdWl0cyByZWd1bGF0aW5nIGF0dGVudGlvbiwgY29nbml0aXZlIGNvbnRyb2wsIG1vdGl2YXRp
b24sIGFuZCBlbW90aW9uOiBkaXNydXB0aW9ucyBpbiBuZXVyb2RldmVsb3BtZW50YWwgcHN5Y2hp
YXRyaWMgZGlzb3JkZXJzPC90aXRsZT48c2Vjb25kYXJ5LXRpdGxlPkogQW0gQWNhZCBDaGlsZCBB
ZG9sZXNjIFBzeWNoaWF0cnk8L3NlY29uZGFyeS10aXRsZT48YWx0LXRpdGxlPkpvdXJuYWwgb2Yg
dGhlIEFtZXJpY2FuIEFjYWRlbXkgb2YgQ2hpbGQgYW5kIEFkb2xlc2NlbnQgUHN5Y2hpYXRyeTwv
YWx0LXRpdGxlPjwvdGl0bGVzPjxwZXJpb2RpY2FsPjxmdWxsLXRpdGxlPkogQW0gQWNhZCBDaGls
ZCBBZG9sZXNjIFBzeWNoaWF0cnk8L2Z1bGwtdGl0bGU+PGFiYnItMT5Kb3VybmFsIG9mIHRoZSBB
bWVyaWNhbiBBY2FkZW15IG9mIENoaWxkIGFuZCBBZG9sZXNjZW50IFBzeWNoaWF0cnk8L2FiYnIt
MT48L3BlcmlvZGljYWw+PGFsdC1wZXJpb2RpY2FsPjxmdWxsLXRpdGxlPkogQW0gQWNhZCBDaGls
ZCBBZG9sZXNjIFBzeWNoaWF0cnk8L2Z1bGwtdGl0bGU+PGFiYnItMT5Kb3VybmFsIG9mIHRoZSBB
bWVyaWNhbiBBY2FkZW15IG9mIENoaWxkIGFuZCBBZG9sZXNjZW50IFBzeWNoaWF0cnk8L2FiYnIt
MT48L2FsdC1wZXJpb2RpY2FsPjxwYWdlcz4zNTYtNjc8L3BhZ2VzPjx2b2x1bWU+NTE8L3ZvbHVt
ZT48bnVtYmVyPjQ8L251bWJlcj48ZWRpdGlvbj4yMDEyLzAzLzI4PC9lZGl0aW9uPjxrZXl3b3Jk
cz48a2V5d29yZD5BZG9sZXNjZW50PC9rZXl3b3JkPjxrZXl3b3JkPkF0dGVudGlvbi8qcGh5c2lv
bG9neTwva2V5d29yZD48a2V5d29yZD5CcmFpbi8qcGh5c2lvcGF0aG9sb2d5PC9rZXl3b3JkPjxr
ZXl3b3JkPkJyYWluIERpc2Vhc2VzL2RpYWdub3Npcy8qcGh5c2lvcGF0aG9sb2d5L3BzeWNob2xv
Z3k8L2tleXdvcmQ+PGtleXdvcmQ+QnJhaW4gTWFwcGluZzwva2V5d29yZD48a2V5d29yZD5DZXJl
YnJhbCBDb3J0ZXgvcGh5c2lvcGF0aG9sb2d5PC9rZXl3b3JkPjxrZXl3b3JkPkNoaWxkPC9rZXl3
b3JkPjxrZXl3b3JkPkNvZ25pdGlvbi8qcGh5c2lvbG9neTwva2V5d29yZD48a2V5d29yZD5Eb21p
bmFuY2UsIENlcmVicmFsL3BoeXNpb2xvZ3k8L2tleXdvcmQ+PGtleXdvcmQ+RW1vdGlvbnMvKnBo
eXNpb2xvZ3k8L2tleXdvcmQ+PGtleXdvcmQ+SHVtYW5zPC9rZXl3b3JkPjxrZXl3b3JkPkluaGli
aXRpb24gKFBzeWNob2xvZ3kpPC9rZXl3b3JkPjxrZXl3b3JkPipJbnRlcm5hbC1FeHRlcm5hbCBD
b250cm9sPC9rZXl3b3JkPjxrZXl3b3JkPk1lbnRhbCBEaXNvcmRlcnMvZGlhZ25vc2lzLypwaHlz
aW9wYXRob2xvZ3kvcHN5Y2hvbG9neTwva2V5d29yZD48a2V5d29yZD5Nb3RpdmF0aW9uLypwaHlz
aW9sb2d5PC9rZXl3b3JkPjxrZXl3b3JkPk5lcnZlIE5ldC8qcGh5c2lvcGF0aG9sb2d5PC9rZXl3
b3JkPjxrZXl3b3JkPk5ldXJvdHJhbnNtaXR0ZXIgQWdlbnRzL3BoeXNpb2xvZ3k8L2tleXdvcmQ+
PC9rZXl3b3Jkcz48ZGF0ZXM+PHllYXI+MjAxMjwveWVhcj48cHViLWRhdGVzPjxkYXRlPkFwcjwv
ZGF0ZT48L3B1Yi1kYXRlcz48L2RhdGVzPjxpc2JuPjE1MjctNTQxOCAoRWxlY3Ryb25pYykmI3hE
OzA4OTAtODU2NyAoTGlua2luZyk8L2lzYm4+PGFjY2Vzc2lvbi1udW0+MjI0NDk2NDI8L2FjY2Vz
c2lvbi1udW0+PHdvcmstdHlwZT5SZXNlYXJjaCBTdXBwb3J0LCBOLkkuSC4sIEV4dHJhbXVyYWwm
I3hEO1Jlc2VhcmNoIFN1cHBvcnQsIE5vbi1VLlMuIEdvdiZhcG9zO3QmI3hEO1Jldmlldzwvd29y
ay10eXBlPjx1cmxzPjxyZWxhdGVkLXVybHM+PHVybD5odHRwOi8vd3d3Lm5jYmkubmxtLm5paC5n
b3YvcHVibWVkLzIyNDQ5NjQyPC91cmw+PC9yZWxhdGVkLXVybHM+PC91cmxzPjxlbGVjdHJvbmlj
LXJlc291cmNlLW51bT4xMC4xMDE2L2ouamFhYy4yMDEyLjAxLjAwODwvZWxlY3Ryb25pYy1yZXNv
dXJjZS1udW0+PGxhbmd1YWdlPmVuZzwvbGFuZ3VhZ2U+PC9yZWNvcmQ+PC9DaXRlPjwvRW5kTm90
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(Arnsten 2006, Arnsten 2009, Arnsten &amp; Rubia 2012)</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However, PET studies in humans suggest that the ultimate effect of stimulant</w:t>
      </w:r>
      <w:r w:rsidR="00C132F3" w:rsidRPr="003604A7">
        <w:rPr>
          <w:rFonts w:cstheme="minorHAnsi"/>
          <w:color w:val="000000" w:themeColor="text1"/>
          <w:lang w:val="en-US"/>
        </w:rPr>
        <w:t xml:space="preserve"> treatment</w:t>
      </w:r>
      <w:r w:rsidR="00EF6EDF" w:rsidRPr="003604A7">
        <w:rPr>
          <w:rFonts w:cstheme="minorHAnsi"/>
          <w:color w:val="000000" w:themeColor="text1"/>
          <w:lang w:val="en-US"/>
        </w:rPr>
        <w:t xml:space="preserve"> is more complex than a simple increase in catecholamine</w:t>
      </w:r>
      <w:r w:rsidR="002B369E" w:rsidRPr="003604A7">
        <w:rPr>
          <w:rFonts w:cstheme="minorHAnsi"/>
          <w:color w:val="000000" w:themeColor="text1"/>
          <w:lang w:val="en-US"/>
        </w:rPr>
        <w:t>rgic transmission</w:t>
      </w:r>
      <w:r w:rsidR="00EF6EDF" w:rsidRPr="003604A7">
        <w:rPr>
          <w:rFonts w:cstheme="minorHAnsi"/>
          <w:color w:val="000000" w:themeColor="text1"/>
          <w:lang w:val="en-US"/>
        </w:rPr>
        <w:t xml:space="preserve"> </w:t>
      </w:r>
      <w:r w:rsidR="00EF6EDF" w:rsidRPr="003604A7">
        <w:rPr>
          <w:rFonts w:cstheme="minorHAnsi"/>
          <w:color w:val="000000" w:themeColor="text1"/>
          <w:lang w:val="en-US"/>
        </w:rPr>
        <w:fldChar w:fldCharType="begin">
          <w:fldData xml:space="preserve">PEVuZE5vdGU+PENpdGU+PEF1dGhvcj5Wb2xrb3c8L0F1dGhvcj48WWVhcj4xOTk5PC9ZZWFyPjxS
ZWNOdW0+MzM4NTwvUmVjTnVtPjxEaXNwbGF5VGV4dD4oU3dhbnNvbiBldCBhbCAxOTk5LCBWb2xr
b3cgZXQgYWwgMTk5OSk8L0Rpc3BsYXlUZXh0PjxyZWNvcmQ+PHJlYy1udW1iZXI+MzM4NTwvcmVj
LW51bWJlcj48Zm9yZWlnbi1rZXlzPjxrZXkgYXBwPSJFTiIgZGItaWQ9IngyeGRkMjB2MWFmZHd0
ZXB3eGN2eGQyeWR0d3JhMmV6dGFlZSIgdGltZXN0YW1wPSIxNjI4NTE1MDI5Ij4zMzg1PC9rZXk+
PC9mb3JlaWduLWtleXM+PHJlZi10eXBlIG5hbWU9IkpvdXJuYWwgQXJ0aWNsZSI+MTc8L3JlZi10
eXBlPjxjb250cmlidXRvcnM+PGF1dGhvcnM+PGF1dGhvcj5Wb2xrb3csIE4uIEQuPC9hdXRob3I+
PGF1dGhvcj5XYW5nLCBHLiBKLjwvYXV0aG9yPjxhdXRob3I+Rm93bGVyLCBKLiBTLjwvYXV0aG9y
PjxhdXRob3I+TG9nYW4sIEouPC9hdXRob3I+PGF1dGhvcj5HYXRsZXksIFMuIEouPC9hdXRob3I+
PGF1dGhvcj5Xb25nLCBDLjwvYXV0aG9yPjxhdXRob3I+SGl0emVtYW5uLCBSLjwvYXV0aG9yPjxh
dXRob3I+UGFwcGFzLCBOLiBSLjwvYXV0aG9yPjwvYXV0aG9ycz48L2NvbnRyaWJ1dG9ycz48YXV0
aC1hZGRyZXNzPkJyb29raGF2ZW4gTmF0aW9uYWwgTGFib3JhdG9yeSwgVXB0b24sIE5ldyBZb3Jr
LCBVU0EuIHZvbGtvd0BibmwuZ292PC9hdXRoLWFkZHJlc3M+PHRpdGxlcz48dGl0bGU+UmVpbmZv
cmNpbmcgZWZmZWN0cyBvZiBwc3ljaG9zdGltdWxhbnRzIGluIGh1bWFucyBhcmUgYXNzb2NpYXRl
ZCB3aXRoIGluY3JlYXNlcyBpbiBicmFpbiBkb3BhbWluZSBhbmQgb2NjdXBhbmN5IG9mIEQoMikg
cmVjZXB0b3JzPC90aXRsZT48c2Vjb25kYXJ5LXRpdGxlPkogUGhhcm1hY29sIEV4cCBUaGVyPC9z
ZWNvbmRhcnktdGl0bGU+PGFsdC10aXRsZT5UaGUgSm91cm5hbCBvZiBwaGFybWFjb2xvZ3kgYW5k
IGV4cGVyaW1lbnRhbCB0aGVyYXBldXRpY3M8L2FsdC10aXRsZT48L3RpdGxlcz48cGFnZXM+NDA5
LTE1PC9wYWdlcz48dm9sdW1lPjI5MTwvdm9sdW1lPjxudW1iZXI+MTwvbnVtYmVyPjxlZGl0aW9u
PjE5OTkvMDkvMjI8L2VkaXRpb24+PGtleXdvcmRzPjxrZXl3b3JkPkFkdWx0PC9rZXl3b3JkPjxr
ZXl3b3JkPkJyYWluLypkcnVnIGVmZmVjdHMvbWV0YWJvbGlzbS9yYWRpb251Y2xpZGUgaW1hZ2lu
Zzwva2V5d29yZD48a2V5d29yZD5DZW50cmFsIE5lcnZvdXMgU3lzdGVtIFN0aW11bGFudHMvKnBo
YXJtYWNvbG9neTwva2V5d29yZD48a2V5d29yZD5Eb3BhbWluZS8qbWV0YWJvbGlzbTwva2V5d29y
ZD48a2V5d29yZD5GZW1hbGU8L2tleXdvcmQ+PGtleXdvcmQ+SHVtYW5zPC9rZXl3b3JkPjxrZXl3
b3JkPk1hbGU8L2tleXdvcmQ+PGtleXdvcmQ+TWV0aHlscGhlbmlkYXRlLypwaGFybWFjb2xvZ3k8
L2tleXdvcmQ+PGtleXdvcmQ+UmVjZXB0b3JzLCBEb3BhbWluZSBEMi9kcnVnIGVmZmVjdHMvKm1l
dGFib2xpc208L2tleXdvcmQ+PGtleXdvcmQ+UmVpbmZvcmNlbWVudCAoUHN5Y2hvbG9neSk8L2tl
eXdvcmQ+PC9rZXl3b3Jkcz48ZGF0ZXM+PHllYXI+MTk5OTwveWVhcj48cHViLWRhdGVzPjxkYXRl
Pk9jdDwvZGF0ZT48L3B1Yi1kYXRlcz48L2RhdGVzPjxpc2JuPjAwMjItMzU2NSAoUHJpbnQpJiN4
RDswMDIyLTM1NjUgKExpbmtpbmcpPC9pc2JuPjxhY2Nlc3Npb24tbnVtPjEwNDkwOTMxPC9hY2Nl
c3Npb24tbnVtPjx3b3JrLXR5cGU+UmVzZWFyY2ggU3VwcG9ydCwgVS5TLiBHb3YmYXBvczt0LCBO
b24tUC5ILlMuJiN4RDtSZXNlYXJjaCBTdXBwb3J0LCBVLlMuIEdvdiZhcG9zO3QsIFAuSC5TLjwv
d29yay10eXBlPjx1cmxzPjxyZWxhdGVkLXVybHM+PHVybD5odHRwOi8vd3d3Lm5jYmkubmxtLm5p
aC5nb3YvcHVibWVkLzEwNDkwOTMxPC91cmw+PC9yZWxhdGVkLXVybHM+PC91cmxzPjxsYW5ndWFn
ZT5lbmc8L2xhbmd1YWdlPjwvcmVjb3JkPjwvQ2l0ZT48Q2l0ZT48QXV0aG9yPlN3YW5zb248L0F1
dGhvcj48WWVhcj4xOTk5PC9ZZWFyPjxSZWNOdW0+MzM4NjwvUmVjTnVtPjxyZWNvcmQ+PHJlYy1u
dW1iZXI+MzM4NjwvcmVjLW51bWJlcj48Zm9yZWlnbi1rZXlzPjxrZXkgYXBwPSJFTiIgZGItaWQ9
IngyeGRkMjB2MWFmZHd0ZXB3eGN2eGQyeWR0d3JhMmV6dGFlZSIgdGltZXN0YW1wPSIxNjI4NTE1
MDI5Ij4zMzg2PC9rZXk+PC9mb3JlaWduLWtleXM+PHJlZi10eXBlIG5hbWU9IkpvdXJuYWwgQXJ0
aWNsZSI+MTc8L3JlZi10eXBlPjxjb250cmlidXRvcnM+PGF1dGhvcnM+PGF1dGhvcj5Td2Fuc29u
LCBKLjwvYXV0aG9yPjxhdXRob3I+R3VwdGEsIFMuPC9hdXRob3I+PGF1dGhvcj5HdWludGEsIEQu
PC9hdXRob3I+PGF1dGhvcj5GbHlubiwgRC48L2F1dGhvcj48YXV0aG9yPkFnbGVyLCBELjwvYXV0
aG9yPjxhdXRob3I+TGVybmVyLCBNLjwvYXV0aG9yPjxhdXRob3I+V2lsbGlhbXMsIEwuPC9hdXRo
b3I+PGF1dGhvcj5TaG91bHNvbiwgSS48L2F1dGhvcj48YXV0aG9yPldpZ2FsLCBTLjwvYXV0aG9y
PjwvYXV0aG9ycz48L2NvbnRyaWJ1dG9ycz48YXV0aC1hZGRyZXNzPlVuaXZlcnNpdHkgb2YgQ2Fs
aWZvcm5pYSBJcnZpbmUsIENoaWxkIERldmVsb3BtZW50IENlbnRlciwgOTI2MTIsIFVTQS48L2F1
dGgtYWRkcmVzcz48dGl0bGVzPjx0aXRsZT5BY3V0ZSB0b2xlcmFuY2UgdG8gbWV0aHlscGhlbmlk
YXRlIGluIHRoZSB0cmVhdG1lbnQgb2YgYXR0ZW50aW9uIGRlZmljaXQgaHlwZXJhY3Rpdml0eSBk
aXNvcmRlciBpbiBjaGlsZHJlbjwvdGl0bGU+PHNlY29uZGFyeS10aXRsZT5DbGluIFBoYXJtYWNv
bCBUaGVyPC9zZWNvbmRhcnktdGl0bGU+PGFsdC10aXRsZT5DbGluaWNhbCBwaGFybWFjb2xvZ3kg
YW5kIHRoZXJhcGV1dGljczwvYWx0LXRpdGxlPjwvdGl0bGVzPjxwYWdlcz4yOTUtMzA1PC9wYWdl
cz48dm9sdW1lPjY2PC92b2x1bWU+PG51bWJlcj4zPC9udW1iZXI+PGVkaXRpb24+MTk5OS8xMC8w
ODwvZWRpdGlvbj48a2V5d29yZHM+PGtleXdvcmQ+QW5hbHlzaXMgb2YgVmFyaWFuY2U8L2tleXdv
cmQ+PGtleXdvcmQ+QXR0ZW50aW9uIERlZmljaXQgRGlzb3JkZXIgd2l0aCBIeXBlcmFjdGl2aXR5
LypkcnVnIHRoZXJhcHk8L2tleXdvcmQ+PGtleXdvcmQ+Q2VudHJhbCBOZXJ2b3VzIFN5c3RlbSBT
dGltdWxhbnRzL2FkbWluaXN0cmF0aW9uICZhbXA7IGRvc2FnZS9ibG9vZC8qdGhlcmFwZXV0aWMg
dXNlPC9rZXl3b3JkPjxrZXl3b3JkPkNoaWxkPC9rZXl3b3JkPjxrZXl3b3JkPkNyb3NzLU92ZXIg
U3R1ZGllczwva2V5d29yZD48a2V5d29yZD5Eb3NlLVJlc3BvbnNlIFJlbGF0aW9uc2hpcCwgRHJ1
Zzwva2V5d29yZD48a2V5d29yZD5Eb3VibGUtQmxpbmQgTWV0aG9kPC9rZXl3b3JkPjxrZXl3b3Jk
PkRydWcgQWRtaW5pc3RyYXRpb24gU2NoZWR1bGU8L2tleXdvcmQ+PGtleXdvcmQ+RmVtYWxlPC9r
ZXl3b3JkPjxrZXl3b3JkPkh1bWFuczwva2V5d29yZD48a2V5d29yZD5NYWxlPC9rZXl3b3JkPjxr
ZXl3b3JkPk1ldGh5bHBoZW5pZGF0ZS9hZG1pbmlzdHJhdGlvbiAmYW1wOyBkb3NhZ2UvYmxvb2Qv
KnRoZXJhcGV1dGljIHVzZTwva2V5d29yZD48a2V5d29yZD5UcmVhdG1lbnQgT3V0Y29tZTwva2V5
d29yZD48L2tleXdvcmRzPjxkYXRlcz48eWVhcj4xOTk5PC95ZWFyPjxwdWItZGF0ZXM+PGRhdGU+
U2VwPC9kYXRlPjwvcHViLWRhdGVzPjwvZGF0ZXM+PGlzYm4+MDAwOS05MjM2IChQcmludCkmI3hE
OzAwMDktOTIzNiAoTGlua2luZyk8L2lzYm4+PGFjY2Vzc2lvbi1udW0+MTA1MTEwNjY8L2FjY2Vz
c2lvbi1udW0+PHdvcmstdHlwZT5DbGluaWNhbCBUcmlhbCYjeEQ7UmFuZG9taXplZCBDb250cm9s
bGVkIFRyaWFsJiN4RDtSZXNlYXJjaCBTdXBwb3J0LCBOb24tVS5TLiBHb3YmYXBvczt0PC93b3Jr
LXR5cGU+PHVybHM+PHJlbGF0ZWQtdXJscz48dXJsPmh0dHA6Ly93d3cubmNiaS5ubG0ubmloLmdv
di9wdWJtZWQvMTA1MTEwNjY8L3VybD48L3JlbGF0ZWQtdXJscz48L3VybHM+PGVsZWN0cm9uaWMt
cmVzb3VyY2UtbnVtPjEwLjEwMTYvUzAwMDktOTIzNig5OSk3MDAzOC1YPC9lbGVjdHJvbmljLXJl
c291cmNlLW51bT48bGFuZ3VhZ2U+ZW5nPC9sYW5ndWFnZT48L3JlY29yZD48L0NpdGU+PC9FbmRO
b3RlPn==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PEVuZE5vdGU+PENpdGU+PEF1dGhvcj5Wb2xrb3c8L0F1dGhvcj48WWVhcj4xOTk5PC9ZZWFyPjxS
ZWNOdW0+MzM4NTwvUmVjTnVtPjxEaXNwbGF5VGV4dD4oU3dhbnNvbiBldCBhbCAxOTk5LCBWb2xr
b3cgZXQgYWwgMTk5OSk8L0Rpc3BsYXlUZXh0PjxyZWNvcmQ+PHJlYy1udW1iZXI+MzM4NTwvcmVj
LW51bWJlcj48Zm9yZWlnbi1rZXlzPjxrZXkgYXBwPSJFTiIgZGItaWQ9IngyeGRkMjB2MWFmZHd0
ZXB3eGN2eGQyeWR0d3JhMmV6dGFlZSIgdGltZXN0YW1wPSIxNjI4NTE1MDI5Ij4zMzg1PC9rZXk+
PC9mb3JlaWduLWtleXM+PHJlZi10eXBlIG5hbWU9IkpvdXJuYWwgQXJ0aWNsZSI+MTc8L3JlZi10
eXBlPjxjb250cmlidXRvcnM+PGF1dGhvcnM+PGF1dGhvcj5Wb2xrb3csIE4uIEQuPC9hdXRob3I+
PGF1dGhvcj5XYW5nLCBHLiBKLjwvYXV0aG9yPjxhdXRob3I+Rm93bGVyLCBKLiBTLjwvYXV0aG9y
PjxhdXRob3I+TG9nYW4sIEouPC9hdXRob3I+PGF1dGhvcj5HYXRsZXksIFMuIEouPC9hdXRob3I+
PGF1dGhvcj5Xb25nLCBDLjwvYXV0aG9yPjxhdXRob3I+SGl0emVtYW5uLCBSLjwvYXV0aG9yPjxh
dXRob3I+UGFwcGFzLCBOLiBSLjwvYXV0aG9yPjwvYXV0aG9ycz48L2NvbnRyaWJ1dG9ycz48YXV0
aC1hZGRyZXNzPkJyb29raGF2ZW4gTmF0aW9uYWwgTGFib3JhdG9yeSwgVXB0b24sIE5ldyBZb3Jr
LCBVU0EuIHZvbGtvd0BibmwuZ292PC9hdXRoLWFkZHJlc3M+PHRpdGxlcz48dGl0bGU+UmVpbmZv
cmNpbmcgZWZmZWN0cyBvZiBwc3ljaG9zdGltdWxhbnRzIGluIGh1bWFucyBhcmUgYXNzb2NpYXRl
ZCB3aXRoIGluY3JlYXNlcyBpbiBicmFpbiBkb3BhbWluZSBhbmQgb2NjdXBhbmN5IG9mIEQoMikg
cmVjZXB0b3JzPC90aXRsZT48c2Vjb25kYXJ5LXRpdGxlPkogUGhhcm1hY29sIEV4cCBUaGVyPC9z
ZWNvbmRhcnktdGl0bGU+PGFsdC10aXRsZT5UaGUgSm91cm5hbCBvZiBwaGFybWFjb2xvZ3kgYW5k
IGV4cGVyaW1lbnRhbCB0aGVyYXBldXRpY3M8L2FsdC10aXRsZT48L3RpdGxlcz48cGFnZXM+NDA5
LTE1PC9wYWdlcz48dm9sdW1lPjI5MTwvdm9sdW1lPjxudW1iZXI+MTwvbnVtYmVyPjxlZGl0aW9u
PjE5OTkvMDkvMjI8L2VkaXRpb24+PGtleXdvcmRzPjxrZXl3b3JkPkFkdWx0PC9rZXl3b3JkPjxr
ZXl3b3JkPkJyYWluLypkcnVnIGVmZmVjdHMvbWV0YWJvbGlzbS9yYWRpb251Y2xpZGUgaW1hZ2lu
Zzwva2V5d29yZD48a2V5d29yZD5DZW50cmFsIE5lcnZvdXMgU3lzdGVtIFN0aW11bGFudHMvKnBo
YXJtYWNvbG9neTwva2V5d29yZD48a2V5d29yZD5Eb3BhbWluZS8qbWV0YWJvbGlzbTwva2V5d29y
ZD48a2V5d29yZD5GZW1hbGU8L2tleXdvcmQ+PGtleXdvcmQ+SHVtYW5zPC9rZXl3b3JkPjxrZXl3
b3JkPk1hbGU8L2tleXdvcmQ+PGtleXdvcmQ+TWV0aHlscGhlbmlkYXRlLypwaGFybWFjb2xvZ3k8
L2tleXdvcmQ+PGtleXdvcmQ+UmVjZXB0b3JzLCBEb3BhbWluZSBEMi9kcnVnIGVmZmVjdHMvKm1l
dGFib2xpc208L2tleXdvcmQ+PGtleXdvcmQ+UmVpbmZvcmNlbWVudCAoUHN5Y2hvbG9neSk8L2tl
eXdvcmQ+PC9rZXl3b3Jkcz48ZGF0ZXM+PHllYXI+MTk5OTwveWVhcj48cHViLWRhdGVzPjxkYXRl
Pk9jdDwvZGF0ZT48L3B1Yi1kYXRlcz48L2RhdGVzPjxpc2JuPjAwMjItMzU2NSAoUHJpbnQpJiN4
RDswMDIyLTM1NjUgKExpbmtpbmcpPC9pc2JuPjxhY2Nlc3Npb24tbnVtPjEwNDkwOTMxPC9hY2Nl
c3Npb24tbnVtPjx3b3JrLXR5cGU+UmVzZWFyY2ggU3VwcG9ydCwgVS5TLiBHb3YmYXBvczt0LCBO
b24tUC5ILlMuJiN4RDtSZXNlYXJjaCBTdXBwb3J0LCBVLlMuIEdvdiZhcG9zO3QsIFAuSC5TLjwv
d29yay10eXBlPjx1cmxzPjxyZWxhdGVkLXVybHM+PHVybD5odHRwOi8vd3d3Lm5jYmkubmxtLm5p
aC5nb3YvcHVibWVkLzEwNDkwOTMxPC91cmw+PC9yZWxhdGVkLXVybHM+PC91cmxzPjxsYW5ndWFn
ZT5lbmc8L2xhbmd1YWdlPjwvcmVjb3JkPjwvQ2l0ZT48Q2l0ZT48QXV0aG9yPlN3YW5zb248L0F1
dGhvcj48WWVhcj4xOTk5PC9ZZWFyPjxSZWNOdW0+MzM4NjwvUmVjTnVtPjxyZWNvcmQ+PHJlYy1u
dW1iZXI+MzM4NjwvcmVjLW51bWJlcj48Zm9yZWlnbi1rZXlzPjxrZXkgYXBwPSJFTiIgZGItaWQ9
IngyeGRkMjB2MWFmZHd0ZXB3eGN2eGQyeWR0d3JhMmV6dGFlZSIgdGltZXN0YW1wPSIxNjI4NTE1
MDI5Ij4zMzg2PC9rZXk+PC9mb3JlaWduLWtleXM+PHJlZi10eXBlIG5hbWU9IkpvdXJuYWwgQXJ0
aWNsZSI+MTc8L3JlZi10eXBlPjxjb250cmlidXRvcnM+PGF1dGhvcnM+PGF1dGhvcj5Td2Fuc29u
LCBKLjwvYXV0aG9yPjxhdXRob3I+R3VwdGEsIFMuPC9hdXRob3I+PGF1dGhvcj5HdWludGEsIEQu
PC9hdXRob3I+PGF1dGhvcj5GbHlubiwgRC48L2F1dGhvcj48YXV0aG9yPkFnbGVyLCBELjwvYXV0
aG9yPjxhdXRob3I+TGVybmVyLCBNLjwvYXV0aG9yPjxhdXRob3I+V2lsbGlhbXMsIEwuPC9hdXRo
b3I+PGF1dGhvcj5TaG91bHNvbiwgSS48L2F1dGhvcj48YXV0aG9yPldpZ2FsLCBTLjwvYXV0aG9y
PjwvYXV0aG9ycz48L2NvbnRyaWJ1dG9ycz48YXV0aC1hZGRyZXNzPlVuaXZlcnNpdHkgb2YgQ2Fs
aWZvcm5pYSBJcnZpbmUsIENoaWxkIERldmVsb3BtZW50IENlbnRlciwgOTI2MTIsIFVTQS48L2F1
dGgtYWRkcmVzcz48dGl0bGVzPjx0aXRsZT5BY3V0ZSB0b2xlcmFuY2UgdG8gbWV0aHlscGhlbmlk
YXRlIGluIHRoZSB0cmVhdG1lbnQgb2YgYXR0ZW50aW9uIGRlZmljaXQgaHlwZXJhY3Rpdml0eSBk
aXNvcmRlciBpbiBjaGlsZHJlbjwvdGl0bGU+PHNlY29uZGFyeS10aXRsZT5DbGluIFBoYXJtYWNv
bCBUaGVyPC9zZWNvbmRhcnktdGl0bGU+PGFsdC10aXRsZT5DbGluaWNhbCBwaGFybWFjb2xvZ3kg
YW5kIHRoZXJhcGV1dGljczwvYWx0LXRpdGxlPjwvdGl0bGVzPjxwYWdlcz4yOTUtMzA1PC9wYWdl
cz48dm9sdW1lPjY2PC92b2x1bWU+PG51bWJlcj4zPC9udW1iZXI+PGVkaXRpb24+MTk5OS8xMC8w
ODwvZWRpdGlvbj48a2V5d29yZHM+PGtleXdvcmQ+QW5hbHlzaXMgb2YgVmFyaWFuY2U8L2tleXdv
cmQ+PGtleXdvcmQ+QXR0ZW50aW9uIERlZmljaXQgRGlzb3JkZXIgd2l0aCBIeXBlcmFjdGl2aXR5
LypkcnVnIHRoZXJhcHk8L2tleXdvcmQ+PGtleXdvcmQ+Q2VudHJhbCBOZXJ2b3VzIFN5c3RlbSBT
dGltdWxhbnRzL2FkbWluaXN0cmF0aW9uICZhbXA7IGRvc2FnZS9ibG9vZC8qdGhlcmFwZXV0aWMg
dXNlPC9rZXl3b3JkPjxrZXl3b3JkPkNoaWxkPC9rZXl3b3JkPjxrZXl3b3JkPkNyb3NzLU92ZXIg
U3R1ZGllczwva2V5d29yZD48a2V5d29yZD5Eb3NlLVJlc3BvbnNlIFJlbGF0aW9uc2hpcCwgRHJ1
Zzwva2V5d29yZD48a2V5d29yZD5Eb3VibGUtQmxpbmQgTWV0aG9kPC9rZXl3b3JkPjxrZXl3b3Jk
PkRydWcgQWRtaW5pc3RyYXRpb24gU2NoZWR1bGU8L2tleXdvcmQ+PGtleXdvcmQ+RmVtYWxlPC9r
ZXl3b3JkPjxrZXl3b3JkPkh1bWFuczwva2V5d29yZD48a2V5d29yZD5NYWxlPC9rZXl3b3JkPjxr
ZXl3b3JkPk1ldGh5bHBoZW5pZGF0ZS9hZG1pbmlzdHJhdGlvbiAmYW1wOyBkb3NhZ2UvYmxvb2Qv
KnRoZXJhcGV1dGljIHVzZTwva2V5d29yZD48a2V5d29yZD5UcmVhdG1lbnQgT3V0Y29tZTwva2V5
d29yZD48L2tleXdvcmRzPjxkYXRlcz48eWVhcj4xOTk5PC95ZWFyPjxwdWItZGF0ZXM+PGRhdGU+
U2VwPC9kYXRlPjwvcHViLWRhdGVzPjwvZGF0ZXM+PGlzYm4+MDAwOS05MjM2IChQcmludCkmI3hE
OzAwMDktOTIzNiAoTGlua2luZyk8L2lzYm4+PGFjY2Vzc2lvbi1udW0+MTA1MTEwNjY8L2FjY2Vz
c2lvbi1udW0+PHdvcmstdHlwZT5DbGluaWNhbCBUcmlhbCYjeEQ7UmFuZG9taXplZCBDb250cm9s
bGVkIFRyaWFsJiN4RDtSZXNlYXJjaCBTdXBwb3J0LCBOb24tVS5TLiBHb3YmYXBvczt0PC93b3Jr
LXR5cGU+PHVybHM+PHJlbGF0ZWQtdXJscz48dXJsPmh0dHA6Ly93d3cubmNiaS5ubG0ubmloLmdv
di9wdWJtZWQvMTA1MTEwNjY8L3VybD48L3JlbGF0ZWQtdXJscz48L3VybHM+PGVsZWN0cm9uaWMt
cmVzb3VyY2UtbnVtPjEwLjEwMTYvUzAwMDktOTIzNig5OSk3MDAzOC1YPC9lbGVjdHJvbmljLXJl
c291cmNlLW51bT48bGFuZ3VhZ2U+ZW5nPC9sYW5ndWFnZT48L3JlY29yZD48L0NpdGU+PC9FbmRO
b3RlPn==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(Swanson et al 1999, Volkow et al 1999)</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and likely </w:t>
      </w:r>
      <w:r w:rsidR="002B369E" w:rsidRPr="003604A7">
        <w:rPr>
          <w:rFonts w:cstheme="minorHAnsi"/>
          <w:color w:val="000000" w:themeColor="text1"/>
          <w:lang w:val="en-US"/>
        </w:rPr>
        <w:t>involve</w:t>
      </w:r>
      <w:r w:rsidR="00EF6EDF" w:rsidRPr="003604A7">
        <w:rPr>
          <w:rFonts w:cstheme="minorHAnsi"/>
          <w:color w:val="000000" w:themeColor="text1"/>
          <w:lang w:val="en-US"/>
        </w:rPr>
        <w:t xml:space="preserve"> </w:t>
      </w:r>
      <w:r w:rsidR="002B369E" w:rsidRPr="003604A7">
        <w:rPr>
          <w:rFonts w:cstheme="minorHAnsi"/>
          <w:color w:val="000000" w:themeColor="text1"/>
          <w:lang w:val="en-US"/>
        </w:rPr>
        <w:t xml:space="preserve">the optimization of the </w:t>
      </w:r>
      <w:r w:rsidR="00EF6EDF" w:rsidRPr="003604A7">
        <w:rPr>
          <w:rFonts w:cstheme="minorHAnsi"/>
          <w:color w:val="000000" w:themeColor="text1"/>
          <w:lang w:val="en-US"/>
        </w:rPr>
        <w:t xml:space="preserve">balance between tonic and phasic catecholamine release </w:t>
      </w:r>
      <w:r w:rsidR="00EF6EDF" w:rsidRPr="003604A7">
        <w:rPr>
          <w:rFonts w:cstheme="minorHAnsi"/>
          <w:color w:val="000000" w:themeColor="text1"/>
          <w:lang w:val="en-US"/>
        </w:rPr>
        <w:fldChar w:fldCharType="begin"/>
      </w:r>
      <w:r w:rsidR="00EF6EDF" w:rsidRPr="003604A7">
        <w:rPr>
          <w:rFonts w:cstheme="minorHAnsi"/>
          <w:color w:val="000000" w:themeColor="text1"/>
          <w:lang w:val="en-US"/>
        </w:rPr>
        <w:instrText xml:space="preserve"> ADDIN EN.CITE &lt;EndNote&gt;&lt;Cite&gt;&lt;Author&gt;Grace&lt;/Author&gt;&lt;Year&gt;1995&lt;/Year&gt;&lt;RecNum&gt;1769&lt;/RecNum&gt;&lt;DisplayText&gt;(Grace 1995)&lt;/DisplayText&gt;&lt;record&gt;&lt;rec-number&gt;1769&lt;/rec-number&gt;&lt;foreign-keys&gt;&lt;key app="EN" db-id="x2xdd20v1afdwtepwxcvxd2ydtwra2eztaee" timestamp="1628515028"&gt;1769&lt;/key&gt;&lt;/foreign-keys&gt;&lt;ref-type name="Journal Article"&gt;17&lt;/ref-type&gt;&lt;contributors&gt;&lt;authors&gt;&lt;author&gt;Grace, A. A.&lt;/author&gt;&lt;/authors&gt;&lt;/contributors&gt;&lt;auth-address&gt;Department of Neuroscience, University of Pittsburgh, PA 15260, USA.&lt;/auth-address&gt;&lt;titles&gt;&lt;title&gt;The tonic/phasic model of dopamine system regulation: its relevance for understanding how stimulant abuse can alter basal ganglia function&lt;/title&gt;&lt;secondary-title&gt;Drug Alcohol Depend&lt;/secondary-title&gt;&lt;alt-title&gt;Drug and alcohol dependence&lt;/alt-title&gt;&lt;/titles&gt;&lt;periodical&gt;&lt;full-title&gt;Drug Alcohol Depend&lt;/full-title&gt;&lt;/periodical&gt;&lt;pages&gt;111-29&lt;/pages&gt;&lt;volume&gt;37&lt;/volume&gt;&lt;number&gt;2&lt;/number&gt;&lt;edition&gt;1995/02/01&lt;/edition&gt;&lt;keywords&gt;&lt;keyword&gt;Amphetamines/*pharmacology&lt;/keyword&gt;&lt;keyword&gt;Animals&lt;/keyword&gt;&lt;keyword&gt;Autoreceptors/drug effects/physiology&lt;/keyword&gt;&lt;keyword&gt;Basal Ganglia/*drug effects/physiopathology&lt;/keyword&gt;&lt;keyword&gt;Cocaine/*pharmacology&lt;/keyword&gt;&lt;keyword&gt;Dose-Response Relationship, Drug&lt;/keyword&gt;&lt;keyword&gt;Homeostasis/drug effects/physiology&lt;/keyword&gt;&lt;keyword&gt;Receptors, Dopamine/*drug effects/physiology&lt;/keyword&gt;&lt;keyword&gt;Substance Withdrawal Syndrome/physiopathology&lt;/keyword&gt;&lt;keyword&gt;Substance-Related Disorders/physiopathology&lt;/keyword&gt;&lt;keyword&gt;Synaptic Transmission/*drug effects/physiology&lt;/keyword&gt;&lt;/keywords&gt;&lt;dates&gt;&lt;year&gt;1995&lt;/year&gt;&lt;pub-dates&gt;&lt;date&gt;Feb&lt;/date&gt;&lt;/pub-dates&gt;&lt;/dates&gt;&lt;isbn&gt;0376-8716 (Print)&amp;#xD;0376-8716 (Linking)&lt;/isbn&gt;&lt;accession-num&gt;7758401&lt;/accession-num&gt;&lt;work-type&gt;Research Support, Non-U.S. Gov&amp;apos;t&amp;#xD;Research Support, U.S. Gov&amp;apos;t, P.H.S.&amp;#xD;Review&lt;/work-type&gt;&lt;urls&gt;&lt;related-urls&gt;&lt;url&gt;http://www.ncbi.nlm.nih.gov/pubmed/7758401&lt;/url&gt;&lt;/related-urls&gt;&lt;/urls&gt;&lt;language&gt;eng&lt;/language&gt;&lt;/record&gt;&lt;/Cite&gt;&lt;/EndNote&gt;</w:instrText>
      </w:r>
      <w:r w:rsidR="00EF6EDF" w:rsidRPr="003604A7">
        <w:rPr>
          <w:rFonts w:cstheme="minorHAnsi"/>
          <w:color w:val="000000" w:themeColor="text1"/>
          <w:lang w:val="en-US"/>
        </w:rPr>
        <w:fldChar w:fldCharType="separate"/>
      </w:r>
      <w:r w:rsidR="00EF6EDF" w:rsidRPr="003604A7">
        <w:rPr>
          <w:rFonts w:cstheme="minorHAnsi"/>
          <w:noProof/>
          <w:color w:val="000000" w:themeColor="text1"/>
          <w:lang w:val="en-US"/>
        </w:rPr>
        <w:t>(Grace 1995)</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Catecholamine</w:t>
      </w:r>
      <w:r w:rsidR="002B369E" w:rsidRPr="003604A7">
        <w:rPr>
          <w:rFonts w:cstheme="minorHAnsi"/>
          <w:color w:val="000000" w:themeColor="text1"/>
          <w:lang w:val="en-US"/>
        </w:rPr>
        <w:t>rgic</w:t>
      </w:r>
      <w:r w:rsidR="00EF6EDF" w:rsidRPr="003604A7">
        <w:rPr>
          <w:rFonts w:cstheme="minorHAnsi"/>
          <w:color w:val="000000" w:themeColor="text1"/>
          <w:lang w:val="en-US"/>
        </w:rPr>
        <w:t xml:space="preserve"> modulation may in turn </w:t>
      </w:r>
      <w:r w:rsidR="002B369E" w:rsidRPr="003604A7">
        <w:rPr>
          <w:rFonts w:cstheme="minorHAnsi"/>
          <w:color w:val="000000" w:themeColor="text1"/>
          <w:lang w:val="en-US"/>
        </w:rPr>
        <w:t>support</w:t>
      </w:r>
      <w:r w:rsidR="00EF6EDF" w:rsidRPr="003604A7">
        <w:rPr>
          <w:rFonts w:cstheme="minorHAnsi"/>
          <w:color w:val="000000" w:themeColor="text1"/>
          <w:lang w:val="en-US"/>
        </w:rPr>
        <w:t xml:space="preserve"> the engagement of task-related brain networks, such as the dorsal frontoparietal attentive network, and reduce (i.e.</w:t>
      </w:r>
      <w:r w:rsidR="00E37EBC" w:rsidRPr="003604A7">
        <w:rPr>
          <w:rFonts w:cstheme="minorHAnsi"/>
          <w:color w:val="000000" w:themeColor="text1"/>
          <w:lang w:val="en-US"/>
        </w:rPr>
        <w:t>,</w:t>
      </w:r>
      <w:r w:rsidR="00EF6EDF" w:rsidRPr="003604A7">
        <w:rPr>
          <w:rFonts w:cstheme="minorHAnsi"/>
          <w:color w:val="000000" w:themeColor="text1"/>
          <w:lang w:val="en-US"/>
        </w:rPr>
        <w:t xml:space="preserve"> focus) attentional resources that are needed to </w:t>
      </w:r>
      <w:r w:rsidR="002B369E" w:rsidRPr="003604A7">
        <w:rPr>
          <w:rFonts w:cstheme="minorHAnsi"/>
          <w:color w:val="000000" w:themeColor="text1"/>
          <w:lang w:val="en-US"/>
        </w:rPr>
        <w:t>ensure cognitive</w:t>
      </w:r>
      <w:r w:rsidR="00EF6EDF" w:rsidRPr="003604A7">
        <w:rPr>
          <w:rFonts w:cstheme="minorHAnsi"/>
          <w:color w:val="000000" w:themeColor="text1"/>
          <w:lang w:val="en-US"/>
        </w:rPr>
        <w:t xml:space="preserve"> performance </w:t>
      </w:r>
      <w:r w:rsidR="00EF6EDF" w:rsidRPr="003604A7">
        <w:rPr>
          <w:rFonts w:cstheme="minorHAnsi"/>
          <w:color w:val="000000" w:themeColor="text1"/>
          <w:lang w:val="en-US"/>
        </w:rPr>
        <w:fldChar w:fldCharType="begin">
          <w:fldData xml:space="preserve">PEVuZE5vdGU+PENpdGU+PEF1dGhvcj5Wb2xrb3c8L0F1dGhvcj48WWVhcj4yMDA4PC9ZZWFyPjxS
ZWNOdW0+MzM4NzwvUmVjTnVtPjxEaXNwbGF5VGV4dD4oVm9sa293IGV0IGFsIDIwMDgpPC9EaXNw
bGF5VGV4dD48cmVjb3JkPjxyZWMtbnVtYmVyPjMzODc8L3JlYy1udW1iZXI+PGZvcmVpZ24ta2V5
cz48a2V5IGFwcD0iRU4iIGRiLWlkPSJ4MnhkZDIwdjFhZmR3dGVwd3hjdnhkMnlkdHdyYTJlenRh
ZWUiIHRpbWVzdGFtcD0iMTYyODUxNTAyOSI+MzM4Nzwva2V5PjwvZm9yZWlnbi1rZXlzPjxyZWYt
dHlwZSBuYW1lPSJKb3VybmFsIEFydGljbGUiPjE3PC9yZWYtdHlwZT48Y29udHJpYnV0b3JzPjxh
dXRob3JzPjxhdXRob3I+Vm9sa293LCBOLiBELjwvYXV0aG9yPjxhdXRob3I+Rm93bGVyLCBKLiBT
LjwvYXV0aG9yPjxhdXRob3I+V2FuZywgRy4gSi48L2F1dGhvcj48YXV0aG9yPlRlbGFuZywgRi48
L2F1dGhvcj48YXV0aG9yPkxvZ2FuLCBKLjwvYXV0aG9yPjxhdXRob3I+V29uZywgQy48L2F1dGhv
cj48YXV0aG9yPk1hLCBKLjwvYXV0aG9yPjxhdXRob3I+UHJhZGhhbiwgSy48L2F1dGhvcj48YXV0
aG9yPkJlbnZlbmlzdGUsIEguPC9hdXRob3I+PGF1dGhvcj5Td2Fuc29uLCBKLiBNLjwvYXV0aG9y
PjwvYXV0aG9ycz48L2NvbnRyaWJ1dG9ycz48YXV0aC1hZGRyZXNzPk5hdGlvbmFsIEluc3RpdHV0
ZSBvbiBEcnVnIEFidXNlLCBCZXRoZXNkYSwgTWFyeWxhbmQsIFVuaXRlZCBTdGF0ZXMgb2YgQW1l
cmljYS4gbnZvbGtvd0BuaWRhLm5paC5nb3Y8L2F1dGgtYWRkcmVzcz48dGl0bGVzPjx0aXRsZT5N
ZXRoeWxwaGVuaWRhdGUgZGVjcmVhc2VkIHRoZSBhbW91bnQgb2YgZ2x1Y29zZSBuZWVkZWQgYnkg
dGhlIGJyYWluIHRvIHBlcmZvcm0gYSBjb2duaXRpdmUgdGFzazwvdGl0bGU+PHNlY29uZGFyeS10
aXRsZT5QTG9TIE9uZTwvc2Vjb25kYXJ5LXRpdGxlPjxhbHQtdGl0bGU+UGxvUyBvbmU8L2FsdC10
aXRsZT48L3RpdGxlcz48cGVyaW9kaWNhbD48ZnVsbC10aXRsZT5QTG9TIE9uZTwvZnVsbC10aXRs
ZT48L3BlcmlvZGljYWw+PGFsdC1wZXJpb2RpY2FsPjxmdWxsLXRpdGxlPlBMb1MgT25lPC9mdWxs
LXRpdGxlPjwvYWx0LXBlcmlvZGljYWw+PHBhZ2VzPmUyMDE3PC9wYWdlcz48dm9sdW1lPjM8L3Zv
bHVtZT48bnVtYmVyPjQ8L251bWJlcj48ZWRpdGlvbj4yMDA4LzA0LzE3PC9lZGl0aW9uPjxrZXl3
b3Jkcz48a2V5d29yZD5BZHVsdDwva2V5d29yZD48a2V5d29yZD5CcmFpbi8qZHJ1ZyBlZmZlY3Rz
L21ldGFib2xpc208L2tleXdvcmQ+PGtleXdvcmQ+Q2VudHJhbCBOZXJ2b3VzIFN5c3RlbSBTdGlt
dWxhbnRzLypwaGFybWFjb2xvZ3k8L2tleXdvcmQ+PGtleXdvcmQ+Q29nbml0aW9uLypkcnVnIGVm
ZmVjdHM8L2tleXdvcmQ+PGtleXdvcmQ+RmVtYWxlPC9rZXl3b3JkPjxrZXl3b3JkPkZsdW9yb2Rl
b3h5Z2x1Y29zZSBGMTgvcGhhcm1hY29sb2d5PC9rZXl3b3JkPjxrZXl3b3JkPkdsdWNvc2UvKm1l
dGFib2xpc208L2tleXdvcmQ+PGtleXdvcmQ+SHVtYW5zPC9rZXl3b3JkPjxrZXl3b3JkPk1hbGU8
L2tleXdvcmQ+PGtleXdvcmQ+TWV0aHlscGhlbmlkYXRlLypwaGFybWFjb2xvZ3k8L2tleXdvcmQ+
PGtleXdvcmQ+TW9kZWxzLCBUaGVvcmV0aWNhbDwva2V5d29yZD48a2V5d29yZD5QbGFjZWJvczwv
a2V5d29yZD48a2V5d29yZD5Qb3NpdHJvbi1FbWlzc2lvbiBUb21vZ3JhcGh5L21ldGhvZHM8L2tl
eXdvcmQ+PGtleXdvcmQ+UmVwcm9kdWNpYmlsaXR5IG9mIFJlc3VsdHM8L2tleXdvcmQ+PC9rZXl3
b3Jkcz48ZGF0ZXM+PHllYXI+MjAwODwveWVhcj48L2RhdGVzPjxpc2JuPjE5MzItNjIwMyAoRWxl
Y3Ryb25pYykmI3hEOzE5MzItNjIwMyAoTGlua2luZyk8L2lzYm4+PGFjY2Vzc2lvbi1udW0+MTg0
MTQ2Nzc8L2FjY2Vzc2lvbi1udW0+PHdvcmstdHlwZT5SZXNlYXJjaCBTdXBwb3J0LCBOLkkuSC4s
IEludHJhbXVyYWwmI3hEO1Jlc2VhcmNoIFN1cHBvcnQsIFUuUy4gR292JmFwb3M7dCwgTm9uLVAu
SC5TLjwvd29yay10eXBlPjx1cmxzPjxyZWxhdGVkLXVybHM+PHVybD5odHRwOi8vd3d3Lm5jYmku
bmxtLm5paC5nb3YvcHVibWVkLzE4NDE0Njc3PC91cmw+PC9yZWxhdGVkLXVybHM+PC91cmxzPjxj
dXN0b20yPjIyOTExOTY8L2N1c3RvbTI+PGVsZWN0cm9uaWMtcmVzb3VyY2UtbnVtPjEwLjEzNzEv
am91cm5hbC5wb25lLjAwMDIwMTc8L2VsZWN0cm9uaWMtcmVzb3VyY2UtbnVtPjxsYW5ndWFnZT5l
bmc8L2xhbmd1YWdlPjwvcmVjb3JkPjwvQ2l0ZT48L0VuZE5vdGU+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PEVuZE5vdGU+PENpdGU+PEF1dGhvcj5Wb2xrb3c8L0F1dGhvcj48WWVhcj4yMDA4PC9ZZWFyPjxS
ZWNOdW0+MzM4NzwvUmVjTnVtPjxEaXNwbGF5VGV4dD4oVm9sa293IGV0IGFsIDIwMDgpPC9EaXNw
bGF5VGV4dD48cmVjb3JkPjxyZWMtbnVtYmVyPjMzODc8L3JlYy1udW1iZXI+PGZvcmVpZ24ta2V5
cz48a2V5IGFwcD0iRU4iIGRiLWlkPSJ4MnhkZDIwdjFhZmR3dGVwd3hjdnhkMnlkdHdyYTJlenRh
ZWUiIHRpbWVzdGFtcD0iMTYyODUxNTAyOSI+MzM4Nzwva2V5PjwvZm9yZWlnbi1rZXlzPjxyZWYt
dHlwZSBuYW1lPSJKb3VybmFsIEFydGljbGUiPjE3PC9yZWYtdHlwZT48Y29udHJpYnV0b3JzPjxh
dXRob3JzPjxhdXRob3I+Vm9sa293LCBOLiBELjwvYXV0aG9yPjxhdXRob3I+Rm93bGVyLCBKLiBT
LjwvYXV0aG9yPjxhdXRob3I+V2FuZywgRy4gSi48L2F1dGhvcj48YXV0aG9yPlRlbGFuZywgRi48
L2F1dGhvcj48YXV0aG9yPkxvZ2FuLCBKLjwvYXV0aG9yPjxhdXRob3I+V29uZywgQy48L2F1dGhv
cj48YXV0aG9yPk1hLCBKLjwvYXV0aG9yPjxhdXRob3I+UHJhZGhhbiwgSy48L2F1dGhvcj48YXV0
aG9yPkJlbnZlbmlzdGUsIEguPC9hdXRob3I+PGF1dGhvcj5Td2Fuc29uLCBKLiBNLjwvYXV0aG9y
PjwvYXV0aG9ycz48L2NvbnRyaWJ1dG9ycz48YXV0aC1hZGRyZXNzPk5hdGlvbmFsIEluc3RpdHV0
ZSBvbiBEcnVnIEFidXNlLCBCZXRoZXNkYSwgTWFyeWxhbmQsIFVuaXRlZCBTdGF0ZXMgb2YgQW1l
cmljYS4gbnZvbGtvd0BuaWRhLm5paC5nb3Y8L2F1dGgtYWRkcmVzcz48dGl0bGVzPjx0aXRsZT5N
ZXRoeWxwaGVuaWRhdGUgZGVjcmVhc2VkIHRoZSBhbW91bnQgb2YgZ2x1Y29zZSBuZWVkZWQgYnkg
dGhlIGJyYWluIHRvIHBlcmZvcm0gYSBjb2duaXRpdmUgdGFzazwvdGl0bGU+PHNlY29uZGFyeS10
aXRsZT5QTG9TIE9uZTwvc2Vjb25kYXJ5LXRpdGxlPjxhbHQtdGl0bGU+UGxvUyBvbmU8L2FsdC10
aXRsZT48L3RpdGxlcz48cGVyaW9kaWNhbD48ZnVsbC10aXRsZT5QTG9TIE9uZTwvZnVsbC10aXRs
ZT48L3BlcmlvZGljYWw+PGFsdC1wZXJpb2RpY2FsPjxmdWxsLXRpdGxlPlBMb1MgT25lPC9mdWxs
LXRpdGxlPjwvYWx0LXBlcmlvZGljYWw+PHBhZ2VzPmUyMDE3PC9wYWdlcz48dm9sdW1lPjM8L3Zv
bHVtZT48bnVtYmVyPjQ8L251bWJlcj48ZWRpdGlvbj4yMDA4LzA0LzE3PC9lZGl0aW9uPjxrZXl3
b3Jkcz48a2V5d29yZD5BZHVsdDwva2V5d29yZD48a2V5d29yZD5CcmFpbi8qZHJ1ZyBlZmZlY3Rz
L21ldGFib2xpc208L2tleXdvcmQ+PGtleXdvcmQ+Q2VudHJhbCBOZXJ2b3VzIFN5c3RlbSBTdGlt
dWxhbnRzLypwaGFybWFjb2xvZ3k8L2tleXdvcmQ+PGtleXdvcmQ+Q29nbml0aW9uLypkcnVnIGVm
ZmVjdHM8L2tleXdvcmQ+PGtleXdvcmQ+RmVtYWxlPC9rZXl3b3JkPjxrZXl3b3JkPkZsdW9yb2Rl
b3h5Z2x1Y29zZSBGMTgvcGhhcm1hY29sb2d5PC9rZXl3b3JkPjxrZXl3b3JkPkdsdWNvc2UvKm1l
dGFib2xpc208L2tleXdvcmQ+PGtleXdvcmQ+SHVtYW5zPC9rZXl3b3JkPjxrZXl3b3JkPk1hbGU8
L2tleXdvcmQ+PGtleXdvcmQ+TWV0aHlscGhlbmlkYXRlLypwaGFybWFjb2xvZ3k8L2tleXdvcmQ+
PGtleXdvcmQ+TW9kZWxzLCBUaGVvcmV0aWNhbDwva2V5d29yZD48a2V5d29yZD5QbGFjZWJvczwv
a2V5d29yZD48a2V5d29yZD5Qb3NpdHJvbi1FbWlzc2lvbiBUb21vZ3JhcGh5L21ldGhvZHM8L2tl
eXdvcmQ+PGtleXdvcmQ+UmVwcm9kdWNpYmlsaXR5IG9mIFJlc3VsdHM8L2tleXdvcmQ+PC9rZXl3
b3Jkcz48ZGF0ZXM+PHllYXI+MjAwODwveWVhcj48L2RhdGVzPjxpc2JuPjE5MzItNjIwMyAoRWxl
Y3Ryb25pYykmI3hEOzE5MzItNjIwMyAoTGlua2luZyk8L2lzYm4+PGFjY2Vzc2lvbi1udW0+MTg0
MTQ2Nzc8L2FjY2Vzc2lvbi1udW0+PHdvcmstdHlwZT5SZXNlYXJjaCBTdXBwb3J0LCBOLkkuSC4s
IEludHJhbXVyYWwmI3hEO1Jlc2VhcmNoIFN1cHBvcnQsIFUuUy4gR292JmFwb3M7dCwgTm9uLVAu
SC5TLjwvd29yay10eXBlPjx1cmxzPjxyZWxhdGVkLXVybHM+PHVybD5odHRwOi8vd3d3Lm5jYmku
bmxtLm5paC5nb3YvcHVibWVkLzE4NDE0Njc3PC91cmw+PC9yZWxhdGVkLXVybHM+PC91cmxzPjxj
dXN0b20yPjIyOTExOTY8L2N1c3RvbTI+PGVsZWN0cm9uaWMtcmVzb3VyY2UtbnVtPjEwLjEzNzEv
am91cm5hbC5wb25lLjAwMDIwMTc8L2VsZWN0cm9uaWMtcmVzb3VyY2UtbnVtPjxsYW5ndWFnZT5l
bmc8L2xhbmd1YWdlPjwvcmVjb3JkPjwvQ2l0ZT48L0VuZE5vdGU+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(Volkow et al 2008)</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w:t>
      </w:r>
      <w:r w:rsidR="002B369E" w:rsidRPr="003604A7">
        <w:rPr>
          <w:rFonts w:cstheme="minorHAnsi"/>
          <w:color w:val="000000" w:themeColor="text1"/>
          <w:lang w:val="en-US"/>
        </w:rPr>
        <w:t>It</w:t>
      </w:r>
      <w:r w:rsidR="00EF6EDF" w:rsidRPr="003604A7">
        <w:rPr>
          <w:rFonts w:cstheme="minorHAnsi"/>
          <w:color w:val="000000" w:themeColor="text1"/>
          <w:lang w:val="en-US"/>
        </w:rPr>
        <w:t xml:space="preserve"> might also </w:t>
      </w:r>
      <w:r w:rsidR="002B369E" w:rsidRPr="003604A7">
        <w:rPr>
          <w:rFonts w:cstheme="minorHAnsi"/>
          <w:color w:val="000000" w:themeColor="text1"/>
          <w:lang w:val="en-US"/>
        </w:rPr>
        <w:t>reduce the activation of</w:t>
      </w:r>
      <w:r w:rsidR="00EF6EDF" w:rsidRPr="003604A7">
        <w:rPr>
          <w:rFonts w:cstheme="minorHAnsi"/>
          <w:color w:val="000000" w:themeColor="text1"/>
          <w:lang w:val="en-US"/>
        </w:rPr>
        <w:t xml:space="preserve"> the DMN</w:t>
      </w:r>
      <w:r w:rsidR="00C07793" w:rsidRPr="003604A7">
        <w:rPr>
          <w:rFonts w:cstheme="minorHAnsi"/>
          <w:color w:val="000000" w:themeColor="text1"/>
          <w:lang w:val="en-US"/>
        </w:rPr>
        <w:t>,</w:t>
      </w:r>
      <w:r w:rsidR="00EF6EDF" w:rsidRPr="003604A7">
        <w:rPr>
          <w:rFonts w:cstheme="minorHAnsi"/>
          <w:color w:val="000000" w:themeColor="text1"/>
          <w:lang w:val="en-US"/>
        </w:rPr>
        <w:t xml:space="preserve"> which connects medial brain areas and is associated with mind wondering, and thus decrease distractibility </w:t>
      </w:r>
      <w:r w:rsidR="00EF6EDF" w:rsidRPr="003604A7">
        <w:rPr>
          <w:rFonts w:cstheme="minorHAnsi"/>
          <w:color w:val="000000" w:themeColor="text1"/>
          <w:lang w:val="en-US"/>
        </w:rPr>
        <w:fldChar w:fldCharType="begin">
          <w:fldData xml:space="preserve">PEVuZE5vdGU+PENpdGU+PEF1dGhvcj5Wb2xrb3c8L0F1dGhvcj48WWVhcj4yMDA4PC9ZZWFyPjxS
ZWNOdW0+MzM4NzwvUmVjTnVtPjxEaXNwbGF5VGV4dD4oVG9tYXNpIGV0IGFsIDIwMDksIFZvbGtv
dyBldCBhbCAyMDA4KTwvRGlzcGxheVRleHQ+PHJlY29yZD48cmVjLW51bWJlcj4zMzg3PC9yZWMt
bnVtYmVyPjxmb3JlaWduLWtleXM+PGtleSBhcHA9IkVOIiBkYi1pZD0ieDJ4ZGQyMHYxYWZkd3Rl
cHd4Y3Z4ZDJ5ZHR3cmEyZXp0YWVlIiB0aW1lc3RhbXA9IjE2Mjg1MTUwMjkiPjMzODc8L2tleT48
L2ZvcmVpZ24ta2V5cz48cmVmLXR5cGUgbmFtZT0iSm91cm5hbCBBcnRpY2xlIj4xNzwvcmVmLXR5
cGU+PGNvbnRyaWJ1dG9ycz48YXV0aG9ycz48YXV0aG9yPlZvbGtvdywgTi4gRC48L2F1dGhvcj48
YXV0aG9yPkZvd2xlciwgSi4gUy48L2F1dGhvcj48YXV0aG9yPldhbmcsIEcuIEouPC9hdXRob3I+
PGF1dGhvcj5UZWxhbmcsIEYuPC9hdXRob3I+PGF1dGhvcj5Mb2dhbiwgSi48L2F1dGhvcj48YXV0
aG9yPldvbmcsIEMuPC9hdXRob3I+PGF1dGhvcj5NYSwgSi48L2F1dGhvcj48YXV0aG9yPlByYWRo
YW4sIEsuPC9hdXRob3I+PGF1dGhvcj5CZW52ZW5pc3RlLCBILjwvYXV0aG9yPjxhdXRob3I+U3dh
bnNvbiwgSi4gTS48L2F1dGhvcj48L2F1dGhvcnM+PC9jb250cmlidXRvcnM+PGF1dGgtYWRkcmVz
cz5OYXRpb25hbCBJbnN0aXR1dGUgb24gRHJ1ZyBBYnVzZSwgQmV0aGVzZGEsIE1hcnlsYW5kLCBV
bml0ZWQgU3RhdGVzIG9mIEFtZXJpY2EuIG52b2xrb3dAbmlkYS5uaWguZ292PC9hdXRoLWFkZHJl
c3M+PHRpdGxlcz48dGl0bGU+TWV0aHlscGhlbmlkYXRlIGRlY3JlYXNlZCB0aGUgYW1vdW50IG9m
IGdsdWNvc2UgbmVlZGVkIGJ5IHRoZSBicmFpbiB0byBwZXJmb3JtIGEgY29nbml0aXZlIHRhc2s8
L3RpdGxlPjxzZWNvbmRhcnktdGl0bGU+UExvUyBPbmU8L3NlY29uZGFyeS10aXRsZT48YWx0LXRp
dGxlPlBsb1Mgb25lPC9hbHQtdGl0bGU+PC90aXRsZXM+PHBlcmlvZGljYWw+PGZ1bGwtdGl0bGU+
UExvUyBPbmU8L2Z1bGwtdGl0bGU+PC9wZXJpb2RpY2FsPjxhbHQtcGVyaW9kaWNhbD48ZnVsbC10
aXRsZT5QTG9TIE9uZTwvZnVsbC10aXRsZT48L2FsdC1wZXJpb2RpY2FsPjxwYWdlcz5lMjAxNzwv
cGFnZXM+PHZvbHVtZT4zPC92b2x1bWU+PG51bWJlcj40PC9udW1iZXI+PGVkaXRpb24+MjAwOC8w
NC8xNzwvZWRpdGlvbj48a2V5d29yZHM+PGtleXdvcmQ+QWR1bHQ8L2tleXdvcmQ+PGtleXdvcmQ+
QnJhaW4vKmRydWcgZWZmZWN0cy9tZXRhYm9saXNtPC9rZXl3b3JkPjxrZXl3b3JkPkNlbnRyYWwg
TmVydm91cyBTeXN0ZW0gU3RpbXVsYW50cy8qcGhhcm1hY29sb2d5PC9rZXl3b3JkPjxrZXl3b3Jk
PkNvZ25pdGlvbi8qZHJ1ZyBlZmZlY3RzPC9rZXl3b3JkPjxrZXl3b3JkPkZlbWFsZTwva2V5d29y
ZD48a2V5d29yZD5GbHVvcm9kZW94eWdsdWNvc2UgRjE4L3BoYXJtYWNvbG9neTwva2V5d29yZD48
a2V5d29yZD5HbHVjb3NlLyptZXRhYm9saXNtPC9rZXl3b3JkPjxrZXl3b3JkPkh1bWFuczwva2V5
d29yZD48a2V5d29yZD5NYWxlPC9rZXl3b3JkPjxrZXl3b3JkPk1ldGh5bHBoZW5pZGF0ZS8qcGhh
cm1hY29sb2d5PC9rZXl3b3JkPjxrZXl3b3JkPk1vZGVscywgVGhlb3JldGljYWw8L2tleXdvcmQ+
PGtleXdvcmQ+UGxhY2Vib3M8L2tleXdvcmQ+PGtleXdvcmQ+UG9zaXRyb24tRW1pc3Npb24gVG9t
b2dyYXBoeS9tZXRob2RzPC9rZXl3b3JkPjxrZXl3b3JkPlJlcHJvZHVjaWJpbGl0eSBvZiBSZXN1
bHRzPC9rZXl3b3JkPjwva2V5d29yZHM+PGRhdGVzPjx5ZWFyPjIwMDg8L3llYXI+PC9kYXRlcz48
aXNibj4xOTMyLTYyMDMgKEVsZWN0cm9uaWMpJiN4RDsxOTMyLTYyMDMgKExpbmtpbmcpPC9pc2Ju
PjxhY2Nlc3Npb24tbnVtPjE4NDE0Njc3PC9hY2Nlc3Npb24tbnVtPjx3b3JrLXR5cGU+UmVzZWFy
Y2ggU3VwcG9ydCwgTi5JLkguLCBJbnRyYW11cmFsJiN4RDtSZXNlYXJjaCBTdXBwb3J0LCBVLlMu
IEdvdiZhcG9zO3QsIE5vbi1QLkguUy48L3dvcmstdHlwZT48dXJscz48cmVsYXRlZC11cmxzPjx1
cmw+aHR0cDovL3d3dy5uY2JpLm5sbS5uaWguZ292L3B1Ym1lZC8xODQxNDY3NzwvdXJsPjwvcmVs
YXRlZC11cmxzPjwvdXJscz48Y3VzdG9tMj4yMjkxMTk2PC9jdXN0b20yPjxlbGVjdHJvbmljLXJl
c291cmNlLW51bT4xMC4xMzcxL2pvdXJuYWwucG9uZS4wMDAyMDE3PC9lbGVjdHJvbmljLXJlc291
cmNlLW51bT48bGFuZ3VhZ2U+ZW5nPC9sYW5ndWFnZT48L3JlY29yZD48L0NpdGU+PENpdGU+PEF1
dGhvcj5Ub21hc2k8L0F1dGhvcj48WWVhcj4yMDA5PC9ZZWFyPjxSZWNOdW0+MzM4ODwvUmVjTnVt
PjxyZWNvcmQ+PHJlYy1udW1iZXI+MzM4ODwvcmVjLW51bWJlcj48Zm9yZWlnbi1rZXlzPjxrZXkg
YXBwPSJFTiIgZGItaWQ9ImZ2NXZ0dmFyMmRhZnRuZWVlOWE1YXNlMXdmOTAwMnAwYXBmMCI+MzM4
ODwva2V5PjwvZm9yZWlnbi1rZXlzPjxyZWYtdHlwZSBuYW1lPSJKb3VybmFsIEFydGljbGUiPjE3
PC9yZWYtdHlwZT48Y29udHJpYnV0b3JzPjxhdXRob3JzPjxhdXRob3I+VG9tYXNpLCBELjwvYXV0
aG9yPjxhdXRob3I+Vm9sa293LCBOLiBELjwvYXV0aG9yPjxhdXRob3I+V2FuZywgUi48L2F1dGhv
cj48YXV0aG9yPlRlbGFuZywgRi48L2F1dGhvcj48YXV0aG9yPldhbmcsIEcuIEouPC9hdXRob3I+
PGF1dGhvcj5DaGFuZywgTC48L2F1dGhvcj48YXV0aG9yPkVybnN0LCBULjwvYXV0aG9yPjxhdXRo
b3I+Rm93bGVyLCBKLiBTLjwvYXV0aG9yPjwvYXV0aG9ycz48L2NvbnRyaWJ1dG9ycz48YXV0aC1h
ZGRyZXNzPk5hdGlvbmFsIEluc3RpdHV0ZSBvbiBBbGNvaG9sIEFidXNlIGFuZCBBbGNvaG9saXNt
LCBOSUgsIEJldGhlc2RhLCBNRCwgVVNBLiB0b21hc2lAYm5sLmdvdjwvYXV0aC1hZGRyZXNzPjx0
aXRsZXM+PHRpdGxlPkRvcGFtaW5lIHRyYW5zcG9ydGVycyBpbiBzdHJpYXR1bSBjb3JyZWxhdGUg
d2l0aCBkZWFjdGl2YXRpb24gaW4gdGhlIGRlZmF1bHQgbW9kZSBuZXR3b3JrIGR1cmluZyB2aXN1
b3NwYXRpYWwgYXR0ZW50aW9uPC90aXRsZT48c2Vjb25kYXJ5LXRpdGxlPlBMb1MgT25lPC9zZWNv
bmRhcnktdGl0bGU+PGFsdC10aXRsZT5QbG9TIG9uZTwvYWx0LXRpdGxlPjwvdGl0bGVzPjxwZXJp
b2RpY2FsPjxmdWxsLXRpdGxlPlBMb1MgT25lPC9mdWxsLXRpdGxlPjxhYmJyLTE+UGxvUyBvbmU8
L2FiYnItMT48L3BlcmlvZGljYWw+PGFsdC1wZXJpb2RpY2FsPjxmdWxsLXRpdGxlPlBMb1MgT25l
PC9mdWxsLXRpdGxlPjxhYmJyLTE+UGxvUyBvbmU8L2FiYnItMT48L2FsdC1wZXJpb2RpY2FsPjxw
YWdlcz5lNjEwMjwvcGFnZXM+PHZvbHVtZT40PC92b2x1bWU+PG51bWJlcj42PC9udW1iZXI+PGVk
aXRpb24+MjAwOS8wNy8wMTwvZWRpdGlvbj48a2V5d29yZHM+PGtleXdvcmQ+QWR1bHQ8L2tleXdv
cmQ+PGtleXdvcmQ+KkF0dGVudGlvbjwva2V5d29yZD48a2V5d29yZD5CcmFpbi9tZXRhYm9saXNt
LypyYWRpb251Y2xpZGUgaW1hZ2luZzwva2V5d29yZD48a2V5d29yZD5CcmFpbiBNYXBwaW5nL21l
dGhvZHM8L2tleXdvcmQ+PGtleXdvcmQ+Q2FyYm9uIFJhZGlvaXNvdG9wZXMvcGhhcm1hY29sb2d5
PC9rZXl3b3JkPjxrZXl3b3JkPkNvY2FpbmUvcGhhcm1hY29sb2d5PC9rZXl3b3JkPjxrZXl3b3Jk
PkNvcnB1cyBTdHJpYXR1bS8qbWV0YWJvbGlzbTwva2V5d29yZD48a2V5d29yZD5Eb3BhbWluZSBQ
bGFzbWEgTWVtYnJhbmUgVHJhbnNwb3J0IFByb3RlaW5zLyptZXRhYm9saXNtPC9rZXl3b3JkPjxr
ZXl3b3JkPkh1bWFuczwva2V5d29yZD48a2V5d29yZD5JbWFnZSBQcm9jZXNzaW5nLCBDb21wdXRl
ci1Bc3Npc3RlZC9tZXRob2RzPC9rZXl3b3JkPjxrZXl3b3JkPk1hZ25ldGljIFJlc29uYW5jZSBJ
bWFnaW5nL21ldGhvZHM8L2tleXdvcmQ+PGtleXdvcmQ+TWFsZTwva2V5d29yZD48a2V5d29yZD5N
b2RlbHMsIEJpb2xvZ2ljYWw8L2tleXdvcmQ+PGtleXdvcmQ+UG9zaXRyb24tRW1pc3Npb24gVG9t
b2dyYXBoeS9tZXRob2RzPC9rZXl3b3JkPjxrZXl3b3JkPipWaXNpb24sIE9jdWxhcjwva2V5d29y
ZD48L2tleXdvcmRzPjxkYXRlcz48eWVhcj4yMDA5PC95ZWFyPjwvZGF0ZXM+PGlzYm4+MTkzMi02
MjAzIChFbGVjdHJvbmljKSYjeEQ7MTkzMi02MjAzIChMaW5raW5nKTwvaXNibj48YWNjZXNzaW9u
LW51bT4xOTU2NDkxODwvYWNjZXNzaW9uLW51bT48d29yay10eXBlPlJlc2VhcmNoIFN1cHBvcnQs
IE4uSS5ILiwgRXh0cmFtdXJhbCYjeEQ7UmVzZWFyY2ggU3VwcG9ydCwgVS5TLiBHb3YmYXBvczt0
LCBOb24tUC5ILlMuPC93b3JrLXR5cGU+PHVybHM+PHJlbGF0ZWQtdXJscz48dXJsPmh0dHA6Ly93
d3cubmNiaS5ubG0ubmloLmdvdi9wdWJtZWQvMTk1NjQ5MTg8L3VybD48L3JlbGF0ZWQtdXJscz48
L3VybHM+PGN1c3RvbTI+MjY5OTU0MzwvY3VzdG9tMj48ZWxlY3Ryb25pYy1yZXNvdXJjZS1udW0+
MTAuMTM3MS9qb3VybmFsLnBvbmUuMDAwNjEwMjwvZWxlY3Ryb25pYy1yZXNvdXJjZS1udW0+PGxh
bmd1YWdlPmVuZzwvbGFuZ3VhZ2U+PC9yZWNvcmQ+PC9DaXRlPjwvRW5kTm90ZT5=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PEVuZE5vdGU+PENpdGU+PEF1dGhvcj5Wb2xrb3c8L0F1dGhvcj48WWVhcj4yMDA4PC9ZZWFyPjxS
ZWNOdW0+MzM4NzwvUmVjTnVtPjxEaXNwbGF5VGV4dD4oVG9tYXNpIGV0IGFsIDIwMDksIFZvbGtv
dyBldCBhbCAyMDA4KTwvRGlzcGxheVRleHQ+PHJlY29yZD48cmVjLW51bWJlcj4zMzg3PC9yZWMt
bnVtYmVyPjxmb3JlaWduLWtleXM+PGtleSBhcHA9IkVOIiBkYi1pZD0ieDJ4ZGQyMHYxYWZkd3Rl
cHd4Y3Z4ZDJ5ZHR3cmEyZXp0YWVlIiB0aW1lc3RhbXA9IjE2Mjg1MTUwMjkiPjMzODc8L2tleT48
L2ZvcmVpZ24ta2V5cz48cmVmLXR5cGUgbmFtZT0iSm91cm5hbCBBcnRpY2xlIj4xNzwvcmVmLXR5
cGU+PGNvbnRyaWJ1dG9ycz48YXV0aG9ycz48YXV0aG9yPlZvbGtvdywgTi4gRC48L2F1dGhvcj48
YXV0aG9yPkZvd2xlciwgSi4gUy48L2F1dGhvcj48YXV0aG9yPldhbmcsIEcuIEouPC9hdXRob3I+
PGF1dGhvcj5UZWxhbmcsIEYuPC9hdXRob3I+PGF1dGhvcj5Mb2dhbiwgSi48L2F1dGhvcj48YXV0
aG9yPldvbmcsIEMuPC9hdXRob3I+PGF1dGhvcj5NYSwgSi48L2F1dGhvcj48YXV0aG9yPlByYWRo
YW4sIEsuPC9hdXRob3I+PGF1dGhvcj5CZW52ZW5pc3RlLCBILjwvYXV0aG9yPjxhdXRob3I+U3dh
bnNvbiwgSi4gTS48L2F1dGhvcj48L2F1dGhvcnM+PC9jb250cmlidXRvcnM+PGF1dGgtYWRkcmVz
cz5OYXRpb25hbCBJbnN0aXR1dGUgb24gRHJ1ZyBBYnVzZSwgQmV0aGVzZGEsIE1hcnlsYW5kLCBV
bml0ZWQgU3RhdGVzIG9mIEFtZXJpY2EuIG52b2xrb3dAbmlkYS5uaWguZ292PC9hdXRoLWFkZHJl
c3M+PHRpdGxlcz48dGl0bGU+TWV0aHlscGhlbmlkYXRlIGRlY3JlYXNlZCB0aGUgYW1vdW50IG9m
IGdsdWNvc2UgbmVlZGVkIGJ5IHRoZSBicmFpbiB0byBwZXJmb3JtIGEgY29nbml0aXZlIHRhc2s8
L3RpdGxlPjxzZWNvbmRhcnktdGl0bGU+UExvUyBPbmU8L3NlY29uZGFyeS10aXRsZT48YWx0LXRp
dGxlPlBsb1Mgb25lPC9hbHQtdGl0bGU+PC90aXRsZXM+PHBlcmlvZGljYWw+PGZ1bGwtdGl0bGU+
UExvUyBPbmU8L2Z1bGwtdGl0bGU+PC9wZXJpb2RpY2FsPjxhbHQtcGVyaW9kaWNhbD48ZnVsbC10
aXRsZT5QTG9TIE9uZTwvZnVsbC10aXRsZT48L2FsdC1wZXJpb2RpY2FsPjxwYWdlcz5lMjAxNzwv
cGFnZXM+PHZvbHVtZT4zPC92b2x1bWU+PG51bWJlcj40PC9udW1iZXI+PGVkaXRpb24+MjAwOC8w
NC8xNzwvZWRpdGlvbj48a2V5d29yZHM+PGtleXdvcmQ+QWR1bHQ8L2tleXdvcmQ+PGtleXdvcmQ+
QnJhaW4vKmRydWcgZWZmZWN0cy9tZXRhYm9saXNtPC9rZXl3b3JkPjxrZXl3b3JkPkNlbnRyYWwg
TmVydm91cyBTeXN0ZW0gU3RpbXVsYW50cy8qcGhhcm1hY29sb2d5PC9rZXl3b3JkPjxrZXl3b3Jk
PkNvZ25pdGlvbi8qZHJ1ZyBlZmZlY3RzPC9rZXl3b3JkPjxrZXl3b3JkPkZlbWFsZTwva2V5d29y
ZD48a2V5d29yZD5GbHVvcm9kZW94eWdsdWNvc2UgRjE4L3BoYXJtYWNvbG9neTwva2V5d29yZD48
a2V5d29yZD5HbHVjb3NlLyptZXRhYm9saXNtPC9rZXl3b3JkPjxrZXl3b3JkPkh1bWFuczwva2V5
d29yZD48a2V5d29yZD5NYWxlPC9rZXl3b3JkPjxrZXl3b3JkPk1ldGh5bHBoZW5pZGF0ZS8qcGhh
cm1hY29sb2d5PC9rZXl3b3JkPjxrZXl3b3JkPk1vZGVscywgVGhlb3JldGljYWw8L2tleXdvcmQ+
PGtleXdvcmQ+UGxhY2Vib3M8L2tleXdvcmQ+PGtleXdvcmQ+UG9zaXRyb24tRW1pc3Npb24gVG9t
b2dyYXBoeS9tZXRob2RzPC9rZXl3b3JkPjxrZXl3b3JkPlJlcHJvZHVjaWJpbGl0eSBvZiBSZXN1
bHRzPC9rZXl3b3JkPjwva2V5d29yZHM+PGRhdGVzPjx5ZWFyPjIwMDg8L3llYXI+PC9kYXRlcz48
aXNibj4xOTMyLTYyMDMgKEVsZWN0cm9uaWMpJiN4RDsxOTMyLTYyMDMgKExpbmtpbmcpPC9pc2Ju
PjxhY2Nlc3Npb24tbnVtPjE4NDE0Njc3PC9hY2Nlc3Npb24tbnVtPjx3b3JrLXR5cGU+UmVzZWFy
Y2ggU3VwcG9ydCwgTi5JLkguLCBJbnRyYW11cmFsJiN4RDtSZXNlYXJjaCBTdXBwb3J0LCBVLlMu
IEdvdiZhcG9zO3QsIE5vbi1QLkguUy48L3dvcmstdHlwZT48dXJscz48cmVsYXRlZC11cmxzPjx1
cmw+aHR0cDovL3d3dy5uY2JpLm5sbS5uaWguZ292L3B1Ym1lZC8xODQxNDY3NzwvdXJsPjwvcmVs
YXRlZC11cmxzPjwvdXJscz48Y3VzdG9tMj4yMjkxMTk2PC9jdXN0b20yPjxlbGVjdHJvbmljLXJl
c291cmNlLW51bT4xMC4xMzcxL2pvdXJuYWwucG9uZS4wMDAyMDE3PC9lbGVjdHJvbmljLXJlc291
cmNlLW51bT48bGFuZ3VhZ2U+ZW5nPC9sYW5ndWFnZT48L3JlY29yZD48L0NpdGU+PENpdGU+PEF1
dGhvcj5Ub21hc2k8L0F1dGhvcj48WWVhcj4yMDA5PC9ZZWFyPjxSZWNOdW0+MzM4ODwvUmVjTnVt
PjxyZWNvcmQ+PHJlYy1udW1iZXI+MzM4ODwvcmVjLW51bWJlcj48Zm9yZWlnbi1rZXlzPjxrZXkg
YXBwPSJFTiIgZGItaWQ9ImZ2NXZ0dmFyMmRhZnRuZWVlOWE1YXNlMXdmOTAwMnAwYXBmMCI+MzM4
ODwva2V5PjwvZm9yZWlnbi1rZXlzPjxyZWYtdHlwZSBuYW1lPSJKb3VybmFsIEFydGljbGUiPjE3
PC9yZWYtdHlwZT48Y29udHJpYnV0b3JzPjxhdXRob3JzPjxhdXRob3I+VG9tYXNpLCBELjwvYXV0
aG9yPjxhdXRob3I+Vm9sa293LCBOLiBELjwvYXV0aG9yPjxhdXRob3I+V2FuZywgUi48L2F1dGhv
cj48YXV0aG9yPlRlbGFuZywgRi48L2F1dGhvcj48YXV0aG9yPldhbmcsIEcuIEouPC9hdXRob3I+
PGF1dGhvcj5DaGFuZywgTC48L2F1dGhvcj48YXV0aG9yPkVybnN0LCBULjwvYXV0aG9yPjxhdXRo
b3I+Rm93bGVyLCBKLiBTLjwvYXV0aG9yPjwvYXV0aG9ycz48L2NvbnRyaWJ1dG9ycz48YXV0aC1h
ZGRyZXNzPk5hdGlvbmFsIEluc3RpdHV0ZSBvbiBBbGNvaG9sIEFidXNlIGFuZCBBbGNvaG9saXNt
LCBOSUgsIEJldGhlc2RhLCBNRCwgVVNBLiB0b21hc2lAYm5sLmdvdjwvYXV0aC1hZGRyZXNzPjx0
aXRsZXM+PHRpdGxlPkRvcGFtaW5lIHRyYW5zcG9ydGVycyBpbiBzdHJpYXR1bSBjb3JyZWxhdGUg
d2l0aCBkZWFjdGl2YXRpb24gaW4gdGhlIGRlZmF1bHQgbW9kZSBuZXR3b3JrIGR1cmluZyB2aXN1
b3NwYXRpYWwgYXR0ZW50aW9uPC90aXRsZT48c2Vjb25kYXJ5LXRpdGxlPlBMb1MgT25lPC9zZWNv
bmRhcnktdGl0bGU+PGFsdC10aXRsZT5QbG9TIG9uZTwvYWx0LXRpdGxlPjwvdGl0bGVzPjxwZXJp
b2RpY2FsPjxmdWxsLXRpdGxlPlBMb1MgT25lPC9mdWxsLXRpdGxlPjxhYmJyLTE+UGxvUyBvbmU8
L2FiYnItMT48L3BlcmlvZGljYWw+PGFsdC1wZXJpb2RpY2FsPjxmdWxsLXRpdGxlPlBMb1MgT25l
PC9mdWxsLXRpdGxlPjxhYmJyLTE+UGxvUyBvbmU8L2FiYnItMT48L2FsdC1wZXJpb2RpY2FsPjxw
YWdlcz5lNjEwMjwvcGFnZXM+PHZvbHVtZT40PC92b2x1bWU+PG51bWJlcj42PC9udW1iZXI+PGVk
aXRpb24+MjAwOS8wNy8wMTwvZWRpdGlvbj48a2V5d29yZHM+PGtleXdvcmQ+QWR1bHQ8L2tleXdv
cmQ+PGtleXdvcmQ+KkF0dGVudGlvbjwva2V5d29yZD48a2V5d29yZD5CcmFpbi9tZXRhYm9saXNt
LypyYWRpb251Y2xpZGUgaW1hZ2luZzwva2V5d29yZD48a2V5d29yZD5CcmFpbiBNYXBwaW5nL21l
dGhvZHM8L2tleXdvcmQ+PGtleXdvcmQ+Q2FyYm9uIFJhZGlvaXNvdG9wZXMvcGhhcm1hY29sb2d5
PC9rZXl3b3JkPjxrZXl3b3JkPkNvY2FpbmUvcGhhcm1hY29sb2d5PC9rZXl3b3JkPjxrZXl3b3Jk
PkNvcnB1cyBTdHJpYXR1bS8qbWV0YWJvbGlzbTwva2V5d29yZD48a2V5d29yZD5Eb3BhbWluZSBQ
bGFzbWEgTWVtYnJhbmUgVHJhbnNwb3J0IFByb3RlaW5zLyptZXRhYm9saXNtPC9rZXl3b3JkPjxr
ZXl3b3JkPkh1bWFuczwva2V5d29yZD48a2V5d29yZD5JbWFnZSBQcm9jZXNzaW5nLCBDb21wdXRl
ci1Bc3Npc3RlZC9tZXRob2RzPC9rZXl3b3JkPjxrZXl3b3JkPk1hZ25ldGljIFJlc29uYW5jZSBJ
bWFnaW5nL21ldGhvZHM8L2tleXdvcmQ+PGtleXdvcmQ+TWFsZTwva2V5d29yZD48a2V5d29yZD5N
b2RlbHMsIEJpb2xvZ2ljYWw8L2tleXdvcmQ+PGtleXdvcmQ+UG9zaXRyb24tRW1pc3Npb24gVG9t
b2dyYXBoeS9tZXRob2RzPC9rZXl3b3JkPjxrZXl3b3JkPipWaXNpb24sIE9jdWxhcjwva2V5d29y
ZD48L2tleXdvcmRzPjxkYXRlcz48eWVhcj4yMDA5PC95ZWFyPjwvZGF0ZXM+PGlzYm4+MTkzMi02
MjAzIChFbGVjdHJvbmljKSYjeEQ7MTkzMi02MjAzIChMaW5raW5nKTwvaXNibj48YWNjZXNzaW9u
LW51bT4xOTU2NDkxODwvYWNjZXNzaW9uLW51bT48d29yay10eXBlPlJlc2VhcmNoIFN1cHBvcnQs
IE4uSS5ILiwgRXh0cmFtdXJhbCYjeEQ7UmVzZWFyY2ggU3VwcG9ydCwgVS5TLiBHb3YmYXBvczt0
LCBOb24tUC5ILlMuPC93b3JrLXR5cGU+PHVybHM+PHJlbGF0ZWQtdXJscz48dXJsPmh0dHA6Ly93
d3cubmNiaS5ubG0ubmloLmdvdi9wdWJtZWQvMTk1NjQ5MTg8L3VybD48L3JlbGF0ZWQtdXJscz48
L3VybHM+PGN1c3RvbTI+MjY5OTU0MzwvY3VzdG9tMj48ZWxlY3Ryb25pYy1yZXNvdXJjZS1udW0+
MTAuMTM3MS9qb3VybmFsLnBvbmUuMDAwNjEwMjwvZWxlY3Ryb25pYy1yZXNvdXJjZS1udW0+PGxh
bmd1YWdlPmVuZzwvbGFuZ3VhZ2U+PC9yZWNvcmQ+PC9DaXRlPjwvRW5kTm90ZT5=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(Tomasi et al 2009, Volkow et al 2008)</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Finally, </w:t>
      </w:r>
      <w:r w:rsidR="00EF6EDF" w:rsidRPr="003604A7">
        <w:rPr>
          <w:rFonts w:cstheme="minorHAnsi"/>
          <w:color w:val="000000" w:themeColor="text1"/>
          <w:lang w:val="en-US"/>
        </w:rPr>
        <w:lastRenderedPageBreak/>
        <w:t>catecholamine modulation may increase the perception of events as salient</w:t>
      </w:r>
      <w:r w:rsidR="002B369E" w:rsidRPr="003604A7">
        <w:rPr>
          <w:rFonts w:cstheme="minorHAnsi"/>
          <w:color w:val="000000" w:themeColor="text1"/>
          <w:lang w:val="en-US"/>
        </w:rPr>
        <w:t>. This</w:t>
      </w:r>
      <w:r w:rsidR="00EF6EDF" w:rsidRPr="003604A7">
        <w:rPr>
          <w:rFonts w:cstheme="minorHAnsi"/>
          <w:color w:val="000000" w:themeColor="text1"/>
          <w:lang w:val="en-US"/>
        </w:rPr>
        <w:t xml:space="preserve"> in turn improve</w:t>
      </w:r>
      <w:r w:rsidR="002B369E" w:rsidRPr="003604A7">
        <w:rPr>
          <w:rFonts w:cstheme="minorHAnsi"/>
          <w:color w:val="000000" w:themeColor="text1"/>
          <w:lang w:val="en-US"/>
        </w:rPr>
        <w:t>s</w:t>
      </w:r>
      <w:r w:rsidR="00EF6EDF" w:rsidRPr="003604A7">
        <w:rPr>
          <w:rFonts w:cstheme="minorHAnsi"/>
          <w:color w:val="000000" w:themeColor="text1"/>
          <w:lang w:val="en-US"/>
        </w:rPr>
        <w:t xml:space="preserve"> attention and performance, as revealed by studies using </w:t>
      </w:r>
      <w:r w:rsidR="002B369E" w:rsidRPr="003604A7">
        <w:rPr>
          <w:rFonts w:cstheme="minorHAnsi"/>
          <w:color w:val="000000" w:themeColor="text1"/>
          <w:lang w:val="en-US"/>
        </w:rPr>
        <w:t xml:space="preserve">academic tasks and </w:t>
      </w:r>
      <w:r w:rsidR="00EF6EDF" w:rsidRPr="003604A7">
        <w:rPr>
          <w:rFonts w:cstheme="minorHAnsi"/>
          <w:color w:val="000000" w:themeColor="text1"/>
          <w:lang w:val="en-US"/>
        </w:rPr>
        <w:t xml:space="preserve">appetitive stimuli </w:t>
      </w:r>
      <w:r w:rsidR="00EF6EDF" w:rsidRPr="003604A7">
        <w:rPr>
          <w:rFonts w:cstheme="minorHAnsi"/>
          <w:color w:val="000000" w:themeColor="text1"/>
          <w:lang w:val="en-US"/>
        </w:rPr>
        <w:fldChar w:fldCharType="begin">
          <w:fldData xml:space="preserve">PEVuZE5vdGU+PENpdGU+PEF1dGhvcj5Wb2xrb3c8L0F1dGhvcj48WWVhcj4yMDAyPC9ZZWFyPjxS
ZWNOdW0+MzM4OTwvUmVjTnVtPjxEaXNwbGF5VGV4dD4oVm9sa293IGV0IGFsIDIwMDIsIFZvbGtv
dyBldCBhbCAyMDA0KTwvRGlzcGxheVRleHQ+PHJlY29yZD48cmVjLW51bWJlcj4zMzg5PC9yZWMt
bnVtYmVyPjxmb3JlaWduLWtleXM+PGtleSBhcHA9IkVOIiBkYi1pZD0ieDJ4ZGQyMHYxYWZkd3Rl
cHd4Y3Z4ZDJ5ZHR3cmEyZXp0YWVlIiB0aW1lc3RhbXA9IjE2Mjg1MTUwMjkiPjMzODk8L2tleT48
L2ZvcmVpZ24ta2V5cz48cmVmLXR5cGUgbmFtZT0iSm91cm5hbCBBcnRpY2xlIj4xNzwvcmVmLXR5
cGU+PGNvbnRyaWJ1dG9ycz48YXV0aG9ycz48YXV0aG9yPlZvbGtvdywgTi4gRC48L2F1dGhvcj48
YXV0aG9yPldhbmcsIEcuIEouPC9hdXRob3I+PGF1dGhvcj5Gb3dsZXIsIEouIFMuPC9hdXRob3I+
PGF1dGhvcj5Mb2dhbiwgSi48L2F1dGhvcj48YXV0aG9yPkpheW5lLCBNLjwvYXV0aG9yPjxhdXRo
b3I+RnJhbmNlc2NoaSwgRC48L2F1dGhvcj48YXV0aG9yPldvbmcsIEMuPC9hdXRob3I+PGF1dGhv
cj5HYXRsZXksIFMuIEouPC9hdXRob3I+PGF1dGhvcj5HaWZmb3JkLCBBLiBOLjwvYXV0aG9yPjxh
dXRob3I+RGluZywgWS4gUy48L2F1dGhvcj48YXV0aG9yPlBhcHBhcywgTi48L2F1dGhvcj48L2F1
dGhvcnM+PC9jb250cmlidXRvcnM+PGF1dGgtYWRkcmVzcz5NZWRpY2FsIERlcGFydG1lbnQsIEJy
b29raGF2ZW4gTmF0aW9uYWwgTGFib3JhdG9yeSwgVXB0b24sIE5ldyBZb3JrIDExOTczLCBVU0Eu
IHZvbGtvd0BibmwuZ292PC9hdXRoLWFkZHJlc3M+PHRpdGxlcz48dGl0bGU+JnF1b3Q7Tm9uaGVk
b25pYyZxdW90OyBmb29kIG1vdGl2YXRpb24gaW4gaHVtYW5zIGludm9sdmVzIGRvcGFtaW5lIGlu
IHRoZSBkb3JzYWwgc3RyaWF0dW0gYW5kIG1ldGh5bHBoZW5pZGF0ZSBhbXBsaWZpZXMgdGhpcyBl
ZmZlY3Q8L3RpdGxlPjxzZWNvbmRhcnktdGl0bGU+U3luYXBzZTwvc2Vjb25kYXJ5LXRpdGxlPjwv
dGl0bGVzPjxwYWdlcz4xNzUtODA8L3BhZ2VzPjx2b2x1bWU+NDQ8L3ZvbHVtZT48bnVtYmVyPjM8
L251bWJlcj48ZWRpdGlvbj4yMDAyLzA0LzE2PC9lZGl0aW9uPjxrZXl3b3Jkcz48a2V5d29yZD5B
ZHVsdDwva2V5d29yZD48a2V5d29yZD5BbmFseXNpcyBvZiBWYXJpYW5jZTwva2V5d29yZD48a2V5
d29yZD5Db3JwdXMgU3RyaWF0dW0vKmRydWcgZWZmZWN0cy9tZXRhYm9saXNtL3NlY3JldGlvbjwv
a2V5d29yZD48a2V5d29yZD5Eb3BhbWluZS8qYmlvc3ludGhlc2lzL3NlY3JldGlvbjwva2V5d29y
ZD48a2V5d29yZD5Eb3BhbWluZSBVcHRha2UgSW5oaWJpdG9ycy8qcGhhcm1hY29sb2d5PC9rZXl3
b3JkPjxrZXl3b3JkPkZlZWRpbmcgQmVoYXZpb3IvZHJ1ZyBlZmZlY3RzL3BoeXNpb2xvZ3kvKnBz
eWNob2xvZ3k8L2tleXdvcmQ+PGtleXdvcmQ+RmVtYWxlPC9rZXl3b3JkPjxrZXl3b3JkPkh1bWFu
czwva2V5d29yZD48a2V5d29yZD5IdW5nZXIvKmRydWcgZWZmZWN0cy8qcGh5c2lvbG9neTwva2V5
d29yZD48a2V5d29yZD5NYWxlPC9rZXl3b3JkPjxrZXl3b3JkPk1ldGh5bHBoZW5pZGF0ZS8qcGhh
cm1hY29sb2d5PC9rZXl3b3JkPjxrZXl3b3JkPipNb3RpdmF0aW9uPC9rZXl3b3JkPjwva2V5d29y
ZHM+PGRhdGVzPjx5ZWFyPjIwMDI8L3llYXI+PHB1Yi1kYXRlcz48ZGF0ZT5KdW4gMTwvZGF0ZT48
L3B1Yi1kYXRlcz48L2RhdGVzPjxpc2JuPjA4ODctNDQ3NiAoUHJpbnQpJiN4RDswODg3LTQ0NzYg
KExpbmtpbmcpPC9pc2JuPjxhY2Nlc3Npb24tbnVtPjExOTU0MDQ5PC9hY2Nlc3Npb24tbnVtPjx3
b3JrLXR5cGU+UmVzZWFyY2ggU3VwcG9ydCwgVS5TLiBHb3YmYXBvczt0LCBOb24tUC5ILlMuJiN4
RDtSZXNlYXJjaCBTdXBwb3J0LCBVLlMuIEdvdiZhcG9zO3QsIFAuSC5TLjwvd29yay10eXBlPjx1
cmxzPjxyZWxhdGVkLXVybHM+PHVybD5odHRwOi8vd3d3Lm5jYmkubmxtLm5paC5nb3YvcHVibWVk
LzExOTU0MDQ5PC91cmw+PC9yZWxhdGVkLXVybHM+PC91cmxzPjxlbGVjdHJvbmljLXJlc291cmNl
LW51bT4xMC4xMDAyL3N5bi4xMDA3NTwvZWxlY3Ryb25pYy1yZXNvdXJjZS1udW0+PGxhbmd1YWdl
PmVuZzwvbGFuZ3VhZ2U+PC9yZWNvcmQ+PC9DaXRlPjxDaXRlPjxBdXRob3I+Vm9sa293PC9BdXRo
b3I+PFllYXI+MjAwNDwvWWVhcj48UmVjTnVtPjMzOTA8L1JlY051bT48cmVjb3JkPjxyZWMtbnVt
YmVyPjMzOTA8L3JlYy1udW1iZXI+PGZvcmVpZ24ta2V5cz48a2V5IGFwcD0iRU4iIGRiLWlkPSJm
djV2dHZhcjJkYWZ0bmVlZTlhNWFzZTF3ZjkwMDJwMGFwZjAiPjMzOTA8L2tleT48L2ZvcmVpZ24t
a2V5cz48cmVmLXR5cGUgbmFtZT0iSm91cm5hbCBBcnRpY2xlIj4xNzwvcmVmLXR5cGU+PGNvbnRy
aWJ1dG9ycz48YXV0aG9ycz48YXV0aG9yPlZvbGtvdywgTi4gRC48L2F1dGhvcj48YXV0aG9yPldh
bmcsIEcuIEouPC9hdXRob3I+PGF1dGhvcj5Gb3dsZXIsIEouIFMuPC9hdXRob3I+PGF1dGhvcj5U
ZWxhbmcsIEYuPC9hdXRob3I+PGF1dGhvcj5NYXluYXJkLCBMLjwvYXV0aG9yPjxhdXRob3I+TG9n
YW4sIEouPC9hdXRob3I+PGF1dGhvcj5HYXRsZXksIFMuIEouPC9hdXRob3I+PGF1dGhvcj5QYXBw
YXMsIE4uPC9hdXRob3I+PGF1dGhvcj5Xb25nLCBDLjwvYXV0aG9yPjxhdXRob3I+VmFza2EsIFAu
PC9hdXRob3I+PGF1dGhvcj5aaHUsIFcuPC9hdXRob3I+PGF1dGhvcj5Td2Fuc29uLCBKLiBNLjwv
YXV0aG9yPjwvYXV0aG9ycz48L2NvbnRyaWJ1dG9ycz48YXV0aC1hZGRyZXNzPk1lZGljYWwgYW5k
IENoZW1pc3RyeSBEZXBhcnRtZW50cywgQnJvb2toYXZlbiBOYXRpb25hbCBMYWJvcmF0b3J5LCBV
cHRvbiwgTlksIFVTQS48L2F1dGgtYWRkcmVzcz48dGl0bGVzPjx0aXRsZT5FdmlkZW5jZSB0aGF0
IG1ldGh5bHBoZW5pZGF0ZSBlbmhhbmNlcyB0aGUgc2FsaWVuY3kgb2YgYSBtYXRoZW1hdGljYWwg
dGFzayBieSBpbmNyZWFzaW5nIGRvcGFtaW5lIGluIHRoZSBodW1hbiBicmFpbjwvdGl0bGU+PHNl
Y29uZGFyeS10aXRsZT5BbSBKIFBzeWNoaWF0cnk8L3NlY29uZGFyeS10aXRsZT48YWx0LXRpdGxl
PlRoZSBBbWVyaWNhbiBqb3VybmFsIG9mIHBzeWNoaWF0cnk8L2FsdC10aXRsZT48L3RpdGxlcz48
cGVyaW9kaWNhbD48ZnVsbC10aXRsZT5BbSBKIFBzeWNoaWF0cnk8L2Z1bGwtdGl0bGU+PGFiYnIt
MT5UaGUgQW1lcmljYW4gam91cm5hbCBvZiBwc3ljaGlhdHJ5PC9hYmJyLTE+PC9wZXJpb2RpY2Fs
PjxhbHQtcGVyaW9kaWNhbD48ZnVsbC10aXRsZT5BbSBKIFBzeWNoaWF0cnk8L2Z1bGwtdGl0bGU+
PGFiYnItMT5UaGUgQW1lcmljYW4gam91cm5hbCBvZiBwc3ljaGlhdHJ5PC9hYmJyLTE+PC9hbHQt
cGVyaW9kaWNhbD48cGFnZXM+MTE3My04MDwvcGFnZXM+PHZvbHVtZT4xNjE8L3ZvbHVtZT48bnVt
YmVyPjc8L251bWJlcj48ZWRpdGlvbj4yMDA0LzA3LzAyPC9lZGl0aW9uPjxrZXl3b3Jkcz48a2V5
d29yZD5BZHVsdDwva2V5d29yZD48a2V5d29yZD5BdHRlbnRpb24vZHJ1ZyBlZmZlY3RzL3BoeXNp
b2xvZ3k8L2tleXdvcmQ+PGtleXdvcmQ+QXR0ZW50aW9uIERlZmljaXQgRGlzb3JkZXIgd2l0aCBI
eXBlcmFjdGl2aXR5L2RydWcgdGhlcmFweS9wc3ljaG9sb2d5PC9rZXl3b3JkPjxrZXl3b3JkPkJy
YWluL2RydWcgZWZmZWN0cy8qbWV0YWJvbGlzbS9yYWRpb251Y2xpZGUgaW1hZ2luZzwva2V5d29y
ZD48a2V5d29yZD5DZW50cmFsIE5lcnZvdXMgU3lzdGVtIFN0aW11bGFudHMvKnBoYXJtYWNvbG9n
eTwva2V5d29yZD48a2V5d29yZD5DZXJlYmVsbHVtL2RydWcgZWZmZWN0cy9tZXRhYm9saXNtL3Jh
ZGlvbnVjbGlkZSBpbWFnaW5nPC9rZXl3b3JkPjxrZXl3b3JkPkNvcnB1cyBTdHJpYXR1bS9kcnVn
IGVmZmVjdHMvbWV0YWJvbGlzbS9yYWRpb251Y2xpZGUgaW1hZ2luZzwva2V5d29yZD48a2V5d29y
ZD5Eb3BhbWluZS8qbWV0YWJvbGlzbS9waHlzaW9sb2d5PC9rZXl3b3JkPjxrZXl3b3JkPkRvcGFt
aW5lIFBsYXNtYSBNZW1icmFuZSBUcmFuc3BvcnQgUHJvdGVpbnM8L2tleXdvcmQ+PGtleXdvcmQ+
RmVtYWxlPC9rZXl3b3JkPjxrZXl3b3JkPkh1bWFuczwva2V5d29yZD48a2V5d29yZD5NYWxlPC9r
ZXl3b3JkPjxrZXl3b3JkPipNYXRoZW1hdGljczwva2V5d29yZD48a2V5d29yZD4qTWVtYnJhbmUg
R2x5Y29wcm90ZWluczwva2V5d29yZD48a2V5d29yZD5NZW1icmFuZSBUcmFuc3BvcnQgTW9kdWxh
dG9yczwva2V5d29yZD48a2V5d29yZD5NZW1icmFuZSBUcmFuc3BvcnQgUHJvdGVpbnMvYW50YWdv
bmlzdHMgJmFtcDsgaW5oaWJpdG9yczwva2V5d29yZD48a2V5d29yZD5NZXRoeWxwaGVuaWRhdGUv
KnBoYXJtYWNvbG9neTwva2V5d29yZD48a2V5d29yZD5Nb3RpdmF0aW9uPC9rZXl3b3JkPjxrZXl3
b3JkPk5lcnZlIFRpc3N1ZSBQcm90ZWlucy9hbnRhZ29uaXN0cyAmYW1wOyBpbmhpYml0b3JzPC9r
ZXl3b3JkPjxrZXl3b3JkPlBsYWNlYm9zPC9rZXl3b3JkPjxrZXl3b3JkPlByb2JsZW0gU29sdmlu
Zy8qZHJ1ZyBlZmZlY3RzL3BoeXNpb2xvZ3k8L2tleXdvcmQ+PGtleXdvcmQ+UmFjbG9wcmlkZTwv
a2V5d29yZD48a2V5d29yZD5SZXdhcmQ8L2tleXdvcmQ+PGtleXdvcmQ+VGFzayBQZXJmb3JtYW5j
ZSBhbmQgQW5hbHlzaXM8L2tleXdvcmQ+PGtleXdvcmQ+VG9tb2dyYXBoeSwgRW1pc3Npb24tQ29t
cHV0ZWQ8L2tleXdvcmQ+PC9rZXl3b3Jkcz48ZGF0ZXM+PHllYXI+MjAwNDwveWVhcj48cHViLWRh
dGVzPjxkYXRlPkp1bDwvZGF0ZT48L3B1Yi1kYXRlcz48L2RhdGVzPjxpc2JuPjAwMDItOTUzWCAo
UHJpbnQpJiN4RDswMDAyLTk1M1ggKExpbmtpbmcpPC9pc2JuPjxhY2Nlc3Npb24tbnVtPjE1MjI5
MDQ4PC9hY2Nlc3Npb24tbnVtPjx3b3JrLXR5cGU+Q29tcGFyYXRpdmUgU3R1ZHkmI3hEO1Jlc2Vh
cmNoIFN1cHBvcnQsIFUuUy4gR292JmFwb3M7dCwgTm9uLVAuSC5TLiYjeEQ7UmVzZWFyY2ggU3Vw
cG9ydCwgVS5TLiBHb3YmYXBvczt0LCBQLkguUy48L3dvcmstdHlwZT48dXJscz48cmVsYXRlZC11
cmxzPjx1cmw+aHR0cDovL3d3dy5uY2JpLm5sbS5uaWguZ292L3B1Ym1lZC8xNTIyOTA0ODwvdXJs
PjwvcmVsYXRlZC11cmxzPjwvdXJscz48ZWxlY3Ryb25pYy1yZXNvdXJjZS1udW0+MTAuMTE3Ni9h
cHBpLmFqcC4xNjEuNy4xMTczPC9lbGVjdHJvbmljLXJlc291cmNlLW51bT48bGFuZ3VhZ2U+ZW5n
PC9sYW5ndWFnZT48L3JlY29yZD48L0NpdGU+PC9FbmROb3RlPn==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PEVuZE5vdGU+PENpdGU+PEF1dGhvcj5Wb2xrb3c8L0F1dGhvcj48WWVhcj4yMDAyPC9ZZWFyPjxS
ZWNOdW0+MzM4OTwvUmVjTnVtPjxEaXNwbGF5VGV4dD4oVm9sa293IGV0IGFsIDIwMDIsIFZvbGtv
dyBldCBhbCAyMDA0KTwvRGlzcGxheVRleHQ+PHJlY29yZD48cmVjLW51bWJlcj4zMzg5PC9yZWMt
bnVtYmVyPjxmb3JlaWduLWtleXM+PGtleSBhcHA9IkVOIiBkYi1pZD0ieDJ4ZGQyMHYxYWZkd3Rl
cHd4Y3Z4ZDJ5ZHR3cmEyZXp0YWVlIiB0aW1lc3RhbXA9IjE2Mjg1MTUwMjkiPjMzODk8L2tleT48
L2ZvcmVpZ24ta2V5cz48cmVmLXR5cGUgbmFtZT0iSm91cm5hbCBBcnRpY2xlIj4xNzwvcmVmLXR5
cGU+PGNvbnRyaWJ1dG9ycz48YXV0aG9ycz48YXV0aG9yPlZvbGtvdywgTi4gRC48L2F1dGhvcj48
YXV0aG9yPldhbmcsIEcuIEouPC9hdXRob3I+PGF1dGhvcj5Gb3dsZXIsIEouIFMuPC9hdXRob3I+
PGF1dGhvcj5Mb2dhbiwgSi48L2F1dGhvcj48YXV0aG9yPkpheW5lLCBNLjwvYXV0aG9yPjxhdXRo
b3I+RnJhbmNlc2NoaSwgRC48L2F1dGhvcj48YXV0aG9yPldvbmcsIEMuPC9hdXRob3I+PGF1dGhv
cj5HYXRsZXksIFMuIEouPC9hdXRob3I+PGF1dGhvcj5HaWZmb3JkLCBBLiBOLjwvYXV0aG9yPjxh
dXRob3I+RGluZywgWS4gUy48L2F1dGhvcj48YXV0aG9yPlBhcHBhcywgTi48L2F1dGhvcj48L2F1
dGhvcnM+PC9jb250cmlidXRvcnM+PGF1dGgtYWRkcmVzcz5NZWRpY2FsIERlcGFydG1lbnQsIEJy
b29raGF2ZW4gTmF0aW9uYWwgTGFib3JhdG9yeSwgVXB0b24sIE5ldyBZb3JrIDExOTczLCBVU0Eu
IHZvbGtvd0BibmwuZ292PC9hdXRoLWFkZHJlc3M+PHRpdGxlcz48dGl0bGU+JnF1b3Q7Tm9uaGVk
b25pYyZxdW90OyBmb29kIG1vdGl2YXRpb24gaW4gaHVtYW5zIGludm9sdmVzIGRvcGFtaW5lIGlu
IHRoZSBkb3JzYWwgc3RyaWF0dW0gYW5kIG1ldGh5bHBoZW5pZGF0ZSBhbXBsaWZpZXMgdGhpcyBl
ZmZlY3Q8L3RpdGxlPjxzZWNvbmRhcnktdGl0bGU+U3luYXBzZTwvc2Vjb25kYXJ5LXRpdGxlPjwv
dGl0bGVzPjxwYWdlcz4xNzUtODA8L3BhZ2VzPjx2b2x1bWU+NDQ8L3ZvbHVtZT48bnVtYmVyPjM8
L251bWJlcj48ZWRpdGlvbj4yMDAyLzA0LzE2PC9lZGl0aW9uPjxrZXl3b3Jkcz48a2V5d29yZD5B
ZHVsdDwva2V5d29yZD48a2V5d29yZD5BbmFseXNpcyBvZiBWYXJpYW5jZTwva2V5d29yZD48a2V5
d29yZD5Db3JwdXMgU3RyaWF0dW0vKmRydWcgZWZmZWN0cy9tZXRhYm9saXNtL3NlY3JldGlvbjwv
a2V5d29yZD48a2V5d29yZD5Eb3BhbWluZS8qYmlvc3ludGhlc2lzL3NlY3JldGlvbjwva2V5d29y
ZD48a2V5d29yZD5Eb3BhbWluZSBVcHRha2UgSW5oaWJpdG9ycy8qcGhhcm1hY29sb2d5PC9rZXl3
b3JkPjxrZXl3b3JkPkZlZWRpbmcgQmVoYXZpb3IvZHJ1ZyBlZmZlY3RzL3BoeXNpb2xvZ3kvKnBz
eWNob2xvZ3k8L2tleXdvcmQ+PGtleXdvcmQ+RmVtYWxlPC9rZXl3b3JkPjxrZXl3b3JkPkh1bWFu
czwva2V5d29yZD48a2V5d29yZD5IdW5nZXIvKmRydWcgZWZmZWN0cy8qcGh5c2lvbG9neTwva2V5
d29yZD48a2V5d29yZD5NYWxlPC9rZXl3b3JkPjxrZXl3b3JkPk1ldGh5bHBoZW5pZGF0ZS8qcGhh
cm1hY29sb2d5PC9rZXl3b3JkPjxrZXl3b3JkPipNb3RpdmF0aW9uPC9rZXl3b3JkPjwva2V5d29y
ZHM+PGRhdGVzPjx5ZWFyPjIwMDI8L3llYXI+PHB1Yi1kYXRlcz48ZGF0ZT5KdW4gMTwvZGF0ZT48
L3B1Yi1kYXRlcz48L2RhdGVzPjxpc2JuPjA4ODctNDQ3NiAoUHJpbnQpJiN4RDswODg3LTQ0NzYg
KExpbmtpbmcpPC9pc2JuPjxhY2Nlc3Npb24tbnVtPjExOTU0MDQ5PC9hY2Nlc3Npb24tbnVtPjx3
b3JrLXR5cGU+UmVzZWFyY2ggU3VwcG9ydCwgVS5TLiBHb3YmYXBvczt0LCBOb24tUC5ILlMuJiN4
RDtSZXNlYXJjaCBTdXBwb3J0LCBVLlMuIEdvdiZhcG9zO3QsIFAuSC5TLjwvd29yay10eXBlPjx1
cmxzPjxyZWxhdGVkLXVybHM+PHVybD5odHRwOi8vd3d3Lm5jYmkubmxtLm5paC5nb3YvcHVibWVk
LzExOTU0MDQ5PC91cmw+PC9yZWxhdGVkLXVybHM+PC91cmxzPjxlbGVjdHJvbmljLXJlc291cmNl
LW51bT4xMC4xMDAyL3N5bi4xMDA3NTwvZWxlY3Ryb25pYy1yZXNvdXJjZS1udW0+PGxhbmd1YWdl
PmVuZzwvbGFuZ3VhZ2U+PC9yZWNvcmQ+PC9DaXRlPjxDaXRlPjxBdXRob3I+Vm9sa293PC9BdXRo
b3I+PFllYXI+MjAwNDwvWWVhcj48UmVjTnVtPjMzOTA8L1JlY051bT48cmVjb3JkPjxyZWMtbnVt
YmVyPjMzOTA8L3JlYy1udW1iZXI+PGZvcmVpZ24ta2V5cz48a2V5IGFwcD0iRU4iIGRiLWlkPSJm
djV2dHZhcjJkYWZ0bmVlZTlhNWFzZTF3ZjkwMDJwMGFwZjAiPjMzOTA8L2tleT48L2ZvcmVpZ24t
a2V5cz48cmVmLXR5cGUgbmFtZT0iSm91cm5hbCBBcnRpY2xlIj4xNzwvcmVmLXR5cGU+PGNvbnRy
aWJ1dG9ycz48YXV0aG9ycz48YXV0aG9yPlZvbGtvdywgTi4gRC48L2F1dGhvcj48YXV0aG9yPldh
bmcsIEcuIEouPC9hdXRob3I+PGF1dGhvcj5Gb3dsZXIsIEouIFMuPC9hdXRob3I+PGF1dGhvcj5U
ZWxhbmcsIEYuPC9hdXRob3I+PGF1dGhvcj5NYXluYXJkLCBMLjwvYXV0aG9yPjxhdXRob3I+TG9n
YW4sIEouPC9hdXRob3I+PGF1dGhvcj5HYXRsZXksIFMuIEouPC9hdXRob3I+PGF1dGhvcj5QYXBw
YXMsIE4uPC9hdXRob3I+PGF1dGhvcj5Xb25nLCBDLjwvYXV0aG9yPjxhdXRob3I+VmFza2EsIFAu
PC9hdXRob3I+PGF1dGhvcj5aaHUsIFcuPC9hdXRob3I+PGF1dGhvcj5Td2Fuc29uLCBKLiBNLjwv
YXV0aG9yPjwvYXV0aG9ycz48L2NvbnRyaWJ1dG9ycz48YXV0aC1hZGRyZXNzPk1lZGljYWwgYW5k
IENoZW1pc3RyeSBEZXBhcnRtZW50cywgQnJvb2toYXZlbiBOYXRpb25hbCBMYWJvcmF0b3J5LCBV
cHRvbiwgTlksIFVTQS48L2F1dGgtYWRkcmVzcz48dGl0bGVzPjx0aXRsZT5FdmlkZW5jZSB0aGF0
IG1ldGh5bHBoZW5pZGF0ZSBlbmhhbmNlcyB0aGUgc2FsaWVuY3kgb2YgYSBtYXRoZW1hdGljYWwg
dGFzayBieSBpbmNyZWFzaW5nIGRvcGFtaW5lIGluIHRoZSBodW1hbiBicmFpbjwvdGl0bGU+PHNl
Y29uZGFyeS10aXRsZT5BbSBKIFBzeWNoaWF0cnk8L3NlY29uZGFyeS10aXRsZT48YWx0LXRpdGxl
PlRoZSBBbWVyaWNhbiBqb3VybmFsIG9mIHBzeWNoaWF0cnk8L2FsdC10aXRsZT48L3RpdGxlcz48
cGVyaW9kaWNhbD48ZnVsbC10aXRsZT5BbSBKIFBzeWNoaWF0cnk8L2Z1bGwtdGl0bGU+PGFiYnIt
MT5UaGUgQW1lcmljYW4gam91cm5hbCBvZiBwc3ljaGlhdHJ5PC9hYmJyLTE+PC9wZXJpb2RpY2Fs
PjxhbHQtcGVyaW9kaWNhbD48ZnVsbC10aXRsZT5BbSBKIFBzeWNoaWF0cnk8L2Z1bGwtdGl0bGU+
PGFiYnItMT5UaGUgQW1lcmljYW4gam91cm5hbCBvZiBwc3ljaGlhdHJ5PC9hYmJyLTE+PC9hbHQt
cGVyaW9kaWNhbD48cGFnZXM+MTE3My04MDwvcGFnZXM+PHZvbHVtZT4xNjE8L3ZvbHVtZT48bnVt
YmVyPjc8L251bWJlcj48ZWRpdGlvbj4yMDA0LzA3LzAyPC9lZGl0aW9uPjxrZXl3b3Jkcz48a2V5
d29yZD5BZHVsdDwva2V5d29yZD48a2V5d29yZD5BdHRlbnRpb24vZHJ1ZyBlZmZlY3RzL3BoeXNp
b2xvZ3k8L2tleXdvcmQ+PGtleXdvcmQ+QXR0ZW50aW9uIERlZmljaXQgRGlzb3JkZXIgd2l0aCBI
eXBlcmFjdGl2aXR5L2RydWcgdGhlcmFweS9wc3ljaG9sb2d5PC9rZXl3b3JkPjxrZXl3b3JkPkJy
YWluL2RydWcgZWZmZWN0cy8qbWV0YWJvbGlzbS9yYWRpb251Y2xpZGUgaW1hZ2luZzwva2V5d29y
ZD48a2V5d29yZD5DZW50cmFsIE5lcnZvdXMgU3lzdGVtIFN0aW11bGFudHMvKnBoYXJtYWNvbG9n
eTwva2V5d29yZD48a2V5d29yZD5DZXJlYmVsbHVtL2RydWcgZWZmZWN0cy9tZXRhYm9saXNtL3Jh
ZGlvbnVjbGlkZSBpbWFnaW5nPC9rZXl3b3JkPjxrZXl3b3JkPkNvcnB1cyBTdHJpYXR1bS9kcnVn
IGVmZmVjdHMvbWV0YWJvbGlzbS9yYWRpb251Y2xpZGUgaW1hZ2luZzwva2V5d29yZD48a2V5d29y
ZD5Eb3BhbWluZS8qbWV0YWJvbGlzbS9waHlzaW9sb2d5PC9rZXl3b3JkPjxrZXl3b3JkPkRvcGFt
aW5lIFBsYXNtYSBNZW1icmFuZSBUcmFuc3BvcnQgUHJvdGVpbnM8L2tleXdvcmQ+PGtleXdvcmQ+
RmVtYWxlPC9rZXl3b3JkPjxrZXl3b3JkPkh1bWFuczwva2V5d29yZD48a2V5d29yZD5NYWxlPC9r
ZXl3b3JkPjxrZXl3b3JkPipNYXRoZW1hdGljczwva2V5d29yZD48a2V5d29yZD4qTWVtYnJhbmUg
R2x5Y29wcm90ZWluczwva2V5d29yZD48a2V5d29yZD5NZW1icmFuZSBUcmFuc3BvcnQgTW9kdWxh
dG9yczwva2V5d29yZD48a2V5d29yZD5NZW1icmFuZSBUcmFuc3BvcnQgUHJvdGVpbnMvYW50YWdv
bmlzdHMgJmFtcDsgaW5oaWJpdG9yczwva2V5d29yZD48a2V5d29yZD5NZXRoeWxwaGVuaWRhdGUv
KnBoYXJtYWNvbG9neTwva2V5d29yZD48a2V5d29yZD5Nb3RpdmF0aW9uPC9rZXl3b3JkPjxrZXl3
b3JkPk5lcnZlIFRpc3N1ZSBQcm90ZWlucy9hbnRhZ29uaXN0cyAmYW1wOyBpbmhpYml0b3JzPC9r
ZXl3b3JkPjxrZXl3b3JkPlBsYWNlYm9zPC9rZXl3b3JkPjxrZXl3b3JkPlByb2JsZW0gU29sdmlu
Zy8qZHJ1ZyBlZmZlY3RzL3BoeXNpb2xvZ3k8L2tleXdvcmQ+PGtleXdvcmQ+UmFjbG9wcmlkZTwv
a2V5d29yZD48a2V5d29yZD5SZXdhcmQ8L2tleXdvcmQ+PGtleXdvcmQ+VGFzayBQZXJmb3JtYW5j
ZSBhbmQgQW5hbHlzaXM8L2tleXdvcmQ+PGtleXdvcmQ+VG9tb2dyYXBoeSwgRW1pc3Npb24tQ29t
cHV0ZWQ8L2tleXdvcmQ+PC9rZXl3b3Jkcz48ZGF0ZXM+PHllYXI+MjAwNDwveWVhcj48cHViLWRh
dGVzPjxkYXRlPkp1bDwvZGF0ZT48L3B1Yi1kYXRlcz48L2RhdGVzPjxpc2JuPjAwMDItOTUzWCAo
UHJpbnQpJiN4RDswMDAyLTk1M1ggKExpbmtpbmcpPC9pc2JuPjxhY2Nlc3Npb24tbnVtPjE1MjI5
MDQ4PC9hY2Nlc3Npb24tbnVtPjx3b3JrLXR5cGU+Q29tcGFyYXRpdmUgU3R1ZHkmI3hEO1Jlc2Vh
cmNoIFN1cHBvcnQsIFUuUy4gR292JmFwb3M7dCwgTm9uLVAuSC5TLiYjeEQ7UmVzZWFyY2ggU3Vw
cG9ydCwgVS5TLiBHb3YmYXBvczt0LCBQLkguUy48L3dvcmstdHlwZT48dXJscz48cmVsYXRlZC11
cmxzPjx1cmw+aHR0cDovL3d3dy5uY2JpLm5sbS5uaWguZ292L3B1Ym1lZC8xNTIyOTA0ODwvdXJs
PjwvcmVsYXRlZC11cmxzPjwvdXJscz48ZWxlY3Ryb25pYy1yZXNvdXJjZS1udW0+MTAuMTE3Ni9h
cHBpLmFqcC4xNjEuNy4xMTczPC9lbGVjdHJvbmljLXJlc291cmNlLW51bT48bGFuZ3VhZ2U+ZW5n
PC9sYW5ndWFnZT48L3JlY29yZD48L0NpdGU+PC9FbmROb3RlPn==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(Volkow et al 2002, Volkow et al 2004)</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w:t>
      </w:r>
      <w:r w:rsidR="00F726BA" w:rsidRPr="003604A7">
        <w:rPr>
          <w:rFonts w:cstheme="minorHAnsi"/>
          <w:color w:val="000000" w:themeColor="text1"/>
          <w:lang w:val="en-US"/>
        </w:rPr>
        <w:t xml:space="preserve">Stimulant-induced catecholaminergic increases in both cortical </w:t>
      </w:r>
      <w:r w:rsidR="00917783" w:rsidRPr="003604A7">
        <w:rPr>
          <w:rFonts w:cstheme="minorHAnsi"/>
          <w:color w:val="000000" w:themeColor="text1"/>
          <w:lang w:val="en-US"/>
        </w:rPr>
        <w:t xml:space="preserve">regions </w:t>
      </w:r>
      <w:r w:rsidR="00F726BA" w:rsidRPr="003604A7">
        <w:rPr>
          <w:rFonts w:cstheme="minorHAnsi"/>
          <w:color w:val="000000" w:themeColor="text1"/>
          <w:lang w:val="en-US"/>
        </w:rPr>
        <w:t>(e.g.</w:t>
      </w:r>
      <w:r w:rsidR="00917783" w:rsidRPr="003604A7">
        <w:rPr>
          <w:rFonts w:cstheme="minorHAnsi"/>
          <w:color w:val="000000" w:themeColor="text1"/>
          <w:lang w:val="en-US"/>
        </w:rPr>
        <w:t>,</w:t>
      </w:r>
      <w:r w:rsidR="00F726BA" w:rsidRPr="003604A7">
        <w:rPr>
          <w:rFonts w:cstheme="minorHAnsi"/>
          <w:color w:val="000000" w:themeColor="text1"/>
          <w:lang w:val="en-US"/>
        </w:rPr>
        <w:t xml:space="preserve"> fronto-temporal) and subcortical </w:t>
      </w:r>
      <w:r w:rsidR="00917783" w:rsidRPr="003604A7">
        <w:rPr>
          <w:rFonts w:cstheme="minorHAnsi"/>
          <w:color w:val="000000" w:themeColor="text1"/>
          <w:lang w:val="en-US"/>
        </w:rPr>
        <w:t xml:space="preserve">structures </w:t>
      </w:r>
      <w:r w:rsidR="00F726BA" w:rsidRPr="003604A7">
        <w:rPr>
          <w:rFonts w:cstheme="minorHAnsi"/>
          <w:color w:val="000000" w:themeColor="text1"/>
          <w:lang w:val="en-US"/>
        </w:rPr>
        <w:t>(e.g.</w:t>
      </w:r>
      <w:r w:rsidR="00917783" w:rsidRPr="003604A7">
        <w:rPr>
          <w:rFonts w:cstheme="minorHAnsi"/>
          <w:color w:val="000000" w:themeColor="text1"/>
          <w:lang w:val="en-US"/>
        </w:rPr>
        <w:t>,</w:t>
      </w:r>
      <w:r w:rsidR="00F726BA" w:rsidRPr="003604A7">
        <w:rPr>
          <w:rFonts w:cstheme="minorHAnsi"/>
          <w:color w:val="000000" w:themeColor="text1"/>
          <w:lang w:val="en-US"/>
        </w:rPr>
        <w:t xml:space="preserve"> ventral striatum) have been associated with long-term symptomatic improvement in adults with ADHD</w:t>
      </w:r>
      <w:r w:rsidR="00DE7EC6" w:rsidRPr="003604A7">
        <w:rPr>
          <w:rFonts w:cstheme="minorHAnsi"/>
          <w:color w:val="000000" w:themeColor="text1"/>
          <w:lang w:val="en-US"/>
        </w:rPr>
        <w:t xml:space="preserve"> </w:t>
      </w:r>
      <w:r w:rsidR="00DE7EC6" w:rsidRPr="003604A7">
        <w:rPr>
          <w:rFonts w:cstheme="minorHAnsi"/>
          <w:color w:val="000000" w:themeColor="text1"/>
          <w:lang w:val="en-US"/>
        </w:rPr>
        <w:fldChar w:fldCharType="begin">
          <w:fldData xml:space="preserve">PEVuZE5vdGU+PENpdGU+PEF1dGhvcj5Wb2xrb3c8L0F1dGhvcj48WWVhcj4yMDEyPC9ZZWFyPjxS
ZWNOdW0+ODgwMjwvUmVjTnVtPjxEaXNwbGF5VGV4dD4oVm9sa293IGV0IGFsIDIwMTIpPC9EaXNw
bGF5VGV4dD48cmVjb3JkPjxyZWMtbnVtYmVyPjg4MDI8L3JlYy1udW1iZXI+PGZvcmVpZ24ta2V5
cz48a2V5IGFwcD0iRU4iIGRiLWlkPSJ4MnhkZDIwdjFhZmR3dGVwd3hjdnhkMnlkdHdyYTJlenRh
ZWUiIHRpbWVzdGFtcD0iMTcxMzAwODE0MiI+ODgwMjwva2V5PjwvZm9yZWlnbi1rZXlzPjxyZWYt
dHlwZSBuYW1lPSJKb3VybmFsIEFydGljbGUiPjE3PC9yZWYtdHlwZT48Y29udHJpYnV0b3JzPjxh
dXRob3JzPjxhdXRob3I+Vm9sa293LCBOLiBELjwvYXV0aG9yPjxhdXRob3I+V2FuZywgRy4gSi48
L2F1dGhvcj48YXV0aG9yPlRvbWFzaSwgRC48L2F1dGhvcj48YXV0aG9yPktvbGxpbnMsIFMuIEgu
PC9hdXRob3I+PGF1dGhvcj5XaWdhbCwgVC4gTC48L2F1dGhvcj48YXV0aG9yPk5ld2Nvcm4sIEou
IEguPC9hdXRob3I+PGF1dGhvcj5UZWxhbmcsIEYuIFcuPC9hdXRob3I+PGF1dGhvcj5Gb3dsZXIs
IEouIFMuPC9hdXRob3I+PGF1dGhvcj5Mb2dhbiwgSi48L2F1dGhvcj48YXV0aG9yPldvbmcsIEMu
IFQuPC9hdXRob3I+PGF1dGhvcj5Td2Fuc29uLCBKLiBNLjwvYXV0aG9yPjwvYXV0aG9ycz48L2Nv
bnRyaWJ1dG9ycz48YXV0aC1hZGRyZXNzPk5hdGlvbmFsIEluc3RpdHV0ZSBvbiBEcnVnIEFidXNl
LCBCZXRoZXNkYSwgTWFyeWxhbmQgMjA4OTIsIFVTQS4gbnZvbGtvd0BuaWRhLm5paC5nb3Y8L2F1
dGgtYWRkcmVzcz48dGl0bGVzPjx0aXRsZT5NZXRoeWxwaGVuaWRhdGUtZWxpY2l0ZWQgZG9wYW1p
bmUgaW5jcmVhc2VzIGluIHZlbnRyYWwgc3RyaWF0dW0gYXJlIGFzc29jaWF0ZWQgd2l0aCBsb25n
LXRlcm0gc3ltcHRvbSBpbXByb3ZlbWVudCBpbiBhZHVsdHMgd2l0aCBhdHRlbnRpb24gZGVmaWNp
dCBoeXBlcmFjdGl2aXR5IGRpc29yZGVyPC90aXRsZT48c2Vjb25kYXJ5LXRpdGxlPkogTmV1cm9z
Y2k8L3NlY29uZGFyeS10aXRsZT48L3RpdGxlcz48cGVyaW9kaWNhbD48ZnVsbC10aXRsZT5KIE5l
dXJvc2NpPC9mdWxsLXRpdGxlPjwvcGVyaW9kaWNhbD48cGFnZXM+ODQxLTk8L3BhZ2VzPjx2b2x1
bWU+MzI8L3ZvbHVtZT48bnVtYmVyPjM8L251bWJlcj48a2V5d29yZHM+PGtleXdvcmQ+QWR1bHQ8
L2tleXdvcmQ+PGtleXdvcmQ+QW50aXBzeWNob3RpYyBBZ2VudHMvcGhhcm1hY29raW5ldGljczwv
a2V5d29yZD48a2V5d29yZD5BdHRlbnRpb24gRGVmaWNpdCBEaXNvcmRlciB3aXRoIEh5cGVyYWN0
aXZpdHkvYmxvb2QvZGlhZ25vc3RpYyBpbWFnaW5nLypkcnVnPC9rZXl3b3JkPjxrZXl3b3JkPnRo
ZXJhcHkvKnBhdGhvbG9neTwva2V5d29yZD48a2V5d29yZD5CYXNhbCBHYW5nbGlhL2RpYWdub3N0
aWMgaW1hZ2luZy9kcnVnIGVmZmVjdHMvKm1ldGFib2xpc208L2tleXdvcmQ+PGtleXdvcmQ+QnJh
aW4gTWFwcGluZzwva2V5d29yZD48a2V5d29yZD5DZW50cmFsIE5lcnZvdXMgU3lzdGVtIFN0aW11
bGFudHMvKnRoZXJhcGV1dGljIHVzZTwva2V5d29yZD48a2V5d29yZD5Eb3BhbWluZS8qbWV0YWJv
bGlzbTwva2V5d29yZD48a2V5d29yZD5GZW1hbGU8L2tleXdvcmQ+PGtleXdvcmQ+Rm9sbG93LVVw
IFN0dWRpZXM8L2tleXdvcmQ+PGtleXdvcmQ+SHVtYW5zPC9rZXl3b3JkPjxrZXl3b3JkPk1hbGU8
L2tleXdvcmQ+PGtleXdvcmQ+TWV0aHlscGhlbmlkYXRlL2Jsb29kLyp0aGVyYXBldXRpYyB1c2U8
L2tleXdvcmQ+PGtleXdvcmQ+UG9zaXRyb24tRW1pc3Npb24gVG9tb2dyYXBoeTwva2V5d29yZD48
a2V5d29yZD5Qcm90ZWluIEJpbmRpbmcvZHJ1ZyBlZmZlY3RzPC9rZXl3b3JkPjxrZXl3b3JkPlBz
eWNoaWF0cmljIFN0YXR1cyBSYXRpbmcgU2NhbGVzPC9rZXl3b3JkPjxrZXl3b3JkPlJhY2xvcHJp
ZGUvcGhhcm1hY29raW5ldGljczwva2V5d29yZD48a2V5d29yZD5SZWNlcHRvcnMsIERvcGFtaW5l
L21ldGFib2xpc208L2tleXdvcmQ+PGtleXdvcmQ+U3RhdGlzdGljcyBhcyBUb3BpYzwva2V5d29y
ZD48L2tleXdvcmRzPjxkYXRlcz48eWVhcj4yMDEyPC95ZWFyPjxwdWItZGF0ZXM+PGRhdGU+SmFu
IDE4PC9kYXRlPjwvcHViLWRhdGVzPjwvZGF0ZXM+PGlzYm4+MTUyOS0yNDAxIChFbGVjdHJvbmlj
KSYjeEQ7MDI3MC02NDc0IChQcmludCkmI3hEOzAyNzAtNjQ3NCAoTGlua2luZyk8L2lzYm4+PGFj
Y2Vzc2lvbi1udW0+MjIyNjI4ODI8L2FjY2Vzc2lvbi1udW0+PHVybHM+PHJlbGF0ZWQtdXJscz48
dXJsPmh0dHBzOi8vd3d3Lm5jYmkubmxtLm5paC5nb3YvcHVibWVkLzIyMjYyODgyPC91cmw+PC9y
ZWxhdGVkLXVybHM+PC91cmxzPjxjdXN0b20yPlBNQzMzNTA4NzA8L2N1c3RvbTI+PGVsZWN0cm9u
aWMtcmVzb3VyY2UtbnVtPjEwLjE1MjMvSk5FVVJPU0NJLjQ0NjEtMTEuMjAxMjwvZWxlY3Ryb25p
Yy1yZXNvdXJjZS1udW0+PHJlbW90ZS1kYXRhYmFzZS1uYW1lPk1lZGxpbmU8L3JlbW90ZS1kYXRh
YmFzZS1uYW1lPjxyZW1vdGUtZGF0YWJhc2UtcHJvdmlkZXI+TkxNPC9yZW1vdGUtZGF0YWJhc2Ut
cHJvdmlkZXI+PC9yZWNvcmQ+PC9DaXRlPjwvRW5kTm90ZT5=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PEVuZE5vdGU+PENpdGU+PEF1dGhvcj5Wb2xrb3c8L0F1dGhvcj48WWVhcj4yMDEyPC9ZZWFyPjxS
ZWNOdW0+ODgwMjwvUmVjTnVtPjxEaXNwbGF5VGV4dD4oVm9sa293IGV0IGFsIDIwMTIpPC9EaXNw
bGF5VGV4dD48cmVjb3JkPjxyZWMtbnVtYmVyPjg4MDI8L3JlYy1udW1iZXI+PGZvcmVpZ24ta2V5
cz48a2V5IGFwcD0iRU4iIGRiLWlkPSJ4MnhkZDIwdjFhZmR3dGVwd3hjdnhkMnlkdHdyYTJlenRh
ZWUiIHRpbWVzdGFtcD0iMTcxMzAwODE0MiI+ODgwMjwva2V5PjwvZm9yZWlnbi1rZXlzPjxyZWYt
dHlwZSBuYW1lPSJKb3VybmFsIEFydGljbGUiPjE3PC9yZWYtdHlwZT48Y29udHJpYnV0b3JzPjxh
dXRob3JzPjxhdXRob3I+Vm9sa293LCBOLiBELjwvYXV0aG9yPjxhdXRob3I+V2FuZywgRy4gSi48
L2F1dGhvcj48YXV0aG9yPlRvbWFzaSwgRC48L2F1dGhvcj48YXV0aG9yPktvbGxpbnMsIFMuIEgu
PC9hdXRob3I+PGF1dGhvcj5XaWdhbCwgVC4gTC48L2F1dGhvcj48YXV0aG9yPk5ld2Nvcm4sIEou
IEguPC9hdXRob3I+PGF1dGhvcj5UZWxhbmcsIEYuIFcuPC9hdXRob3I+PGF1dGhvcj5Gb3dsZXIs
IEouIFMuPC9hdXRob3I+PGF1dGhvcj5Mb2dhbiwgSi48L2F1dGhvcj48YXV0aG9yPldvbmcsIEMu
IFQuPC9hdXRob3I+PGF1dGhvcj5Td2Fuc29uLCBKLiBNLjwvYXV0aG9yPjwvYXV0aG9ycz48L2Nv
bnRyaWJ1dG9ycz48YXV0aC1hZGRyZXNzPk5hdGlvbmFsIEluc3RpdHV0ZSBvbiBEcnVnIEFidXNl
LCBCZXRoZXNkYSwgTWFyeWxhbmQgMjA4OTIsIFVTQS4gbnZvbGtvd0BuaWRhLm5paC5nb3Y8L2F1
dGgtYWRkcmVzcz48dGl0bGVzPjx0aXRsZT5NZXRoeWxwaGVuaWRhdGUtZWxpY2l0ZWQgZG9wYW1p
bmUgaW5jcmVhc2VzIGluIHZlbnRyYWwgc3RyaWF0dW0gYXJlIGFzc29jaWF0ZWQgd2l0aCBsb25n
LXRlcm0gc3ltcHRvbSBpbXByb3ZlbWVudCBpbiBhZHVsdHMgd2l0aCBhdHRlbnRpb24gZGVmaWNp
dCBoeXBlcmFjdGl2aXR5IGRpc29yZGVyPC90aXRsZT48c2Vjb25kYXJ5LXRpdGxlPkogTmV1cm9z
Y2k8L3NlY29uZGFyeS10aXRsZT48L3RpdGxlcz48cGVyaW9kaWNhbD48ZnVsbC10aXRsZT5KIE5l
dXJvc2NpPC9mdWxsLXRpdGxlPjwvcGVyaW9kaWNhbD48cGFnZXM+ODQxLTk8L3BhZ2VzPjx2b2x1
bWU+MzI8L3ZvbHVtZT48bnVtYmVyPjM8L251bWJlcj48a2V5d29yZHM+PGtleXdvcmQ+QWR1bHQ8
L2tleXdvcmQ+PGtleXdvcmQ+QW50aXBzeWNob3RpYyBBZ2VudHMvcGhhcm1hY29raW5ldGljczwv
a2V5d29yZD48a2V5d29yZD5BdHRlbnRpb24gRGVmaWNpdCBEaXNvcmRlciB3aXRoIEh5cGVyYWN0
aXZpdHkvYmxvb2QvZGlhZ25vc3RpYyBpbWFnaW5nLypkcnVnPC9rZXl3b3JkPjxrZXl3b3JkPnRo
ZXJhcHkvKnBhdGhvbG9neTwva2V5d29yZD48a2V5d29yZD5CYXNhbCBHYW5nbGlhL2RpYWdub3N0
aWMgaW1hZ2luZy9kcnVnIGVmZmVjdHMvKm1ldGFib2xpc208L2tleXdvcmQ+PGtleXdvcmQ+QnJh
aW4gTWFwcGluZzwva2V5d29yZD48a2V5d29yZD5DZW50cmFsIE5lcnZvdXMgU3lzdGVtIFN0aW11
bGFudHMvKnRoZXJhcGV1dGljIHVzZTwva2V5d29yZD48a2V5d29yZD5Eb3BhbWluZS8qbWV0YWJv
bGlzbTwva2V5d29yZD48a2V5d29yZD5GZW1hbGU8L2tleXdvcmQ+PGtleXdvcmQ+Rm9sbG93LVVw
IFN0dWRpZXM8L2tleXdvcmQ+PGtleXdvcmQ+SHVtYW5zPC9rZXl3b3JkPjxrZXl3b3JkPk1hbGU8
L2tleXdvcmQ+PGtleXdvcmQ+TWV0aHlscGhlbmlkYXRlL2Jsb29kLyp0aGVyYXBldXRpYyB1c2U8
L2tleXdvcmQ+PGtleXdvcmQ+UG9zaXRyb24tRW1pc3Npb24gVG9tb2dyYXBoeTwva2V5d29yZD48
a2V5d29yZD5Qcm90ZWluIEJpbmRpbmcvZHJ1ZyBlZmZlY3RzPC9rZXl3b3JkPjxrZXl3b3JkPlBz
eWNoaWF0cmljIFN0YXR1cyBSYXRpbmcgU2NhbGVzPC9rZXl3b3JkPjxrZXl3b3JkPlJhY2xvcHJp
ZGUvcGhhcm1hY29raW5ldGljczwva2V5d29yZD48a2V5d29yZD5SZWNlcHRvcnMsIERvcGFtaW5l
L21ldGFib2xpc208L2tleXdvcmQ+PGtleXdvcmQ+U3RhdGlzdGljcyBhcyBUb3BpYzwva2V5d29y
ZD48L2tleXdvcmRzPjxkYXRlcz48eWVhcj4yMDEyPC95ZWFyPjxwdWItZGF0ZXM+PGRhdGU+SmFu
IDE4PC9kYXRlPjwvcHViLWRhdGVzPjwvZGF0ZXM+PGlzYm4+MTUyOS0yNDAxIChFbGVjdHJvbmlj
KSYjeEQ7MDI3MC02NDc0IChQcmludCkmI3hEOzAyNzAtNjQ3NCAoTGlua2luZyk8L2lzYm4+PGFj
Y2Vzc2lvbi1udW0+MjIyNjI4ODI8L2FjY2Vzc2lvbi1udW0+PHVybHM+PHJlbGF0ZWQtdXJscz48
dXJsPmh0dHBzOi8vd3d3Lm5jYmkubmxtLm5paC5nb3YvcHVibWVkLzIyMjYyODgyPC91cmw+PC9y
ZWxhdGVkLXVybHM+PC91cmxzPjxjdXN0b20yPlBNQzMzNTA4NzA8L2N1c3RvbTI+PGVsZWN0cm9u
aWMtcmVzb3VyY2UtbnVtPjEwLjE1MjMvSk5FVVJPU0NJLjQ0NjEtMTEuMjAxMjwvZWxlY3Ryb25p
Yy1yZXNvdXJjZS1udW0+PHJlbW90ZS1kYXRhYmFzZS1uYW1lPk1lZGxpbmU8L3JlbW90ZS1kYXRh
YmFzZS1uYW1lPjxyZW1vdGUtZGF0YWJhc2UtcHJvdmlkZXI+TkxNPC9yZW1vdGUtZGF0YWJhc2Ut
cHJvdmlkZXI+PC9yZWNvcmQ+PC9DaXRlPjwvRW5kTm90ZT5=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DE7EC6" w:rsidRPr="003604A7">
        <w:rPr>
          <w:rFonts w:cstheme="minorHAnsi"/>
          <w:color w:val="000000" w:themeColor="text1"/>
          <w:lang w:val="en-US"/>
        </w:rPr>
      </w:r>
      <w:r w:rsidR="00DE7EC6" w:rsidRPr="003604A7">
        <w:rPr>
          <w:rFonts w:cstheme="minorHAnsi"/>
          <w:color w:val="000000" w:themeColor="text1"/>
          <w:lang w:val="en-US"/>
        </w:rPr>
        <w:fldChar w:fldCharType="separate"/>
      </w:r>
      <w:r w:rsidR="005A2DA6" w:rsidRPr="003604A7">
        <w:rPr>
          <w:rFonts w:cstheme="minorHAnsi"/>
          <w:noProof/>
          <w:color w:val="000000" w:themeColor="text1"/>
          <w:lang w:val="en-US"/>
        </w:rPr>
        <w:t>(Volkow et al 2012)</w:t>
      </w:r>
      <w:r w:rsidR="00DE7EC6" w:rsidRPr="003604A7">
        <w:rPr>
          <w:rFonts w:cstheme="minorHAnsi"/>
          <w:color w:val="000000" w:themeColor="text1"/>
          <w:lang w:val="en-US"/>
        </w:rPr>
        <w:fldChar w:fldCharType="end"/>
      </w:r>
      <w:r w:rsidR="00F726BA" w:rsidRPr="003604A7">
        <w:rPr>
          <w:rFonts w:cstheme="minorHAnsi"/>
          <w:color w:val="000000" w:themeColor="text1"/>
          <w:lang w:val="en-US"/>
        </w:rPr>
        <w:t xml:space="preserve">. </w:t>
      </w:r>
      <w:r w:rsidR="006928BD" w:rsidRPr="003604A7">
        <w:rPr>
          <w:rFonts w:cstheme="minorHAnsi"/>
          <w:color w:val="000000" w:themeColor="text1"/>
          <w:lang w:val="en-US"/>
        </w:rPr>
        <w:t xml:space="preserve">However, MPH induced a comparable increase in striatal DA levels in individuals with/without ADHD and improved attention irrespective of diagnosis </w:t>
      </w:r>
      <w:r w:rsidR="00DE7EC6" w:rsidRPr="003604A7">
        <w:rPr>
          <w:rFonts w:cstheme="minorHAnsi"/>
          <w:color w:val="000000" w:themeColor="text1"/>
          <w:lang w:val="en-US"/>
        </w:rPr>
        <w:fldChar w:fldCharType="begin">
          <w:fldData xml:space="preserve">PEVuZE5vdGU+PENpdGU+PEF1dGhvcj5kZWwgQ2FtcG88L0F1dGhvcj48WWVhcj4yMDEzPC9ZZWFy
PjxSZWNOdW0+ODgwMzwvUmVjTnVtPjxEaXNwbGF5VGV4dD4oZGVsIENhbXBvIGV0IGFsIDIwMTMp
PC9EaXNwbGF5VGV4dD48cmVjb3JkPjxyZWMtbnVtYmVyPjg4MDM8L3JlYy1udW1iZXI+PGZvcmVp
Z24ta2V5cz48a2V5IGFwcD0iRU4iIGRiLWlkPSJ4MnhkZDIwdjFhZmR3dGVwd3hjdnhkMnlkdHdy
YTJlenRhZWUiIHRpbWVzdGFtcD0iMTcxMzAwODIxMyI+ODgwMzwva2V5PjwvZm9yZWlnbi1rZXlz
PjxyZWYtdHlwZSBuYW1lPSJKb3VybmFsIEFydGljbGUiPjE3PC9yZWYtdHlwZT48Y29udHJpYnV0
b3JzPjxhdXRob3JzPjxhdXRob3I+ZGVsIENhbXBvLCBOLjwvYXV0aG9yPjxhdXRob3I+RnJ5ZXIs
IFQuIEQuPC9hdXRob3I+PGF1dGhvcj5Ib25nLCBZLiBULjwvYXV0aG9yPjxhdXRob3I+U21pdGgs
IFIuPC9hdXRob3I+PGF1dGhvcj5CcmljaGFyZCwgTC48L2F1dGhvcj48YXV0aG9yPkFjb3N0YS1D
YWJyb25lcm8sIEouPC9hdXRob3I+PGF1dGhvcj5DaGFtYmVybGFpbiwgUy4gUi48L2F1dGhvcj48
YXV0aG9yPlRhaXQsIFIuPC9hdXRob3I+PGF1dGhvcj5JenF1aWVyZG8sIEQuPC9hdXRob3I+PGF1
dGhvcj5SZWdlbnRoYWwsIFIuPC9hdXRob3I+PGF1dGhvcj5Eb3dzb24sIEouPC9hdXRob3I+PGF1
dGhvcj5TdWNrbGluZywgSi48L2F1dGhvcj48YXV0aG9yPkJhcm9uLCBKLiBDLjwvYXV0aG9yPjxh
dXRob3I+QWlnYmlyaGlvLCBGLiBJLjwvYXV0aG9yPjxhdXRob3I+Um9iYmlucywgVC4gVy48L2F1
dGhvcj48YXV0aG9yPlNhaGFraWFuLCBCLiBKLjwvYXV0aG9yPjxhdXRob3I+TXVsbGVyLCBVLjwv
YXV0aG9yPjwvYXV0aG9ycz48L2NvbnRyaWJ1dG9ycz48YXV0aC1hZGRyZXNzPjEgRGVwYXJ0bWVu
dCBvZiBQc3ljaGlhdHJ5LCBVbml2ZXJzaXR5IG9mIENhbWJyaWRnZSwgQWRkZW5icm9va2UmYXBv
cztzIEhvc3BpdGFsLCBDYW1icmlkZ2UgQ0IyIDBRUSwgVUsuPC9hdXRoLWFkZHJlc3M+PHRpdGxl
cz48dGl0bGU+QSBwb3NpdHJvbiBlbWlzc2lvbiB0b21vZ3JhcGh5IHN0dWR5IG9mIG5pZ3JvLXN0
cmlhdGFsIGRvcGFtaW5lcmdpYyBtZWNoYW5pc21zIHVuZGVybHlpbmcgYXR0ZW50aW9uOiBpbXBs
aWNhdGlvbnMgZm9yIEFESEQgYW5kIGl0cyB0cmVhdG1lbnQ8L3RpdGxlPjxzZWNvbmRhcnktdGl0
bGU+QnJhaW48L3NlY29uZGFyeS10aXRsZT48L3RpdGxlcz48cGVyaW9kaWNhbD48ZnVsbC10aXRs
ZT5CcmFpbjwvZnVsbC10aXRsZT48L3BlcmlvZGljYWw+PHBhZ2VzPjMyNTItNzA8L3BhZ2VzPjx2
b2x1bWU+MTM2PC92b2x1bWU+PG51bWJlcj5QdCAxMTwvbnVtYmVyPjxrZXl3b3Jkcz48a2V5d29y
ZD5BZHVsdDwva2V5d29yZD48a2V5d29yZD5BdHRlbnRpb24gRGVmaWNpdCBEaXNvcmRlciB3aXRo
IEh5cGVyYWN0aXZpdHkvZHJ1Zzwva2V5d29yZD48a2V5d29yZD50aGVyYXB5LyptZXRhYm9saXNt
L3BhdGhvbG9neS9waHlzaW9wYXRob2xvZ3k8L2tleXdvcmQ+PGtleXdvcmQ+QmVuemFtaWRlczwv
a2V5d29yZD48a2V5d29yZD5Db3JwdXMgU3RyaWF0dW0vZHJ1ZyBlZmZlY3RzLyptZXRhYm9saXNt
L3BhdGhvbG9neS9waHlzaW9wYXRob2xvZ3k8L2tleXdvcmQ+PGtleXdvcmQ+Q3Jvc3MtT3ZlciBT
dHVkaWVzPC9rZXl3b3JkPjxrZXl3b3JkPkRvcGFtaW5lIFVwdGFrZSBJbmhpYml0b3JzL2FkbWlu
aXN0cmF0aW9uICZhbXA7IGRvc2FnZS8qcGhhcm1hY29sb2d5PC9rZXl3b3JkPjxrZXl3b3JkPkRv
dWJsZS1CbGluZCBNZXRob2Q8L2tleXdvcmQ+PGtleXdvcmQ+Rmx1b3JvZGVveHlnbHVjb3NlIEYx
ODwva2V5d29yZD48a2V5d29yZD5IdW1hbnM8L2tleXdvcmQ+PGtleXdvcmQ+TWFnbmV0aWMgUmVz
b25hbmNlIEltYWdpbmcvaW5zdHJ1bWVudGF0aW9uL21ldGhvZHM8L2tleXdvcmQ+PGtleXdvcmQ+
TWFsZTwva2V5d29yZD48a2V5d29yZD5NZXNlbmNlcGhhbG9uL2RydWcgZWZmZWN0cy8qbWV0YWJv
bGlzbS9wYXRob2xvZ3kvcGh5c2lvcGF0aG9sb2d5PC9rZXl3b3JkPjxrZXl3b3JkPk1ldGh5bHBo
ZW5pZGF0ZS9hZG1pbmlzdHJhdGlvbiAmYW1wOyBkb3NhZ2UvKnBoYXJtYWNvbG9neTwva2V5d29y
ZD48a2V5d29yZD5NdWx0aW1vZGFsIEltYWdpbmcvaW5zdHJ1bWVudGF0aW9uL21ldGhvZHM8L2tl
eXdvcmQ+PGtleXdvcmQ+UG9zaXRyb24tRW1pc3Npb24gVG9tb2dyYXBoeS9pbnN0cnVtZW50YXRp
b24vbWV0aG9kczwva2V5d29yZD48a2V5d29yZD5Qc3ljaGlhdHJpYyBTdGF0dXMgUmF0aW5nIFNj
YWxlczwva2V5d29yZD48a2V5d29yZD5SYWRpb3BoYXJtYWNldXRpY2Fsczwva2V5d29yZD48a2V5
d29yZD5Zb3VuZyBBZHVsdDwva2V5d29yZD48a2V5d29yZD4xOEYtZmFsbHlwcmlkZSBQRVQ8L2tl
eXdvcmQ+PGtleXdvcmQ+YXR0ZW50aW9uIGRlZmljaXQvaHlwZXJhY3Rpdml0eSBkaXNvcmRlcjwv
a2V5d29yZD48a2V5d29yZD5kb3BhbWluZTwva2V5d29yZD48a2V5d29yZD5tZXRoeWxwaGVuaWRh
dGU8L2tleXdvcmQ+PGtleXdvcmQ+c3VzdGFpbmVkIGF0dGVudGlvbjwva2V5d29yZD48L2tleXdv
cmRzPjxkYXRlcz48eWVhcj4yMDEzPC95ZWFyPjxwdWItZGF0ZXM+PGRhdGU+Tm92PC9kYXRlPjwv
cHViLWRhdGVzPjwvZGF0ZXM+PGlzYm4+MTQ2MC0yMTU2IChFbGVjdHJvbmljKSYjeEQ7MDAwNi04
OTUwIChQcmludCkmI3hEOzAwMDYtODk1MCAoTGlua2luZyk8L2lzYm4+PGFjY2Vzc2lvbi1udW0+
MjQxNjMzNjQ8L2FjY2Vzc2lvbi1udW0+PHVybHM+PHJlbGF0ZWQtdXJscz48dXJsPmh0dHBzOi8v
d3d3Lm5jYmkubmxtLm5paC5nb3YvcHVibWVkLzI0MTYzMzY0PC91cmw+PC9yZWxhdGVkLXVybHM+
PC91cmxzPjxjdXN0b20yPlBNQzQxMjU2MjY8L2N1c3RvbTI+PGVsZWN0cm9uaWMtcmVzb3VyY2Ut
bnVtPjEwLjEwOTMvYnJhaW4vYXd0MjYzPC9lbGVjdHJvbmljLXJlc291cmNlLW51bT48cmVtb3Rl
LWRhdGFiYXNlLW5hbWU+TWVkbGluZTwvcmVtb3RlLWRhdGFiYXNlLW5hbWU+PHJlbW90ZS1kYXRh
YmFzZS1wcm92aWRlcj5OTE08L3JlbW90ZS1kYXRhYmFzZS1wcm92aWRlcj48L3JlY29yZD48L0Np
dGU+PC9FbmROb3RlPgB=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PEVuZE5vdGU+PENpdGU+PEF1dGhvcj5kZWwgQ2FtcG88L0F1dGhvcj48WWVhcj4yMDEzPC9ZZWFy
PjxSZWNOdW0+ODgwMzwvUmVjTnVtPjxEaXNwbGF5VGV4dD4oZGVsIENhbXBvIGV0IGFsIDIwMTMp
PC9EaXNwbGF5VGV4dD48cmVjb3JkPjxyZWMtbnVtYmVyPjg4MDM8L3JlYy1udW1iZXI+PGZvcmVp
Z24ta2V5cz48a2V5IGFwcD0iRU4iIGRiLWlkPSJ4MnhkZDIwdjFhZmR3dGVwd3hjdnhkMnlkdHdy
YTJlenRhZWUiIHRpbWVzdGFtcD0iMTcxMzAwODIxMyI+ODgwMzwva2V5PjwvZm9yZWlnbi1rZXlz
PjxyZWYtdHlwZSBuYW1lPSJKb3VybmFsIEFydGljbGUiPjE3PC9yZWYtdHlwZT48Y29udHJpYnV0
b3JzPjxhdXRob3JzPjxhdXRob3I+ZGVsIENhbXBvLCBOLjwvYXV0aG9yPjxhdXRob3I+RnJ5ZXIs
IFQuIEQuPC9hdXRob3I+PGF1dGhvcj5Ib25nLCBZLiBULjwvYXV0aG9yPjxhdXRob3I+U21pdGgs
IFIuPC9hdXRob3I+PGF1dGhvcj5CcmljaGFyZCwgTC48L2F1dGhvcj48YXV0aG9yPkFjb3N0YS1D
YWJyb25lcm8sIEouPC9hdXRob3I+PGF1dGhvcj5DaGFtYmVybGFpbiwgUy4gUi48L2F1dGhvcj48
YXV0aG9yPlRhaXQsIFIuPC9hdXRob3I+PGF1dGhvcj5JenF1aWVyZG8sIEQuPC9hdXRob3I+PGF1
dGhvcj5SZWdlbnRoYWwsIFIuPC9hdXRob3I+PGF1dGhvcj5Eb3dzb24sIEouPC9hdXRob3I+PGF1
dGhvcj5TdWNrbGluZywgSi48L2F1dGhvcj48YXV0aG9yPkJhcm9uLCBKLiBDLjwvYXV0aG9yPjxh
dXRob3I+QWlnYmlyaGlvLCBGLiBJLjwvYXV0aG9yPjxhdXRob3I+Um9iYmlucywgVC4gVy48L2F1
dGhvcj48YXV0aG9yPlNhaGFraWFuLCBCLiBKLjwvYXV0aG9yPjxhdXRob3I+TXVsbGVyLCBVLjwv
YXV0aG9yPjwvYXV0aG9ycz48L2NvbnRyaWJ1dG9ycz48YXV0aC1hZGRyZXNzPjEgRGVwYXJ0bWVu
dCBvZiBQc3ljaGlhdHJ5LCBVbml2ZXJzaXR5IG9mIENhbWJyaWRnZSwgQWRkZW5icm9va2UmYXBv
cztzIEhvc3BpdGFsLCBDYW1icmlkZ2UgQ0IyIDBRUSwgVUsuPC9hdXRoLWFkZHJlc3M+PHRpdGxl
cz48dGl0bGU+QSBwb3NpdHJvbiBlbWlzc2lvbiB0b21vZ3JhcGh5IHN0dWR5IG9mIG5pZ3JvLXN0
cmlhdGFsIGRvcGFtaW5lcmdpYyBtZWNoYW5pc21zIHVuZGVybHlpbmcgYXR0ZW50aW9uOiBpbXBs
aWNhdGlvbnMgZm9yIEFESEQgYW5kIGl0cyB0cmVhdG1lbnQ8L3RpdGxlPjxzZWNvbmRhcnktdGl0
bGU+QnJhaW48L3NlY29uZGFyeS10aXRsZT48L3RpdGxlcz48cGVyaW9kaWNhbD48ZnVsbC10aXRs
ZT5CcmFpbjwvZnVsbC10aXRsZT48L3BlcmlvZGljYWw+PHBhZ2VzPjMyNTItNzA8L3BhZ2VzPjx2
b2x1bWU+MTM2PC92b2x1bWU+PG51bWJlcj5QdCAxMTwvbnVtYmVyPjxrZXl3b3Jkcz48a2V5d29y
ZD5BZHVsdDwva2V5d29yZD48a2V5d29yZD5BdHRlbnRpb24gRGVmaWNpdCBEaXNvcmRlciB3aXRo
IEh5cGVyYWN0aXZpdHkvZHJ1Zzwva2V5d29yZD48a2V5d29yZD50aGVyYXB5LyptZXRhYm9saXNt
L3BhdGhvbG9neS9waHlzaW9wYXRob2xvZ3k8L2tleXdvcmQ+PGtleXdvcmQ+QmVuemFtaWRlczwv
a2V5d29yZD48a2V5d29yZD5Db3JwdXMgU3RyaWF0dW0vZHJ1ZyBlZmZlY3RzLyptZXRhYm9saXNt
L3BhdGhvbG9neS9waHlzaW9wYXRob2xvZ3k8L2tleXdvcmQ+PGtleXdvcmQ+Q3Jvc3MtT3ZlciBT
dHVkaWVzPC9rZXl3b3JkPjxrZXl3b3JkPkRvcGFtaW5lIFVwdGFrZSBJbmhpYml0b3JzL2FkbWlu
aXN0cmF0aW9uICZhbXA7IGRvc2FnZS8qcGhhcm1hY29sb2d5PC9rZXl3b3JkPjxrZXl3b3JkPkRv
dWJsZS1CbGluZCBNZXRob2Q8L2tleXdvcmQ+PGtleXdvcmQ+Rmx1b3JvZGVveHlnbHVjb3NlIEYx
ODwva2V5d29yZD48a2V5d29yZD5IdW1hbnM8L2tleXdvcmQ+PGtleXdvcmQ+TWFnbmV0aWMgUmVz
b25hbmNlIEltYWdpbmcvaW5zdHJ1bWVudGF0aW9uL21ldGhvZHM8L2tleXdvcmQ+PGtleXdvcmQ+
TWFsZTwva2V5d29yZD48a2V5d29yZD5NZXNlbmNlcGhhbG9uL2RydWcgZWZmZWN0cy8qbWV0YWJv
bGlzbS9wYXRob2xvZ3kvcGh5c2lvcGF0aG9sb2d5PC9rZXl3b3JkPjxrZXl3b3JkPk1ldGh5bHBo
ZW5pZGF0ZS9hZG1pbmlzdHJhdGlvbiAmYW1wOyBkb3NhZ2UvKnBoYXJtYWNvbG9neTwva2V5d29y
ZD48a2V5d29yZD5NdWx0aW1vZGFsIEltYWdpbmcvaW5zdHJ1bWVudGF0aW9uL21ldGhvZHM8L2tl
eXdvcmQ+PGtleXdvcmQ+UG9zaXRyb24tRW1pc3Npb24gVG9tb2dyYXBoeS9pbnN0cnVtZW50YXRp
b24vbWV0aG9kczwva2V5d29yZD48a2V5d29yZD5Qc3ljaGlhdHJpYyBTdGF0dXMgUmF0aW5nIFNj
YWxlczwva2V5d29yZD48a2V5d29yZD5SYWRpb3BoYXJtYWNldXRpY2Fsczwva2V5d29yZD48a2V5
d29yZD5Zb3VuZyBBZHVsdDwva2V5d29yZD48a2V5d29yZD4xOEYtZmFsbHlwcmlkZSBQRVQ8L2tl
eXdvcmQ+PGtleXdvcmQ+YXR0ZW50aW9uIGRlZmljaXQvaHlwZXJhY3Rpdml0eSBkaXNvcmRlcjwv
a2V5d29yZD48a2V5d29yZD5kb3BhbWluZTwva2V5d29yZD48a2V5d29yZD5tZXRoeWxwaGVuaWRh
dGU8L2tleXdvcmQ+PGtleXdvcmQ+c3VzdGFpbmVkIGF0dGVudGlvbjwva2V5d29yZD48L2tleXdv
cmRzPjxkYXRlcz48eWVhcj4yMDEzPC95ZWFyPjxwdWItZGF0ZXM+PGRhdGU+Tm92PC9kYXRlPjwv
cHViLWRhdGVzPjwvZGF0ZXM+PGlzYm4+MTQ2MC0yMTU2IChFbGVjdHJvbmljKSYjeEQ7MDAwNi04
OTUwIChQcmludCkmI3hEOzAwMDYtODk1MCAoTGlua2luZyk8L2lzYm4+PGFjY2Vzc2lvbi1udW0+
MjQxNjMzNjQ8L2FjY2Vzc2lvbi1udW0+PHVybHM+PHJlbGF0ZWQtdXJscz48dXJsPmh0dHBzOi8v
d3d3Lm5jYmkubmxtLm5paC5nb3YvcHVibWVkLzI0MTYzMzY0PC91cmw+PC9yZWxhdGVkLXVybHM+
PC91cmxzPjxjdXN0b20yPlBNQzQxMjU2MjY8L2N1c3RvbTI+PGVsZWN0cm9uaWMtcmVzb3VyY2Ut
bnVtPjEwLjEwOTMvYnJhaW4vYXd0MjYzPC9lbGVjdHJvbmljLXJlc291cmNlLW51bT48cmVtb3Rl
LWRhdGFiYXNlLW5hbWU+TWVkbGluZTwvcmVtb3RlLWRhdGFiYXNlLW5hbWU+PHJlbW90ZS1kYXRh
YmFzZS1wcm92aWRlcj5OTE08L3JlbW90ZS1kYXRhYmFzZS1wcm92aWRlcj48L3JlY29yZD48L0Np
dGU+PC9FbmROb3RlPgB=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DE7EC6" w:rsidRPr="003604A7">
        <w:rPr>
          <w:rFonts w:cstheme="minorHAnsi"/>
          <w:color w:val="000000" w:themeColor="text1"/>
          <w:lang w:val="en-US"/>
        </w:rPr>
      </w:r>
      <w:r w:rsidR="00DE7EC6" w:rsidRPr="003604A7">
        <w:rPr>
          <w:rFonts w:cstheme="minorHAnsi"/>
          <w:color w:val="000000" w:themeColor="text1"/>
          <w:lang w:val="en-US"/>
        </w:rPr>
        <w:fldChar w:fldCharType="separate"/>
      </w:r>
      <w:r w:rsidR="005A2DA6" w:rsidRPr="003604A7">
        <w:rPr>
          <w:rFonts w:cstheme="minorHAnsi"/>
          <w:noProof/>
          <w:color w:val="000000" w:themeColor="text1"/>
          <w:lang w:val="en-US"/>
        </w:rPr>
        <w:t>(del Campo et al 2013)</w:t>
      </w:r>
      <w:r w:rsidR="00DE7EC6" w:rsidRPr="003604A7">
        <w:rPr>
          <w:rFonts w:cstheme="minorHAnsi"/>
          <w:color w:val="000000" w:themeColor="text1"/>
          <w:lang w:val="en-US"/>
        </w:rPr>
        <w:fldChar w:fldCharType="end"/>
      </w:r>
      <w:r w:rsidR="006928BD" w:rsidRPr="003604A7">
        <w:rPr>
          <w:rFonts w:cstheme="minorHAnsi"/>
          <w:color w:val="000000" w:themeColor="text1"/>
          <w:lang w:val="en-US"/>
        </w:rPr>
        <w:t xml:space="preserve">. </w:t>
      </w:r>
      <w:r w:rsidR="00EF6EDF" w:rsidRPr="003604A7">
        <w:rPr>
          <w:rFonts w:cstheme="minorHAnsi"/>
          <w:color w:val="000000" w:themeColor="text1"/>
          <w:lang w:val="en-US"/>
        </w:rPr>
        <w:t>Notably, the effect of stimulant</w:t>
      </w:r>
      <w:r w:rsidR="002B369E" w:rsidRPr="003604A7">
        <w:rPr>
          <w:rFonts w:cstheme="minorHAnsi"/>
          <w:color w:val="000000" w:themeColor="text1"/>
          <w:lang w:val="en-US"/>
        </w:rPr>
        <w:t xml:space="preserve"> treatment</w:t>
      </w:r>
      <w:r w:rsidR="00EF6EDF" w:rsidRPr="003604A7">
        <w:rPr>
          <w:rFonts w:cstheme="minorHAnsi"/>
          <w:color w:val="000000" w:themeColor="text1"/>
          <w:lang w:val="en-US"/>
        </w:rPr>
        <w:t xml:space="preserve"> appear</w:t>
      </w:r>
      <w:r w:rsidR="00C6043B" w:rsidRPr="003604A7">
        <w:rPr>
          <w:rFonts w:cstheme="minorHAnsi"/>
          <w:color w:val="000000" w:themeColor="text1"/>
          <w:lang w:val="en-US"/>
        </w:rPr>
        <w:t>ed</w:t>
      </w:r>
      <w:r w:rsidR="00EF6EDF" w:rsidRPr="003604A7">
        <w:rPr>
          <w:rFonts w:cstheme="minorHAnsi"/>
          <w:color w:val="000000" w:themeColor="text1"/>
          <w:lang w:val="en-US"/>
        </w:rPr>
        <w:t xml:space="preserve"> to depend </w:t>
      </w:r>
      <w:r w:rsidR="002B369E" w:rsidRPr="003604A7">
        <w:rPr>
          <w:rFonts w:cstheme="minorHAnsi"/>
          <w:color w:val="000000" w:themeColor="text1"/>
          <w:lang w:val="en-US"/>
        </w:rPr>
        <w:t>on both</w:t>
      </w:r>
      <w:r w:rsidR="00EF6EDF" w:rsidRPr="003604A7">
        <w:rPr>
          <w:rFonts w:cstheme="minorHAnsi"/>
          <w:color w:val="000000" w:themeColor="text1"/>
          <w:lang w:val="en-US"/>
        </w:rPr>
        <w:t xml:space="preserve"> the degree of transporter blockade </w:t>
      </w:r>
      <w:r w:rsidR="002B369E" w:rsidRPr="003604A7">
        <w:rPr>
          <w:rFonts w:cstheme="minorHAnsi"/>
          <w:color w:val="000000" w:themeColor="text1"/>
          <w:lang w:val="en-US"/>
        </w:rPr>
        <w:t xml:space="preserve">and </w:t>
      </w:r>
      <w:r w:rsidR="00EF6EDF" w:rsidRPr="003604A7">
        <w:rPr>
          <w:rFonts w:cstheme="minorHAnsi"/>
          <w:color w:val="000000" w:themeColor="text1"/>
          <w:lang w:val="en-US"/>
        </w:rPr>
        <w:t xml:space="preserve">on the baseline rate of </w:t>
      </w:r>
      <w:r w:rsidR="002B369E" w:rsidRPr="003604A7">
        <w:rPr>
          <w:rFonts w:cstheme="minorHAnsi"/>
          <w:color w:val="000000" w:themeColor="text1"/>
          <w:lang w:val="en-US"/>
        </w:rPr>
        <w:t xml:space="preserve">DA </w:t>
      </w:r>
      <w:r w:rsidR="00EF6EDF" w:rsidRPr="003604A7">
        <w:rPr>
          <w:rFonts w:cstheme="minorHAnsi"/>
          <w:color w:val="000000" w:themeColor="text1"/>
          <w:lang w:val="en-US"/>
        </w:rPr>
        <w:t xml:space="preserve">release </w:t>
      </w:r>
      <w:r w:rsidR="00EF6EDF" w:rsidRPr="003604A7">
        <w:rPr>
          <w:rFonts w:cstheme="minorHAnsi"/>
          <w:color w:val="000000" w:themeColor="text1"/>
          <w:lang w:val="en-US"/>
        </w:rPr>
        <w:fldChar w:fldCharType="begin">
          <w:fldData xml:space="preserve">PEVuZE5vdGU+PENpdGU+PEF1dGhvcj5Wb2xrb3c8L0F1dGhvcj48WWVhcj4yMDAxPC9ZZWFyPjxS
ZWNOdW0+MzM5MTwvUmVjTnVtPjxEaXNwbGF5VGV4dD4oVm9sa293IGV0IGFsIDIwMDEpPC9EaXNw
bGF5VGV4dD48cmVjb3JkPjxyZWMtbnVtYmVyPjMzOTE8L3JlYy1udW1iZXI+PGZvcmVpZ24ta2V5
cz48a2V5IGFwcD0iRU4iIGRiLWlkPSJ4MnhkZDIwdjFhZmR3dGVwd3hjdnhkMnlkdHdyYTJlenRh
ZWUiIHRpbWVzdGFtcD0iMTYyODUxNTAyOSI+MzM5MTwva2V5PjwvZm9yZWlnbi1rZXlzPjxyZWYt
dHlwZSBuYW1lPSJKb3VybmFsIEFydGljbGUiPjE3PC9yZWYtdHlwZT48Y29udHJpYnV0b3JzPjxh
dXRob3JzPjxhdXRob3I+Vm9sa293LCBOLiBELjwvYXV0aG9yPjxhdXRob3I+V2FuZywgRy48L2F1
dGhvcj48YXV0aG9yPkZvd2xlciwgSi4gUy48L2F1dGhvcj48YXV0aG9yPkxvZ2FuLCBKLjwvYXV0
aG9yPjxhdXRob3I+R2VyYXNpbW92LCBNLjwvYXV0aG9yPjxhdXRob3I+TWF5bmFyZCwgTC48L2F1
dGhvcj48YXV0aG9yPkRpbmcsIFkuPC9hdXRob3I+PGF1dGhvcj5HYXRsZXksIFMuIEouPC9hdXRo
b3I+PGF1dGhvcj5HaWZmb3JkLCBBLjwvYXV0aG9yPjxhdXRob3I+RnJhbmNlc2NoaSwgRC48L2F1
dGhvcj48L2F1dGhvcnM+PC9jb250cmlidXRvcnM+PGF1dGgtYWRkcmVzcz5EZXBhcnRtZW50cyBv
ZiBNZWRpY2FsIGFuZCBDaGVtaXN0cnksIEJyb29raGF2ZW4gTmF0aW9uYWwgTGFib3JhdG9yeSwg
VXB0b24sIE5ldyBZb3JrIDExOTczLCBVU0EuPC9hdXRoLWFkZHJlc3M+PHRpdGxlcz48dGl0bGU+
VGhlcmFwZXV0aWMgZG9zZXMgb2Ygb3JhbCBtZXRoeWxwaGVuaWRhdGUgc2lnbmlmaWNhbnRseSBp
bmNyZWFzZSBleHRyYWNlbGx1bGFyIGRvcGFtaW5lIGluIHRoZSBodW1hbiBicmFpbjwvdGl0bGU+
PHNlY29uZGFyeS10aXRsZT5KIE5ldXJvc2NpPC9zZWNvbmRhcnktdGl0bGU+PGFsdC10aXRsZT5U
aGUgSm91cm5hbCBvZiBuZXVyb3NjaWVuY2UgOiB0aGUgb2ZmaWNpYWwgam91cm5hbCBvZiB0aGUg
U29jaWV0eSBmb3IgTmV1cm9zY2llbmNlPC9hbHQtdGl0bGU+PC90aXRsZXM+PHBlcmlvZGljYWw+
PGZ1bGwtdGl0bGU+SiBOZXVyb3NjaTwvZnVsbC10aXRsZT48L3BlcmlvZGljYWw+PHBhZ2VzPlJD
MTIxPC9wYWdlcz48dm9sdW1lPjIxPC92b2x1bWU+PG51bWJlcj4yPC9udW1iZXI+PGVkaXRpb24+
MjAwMS8wMi8xMzwvZWRpdGlvbj48a2V5d29yZHM+PGtleXdvcmQ+QWRtaW5pc3RyYXRpb24sIE9y
YWw8L2tleXdvcmQ+PGtleXdvcmQ+QWR1bHQ8L2tleXdvcmQ+PGtleXdvcmQ+QmVoYXZpb3IvZHJ1
ZyBlZmZlY3RzPC9rZXl3b3JkPjxrZXl3b3JkPkJpbmRpbmcsIENvbXBldGl0aXZlL2RydWcgZWZm
ZWN0czwva2V5d29yZD48a2V5d29yZD5CcmFpbi8qbWV0YWJvbGlzbS9yYWRpb251Y2xpZGUgaW1h
Z2luZzwva2V5d29yZD48a2V5d29yZD5DYXJib24gUmFkaW9pc290b3Blczwva2V5d29yZD48a2V5
d29yZD5DYXJyaWVyIFByb3RlaW5zL2FudGFnb25pc3RzICZhbXA7IGluaGliaXRvcnM8L2tleXdv
cmQ+PGtleXdvcmQ+Q2VyZWJlbGx1bS9tZXRhYm9saXNtL3JhZGlvbnVjbGlkZSBpbWFnaW5nPC9r
ZXl3b3JkPjxrZXl3b3JkPkNvcnB1cyBTdHJpYXR1bS9tZXRhYm9saXNtL3JhZGlvbnVjbGlkZSBp
bWFnaW5nPC9rZXl3b3JkPjxrZXl3b3JkPkRvcGFtaW5lLyptZXRhYm9saXNtPC9rZXl3b3JkPjxr
ZXl3b3JkPkRvcGFtaW5lIEFudGFnb25pc3RzL21ldGFib2xpc20vcGhhcm1hY29raW5ldGljczwv
a2V5d29yZD48a2V5d29yZD5Eb3BhbWluZSBEMiBSZWNlcHRvciBBbnRhZ29uaXN0czwva2V5d29y
ZD48a2V5d29yZD5Eb3BhbWluZSBQbGFzbWEgTWVtYnJhbmUgVHJhbnNwb3J0IFByb3RlaW5zPC9r
ZXl3b3JkPjxrZXl3b3JkPkV4dHJhY2VsbHVsYXIgU3BhY2UvKm1ldGFib2xpc208L2tleXdvcmQ+
PGtleXdvcmQ+R2VuZXRpYyBWYXJpYXRpb248L2tleXdvcmQ+PGtleXdvcmQ+SGVhcnQgUmF0ZS9k
cnVnIGVmZmVjdHM8L2tleXdvcmQ+PGtleXdvcmQ+SHVtYW5zPC9rZXl3b3JkPjxrZXl3b3JkPk1h
bGU8L2tleXdvcmQ+PGtleXdvcmQ+Kk1lbWJyYW5lIEdseWNvcHJvdGVpbnM8L2tleXdvcmQ+PGtl
eXdvcmQ+Kk1lbWJyYW5lIFRyYW5zcG9ydCBQcm90ZWluczwva2V5d29yZD48a2V5d29yZD5NZXRo
eWxwaGVuaWRhdGUvKmFkbWluaXN0cmF0aW9uICZhbXA7IGRvc2FnZS9ibG9vZDwva2V5d29yZD48
a2V5d29yZD4qTmVydmUgVGlzc3VlIFByb3RlaW5zPC9rZXl3b3JkPjxrZXl3b3JkPlJhY2xvcHJp
ZGUvbWV0YWJvbGlzbS9waGFybWFjb2tpbmV0aWNzPC9rZXl3b3JkPjxrZXl3b3JkPlJlY2VwdG9y
cywgRG9wYW1pbmUgRDIvbWV0YWJvbGlzbTwva2V5d29yZD48a2V5d29yZD5Ub21vZ3JhcGh5LCBF
bWlzc2lvbi1Db21wdXRlZDwva2V5d29yZD48L2tleXdvcmRzPjxkYXRlcz48eWVhcj4yMDAxPC95
ZWFyPjxwdWItZGF0ZXM+PGRhdGU+SmFuIDE1PC9kYXRlPjwvcHViLWRhdGVzPjwvZGF0ZXM+PGlz
Ym4+MTUyOS0yNDAxIChFbGVjdHJvbmljKSYjeEQ7MDI3MC02NDc0IChMaW5raW5nKTwvaXNibj48
YWNjZXNzaW9uLW51bT4xMTE2MDQ1NTwvYWNjZXNzaW9uLW51bT48d29yay10eXBlPkNsaW5pY2Fs
IFRyaWFsJiN4RDtSZXNlYXJjaCBTdXBwb3J0LCBVLlMuIEdvdiZhcG9zO3QsIE5vbi1QLkguUy4m
I3hEO1Jlc2VhcmNoIFN1cHBvcnQsIFUuUy4gR292JmFwb3M7dCwgUC5ILlMuPC93b3JrLXR5cGU+
PHVybHM+PHJlbGF0ZWQtdXJscz48dXJsPmh0dHA6Ly93d3cubmNiaS5ubG0ubmloLmdvdi9wdWJt
ZWQvMTExNjA0NTU8L3VybD48L3JlbGF0ZWQtdXJscz48L3VybHM+PGxhbmd1YWdlPmVuZzwvbGFu
Z3VhZ2U+PC9yZWNvcmQ+PC9DaXRlPjwvRW5kTm90ZT5=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PEVuZE5vdGU+PENpdGU+PEF1dGhvcj5Wb2xrb3c8L0F1dGhvcj48WWVhcj4yMDAxPC9ZZWFyPjxS
ZWNOdW0+MzM5MTwvUmVjTnVtPjxEaXNwbGF5VGV4dD4oVm9sa293IGV0IGFsIDIwMDEpPC9EaXNw
bGF5VGV4dD48cmVjb3JkPjxyZWMtbnVtYmVyPjMzOTE8L3JlYy1udW1iZXI+PGZvcmVpZ24ta2V5
cz48a2V5IGFwcD0iRU4iIGRiLWlkPSJ4MnhkZDIwdjFhZmR3dGVwd3hjdnhkMnlkdHdyYTJlenRh
ZWUiIHRpbWVzdGFtcD0iMTYyODUxNTAyOSI+MzM5MTwva2V5PjwvZm9yZWlnbi1rZXlzPjxyZWYt
dHlwZSBuYW1lPSJKb3VybmFsIEFydGljbGUiPjE3PC9yZWYtdHlwZT48Y29udHJpYnV0b3JzPjxh
dXRob3JzPjxhdXRob3I+Vm9sa293LCBOLiBELjwvYXV0aG9yPjxhdXRob3I+V2FuZywgRy48L2F1
dGhvcj48YXV0aG9yPkZvd2xlciwgSi4gUy48L2F1dGhvcj48YXV0aG9yPkxvZ2FuLCBKLjwvYXV0
aG9yPjxhdXRob3I+R2VyYXNpbW92LCBNLjwvYXV0aG9yPjxhdXRob3I+TWF5bmFyZCwgTC48L2F1
dGhvcj48YXV0aG9yPkRpbmcsIFkuPC9hdXRob3I+PGF1dGhvcj5HYXRsZXksIFMuIEouPC9hdXRo
b3I+PGF1dGhvcj5HaWZmb3JkLCBBLjwvYXV0aG9yPjxhdXRob3I+RnJhbmNlc2NoaSwgRC48L2F1
dGhvcj48L2F1dGhvcnM+PC9jb250cmlidXRvcnM+PGF1dGgtYWRkcmVzcz5EZXBhcnRtZW50cyBv
ZiBNZWRpY2FsIGFuZCBDaGVtaXN0cnksIEJyb29raGF2ZW4gTmF0aW9uYWwgTGFib3JhdG9yeSwg
VXB0b24sIE5ldyBZb3JrIDExOTczLCBVU0EuPC9hdXRoLWFkZHJlc3M+PHRpdGxlcz48dGl0bGU+
VGhlcmFwZXV0aWMgZG9zZXMgb2Ygb3JhbCBtZXRoeWxwaGVuaWRhdGUgc2lnbmlmaWNhbnRseSBp
bmNyZWFzZSBleHRyYWNlbGx1bGFyIGRvcGFtaW5lIGluIHRoZSBodW1hbiBicmFpbjwvdGl0bGU+
PHNlY29uZGFyeS10aXRsZT5KIE5ldXJvc2NpPC9zZWNvbmRhcnktdGl0bGU+PGFsdC10aXRsZT5U
aGUgSm91cm5hbCBvZiBuZXVyb3NjaWVuY2UgOiB0aGUgb2ZmaWNpYWwgam91cm5hbCBvZiB0aGUg
U29jaWV0eSBmb3IgTmV1cm9zY2llbmNlPC9hbHQtdGl0bGU+PC90aXRsZXM+PHBlcmlvZGljYWw+
PGZ1bGwtdGl0bGU+SiBOZXVyb3NjaTwvZnVsbC10aXRsZT48L3BlcmlvZGljYWw+PHBhZ2VzPlJD
MTIxPC9wYWdlcz48dm9sdW1lPjIxPC92b2x1bWU+PG51bWJlcj4yPC9udW1iZXI+PGVkaXRpb24+
MjAwMS8wMi8xMzwvZWRpdGlvbj48a2V5d29yZHM+PGtleXdvcmQ+QWRtaW5pc3RyYXRpb24sIE9y
YWw8L2tleXdvcmQ+PGtleXdvcmQ+QWR1bHQ8L2tleXdvcmQ+PGtleXdvcmQ+QmVoYXZpb3IvZHJ1
ZyBlZmZlY3RzPC9rZXl3b3JkPjxrZXl3b3JkPkJpbmRpbmcsIENvbXBldGl0aXZlL2RydWcgZWZm
ZWN0czwva2V5d29yZD48a2V5d29yZD5CcmFpbi8qbWV0YWJvbGlzbS9yYWRpb251Y2xpZGUgaW1h
Z2luZzwva2V5d29yZD48a2V5d29yZD5DYXJib24gUmFkaW9pc290b3Blczwva2V5d29yZD48a2V5
d29yZD5DYXJyaWVyIFByb3RlaW5zL2FudGFnb25pc3RzICZhbXA7IGluaGliaXRvcnM8L2tleXdv
cmQ+PGtleXdvcmQ+Q2VyZWJlbGx1bS9tZXRhYm9saXNtL3JhZGlvbnVjbGlkZSBpbWFnaW5nPC9r
ZXl3b3JkPjxrZXl3b3JkPkNvcnB1cyBTdHJpYXR1bS9tZXRhYm9saXNtL3JhZGlvbnVjbGlkZSBp
bWFnaW5nPC9rZXl3b3JkPjxrZXl3b3JkPkRvcGFtaW5lLyptZXRhYm9saXNtPC9rZXl3b3JkPjxr
ZXl3b3JkPkRvcGFtaW5lIEFudGFnb25pc3RzL21ldGFib2xpc20vcGhhcm1hY29raW5ldGljczwv
a2V5d29yZD48a2V5d29yZD5Eb3BhbWluZSBEMiBSZWNlcHRvciBBbnRhZ29uaXN0czwva2V5d29y
ZD48a2V5d29yZD5Eb3BhbWluZSBQbGFzbWEgTWVtYnJhbmUgVHJhbnNwb3J0IFByb3RlaW5zPC9r
ZXl3b3JkPjxrZXl3b3JkPkV4dHJhY2VsbHVsYXIgU3BhY2UvKm1ldGFib2xpc208L2tleXdvcmQ+
PGtleXdvcmQ+R2VuZXRpYyBWYXJpYXRpb248L2tleXdvcmQ+PGtleXdvcmQ+SGVhcnQgUmF0ZS9k
cnVnIGVmZmVjdHM8L2tleXdvcmQ+PGtleXdvcmQ+SHVtYW5zPC9rZXl3b3JkPjxrZXl3b3JkPk1h
bGU8L2tleXdvcmQ+PGtleXdvcmQ+Kk1lbWJyYW5lIEdseWNvcHJvdGVpbnM8L2tleXdvcmQ+PGtl
eXdvcmQ+Kk1lbWJyYW5lIFRyYW5zcG9ydCBQcm90ZWluczwva2V5d29yZD48a2V5d29yZD5NZXRo
eWxwaGVuaWRhdGUvKmFkbWluaXN0cmF0aW9uICZhbXA7IGRvc2FnZS9ibG9vZDwva2V5d29yZD48
a2V5d29yZD4qTmVydmUgVGlzc3VlIFByb3RlaW5zPC9rZXl3b3JkPjxrZXl3b3JkPlJhY2xvcHJp
ZGUvbWV0YWJvbGlzbS9waGFybWFjb2tpbmV0aWNzPC9rZXl3b3JkPjxrZXl3b3JkPlJlY2VwdG9y
cywgRG9wYW1pbmUgRDIvbWV0YWJvbGlzbTwva2V5d29yZD48a2V5d29yZD5Ub21vZ3JhcGh5LCBF
bWlzc2lvbi1Db21wdXRlZDwva2V5d29yZD48L2tleXdvcmRzPjxkYXRlcz48eWVhcj4yMDAxPC95
ZWFyPjxwdWItZGF0ZXM+PGRhdGU+SmFuIDE1PC9kYXRlPjwvcHViLWRhdGVzPjwvZGF0ZXM+PGlz
Ym4+MTUyOS0yNDAxIChFbGVjdHJvbmljKSYjeEQ7MDI3MC02NDc0IChMaW5raW5nKTwvaXNibj48
YWNjZXNzaW9uLW51bT4xMTE2MDQ1NTwvYWNjZXNzaW9uLW51bT48d29yay10eXBlPkNsaW5pY2Fs
IFRyaWFsJiN4RDtSZXNlYXJjaCBTdXBwb3J0LCBVLlMuIEdvdiZhcG9zO3QsIE5vbi1QLkguUy4m
I3hEO1Jlc2VhcmNoIFN1cHBvcnQsIFUuUy4gR292JmFwb3M7dCwgUC5ILlMuPC93b3JrLXR5cGU+
PHVybHM+PHJlbGF0ZWQtdXJscz48dXJsPmh0dHA6Ly93d3cubmNiaS5ubG0ubmloLmdvdi9wdWJt
ZWQvMTExNjA0NTU8L3VybD48L3JlbGF0ZWQtdXJscz48L3VybHM+PGxhbmd1YWdlPmVuZzwvbGFu
Z3VhZ2U+PC9yZWNvcmQ+PC9DaXRlPjwvRW5kTm90ZT5=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(Volkow et al 2001)</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This has been noted to be reduced in individuals with ADHD </w:t>
      </w:r>
      <w:r w:rsidR="00EF6EDF" w:rsidRPr="003604A7">
        <w:rPr>
          <w:rFonts w:cstheme="minorHAnsi"/>
          <w:color w:val="000000" w:themeColor="text1"/>
          <w:lang w:val="en-US"/>
        </w:rPr>
        <w:fldChar w:fldCharType="begin">
          <w:fldData xml:space="preserve">PEVuZE5vdGU+PENpdGU+PEF1dGhvcj5Wb2xrb3c8L0F1dGhvcj48WWVhcj4yMDAxPC9ZZWFyPjxS
ZWNOdW0+MzM5MTwvUmVjTnVtPjxEaXNwbGF5VGV4dD4oRm9yc3NiZXJnIGV0IGFsIDIwMDYsIFZv
bGtvdyBldCBhbCAyMDAxLCBWb2xrb3cgZXQgYWwgMjAwN2EpPC9EaXNwbGF5VGV4dD48cmVjb3Jk
PjxyZWMtbnVtYmVyPjMzOTE8L3JlYy1udW1iZXI+PGZvcmVpZ24ta2V5cz48a2V5IGFwcD0iRU4i
IGRiLWlkPSJ4MnhkZDIwdjFhZmR3dGVwd3hjdnhkMnlkdHdyYTJlenRhZWUiIHRpbWVzdGFtcD0i
MTYyODUxNTAyOSI+MzM5MTwva2V5PjwvZm9yZWlnbi1rZXlzPjxyZWYtdHlwZSBuYW1lPSJKb3Vy
bmFsIEFydGljbGUiPjE3PC9yZWYtdHlwZT48Y29udHJpYnV0b3JzPjxhdXRob3JzPjxhdXRob3I+
Vm9sa293LCBOLiBELjwvYXV0aG9yPjxhdXRob3I+V2FuZywgRy48L2F1dGhvcj48YXV0aG9yPkZv
d2xlciwgSi4gUy48L2F1dGhvcj48YXV0aG9yPkxvZ2FuLCBKLjwvYXV0aG9yPjxhdXRob3I+R2Vy
YXNpbW92LCBNLjwvYXV0aG9yPjxhdXRob3I+TWF5bmFyZCwgTC48L2F1dGhvcj48YXV0aG9yPkRp
bmcsIFkuPC9hdXRob3I+PGF1dGhvcj5HYXRsZXksIFMuIEouPC9hdXRob3I+PGF1dGhvcj5HaWZm
b3JkLCBBLjwvYXV0aG9yPjxhdXRob3I+RnJhbmNlc2NoaSwgRC48L2F1dGhvcj48L2F1dGhvcnM+
PC9jb250cmlidXRvcnM+PGF1dGgtYWRkcmVzcz5EZXBhcnRtZW50cyBvZiBNZWRpY2FsIGFuZCBD
aGVtaXN0cnksIEJyb29raGF2ZW4gTmF0aW9uYWwgTGFib3JhdG9yeSwgVXB0b24sIE5ldyBZb3Jr
IDExOTczLCBVU0EuPC9hdXRoLWFkZHJlc3M+PHRpdGxlcz48dGl0bGU+VGhlcmFwZXV0aWMgZG9z
ZXMgb2Ygb3JhbCBtZXRoeWxwaGVuaWRhdGUgc2lnbmlmaWNhbnRseSBpbmNyZWFzZSBleHRyYWNl
bGx1bGFyIGRvcGFtaW5lIGluIHRoZSBodW1hbiBicmFpbjwvdGl0bGU+PHNlY29uZGFyeS10aXRs
ZT5KIE5ldXJvc2NpPC9zZWNvbmRhcnktdGl0bGU+PGFsdC10aXRsZT5UaGUgSm91cm5hbCBvZiBu
ZXVyb3NjaWVuY2UgOiB0aGUgb2ZmaWNpYWwgam91cm5hbCBvZiB0aGUgU29jaWV0eSBmb3IgTmV1
cm9zY2llbmNlPC9hbHQtdGl0bGU+PC90aXRsZXM+PHBlcmlvZGljYWw+PGZ1bGwtdGl0bGU+SiBO
ZXVyb3NjaTwvZnVsbC10aXRsZT48L3BlcmlvZGljYWw+PHBhZ2VzPlJDMTIxPC9wYWdlcz48dm9s
dW1lPjIxPC92b2x1bWU+PG51bWJlcj4yPC9udW1iZXI+PGVkaXRpb24+MjAwMS8wMi8xMzwvZWRp
dGlvbj48a2V5d29yZHM+PGtleXdvcmQ+QWRtaW5pc3RyYXRpb24sIE9yYWw8L2tleXdvcmQ+PGtl
eXdvcmQ+QWR1bHQ8L2tleXdvcmQ+PGtleXdvcmQ+QmVoYXZpb3IvZHJ1ZyBlZmZlY3RzPC9rZXl3
b3JkPjxrZXl3b3JkPkJpbmRpbmcsIENvbXBldGl0aXZlL2RydWcgZWZmZWN0czwva2V5d29yZD48
a2V5d29yZD5CcmFpbi8qbWV0YWJvbGlzbS9yYWRpb251Y2xpZGUgaW1hZ2luZzwva2V5d29yZD48
a2V5d29yZD5DYXJib24gUmFkaW9pc290b3Blczwva2V5d29yZD48a2V5d29yZD5DYXJyaWVyIFBy
b3RlaW5zL2FudGFnb25pc3RzICZhbXA7IGluaGliaXRvcnM8L2tleXdvcmQ+PGtleXdvcmQ+Q2Vy
ZWJlbGx1bS9tZXRhYm9saXNtL3JhZGlvbnVjbGlkZSBpbWFnaW5nPC9rZXl3b3JkPjxrZXl3b3Jk
PkNvcnB1cyBTdHJpYXR1bS9tZXRhYm9saXNtL3JhZGlvbnVjbGlkZSBpbWFnaW5nPC9rZXl3b3Jk
PjxrZXl3b3JkPkRvcGFtaW5lLyptZXRhYm9saXNtPC9rZXl3b3JkPjxrZXl3b3JkPkRvcGFtaW5l
IEFudGFnb25pc3RzL21ldGFib2xpc20vcGhhcm1hY29raW5ldGljczwva2V5d29yZD48a2V5d29y
ZD5Eb3BhbWluZSBEMiBSZWNlcHRvciBBbnRhZ29uaXN0czwva2V5d29yZD48a2V5d29yZD5Eb3Bh
bWluZSBQbGFzbWEgTWVtYnJhbmUgVHJhbnNwb3J0IFByb3RlaW5zPC9rZXl3b3JkPjxrZXl3b3Jk
PkV4dHJhY2VsbHVsYXIgU3BhY2UvKm1ldGFib2xpc208L2tleXdvcmQ+PGtleXdvcmQ+R2VuZXRp
YyBWYXJpYXRpb248L2tleXdvcmQ+PGtleXdvcmQ+SGVhcnQgUmF0ZS9kcnVnIGVmZmVjdHM8L2tl
eXdvcmQ+PGtleXdvcmQ+SHVtYW5zPC9rZXl3b3JkPjxrZXl3b3JkPk1hbGU8L2tleXdvcmQ+PGtl
eXdvcmQ+Kk1lbWJyYW5lIEdseWNvcHJvdGVpbnM8L2tleXdvcmQ+PGtleXdvcmQ+Kk1lbWJyYW5l
IFRyYW5zcG9ydCBQcm90ZWluczwva2V5d29yZD48a2V5d29yZD5NZXRoeWxwaGVuaWRhdGUvKmFk
bWluaXN0cmF0aW9uICZhbXA7IGRvc2FnZS9ibG9vZDwva2V5d29yZD48a2V5d29yZD4qTmVydmUg
VGlzc3VlIFByb3RlaW5zPC9rZXl3b3JkPjxrZXl3b3JkPlJhY2xvcHJpZGUvbWV0YWJvbGlzbS9w
aGFybWFjb2tpbmV0aWNzPC9rZXl3b3JkPjxrZXl3b3JkPlJlY2VwdG9ycywgRG9wYW1pbmUgRDIv
bWV0YWJvbGlzbTwva2V5d29yZD48a2V5d29yZD5Ub21vZ3JhcGh5LCBFbWlzc2lvbi1Db21wdXRl
ZDwva2V5d29yZD48L2tleXdvcmRzPjxkYXRlcz48eWVhcj4yMDAxPC95ZWFyPjxwdWItZGF0ZXM+
PGRhdGU+SmFuIDE1PC9kYXRlPjwvcHViLWRhdGVzPjwvZGF0ZXM+PGlzYm4+MTUyOS0yNDAxIChF
bGVjdHJvbmljKSYjeEQ7MDI3MC02NDc0IChMaW5raW5nKTwvaXNibj48YWNjZXNzaW9uLW51bT4x
MTE2MDQ1NTwvYWNjZXNzaW9uLW51bT48d29yay10eXBlPkNsaW5pY2FsIFRyaWFsJiN4RDtSZXNl
YXJjaCBTdXBwb3J0LCBVLlMuIEdvdiZhcG9zO3QsIE5vbi1QLkguUy4mI3hEO1Jlc2VhcmNoIFN1
cHBvcnQsIFUuUy4gR292JmFwb3M7dCwgUC5ILlMuPC93b3JrLXR5cGU+PHVybHM+PHJlbGF0ZWQt
dXJscz48dXJsPmh0dHA6Ly93d3cubmNiaS5ubG0ubmloLmdvdi9wdWJtZWQvMTExNjA0NTU8L3Vy
bD48L3JlbGF0ZWQtdXJscz48L3VybHM+PGxhbmd1YWdlPmVuZzwvbGFuZ3VhZ2U+PC9yZWNvcmQ+
PC9DaXRlPjxDaXRlPjxBdXRob3I+Rm9yc3NiZXJnPC9BdXRob3I+PFllYXI+MjAwNjwvWWVhcj48
UmVjTnVtPjMzNTI8L1JlY051bT48cmVjb3JkPjxyZWMtbnVtYmVyPjMzNTI8L3JlYy1udW1iZXI+
PGZvcmVpZ24ta2V5cz48a2V5IGFwcD0iRU4iIGRiLWlkPSJ4MnhkZDIwdjFhZmR3dGVwd3hjdnhk
MnlkdHdyYTJlenRhZWUiIHRpbWVzdGFtcD0iMTYyODUxNTAyOSI+MzM1Mjwva2V5PjwvZm9yZWln
bi1rZXlzPjxyZWYtdHlwZSBuYW1lPSJKb3VybmFsIEFydGljbGUiPjE3PC9yZWYtdHlwZT48Y29u
dHJpYnV0b3JzPjxhdXRob3JzPjxhdXRob3I+Rm9yc3NiZXJnLCBILjwvYXV0aG9yPjxhdXRob3I+
RmVybmVsbCwgRS48L2F1dGhvcj48YXV0aG9yPldhdGVycywgUy48L2F1dGhvcj48YXV0aG9yPldh
dGVycywgTi48L2F1dGhvcj48YXV0aG9yPlRlZHJvZmYsIEouPC9hdXRob3I+PC9hdXRob3JzPjwv
Y29udHJpYnV0b3JzPjxhdXRoLWFkZHJlc3M+TmV1cm9wZWRpYXRyaWNzLCBEZXBhcnRtZW50IG9m
IFdvbWVuIGFuZCBDaGlsZCBIZWFsdGgsIEthcm9saW5za2EgSW5zdGl0dXRldCwgU3RvY2tob2xt
LCBTd2VkZW4uIGhhbnMuZm9yc3NiZXJnQGtpLnNlPC9hdXRoLWFkZHJlc3M+PHRpdGxlcz48dGl0
bGU+QWx0ZXJlZCBwYXR0ZXJuIG9mIGJyYWluIGRvcGFtaW5lIHN5bnRoZXNpcyBpbiBtYWxlIGFk
b2xlc2NlbnRzIHdpdGggYXR0ZW50aW9uIGRlZmljaXQgaHlwZXJhY3Rpdml0eSBkaXNvcmRlcjwv
dGl0bGU+PHNlY29uZGFyeS10aXRsZT5CZWhhdiBCcmFpbiBGdW5jdDwvc2Vjb25kYXJ5LXRpdGxl
PjxhbHQtdGl0bGU+QmVoYXZpb3JhbCBhbmQgYnJhaW4gZnVuY3Rpb25zIDogQkJGPC9hbHQtdGl0
bGU+PC90aXRsZXM+PHBhZ2VzPjQwPC9wYWdlcz48dm9sdW1lPjI8L3ZvbHVtZT48ZWRpdGlvbj4y
MDA2LzEyLzA2PC9lZGl0aW9uPjxkYXRlcz48eWVhcj4yMDA2PC95ZWFyPjwvZGF0ZXM+PGlzYm4+
MTc0NC05MDgxIChFbGVjdHJvbmljKSYjeEQ7MTc0NC05MDgxIChMaW5raW5nKTwvaXNibj48YWNj
ZXNzaW9uLW51bT4xNzE0NDkwNzwvYWNjZXNzaW9uLW51bT48dXJscz48cmVsYXRlZC11cmxzPjx1
cmw+aHR0cDovL3d3dy5uY2JpLm5sbS5uaWguZ292L3B1Ym1lZC8xNzE0NDkwNzwvdXJsPjwvcmVs
YXRlZC11cmxzPjwvdXJscz48Y3VzdG9tMj4xNjk4OTI1PC9jdXN0b20yPjxlbGVjdHJvbmljLXJl
c291cmNlLW51bT4xMC4xMTg2LzE3NDQtOTA4MS0yLTQwPC9lbGVjdHJvbmljLXJlc291cmNlLW51
bT48bGFuZ3VhZ2U+ZW5nPC9sYW5ndWFnZT48L3JlY29yZD48L0NpdGU+PENpdGU+PEF1dGhvcj5W
b2xrb3c8L0F1dGhvcj48WWVhcj4yMDA3PC9ZZWFyPjxSZWNOdW0+MzM0NzwvUmVjTnVtPjxyZWNv
cmQ+PHJlYy1udW1iZXI+MzM0NzwvcmVjLW51bWJlcj48Zm9yZWlnbi1rZXlzPjxrZXkgYXBwPSJF
TiIgZGItaWQ9IngyeGRkMjB2MWFmZHd0ZXB3eGN2eGQyeWR0d3JhMmV6dGFlZSIgdGltZXN0YW1w
PSIxNjI4NTE1MDI5Ij4zMzQ3PC9rZXk+PC9mb3JlaWduLWtleXM+PHJlZi10eXBlIG5hbWU9Ikpv
dXJuYWwgQXJ0aWNsZSI+MTc8L3JlZi10eXBlPjxjb250cmlidXRvcnM+PGF1dGhvcnM+PGF1dGhv
cj5Wb2xrb3csIE4uIEQuPC9hdXRob3I+PGF1dGhvcj5XYW5nLCBHLiBKLjwvYXV0aG9yPjxhdXRo
b3I+TmV3Y29ybiwgSi48L2F1dGhvcj48YXV0aG9yPkZvd2xlciwgSi4gUy48L2F1dGhvcj48YXV0
aG9yPlRlbGFuZywgRi48L2F1dGhvcj48YXV0aG9yPlNvbGFudG8sIE0uIFYuPC9hdXRob3I+PGF1
dGhvcj5Mb2dhbiwgSi48L2F1dGhvcj48YXV0aG9yPldvbmcsIEMuPC9hdXRob3I+PGF1dGhvcj5N
YSwgWS48L2F1dGhvcj48YXV0aG9yPlN3YW5zb24sIEouIE0uPC9hdXRob3I+PGF1dGhvcj5TY2h1
bHosIEsuPC9hdXRob3I+PGF1dGhvcj5QcmFkaGFuLCBLLjwvYXV0aG9yPjwvYXV0aG9ycz48L2Nv
bnRyaWJ1dG9ycz48YXV0aC1hZGRyZXNzPk5hdGlvbmFsIEluc3RpdHV0ZSBvbiBEcnVnIEFidXNl
LCBCZXRoZXNkYSwgTUQgMjA4OTIsIFVTQS4gbnZvbGtvd0BuaWRhLm5paC5nb3Y8L2F1dGgtYWRk
cmVzcz48dGl0bGVzPjx0aXRsZT5CcmFpbiBkb3BhbWluZSB0cmFuc3BvcnRlciBsZXZlbHMgaW4g
dHJlYXRtZW50IGFuZCBkcnVnIG5haXZlIGFkdWx0cyB3aXRoIEFESEQ8L3RpdGxlPjxzZWNvbmRh
cnktdGl0bGU+TmV1cm9pbWFnZTwvc2Vjb25kYXJ5LXRpdGxlPjxhbHQtdGl0bGU+TmV1cm9JbWFn
ZTwvYWx0LXRpdGxlPjwvdGl0bGVzPjxwZXJpb2RpY2FsPjxmdWxsLXRpdGxlPk5ldXJvaW1hZ2U8
L2Z1bGwtdGl0bGU+PC9wZXJpb2RpY2FsPjxhbHQtcGVyaW9kaWNhbD48ZnVsbC10aXRsZT5OZXVy
b2ltYWdlPC9mdWxsLXRpdGxlPjwvYWx0LXBlcmlvZGljYWw+PHBhZ2VzPjExODItOTA8L3BhZ2Vz
Pjx2b2x1bWU+MzQ8L3ZvbHVtZT48bnVtYmVyPjM8L251bWJlcj48ZWRpdGlvbj4yMDA2LzExLzI4
PC9lZGl0aW9uPjxrZXl3b3Jkcz48a2V5d29yZD5BZHVsdDwva2V5d29yZD48a2V5d29yZD5BdHRl
bnRpb24gRGVmaWNpdCBEaXNvcmRlciB3aXRoIEh5cGVyYWN0aXZpdHkvKmRydWc8L2tleXdvcmQ+
PGtleXdvcmQ+dGhlcmFweS8qbWV0YWJvbGlzbS9yYWRpb251Y2xpZGUgaW1hZ2luZzwva2V5d29y
ZD48a2V5d29yZD5CcmFpbi8qZHJ1ZyBlZmZlY3RzLyptZXRhYm9saXNtL3JhZGlvbnVjbGlkZSBp
bWFnaW5nPC9rZXl3b3JkPjxrZXl3b3JkPkNhcmJvbiBSYWRpb2lzb3RvcGVzL3BoYXJtYWNva2lu
ZXRpY3M8L2tleXdvcmQ+PGtleXdvcmQ+Q2VudHJhbCBOZXJ2b3VzIFN5c3RlbSBTdGltdWxhbnRz
LyphZG1pbmlzdHJhdGlvbiAmYW1wOyBkb3NhZ2U8L2tleXdvcmQ+PGtleXdvcmQ+Q29jYWluZS8q
cGhhcm1hY29raW5ldGljczwva2V5d29yZD48a2V5d29yZD5Eb3BhbWluZSBQbGFzbWEgTWVtYnJh
bmUgVHJhbnNwb3J0IFByb3RlaW5zLyptZXRhYm9saXNtPC9rZXl3b3JkPjxrZXl3b3JkPkZlbWFs
ZTwva2V5d29yZD48a2V5d29yZD5IdW1hbnM8L2tleXdvcmQ+PGtleXdvcmQ+TWFsZTwva2V5d29y
ZD48a2V5d29yZD5Qb3NpdHJvbi1FbWlzc2lvbiBUb21vZ3JhcGh5L21ldGhvZHM8L2tleXdvcmQ+
PGtleXdvcmQ+UmFkaW9waGFybWFjZXV0aWNhbHMvcGhhcm1hY29raW5ldGljczwva2V5d29yZD48
a2V5d29yZD5UaXNzdWUgRGlzdHJpYnV0aW9uL2RydWcgZWZmZWN0czwva2V5d29yZD48L2tleXdv
cmRzPjxkYXRlcz48eWVhcj4yMDA3PC95ZWFyPjxwdWItZGF0ZXM+PGRhdGU+RmViIDE8L2RhdGU+
PC9wdWItZGF0ZXM+PC9kYXRlcz48aXNibj4xMDUzLTgxMTkgKFByaW50KSYjeEQ7MTA1My04MTE5
IChMaW5raW5nKTwvaXNibj48YWNjZXNzaW9uLW51bT4xNzEyNjAzOTwvYWNjZXNzaW9uLW51bT48
d29yay10eXBlPkNvbnRyb2xsZWQgQ2xpbmljYWwgVHJpYWwmI3hEO1Jlc2VhcmNoIFN1cHBvcnQs
IE4uSS5ILiwgRXh0cmFtdXJhbCYjeEQ7UmVzZWFyY2ggU3VwcG9ydCwgTi5JLkguLCBJbnRyYW11
cmFsJiN4RDtSZXNlYXJjaCBTdXBwb3J0LCBVLlMuIEdvdiZhcG9zO3QsIE5vbi1QLkguUy48L3dv
cmstdHlwZT48dXJscz48cmVsYXRlZC11cmxzPjx1cmw+aHR0cDovL3d3dy5uY2JpLm5sbS5uaWgu
Z292L3B1Ym1lZC8xNzEyNjAzOTwvdXJsPjwvcmVsYXRlZC11cmxzPjwvdXJscz48ZWxlY3Ryb25p
Yy1yZXNvdXJjZS1udW0+MTAuMTAxNi9qLm5ldXJvaW1hZ2UuMjAwNi4xMC4wMTQ8L2VsZWN0cm9u
aWMtcmVzb3VyY2UtbnVtPjxsYW5ndWFnZT5lbmc8L2xhbmd1YWdlPjwvcmVjb3JkPjwvQ2l0ZT48
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PEVuZE5vdGU+PENpdGU+PEF1dGhvcj5Wb2xrb3c8L0F1dGhvcj48WWVhcj4yMDAxPC9ZZWFyPjxS
ZWNOdW0+MzM5MTwvUmVjTnVtPjxEaXNwbGF5VGV4dD4oRm9yc3NiZXJnIGV0IGFsIDIwMDYsIFZv
bGtvdyBldCBhbCAyMDAxLCBWb2xrb3cgZXQgYWwgMjAwN2EpPC9EaXNwbGF5VGV4dD48cmVjb3Jk
PjxyZWMtbnVtYmVyPjMzOTE8L3JlYy1udW1iZXI+PGZvcmVpZ24ta2V5cz48a2V5IGFwcD0iRU4i
IGRiLWlkPSJ4MnhkZDIwdjFhZmR3dGVwd3hjdnhkMnlkdHdyYTJlenRhZWUiIHRpbWVzdGFtcD0i
MTYyODUxNTAyOSI+MzM5MTwva2V5PjwvZm9yZWlnbi1rZXlzPjxyZWYtdHlwZSBuYW1lPSJKb3Vy
bmFsIEFydGljbGUiPjE3PC9yZWYtdHlwZT48Y29udHJpYnV0b3JzPjxhdXRob3JzPjxhdXRob3I+
Vm9sa293LCBOLiBELjwvYXV0aG9yPjxhdXRob3I+V2FuZywgRy48L2F1dGhvcj48YXV0aG9yPkZv
d2xlciwgSi4gUy48L2F1dGhvcj48YXV0aG9yPkxvZ2FuLCBKLjwvYXV0aG9yPjxhdXRob3I+R2Vy
YXNpbW92LCBNLjwvYXV0aG9yPjxhdXRob3I+TWF5bmFyZCwgTC48L2F1dGhvcj48YXV0aG9yPkRp
bmcsIFkuPC9hdXRob3I+PGF1dGhvcj5HYXRsZXksIFMuIEouPC9hdXRob3I+PGF1dGhvcj5HaWZm
b3JkLCBBLjwvYXV0aG9yPjxhdXRob3I+RnJhbmNlc2NoaSwgRC48L2F1dGhvcj48L2F1dGhvcnM+
PC9jb250cmlidXRvcnM+PGF1dGgtYWRkcmVzcz5EZXBhcnRtZW50cyBvZiBNZWRpY2FsIGFuZCBD
aGVtaXN0cnksIEJyb29raGF2ZW4gTmF0aW9uYWwgTGFib3JhdG9yeSwgVXB0b24sIE5ldyBZb3Jr
IDExOTczLCBVU0EuPC9hdXRoLWFkZHJlc3M+PHRpdGxlcz48dGl0bGU+VGhlcmFwZXV0aWMgZG9z
ZXMgb2Ygb3JhbCBtZXRoeWxwaGVuaWRhdGUgc2lnbmlmaWNhbnRseSBpbmNyZWFzZSBleHRyYWNl
bGx1bGFyIGRvcGFtaW5lIGluIHRoZSBodW1hbiBicmFpbjwvdGl0bGU+PHNlY29uZGFyeS10aXRs
ZT5KIE5ldXJvc2NpPC9zZWNvbmRhcnktdGl0bGU+PGFsdC10aXRsZT5UaGUgSm91cm5hbCBvZiBu
ZXVyb3NjaWVuY2UgOiB0aGUgb2ZmaWNpYWwgam91cm5hbCBvZiB0aGUgU29jaWV0eSBmb3IgTmV1
cm9zY2llbmNlPC9hbHQtdGl0bGU+PC90aXRsZXM+PHBlcmlvZGljYWw+PGZ1bGwtdGl0bGU+SiBO
ZXVyb3NjaTwvZnVsbC10aXRsZT48L3BlcmlvZGljYWw+PHBhZ2VzPlJDMTIxPC9wYWdlcz48dm9s
dW1lPjIxPC92b2x1bWU+PG51bWJlcj4yPC9udW1iZXI+PGVkaXRpb24+MjAwMS8wMi8xMzwvZWRp
dGlvbj48a2V5d29yZHM+PGtleXdvcmQ+QWRtaW5pc3RyYXRpb24sIE9yYWw8L2tleXdvcmQ+PGtl
eXdvcmQ+QWR1bHQ8L2tleXdvcmQ+PGtleXdvcmQ+QmVoYXZpb3IvZHJ1ZyBlZmZlY3RzPC9rZXl3
b3JkPjxrZXl3b3JkPkJpbmRpbmcsIENvbXBldGl0aXZlL2RydWcgZWZmZWN0czwva2V5d29yZD48
a2V5d29yZD5CcmFpbi8qbWV0YWJvbGlzbS9yYWRpb251Y2xpZGUgaW1hZ2luZzwva2V5d29yZD48
a2V5d29yZD5DYXJib24gUmFkaW9pc290b3Blczwva2V5d29yZD48a2V5d29yZD5DYXJyaWVyIFBy
b3RlaW5zL2FudGFnb25pc3RzICZhbXA7IGluaGliaXRvcnM8L2tleXdvcmQ+PGtleXdvcmQ+Q2Vy
ZWJlbGx1bS9tZXRhYm9saXNtL3JhZGlvbnVjbGlkZSBpbWFnaW5nPC9rZXl3b3JkPjxrZXl3b3Jk
PkNvcnB1cyBTdHJpYXR1bS9tZXRhYm9saXNtL3JhZGlvbnVjbGlkZSBpbWFnaW5nPC9rZXl3b3Jk
PjxrZXl3b3JkPkRvcGFtaW5lLyptZXRhYm9saXNtPC9rZXl3b3JkPjxrZXl3b3JkPkRvcGFtaW5l
IEFudGFnb25pc3RzL21ldGFib2xpc20vcGhhcm1hY29raW5ldGljczwva2V5d29yZD48a2V5d29y
ZD5Eb3BhbWluZSBEMiBSZWNlcHRvciBBbnRhZ29uaXN0czwva2V5d29yZD48a2V5d29yZD5Eb3Bh
bWluZSBQbGFzbWEgTWVtYnJhbmUgVHJhbnNwb3J0IFByb3RlaW5zPC9rZXl3b3JkPjxrZXl3b3Jk
PkV4dHJhY2VsbHVsYXIgU3BhY2UvKm1ldGFib2xpc208L2tleXdvcmQ+PGtleXdvcmQ+R2VuZXRp
YyBWYXJpYXRpb248L2tleXdvcmQ+PGtleXdvcmQ+SGVhcnQgUmF0ZS9kcnVnIGVmZmVjdHM8L2tl
eXdvcmQ+PGtleXdvcmQ+SHVtYW5zPC9rZXl3b3JkPjxrZXl3b3JkPk1hbGU8L2tleXdvcmQ+PGtl
eXdvcmQ+Kk1lbWJyYW5lIEdseWNvcHJvdGVpbnM8L2tleXdvcmQ+PGtleXdvcmQ+Kk1lbWJyYW5l
IFRyYW5zcG9ydCBQcm90ZWluczwva2V5d29yZD48a2V5d29yZD5NZXRoeWxwaGVuaWRhdGUvKmFk
bWluaXN0cmF0aW9uICZhbXA7IGRvc2FnZS9ibG9vZDwva2V5d29yZD48a2V5d29yZD4qTmVydmUg
VGlzc3VlIFByb3RlaW5zPC9rZXl3b3JkPjxrZXl3b3JkPlJhY2xvcHJpZGUvbWV0YWJvbGlzbS9w
aGFybWFjb2tpbmV0aWNzPC9rZXl3b3JkPjxrZXl3b3JkPlJlY2VwdG9ycywgRG9wYW1pbmUgRDIv
bWV0YWJvbGlzbTwva2V5d29yZD48a2V5d29yZD5Ub21vZ3JhcGh5LCBFbWlzc2lvbi1Db21wdXRl
ZDwva2V5d29yZD48L2tleXdvcmRzPjxkYXRlcz48eWVhcj4yMDAxPC95ZWFyPjxwdWItZGF0ZXM+
PGRhdGU+SmFuIDE1PC9kYXRlPjwvcHViLWRhdGVzPjwvZGF0ZXM+PGlzYm4+MTUyOS0yNDAxIChF
bGVjdHJvbmljKSYjeEQ7MDI3MC02NDc0IChMaW5raW5nKTwvaXNibj48YWNjZXNzaW9uLW51bT4x
MTE2MDQ1NTwvYWNjZXNzaW9uLW51bT48d29yay10eXBlPkNsaW5pY2FsIFRyaWFsJiN4RDtSZXNl
YXJjaCBTdXBwb3J0LCBVLlMuIEdvdiZhcG9zO3QsIE5vbi1QLkguUy4mI3hEO1Jlc2VhcmNoIFN1
cHBvcnQsIFUuUy4gR292JmFwb3M7dCwgUC5ILlMuPC93b3JrLXR5cGU+PHVybHM+PHJlbGF0ZWQt
dXJscz48dXJsPmh0dHA6Ly93d3cubmNiaS5ubG0ubmloLmdvdi9wdWJtZWQvMTExNjA0NTU8L3Vy
bD48L3JlbGF0ZWQtdXJscz48L3VybHM+PGxhbmd1YWdlPmVuZzwvbGFuZ3VhZ2U+PC9yZWNvcmQ+
PC9DaXRlPjxDaXRlPjxBdXRob3I+Rm9yc3NiZXJnPC9BdXRob3I+PFllYXI+MjAwNjwvWWVhcj48
UmVjTnVtPjMzNTI8L1JlY051bT48cmVjb3JkPjxyZWMtbnVtYmVyPjMzNTI8L3JlYy1udW1iZXI+
PGZvcmVpZ24ta2V5cz48a2V5IGFwcD0iRU4iIGRiLWlkPSJ4MnhkZDIwdjFhZmR3dGVwd3hjdnhk
MnlkdHdyYTJlenRhZWUiIHRpbWVzdGFtcD0iMTYyODUxNTAyOSI+MzM1Mjwva2V5PjwvZm9yZWln
bi1rZXlzPjxyZWYtdHlwZSBuYW1lPSJKb3VybmFsIEFydGljbGUiPjE3PC9yZWYtdHlwZT48Y29u
dHJpYnV0b3JzPjxhdXRob3JzPjxhdXRob3I+Rm9yc3NiZXJnLCBILjwvYXV0aG9yPjxhdXRob3I+
RmVybmVsbCwgRS48L2F1dGhvcj48YXV0aG9yPldhdGVycywgUy48L2F1dGhvcj48YXV0aG9yPldh
dGVycywgTi48L2F1dGhvcj48YXV0aG9yPlRlZHJvZmYsIEouPC9hdXRob3I+PC9hdXRob3JzPjwv
Y29udHJpYnV0b3JzPjxhdXRoLWFkZHJlc3M+TmV1cm9wZWRpYXRyaWNzLCBEZXBhcnRtZW50IG9m
IFdvbWVuIGFuZCBDaGlsZCBIZWFsdGgsIEthcm9saW5za2EgSW5zdGl0dXRldCwgU3RvY2tob2xt
LCBTd2VkZW4uIGhhbnMuZm9yc3NiZXJnQGtpLnNlPC9hdXRoLWFkZHJlc3M+PHRpdGxlcz48dGl0
bGU+QWx0ZXJlZCBwYXR0ZXJuIG9mIGJyYWluIGRvcGFtaW5lIHN5bnRoZXNpcyBpbiBtYWxlIGFk
b2xlc2NlbnRzIHdpdGggYXR0ZW50aW9uIGRlZmljaXQgaHlwZXJhY3Rpdml0eSBkaXNvcmRlcjwv
dGl0bGU+PHNlY29uZGFyeS10aXRsZT5CZWhhdiBCcmFpbiBGdW5jdDwvc2Vjb25kYXJ5LXRpdGxl
PjxhbHQtdGl0bGU+QmVoYXZpb3JhbCBhbmQgYnJhaW4gZnVuY3Rpb25zIDogQkJGPC9hbHQtdGl0
bGU+PC90aXRsZXM+PHBhZ2VzPjQwPC9wYWdlcz48dm9sdW1lPjI8L3ZvbHVtZT48ZWRpdGlvbj4y
MDA2LzEyLzA2PC9lZGl0aW9uPjxkYXRlcz48eWVhcj4yMDA2PC95ZWFyPjwvZGF0ZXM+PGlzYm4+
MTc0NC05MDgxIChFbGVjdHJvbmljKSYjeEQ7MTc0NC05MDgxIChMaW5raW5nKTwvaXNibj48YWNj
ZXNzaW9uLW51bT4xNzE0NDkwNzwvYWNjZXNzaW9uLW51bT48dXJscz48cmVsYXRlZC11cmxzPjx1
cmw+aHR0cDovL3d3dy5uY2JpLm5sbS5uaWguZ292L3B1Ym1lZC8xNzE0NDkwNzwvdXJsPjwvcmVs
YXRlZC11cmxzPjwvdXJscz48Y3VzdG9tMj4xNjk4OTI1PC9jdXN0b20yPjxlbGVjdHJvbmljLXJl
c291cmNlLW51bT4xMC4xMTg2LzE3NDQtOTA4MS0yLTQwPC9lbGVjdHJvbmljLXJlc291cmNlLW51
bT48bGFuZ3VhZ2U+ZW5nPC9sYW5ndWFnZT48L3JlY29yZD48L0NpdGU+PENpdGU+PEF1dGhvcj5W
b2xrb3c8L0F1dGhvcj48WWVhcj4yMDA3PC9ZZWFyPjxSZWNOdW0+MzM0NzwvUmVjTnVtPjxyZWNv
cmQ+PHJlYy1udW1iZXI+MzM0NzwvcmVjLW51bWJlcj48Zm9yZWlnbi1rZXlzPjxrZXkgYXBwPSJF
TiIgZGItaWQ9IngyeGRkMjB2MWFmZHd0ZXB3eGN2eGQyeWR0d3JhMmV6dGFlZSIgdGltZXN0YW1w
PSIxNjI4NTE1MDI5Ij4zMzQ3PC9rZXk+PC9mb3JlaWduLWtleXM+PHJlZi10eXBlIG5hbWU9Ikpv
dXJuYWwgQXJ0aWNsZSI+MTc8L3JlZi10eXBlPjxjb250cmlidXRvcnM+PGF1dGhvcnM+PGF1dGhv
cj5Wb2xrb3csIE4uIEQuPC9hdXRob3I+PGF1dGhvcj5XYW5nLCBHLiBKLjwvYXV0aG9yPjxhdXRo
b3I+TmV3Y29ybiwgSi48L2F1dGhvcj48YXV0aG9yPkZvd2xlciwgSi4gUy48L2F1dGhvcj48YXV0
aG9yPlRlbGFuZywgRi48L2F1dGhvcj48YXV0aG9yPlNvbGFudG8sIE0uIFYuPC9hdXRob3I+PGF1
dGhvcj5Mb2dhbiwgSi48L2F1dGhvcj48YXV0aG9yPldvbmcsIEMuPC9hdXRob3I+PGF1dGhvcj5N
YSwgWS48L2F1dGhvcj48YXV0aG9yPlN3YW5zb24sIEouIE0uPC9hdXRob3I+PGF1dGhvcj5TY2h1
bHosIEsuPC9hdXRob3I+PGF1dGhvcj5QcmFkaGFuLCBLLjwvYXV0aG9yPjwvYXV0aG9ycz48L2Nv
bnRyaWJ1dG9ycz48YXV0aC1hZGRyZXNzPk5hdGlvbmFsIEluc3RpdHV0ZSBvbiBEcnVnIEFidXNl
LCBCZXRoZXNkYSwgTUQgMjA4OTIsIFVTQS4gbnZvbGtvd0BuaWRhLm5paC5nb3Y8L2F1dGgtYWRk
cmVzcz48dGl0bGVzPjx0aXRsZT5CcmFpbiBkb3BhbWluZSB0cmFuc3BvcnRlciBsZXZlbHMgaW4g
dHJlYXRtZW50IGFuZCBkcnVnIG5haXZlIGFkdWx0cyB3aXRoIEFESEQ8L3RpdGxlPjxzZWNvbmRh
cnktdGl0bGU+TmV1cm9pbWFnZTwvc2Vjb25kYXJ5LXRpdGxlPjxhbHQtdGl0bGU+TmV1cm9JbWFn
ZTwvYWx0LXRpdGxlPjwvdGl0bGVzPjxwZXJpb2RpY2FsPjxmdWxsLXRpdGxlPk5ldXJvaW1hZ2U8
L2Z1bGwtdGl0bGU+PC9wZXJpb2RpY2FsPjxhbHQtcGVyaW9kaWNhbD48ZnVsbC10aXRsZT5OZXVy
b2ltYWdlPC9mdWxsLXRpdGxlPjwvYWx0LXBlcmlvZGljYWw+PHBhZ2VzPjExODItOTA8L3BhZ2Vz
Pjx2b2x1bWU+MzQ8L3ZvbHVtZT48bnVtYmVyPjM8L251bWJlcj48ZWRpdGlvbj4yMDA2LzExLzI4
PC9lZGl0aW9uPjxrZXl3b3Jkcz48a2V5d29yZD5BZHVsdDwva2V5d29yZD48a2V5d29yZD5BdHRl
bnRpb24gRGVmaWNpdCBEaXNvcmRlciB3aXRoIEh5cGVyYWN0aXZpdHkvKmRydWc8L2tleXdvcmQ+
PGtleXdvcmQ+dGhlcmFweS8qbWV0YWJvbGlzbS9yYWRpb251Y2xpZGUgaW1hZ2luZzwva2V5d29y
ZD48a2V5d29yZD5CcmFpbi8qZHJ1ZyBlZmZlY3RzLyptZXRhYm9saXNtL3JhZGlvbnVjbGlkZSBp
bWFnaW5nPC9rZXl3b3JkPjxrZXl3b3JkPkNhcmJvbiBSYWRpb2lzb3RvcGVzL3BoYXJtYWNva2lu
ZXRpY3M8L2tleXdvcmQ+PGtleXdvcmQ+Q2VudHJhbCBOZXJ2b3VzIFN5c3RlbSBTdGltdWxhbnRz
LyphZG1pbmlzdHJhdGlvbiAmYW1wOyBkb3NhZ2U8L2tleXdvcmQ+PGtleXdvcmQ+Q29jYWluZS8q
cGhhcm1hY29raW5ldGljczwva2V5d29yZD48a2V5d29yZD5Eb3BhbWluZSBQbGFzbWEgTWVtYnJh
bmUgVHJhbnNwb3J0IFByb3RlaW5zLyptZXRhYm9saXNtPC9rZXl3b3JkPjxrZXl3b3JkPkZlbWFs
ZTwva2V5d29yZD48a2V5d29yZD5IdW1hbnM8L2tleXdvcmQ+PGtleXdvcmQ+TWFsZTwva2V5d29y
ZD48a2V5d29yZD5Qb3NpdHJvbi1FbWlzc2lvbiBUb21vZ3JhcGh5L21ldGhvZHM8L2tleXdvcmQ+
PGtleXdvcmQ+UmFkaW9waGFybWFjZXV0aWNhbHMvcGhhcm1hY29raW5ldGljczwva2V5d29yZD48
a2V5d29yZD5UaXNzdWUgRGlzdHJpYnV0aW9uL2RydWcgZWZmZWN0czwva2V5d29yZD48L2tleXdv
cmRzPjxkYXRlcz48eWVhcj4yMDA3PC95ZWFyPjxwdWItZGF0ZXM+PGRhdGU+RmViIDE8L2RhdGU+
PC9wdWItZGF0ZXM+PC9kYXRlcz48aXNibj4xMDUzLTgxMTkgKFByaW50KSYjeEQ7MTA1My04MTE5
IChMaW5raW5nKTwvaXNibj48YWNjZXNzaW9uLW51bT4xNzEyNjAzOTwvYWNjZXNzaW9uLW51bT48
d29yay10eXBlPkNvbnRyb2xsZWQgQ2xpbmljYWwgVHJpYWwmI3hEO1Jlc2VhcmNoIFN1cHBvcnQs
IE4uSS5ILiwgRXh0cmFtdXJhbCYjeEQ7UmVzZWFyY2ggU3VwcG9ydCwgTi5JLkguLCBJbnRyYW11
cmFsJiN4RDtSZXNlYXJjaCBTdXBwb3J0LCBVLlMuIEdvdiZhcG9zO3QsIE5vbi1QLkguUy48L3dv
cmstdHlwZT48dXJscz48cmVsYXRlZC11cmxzPjx1cmw+aHR0cDovL3d3dy5uY2JpLm5sbS5uaWgu
Z292L3B1Ym1lZC8xNzEyNjAzOTwvdXJsPjwvcmVsYXRlZC11cmxzPjwvdXJscz48ZWxlY3Ryb25p
Yy1yZXNvdXJjZS1udW0+MTAuMTAxNi9qLm5ldXJvaW1hZ2UuMjAwNi4xMC4wMTQ8L2VsZWN0cm9u
aWMtcmVzb3VyY2UtbnVtPjxsYW5ndWFnZT5lbmc8L2xhbmd1YWdlPjwvcmVjb3JkPjwvQ2l0ZT48
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(Forssberg et al 2006, Volkow et al 2001, Volkow et al 2007a)</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although this was not confirmed by all studies </w:t>
      </w:r>
      <w:r w:rsidR="00EF6EDF" w:rsidRPr="003604A7">
        <w:rPr>
          <w:rFonts w:cstheme="minorHAnsi"/>
          <w:color w:val="000000" w:themeColor="text1"/>
          <w:lang w:val="en-US"/>
        </w:rPr>
        <w:fldChar w:fldCharType="begin">
          <w:fldData xml:space="preserve">PEVuZE5vdGU+PENpdGU+PEF1dGhvcj5DaGVya2Fzb3ZhPC9BdXRob3I+PFllYXI+MjAxNDwvWWVh
cj48UmVjTnVtPjIxNjwvUmVjTnVtPjxEaXNwbGF5VGV4dD4oQ2hlcmthc292YSBldCBhbCAyMDE0
KTwvRGlzcGxheVRleHQ+PHJlY29yZD48cmVjLW51bWJlcj4yMTY8L3JlYy1udW1iZXI+PGZvcmVp
Z24ta2V5cz48a2V5IGFwcD0iRU4iIGRiLWlkPSJlOWZzdzl6dG45enJlbmUwOTA4dnJkNTc5ZWV3
MHZ4dHp3cHIiIHRpbWVzdGFtcD0iMTcwNzQ5MDQ0NCI+MjE2PC9rZXk+PC9mb3JlaWduLWtleXM+
PHJlZi10eXBlIG5hbWU9IkpvdXJuYWwgQXJ0aWNsZSI+MTc8L3JlZi10eXBlPjxjb250cmlidXRv
cnM+PGF1dGhvcnM+PGF1dGhvcj5DaGVya2Fzb3ZhLCBNLiBWLjwvYXV0aG9yPjxhdXRob3I+RmFy
aWRpLCBOLjwvYXV0aG9yPjxhdXRob3I+Q2FzZXksIEsuIEYuPC9hdXRob3I+PGF1dGhvcj5PJmFw
b3M7RHJpc2NvbGwsIEcuIEEuPC9hdXRob3I+PGF1dGhvcj5IZWNodG1hbiwgTC48L2F1dGhvcj48
YXV0aG9yPkpvb2JlciwgUi48L2F1dGhvcj48YXV0aG9yPkJha2VyLCBHLiBCLjwvYXV0aG9yPjxh
dXRob3I+UGFsbWVyLCBKLjwvYXV0aG9yPjxhdXRob3I+RGFnaGVyLCBBLjwvYXV0aG9yPjxhdXRo
b3I+TGV5dG9uLCBNLjwvYXV0aG9yPjxhdXRob3I+QmVua2VsZmF0LCBDLjwvYXV0aG9yPjwvYXV0
aG9ycz48L2NvbnRyaWJ1dG9ycz48YXV0aC1hZGRyZXNzPkRlcGFydG1lbnQgb2YgUHN5Y2hvbG9n
eSwgTWNHaWxsIFVuaXZlcnNpdHksIE1vbnRyZWFsLCBRQywgQ2FuYWRhLiYjeEQ7RGVwYXJ0bWVu
dCBvZiBQc3ljaGlhdHJ5LCBNY0dpbGwgVW5pdmVyc2l0eSwgTW9udHJlYWwsIFFDLCBDYW5hZGEu
JiN4RDsxXSBEZXBhcnRtZW50IG9mIFBzeWNoaWF0cnksIE1jR2lsbCBVbml2ZXJzaXR5LCBNb250
cmVhbCwgUUMsIENhbmFkYSBbMl0gRGVwYXJ0bWVudCBvZiBOZXVyb2xvZ3kgYW5kIE5ldXJvc3Vy
Z2VyeSwgTWNHaWxsIFVuaXZlcnNpdHksIE1vbnRyZWFsLCBRQywgQ2FuYWRhLiYjeEQ7MV0gRGVw
YXJ0bWVudCBvZiBQc3ljaG9sb2d5LCBNY0dpbGwgVW5pdmVyc2l0eSwgTW9udHJlYWwsIFFDLCBD
YW5hZGEgWzJdIERlcGFydG1lbnQgb2YgUHN5Y2hpYXRyeSwgTWNHaWxsIFVuaXZlcnNpdHksIE1v
bnRyZWFsLCBRQywgQ2FuYWRhLiYjeEQ7RG91Z2xhcyBJbnN0aXR1dGUsIE1vbnRyZWFsLCBRQywg
Q2FuYWRhLiYjeEQ7RGVwYXJ0bWVudCBvZiBQc3ljaGlhdHJ5LCBVbml2ZXJzaXR5IG9mIEFsYmVy
dGEsIEVkbW9udG9uLCBBQiwgQ2FuYWRhLiYjeEQ7TWNHaWxsIFVuaXZlcnNpdHkgU2Nob29sIG9m
IE1lZGljaW5lLCBNb250cmVhbCwgUUMsIENhbmFkYS4mI3hEO0RlcGFydG1lbnQgb2YgTmV1cm9s
b2d5IGFuZCBOZXVyb3N1cmdlcnksIE1jR2lsbCBVbml2ZXJzaXR5LCBNb250cmVhbCwgUUMsIENh
bmFkYS4mI3hEOzFdIERlcGFydG1lbnQgb2YgUHN5Y2hvbG9neSwgTWNHaWxsIFVuaXZlcnNpdHks
IE1vbnRyZWFsLCBRQywgQ2FuYWRhIFsyXSBEZXBhcnRtZW50IG9mIFBzeWNoaWF0cnksIE1jR2ls
bCBVbml2ZXJzaXR5LCBNb250cmVhbCwgUUMsIENhbmFkYSBbM10gRGVwYXJ0bWVudCBvZiBOZXVy
b2xvZ3kgYW5kIE5ldXJvc3VyZ2VyeSwgTWNHaWxsIFVuaXZlcnNpdHksIE1vbnRyZWFsLCBRQywg
Q2FuYWRhIFs0XSBDZW50ZXIgZm9yIFN0dWRpZXMgaW4gQmVoYXZpb3JhbCBOZXVyb2Jpb2xvZ3ks
IENvbmNvcmRpYSBVbml2ZXJzaXR5LCBNb250cmVhbCwgUUMsIENhbmFkYS48L2F1dGgtYWRkcmVz
cz48dGl0bGVzPjx0aXRsZT5BbXBoZXRhbWluZS1pbmR1Y2VkIGRvcGFtaW5lIHJlbGVhc2UgYW5k
IG5ldXJvY29nbml0aXZlIGZ1bmN0aW9uIGluIHRyZWF0bWVudC1uYWl2ZSBhZHVsdHMgd2l0aCBB
REhEPC90aXRsZT48c2Vjb25kYXJ5LXRpdGxlPk5ldXJvcHN5Y2hvcGhhcm1hY29sb2d5PC9zZWNv
bmRhcnktdGl0bGU+PC90aXRsZXM+PHBlcmlvZGljYWw+PGZ1bGwtdGl0bGU+TmV1cm9wc3ljaG9w
aGFybWFjb2xvZ3k8L2Z1bGwtdGl0bGU+PC9wZXJpb2RpY2FsPjxwYWdlcz4xNDk4LTUwNzwvcGFn
ZXM+PHZvbHVtZT4zOTwvdm9sdW1lPjxudW1iZXI+NjwvbnVtYmVyPjxlZGl0aW9uPjIwMTMxMjMw
PC9lZGl0aW9uPjxrZXl3b3Jkcz48a2V5d29yZD5BZHVsdDwva2V5d29yZD48a2V5d29yZD5BdHRl
bnRpb24gRGVmaWNpdCBEaXNvcmRlciB3aXRoIEh5cGVyYWN0aXZpdHkvKmRydWc8L2tleXdvcmQ+
PGtleXdvcmQ+dGhlcmFweS8qbWV0YWJvbGlzbS9wc3ljaG9sb2d5PC9rZXl3b3JkPjxrZXl3b3Jk
PkJyYWluIE1hcHBpbmc8L2tleXdvcmQ+PGtleXdvcmQ+Q29ycHVzIFN0cmlhdHVtL2RpYWdub3N0
aWMgaW1hZ2luZy8qbWV0YWJvbGlzbTwva2V5d29yZD48a2V5d29yZD5EZXh0cm9hbXBoZXRhbWlu
ZS9ibG9vZC8qcGhhcm1hY29sb2d5PC9rZXl3b3JkPjxrZXl3b3JkPkRvcGFtaW5lLyptZXRhYm9s
aXNtPC9rZXl3b3JkPjxrZXl3b3JkPkRvcGFtaW5lIEFudGFnb25pc3RzL3BoYXJtYWNva2luZXRp
Y3M8L2tleXdvcmQ+PGtleXdvcmQ+RG9wYW1pbmUgVXB0YWtlIEluaGliaXRvcnMvYmxvb2QvKnBo
YXJtYWNvbG9neTwva2V5d29yZD48a2V5d29yZD5FeGVjdXRpdmUgRnVuY3Rpb24vcGh5c2lvbG9n
eTwva2V5d29yZD48a2V5d29yZD5IdW1hbnM8L2tleXdvcmQ+PGtleXdvcmQ+SW5oaWJpdGlvbiwg
UHN5Y2hvbG9naWNhbDwva2V5d29yZD48a2V5d29yZD5NYWxlPC9rZXl3b3JkPjxrZXl3b3JkPk5l
dXJvcHN5Y2hvbG9naWNhbCBUZXN0czwva2V5d29yZD48a2V5d29yZD5Qc3ljaGlhdHJpYyBTdGF0
dXMgUmF0aW5nIFNjYWxlczwva2V5d29yZD48a2V5d29yZD5SYWNsb3ByaWRlL3BoYXJtYWNva2lu
ZXRpY3M8L2tleXdvcmQ+PGtleXdvcmQ+UmFkaW9udWNsaWRlIEltYWdpbmc8L2tleXdvcmQ+PGtl
eXdvcmQ+VGFzayBQZXJmb3JtYW5jZSBhbmQgQW5hbHlzaXM8L2tleXdvcmQ+PC9rZXl3b3Jkcz48
ZGF0ZXM+PHllYXI+MjAxNDwveWVhcj48cHViLWRhdGVzPjxkYXRlPk1heTwvZGF0ZT48L3B1Yi1k
YXRlcz48L2RhdGVzPjxpc2JuPjE3NDAtNjM0WCAoRWxlY3Ryb25pYykmI3hEOzA4OTMtMTMzWCAo
UHJpbnQpJiN4RDswODkzLTEzM1ggKExpbmtpbmcpPC9pc2JuPjxhY2Nlc3Npb24tbnVtPjI0Mzc4
NzQ1PC9hY2Nlc3Npb24tbnVtPjx1cmxzPjxyZWxhdGVkLXVybHM+PHVybD5odHRwczovL3d3dy5u
Y2JpLm5sbS5uaWguZ292L3B1Ym1lZC8yNDM3ODc0NTwvdXJsPjwvcmVsYXRlZC11cmxzPjwvdXJs
cz48Y3VzdG9tMj5QTUMzOTg4NTU0PC9jdXN0b20yPjxlbGVjdHJvbmljLXJlc291cmNlLW51bT4x
MC4xMDM4L25wcC4yMDEzLjM0OTwvZWxlY3Ryb25pYy1yZXNvdXJjZS1udW0+PHJlbW90ZS1kYXRh
YmFzZS1uYW1lPk1lZGxpbmU8L3JlbW90ZS1kYXRhYmFzZS1uYW1lPjxyZW1vdGUtZGF0YWJhc2Ut
cHJvdmlkZXI+TkxNPC9yZW1vdGUtZGF0YWJhc2UtcHJvdmlkZXI+PC9yZWNvcmQ+PC9DaXRlPjwv
RW5kTm90ZT4A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PEVuZE5vdGU+PENpdGU+PEF1dGhvcj5DaGVya2Fzb3ZhPC9BdXRob3I+PFllYXI+MjAxNDwvWWVh
cj48UmVjTnVtPjIxNjwvUmVjTnVtPjxEaXNwbGF5VGV4dD4oQ2hlcmthc292YSBldCBhbCAyMDE0
KTwvRGlzcGxheVRleHQ+PHJlY29yZD48cmVjLW51bWJlcj4yMTY8L3JlYy1udW1iZXI+PGZvcmVp
Z24ta2V5cz48a2V5IGFwcD0iRU4iIGRiLWlkPSJlOWZzdzl6dG45enJlbmUwOTA4dnJkNTc5ZWV3
MHZ4dHp3cHIiIHRpbWVzdGFtcD0iMTcwNzQ5MDQ0NCI+MjE2PC9rZXk+PC9mb3JlaWduLWtleXM+
PHJlZi10eXBlIG5hbWU9IkpvdXJuYWwgQXJ0aWNsZSI+MTc8L3JlZi10eXBlPjxjb250cmlidXRv
cnM+PGF1dGhvcnM+PGF1dGhvcj5DaGVya2Fzb3ZhLCBNLiBWLjwvYXV0aG9yPjxhdXRob3I+RmFy
aWRpLCBOLjwvYXV0aG9yPjxhdXRob3I+Q2FzZXksIEsuIEYuPC9hdXRob3I+PGF1dGhvcj5PJmFw
b3M7RHJpc2NvbGwsIEcuIEEuPC9hdXRob3I+PGF1dGhvcj5IZWNodG1hbiwgTC48L2F1dGhvcj48
YXV0aG9yPkpvb2JlciwgUi48L2F1dGhvcj48YXV0aG9yPkJha2VyLCBHLiBCLjwvYXV0aG9yPjxh
dXRob3I+UGFsbWVyLCBKLjwvYXV0aG9yPjxhdXRob3I+RGFnaGVyLCBBLjwvYXV0aG9yPjxhdXRo
b3I+TGV5dG9uLCBNLjwvYXV0aG9yPjxhdXRob3I+QmVua2VsZmF0LCBDLjwvYXV0aG9yPjwvYXV0
aG9ycz48L2NvbnRyaWJ1dG9ycz48YXV0aC1hZGRyZXNzPkRlcGFydG1lbnQgb2YgUHN5Y2hvbG9n
eSwgTWNHaWxsIFVuaXZlcnNpdHksIE1vbnRyZWFsLCBRQywgQ2FuYWRhLiYjeEQ7RGVwYXJ0bWVu
dCBvZiBQc3ljaGlhdHJ5LCBNY0dpbGwgVW5pdmVyc2l0eSwgTW9udHJlYWwsIFFDLCBDYW5hZGEu
JiN4RDsxXSBEZXBhcnRtZW50IG9mIFBzeWNoaWF0cnksIE1jR2lsbCBVbml2ZXJzaXR5LCBNb250
cmVhbCwgUUMsIENhbmFkYSBbMl0gRGVwYXJ0bWVudCBvZiBOZXVyb2xvZ3kgYW5kIE5ldXJvc3Vy
Z2VyeSwgTWNHaWxsIFVuaXZlcnNpdHksIE1vbnRyZWFsLCBRQywgQ2FuYWRhLiYjeEQ7MV0gRGVw
YXJ0bWVudCBvZiBQc3ljaG9sb2d5LCBNY0dpbGwgVW5pdmVyc2l0eSwgTW9udHJlYWwsIFFDLCBD
YW5hZGEgWzJdIERlcGFydG1lbnQgb2YgUHN5Y2hpYXRyeSwgTWNHaWxsIFVuaXZlcnNpdHksIE1v
bnRyZWFsLCBRQywgQ2FuYWRhLiYjeEQ7RG91Z2xhcyBJbnN0aXR1dGUsIE1vbnRyZWFsLCBRQywg
Q2FuYWRhLiYjeEQ7RGVwYXJ0bWVudCBvZiBQc3ljaGlhdHJ5LCBVbml2ZXJzaXR5IG9mIEFsYmVy
dGEsIEVkbW9udG9uLCBBQiwgQ2FuYWRhLiYjeEQ7TWNHaWxsIFVuaXZlcnNpdHkgU2Nob29sIG9m
IE1lZGljaW5lLCBNb250cmVhbCwgUUMsIENhbmFkYS4mI3hEO0RlcGFydG1lbnQgb2YgTmV1cm9s
b2d5IGFuZCBOZXVyb3N1cmdlcnksIE1jR2lsbCBVbml2ZXJzaXR5LCBNb250cmVhbCwgUUMsIENh
bmFkYS4mI3hEOzFdIERlcGFydG1lbnQgb2YgUHN5Y2hvbG9neSwgTWNHaWxsIFVuaXZlcnNpdHks
IE1vbnRyZWFsLCBRQywgQ2FuYWRhIFsyXSBEZXBhcnRtZW50IG9mIFBzeWNoaWF0cnksIE1jR2ls
bCBVbml2ZXJzaXR5LCBNb250cmVhbCwgUUMsIENhbmFkYSBbM10gRGVwYXJ0bWVudCBvZiBOZXVy
b2xvZ3kgYW5kIE5ldXJvc3VyZ2VyeSwgTWNHaWxsIFVuaXZlcnNpdHksIE1vbnRyZWFsLCBRQywg
Q2FuYWRhIFs0XSBDZW50ZXIgZm9yIFN0dWRpZXMgaW4gQmVoYXZpb3JhbCBOZXVyb2Jpb2xvZ3ks
IENvbmNvcmRpYSBVbml2ZXJzaXR5LCBNb250cmVhbCwgUUMsIENhbmFkYS48L2F1dGgtYWRkcmVz
cz48dGl0bGVzPjx0aXRsZT5BbXBoZXRhbWluZS1pbmR1Y2VkIGRvcGFtaW5lIHJlbGVhc2UgYW5k
IG5ldXJvY29nbml0aXZlIGZ1bmN0aW9uIGluIHRyZWF0bWVudC1uYWl2ZSBhZHVsdHMgd2l0aCBB
REhEPC90aXRsZT48c2Vjb25kYXJ5LXRpdGxlPk5ldXJvcHN5Y2hvcGhhcm1hY29sb2d5PC9zZWNv
bmRhcnktdGl0bGU+PC90aXRsZXM+PHBlcmlvZGljYWw+PGZ1bGwtdGl0bGU+TmV1cm9wc3ljaG9w
aGFybWFjb2xvZ3k8L2Z1bGwtdGl0bGU+PC9wZXJpb2RpY2FsPjxwYWdlcz4xNDk4LTUwNzwvcGFn
ZXM+PHZvbHVtZT4zOTwvdm9sdW1lPjxudW1iZXI+NjwvbnVtYmVyPjxlZGl0aW9uPjIwMTMxMjMw
PC9lZGl0aW9uPjxrZXl3b3Jkcz48a2V5d29yZD5BZHVsdDwva2V5d29yZD48a2V5d29yZD5BdHRl
bnRpb24gRGVmaWNpdCBEaXNvcmRlciB3aXRoIEh5cGVyYWN0aXZpdHkvKmRydWc8L2tleXdvcmQ+
PGtleXdvcmQ+dGhlcmFweS8qbWV0YWJvbGlzbS9wc3ljaG9sb2d5PC9rZXl3b3JkPjxrZXl3b3Jk
PkJyYWluIE1hcHBpbmc8L2tleXdvcmQ+PGtleXdvcmQ+Q29ycHVzIFN0cmlhdHVtL2RpYWdub3N0
aWMgaW1hZ2luZy8qbWV0YWJvbGlzbTwva2V5d29yZD48a2V5d29yZD5EZXh0cm9hbXBoZXRhbWlu
ZS9ibG9vZC8qcGhhcm1hY29sb2d5PC9rZXl3b3JkPjxrZXl3b3JkPkRvcGFtaW5lLyptZXRhYm9s
aXNtPC9rZXl3b3JkPjxrZXl3b3JkPkRvcGFtaW5lIEFudGFnb25pc3RzL3BoYXJtYWNva2luZXRp
Y3M8L2tleXdvcmQ+PGtleXdvcmQ+RG9wYW1pbmUgVXB0YWtlIEluaGliaXRvcnMvYmxvb2QvKnBo
YXJtYWNvbG9neTwva2V5d29yZD48a2V5d29yZD5FeGVjdXRpdmUgRnVuY3Rpb24vcGh5c2lvbG9n
eTwva2V5d29yZD48a2V5d29yZD5IdW1hbnM8L2tleXdvcmQ+PGtleXdvcmQ+SW5oaWJpdGlvbiwg
UHN5Y2hvbG9naWNhbDwva2V5d29yZD48a2V5d29yZD5NYWxlPC9rZXl3b3JkPjxrZXl3b3JkPk5l
dXJvcHN5Y2hvbG9naWNhbCBUZXN0czwva2V5d29yZD48a2V5d29yZD5Qc3ljaGlhdHJpYyBTdGF0
dXMgUmF0aW5nIFNjYWxlczwva2V5d29yZD48a2V5d29yZD5SYWNsb3ByaWRlL3BoYXJtYWNva2lu
ZXRpY3M8L2tleXdvcmQ+PGtleXdvcmQ+UmFkaW9udWNsaWRlIEltYWdpbmc8L2tleXdvcmQ+PGtl
eXdvcmQ+VGFzayBQZXJmb3JtYW5jZSBhbmQgQW5hbHlzaXM8L2tleXdvcmQ+PC9rZXl3b3Jkcz48
ZGF0ZXM+PHllYXI+MjAxNDwveWVhcj48cHViLWRhdGVzPjxkYXRlPk1heTwvZGF0ZT48L3B1Yi1k
YXRlcz48L2RhdGVzPjxpc2JuPjE3NDAtNjM0WCAoRWxlY3Ryb25pYykmI3hEOzA4OTMtMTMzWCAo
UHJpbnQpJiN4RDswODkzLTEzM1ggKExpbmtpbmcpPC9pc2JuPjxhY2Nlc3Npb24tbnVtPjI0Mzc4
NzQ1PC9hY2Nlc3Npb24tbnVtPjx1cmxzPjxyZWxhdGVkLXVybHM+PHVybD5odHRwczovL3d3dy5u
Y2JpLm5sbS5uaWguZ292L3B1Ym1lZC8yNDM3ODc0NTwvdXJsPjwvcmVsYXRlZC11cmxzPjwvdXJs
cz48Y3VzdG9tMj5QTUMzOTg4NTU0PC9jdXN0b20yPjxlbGVjdHJvbmljLXJlc291cmNlLW51bT4x
MC4xMDM4L25wcC4yMDEzLjM0OTwvZWxlY3Ryb25pYy1yZXNvdXJjZS1udW0+PHJlbW90ZS1kYXRh
YmFzZS1uYW1lPk1lZGxpbmU8L3JlbW90ZS1kYXRhYmFzZS1uYW1lPjxyZW1vdGUtZGF0YWJhc2Ut
cHJvdmlkZXI+TkxNPC9yZW1vdGUtZGF0YWJhc2UtcHJvdmlkZXI+PC9yZWNvcmQ+PC9DaXRlPjwv
RW5kTm90ZT4A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(Cherkasova et al 2014)</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w:t>
      </w:r>
      <w:r w:rsidR="00364E5C" w:rsidRPr="003604A7">
        <w:rPr>
          <w:rFonts w:cstheme="minorHAnsi"/>
          <w:color w:val="000000" w:themeColor="text1"/>
          <w:lang w:val="en-US"/>
        </w:rPr>
        <w:t>Further, higher baseline DAT availability has been associated with increase probability of responding to MPH in adults with ADHD</w:t>
      </w:r>
      <w:r w:rsidR="006346AC" w:rsidRPr="003604A7">
        <w:rPr>
          <w:rFonts w:cstheme="minorHAnsi"/>
          <w:color w:val="000000" w:themeColor="text1"/>
          <w:lang w:val="en-US"/>
        </w:rPr>
        <w:t xml:space="preserve"> </w:t>
      </w:r>
      <w:r w:rsidR="006346AC" w:rsidRPr="003604A7">
        <w:rPr>
          <w:rFonts w:cstheme="minorHAnsi"/>
          <w:color w:val="000000" w:themeColor="text1"/>
          <w:lang w:val="en-US"/>
        </w:rPr>
        <w:fldChar w:fldCharType="begin">
          <w:fldData xml:space="preserve">PEVuZE5vdGU+PENpdGU+PEF1dGhvcj5LcmF1c2U8L0F1dGhvcj48WWVhcj4yMDA1PC9ZZWFyPjxS
ZWNOdW0+ODgwNTwvUmVjTnVtPjxEaXNwbGF5VGV4dD4oS3JhdXNlIGV0IGFsIDIwMDUsIGxhIEZv
dWdlcmUgZXQgYWwgMjAwNik8L0Rpc3BsYXlUZXh0PjxyZWNvcmQ+PHJlYy1udW1iZXI+ODgwNTwv
cmVjLW51bWJlcj48Zm9yZWlnbi1rZXlzPjxrZXkgYXBwPSJFTiIgZGItaWQ9IngyeGRkMjB2MWFm
ZHd0ZXB3eGN2eGQyeWR0d3JhMmV6dGFlZSIgdGltZXN0YW1wPSIxNzEzMDA4NDg3Ij44ODA1PC9r
ZXk+PC9mb3JlaWduLWtleXM+PHJlZi10eXBlIG5hbWU9IkpvdXJuYWwgQXJ0aWNsZSI+MTc8L3Jl
Zi10eXBlPjxjb250cmlidXRvcnM+PGF1dGhvcnM+PGF1dGhvcj5LcmF1c2UsIEouPC9hdXRob3I+
PGF1dGhvcj5sYSBGb3VnZXJlLCBDLjwvYXV0aG9yPjxhdXRob3I+S3JhdXNlLCBLLiBILjwvYXV0
aG9yPjxhdXRob3I+QWNrZW5oZWlsLCBNLjwvYXV0aG9yPjxhdXRob3I+RHJlc2VsLCBTLiBILjwv
YXV0aG9yPjwvYXV0aG9ycz48L2NvbnRyaWJ1dG9ycz48YXV0aC1hZGRyZXNzPk91dHBhdGllbnQg
Q2xpbmljIGZvciBQc3ljaGlhdHJ5IGFuZCBQc3ljaG90aGVyYXB5LCBTY2hpbGxlcnN0ci4gMTFh
LCA4NTUyMSwgT3R0b2JydW5uLCBHZXJtYW55LiBkcmprcmF1c2VAeWFob28uY29tPC9hdXRoLWFk
ZHJlc3M+PHRpdGxlcz48dGl0bGU+SW5mbHVlbmNlIG9mIHN0cmlhdGFsIGRvcGFtaW5lIHRyYW5z
cG9ydGVyIGF2YWlsYWJpbGl0eSBvbiB0aGUgcmVzcG9uc2UgdG8gbWV0aHlscGhlbmlkYXRlIGlu
IGFkdWx0IHBhdGllbnRzIHdpdGggQURIRDwvdGl0bGU+PHNlY29uZGFyeS10aXRsZT5FdXIgQXJj
aCBQc3ljaGlhdHJ5IENsaW4gTmV1cm9zY2k8L3NlY29uZGFyeS10aXRsZT48L3RpdGxlcz48cGVy
aW9kaWNhbD48ZnVsbC10aXRsZT5FdXIgQXJjaCBQc3ljaGlhdHJ5IENsaW4gTmV1cm9zY2k8L2Z1
bGwtdGl0bGU+PC9wZXJpb2RpY2FsPjxwYWdlcz40MjgtMzE8L3BhZ2VzPjx2b2x1bWU+MjU1PC92
b2x1bWU+PG51bWJlcj42PC9udW1iZXI+PGVkaXRpb24+MjAwNTA4MTc8L2VkaXRpb24+PGtleXdv
cmRzPjxrZXl3b3JkPkFkdWx0PC9rZXl3b3JkPjxrZXl3b3JkPkF0dGVudGlvbiBEZWZpY2l0IERp
c29yZGVyIHdpdGggSHlwZXJhY3Rpdml0eS8qZHJ1ZyB0aGVyYXB5L3BzeWNob2xvZ3k8L2tleXdv
cmQ+PGtleXdvcmQ+Q2VudHJhbCBOZXJ2b3VzIFN5c3RlbSBTdGltdWxhbnRzLyp0aGVyYXBldXRp
YyB1c2U8L2tleXdvcmQ+PGtleXdvcmQ+RG9wYW1pbmUgUGxhc21hIE1lbWJyYW5lIFRyYW5zcG9y
dCBQcm90ZWlucy8qbWV0YWJvbGlzbTwva2V5d29yZD48a2V5d29yZD5Eb3BhbWluZSBVcHRha2Ug
SW5oaWJpdG9ycy8qdGhlcmFwZXV0aWMgdXNlPC9rZXl3b3JkPjxrZXl3b3JkPkZlbWFsZTwva2V5
d29yZD48a2V5d29yZD5IdW1hbnM8L2tleXdvcmQ+PGtleXdvcmQ+TWFsZTwva2V5d29yZD48a2V5
d29yZD5NZXRoeWxwaGVuaWRhdGUvKnRoZXJhcGV1dGljIHVzZTwva2V5d29yZD48a2V5d29yZD5N
aWRkbGUgQWdlZDwva2V5d29yZD48a2V5d29yZD5OZW9zdHJpYXR1bS9kaWFnbm9zdGljIGltYWdp
bmcvKm1ldGFib2xpc208L2tleXdvcmQ+PGtleXdvcmQ+T3JnYW5vdGVjaG5ldGl1bSBDb21wb3Vu
ZHM8L2tleXdvcmQ+PGtleXdvcmQ+UHN5Y2hpYXRyaWMgU3RhdHVzIFJhdGluZyBTY2FsZXM8L2tl
eXdvcmQ+PGtleXdvcmQ+UmFkaW9waGFybWFjZXV0aWNhbHM8L2tleXdvcmQ+PGtleXdvcmQ+VG9t
b2dyYXBoeSwgRW1pc3Npb24tQ29tcHV0ZWQsIFNpbmdsZS1QaG90b248L2tleXdvcmQ+PGtleXdv
cmQ+VHJvcGFuZXM8L2tleXdvcmQ+PC9rZXl3b3Jkcz48ZGF0ZXM+PHllYXI+MjAwNTwveWVhcj48
cHViLWRhdGVzPjxkYXRlPkRlYzwvZGF0ZT48L3B1Yi1kYXRlcz48L2RhdGVzPjxpc2JuPjA5NDAt
MTMzNCAoUHJpbnQpJiN4RDswOTQwLTEzMzQgKExpbmtpbmcpPC9pc2JuPjxhY2Nlc3Npb24tbnVt
PjE2MDkxODYyPC9hY2Nlc3Npb24tbnVtPjx1cmxzPjxyZWxhdGVkLXVybHM+PHVybD5odHRwczov
L3d3dy5uY2JpLm5sbS5uaWguZ292L3B1Ym1lZC8xNjA5MTg2MjwvdXJsPjwvcmVsYXRlZC11cmxz
PjwvdXJscz48ZWxlY3Ryb25pYy1yZXNvdXJjZS1udW0+MTAuMTAwNy9zMDA0MDYtMDA1LTA2MDIt
eDwvZWxlY3Ryb25pYy1yZXNvdXJjZS1udW0+PHJlbW90ZS1kYXRhYmFzZS1uYW1lPk1lZGxpbmU8
L3JlbW90ZS1kYXRhYmFzZS1uYW1lPjxyZW1vdGUtZGF0YWJhc2UtcHJvdmlkZXI+TkxNPC9yZW1v
dGUtZGF0YWJhc2UtcHJvdmlkZXI+PC9yZWNvcmQ+PC9DaXRlPjxDaXRlPjxBdXRob3I+bGEgRm91
Z2VyZTwvQXV0aG9yPjxZZWFyPjIwMDY8L1llYXI+PFJlY051bT44ODA2PC9SZWNOdW0+PHJlY29y
ZD48cmVjLW51bWJlcj44ODA2PC9yZWMtbnVtYmVyPjxmb3JlaWduLWtleXM+PGtleSBhcHA9IkVO
IiBkYi1pZD0ieDJ4ZGQyMHYxYWZkd3RlcHd4Y3Z4ZDJ5ZHR3cmEyZXp0YWVlIiB0aW1lc3RhbXA9
IjE3MTMwMDg1MDEiPjg4MDY8L2tleT48L2ZvcmVpZ24ta2V5cz48cmVmLXR5cGUgbmFtZT0iSm91
cm5hbCBBcnRpY2xlIj4xNzwvcmVmLXR5cGU+PGNvbnRyaWJ1dG9ycz48YXV0aG9ycz48YXV0aG9y
PmxhIEZvdWdlcmUsIEMuPC9hdXRob3I+PGF1dGhvcj5LcmF1c2UsIEouPC9hdXRob3I+PGF1dGhv
cj5LcmF1c2UsIEsuIEguPC9hdXRob3I+PGF1dGhvcj5Kb3NlZiBHaWxkZWhhdXMsIEYuPC9hdXRo
b3I+PGF1dGhvcj5IYWNrZXIsIE0uPC9hdXRob3I+PGF1dGhvcj5Lb2NoLCBXLjwvYXV0aG9yPjxh
dXRob3I+SGFobiwgSy48L2F1dGhvcj48YXV0aG9yPlRhdHNjaCwgSy48L2F1dGhvcj48YXV0aG9y
PkRyZXNlbCwgUy48L2F1dGhvcj48L2F1dGhvcnM+PC9jb250cmlidXRvcnM+PGF1dGgtYWRkcmVz
cz5EZXBhcnRtZW50IG9mIE51Y2xlYXIgTWVkaWNpbmUsIEx1ZHdpZy1NYXhpbWlsaWFucy1Vbml2
ZXJzaXR5IG9mIE11bmljaCwgR2VybWFueS4gY2hyaXN0aWFuLmxhZm91Z2VyZUBtZWQudW5pLW11
ZW5jaGVuLmRlPC9hdXRoLWFkZHJlc3M+PHRpdGxlcz48dGl0bGU+VmFsdWUgb2YgOTltVGMtVFJP
REFULTEgU1BFQ1QgdG8gcHJlZGljdCBjbGluaWNhbCByZXNwb25zZSB0byBtZXRoeWxwaGVuaWRh
dGUgdHJlYXRtZW50IGluIGFkdWx0cyB3aXRoIGF0dGVudGlvbiBkZWZpY2l0IGh5cGVyYWN0aXZp
dHkgZGlzb3JkZXI8L3RpdGxlPjxzZWNvbmRhcnktdGl0bGU+TnVjbCBNZWQgQ29tbXVuPC9zZWNv
bmRhcnktdGl0bGU+PC90aXRsZXM+PHBlcmlvZGljYWw+PGZ1bGwtdGl0bGU+TnVjbCBNZWQgQ29t
bXVuPC9mdWxsLXRpdGxlPjwvcGVyaW9kaWNhbD48cGFnZXM+NzMzLTc8L3BhZ2VzPjx2b2x1bWU+
Mjc8L3ZvbHVtZT48bnVtYmVyPjk8L251bWJlcj48a2V5d29yZHM+PGtleXdvcmQ+QWR1bHQ8L2tl
eXdvcmQ+PGtleXdvcmQ+QWdlIEZhY3RvcnM8L2tleXdvcmQ+PGtleXdvcmQ+QXR0ZW50aW9uIERl
ZmljaXQgRGlzb3JkZXIgd2l0aCBIeXBlcmFjdGl2aXR5LypkaWFnbm9zdGljIGltYWdpbmcvKnBh
dGhvbG9neTwva2V5d29yZD48a2V5d29yZD5CcmFpbi9tZXRhYm9saXNtPC9rZXl3b3JkPjxrZXl3
b3JkPkRvcGFtaW5lIFBsYXNtYSBNZW1icmFuZSBUcmFuc3BvcnQgUHJvdGVpbnM8L2tleXdvcmQ+
PGtleXdvcmQ+RmVtYWxlPC9rZXl3b3JkPjxrZXl3b3JkPkh1bWFuczwva2V5d29yZD48a2V5d29y
ZD5NYWxlPC9rZXl3b3JkPjxrZXl3b3JkPipNZXRoeWxwaGVuaWRhdGUvcGhhcm1hY29sb2d5PC9r
ZXl3b3JkPjxrZXl3b3JkPk1pZGRsZSBBZ2VkPC9rZXl3b3JkPjxrZXl3b3JkPipPcmdhbm90ZWNo
bmV0aXVtIENvbXBvdW5kczwva2V5d29yZD48a2V5d29yZD5Qcm90ZWluIEJpbmRpbmc8L2tleXdv
cmQ+PGtleXdvcmQ+UmFkaW9ncmFwaHk8L2tleXdvcmQ+PGtleXdvcmQ+KlJhZGlvcGhhcm1hY2V1
dGljYWxzPC9rZXl3b3JkPjxrZXl3b3JkPlNldmVyaXR5IG9mIElsbG5lc3MgSW5kZXg8L2tleXdv
cmQ+PGtleXdvcmQ+VG9tb2dyYXBoeSwgRW1pc3Npb24tQ29tcHV0ZWQsIFNpbmdsZS1QaG90b24v
bWV0aG9kczwva2V5d29yZD48a2V5d29yZD4qVHJvcGFuZXM8L2tleXdvcmQ+PC9rZXl3b3Jkcz48
ZGF0ZXM+PHllYXI+MjAwNjwveWVhcj48cHViLWRhdGVzPjxkYXRlPlNlcDwvZGF0ZT48L3B1Yi1k
YXRlcz48L2RhdGVzPjxpc2JuPjAxNDMtMzYzNiAoUHJpbnQpJiN4RDswMTQzLTM2MzYgKExpbmtp
bmcpPC9pc2JuPjxhY2Nlc3Npb24tbnVtPjE2ODk0MzI4PC9hY2Nlc3Npb24tbnVtPjx1cmxzPjxy
ZWxhdGVkLXVybHM+PHVybD5odHRwczovL3d3dy5uY2JpLm5sbS5uaWguZ292L3B1Ym1lZC8xNjg5
NDMyODwvdXJsPjwvcmVsYXRlZC11cmxzPjwvdXJscz48ZWxlY3Ryb25pYy1yZXNvdXJjZS1udW0+
MTAuMTA5Ny8wMS5tbm0uMDAwMDIzMDA3Ny40ODQ4MC42ODwvZWxlY3Ryb25pYy1yZXNvdXJjZS1u
dW0+PHJlbW90ZS1kYXRhYmFzZS1uYW1lPk1lZGxpbmU8L3JlbW90ZS1kYXRhYmFzZS1uYW1lPjxy
ZW1vdGUtZGF0YWJhc2UtcHJvdmlkZXI+TkxNPC9yZW1vdGUtZGF0YWJhc2UtcHJvdmlkZXI+PC9y
ZWNvcmQ+PC9DaXRlPjwvRW5kTm90ZT4A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PEVuZE5vdGU+PENpdGU+PEF1dGhvcj5LcmF1c2U8L0F1dGhvcj48WWVhcj4yMDA1PC9ZZWFyPjxS
ZWNOdW0+ODgwNTwvUmVjTnVtPjxEaXNwbGF5VGV4dD4oS3JhdXNlIGV0IGFsIDIwMDUsIGxhIEZv
dWdlcmUgZXQgYWwgMjAwNik8L0Rpc3BsYXlUZXh0PjxyZWNvcmQ+PHJlYy1udW1iZXI+ODgwNTwv
cmVjLW51bWJlcj48Zm9yZWlnbi1rZXlzPjxrZXkgYXBwPSJFTiIgZGItaWQ9IngyeGRkMjB2MWFm
ZHd0ZXB3eGN2eGQyeWR0d3JhMmV6dGFlZSIgdGltZXN0YW1wPSIxNzEzMDA4NDg3Ij44ODA1PC9r
ZXk+PC9mb3JlaWduLWtleXM+PHJlZi10eXBlIG5hbWU9IkpvdXJuYWwgQXJ0aWNsZSI+MTc8L3Jl
Zi10eXBlPjxjb250cmlidXRvcnM+PGF1dGhvcnM+PGF1dGhvcj5LcmF1c2UsIEouPC9hdXRob3I+
PGF1dGhvcj5sYSBGb3VnZXJlLCBDLjwvYXV0aG9yPjxhdXRob3I+S3JhdXNlLCBLLiBILjwvYXV0
aG9yPjxhdXRob3I+QWNrZW5oZWlsLCBNLjwvYXV0aG9yPjxhdXRob3I+RHJlc2VsLCBTLiBILjwv
YXV0aG9yPjwvYXV0aG9ycz48L2NvbnRyaWJ1dG9ycz48YXV0aC1hZGRyZXNzPk91dHBhdGllbnQg
Q2xpbmljIGZvciBQc3ljaGlhdHJ5IGFuZCBQc3ljaG90aGVyYXB5LCBTY2hpbGxlcnN0ci4gMTFh
LCA4NTUyMSwgT3R0b2JydW5uLCBHZXJtYW55LiBkcmprcmF1c2VAeWFob28uY29tPC9hdXRoLWFk
ZHJlc3M+PHRpdGxlcz48dGl0bGU+SW5mbHVlbmNlIG9mIHN0cmlhdGFsIGRvcGFtaW5lIHRyYW5z
cG9ydGVyIGF2YWlsYWJpbGl0eSBvbiB0aGUgcmVzcG9uc2UgdG8gbWV0aHlscGhlbmlkYXRlIGlu
IGFkdWx0IHBhdGllbnRzIHdpdGggQURIRDwvdGl0bGU+PHNlY29uZGFyeS10aXRsZT5FdXIgQXJj
aCBQc3ljaGlhdHJ5IENsaW4gTmV1cm9zY2k8L3NlY29uZGFyeS10aXRsZT48L3RpdGxlcz48cGVy
aW9kaWNhbD48ZnVsbC10aXRsZT5FdXIgQXJjaCBQc3ljaGlhdHJ5IENsaW4gTmV1cm9zY2k8L2Z1
bGwtdGl0bGU+PC9wZXJpb2RpY2FsPjxwYWdlcz40MjgtMzE8L3BhZ2VzPjx2b2x1bWU+MjU1PC92
b2x1bWU+PG51bWJlcj42PC9udW1iZXI+PGVkaXRpb24+MjAwNTA4MTc8L2VkaXRpb24+PGtleXdv
cmRzPjxrZXl3b3JkPkFkdWx0PC9rZXl3b3JkPjxrZXl3b3JkPkF0dGVudGlvbiBEZWZpY2l0IERp
c29yZGVyIHdpdGggSHlwZXJhY3Rpdml0eS8qZHJ1ZyB0aGVyYXB5L3BzeWNob2xvZ3k8L2tleXdv
cmQ+PGtleXdvcmQ+Q2VudHJhbCBOZXJ2b3VzIFN5c3RlbSBTdGltdWxhbnRzLyp0aGVyYXBldXRp
YyB1c2U8L2tleXdvcmQ+PGtleXdvcmQ+RG9wYW1pbmUgUGxhc21hIE1lbWJyYW5lIFRyYW5zcG9y
dCBQcm90ZWlucy8qbWV0YWJvbGlzbTwva2V5d29yZD48a2V5d29yZD5Eb3BhbWluZSBVcHRha2Ug
SW5oaWJpdG9ycy8qdGhlcmFwZXV0aWMgdXNlPC9rZXl3b3JkPjxrZXl3b3JkPkZlbWFsZTwva2V5
d29yZD48a2V5d29yZD5IdW1hbnM8L2tleXdvcmQ+PGtleXdvcmQ+TWFsZTwva2V5d29yZD48a2V5
d29yZD5NZXRoeWxwaGVuaWRhdGUvKnRoZXJhcGV1dGljIHVzZTwva2V5d29yZD48a2V5d29yZD5N
aWRkbGUgQWdlZDwva2V5d29yZD48a2V5d29yZD5OZW9zdHJpYXR1bS9kaWFnbm9zdGljIGltYWdp
bmcvKm1ldGFib2xpc208L2tleXdvcmQ+PGtleXdvcmQ+T3JnYW5vdGVjaG5ldGl1bSBDb21wb3Vu
ZHM8L2tleXdvcmQ+PGtleXdvcmQ+UHN5Y2hpYXRyaWMgU3RhdHVzIFJhdGluZyBTY2FsZXM8L2tl
eXdvcmQ+PGtleXdvcmQ+UmFkaW9waGFybWFjZXV0aWNhbHM8L2tleXdvcmQ+PGtleXdvcmQ+VG9t
b2dyYXBoeSwgRW1pc3Npb24tQ29tcHV0ZWQsIFNpbmdsZS1QaG90b248L2tleXdvcmQ+PGtleXdv
cmQ+VHJvcGFuZXM8L2tleXdvcmQ+PC9rZXl3b3Jkcz48ZGF0ZXM+PHllYXI+MjAwNTwveWVhcj48
cHViLWRhdGVzPjxkYXRlPkRlYzwvZGF0ZT48L3B1Yi1kYXRlcz48L2RhdGVzPjxpc2JuPjA5NDAt
MTMzNCAoUHJpbnQpJiN4RDswOTQwLTEzMzQgKExpbmtpbmcpPC9pc2JuPjxhY2Nlc3Npb24tbnVt
PjE2MDkxODYyPC9hY2Nlc3Npb24tbnVtPjx1cmxzPjxyZWxhdGVkLXVybHM+PHVybD5odHRwczov
L3d3dy5uY2JpLm5sbS5uaWguZ292L3B1Ym1lZC8xNjA5MTg2MjwvdXJsPjwvcmVsYXRlZC11cmxz
PjwvdXJscz48ZWxlY3Ryb25pYy1yZXNvdXJjZS1udW0+MTAuMTAwNy9zMDA0MDYtMDA1LTA2MDIt
eDwvZWxlY3Ryb25pYy1yZXNvdXJjZS1udW0+PHJlbW90ZS1kYXRhYmFzZS1uYW1lPk1lZGxpbmU8
L3JlbW90ZS1kYXRhYmFzZS1uYW1lPjxyZW1vdGUtZGF0YWJhc2UtcHJvdmlkZXI+TkxNPC9yZW1v
dGUtZGF0YWJhc2UtcHJvdmlkZXI+PC9yZWNvcmQ+PC9DaXRlPjxDaXRlPjxBdXRob3I+bGEgRm91
Z2VyZTwvQXV0aG9yPjxZZWFyPjIwMDY8L1llYXI+PFJlY051bT44ODA2PC9SZWNOdW0+PHJlY29y
ZD48cmVjLW51bWJlcj44ODA2PC9yZWMtbnVtYmVyPjxmb3JlaWduLWtleXM+PGtleSBhcHA9IkVO
IiBkYi1pZD0ieDJ4ZGQyMHYxYWZkd3RlcHd4Y3Z4ZDJ5ZHR3cmEyZXp0YWVlIiB0aW1lc3RhbXA9
IjE3MTMwMDg1MDEiPjg4MDY8L2tleT48L2ZvcmVpZ24ta2V5cz48cmVmLXR5cGUgbmFtZT0iSm91
cm5hbCBBcnRpY2xlIj4xNzwvcmVmLXR5cGU+PGNvbnRyaWJ1dG9ycz48YXV0aG9ycz48YXV0aG9y
PmxhIEZvdWdlcmUsIEMuPC9hdXRob3I+PGF1dGhvcj5LcmF1c2UsIEouPC9hdXRob3I+PGF1dGhv
cj5LcmF1c2UsIEsuIEguPC9hdXRob3I+PGF1dGhvcj5Kb3NlZiBHaWxkZWhhdXMsIEYuPC9hdXRo
b3I+PGF1dGhvcj5IYWNrZXIsIE0uPC9hdXRob3I+PGF1dGhvcj5Lb2NoLCBXLjwvYXV0aG9yPjxh
dXRob3I+SGFobiwgSy48L2F1dGhvcj48YXV0aG9yPlRhdHNjaCwgSy48L2F1dGhvcj48YXV0aG9y
PkRyZXNlbCwgUy48L2F1dGhvcj48L2F1dGhvcnM+PC9jb250cmlidXRvcnM+PGF1dGgtYWRkcmVz
cz5EZXBhcnRtZW50IG9mIE51Y2xlYXIgTWVkaWNpbmUsIEx1ZHdpZy1NYXhpbWlsaWFucy1Vbml2
ZXJzaXR5IG9mIE11bmljaCwgR2VybWFueS4gY2hyaXN0aWFuLmxhZm91Z2VyZUBtZWQudW5pLW11
ZW5jaGVuLmRlPC9hdXRoLWFkZHJlc3M+PHRpdGxlcz48dGl0bGU+VmFsdWUgb2YgOTltVGMtVFJP
REFULTEgU1BFQ1QgdG8gcHJlZGljdCBjbGluaWNhbCByZXNwb25zZSB0byBtZXRoeWxwaGVuaWRh
dGUgdHJlYXRtZW50IGluIGFkdWx0cyB3aXRoIGF0dGVudGlvbiBkZWZpY2l0IGh5cGVyYWN0aXZp
dHkgZGlzb3JkZXI8L3RpdGxlPjxzZWNvbmRhcnktdGl0bGU+TnVjbCBNZWQgQ29tbXVuPC9zZWNv
bmRhcnktdGl0bGU+PC90aXRsZXM+PHBlcmlvZGljYWw+PGZ1bGwtdGl0bGU+TnVjbCBNZWQgQ29t
bXVuPC9mdWxsLXRpdGxlPjwvcGVyaW9kaWNhbD48cGFnZXM+NzMzLTc8L3BhZ2VzPjx2b2x1bWU+
Mjc8L3ZvbHVtZT48bnVtYmVyPjk8L251bWJlcj48a2V5d29yZHM+PGtleXdvcmQ+QWR1bHQ8L2tl
eXdvcmQ+PGtleXdvcmQ+QWdlIEZhY3RvcnM8L2tleXdvcmQ+PGtleXdvcmQ+QXR0ZW50aW9uIERl
ZmljaXQgRGlzb3JkZXIgd2l0aCBIeXBlcmFjdGl2aXR5LypkaWFnbm9zdGljIGltYWdpbmcvKnBh
dGhvbG9neTwva2V5d29yZD48a2V5d29yZD5CcmFpbi9tZXRhYm9saXNtPC9rZXl3b3JkPjxrZXl3
b3JkPkRvcGFtaW5lIFBsYXNtYSBNZW1icmFuZSBUcmFuc3BvcnQgUHJvdGVpbnM8L2tleXdvcmQ+
PGtleXdvcmQ+RmVtYWxlPC9rZXl3b3JkPjxrZXl3b3JkPkh1bWFuczwva2V5d29yZD48a2V5d29y
ZD5NYWxlPC9rZXl3b3JkPjxrZXl3b3JkPipNZXRoeWxwaGVuaWRhdGUvcGhhcm1hY29sb2d5PC9r
ZXl3b3JkPjxrZXl3b3JkPk1pZGRsZSBBZ2VkPC9rZXl3b3JkPjxrZXl3b3JkPipPcmdhbm90ZWNo
bmV0aXVtIENvbXBvdW5kczwva2V5d29yZD48a2V5d29yZD5Qcm90ZWluIEJpbmRpbmc8L2tleXdv
cmQ+PGtleXdvcmQ+UmFkaW9ncmFwaHk8L2tleXdvcmQ+PGtleXdvcmQ+KlJhZGlvcGhhcm1hY2V1
dGljYWxzPC9rZXl3b3JkPjxrZXl3b3JkPlNldmVyaXR5IG9mIElsbG5lc3MgSW5kZXg8L2tleXdv
cmQ+PGtleXdvcmQ+VG9tb2dyYXBoeSwgRW1pc3Npb24tQ29tcHV0ZWQsIFNpbmdsZS1QaG90b24v
bWV0aG9kczwva2V5d29yZD48a2V5d29yZD4qVHJvcGFuZXM8L2tleXdvcmQ+PC9rZXl3b3Jkcz48
ZGF0ZXM+PHllYXI+MjAwNjwveWVhcj48cHViLWRhdGVzPjxkYXRlPlNlcDwvZGF0ZT48L3B1Yi1k
YXRlcz48L2RhdGVzPjxpc2JuPjAxNDMtMzYzNiAoUHJpbnQpJiN4RDswMTQzLTM2MzYgKExpbmtp
bmcpPC9pc2JuPjxhY2Nlc3Npb24tbnVtPjE2ODk0MzI4PC9hY2Nlc3Npb24tbnVtPjx1cmxzPjxy
ZWxhdGVkLXVybHM+PHVybD5odHRwczovL3d3dy5uY2JpLm5sbS5uaWguZ292L3B1Ym1lZC8xNjg5
NDMyODwvdXJsPjwvcmVsYXRlZC11cmxzPjwvdXJscz48ZWxlY3Ryb25pYy1yZXNvdXJjZS1udW0+
MTAuMTA5Ny8wMS5tbm0uMDAwMDIzMDA3Ny40ODQ4MC42ODwvZWxlY3Ryb25pYy1yZXNvdXJjZS1u
dW0+PHJlbW90ZS1kYXRhYmFzZS1uYW1lPk1lZGxpbmU8L3JlbW90ZS1kYXRhYmFzZS1uYW1lPjxy
ZW1vdGUtZGF0YWJhc2UtcHJvdmlkZXI+TkxNPC9yZW1vdGUtZGF0YWJhc2UtcHJvdmlkZXI+PC9y
ZWNvcmQ+PC9DaXRlPjwvRW5kTm90ZT4A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6346AC" w:rsidRPr="003604A7">
        <w:rPr>
          <w:rFonts w:cstheme="minorHAnsi"/>
          <w:color w:val="000000" w:themeColor="text1"/>
          <w:lang w:val="en-US"/>
        </w:rPr>
      </w:r>
      <w:r w:rsidR="006346AC" w:rsidRPr="003604A7">
        <w:rPr>
          <w:rFonts w:cstheme="minorHAnsi"/>
          <w:color w:val="000000" w:themeColor="text1"/>
          <w:lang w:val="en-US"/>
        </w:rPr>
        <w:fldChar w:fldCharType="separate"/>
      </w:r>
      <w:r w:rsidR="005A2DA6" w:rsidRPr="003604A7">
        <w:rPr>
          <w:rFonts w:cstheme="minorHAnsi"/>
          <w:noProof/>
          <w:color w:val="000000" w:themeColor="text1"/>
          <w:lang w:val="en-US"/>
        </w:rPr>
        <w:t>(Krause et al 2005, la Fougere et al 2006)</w:t>
      </w:r>
      <w:r w:rsidR="006346AC" w:rsidRPr="003604A7">
        <w:rPr>
          <w:rFonts w:cstheme="minorHAnsi"/>
          <w:color w:val="000000" w:themeColor="text1"/>
          <w:lang w:val="en-US"/>
        </w:rPr>
        <w:fldChar w:fldCharType="end"/>
      </w:r>
      <w:r w:rsidR="00364E5C" w:rsidRPr="003604A7">
        <w:rPr>
          <w:rFonts w:cstheme="minorHAnsi"/>
          <w:color w:val="000000" w:themeColor="text1"/>
          <w:lang w:val="en-US"/>
        </w:rPr>
        <w:t xml:space="preserve">. </w:t>
      </w:r>
      <w:r w:rsidR="002B369E" w:rsidRPr="003604A7">
        <w:rPr>
          <w:rFonts w:cstheme="minorHAnsi"/>
          <w:color w:val="000000" w:themeColor="text1"/>
          <w:lang w:val="en-US"/>
        </w:rPr>
        <w:t xml:space="preserve">Treatment </w:t>
      </w:r>
      <w:r w:rsidR="00EF6EDF" w:rsidRPr="003604A7">
        <w:rPr>
          <w:rFonts w:cstheme="minorHAnsi"/>
          <w:color w:val="000000" w:themeColor="text1"/>
          <w:lang w:val="en-US"/>
        </w:rPr>
        <w:t xml:space="preserve">effects appear to be task-dependent, as </w:t>
      </w:r>
      <w:r w:rsidR="002B369E" w:rsidRPr="003604A7">
        <w:rPr>
          <w:rFonts w:cstheme="minorHAnsi"/>
          <w:color w:val="000000" w:themeColor="text1"/>
          <w:lang w:val="en-US"/>
        </w:rPr>
        <w:t xml:space="preserve">DA release is higher during a rewarded task than during a neutral one </w:t>
      </w:r>
      <w:r w:rsidR="002B369E"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&lt;EndNote&gt;&lt;Cite&gt;&lt;Author&gt;Volkow&lt;/Author&gt;&lt;Year&gt;2005&lt;/Year&gt;&lt;RecNum&gt;3361&lt;/RecNum&gt;&lt;DisplayText&gt;(Volkow et al 2005)&lt;/DisplayText&gt;&lt;record&gt;&lt;rec-number&gt;3361&lt;/rec-number&gt;&lt;foreign-keys&gt;&lt;key app="EN" db-id="x2xdd20v1afdwtepwxcvxd2ydtwra2eztaee" timestamp="1628515029"&gt;3361&lt;/key&gt;&lt;/foreign-keys&gt;&lt;ref-type name="Journal Article"&gt;17&lt;/ref-type&gt;&lt;contributors&gt;&lt;authors&gt;&lt;author&gt;Volkow, N. D.&lt;/author&gt;&lt;author&gt;Wang, G. J.&lt;/author&gt;&lt;author&gt;Fowler, J. S.&lt;/author&gt;&lt;author&gt;Ding, Y. S.&lt;/author&gt;&lt;/authors&gt;&lt;/contributors&gt;&lt;auth-address&gt;National Institute on Drug Abuse, Bethesda, Maryland 20892, USA. nvolkow@nida.nih.gov&lt;/auth-address&gt;&lt;titles&gt;&lt;title&gt;Imaging the effects of methylphenidate on brain dopamine: new model on its therapeutic actions for attention-deficit/hyperactivity disorder&lt;/title&gt;&lt;secondary-title&gt;Biol Psychiatry&lt;/secondary-title&gt;&lt;alt-title&gt;Biological psychiatry&lt;/alt-title&gt;&lt;/titles&gt;&lt;periodical&gt;&lt;full-title&gt;Biol Psychiatry&lt;/full-title&gt;&lt;/periodical&gt;&lt;pages&gt;1410-5&lt;/pages&gt;&lt;volume&gt;57&lt;/volume&gt;&lt;number&gt;11&lt;/number&gt;&lt;edition&gt;2005/06/14&lt;/edition&gt;&lt;keywords&gt;&lt;keyword&gt;Animals&lt;/keyword&gt;&lt;keyword&gt;Attention Deficit Disorder with Hyperactivity/*drug therapy/metabolism/pathology&lt;/keyword&gt;&lt;keyword&gt;Brain Mapping&lt;/keyword&gt;&lt;keyword&gt;Central Nervous System Stimulants/pharmacokinetics/*therapeutic use&lt;/keyword&gt;&lt;keyword&gt;Clinical Trials as Topic&lt;/keyword&gt;&lt;keyword&gt;*Diagnostic Imaging&lt;/keyword&gt;&lt;keyword&gt;Dopamine/*metabolism&lt;/keyword&gt;&lt;keyword&gt;Humans&lt;/keyword&gt;&lt;keyword&gt;Methylphenidate/pharmacokinetics/*therapeutic use&lt;/keyword&gt;&lt;keyword&gt;Time Factors&lt;/keyword&gt;&lt;/keywords&gt;&lt;dates&gt;&lt;year&gt;2005&lt;/year&gt;&lt;pub-dates&gt;&lt;date&gt;Jun 1&lt;/date&gt;&lt;/pub-dates&gt;&lt;/dates&gt;&lt;isbn&gt;0006-3223 (Print)&amp;#xD;0006-3223 (Linking)&lt;/isbn&gt;&lt;accession-num&gt;15950015&lt;/accession-num&gt;&lt;work-type&gt;Review&lt;/work-type&gt;&lt;urls&gt;&lt;related-urls&gt;&lt;url&gt;http://www.ncbi.nlm.nih.gov/pubmed/15950015&lt;/url&gt;&lt;/related-urls&gt;&lt;/urls&gt;&lt;electronic-resource-num&gt;10.1016/j.biopsych.2004.11.006&lt;/electronic-resource-num&gt;&lt;language&gt;eng&lt;/language&gt;&lt;/record&gt;&lt;/Cite&gt;&lt;/EndNote&gt;</w:instrText>
      </w:r>
      <w:r w:rsidR="002B369E" w:rsidRPr="003604A7">
        <w:rPr>
          <w:rFonts w:cstheme="minorHAnsi"/>
          <w:color w:val="000000" w:themeColor="text1"/>
          <w:lang w:val="en-US"/>
        </w:rPr>
        <w:fldChar w:fldCharType="separate"/>
      </w:r>
      <w:r w:rsidR="005A2DA6" w:rsidRPr="003604A7">
        <w:rPr>
          <w:rFonts w:cstheme="minorHAnsi"/>
          <w:noProof/>
          <w:color w:val="000000" w:themeColor="text1"/>
          <w:lang w:val="en-US"/>
        </w:rPr>
        <w:t>(Volkow et al 2005)</w:t>
      </w:r>
      <w:r w:rsidR="002B369E" w:rsidRPr="003604A7">
        <w:rPr>
          <w:rFonts w:cstheme="minorHAnsi"/>
          <w:color w:val="000000" w:themeColor="text1"/>
          <w:lang w:val="en-US"/>
        </w:rPr>
        <w:fldChar w:fldCharType="end"/>
      </w:r>
      <w:r w:rsidR="002B369E" w:rsidRPr="003604A7">
        <w:rPr>
          <w:rFonts w:cstheme="minorHAnsi"/>
          <w:color w:val="000000" w:themeColor="text1"/>
          <w:lang w:val="en-US"/>
        </w:rPr>
        <w:t xml:space="preserve"> and </w:t>
      </w:r>
      <w:r w:rsidR="00EF6EDF" w:rsidRPr="003604A7">
        <w:rPr>
          <w:rFonts w:cstheme="minorHAnsi"/>
          <w:color w:val="000000" w:themeColor="text1"/>
          <w:lang w:val="en-US"/>
        </w:rPr>
        <w:t xml:space="preserve">distinct tasks have different dose–response </w:t>
      </w:r>
      <w:r w:rsidR="002B369E" w:rsidRPr="003604A7">
        <w:rPr>
          <w:rFonts w:cstheme="minorHAnsi"/>
          <w:color w:val="000000" w:themeColor="text1"/>
          <w:lang w:val="en-US"/>
        </w:rPr>
        <w:t xml:space="preserve">associations </w:t>
      </w:r>
      <w:r w:rsidR="00EF6EDF" w:rsidRPr="003604A7">
        <w:rPr>
          <w:rFonts w:cstheme="minorHAnsi"/>
          <w:color w:val="000000" w:themeColor="text1"/>
          <w:lang w:val="en-US"/>
        </w:rPr>
        <w:fldChar w:fldCharType="begin">
          <w:fldData xml:space="preserve">PEVuZE5vdGU+PENpdGU+PEF1dGhvcj5Bcm5zdGVuPC9BdXRob3I+PFllYXI+MjAxMjwvWWVhcj48
UmVjTnVtPjMzMzk8L1JlY051bT48RGlzcGxheVRleHQ+KEFybnN0ZW4gJmFtcDsgUnViaWEgMjAx
Mik8L0Rpc3BsYXlUZXh0PjxyZWNvcmQ+PHJlYy1udW1iZXI+MzMzOTwvcmVjLW51bWJlcj48Zm9y
ZWlnbi1rZXlzPjxrZXkgYXBwPSJFTiIgZGItaWQ9ImZ2NXZ0dmFyMmRhZnRuZWVlOWE1YXNlMXdm
OTAwMnAwYXBmMCI+MzMzOTwva2V5PjwvZm9yZWlnbi1rZXlzPjxyZWYtdHlwZSBuYW1lPSJKb3Vy
bmFsIEFydGljbGUiPjE3PC9yZWYtdHlwZT48Y29udHJpYnV0b3JzPjxhdXRob3JzPjxhdXRob3I+
QXJuc3RlbiwgQS4gRi48L2F1dGhvcj48YXV0aG9yPlJ1YmlhLCBLLjwvYXV0aG9yPjwvYXV0aG9y
cz48L2NvbnRyaWJ1dG9ycz48YXV0aC1hZGRyZXNzPkRlcGFydG1lbnQgb2YgTmV1cm9iaW9sb2d5
LCBZYWxlIE1lZGljYWwgU2Nob29sLCAzMzMgQ2VkYXIgU3RyZWV0LCBOZXcgSGF2ZW4sIENUIDA2
NTEwLCBVU0EuIGFteS5hcm5zdGVuQHlhbGUuZWR1PC9hdXRoLWFkZHJlc3M+PHRpdGxlcz48dGl0
bGU+TmV1cm9iaW9sb2dpY2FsIGNpcmN1aXRzIHJlZ3VsYXRpbmcgYXR0ZW50aW9uLCBjb2duaXRp
dmUgY29udHJvbCwgbW90aXZhdGlvbiwgYW5kIGVtb3Rpb246IGRpc3J1cHRpb25zIGluIG5ldXJv
ZGV2ZWxvcG1lbnRhbCBwc3ljaGlhdHJpYyBkaXNvcmRlcnM8L3RpdGxlPjxzZWNvbmRhcnktdGl0
bGU+SiBBbSBBY2FkIENoaWxkIEFkb2xlc2MgUHN5Y2hpYXRyeTwvc2Vjb25kYXJ5LXRpdGxlPjxh
bHQtdGl0bGU+Sm91cm5hbCBvZiB0aGUgQW1lcmljYW4gQWNhZGVteSBvZiBDaGlsZCBhbmQgQWRv
bGVzY2VudCBQc3ljaGlhdHJ5PC9hbHQtdGl0bGU+PC90aXRsZXM+PHBlcmlvZGljYWw+PGZ1bGwt
dGl0bGU+SiBBbSBBY2FkIENoaWxkIEFkb2xlc2MgUHN5Y2hpYXRyeTwvZnVsbC10aXRsZT48YWJi
ci0xPkpvdXJuYWwgb2YgdGhlIEFtZXJpY2FuIEFjYWRlbXkgb2YgQ2hpbGQgYW5kIEFkb2xlc2Nl
bnQgUHN5Y2hpYXRyeTwvYWJici0xPjwvcGVyaW9kaWNhbD48YWx0LXBlcmlvZGljYWw+PGZ1bGwt
dGl0bGU+SiBBbSBBY2FkIENoaWxkIEFkb2xlc2MgUHN5Y2hpYXRyeTwvZnVsbC10aXRsZT48YWJi
ci0xPkpvdXJuYWwgb2YgdGhlIEFtZXJpY2FuIEFjYWRlbXkgb2YgQ2hpbGQgYW5kIEFkb2xlc2Nl
bnQgUHN5Y2hpYXRyeTwvYWJici0xPjwvYWx0LXBlcmlvZGljYWw+PHBhZ2VzPjM1Ni02NzwvcGFn
ZXM+PHZvbHVtZT41MTwvdm9sdW1lPjxudW1iZXI+NDwvbnVtYmVyPjxlZGl0aW9uPjIwMTIvMDMv
Mjg8L2VkaXRpb24+PGtleXdvcmRzPjxrZXl3b3JkPkFkb2xlc2NlbnQ8L2tleXdvcmQ+PGtleXdv
cmQ+QXR0ZW50aW9uLypwaHlzaW9sb2d5PC9rZXl3b3JkPjxrZXl3b3JkPkJyYWluLypwaHlzaW9w
YXRob2xvZ3k8L2tleXdvcmQ+PGtleXdvcmQ+QnJhaW4gRGlzZWFzZXMvZGlhZ25vc2lzLypwaHlz
aW9wYXRob2xvZ3kvcHN5Y2hvbG9neTwva2V5d29yZD48a2V5d29yZD5CcmFpbiBNYXBwaW5nPC9r
ZXl3b3JkPjxrZXl3b3JkPkNlcmVicmFsIENvcnRleC9waHlzaW9wYXRob2xvZ3k8L2tleXdvcmQ+
PGtleXdvcmQ+Q2hpbGQ8L2tleXdvcmQ+PGtleXdvcmQ+Q29nbml0aW9uLypwaHlzaW9sb2d5PC9r
ZXl3b3JkPjxrZXl3b3JkPkRvbWluYW5jZSwgQ2VyZWJyYWwvcGh5c2lvbG9neTwva2V5d29yZD48
a2V5d29yZD5FbW90aW9ucy8qcGh5c2lvbG9neTwva2V5d29yZD48a2V5d29yZD5IdW1hbnM8L2tl
eXdvcmQ+PGtleXdvcmQ+SW5oaWJpdGlvbiAoUHN5Y2hvbG9neSk8L2tleXdvcmQ+PGtleXdvcmQ+
KkludGVybmFsLUV4dGVybmFsIENvbnRyb2w8L2tleXdvcmQ+PGtleXdvcmQ+TWVudGFsIERpc29y
ZGVycy9kaWFnbm9zaXMvKnBoeXNpb3BhdGhvbG9neS9wc3ljaG9sb2d5PC9rZXl3b3JkPjxrZXl3
b3JkPk1vdGl2YXRpb24vKnBoeXNpb2xvZ3k8L2tleXdvcmQ+PGtleXdvcmQ+TmVydmUgTmV0Lypw
aHlzaW9wYXRob2xvZ3k8L2tleXdvcmQ+PGtleXdvcmQ+TmV1cm90cmFuc21pdHRlciBBZ2VudHMv
cGh5c2lvbG9neTwva2V5d29yZD48L2tleXdvcmRzPjxkYXRlcz48eWVhcj4yMDEyPC95ZWFyPjxw
dWItZGF0ZXM+PGRhdGU+QXByPC9kYXRlPjwvcHViLWRhdGVzPjwvZGF0ZXM+PGlzYm4+MTUyNy01
NDE4IChFbGVjdHJvbmljKSYjeEQ7MDg5MC04NTY3IChMaW5raW5nKTwvaXNibj48YWNjZXNzaW9u
LW51bT4yMjQ0OTY0MjwvYWNjZXNzaW9uLW51bT48d29yay10eXBlPlJlc2VhcmNoIFN1cHBvcnQs
IE4uSS5ILiwgRXh0cmFtdXJhbCYjeEQ7UmVzZWFyY2ggU3VwcG9ydCwgTm9uLVUuUy4gR292JmFw
b3M7dCYjeEQ7UmV2aWV3PC93b3JrLXR5cGU+PHVybHM+PHJlbGF0ZWQtdXJscz48dXJsPmh0dHA6
Ly93d3cubmNiaS5ubG0ubmloLmdvdi9wdWJtZWQvMjI0NDk2NDI8L3VybD48L3JlbGF0ZWQtdXJs
cz48L3VybHM+PGVsZWN0cm9uaWMtcmVzb3VyY2UtbnVtPjEwLjEwMTYvai5qYWFjLjIwMTIuMDEu
MDA4PC9lbGVjdHJvbmljLXJlc291cmNlLW51bT48bGFuZ3VhZ2U+ZW5nPC9sYW5ndWFnZT48L3Jl
Y29yZD48L0NpdGU+PC9FbmROb3RlPgB=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PEVuZE5vdGU+PENpdGU+PEF1dGhvcj5Bcm5zdGVuPC9BdXRob3I+PFllYXI+MjAxMjwvWWVhcj48
UmVjTnVtPjMzMzk8L1JlY051bT48RGlzcGxheVRleHQ+KEFybnN0ZW4gJmFtcDsgUnViaWEgMjAx
Mik8L0Rpc3BsYXlUZXh0PjxyZWNvcmQ+PHJlYy1udW1iZXI+MzMzOTwvcmVjLW51bWJlcj48Zm9y
ZWlnbi1rZXlzPjxrZXkgYXBwPSJFTiIgZGItaWQ9ImZ2NXZ0dmFyMmRhZnRuZWVlOWE1YXNlMXdm
OTAwMnAwYXBmMCI+MzMzOTwva2V5PjwvZm9yZWlnbi1rZXlzPjxyZWYtdHlwZSBuYW1lPSJKb3Vy
bmFsIEFydGljbGUiPjE3PC9yZWYtdHlwZT48Y29udHJpYnV0b3JzPjxhdXRob3JzPjxhdXRob3I+
QXJuc3RlbiwgQS4gRi48L2F1dGhvcj48YXV0aG9yPlJ1YmlhLCBLLjwvYXV0aG9yPjwvYXV0aG9y
cz48L2NvbnRyaWJ1dG9ycz48YXV0aC1hZGRyZXNzPkRlcGFydG1lbnQgb2YgTmV1cm9iaW9sb2d5
LCBZYWxlIE1lZGljYWwgU2Nob29sLCAzMzMgQ2VkYXIgU3RyZWV0LCBOZXcgSGF2ZW4sIENUIDA2
NTEwLCBVU0EuIGFteS5hcm5zdGVuQHlhbGUuZWR1PC9hdXRoLWFkZHJlc3M+PHRpdGxlcz48dGl0
bGU+TmV1cm9iaW9sb2dpY2FsIGNpcmN1aXRzIHJlZ3VsYXRpbmcgYXR0ZW50aW9uLCBjb2duaXRp
dmUgY29udHJvbCwgbW90aXZhdGlvbiwgYW5kIGVtb3Rpb246IGRpc3J1cHRpb25zIGluIG5ldXJv
ZGV2ZWxvcG1lbnRhbCBwc3ljaGlhdHJpYyBkaXNvcmRlcnM8L3RpdGxlPjxzZWNvbmRhcnktdGl0
bGU+SiBBbSBBY2FkIENoaWxkIEFkb2xlc2MgUHN5Y2hpYXRyeTwvc2Vjb25kYXJ5LXRpdGxlPjxh
bHQtdGl0bGU+Sm91cm5hbCBvZiB0aGUgQW1lcmljYW4gQWNhZGVteSBvZiBDaGlsZCBhbmQgQWRv
bGVzY2VudCBQc3ljaGlhdHJ5PC9hbHQtdGl0bGU+PC90aXRsZXM+PHBlcmlvZGljYWw+PGZ1bGwt
dGl0bGU+SiBBbSBBY2FkIENoaWxkIEFkb2xlc2MgUHN5Y2hpYXRyeTwvZnVsbC10aXRsZT48YWJi
ci0xPkpvdXJuYWwgb2YgdGhlIEFtZXJpY2FuIEFjYWRlbXkgb2YgQ2hpbGQgYW5kIEFkb2xlc2Nl
bnQgUHN5Y2hpYXRyeTwvYWJici0xPjwvcGVyaW9kaWNhbD48YWx0LXBlcmlvZGljYWw+PGZ1bGwt
dGl0bGU+SiBBbSBBY2FkIENoaWxkIEFkb2xlc2MgUHN5Y2hpYXRyeTwvZnVsbC10aXRsZT48YWJi
ci0xPkpvdXJuYWwgb2YgdGhlIEFtZXJpY2FuIEFjYWRlbXkgb2YgQ2hpbGQgYW5kIEFkb2xlc2Nl
bnQgUHN5Y2hpYXRyeTwvYWJici0xPjwvYWx0LXBlcmlvZGljYWw+PHBhZ2VzPjM1Ni02NzwvcGFn
ZXM+PHZvbHVtZT41MTwvdm9sdW1lPjxudW1iZXI+NDwvbnVtYmVyPjxlZGl0aW9uPjIwMTIvMDMv
Mjg8L2VkaXRpb24+PGtleXdvcmRzPjxrZXl3b3JkPkFkb2xlc2NlbnQ8L2tleXdvcmQ+PGtleXdv
cmQ+QXR0ZW50aW9uLypwaHlzaW9sb2d5PC9rZXl3b3JkPjxrZXl3b3JkPkJyYWluLypwaHlzaW9w
YXRob2xvZ3k8L2tleXdvcmQ+PGtleXdvcmQ+QnJhaW4gRGlzZWFzZXMvZGlhZ25vc2lzLypwaHlz
aW9wYXRob2xvZ3kvcHN5Y2hvbG9neTwva2V5d29yZD48a2V5d29yZD5CcmFpbiBNYXBwaW5nPC9r
ZXl3b3JkPjxrZXl3b3JkPkNlcmVicmFsIENvcnRleC9waHlzaW9wYXRob2xvZ3k8L2tleXdvcmQ+
PGtleXdvcmQ+Q2hpbGQ8L2tleXdvcmQ+PGtleXdvcmQ+Q29nbml0aW9uLypwaHlzaW9sb2d5PC9r
ZXl3b3JkPjxrZXl3b3JkPkRvbWluYW5jZSwgQ2VyZWJyYWwvcGh5c2lvbG9neTwva2V5d29yZD48
a2V5d29yZD5FbW90aW9ucy8qcGh5c2lvbG9neTwva2V5d29yZD48a2V5d29yZD5IdW1hbnM8L2tl
eXdvcmQ+PGtleXdvcmQ+SW5oaWJpdGlvbiAoUHN5Y2hvbG9neSk8L2tleXdvcmQ+PGtleXdvcmQ+
KkludGVybmFsLUV4dGVybmFsIENvbnRyb2w8L2tleXdvcmQ+PGtleXdvcmQ+TWVudGFsIERpc29y
ZGVycy9kaWFnbm9zaXMvKnBoeXNpb3BhdGhvbG9neS9wc3ljaG9sb2d5PC9rZXl3b3JkPjxrZXl3
b3JkPk1vdGl2YXRpb24vKnBoeXNpb2xvZ3k8L2tleXdvcmQ+PGtleXdvcmQ+TmVydmUgTmV0Lypw
aHlzaW9wYXRob2xvZ3k8L2tleXdvcmQ+PGtleXdvcmQ+TmV1cm90cmFuc21pdHRlciBBZ2VudHMv
cGh5c2lvbG9neTwva2V5d29yZD48L2tleXdvcmRzPjxkYXRlcz48eWVhcj4yMDEyPC95ZWFyPjxw
dWItZGF0ZXM+PGRhdGU+QXByPC9kYXRlPjwvcHViLWRhdGVzPjwvZGF0ZXM+PGlzYm4+MTUyNy01
NDE4IChFbGVjdHJvbmljKSYjeEQ7MDg5MC04NTY3IChMaW5raW5nKTwvaXNibj48YWNjZXNzaW9u
LW51bT4yMjQ0OTY0MjwvYWNjZXNzaW9uLW51bT48d29yay10eXBlPlJlc2VhcmNoIFN1cHBvcnQs
IE4uSS5ILiwgRXh0cmFtdXJhbCYjeEQ7UmVzZWFyY2ggU3VwcG9ydCwgTm9uLVUuUy4gR292JmFw
b3M7dCYjeEQ7UmV2aWV3PC93b3JrLXR5cGU+PHVybHM+PHJlbGF0ZWQtdXJscz48dXJsPmh0dHA6
Ly93d3cubmNiaS5ubG0ubmloLmdvdi9wdWJtZWQvMjI0NDk2NDI8L3VybD48L3JlbGF0ZWQtdXJs
cz48L3VybHM+PGVsZWN0cm9uaWMtcmVzb3VyY2UtbnVtPjEwLjEwMTYvai5qYWFjLjIwMTIuMDEu
MDA4PC9lbGVjdHJvbmljLXJlc291cmNlLW51bT48bGFuZ3VhZ2U+ZW5nPC9sYW5ndWFnZT48L3Jl
Y29yZD48L0NpdGU+PC9FbmROb3RlPgB=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(Arnsten &amp; Rubia 2012)</w:t>
      </w:r>
      <w:r w:rsidR="00EF6EDF" w:rsidRPr="003604A7">
        <w:rPr>
          <w:rFonts w:cstheme="minorHAnsi"/>
          <w:color w:val="000000" w:themeColor="text1"/>
          <w:lang w:val="en-US"/>
        </w:rPr>
        <w:fldChar w:fldCharType="end"/>
      </w:r>
      <w:r w:rsidR="002B369E" w:rsidRPr="003604A7">
        <w:rPr>
          <w:rFonts w:cstheme="minorHAnsi"/>
          <w:color w:val="000000" w:themeColor="text1"/>
          <w:lang w:val="en-US"/>
        </w:rPr>
        <w:t>.</w:t>
      </w:r>
      <w:r w:rsidR="00EF6EDF" w:rsidRPr="003604A7">
        <w:rPr>
          <w:rFonts w:cstheme="minorHAnsi"/>
          <w:color w:val="000000" w:themeColor="text1"/>
          <w:lang w:val="en-US"/>
        </w:rPr>
        <w:t xml:space="preserve"> </w:t>
      </w:r>
      <w:r w:rsidR="002222AA" w:rsidRPr="003604A7">
        <w:rPr>
          <w:rFonts w:cstheme="minorHAnsi"/>
          <w:color w:val="000000" w:themeColor="text1"/>
          <w:lang w:val="en-US"/>
        </w:rPr>
        <w:t>In sum, as described in a comprehensive systematic review of preclinical and imaging studies in humans (not specifically with ADHD), MPH and amphetamine</w:t>
      </w:r>
      <w:r w:rsidR="00C6043B" w:rsidRPr="003604A7">
        <w:rPr>
          <w:rFonts w:cstheme="minorHAnsi"/>
          <w:color w:val="000000" w:themeColor="text1"/>
          <w:lang w:val="en-US"/>
        </w:rPr>
        <w:t>s</w:t>
      </w:r>
      <w:r w:rsidR="002222AA" w:rsidRPr="003604A7">
        <w:rPr>
          <w:rFonts w:cstheme="minorHAnsi"/>
          <w:color w:val="000000" w:themeColor="text1"/>
          <w:lang w:val="en-US"/>
        </w:rPr>
        <w:t xml:space="preserve"> increase catecholaminergic availability in cortico-striatal regions that are altered in ADHD, and positively affect executive functions, decision making, emotion and reward processing </w:t>
      </w:r>
      <w:r w:rsidR="002222AA" w:rsidRPr="003604A7">
        <w:rPr>
          <w:rFonts w:cstheme="minorHAnsi"/>
          <w:color w:val="000000" w:themeColor="text1"/>
          <w:lang w:val="en-US"/>
        </w:rPr>
        <w:fldChar w:fldCharType="begin">
          <w:fldData xml:space="preserve">PEVuZE5vdGU+PENpdGU+PEF1dGhvcj5GYXJhb25lPC9BdXRob3I+PFllYXI+MjAxODwvWWVhcj48
UmVjTnVtPjEyOTwvUmVjTnVtPjxEaXNwbGF5VGV4dD4oRmFyYW9uZSAyMDE4KTwvRGlzcGxheVRl
eHQ+PHJlY29yZD48cmVjLW51bWJlcj4xMjk8L3JlYy1udW1iZXI+PGZvcmVpZ24ta2V5cz48a2V5
IGFwcD0iRU4iIGRiLWlkPSJ4dzl2MDAyNWI5MmR0bGVwcjJhdjV3OXUwZDIwcnh0NWZ2MGEiIHRp
bWVzdGFtcD0iMTcxNDAzNzMxMCI+MTI5PC9rZXk+PC9mb3JlaWduLWtleXM+PHJlZi10eXBlIG5h
bWU9IkpvdXJuYWwgQXJ0aWNsZSI+MTc8L3JlZi10eXBlPjxjb250cmlidXRvcnM+PGF1dGhvcnM+
PGF1dGhvcj5GYXJhb25lLCBTLiBWLjwvYXV0aG9yPjwvYXV0aG9ycz48L2NvbnRyaWJ1dG9ycz48
YXV0aC1hZGRyZXNzPkRlcGFydG1lbnRzIG9mIFBzeWNoaWF0cnkgYW5kIG9mIE5ldXJvc2NpZW5j
ZSBhbmQgUGh5c2lvbG9neSwgU3RhdGUgVW5pdmVyc2l0eSBvZiBOZXcgWW9yayAoU1VOWSkgVXBz
dGF0ZSBNZWRpY2FsIFVuaXZlcnNpdHksIFN5cmFjdXNlLCBOWSwgVW5pdGVkIFN0YXRlczsgSy5H
LiBKZWJzZW4gQ2VudHJlIGZvciBSZXNlYXJjaCBvbiBOZXVyb3BzeWNoaWF0cmljIERpc29yZGVy
cywgVW5pdmVyc2l0eSBvZiBCZXJnZW4sIEJlcmdlbiwgTm9yd2F5LiBFbGVjdHJvbmljIGFkZHJl
c3M6IHNmYXJhb25lQGNoaWxkcHN5Y2hyZXNlYXJjaC5vcmcuPC9hdXRoLWFkZHJlc3M+PHRpdGxl
cz48dGl0bGU+VGhlIHBoYXJtYWNvbG9neSBvZiBhbXBoZXRhbWluZSBhbmQgbWV0aHlscGhlbmlk
YXRlOiBSZWxldmFuY2UgdG8gdGhlIG5ldXJvYmlvbG9neSBvZiBhdHRlbnRpb24tZGVmaWNpdC9o
eXBlcmFjdGl2aXR5IGRpc29yZGVyIGFuZCBvdGhlciBwc3ljaGlhdHJpYyBjb21vcmJpZGl0aWVz
PC90aXRsZT48c2Vjb25kYXJ5LXRpdGxlPk5ldXJvc2NpIEJpb2JlaGF2IFJldjwvc2Vjb25kYXJ5
LXRpdGxlPjwvdGl0bGVzPjxwZXJpb2RpY2FsPjxmdWxsLXRpdGxlPk5ldXJvc2NpIEJpb2JlaGF2
IFJldjwvZnVsbC10aXRsZT48L3BlcmlvZGljYWw+PHBhZ2VzPjI1NS0yNzA8L3BhZ2VzPjx2b2x1
bWU+ODc8L3ZvbHVtZT48ZWRpdGlvbj4yMDE4MDIwODwvZWRpdGlvbj48a2V5d29yZHM+PGtleXdv
cmQ+QWRyZW5lcmdpYyBVcHRha2UgSW5oaWJpdG9ycy9waGFybWFjb2xvZ3kvdGhlcmFwZXV0aWMg
dXNlPC9rZXl3b3JkPjxrZXl3b3JkPkFtcGhldGFtaW5lLypwaGFybWFjb2xvZ3kvdGhlcmFwZXV0
aWMgdXNlPC9rZXl3b3JkPjxrZXl3b3JkPkFuaW1hbHM8L2tleXdvcmQ+PGtleXdvcmQ+QXR0ZW50
aW9uIERlZmljaXQgRGlzb3JkZXIgd2l0aCBIeXBlcmFjdGl2aXR5L2NvbXBsaWNhdGlvbnMvKmRy
dWc8L2tleXdvcmQ+PGtleXdvcmQ+dGhlcmFweS9waHlzaW9wYXRob2xvZ3k8L2tleXdvcmQ+PGtl
eXdvcmQ+QnJhaW4vKmRydWcgZWZmZWN0czwva2V5d29yZD48a2V5d29yZD5DZW50cmFsIE5lcnZv
dXMgU3lzdGVtIFN0aW11bGFudHMvKnBoYXJtYWNvbG9neS90aGVyYXBldXRpYyB1c2U8L2tleXdv
cmQ+PGtleXdvcmQ+Q29tb3JiaWRpdHk8L2tleXdvcmQ+PGtleXdvcmQ+RG9wYW1pbmUgVXB0YWtl
IEluaGliaXRvcnMvcGhhcm1hY29sb2d5L3RoZXJhcGV1dGljIHVzZTwva2V5d29yZD48a2V5d29y
ZD5IdW1hbnM8L2tleXdvcmQ+PGtleXdvcmQ+TWVudGFsIERpc29yZGVycy9jb21wbGljYXRpb25z
LypkcnVnIHRoZXJhcHkvcGh5c2lvcGF0aG9sb2d5PC9rZXl3b3JkPjxrZXl3b3JkPk1ldGh5bHBo
ZW5pZGF0ZS8qcGhhcm1hY29sb2d5L3RoZXJhcGV1dGljIHVzZTwva2V5d29yZD48a2V5d29yZD5B
bXBoZXRhbWluZTwva2V5d29yZD48a2V5d29yZD5BdHRlbnRpb24tZGVmaWNpdC9oeXBlcmFjdGl2
aXR5IGRpc29yZGVyPC9rZXl3b3JkPjxrZXl3b3JkPk1ldGh5bHBoZW5pZGF0ZTwva2V5d29yZD48
a2V5d29yZD5QaGFybWFjb2xvZ3k8L2tleXdvcmQ+PC9rZXl3b3Jkcz48ZGF0ZXM+PHllYXI+MjAx
ODwveWVhcj48cHViLWRhdGVzPjxkYXRlPkFwcjwvZGF0ZT48L3B1Yi1kYXRlcz48L2RhdGVzPjxp
c2JuPjE4NzMtNzUyOCAoRWxlY3Ryb25pYykmI3hEOzAxNDktNzYzNCAoUHJpbnQpJiN4RDswMTQ5
LTc2MzQgKExpbmtpbmcpPC9pc2JuPjxhY2Nlc3Npb24tbnVtPjI5NDI4Mzk0PC9hY2Nlc3Npb24t
bnVtPjx1cmxzPjxyZWxhdGVkLXVybHM+PHVybD5odHRwczovL3d3dy5uY2JpLm5sbS5uaWguZ292
L3B1Ym1lZC8yOTQyODM5NDwvdXJsPjwvcmVsYXRlZC11cmxzPjwvdXJscz48Y3VzdG9tMj5QTUM4
MDYzNzU4PC9jdXN0b20yPjxlbGVjdHJvbmljLXJlc291cmNlLW51bT4xMC4xMDE2L2oubmV1Ymlv
cmV2LjIwMTguMDIuMDAxPC9lbGVjdHJvbmljLXJlc291cmNlLW51bT48cmVtb3RlLWRhdGFiYXNl
LW5hbWU+TWVkbGluZTwvcmVtb3RlLWRhdGFiYXNlLW5hbWU+PHJlbW90ZS1kYXRhYmFzZS1wcm92
aWRlcj5OTE08L3JlbW90ZS1kYXRhYmFzZS1wcm92aWRlcj48L3JlY29yZD48L0NpdGU+PC9FbmRO
b3RlPn==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PEVuZE5vdGU+PENpdGU+PEF1dGhvcj5GYXJhb25lPC9BdXRob3I+PFllYXI+MjAxODwvWWVhcj48
UmVjTnVtPjEyOTwvUmVjTnVtPjxEaXNwbGF5VGV4dD4oRmFyYW9uZSAyMDE4KTwvRGlzcGxheVRl
eHQ+PHJlY29yZD48cmVjLW51bWJlcj4xMjk8L3JlYy1udW1iZXI+PGZvcmVpZ24ta2V5cz48a2V5
IGFwcD0iRU4iIGRiLWlkPSJ4dzl2MDAyNWI5MmR0bGVwcjJhdjV3OXUwZDIwcnh0NWZ2MGEiIHRp
bWVzdGFtcD0iMTcxNDAzNzMxMCI+MTI5PC9rZXk+PC9mb3JlaWduLWtleXM+PHJlZi10eXBlIG5h
bWU9IkpvdXJuYWwgQXJ0aWNsZSI+MTc8L3JlZi10eXBlPjxjb250cmlidXRvcnM+PGF1dGhvcnM+
PGF1dGhvcj5GYXJhb25lLCBTLiBWLjwvYXV0aG9yPjwvYXV0aG9ycz48L2NvbnRyaWJ1dG9ycz48
YXV0aC1hZGRyZXNzPkRlcGFydG1lbnRzIG9mIFBzeWNoaWF0cnkgYW5kIG9mIE5ldXJvc2NpZW5j
ZSBhbmQgUGh5c2lvbG9neSwgU3RhdGUgVW5pdmVyc2l0eSBvZiBOZXcgWW9yayAoU1VOWSkgVXBz
dGF0ZSBNZWRpY2FsIFVuaXZlcnNpdHksIFN5cmFjdXNlLCBOWSwgVW5pdGVkIFN0YXRlczsgSy5H
LiBKZWJzZW4gQ2VudHJlIGZvciBSZXNlYXJjaCBvbiBOZXVyb3BzeWNoaWF0cmljIERpc29yZGVy
cywgVW5pdmVyc2l0eSBvZiBCZXJnZW4sIEJlcmdlbiwgTm9yd2F5LiBFbGVjdHJvbmljIGFkZHJl
c3M6IHNmYXJhb25lQGNoaWxkcHN5Y2hyZXNlYXJjaC5vcmcuPC9hdXRoLWFkZHJlc3M+PHRpdGxl
cz48dGl0bGU+VGhlIHBoYXJtYWNvbG9neSBvZiBhbXBoZXRhbWluZSBhbmQgbWV0aHlscGhlbmlk
YXRlOiBSZWxldmFuY2UgdG8gdGhlIG5ldXJvYmlvbG9neSBvZiBhdHRlbnRpb24tZGVmaWNpdC9o
eXBlcmFjdGl2aXR5IGRpc29yZGVyIGFuZCBvdGhlciBwc3ljaGlhdHJpYyBjb21vcmJpZGl0aWVz
PC90aXRsZT48c2Vjb25kYXJ5LXRpdGxlPk5ldXJvc2NpIEJpb2JlaGF2IFJldjwvc2Vjb25kYXJ5
LXRpdGxlPjwvdGl0bGVzPjxwZXJpb2RpY2FsPjxmdWxsLXRpdGxlPk5ldXJvc2NpIEJpb2JlaGF2
IFJldjwvZnVsbC10aXRsZT48L3BlcmlvZGljYWw+PHBhZ2VzPjI1NS0yNzA8L3BhZ2VzPjx2b2x1
bWU+ODc8L3ZvbHVtZT48ZWRpdGlvbj4yMDE4MDIwODwvZWRpdGlvbj48a2V5d29yZHM+PGtleXdv
cmQ+QWRyZW5lcmdpYyBVcHRha2UgSW5oaWJpdG9ycy9waGFybWFjb2xvZ3kvdGhlcmFwZXV0aWMg
dXNlPC9rZXl3b3JkPjxrZXl3b3JkPkFtcGhldGFtaW5lLypwaGFybWFjb2xvZ3kvdGhlcmFwZXV0
aWMgdXNlPC9rZXl3b3JkPjxrZXl3b3JkPkFuaW1hbHM8L2tleXdvcmQ+PGtleXdvcmQ+QXR0ZW50
aW9uIERlZmljaXQgRGlzb3JkZXIgd2l0aCBIeXBlcmFjdGl2aXR5L2NvbXBsaWNhdGlvbnMvKmRy
dWc8L2tleXdvcmQ+PGtleXdvcmQ+dGhlcmFweS9waHlzaW9wYXRob2xvZ3k8L2tleXdvcmQ+PGtl
eXdvcmQ+QnJhaW4vKmRydWcgZWZmZWN0czwva2V5d29yZD48a2V5d29yZD5DZW50cmFsIE5lcnZv
dXMgU3lzdGVtIFN0aW11bGFudHMvKnBoYXJtYWNvbG9neS90aGVyYXBldXRpYyB1c2U8L2tleXdv
cmQ+PGtleXdvcmQ+Q29tb3JiaWRpdHk8L2tleXdvcmQ+PGtleXdvcmQ+RG9wYW1pbmUgVXB0YWtl
IEluaGliaXRvcnMvcGhhcm1hY29sb2d5L3RoZXJhcGV1dGljIHVzZTwva2V5d29yZD48a2V5d29y
ZD5IdW1hbnM8L2tleXdvcmQ+PGtleXdvcmQ+TWVudGFsIERpc29yZGVycy9jb21wbGljYXRpb25z
LypkcnVnIHRoZXJhcHkvcGh5c2lvcGF0aG9sb2d5PC9rZXl3b3JkPjxrZXl3b3JkPk1ldGh5bHBo
ZW5pZGF0ZS8qcGhhcm1hY29sb2d5L3RoZXJhcGV1dGljIHVzZTwva2V5d29yZD48a2V5d29yZD5B
bXBoZXRhbWluZTwva2V5d29yZD48a2V5d29yZD5BdHRlbnRpb24tZGVmaWNpdC9oeXBlcmFjdGl2
aXR5IGRpc29yZGVyPC9rZXl3b3JkPjxrZXl3b3JkPk1ldGh5bHBoZW5pZGF0ZTwva2V5d29yZD48
a2V5d29yZD5QaGFybWFjb2xvZ3k8L2tleXdvcmQ+PC9rZXl3b3Jkcz48ZGF0ZXM+PHllYXI+MjAx
ODwveWVhcj48cHViLWRhdGVzPjxkYXRlPkFwcjwvZGF0ZT48L3B1Yi1kYXRlcz48L2RhdGVzPjxp
c2JuPjE4NzMtNzUyOCAoRWxlY3Ryb25pYykmI3hEOzAxNDktNzYzNCAoUHJpbnQpJiN4RDswMTQ5
LTc2MzQgKExpbmtpbmcpPC9pc2JuPjxhY2Nlc3Npb24tbnVtPjI5NDI4Mzk0PC9hY2Nlc3Npb24t
bnVtPjx1cmxzPjxyZWxhdGVkLXVybHM+PHVybD5odHRwczovL3d3dy5uY2JpLm5sbS5uaWguZ292
L3B1Ym1lZC8yOTQyODM5NDwvdXJsPjwvcmVsYXRlZC11cmxzPjwvdXJscz48Y3VzdG9tMj5QTUM4
MDYzNzU4PC9jdXN0b20yPjxlbGVjdHJvbmljLXJlc291cmNlLW51bT4xMC4xMDE2L2oubmV1Ymlv
cmV2LjIwMTguMDIuMDAxPC9lbGVjdHJvbmljLXJlc291cmNlLW51bT48cmVtb3RlLWRhdGFiYXNl
LW5hbWU+TWVkbGluZTwvcmVtb3RlLWRhdGFiYXNlLW5hbWU+PHJlbW90ZS1kYXRhYmFzZS1wcm92
aWRlcj5OTE08L3JlbW90ZS1kYXRhYmFzZS1wcm92aWRlcj48L3JlY29yZD48L0NpdGU+PC9FbmRO
b3RlPn==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2222AA" w:rsidRPr="003604A7">
        <w:rPr>
          <w:rFonts w:cstheme="minorHAnsi"/>
          <w:color w:val="000000" w:themeColor="text1"/>
          <w:lang w:val="en-US"/>
        </w:rPr>
      </w:r>
      <w:r w:rsidR="002222AA" w:rsidRPr="003604A7">
        <w:rPr>
          <w:rFonts w:cstheme="minorHAnsi"/>
          <w:color w:val="000000" w:themeColor="text1"/>
          <w:lang w:val="en-US"/>
        </w:rPr>
        <w:fldChar w:fldCharType="separate"/>
      </w:r>
      <w:r w:rsidR="002222AA" w:rsidRPr="003604A7">
        <w:rPr>
          <w:rFonts w:cstheme="minorHAnsi"/>
          <w:noProof/>
          <w:color w:val="000000" w:themeColor="text1"/>
          <w:lang w:val="en-US"/>
        </w:rPr>
        <w:t>(Faraone 2018)</w:t>
      </w:r>
      <w:r w:rsidR="002222AA" w:rsidRPr="003604A7">
        <w:rPr>
          <w:rFonts w:cstheme="minorHAnsi"/>
          <w:color w:val="000000" w:themeColor="text1"/>
          <w:lang w:val="en-US"/>
        </w:rPr>
        <w:fldChar w:fldCharType="end"/>
      </w:r>
      <w:r w:rsidR="002222AA" w:rsidRPr="003604A7">
        <w:rPr>
          <w:rFonts w:cstheme="minorHAnsi"/>
          <w:color w:val="000000" w:themeColor="text1"/>
          <w:lang w:val="en-US"/>
        </w:rPr>
        <w:t>. T</w:t>
      </w:r>
      <w:r w:rsidR="00EF6EDF" w:rsidRPr="003604A7">
        <w:rPr>
          <w:rFonts w:cstheme="minorHAnsi"/>
          <w:color w:val="000000" w:themeColor="text1"/>
          <w:lang w:val="en-US"/>
        </w:rPr>
        <w:t xml:space="preserve">here is </w:t>
      </w:r>
      <w:r w:rsidR="002B369E" w:rsidRPr="003604A7">
        <w:rPr>
          <w:rFonts w:cstheme="minorHAnsi"/>
          <w:color w:val="000000" w:themeColor="text1"/>
          <w:lang w:val="en-US"/>
        </w:rPr>
        <w:t xml:space="preserve">substantial </w:t>
      </w:r>
      <w:r w:rsidR="00EF6EDF" w:rsidRPr="003604A7">
        <w:rPr>
          <w:rFonts w:cstheme="minorHAnsi"/>
          <w:color w:val="000000" w:themeColor="text1"/>
          <w:lang w:val="en-US"/>
        </w:rPr>
        <w:t xml:space="preserve">evidence that stimulants </w:t>
      </w:r>
      <w:r w:rsidR="001A6C6D" w:rsidRPr="003604A7">
        <w:rPr>
          <w:rFonts w:cstheme="minorHAnsi"/>
          <w:color w:val="000000" w:themeColor="text1"/>
          <w:lang w:val="en-US"/>
        </w:rPr>
        <w:t xml:space="preserve">increase </w:t>
      </w:r>
      <w:r w:rsidR="00EF6EDF" w:rsidRPr="003604A7">
        <w:rPr>
          <w:rFonts w:cstheme="minorHAnsi"/>
          <w:color w:val="000000" w:themeColor="text1"/>
          <w:lang w:val="en-US"/>
        </w:rPr>
        <w:t xml:space="preserve">endogenous catecholaminergic transmission in proportion to transporter blockade and basal </w:t>
      </w:r>
      <w:r w:rsidR="001A6C6D" w:rsidRPr="003604A7">
        <w:rPr>
          <w:rFonts w:cstheme="minorHAnsi"/>
          <w:color w:val="000000" w:themeColor="text1"/>
          <w:lang w:val="en-US"/>
        </w:rPr>
        <w:t xml:space="preserve">DA </w:t>
      </w:r>
      <w:r w:rsidR="00EF6EDF" w:rsidRPr="003604A7">
        <w:rPr>
          <w:rFonts w:cstheme="minorHAnsi"/>
          <w:color w:val="000000" w:themeColor="text1"/>
          <w:lang w:val="en-US"/>
        </w:rPr>
        <w:t>leve</w:t>
      </w:r>
      <w:r w:rsidR="001A6C6D" w:rsidRPr="003604A7">
        <w:rPr>
          <w:rFonts w:cstheme="minorHAnsi"/>
          <w:color w:val="000000" w:themeColor="text1"/>
          <w:lang w:val="en-US"/>
        </w:rPr>
        <w:t>ls</w:t>
      </w:r>
      <w:r w:rsidR="00EF6EDF" w:rsidRPr="003604A7">
        <w:rPr>
          <w:rFonts w:cstheme="minorHAnsi"/>
          <w:color w:val="000000" w:themeColor="text1"/>
          <w:lang w:val="en-US"/>
        </w:rPr>
        <w:t xml:space="preserve">. </w:t>
      </w:r>
      <w:r w:rsidR="001A6C6D" w:rsidRPr="003604A7">
        <w:rPr>
          <w:rFonts w:cstheme="minorHAnsi"/>
          <w:color w:val="000000" w:themeColor="text1"/>
          <w:lang w:val="en-US"/>
        </w:rPr>
        <w:t>However, t</w:t>
      </w:r>
      <w:r w:rsidR="00EF6EDF" w:rsidRPr="003604A7">
        <w:rPr>
          <w:rFonts w:cstheme="minorHAnsi"/>
          <w:color w:val="000000" w:themeColor="text1"/>
          <w:lang w:val="en-US"/>
        </w:rPr>
        <w:t xml:space="preserve">he final effect depends on the task </w:t>
      </w:r>
      <w:r w:rsidR="001A6C6D" w:rsidRPr="003604A7">
        <w:rPr>
          <w:rFonts w:cstheme="minorHAnsi"/>
          <w:color w:val="000000" w:themeColor="text1"/>
          <w:lang w:val="en-US"/>
        </w:rPr>
        <w:t xml:space="preserve">at hand </w:t>
      </w:r>
      <w:r w:rsidR="00EF6EDF" w:rsidRPr="003604A7">
        <w:rPr>
          <w:rFonts w:cstheme="minorHAnsi"/>
          <w:color w:val="000000" w:themeColor="text1"/>
          <w:lang w:val="en-US"/>
        </w:rPr>
        <w:t xml:space="preserve">and its saliency. Further, the basal activity of catecholaminergic neurons and the U-shaped relationship </w:t>
      </w:r>
      <w:r w:rsidR="00EF6EDF" w:rsidRPr="003604A7">
        <w:rPr>
          <w:rFonts w:cstheme="minorHAnsi"/>
          <w:color w:val="000000" w:themeColor="text1"/>
          <w:lang w:val="en-US"/>
        </w:rPr>
        <w:lastRenderedPageBreak/>
        <w:t xml:space="preserve">between neurotransmission and cognitive performance may account for individual </w:t>
      </w:r>
      <w:r w:rsidR="001A6C6D" w:rsidRPr="003604A7">
        <w:rPr>
          <w:rFonts w:cstheme="minorHAnsi"/>
          <w:color w:val="000000" w:themeColor="text1"/>
          <w:lang w:val="en-US"/>
        </w:rPr>
        <w:t>variability</w:t>
      </w:r>
      <w:r w:rsidR="00EF6EDF" w:rsidRPr="003604A7">
        <w:rPr>
          <w:rFonts w:cstheme="minorHAnsi"/>
          <w:color w:val="000000" w:themeColor="text1"/>
          <w:lang w:val="en-US"/>
        </w:rPr>
        <w:t xml:space="preserve"> in response to </w:t>
      </w:r>
      <w:r w:rsidR="001A6C6D" w:rsidRPr="003604A7">
        <w:rPr>
          <w:rFonts w:cstheme="minorHAnsi"/>
          <w:color w:val="000000" w:themeColor="text1"/>
          <w:lang w:val="en-US"/>
        </w:rPr>
        <w:t>treatment</w:t>
      </w:r>
      <w:r w:rsidR="00EF6EDF" w:rsidRPr="003604A7">
        <w:rPr>
          <w:rFonts w:cstheme="minorHAnsi"/>
          <w:color w:val="000000" w:themeColor="text1"/>
          <w:lang w:val="en-US"/>
        </w:rPr>
        <w:t xml:space="preserve"> </w:t>
      </w:r>
      <w:r w:rsidR="00EF6EDF" w:rsidRPr="003604A7">
        <w:rPr>
          <w:rFonts w:cstheme="minorHAnsi"/>
          <w:color w:val="000000" w:themeColor="text1"/>
          <w:lang w:val="en-US"/>
        </w:rPr>
        <w:fldChar w:fldCharType="begin">
          <w:fldData xml:space="preserve">PEVuZE5vdGU+PENpdGU+PEF1dGhvcj5Wb2xrb3c8L0F1dGhvcj48WWVhcj4yMDA1PC9ZZWFyPjxS
ZWNOdW0+MzM2MTwvUmVjTnVtPjxEaXNwbGF5VGV4dD4oU3dhbnNvbiBldCBhbCAyMDExLCBWb2xr
b3cgZXQgYWwgMjAwNSwgWmltbWVyIDIwMTcpPC9EaXNwbGF5VGV4dD48cmVjb3JkPjxyZWMtbnVt
YmVyPjMzNjE8L3JlYy1udW1iZXI+PGZvcmVpZ24ta2V5cz48a2V5IGFwcD0iRU4iIGRiLWlkPSJ4
MnhkZDIwdjFhZmR3dGVwd3hjdnhkMnlkdHdyYTJlenRhZWUiIHRpbWVzdGFtcD0iMTYyODUxNTAy
OSI+MzM2MTwva2V5PjwvZm9yZWlnbi1rZXlzPjxyZWYtdHlwZSBuYW1lPSJKb3VybmFsIEFydGlj
bGUiPjE3PC9yZWYtdHlwZT48Y29udHJpYnV0b3JzPjxhdXRob3JzPjxhdXRob3I+Vm9sa293LCBO
LiBELjwvYXV0aG9yPjxhdXRob3I+V2FuZywgRy4gSi48L2F1dGhvcj48YXV0aG9yPkZvd2xlciwg
Si4gUy48L2F1dGhvcj48YXV0aG9yPkRpbmcsIFkuIFMuPC9hdXRob3I+PC9hdXRob3JzPjwvY29u
dHJpYnV0b3JzPjxhdXRoLWFkZHJlc3M+TmF0aW9uYWwgSW5zdGl0dXRlIG9uIERydWcgQWJ1c2Us
IEJldGhlc2RhLCBNYXJ5bGFuZCAyMDg5MiwgVVNBLiBudm9sa293QG5pZGEubmloLmdvdjwvYXV0
aC1hZGRyZXNzPjx0aXRsZXM+PHRpdGxlPkltYWdpbmcgdGhlIGVmZmVjdHMgb2YgbWV0aHlscGhl
bmlkYXRlIG9uIGJyYWluIGRvcGFtaW5lOiBuZXcgbW9kZWwgb24gaXRzIHRoZXJhcGV1dGljIGFj
dGlvbnMgZm9yIGF0dGVudGlvbi1kZWZpY2l0L2h5cGVyYWN0aXZpdHkgZGlzb3JkZXI8L3RpdGxl
PjxzZWNvbmRhcnktdGl0bGU+QmlvbCBQc3ljaGlhdHJ5PC9zZWNvbmRhcnktdGl0bGU+PGFsdC10
aXRsZT5CaW9sb2dpY2FsIHBzeWNoaWF0cnk8L2FsdC10aXRsZT48L3RpdGxlcz48cGVyaW9kaWNh
bD48ZnVsbC10aXRsZT5CaW9sIFBzeWNoaWF0cnk8L2Z1bGwtdGl0bGU+PC9wZXJpb2RpY2FsPjxw
YWdlcz4xNDEwLTU8L3BhZ2VzPjx2b2x1bWU+NTc8L3ZvbHVtZT48bnVtYmVyPjExPC9udW1iZXI+
PGVkaXRpb24+MjAwNS8wNi8xNDwvZWRpdGlvbj48a2V5d29yZHM+PGtleXdvcmQ+QW5pbWFsczwv
a2V5d29yZD48a2V5d29yZD5BdHRlbnRpb24gRGVmaWNpdCBEaXNvcmRlciB3aXRoIEh5cGVyYWN0
aXZpdHkvKmRydWcgdGhlcmFweS9tZXRhYm9saXNtL3BhdGhvbG9neTwva2V5d29yZD48a2V5d29y
ZD5CcmFpbiBNYXBwaW5nPC9rZXl3b3JkPjxrZXl3b3JkPkNlbnRyYWwgTmVydm91cyBTeXN0ZW0g
U3RpbXVsYW50cy9waGFybWFjb2tpbmV0aWNzLyp0aGVyYXBldXRpYyB1c2U8L2tleXdvcmQ+PGtl
eXdvcmQ+Q2xpbmljYWwgVHJpYWxzIGFzIFRvcGljPC9rZXl3b3JkPjxrZXl3b3JkPipEaWFnbm9z
dGljIEltYWdpbmc8L2tleXdvcmQ+PGtleXdvcmQ+RG9wYW1pbmUvKm1ldGFib2xpc208L2tleXdv
cmQ+PGtleXdvcmQ+SHVtYW5zPC9rZXl3b3JkPjxrZXl3b3JkPk1ldGh5bHBoZW5pZGF0ZS9waGFy
bWFjb2tpbmV0aWNzLyp0aGVyYXBldXRpYyB1c2U8L2tleXdvcmQ+PGtleXdvcmQ+VGltZSBGYWN0
b3JzPC9rZXl3b3JkPjwva2V5d29yZHM+PGRhdGVzPjx5ZWFyPjIwMDU8L3llYXI+PHB1Yi1kYXRl
cz48ZGF0ZT5KdW4gMTwvZGF0ZT48L3B1Yi1kYXRlcz48L2RhdGVzPjxpc2JuPjAwMDYtMzIyMyAo
UHJpbnQpJiN4RDswMDA2LTMyMjMgKExpbmtpbmcpPC9pc2JuPjxhY2Nlc3Npb24tbnVtPjE1OTUw
MDE1PC9hY2Nlc3Npb24tbnVtPjx3b3JrLXR5cGU+UmV2aWV3PC93b3JrLXR5cGU+PHVybHM+PHJl
bGF0ZWQtdXJscz48dXJsPmh0dHA6Ly93d3cubmNiaS5ubG0ubmloLmdvdi9wdWJtZWQvMTU5NTAw
MTU8L3VybD48L3JlbGF0ZWQtdXJscz48L3VybHM+PGVsZWN0cm9uaWMtcmVzb3VyY2UtbnVtPjEw
LjEwMTYvai5iaW9wc3ljaC4yMDA0LjExLjAwNjwvZWxlY3Ryb25pYy1yZXNvdXJjZS1udW0+PGxh
bmd1YWdlPmVuZzwvbGFuZ3VhZ2U+PC9yZWNvcmQ+PC9DaXRlPjxDaXRlPjxBdXRob3I+U3dhbnNv
bjwvQXV0aG9yPjxZZWFyPjIwMTE8L1llYXI+PFJlY051bT4zMzczPC9SZWNOdW0+PHJlY29yZD48
cmVjLW51bWJlcj4zMzczPC9yZWMtbnVtYmVyPjxmb3JlaWduLWtleXM+PGtleSBhcHA9IkVOIiBk
Yi1pZD0ieDJ4ZGQyMHYxYWZkd3RlcHd4Y3Z4ZDJ5ZHR3cmEyZXp0YWVlIiB0aW1lc3RhbXA9IjE2
Mjg1MTUwMjkiPjMzNzM8L2tleT48L2ZvcmVpZ24ta2V5cz48cmVmLXR5cGUgbmFtZT0iSm91cm5h
bCBBcnRpY2xlIj4xNzwvcmVmLXR5cGU+PGNvbnRyaWJ1dG9ycz48YXV0aG9ycz48YXV0aG9yPlN3
YW5zb24sIEouPC9hdXRob3I+PGF1dGhvcj5CYWxlciwgUi4gRC48L2F1dGhvcj48YXV0aG9yPlZv
bGtvdywgTi4gRC48L2F1dGhvcj48L2F1dGhvcnM+PC9jb250cmlidXRvcnM+PGF1dGgtYWRkcmVz
cz5EZXBhcnRtZW50IG9mIFBlZGlhdHJpY3MsIFVuaXZlcnNpdHkgb2YgQ2FsaWZvcm5pYSwgSXJ2
aW5lLCBDQSwgVVNBLjwvYXV0aC1hZGRyZXNzPjx0aXRsZXM+PHRpdGxlPlVuZGVyc3RhbmRpbmcg
dGhlIGVmZmVjdHMgb2Ygc3RpbXVsYW50IG1lZGljYXRpb25zIG9uIGNvZ25pdGlvbiBpbiBpbmRp
dmlkdWFscyB3aXRoIGF0dGVudGlvbi1kZWZpY2l0IGh5cGVyYWN0aXZpdHkgZGlzb3JkZXI6IGEg
ZGVjYWRlIG9mIHByb2dyZXNzPC90aXRsZT48c2Vjb25kYXJ5LXRpdGxlPk5ldXJvcHN5Y2hvcGhh
cm1hY29sb2d5PC9zZWNvbmRhcnktdGl0bGU+PGFsdC10aXRsZT5OZXVyb3BzeWNob3BoYXJtYWNv
bG9neSA6IG9mZmljaWFsIHB1YmxpY2F0aW9uIG9mIHRoZSBBbWVyaWNhbiBDb2xsZWdlIG9mIE5l
dXJvcHN5Y2hvcGhhcm1hY29sb2d5PC9hbHQtdGl0bGU+PC90aXRsZXM+PHBlcmlvZGljYWw+PGZ1
bGwtdGl0bGU+TmV1cm9wc3ljaG9waGFybWFjb2xvZ3k8L2Z1bGwtdGl0bGU+PC9wZXJpb2RpY2Fs
PjxwYWdlcz4yMDctMjY8L3BhZ2VzPjx2b2x1bWU+MzY8L3ZvbHVtZT48bnVtYmVyPjE8L251bWJl
cj48ZWRpdGlvbj4yMDEwLzEwLzAxPC9lZGl0aW9uPjxrZXl3b3Jkcz48a2V5d29yZD5BbXBoZXRh
bWluZS9waGFybWFjb2xvZ3kvdGhlcmFwZXV0aWMgdXNlPC9rZXl3b3JkPjxrZXl3b3JkPkF0dGVu
dGlvbi9kcnVnIGVmZmVjdHMvcGh5c2lvbG9neTwva2V5d29yZD48a2V5d29yZD5BdHRlbnRpb24g
RGVmaWNpdCBEaXNvcmRlciB3aXRoIEh5cGVyYWN0aXZpdHkvKmRydWcgdGhlcmFweS9waHlzaW9w
YXRob2xvZ3k8L2tleXdvcmQ+PGtleXdvcmQ+Q2VudHJhbCBOZXJ2b3VzIFN5c3RlbSBTdGltdWxh
bnRzL3BoYXJtYWNvbG9neS90aGVyYXBldXRpYyB1c2U8L2tleXdvcmQ+PGtleXdvcmQ+Q2hpbGQ8
L2tleXdvcmQ+PGtleXdvcmQ+Q29nbml0aW9uLypkcnVnIGVmZmVjdHMvcGh5c2lvbG9neTwva2V5
d29yZD48a2V5d29yZD5FeGVjdXRpdmUgRnVuY3Rpb24vZHJ1ZyBlZmZlY3RzL3BoeXNpb2xvZ3k8
L2tleXdvcmQ+PGtleXdvcmQ+SHVtYW5zPC9rZXl3b3JkPjxrZXl3b3JkPkltcHVsc2l2ZSBCZWhh
dmlvci9kcnVnIHRoZXJhcHkvcGh5c2lvcGF0aG9sb2d5PC9rZXl3b3JkPjxrZXl3b3JkPk1ldGh5
bHBoZW5pZGF0ZS9waGFybWFjb2xvZ3kvdGhlcmFwZXV0aWMgdXNlPC9rZXl3b3JkPjxrZXl3b3Jk
Pk5ldXJvcGhhcm1hY29sb2d5L21ldGhvZHMvdHJlbmRzPC9rZXl3b3JkPjwva2V5d29yZHM+PGRh
dGVzPjx5ZWFyPjIwMTE8L3llYXI+PHB1Yi1kYXRlcz48ZGF0ZT5KYW48L2RhdGU+PC9wdWItZGF0
ZXM+PC9kYXRlcz48aXNibj4xNzQwLTYzNFggKEVsZWN0cm9uaWMpJiN4RDswODkzLTEzM1ggKExp
bmtpbmcpPC9pc2JuPjxhY2Nlc3Npb24tbnVtPjIwODgxOTQ2PC9hY2Nlc3Npb24tbnVtPjx3b3Jr
LXR5cGU+UmV2aWV3PC93b3JrLXR5cGU+PHVybHM+PHJlbGF0ZWQtdXJscz48dXJsPmh0dHA6Ly93
d3cubmNiaS5ubG0ubmloLmdvdi9wdWJtZWQvMjA4ODE5NDY8L3VybD48L3JlbGF0ZWQtdXJscz48
L3VybHM+PGN1c3RvbTI+MzA1NTUwNjwvY3VzdG9tMj48ZWxlY3Ryb25pYy1yZXNvdXJjZS1udW0+
MTAuMTAzOC9ucHAuMjAxMC4xNjA8L2VsZWN0cm9uaWMtcmVzb3VyY2UtbnVtPjxsYW5ndWFnZT5l
bmc8L2xhbmd1YWdlPjwvcmVjb3JkPjwvQ2l0ZT48Q2l0ZT48QXV0aG9yPlppbW1lcjwvQXV0aG9y
PjxZZWFyPjIwMTc8L1llYXI+PFJlY051bT4xOTk8L1JlY051bT48cmVjb3JkPjxyZWMtbnVtYmVy
PjE5OTwvcmVjLW51bWJlcj48Zm9yZWlnbi1rZXlzPjxrZXkgYXBwPSJFTiIgZGItaWQ9ImU5ZnN3
OXp0bjl6cmVuZTA5MDh2cmQ1NzllZXcwdnh0endwciIgdGltZXN0YW1wPSIxNzA3NDg4NjU0Ij4x
OTk8L2tleT48L2ZvcmVpZ24ta2V5cz48cmVmLXR5cGUgbmFtZT0iSm91cm5hbCBBcnRpY2xlIj4x
NzwvcmVmLXR5cGU+PGNvbnRyaWJ1dG9ycz48YXV0aG9ycz48YXV0aG9yPlppbW1lciwgTC48L2F1
dGhvcj48L2F1dGhvcnM+PC9jb250cmlidXRvcnM+PGF1dGgtYWRkcmVzcz5Vbml2ZXJzaXRlIENs
YXVkZSBCZXJuYXJkIEx5b24gMSwgVW5pdmVyc2l0ZSBkZSBMeW9uLCBMeW9uLCBGcmFuY2U7IENl
bnRyZSBkJmFwb3M7RXR1ZGUgZXQgZGUgUmVjaGVyY2hlIE11bHRpbW9kYWxlIGV0IFBsdXJpZGlz
Y2lwbGluYWlyZSBlbiBJbWFnZXJpZSAoQ0VSTUVQKSBJbWFnaW5nIFBsYXRmb3JtLCBIb3NwaWNl
cyBDaXZpbHMgZGUgTHlvbiwgQnJvbiwgRnJhbmNlOyBMeW9uIE5ldXJvc2NpZW5jZSBSZXNlYXJj
aCBDZW50ZXIsIENlbnRyZSBOYXRpb25hbCBkZSBsYSBSZWNoZXJjaGUgU2NpZW50aWZpcXVlIChD
TlJTKSwgSW5zdGl0dXQgTmF0aW9uYWwgZGUgbGEgU2FudGUgZXQgZGUgbGEgUmVjaGVyY2hlIE1l
ZGljYWxlIChJTlNFUk0pLCBMeW9uLCBGcmFuY2UuIEVsZWN0cm9uaWMgYWRkcmVzczogbHVjLnpp
bW1lckB1bml2LWx5b24xLmZyLjwvYXV0aC1hZGRyZXNzPjx0aXRsZXM+PHRpdGxlPkNvbnRyaWJ1
dGlvbiBvZiBDbGluaWNhbCBOZXVyb2ltYWdpbmcgdG8gdGhlIFVuZGVyc3RhbmRpbmcgb2YgdGhl
IFBoYXJtYWNvbG9neSBvZiBNZXRoeWxwaGVuaWRhdGU8L3RpdGxlPjxzZWNvbmRhcnktdGl0bGU+
VHJlbmRzIFBoYXJtYWNvbCBTY2k8L3NlY29uZGFyeS10aXRsZT48L3RpdGxlcz48cGVyaW9kaWNh
bD48ZnVsbC10aXRsZT5UcmVuZHMgUGhhcm1hY29sIFNjaTwvZnVsbC10aXRsZT48L3BlcmlvZGlj
YWw+PHBhZ2VzPjYwOC02MjA8L3BhZ2VzPjx2b2x1bWU+Mzg8L3ZvbHVtZT48bnVtYmVyPjc8L251
bWJlcj48ZWRpdGlvbj4yMDE3MDQyNDwvZWRpdGlvbj48a2V5d29yZHM+PGtleXdvcmQ+QXR0ZW50
aW9uIERlZmljaXQgRGlzb3JkZXIgd2l0aCBIeXBlcmFjdGl2aXR5LypkaWFnbm9zdGljIGltYWdp
bmcvKmRydWcgdGhlcmFweTwva2V5d29yZD48a2V5d29yZD5CcmFpbi8qZGlhZ25vc3RpYyBpbWFn
aW5nLypkcnVnIGVmZmVjdHM8L2tleXdvcmQ+PGtleXdvcmQ+Q2VudHJhbCBOZXJ2b3VzIFN5c3Rl
bSBTdGltdWxhbnRzL3BoYXJtYWNvbG9neTwva2V5d29yZD48a2V5d29yZD5Eb3BhbWluZSBVcHRh
a2UgSW5oaWJpdG9ycy9waGFybWFjb2xvZ3k8L2tleXdvcmQ+PGtleXdvcmQ+SHVtYW5zPC9rZXl3
b3JkPjxrZXl3b3JkPk1hZ25ldGljIFJlc29uYW5jZSBJbWFnaW5nL21ldGhvZHM8L2tleXdvcmQ+
PGtleXdvcmQ+TWV0aHlscGhlbmlkYXRlLypwaGFybWFjb2xvZ3k8L2tleXdvcmQ+PGtleXdvcmQ+
TXVsdGltb2RhbCBJbWFnaW5nPC9rZXl3b3JkPjxrZXl3b3JkPk5ldXJvaW1hZ2luZy8qbWV0aG9k
czwva2V5d29yZD48a2V5d29yZD5Qb3NpdHJvbi1FbWlzc2lvbiBUb21vZ3JhcGh5L21ldGhvZHM8
L2tleXdvcmQ+PGtleXdvcmQ+YXR0ZW50aW9uLWRlZmljaXQgaHlwZXJhY3Rpdml0eSBkaXNvcmRl
cjwva2V5d29yZD48a2V5d29yZD5tYWduZXRpYyByZXNvbmFuY2UgaW1hZ2luZzwva2V5d29yZD48
a2V5d29yZD5tZXRoeWxwaGVuaWRhdGU8L2tleXdvcmQ+PGtleXdvcmQ+bmV1cm9pbWFnaW5nPC9r
ZXl3b3JkPjxrZXl3b3JkPm5ldXJvcGhhcm1hY29sb2d5PC9rZXl3b3JkPjxrZXl3b3JkPnBvc2l0
cm9uIGVtaXNzaW9uIHRvbW9ncmFwaHk8L2tleXdvcmQ+PGtleXdvcmQ+cHN5Y2hvc3RpbXVsYW50
PC9rZXl3b3JkPjwva2V5d29yZHM+PGRhdGVzPjx5ZWFyPjIwMTc8L3llYXI+PHB1Yi1kYXRlcz48
ZGF0ZT5KdWw8L2RhdGU+PC9wdWItZGF0ZXM+PC9kYXRlcz48aXNibj4xODczLTM3MzUgKEVsZWN0
cm9uaWMpJiN4RDswMTY1LTYxNDcgKExpbmtpbmcpPC9pc2JuPjxhY2Nlc3Npb24tbnVtPjI4NDUw
MDcyPC9hY2Nlc3Npb24tbnVtPjx1cmxzPjxyZWxhdGVkLXVybHM+PHVybD5odHRwczovL3d3dy5u
Y2JpLm5sbS5uaWguZ292L3B1Ym1lZC8yODQ1MDA3MjwvdXJsPjwvcmVsYXRlZC11cmxzPjwvdXJs
cz48ZWxlY3Ryb25pYy1yZXNvdXJjZS1udW0+MTAuMTAxNi9qLnRpcHMuMjAxNy4wNC4wMDE8L2Vs
ZWN0cm9uaWMtcmVzb3VyY2UtbnVtPjxyZW1vdGUtZGF0YWJhc2UtbmFtZT5NZWRsaW5lPC9yZW1v
dGUtZGF0YWJhc2UtbmFtZT48cmVtb3RlLWRhdGFiYXNlLXByb3ZpZGVyPk5MTTwvcmVtb3RlLWRh
dGFiYXNlLXByb3ZpZGVyPjwvcmVjb3JkPjwvQ2l0ZT48L0VuZE5vdGU+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PEVuZE5vdGU+PENpdGU+PEF1dGhvcj5Wb2xrb3c8L0F1dGhvcj48WWVhcj4yMDA1PC9ZZWFyPjxS
ZWNOdW0+MzM2MTwvUmVjTnVtPjxEaXNwbGF5VGV4dD4oU3dhbnNvbiBldCBhbCAyMDExLCBWb2xr
b3cgZXQgYWwgMjAwNSwgWmltbWVyIDIwMTcpPC9EaXNwbGF5VGV4dD48cmVjb3JkPjxyZWMtbnVt
YmVyPjMzNjE8L3JlYy1udW1iZXI+PGZvcmVpZ24ta2V5cz48a2V5IGFwcD0iRU4iIGRiLWlkPSJ4
MnhkZDIwdjFhZmR3dGVwd3hjdnhkMnlkdHdyYTJlenRhZWUiIHRpbWVzdGFtcD0iMTYyODUxNTAy
OSI+MzM2MTwva2V5PjwvZm9yZWlnbi1rZXlzPjxyZWYtdHlwZSBuYW1lPSJKb3VybmFsIEFydGlj
bGUiPjE3PC9yZWYtdHlwZT48Y29udHJpYnV0b3JzPjxhdXRob3JzPjxhdXRob3I+Vm9sa293LCBO
LiBELjwvYXV0aG9yPjxhdXRob3I+V2FuZywgRy4gSi48L2F1dGhvcj48YXV0aG9yPkZvd2xlciwg
Si4gUy48L2F1dGhvcj48YXV0aG9yPkRpbmcsIFkuIFMuPC9hdXRob3I+PC9hdXRob3JzPjwvY29u
dHJpYnV0b3JzPjxhdXRoLWFkZHJlc3M+TmF0aW9uYWwgSW5zdGl0dXRlIG9uIERydWcgQWJ1c2Us
IEJldGhlc2RhLCBNYXJ5bGFuZCAyMDg5MiwgVVNBLiBudm9sa293QG5pZGEubmloLmdvdjwvYXV0
aC1hZGRyZXNzPjx0aXRsZXM+PHRpdGxlPkltYWdpbmcgdGhlIGVmZmVjdHMgb2YgbWV0aHlscGhl
bmlkYXRlIG9uIGJyYWluIGRvcGFtaW5lOiBuZXcgbW9kZWwgb24gaXRzIHRoZXJhcGV1dGljIGFj
dGlvbnMgZm9yIGF0dGVudGlvbi1kZWZpY2l0L2h5cGVyYWN0aXZpdHkgZGlzb3JkZXI8L3RpdGxl
PjxzZWNvbmRhcnktdGl0bGU+QmlvbCBQc3ljaGlhdHJ5PC9zZWNvbmRhcnktdGl0bGU+PGFsdC10
aXRsZT5CaW9sb2dpY2FsIHBzeWNoaWF0cnk8L2FsdC10aXRsZT48L3RpdGxlcz48cGVyaW9kaWNh
bD48ZnVsbC10aXRsZT5CaW9sIFBzeWNoaWF0cnk8L2Z1bGwtdGl0bGU+PC9wZXJpb2RpY2FsPjxw
YWdlcz4xNDEwLTU8L3BhZ2VzPjx2b2x1bWU+NTc8L3ZvbHVtZT48bnVtYmVyPjExPC9udW1iZXI+
PGVkaXRpb24+MjAwNS8wNi8xNDwvZWRpdGlvbj48a2V5d29yZHM+PGtleXdvcmQ+QW5pbWFsczwv
a2V5d29yZD48a2V5d29yZD5BdHRlbnRpb24gRGVmaWNpdCBEaXNvcmRlciB3aXRoIEh5cGVyYWN0
aXZpdHkvKmRydWcgdGhlcmFweS9tZXRhYm9saXNtL3BhdGhvbG9neTwva2V5d29yZD48a2V5d29y
ZD5CcmFpbiBNYXBwaW5nPC9rZXl3b3JkPjxrZXl3b3JkPkNlbnRyYWwgTmVydm91cyBTeXN0ZW0g
U3RpbXVsYW50cy9waGFybWFjb2tpbmV0aWNzLyp0aGVyYXBldXRpYyB1c2U8L2tleXdvcmQ+PGtl
eXdvcmQ+Q2xpbmljYWwgVHJpYWxzIGFzIFRvcGljPC9rZXl3b3JkPjxrZXl3b3JkPipEaWFnbm9z
dGljIEltYWdpbmc8L2tleXdvcmQ+PGtleXdvcmQ+RG9wYW1pbmUvKm1ldGFib2xpc208L2tleXdv
cmQ+PGtleXdvcmQ+SHVtYW5zPC9rZXl3b3JkPjxrZXl3b3JkPk1ldGh5bHBoZW5pZGF0ZS9waGFy
bWFjb2tpbmV0aWNzLyp0aGVyYXBldXRpYyB1c2U8L2tleXdvcmQ+PGtleXdvcmQ+VGltZSBGYWN0
b3JzPC9rZXl3b3JkPjwva2V5d29yZHM+PGRhdGVzPjx5ZWFyPjIwMDU8L3llYXI+PHB1Yi1kYXRl
cz48ZGF0ZT5KdW4gMTwvZGF0ZT48L3B1Yi1kYXRlcz48L2RhdGVzPjxpc2JuPjAwMDYtMzIyMyAo
UHJpbnQpJiN4RDswMDA2LTMyMjMgKExpbmtpbmcpPC9pc2JuPjxhY2Nlc3Npb24tbnVtPjE1OTUw
MDE1PC9hY2Nlc3Npb24tbnVtPjx3b3JrLXR5cGU+UmV2aWV3PC93b3JrLXR5cGU+PHVybHM+PHJl
bGF0ZWQtdXJscz48dXJsPmh0dHA6Ly93d3cubmNiaS5ubG0ubmloLmdvdi9wdWJtZWQvMTU5NTAw
MTU8L3VybD48L3JlbGF0ZWQtdXJscz48L3VybHM+PGVsZWN0cm9uaWMtcmVzb3VyY2UtbnVtPjEw
LjEwMTYvai5iaW9wc3ljaC4yMDA0LjExLjAwNjwvZWxlY3Ryb25pYy1yZXNvdXJjZS1udW0+PGxh
bmd1YWdlPmVuZzwvbGFuZ3VhZ2U+PC9yZWNvcmQ+PC9DaXRlPjxDaXRlPjxBdXRob3I+U3dhbnNv
bjwvQXV0aG9yPjxZZWFyPjIwMTE8L1llYXI+PFJlY051bT4zMzczPC9SZWNOdW0+PHJlY29yZD48
cmVjLW51bWJlcj4zMzczPC9yZWMtbnVtYmVyPjxmb3JlaWduLWtleXM+PGtleSBhcHA9IkVOIiBk
Yi1pZD0ieDJ4ZGQyMHYxYWZkd3RlcHd4Y3Z4ZDJ5ZHR3cmEyZXp0YWVlIiB0aW1lc3RhbXA9IjE2
Mjg1MTUwMjkiPjMzNzM8L2tleT48L2ZvcmVpZ24ta2V5cz48cmVmLXR5cGUgbmFtZT0iSm91cm5h
bCBBcnRpY2xlIj4xNzwvcmVmLXR5cGU+PGNvbnRyaWJ1dG9ycz48YXV0aG9ycz48YXV0aG9yPlN3
YW5zb24sIEouPC9hdXRob3I+PGF1dGhvcj5CYWxlciwgUi4gRC48L2F1dGhvcj48YXV0aG9yPlZv
bGtvdywgTi4gRC48L2F1dGhvcj48L2F1dGhvcnM+PC9jb250cmlidXRvcnM+PGF1dGgtYWRkcmVz
cz5EZXBhcnRtZW50IG9mIFBlZGlhdHJpY3MsIFVuaXZlcnNpdHkgb2YgQ2FsaWZvcm5pYSwgSXJ2
aW5lLCBDQSwgVVNBLjwvYXV0aC1hZGRyZXNzPjx0aXRsZXM+PHRpdGxlPlVuZGVyc3RhbmRpbmcg
dGhlIGVmZmVjdHMgb2Ygc3RpbXVsYW50IG1lZGljYXRpb25zIG9uIGNvZ25pdGlvbiBpbiBpbmRp
dmlkdWFscyB3aXRoIGF0dGVudGlvbi1kZWZpY2l0IGh5cGVyYWN0aXZpdHkgZGlzb3JkZXI6IGEg
ZGVjYWRlIG9mIHByb2dyZXNzPC90aXRsZT48c2Vjb25kYXJ5LXRpdGxlPk5ldXJvcHN5Y2hvcGhh
cm1hY29sb2d5PC9zZWNvbmRhcnktdGl0bGU+PGFsdC10aXRsZT5OZXVyb3BzeWNob3BoYXJtYWNv
bG9neSA6IG9mZmljaWFsIHB1YmxpY2F0aW9uIG9mIHRoZSBBbWVyaWNhbiBDb2xsZWdlIG9mIE5l
dXJvcHN5Y2hvcGhhcm1hY29sb2d5PC9hbHQtdGl0bGU+PC90aXRsZXM+PHBlcmlvZGljYWw+PGZ1
bGwtdGl0bGU+TmV1cm9wc3ljaG9waGFybWFjb2xvZ3k8L2Z1bGwtdGl0bGU+PC9wZXJpb2RpY2Fs
PjxwYWdlcz4yMDctMjY8L3BhZ2VzPjx2b2x1bWU+MzY8L3ZvbHVtZT48bnVtYmVyPjE8L251bWJl
cj48ZWRpdGlvbj4yMDEwLzEwLzAxPC9lZGl0aW9uPjxrZXl3b3Jkcz48a2V5d29yZD5BbXBoZXRh
bWluZS9waGFybWFjb2xvZ3kvdGhlcmFwZXV0aWMgdXNlPC9rZXl3b3JkPjxrZXl3b3JkPkF0dGVu
dGlvbi9kcnVnIGVmZmVjdHMvcGh5c2lvbG9neTwva2V5d29yZD48a2V5d29yZD5BdHRlbnRpb24g
RGVmaWNpdCBEaXNvcmRlciB3aXRoIEh5cGVyYWN0aXZpdHkvKmRydWcgdGhlcmFweS9waHlzaW9w
YXRob2xvZ3k8L2tleXdvcmQ+PGtleXdvcmQ+Q2VudHJhbCBOZXJ2b3VzIFN5c3RlbSBTdGltdWxh
bnRzL3BoYXJtYWNvbG9neS90aGVyYXBldXRpYyB1c2U8L2tleXdvcmQ+PGtleXdvcmQ+Q2hpbGQ8
L2tleXdvcmQ+PGtleXdvcmQ+Q29nbml0aW9uLypkcnVnIGVmZmVjdHMvcGh5c2lvbG9neTwva2V5
d29yZD48a2V5d29yZD5FeGVjdXRpdmUgRnVuY3Rpb24vZHJ1ZyBlZmZlY3RzL3BoeXNpb2xvZ3k8
L2tleXdvcmQ+PGtleXdvcmQ+SHVtYW5zPC9rZXl3b3JkPjxrZXl3b3JkPkltcHVsc2l2ZSBCZWhh
dmlvci9kcnVnIHRoZXJhcHkvcGh5c2lvcGF0aG9sb2d5PC9rZXl3b3JkPjxrZXl3b3JkPk1ldGh5
bHBoZW5pZGF0ZS9waGFybWFjb2xvZ3kvdGhlcmFwZXV0aWMgdXNlPC9rZXl3b3JkPjxrZXl3b3Jk
Pk5ldXJvcGhhcm1hY29sb2d5L21ldGhvZHMvdHJlbmRzPC9rZXl3b3JkPjwva2V5d29yZHM+PGRh
dGVzPjx5ZWFyPjIwMTE8L3llYXI+PHB1Yi1kYXRlcz48ZGF0ZT5KYW48L2RhdGU+PC9wdWItZGF0
ZXM+PC9kYXRlcz48aXNibj4xNzQwLTYzNFggKEVsZWN0cm9uaWMpJiN4RDswODkzLTEzM1ggKExp
bmtpbmcpPC9pc2JuPjxhY2Nlc3Npb24tbnVtPjIwODgxOTQ2PC9hY2Nlc3Npb24tbnVtPjx3b3Jr
LXR5cGU+UmV2aWV3PC93b3JrLXR5cGU+PHVybHM+PHJlbGF0ZWQtdXJscz48dXJsPmh0dHA6Ly93
d3cubmNiaS5ubG0ubmloLmdvdi9wdWJtZWQvMjA4ODE5NDY8L3VybD48L3JlbGF0ZWQtdXJscz48
L3VybHM+PGN1c3RvbTI+MzA1NTUwNjwvY3VzdG9tMj48ZWxlY3Ryb25pYy1yZXNvdXJjZS1udW0+
MTAuMTAzOC9ucHAuMjAxMC4xNjA8L2VsZWN0cm9uaWMtcmVzb3VyY2UtbnVtPjxsYW5ndWFnZT5l
bmc8L2xhbmd1YWdlPjwvcmVjb3JkPjwvQ2l0ZT48Q2l0ZT48QXV0aG9yPlppbW1lcjwvQXV0aG9y
PjxZZWFyPjIwMTc8L1llYXI+PFJlY051bT4xOTk8L1JlY051bT48cmVjb3JkPjxyZWMtbnVtYmVy
PjE5OTwvcmVjLW51bWJlcj48Zm9yZWlnbi1rZXlzPjxrZXkgYXBwPSJFTiIgZGItaWQ9ImU5ZnN3
OXp0bjl6cmVuZTA5MDh2cmQ1NzllZXcwdnh0endwciIgdGltZXN0YW1wPSIxNzA3NDg4NjU0Ij4x
OTk8L2tleT48L2ZvcmVpZ24ta2V5cz48cmVmLXR5cGUgbmFtZT0iSm91cm5hbCBBcnRpY2xlIj4x
NzwvcmVmLXR5cGU+PGNvbnRyaWJ1dG9ycz48YXV0aG9ycz48YXV0aG9yPlppbW1lciwgTC48L2F1
dGhvcj48L2F1dGhvcnM+PC9jb250cmlidXRvcnM+PGF1dGgtYWRkcmVzcz5Vbml2ZXJzaXRlIENs
YXVkZSBCZXJuYXJkIEx5b24gMSwgVW5pdmVyc2l0ZSBkZSBMeW9uLCBMeW9uLCBGcmFuY2U7IENl
bnRyZSBkJmFwb3M7RXR1ZGUgZXQgZGUgUmVjaGVyY2hlIE11bHRpbW9kYWxlIGV0IFBsdXJpZGlz
Y2lwbGluYWlyZSBlbiBJbWFnZXJpZSAoQ0VSTUVQKSBJbWFnaW5nIFBsYXRmb3JtLCBIb3NwaWNl
cyBDaXZpbHMgZGUgTHlvbiwgQnJvbiwgRnJhbmNlOyBMeW9uIE5ldXJvc2NpZW5jZSBSZXNlYXJj
aCBDZW50ZXIsIENlbnRyZSBOYXRpb25hbCBkZSBsYSBSZWNoZXJjaGUgU2NpZW50aWZpcXVlIChD
TlJTKSwgSW5zdGl0dXQgTmF0aW9uYWwgZGUgbGEgU2FudGUgZXQgZGUgbGEgUmVjaGVyY2hlIE1l
ZGljYWxlIChJTlNFUk0pLCBMeW9uLCBGcmFuY2UuIEVsZWN0cm9uaWMgYWRkcmVzczogbHVjLnpp
bW1lckB1bml2LWx5b24xLmZyLjwvYXV0aC1hZGRyZXNzPjx0aXRsZXM+PHRpdGxlPkNvbnRyaWJ1
dGlvbiBvZiBDbGluaWNhbCBOZXVyb2ltYWdpbmcgdG8gdGhlIFVuZGVyc3RhbmRpbmcgb2YgdGhl
IFBoYXJtYWNvbG9neSBvZiBNZXRoeWxwaGVuaWRhdGU8L3RpdGxlPjxzZWNvbmRhcnktdGl0bGU+
VHJlbmRzIFBoYXJtYWNvbCBTY2k8L3NlY29uZGFyeS10aXRsZT48L3RpdGxlcz48cGVyaW9kaWNh
bD48ZnVsbC10aXRsZT5UcmVuZHMgUGhhcm1hY29sIFNjaTwvZnVsbC10aXRsZT48L3BlcmlvZGlj
YWw+PHBhZ2VzPjYwOC02MjA8L3BhZ2VzPjx2b2x1bWU+Mzg8L3ZvbHVtZT48bnVtYmVyPjc8L251
bWJlcj48ZWRpdGlvbj4yMDE3MDQyNDwvZWRpdGlvbj48a2V5d29yZHM+PGtleXdvcmQ+QXR0ZW50
aW9uIERlZmljaXQgRGlzb3JkZXIgd2l0aCBIeXBlcmFjdGl2aXR5LypkaWFnbm9zdGljIGltYWdp
bmcvKmRydWcgdGhlcmFweTwva2V5d29yZD48a2V5d29yZD5CcmFpbi8qZGlhZ25vc3RpYyBpbWFn
aW5nLypkcnVnIGVmZmVjdHM8L2tleXdvcmQ+PGtleXdvcmQ+Q2VudHJhbCBOZXJ2b3VzIFN5c3Rl
bSBTdGltdWxhbnRzL3BoYXJtYWNvbG9neTwva2V5d29yZD48a2V5d29yZD5Eb3BhbWluZSBVcHRh
a2UgSW5oaWJpdG9ycy9waGFybWFjb2xvZ3k8L2tleXdvcmQ+PGtleXdvcmQ+SHVtYW5zPC9rZXl3
b3JkPjxrZXl3b3JkPk1hZ25ldGljIFJlc29uYW5jZSBJbWFnaW5nL21ldGhvZHM8L2tleXdvcmQ+
PGtleXdvcmQ+TWV0aHlscGhlbmlkYXRlLypwaGFybWFjb2xvZ3k8L2tleXdvcmQ+PGtleXdvcmQ+
TXVsdGltb2RhbCBJbWFnaW5nPC9rZXl3b3JkPjxrZXl3b3JkPk5ldXJvaW1hZ2luZy8qbWV0aG9k
czwva2V5d29yZD48a2V5d29yZD5Qb3NpdHJvbi1FbWlzc2lvbiBUb21vZ3JhcGh5L21ldGhvZHM8
L2tleXdvcmQ+PGtleXdvcmQ+YXR0ZW50aW9uLWRlZmljaXQgaHlwZXJhY3Rpdml0eSBkaXNvcmRl
cjwva2V5d29yZD48a2V5d29yZD5tYWduZXRpYyByZXNvbmFuY2UgaW1hZ2luZzwva2V5d29yZD48
a2V5d29yZD5tZXRoeWxwaGVuaWRhdGU8L2tleXdvcmQ+PGtleXdvcmQ+bmV1cm9pbWFnaW5nPC9r
ZXl3b3JkPjxrZXl3b3JkPm5ldXJvcGhhcm1hY29sb2d5PC9rZXl3b3JkPjxrZXl3b3JkPnBvc2l0
cm9uIGVtaXNzaW9uIHRvbW9ncmFwaHk8L2tleXdvcmQ+PGtleXdvcmQ+cHN5Y2hvc3RpbXVsYW50
PC9rZXl3b3JkPjwva2V5d29yZHM+PGRhdGVzPjx5ZWFyPjIwMTc8L3llYXI+PHB1Yi1kYXRlcz48
ZGF0ZT5KdWw8L2RhdGU+PC9wdWItZGF0ZXM+PC9kYXRlcz48aXNibj4xODczLTM3MzUgKEVsZWN0
cm9uaWMpJiN4RDswMTY1LTYxNDcgKExpbmtpbmcpPC9pc2JuPjxhY2Nlc3Npb24tbnVtPjI4NDUw
MDcyPC9hY2Nlc3Npb24tbnVtPjx1cmxzPjxyZWxhdGVkLXVybHM+PHVybD5odHRwczovL3d3dy5u
Y2JpLm5sbS5uaWguZ292L3B1Ym1lZC8yODQ1MDA3MjwvdXJsPjwvcmVsYXRlZC11cmxzPjwvdXJs
cz48ZWxlY3Ryb25pYy1yZXNvdXJjZS1udW0+MTAuMTAxNi9qLnRpcHMuMjAxNy4wNC4wMDE8L2Vs
ZWN0cm9uaWMtcmVzb3VyY2UtbnVtPjxyZW1vdGUtZGF0YWJhc2UtbmFtZT5NZWRsaW5lPC9yZW1v
dGUtZGF0YWJhc2UtbmFtZT48cmVtb3RlLWRhdGFiYXNlLXByb3ZpZGVyPk5MTTwvcmVtb3RlLWRh
dGFiYXNlLXByb3ZpZGVyPjwvcmVjb3JkPjwvQ2l0ZT48L0VuZE5vdGU+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(Swanson et al 2011, Volkow et al 2005, Zimmer 2017)</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w:t>
      </w:r>
    </w:p>
    <w:p w14:paraId="391C520F" w14:textId="77777777" w:rsidR="001A6C6D" w:rsidRPr="003604A7" w:rsidRDefault="001A6C6D" w:rsidP="00A0294F">
      <w:pPr>
        <w:autoSpaceDE w:val="0"/>
        <w:autoSpaceDN w:val="0"/>
        <w:adjustRightInd w:val="0"/>
        <w:spacing w:line="480" w:lineRule="auto"/>
        <w:rPr>
          <w:rFonts w:cstheme="minorHAnsi"/>
          <w:color w:val="000000" w:themeColor="text1"/>
          <w:lang w:val="en-US"/>
        </w:rPr>
      </w:pPr>
    </w:p>
    <w:p w14:paraId="112F348F" w14:textId="3DACB9E1" w:rsidR="001F7F52" w:rsidRPr="003604A7" w:rsidRDefault="002222AA" w:rsidP="00A0294F">
      <w:pPr>
        <w:autoSpaceDE w:val="0"/>
        <w:autoSpaceDN w:val="0"/>
        <w:adjustRightInd w:val="0"/>
        <w:spacing w:line="480" w:lineRule="auto"/>
        <w:rPr>
          <w:rFonts w:cstheme="minorHAnsi"/>
          <w:color w:val="000000" w:themeColor="text1"/>
          <w:lang w:val="en-US"/>
        </w:rPr>
      </w:pPr>
      <w:r w:rsidRPr="003604A7">
        <w:rPr>
          <w:rFonts w:cstheme="minorHAnsi"/>
          <w:color w:val="000000" w:themeColor="text1"/>
          <w:lang w:val="en-US"/>
        </w:rPr>
        <w:t>N</w:t>
      </w:r>
      <w:r w:rsidR="00EF6EDF" w:rsidRPr="003604A7">
        <w:rPr>
          <w:rFonts w:cstheme="minorHAnsi"/>
          <w:color w:val="000000" w:themeColor="text1"/>
          <w:lang w:val="en-US"/>
        </w:rPr>
        <w:t>europharmacological studies using PET and SPECT in ADHD have been dependent on the development of radioligands, thus they have primarily focused on dopaminergic transmission</w:t>
      </w:r>
      <w:r w:rsidRPr="003604A7">
        <w:rPr>
          <w:rFonts w:cstheme="minorHAnsi"/>
          <w:color w:val="000000" w:themeColor="text1"/>
          <w:lang w:val="en-US"/>
        </w:rPr>
        <w:t xml:space="preserve"> </w:t>
      </w:r>
      <w:r w:rsidR="006346AC"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&lt;EndNote&gt;&lt;Cite&gt;&lt;Author&gt;Yamamoto&lt;/Author&gt;&lt;Year&gt;2023&lt;/Year&gt;&lt;RecNum&gt;8807&lt;/RecNum&gt;&lt;DisplayText&gt;(Yamamoto &amp;amp; Inada 2023)&lt;/DisplayText&gt;&lt;record&gt;&lt;rec-number&gt;8807&lt;/rec-number&gt;&lt;foreign-keys&gt;&lt;key app="EN" db-id="x2xdd20v1afdwtepwxcvxd2ydtwra2eztaee" timestamp="1713008618"&gt;8807&lt;/key&gt;&lt;/foreign-keys&gt;&lt;ref-type name="Journal Article"&gt;17&lt;/ref-type&gt;&lt;contributors&gt;&lt;authors&gt;&lt;author&gt;Yamamoto, M.&lt;/author&gt;&lt;author&gt;Inada, T.&lt;/author&gt;&lt;/authors&gt;&lt;/contributors&gt;&lt;auth-address&gt;Department of Psychiatry, Nagoya University Hospital, 65 Tsurumai-Cho, Showa-Ku, Nagoya-Shi, Aichi, 466-8560, Japan.&amp;#xD;Department of Psychiatry, Graduate School of Medicine, Nagoya University, 65 Tsurumai-Cho, Showa-Ku, Nagoya-Shi, Aichi, 466-8550, Japan. inada@med.nagoya-u.ac.jp.&lt;/auth-address&gt;&lt;titles&gt;&lt;title&gt;Positron emission tomography studies in adult patients with attention-deficit/hyperactivity disorder&lt;/title&gt;&lt;secondary-title&gt;Jpn J Radiol&lt;/secondary-title&gt;&lt;/titles&gt;&lt;periodical&gt;&lt;full-title&gt;Jpn J Radiol&lt;/full-title&gt;&lt;/periodical&gt;&lt;pages&gt;382-392&lt;/pages&gt;&lt;volume&gt;41&lt;/volume&gt;&lt;number&gt;4&lt;/number&gt;&lt;edition&gt;20221208&lt;/edition&gt;&lt;keywords&gt;&lt;keyword&gt;Humans&lt;/keyword&gt;&lt;keyword&gt;Adult&lt;/keyword&gt;&lt;keyword&gt;*Attention Deficit Disorder with Hyperactivity/diagnostic imaging/metabolism&lt;/keyword&gt;&lt;keyword&gt;Dopamine/metabolism&lt;/keyword&gt;&lt;keyword&gt;Serotonin/metabolism&lt;/keyword&gt;&lt;keyword&gt;Positron-Emission Tomography&lt;/keyword&gt;&lt;keyword&gt;Norepinephrine&lt;/keyword&gt;&lt;keyword&gt;Adhd&lt;/keyword&gt;&lt;keyword&gt;Dopamine&lt;/keyword&gt;&lt;keyword&gt;Pet&lt;/keyword&gt;&lt;keyword&gt;Serotonin&lt;/keyword&gt;&lt;/keywords&gt;&lt;dates&gt;&lt;year&gt;2023&lt;/year&gt;&lt;pub-dates&gt;&lt;date&gt;Apr&lt;/date&gt;&lt;/pub-dates&gt;&lt;/dates&gt;&lt;isbn&gt;1867-108X (Electronic)&amp;#xD;1867-1071 (Linking)&lt;/isbn&gt;&lt;accession-num&gt;36480104&lt;/accession-num&gt;&lt;urls&gt;&lt;related-urls&gt;&lt;url&gt;https://www.ncbi.nlm.nih.gov/pubmed/36480104&lt;/url&gt;&lt;/related-urls&gt;&lt;/urls&gt;&lt;electronic-resource-num&gt;10.1007/s11604-022-01368-w&lt;/electronic-resource-num&gt;&lt;remote-database-name&gt;Medline&lt;/remote-database-name&gt;&lt;remote-database-provider&gt;NLM&lt;/remote-database-provider&gt;&lt;/record&gt;&lt;/Cite&gt;&lt;/EndNote&gt;</w:instrText>
      </w:r>
      <w:r w:rsidR="006346AC" w:rsidRPr="003604A7">
        <w:rPr>
          <w:rFonts w:cstheme="minorHAnsi"/>
          <w:color w:val="000000" w:themeColor="text1"/>
          <w:lang w:val="en-US"/>
        </w:rPr>
        <w:fldChar w:fldCharType="separate"/>
      </w:r>
      <w:r w:rsidR="005A2DA6" w:rsidRPr="003604A7">
        <w:rPr>
          <w:rFonts w:cstheme="minorHAnsi"/>
          <w:noProof/>
          <w:color w:val="000000" w:themeColor="text1"/>
          <w:lang w:val="en-US"/>
        </w:rPr>
        <w:t>(Yamamoto &amp; Inada 2023)</w:t>
      </w:r>
      <w:r w:rsidR="006346AC" w:rsidRPr="003604A7">
        <w:rPr>
          <w:rFonts w:cstheme="minorHAnsi"/>
          <w:color w:val="000000" w:themeColor="text1"/>
          <w:lang w:val="en-US"/>
        </w:rPr>
        <w:fldChar w:fldCharType="end"/>
      </w:r>
      <w:r w:rsidR="00EF6EDF" w:rsidRPr="003604A7">
        <w:rPr>
          <w:rFonts w:cstheme="minorHAnsi"/>
          <w:color w:val="000000" w:themeColor="text1"/>
          <w:lang w:val="en-US"/>
        </w:rPr>
        <w:t xml:space="preserve">. Their use has also been limited due to the risks concerning exposure to ionizing radiations. As a result, most studies included a small sample and were in adults. Nevertheless, there is some recent evidence of similar effects in adolescents. For instance, a recent SPECT study comparing striatal DAT binding on/off MPH reported that treatment was associated with a ~30% reduction of DAT binding potential, especially in those with higher baseline symptom severity </w:t>
      </w:r>
      <w:r w:rsidR="00EF6EDF" w:rsidRPr="003604A7">
        <w:rPr>
          <w:rFonts w:cstheme="minorHAnsi"/>
          <w:color w:val="000000" w:themeColor="text1"/>
          <w:lang w:val="en-US"/>
        </w:rPr>
        <w:fldChar w:fldCharType="begin">
          <w:fldData xml:space="preserve">PEVuZE5vdGU+PENpdGU+PEF1dGhvcj5Bc3RlcjwvQXV0aG9yPjxZZWFyPjIwMjI8L1llYXI+PFJl
Y051bT4yMTc8L1JlY051bT48RGlzcGxheVRleHQ+KEFzdGVyIGV0IGFsIDIwMjIpPC9EaXNwbGF5
VGV4dD48cmVjb3JkPjxyZWMtbnVtYmVyPjIxNzwvcmVjLW51bWJlcj48Zm9yZWlnbi1rZXlzPjxr
ZXkgYXBwPSJFTiIgZGItaWQ9ImU5ZnN3OXp0bjl6cmVuZTA5MDh2cmQ1NzllZXcwdnh0endwciIg
dGltZXN0YW1wPSIxNzA3NDkwNTE2Ij4yMTc8L2tleT48L2ZvcmVpZ24ta2V5cz48cmVmLXR5cGUg
bmFtZT0iSm91cm5hbCBBcnRpY2xlIj4xNzwvcmVmLXR5cGU+PGNvbnRyaWJ1dG9ycz48YXV0aG9y
cz48YXV0aG9yPkFzdGVyLCBILiBDLjwvYXV0aG9yPjxhdXRob3I+Um9tYW5vcywgTS48L2F1dGhv
cj48YXV0aG9yPldhbGl0emEsIFMuPC9hdXRob3I+PGF1dGhvcj5HZXJsYWNoLCBNLjwvYXV0aG9y
PjxhdXRob3I+TXVobGJlcmdlciwgQS48L2F1dGhvcj48YXV0aG9yPlJpenpvLCBBLjwvYXV0aG9y
PjxhdXRob3I+QW5kcmVhdHRhLCBNLjwvYXV0aG9yPjxhdXRob3I+SGFzZW5hdWVyLCBOLjwvYXV0
aG9yPjxhdXRob3I+SGFydHJhbXBmLCBQLiBFLjwvYXV0aG9yPjxhdXRob3I+TmVybGljaCwgSy48
L2F1dGhvcj48YXV0aG9yPlJlaW5lcnMsIEMuPC9hdXRob3I+PGF1dGhvcj5Mb3JlbnosIFIuPC9h
dXRob3I+PGF1dGhvcj5CdWNrLCBBLiBLLjwvYXV0aG9yPjxhdXRob3I+RGVzZXJubywgTC48L2F1
dGhvcj48L2F1dGhvcnM+PC9jb250cmlidXRvcnM+PGF1dGgtYWRkcmVzcz5EZXBhcnRtZW50IG9m
IENoaWxkIGFuZCBBZG9sZXNjZW50IFBzeWNoaWF0cnksIFBzeWNob3RoZXJhcHkgYW5kIFBzeWNo
b3NvbWF0aWNzLCBVbml2ZXJzaXR5IG9mIFd1cnpidXJnLCBXdXJ6YnVyZywgR2VybWFueS4mI3hE
O0RlcGFydG1lbnQgb2YgTmV1cm9sb2d5LCBVbml2ZXJzaXR5IG9mIFd1cnpidXJnLCBXdXJ6YnVy
ZywgR2VybWFueS4mI3hEO0RlcGFydG1lbnQgb2YgQ2hpbGQgYW5kIEFkb2xlc2NlbnQgUHN5Y2hp
YXRyeSBhbmQgUHN5Y2hvdGhlcmFweSwgVW5pdmVyc2l0eSBIb3NwaXRhbCBvZiBQc3ljaGlhdHJ5
LCBVbml2ZXJzaXR5IG9mIFp1cmljaCwgWnVyaWNoLCBTd2l0emVybGFuZC4mI3hEO0RlcGFydG1l
bnQgb2YgUHN5Y2hvbG9neSwgQ2xpbmljYWwgUHN5Y2hvbG9neSBhbmQgUHN5Y2hvdGhlcmFweSwg
VW5pdmVyc2l0eSBvZiBSZWdlbnNidXJnLCBSZWdlbnNidXJnLCBHZXJtYW55LiYjeEQ7RGVwYXJ0
bWVudCBvZiBQc3ljaGlhdHJ5IGFuZCBCZWhhdmlvcmFsIFNjaWVuY2VzLCBVbml2ZXJzaXR5IG9m
IFNvdXRoZXJuIENhbGlmb3JuaWEgKFVTQykgRGF2aXMgU2Nob29sIG9mIEdlcm9udG9sb2d5IGFu
ZCBVU0MgS2VjayBTY2hvb2wgb2YgTWVkaWNpbmUsIFVuaXZlcnNpdHkgb2YgU291dGhlcm4gQ2Fs
aWZvcm5pYSwgTG9zIEFuZ2VsZXMsIENBLCBVbml0ZWQgU3RhdGVzLiYjeEQ7Q2xpbmljYWwgUHN5
Y2hvbG9neSwgRXJhc211cyBTY2hvb2wgb2YgU29jaWFsIGFuZCBCZWhhdmlvdXJhbCBTY2llbmNl
cywgUm90dGVyZGFtLCBOZXRoZXJsYW5kcy4mI3hEO0RlcGFydG1lbnQgb2YgTnVjbGVhciBNZWRp
Y2luZSwgVW5pdmVyc2l0eSBvZiBXdXJ6YnVyZywgV3VyemJ1cmcsIEdlcm1hbnkuJiN4RDtEZXBh
cnRtZW50IG9mIE5ldXJvbG9neSwgTWF4IFBsYW5jayBJbnN0aXR1dGUgZm9yIEh1bWFuIENvZ25p
dGl2ZSBhbmQgQnJhaW4gU2NpZW5jZXMsIExlaXB6aWcsIEdlcm1hbnkuJiN4RDtEZXBhcnRtZW50
IG9mIFBzeWNoaWF0cnkgYW5kIFBzeWNob3RoZXJhcHksIFRlY2huaXNjaGUgVW5pdmVyc2l0YXQg
RHJlc2RlbiwgRHJlc2RlbiwgR2VybWFueS48L2F1dGgtYWRkcmVzcz48dGl0bGVzPjx0aXRsZT5S
ZXNwb25zaXZpdHkgb2YgdGhlIFN0cmlhdGFsIERvcGFtaW5lIFN5c3RlbSB0byBNZXRoeWxwaGVu
aWRhdGUtQSBXaXRoaW4tU3ViamVjdCBJLTEyMy1iZXRhLUNJVC1TUEVDVCBTdHVkeSBpbiBNYWxl
IENoaWxkcmVuIGFuZCBBZG9sZXNjZW50cyBXaXRoIEF0dGVudGlvbi1EZWZpY2l0L0h5cGVyYWN0
aXZpdHkgRGlzb3JkZXI8L3RpdGxlPjxzZWNvbmRhcnktdGl0bGU+RnJvbnQgUHN5Y2hpYXRyeTwv
c2Vjb25kYXJ5LXRpdGxlPjwvdGl0bGVzPjxwZXJpb2RpY2FsPjxmdWxsLXRpdGxlPkZyb250IFBz
eWNoaWF0cnk8L2Z1bGwtdGl0bGU+PC9wZXJpb2RpY2FsPjxwYWdlcz44MDQ3MzA8L3BhZ2VzPjx2
b2x1bWU+MTM8L3ZvbHVtZT48ZWRpdGlvbj4yMDIyMDQxNDwvZWRpdGlvbj48a2V5d29yZHM+PGtl
eXdvcmQ+YXR0ZW50aW9uIGRlZmljaXQvaHlwZXJhY3Rpdml0eSBkaXNvcmRlciAoQURIRCk8L2tl
eXdvcmQ+PGtleXdvcmQ+Y2F1ZGF0ZSBudWNsZXVzPC9rZXl3b3JkPjxrZXl3b3JkPmRvcGFtaW5l
IHRyYW5zcG9ydGVyIChEQVQpPC9rZXl3b3JkPjxrZXl3b3JkPm1ldGh5bHBoZW5pZGF0ZTwva2V5
d29yZD48a2V5d29yZD5yZXNwb25zaXZpdHk8L2tleXdvcmQ+PGtleXdvcmQ+c2luZ2xlIHBob3Rv
biBlbWlzc2lvbiBjb21wdXRlZCB0b21vZ3JhcGh5IChTUEVDVCk8L2tleXdvcmQ+PGtleXdvcmQ+
c3RyaWF0dW08L2tleXdvcmQ+PC9rZXl3b3Jkcz48ZGF0ZXM+PHllYXI+MjAyMjwveWVhcj48L2Rh
dGVzPjxpc2JuPjE2NjQtMDY0MCAoUHJpbnQpJiN4RDsxNjY0LTA2NDAgKEVsZWN0cm9uaWMpJiN4
RDsxNjY0LTA2NDAgKExpbmtpbmcpPC9pc2JuPjxhY2Nlc3Npb24tbnVtPjM1NDkyNzA4PC9hY2Nl
c3Npb24tbnVtPjx1cmxzPjxyZWxhdGVkLXVybHM+PHVybD5odHRwczovL3d3dy5uY2JpLm5sbS5u
aWguZ292L3B1Ym1lZC8zNTQ5MjcwODwvdXJsPjwvcmVsYXRlZC11cmxzPjwvdXJscz48Y3VzdG9t
MT5UaGUgYXV0aG9ycyBkZWNsYXJlIHRoYXQgdGhlIHJlc2VhcmNoIHdhcyBjb25kdWN0ZWQgaW4g
dGhlIGFic2VuY2Ugb2YgYW55IGNvbW1lcmNpYWwgb3IgZmluYW5jaWFsIHJlbGF0aW9uc2hpcHMg
dGhhdCBjb3VsZCBiZSBjb25zdHJ1ZWQgYXMgYSBwb3RlbnRpYWwgY29uZmxpY3Qgb2YgaW50ZXJl
c3QuPC9jdXN0b20xPjxjdXN0b20yPlBNQzkwNDY1ODQ8L2N1c3RvbTI+PGVsZWN0cm9uaWMtcmVz
b3VyY2UtbnVtPjEwLjMzODkvZnBzeXQuMjAyMi44MDQ3MzA8L2VsZWN0cm9uaWMtcmVzb3VyY2Ut
bnVtPjxyZW1vdGUtZGF0YWJhc2UtbmFtZT5QdWJNZWQtbm90LU1FRExJTkU8L3JlbW90ZS1kYXRh
YmFzZS1uYW1lPjxyZW1vdGUtZGF0YWJhc2UtcHJvdmlkZXI+TkxNPC9yZW1vdGUtZGF0YWJhc2Ut
cHJvdmlkZXI+PC9yZWNvcmQ+PC9DaXRlPjwvRW5kTm90ZT5=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PEVuZE5vdGU+PENpdGU+PEF1dGhvcj5Bc3RlcjwvQXV0aG9yPjxZZWFyPjIwMjI8L1llYXI+PFJl
Y051bT4yMTc8L1JlY051bT48RGlzcGxheVRleHQ+KEFzdGVyIGV0IGFsIDIwMjIpPC9EaXNwbGF5
VGV4dD48cmVjb3JkPjxyZWMtbnVtYmVyPjIxNzwvcmVjLW51bWJlcj48Zm9yZWlnbi1rZXlzPjxr
ZXkgYXBwPSJFTiIgZGItaWQ9ImU5ZnN3OXp0bjl6cmVuZTA5MDh2cmQ1NzllZXcwdnh0endwciIg
dGltZXN0YW1wPSIxNzA3NDkwNTE2Ij4yMTc8L2tleT48L2ZvcmVpZ24ta2V5cz48cmVmLXR5cGUg
bmFtZT0iSm91cm5hbCBBcnRpY2xlIj4xNzwvcmVmLXR5cGU+PGNvbnRyaWJ1dG9ycz48YXV0aG9y
cz48YXV0aG9yPkFzdGVyLCBILiBDLjwvYXV0aG9yPjxhdXRob3I+Um9tYW5vcywgTS48L2F1dGhv
cj48YXV0aG9yPldhbGl0emEsIFMuPC9hdXRob3I+PGF1dGhvcj5HZXJsYWNoLCBNLjwvYXV0aG9y
PjxhdXRob3I+TXVobGJlcmdlciwgQS48L2F1dGhvcj48YXV0aG9yPlJpenpvLCBBLjwvYXV0aG9y
PjxhdXRob3I+QW5kcmVhdHRhLCBNLjwvYXV0aG9yPjxhdXRob3I+SGFzZW5hdWVyLCBOLjwvYXV0
aG9yPjxhdXRob3I+SGFydHJhbXBmLCBQLiBFLjwvYXV0aG9yPjxhdXRob3I+TmVybGljaCwgSy48
L2F1dGhvcj48YXV0aG9yPlJlaW5lcnMsIEMuPC9hdXRob3I+PGF1dGhvcj5Mb3JlbnosIFIuPC9h
dXRob3I+PGF1dGhvcj5CdWNrLCBBLiBLLjwvYXV0aG9yPjxhdXRob3I+RGVzZXJubywgTC48L2F1
dGhvcj48L2F1dGhvcnM+PC9jb250cmlidXRvcnM+PGF1dGgtYWRkcmVzcz5EZXBhcnRtZW50IG9m
IENoaWxkIGFuZCBBZG9sZXNjZW50IFBzeWNoaWF0cnksIFBzeWNob3RoZXJhcHkgYW5kIFBzeWNo
b3NvbWF0aWNzLCBVbml2ZXJzaXR5IG9mIFd1cnpidXJnLCBXdXJ6YnVyZywgR2VybWFueS4mI3hE
O0RlcGFydG1lbnQgb2YgTmV1cm9sb2d5LCBVbml2ZXJzaXR5IG9mIFd1cnpidXJnLCBXdXJ6YnVy
ZywgR2VybWFueS4mI3hEO0RlcGFydG1lbnQgb2YgQ2hpbGQgYW5kIEFkb2xlc2NlbnQgUHN5Y2hp
YXRyeSBhbmQgUHN5Y2hvdGhlcmFweSwgVW5pdmVyc2l0eSBIb3NwaXRhbCBvZiBQc3ljaGlhdHJ5
LCBVbml2ZXJzaXR5IG9mIFp1cmljaCwgWnVyaWNoLCBTd2l0emVybGFuZC4mI3hEO0RlcGFydG1l
bnQgb2YgUHN5Y2hvbG9neSwgQ2xpbmljYWwgUHN5Y2hvbG9neSBhbmQgUHN5Y2hvdGhlcmFweSwg
VW5pdmVyc2l0eSBvZiBSZWdlbnNidXJnLCBSZWdlbnNidXJnLCBHZXJtYW55LiYjeEQ7RGVwYXJ0
bWVudCBvZiBQc3ljaGlhdHJ5IGFuZCBCZWhhdmlvcmFsIFNjaWVuY2VzLCBVbml2ZXJzaXR5IG9m
IFNvdXRoZXJuIENhbGlmb3JuaWEgKFVTQykgRGF2aXMgU2Nob29sIG9mIEdlcm9udG9sb2d5IGFu
ZCBVU0MgS2VjayBTY2hvb2wgb2YgTWVkaWNpbmUsIFVuaXZlcnNpdHkgb2YgU291dGhlcm4gQ2Fs
aWZvcm5pYSwgTG9zIEFuZ2VsZXMsIENBLCBVbml0ZWQgU3RhdGVzLiYjeEQ7Q2xpbmljYWwgUHN5
Y2hvbG9neSwgRXJhc211cyBTY2hvb2wgb2YgU29jaWFsIGFuZCBCZWhhdmlvdXJhbCBTY2llbmNl
cywgUm90dGVyZGFtLCBOZXRoZXJsYW5kcy4mI3hEO0RlcGFydG1lbnQgb2YgTnVjbGVhciBNZWRp
Y2luZSwgVW5pdmVyc2l0eSBvZiBXdXJ6YnVyZywgV3VyemJ1cmcsIEdlcm1hbnkuJiN4RDtEZXBh
cnRtZW50IG9mIE5ldXJvbG9neSwgTWF4IFBsYW5jayBJbnN0aXR1dGUgZm9yIEh1bWFuIENvZ25p
dGl2ZSBhbmQgQnJhaW4gU2NpZW5jZXMsIExlaXB6aWcsIEdlcm1hbnkuJiN4RDtEZXBhcnRtZW50
IG9mIFBzeWNoaWF0cnkgYW5kIFBzeWNob3RoZXJhcHksIFRlY2huaXNjaGUgVW5pdmVyc2l0YXQg
RHJlc2RlbiwgRHJlc2RlbiwgR2VybWFueS48L2F1dGgtYWRkcmVzcz48dGl0bGVzPjx0aXRsZT5S
ZXNwb25zaXZpdHkgb2YgdGhlIFN0cmlhdGFsIERvcGFtaW5lIFN5c3RlbSB0byBNZXRoeWxwaGVu
aWRhdGUtQSBXaXRoaW4tU3ViamVjdCBJLTEyMy1iZXRhLUNJVC1TUEVDVCBTdHVkeSBpbiBNYWxl
IENoaWxkcmVuIGFuZCBBZG9sZXNjZW50cyBXaXRoIEF0dGVudGlvbi1EZWZpY2l0L0h5cGVyYWN0
aXZpdHkgRGlzb3JkZXI8L3RpdGxlPjxzZWNvbmRhcnktdGl0bGU+RnJvbnQgUHN5Y2hpYXRyeTwv
c2Vjb25kYXJ5LXRpdGxlPjwvdGl0bGVzPjxwZXJpb2RpY2FsPjxmdWxsLXRpdGxlPkZyb250IFBz
eWNoaWF0cnk8L2Z1bGwtdGl0bGU+PC9wZXJpb2RpY2FsPjxwYWdlcz44MDQ3MzA8L3BhZ2VzPjx2
b2x1bWU+MTM8L3ZvbHVtZT48ZWRpdGlvbj4yMDIyMDQxNDwvZWRpdGlvbj48a2V5d29yZHM+PGtl
eXdvcmQ+YXR0ZW50aW9uIGRlZmljaXQvaHlwZXJhY3Rpdml0eSBkaXNvcmRlciAoQURIRCk8L2tl
eXdvcmQ+PGtleXdvcmQ+Y2F1ZGF0ZSBudWNsZXVzPC9rZXl3b3JkPjxrZXl3b3JkPmRvcGFtaW5l
IHRyYW5zcG9ydGVyIChEQVQpPC9rZXl3b3JkPjxrZXl3b3JkPm1ldGh5bHBoZW5pZGF0ZTwva2V5
d29yZD48a2V5d29yZD5yZXNwb25zaXZpdHk8L2tleXdvcmQ+PGtleXdvcmQ+c2luZ2xlIHBob3Rv
biBlbWlzc2lvbiBjb21wdXRlZCB0b21vZ3JhcGh5IChTUEVDVCk8L2tleXdvcmQ+PGtleXdvcmQ+
c3RyaWF0dW08L2tleXdvcmQ+PC9rZXl3b3Jkcz48ZGF0ZXM+PHllYXI+MjAyMjwveWVhcj48L2Rh
dGVzPjxpc2JuPjE2NjQtMDY0MCAoUHJpbnQpJiN4RDsxNjY0LTA2NDAgKEVsZWN0cm9uaWMpJiN4
RDsxNjY0LTA2NDAgKExpbmtpbmcpPC9pc2JuPjxhY2Nlc3Npb24tbnVtPjM1NDkyNzA4PC9hY2Nl
c3Npb24tbnVtPjx1cmxzPjxyZWxhdGVkLXVybHM+PHVybD5odHRwczovL3d3dy5uY2JpLm5sbS5u
aWguZ292L3B1Ym1lZC8zNTQ5MjcwODwvdXJsPjwvcmVsYXRlZC11cmxzPjwvdXJscz48Y3VzdG9t
MT5UaGUgYXV0aG9ycyBkZWNsYXJlIHRoYXQgdGhlIHJlc2VhcmNoIHdhcyBjb25kdWN0ZWQgaW4g
dGhlIGFic2VuY2Ugb2YgYW55IGNvbW1lcmNpYWwgb3IgZmluYW5jaWFsIHJlbGF0aW9uc2hpcHMg
dGhhdCBjb3VsZCBiZSBjb25zdHJ1ZWQgYXMgYSBwb3RlbnRpYWwgY29uZmxpY3Qgb2YgaW50ZXJl
c3QuPC9jdXN0b20xPjxjdXN0b20yPlBNQzkwNDY1ODQ8L2N1c3RvbTI+PGVsZWN0cm9uaWMtcmVz
b3VyY2UtbnVtPjEwLjMzODkvZnBzeXQuMjAyMi44MDQ3MzA8L2VsZWN0cm9uaWMtcmVzb3VyY2Ut
bnVtPjxyZW1vdGUtZGF0YWJhc2UtbmFtZT5QdWJNZWQtbm90LU1FRExJTkU8L3JlbW90ZS1kYXRh
YmFzZS1uYW1lPjxyZW1vdGUtZGF0YWJhc2UtcHJvdmlkZXI+TkxNPC9yZW1vdGUtZGF0YWJhc2Ut
cHJvdmlkZXI+PC9yZWNvcmQ+PC9DaXRlPjwvRW5kTm90ZT5=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(Aster et al 2022)</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Further, another SPECT study showed that decreased DAT availability was observed after two months of MPH treatment in the basal ganglia, especially in adolescents with more robust clinical response </w:t>
      </w:r>
      <w:r w:rsidR="00EF6EDF" w:rsidRPr="003604A7">
        <w:rPr>
          <w:rFonts w:cstheme="minorHAnsi"/>
          <w:color w:val="000000" w:themeColor="text1"/>
          <w:lang w:val="en-US"/>
        </w:rPr>
        <w:fldChar w:fldCharType="begin">
          <w:fldData xml:space="preserve">PEVuZE5vdGU+PENpdGU+PEF1dGhvcj5Ba2F5PC9BdXRob3I+PFllYXI+MjAxODwvWWVhcj48UmVj
TnVtPjIxODwvUmVjTnVtPjxEaXNwbGF5VGV4dD4oQWtheSBldCBhbCAyMDE4KTwvRGlzcGxheVRl
eHQ+PHJlY29yZD48cmVjLW51bWJlcj4yMTg8L3JlYy1udW1iZXI+PGZvcmVpZ24ta2V5cz48a2V5
IGFwcD0iRU4iIGRiLWlkPSJlOWZzdzl6dG45enJlbmUwOTA4dnJkNTc5ZWV3MHZ4dHp3cHIiIHRp
bWVzdGFtcD0iMTcwNzQ5MDU0NSI+MjE4PC9rZXk+PC9mb3JlaWduLWtleXM+PHJlZi10eXBlIG5h
bWU9IkpvdXJuYWwgQXJ0aWNsZSI+MTc8L3JlZi10eXBlPjxjb250cmlidXRvcnM+PGF1dGhvcnM+
PGF1dGhvcj5Ba2F5LCBBLiBQLjwvYXV0aG9yPjxhdXRob3I+S2F5YSwgRy4gQy48L2F1dGhvcj48
YXV0aG9yPktvc2UsIFMuPC9hdXRob3I+PGF1dGhvcj5ZYXppY2lvZ2x1LCBDLiBFLjwvYXV0aG9y
PjxhdXRob3I+RXJrdXJhbiwgSC4gTy48L2F1dGhvcj48YXV0aG9yPkd1bmV5LCBTLiBBLjwvYXV0
aG9yPjxhdXRob3I+T2d1eiwgSy48L2F1dGhvcj48YXV0aG9yPktlc2tpbiwgRC48L2F1dGhvcj48
YXV0aG9yPkJheWthcmEsIEIuPC9hdXRob3I+PGF1dGhvcj5FbWlyb2dsdSwgTi4gSS48L2F1dGhv
cj48YXV0aG9yPkVyZW4sIE0uIFMuPC9hdXRob3I+PGF1dGhvcj5LaXppbGRhZywgUy48L2F1dGhv
cj48YXV0aG9yPkVydGF5LCBULjwvYXV0aG9yPjxhdXRob3I+T3pzb3lsdSwgRC48L2F1dGhvcj48
YXV0aG9yPk1pcmFsLCBTLjwvYXV0aG9yPjxhdXRob3I+RHVyYWssIEguPC9hdXRob3I+PGF1dGhv
cj5Hb251bCwgQS4gUy48L2F1dGhvcj48YXV0aG9yPlJvaGRlLCBMLiBBLjwvYXV0aG9yPjwvYXV0
aG9ycz48L2NvbnRyaWJ1dG9ycz48YXV0aC1hZGRyZXNzPkRlcGFybWVudCBvZiBDaGlsZCBhbmQg
QWRvbGVzY2VudCBQc3ljaGlhdHJ5LCBEb2t1eiBFeWx1bCBVbml2ZXJzaXR5LCBJem1pciwgVHVy
a2V5LiBFbGVjdHJvbmljIGFkZHJlc3M6IHBla2NhbmxhcmFAeWFob28uY29tLiYjeEQ7RGVwYXJt
ZW50IG9mIE51Y2xlYXIgTWVkaWNpbmUsIERva3V6IEV5bHVsIFVuaXZlcnNpdHksIEl6bWlyLCBU
dXJrZXkuJiN4RDtEZXBhcnRtZW50IG9mIFBzeWNob2xvZ3ksIEguIEthbHlvbmN1IFVuaXZlcnNp
dHksIEdhemlhbnRlcCwgVHVya2V5OyBNZWRpY2FsIFNjaG9vbCBvZiBIb3VzdG9uLCBDZW50ZXIg
Zm9yIE5ldXJvYmVoYXZpb3JhbCBSZXNlYXJjaCBvbiBBZGRpY3Rpb25zLCBVbml2ZXJzaXR5IG9m
IFRleGFzLCBIb3VzdG9uLCBUWCwgVVNBLiYjeEQ7RGVwYXJtZW50IG9mIE1vbGVjdWxhciBCaW9s
b2d5IGFuZCBHZW5ldGljcywgRG9rdXogRXlsdWwgVW5pdmVyc2l0eSwgSXptaXIsVHVya2V5LiYj
eEQ7RHIuQmVoY2V0IFV6IFBlZGlhdHJpY3MsIFBlZGlhdHJpYyBTdXJnZXJ5IFJlc2VhcmNoIGFu
ZFRyYWluaW5nIEhvc3BpdGFsLCBEZXBhcm1lbnQgb2YgQ2hpbGQgYW5kIEFkb2xlc2NlbnQgUHN5
Y2hpYXRyeSwgSXptaXIsIFR1cmtleS4gRWxlY3Ryb25pYyBhZGRyZXNzOiBoYW5kYW5vemVrQHlh
aG9vLmNvbS4mI3hEO0RlcGFybWVudCBvZiBDaGlsZCBhbmQgQWRvbGVzY2VudCBQc3ljaGlhdHJ5
LCBEb2t1eiBFeWx1bCBVbml2ZXJzaXR5LCBJem1pciwgVHVya2V5LiYjeEQ7RGVwYXJ0bWVudCBv
ZiBDb21wdXRlciBFbmdpbmVlcmluZywgSXptaXIgVW5pdmVyc2l0eSBvZiBFY29ub21pY3MsIEl6
bWlyLCBUdXJrZXkuJiN4RDtEZXBhcm1lbnQgb2YgUHN5Y2hpYXRyeSwgRWdpYW5Vbml2ZXJzaXR5
LCBJem1pciwgVHVya2V5LiYjeEQ7RGVwYXJ0bWVudCBvZiBQc3ljaGlhdHJ5LCBGZWRlcmFsIFVu
aXZlcnNpdHkgb2YgUmlvIEdyYW5kZSBkbyBTdWwsIEJyYXppbDsgQURIRCBQcm9ncmFtLCBIb3Nw
aXRhbCBkZSBDbGluaWNhcyBkZSBQb3J0byBBbGVncmUsIEJyYXppbC48L2F1dGgtYWRkcmVzcz48
dGl0bGVzPjx0aXRsZT5HZW5ldGljIGltYWdpbmcgc3R1ZHkgd2l0aCBbVGMtKDk5bSldIFRST0RB
VC0xIFNQRUNUIGluIGFkb2xlc2NlbnRzIHdpdGggQURIRCB1c2luZyBPUk9TLW1ldGh5bHBoZW5p
ZGF0ZTwvdGl0bGU+PHNlY29uZGFyeS10aXRsZT5Qcm9nIE5ldXJvcHN5Y2hvcGhhcm1hY29sIEJp
b2wgUHN5Y2hpYXRyeTwvc2Vjb25kYXJ5LXRpdGxlPjwvdGl0bGVzPjxwZXJpb2RpY2FsPjxmdWxs
LXRpdGxlPlByb2cgTmV1cm9wc3ljaG9waGFybWFjb2wgQmlvbCBQc3ljaGlhdHJ5PC9mdWxsLXRp
dGxlPjwvcGVyaW9kaWNhbD48cGFnZXM+Mjk0LTMwMDwvcGFnZXM+PHZvbHVtZT44Njwvdm9sdW1l
PjxlZGl0aW9uPjIwMTgwNDIwPC9lZGl0aW9uPjxrZXl3b3Jkcz48a2V5d29yZD5BZG9sZXNjZW50
PC9rZXl3b3JkPjxrZXl3b3JkPkF0dGVudGlvbiBEZWZpY2l0IERpc29yZGVyIHdpdGggSHlwZXJh
Y3Rpdml0eS9kaWFnbm9zdGljIGltYWdpbmcvKmRydWc8L2tleXdvcmQ+PGtleXdvcmQ+dGhlcmFw
eS8qZ2VuZXRpY3MvbWV0YWJvbGlzbTwva2V5d29yZD48a2V5d29yZD5CcmFpbi9kaWFnbm9zdGlj
IGltYWdpbmcvZHJ1ZyBlZmZlY3RzL21ldGFib2xpc208L2tleXdvcmQ+PGtleXdvcmQ+QnJhaW4g
TWFwcGluZzwva2V5d29yZD48a2V5d29yZD5DZW50cmFsIE5lcnZvdXMgU3lzdGVtIFN0aW11bGFu
dHMvKnRoZXJhcGV1dGljIHVzZTwva2V5d29yZD48a2V5d29yZD5EZWxheWVkLUFjdGlvbiBQcmVw
YXJhdGlvbnM8L2tleXdvcmQ+PGtleXdvcmQ+RG9wYW1pbmUgUGxhc21hIE1lbWJyYW5lIFRyYW5z
cG9ydCBQcm90ZWlucy8qZ2VuZXRpY3MvKm1ldGFib2xpc208L2tleXdvcmQ+PGtleXdvcmQ+RmVt
YWxlPC9rZXl3b3JkPjxrZXl3b3JkPkdlbmV0aWMgUHJlZGlzcG9zaXRpb24gdG8gRGlzZWFzZTwv
a2V5d29yZD48a2V5d29yZD5Ib21venlnb3RlPC9rZXl3b3JkPjxrZXl3b3JkPkh1bWFuczwva2V5
d29yZD48a2V5d29yZD5NYWxlPC9rZXl3b3JkPjxrZXl3b3JkPk1ldGh5bHBoZW5pZGF0ZS8qdGhl
cmFwZXV0aWMgdXNlPC9rZXl3b3JkPjxrZXl3b3JkPk9yZ2Fub3RlY2huZXRpdW0gQ29tcG91bmRz
PC9rZXl3b3JkPjxrZXl3b3JkPlBzeWNoaWF0cmljIFN0YXR1cyBSYXRpbmcgU2NhbGVzPC9rZXl3
b3JkPjxrZXl3b3JkPlJhZGlvcGhhcm1hY2V1dGljYWxzPC9rZXl3b3JkPjxrZXl3b3JkPlRvbW9n
cmFwaHksIEVtaXNzaW9uLUNvbXB1dGVkLCBTaW5nbGUtUGhvdG9uPC9rZXl3b3JkPjxrZXl3b3Jk
PlRyZWF0bWVudCBPdXRjb21lPC9rZXl3b3JkPjxrZXl3b3JkPlRyb3BhbmVzPC9rZXl3b3JkPjxr
ZXl3b3JkPkFkaGQ8L2tleXdvcmQ+PGtleXdvcmQ+REFUMSBnZW5lPC9rZXl3b3JkPjxrZXl3b3Jk
Pk9ST1MtbWV0aHlscGhlbmlkYXRlPC9rZXl3b3JkPjxrZXl3b3JkPltUYy0oOTltKV0gVFJPREFU
LTEgU1BFQ1Q8L2tleXdvcmQ+PC9rZXl3b3Jkcz48ZGF0ZXM+PHllYXI+MjAxODwveWVhcj48cHVi
LWRhdGVzPjxkYXRlPkF1ZyAzMDwvZGF0ZT48L3B1Yi1kYXRlcz48L2RhdGVzPjxpc2JuPjE4Nzgt
NDIxNiAoRWxlY3Ryb25pYykmI3hEOzAyNzgtNTg0NiAoTGlua2luZyk8L2lzYm4+PGFjY2Vzc2lv
bi1udW0+Mjk2ODQ1Mzc8L2FjY2Vzc2lvbi1udW0+PHVybHM+PHJlbGF0ZWQtdXJscz48dXJsPmh0
dHBzOi8vd3d3Lm5jYmkubmxtLm5paC5nb3YvcHVibWVkLzI5Njg0NTM3PC91cmw+PC9yZWxhdGVk
LXVybHM+PC91cmxzPjxlbGVjdHJvbmljLXJlc291cmNlLW51bT4xMC4xMDE2L2oucG5wYnAuMjAx
OC4wNC4wMDg8L2VsZWN0cm9uaWMtcmVzb3VyY2UtbnVtPjxyZW1vdGUtZGF0YWJhc2UtbmFtZT5N
ZWRsaW5lPC9yZW1vdGUtZGF0YWJhc2UtbmFtZT48cmVtb3RlLWRhdGFiYXNlLXByb3ZpZGVyPk5M
TTwvcmVtb3RlLWRhdGFiYXNlLXByb3ZpZGVyPjwvcmVjb3JkPjwvQ2l0ZT48L0VuZE5vdGU+AG==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PEVuZE5vdGU+PENpdGU+PEF1dGhvcj5Ba2F5PC9BdXRob3I+PFllYXI+MjAxODwvWWVhcj48UmVj
TnVtPjIxODwvUmVjTnVtPjxEaXNwbGF5VGV4dD4oQWtheSBldCBhbCAyMDE4KTwvRGlzcGxheVRl
eHQ+PHJlY29yZD48cmVjLW51bWJlcj4yMTg8L3JlYy1udW1iZXI+PGZvcmVpZ24ta2V5cz48a2V5
IGFwcD0iRU4iIGRiLWlkPSJlOWZzdzl6dG45enJlbmUwOTA4dnJkNTc5ZWV3MHZ4dHp3cHIiIHRp
bWVzdGFtcD0iMTcwNzQ5MDU0NSI+MjE4PC9rZXk+PC9mb3JlaWduLWtleXM+PHJlZi10eXBlIG5h
bWU9IkpvdXJuYWwgQXJ0aWNsZSI+MTc8L3JlZi10eXBlPjxjb250cmlidXRvcnM+PGF1dGhvcnM+
PGF1dGhvcj5Ba2F5LCBBLiBQLjwvYXV0aG9yPjxhdXRob3I+S2F5YSwgRy4gQy48L2F1dGhvcj48
YXV0aG9yPktvc2UsIFMuPC9hdXRob3I+PGF1dGhvcj5ZYXppY2lvZ2x1LCBDLiBFLjwvYXV0aG9y
PjxhdXRob3I+RXJrdXJhbiwgSC4gTy48L2F1dGhvcj48YXV0aG9yPkd1bmV5LCBTLiBBLjwvYXV0
aG9yPjxhdXRob3I+T2d1eiwgSy48L2F1dGhvcj48YXV0aG9yPktlc2tpbiwgRC48L2F1dGhvcj48
YXV0aG9yPkJheWthcmEsIEIuPC9hdXRob3I+PGF1dGhvcj5FbWlyb2dsdSwgTi4gSS48L2F1dGhv
cj48YXV0aG9yPkVyZW4sIE0uIFMuPC9hdXRob3I+PGF1dGhvcj5LaXppbGRhZywgUy48L2F1dGhv
cj48YXV0aG9yPkVydGF5LCBULjwvYXV0aG9yPjxhdXRob3I+T3pzb3lsdSwgRC48L2F1dGhvcj48
YXV0aG9yPk1pcmFsLCBTLjwvYXV0aG9yPjxhdXRob3I+RHVyYWssIEguPC9hdXRob3I+PGF1dGhv
cj5Hb251bCwgQS4gUy48L2F1dGhvcj48YXV0aG9yPlJvaGRlLCBMLiBBLjwvYXV0aG9yPjwvYXV0
aG9ycz48L2NvbnRyaWJ1dG9ycz48YXV0aC1hZGRyZXNzPkRlcGFybWVudCBvZiBDaGlsZCBhbmQg
QWRvbGVzY2VudCBQc3ljaGlhdHJ5LCBEb2t1eiBFeWx1bCBVbml2ZXJzaXR5LCBJem1pciwgVHVy
a2V5LiBFbGVjdHJvbmljIGFkZHJlc3M6IHBla2NhbmxhcmFAeWFob28uY29tLiYjeEQ7RGVwYXJt
ZW50IG9mIE51Y2xlYXIgTWVkaWNpbmUsIERva3V6IEV5bHVsIFVuaXZlcnNpdHksIEl6bWlyLCBU
dXJrZXkuJiN4RDtEZXBhcnRtZW50IG9mIFBzeWNob2xvZ3ksIEguIEthbHlvbmN1IFVuaXZlcnNp
dHksIEdhemlhbnRlcCwgVHVya2V5OyBNZWRpY2FsIFNjaG9vbCBvZiBIb3VzdG9uLCBDZW50ZXIg
Zm9yIE5ldXJvYmVoYXZpb3JhbCBSZXNlYXJjaCBvbiBBZGRpY3Rpb25zLCBVbml2ZXJzaXR5IG9m
IFRleGFzLCBIb3VzdG9uLCBUWCwgVVNBLiYjeEQ7RGVwYXJtZW50IG9mIE1vbGVjdWxhciBCaW9s
b2d5IGFuZCBHZW5ldGljcywgRG9rdXogRXlsdWwgVW5pdmVyc2l0eSwgSXptaXIsVHVya2V5LiYj
eEQ7RHIuQmVoY2V0IFV6IFBlZGlhdHJpY3MsIFBlZGlhdHJpYyBTdXJnZXJ5IFJlc2VhcmNoIGFu
ZFRyYWluaW5nIEhvc3BpdGFsLCBEZXBhcm1lbnQgb2YgQ2hpbGQgYW5kIEFkb2xlc2NlbnQgUHN5
Y2hpYXRyeSwgSXptaXIsIFR1cmtleS4gRWxlY3Ryb25pYyBhZGRyZXNzOiBoYW5kYW5vemVrQHlh
aG9vLmNvbS4mI3hEO0RlcGFybWVudCBvZiBDaGlsZCBhbmQgQWRvbGVzY2VudCBQc3ljaGlhdHJ5
LCBEb2t1eiBFeWx1bCBVbml2ZXJzaXR5LCBJem1pciwgVHVya2V5LiYjeEQ7RGVwYXJ0bWVudCBv
ZiBDb21wdXRlciBFbmdpbmVlcmluZywgSXptaXIgVW5pdmVyc2l0eSBvZiBFY29ub21pY3MsIEl6
bWlyLCBUdXJrZXkuJiN4RDtEZXBhcm1lbnQgb2YgUHN5Y2hpYXRyeSwgRWdpYW5Vbml2ZXJzaXR5
LCBJem1pciwgVHVya2V5LiYjeEQ7RGVwYXJ0bWVudCBvZiBQc3ljaGlhdHJ5LCBGZWRlcmFsIFVu
aXZlcnNpdHkgb2YgUmlvIEdyYW5kZSBkbyBTdWwsIEJyYXppbDsgQURIRCBQcm9ncmFtLCBIb3Nw
aXRhbCBkZSBDbGluaWNhcyBkZSBQb3J0byBBbGVncmUsIEJyYXppbC48L2F1dGgtYWRkcmVzcz48
dGl0bGVzPjx0aXRsZT5HZW5ldGljIGltYWdpbmcgc3R1ZHkgd2l0aCBbVGMtKDk5bSldIFRST0RB
VC0xIFNQRUNUIGluIGFkb2xlc2NlbnRzIHdpdGggQURIRCB1c2luZyBPUk9TLW1ldGh5bHBoZW5p
ZGF0ZTwvdGl0bGU+PHNlY29uZGFyeS10aXRsZT5Qcm9nIE5ldXJvcHN5Y2hvcGhhcm1hY29sIEJp
b2wgUHN5Y2hpYXRyeTwvc2Vjb25kYXJ5LXRpdGxlPjwvdGl0bGVzPjxwZXJpb2RpY2FsPjxmdWxs
LXRpdGxlPlByb2cgTmV1cm9wc3ljaG9waGFybWFjb2wgQmlvbCBQc3ljaGlhdHJ5PC9mdWxsLXRp
dGxlPjwvcGVyaW9kaWNhbD48cGFnZXM+Mjk0LTMwMDwvcGFnZXM+PHZvbHVtZT44Njwvdm9sdW1l
PjxlZGl0aW9uPjIwMTgwNDIwPC9lZGl0aW9uPjxrZXl3b3Jkcz48a2V5d29yZD5BZG9sZXNjZW50
PC9rZXl3b3JkPjxrZXl3b3JkPkF0dGVudGlvbiBEZWZpY2l0IERpc29yZGVyIHdpdGggSHlwZXJh
Y3Rpdml0eS9kaWFnbm9zdGljIGltYWdpbmcvKmRydWc8L2tleXdvcmQ+PGtleXdvcmQ+dGhlcmFw
eS8qZ2VuZXRpY3MvbWV0YWJvbGlzbTwva2V5d29yZD48a2V5d29yZD5CcmFpbi9kaWFnbm9zdGlj
IGltYWdpbmcvZHJ1ZyBlZmZlY3RzL21ldGFib2xpc208L2tleXdvcmQ+PGtleXdvcmQ+QnJhaW4g
TWFwcGluZzwva2V5d29yZD48a2V5d29yZD5DZW50cmFsIE5lcnZvdXMgU3lzdGVtIFN0aW11bGFu
dHMvKnRoZXJhcGV1dGljIHVzZTwva2V5d29yZD48a2V5d29yZD5EZWxheWVkLUFjdGlvbiBQcmVw
YXJhdGlvbnM8L2tleXdvcmQ+PGtleXdvcmQ+RG9wYW1pbmUgUGxhc21hIE1lbWJyYW5lIFRyYW5z
cG9ydCBQcm90ZWlucy8qZ2VuZXRpY3MvKm1ldGFib2xpc208L2tleXdvcmQ+PGtleXdvcmQ+RmVt
YWxlPC9rZXl3b3JkPjxrZXl3b3JkPkdlbmV0aWMgUHJlZGlzcG9zaXRpb24gdG8gRGlzZWFzZTwv
a2V5d29yZD48a2V5d29yZD5Ib21venlnb3RlPC9rZXl3b3JkPjxrZXl3b3JkPkh1bWFuczwva2V5
d29yZD48a2V5d29yZD5NYWxlPC9rZXl3b3JkPjxrZXl3b3JkPk1ldGh5bHBoZW5pZGF0ZS8qdGhl
cmFwZXV0aWMgdXNlPC9rZXl3b3JkPjxrZXl3b3JkPk9yZ2Fub3RlY2huZXRpdW0gQ29tcG91bmRz
PC9rZXl3b3JkPjxrZXl3b3JkPlBzeWNoaWF0cmljIFN0YXR1cyBSYXRpbmcgU2NhbGVzPC9rZXl3
b3JkPjxrZXl3b3JkPlJhZGlvcGhhcm1hY2V1dGljYWxzPC9rZXl3b3JkPjxrZXl3b3JkPlRvbW9n
cmFwaHksIEVtaXNzaW9uLUNvbXB1dGVkLCBTaW5nbGUtUGhvdG9uPC9rZXl3b3JkPjxrZXl3b3Jk
PlRyZWF0bWVudCBPdXRjb21lPC9rZXl3b3JkPjxrZXl3b3JkPlRyb3BhbmVzPC9rZXl3b3JkPjxr
ZXl3b3JkPkFkaGQ8L2tleXdvcmQ+PGtleXdvcmQ+REFUMSBnZW5lPC9rZXl3b3JkPjxrZXl3b3Jk
Pk9ST1MtbWV0aHlscGhlbmlkYXRlPC9rZXl3b3JkPjxrZXl3b3JkPltUYy0oOTltKV0gVFJPREFU
LTEgU1BFQ1Q8L2tleXdvcmQ+PC9rZXl3b3Jkcz48ZGF0ZXM+PHllYXI+MjAxODwveWVhcj48cHVi
LWRhdGVzPjxkYXRlPkF1ZyAzMDwvZGF0ZT48L3B1Yi1kYXRlcz48L2RhdGVzPjxpc2JuPjE4Nzgt
NDIxNiAoRWxlY3Ryb25pYykmI3hEOzAyNzgtNTg0NiAoTGlua2luZyk8L2lzYm4+PGFjY2Vzc2lv
bi1udW0+Mjk2ODQ1Mzc8L2FjY2Vzc2lvbi1udW0+PHVybHM+PHJlbGF0ZWQtdXJscz48dXJsPmh0
dHBzOi8vd3d3Lm5jYmkubmxtLm5paC5nb3YvcHVibWVkLzI5Njg0NTM3PC91cmw+PC9yZWxhdGVk
LXVybHM+PC91cmxzPjxlbGVjdHJvbmljLXJlc291cmNlLW51bT4xMC4xMDE2L2oucG5wYnAuMjAx
OC4wNC4wMDg8L2VsZWN0cm9uaWMtcmVzb3VyY2UtbnVtPjxyZW1vdGUtZGF0YWJhc2UtbmFtZT5N
ZWRsaW5lPC9yZW1vdGUtZGF0YWJhc2UtbmFtZT48cmVtb3RlLWRhdGFiYXNlLXByb3ZpZGVyPk5M
TTwvcmVtb3RlLWRhdGFiYXNlLXByb3ZpZGVyPjwvcmVjb3JkPjwvQ2l0ZT48L0VuZE5vdGU+AG==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(Akay et al 2018)</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In sum, PET/SPECT studies have </w:t>
      </w:r>
      <w:r w:rsidR="003F2396" w:rsidRPr="003604A7">
        <w:rPr>
          <w:rFonts w:cstheme="minorHAnsi"/>
          <w:color w:val="000000" w:themeColor="text1"/>
          <w:lang w:val="en-US"/>
        </w:rPr>
        <w:t xml:space="preserve">been pivotal to clarify the effects of stimulants on </w:t>
      </w:r>
      <w:r w:rsidR="00EF6EDF" w:rsidRPr="003604A7">
        <w:rPr>
          <w:rFonts w:cstheme="minorHAnsi"/>
          <w:color w:val="000000" w:themeColor="text1"/>
          <w:lang w:val="en-US"/>
        </w:rPr>
        <w:t xml:space="preserve">catecholaminergic </w:t>
      </w:r>
      <w:r w:rsidR="003F2396" w:rsidRPr="003604A7">
        <w:rPr>
          <w:rFonts w:cstheme="minorHAnsi"/>
          <w:color w:val="000000" w:themeColor="text1"/>
          <w:lang w:val="en-US"/>
        </w:rPr>
        <w:t>neurotransmission</w:t>
      </w:r>
      <w:r w:rsidR="000A3D47" w:rsidRPr="003604A7">
        <w:rPr>
          <w:rFonts w:cstheme="minorHAnsi"/>
          <w:color w:val="000000" w:themeColor="text1"/>
          <w:lang w:val="en-US"/>
        </w:rPr>
        <w:t>.</w:t>
      </w:r>
    </w:p>
    <w:p w14:paraId="5F9759BC" w14:textId="755FDD74" w:rsidR="007F35C6" w:rsidRPr="003604A7" w:rsidRDefault="000A3D47" w:rsidP="00A0294F">
      <w:pPr>
        <w:pStyle w:val="NormalWeb"/>
        <w:spacing w:line="480" w:lineRule="auto"/>
        <w:rPr>
          <w:rFonts w:asciiTheme="minorHAnsi" w:hAnsiTheme="minorHAnsi" w:cstheme="minorHAnsi"/>
          <w:color w:val="000000" w:themeColor="text1"/>
          <w:lang w:val="en-US"/>
        </w:rPr>
      </w:pPr>
      <w:r w:rsidRPr="003604A7">
        <w:rPr>
          <w:rFonts w:asciiTheme="minorHAnsi" w:hAnsiTheme="minorHAnsi" w:cstheme="minorHAnsi"/>
          <w:color w:val="000000" w:themeColor="text1"/>
          <w:lang w:val="en-US"/>
        </w:rPr>
        <w:t>Nevertheless</w:t>
      </w:r>
      <w:r w:rsidR="001F7F52" w:rsidRPr="003604A7">
        <w:rPr>
          <w:rFonts w:asciiTheme="minorHAnsi" w:hAnsiTheme="minorHAnsi" w:cstheme="minorHAnsi"/>
          <w:color w:val="000000" w:themeColor="text1"/>
          <w:lang w:val="en-US"/>
        </w:rPr>
        <w:t xml:space="preserve">, there is increasing evidence that other </w:t>
      </w:r>
      <w:r w:rsidRPr="003604A7">
        <w:rPr>
          <w:rFonts w:asciiTheme="minorHAnsi" w:hAnsiTheme="minorHAnsi" w:cstheme="minorHAnsi"/>
          <w:color w:val="000000" w:themeColor="text1"/>
          <w:lang w:val="en-US"/>
        </w:rPr>
        <w:t xml:space="preserve">neurotransmitter </w:t>
      </w:r>
      <w:r w:rsidR="001F7F52" w:rsidRPr="003604A7">
        <w:rPr>
          <w:rFonts w:asciiTheme="minorHAnsi" w:hAnsiTheme="minorHAnsi" w:cstheme="minorHAnsi"/>
          <w:color w:val="000000" w:themeColor="text1"/>
          <w:lang w:val="en-US"/>
        </w:rPr>
        <w:t>systems are involved in their mechanisms of action</w:t>
      </w:r>
      <w:r w:rsidR="00DC289A" w:rsidRPr="003604A7">
        <w:rPr>
          <w:rFonts w:asciiTheme="minorHAnsi" w:hAnsiTheme="minorHAnsi" w:cstheme="minorHAnsi"/>
          <w:color w:val="000000" w:themeColor="text1"/>
          <w:lang w:val="en-US"/>
        </w:rPr>
        <w:t xml:space="preserve">. </w:t>
      </w:r>
      <w:r w:rsidR="003420CA" w:rsidRPr="003604A7">
        <w:rPr>
          <w:rFonts w:asciiTheme="minorHAnsi" w:hAnsiTheme="minorHAnsi" w:cstheme="minorHAnsi"/>
          <w:color w:val="000000" w:themeColor="text1"/>
          <w:lang w:val="en-US"/>
        </w:rPr>
        <w:t>Considering serotonin, a</w:t>
      </w:r>
      <w:r w:rsidR="001F7F52" w:rsidRPr="003604A7">
        <w:rPr>
          <w:rFonts w:asciiTheme="minorHAnsi" w:hAnsiTheme="minorHAnsi" w:cstheme="minorHAnsi"/>
          <w:color w:val="000000" w:themeColor="text1"/>
          <w:lang w:val="en-US"/>
        </w:rPr>
        <w:t>s reviewed in Banerjee et al.</w:t>
      </w:r>
      <w:r w:rsidR="009A0312" w:rsidRPr="003604A7">
        <w:rPr>
          <w:rFonts w:asciiTheme="minorHAnsi" w:hAnsiTheme="minorHAnsi" w:cstheme="minorHAnsi"/>
          <w:color w:val="000000" w:themeColor="text1"/>
          <w:lang w:val="en-US"/>
        </w:rPr>
        <w:t xml:space="preserve"> (</w:t>
      </w:r>
      <w:r w:rsidR="001F7F52" w:rsidRPr="003604A7">
        <w:rPr>
          <w:rFonts w:asciiTheme="minorHAnsi" w:hAnsiTheme="minorHAnsi" w:cstheme="minorHAnsi"/>
          <w:color w:val="000000" w:themeColor="text1"/>
          <w:lang w:val="en-US"/>
        </w:rPr>
        <w:t xml:space="preserve">2015), preclinical studies have suggested that MPH also acts as an agonist to the 5-HTR1A </w:t>
      </w:r>
      <w:r w:rsidRPr="003604A7">
        <w:rPr>
          <w:rFonts w:asciiTheme="minorHAnsi" w:hAnsiTheme="minorHAnsi" w:cstheme="minorHAnsi"/>
          <w:color w:val="000000" w:themeColor="text1"/>
          <w:lang w:val="en-US"/>
        </w:rPr>
        <w:t xml:space="preserve">receptor </w:t>
      </w:r>
      <w:r w:rsidR="001F7F52" w:rsidRPr="003604A7">
        <w:rPr>
          <w:rFonts w:asciiTheme="minorHAnsi" w:hAnsiTheme="minorHAnsi" w:cstheme="minorHAnsi"/>
          <w:color w:val="000000" w:themeColor="text1"/>
          <w:lang w:val="en-US"/>
        </w:rPr>
        <w:t xml:space="preserve">and has low affinity for SERT, </w:t>
      </w:r>
      <w:r w:rsidRPr="003604A7">
        <w:rPr>
          <w:rFonts w:asciiTheme="minorHAnsi" w:hAnsiTheme="minorHAnsi" w:cstheme="minorHAnsi"/>
          <w:color w:val="000000" w:themeColor="text1"/>
          <w:lang w:val="en-US"/>
        </w:rPr>
        <w:t xml:space="preserve">thus might </w:t>
      </w:r>
      <w:r w:rsidR="001F7F52" w:rsidRPr="003604A7">
        <w:rPr>
          <w:rFonts w:asciiTheme="minorHAnsi" w:hAnsiTheme="minorHAnsi" w:cstheme="minorHAnsi"/>
          <w:color w:val="000000" w:themeColor="text1"/>
          <w:lang w:val="en-US"/>
        </w:rPr>
        <w:t>balanc</w:t>
      </w:r>
      <w:r w:rsidRPr="003604A7">
        <w:rPr>
          <w:rFonts w:asciiTheme="minorHAnsi" w:hAnsiTheme="minorHAnsi" w:cstheme="minorHAnsi"/>
          <w:color w:val="000000" w:themeColor="text1"/>
          <w:lang w:val="en-US"/>
        </w:rPr>
        <w:t>e</w:t>
      </w:r>
      <w:r w:rsidR="001F7F52" w:rsidRPr="003604A7">
        <w:rPr>
          <w:rFonts w:asciiTheme="minorHAnsi" w:hAnsiTheme="minorHAnsi" w:cstheme="minorHAnsi"/>
          <w:color w:val="000000" w:themeColor="text1"/>
          <w:lang w:val="en-US"/>
        </w:rPr>
        <w:t xml:space="preserve"> serotoninergic and dopaminergic </w:t>
      </w:r>
      <w:r w:rsidRPr="003604A7">
        <w:rPr>
          <w:rFonts w:asciiTheme="minorHAnsi" w:hAnsiTheme="minorHAnsi" w:cstheme="minorHAnsi"/>
          <w:color w:val="000000" w:themeColor="text1"/>
          <w:lang w:val="en-US"/>
        </w:rPr>
        <w:t>signaling</w:t>
      </w:r>
      <w:r w:rsidR="001F7F52" w:rsidRPr="003604A7">
        <w:rPr>
          <w:rFonts w:asciiTheme="minorHAnsi" w:hAnsiTheme="minorHAnsi" w:cstheme="minorHAnsi"/>
          <w:color w:val="000000" w:themeColor="text1"/>
          <w:lang w:val="en-US"/>
        </w:rPr>
        <w:t xml:space="preserve"> </w:t>
      </w:r>
      <w:r w:rsidR="005D5435" w:rsidRPr="003604A7">
        <w:rPr>
          <w:rFonts w:asciiTheme="minorHAnsi" w:hAnsiTheme="minorHAnsi" w:cstheme="minorHAnsi"/>
          <w:color w:val="000000" w:themeColor="text1"/>
          <w:lang w:val="en-US"/>
        </w:rPr>
        <w:fldChar w:fldCharType="begin">
          <w:fldData xml:space="preserve">PEVuZE5vdGU+PENpdGU+PEF1dGhvcj5CYW5lcmplZTwvQXV0aG9yPjxZZWFyPjIwMTU8L1llYXI+
PFJlY051bT4yNjE8L1JlY051bT48RGlzcGxheVRleHQ+KEJhbmVyamVlICZhbXA7IE5hbmRhZ29w
YWwgMjAxNSwgR2F0bGV5IGV0IGFsIDE5OTYsIE1hcmtvd2l0eiBldCBhbCAyMDA5KTwvRGlzcGxh
eVRleHQ+PHJlY29yZD48cmVjLW51bWJlcj4yNjE8L3JlYy1udW1iZXI+PGZvcmVpZ24ta2V5cz48
a2V5IGFwcD0iRU4iIGRiLWlkPSJ4dzl2MDAyNWI5MmR0bGVwcjJhdjV3OXUwZDIwcnh0NWZ2MGEi
IHRpbWVzdGFtcD0iMTcyMTkwNDI5OCI+MjYxPC9rZXk+PC9mb3JlaWduLWtleXM+PHJlZi10eXBl
IG5hbWU9IkpvdXJuYWwgQXJ0aWNsZSI+MTc8L3JlZi10eXBlPjxjb250cmlidXRvcnM+PGF1dGhv
cnM+PGF1dGhvcj5CYW5lcmplZSwgRS48L2F1dGhvcj48YXV0aG9yPk5hbmRhZ29wYWwsIEsuPC9h
dXRob3I+PC9hdXRob3JzPjwvY29udHJpYnV0b3JzPjxhdXRoLWFkZHJlc3M+RGVwYXJ0bWVudCBv
ZiBHZW5ldGljcywgVW5pdmVyc2l0eSBvZiBDYWxjdXR0YSwgMzUsIEJhbGx5Z3VuZ2UgQ2lyY3Vs
YXIgUm9hZCwgS29sa2F0YSA3MDAwMTksIEluZGlhLiYjeEQ7RGVwYXJ0bWVudCBvZiBHZW5ldGlj
cywgVW5pdmVyc2l0eSBvZiBDYWxjdXR0YSwgMzUsIEJhbGx5Z3VuZ2UgQ2lyY3VsYXIgUm9hZCwg
S29sa2F0YSA3MDAwMTksIEluZGlhLiBFbGVjdHJvbmljIGFkZHJlc3M6IGtuYW5kYWdvMjAwN0Bn
bWFpbC5jb20uPC9hdXRoLWFkZHJlc3M+PHRpdGxlcz48dGl0bGU+RG9lcyBzZXJvdG9uaW4gZGVm
aWNpdCBtZWRpYXRlIHN1c2NlcHRpYmlsaXR5IHRvIEFESEQ/PC90aXRsZT48c2Vjb25kYXJ5LXRp
dGxlPk5ldXJvY2hlbSBJbnQ8L3NlY29uZGFyeS10aXRsZT48L3RpdGxlcz48cGVyaW9kaWNhbD48
ZnVsbC10aXRsZT5OZXVyb2NoZW0gSW50PC9mdWxsLXRpdGxlPjwvcGVyaW9kaWNhbD48cGFnZXM+
NTItNjg8L3BhZ2VzPjx2b2x1bWU+ODI8L3ZvbHVtZT48ZWRpdGlvbj4yMDE1MDIxMjwvZWRpdGlv
bj48a2V5d29yZHM+PGtleXdvcmQ+QWRvbGVzY2VudDwva2V5d29yZD48a2V5d29yZD5BbmltYWxz
PC9rZXl3b3JkPjxrZXl3b3JkPkFuaW1hbHMsIE5ld2Jvcm48L2tleXdvcmQ+PGtleXdvcmQ+QXR0
ZW50aW9uIERlZmljaXQgRGlzb3JkZXIgd2l0aCBIeXBlcmFjdGl2aXR5L2RydWc8L2tleXdvcmQ+
PGtleXdvcmQ+dGhlcmFweS8qZ2VuZXRpY3MvcGh5c2lvcGF0aG9sb2d5PC9rZXl3b3JkPjxrZXl3
b3JkPkNlbnRyYWwgTmVydm91cyBTeXN0ZW0gU3RpbXVsYW50cy90aGVyYXBldXRpYyB1c2U8L2tl
eXdvcmQ+PGtleXdvcmQ+Q2hpbGQ8L2tleXdvcmQ+PGtleXdvcmQ+Q2hpbGQsIFByZXNjaG9vbDwv
a2V5d29yZD48a2V5d29yZD5Db3JwdXMgU3RyaWF0dW0vcGh5c2lvcGF0aG9sb2d5PC9rZXl3b3Jk
PjxrZXl3b3JkPkRpc2Vhc2UgTW9kZWxzLCBBbmltYWw8L2tleXdvcmQ+PGtleXdvcmQ+RG9wYW1p
bmUvcGh5c2lvbG9neTwva2V5d29yZD48a2V5d29yZD5HZW5lLUVudmlyb25tZW50IEludGVyYWN0
aW9uPC9rZXl3b3JkPjxrZXl3b3JkPkdlbmV0aWMgQXNzb2NpYXRpb24gU3R1ZGllczwva2V5d29y
ZD48a2V5d29yZD5HZW5ldGljIFByZWRpc3Bvc2l0aW9uIHRvIERpc2Vhc2U8L2tleXdvcmQ+PGtl
eXdvcmQ+SHVtYW5zPC9rZXl3b3JkPjxrZXl3b3JkPkluaGliaXRpb24sIFBzeWNob2xvZ2ljYWw8
L2tleXdvcmQ+PGtleXdvcmQ+TWljZSwgS25vY2tvdXQ8L2tleXdvcmQ+PGtleXdvcmQ+TXVsdGlm
YWN0b3JpYWwgSW5oZXJpdGFuY2U8L2tleXdvcmQ+PGtleXdvcmQ+TmVydmUgVGlzc3VlIFByb3Rl
aW5zL2dlbmV0aWNzL3BoeXNpb2xvZ3k8L2tleXdvcmQ+PGtleXdvcmQ+TmV1cm90cmFuc21pdHRl
ciBUcmFuc3BvcnQgUHJvdGVpbnMvZGVmaWNpZW5jeS9nZW5ldGljczwva2V5d29yZD48a2V5d29y
ZD5PeGlkb3BhbWluZS90b3hpY2l0eTwva2V5d29yZD48a2V5d29yZD5QcmVmcm9udGFsIENvcnRl
eC9kcnVnIGVmZmVjdHMvcGh5c2lvcGF0aG9sb2d5PC9rZXl3b3JkPjxrZXl3b3JkPlJhdHMsIElu
YnJlZCBTSFI8L2tleXdvcmQ+PGtleXdvcmQ+UmF0cywgSW5icmVkIFdLWTwva2V5d29yZD48a2V5
d29yZD5SZWNlcHRvciwgU2Vyb3RvbmluLCA1LUhUMUIvZGVmaWNpZW5jeTwva2V5d29yZD48a2V5
d29yZD5TZXJvdG9uaW4vKmRlZmljaWVuY3kvcGh5c2lvbG9neTwva2V5d29yZD48a2V5d29yZD5T
ZWxlY3RpdmUgU2Vyb3RvbmluIFJldXB0YWtlIEluaGliaXRvcnMvcGhhcm1hY29sb2d5L3RoZXJh
cGV1dGljIHVzZTwva2V5d29yZD48a2V5d29yZD5UcnlwdG9waGFuL2RlZmljaWVuY3kvdGhlcmFw
ZXV0aWMgdXNlPC9rZXl3b3JkPjxrZXl3b3JkPkFkaGQ8L2tleXdvcmQ+PGtleXdvcmQ+QW5pbWFs
IG1vZGVsPC9rZXl3b3JkPjxrZXl3b3JkPkNsaW5pY2FsIHBoYXJtYWNvbG9neTwva2V5d29yZD48
a2V5d29yZD5HZW5ldGljczwva2V5d29yZD48a2V5d29yZD5OZXVyb2FuYXRvbXk8L2tleXdvcmQ+
PGtleXdvcmQ+U2Vyb3RvbmluPC9rZXl3b3JkPjwva2V5d29yZHM+PGRhdGVzPjx5ZWFyPjIwMTU8
L3llYXI+PHB1Yi1kYXRlcz48ZGF0ZT5NYXI8L2RhdGU+PC9wdWItZGF0ZXM+PC9kYXRlcz48aXNi
bj4xODcyLTk3NTQgKEVsZWN0cm9uaWMpJiN4RDswMTk3LTAxODYgKExpbmtpbmcpPC9pc2JuPjxh
Y2Nlc3Npb24tbnVtPjI1Njg0MDcwPC9hY2Nlc3Npb24tbnVtPjx1cmxzPjxyZWxhdGVkLXVybHM+
PHVybD5odHRwczovL3d3dy5uY2JpLm5sbS5uaWguZ292L3B1Ym1lZC8yNTY4NDA3MDwvdXJsPjwv
cmVsYXRlZC11cmxzPjwvdXJscz48ZWxlY3Ryb25pYy1yZXNvdXJjZS1udW0+MTAuMTAxNi9qLm5l
dWludC4yMDE1LjAyLjAwMTwvZWxlY3Ryb25pYy1yZXNvdXJjZS1udW0+PHJlbW90ZS1kYXRhYmFz
ZS1uYW1lPk1lZGxpbmU8L3JlbW90ZS1kYXRhYmFzZS1uYW1lPjxyZW1vdGUtZGF0YWJhc2UtcHJv
dmlkZXI+TkxNPC9yZW1vdGUtZGF0YWJhc2UtcHJvdmlkZXI+PC9yZWNvcmQ+PC9DaXRlPjxDaXRl
PjxBdXRob3I+R2F0bGV5PC9BdXRob3I+PFllYXI+MTk5NjwvWWVhcj48UmVjTnVtPjI5ODwvUmVj
TnVtPjxyZWNvcmQ+PHJlYy1udW1iZXI+Mjk4PC9yZWMtbnVtYmVyPjxmb3JlaWduLWtleXM+PGtl
eSBhcHA9IkVOIiBkYi1pZD0ieHc5djAwMjViOTJkdGxlcHIyYXY1dzl1MGQyMHJ4dDVmdjBhIiB0
aW1lc3RhbXA9IjE3MjE5MDc0ODQiPjI5ODwva2V5PjwvZm9yZWlnbi1rZXlzPjxyZWYtdHlwZSBu
YW1lPSJKb3VybmFsIEFydGljbGUiPjE3PC9yZWYtdHlwZT48Y29udHJpYnV0b3JzPjxhdXRob3Jz
PjxhdXRob3I+R2F0bGV5LCBTLiBKLjwvYXV0aG9yPjxhdXRob3I+UGFuLCBELjwvYXV0aG9yPjxh
dXRob3I+Q2hlbiwgUi48L2F1dGhvcj48YXV0aG9yPkNoYXR1cnZlZGksIEcuPC9hdXRob3I+PGF1
dGhvcj5EaW5nLCBZLiBTLjwvYXV0aG9yPjwvYXV0aG9ycz48L2NvbnRyaWJ1dG9ycz48YXV0aC1h
ZGRyZXNzPk1lZGljYWwgRGVwYXJ0bWVudCwgQnJvb2toYXZlbiBOYXRpb25hbCBMYWJvcmF0b3J5
LCBVcHRvbiwgTlkgMTE5NzMsIFVTQS48L2F1dGgtYWRkcmVzcz48dGl0bGVzPjx0aXRsZT5BZmZp
bml0aWVzIG9mIG1ldGh5bHBoZW5pZGF0ZSBkZXJpdmF0aXZlcyBmb3IgZG9wYW1pbmUsIG5vcmVw
aW5lcGhyaW5lIGFuZCBzZXJvdG9uaW4gdHJhbnNwb3J0ZXJzPC90aXRsZT48c2Vjb25kYXJ5LXRp
dGxlPkxpZmUgU2NpPC9zZWNvbmRhcnktdGl0bGU+PC90aXRsZXM+PHBlcmlvZGljYWw+PGZ1bGwt
dGl0bGU+TGlmZSBTY2k8L2Z1bGwtdGl0bGU+PC9wZXJpb2RpY2FsPjxwYWdlcz4yMzEtOTwvcGFn
ZXM+PHZvbHVtZT41ODwvdm9sdW1lPjxudW1iZXI+MTI8L251bWJlcj48a2V5d29yZHM+PGtleXdv
cmQ+QW5pbWFsczwva2V5d29yZD48a2V5d29yZD5CaW5kaW5nLCBDb21wZXRpdGl2ZTwva2V5d29y
ZD48a2V5d29yZD5CcmFpbi8qbWV0YWJvbGlzbTwva2V5d29yZD48a2V5d29yZD5DYXJyaWVyIFBy
b3RlaW5zLyptZXRhYm9saXNtPC9rZXl3b3JkPjxrZXl3b3JkPkRvcGFtaW5lLyptZXRhYm9saXNt
PC9rZXl3b3JkPjxrZXl3b3JkPk1lbWJyYW5lIEdseWNvcHJvdGVpbnMvKm1ldGFib2xpc208L2tl
eXdvcmQ+PGtleXdvcmQ+Kk1lbWJyYW5lIFRyYW5zcG9ydCBQcm90ZWluczwva2V5d29yZD48a2V5
d29yZD5NZXRoeWxwaGVuaWRhdGUvKmFuYWxvZ3MgJmFtcDsgZGVyaXZhdGl2ZXMvKnBoYXJtYWNv
bG9neTwva2V5d29yZD48a2V5d29yZD4qTmVydmUgVGlzc3VlIFByb3RlaW5zPC9rZXl3b3JkPjxr
ZXl3b3JkPk5vcmVwaW5lcGhyaW5lLyptZXRhYm9saXNtPC9rZXl3b3JkPjxrZXl3b3JkPlJhZGlv
bGlnYW5kIEFzc2F5PC9rZXl3b3JkPjxrZXl3b3JkPlJhdHM8L2tleXdvcmQ+PGtleXdvcmQ+U2Vy
b3RvbmluIFBsYXNtYSBNZW1icmFuZSBUcmFuc3BvcnQgUHJvdGVpbnM8L2tleXdvcmQ+PC9rZXl3
b3Jkcz48ZGF0ZXM+PHllYXI+MTk5NjwveWVhcj48L2RhdGVzPjxpc2JuPjAwMjQtMzIwNSAoUHJp
bnQpJiN4RDswMDI0LTMyMDUgKExpbmtpbmcpPC9pc2JuPjxhY2Nlc3Npb24tbnVtPjg3ODY3MDU8
L2FjY2Vzc2lvbi1udW0+PHVybHM+PHJlbGF0ZWQtdXJscz48dXJsPmh0dHBzOi8vd3d3Lm5jYmku
bmxtLm5paC5nb3YvcHVibWVkLzg3ODY3MDU8L3VybD48L3JlbGF0ZWQtdXJscz48L3VybHM+PGVs
ZWN0cm9uaWMtcmVzb3VyY2UtbnVtPjEwLjEwMTYvMDAyNC0zMjA1KDk2KTAwMDUyLTU8L2VsZWN0
cm9uaWMtcmVzb3VyY2UtbnVtPjxyZW1vdGUtZGF0YWJhc2UtbmFtZT5NZWRsaW5lPC9yZW1vdGUt
ZGF0YWJhc2UtbmFtZT48cmVtb3RlLWRhdGFiYXNlLXByb3ZpZGVyPk5MTTwvcmVtb3RlLWRhdGFi
YXNlLXByb3ZpZGVyPjwvcmVjb3JkPjwvQ2l0ZT48Q2l0ZT48QXV0aG9yPk1hcmtvd2l0ejwvQXV0
aG9yPjxZZWFyPjIwMDk8L1llYXI+PFJlY051bT4yOTk8L1JlY051bT48cmVjb3JkPjxyZWMtbnVt
YmVyPjI5OTwvcmVjLW51bWJlcj48Zm9yZWlnbi1rZXlzPjxrZXkgYXBwPSJFTiIgZGItaWQ9Inh3
OXYwMDI1YjkyZHRsZXByMmF2NXc5dTBkMjByeHQ1ZnYwYSIgdGltZXN0YW1wPSIxNzIxOTA3NTI4
Ij4yOTk8L2tleT48L2ZvcmVpZ24ta2V5cz48cmVmLXR5cGUgbmFtZT0iSm91cm5hbCBBcnRpY2xl
Ij4xNzwvcmVmLXR5cGU+PGNvbnRyaWJ1dG9ycz48YXV0aG9ycz48YXV0aG9yPk1hcmtvd2l0eiwg
Si4gUy48L2F1dGhvcj48YXV0aG9yPkRlVmFuZSwgQy4gTC48L2F1dGhvcj48YXV0aG9yPlJhbWFt
b29ydGh5LCBTLjwvYXV0aG9yPjxhdXRob3I+Wmh1LCBILiBKLjwvYXV0aG9yPjwvYXV0aG9ycz48
L2NvbnRyaWJ1dG9ycz48YXV0aC1hZGRyZXNzPkxhYm9yYXRvcnkgb2YgRHJ1ZyBEaXNwb3NpdGlv
biBhbmQgUGhhcm1hY29nZW5ldGljcywgRGVwYXJ0bWVudCBvZiBQaGFybWFjZXV0aWNhbCBhbmQg
QmlvbWVkaWNhbCBTY2llbmNlcywgQ2hhcmxlcyBQLiBEYXJieSBDaGlsZHJlbiZhcG9zO3MgUmVz
ZWFyY2ggSW5zdGl0dXRlLCBSTSA0MTIsIE1lZGljYWwgVW5pdmVyc2l0eSBvZiBTb3V0aCBDYXJv
bGluYSwgQ2hhcmxlc3RvbiwgU0MgMjk0MjUsIFVTQS4gbWFya293aWpAbXVzYy5lZHU8L2F1dGgt
YWRkcmVzcz48dGl0bGVzPjx0aXRsZT5UaGUgcHN5Y2hvc3RpbXVsYW50IGQtdGhyZW8tKFIsUikt
bWV0aHlscGhlbmlkYXRlIGJpbmRzIGFzIGFuIGFnb25pc3QgdG8gdGhlIDVIVCgxQSkgcmVjZXB0
b3I8L3RpdGxlPjxzZWNvbmRhcnktdGl0bGU+UGhhcm1hemllPC9zZWNvbmRhcnktdGl0bGU+PC90
aXRsZXM+PHBlcmlvZGljYWw+PGZ1bGwtdGl0bGU+UGhhcm1hemllPC9mdWxsLXRpdGxlPjwvcGVy
aW9kaWNhbD48cGFnZXM+MTIzLTU8L3BhZ2VzPjx2b2x1bWU+NjQ8L3ZvbHVtZT48bnVtYmVyPjI8
L251bWJlcj48a2V5d29yZHM+PGtleXdvcmQ+QW5pbWFsczwva2V5d29yZD48a2V5d29yZD5DSE8g
Q2VsbHM8L2tleXdvcmQ+PGtleXdvcmQ+Q2VudHJhbCBOZXJ2b3VzIFN5c3RlbSBTdGltdWxhbnRz
LyptZXRhYm9saXNtLypwaGFybWFjb2xvZ3k8L2tleXdvcmQ+PGtleXdvcmQ+Q3JpY2V0aW5hZTwv
a2V5d29yZD48a2V5d29yZD5DcmljZXR1bHVzPC9rZXl3b3JkPjxrZXl3b3JkPkZlbWFsZTwva2V5
d29yZD48a2V5d29yZD5HdWFub3NpbmUgNSZhcG9zOy1PLSgzLVRoaW90cmlwaG9zcGhhdGUpL21l
dGFib2xpc208L2tleXdvcmQ+PGtleXdvcmQ+R3VpbmVhIFBpZ3M8L2tleXdvcmQ+PGtleXdvcmQ+
SWxldW0vZHJ1ZyBlZmZlY3RzPC9rZXl3b3JkPjxrZXl3b3JkPkluIFZpdHJvIFRlY2huaXF1ZXM8
L2tleXdvcmQ+PGtleXdvcmQ+TWFsZTwva2V5d29yZD48a2V5d29yZD5NZXRoeWxwaGVuaWRhdGUv
Km1ldGFib2xpc20vKnBoYXJtYWNvbG9neTwva2V5d29yZD48a2V5d29yZD5SYXRzPC9rZXl3b3Jk
PjxrZXl3b3JkPlJhdHMsIFdpc3Rhcjwva2V5d29yZD48a2V5d29yZD5SZWNlcHRvciwgU2Vyb3Rv
bmluLCA1LUhUMUEvKm1ldGFib2xpc208L2tleXdvcmQ+PGtleXdvcmQ+UmVjZXB0b3IsIFNlcm90
b25pbiwgNS1IVDJCL21ldGFib2xpc208L2tleXdvcmQ+PGtleXdvcmQ+KlNlcm90b25pbiA1LUhU
MSBSZWNlcHRvciBBZ29uaXN0czwva2V5d29yZD48a2V5d29yZD5TZXJvdG9uaW4gNS1IVDIgUmVj
ZXB0b3IgQWdvbmlzdHM8L2tleXdvcmQ+PGtleXdvcmQ+KlNlcm90b25pbiBSZWNlcHRvciBBZ29u
aXN0czwva2V5d29yZD48L2tleXdvcmRzPjxkYXRlcz48eWVhcj4yMDA5PC95ZWFyPjxwdWItZGF0
ZXM+PGRhdGU+RmViPC9kYXRlPjwvcHViLWRhdGVzPjwvZGF0ZXM+PGlzYm4+MDAzMS03MTQ0IChQ
cmludCkmI3hEOzAwMzEtNzE0NCAoTGlua2luZyk8L2lzYm4+PGFjY2Vzc2lvbi1udW0+MTkzMjI5
NTM8L2FjY2Vzc2lvbi1udW0+PHVybHM+PHJlbGF0ZWQtdXJscz48dXJsPmh0dHBzOi8vd3d3Lm5j
YmkubmxtLm5paC5nb3YvcHVibWVkLzE5MzIyOTUzPC91cmw+PC9yZWxhdGVkLXVybHM+PC91cmxz
PjxyZW1vdGUtZGF0YWJhc2UtbmFtZT5NZWRsaW5lPC9yZW1vdGUtZGF0YWJhc2UtbmFtZT48cmVt
b3RlLWRhdGFiYXNlLXByb3ZpZGVyPk5MTTwvcmVtb3RlLWRhdGFiYXNlLXByb3ZpZGVyPjwvcmVj
b3JkPjwvQ2l0ZT48L0VuZE5vdGU+AG==
</w:fldData>
        </w:fldChar>
      </w:r>
      <w:r w:rsidR="001902DB" w:rsidRPr="003604A7">
        <w:rPr>
          <w:rFonts w:asciiTheme="minorHAnsi" w:hAnsiTheme="minorHAnsi" w:cstheme="minorHAnsi"/>
          <w:color w:val="000000" w:themeColor="text1"/>
          <w:lang w:val="en-US"/>
        </w:rPr>
        <w:instrText xml:space="preserve"> ADDIN EN.CITE </w:instrText>
      </w:r>
      <w:r w:rsidR="001902DB" w:rsidRPr="003604A7">
        <w:rPr>
          <w:rFonts w:asciiTheme="minorHAnsi" w:hAnsiTheme="minorHAnsi" w:cstheme="minorHAnsi"/>
          <w:color w:val="000000" w:themeColor="text1"/>
          <w:lang w:val="en-US"/>
        </w:rPr>
        <w:fldChar w:fldCharType="begin">
          <w:fldData xml:space="preserve">PEVuZE5vdGU+PENpdGU+PEF1dGhvcj5CYW5lcmplZTwvQXV0aG9yPjxZZWFyPjIwMTU8L1llYXI+
PFJlY051bT4yNjE8L1JlY051bT48RGlzcGxheVRleHQ+KEJhbmVyamVlICZhbXA7IE5hbmRhZ29w
YWwgMjAxNSwgR2F0bGV5IGV0IGFsIDE5OTYsIE1hcmtvd2l0eiBldCBhbCAyMDA5KTwvRGlzcGxh
eVRleHQ+PHJlY29yZD48cmVjLW51bWJlcj4yNjE8L3JlYy1udW1iZXI+PGZvcmVpZ24ta2V5cz48
a2V5IGFwcD0iRU4iIGRiLWlkPSJ4dzl2MDAyNWI5MmR0bGVwcjJhdjV3OXUwZDIwcnh0NWZ2MGEi
IHRpbWVzdGFtcD0iMTcyMTkwNDI5OCI+MjYxPC9rZXk+PC9mb3JlaWduLWtleXM+PHJlZi10eXBl
IG5hbWU9IkpvdXJuYWwgQXJ0aWNsZSI+MTc8L3JlZi10eXBlPjxjb250cmlidXRvcnM+PGF1dGhv
cnM+PGF1dGhvcj5CYW5lcmplZSwgRS48L2F1dGhvcj48YXV0aG9yPk5hbmRhZ29wYWwsIEsuPC9h
dXRob3I+PC9hdXRob3JzPjwvY29udHJpYnV0b3JzPjxhdXRoLWFkZHJlc3M+RGVwYXJ0bWVudCBv
ZiBHZW5ldGljcywgVW5pdmVyc2l0eSBvZiBDYWxjdXR0YSwgMzUsIEJhbGx5Z3VuZ2UgQ2lyY3Vs
YXIgUm9hZCwgS29sa2F0YSA3MDAwMTksIEluZGlhLiYjeEQ7RGVwYXJ0bWVudCBvZiBHZW5ldGlj
cywgVW5pdmVyc2l0eSBvZiBDYWxjdXR0YSwgMzUsIEJhbGx5Z3VuZ2UgQ2lyY3VsYXIgUm9hZCwg
S29sa2F0YSA3MDAwMTksIEluZGlhLiBFbGVjdHJvbmljIGFkZHJlc3M6IGtuYW5kYWdvMjAwN0Bn
bWFpbC5jb20uPC9hdXRoLWFkZHJlc3M+PHRpdGxlcz48dGl0bGU+RG9lcyBzZXJvdG9uaW4gZGVm
aWNpdCBtZWRpYXRlIHN1c2NlcHRpYmlsaXR5IHRvIEFESEQ/PC90aXRsZT48c2Vjb25kYXJ5LXRp
dGxlPk5ldXJvY2hlbSBJbnQ8L3NlY29uZGFyeS10aXRsZT48L3RpdGxlcz48cGVyaW9kaWNhbD48
ZnVsbC10aXRsZT5OZXVyb2NoZW0gSW50PC9mdWxsLXRpdGxlPjwvcGVyaW9kaWNhbD48cGFnZXM+
NTItNjg8L3BhZ2VzPjx2b2x1bWU+ODI8L3ZvbHVtZT48ZWRpdGlvbj4yMDE1MDIxMjwvZWRpdGlv
bj48a2V5d29yZHM+PGtleXdvcmQ+QWRvbGVzY2VudDwva2V5d29yZD48a2V5d29yZD5BbmltYWxz
PC9rZXl3b3JkPjxrZXl3b3JkPkFuaW1hbHMsIE5ld2Jvcm48L2tleXdvcmQ+PGtleXdvcmQ+QXR0
ZW50aW9uIERlZmljaXQgRGlzb3JkZXIgd2l0aCBIeXBlcmFjdGl2aXR5L2RydWc8L2tleXdvcmQ+
PGtleXdvcmQ+dGhlcmFweS8qZ2VuZXRpY3MvcGh5c2lvcGF0aG9sb2d5PC9rZXl3b3JkPjxrZXl3
b3JkPkNlbnRyYWwgTmVydm91cyBTeXN0ZW0gU3RpbXVsYW50cy90aGVyYXBldXRpYyB1c2U8L2tl
eXdvcmQ+PGtleXdvcmQ+Q2hpbGQ8L2tleXdvcmQ+PGtleXdvcmQ+Q2hpbGQsIFByZXNjaG9vbDwv
a2V5d29yZD48a2V5d29yZD5Db3JwdXMgU3RyaWF0dW0vcGh5c2lvcGF0aG9sb2d5PC9rZXl3b3Jk
PjxrZXl3b3JkPkRpc2Vhc2UgTW9kZWxzLCBBbmltYWw8L2tleXdvcmQ+PGtleXdvcmQ+RG9wYW1p
bmUvcGh5c2lvbG9neTwva2V5d29yZD48a2V5d29yZD5HZW5lLUVudmlyb25tZW50IEludGVyYWN0
aW9uPC9rZXl3b3JkPjxrZXl3b3JkPkdlbmV0aWMgQXNzb2NpYXRpb24gU3R1ZGllczwva2V5d29y
ZD48a2V5d29yZD5HZW5ldGljIFByZWRpc3Bvc2l0aW9uIHRvIERpc2Vhc2U8L2tleXdvcmQ+PGtl
eXdvcmQ+SHVtYW5zPC9rZXl3b3JkPjxrZXl3b3JkPkluaGliaXRpb24sIFBzeWNob2xvZ2ljYWw8
L2tleXdvcmQ+PGtleXdvcmQ+TWljZSwgS25vY2tvdXQ8L2tleXdvcmQ+PGtleXdvcmQ+TXVsdGlm
YWN0b3JpYWwgSW5oZXJpdGFuY2U8L2tleXdvcmQ+PGtleXdvcmQ+TmVydmUgVGlzc3VlIFByb3Rl
aW5zL2dlbmV0aWNzL3BoeXNpb2xvZ3k8L2tleXdvcmQ+PGtleXdvcmQ+TmV1cm90cmFuc21pdHRl
ciBUcmFuc3BvcnQgUHJvdGVpbnMvZGVmaWNpZW5jeS9nZW5ldGljczwva2V5d29yZD48a2V5d29y
ZD5PeGlkb3BhbWluZS90b3hpY2l0eTwva2V5d29yZD48a2V5d29yZD5QcmVmcm9udGFsIENvcnRl
eC9kcnVnIGVmZmVjdHMvcGh5c2lvcGF0aG9sb2d5PC9rZXl3b3JkPjxrZXl3b3JkPlJhdHMsIElu
YnJlZCBTSFI8L2tleXdvcmQ+PGtleXdvcmQ+UmF0cywgSW5icmVkIFdLWTwva2V5d29yZD48a2V5
d29yZD5SZWNlcHRvciwgU2Vyb3RvbmluLCA1LUhUMUIvZGVmaWNpZW5jeTwva2V5d29yZD48a2V5
d29yZD5TZXJvdG9uaW4vKmRlZmljaWVuY3kvcGh5c2lvbG9neTwva2V5d29yZD48a2V5d29yZD5T
ZWxlY3RpdmUgU2Vyb3RvbmluIFJldXB0YWtlIEluaGliaXRvcnMvcGhhcm1hY29sb2d5L3RoZXJh
cGV1dGljIHVzZTwva2V5d29yZD48a2V5d29yZD5UcnlwdG9waGFuL2RlZmljaWVuY3kvdGhlcmFw
ZXV0aWMgdXNlPC9rZXl3b3JkPjxrZXl3b3JkPkFkaGQ8L2tleXdvcmQ+PGtleXdvcmQ+QW5pbWFs
IG1vZGVsPC9rZXl3b3JkPjxrZXl3b3JkPkNsaW5pY2FsIHBoYXJtYWNvbG9neTwva2V5d29yZD48
a2V5d29yZD5HZW5ldGljczwva2V5d29yZD48a2V5d29yZD5OZXVyb2FuYXRvbXk8L2tleXdvcmQ+
PGtleXdvcmQ+U2Vyb3RvbmluPC9rZXl3b3JkPjwva2V5d29yZHM+PGRhdGVzPjx5ZWFyPjIwMTU8
L3llYXI+PHB1Yi1kYXRlcz48ZGF0ZT5NYXI8L2RhdGU+PC9wdWItZGF0ZXM+PC9kYXRlcz48aXNi
bj4xODcyLTk3NTQgKEVsZWN0cm9uaWMpJiN4RDswMTk3LTAxODYgKExpbmtpbmcpPC9pc2JuPjxh
Y2Nlc3Npb24tbnVtPjI1Njg0MDcwPC9hY2Nlc3Npb24tbnVtPjx1cmxzPjxyZWxhdGVkLXVybHM+
PHVybD5odHRwczovL3d3dy5uY2JpLm5sbS5uaWguZ292L3B1Ym1lZC8yNTY4NDA3MDwvdXJsPjwv
cmVsYXRlZC11cmxzPjwvdXJscz48ZWxlY3Ryb25pYy1yZXNvdXJjZS1udW0+MTAuMTAxNi9qLm5l
dWludC4yMDE1LjAyLjAwMTwvZWxlY3Ryb25pYy1yZXNvdXJjZS1udW0+PHJlbW90ZS1kYXRhYmFz
ZS1uYW1lPk1lZGxpbmU8L3JlbW90ZS1kYXRhYmFzZS1uYW1lPjxyZW1vdGUtZGF0YWJhc2UtcHJv
dmlkZXI+TkxNPC9yZW1vdGUtZGF0YWJhc2UtcHJvdmlkZXI+PC9yZWNvcmQ+PC9DaXRlPjxDaXRl
PjxBdXRob3I+R2F0bGV5PC9BdXRob3I+PFllYXI+MTk5NjwvWWVhcj48UmVjTnVtPjI5ODwvUmVj
TnVtPjxyZWNvcmQ+PHJlYy1udW1iZXI+Mjk4PC9yZWMtbnVtYmVyPjxmb3JlaWduLWtleXM+PGtl
eSBhcHA9IkVOIiBkYi1pZD0ieHc5djAwMjViOTJkdGxlcHIyYXY1dzl1MGQyMHJ4dDVmdjBhIiB0
aW1lc3RhbXA9IjE3MjE5MDc0ODQiPjI5ODwva2V5PjwvZm9yZWlnbi1rZXlzPjxyZWYtdHlwZSBu
YW1lPSJKb3VybmFsIEFydGljbGUiPjE3PC9yZWYtdHlwZT48Y29udHJpYnV0b3JzPjxhdXRob3Jz
PjxhdXRob3I+R2F0bGV5LCBTLiBKLjwvYXV0aG9yPjxhdXRob3I+UGFuLCBELjwvYXV0aG9yPjxh
dXRob3I+Q2hlbiwgUi48L2F1dGhvcj48YXV0aG9yPkNoYXR1cnZlZGksIEcuPC9hdXRob3I+PGF1
dGhvcj5EaW5nLCBZLiBTLjwvYXV0aG9yPjwvYXV0aG9ycz48L2NvbnRyaWJ1dG9ycz48YXV0aC1h
ZGRyZXNzPk1lZGljYWwgRGVwYXJ0bWVudCwgQnJvb2toYXZlbiBOYXRpb25hbCBMYWJvcmF0b3J5
LCBVcHRvbiwgTlkgMTE5NzMsIFVTQS48L2F1dGgtYWRkcmVzcz48dGl0bGVzPjx0aXRsZT5BZmZp
bml0aWVzIG9mIG1ldGh5bHBoZW5pZGF0ZSBkZXJpdmF0aXZlcyBmb3IgZG9wYW1pbmUsIG5vcmVw
aW5lcGhyaW5lIGFuZCBzZXJvdG9uaW4gdHJhbnNwb3J0ZXJzPC90aXRsZT48c2Vjb25kYXJ5LXRp
dGxlPkxpZmUgU2NpPC9zZWNvbmRhcnktdGl0bGU+PC90aXRsZXM+PHBlcmlvZGljYWw+PGZ1bGwt
dGl0bGU+TGlmZSBTY2k8L2Z1bGwtdGl0bGU+PC9wZXJpb2RpY2FsPjxwYWdlcz4yMzEtOTwvcGFn
ZXM+PHZvbHVtZT41ODwvdm9sdW1lPjxudW1iZXI+MTI8L251bWJlcj48a2V5d29yZHM+PGtleXdv
cmQ+QW5pbWFsczwva2V5d29yZD48a2V5d29yZD5CaW5kaW5nLCBDb21wZXRpdGl2ZTwva2V5d29y
ZD48a2V5d29yZD5CcmFpbi8qbWV0YWJvbGlzbTwva2V5d29yZD48a2V5d29yZD5DYXJyaWVyIFBy
b3RlaW5zLyptZXRhYm9saXNtPC9rZXl3b3JkPjxrZXl3b3JkPkRvcGFtaW5lLyptZXRhYm9saXNt
PC9rZXl3b3JkPjxrZXl3b3JkPk1lbWJyYW5lIEdseWNvcHJvdGVpbnMvKm1ldGFib2xpc208L2tl
eXdvcmQ+PGtleXdvcmQ+Kk1lbWJyYW5lIFRyYW5zcG9ydCBQcm90ZWluczwva2V5d29yZD48a2V5
d29yZD5NZXRoeWxwaGVuaWRhdGUvKmFuYWxvZ3MgJmFtcDsgZGVyaXZhdGl2ZXMvKnBoYXJtYWNv
bG9neTwva2V5d29yZD48a2V5d29yZD4qTmVydmUgVGlzc3VlIFByb3RlaW5zPC9rZXl3b3JkPjxr
ZXl3b3JkPk5vcmVwaW5lcGhyaW5lLyptZXRhYm9saXNtPC9rZXl3b3JkPjxrZXl3b3JkPlJhZGlv
bGlnYW5kIEFzc2F5PC9rZXl3b3JkPjxrZXl3b3JkPlJhdHM8L2tleXdvcmQ+PGtleXdvcmQ+U2Vy
b3RvbmluIFBsYXNtYSBNZW1icmFuZSBUcmFuc3BvcnQgUHJvdGVpbnM8L2tleXdvcmQ+PC9rZXl3
b3Jkcz48ZGF0ZXM+PHllYXI+MTk5NjwveWVhcj48L2RhdGVzPjxpc2JuPjAwMjQtMzIwNSAoUHJp
bnQpJiN4RDswMDI0LTMyMDUgKExpbmtpbmcpPC9pc2JuPjxhY2Nlc3Npb24tbnVtPjg3ODY3MDU8
L2FjY2Vzc2lvbi1udW0+PHVybHM+PHJlbGF0ZWQtdXJscz48dXJsPmh0dHBzOi8vd3d3Lm5jYmku
bmxtLm5paC5nb3YvcHVibWVkLzg3ODY3MDU8L3VybD48L3JlbGF0ZWQtdXJscz48L3VybHM+PGVs
ZWN0cm9uaWMtcmVzb3VyY2UtbnVtPjEwLjEwMTYvMDAyNC0zMjA1KDk2KTAwMDUyLTU8L2VsZWN0
cm9uaWMtcmVzb3VyY2UtbnVtPjxyZW1vdGUtZGF0YWJhc2UtbmFtZT5NZWRsaW5lPC9yZW1vdGUt
ZGF0YWJhc2UtbmFtZT48cmVtb3RlLWRhdGFiYXNlLXByb3ZpZGVyPk5MTTwvcmVtb3RlLWRhdGFi
YXNlLXByb3ZpZGVyPjwvcmVjb3JkPjwvQ2l0ZT48Q2l0ZT48QXV0aG9yPk1hcmtvd2l0ejwvQXV0
aG9yPjxZZWFyPjIwMDk8L1llYXI+PFJlY051bT4yOTk8L1JlY051bT48cmVjb3JkPjxyZWMtbnVt
YmVyPjI5OTwvcmVjLW51bWJlcj48Zm9yZWlnbi1rZXlzPjxrZXkgYXBwPSJFTiIgZGItaWQ9Inh3
OXYwMDI1YjkyZHRsZXByMmF2NXc5dTBkMjByeHQ1ZnYwYSIgdGltZXN0YW1wPSIxNzIxOTA3NTI4
Ij4yOTk8L2tleT48L2ZvcmVpZ24ta2V5cz48cmVmLXR5cGUgbmFtZT0iSm91cm5hbCBBcnRpY2xl
Ij4xNzwvcmVmLXR5cGU+PGNvbnRyaWJ1dG9ycz48YXV0aG9ycz48YXV0aG9yPk1hcmtvd2l0eiwg
Si4gUy48L2F1dGhvcj48YXV0aG9yPkRlVmFuZSwgQy4gTC48L2F1dGhvcj48YXV0aG9yPlJhbWFt
b29ydGh5LCBTLjwvYXV0aG9yPjxhdXRob3I+Wmh1LCBILiBKLjwvYXV0aG9yPjwvYXV0aG9ycz48
L2NvbnRyaWJ1dG9ycz48YXV0aC1hZGRyZXNzPkxhYm9yYXRvcnkgb2YgRHJ1ZyBEaXNwb3NpdGlv
biBhbmQgUGhhcm1hY29nZW5ldGljcywgRGVwYXJ0bWVudCBvZiBQaGFybWFjZXV0aWNhbCBhbmQg
QmlvbWVkaWNhbCBTY2llbmNlcywgQ2hhcmxlcyBQLiBEYXJieSBDaGlsZHJlbiZhcG9zO3MgUmVz
ZWFyY2ggSW5zdGl0dXRlLCBSTSA0MTIsIE1lZGljYWwgVW5pdmVyc2l0eSBvZiBTb3V0aCBDYXJv
bGluYSwgQ2hhcmxlc3RvbiwgU0MgMjk0MjUsIFVTQS4gbWFya293aWpAbXVzYy5lZHU8L2F1dGgt
YWRkcmVzcz48dGl0bGVzPjx0aXRsZT5UaGUgcHN5Y2hvc3RpbXVsYW50IGQtdGhyZW8tKFIsUikt
bWV0aHlscGhlbmlkYXRlIGJpbmRzIGFzIGFuIGFnb25pc3QgdG8gdGhlIDVIVCgxQSkgcmVjZXB0
b3I8L3RpdGxlPjxzZWNvbmRhcnktdGl0bGU+UGhhcm1hemllPC9zZWNvbmRhcnktdGl0bGU+PC90
aXRsZXM+PHBlcmlvZGljYWw+PGZ1bGwtdGl0bGU+UGhhcm1hemllPC9mdWxsLXRpdGxlPjwvcGVy
aW9kaWNhbD48cGFnZXM+MTIzLTU8L3BhZ2VzPjx2b2x1bWU+NjQ8L3ZvbHVtZT48bnVtYmVyPjI8
L251bWJlcj48a2V5d29yZHM+PGtleXdvcmQ+QW5pbWFsczwva2V5d29yZD48a2V5d29yZD5DSE8g
Q2VsbHM8L2tleXdvcmQ+PGtleXdvcmQ+Q2VudHJhbCBOZXJ2b3VzIFN5c3RlbSBTdGltdWxhbnRz
LyptZXRhYm9saXNtLypwaGFybWFjb2xvZ3k8L2tleXdvcmQ+PGtleXdvcmQ+Q3JpY2V0aW5hZTwv
a2V5d29yZD48a2V5d29yZD5DcmljZXR1bHVzPC9rZXl3b3JkPjxrZXl3b3JkPkZlbWFsZTwva2V5
d29yZD48a2V5d29yZD5HdWFub3NpbmUgNSZhcG9zOy1PLSgzLVRoaW90cmlwaG9zcGhhdGUpL21l
dGFib2xpc208L2tleXdvcmQ+PGtleXdvcmQ+R3VpbmVhIFBpZ3M8L2tleXdvcmQ+PGtleXdvcmQ+
SWxldW0vZHJ1ZyBlZmZlY3RzPC9rZXl3b3JkPjxrZXl3b3JkPkluIFZpdHJvIFRlY2huaXF1ZXM8
L2tleXdvcmQ+PGtleXdvcmQ+TWFsZTwva2V5d29yZD48a2V5d29yZD5NZXRoeWxwaGVuaWRhdGUv
Km1ldGFib2xpc20vKnBoYXJtYWNvbG9neTwva2V5d29yZD48a2V5d29yZD5SYXRzPC9rZXl3b3Jk
PjxrZXl3b3JkPlJhdHMsIFdpc3Rhcjwva2V5d29yZD48a2V5d29yZD5SZWNlcHRvciwgU2Vyb3Rv
bmluLCA1LUhUMUEvKm1ldGFib2xpc208L2tleXdvcmQ+PGtleXdvcmQ+UmVjZXB0b3IsIFNlcm90
b25pbiwgNS1IVDJCL21ldGFib2xpc208L2tleXdvcmQ+PGtleXdvcmQ+KlNlcm90b25pbiA1LUhU
MSBSZWNlcHRvciBBZ29uaXN0czwva2V5d29yZD48a2V5d29yZD5TZXJvdG9uaW4gNS1IVDIgUmVj
ZXB0b3IgQWdvbmlzdHM8L2tleXdvcmQ+PGtleXdvcmQ+KlNlcm90b25pbiBSZWNlcHRvciBBZ29u
aXN0czwva2V5d29yZD48L2tleXdvcmRzPjxkYXRlcz48eWVhcj4yMDA5PC95ZWFyPjxwdWItZGF0
ZXM+PGRhdGU+RmViPC9kYXRlPjwvcHViLWRhdGVzPjwvZGF0ZXM+PGlzYm4+MDAzMS03MTQ0IChQ
cmludCkmI3hEOzAwMzEtNzE0NCAoTGlua2luZyk8L2lzYm4+PGFjY2Vzc2lvbi1udW0+MTkzMjI5
NTM8L2FjY2Vzc2lvbi1udW0+PHVybHM+PHJlbGF0ZWQtdXJscz48dXJsPmh0dHBzOi8vd3d3Lm5j
YmkubmxtLm5paC5nb3YvcHVibWVkLzE5MzIyOTUzPC91cmw+PC9yZWxhdGVkLXVybHM+PC91cmxz
PjxyZW1vdGUtZGF0YWJhc2UtbmFtZT5NZWRsaW5lPC9yZW1vdGUtZGF0YWJhc2UtbmFtZT48cmVt
b3RlLWRhdGFiYXNlLXByb3ZpZGVyPk5MTTwvcmVtb3RlLWRhdGFiYXNlLXByb3ZpZGVyPjwvcmVj
b3JkPjwvQ2l0ZT48L0VuZE5vdGU+AG==
</w:fldData>
        </w:fldChar>
      </w:r>
      <w:r w:rsidR="001902DB" w:rsidRPr="003604A7">
        <w:rPr>
          <w:rFonts w:asciiTheme="minorHAnsi" w:hAnsiTheme="minorHAnsi" w:cstheme="minorHAnsi"/>
          <w:color w:val="000000" w:themeColor="text1"/>
          <w:lang w:val="en-US"/>
        </w:rPr>
        <w:instrText xml:space="preserve"> ADDIN EN.CITE.DATA </w:instrText>
      </w:r>
      <w:r w:rsidR="001902DB" w:rsidRPr="003604A7">
        <w:rPr>
          <w:rFonts w:asciiTheme="minorHAnsi" w:hAnsiTheme="minorHAnsi" w:cstheme="minorHAnsi"/>
          <w:color w:val="000000" w:themeColor="text1"/>
          <w:lang w:val="en-US"/>
        </w:rPr>
      </w:r>
      <w:r w:rsidR="001902DB" w:rsidRPr="003604A7">
        <w:rPr>
          <w:rFonts w:asciiTheme="minorHAnsi" w:hAnsiTheme="minorHAnsi" w:cstheme="minorHAnsi"/>
          <w:color w:val="000000" w:themeColor="text1"/>
          <w:lang w:val="en-US"/>
        </w:rPr>
        <w:fldChar w:fldCharType="end"/>
      </w:r>
      <w:r w:rsidR="005D5435" w:rsidRPr="003604A7">
        <w:rPr>
          <w:rFonts w:asciiTheme="minorHAnsi" w:hAnsiTheme="minorHAnsi" w:cstheme="minorHAnsi"/>
          <w:color w:val="000000" w:themeColor="text1"/>
          <w:lang w:val="en-US"/>
        </w:rPr>
      </w:r>
      <w:r w:rsidR="005D5435" w:rsidRPr="003604A7">
        <w:rPr>
          <w:rFonts w:asciiTheme="minorHAnsi" w:hAnsiTheme="minorHAnsi" w:cstheme="minorHAnsi"/>
          <w:color w:val="000000" w:themeColor="text1"/>
          <w:lang w:val="en-US"/>
        </w:rPr>
        <w:fldChar w:fldCharType="separate"/>
      </w:r>
      <w:r w:rsidR="001902DB" w:rsidRPr="003604A7">
        <w:rPr>
          <w:rFonts w:asciiTheme="minorHAnsi" w:hAnsiTheme="minorHAnsi" w:cstheme="minorHAnsi"/>
          <w:noProof/>
          <w:color w:val="000000" w:themeColor="text1"/>
          <w:lang w:val="en-US"/>
        </w:rPr>
        <w:t>(Banerjee &amp; Nandagopal 2015, Gatley et al 1996, Markowitz et al 2009)</w:t>
      </w:r>
      <w:r w:rsidR="005D5435" w:rsidRPr="003604A7">
        <w:rPr>
          <w:rFonts w:asciiTheme="minorHAnsi" w:hAnsiTheme="minorHAnsi" w:cstheme="minorHAnsi"/>
          <w:color w:val="000000" w:themeColor="text1"/>
          <w:lang w:val="en-US"/>
        </w:rPr>
        <w:fldChar w:fldCharType="end"/>
      </w:r>
      <w:r w:rsidR="001F7F52" w:rsidRPr="003604A7">
        <w:rPr>
          <w:rFonts w:asciiTheme="minorHAnsi" w:hAnsiTheme="minorHAnsi" w:cstheme="minorHAnsi"/>
          <w:color w:val="000000" w:themeColor="text1"/>
          <w:lang w:val="en-US"/>
        </w:rPr>
        <w:t xml:space="preserve">. </w:t>
      </w:r>
      <w:r w:rsidR="003F2396" w:rsidRPr="003604A7">
        <w:rPr>
          <w:rFonts w:asciiTheme="minorHAnsi" w:hAnsiTheme="minorHAnsi" w:cstheme="minorHAnsi"/>
          <w:color w:val="000000" w:themeColor="text1"/>
          <w:lang w:val="en-US"/>
        </w:rPr>
        <w:t>S</w:t>
      </w:r>
      <w:r w:rsidRPr="003604A7">
        <w:rPr>
          <w:rFonts w:asciiTheme="minorHAnsi" w:hAnsiTheme="minorHAnsi" w:cstheme="minorHAnsi"/>
          <w:color w:val="000000" w:themeColor="text1"/>
          <w:lang w:val="en-US"/>
        </w:rPr>
        <w:t xml:space="preserve">tudies in rats have shown that MPH </w:t>
      </w:r>
      <w:r w:rsidR="001F7F52" w:rsidRPr="003604A7">
        <w:rPr>
          <w:rFonts w:asciiTheme="minorHAnsi" w:hAnsiTheme="minorHAnsi" w:cstheme="minorHAnsi"/>
          <w:color w:val="000000" w:themeColor="text1"/>
          <w:lang w:val="en-US"/>
        </w:rPr>
        <w:t>administration leads to increased SERT density</w:t>
      </w:r>
      <w:r w:rsidR="003420CA" w:rsidRPr="003604A7">
        <w:rPr>
          <w:rFonts w:asciiTheme="minorHAnsi" w:hAnsiTheme="minorHAnsi" w:cstheme="minorHAnsi"/>
          <w:color w:val="000000" w:themeColor="text1"/>
          <w:lang w:val="en-US"/>
        </w:rPr>
        <w:t xml:space="preserve"> </w:t>
      </w:r>
      <w:r w:rsidR="005D5435" w:rsidRPr="003604A7">
        <w:rPr>
          <w:rFonts w:asciiTheme="minorHAnsi" w:hAnsiTheme="minorHAnsi" w:cstheme="minorHAnsi"/>
          <w:color w:val="000000" w:themeColor="text1"/>
          <w:lang w:val="en-US"/>
        </w:rPr>
        <w:fldChar w:fldCharType="begin">
          <w:fldData xml:space="preserve">PEVuZE5vdGU+PENpdGU+PEF1dGhvcj5EYW5pYWxpPC9BdXRob3I+PFllYXI+MjAxMzwvWWVhcj48
UmVjTnVtPjMwMTwvUmVjTnVtPjxEaXNwbGF5VGV4dD4oRGFuaWFsaSBldCBhbCAyMDEzKTwvRGlz
cGxheVRleHQ+PHJlY29yZD48cmVjLW51bWJlcj4zMDE8L3JlYy1udW1iZXI+PGZvcmVpZ24ta2V5
cz48a2V5IGFwcD0iRU4iIGRiLWlkPSJ4dzl2MDAyNWI5MmR0bGVwcjJhdjV3OXUwZDIwcnh0NWZ2
MGEiIHRpbWVzdGFtcD0iMTcyMTkwNzU5NiI+MzAxPC9rZXk+PC9mb3JlaWduLWtleXM+PHJlZi10
eXBlIG5hbWU9IkpvdXJuYWwgQXJ0aWNsZSI+MTc8L3JlZi10eXBlPjxjb250cmlidXRvcnM+PGF1
dGhvcnM+PGF1dGhvcj5EYW5pYWxpLCBTLjwvYXV0aG9yPjxhdXRob3I+TWFkamQsIFouPC9hdXRo
b3I+PGF1dGhvcj5TaGFoYmF6aSwgQS48L2F1dGhvcj48YXV0aG9yPk5pa25hemFyLCBTLjwvYXV0
aG9yPjxhdXRob3I+U2hhaGJhenphZGVoLCBELjwvYXV0aG9yPjwvYXV0aG9ycz48L2NvbnRyaWJ1
dG9ycz48YXV0aC1hZGRyZXNzPkRlcHQuIG9mIFBoeXNpb2xvZ3ksIEZhY3VsdHkgb2YgTWVkaWNp
bmUsIElyYW4gVW5pdmVyc2l0eSBvZiBNZWRpY2FsIFNjaWVuY2VzIChJVU1TKSwgVGVocmFuLCBJ
cmFuLiYjeEQ7UGh5c2lvbG9neSBSZXNlYXJjaCBDZW50ZXIsIElyYW4gVW5pdmVyc2l0eSBvZiBN
ZWRpY2FsIFNjaWVuY2VzIChJVU1TKSwgVGVocmFuLCBJcmFuLiYjeEQ7Q2VsbHVsYXIgYW5kIE1v
bGVjdWxhciBSZXNlYXJjaCBDZW50ZXIsIElyYW4gVW5pdmVyc2l0eSBvZiBNZWRpY2FsIFNjaWVu
Y2VzLCBUZWhyYW4sIElyYW4uJiN4RDtPbmNvcGF0aG9sb2d5IFJlc2VhcmNoIENlbnRlciBhbmQg
RGVwdC4gb2YgUGF0aG9sb2d5LCBJcmFuIFVuaXZlcnNpdHkgb2YgTWVkaWNhbCBTY2llbmNlcywg
VGVocmFuLCBJcmFuLiYjeEQ7QmlvdGVjaG5vbG9neSBSZXNlYXJjaCBDZW50ZXIsIERlcHQuIG9m
IE1lZGljYWwgQmlvdGVjaG5vbG9neSwgVmVub20gYW5kIFRveGluIFVuaXQsIFBhc3RldXIgSW5z
dGl0dXRlIG9mIElyYW4sIFRlaHJhbiwgSXJhbi48L2F1dGgtYWRkcmVzcz48dGl0bGVzPjx0aXRs
ZT5DaHJvbmljIFJpdGFsaW4gYWRtaW5pc3RyYXRpb24gZHVyaW5nIGFkdWx0aG9vZCBpbmNyZWFz
ZXMgc2Vyb3RvbmluIHBvb2wgaW4gcmF0IG1lZGlhbCBmcm9udGFsIGNvcnRleDwvdGl0bGU+PHNl
Y29uZGFyeS10aXRsZT5JcmFuIEJpb21lZCBKPC9zZWNvbmRhcnktdGl0bGU+PC90aXRsZXM+PHBl
cmlvZGljYWw+PGZ1bGwtdGl0bGU+SXJhbiBCaW9tZWQgSjwvZnVsbC10aXRsZT48L3BlcmlvZGlj
YWw+PHBhZ2VzPjEzNC05PC9wYWdlcz48dm9sdW1lPjE3PC92b2x1bWU+PG51bWJlcj4zPC9udW1i
ZXI+PGtleXdvcmRzPjxrZXl3b3JkPkFnaW5nL2RydWcgZWZmZWN0cy8qbWV0YWJvbGlzbTwva2V5
d29yZD48a2V5d29yZD5BbmltYWxzPC9rZXl3b3JkPjxrZXl3b3JkPkZyb250YWwgTG9iZS9jeXRv
bG9neS9kcnVnIGVmZmVjdHMvKm1ldGFib2xpc208L2tleXdvcmQ+PGtleXdvcmQ+TWFsZTwva2V5
d29yZD48a2V5d29yZD5NZXRoeWxwaGVuaWRhdGUvKmFkbWluaXN0cmF0aW9uICZhbXA7IGRvc2Fn
ZS8qcGhhcm1hY29sb2d5PC9rZXl3b3JkPjxrZXl3b3JkPlJhdHM8L2tleXdvcmQ+PGtleXdvcmQ+
UmF0cywgV2lzdGFyPC9rZXl3b3JkPjxrZXl3b3JkPlNlcm90b25pbi8qbWV0YWJvbGlzbTwva2V5
d29yZD48a2V5d29yZD5TZXJvdG9uaW4gUGxhc21hIE1lbWJyYW5lIFRyYW5zcG9ydCBQcm90ZWlu
cy9tZXRhYm9saXNtPC9rZXl3b3JkPjxrZXl3b3JkPlJpdGFsaW48L2tleXdvcmQ+PGtleXdvcmQ+
U2Vyb3RvbmluPC9rZXl3b3JkPjwva2V5d29yZHM+PGRhdGVzPjx5ZWFyPjIwMTM8L3llYXI+PC9k
YXRlcz48aXNibj4yMDA4LTgyM1ggKEVsZWN0cm9uaWMpJiN4RDsxMDI4LTg1MlggKFByaW50KSYj
eEQ7MTAyOC04NTJYIChMaW5raW5nKTwvaXNibj48YWNjZXNzaW9uLW51bT4yMzc0ODg5MTwvYWNj
ZXNzaW9uLW51bT48dXJscz48cmVsYXRlZC11cmxzPjx1cmw+aHR0cHM6Ly93d3cubmNiaS5ubG0u
bmloLmdvdi9wdWJtZWQvMjM3NDg4OTE8L3VybD48L3JlbGF0ZWQtdXJscz48L3VybHM+PGN1c3Rv
bTI+UE1DMzc3MDI1NTwvY3VzdG9tMj48ZWxlY3Ryb25pYy1yZXNvdXJjZS1udW0+MTAuNjA5MS9p
YmouMTE3My4yMDEzPC9lbGVjdHJvbmljLXJlc291cmNlLW51bT48cmVtb3RlLWRhdGFiYXNlLW5h
bWU+TWVkbGluZTwvcmVtb3RlLWRhdGFiYXNlLW5hbWU+PHJlbW90ZS1kYXRhYmFzZS1wcm92aWRl
cj5OTE08L3JlbW90ZS1kYXRhYmFzZS1wcm92aWRlcj48L3JlY29yZD48L0NpdGU+PC9FbmROb3Rl
Pn==
</w:fldData>
        </w:fldChar>
      </w:r>
      <w:r w:rsidR="005D5435" w:rsidRPr="003604A7">
        <w:rPr>
          <w:rFonts w:asciiTheme="minorHAnsi" w:hAnsiTheme="minorHAnsi" w:cstheme="minorHAnsi"/>
          <w:color w:val="000000" w:themeColor="text1"/>
          <w:lang w:val="en-US"/>
        </w:rPr>
        <w:instrText xml:space="preserve"> ADDIN EN.CITE </w:instrText>
      </w:r>
      <w:r w:rsidR="005D5435" w:rsidRPr="003604A7">
        <w:rPr>
          <w:rFonts w:asciiTheme="minorHAnsi" w:hAnsiTheme="minorHAnsi" w:cstheme="minorHAnsi"/>
          <w:color w:val="000000" w:themeColor="text1"/>
          <w:lang w:val="en-US"/>
        </w:rPr>
        <w:fldChar w:fldCharType="begin">
          <w:fldData xml:space="preserve">PEVuZE5vdGU+PENpdGU+PEF1dGhvcj5EYW5pYWxpPC9BdXRob3I+PFllYXI+MjAxMzwvWWVhcj48
UmVjTnVtPjMwMTwvUmVjTnVtPjxEaXNwbGF5VGV4dD4oRGFuaWFsaSBldCBhbCAyMDEzKTwvRGlz
cGxheVRleHQ+PHJlY29yZD48cmVjLW51bWJlcj4zMDE8L3JlYy1udW1iZXI+PGZvcmVpZ24ta2V5
cz48a2V5IGFwcD0iRU4iIGRiLWlkPSJ4dzl2MDAyNWI5MmR0bGVwcjJhdjV3OXUwZDIwcnh0NWZ2
MGEiIHRpbWVzdGFtcD0iMTcyMTkwNzU5NiI+MzAxPC9rZXk+PC9mb3JlaWduLWtleXM+PHJlZi10
eXBlIG5hbWU9IkpvdXJuYWwgQXJ0aWNsZSI+MTc8L3JlZi10eXBlPjxjb250cmlidXRvcnM+PGF1
dGhvcnM+PGF1dGhvcj5EYW5pYWxpLCBTLjwvYXV0aG9yPjxhdXRob3I+TWFkamQsIFouPC9hdXRo
b3I+PGF1dGhvcj5TaGFoYmF6aSwgQS48L2F1dGhvcj48YXV0aG9yPk5pa25hemFyLCBTLjwvYXV0
aG9yPjxhdXRob3I+U2hhaGJhenphZGVoLCBELjwvYXV0aG9yPjwvYXV0aG9ycz48L2NvbnRyaWJ1
dG9ycz48YXV0aC1hZGRyZXNzPkRlcHQuIG9mIFBoeXNpb2xvZ3ksIEZhY3VsdHkgb2YgTWVkaWNp
bmUsIElyYW4gVW5pdmVyc2l0eSBvZiBNZWRpY2FsIFNjaWVuY2VzIChJVU1TKSwgVGVocmFuLCBJ
cmFuLiYjeEQ7UGh5c2lvbG9neSBSZXNlYXJjaCBDZW50ZXIsIElyYW4gVW5pdmVyc2l0eSBvZiBN
ZWRpY2FsIFNjaWVuY2VzIChJVU1TKSwgVGVocmFuLCBJcmFuLiYjeEQ7Q2VsbHVsYXIgYW5kIE1v
bGVjdWxhciBSZXNlYXJjaCBDZW50ZXIsIElyYW4gVW5pdmVyc2l0eSBvZiBNZWRpY2FsIFNjaWVu
Y2VzLCBUZWhyYW4sIElyYW4uJiN4RDtPbmNvcGF0aG9sb2d5IFJlc2VhcmNoIENlbnRlciBhbmQg
RGVwdC4gb2YgUGF0aG9sb2d5LCBJcmFuIFVuaXZlcnNpdHkgb2YgTWVkaWNhbCBTY2llbmNlcywg
VGVocmFuLCBJcmFuLiYjeEQ7QmlvdGVjaG5vbG9neSBSZXNlYXJjaCBDZW50ZXIsIERlcHQuIG9m
IE1lZGljYWwgQmlvdGVjaG5vbG9neSwgVmVub20gYW5kIFRveGluIFVuaXQsIFBhc3RldXIgSW5z
dGl0dXRlIG9mIElyYW4sIFRlaHJhbiwgSXJhbi48L2F1dGgtYWRkcmVzcz48dGl0bGVzPjx0aXRs
ZT5DaHJvbmljIFJpdGFsaW4gYWRtaW5pc3RyYXRpb24gZHVyaW5nIGFkdWx0aG9vZCBpbmNyZWFz
ZXMgc2Vyb3RvbmluIHBvb2wgaW4gcmF0IG1lZGlhbCBmcm9udGFsIGNvcnRleDwvdGl0bGU+PHNl
Y29uZGFyeS10aXRsZT5JcmFuIEJpb21lZCBKPC9zZWNvbmRhcnktdGl0bGU+PC90aXRsZXM+PHBl
cmlvZGljYWw+PGZ1bGwtdGl0bGU+SXJhbiBCaW9tZWQgSjwvZnVsbC10aXRsZT48L3BlcmlvZGlj
YWw+PHBhZ2VzPjEzNC05PC9wYWdlcz48dm9sdW1lPjE3PC92b2x1bWU+PG51bWJlcj4zPC9udW1i
ZXI+PGtleXdvcmRzPjxrZXl3b3JkPkFnaW5nL2RydWcgZWZmZWN0cy8qbWV0YWJvbGlzbTwva2V5
d29yZD48a2V5d29yZD5BbmltYWxzPC9rZXl3b3JkPjxrZXl3b3JkPkZyb250YWwgTG9iZS9jeXRv
bG9neS9kcnVnIGVmZmVjdHMvKm1ldGFib2xpc208L2tleXdvcmQ+PGtleXdvcmQ+TWFsZTwva2V5
d29yZD48a2V5d29yZD5NZXRoeWxwaGVuaWRhdGUvKmFkbWluaXN0cmF0aW9uICZhbXA7IGRvc2Fn
ZS8qcGhhcm1hY29sb2d5PC9rZXl3b3JkPjxrZXl3b3JkPlJhdHM8L2tleXdvcmQ+PGtleXdvcmQ+
UmF0cywgV2lzdGFyPC9rZXl3b3JkPjxrZXl3b3JkPlNlcm90b25pbi8qbWV0YWJvbGlzbTwva2V5
d29yZD48a2V5d29yZD5TZXJvdG9uaW4gUGxhc21hIE1lbWJyYW5lIFRyYW5zcG9ydCBQcm90ZWlu
cy9tZXRhYm9saXNtPC9rZXl3b3JkPjxrZXl3b3JkPlJpdGFsaW48L2tleXdvcmQ+PGtleXdvcmQ+
U2Vyb3RvbmluPC9rZXl3b3JkPjwva2V5d29yZHM+PGRhdGVzPjx5ZWFyPjIwMTM8L3llYXI+PC9k
YXRlcz48aXNibj4yMDA4LTgyM1ggKEVsZWN0cm9uaWMpJiN4RDsxMDI4LTg1MlggKFByaW50KSYj
eEQ7MTAyOC04NTJYIChMaW5raW5nKTwvaXNibj48YWNjZXNzaW9uLW51bT4yMzc0ODg5MTwvYWNj
ZXNzaW9uLW51bT48dXJscz48cmVsYXRlZC11cmxzPjx1cmw+aHR0cHM6Ly93d3cubmNiaS5ubG0u
bmloLmdvdi9wdWJtZWQvMjM3NDg4OTE8L3VybD48L3JlbGF0ZWQtdXJscz48L3VybHM+PGN1c3Rv
bTI+UE1DMzc3MDI1NTwvY3VzdG9tMj48ZWxlY3Ryb25pYy1yZXNvdXJjZS1udW0+MTAuNjA5MS9p
YmouMTE3My4yMDEzPC9lbGVjdHJvbmljLXJlc291cmNlLW51bT48cmVtb3RlLWRhdGFiYXNlLW5h
bWU+TWVkbGluZTwvcmVtb3RlLWRhdGFiYXNlLW5hbWU+PHJlbW90ZS1kYXRhYmFzZS1wcm92aWRl
cj5OTE08L3JlbW90ZS1kYXRhYmFzZS1wcm92aWRlcj48L3JlY29yZD48L0NpdGU+PC9FbmROb3Rl
Pn==
</w:fldData>
        </w:fldChar>
      </w:r>
      <w:r w:rsidR="005D5435" w:rsidRPr="003604A7">
        <w:rPr>
          <w:rFonts w:asciiTheme="minorHAnsi" w:hAnsiTheme="minorHAnsi" w:cstheme="minorHAnsi"/>
          <w:color w:val="000000" w:themeColor="text1"/>
          <w:lang w:val="en-US"/>
        </w:rPr>
        <w:instrText xml:space="preserve"> ADDIN EN.CITE.DATA </w:instrText>
      </w:r>
      <w:r w:rsidR="005D5435" w:rsidRPr="003604A7">
        <w:rPr>
          <w:rFonts w:asciiTheme="minorHAnsi" w:hAnsiTheme="minorHAnsi" w:cstheme="minorHAnsi"/>
          <w:color w:val="000000" w:themeColor="text1"/>
          <w:lang w:val="en-US"/>
        </w:rPr>
      </w:r>
      <w:r w:rsidR="005D5435" w:rsidRPr="003604A7">
        <w:rPr>
          <w:rFonts w:asciiTheme="minorHAnsi" w:hAnsiTheme="minorHAnsi" w:cstheme="minorHAnsi"/>
          <w:color w:val="000000" w:themeColor="text1"/>
          <w:lang w:val="en-US"/>
        </w:rPr>
        <w:fldChar w:fldCharType="end"/>
      </w:r>
      <w:r w:rsidR="005D5435" w:rsidRPr="003604A7">
        <w:rPr>
          <w:rFonts w:asciiTheme="minorHAnsi" w:hAnsiTheme="minorHAnsi" w:cstheme="minorHAnsi"/>
          <w:color w:val="000000" w:themeColor="text1"/>
          <w:lang w:val="en-US"/>
        </w:rPr>
      </w:r>
      <w:r w:rsidR="005D5435" w:rsidRPr="003604A7">
        <w:rPr>
          <w:rFonts w:asciiTheme="minorHAnsi" w:hAnsiTheme="minorHAnsi" w:cstheme="minorHAnsi"/>
          <w:color w:val="000000" w:themeColor="text1"/>
          <w:lang w:val="en-US"/>
        </w:rPr>
        <w:fldChar w:fldCharType="separate"/>
      </w:r>
      <w:r w:rsidR="005D5435" w:rsidRPr="003604A7">
        <w:rPr>
          <w:rFonts w:asciiTheme="minorHAnsi" w:hAnsiTheme="minorHAnsi" w:cstheme="minorHAnsi"/>
          <w:noProof/>
          <w:color w:val="000000" w:themeColor="text1"/>
          <w:lang w:val="en-US"/>
        </w:rPr>
        <w:t>(Daniali et al 2013)</w:t>
      </w:r>
      <w:r w:rsidR="005D5435" w:rsidRPr="003604A7">
        <w:rPr>
          <w:rFonts w:asciiTheme="minorHAnsi" w:hAnsiTheme="minorHAnsi" w:cstheme="minorHAnsi"/>
          <w:color w:val="000000" w:themeColor="text1"/>
          <w:lang w:val="en-US"/>
        </w:rPr>
        <w:fldChar w:fldCharType="end"/>
      </w:r>
      <w:r w:rsidR="001F7F52" w:rsidRPr="003604A7">
        <w:rPr>
          <w:rFonts w:asciiTheme="minorHAnsi" w:hAnsiTheme="minorHAnsi" w:cstheme="minorHAnsi"/>
          <w:color w:val="000000" w:themeColor="text1"/>
          <w:lang w:val="en-US"/>
        </w:rPr>
        <w:t xml:space="preserve">, whilst </w:t>
      </w:r>
      <w:r w:rsidR="003420CA" w:rsidRPr="003604A7">
        <w:rPr>
          <w:rFonts w:asciiTheme="minorHAnsi" w:hAnsiTheme="minorHAnsi" w:cstheme="minorHAnsi"/>
          <w:color w:val="000000" w:themeColor="text1"/>
          <w:lang w:val="en-US"/>
        </w:rPr>
        <w:t xml:space="preserve">a </w:t>
      </w:r>
      <w:r w:rsidR="001F7F52" w:rsidRPr="003604A7">
        <w:rPr>
          <w:rFonts w:asciiTheme="minorHAnsi" w:hAnsiTheme="minorHAnsi" w:cstheme="minorHAnsi"/>
          <w:color w:val="000000" w:themeColor="text1"/>
          <w:lang w:val="en-US"/>
        </w:rPr>
        <w:t xml:space="preserve">5-HTR1B </w:t>
      </w:r>
      <w:r w:rsidR="003420CA" w:rsidRPr="003604A7">
        <w:rPr>
          <w:rFonts w:asciiTheme="minorHAnsi" w:hAnsiTheme="minorHAnsi" w:cstheme="minorHAnsi"/>
          <w:color w:val="000000" w:themeColor="text1"/>
          <w:lang w:val="en-US"/>
        </w:rPr>
        <w:t xml:space="preserve">agonist </w:t>
      </w:r>
      <w:r w:rsidR="001F7F52" w:rsidRPr="003604A7">
        <w:rPr>
          <w:rFonts w:asciiTheme="minorHAnsi" w:hAnsiTheme="minorHAnsi" w:cstheme="minorHAnsi"/>
          <w:color w:val="000000" w:themeColor="text1"/>
          <w:lang w:val="en-US"/>
        </w:rPr>
        <w:t xml:space="preserve">potentiates MPH effects on activity levels </w:t>
      </w:r>
      <w:r w:rsidR="005D5435" w:rsidRPr="003604A7">
        <w:rPr>
          <w:rFonts w:asciiTheme="minorHAnsi" w:hAnsiTheme="minorHAnsi" w:cstheme="minorHAnsi"/>
          <w:color w:val="000000" w:themeColor="text1"/>
          <w:lang w:val="en-US"/>
        </w:rPr>
        <w:fldChar w:fldCharType="begin">
          <w:fldData xml:space="preserve">PEVuZE5vdGU+PENpdGU+PEF1dGhvcj5Cb3J5Y3o8L0F1dGhvcj48WWVhcj4yMDA4PC9ZZWFyPjxS
ZWNOdW0+MzAwPC9SZWNOdW0+PERpc3BsYXlUZXh0PihCb3J5Y3ogZXQgYWwgMjAwOCk8L0Rpc3Bs
YXlUZXh0PjxyZWNvcmQ+PHJlYy1udW1iZXI+MzAwPC9yZWMtbnVtYmVyPjxmb3JlaWduLWtleXM+
PGtleSBhcHA9IkVOIiBkYi1pZD0ieHc5djAwMjViOTJkdGxlcHIyYXY1dzl1MGQyMHJ4dDVmdjBh
IiB0aW1lc3RhbXA9IjE3MjE5MDc1NjciPjMwMDwva2V5PjwvZm9yZWlnbi1rZXlzPjxyZWYtdHlw
ZSBuYW1lPSJKb3VybmFsIEFydGljbGUiPjE3PC9yZWYtdHlwZT48Y29udHJpYnV0b3JzPjxhdXRo
b3JzPjxhdXRob3I+Qm9yeWN6LCBKLjwvYXV0aG9yPjxhdXRob3I+WmFwYXRhLCBBLjwvYXV0aG9y
PjxhdXRob3I+UXVpcm96LCBDLjwvYXV0aG9yPjxhdXRob3I+Vm9sa293LCBOLiBELjwvYXV0aG9y
PjxhdXRob3I+RmVycmUsIFMuPC9hdXRob3I+PC9hdXRob3JzPjwvY29udHJpYnV0b3JzPjxhdXRo
LWFkZHJlc3M+RGVwYXJ0bWVudCBvZiBIZWFsdGggYW5kIEh1bWFuIFNlcnZpY2VzLCBOYXRpb25h
bCBJbnN0aXR1dGUgb24gRHJ1ZyBBYnVzZSwgSW50cmFtdXJhbCBSZXNlYXJjaCBQcm9ncmFtLCBO
YXRpb25hbCBJbnN0aXR1dGVzIG9mIEhlYWx0aCwgQmFsdGltb3JlLCBNRCAyMTIyNCwgVVNBLjwv
YXV0aC1hZGRyZXNzPjx0aXRsZXM+PHRpdGxlPjUtSFQgMUIgcmVjZXB0b3ItbWVkaWF0ZWQgc2Vy
b3RvbmluZXJnaWMgbW9kdWxhdGlvbiBvZiBtZXRoeWxwaGVuaWRhdGUtaW5kdWNlZCBsb2NvbW90
b3IgYWN0aXZhdGlvbiBpbiByYXRzPC90aXRsZT48c2Vjb25kYXJ5LXRpdGxlPk5ldXJvcHN5Y2hv
cGhhcm1hY29sb2d5PC9zZWNvbmRhcnktdGl0bGU+PC90aXRsZXM+PHBlcmlvZGljYWw+PGZ1bGwt
dGl0bGU+TmV1cm9wc3ljaG9waGFybWFjb2xvZ3k8L2Z1bGwtdGl0bGU+PC9wZXJpb2RpY2FsPjxw
YWdlcz42MTktMjY8L3BhZ2VzPjx2b2x1bWU+MzM8L3ZvbHVtZT48bnVtYmVyPjM8L251bWJlcj48
ZWRpdGlvbj4yMDA3MDUwOTwvZWRpdGlvbj48a2V5d29yZHM+PGtleXdvcmQ+QW5pbWFsczwva2V5
d29yZD48a2V5d29yZD5DZW50cmFsIE5lcnZvdXMgU3lzdGVtIFN0aW11bGFudHMvKnBoYXJtYWNv
bG9neTwva2V5d29yZD48a2V5d29yZD5Eb3BhbWluZS9tZXRhYm9saXNtPC9rZXl3b3JkPjxrZXl3
b3JkPkRvc2UtUmVzcG9uc2UgUmVsYXRpb25zaGlwLCBEcnVnPC9rZXl3b3JkPjxrZXl3b3JkPkV4
dHJhY2VsbHVsYXIgU3BhY2UvZHJ1ZyBlZmZlY3RzL21ldGFib2xpc208L2tleXdvcmQ+PGtleXdv
cmQ+Rmx1b3hldGluZS9waGFybWFjb2xvZ3k8L2tleXdvcmQ+PGtleXdvcmQ+TWFsZTwva2V5d29y
ZD48a2V5d29yZD5NZXRoYW1waGV0YW1pbmUvcGhhcm1hY29sb2d5PC9rZXl3b3JkPjxrZXl3b3Jk
Pk1ldGh5bHBoZW5pZGF0ZS8qcGhhcm1hY29sb2d5PC9rZXl3b3JkPjxrZXl3b3JkPk1pY3JvZGlh
bHlzaXM8L2tleXdvcmQ+PGtleXdvcmQ+TW90b3IgQWN0aXZpdHkvKmRydWcgZWZmZWN0czwva2V5
d29yZD48a2V5d29yZD5OdWNsZXVzIEFjY3VtYmVucy9kcnVnIGVmZmVjdHMvbWV0YWJvbGlzbTwv
a2V5d29yZD48a2V5d29yZD5QeXJpZGluZXMvcGhhcm1hY29sb2d5PC9rZXl3b3JkPjxrZXl3b3Jk
PlJhdHM8L2tleXdvcmQ+PGtleXdvcmQ+UmF0cywgU3ByYWd1ZS1EYXdsZXk8L2tleXdvcmQ+PGtl
eXdvcmQ+UmVjZXB0b3IsIFNlcm90b25pbiwgNS1IVDFCL2RydWcgZWZmZWN0cy8qcGh5c2lvbG9n
eTwva2V5d29yZD48a2V5d29yZD5TZXJvdG9uaW4vbWV0YWJvbGlzbS8qcGh5c2lvbG9neTwva2V5
d29yZD48a2V5d29yZD5TZXJvdG9uaW4gUmVjZXB0b3IgQWdvbmlzdHMvcGhhcm1hY29sb2d5PC9r
ZXl3b3JkPjxrZXl3b3JkPlNlbGVjdGl2ZSBTZXJvdG9uaW4gUmV1cHRha2UgSW5oaWJpdG9ycy9w
aGFybWFjb2xvZ3k8L2tleXdvcmQ+PC9rZXl3b3Jkcz48ZGF0ZXM+PHllYXI+MjAwODwveWVhcj48
cHViLWRhdGVzPjxkYXRlPkZlYjwvZGF0ZT48L3B1Yi1kYXRlcz48L2RhdGVzPjxpc2JuPjA4OTMt
MTMzWCAoUHJpbnQpJiN4RDswODkzLTEzM1ggKExpbmtpbmcpPC9pc2JuPjxhY2Nlc3Npb24tbnVt
PjE3NDg3MjI2PC9hY2Nlc3Npb24tbnVtPjx1cmxzPjxyZWxhdGVkLXVybHM+PHVybD5odHRwczov
L3d3dy5uY2JpLm5sbS5uaWguZ292L3B1Ym1lZC8xNzQ4NzIyNjwvdXJsPjwvcmVsYXRlZC11cmxz
PjwvdXJscz48ZWxlY3Ryb25pYy1yZXNvdXJjZS1udW0+MTAuMTAzOC9zai5ucHAuMTMwMTQ0NTwv
ZWxlY3Ryb25pYy1yZXNvdXJjZS1udW0+PHJlbW90ZS1kYXRhYmFzZS1uYW1lPk1lZGxpbmU8L3Jl
bW90ZS1kYXRhYmFzZS1uYW1lPjxyZW1vdGUtZGF0YWJhc2UtcHJvdmlkZXI+TkxNPC9yZW1vdGUt
ZGF0YWJhc2UtcHJvdmlkZXI+PC9yZWNvcmQ+PC9DaXRlPjwvRW5kTm90ZT5=
</w:fldData>
        </w:fldChar>
      </w:r>
      <w:r w:rsidR="005D5435" w:rsidRPr="003604A7">
        <w:rPr>
          <w:rFonts w:asciiTheme="minorHAnsi" w:hAnsiTheme="minorHAnsi" w:cstheme="minorHAnsi"/>
          <w:color w:val="000000" w:themeColor="text1"/>
          <w:lang w:val="en-US"/>
        </w:rPr>
        <w:instrText xml:space="preserve"> ADDIN EN.CITE </w:instrText>
      </w:r>
      <w:r w:rsidR="005D5435" w:rsidRPr="003604A7">
        <w:rPr>
          <w:rFonts w:asciiTheme="minorHAnsi" w:hAnsiTheme="minorHAnsi" w:cstheme="minorHAnsi"/>
          <w:color w:val="000000" w:themeColor="text1"/>
          <w:lang w:val="en-US"/>
        </w:rPr>
        <w:fldChar w:fldCharType="begin">
          <w:fldData xml:space="preserve">PEVuZE5vdGU+PENpdGU+PEF1dGhvcj5Cb3J5Y3o8L0F1dGhvcj48WWVhcj4yMDA4PC9ZZWFyPjxS
ZWNOdW0+MzAwPC9SZWNOdW0+PERpc3BsYXlUZXh0PihCb3J5Y3ogZXQgYWwgMjAwOCk8L0Rpc3Bs
YXlUZXh0PjxyZWNvcmQ+PHJlYy1udW1iZXI+MzAwPC9yZWMtbnVtYmVyPjxmb3JlaWduLWtleXM+
PGtleSBhcHA9IkVOIiBkYi1pZD0ieHc5djAwMjViOTJkdGxlcHIyYXY1dzl1MGQyMHJ4dDVmdjBh
IiB0aW1lc3RhbXA9IjE3MjE5MDc1NjciPjMwMDwva2V5PjwvZm9yZWlnbi1rZXlzPjxyZWYtdHlw
ZSBuYW1lPSJKb3VybmFsIEFydGljbGUiPjE3PC9yZWYtdHlwZT48Y29udHJpYnV0b3JzPjxhdXRo
b3JzPjxhdXRob3I+Qm9yeWN6LCBKLjwvYXV0aG9yPjxhdXRob3I+WmFwYXRhLCBBLjwvYXV0aG9y
PjxhdXRob3I+UXVpcm96LCBDLjwvYXV0aG9yPjxhdXRob3I+Vm9sa293LCBOLiBELjwvYXV0aG9y
PjxhdXRob3I+RmVycmUsIFMuPC9hdXRob3I+PC9hdXRob3JzPjwvY29udHJpYnV0b3JzPjxhdXRo
LWFkZHJlc3M+RGVwYXJ0bWVudCBvZiBIZWFsdGggYW5kIEh1bWFuIFNlcnZpY2VzLCBOYXRpb25h
bCBJbnN0aXR1dGUgb24gRHJ1ZyBBYnVzZSwgSW50cmFtdXJhbCBSZXNlYXJjaCBQcm9ncmFtLCBO
YXRpb25hbCBJbnN0aXR1dGVzIG9mIEhlYWx0aCwgQmFsdGltb3JlLCBNRCAyMTIyNCwgVVNBLjwv
YXV0aC1hZGRyZXNzPjx0aXRsZXM+PHRpdGxlPjUtSFQgMUIgcmVjZXB0b3ItbWVkaWF0ZWQgc2Vy
b3RvbmluZXJnaWMgbW9kdWxhdGlvbiBvZiBtZXRoeWxwaGVuaWRhdGUtaW5kdWNlZCBsb2NvbW90
b3IgYWN0aXZhdGlvbiBpbiByYXRzPC90aXRsZT48c2Vjb25kYXJ5LXRpdGxlPk5ldXJvcHN5Y2hv
cGhhcm1hY29sb2d5PC9zZWNvbmRhcnktdGl0bGU+PC90aXRsZXM+PHBlcmlvZGljYWw+PGZ1bGwt
dGl0bGU+TmV1cm9wc3ljaG9waGFybWFjb2xvZ3k8L2Z1bGwtdGl0bGU+PC9wZXJpb2RpY2FsPjxw
YWdlcz42MTktMjY8L3BhZ2VzPjx2b2x1bWU+MzM8L3ZvbHVtZT48bnVtYmVyPjM8L251bWJlcj48
ZWRpdGlvbj4yMDA3MDUwOTwvZWRpdGlvbj48a2V5d29yZHM+PGtleXdvcmQ+QW5pbWFsczwva2V5
d29yZD48a2V5d29yZD5DZW50cmFsIE5lcnZvdXMgU3lzdGVtIFN0aW11bGFudHMvKnBoYXJtYWNv
bG9neTwva2V5d29yZD48a2V5d29yZD5Eb3BhbWluZS9tZXRhYm9saXNtPC9rZXl3b3JkPjxrZXl3
b3JkPkRvc2UtUmVzcG9uc2UgUmVsYXRpb25zaGlwLCBEcnVnPC9rZXl3b3JkPjxrZXl3b3JkPkV4
dHJhY2VsbHVsYXIgU3BhY2UvZHJ1ZyBlZmZlY3RzL21ldGFib2xpc208L2tleXdvcmQ+PGtleXdv
cmQ+Rmx1b3hldGluZS9waGFybWFjb2xvZ3k8L2tleXdvcmQ+PGtleXdvcmQ+TWFsZTwva2V5d29y
ZD48a2V5d29yZD5NZXRoYW1waGV0YW1pbmUvcGhhcm1hY29sb2d5PC9rZXl3b3JkPjxrZXl3b3Jk
Pk1ldGh5bHBoZW5pZGF0ZS8qcGhhcm1hY29sb2d5PC9rZXl3b3JkPjxrZXl3b3JkPk1pY3JvZGlh
bHlzaXM8L2tleXdvcmQ+PGtleXdvcmQ+TW90b3IgQWN0aXZpdHkvKmRydWcgZWZmZWN0czwva2V5
d29yZD48a2V5d29yZD5OdWNsZXVzIEFjY3VtYmVucy9kcnVnIGVmZmVjdHMvbWV0YWJvbGlzbTwv
a2V5d29yZD48a2V5d29yZD5QeXJpZGluZXMvcGhhcm1hY29sb2d5PC9rZXl3b3JkPjxrZXl3b3Jk
PlJhdHM8L2tleXdvcmQ+PGtleXdvcmQ+UmF0cywgU3ByYWd1ZS1EYXdsZXk8L2tleXdvcmQ+PGtl
eXdvcmQ+UmVjZXB0b3IsIFNlcm90b25pbiwgNS1IVDFCL2RydWcgZWZmZWN0cy8qcGh5c2lvbG9n
eTwva2V5d29yZD48a2V5d29yZD5TZXJvdG9uaW4vbWV0YWJvbGlzbS8qcGh5c2lvbG9neTwva2V5
d29yZD48a2V5d29yZD5TZXJvdG9uaW4gUmVjZXB0b3IgQWdvbmlzdHMvcGhhcm1hY29sb2d5PC9r
ZXl3b3JkPjxrZXl3b3JkPlNlbGVjdGl2ZSBTZXJvdG9uaW4gUmV1cHRha2UgSW5oaWJpdG9ycy9w
aGFybWFjb2xvZ3k8L2tleXdvcmQ+PC9rZXl3b3Jkcz48ZGF0ZXM+PHllYXI+MjAwODwveWVhcj48
cHViLWRhdGVzPjxkYXRlPkZlYjwvZGF0ZT48L3B1Yi1kYXRlcz48L2RhdGVzPjxpc2JuPjA4OTMt
MTMzWCAoUHJpbnQpJiN4RDswODkzLTEzM1ggKExpbmtpbmcpPC9pc2JuPjxhY2Nlc3Npb24tbnVt
PjE3NDg3MjI2PC9hY2Nlc3Npb24tbnVtPjx1cmxzPjxyZWxhdGVkLXVybHM+PHVybD5odHRwczov
L3d3dy5uY2JpLm5sbS5uaWguZ292L3B1Ym1lZC8xNzQ4NzIyNjwvdXJsPjwvcmVsYXRlZC11cmxz
PjwvdXJscz48ZWxlY3Ryb25pYy1yZXNvdXJjZS1udW0+MTAuMTAzOC9zai5ucHAuMTMwMTQ0NTwv
ZWxlY3Ryb25pYy1yZXNvdXJjZS1udW0+PHJlbW90ZS1kYXRhYmFzZS1uYW1lPk1lZGxpbmU8L3Jl
bW90ZS1kYXRhYmFzZS1uYW1lPjxyZW1vdGUtZGF0YWJhc2UtcHJvdmlkZXI+TkxNPC9yZW1vdGUt
ZGF0YWJhc2UtcHJvdmlkZXI+PC9yZWNvcmQ+PC9DaXRlPjwvRW5kTm90ZT5=
</w:fldData>
        </w:fldChar>
      </w:r>
      <w:r w:rsidR="005D5435" w:rsidRPr="003604A7">
        <w:rPr>
          <w:rFonts w:asciiTheme="minorHAnsi" w:hAnsiTheme="minorHAnsi" w:cstheme="minorHAnsi"/>
          <w:color w:val="000000" w:themeColor="text1"/>
          <w:lang w:val="en-US"/>
        </w:rPr>
        <w:instrText xml:space="preserve"> ADDIN EN.CITE.DATA </w:instrText>
      </w:r>
      <w:r w:rsidR="005D5435" w:rsidRPr="003604A7">
        <w:rPr>
          <w:rFonts w:asciiTheme="minorHAnsi" w:hAnsiTheme="minorHAnsi" w:cstheme="minorHAnsi"/>
          <w:color w:val="000000" w:themeColor="text1"/>
          <w:lang w:val="en-US"/>
        </w:rPr>
      </w:r>
      <w:r w:rsidR="005D5435" w:rsidRPr="003604A7">
        <w:rPr>
          <w:rFonts w:asciiTheme="minorHAnsi" w:hAnsiTheme="minorHAnsi" w:cstheme="minorHAnsi"/>
          <w:color w:val="000000" w:themeColor="text1"/>
          <w:lang w:val="en-US"/>
        </w:rPr>
        <w:fldChar w:fldCharType="end"/>
      </w:r>
      <w:r w:rsidR="005D5435" w:rsidRPr="003604A7">
        <w:rPr>
          <w:rFonts w:asciiTheme="minorHAnsi" w:hAnsiTheme="minorHAnsi" w:cstheme="minorHAnsi"/>
          <w:color w:val="000000" w:themeColor="text1"/>
          <w:lang w:val="en-US"/>
        </w:rPr>
      </w:r>
      <w:r w:rsidR="005D5435" w:rsidRPr="003604A7">
        <w:rPr>
          <w:rFonts w:asciiTheme="minorHAnsi" w:hAnsiTheme="minorHAnsi" w:cstheme="minorHAnsi"/>
          <w:color w:val="000000" w:themeColor="text1"/>
          <w:lang w:val="en-US"/>
        </w:rPr>
        <w:fldChar w:fldCharType="separate"/>
      </w:r>
      <w:r w:rsidR="005D5435" w:rsidRPr="003604A7">
        <w:rPr>
          <w:rFonts w:asciiTheme="minorHAnsi" w:hAnsiTheme="minorHAnsi" w:cstheme="minorHAnsi"/>
          <w:noProof/>
          <w:color w:val="000000" w:themeColor="text1"/>
          <w:lang w:val="en-US"/>
        </w:rPr>
        <w:t>(Borycz et al 2008)</w:t>
      </w:r>
      <w:r w:rsidR="005D5435" w:rsidRPr="003604A7">
        <w:rPr>
          <w:rFonts w:asciiTheme="minorHAnsi" w:hAnsiTheme="minorHAnsi" w:cstheme="minorHAnsi"/>
          <w:color w:val="000000" w:themeColor="text1"/>
          <w:lang w:val="en-US"/>
        </w:rPr>
        <w:fldChar w:fldCharType="end"/>
      </w:r>
      <w:r w:rsidR="001F7F52" w:rsidRPr="003604A7">
        <w:rPr>
          <w:rFonts w:asciiTheme="minorHAnsi" w:hAnsiTheme="minorHAnsi" w:cstheme="minorHAnsi"/>
          <w:color w:val="000000" w:themeColor="text1"/>
          <w:lang w:val="en-US"/>
        </w:rPr>
        <w:t xml:space="preserve">. Further, MPH can reduce hyperactivity levels in DAT knock-out mice without affecting DA levels (thus </w:t>
      </w:r>
      <w:r w:rsidR="003420CA" w:rsidRPr="003604A7">
        <w:rPr>
          <w:rFonts w:asciiTheme="minorHAnsi" w:hAnsiTheme="minorHAnsi" w:cstheme="minorHAnsi"/>
          <w:color w:val="000000" w:themeColor="text1"/>
          <w:lang w:val="en-US"/>
        </w:rPr>
        <w:t xml:space="preserve">may </w:t>
      </w:r>
      <w:r w:rsidR="003420CA" w:rsidRPr="003604A7">
        <w:rPr>
          <w:rFonts w:asciiTheme="minorHAnsi" w:hAnsiTheme="minorHAnsi" w:cstheme="minorHAnsi"/>
          <w:color w:val="000000" w:themeColor="text1"/>
          <w:lang w:val="en-US"/>
        </w:rPr>
        <w:lastRenderedPageBreak/>
        <w:t>act</w:t>
      </w:r>
      <w:r w:rsidR="001F7F52" w:rsidRPr="003604A7">
        <w:rPr>
          <w:rFonts w:asciiTheme="minorHAnsi" w:hAnsiTheme="minorHAnsi" w:cstheme="minorHAnsi"/>
          <w:color w:val="000000" w:themeColor="text1"/>
          <w:lang w:val="en-US"/>
        </w:rPr>
        <w:t xml:space="preserve"> through NET or SERT)</w:t>
      </w:r>
      <w:r w:rsidR="001902DB" w:rsidRPr="003604A7">
        <w:rPr>
          <w:rFonts w:asciiTheme="minorHAnsi" w:hAnsiTheme="minorHAnsi" w:cstheme="minorHAnsi"/>
          <w:color w:val="000000" w:themeColor="text1"/>
          <w:lang w:val="en-US"/>
        </w:rPr>
        <w:fldChar w:fldCharType="begin">
          <w:fldData xml:space="preserve">PEVuZE5vdGU+PENpdGU+PEF1dGhvcj5HYWluZXRkaW5vdjwvQXV0aG9yPjxZZWFyPjE5OTk8L1ll
YXI+PFJlY051bT4yNjM8L1JlY051bT48RGlzcGxheVRleHQ+KEdhaW5ldGRpbm92IGV0IGFsIDE5
OTkpPC9EaXNwbGF5VGV4dD48cmVjb3JkPjxyZWMtbnVtYmVyPjI2MzwvcmVjLW51bWJlcj48Zm9y
ZWlnbi1rZXlzPjxrZXkgYXBwPSJFTiIgZGItaWQ9Inh3OXYwMDI1YjkyZHRsZXByMmF2NXc5dTBk
MjByeHQ1ZnYwYSIgdGltZXN0YW1wPSIxNzIxOTA0NDcwIj4yNjM8L2tleT48L2ZvcmVpZ24ta2V5
cz48cmVmLXR5cGUgbmFtZT0iSm91cm5hbCBBcnRpY2xlIj4xNzwvcmVmLXR5cGU+PGNvbnRyaWJ1
dG9ycz48YXV0aG9ycz48YXV0aG9yPkdhaW5ldGRpbm92LCBSLiBSLjwvYXV0aG9yPjxhdXRob3I+
V2V0c2VsLCBXLiBDLjwvYXV0aG9yPjxhdXRob3I+Sm9uZXMsIFMuIFIuPC9hdXRob3I+PGF1dGhv
cj5MZXZpbiwgRS4gRC48L2F1dGhvcj48YXV0aG9yPkphYmVyLCBNLjwvYXV0aG9yPjxhdXRob3I+
Q2Fyb24sIE0uIEcuPC9hdXRob3I+PC9hdXRob3JzPjwvY29udHJpYnV0b3JzPjxhdXRoLWFkZHJl
c3M+SG93YXJkIEh1Z2hlcyBNZWRpY2FsIEluc3RpdHV0ZSBMYWJvcmF0b3JpZXMsIERlcGFydG1l
bnQgb2YgQ2VsbCBCaW9sb2d5LCBEdWtlIFVuaXZlcnNpdHkgTWVkaWNhbCBDZW50ZXIsIER1cmhh
bSwgTkMgMjc3MTAsIFVTQS48L2F1dGgtYWRkcmVzcz48dGl0bGVzPjx0aXRsZT5Sb2xlIG9mIHNl
cm90b25pbiBpbiB0aGUgcGFyYWRveGljYWwgY2FsbWluZyBlZmZlY3Qgb2YgcHN5Y2hvc3RpbXVs
YW50cyBvbiBoeXBlcmFjdGl2aXR5PC90aXRsZT48c2Vjb25kYXJ5LXRpdGxlPlNjaWVuY2U8L3Nl
Y29uZGFyeS10aXRsZT48L3RpdGxlcz48cGVyaW9kaWNhbD48ZnVsbC10aXRsZT5TY2llbmNlPC9m
dWxsLXRpdGxlPjwvcGVyaW9kaWNhbD48cGFnZXM+Mzk3LTQwMTwvcGFnZXM+PHZvbHVtZT4yODM8
L3ZvbHVtZT48bnVtYmVyPjU0MDA8L251bWJlcj48a2V5d29yZHM+PGtleXdvcmQ+QW5pbWFsczwv
a2V5d29yZD48a2V5d29yZD5BdHRlbnRpb24gRGVmaWNpdCBEaXNvcmRlciB3aXRoIEh5cGVyYWN0
aXZpdHkvZHJ1Zzwva2V5d29yZD48a2V5d29yZD50aGVyYXB5L3BoeXNpb3BhdGhvbG9neS9wc3lj
aG9sb2d5PC9rZXl3b3JkPjxrZXl3b3JkPkJlaGF2aW9yLCBBbmltYWwvZHJ1ZyBlZmZlY3RzPC9r
ZXl3b3JkPjxrZXl3b3JkPkNhcnJpZXIgUHJvdGVpbnMvYW50YWdvbmlzdHMgJmFtcDsgaW5oaWJp
dG9ycy9kcnVnIGVmZmVjdHMvZ2VuZXRpY3MvbWV0YWJvbGlzbTwva2V5d29yZD48a2V5d29yZD5D
ZW50cmFsIE5lcnZvdXMgU3lzdGVtIFN0aW11bGFudHMvKnBoYXJtYWNvbG9neTwva2V5d29yZD48
a2V5d29yZD5Db3JwdXMgU3RyaWF0dW0vKm1ldGFib2xpc208L2tleXdvcmQ+PGtleXdvcmQ+RG9w
YW1pbmUvbWV0YWJvbGlzbS9waHlzaW9sb2d5PC9rZXl3b3JkPjxrZXl3b3JkPkRvcGFtaW5lIFBs
YXNtYSBNZW1icmFuZSBUcmFuc3BvcnQgUHJvdGVpbnM8L2tleXdvcmQ+PGtleXdvcmQ+Rmx1b3hl
dGluZS9waGFybWFjb2xvZ3k8L2tleXdvcmQ+PGtleXdvcmQ+SHVtYW5zPC9rZXl3b3JkPjxrZXl3
b3JkPkh5cGVya2luZXNpcy8qZHJ1ZyB0aGVyYXB5L3BoeXNpb3BhdGhvbG9neS9wc3ljaG9sb2d5
PC9rZXl3b3JkPjxrZXl3b3JkPk1hemUgTGVhcm5pbmc8L2tleXdvcmQ+PGtleXdvcmQ+TWVtYnJh
bmUgR2x5Y29wcm90ZWlucy9kcnVnIGVmZmVjdHMvbWV0YWJvbGlzbTwva2V5d29yZD48a2V5d29y
ZD4qTWVtYnJhbmUgVHJhbnNwb3J0IFByb3RlaW5zPC9rZXl3b3JkPjxrZXl3b3JkPk1pY2U8L2tl
eXdvcmQ+PGtleXdvcmQ+TWljZSwgSW5icmVkIEM1N0JMPC9rZXl3b3JkPjxrZXl3b3JkPk1pY2Us
IEtub2Nrb3V0PC9rZXl3b3JkPjxrZXl3b3JkPk1vdG9yIEFjdGl2aXR5L2RydWcgZWZmZWN0czwv
a2V5d29yZD48a2V5d29yZD4qTmVydmUgVGlzc3VlIFByb3RlaW5zPC9rZXl3b3JkPjxrZXl3b3Jk
Pk5vcmVwaW5lcGhyaW5lIFBsYXNtYSBNZW1icmFuZSBUcmFuc3BvcnQgUHJvdGVpbnM8L2tleXdv
cmQ+PGtleXdvcmQ+U2Vyb3RvbmluL21ldGFib2xpc20vKnBoeXNpb2xvZ3k8L2tleXdvcmQ+PGtl
eXdvcmQ+U2Vyb3RvbmluIFBsYXNtYSBNZW1icmFuZSBUcmFuc3BvcnQgUHJvdGVpbnM8L2tleXdv
cmQ+PGtleXdvcmQ+U2VsZWN0aXZlIFNlcm90b25pbiBSZXVwdGFrZSBJbmhpYml0b3JzL3BoYXJt
YWNvbG9neTwva2V5d29yZD48a2V5d29yZD4qU3ltcG9ydGVyczwva2V5d29yZD48a2V5d29yZD4q
U3luYXB0aWMgVHJhbnNtaXNzaW9uPC9rZXl3b3JkPjwva2V5d29yZHM+PGRhdGVzPjx5ZWFyPjE5
OTk8L3llYXI+PHB1Yi1kYXRlcz48ZGF0ZT5KYW4gMTU8L2RhdGU+PC9wdWItZGF0ZXM+PC9kYXRl
cz48aXNibj4wMDM2LTgwNzUgKFByaW50KSYjeEQ7MDAzNi04MDc1IChMaW5raW5nKTwvaXNibj48
YWNjZXNzaW9uLW51bT45ODg4ODU2PC9hY2Nlc3Npb24tbnVtPjx1cmxzPjxyZWxhdGVkLXVybHM+
PHVybD5odHRwczovL3d3dy5uY2JpLm5sbS5uaWguZ292L3B1Ym1lZC85ODg4ODU2PC91cmw+PC9y
ZWxhdGVkLXVybHM+PC91cmxzPjxlbGVjdHJvbmljLXJlc291cmNlLW51bT4xMC4xMTI2L3NjaWVu
Y2UuMjgzLjU0MDAuMzk3PC9lbGVjdHJvbmljLXJlc291cmNlLW51bT48cmVtb3RlLWRhdGFiYXNl
LW5hbWU+TWVkbGluZTwvcmVtb3RlLWRhdGFiYXNlLW5hbWU+PHJlbW90ZS1kYXRhYmFzZS1wcm92
aWRlcj5OTE08L3JlbW90ZS1kYXRhYmFzZS1wcm92aWRlcj48L3JlY29yZD48L0NpdGU+PC9FbmRO
b3RlPgB=
</w:fldData>
        </w:fldChar>
      </w:r>
      <w:r w:rsidR="001902DB" w:rsidRPr="003604A7">
        <w:rPr>
          <w:rFonts w:asciiTheme="minorHAnsi" w:hAnsiTheme="minorHAnsi" w:cstheme="minorHAnsi"/>
          <w:color w:val="000000" w:themeColor="text1"/>
          <w:lang w:val="en-US"/>
        </w:rPr>
        <w:instrText xml:space="preserve"> ADDIN EN.CITE </w:instrText>
      </w:r>
      <w:r w:rsidR="001902DB" w:rsidRPr="003604A7">
        <w:rPr>
          <w:rFonts w:asciiTheme="minorHAnsi" w:hAnsiTheme="minorHAnsi" w:cstheme="minorHAnsi"/>
          <w:color w:val="000000" w:themeColor="text1"/>
          <w:lang w:val="en-US"/>
        </w:rPr>
        <w:fldChar w:fldCharType="begin">
          <w:fldData xml:space="preserve">PEVuZE5vdGU+PENpdGU+PEF1dGhvcj5HYWluZXRkaW5vdjwvQXV0aG9yPjxZZWFyPjE5OTk8L1ll
YXI+PFJlY051bT4yNjM8L1JlY051bT48RGlzcGxheVRleHQ+KEdhaW5ldGRpbm92IGV0IGFsIDE5
OTkpPC9EaXNwbGF5VGV4dD48cmVjb3JkPjxyZWMtbnVtYmVyPjI2MzwvcmVjLW51bWJlcj48Zm9y
ZWlnbi1rZXlzPjxrZXkgYXBwPSJFTiIgZGItaWQ9Inh3OXYwMDI1YjkyZHRsZXByMmF2NXc5dTBk
MjByeHQ1ZnYwYSIgdGltZXN0YW1wPSIxNzIxOTA0NDcwIj4yNjM8L2tleT48L2ZvcmVpZ24ta2V5
cz48cmVmLXR5cGUgbmFtZT0iSm91cm5hbCBBcnRpY2xlIj4xNzwvcmVmLXR5cGU+PGNvbnRyaWJ1
dG9ycz48YXV0aG9ycz48YXV0aG9yPkdhaW5ldGRpbm92LCBSLiBSLjwvYXV0aG9yPjxhdXRob3I+
V2V0c2VsLCBXLiBDLjwvYXV0aG9yPjxhdXRob3I+Sm9uZXMsIFMuIFIuPC9hdXRob3I+PGF1dGhv
cj5MZXZpbiwgRS4gRC48L2F1dGhvcj48YXV0aG9yPkphYmVyLCBNLjwvYXV0aG9yPjxhdXRob3I+
Q2Fyb24sIE0uIEcuPC9hdXRob3I+PC9hdXRob3JzPjwvY29udHJpYnV0b3JzPjxhdXRoLWFkZHJl
c3M+SG93YXJkIEh1Z2hlcyBNZWRpY2FsIEluc3RpdHV0ZSBMYWJvcmF0b3JpZXMsIERlcGFydG1l
bnQgb2YgQ2VsbCBCaW9sb2d5LCBEdWtlIFVuaXZlcnNpdHkgTWVkaWNhbCBDZW50ZXIsIER1cmhh
bSwgTkMgMjc3MTAsIFVTQS48L2F1dGgtYWRkcmVzcz48dGl0bGVzPjx0aXRsZT5Sb2xlIG9mIHNl
cm90b25pbiBpbiB0aGUgcGFyYWRveGljYWwgY2FsbWluZyBlZmZlY3Qgb2YgcHN5Y2hvc3RpbXVs
YW50cyBvbiBoeXBlcmFjdGl2aXR5PC90aXRsZT48c2Vjb25kYXJ5LXRpdGxlPlNjaWVuY2U8L3Nl
Y29uZGFyeS10aXRsZT48L3RpdGxlcz48cGVyaW9kaWNhbD48ZnVsbC10aXRsZT5TY2llbmNlPC9m
dWxsLXRpdGxlPjwvcGVyaW9kaWNhbD48cGFnZXM+Mzk3LTQwMTwvcGFnZXM+PHZvbHVtZT4yODM8
L3ZvbHVtZT48bnVtYmVyPjU0MDA8L251bWJlcj48a2V5d29yZHM+PGtleXdvcmQ+QW5pbWFsczwv
a2V5d29yZD48a2V5d29yZD5BdHRlbnRpb24gRGVmaWNpdCBEaXNvcmRlciB3aXRoIEh5cGVyYWN0
aXZpdHkvZHJ1Zzwva2V5d29yZD48a2V5d29yZD50aGVyYXB5L3BoeXNpb3BhdGhvbG9neS9wc3lj
aG9sb2d5PC9rZXl3b3JkPjxrZXl3b3JkPkJlaGF2aW9yLCBBbmltYWwvZHJ1ZyBlZmZlY3RzPC9r
ZXl3b3JkPjxrZXl3b3JkPkNhcnJpZXIgUHJvdGVpbnMvYW50YWdvbmlzdHMgJmFtcDsgaW5oaWJp
dG9ycy9kcnVnIGVmZmVjdHMvZ2VuZXRpY3MvbWV0YWJvbGlzbTwva2V5d29yZD48a2V5d29yZD5D
ZW50cmFsIE5lcnZvdXMgU3lzdGVtIFN0aW11bGFudHMvKnBoYXJtYWNvbG9neTwva2V5d29yZD48
a2V5d29yZD5Db3JwdXMgU3RyaWF0dW0vKm1ldGFib2xpc208L2tleXdvcmQ+PGtleXdvcmQ+RG9w
YW1pbmUvbWV0YWJvbGlzbS9waHlzaW9sb2d5PC9rZXl3b3JkPjxrZXl3b3JkPkRvcGFtaW5lIFBs
YXNtYSBNZW1icmFuZSBUcmFuc3BvcnQgUHJvdGVpbnM8L2tleXdvcmQ+PGtleXdvcmQ+Rmx1b3hl
dGluZS9waGFybWFjb2xvZ3k8L2tleXdvcmQ+PGtleXdvcmQ+SHVtYW5zPC9rZXl3b3JkPjxrZXl3
b3JkPkh5cGVya2luZXNpcy8qZHJ1ZyB0aGVyYXB5L3BoeXNpb3BhdGhvbG9neS9wc3ljaG9sb2d5
PC9rZXl3b3JkPjxrZXl3b3JkPk1hemUgTGVhcm5pbmc8L2tleXdvcmQ+PGtleXdvcmQ+TWVtYnJh
bmUgR2x5Y29wcm90ZWlucy9kcnVnIGVmZmVjdHMvbWV0YWJvbGlzbTwva2V5d29yZD48a2V5d29y
ZD4qTWVtYnJhbmUgVHJhbnNwb3J0IFByb3RlaW5zPC9rZXl3b3JkPjxrZXl3b3JkPk1pY2U8L2tl
eXdvcmQ+PGtleXdvcmQ+TWljZSwgSW5icmVkIEM1N0JMPC9rZXl3b3JkPjxrZXl3b3JkPk1pY2Us
IEtub2Nrb3V0PC9rZXl3b3JkPjxrZXl3b3JkPk1vdG9yIEFjdGl2aXR5L2RydWcgZWZmZWN0czwv
a2V5d29yZD48a2V5d29yZD4qTmVydmUgVGlzc3VlIFByb3RlaW5zPC9rZXl3b3JkPjxrZXl3b3Jk
Pk5vcmVwaW5lcGhyaW5lIFBsYXNtYSBNZW1icmFuZSBUcmFuc3BvcnQgUHJvdGVpbnM8L2tleXdv
cmQ+PGtleXdvcmQ+U2Vyb3RvbmluL21ldGFib2xpc20vKnBoeXNpb2xvZ3k8L2tleXdvcmQ+PGtl
eXdvcmQ+U2Vyb3RvbmluIFBsYXNtYSBNZW1icmFuZSBUcmFuc3BvcnQgUHJvdGVpbnM8L2tleXdv
cmQ+PGtleXdvcmQ+U2VsZWN0aXZlIFNlcm90b25pbiBSZXVwdGFrZSBJbmhpYml0b3JzL3BoYXJt
YWNvbG9neTwva2V5d29yZD48a2V5d29yZD4qU3ltcG9ydGVyczwva2V5d29yZD48a2V5d29yZD4q
U3luYXB0aWMgVHJhbnNtaXNzaW9uPC9rZXl3b3JkPjwva2V5d29yZHM+PGRhdGVzPjx5ZWFyPjE5
OTk8L3llYXI+PHB1Yi1kYXRlcz48ZGF0ZT5KYW4gMTU8L2RhdGU+PC9wdWItZGF0ZXM+PC9kYXRl
cz48aXNibj4wMDM2LTgwNzUgKFByaW50KSYjeEQ7MDAzNi04MDc1IChMaW5raW5nKTwvaXNibj48
YWNjZXNzaW9uLW51bT45ODg4ODU2PC9hY2Nlc3Npb24tbnVtPjx1cmxzPjxyZWxhdGVkLXVybHM+
PHVybD5odHRwczovL3d3dy5uY2JpLm5sbS5uaWguZ292L3B1Ym1lZC85ODg4ODU2PC91cmw+PC9y
ZWxhdGVkLXVybHM+PC91cmxzPjxlbGVjdHJvbmljLXJlc291cmNlLW51bT4xMC4xMTI2L3NjaWVu
Y2UuMjgzLjU0MDAuMzk3PC9lbGVjdHJvbmljLXJlc291cmNlLW51bT48cmVtb3RlLWRhdGFiYXNl
LW5hbWU+TWVkbGluZTwvcmVtb3RlLWRhdGFiYXNlLW5hbWU+PHJlbW90ZS1kYXRhYmFzZS1wcm92
aWRlcj5OTE08L3JlbW90ZS1kYXRhYmFzZS1wcm92aWRlcj48L3JlY29yZD48L0NpdGU+PC9FbmRO
b3RlPgB=
</w:fldData>
        </w:fldChar>
      </w:r>
      <w:r w:rsidR="001902DB" w:rsidRPr="003604A7">
        <w:rPr>
          <w:rFonts w:asciiTheme="minorHAnsi" w:hAnsiTheme="minorHAnsi" w:cstheme="minorHAnsi"/>
          <w:color w:val="000000" w:themeColor="text1"/>
          <w:lang w:val="en-US"/>
        </w:rPr>
        <w:instrText xml:space="preserve"> ADDIN EN.CITE.DATA </w:instrText>
      </w:r>
      <w:r w:rsidR="001902DB" w:rsidRPr="003604A7">
        <w:rPr>
          <w:rFonts w:asciiTheme="minorHAnsi" w:hAnsiTheme="minorHAnsi" w:cstheme="minorHAnsi"/>
          <w:color w:val="000000" w:themeColor="text1"/>
          <w:lang w:val="en-US"/>
        </w:rPr>
      </w:r>
      <w:r w:rsidR="001902DB" w:rsidRPr="003604A7">
        <w:rPr>
          <w:rFonts w:asciiTheme="minorHAnsi" w:hAnsiTheme="minorHAnsi" w:cstheme="minorHAnsi"/>
          <w:color w:val="000000" w:themeColor="text1"/>
          <w:lang w:val="en-US"/>
        </w:rPr>
        <w:fldChar w:fldCharType="end"/>
      </w:r>
      <w:r w:rsidR="001902DB" w:rsidRPr="003604A7">
        <w:rPr>
          <w:rFonts w:asciiTheme="minorHAnsi" w:hAnsiTheme="minorHAnsi" w:cstheme="minorHAnsi"/>
          <w:color w:val="000000" w:themeColor="text1"/>
          <w:lang w:val="en-US"/>
        </w:rPr>
      </w:r>
      <w:r w:rsidR="001902DB" w:rsidRPr="003604A7">
        <w:rPr>
          <w:rFonts w:asciiTheme="minorHAnsi" w:hAnsiTheme="minorHAnsi" w:cstheme="minorHAnsi"/>
          <w:color w:val="000000" w:themeColor="text1"/>
          <w:lang w:val="en-US"/>
        </w:rPr>
        <w:fldChar w:fldCharType="separate"/>
      </w:r>
      <w:r w:rsidR="001902DB" w:rsidRPr="003604A7">
        <w:rPr>
          <w:rFonts w:asciiTheme="minorHAnsi" w:hAnsiTheme="minorHAnsi" w:cstheme="minorHAnsi"/>
          <w:noProof/>
          <w:color w:val="000000" w:themeColor="text1"/>
          <w:lang w:val="en-US"/>
        </w:rPr>
        <w:t>(Gainetdinov et al 1999)</w:t>
      </w:r>
      <w:r w:rsidR="001902DB" w:rsidRPr="003604A7">
        <w:rPr>
          <w:rFonts w:asciiTheme="minorHAnsi" w:hAnsiTheme="minorHAnsi" w:cstheme="minorHAnsi"/>
          <w:color w:val="000000" w:themeColor="text1"/>
          <w:lang w:val="en-US"/>
        </w:rPr>
        <w:fldChar w:fldCharType="end"/>
      </w:r>
      <w:r w:rsidR="001F7F52" w:rsidRPr="003604A7">
        <w:rPr>
          <w:rFonts w:asciiTheme="minorHAnsi" w:hAnsiTheme="minorHAnsi" w:cstheme="minorHAnsi"/>
          <w:color w:val="000000" w:themeColor="text1"/>
          <w:lang w:val="en-US"/>
        </w:rPr>
        <w:t>. However, other studies have suggested that the activity on SERT is more typical of amphetamines</w:t>
      </w:r>
      <w:r w:rsidR="001B3049" w:rsidRPr="003604A7">
        <w:rPr>
          <w:rFonts w:asciiTheme="minorHAnsi" w:hAnsiTheme="minorHAnsi" w:cstheme="minorHAnsi"/>
          <w:color w:val="000000" w:themeColor="text1"/>
          <w:lang w:val="en-US"/>
        </w:rPr>
        <w:t xml:space="preserve"> </w:t>
      </w:r>
      <w:r w:rsidR="001B3049" w:rsidRPr="003604A7">
        <w:rPr>
          <w:rFonts w:asciiTheme="minorHAnsi" w:hAnsiTheme="minorHAnsi" w:cstheme="minorHAnsi"/>
          <w:color w:val="000000" w:themeColor="text1"/>
          <w:lang w:val="en-US"/>
        </w:rPr>
        <w:fldChar w:fldCharType="begin">
          <w:fldData xml:space="preserve">PEVuZE5vdGU+PENpdGU+PEF1dGhvcj5RdWludGVybzwvQXV0aG9yPjxZZWFyPjIwMjI8L1llYXI+
PFJlY051bT4yNjI8L1JlY051bT48RGlzcGxheVRleHQ+KFF1aW50ZXJvIGV0IGFsIDIwMjIpPC9E
aXNwbGF5VGV4dD48cmVjb3JkPjxyZWMtbnVtYmVyPjI2MjwvcmVjLW51bWJlcj48Zm9yZWlnbi1r
ZXlzPjxrZXkgYXBwPSJFTiIgZGItaWQ9Inh3OXYwMDI1YjkyZHRsZXByMmF2NXc5dTBkMjByeHQ1
ZnYwYSIgdGltZXN0YW1wPSIxNzIxOTA0MzQyIj4yNjI8L2tleT48L2ZvcmVpZ24ta2V5cz48cmVm
LXR5cGUgbmFtZT0iSm91cm5hbCBBcnRpY2xlIj4xNzwvcmVmLXR5cGU+PGNvbnRyaWJ1dG9ycz48
YXV0aG9ycz48YXV0aG9yPlF1aW50ZXJvLCBKLjwvYXV0aG9yPjxhdXRob3I+R3V0aWVycmV6LUNh
c2FyZXMsIEouIFIuPC9hdXRob3I+PGF1dGhvcj5BbGFtbywgQy48L2F1dGhvcj48L2F1dGhvcnM+
PC9jb250cmlidXRvcnM+PGF1dGgtYWRkcmVzcz5TZXJ2aWNpbyBkZSBQc2lxdWlhdHJpYSB5IFNh
bHVkIE1lbnRhbCwgSG9zcGl0YWwgVW5pdmVyc2l0YXJpbyBJbmZhbnRhIExlb25vciwgVW5pdmVy
c2lkYWQgQ29tcGx1dGVuc2UsIE1hZHJpZCwgU3BhaW4uJiN4RDtVbmlkYWQgQW1idWxhdG9yaWEg
ZGUgUHNpcXVpYXRyaWEgeSBTYWx1ZCBNZW50YWwgZGUgbGEgSW5mYW5jaWEsIE5pbmV6IHkgQWRv
bGVzY2VuY2lhLCBIb3NwaXRhbCBQZXJwZXR1byBTb2NvcnJvLCBCYWRham96LCBTcGFpbi4gam9z
ZXJhbW9uLmd1dGllcnJlekBzYWx1ZC1qdW50YWV4LmVzLiYjeEQ7RmFjdWx0YWQgZGUgTWVkaWNp
bmEgeSBDaWVuY2lhcyBkZSBsYSBTYWx1ZCwgVW5pdmVyc2lkYWQgZGUgQWxjYWxhLCBBbGNhbGEg
ZGUgSGVuYXJlcywgTWFkcmlkLCBTcGFpbi48L2F1dGgtYWRkcmVzcz48dGl0bGVzPjx0aXRsZT5N
b2xlY3VsYXIgQ2hhcmFjdGVyaXNhdGlvbiBvZiB0aGUgTWVjaGFuaXNtIG9mIEFjdGlvbiBvZiBT
dGltdWxhbnQgRHJ1Z3MgTGlzZGV4YW1mZXRhbWluZSBhbmQgTWV0aHlscGhlbmlkYXRlIG9uIEFE
SEQgTmV1cm9iaW9sb2d5OiBBIFJldmlldzwvdGl0bGU+PHNlY29uZGFyeS10aXRsZT5OZXVyb2wg
VGhlcjwvc2Vjb25kYXJ5LXRpdGxlPjwvdGl0bGVzPjxwZXJpb2RpY2FsPjxmdWxsLXRpdGxlPk5l
dXJvbCBUaGVyPC9mdWxsLXRpdGxlPjwvcGVyaW9kaWNhbD48cGFnZXM+MTQ4OS0xNTE3PC9wYWdl
cz48dm9sdW1lPjExPC92b2x1bWU+PG51bWJlcj40PC9udW1iZXI+PGVkaXRpb24+MjAyMjA4MTE8
L2VkaXRpb24+PGtleXdvcmRzPjxrZXl3b3JkPkF0dGVudGlvbi1kZWZpY2l0L2h5cGVyYWN0aXZp
dHkgZGlzb3JkZXI8L2tleXdvcmQ+PGtleXdvcmQ+TGlzZGV4YW1mZXRhbWluZTwva2V5d29yZD48
a2V5d29yZD5NZWNoYW5pc20gb2YgYWN0aW9uPC9rZXl3b3JkPjxrZXl3b3JkPk1ldGh5bHBoZW5p
ZGF0ZTwva2V5d29yZD48a2V5d29yZD5Nb2xlY3VsYXIgY2hhcmFjdGVyaXNhdGlvbjwva2V5d29y
ZD48a2V5d29yZD5OZXVyb3RyYW5zbWl0dGVyIGltYmFsYW5jZTwva2V5d29yZD48L2tleXdvcmRz
PjxkYXRlcz48eWVhcj4yMDIyPC95ZWFyPjxwdWItZGF0ZXM+PGRhdGU+RGVjPC9kYXRlPjwvcHVi
LWRhdGVzPjwvZGF0ZXM+PGlzYm4+MjE5My04MjUzIChQcmludCkmI3hEOzIxOTMtNjUzNiAoRWxl
Y3Ryb25pYykmI3hEOzIxOTMtNjUzNiAoTGlua2luZyk8L2lzYm4+PGFjY2Vzc2lvbi1udW0+MzU5
NTEyODg8L2FjY2Vzc2lvbi1udW0+PHVybHM+PHJlbGF0ZWQtdXJscz48dXJsPmh0dHBzOi8vd3d3
Lm5jYmkubmxtLm5paC5nb3YvcHVibWVkLzM1OTUxMjg4PC91cmw+PC9yZWxhdGVkLXVybHM+PC91
cmxzPjxjdXN0b20yPlBNQzk1ODgxMzY8L2N1c3RvbTI+PGVsZWN0cm9uaWMtcmVzb3VyY2UtbnVt
PjEwLjEwMDcvczQwMTIwLTAyMi0wMDM5Mi0yPC9lbGVjdHJvbmljLXJlc291cmNlLW51bT48cmVt
b3RlLWRhdGFiYXNlLW5hbWU+UHViTWVkLW5vdC1NRURMSU5FPC9yZW1vdGUtZGF0YWJhc2UtbmFt
ZT48cmVtb3RlLWRhdGFiYXNlLXByb3ZpZGVyPk5MTTwvcmVtb3RlLWRhdGFiYXNlLXByb3ZpZGVy
PjwvcmVjb3JkPjwvQ2l0ZT48L0VuZE5vdGU+AG==
</w:fldData>
        </w:fldChar>
      </w:r>
      <w:r w:rsidR="001B3049" w:rsidRPr="003604A7">
        <w:rPr>
          <w:rFonts w:asciiTheme="minorHAnsi" w:hAnsiTheme="minorHAnsi" w:cstheme="minorHAnsi"/>
          <w:color w:val="000000" w:themeColor="text1"/>
          <w:lang w:val="en-US"/>
        </w:rPr>
        <w:instrText xml:space="preserve"> ADDIN EN.CITE </w:instrText>
      </w:r>
      <w:r w:rsidR="001B3049" w:rsidRPr="003604A7">
        <w:rPr>
          <w:rFonts w:asciiTheme="minorHAnsi" w:hAnsiTheme="minorHAnsi" w:cstheme="minorHAnsi"/>
          <w:color w:val="000000" w:themeColor="text1"/>
          <w:lang w:val="en-US"/>
        </w:rPr>
        <w:fldChar w:fldCharType="begin">
          <w:fldData xml:space="preserve">PEVuZE5vdGU+PENpdGU+PEF1dGhvcj5RdWludGVybzwvQXV0aG9yPjxZZWFyPjIwMjI8L1llYXI+
PFJlY051bT4yNjI8L1JlY051bT48RGlzcGxheVRleHQ+KFF1aW50ZXJvIGV0IGFsIDIwMjIpPC9E
aXNwbGF5VGV4dD48cmVjb3JkPjxyZWMtbnVtYmVyPjI2MjwvcmVjLW51bWJlcj48Zm9yZWlnbi1r
ZXlzPjxrZXkgYXBwPSJFTiIgZGItaWQ9Inh3OXYwMDI1YjkyZHRsZXByMmF2NXc5dTBkMjByeHQ1
ZnYwYSIgdGltZXN0YW1wPSIxNzIxOTA0MzQyIj4yNjI8L2tleT48L2ZvcmVpZ24ta2V5cz48cmVm
LXR5cGUgbmFtZT0iSm91cm5hbCBBcnRpY2xlIj4xNzwvcmVmLXR5cGU+PGNvbnRyaWJ1dG9ycz48
YXV0aG9ycz48YXV0aG9yPlF1aW50ZXJvLCBKLjwvYXV0aG9yPjxhdXRob3I+R3V0aWVycmV6LUNh
c2FyZXMsIEouIFIuPC9hdXRob3I+PGF1dGhvcj5BbGFtbywgQy48L2F1dGhvcj48L2F1dGhvcnM+
PC9jb250cmlidXRvcnM+PGF1dGgtYWRkcmVzcz5TZXJ2aWNpbyBkZSBQc2lxdWlhdHJpYSB5IFNh
bHVkIE1lbnRhbCwgSG9zcGl0YWwgVW5pdmVyc2l0YXJpbyBJbmZhbnRhIExlb25vciwgVW5pdmVy
c2lkYWQgQ29tcGx1dGVuc2UsIE1hZHJpZCwgU3BhaW4uJiN4RDtVbmlkYWQgQW1idWxhdG9yaWEg
ZGUgUHNpcXVpYXRyaWEgeSBTYWx1ZCBNZW50YWwgZGUgbGEgSW5mYW5jaWEsIE5pbmV6IHkgQWRv
bGVzY2VuY2lhLCBIb3NwaXRhbCBQZXJwZXR1byBTb2NvcnJvLCBCYWRham96LCBTcGFpbi4gam9z
ZXJhbW9uLmd1dGllcnJlekBzYWx1ZC1qdW50YWV4LmVzLiYjeEQ7RmFjdWx0YWQgZGUgTWVkaWNp
bmEgeSBDaWVuY2lhcyBkZSBsYSBTYWx1ZCwgVW5pdmVyc2lkYWQgZGUgQWxjYWxhLCBBbGNhbGEg
ZGUgSGVuYXJlcywgTWFkcmlkLCBTcGFpbi48L2F1dGgtYWRkcmVzcz48dGl0bGVzPjx0aXRsZT5N
b2xlY3VsYXIgQ2hhcmFjdGVyaXNhdGlvbiBvZiB0aGUgTWVjaGFuaXNtIG9mIEFjdGlvbiBvZiBT
dGltdWxhbnQgRHJ1Z3MgTGlzZGV4YW1mZXRhbWluZSBhbmQgTWV0aHlscGhlbmlkYXRlIG9uIEFE
SEQgTmV1cm9iaW9sb2d5OiBBIFJldmlldzwvdGl0bGU+PHNlY29uZGFyeS10aXRsZT5OZXVyb2wg
VGhlcjwvc2Vjb25kYXJ5LXRpdGxlPjwvdGl0bGVzPjxwZXJpb2RpY2FsPjxmdWxsLXRpdGxlPk5l
dXJvbCBUaGVyPC9mdWxsLXRpdGxlPjwvcGVyaW9kaWNhbD48cGFnZXM+MTQ4OS0xNTE3PC9wYWdl
cz48dm9sdW1lPjExPC92b2x1bWU+PG51bWJlcj40PC9udW1iZXI+PGVkaXRpb24+MjAyMjA4MTE8
L2VkaXRpb24+PGtleXdvcmRzPjxrZXl3b3JkPkF0dGVudGlvbi1kZWZpY2l0L2h5cGVyYWN0aXZp
dHkgZGlzb3JkZXI8L2tleXdvcmQ+PGtleXdvcmQ+TGlzZGV4YW1mZXRhbWluZTwva2V5d29yZD48
a2V5d29yZD5NZWNoYW5pc20gb2YgYWN0aW9uPC9rZXl3b3JkPjxrZXl3b3JkPk1ldGh5bHBoZW5p
ZGF0ZTwva2V5d29yZD48a2V5d29yZD5Nb2xlY3VsYXIgY2hhcmFjdGVyaXNhdGlvbjwva2V5d29y
ZD48a2V5d29yZD5OZXVyb3RyYW5zbWl0dGVyIGltYmFsYW5jZTwva2V5d29yZD48L2tleXdvcmRz
PjxkYXRlcz48eWVhcj4yMDIyPC95ZWFyPjxwdWItZGF0ZXM+PGRhdGU+RGVjPC9kYXRlPjwvcHVi
LWRhdGVzPjwvZGF0ZXM+PGlzYm4+MjE5My04MjUzIChQcmludCkmI3hEOzIxOTMtNjUzNiAoRWxl
Y3Ryb25pYykmI3hEOzIxOTMtNjUzNiAoTGlua2luZyk8L2lzYm4+PGFjY2Vzc2lvbi1udW0+MzU5
NTEyODg8L2FjY2Vzc2lvbi1udW0+PHVybHM+PHJlbGF0ZWQtdXJscz48dXJsPmh0dHBzOi8vd3d3
Lm5jYmkubmxtLm5paC5nb3YvcHVibWVkLzM1OTUxMjg4PC91cmw+PC9yZWxhdGVkLXVybHM+PC91
cmxzPjxjdXN0b20yPlBNQzk1ODgxMzY8L2N1c3RvbTI+PGVsZWN0cm9uaWMtcmVzb3VyY2UtbnVt
PjEwLjEwMDcvczQwMTIwLTAyMi0wMDM5Mi0yPC9lbGVjdHJvbmljLXJlc291cmNlLW51bT48cmVt
b3RlLWRhdGFiYXNlLW5hbWU+UHViTWVkLW5vdC1NRURMSU5FPC9yZW1vdGUtZGF0YWJhc2UtbmFt
ZT48cmVtb3RlLWRhdGFiYXNlLXByb3ZpZGVyPk5MTTwvcmVtb3RlLWRhdGFiYXNlLXByb3ZpZGVy
PjwvcmVjb3JkPjwvQ2l0ZT48L0VuZE5vdGU+AG==
</w:fldData>
        </w:fldChar>
      </w:r>
      <w:r w:rsidR="001B3049" w:rsidRPr="003604A7">
        <w:rPr>
          <w:rFonts w:asciiTheme="minorHAnsi" w:hAnsiTheme="minorHAnsi" w:cstheme="minorHAnsi"/>
          <w:color w:val="000000" w:themeColor="text1"/>
          <w:lang w:val="en-US"/>
        </w:rPr>
        <w:instrText xml:space="preserve"> ADDIN EN.CITE.DATA </w:instrText>
      </w:r>
      <w:r w:rsidR="001B3049" w:rsidRPr="003604A7">
        <w:rPr>
          <w:rFonts w:asciiTheme="minorHAnsi" w:hAnsiTheme="minorHAnsi" w:cstheme="minorHAnsi"/>
          <w:color w:val="000000" w:themeColor="text1"/>
          <w:lang w:val="en-US"/>
        </w:rPr>
      </w:r>
      <w:r w:rsidR="001B3049" w:rsidRPr="003604A7">
        <w:rPr>
          <w:rFonts w:asciiTheme="minorHAnsi" w:hAnsiTheme="minorHAnsi" w:cstheme="minorHAnsi"/>
          <w:color w:val="000000" w:themeColor="text1"/>
          <w:lang w:val="en-US"/>
        </w:rPr>
        <w:fldChar w:fldCharType="end"/>
      </w:r>
      <w:r w:rsidR="001B3049" w:rsidRPr="003604A7">
        <w:rPr>
          <w:rFonts w:asciiTheme="minorHAnsi" w:hAnsiTheme="minorHAnsi" w:cstheme="minorHAnsi"/>
          <w:color w:val="000000" w:themeColor="text1"/>
          <w:lang w:val="en-US"/>
        </w:rPr>
      </w:r>
      <w:r w:rsidR="001B3049" w:rsidRPr="003604A7">
        <w:rPr>
          <w:rFonts w:asciiTheme="minorHAnsi" w:hAnsiTheme="minorHAnsi" w:cstheme="minorHAnsi"/>
          <w:color w:val="000000" w:themeColor="text1"/>
          <w:lang w:val="en-US"/>
        </w:rPr>
        <w:fldChar w:fldCharType="separate"/>
      </w:r>
      <w:r w:rsidR="001B3049" w:rsidRPr="003604A7">
        <w:rPr>
          <w:rFonts w:asciiTheme="minorHAnsi" w:hAnsiTheme="minorHAnsi" w:cstheme="minorHAnsi"/>
          <w:noProof/>
          <w:color w:val="000000" w:themeColor="text1"/>
          <w:lang w:val="en-US"/>
        </w:rPr>
        <w:t>(Quintero et al 2022)</w:t>
      </w:r>
      <w:r w:rsidR="001B3049" w:rsidRPr="003604A7">
        <w:rPr>
          <w:rFonts w:asciiTheme="minorHAnsi" w:hAnsiTheme="minorHAnsi" w:cstheme="minorHAnsi"/>
          <w:color w:val="000000" w:themeColor="text1"/>
          <w:lang w:val="en-US"/>
        </w:rPr>
        <w:fldChar w:fldCharType="end"/>
      </w:r>
      <w:r w:rsidR="007F35C6" w:rsidRPr="003604A7">
        <w:rPr>
          <w:rFonts w:asciiTheme="minorHAnsi" w:hAnsiTheme="minorHAnsi" w:cstheme="minorHAnsi"/>
          <w:color w:val="000000" w:themeColor="text1"/>
          <w:lang w:val="en-US"/>
        </w:rPr>
        <w:t xml:space="preserve">. </w:t>
      </w:r>
      <w:r w:rsidR="001F7F52" w:rsidRPr="003604A7">
        <w:rPr>
          <w:rFonts w:asciiTheme="minorHAnsi" w:hAnsiTheme="minorHAnsi" w:cstheme="minorHAnsi"/>
          <w:color w:val="000000" w:themeColor="text1"/>
          <w:lang w:val="en-US"/>
        </w:rPr>
        <w:t xml:space="preserve">Pharmacogenetic studies in humans corroborated serotoninergic involvement, </w:t>
      </w:r>
      <w:r w:rsidR="00A0294F" w:rsidRPr="003604A7">
        <w:rPr>
          <w:rFonts w:asciiTheme="minorHAnsi" w:hAnsiTheme="minorHAnsi" w:cstheme="minorHAnsi"/>
          <w:color w:val="000000" w:themeColor="text1"/>
          <w:lang w:val="en-US"/>
        </w:rPr>
        <w:t xml:space="preserve">by </w:t>
      </w:r>
      <w:r w:rsidR="001F7F52" w:rsidRPr="003604A7">
        <w:rPr>
          <w:rFonts w:asciiTheme="minorHAnsi" w:hAnsiTheme="minorHAnsi" w:cstheme="minorHAnsi"/>
          <w:color w:val="000000" w:themeColor="text1"/>
          <w:lang w:val="en-US"/>
        </w:rPr>
        <w:t xml:space="preserve">highlighting that variants of the SERT promoter region were associated with varying degree of response to MPH in children </w:t>
      </w:r>
      <w:r w:rsidR="00043B23" w:rsidRPr="003604A7">
        <w:rPr>
          <w:rFonts w:asciiTheme="minorHAnsi" w:hAnsiTheme="minorHAnsi" w:cstheme="minorHAnsi"/>
          <w:color w:val="000000" w:themeColor="text1"/>
          <w:lang w:val="en-US"/>
        </w:rPr>
        <w:t xml:space="preserve">- </w:t>
      </w:r>
      <w:r w:rsidR="001F7F52" w:rsidRPr="003604A7">
        <w:rPr>
          <w:rFonts w:asciiTheme="minorHAnsi" w:hAnsiTheme="minorHAnsi" w:cstheme="minorHAnsi"/>
          <w:color w:val="000000" w:themeColor="text1"/>
          <w:lang w:val="en-US"/>
        </w:rPr>
        <w:t xml:space="preserve">but not in adults </w:t>
      </w:r>
      <w:r w:rsidR="001902DB" w:rsidRPr="003604A7">
        <w:rPr>
          <w:rFonts w:asciiTheme="minorHAnsi" w:hAnsiTheme="minorHAnsi" w:cstheme="minorHAnsi"/>
          <w:color w:val="000000" w:themeColor="text1"/>
          <w:lang w:val="en-US"/>
        </w:rPr>
        <w:fldChar w:fldCharType="begin">
          <w:fldData xml:space="preserve">PEVuZE5vdGU+PENpdGU+PEF1dGhvcj5Db250aW5pPC9BdXRob3I+PFllYXI+MjAxMjwvWWVhcj48
UmVjTnVtPjMwMzwvUmVjTnVtPjxEaXNwbGF5VGV4dD4oQmFuZXJqZWUgJmFtcDsgTmFuZGFnb3Bh
bCAyMDE1LCBDb250aW5pIGV0IGFsIDIwMTIsIFRoYWt1ciBldCBhbCAyMDEwKTwvRGlzcGxheVRl
eHQ+PHJlY29yZD48cmVjLW51bWJlcj4zMDM8L3JlYy1udW1iZXI+PGZvcmVpZ24ta2V5cz48a2V5
IGFwcD0iRU4iIGRiLWlkPSJ4dzl2MDAyNWI5MmR0bGVwcjJhdjV3OXUwZDIwcnh0NWZ2MGEiIHRp
bWVzdGFtcD0iMTcyMTkwNzgzMSI+MzAzPC9rZXk+PC9mb3JlaWduLWtleXM+PHJlZi10eXBlIG5h
bWU9IkpvdXJuYWwgQXJ0aWNsZSI+MTc8L3JlZi10eXBlPjxjb250cmlidXRvcnM+PGF1dGhvcnM+
PGF1dGhvcj5Db250aW5pLCBWLjwvYXV0aG9yPjxhdXRob3I+VmljdG9yLCBNLiBNLjwvYXV0aG9y
PjxhdXRob3I+QmVydHV6emksIEcuIFAuPC9hdXRob3I+PGF1dGhvcj5TYWxnYWRvLCBDLiBBLjwv
YXV0aG9yPjxhdXRob3I+UGljb24sIEYuIEEuPC9hdXRob3I+PGF1dGhvcj5HcmV2ZXQsIEUuIEgu
PC9hdXRob3I+PGF1dGhvcj5Sb2hkZSwgTC4gQS48L2F1dGhvcj48YXV0aG9yPkJlbG1vbnRlLWRl
LUFicmV1LCBQLjwvYXV0aG9yPjxhdXRob3I+QmF1LCBDLiBILjwvYXV0aG9yPjwvYXV0aG9ycz48
L2NvbnRyaWJ1dG9ycz48YXV0aC1hZGRyZXNzPkRlcGFydG1lbnQgb2YgR2VuZXRpY3MsIEluc3Rp
dHV0byBkZSBCaW9jaWVuY2lhcywgVW5pdmVyc2lkYWRlIEZlZGVyYWwgZG8gUmlvIEdyYW5kZSBk
byBTdWwsIEJyYXppbC48L2F1dGgtYWRkcmVzcz48dGl0bGVzPjx0aXRsZT5ObyBzaWduaWZpY2Fu
dCBhc3NvY2lhdGlvbiBiZXR3ZWVuIGdlbmV0aWMgdmFyaWFudHMgaW4gNyBjYW5kaWRhdGUgZ2Vu
ZXMgYW5kIHJlc3BvbnNlIHRvIG1ldGh5bHBoZW5pZGF0ZSB0cmVhdG1lbnQgaW4gYWR1bHQgcGF0
aWVudHMgd2l0aCBBREhEPC90aXRsZT48c2Vjb25kYXJ5LXRpdGxlPkogQ2xpbiBQc3ljaG9waGFy
bWFjb2w8L3NlY29uZGFyeS10aXRsZT48L3RpdGxlcz48cGVyaW9kaWNhbD48ZnVsbC10aXRsZT5K
IENsaW4gUHN5Y2hvcGhhcm1hY29sPC9mdWxsLXRpdGxlPjwvcGVyaW9kaWNhbD48cGFnZXM+ODIw
LTM8L3BhZ2VzPjx2b2x1bWU+MzI8L3ZvbHVtZT48bnVtYmVyPjY8L251bWJlcj48a2V5d29yZHM+
PGtleXdvcmQ+QWR1bHQ8L2tleXdvcmQ+PGtleXdvcmQ+QXR0ZW50aW9uIERlZmljaXQgRGlzb3Jk
ZXIgd2l0aCBIeXBlcmFjdGl2aXR5LypkcnVnIHRoZXJhcHkvKmdlbmV0aWNzPC9rZXl3b3JkPjxr
ZXl3b3JkPkNlbnRyYWwgTmVydm91cyBTeXN0ZW0gU3RpbXVsYW50cy90aGVyYXBldXRpYyB1c2U8
L2tleXdvcmQ+PGtleXdvcmQ+RmVtYWxlPC9rZXl3b3JkPjxrZXl3b3JkPkdlbmUgRnJlcXVlbmN5
PC9rZXl3b3JkPjxrZXl3b3JkPkdlbmV0aWMgQXNzb2NpYXRpb24gU3R1ZGllcy8qbWV0aG9kczwv
a2V5d29yZD48a2V5d29yZD5HZW5ldGljIFZhcmlhdGlvbi8qZ2VuZXRpY3M8L2tleXdvcmQ+PGtl
eXdvcmQ+SHVtYW5zPC9rZXl3b3JkPjxrZXl3b3JkPk1hbGU8L2tleXdvcmQ+PGtleXdvcmQ+TWV0
aHlscGhlbmlkYXRlLyp0aGVyYXBldXRpYyB1c2U8L2tleXdvcmQ+PGtleXdvcmQ+TWlkZGxlIEFn
ZWQ8L2tleXdvcmQ+PGtleXdvcmQ+VHJlYXRtZW50IE91dGNvbWU8L2tleXdvcmQ+PGtleXdvcmQ+
WW91bmcgQWR1bHQ8L2tleXdvcmQ+PC9rZXl3b3Jkcz48ZGF0ZXM+PHllYXI+MjAxMjwveWVhcj48
cHViLWRhdGVzPjxkYXRlPkRlYzwvZGF0ZT48L3B1Yi1kYXRlcz48L2RhdGVzPjxpc2JuPjE1MzMt
NzEyWCAoRWxlY3Ryb25pYykmI3hEOzAyNzEtMDc0OSAoTGlua2luZyk8L2lzYm4+PGFjY2Vzc2lv
bi1udW0+MjMxMzE4ODE8L2FjY2Vzc2lvbi1udW0+PHVybHM+PHJlbGF0ZWQtdXJscz48dXJsPmh0
dHBzOi8vd3d3Lm5jYmkubmxtLm5paC5nb3YvcHVibWVkLzIzMTMxODgxPC91cmw+PC9yZWxhdGVk
LXVybHM+PC91cmxzPjxlbGVjdHJvbmljLXJlc291cmNlLW51bT4xMC4xMDk3L0pDUC4wYjAxM2Uz
MTgyNzBlNzI3PC9lbGVjdHJvbmljLXJlc291cmNlLW51bT48cmVtb3RlLWRhdGFiYXNlLW5hbWU+
TWVkbGluZTwvcmVtb3RlLWRhdGFiYXNlLW5hbWU+PHJlbW90ZS1kYXRhYmFzZS1wcm92aWRlcj5O
TE08L3JlbW90ZS1kYXRhYmFzZS1wcm92aWRlcj48L3JlY29yZD48L0NpdGU+PENpdGU+PEF1dGhv
cj5UaGFrdXI8L0F1dGhvcj48WWVhcj4yMDEwPC9ZZWFyPjxSZWNOdW0+MzAyPC9SZWNOdW0+PHJl
Y29yZD48cmVjLW51bWJlcj4zMDI8L3JlYy1udW1iZXI+PGZvcmVpZ24ta2V5cz48a2V5IGFwcD0i
RU4iIGRiLWlkPSJ4dzl2MDAyNWI5MmR0bGVwcjJhdjV3OXUwZDIwcnh0NWZ2MGEiIHRpbWVzdGFt
cD0iMTcyMTkwNzc4MSI+MzAyPC9rZXk+PC9mb3JlaWduLWtleXM+PHJlZi10eXBlIG5hbWU9Ikpv
dXJuYWwgQXJ0aWNsZSI+MTc8L3JlZi10eXBlPjxjb250cmlidXRvcnM+PGF1dGhvcnM+PGF1dGhv
cj5UaGFrdXIsIEcuIEEuPC9hdXRob3I+PGF1dGhvcj5Hcml6ZW5rbywgTi48L2F1dGhvcj48YXV0
aG9yPlNlbmd1cHRhLCBTLiBNLjwvYXV0aG9yPjxhdXRob3I+U2NobWl0eiwgTi48L2F1dGhvcj48
YXV0aG9yPkpvb2JlciwgUi48L2F1dGhvcj48L2F1dGhvcnM+PC9jb250cmlidXRvcnM+PGF1dGgt
YWRkcmVzcz5JbnRlZ3JhdGVkIFByb2dyYW0gaW4gTmV1cm9zY2llbmNlLCBNY0dpbGwgVW5pdmVy
c2l0eSwgKDM4MDEgVW5pdmVyc2l0eSBTdHJlZXQpLCBNb250cmVhbCwgKEgzQSAyQjQpLCBDYW5h
ZGEuPC9hdXRoLWFkZHJlc3M+PHRpdGxlcz48dGl0bGU+VGhlIDUtSFRUTFBSIHBvbHltb3JwaGlz
bSBvZiB0aGUgc2Vyb3RvbmluIHRyYW5zcG9ydGVyIGdlbmUgYW5kIHNob3J0IHRlcm0gYmVoYXZp
b3JhbCByZXNwb25zZSB0byBtZXRoeWxwaGVuaWRhdGUgaW4gY2hpbGRyZW4gd2l0aCBBREhEPC90
aXRsZT48c2Vjb25kYXJ5LXRpdGxlPkJNQyBQc3ljaGlhdHJ5PC9zZWNvbmRhcnktdGl0bGU+PC90
aXRsZXM+PHBlcmlvZGljYWw+PGZ1bGwtdGl0bGU+Qk1DIFBzeWNoaWF0cnk8L2Z1bGwtdGl0bGU+
PC9wZXJpb2RpY2FsPjxwYWdlcz41MDwvcGFnZXM+PHZvbHVtZT4xMDwvdm9sdW1lPjxlZGl0aW9u
PjIwMTAwNjIyPC9lZGl0aW9uPjxrZXl3b3Jkcz48a2V5d29yZD5BdHRlbnRpb24gRGVmaWNpdCBE
aXNvcmRlciB3aXRoIEh5cGVyYWN0aXZpdHkvKmRydWcgdGhlcmFweS9nZW5ldGljczwva2V5d29y
ZD48a2V5d29yZD5DZW50cmFsIE5lcnZvdXMgU3lzdGVtIFN0aW11bGFudHMvKnRoZXJhcGV1dGlj
IHVzZTwva2V5d29yZD48a2V5d29yZD5DaGlsZDwva2V5d29yZD48a2V5d29yZD5Dcm9zcy1PdmVy
IFN0dWRpZXM8L2tleXdvcmQ+PGtleXdvcmQ+RG91YmxlLUJsaW5kIE1ldGhvZDwva2V5d29yZD48
a2V5d29yZD5GZW1hbGU8L2tleXdvcmQ+PGtleXdvcmQ+SHVtYW5zPC9rZXl3b3JkPjxrZXl3b3Jk
Pk1hbGU8L2tleXdvcmQ+PGtleXdvcmQ+TWV0aHlscGhlbmlkYXRlL3RoZXJhcGV1dGljIHVzZTwv
a2V5d29yZD48a2V5d29yZD5QYXJlbnRzPC9rZXl3b3JkPjxrZXl3b3JkPlBsYWNlYm9zPC9rZXl3
b3JkPjxrZXl3b3JkPlBvbHltb3JwaGlzbSwgR2VuZXRpYzwva2V5d29yZD48a2V5d29yZD5Qcm9t
b3RlciBSZWdpb25zLCBHZW5ldGljPC9rZXl3b3JkPjxrZXl3b3JkPlNlcm90b25pbiBQbGFzbWEg
TWVtYnJhbmUgVHJhbnNwb3J0IFByb3RlaW5zLypnZW5ldGljczwva2V5d29yZD48a2V5d29yZD5U
ZWFjaGluZzwva2V5d29yZD48a2V5d29yZD5UcmVhdG1lbnQgT3V0Y29tZTwva2V5d29yZD48L2tl
eXdvcmRzPjxkYXRlcz48eWVhcj4yMDEwPC95ZWFyPjxwdWItZGF0ZXM+PGRhdGU+SnVuIDIyPC9k
YXRlPjwvcHViLWRhdGVzPjwvZGF0ZXM+PGlzYm4+MTQ3MS0yNDRYIChFbGVjdHJvbmljKSYjeEQ7
MTQ3MS0yNDRYIChMaW5raW5nKTwvaXNibj48YWNjZXNzaW9uLW51bT4yMDU2OTQ0NzwvYWNjZXNz
aW9uLW51bT48dXJscz48cmVsYXRlZC11cmxzPjx1cmw+aHR0cHM6Ly93d3cubmNiaS5ubG0ubmlo
Lmdvdi9wdWJtZWQvMjA1Njk0NDc8L3VybD48L3JlbGF0ZWQtdXJscz48L3VybHM+PGN1c3RvbTI+
UE1DMjkwNTM0NDwvY3VzdG9tMj48ZWxlY3Ryb25pYy1yZXNvdXJjZS1udW0+MTAuMTE4Ni8xNDcx
LTI0NFgtMTAtNTA8L2VsZWN0cm9uaWMtcmVzb3VyY2UtbnVtPjxyZW1vdGUtZGF0YWJhc2UtbmFt
ZT5NZWRsaW5lPC9yZW1vdGUtZGF0YWJhc2UtbmFtZT48cmVtb3RlLWRhdGFiYXNlLXByb3ZpZGVy
Pk5MTTwvcmVtb3RlLWRhdGFiYXNlLXByb3ZpZGVyPjwvcmVjb3JkPjwvQ2l0ZT48Q2l0ZT48QXV0
aG9yPkJhbmVyamVlPC9BdXRob3I+PFllYXI+MjAxNTwvWWVhcj48UmVjTnVtPjI2MTwvUmVjTnVt
PjxyZWNvcmQ+PHJlYy1udW1iZXI+MjYxPC9yZWMtbnVtYmVyPjxmb3JlaWduLWtleXM+PGtleSBh
cHA9IkVOIiBkYi1pZD0ieHc5djAwMjViOTJkdGxlcHIyYXY1dzl1MGQyMHJ4dDVmdjBhIiB0aW1l
c3RhbXA9IjE3MjE5MDQyOTgiPjI2MTwva2V5PjwvZm9yZWlnbi1rZXlzPjxyZWYtdHlwZSBuYW1l
PSJKb3VybmFsIEFydGljbGUiPjE3PC9yZWYtdHlwZT48Y29udHJpYnV0b3JzPjxhdXRob3JzPjxh
dXRob3I+QmFuZXJqZWUsIEUuPC9hdXRob3I+PGF1dGhvcj5OYW5kYWdvcGFsLCBLLjwvYXV0aG9y
PjwvYXV0aG9ycz48L2NvbnRyaWJ1dG9ycz48YXV0aC1hZGRyZXNzPkRlcGFydG1lbnQgb2YgR2Vu
ZXRpY3MsIFVuaXZlcnNpdHkgb2YgQ2FsY3V0dGEsIDM1LCBCYWxseWd1bmdlIENpcmN1bGFyIFJv
YWQsIEtvbGthdGEgNzAwMDE5LCBJbmRpYS4mI3hEO0RlcGFydG1lbnQgb2YgR2VuZXRpY3MsIFVu
aXZlcnNpdHkgb2YgQ2FsY3V0dGEsIDM1LCBCYWxseWd1bmdlIENpcmN1bGFyIFJvYWQsIEtvbGth
dGEgNzAwMDE5LCBJbmRpYS4gRWxlY3Ryb25pYyBhZGRyZXNzOiBrbmFuZGFnbzIwMDdAZ21haWwu
Y29tLjwvYXV0aC1hZGRyZXNzPjx0aXRsZXM+PHRpdGxlPkRvZXMgc2Vyb3RvbmluIGRlZmljaXQg
bWVkaWF0ZSBzdXNjZXB0aWJpbGl0eSB0byBBREhEPzwvdGl0bGU+PHNlY29uZGFyeS10aXRsZT5O
ZXVyb2NoZW0gSW50PC9zZWNvbmRhcnktdGl0bGU+PC90aXRsZXM+PHBlcmlvZGljYWw+PGZ1bGwt
dGl0bGU+TmV1cm9jaGVtIEludDwvZnVsbC10aXRsZT48L3BlcmlvZGljYWw+PHBhZ2VzPjUyLTY4
PC9wYWdlcz48dm9sdW1lPjgyPC92b2x1bWU+PGVkaXRpb24+MjAxNTAyMTI8L2VkaXRpb24+PGtl
eXdvcmRzPjxrZXl3b3JkPkFkb2xlc2NlbnQ8L2tleXdvcmQ+PGtleXdvcmQ+QW5pbWFsczwva2V5
d29yZD48a2V5d29yZD5BbmltYWxzLCBOZXdib3JuPC9rZXl3b3JkPjxrZXl3b3JkPkF0dGVudGlv
biBEZWZpY2l0IERpc29yZGVyIHdpdGggSHlwZXJhY3Rpdml0eS9kcnVnPC9rZXl3b3JkPjxrZXl3
b3JkPnRoZXJhcHkvKmdlbmV0aWNzL3BoeXNpb3BhdGhvbG9neTwva2V5d29yZD48a2V5d29yZD5D
ZW50cmFsIE5lcnZvdXMgU3lzdGVtIFN0aW11bGFudHMvdGhlcmFwZXV0aWMgdXNlPC9rZXl3b3Jk
PjxrZXl3b3JkPkNoaWxkPC9rZXl3b3JkPjxrZXl3b3JkPkNoaWxkLCBQcmVzY2hvb2w8L2tleXdv
cmQ+PGtleXdvcmQ+Q29ycHVzIFN0cmlhdHVtL3BoeXNpb3BhdGhvbG9neTwva2V5d29yZD48a2V5
d29yZD5EaXNlYXNlIE1vZGVscywgQW5pbWFsPC9rZXl3b3JkPjxrZXl3b3JkPkRvcGFtaW5lL3Bo
eXNpb2xvZ3k8L2tleXdvcmQ+PGtleXdvcmQ+R2VuZS1FbnZpcm9ubWVudCBJbnRlcmFjdGlvbjwv
a2V5d29yZD48a2V5d29yZD5HZW5ldGljIEFzc29jaWF0aW9uIFN0dWRpZXM8L2tleXdvcmQ+PGtl
eXdvcmQ+R2VuZXRpYyBQcmVkaXNwb3NpdGlvbiB0byBEaXNlYXNlPC9rZXl3b3JkPjxrZXl3b3Jk
Pkh1bWFuczwva2V5d29yZD48a2V5d29yZD5JbmhpYml0aW9uLCBQc3ljaG9sb2dpY2FsPC9rZXl3
b3JkPjxrZXl3b3JkPk1pY2UsIEtub2Nrb3V0PC9rZXl3b3JkPjxrZXl3b3JkPk11bHRpZmFjdG9y
aWFsIEluaGVyaXRhbmNlPC9rZXl3b3JkPjxrZXl3b3JkPk5lcnZlIFRpc3N1ZSBQcm90ZWlucy9n
ZW5ldGljcy9waHlzaW9sb2d5PC9rZXl3b3JkPjxrZXl3b3JkPk5ldXJvdHJhbnNtaXR0ZXIgVHJh
bnNwb3J0IFByb3RlaW5zL2RlZmljaWVuY3kvZ2VuZXRpY3M8L2tleXdvcmQ+PGtleXdvcmQ+T3hp
ZG9wYW1pbmUvdG94aWNpdHk8L2tleXdvcmQ+PGtleXdvcmQ+UHJlZnJvbnRhbCBDb3J0ZXgvZHJ1
ZyBlZmZlY3RzL3BoeXNpb3BhdGhvbG9neTwva2V5d29yZD48a2V5d29yZD5SYXRzLCBJbmJyZWQg
U0hSPC9rZXl3b3JkPjxrZXl3b3JkPlJhdHMsIEluYnJlZCBXS1k8L2tleXdvcmQ+PGtleXdvcmQ+
UmVjZXB0b3IsIFNlcm90b25pbiwgNS1IVDFCL2RlZmljaWVuY3k8L2tleXdvcmQ+PGtleXdvcmQ+
U2Vyb3RvbmluLypkZWZpY2llbmN5L3BoeXNpb2xvZ3k8L2tleXdvcmQ+PGtleXdvcmQ+U2VsZWN0
aXZlIFNlcm90b25pbiBSZXVwdGFrZSBJbmhpYml0b3JzL3BoYXJtYWNvbG9neS90aGVyYXBldXRp
YyB1c2U8L2tleXdvcmQ+PGtleXdvcmQ+VHJ5cHRvcGhhbi9kZWZpY2llbmN5L3RoZXJhcGV1dGlj
IHVzZTwva2V5d29yZD48a2V5d29yZD5BZGhkPC9rZXl3b3JkPjxrZXl3b3JkPkFuaW1hbCBtb2Rl
bDwva2V5d29yZD48a2V5d29yZD5DbGluaWNhbCBwaGFybWFjb2xvZ3k8L2tleXdvcmQ+PGtleXdv
cmQ+R2VuZXRpY3M8L2tleXdvcmQ+PGtleXdvcmQ+TmV1cm9hbmF0b215PC9rZXl3b3JkPjxrZXl3
b3JkPlNlcm90b25pbjwva2V5d29yZD48L2tleXdvcmRzPjxkYXRlcz48eWVhcj4yMDE1PC95ZWFy
PjxwdWItZGF0ZXM+PGRhdGU+TWFyPC9kYXRlPjwvcHViLWRhdGVzPjwvZGF0ZXM+PGlzYm4+MTg3
Mi05NzU0IChFbGVjdHJvbmljKSYjeEQ7MDE5Ny0wMTg2IChMaW5raW5nKTwvaXNibj48YWNjZXNz
aW9uLW51bT4yNTY4NDA3MDwvYWNjZXNzaW9uLW51bT48dXJscz48cmVsYXRlZC11cmxzPjx1cmw+
aHR0cHM6Ly93d3cubmNiaS5ubG0ubmloLmdvdi9wdWJtZWQvMjU2ODQwNzA8L3VybD48L3JlbGF0
ZWQtdXJscz48L3VybHM+PGVsZWN0cm9uaWMtcmVzb3VyY2UtbnVtPjEwLjEwMTYvai5uZXVpbnQu
MjAxNS4wMi4wMDE8L2VsZWN0cm9uaWMtcmVzb3VyY2UtbnVtPjxyZW1vdGUtZGF0YWJhc2UtbmFt
ZT5NZWRsaW5lPC9yZW1vdGUtZGF0YWJhc2UtbmFtZT48cmVtb3RlLWRhdGFiYXNlLXByb3ZpZGVy
Pk5MTTwvcmVtb3RlLWRhdGFiYXNlLXByb3ZpZGVyPjwvcmVjb3JkPjwvQ2l0ZT48L0VuZE5vdGU+
AG==
</w:fldData>
        </w:fldChar>
      </w:r>
      <w:r w:rsidR="001902DB" w:rsidRPr="003604A7">
        <w:rPr>
          <w:rFonts w:asciiTheme="minorHAnsi" w:hAnsiTheme="minorHAnsi" w:cstheme="minorHAnsi"/>
          <w:color w:val="000000" w:themeColor="text1"/>
          <w:lang w:val="en-US"/>
        </w:rPr>
        <w:instrText xml:space="preserve"> ADDIN EN.CITE </w:instrText>
      </w:r>
      <w:r w:rsidR="001902DB" w:rsidRPr="003604A7">
        <w:rPr>
          <w:rFonts w:asciiTheme="minorHAnsi" w:hAnsiTheme="minorHAnsi" w:cstheme="minorHAnsi"/>
          <w:color w:val="000000" w:themeColor="text1"/>
          <w:lang w:val="en-US"/>
        </w:rPr>
        <w:fldChar w:fldCharType="begin">
          <w:fldData xml:space="preserve">PEVuZE5vdGU+PENpdGU+PEF1dGhvcj5Db250aW5pPC9BdXRob3I+PFllYXI+MjAxMjwvWWVhcj48
UmVjTnVtPjMwMzwvUmVjTnVtPjxEaXNwbGF5VGV4dD4oQmFuZXJqZWUgJmFtcDsgTmFuZGFnb3Bh
bCAyMDE1LCBDb250aW5pIGV0IGFsIDIwMTIsIFRoYWt1ciBldCBhbCAyMDEwKTwvRGlzcGxheVRl
eHQ+PHJlY29yZD48cmVjLW51bWJlcj4zMDM8L3JlYy1udW1iZXI+PGZvcmVpZ24ta2V5cz48a2V5
IGFwcD0iRU4iIGRiLWlkPSJ4dzl2MDAyNWI5MmR0bGVwcjJhdjV3OXUwZDIwcnh0NWZ2MGEiIHRp
bWVzdGFtcD0iMTcyMTkwNzgzMSI+MzAzPC9rZXk+PC9mb3JlaWduLWtleXM+PHJlZi10eXBlIG5h
bWU9IkpvdXJuYWwgQXJ0aWNsZSI+MTc8L3JlZi10eXBlPjxjb250cmlidXRvcnM+PGF1dGhvcnM+
PGF1dGhvcj5Db250aW5pLCBWLjwvYXV0aG9yPjxhdXRob3I+VmljdG9yLCBNLiBNLjwvYXV0aG9y
PjxhdXRob3I+QmVydHV6emksIEcuIFAuPC9hdXRob3I+PGF1dGhvcj5TYWxnYWRvLCBDLiBBLjwv
YXV0aG9yPjxhdXRob3I+UGljb24sIEYuIEEuPC9hdXRob3I+PGF1dGhvcj5HcmV2ZXQsIEUuIEgu
PC9hdXRob3I+PGF1dGhvcj5Sb2hkZSwgTC4gQS48L2F1dGhvcj48YXV0aG9yPkJlbG1vbnRlLWRl
LUFicmV1LCBQLjwvYXV0aG9yPjxhdXRob3I+QmF1LCBDLiBILjwvYXV0aG9yPjwvYXV0aG9ycz48
L2NvbnRyaWJ1dG9ycz48YXV0aC1hZGRyZXNzPkRlcGFydG1lbnQgb2YgR2VuZXRpY3MsIEluc3Rp
dHV0byBkZSBCaW9jaWVuY2lhcywgVW5pdmVyc2lkYWRlIEZlZGVyYWwgZG8gUmlvIEdyYW5kZSBk
byBTdWwsIEJyYXppbC48L2F1dGgtYWRkcmVzcz48dGl0bGVzPjx0aXRsZT5ObyBzaWduaWZpY2Fu
dCBhc3NvY2lhdGlvbiBiZXR3ZWVuIGdlbmV0aWMgdmFyaWFudHMgaW4gNyBjYW5kaWRhdGUgZ2Vu
ZXMgYW5kIHJlc3BvbnNlIHRvIG1ldGh5bHBoZW5pZGF0ZSB0cmVhdG1lbnQgaW4gYWR1bHQgcGF0
aWVudHMgd2l0aCBBREhEPC90aXRsZT48c2Vjb25kYXJ5LXRpdGxlPkogQ2xpbiBQc3ljaG9waGFy
bWFjb2w8L3NlY29uZGFyeS10aXRsZT48L3RpdGxlcz48cGVyaW9kaWNhbD48ZnVsbC10aXRsZT5K
IENsaW4gUHN5Y2hvcGhhcm1hY29sPC9mdWxsLXRpdGxlPjwvcGVyaW9kaWNhbD48cGFnZXM+ODIw
LTM8L3BhZ2VzPjx2b2x1bWU+MzI8L3ZvbHVtZT48bnVtYmVyPjY8L251bWJlcj48a2V5d29yZHM+
PGtleXdvcmQ+QWR1bHQ8L2tleXdvcmQ+PGtleXdvcmQ+QXR0ZW50aW9uIERlZmljaXQgRGlzb3Jk
ZXIgd2l0aCBIeXBlcmFjdGl2aXR5LypkcnVnIHRoZXJhcHkvKmdlbmV0aWNzPC9rZXl3b3JkPjxr
ZXl3b3JkPkNlbnRyYWwgTmVydm91cyBTeXN0ZW0gU3RpbXVsYW50cy90aGVyYXBldXRpYyB1c2U8
L2tleXdvcmQ+PGtleXdvcmQ+RmVtYWxlPC9rZXl3b3JkPjxrZXl3b3JkPkdlbmUgRnJlcXVlbmN5
PC9rZXl3b3JkPjxrZXl3b3JkPkdlbmV0aWMgQXNzb2NpYXRpb24gU3R1ZGllcy8qbWV0aG9kczwv
a2V5d29yZD48a2V5d29yZD5HZW5ldGljIFZhcmlhdGlvbi8qZ2VuZXRpY3M8L2tleXdvcmQ+PGtl
eXdvcmQ+SHVtYW5zPC9rZXl3b3JkPjxrZXl3b3JkPk1hbGU8L2tleXdvcmQ+PGtleXdvcmQ+TWV0
aHlscGhlbmlkYXRlLyp0aGVyYXBldXRpYyB1c2U8L2tleXdvcmQ+PGtleXdvcmQ+TWlkZGxlIEFn
ZWQ8L2tleXdvcmQ+PGtleXdvcmQ+VHJlYXRtZW50IE91dGNvbWU8L2tleXdvcmQ+PGtleXdvcmQ+
WW91bmcgQWR1bHQ8L2tleXdvcmQ+PC9rZXl3b3Jkcz48ZGF0ZXM+PHllYXI+MjAxMjwveWVhcj48
cHViLWRhdGVzPjxkYXRlPkRlYzwvZGF0ZT48L3B1Yi1kYXRlcz48L2RhdGVzPjxpc2JuPjE1MzMt
NzEyWCAoRWxlY3Ryb25pYykmI3hEOzAyNzEtMDc0OSAoTGlua2luZyk8L2lzYm4+PGFjY2Vzc2lv
bi1udW0+MjMxMzE4ODE8L2FjY2Vzc2lvbi1udW0+PHVybHM+PHJlbGF0ZWQtdXJscz48dXJsPmh0
dHBzOi8vd3d3Lm5jYmkubmxtLm5paC5nb3YvcHVibWVkLzIzMTMxODgxPC91cmw+PC9yZWxhdGVk
LXVybHM+PC91cmxzPjxlbGVjdHJvbmljLXJlc291cmNlLW51bT4xMC4xMDk3L0pDUC4wYjAxM2Uz
MTgyNzBlNzI3PC9lbGVjdHJvbmljLXJlc291cmNlLW51bT48cmVtb3RlLWRhdGFiYXNlLW5hbWU+
TWVkbGluZTwvcmVtb3RlLWRhdGFiYXNlLW5hbWU+PHJlbW90ZS1kYXRhYmFzZS1wcm92aWRlcj5O
TE08L3JlbW90ZS1kYXRhYmFzZS1wcm92aWRlcj48L3JlY29yZD48L0NpdGU+PENpdGU+PEF1dGhv
cj5UaGFrdXI8L0F1dGhvcj48WWVhcj4yMDEwPC9ZZWFyPjxSZWNOdW0+MzAyPC9SZWNOdW0+PHJl
Y29yZD48cmVjLW51bWJlcj4zMDI8L3JlYy1udW1iZXI+PGZvcmVpZ24ta2V5cz48a2V5IGFwcD0i
RU4iIGRiLWlkPSJ4dzl2MDAyNWI5MmR0bGVwcjJhdjV3OXUwZDIwcnh0NWZ2MGEiIHRpbWVzdGFt
cD0iMTcyMTkwNzc4MSI+MzAyPC9rZXk+PC9mb3JlaWduLWtleXM+PHJlZi10eXBlIG5hbWU9Ikpv
dXJuYWwgQXJ0aWNsZSI+MTc8L3JlZi10eXBlPjxjb250cmlidXRvcnM+PGF1dGhvcnM+PGF1dGhv
cj5UaGFrdXIsIEcuIEEuPC9hdXRob3I+PGF1dGhvcj5Hcml6ZW5rbywgTi48L2F1dGhvcj48YXV0
aG9yPlNlbmd1cHRhLCBTLiBNLjwvYXV0aG9yPjxhdXRob3I+U2NobWl0eiwgTi48L2F1dGhvcj48
YXV0aG9yPkpvb2JlciwgUi48L2F1dGhvcj48L2F1dGhvcnM+PC9jb250cmlidXRvcnM+PGF1dGgt
YWRkcmVzcz5JbnRlZ3JhdGVkIFByb2dyYW0gaW4gTmV1cm9zY2llbmNlLCBNY0dpbGwgVW5pdmVy
c2l0eSwgKDM4MDEgVW5pdmVyc2l0eSBTdHJlZXQpLCBNb250cmVhbCwgKEgzQSAyQjQpLCBDYW5h
ZGEuPC9hdXRoLWFkZHJlc3M+PHRpdGxlcz48dGl0bGU+VGhlIDUtSFRUTFBSIHBvbHltb3JwaGlz
bSBvZiB0aGUgc2Vyb3RvbmluIHRyYW5zcG9ydGVyIGdlbmUgYW5kIHNob3J0IHRlcm0gYmVoYXZp
b3JhbCByZXNwb25zZSB0byBtZXRoeWxwaGVuaWRhdGUgaW4gY2hpbGRyZW4gd2l0aCBBREhEPC90
aXRsZT48c2Vjb25kYXJ5LXRpdGxlPkJNQyBQc3ljaGlhdHJ5PC9zZWNvbmRhcnktdGl0bGU+PC90
aXRsZXM+PHBlcmlvZGljYWw+PGZ1bGwtdGl0bGU+Qk1DIFBzeWNoaWF0cnk8L2Z1bGwtdGl0bGU+
PC9wZXJpb2RpY2FsPjxwYWdlcz41MDwvcGFnZXM+PHZvbHVtZT4xMDwvdm9sdW1lPjxlZGl0aW9u
PjIwMTAwNjIyPC9lZGl0aW9uPjxrZXl3b3Jkcz48a2V5d29yZD5BdHRlbnRpb24gRGVmaWNpdCBE
aXNvcmRlciB3aXRoIEh5cGVyYWN0aXZpdHkvKmRydWcgdGhlcmFweS9nZW5ldGljczwva2V5d29y
ZD48a2V5d29yZD5DZW50cmFsIE5lcnZvdXMgU3lzdGVtIFN0aW11bGFudHMvKnRoZXJhcGV1dGlj
IHVzZTwva2V5d29yZD48a2V5d29yZD5DaGlsZDwva2V5d29yZD48a2V5d29yZD5Dcm9zcy1PdmVy
IFN0dWRpZXM8L2tleXdvcmQ+PGtleXdvcmQ+RG91YmxlLUJsaW5kIE1ldGhvZDwva2V5d29yZD48
a2V5d29yZD5GZW1hbGU8L2tleXdvcmQ+PGtleXdvcmQ+SHVtYW5zPC9rZXl3b3JkPjxrZXl3b3Jk
Pk1hbGU8L2tleXdvcmQ+PGtleXdvcmQ+TWV0aHlscGhlbmlkYXRlL3RoZXJhcGV1dGljIHVzZTwv
a2V5d29yZD48a2V5d29yZD5QYXJlbnRzPC9rZXl3b3JkPjxrZXl3b3JkPlBsYWNlYm9zPC9rZXl3
b3JkPjxrZXl3b3JkPlBvbHltb3JwaGlzbSwgR2VuZXRpYzwva2V5d29yZD48a2V5d29yZD5Qcm9t
b3RlciBSZWdpb25zLCBHZW5ldGljPC9rZXl3b3JkPjxrZXl3b3JkPlNlcm90b25pbiBQbGFzbWEg
TWVtYnJhbmUgVHJhbnNwb3J0IFByb3RlaW5zLypnZW5ldGljczwva2V5d29yZD48a2V5d29yZD5U
ZWFjaGluZzwva2V5d29yZD48a2V5d29yZD5UcmVhdG1lbnQgT3V0Y29tZTwva2V5d29yZD48L2tl
eXdvcmRzPjxkYXRlcz48eWVhcj4yMDEwPC95ZWFyPjxwdWItZGF0ZXM+PGRhdGU+SnVuIDIyPC9k
YXRlPjwvcHViLWRhdGVzPjwvZGF0ZXM+PGlzYm4+MTQ3MS0yNDRYIChFbGVjdHJvbmljKSYjeEQ7
MTQ3MS0yNDRYIChMaW5raW5nKTwvaXNibj48YWNjZXNzaW9uLW51bT4yMDU2OTQ0NzwvYWNjZXNz
aW9uLW51bT48dXJscz48cmVsYXRlZC11cmxzPjx1cmw+aHR0cHM6Ly93d3cubmNiaS5ubG0ubmlo
Lmdvdi9wdWJtZWQvMjA1Njk0NDc8L3VybD48L3JlbGF0ZWQtdXJscz48L3VybHM+PGN1c3RvbTI+
UE1DMjkwNTM0NDwvY3VzdG9tMj48ZWxlY3Ryb25pYy1yZXNvdXJjZS1udW0+MTAuMTE4Ni8xNDcx
LTI0NFgtMTAtNTA8L2VsZWN0cm9uaWMtcmVzb3VyY2UtbnVtPjxyZW1vdGUtZGF0YWJhc2UtbmFt
ZT5NZWRsaW5lPC9yZW1vdGUtZGF0YWJhc2UtbmFtZT48cmVtb3RlLWRhdGFiYXNlLXByb3ZpZGVy
Pk5MTTwvcmVtb3RlLWRhdGFiYXNlLXByb3ZpZGVyPjwvcmVjb3JkPjwvQ2l0ZT48Q2l0ZT48QXV0
aG9yPkJhbmVyamVlPC9BdXRob3I+PFllYXI+MjAxNTwvWWVhcj48UmVjTnVtPjI2MTwvUmVjTnVt
PjxyZWNvcmQ+PHJlYy1udW1iZXI+MjYxPC9yZWMtbnVtYmVyPjxmb3JlaWduLWtleXM+PGtleSBh
cHA9IkVOIiBkYi1pZD0ieHc5djAwMjViOTJkdGxlcHIyYXY1dzl1MGQyMHJ4dDVmdjBhIiB0aW1l
c3RhbXA9IjE3MjE5MDQyOTgiPjI2MTwva2V5PjwvZm9yZWlnbi1rZXlzPjxyZWYtdHlwZSBuYW1l
PSJKb3VybmFsIEFydGljbGUiPjE3PC9yZWYtdHlwZT48Y29udHJpYnV0b3JzPjxhdXRob3JzPjxh
dXRob3I+QmFuZXJqZWUsIEUuPC9hdXRob3I+PGF1dGhvcj5OYW5kYWdvcGFsLCBLLjwvYXV0aG9y
PjwvYXV0aG9ycz48L2NvbnRyaWJ1dG9ycz48YXV0aC1hZGRyZXNzPkRlcGFydG1lbnQgb2YgR2Vu
ZXRpY3MsIFVuaXZlcnNpdHkgb2YgQ2FsY3V0dGEsIDM1LCBCYWxseWd1bmdlIENpcmN1bGFyIFJv
YWQsIEtvbGthdGEgNzAwMDE5LCBJbmRpYS4mI3hEO0RlcGFydG1lbnQgb2YgR2VuZXRpY3MsIFVu
aXZlcnNpdHkgb2YgQ2FsY3V0dGEsIDM1LCBCYWxseWd1bmdlIENpcmN1bGFyIFJvYWQsIEtvbGth
dGEgNzAwMDE5LCBJbmRpYS4gRWxlY3Ryb25pYyBhZGRyZXNzOiBrbmFuZGFnbzIwMDdAZ21haWwu
Y29tLjwvYXV0aC1hZGRyZXNzPjx0aXRsZXM+PHRpdGxlPkRvZXMgc2Vyb3RvbmluIGRlZmljaXQg
bWVkaWF0ZSBzdXNjZXB0aWJpbGl0eSB0byBBREhEPzwvdGl0bGU+PHNlY29uZGFyeS10aXRsZT5O
ZXVyb2NoZW0gSW50PC9zZWNvbmRhcnktdGl0bGU+PC90aXRsZXM+PHBlcmlvZGljYWw+PGZ1bGwt
dGl0bGU+TmV1cm9jaGVtIEludDwvZnVsbC10aXRsZT48L3BlcmlvZGljYWw+PHBhZ2VzPjUyLTY4
PC9wYWdlcz48dm9sdW1lPjgyPC92b2x1bWU+PGVkaXRpb24+MjAxNTAyMTI8L2VkaXRpb24+PGtl
eXdvcmRzPjxrZXl3b3JkPkFkb2xlc2NlbnQ8L2tleXdvcmQ+PGtleXdvcmQ+QW5pbWFsczwva2V5
d29yZD48a2V5d29yZD5BbmltYWxzLCBOZXdib3JuPC9rZXl3b3JkPjxrZXl3b3JkPkF0dGVudGlv
biBEZWZpY2l0IERpc29yZGVyIHdpdGggSHlwZXJhY3Rpdml0eS9kcnVnPC9rZXl3b3JkPjxrZXl3
b3JkPnRoZXJhcHkvKmdlbmV0aWNzL3BoeXNpb3BhdGhvbG9neTwva2V5d29yZD48a2V5d29yZD5D
ZW50cmFsIE5lcnZvdXMgU3lzdGVtIFN0aW11bGFudHMvdGhlcmFwZXV0aWMgdXNlPC9rZXl3b3Jk
PjxrZXl3b3JkPkNoaWxkPC9rZXl3b3JkPjxrZXl3b3JkPkNoaWxkLCBQcmVzY2hvb2w8L2tleXdv
cmQ+PGtleXdvcmQ+Q29ycHVzIFN0cmlhdHVtL3BoeXNpb3BhdGhvbG9neTwva2V5d29yZD48a2V5
d29yZD5EaXNlYXNlIE1vZGVscywgQW5pbWFsPC9rZXl3b3JkPjxrZXl3b3JkPkRvcGFtaW5lL3Bo
eXNpb2xvZ3k8L2tleXdvcmQ+PGtleXdvcmQ+R2VuZS1FbnZpcm9ubWVudCBJbnRlcmFjdGlvbjwv
a2V5d29yZD48a2V5d29yZD5HZW5ldGljIEFzc29jaWF0aW9uIFN0dWRpZXM8L2tleXdvcmQ+PGtl
eXdvcmQ+R2VuZXRpYyBQcmVkaXNwb3NpdGlvbiB0byBEaXNlYXNlPC9rZXl3b3JkPjxrZXl3b3Jk
Pkh1bWFuczwva2V5d29yZD48a2V5d29yZD5JbmhpYml0aW9uLCBQc3ljaG9sb2dpY2FsPC9rZXl3
b3JkPjxrZXl3b3JkPk1pY2UsIEtub2Nrb3V0PC9rZXl3b3JkPjxrZXl3b3JkPk11bHRpZmFjdG9y
aWFsIEluaGVyaXRhbmNlPC9rZXl3b3JkPjxrZXl3b3JkPk5lcnZlIFRpc3N1ZSBQcm90ZWlucy9n
ZW5ldGljcy9waHlzaW9sb2d5PC9rZXl3b3JkPjxrZXl3b3JkPk5ldXJvdHJhbnNtaXR0ZXIgVHJh
bnNwb3J0IFByb3RlaW5zL2RlZmljaWVuY3kvZ2VuZXRpY3M8L2tleXdvcmQ+PGtleXdvcmQ+T3hp
ZG9wYW1pbmUvdG94aWNpdHk8L2tleXdvcmQ+PGtleXdvcmQ+UHJlZnJvbnRhbCBDb3J0ZXgvZHJ1
ZyBlZmZlY3RzL3BoeXNpb3BhdGhvbG9neTwva2V5d29yZD48a2V5d29yZD5SYXRzLCBJbmJyZWQg
U0hSPC9rZXl3b3JkPjxrZXl3b3JkPlJhdHMsIEluYnJlZCBXS1k8L2tleXdvcmQ+PGtleXdvcmQ+
UmVjZXB0b3IsIFNlcm90b25pbiwgNS1IVDFCL2RlZmljaWVuY3k8L2tleXdvcmQ+PGtleXdvcmQ+
U2Vyb3RvbmluLypkZWZpY2llbmN5L3BoeXNpb2xvZ3k8L2tleXdvcmQ+PGtleXdvcmQ+U2VsZWN0
aXZlIFNlcm90b25pbiBSZXVwdGFrZSBJbmhpYml0b3JzL3BoYXJtYWNvbG9neS90aGVyYXBldXRp
YyB1c2U8L2tleXdvcmQ+PGtleXdvcmQ+VHJ5cHRvcGhhbi9kZWZpY2llbmN5L3RoZXJhcGV1dGlj
IHVzZTwva2V5d29yZD48a2V5d29yZD5BZGhkPC9rZXl3b3JkPjxrZXl3b3JkPkFuaW1hbCBtb2Rl
bDwva2V5d29yZD48a2V5d29yZD5DbGluaWNhbCBwaGFybWFjb2xvZ3k8L2tleXdvcmQ+PGtleXdv
cmQ+R2VuZXRpY3M8L2tleXdvcmQ+PGtleXdvcmQ+TmV1cm9hbmF0b215PC9rZXl3b3JkPjxrZXl3
b3JkPlNlcm90b25pbjwva2V5d29yZD48L2tleXdvcmRzPjxkYXRlcz48eWVhcj4yMDE1PC95ZWFy
PjxwdWItZGF0ZXM+PGRhdGU+TWFyPC9kYXRlPjwvcHViLWRhdGVzPjwvZGF0ZXM+PGlzYm4+MTg3
Mi05NzU0IChFbGVjdHJvbmljKSYjeEQ7MDE5Ny0wMTg2IChMaW5raW5nKTwvaXNibj48YWNjZXNz
aW9uLW51bT4yNTY4NDA3MDwvYWNjZXNzaW9uLW51bT48dXJscz48cmVsYXRlZC11cmxzPjx1cmw+
aHR0cHM6Ly93d3cubmNiaS5ubG0ubmloLmdvdi9wdWJtZWQvMjU2ODQwNzA8L3VybD48L3JlbGF0
ZWQtdXJscz48L3VybHM+PGVsZWN0cm9uaWMtcmVzb3VyY2UtbnVtPjEwLjEwMTYvai5uZXVpbnQu
MjAxNS4wMi4wMDE8L2VsZWN0cm9uaWMtcmVzb3VyY2UtbnVtPjxyZW1vdGUtZGF0YWJhc2UtbmFt
ZT5NZWRsaW5lPC9yZW1vdGUtZGF0YWJhc2UtbmFtZT48cmVtb3RlLWRhdGFiYXNlLXByb3ZpZGVy
Pk5MTTwvcmVtb3RlLWRhdGFiYXNlLXByb3ZpZGVyPjwvcmVjb3JkPjwvQ2l0ZT48L0VuZE5vdGU+
AG==
</w:fldData>
        </w:fldChar>
      </w:r>
      <w:r w:rsidR="001902DB" w:rsidRPr="003604A7">
        <w:rPr>
          <w:rFonts w:asciiTheme="minorHAnsi" w:hAnsiTheme="minorHAnsi" w:cstheme="minorHAnsi"/>
          <w:color w:val="000000" w:themeColor="text1"/>
          <w:lang w:val="en-US"/>
        </w:rPr>
        <w:instrText xml:space="preserve"> ADDIN EN.CITE.DATA </w:instrText>
      </w:r>
      <w:r w:rsidR="001902DB" w:rsidRPr="003604A7">
        <w:rPr>
          <w:rFonts w:asciiTheme="minorHAnsi" w:hAnsiTheme="minorHAnsi" w:cstheme="minorHAnsi"/>
          <w:color w:val="000000" w:themeColor="text1"/>
          <w:lang w:val="en-US"/>
        </w:rPr>
      </w:r>
      <w:r w:rsidR="001902DB" w:rsidRPr="003604A7">
        <w:rPr>
          <w:rFonts w:asciiTheme="minorHAnsi" w:hAnsiTheme="minorHAnsi" w:cstheme="minorHAnsi"/>
          <w:color w:val="000000" w:themeColor="text1"/>
          <w:lang w:val="en-US"/>
        </w:rPr>
        <w:fldChar w:fldCharType="end"/>
      </w:r>
      <w:r w:rsidR="001902DB" w:rsidRPr="003604A7">
        <w:rPr>
          <w:rFonts w:asciiTheme="minorHAnsi" w:hAnsiTheme="minorHAnsi" w:cstheme="minorHAnsi"/>
          <w:color w:val="000000" w:themeColor="text1"/>
          <w:lang w:val="en-US"/>
        </w:rPr>
      </w:r>
      <w:r w:rsidR="001902DB" w:rsidRPr="003604A7">
        <w:rPr>
          <w:rFonts w:asciiTheme="minorHAnsi" w:hAnsiTheme="minorHAnsi" w:cstheme="minorHAnsi"/>
          <w:color w:val="000000" w:themeColor="text1"/>
          <w:lang w:val="en-US"/>
        </w:rPr>
        <w:fldChar w:fldCharType="separate"/>
      </w:r>
      <w:r w:rsidR="001902DB" w:rsidRPr="003604A7">
        <w:rPr>
          <w:rFonts w:asciiTheme="minorHAnsi" w:hAnsiTheme="minorHAnsi" w:cstheme="minorHAnsi"/>
          <w:noProof/>
          <w:color w:val="000000" w:themeColor="text1"/>
          <w:lang w:val="en-US"/>
        </w:rPr>
        <w:t>(Banerjee &amp; Nandagopal 2015, Contini et al 2012, Thakur et al 2010)</w:t>
      </w:r>
      <w:r w:rsidR="001902DB" w:rsidRPr="003604A7">
        <w:rPr>
          <w:rFonts w:asciiTheme="minorHAnsi" w:hAnsiTheme="minorHAnsi" w:cstheme="minorHAnsi"/>
          <w:color w:val="000000" w:themeColor="text1"/>
          <w:lang w:val="en-US"/>
        </w:rPr>
        <w:fldChar w:fldCharType="end"/>
      </w:r>
      <w:r w:rsidR="001F7F52" w:rsidRPr="003604A7">
        <w:rPr>
          <w:rFonts w:asciiTheme="minorHAnsi" w:hAnsiTheme="minorHAnsi" w:cstheme="minorHAnsi"/>
          <w:color w:val="000000" w:themeColor="text1"/>
          <w:lang w:val="en-US"/>
        </w:rPr>
        <w:t xml:space="preserve">. </w:t>
      </w:r>
      <w:r w:rsidR="003420CA" w:rsidRPr="003604A7">
        <w:rPr>
          <w:rFonts w:asciiTheme="minorHAnsi" w:hAnsiTheme="minorHAnsi" w:cstheme="minorHAnsi"/>
          <w:color w:val="000000" w:themeColor="text1"/>
          <w:lang w:val="en-US"/>
        </w:rPr>
        <w:t xml:space="preserve">Further, stimulants have been shown to increase GABA levels in animal models; however, a more recent study in humans has shown that MPH effects may be age-dependent </w:t>
      </w:r>
      <w:r w:rsidR="001902DB" w:rsidRPr="003604A7">
        <w:rPr>
          <w:rFonts w:asciiTheme="minorHAnsi" w:hAnsiTheme="minorHAnsi" w:cstheme="minorHAnsi"/>
          <w:color w:val="000000" w:themeColor="text1"/>
          <w:lang w:val="en-US"/>
        </w:rPr>
        <w:fldChar w:fldCharType="begin">
          <w:fldData xml:space="preserve">PEVuZE5vdGU+PENpdGU+PEF1dGhvcj5GZXJyYW50aTwvQXV0aG9yPjxZZWFyPjIwMjQ8L1llYXI+
PFJlY051bT4yNzE8L1JlY051bT48RGlzcGxheVRleHQ+KEZlcnJhbnRpIGV0IGFsIDIwMjQpPC9E
aXNwbGF5VGV4dD48cmVjb3JkPjxyZWMtbnVtYmVyPjI3MTwvcmVjLW51bWJlcj48Zm9yZWlnbi1r
ZXlzPjxrZXkgYXBwPSJFTiIgZGItaWQ9Inh3OXYwMDI1YjkyZHRsZXByMmF2NXc5dTBkMjByeHQ1
ZnYwYSIgdGltZXN0YW1wPSIxNzIxOTA1MTI5Ij4yNzE8L2tleT48L2ZvcmVpZ24ta2V5cz48cmVm
LXR5cGUgbmFtZT0iSm91cm5hbCBBcnRpY2xlIj4xNzwvcmVmLXR5cGU+PGNvbnRyaWJ1dG9ycz48
YXV0aG9ycz48YXV0aG9yPkZlcnJhbnRpLCBBLiBTLjwvYXV0aG9yPjxhdXRob3I+THVlc3Nlbiwg
RC4gSi48L2F1dGhvcj48YXV0aG9yPk5pc3dlbmRlciwgQy4gTS48L2F1dGhvcj48L2F1dGhvcnM+
PC9jb250cmlidXRvcnM+PGF1dGgtYWRkcmVzcz5EZXBhcnRtZW50IG9mIFBoYXJtYWNvbG9neSwg
VmFuZGVyYmlsdCBVbml2ZXJzaXR5LCBOYXNodmlsbGUsIFROLCAzNzIzMiwgVVNBOyBXYXJyZW4g
Q2VudGVyIGZvciBOZXVyb3NjaWVuY2UgRHJ1ZyBEaXNjb3ZlcnksIE5hc2h2aWxsZSwgVE4sIDM3
MjMyLCBVU0EuJiN4RDtEZXBhcnRtZW50IG9mIFBoYXJtYWNvbG9neSwgVmFuZGVyYmlsdCBVbml2
ZXJzaXR5LCBOYXNodmlsbGUsIFROLCAzNzIzMiwgVVNBOyBXYXJyZW4gQ2VudGVyIGZvciBOZXVy
b3NjaWVuY2UgRHJ1ZyBEaXNjb3ZlcnksIE5hc2h2aWxsZSwgVE4sIDM3MjMyLCBVU0E7IFZhbmRl
cmJpbHQgS2VubmVkeSBDZW50ZXIsIFZhbmRlcmJpbHQgVW5pdmVyc2l0eSBNZWRpY2FsIENlbnRl
ciwgTmFzaHZpbGxlLCBUTiwgMzcyMzIsIFVTQTsgVmFuZGVyYmlsdCBCcmFpbiBJbnN0aXR1dGUs
IFZhbmRlcmJpbHQgVW5pdmVyc2l0eSwgTmFzaHZpbGxlLCBUTiwgMzcyMzIsIFVTQTsgVmFuZGVy
YmlsdCBJbnN0aXR1dGUgb2YgQ2hlbWljYWwgQmlvbG9neSwgVmFuZGVyYmlsdCBVbml2ZXJzaXR5
LCBOYXNodmlsbGUsIFROLCAzNzIzMiwgVVNBLiBFbGVjdHJvbmljIGFkZHJlc3M6IGNvbGxlZW4u
bmlzd2VuZGVyQHZhbmRlcmJpbHQuZWR1LjwvYXV0aC1hZGRyZXNzPjx0aXRsZXM+PHRpdGxlPk5v
dmVsIHBoYXJtYWNvbG9naWNhbCB0YXJnZXRzIGZvciBHQUJBZXJnaWMgZHlzZnVuY3Rpb24gaW4g
QURIRDwvdGl0bGU+PHNlY29uZGFyeS10aXRsZT5OZXVyb3BoYXJtYWNvbG9neTwvc2Vjb25kYXJ5
LXRpdGxlPjwvdGl0bGVzPjxwZXJpb2RpY2FsPjxmdWxsLXRpdGxlPk5ldXJvcGhhcm1hY29sb2d5
PC9mdWxsLXRpdGxlPjwvcGVyaW9kaWNhbD48cGFnZXM+MTA5ODk3PC9wYWdlcz48dm9sdW1lPjI0
OTwvdm9sdW1lPjxlZGl0aW9uPjIwMjQwMzA4PC9lZGl0aW9uPjxrZXl3b3Jkcz48a2V5d29yZD5I
dW1hbnM8L2tleXdvcmQ+PGtleXdvcmQ+QW5pbWFsczwva2V5d29yZD48a2V5d29yZD5NaWNlPC9r
ZXl3b3JkPjxrZXl3b3JkPipBdHRlbnRpb24gRGVmaWNpdCBEaXNvcmRlciB3aXRoIEh5cGVyYWN0
aXZpdHkvZHJ1ZyB0aGVyYXB5L2dlbmV0aWNzPC9rZXl3b3JkPjxrZXl3b3JkPkdlbm9tZS1XaWRl
IEFzc29jaWF0aW9uIFN0dWR5PC9rZXl3b3JkPjxrZXl3b3JkPkJyYWluPC9rZXl3b3JkPjxrZXl3
b3JkPkRvcGFtaW5lPC9rZXl3b3JkPjxrZXl3b3JkPmdhbW1hLUFtaW5vYnV0eXJpYyBBY2lkL2dl
bmV0aWNzPC9rZXl3b3JkPjxrZXl3b3JkPkFkaGQ8L2tleXdvcmQ+PGtleXdvcmQ+QW50ZXJpb3Ig
Y2luZ3VsYXRlIGNvcnRleDwva2V5d29yZD48a2V5d29yZD5BdHRlbnRpb24tZGVmaWNpdC9oeXBl
cmFjdGl2aXR5IGRpc29yZGVyPC9rZXl3b3JkPjxrZXl3b3JkPkNvcnRleDwva2V5d29yZD48a2V5
d29yZD5HYWJhPC9rZXl3b3JkPjxrZXl3b3JkPkdwY3I8L2tleXdvcmQ+PGtleXdvcmQ+R2x1dGFt
YXRlPC9rZXl3b3JkPjxrZXl3b3JkPkludGVybmV1cm9uPC9rZXl3b3JkPjxrZXl3b3JkPk5ldXJv
ZGV2ZWxvcG1lbnQ8L2tleXdvcmQ+PGtleXdvcmQ+UHJlZnJvbnRhbCBjb3J0ZXg8L2tleXdvcmQ+
PGtleXdvcmQ+UHN5Y2hpYXRyeTwva2V5d29yZD48a2V5d29yZD5TeW5hcHRpYyBwbGFzdGljaXR5
PC9rZXl3b3JkPjxrZXl3b3JkPlRyYW5zbGF0aW9uYWw8L2tleXdvcmQ+PC9rZXl3b3Jkcz48ZGF0
ZXM+PHllYXI+MjAyNDwveWVhcj48cHViLWRhdGVzPjxkYXRlPk1heSAxNTwvZGF0ZT48L3B1Yi1k
YXRlcz48L2RhdGVzPjxpc2JuPjE4NzMtNzA2NCAoRWxlY3Ryb25pYykmI3hEOzAwMjgtMzkwOCAo
TGlua2luZyk8L2lzYm4+PGFjY2Vzc2lvbi1udW0+Mzg0NjIwNDE8L2FjY2Vzc2lvbi1udW0+PHVy
bHM+PHJlbGF0ZWQtdXJscz48dXJsPmh0dHBzOi8vd3d3Lm5jYmkubmxtLm5paC5nb3YvcHVibWVk
LzM4NDYyMDQxPC91cmw+PC9yZWxhdGVkLXVybHM+PC91cmxzPjxjdXN0b20xPkRlY2xhcmF0aW9u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MTAuMTAxNi9qLm5ldXJvcGhhcm0uMjAyNC4xMDk4OTc8L2VsZWN0cm9uaWMtcmVzb3VyY2UtbnVt
PjxyZW1vdGUtZGF0YWJhc2UtbmFtZT5NZWRsaW5lPC9yZW1vdGUtZGF0YWJhc2UtbmFtZT48cmVt
b3RlLWRhdGFiYXNlLXByb3ZpZGVyPk5MTTwvcmVtb3RlLWRhdGFiYXNlLXByb3ZpZGVyPjwvcmVj
b3JkPjwvQ2l0ZT48L0VuZE5vdGU+AG==
</w:fldData>
        </w:fldChar>
      </w:r>
      <w:r w:rsidR="001902DB" w:rsidRPr="003604A7">
        <w:rPr>
          <w:rFonts w:asciiTheme="minorHAnsi" w:hAnsiTheme="minorHAnsi" w:cstheme="minorHAnsi"/>
          <w:color w:val="000000" w:themeColor="text1"/>
          <w:lang w:val="en-US"/>
        </w:rPr>
        <w:instrText xml:space="preserve"> ADDIN EN.CITE </w:instrText>
      </w:r>
      <w:r w:rsidR="001902DB" w:rsidRPr="003604A7">
        <w:rPr>
          <w:rFonts w:asciiTheme="minorHAnsi" w:hAnsiTheme="minorHAnsi" w:cstheme="minorHAnsi"/>
          <w:color w:val="000000" w:themeColor="text1"/>
          <w:lang w:val="en-US"/>
        </w:rPr>
        <w:fldChar w:fldCharType="begin">
          <w:fldData xml:space="preserve">PEVuZE5vdGU+PENpdGU+PEF1dGhvcj5GZXJyYW50aTwvQXV0aG9yPjxZZWFyPjIwMjQ8L1llYXI+
PFJlY051bT4yNzE8L1JlY051bT48RGlzcGxheVRleHQ+KEZlcnJhbnRpIGV0IGFsIDIwMjQpPC9E
aXNwbGF5VGV4dD48cmVjb3JkPjxyZWMtbnVtYmVyPjI3MTwvcmVjLW51bWJlcj48Zm9yZWlnbi1r
ZXlzPjxrZXkgYXBwPSJFTiIgZGItaWQ9Inh3OXYwMDI1YjkyZHRsZXByMmF2NXc5dTBkMjByeHQ1
ZnYwYSIgdGltZXN0YW1wPSIxNzIxOTA1MTI5Ij4yNzE8L2tleT48L2ZvcmVpZ24ta2V5cz48cmVm
LXR5cGUgbmFtZT0iSm91cm5hbCBBcnRpY2xlIj4xNzwvcmVmLXR5cGU+PGNvbnRyaWJ1dG9ycz48
YXV0aG9ycz48YXV0aG9yPkZlcnJhbnRpLCBBLiBTLjwvYXV0aG9yPjxhdXRob3I+THVlc3Nlbiwg
RC4gSi48L2F1dGhvcj48YXV0aG9yPk5pc3dlbmRlciwgQy4gTS48L2F1dGhvcj48L2F1dGhvcnM+
PC9jb250cmlidXRvcnM+PGF1dGgtYWRkcmVzcz5EZXBhcnRtZW50IG9mIFBoYXJtYWNvbG9neSwg
VmFuZGVyYmlsdCBVbml2ZXJzaXR5LCBOYXNodmlsbGUsIFROLCAzNzIzMiwgVVNBOyBXYXJyZW4g
Q2VudGVyIGZvciBOZXVyb3NjaWVuY2UgRHJ1ZyBEaXNjb3ZlcnksIE5hc2h2aWxsZSwgVE4sIDM3
MjMyLCBVU0EuJiN4RDtEZXBhcnRtZW50IG9mIFBoYXJtYWNvbG9neSwgVmFuZGVyYmlsdCBVbml2
ZXJzaXR5LCBOYXNodmlsbGUsIFROLCAzNzIzMiwgVVNBOyBXYXJyZW4gQ2VudGVyIGZvciBOZXVy
b3NjaWVuY2UgRHJ1ZyBEaXNjb3ZlcnksIE5hc2h2aWxsZSwgVE4sIDM3MjMyLCBVU0E7IFZhbmRl
cmJpbHQgS2VubmVkeSBDZW50ZXIsIFZhbmRlcmJpbHQgVW5pdmVyc2l0eSBNZWRpY2FsIENlbnRl
ciwgTmFzaHZpbGxlLCBUTiwgMzcyMzIsIFVTQTsgVmFuZGVyYmlsdCBCcmFpbiBJbnN0aXR1dGUs
IFZhbmRlcmJpbHQgVW5pdmVyc2l0eSwgTmFzaHZpbGxlLCBUTiwgMzcyMzIsIFVTQTsgVmFuZGVy
YmlsdCBJbnN0aXR1dGUgb2YgQ2hlbWljYWwgQmlvbG9neSwgVmFuZGVyYmlsdCBVbml2ZXJzaXR5
LCBOYXNodmlsbGUsIFROLCAzNzIzMiwgVVNBLiBFbGVjdHJvbmljIGFkZHJlc3M6IGNvbGxlZW4u
bmlzd2VuZGVyQHZhbmRlcmJpbHQuZWR1LjwvYXV0aC1hZGRyZXNzPjx0aXRsZXM+PHRpdGxlPk5v
dmVsIHBoYXJtYWNvbG9naWNhbCB0YXJnZXRzIGZvciBHQUJBZXJnaWMgZHlzZnVuY3Rpb24gaW4g
QURIRDwvdGl0bGU+PHNlY29uZGFyeS10aXRsZT5OZXVyb3BoYXJtYWNvbG9neTwvc2Vjb25kYXJ5
LXRpdGxlPjwvdGl0bGVzPjxwZXJpb2RpY2FsPjxmdWxsLXRpdGxlPk5ldXJvcGhhcm1hY29sb2d5
PC9mdWxsLXRpdGxlPjwvcGVyaW9kaWNhbD48cGFnZXM+MTA5ODk3PC9wYWdlcz48dm9sdW1lPjI0
OTwvdm9sdW1lPjxlZGl0aW9uPjIwMjQwMzA4PC9lZGl0aW9uPjxrZXl3b3Jkcz48a2V5d29yZD5I
dW1hbnM8L2tleXdvcmQ+PGtleXdvcmQ+QW5pbWFsczwva2V5d29yZD48a2V5d29yZD5NaWNlPC9r
ZXl3b3JkPjxrZXl3b3JkPipBdHRlbnRpb24gRGVmaWNpdCBEaXNvcmRlciB3aXRoIEh5cGVyYWN0
aXZpdHkvZHJ1ZyB0aGVyYXB5L2dlbmV0aWNzPC9rZXl3b3JkPjxrZXl3b3JkPkdlbm9tZS1XaWRl
IEFzc29jaWF0aW9uIFN0dWR5PC9rZXl3b3JkPjxrZXl3b3JkPkJyYWluPC9rZXl3b3JkPjxrZXl3
b3JkPkRvcGFtaW5lPC9rZXl3b3JkPjxrZXl3b3JkPmdhbW1hLUFtaW5vYnV0eXJpYyBBY2lkL2dl
bmV0aWNzPC9rZXl3b3JkPjxrZXl3b3JkPkFkaGQ8L2tleXdvcmQ+PGtleXdvcmQ+QW50ZXJpb3Ig
Y2luZ3VsYXRlIGNvcnRleDwva2V5d29yZD48a2V5d29yZD5BdHRlbnRpb24tZGVmaWNpdC9oeXBl
cmFjdGl2aXR5IGRpc29yZGVyPC9rZXl3b3JkPjxrZXl3b3JkPkNvcnRleDwva2V5d29yZD48a2V5
d29yZD5HYWJhPC9rZXl3b3JkPjxrZXl3b3JkPkdwY3I8L2tleXdvcmQ+PGtleXdvcmQ+R2x1dGFt
YXRlPC9rZXl3b3JkPjxrZXl3b3JkPkludGVybmV1cm9uPC9rZXl3b3JkPjxrZXl3b3JkPk5ldXJv
ZGV2ZWxvcG1lbnQ8L2tleXdvcmQ+PGtleXdvcmQ+UHJlZnJvbnRhbCBjb3J0ZXg8L2tleXdvcmQ+
PGtleXdvcmQ+UHN5Y2hpYXRyeTwva2V5d29yZD48a2V5d29yZD5TeW5hcHRpYyBwbGFzdGljaXR5
PC9rZXl3b3JkPjxrZXl3b3JkPlRyYW5zbGF0aW9uYWw8L2tleXdvcmQ+PC9rZXl3b3Jkcz48ZGF0
ZXM+PHllYXI+MjAyNDwveWVhcj48cHViLWRhdGVzPjxkYXRlPk1heSAxNTwvZGF0ZT48L3B1Yi1k
YXRlcz48L2RhdGVzPjxpc2JuPjE4NzMtNzA2NCAoRWxlY3Ryb25pYykmI3hEOzAwMjgtMzkwOCAo
TGlua2luZyk8L2lzYm4+PGFjY2Vzc2lvbi1udW0+Mzg0NjIwNDE8L2FjY2Vzc2lvbi1udW0+PHVy
bHM+PHJlbGF0ZWQtdXJscz48dXJsPmh0dHBzOi8vd3d3Lm5jYmkubmxtLm5paC5nb3YvcHVibWVk
LzM4NDYyMDQxPC91cmw+PC9yZWxhdGVkLXVybHM+PC91cmxzPjxjdXN0b20xPkRlY2xhcmF0aW9u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MTAuMTAxNi9qLm5ldXJvcGhhcm0uMjAyNC4xMDk4OTc8L2VsZWN0cm9uaWMtcmVzb3VyY2UtbnVt
PjxyZW1vdGUtZGF0YWJhc2UtbmFtZT5NZWRsaW5lPC9yZW1vdGUtZGF0YWJhc2UtbmFtZT48cmVt
b3RlLWRhdGFiYXNlLXByb3ZpZGVyPk5MTTwvcmVtb3RlLWRhdGFiYXNlLXByb3ZpZGVyPjwvcmVj
b3JkPjwvQ2l0ZT48L0VuZE5vdGU+AG==
</w:fldData>
        </w:fldChar>
      </w:r>
      <w:r w:rsidR="001902DB" w:rsidRPr="003604A7">
        <w:rPr>
          <w:rFonts w:asciiTheme="minorHAnsi" w:hAnsiTheme="minorHAnsi" w:cstheme="minorHAnsi"/>
          <w:color w:val="000000" w:themeColor="text1"/>
          <w:lang w:val="en-US"/>
        </w:rPr>
        <w:instrText xml:space="preserve"> ADDIN EN.CITE.DATA </w:instrText>
      </w:r>
      <w:r w:rsidR="001902DB" w:rsidRPr="003604A7">
        <w:rPr>
          <w:rFonts w:asciiTheme="minorHAnsi" w:hAnsiTheme="minorHAnsi" w:cstheme="minorHAnsi"/>
          <w:color w:val="000000" w:themeColor="text1"/>
          <w:lang w:val="en-US"/>
        </w:rPr>
      </w:r>
      <w:r w:rsidR="001902DB" w:rsidRPr="003604A7">
        <w:rPr>
          <w:rFonts w:asciiTheme="minorHAnsi" w:hAnsiTheme="minorHAnsi" w:cstheme="minorHAnsi"/>
          <w:color w:val="000000" w:themeColor="text1"/>
          <w:lang w:val="en-US"/>
        </w:rPr>
        <w:fldChar w:fldCharType="end"/>
      </w:r>
      <w:r w:rsidR="001902DB" w:rsidRPr="003604A7">
        <w:rPr>
          <w:rFonts w:asciiTheme="minorHAnsi" w:hAnsiTheme="minorHAnsi" w:cstheme="minorHAnsi"/>
          <w:color w:val="000000" w:themeColor="text1"/>
          <w:lang w:val="en-US"/>
        </w:rPr>
      </w:r>
      <w:r w:rsidR="001902DB" w:rsidRPr="003604A7">
        <w:rPr>
          <w:rFonts w:asciiTheme="minorHAnsi" w:hAnsiTheme="minorHAnsi" w:cstheme="minorHAnsi"/>
          <w:color w:val="000000" w:themeColor="text1"/>
          <w:lang w:val="en-US"/>
        </w:rPr>
        <w:fldChar w:fldCharType="separate"/>
      </w:r>
      <w:r w:rsidR="001902DB" w:rsidRPr="003604A7">
        <w:rPr>
          <w:rFonts w:asciiTheme="minorHAnsi" w:hAnsiTheme="minorHAnsi" w:cstheme="minorHAnsi"/>
          <w:noProof/>
          <w:color w:val="000000" w:themeColor="text1"/>
          <w:lang w:val="en-US"/>
        </w:rPr>
        <w:t>(Ferranti et al 2024)</w:t>
      </w:r>
      <w:r w:rsidR="001902DB" w:rsidRPr="003604A7">
        <w:rPr>
          <w:rFonts w:asciiTheme="minorHAnsi" w:hAnsiTheme="minorHAnsi" w:cstheme="minorHAnsi"/>
          <w:color w:val="000000" w:themeColor="text1"/>
          <w:lang w:val="en-US"/>
        </w:rPr>
        <w:fldChar w:fldCharType="end"/>
      </w:r>
      <w:r w:rsidR="003420CA" w:rsidRPr="003604A7">
        <w:rPr>
          <w:rFonts w:asciiTheme="minorHAnsi" w:hAnsiTheme="minorHAnsi" w:cstheme="minorHAnsi"/>
          <w:color w:val="000000" w:themeColor="text1"/>
          <w:lang w:val="en-US"/>
        </w:rPr>
        <w:t xml:space="preserve">. In fact, an MPH challenge increased GABA levels in the medial prefrontal cortex only in adult participants treated since childhood, which had lower levels of GABA compared to those treated in adulthood only </w:t>
      </w:r>
      <w:r w:rsidR="001902DB" w:rsidRPr="003604A7">
        <w:rPr>
          <w:rFonts w:asciiTheme="minorHAnsi" w:hAnsiTheme="minorHAnsi" w:cstheme="minorHAnsi"/>
          <w:color w:val="000000" w:themeColor="text1"/>
          <w:lang w:val="en-US"/>
        </w:rPr>
        <w:fldChar w:fldCharType="begin">
          <w:fldData xml:space="preserve">PEVuZE5vdGU+PENpdGU+PEF1dGhvcj5Tb2xsZXZlbGQ8L0F1dGhvcj48WWVhcj4yMDE3PC9ZZWFy
PjxSZWNOdW0+MzA0PC9SZWNOdW0+PERpc3BsYXlUZXh0PihTb2xsZXZlbGQgZXQgYWwgMjAxNyk8
L0Rpc3BsYXlUZXh0PjxyZWNvcmQ+PHJlYy1udW1iZXI+MzA0PC9yZWMtbnVtYmVyPjxmb3JlaWdu
LWtleXM+PGtleSBhcHA9IkVOIiBkYi1pZD0ieHc5djAwMjViOTJkdGxlcHIyYXY1dzl1MGQyMHJ4
dDVmdjBhIiB0aW1lc3RhbXA9IjE3MjE5MDc5NjEiPjMwNDwva2V5PjwvZm9yZWlnbi1rZXlzPjxy
ZWYtdHlwZSBuYW1lPSJKb3VybmFsIEFydGljbGUiPjE3PC9yZWYtdHlwZT48Y29udHJpYnV0b3Jz
PjxhdXRob3JzPjxhdXRob3I+U29sbGV2ZWxkLCBNLiBNLjwvYXV0aG9yPjxhdXRob3I+U2NocmFu
dGVlLCBBLjwvYXV0aG9yPjxhdXRob3I+UHV0cywgTi4gQS4gSi48L2F1dGhvcj48YXV0aG9yPlJl
bmVtYW4sIEwuPC9hdXRob3I+PGF1dGhvcj5MdWNhc3NlbiwgUC4gSi48L2F1dGhvcj48L2F1dGhv
cnM+PC9jb250cmlidXRvcnM+PGF1dGgtYWRkcmVzcz5EZXBhcnRtZW50IG9mIFJhZGlvbG9neSBh
bmQgTnVjbGVhciBNZWRpY2luZSwgQWNhZGVtaWMgTWVkaWNhbCBDZW50ZXIsIFVuaXZlcnNpdHkg
b2YgQW1zdGVyZGFtLCBNZWliZXJnZHJlZWYgOSwgMTEwNSBBWiBBbXN0ZXJkYW0sIFRoZSBOZXRo
ZXJsYW5kczsgU3dhbW1lcmRhbSBJbnN0aXR1dGUgZm9yIExpZmUgU2NpZW5jZXMsIENlbnRlciBm
b3IgTmV1cm9zY2llbmNlcywgVW5pdmVyc2l0eSBvZiBBbXN0ZXJkYW0sIFNjaWVuY2VwYXJrIDkw
NCwgMTA5OCBYSCBBbXN0ZXJkYW0sIFRoZSBOZXRoZXJsYW5kcy4gRWxlY3Ryb25pYyBhZGRyZXNz
OiBtLm0uc29sbGV2ZWxkQGFtYy51dmEubmwuJiN4RDtEZXBhcnRtZW50IG9mIFJhZGlvbG9neSBh
bmQgTnVjbGVhciBNZWRpY2luZSwgQWNhZGVtaWMgTWVkaWNhbCBDZW50ZXIsIFVuaXZlcnNpdHkg
b2YgQW1zdGVyZGFtLCBNZWliZXJnZHJlZWYgOSwgMTEwNSBBWiBBbXN0ZXJkYW0sIFRoZSBOZXRo
ZXJsYW5kcy4gRWxlY3Ryb25pYyBhZGRyZXNzOiBhLmcuc2NocmFudGVlQGFtYy51dmEubmwuJiN4
RDtSdXNzZWxsIEggTW9yZ2FuIERlcGFydG1lbnQgb2YgUmFkaW9sb2d5IGFuZCBSYWRpb2xvZ2lj
YWwgU2NpZW5jZSwgVGhlIEpvaG4gSG9wa2lucyBVbml2ZXJzaXR5IFNjaG9vbCBvZiBNZWRpY2lu
ZSwgNzMzIE4gQnJvYWR3YXksIEJhbHRpbW9yZSwgTUQgMjEyMDUsIFVTQS4mI3hEO0RlcGFydG1l
bnQgb2YgUmFkaW9sb2d5IGFuZCBOdWNsZWFyIE1lZGljaW5lLCBBY2FkZW1pYyBNZWRpY2FsIENl
bnRlciwgVW5pdmVyc2l0eSBvZiBBbXN0ZXJkYW0sIE1laWJlcmdkcmVlZiA5LCAxMTA1IEFaIEFt
c3RlcmRhbSwgVGhlIE5ldGhlcmxhbmRzLiBFbGVjdHJvbmljIGFkZHJlc3M6IGwucmVuZW1hbkBh
bWMudXZhLm5sLiYjeEQ7U3dhbW1lcmRhbSBJbnN0aXR1dGUgZm9yIExpZmUgU2NpZW5jZXMsIENl
bnRlciBmb3IgTmV1cm9zY2llbmNlcywgVW5pdmVyc2l0eSBvZiBBbXN0ZXJkYW0sIFNjaWVuY2Vw
YXJrIDkwNCwgMTA5OCBYSCBBbXN0ZXJkYW0sIFRoZSBOZXRoZXJsYW5kcy4gRWxlY3Ryb25pYyBh
ZGRyZXNzOiBwLmoubHVjYXNzZW5AdXZhLm5sLjwvYXV0aC1hZGRyZXNzPjx0aXRsZXM+PHRpdGxl
PkFnZS1kZXBlbmRlbnQsIGxhc3RpbmcgZWZmZWN0cyBvZiBtZXRoeWxwaGVuaWRhdGUgb24gdGhl
IEdBQkFlcmdpYyBzeXN0ZW0gb2YgQURIRCBwYXRpZW50czwvdGl0bGU+PHNlY29uZGFyeS10aXRs
ZT5OZXVyb2ltYWdlIENsaW48L3NlY29uZGFyeS10aXRsZT48L3RpdGxlcz48cGVyaW9kaWNhbD48
ZnVsbC10aXRsZT5OZXVyb2ltYWdlIENsaW48L2Z1bGwtdGl0bGU+PC9wZXJpb2RpY2FsPjxwYWdl
cz44MTItODE4PC9wYWdlcz48dm9sdW1lPjE1PC92b2x1bWU+PGVkaXRpb24+MjAxNzA2MDI8L2Vk
aXRpb24+PGtleXdvcmRzPjxrZXl3b3JkPkFkdWx0PC9rZXl3b3JkPjxrZXl3b3JkPkFnZSBGYWN0
b3JzPC9rZXl3b3JkPjxrZXl3b3JkPkF0dGVudGlvbi8qZHJ1ZyBlZmZlY3RzPC9rZXl3b3JkPjxr
ZXl3b3JkPkF0dGVudGlvbiBEZWZpY2l0IERpc29yZGVyIHdpdGggSHlwZXJhY3Rpdml0eS8qZHJ1
ZyB0aGVyYXB5L3BhdGhvbG9neTwva2V5d29yZD48a2V5d29yZD5DZW50cmFsIE5lcnZvdXMgU3lz
dGVtIFN0aW11bGFudHMvKnBoYXJtYWNvbG9neTwva2V5d29yZD48a2V5d29yZD5GZW1hbGU8L2tl
eXdvcmQ+PGtleXdvcmQ+SHVtYW5zPC9rZXl3b3JkPjxrZXl3b3JkPk1hZ25ldGljIFJlc29uYW5j
ZSBTcGVjdHJvc2NvcHkvbWV0aG9kczwva2V5d29yZD48a2V5d29yZD5NYWxlPC9rZXl3b3JkPjxr
ZXl3b3JkPk1ldGh5bHBoZW5pZGF0ZS8qcGhhcm1hY29sb2d5PC9rZXl3b3JkPjxrZXl3b3JkPlBy
ZWZyb250YWwgQ29ydGV4L2RydWcgZWZmZWN0cy9wYXRob2xvZ3k8L2tleXdvcmQ+PGtleXdvcmQ+
WW91bmcgQWR1bHQ8L2tleXdvcmQ+PGtleXdvcmQ+QWRoZDwva2V5d29yZD48a2V5d29yZD5EZXZl
bG9wbWVudDwva2V5d29yZD48a2V5d29yZD5HYWJhPC9rZXl3b3JkPjxrZXl3b3JkPkdsdXRhbWF0
ZTwva2V5d29yZD48a2V5d29yZD5NZXRoeWxwaGVuaWRhdGU8L2tleXdvcmQ+PGtleXdvcmQ+U3Bl
Y3Ryb3Njb3B5PC9rZXl3b3JkPjwva2V5d29yZHM+PGRhdGVzPjx5ZWFyPjIwMTc8L3llYXI+PC9k
YXRlcz48aXNibj4yMjEzLTE1ODIgKEVsZWN0cm9uaWMpJiN4RDsyMjEzLTE1ODIgKExpbmtpbmcp
PC9pc2JuPjxhY2Nlc3Npb24tbnVtPjI4NzI1NTQ4PC9hY2Nlc3Npb24tbnVtPjx1cmxzPjxyZWxh
dGVkLXVybHM+PHVybD5odHRwczovL3d3dy5uY2JpLm5sbS5uaWguZ292L3B1Ym1lZC8yODcyNTU0
ODwvdXJsPjwvcmVsYXRlZC11cmxzPjwvdXJscz48Y3VzdG9tMj5QTUM1NTA2ODgwPC9jdXN0b20y
PjxlbGVjdHJvbmljLXJlc291cmNlLW51bT4xMC4xMDE2L2oubmljbC4yMDE3LjA2LjAwMzwvZWxl
Y3Ryb25pYy1yZXNvdXJjZS1udW0+PHJlbW90ZS1kYXRhYmFzZS1uYW1lPk1lZGxpbmU8L3JlbW90
ZS1kYXRhYmFzZS1uYW1lPjxyZW1vdGUtZGF0YWJhc2UtcHJvdmlkZXI+TkxNPC9yZW1vdGUtZGF0
YWJhc2UtcHJvdmlkZXI+PC9yZWNvcmQ+PC9DaXRlPjwvRW5kTm90ZT4A
</w:fldData>
        </w:fldChar>
      </w:r>
      <w:r w:rsidR="001902DB" w:rsidRPr="003604A7">
        <w:rPr>
          <w:rFonts w:asciiTheme="minorHAnsi" w:hAnsiTheme="minorHAnsi" w:cstheme="minorHAnsi"/>
          <w:color w:val="000000" w:themeColor="text1"/>
          <w:lang w:val="en-US"/>
        </w:rPr>
        <w:instrText xml:space="preserve"> ADDIN EN.CITE </w:instrText>
      </w:r>
      <w:r w:rsidR="001902DB" w:rsidRPr="003604A7">
        <w:rPr>
          <w:rFonts w:asciiTheme="minorHAnsi" w:hAnsiTheme="minorHAnsi" w:cstheme="minorHAnsi"/>
          <w:color w:val="000000" w:themeColor="text1"/>
          <w:lang w:val="en-US"/>
        </w:rPr>
        <w:fldChar w:fldCharType="begin">
          <w:fldData xml:space="preserve">PEVuZE5vdGU+PENpdGU+PEF1dGhvcj5Tb2xsZXZlbGQ8L0F1dGhvcj48WWVhcj4yMDE3PC9ZZWFy
PjxSZWNOdW0+MzA0PC9SZWNOdW0+PERpc3BsYXlUZXh0PihTb2xsZXZlbGQgZXQgYWwgMjAxNyk8
L0Rpc3BsYXlUZXh0PjxyZWNvcmQ+PHJlYy1udW1iZXI+MzA0PC9yZWMtbnVtYmVyPjxmb3JlaWdu
LWtleXM+PGtleSBhcHA9IkVOIiBkYi1pZD0ieHc5djAwMjViOTJkdGxlcHIyYXY1dzl1MGQyMHJ4
dDVmdjBhIiB0aW1lc3RhbXA9IjE3MjE5MDc5NjEiPjMwNDwva2V5PjwvZm9yZWlnbi1rZXlzPjxy
ZWYtdHlwZSBuYW1lPSJKb3VybmFsIEFydGljbGUiPjE3PC9yZWYtdHlwZT48Y29udHJpYnV0b3Jz
PjxhdXRob3JzPjxhdXRob3I+U29sbGV2ZWxkLCBNLiBNLjwvYXV0aG9yPjxhdXRob3I+U2NocmFu
dGVlLCBBLjwvYXV0aG9yPjxhdXRob3I+UHV0cywgTi4gQS4gSi48L2F1dGhvcj48YXV0aG9yPlJl
bmVtYW4sIEwuPC9hdXRob3I+PGF1dGhvcj5MdWNhc3NlbiwgUC4gSi48L2F1dGhvcj48L2F1dGhv
cnM+PC9jb250cmlidXRvcnM+PGF1dGgtYWRkcmVzcz5EZXBhcnRtZW50IG9mIFJhZGlvbG9neSBh
bmQgTnVjbGVhciBNZWRpY2luZSwgQWNhZGVtaWMgTWVkaWNhbCBDZW50ZXIsIFVuaXZlcnNpdHkg
b2YgQW1zdGVyZGFtLCBNZWliZXJnZHJlZWYgOSwgMTEwNSBBWiBBbXN0ZXJkYW0sIFRoZSBOZXRo
ZXJsYW5kczsgU3dhbW1lcmRhbSBJbnN0aXR1dGUgZm9yIExpZmUgU2NpZW5jZXMsIENlbnRlciBm
b3IgTmV1cm9zY2llbmNlcywgVW5pdmVyc2l0eSBvZiBBbXN0ZXJkYW0sIFNjaWVuY2VwYXJrIDkw
NCwgMTA5OCBYSCBBbXN0ZXJkYW0sIFRoZSBOZXRoZXJsYW5kcy4gRWxlY3Ryb25pYyBhZGRyZXNz
OiBtLm0uc29sbGV2ZWxkQGFtYy51dmEubmwuJiN4RDtEZXBhcnRtZW50IG9mIFJhZGlvbG9neSBh
bmQgTnVjbGVhciBNZWRpY2luZSwgQWNhZGVtaWMgTWVkaWNhbCBDZW50ZXIsIFVuaXZlcnNpdHkg
b2YgQW1zdGVyZGFtLCBNZWliZXJnZHJlZWYgOSwgMTEwNSBBWiBBbXN0ZXJkYW0sIFRoZSBOZXRo
ZXJsYW5kcy4gRWxlY3Ryb25pYyBhZGRyZXNzOiBhLmcuc2NocmFudGVlQGFtYy51dmEubmwuJiN4
RDtSdXNzZWxsIEggTW9yZ2FuIERlcGFydG1lbnQgb2YgUmFkaW9sb2d5IGFuZCBSYWRpb2xvZ2lj
YWwgU2NpZW5jZSwgVGhlIEpvaG4gSG9wa2lucyBVbml2ZXJzaXR5IFNjaG9vbCBvZiBNZWRpY2lu
ZSwgNzMzIE4gQnJvYWR3YXksIEJhbHRpbW9yZSwgTUQgMjEyMDUsIFVTQS4mI3hEO0RlcGFydG1l
bnQgb2YgUmFkaW9sb2d5IGFuZCBOdWNsZWFyIE1lZGljaW5lLCBBY2FkZW1pYyBNZWRpY2FsIENl
bnRlciwgVW5pdmVyc2l0eSBvZiBBbXN0ZXJkYW0sIE1laWJlcmdkcmVlZiA5LCAxMTA1IEFaIEFt
c3RlcmRhbSwgVGhlIE5ldGhlcmxhbmRzLiBFbGVjdHJvbmljIGFkZHJlc3M6IGwucmVuZW1hbkBh
bWMudXZhLm5sLiYjeEQ7U3dhbW1lcmRhbSBJbnN0aXR1dGUgZm9yIExpZmUgU2NpZW5jZXMsIENl
bnRlciBmb3IgTmV1cm9zY2llbmNlcywgVW5pdmVyc2l0eSBvZiBBbXN0ZXJkYW0sIFNjaWVuY2Vw
YXJrIDkwNCwgMTA5OCBYSCBBbXN0ZXJkYW0sIFRoZSBOZXRoZXJsYW5kcy4gRWxlY3Ryb25pYyBh
ZGRyZXNzOiBwLmoubHVjYXNzZW5AdXZhLm5sLjwvYXV0aC1hZGRyZXNzPjx0aXRsZXM+PHRpdGxl
PkFnZS1kZXBlbmRlbnQsIGxhc3RpbmcgZWZmZWN0cyBvZiBtZXRoeWxwaGVuaWRhdGUgb24gdGhl
IEdBQkFlcmdpYyBzeXN0ZW0gb2YgQURIRCBwYXRpZW50czwvdGl0bGU+PHNlY29uZGFyeS10aXRs
ZT5OZXVyb2ltYWdlIENsaW48L3NlY29uZGFyeS10aXRsZT48L3RpdGxlcz48cGVyaW9kaWNhbD48
ZnVsbC10aXRsZT5OZXVyb2ltYWdlIENsaW48L2Z1bGwtdGl0bGU+PC9wZXJpb2RpY2FsPjxwYWdl
cz44MTItODE4PC9wYWdlcz48dm9sdW1lPjE1PC92b2x1bWU+PGVkaXRpb24+MjAxNzA2MDI8L2Vk
aXRpb24+PGtleXdvcmRzPjxrZXl3b3JkPkFkdWx0PC9rZXl3b3JkPjxrZXl3b3JkPkFnZSBGYWN0
b3JzPC9rZXl3b3JkPjxrZXl3b3JkPkF0dGVudGlvbi8qZHJ1ZyBlZmZlY3RzPC9rZXl3b3JkPjxr
ZXl3b3JkPkF0dGVudGlvbiBEZWZpY2l0IERpc29yZGVyIHdpdGggSHlwZXJhY3Rpdml0eS8qZHJ1
ZyB0aGVyYXB5L3BhdGhvbG9neTwva2V5d29yZD48a2V5d29yZD5DZW50cmFsIE5lcnZvdXMgU3lz
dGVtIFN0aW11bGFudHMvKnBoYXJtYWNvbG9neTwva2V5d29yZD48a2V5d29yZD5GZW1hbGU8L2tl
eXdvcmQ+PGtleXdvcmQ+SHVtYW5zPC9rZXl3b3JkPjxrZXl3b3JkPk1hZ25ldGljIFJlc29uYW5j
ZSBTcGVjdHJvc2NvcHkvbWV0aG9kczwva2V5d29yZD48a2V5d29yZD5NYWxlPC9rZXl3b3JkPjxr
ZXl3b3JkPk1ldGh5bHBoZW5pZGF0ZS8qcGhhcm1hY29sb2d5PC9rZXl3b3JkPjxrZXl3b3JkPlBy
ZWZyb250YWwgQ29ydGV4L2RydWcgZWZmZWN0cy9wYXRob2xvZ3k8L2tleXdvcmQ+PGtleXdvcmQ+
WW91bmcgQWR1bHQ8L2tleXdvcmQ+PGtleXdvcmQ+QWRoZDwva2V5d29yZD48a2V5d29yZD5EZXZl
bG9wbWVudDwva2V5d29yZD48a2V5d29yZD5HYWJhPC9rZXl3b3JkPjxrZXl3b3JkPkdsdXRhbWF0
ZTwva2V5d29yZD48a2V5d29yZD5NZXRoeWxwaGVuaWRhdGU8L2tleXdvcmQ+PGtleXdvcmQ+U3Bl
Y3Ryb3Njb3B5PC9rZXl3b3JkPjwva2V5d29yZHM+PGRhdGVzPjx5ZWFyPjIwMTc8L3llYXI+PC9k
YXRlcz48aXNibj4yMjEzLTE1ODIgKEVsZWN0cm9uaWMpJiN4RDsyMjEzLTE1ODIgKExpbmtpbmcp
PC9pc2JuPjxhY2Nlc3Npb24tbnVtPjI4NzI1NTQ4PC9hY2Nlc3Npb24tbnVtPjx1cmxzPjxyZWxh
dGVkLXVybHM+PHVybD5odHRwczovL3d3dy5uY2JpLm5sbS5uaWguZ292L3B1Ym1lZC8yODcyNTU0
ODwvdXJsPjwvcmVsYXRlZC11cmxzPjwvdXJscz48Y3VzdG9tMj5QTUM1NTA2ODgwPC9jdXN0b20y
PjxlbGVjdHJvbmljLXJlc291cmNlLW51bT4xMC4xMDE2L2oubmljbC4yMDE3LjA2LjAwMzwvZWxl
Y3Ryb25pYy1yZXNvdXJjZS1udW0+PHJlbW90ZS1kYXRhYmFzZS1uYW1lPk1lZGxpbmU8L3JlbW90
ZS1kYXRhYmFzZS1uYW1lPjxyZW1vdGUtZGF0YWJhc2UtcHJvdmlkZXI+TkxNPC9yZW1vdGUtZGF0
YWJhc2UtcHJvdmlkZXI+PC9yZWNvcmQ+PC9DaXRlPjwvRW5kTm90ZT4A
</w:fldData>
        </w:fldChar>
      </w:r>
      <w:r w:rsidR="001902DB" w:rsidRPr="003604A7">
        <w:rPr>
          <w:rFonts w:asciiTheme="minorHAnsi" w:hAnsiTheme="minorHAnsi" w:cstheme="minorHAnsi"/>
          <w:color w:val="000000" w:themeColor="text1"/>
          <w:lang w:val="en-US"/>
        </w:rPr>
        <w:instrText xml:space="preserve"> ADDIN EN.CITE.DATA </w:instrText>
      </w:r>
      <w:r w:rsidR="001902DB" w:rsidRPr="003604A7">
        <w:rPr>
          <w:rFonts w:asciiTheme="minorHAnsi" w:hAnsiTheme="minorHAnsi" w:cstheme="minorHAnsi"/>
          <w:color w:val="000000" w:themeColor="text1"/>
          <w:lang w:val="en-US"/>
        </w:rPr>
      </w:r>
      <w:r w:rsidR="001902DB" w:rsidRPr="003604A7">
        <w:rPr>
          <w:rFonts w:asciiTheme="minorHAnsi" w:hAnsiTheme="minorHAnsi" w:cstheme="minorHAnsi"/>
          <w:color w:val="000000" w:themeColor="text1"/>
          <w:lang w:val="en-US"/>
        </w:rPr>
        <w:fldChar w:fldCharType="end"/>
      </w:r>
      <w:r w:rsidR="001902DB" w:rsidRPr="003604A7">
        <w:rPr>
          <w:rFonts w:asciiTheme="minorHAnsi" w:hAnsiTheme="minorHAnsi" w:cstheme="minorHAnsi"/>
          <w:color w:val="000000" w:themeColor="text1"/>
          <w:lang w:val="en-US"/>
        </w:rPr>
      </w:r>
      <w:r w:rsidR="001902DB" w:rsidRPr="003604A7">
        <w:rPr>
          <w:rFonts w:asciiTheme="minorHAnsi" w:hAnsiTheme="minorHAnsi" w:cstheme="minorHAnsi"/>
          <w:color w:val="000000" w:themeColor="text1"/>
          <w:lang w:val="en-US"/>
        </w:rPr>
        <w:fldChar w:fldCharType="separate"/>
      </w:r>
      <w:r w:rsidR="001902DB" w:rsidRPr="003604A7">
        <w:rPr>
          <w:rFonts w:asciiTheme="minorHAnsi" w:hAnsiTheme="minorHAnsi" w:cstheme="minorHAnsi"/>
          <w:noProof/>
          <w:color w:val="000000" w:themeColor="text1"/>
          <w:lang w:val="en-US"/>
        </w:rPr>
        <w:t>(Solleveld et al 2017)</w:t>
      </w:r>
      <w:r w:rsidR="001902DB" w:rsidRPr="003604A7">
        <w:rPr>
          <w:rFonts w:asciiTheme="minorHAnsi" w:hAnsiTheme="minorHAnsi" w:cstheme="minorHAnsi"/>
          <w:color w:val="000000" w:themeColor="text1"/>
          <w:lang w:val="en-US"/>
        </w:rPr>
        <w:fldChar w:fldCharType="end"/>
      </w:r>
      <w:r w:rsidR="003420CA" w:rsidRPr="003604A7">
        <w:rPr>
          <w:rFonts w:asciiTheme="minorHAnsi" w:hAnsiTheme="minorHAnsi" w:cstheme="minorHAnsi"/>
          <w:color w:val="000000" w:themeColor="text1"/>
          <w:lang w:val="en-US"/>
        </w:rPr>
        <w:t xml:space="preserve">. Considering glutamatergic neurotransmission, </w:t>
      </w:r>
      <w:r w:rsidR="001F7F52" w:rsidRPr="003604A7">
        <w:rPr>
          <w:rFonts w:asciiTheme="minorHAnsi" w:hAnsiTheme="minorHAnsi" w:cstheme="minorHAnsi"/>
          <w:color w:val="000000" w:themeColor="text1"/>
          <w:lang w:val="en-US"/>
        </w:rPr>
        <w:t xml:space="preserve">animal studies have suggested that low and high doses of MPH respectively enhance and reduce NMDA receptor response, possibly through apha1 receptor stimulation </w:t>
      </w:r>
      <w:r w:rsidR="00D91710" w:rsidRPr="003604A7">
        <w:rPr>
          <w:rFonts w:asciiTheme="minorHAnsi" w:hAnsiTheme="minorHAnsi" w:cstheme="minorHAnsi"/>
          <w:color w:val="000000" w:themeColor="text1"/>
          <w:lang w:val="en-US"/>
        </w:rPr>
        <w:fldChar w:fldCharType="begin">
          <w:fldData xml:space="preserve">PEVuZE5vdGU+PENpdGU+PEF1dGhvcj5aaGFuZzwvQXV0aG9yPjxZZWFyPjIwMTI8L1llYXI+PFJl
Y051bT4zMDY8L1JlY051bT48RGlzcGxheVRleHQ+KENoZW5nIGV0IGFsIDIwMTQsIFpoYW5nIGV0
IGFsIDIwMTIpPC9EaXNwbGF5VGV4dD48cmVjb3JkPjxyZWMtbnVtYmVyPjMwNjwvcmVjLW51bWJl
cj48Zm9yZWlnbi1rZXlzPjxrZXkgYXBwPSJFTiIgZGItaWQ9Inh3OXYwMDI1YjkyZHRsZXByMmF2
NXc5dTBkMjByeHQ1ZnYwYSIgdGltZXN0YW1wPSIxNzIxOTA4MDkwIj4zMDY8L2tleT48L2ZvcmVp
Z24ta2V5cz48cmVmLXR5cGUgbmFtZT0iSm91cm5hbCBBcnRpY2xlIj4xNzwvcmVmLXR5cGU+PGNv
bnRyaWJ1dG9ycz48YXV0aG9ycz48YXV0aG9yPlpoYW5nLCBDLiBMLjwvYXV0aG9yPjxhdXRob3I+
RmVuZywgWi4gSi48L2F1dGhvcj48YXV0aG9yPkxpdSwgWS48L2F1dGhvcj48YXV0aG9yPkppLCBY
LiBILjwvYXV0aG9yPjxhdXRob3I+UGVuZywgSi4gWS48L2F1dGhvcj48YXV0aG9yPlpoYW5nLCBY
LiBILjwvYXV0aG9yPjxhdXRob3I+WmhlbiwgWC4gQy48L2F1dGhvcj48YXV0aG9yPkxpLCBCLiBN
LjwvYXV0aG9yPjwvYXV0aG9ycz48L2NvbnRyaWJ1dG9ycz48YXV0aC1hZGRyZXNzPkluc3RpdHV0
ZSBvZiBOZXVyb2Jpb2xvZ3kgYW5kIFN0YXRlIEtleSBsYWJvcmF0b3J5IG9mIE1lZGljYWwgTmV1
cm9iaW9sb2d5LCBJbnN0aXR1dGVzIG9mIEJyYWluIFNjaWVuY2UsIEZ1ZGFuIFVuaXZlcnNpdHks
IFNoYW5naGFpLCBDaGluYS48L2F1dGgtYWRkcmVzcz48dGl0bGVzPjx0aXRsZT5NZXRoeWxwaGVu
aWRhdGUgZW5oYW5jZXMgTk1EQS1yZWNlcHRvciByZXNwb25zZSBpbiBtZWRpYWwgcHJlZnJvbnRh
bCBjb3J0ZXggdmlhIHNpZ21hLTEgcmVjZXB0b3I6IGEgbm92ZWwgbWVjaGFuaXNtIGZvciBtZXRo
eWxwaGVuaWRhdGUgYWN0aW9uPC90aXRsZT48c2Vjb25kYXJ5LXRpdGxlPlBMb1MgT25lPC9zZWNv
bmRhcnktdGl0bGU+PC90aXRsZXM+PHBlcmlvZGljYWw+PGZ1bGwtdGl0bGU+UExvUyBPbmU8L2Z1
bGwtdGl0bGU+PC9wZXJpb2RpY2FsPjxwYWdlcz5lNTE5MTA8L3BhZ2VzPjx2b2x1bWU+Nzwvdm9s
dW1lPjxudW1iZXI+MTI8L251bWJlcj48ZWRpdGlvbj4yMDEyMTIyMDwvZWRpdGlvbj48a2V5d29y
ZHM+PGtleXdvcmQ+QW5pbWFsczwva2V5d29yZD48a2V5d29yZD5DYWxjaXVtL21ldGFib2xpc208
L2tleXdvcmQ+PGtleXdvcmQ+Q2F0ZWNob2xhbWluZXMvbWV0YWJvbGlzbTwva2V5d29yZD48a2V5
d29yZD5DZW50cmFsIE5lcnZvdXMgU3lzdGVtIFN0aW11bGFudHMvKnBoYXJtYWNvbG9neTwva2V5
d29yZD48a2V5d29yZD5NZXRoeWxwaGVuaWRhdGUvKnBoYXJtYWNvbG9neTwva2V5d29yZD48a2V5
d29yZD5Nb3RvciBBY3Rpdml0eTwva2V5d29yZD48a2V5d29yZD5QcmVmcm9udGFsIENvcnRleC8q
ZHJ1ZyBlZmZlY3RzLyptZXRhYm9saXNtPC9rZXl3b3JkPjxrZXl3b3JkPlByb3RlaW4gQmluZGlu
Zzwva2V5d29yZD48a2V5d29yZD5Qcm90ZWluIEtpbmFzZSBDL21ldGFib2xpc208L2tleXdvcmQ+
PGtleXdvcmQ+UmF0czwva2V5d29yZD48a2V5d29yZD5SZWNlcHRvcnMsIE4tTWV0aHlsLUQtQXNw
YXJ0YXRlLyphZ29uaXN0cy9tZXRhYm9saXNtPC9rZXl3b3JkPjxrZXl3b3JkPlJlY2VwdG9ycywg
c2lnbWEvKm1ldGFib2xpc208L2tleXdvcmQ+PGtleXdvcmQ+U2lnbmFsIFRyYW5zZHVjdGlvbjwv
a2V5d29yZD48a2V5d29yZD5TeW5hcHNlcy9kcnVnIGVmZmVjdHMvbWV0YWJvbGlzbTwva2V5d29y
ZD48a2V5d29yZD5TeW5hcHRpYyBUcmFuc21pc3Npb24vZHJ1ZyBlZmZlY3RzPC9rZXl3b3JkPjxr
ZXl3b3JkPlNpZ21hLTEgUmVjZXB0b3I8L2tleXdvcmQ+PC9rZXl3b3Jkcz48ZGF0ZXM+PHllYXI+
MjAxMjwveWVhcj48L2RhdGVzPjxpc2JuPjE5MzItNjIwMyAoRWxlY3Ryb25pYykmI3hEOzE5MzIt
NjIwMyAoTGlua2luZyk8L2lzYm4+PGFjY2Vzc2lvbi1udW0+MjMyODQ4MTI8L2FjY2Vzc2lvbi1u
dW0+PHVybHM+PHJlbGF0ZWQtdXJscz48dXJsPmh0dHBzOi8vd3d3Lm5jYmkubmxtLm5paC5nb3Yv
cHVibWVkLzIzMjg0ODEyPC91cmw+PC9yZWxhdGVkLXVybHM+PC91cmxzPjxjdXN0b20xPkNvbXBl
dGluZyBJbnRlcmVzdHM6IFRoZSBhdXRob3JzIGhhdmUgZGVjbGFyZWQgdGhhdCBubyBjb21wZXRp
bmcgaW50ZXJlc3RzIGV4aXN0LjwvY3VzdG9tMT48Y3VzdG9tMj5QTUMzNTI3Mzk2PC9jdXN0b20y
PjxlbGVjdHJvbmljLXJlc291cmNlLW51bT4xMC4xMzcxL2pvdXJuYWwucG9uZS4wMDUxOTEwPC9l
bGVjdHJvbmljLXJlc291cmNlLW51bT48cmVtb3RlLWRhdGFiYXNlLW5hbWU+TWVkbGluZTwvcmVt
b3RlLWRhdGFiYXNlLW5hbWU+PHJlbW90ZS1kYXRhYmFzZS1wcm92aWRlcj5OTE08L3JlbW90ZS1k
YXRhYmFzZS1wcm92aWRlcj48L3JlY29yZD48L0NpdGU+PENpdGU+PEF1dGhvcj5DaGVuZzwvQXV0
aG9yPjxZZWFyPjIwMTQ8L1llYXI+PFJlY051bT4zMDU8L1JlY051bT48cmVjb3JkPjxyZWMtbnVt
YmVyPjMwNTwvcmVjLW51bWJlcj48Zm9yZWlnbi1rZXlzPjxrZXkgYXBwPSJFTiIgZGItaWQ9Inh3
OXYwMDI1YjkyZHRsZXByMmF2NXc5dTBkMjByeHQ1ZnYwYSIgdGltZXN0YW1wPSIxNzIxOTA4MDYy
Ij4zMDU8L2tleT48L2ZvcmVpZ24ta2V5cz48cmVmLXR5cGUgbmFtZT0iSm91cm5hbCBBcnRpY2xl
Ij4xNzwvcmVmLXR5cGU+PGNvbnRyaWJ1dG9ycz48YXV0aG9ycz48YXV0aG9yPkNoZW5nLCBKLjwv
YXV0aG9yPjxhdXRob3I+WGlvbmcsIFouPC9hdXRob3I+PGF1dGhvcj5EdWZmbmV5LCBMLiBKLjwv
YXV0aG9yPjxhdXRob3I+V2VpLCBKLjwvYXV0aG9yPjxhdXRob3I+TGl1LCBBLjwvYXV0aG9yPjxh
dXRob3I+TGl1LCBTLjwvYXV0aG9yPjxhdXRob3I+Q2hlbiwgRy4gSi48L2F1dGhvcj48YXV0aG9y
PllhbiwgWi48L2F1dGhvcj48L2F1dGhvcnM+PC9jb250cmlidXRvcnM+PGF1dGgtYWRkcmVzcz5E
ZXBhcnRtZW50IG9mIFBoeXNpb2xvZ3kgYW5kIEJpb3BoeXNpY3MsIFNjaG9vbCBvZiBNZWRpY2lu
ZSBhbmQgQmlvbWVkaWNhbCBTY2llbmNlcywgU3RhdGUgVW5pdmVyc2l0eSBvZiBOZXcgWW9yayBh
dCBCdWZmYWxvLCBCdWZmYWxvLCBOZXcgWW9yay4mI3hEO0RlcGFydG1lbnQgb2YgUGh5c2lvbG9n
eSBhbmQgQmlvcGh5c2ljcywgU2Nob29sIG9mIE1lZGljaW5lIGFuZCBCaW9tZWRpY2FsIFNjaWVu
Y2VzLCBTdGF0ZSBVbml2ZXJzaXR5IG9mIE5ldyBZb3JrIGF0IEJ1ZmZhbG8sIEJ1ZmZhbG8sIE5l
dyBZb3JrOyBEZXBhcnRtZW50IG9mIE5ldXJvbG9neSwgVGhlIEZpcnN0IEFmZmlsaWF0ZWQgSG9z
cGl0YWwgb2YgQ2hvbmdxaW5nIE1lZGljYWwgVW5pdmVyc2l0eSwgQ2hvbmdxaW5nLCBDaGluYS4m
I3hEO0RlcGFydG1lbnQgb2YgTmV1cm9sb2d5LCBUaGUgRmlyc3QgQWZmaWxpYXRlZCBIb3NwaXRh
bCBvZiBDaG9uZ3FpbmcgTWVkaWNhbCBVbml2ZXJzaXR5LCBDaG9uZ3FpbmcsIENoaW5hLiYjeEQ7
RGVwYXJ0bWVudCBvZiBQaHlzaW9sb2d5IGFuZCBCaW9waHlzaWNzLCBTY2hvb2wgb2YgTWVkaWNp
bmUgYW5kIEJpb21lZGljYWwgU2NpZW5jZXMsIFN0YXRlIFVuaXZlcnNpdHkgb2YgTmV3IFlvcmsg
YXQgQnVmZmFsbywgQnVmZmFsbywgTmV3IFlvcms7IERlcGFydG1lbnQgb2YgUGh5c2lvbG9neSwg
U2Nob29sIG9mIEJhc2ljIE1lZGljYWwgU2NpZW5jZXMsIENhcGl0YWwgTWVkaWNhbCBVbml2ZXJz
aXR5LCBCZWlqaW5nLCBDaGluYS4gRWxlY3Ryb25pYyBhZGRyZXNzOiB6aGVueWFuQGJ1ZmZhbG8u
ZWR1LjwvYXV0aC1hZGRyZXNzPjx0aXRsZXM+PHRpdGxlPk1ldGh5bHBoZW5pZGF0ZSBleGVydHMg
ZG9zZS1kZXBlbmRlbnQgZWZmZWN0cyBvbiBnbHV0YW1hdGUgcmVjZXB0b3JzIGFuZCBiZWhhdmlv
cnM8L3RpdGxlPjxzZWNvbmRhcnktdGl0bGU+QmlvbCBQc3ljaGlhdHJ5PC9zZWNvbmRhcnktdGl0
bGU+PC90aXRsZXM+PHBlcmlvZGljYWw+PGZ1bGwtdGl0bGU+QmlvbCBQc3ljaGlhdHJ5PC9mdWxs
LXRpdGxlPjwvcGVyaW9kaWNhbD48cGFnZXM+OTUzLTYyPC9wYWdlcz48dm9sdW1lPjc2PC92b2x1
bWU+PG51bWJlcj4xMjwvbnVtYmVyPjxlZGl0aW9uPjIwMTQwNDEyPC9lZGl0aW9uPjxrZXl3b3Jk
cz48a2V5d29yZD5BZHJlbmVyZ2ljIFVwdGFrZSBJbmhpYml0b3JzL3BoYXJtYWNvbG9neTwva2V5
d29yZD48a2V5d29yZD5BZHJlbmVyZ2ljIGFscGhhLTIgUmVjZXB0b3IgQW50YWdvbmlzdHMvcGhh
cm1hY29sb2d5PC9rZXl3b3JkPjxrZXl3b3JkPkFuYWx5c2lzIG9mIFZhcmlhbmNlPC9rZXl3b3Jk
PjxrZXl3b3JkPkFuaW1hbHM8L2tleXdvcmQ+PGtleXdvcmQ+QXR0ZW50aW9uLypkcnVnIGVmZmVj
dHM8L2tleXdvcmQ+PGtleXdvcmQ+QmVuemF6ZXBpbmVzL3BoYXJtYWNvbG9neTwva2V5d29yZD48
a2V5d29yZD5CaW9waHlzaWNzPC9rZXl3b3JkPjxrZXl3b3JkPkNlbnRyYWwgTmVydm91cyBTeXN0
ZW0gU3RpbXVsYW50cy8qcGhhcm1hY29sb2d5PC9rZXl3b3JkPjxrZXl3b3JkPkRpc2NyaW1pbmF0
aW9uLCBQc3ljaG9sb2dpY2FsL2RydWcgZWZmZWN0czwva2V5d29yZD48a2V5d29yZD5Eb3BhbWlu
ZSBBbnRhZ29uaXN0cy9waGFybWFjb2xvZ3k8L2tleXdvcmQ+PGtleXdvcmQ+RG9wYW1pbmUgVXB0
YWtlIEluaGliaXRvcnMvcGhhcm1hY29sb2d5PC9rZXl3b3JkPjxrZXl3b3JkPkRvc2UtUmVzcG9u
c2UgUmVsYXRpb25zaGlwLCBEcnVnPC9rZXl3b3JkPjxrZXl3b3JkPkVsZWN0cmljIFN0aW11bGF0
aW9uPC9rZXl3b3JkPjxrZXl3b3JkPkV4Y2l0YXRvcnkgUG9zdHN5bmFwdGljIFBvdGVudGlhbHMv
ZHJ1ZyBlZmZlY3RzPC9rZXl3b3JkPjxrZXl3b3JkPkdlbmUgRXhwcmVzc2lvbiBSZWd1bGF0aW9u
L2RydWcgZWZmZWN0czwva2V5d29yZD48a2V5d29yZD5JbiBWaXRybyBUZWNobmlxdWVzPC9rZXl3
b3JkPjxrZXl3b3JkPk1hbGU8L2tleXdvcmQ+PGtleXdvcmQ+TWFwcm90aWxpbmUvcGhhcm1hY29s
b2d5PC9rZXl3b3JkPjxrZXl3b3JkPk1ldGh5bHBoZW5pZGF0ZS8qcGhhcm1hY29sb2d5PC9rZXl3
b3JkPjxrZXl3b3JkPk1vdG9yIEFjdGl2aXR5LypkcnVnIGVmZmVjdHM8L2tleXdvcmQ+PGtleXdv
cmQ+TmV1cm9ucy9kcnVnIGVmZmVjdHM8L2tleXdvcmQ+PGtleXdvcmQ+UGVwdGlkZXMvcGhhcm1h
Y29sb2d5PC9rZXl3b3JkPjxrZXl3b3JkPlBpcGVyYXppbmVzL3BoYXJtYWNvbG9neTwva2V5d29y
ZD48a2V5d29yZD5QcmVmcm9udGFsIENvcnRleC9jeXRvbG9neS9kcnVnIGVmZmVjdHM8L2tleXdv
cmQ+PGtleXdvcmQ+Uk5BLCBNZXNzZW5nZXIvbWV0YWJvbGlzbTwva2V5d29yZD48a2V5d29yZD5S
YXRzPC9rZXl3b3JkPjxrZXl3b3JkPlJlY2VwdG9ycywgR2x1dGFtYXRlL2dlbmV0aWNzLyptZXRh
Ym9saXNtPC9rZXl3b3JkPjxrZXl3b3JkPlJlY29nbml0aW9uLCBQc3ljaG9sb2d5LypkcnVnIGVm
ZmVjdHM8L2tleXdvcmQ+PGtleXdvcmQ+U3luYXB0b3NvbWFsLUFzc29jaWF0ZWQgUHJvdGVpbiAy
NS9jaGVtaXN0cnkvbWV0YWJvbGlzbTwva2V5d29yZD48a2V5d29yZD5Zb2hpbWJpbmUvcGhhcm1h
Y29sb2d5PC9rZXl3b3JkPjxrZXl3b3JkPkFNUEEgcmVjZXB0b3JzPC9rZXl3b3JkPjxrZXl3b3Jk
Pk5NREEgcmVjZXB0b3JzPC9rZXl3b3JkPjxrZXl3b3JkPlNuYXAtMjU8L2tleXdvcmQ+PGtleXdv
cmQ+bWV0aHlscGhlbmlkYXRlPC9rZXl3b3JkPjxrZXl3b3JkPnByZWZyb250YWwgY29ydGV4PC9r
ZXl3b3JkPjxrZXl3b3JkPnN0cmVzczwva2V5d29yZD48L2tleXdvcmRzPjxkYXRlcz48eWVhcj4y
MDE0PC95ZWFyPjxwdWItZGF0ZXM+PGRhdGU+RGVjIDE1PC9kYXRlPjwvcHViLWRhdGVzPjwvZGF0
ZXM+PGlzYm4+MTg3My0yNDAyIChFbGVjdHJvbmljKSYjeEQ7MDAwNi0zMjIzIChQcmludCkmI3hE
OzAwMDYtMzIyMyAoTGlua2luZyk8L2lzYm4+PGFjY2Vzc2lvbi1udW0+MjQ4MzI4Njc8L2FjY2Vz
c2lvbi1udW0+PHVybHM+PHJlbGF0ZWQtdXJscz48dXJsPmh0dHBzOi8vd3d3Lm5jYmkubmxtLm5p
aC5nb3YvcHVibWVkLzI0ODMyODY3PC91cmw+PC9yZWxhdGVkLXVybHM+PC91cmxzPjxjdXN0b20x
PkFsbCBhdXRob3JzIHJlcG9ydCBubyBiaW9tZWRpY2FsIGZpbmFuY2lhbCBpbnRlcmVzdHMgb3Ig
cG90ZW50aWFsIGNvbmZsaWN0cyBvZiBpbnRlcmVzdC48L2N1c3RvbTE+PGN1c3RvbTI+UE1DNDE5
NDI3NzwvY3VzdG9tMj48ZWxlY3Ryb25pYy1yZXNvdXJjZS1udW0+MTAuMTAxNi9qLmJpb3BzeWNo
LjIwMTQuMDQuMDAzPC9lbGVjdHJvbmljLXJlc291cmNlLW51bT48cmVtb3RlLWRhdGFiYXNlLW5h
bWU+TWVkbGluZTwvcmVtb3RlLWRhdGFiYXNlLW5hbWU+PHJlbW90ZS1kYXRhYmFzZS1wcm92aWRl
cj5OTE08L3JlbW90ZS1kYXRhYmFzZS1wcm92aWRlcj48L3JlY29yZD48L0NpdGU+PC9FbmROb3Rl
PgB=
</w:fldData>
        </w:fldChar>
      </w:r>
      <w:r w:rsidR="00D91710" w:rsidRPr="003604A7">
        <w:rPr>
          <w:rFonts w:asciiTheme="minorHAnsi" w:hAnsiTheme="minorHAnsi" w:cstheme="minorHAnsi"/>
          <w:color w:val="000000" w:themeColor="text1"/>
          <w:lang w:val="en-US"/>
        </w:rPr>
        <w:instrText xml:space="preserve"> ADDIN EN.CITE </w:instrText>
      </w:r>
      <w:r w:rsidR="00D91710" w:rsidRPr="003604A7">
        <w:rPr>
          <w:rFonts w:asciiTheme="minorHAnsi" w:hAnsiTheme="minorHAnsi" w:cstheme="minorHAnsi"/>
          <w:color w:val="000000" w:themeColor="text1"/>
          <w:lang w:val="en-US"/>
        </w:rPr>
        <w:fldChar w:fldCharType="begin">
          <w:fldData xml:space="preserve">PEVuZE5vdGU+PENpdGU+PEF1dGhvcj5aaGFuZzwvQXV0aG9yPjxZZWFyPjIwMTI8L1llYXI+PFJl
Y051bT4zMDY8L1JlY051bT48RGlzcGxheVRleHQ+KENoZW5nIGV0IGFsIDIwMTQsIFpoYW5nIGV0
IGFsIDIwMTIpPC9EaXNwbGF5VGV4dD48cmVjb3JkPjxyZWMtbnVtYmVyPjMwNjwvcmVjLW51bWJl
cj48Zm9yZWlnbi1rZXlzPjxrZXkgYXBwPSJFTiIgZGItaWQ9Inh3OXYwMDI1YjkyZHRsZXByMmF2
NXc5dTBkMjByeHQ1ZnYwYSIgdGltZXN0YW1wPSIxNzIxOTA4MDkwIj4zMDY8L2tleT48L2ZvcmVp
Z24ta2V5cz48cmVmLXR5cGUgbmFtZT0iSm91cm5hbCBBcnRpY2xlIj4xNzwvcmVmLXR5cGU+PGNv
bnRyaWJ1dG9ycz48YXV0aG9ycz48YXV0aG9yPlpoYW5nLCBDLiBMLjwvYXV0aG9yPjxhdXRob3I+
RmVuZywgWi4gSi48L2F1dGhvcj48YXV0aG9yPkxpdSwgWS48L2F1dGhvcj48YXV0aG9yPkppLCBY
LiBILjwvYXV0aG9yPjxhdXRob3I+UGVuZywgSi4gWS48L2F1dGhvcj48YXV0aG9yPlpoYW5nLCBY
LiBILjwvYXV0aG9yPjxhdXRob3I+WmhlbiwgWC4gQy48L2F1dGhvcj48YXV0aG9yPkxpLCBCLiBN
LjwvYXV0aG9yPjwvYXV0aG9ycz48L2NvbnRyaWJ1dG9ycz48YXV0aC1hZGRyZXNzPkluc3RpdHV0
ZSBvZiBOZXVyb2Jpb2xvZ3kgYW5kIFN0YXRlIEtleSBsYWJvcmF0b3J5IG9mIE1lZGljYWwgTmV1
cm9iaW9sb2d5LCBJbnN0aXR1dGVzIG9mIEJyYWluIFNjaWVuY2UsIEZ1ZGFuIFVuaXZlcnNpdHks
IFNoYW5naGFpLCBDaGluYS48L2F1dGgtYWRkcmVzcz48dGl0bGVzPjx0aXRsZT5NZXRoeWxwaGVu
aWRhdGUgZW5oYW5jZXMgTk1EQS1yZWNlcHRvciByZXNwb25zZSBpbiBtZWRpYWwgcHJlZnJvbnRh
bCBjb3J0ZXggdmlhIHNpZ21hLTEgcmVjZXB0b3I6IGEgbm92ZWwgbWVjaGFuaXNtIGZvciBtZXRo
eWxwaGVuaWRhdGUgYWN0aW9uPC90aXRsZT48c2Vjb25kYXJ5LXRpdGxlPlBMb1MgT25lPC9zZWNv
bmRhcnktdGl0bGU+PC90aXRsZXM+PHBlcmlvZGljYWw+PGZ1bGwtdGl0bGU+UExvUyBPbmU8L2Z1
bGwtdGl0bGU+PC9wZXJpb2RpY2FsPjxwYWdlcz5lNTE5MTA8L3BhZ2VzPjx2b2x1bWU+Nzwvdm9s
dW1lPjxudW1iZXI+MTI8L251bWJlcj48ZWRpdGlvbj4yMDEyMTIyMDwvZWRpdGlvbj48a2V5d29y
ZHM+PGtleXdvcmQ+QW5pbWFsczwva2V5d29yZD48a2V5d29yZD5DYWxjaXVtL21ldGFib2xpc208
L2tleXdvcmQ+PGtleXdvcmQ+Q2F0ZWNob2xhbWluZXMvbWV0YWJvbGlzbTwva2V5d29yZD48a2V5
d29yZD5DZW50cmFsIE5lcnZvdXMgU3lzdGVtIFN0aW11bGFudHMvKnBoYXJtYWNvbG9neTwva2V5
d29yZD48a2V5d29yZD5NZXRoeWxwaGVuaWRhdGUvKnBoYXJtYWNvbG9neTwva2V5d29yZD48a2V5
d29yZD5Nb3RvciBBY3Rpdml0eTwva2V5d29yZD48a2V5d29yZD5QcmVmcm9udGFsIENvcnRleC8q
ZHJ1ZyBlZmZlY3RzLyptZXRhYm9saXNtPC9rZXl3b3JkPjxrZXl3b3JkPlByb3RlaW4gQmluZGlu
Zzwva2V5d29yZD48a2V5d29yZD5Qcm90ZWluIEtpbmFzZSBDL21ldGFib2xpc208L2tleXdvcmQ+
PGtleXdvcmQ+UmF0czwva2V5d29yZD48a2V5d29yZD5SZWNlcHRvcnMsIE4tTWV0aHlsLUQtQXNw
YXJ0YXRlLyphZ29uaXN0cy9tZXRhYm9saXNtPC9rZXl3b3JkPjxrZXl3b3JkPlJlY2VwdG9ycywg
c2lnbWEvKm1ldGFib2xpc208L2tleXdvcmQ+PGtleXdvcmQ+U2lnbmFsIFRyYW5zZHVjdGlvbjwv
a2V5d29yZD48a2V5d29yZD5TeW5hcHNlcy9kcnVnIGVmZmVjdHMvbWV0YWJvbGlzbTwva2V5d29y
ZD48a2V5d29yZD5TeW5hcHRpYyBUcmFuc21pc3Npb24vZHJ1ZyBlZmZlY3RzPC9rZXl3b3JkPjxr
ZXl3b3JkPlNpZ21hLTEgUmVjZXB0b3I8L2tleXdvcmQ+PC9rZXl3b3Jkcz48ZGF0ZXM+PHllYXI+
MjAxMjwveWVhcj48L2RhdGVzPjxpc2JuPjE5MzItNjIwMyAoRWxlY3Ryb25pYykmI3hEOzE5MzIt
NjIwMyAoTGlua2luZyk8L2lzYm4+PGFjY2Vzc2lvbi1udW0+MjMyODQ4MTI8L2FjY2Vzc2lvbi1u
dW0+PHVybHM+PHJlbGF0ZWQtdXJscz48dXJsPmh0dHBzOi8vd3d3Lm5jYmkubmxtLm5paC5nb3Yv
cHVibWVkLzIzMjg0ODEyPC91cmw+PC9yZWxhdGVkLXVybHM+PC91cmxzPjxjdXN0b20xPkNvbXBl
dGluZyBJbnRlcmVzdHM6IFRoZSBhdXRob3JzIGhhdmUgZGVjbGFyZWQgdGhhdCBubyBjb21wZXRp
bmcgaW50ZXJlc3RzIGV4aXN0LjwvY3VzdG9tMT48Y3VzdG9tMj5QTUMzNTI3Mzk2PC9jdXN0b20y
PjxlbGVjdHJvbmljLXJlc291cmNlLW51bT4xMC4xMzcxL2pvdXJuYWwucG9uZS4wMDUxOTEwPC9l
bGVjdHJvbmljLXJlc291cmNlLW51bT48cmVtb3RlLWRhdGFiYXNlLW5hbWU+TWVkbGluZTwvcmVt
b3RlLWRhdGFiYXNlLW5hbWU+PHJlbW90ZS1kYXRhYmFzZS1wcm92aWRlcj5OTE08L3JlbW90ZS1k
YXRhYmFzZS1wcm92aWRlcj48L3JlY29yZD48L0NpdGU+PENpdGU+PEF1dGhvcj5DaGVuZzwvQXV0
aG9yPjxZZWFyPjIwMTQ8L1llYXI+PFJlY051bT4zMDU8L1JlY051bT48cmVjb3JkPjxyZWMtbnVt
YmVyPjMwNTwvcmVjLW51bWJlcj48Zm9yZWlnbi1rZXlzPjxrZXkgYXBwPSJFTiIgZGItaWQ9Inh3
OXYwMDI1YjkyZHRsZXByMmF2NXc5dTBkMjByeHQ1ZnYwYSIgdGltZXN0YW1wPSIxNzIxOTA4MDYy
Ij4zMDU8L2tleT48L2ZvcmVpZ24ta2V5cz48cmVmLXR5cGUgbmFtZT0iSm91cm5hbCBBcnRpY2xl
Ij4xNzwvcmVmLXR5cGU+PGNvbnRyaWJ1dG9ycz48YXV0aG9ycz48YXV0aG9yPkNoZW5nLCBKLjwv
YXV0aG9yPjxhdXRob3I+WGlvbmcsIFouPC9hdXRob3I+PGF1dGhvcj5EdWZmbmV5LCBMLiBKLjwv
YXV0aG9yPjxhdXRob3I+V2VpLCBKLjwvYXV0aG9yPjxhdXRob3I+TGl1LCBBLjwvYXV0aG9yPjxh
dXRob3I+TGl1LCBTLjwvYXV0aG9yPjxhdXRob3I+Q2hlbiwgRy4gSi48L2F1dGhvcj48YXV0aG9y
PllhbiwgWi48L2F1dGhvcj48L2F1dGhvcnM+PC9jb250cmlidXRvcnM+PGF1dGgtYWRkcmVzcz5E
ZXBhcnRtZW50IG9mIFBoeXNpb2xvZ3kgYW5kIEJpb3BoeXNpY3MsIFNjaG9vbCBvZiBNZWRpY2lu
ZSBhbmQgQmlvbWVkaWNhbCBTY2llbmNlcywgU3RhdGUgVW5pdmVyc2l0eSBvZiBOZXcgWW9yayBh
dCBCdWZmYWxvLCBCdWZmYWxvLCBOZXcgWW9yay4mI3hEO0RlcGFydG1lbnQgb2YgUGh5c2lvbG9n
eSBhbmQgQmlvcGh5c2ljcywgU2Nob29sIG9mIE1lZGljaW5lIGFuZCBCaW9tZWRpY2FsIFNjaWVu
Y2VzLCBTdGF0ZSBVbml2ZXJzaXR5IG9mIE5ldyBZb3JrIGF0IEJ1ZmZhbG8sIEJ1ZmZhbG8sIE5l
dyBZb3JrOyBEZXBhcnRtZW50IG9mIE5ldXJvbG9neSwgVGhlIEZpcnN0IEFmZmlsaWF0ZWQgSG9z
cGl0YWwgb2YgQ2hvbmdxaW5nIE1lZGljYWwgVW5pdmVyc2l0eSwgQ2hvbmdxaW5nLCBDaGluYS4m
I3hEO0RlcGFydG1lbnQgb2YgTmV1cm9sb2d5LCBUaGUgRmlyc3QgQWZmaWxpYXRlZCBIb3NwaXRh
bCBvZiBDaG9uZ3FpbmcgTWVkaWNhbCBVbml2ZXJzaXR5LCBDaG9uZ3FpbmcsIENoaW5hLiYjeEQ7
RGVwYXJ0bWVudCBvZiBQaHlzaW9sb2d5IGFuZCBCaW9waHlzaWNzLCBTY2hvb2wgb2YgTWVkaWNp
bmUgYW5kIEJpb21lZGljYWwgU2NpZW5jZXMsIFN0YXRlIFVuaXZlcnNpdHkgb2YgTmV3IFlvcmsg
YXQgQnVmZmFsbywgQnVmZmFsbywgTmV3IFlvcms7IERlcGFydG1lbnQgb2YgUGh5c2lvbG9neSwg
U2Nob29sIG9mIEJhc2ljIE1lZGljYWwgU2NpZW5jZXMsIENhcGl0YWwgTWVkaWNhbCBVbml2ZXJz
aXR5LCBCZWlqaW5nLCBDaGluYS4gRWxlY3Ryb25pYyBhZGRyZXNzOiB6aGVueWFuQGJ1ZmZhbG8u
ZWR1LjwvYXV0aC1hZGRyZXNzPjx0aXRsZXM+PHRpdGxlPk1ldGh5bHBoZW5pZGF0ZSBleGVydHMg
ZG9zZS1kZXBlbmRlbnQgZWZmZWN0cyBvbiBnbHV0YW1hdGUgcmVjZXB0b3JzIGFuZCBiZWhhdmlv
cnM8L3RpdGxlPjxzZWNvbmRhcnktdGl0bGU+QmlvbCBQc3ljaGlhdHJ5PC9zZWNvbmRhcnktdGl0
bGU+PC90aXRsZXM+PHBlcmlvZGljYWw+PGZ1bGwtdGl0bGU+QmlvbCBQc3ljaGlhdHJ5PC9mdWxs
LXRpdGxlPjwvcGVyaW9kaWNhbD48cGFnZXM+OTUzLTYyPC9wYWdlcz48dm9sdW1lPjc2PC92b2x1
bWU+PG51bWJlcj4xMjwvbnVtYmVyPjxlZGl0aW9uPjIwMTQwNDEyPC9lZGl0aW9uPjxrZXl3b3Jk
cz48a2V5d29yZD5BZHJlbmVyZ2ljIFVwdGFrZSBJbmhpYml0b3JzL3BoYXJtYWNvbG9neTwva2V5
d29yZD48a2V5d29yZD5BZHJlbmVyZ2ljIGFscGhhLTIgUmVjZXB0b3IgQW50YWdvbmlzdHMvcGhh
cm1hY29sb2d5PC9rZXl3b3JkPjxrZXl3b3JkPkFuYWx5c2lzIG9mIFZhcmlhbmNlPC9rZXl3b3Jk
PjxrZXl3b3JkPkFuaW1hbHM8L2tleXdvcmQ+PGtleXdvcmQ+QXR0ZW50aW9uLypkcnVnIGVmZmVj
dHM8L2tleXdvcmQ+PGtleXdvcmQ+QmVuemF6ZXBpbmVzL3BoYXJtYWNvbG9neTwva2V5d29yZD48
a2V5d29yZD5CaW9waHlzaWNzPC9rZXl3b3JkPjxrZXl3b3JkPkNlbnRyYWwgTmVydm91cyBTeXN0
ZW0gU3RpbXVsYW50cy8qcGhhcm1hY29sb2d5PC9rZXl3b3JkPjxrZXl3b3JkPkRpc2NyaW1pbmF0
aW9uLCBQc3ljaG9sb2dpY2FsL2RydWcgZWZmZWN0czwva2V5d29yZD48a2V5d29yZD5Eb3BhbWlu
ZSBBbnRhZ29uaXN0cy9waGFybWFjb2xvZ3k8L2tleXdvcmQ+PGtleXdvcmQ+RG9wYW1pbmUgVXB0
YWtlIEluaGliaXRvcnMvcGhhcm1hY29sb2d5PC9rZXl3b3JkPjxrZXl3b3JkPkRvc2UtUmVzcG9u
c2UgUmVsYXRpb25zaGlwLCBEcnVnPC9rZXl3b3JkPjxrZXl3b3JkPkVsZWN0cmljIFN0aW11bGF0
aW9uPC9rZXl3b3JkPjxrZXl3b3JkPkV4Y2l0YXRvcnkgUG9zdHN5bmFwdGljIFBvdGVudGlhbHMv
ZHJ1ZyBlZmZlY3RzPC9rZXl3b3JkPjxrZXl3b3JkPkdlbmUgRXhwcmVzc2lvbiBSZWd1bGF0aW9u
L2RydWcgZWZmZWN0czwva2V5d29yZD48a2V5d29yZD5JbiBWaXRybyBUZWNobmlxdWVzPC9rZXl3
b3JkPjxrZXl3b3JkPk1hbGU8L2tleXdvcmQ+PGtleXdvcmQ+TWFwcm90aWxpbmUvcGhhcm1hY29s
b2d5PC9rZXl3b3JkPjxrZXl3b3JkPk1ldGh5bHBoZW5pZGF0ZS8qcGhhcm1hY29sb2d5PC9rZXl3
b3JkPjxrZXl3b3JkPk1vdG9yIEFjdGl2aXR5LypkcnVnIGVmZmVjdHM8L2tleXdvcmQ+PGtleXdv
cmQ+TmV1cm9ucy9kcnVnIGVmZmVjdHM8L2tleXdvcmQ+PGtleXdvcmQ+UGVwdGlkZXMvcGhhcm1h
Y29sb2d5PC9rZXl3b3JkPjxrZXl3b3JkPlBpcGVyYXppbmVzL3BoYXJtYWNvbG9neTwva2V5d29y
ZD48a2V5d29yZD5QcmVmcm9udGFsIENvcnRleC9jeXRvbG9neS9kcnVnIGVmZmVjdHM8L2tleXdv
cmQ+PGtleXdvcmQ+Uk5BLCBNZXNzZW5nZXIvbWV0YWJvbGlzbTwva2V5d29yZD48a2V5d29yZD5S
YXRzPC9rZXl3b3JkPjxrZXl3b3JkPlJlY2VwdG9ycywgR2x1dGFtYXRlL2dlbmV0aWNzLyptZXRh
Ym9saXNtPC9rZXl3b3JkPjxrZXl3b3JkPlJlY29nbml0aW9uLCBQc3ljaG9sb2d5LypkcnVnIGVm
ZmVjdHM8L2tleXdvcmQ+PGtleXdvcmQ+U3luYXB0b3NvbWFsLUFzc29jaWF0ZWQgUHJvdGVpbiAy
NS9jaGVtaXN0cnkvbWV0YWJvbGlzbTwva2V5d29yZD48a2V5d29yZD5Zb2hpbWJpbmUvcGhhcm1h
Y29sb2d5PC9rZXl3b3JkPjxrZXl3b3JkPkFNUEEgcmVjZXB0b3JzPC9rZXl3b3JkPjxrZXl3b3Jk
Pk5NREEgcmVjZXB0b3JzPC9rZXl3b3JkPjxrZXl3b3JkPlNuYXAtMjU8L2tleXdvcmQ+PGtleXdv
cmQ+bWV0aHlscGhlbmlkYXRlPC9rZXl3b3JkPjxrZXl3b3JkPnByZWZyb250YWwgY29ydGV4PC9r
ZXl3b3JkPjxrZXl3b3JkPnN0cmVzczwva2V5d29yZD48L2tleXdvcmRzPjxkYXRlcz48eWVhcj4y
MDE0PC95ZWFyPjxwdWItZGF0ZXM+PGRhdGU+RGVjIDE1PC9kYXRlPjwvcHViLWRhdGVzPjwvZGF0
ZXM+PGlzYm4+MTg3My0yNDAyIChFbGVjdHJvbmljKSYjeEQ7MDAwNi0zMjIzIChQcmludCkmI3hE
OzAwMDYtMzIyMyAoTGlua2luZyk8L2lzYm4+PGFjY2Vzc2lvbi1udW0+MjQ4MzI4Njc8L2FjY2Vz
c2lvbi1udW0+PHVybHM+PHJlbGF0ZWQtdXJscz48dXJsPmh0dHBzOi8vd3d3Lm5jYmkubmxtLm5p
aC5nb3YvcHVibWVkLzI0ODMyODY3PC91cmw+PC9yZWxhdGVkLXVybHM+PC91cmxzPjxjdXN0b20x
PkFsbCBhdXRob3JzIHJlcG9ydCBubyBiaW9tZWRpY2FsIGZpbmFuY2lhbCBpbnRlcmVzdHMgb3Ig
cG90ZW50aWFsIGNvbmZsaWN0cyBvZiBpbnRlcmVzdC48L2N1c3RvbTE+PGN1c3RvbTI+UE1DNDE5
NDI3NzwvY3VzdG9tMj48ZWxlY3Ryb25pYy1yZXNvdXJjZS1udW0+MTAuMTAxNi9qLmJpb3BzeWNo
LjIwMTQuMDQuMDAzPC9lbGVjdHJvbmljLXJlc291cmNlLW51bT48cmVtb3RlLWRhdGFiYXNlLW5h
bWU+TWVkbGluZTwvcmVtb3RlLWRhdGFiYXNlLW5hbWU+PHJlbW90ZS1kYXRhYmFzZS1wcm92aWRl
cj5OTE08L3JlbW90ZS1kYXRhYmFzZS1wcm92aWRlcj48L3JlY29yZD48L0NpdGU+PC9FbmROb3Rl
PgB=
</w:fldData>
        </w:fldChar>
      </w:r>
      <w:r w:rsidR="00D91710" w:rsidRPr="003604A7">
        <w:rPr>
          <w:rFonts w:asciiTheme="minorHAnsi" w:hAnsiTheme="minorHAnsi" w:cstheme="minorHAnsi"/>
          <w:color w:val="000000" w:themeColor="text1"/>
          <w:lang w:val="en-US"/>
        </w:rPr>
        <w:instrText xml:space="preserve"> ADDIN EN.CITE.DATA </w:instrText>
      </w:r>
      <w:r w:rsidR="00D91710" w:rsidRPr="003604A7">
        <w:rPr>
          <w:rFonts w:asciiTheme="minorHAnsi" w:hAnsiTheme="minorHAnsi" w:cstheme="minorHAnsi"/>
          <w:color w:val="000000" w:themeColor="text1"/>
          <w:lang w:val="en-US"/>
        </w:rPr>
      </w:r>
      <w:r w:rsidR="00D91710" w:rsidRPr="003604A7">
        <w:rPr>
          <w:rFonts w:asciiTheme="minorHAnsi" w:hAnsiTheme="minorHAnsi" w:cstheme="minorHAnsi"/>
          <w:color w:val="000000" w:themeColor="text1"/>
          <w:lang w:val="en-US"/>
        </w:rPr>
        <w:fldChar w:fldCharType="end"/>
      </w:r>
      <w:r w:rsidR="00D91710" w:rsidRPr="003604A7">
        <w:rPr>
          <w:rFonts w:asciiTheme="minorHAnsi" w:hAnsiTheme="minorHAnsi" w:cstheme="minorHAnsi"/>
          <w:color w:val="000000" w:themeColor="text1"/>
          <w:lang w:val="en-US"/>
        </w:rPr>
      </w:r>
      <w:r w:rsidR="00D91710" w:rsidRPr="003604A7">
        <w:rPr>
          <w:rFonts w:asciiTheme="minorHAnsi" w:hAnsiTheme="minorHAnsi" w:cstheme="minorHAnsi"/>
          <w:color w:val="000000" w:themeColor="text1"/>
          <w:lang w:val="en-US"/>
        </w:rPr>
        <w:fldChar w:fldCharType="separate"/>
      </w:r>
      <w:r w:rsidR="00D91710" w:rsidRPr="003604A7">
        <w:rPr>
          <w:rFonts w:asciiTheme="minorHAnsi" w:hAnsiTheme="minorHAnsi" w:cstheme="minorHAnsi"/>
          <w:noProof/>
          <w:color w:val="000000" w:themeColor="text1"/>
          <w:lang w:val="en-US"/>
        </w:rPr>
        <w:t>(Cheng et al 2014, Zhang et al 2012)</w:t>
      </w:r>
      <w:r w:rsidR="00D91710" w:rsidRPr="003604A7">
        <w:rPr>
          <w:rFonts w:asciiTheme="minorHAnsi" w:hAnsiTheme="minorHAnsi" w:cstheme="minorHAnsi"/>
          <w:color w:val="000000" w:themeColor="text1"/>
          <w:lang w:val="en-US"/>
        </w:rPr>
        <w:fldChar w:fldCharType="end"/>
      </w:r>
      <w:r w:rsidR="001F7F52" w:rsidRPr="003604A7">
        <w:rPr>
          <w:rFonts w:asciiTheme="minorHAnsi" w:hAnsiTheme="minorHAnsi" w:cstheme="minorHAnsi"/>
          <w:color w:val="000000" w:themeColor="text1"/>
          <w:lang w:val="en-US"/>
        </w:rPr>
        <w:t xml:space="preserve">. Pharmacogenetic studies in humans have reported that genetic variants of the </w:t>
      </w:r>
      <w:r w:rsidR="001F7F52" w:rsidRPr="003604A7">
        <w:rPr>
          <w:rFonts w:asciiTheme="minorHAnsi" w:hAnsiTheme="minorHAnsi" w:cstheme="minorHAnsi"/>
          <w:i/>
          <w:iCs/>
          <w:color w:val="000000" w:themeColor="text1"/>
          <w:lang w:val="en-US"/>
        </w:rPr>
        <w:t xml:space="preserve">GRIN2B </w:t>
      </w:r>
      <w:r w:rsidR="001F7F52" w:rsidRPr="003604A7">
        <w:rPr>
          <w:rFonts w:asciiTheme="minorHAnsi" w:hAnsiTheme="minorHAnsi" w:cstheme="minorHAnsi"/>
          <w:color w:val="000000" w:themeColor="text1"/>
          <w:lang w:val="en-US"/>
        </w:rPr>
        <w:t xml:space="preserve">gene, encoding for an NMDA subunit, and the </w:t>
      </w:r>
      <w:r w:rsidR="001F7F52" w:rsidRPr="003604A7">
        <w:rPr>
          <w:rFonts w:asciiTheme="minorHAnsi" w:hAnsiTheme="minorHAnsi" w:cstheme="minorHAnsi"/>
          <w:i/>
          <w:iCs/>
          <w:color w:val="000000" w:themeColor="text1"/>
          <w:lang w:val="en-US"/>
        </w:rPr>
        <w:t>SNAP-25</w:t>
      </w:r>
      <w:r w:rsidR="003F2396" w:rsidRPr="003604A7">
        <w:rPr>
          <w:rFonts w:asciiTheme="minorHAnsi" w:hAnsiTheme="minorHAnsi" w:cstheme="minorHAnsi"/>
          <w:i/>
          <w:iCs/>
          <w:color w:val="000000" w:themeColor="text1"/>
          <w:lang w:val="en-US"/>
        </w:rPr>
        <w:t xml:space="preserve"> </w:t>
      </w:r>
      <w:r w:rsidR="003F2396" w:rsidRPr="003604A7">
        <w:rPr>
          <w:rFonts w:asciiTheme="minorHAnsi" w:hAnsiTheme="minorHAnsi" w:cstheme="minorHAnsi"/>
          <w:color w:val="000000" w:themeColor="text1"/>
          <w:lang w:val="en-US"/>
        </w:rPr>
        <w:t>gene</w:t>
      </w:r>
      <w:r w:rsidR="003420CA" w:rsidRPr="003604A7">
        <w:rPr>
          <w:rFonts w:asciiTheme="minorHAnsi" w:hAnsiTheme="minorHAnsi" w:cstheme="minorHAnsi"/>
          <w:i/>
          <w:iCs/>
          <w:color w:val="000000" w:themeColor="text1"/>
          <w:lang w:val="en-US"/>
        </w:rPr>
        <w:t xml:space="preserve">, </w:t>
      </w:r>
      <w:r w:rsidR="001F7F52" w:rsidRPr="003604A7">
        <w:rPr>
          <w:rFonts w:asciiTheme="minorHAnsi" w:hAnsiTheme="minorHAnsi" w:cstheme="minorHAnsi"/>
          <w:color w:val="000000" w:themeColor="text1"/>
          <w:lang w:val="en-US"/>
        </w:rPr>
        <w:t>linked to NMDA receptor trafficking</w:t>
      </w:r>
      <w:r w:rsidR="003420CA" w:rsidRPr="003604A7">
        <w:rPr>
          <w:rFonts w:asciiTheme="minorHAnsi" w:hAnsiTheme="minorHAnsi" w:cstheme="minorHAnsi"/>
          <w:color w:val="000000" w:themeColor="text1"/>
          <w:lang w:val="en-US"/>
        </w:rPr>
        <w:t xml:space="preserve">, </w:t>
      </w:r>
      <w:r w:rsidR="001F7F52" w:rsidRPr="003604A7">
        <w:rPr>
          <w:rFonts w:asciiTheme="minorHAnsi" w:hAnsiTheme="minorHAnsi" w:cstheme="minorHAnsi"/>
          <w:color w:val="000000" w:themeColor="text1"/>
          <w:lang w:val="en-US"/>
        </w:rPr>
        <w:t xml:space="preserve">were associated with better response to MPH in children </w:t>
      </w:r>
      <w:r w:rsidR="00F639C2" w:rsidRPr="003604A7">
        <w:rPr>
          <w:rFonts w:asciiTheme="minorHAnsi" w:hAnsiTheme="minorHAnsi" w:cstheme="minorHAnsi"/>
          <w:color w:val="000000" w:themeColor="text1"/>
          <w:lang w:val="en-US"/>
        </w:rPr>
        <w:fldChar w:fldCharType="begin">
          <w:fldData xml:space="preserve">PEVuZE5vdGU+PENpdGU+PEF1dGhvcj5LaW08L0F1dGhvcj48WWVhcj4yMDE3PC9ZZWFyPjxSZWNO
dW0+Mjc1PC9SZWNOdW0+PERpc3BsYXlUZXh0PihLaW0gZXQgYWwgMjAxNywgU29uZyBldCBhbCAy
MDE0KTwvRGlzcGxheVRleHQ+PHJlY29yZD48cmVjLW51bWJlcj4yNzU8L3JlYy1udW1iZXI+PGZv
cmVpZ24ta2V5cz48a2V5IGFwcD0iRU4iIGRiLWlkPSJ4dzl2MDAyNWI5MmR0bGVwcjJhdjV3OXUw
ZDIwcnh0NWZ2MGEiIHRpbWVzdGFtcD0iMTcyMTkwNTUxNCI+Mjc1PC9rZXk+PC9mb3JlaWduLWtl
eXM+PHJlZi10eXBlIG5hbWU9IkpvdXJuYWwgQXJ0aWNsZSI+MTc8L3JlZi10eXBlPjxjb250cmli
dXRvcnM+PGF1dGhvcnM+PGF1dGhvcj5LaW0sIEouIEkuPC9hdXRob3I+PGF1dGhvcj5LaW0sIEou
IFcuPC9hdXRob3I+PGF1dGhvcj5QYXJrLCBKLiBFLjwvYXV0aG9yPjxhdXRob3I+UGFyaywgUy48
L2F1dGhvcj48YXV0aG9yPkhvbmcsIFMuIEIuPC9hdXRob3I+PGF1dGhvcj5IYW4sIEQuIEguPC9h
dXRob3I+PGF1dGhvcj5DaGVvbmcsIEouIEguPC9hdXRob3I+PGF1dGhvcj5DaG9pLCBKLiBXLjwv
YXV0aG9yPjxhdXRob3I+TGVlLCBTLjwvYXV0aG9yPjxhdXRob3I+S2ltLCBCLiBOLjwvYXV0aG9y
PjwvYXV0aG9ycz48L2NvbnRyaWJ1dG9ycz48YXV0aC1hZGRyZXNzPjEgRGVwYXJ0bWVudCBvZiBS
ZXNlYXJjaCBQbGFubmluZywgTWVudGFsIEhlYWx0aCBSZXNlYXJjaCBJbnN0aXR1dGUsIE5hdGlv
bmFsIENlbnRlciBmb3IgTWVudGFsIEhlYWx0aCwgU2VvdWwsIFJlcHVibGljIG9mIEtvcmVhLiYj
eEQ7MiBBbmltYWwgR2Vub21pY3MgYW5kIEJpb2luZm9ybWF0aWNzIERpdmlzaW9uLCBOYXRpb25h
bCBJbnN0aXR1dGUgb2YgQW5pbWFsIFNjaWVuY2UsIFdhbmp1LCBSZXB1YmxpYyBvZiBLb3JlYS4m
I3hEOzMgRGVwYXJ0bWVudCBvZiBQc3ljaGlhdHJ5LCBTZW91bCBOYXRpb25hbCBIb3NwaXRhbCwg
U2VvdWwsIFJlcHVibGljIG9mIEtvcmVhLiYjeEQ7NCBEZXBhcnRtZW50IG9mIFBzeWNoaWF0cnks
IENvbGxlZ2Ugb2YgTWVkaWNpbmUsIENodW5nIEFuZyBVbml2ZXJzaXR5LCBTZW91bCwgUmVwdWJs
aWMgb2YgS29yZWEuJiN4RDs1IFVpbXl1bmcgUmVzZWFyY2ggSW5zdGl0dXRlIGZvciBOZXVyb3Nj
aWVuY2UsIFNhaG15b29rIFVuaXZlcnNpdHksIFNlb3VsLCBSZXB1YmxpYyBvZiBLb3JlYS48L2F1
dGgtYWRkcmVzcz48dGl0bGVzPjx0aXRsZT5Bc3NvY2lhdGlvbiBvZiB0aGUgR1JJTjJCIHJzMjI4
NDQxMSBwb2x5bW9ycGhpc20gd2l0aCBtZXRoeWxwaGVuaWRhdGUgcmVzcG9uc2UgaW4gYXR0ZW50
aW9uLWRlZmljaXQvaHlwZXJhY3Rpdml0eSBkaXNvcmRlcjwvdGl0bGU+PHNlY29uZGFyeS10aXRs
ZT5KIFBzeWNob3BoYXJtYWNvbDwvc2Vjb25kYXJ5LXRpdGxlPjwvdGl0bGVzPjxwZXJpb2RpY2Fs
PjxmdWxsLXRpdGxlPkogUHN5Y2hvcGhhcm1hY29sPC9mdWxsLXRpdGxlPjwvcGVyaW9kaWNhbD48
cGFnZXM+MTA3MC0xMDc3PC9wYWdlcz48dm9sdW1lPjMxPC92b2x1bWU+PG51bWJlcj44PC9udW1i
ZXI+PGVkaXRpb24+MjAxNjA5MTM8L2VkaXRpb24+PGtleXdvcmRzPjxrZXl3b3JkPkFkb2xlc2Nl
bnQ8L2tleXdvcmQ+PGtleXdvcmQ+QXR0ZW50aW9uIERlZmljaXQgRGlzb3JkZXIgd2l0aCBIeXBl
cmFjdGl2aXR5LypkcnVnIHRoZXJhcHkvKmdlbmV0aWNzPC9rZXl3b3JkPjxrZXl3b3JkPkNlbnRy
YWwgTmVydm91cyBTeXN0ZW0gU3RpbXVsYW50cy90aGVyYXBldXRpYyB1c2U8L2tleXdvcmQ+PGtl
eXdvcmQ+Q2hpbGQ8L2tleXdvcmQ+PGtleXdvcmQ+RmVtYWxlPC9rZXl3b3JkPjxrZXl3b3JkPkh1
bWFuczwva2V5d29yZD48a2V5d29yZD5NYWxlPC9rZXl3b3JkPjxrZXl3b3JkPk1ldGh5bHBoZW5p
ZGF0ZS8qdGhlcmFwZXV0aWMgdXNlPC9rZXl3b3JkPjxrZXl3b3JkPk5ldXJvcHN5Y2hvbG9naWNh
bCBUZXN0czwva2V5d29yZD48a2V5d29yZD5Qb2x5bW9ycGhpc20sIEdlbmV0aWMvKmdlbmV0aWNz
PC9rZXl3b3JkPjxrZXl3b3JkPlJlY2VwdG9ycywgTi1NZXRoeWwtRC1Bc3BhcnRhdGUvKmdlbmV0
aWNzPC9rZXl3b3JkPjxrZXl3b3JkPlRyZWF0bWVudCBPdXRjb21lPC9rZXl3b3JkPjxrZXl3b3Jk
PkF0dGVudGlvbi1kZWZpY2l0L2h5cGVyYWN0aXZpdHkgZGlzb3JkZXI8L2tleXdvcmQ+PGtleXdv
cmQ+Z2x1dGFtYXRlIHJlY2VwdG9yczwva2V5d29yZD48a2V5d29yZD5tZXRoeWxwaGVuaWRhdGU8
L2tleXdvcmQ+PGtleXdvcmQ+cGhhcm1hY29nZW5ldGljczwva2V5d29yZD48L2tleXdvcmRzPjxk
YXRlcz48eWVhcj4yMDE3PC95ZWFyPjxwdWItZGF0ZXM+PGRhdGU+QXVnPC9kYXRlPjwvcHViLWRh
dGVzPjwvZGF0ZXM+PGlzYm4+MTQ2MS03Mjg1IChFbGVjdHJvbmljKSYjeEQ7MDI2OS04ODExIChM
aW5raW5nKTwvaXNibj48YWNjZXNzaW9uLW51bT4yNzYyNDE1MDwvYWNjZXNzaW9uLW51bT48dXJs
cz48cmVsYXRlZC11cmxzPjx1cmw+aHR0cHM6Ly93d3cubmNiaS5ubG0ubmloLmdvdi9wdWJtZWQv
Mjc2MjQxNTA8L3VybD48L3JlbGF0ZWQtdXJscz48L3VybHM+PGVsZWN0cm9uaWMtcmVzb3VyY2Ut
bnVtPjEwLjExNzcvMDI2OTg4MTExNjY2NzcwNzwvZWxlY3Ryb25pYy1yZXNvdXJjZS1udW0+PHJl
bW90ZS1kYXRhYmFzZS1uYW1lPk1lZGxpbmU8L3JlbW90ZS1kYXRhYmFzZS1uYW1lPjxyZW1vdGUt
ZGF0YWJhc2UtcHJvdmlkZXI+TkxNPC9yZW1vdGUtZGF0YWJhc2UtcHJvdmlkZXI+PC9yZWNvcmQ+
PC9DaXRlPjxDaXRlPjxBdXRob3I+U29uZzwvQXV0aG9yPjxZZWFyPjIwMTQ8L1llYXI+PFJlY051
bT4zMDc8L1JlY051bT48cmVjb3JkPjxyZWMtbnVtYmVyPjMwNzwvcmVjLW51bWJlcj48Zm9yZWln
bi1rZXlzPjxrZXkgYXBwPSJFTiIgZGItaWQ9Inh3OXYwMDI1YjkyZHRsZXByMmF2NXc5dTBkMjBy
eHQ1ZnYwYSIgdGltZXN0YW1wPSIxNzIxOTA4MjgwIj4zMDc8L2tleT48L2ZvcmVpZ24ta2V5cz48
cmVmLXR5cGUgbmFtZT0iSm91cm5hbCBBcnRpY2xlIj4xNzwvcmVmLXR5cGU+PGNvbnRyaWJ1dG9y
cz48YXV0aG9ycz48YXV0aG9yPlNvbmcsIEouPC9hdXRob3I+PGF1dGhvcj5LaW0sIFMuIFcuPC9h
dXRob3I+PGF1dGhvcj5Ib25nLCBILiBKLjwvYXV0aG9yPjxhdXRob3I+TGVlLCBNLiBHLjwvYXV0
aG9yPjxhdXRob3I+TGVlLCBCLiBXLjwvYXV0aG9yPjxhdXRob3I+Q2hvaSwgVC4gSy48L2F1dGhv
cj48YXV0aG9yPkxlZSwgUy4gSC48L2F1dGhvcj48YXV0aG9yPllvb2ssIEsuIEguPC9hdXRob3I+
PC9hdXRob3JzPjwvY29udHJpYnV0b3JzPjxhdXRoLWFkZHJlc3M+KkRlcGFydG1lbnQgb2YgUHN5
Y2hpYXRyeSwgTmF0aW9uYWwgSGVhbHRoIEluc3VyYW5jZSBTZXJ2aWNlLCBJbHNhbiBIb3NwaXRh
bCwgR295YW5nOyBkYWdnZXJTdWljaWRlIGFuZCBTY2hvb2wgTWVudGFsIEhlYWx0aCBSZXNlYXJj
aCBDZW50ZXIsIEFueWFuZzsgZG91YmxlIGRhZ2dlckRlcGFydG1lbnQgb2YgQ2xpbmljYWwgcGhh
cm1hY29sb2d5LCBCdXNhbiBQYWlrIEhvc3BpdGFsLCBCdXNhbjsgc2VjdGlvbiBzaWduRGVwYXJ0
bWVudCBvZiBOZXVyb3BzeWNoaWF0cnksIENvbGxlZ2Ugb2YgTWVkaWNpbmUsIEhhbGx5bSBVbml2
ZXJzaXR5LCBBbnlhbmc7IHZlcnRpY2FsIGxpbmVEZXBhcnRtZW50IG9mIFBoYXJtYWNvbG9neSwg
UGhhcm1hY29nZW5vbWljIFJlc2VhcmNoIENlbnRlciBmb3IgTWVtYnJhbmUgVHJhbnNwb3J0ZXJz
LCBCcmFpbiBLb3JlYSAyMSBQTFVTIFByb2plY3QgZm9yIE1lZGljYWwgU2NpZW5jZSwgQ29sbGVn
ZSBvZiBNZWRpY2luZSwgWW9uc2VpIFVuaXZlcnNpdHksIFNlb3VsOyBhbmQgcGFyYWdyYXBoIHNp
Z25EZXBhcnRtZW50IG9mIFBzeWNoaWF0cnksIEJ1bmRhbmcgQ0hBIE1lZGljYWwgQ2VudGVyLCBT
Y2hvb2wgb2YgTWVkaWNpbmUsIENIQSBVbml2ZXJzaXR5LCBTZW9uZ25hbSwgUmVwdWJsaWMgb2Yg
S29yZWEuPC9hdXRoLWFkZHJlc3M+PHRpdGxlcz48dGl0bGU+QXNzb2NpYXRpb24gb2YgU05BUC0y
NSwgU0xDNkEyLCBhbmQgTFBITjMgd2l0aCBPUk9TIG1ldGh5bHBoZW5pZGF0ZSB0cmVhdG1lbnQg
cmVzcG9uc2UgaW4gYXR0ZW50aW9uLWRlZmljaXQvaHlwZXJhY3Rpdml0eSBkaXNvcmRlcjwvdGl0
bGU+PHNlY29uZGFyeS10aXRsZT5DbGluIE5ldXJvcGhhcm1hY29sPC9zZWNvbmRhcnktdGl0bGU+
PC90aXRsZXM+PHBlcmlvZGljYWw+PGZ1bGwtdGl0bGU+Q2xpbiBOZXVyb3BoYXJtYWNvbDwvZnVs
bC10aXRsZT48L3BlcmlvZGljYWw+PHBhZ2VzPjEzNi00MTwvcGFnZXM+PHZvbHVtZT4zNzwvdm9s
dW1lPjxudW1iZXI+NTwvbnVtYmVyPjxrZXl3b3Jkcz48a2V5d29yZD5BZG1pbmlzdHJhdGlvbiwg
T3JhbDwva2V5d29yZD48a2V5d29yZD5BZG9sZXNjZW50PC9rZXl3b3JkPjxrZXl3b3JkPkFzaWFu
IFBlb3BsZS9nZW5ldGljczwva2V5d29yZD48a2V5d29yZD5BdHRlbnRpb24gRGVmaWNpdCBEaXNv
cmRlciB3aXRoIEh5cGVyYWN0aXZpdHkvKmRydWcgdGhlcmFweS8qZ2VuZXRpY3M8L2tleXdvcmQ+
PGtleXdvcmQ+Q2VudHJhbCBOZXJ2b3VzIFN5c3RlbSBTdGltdWxhbnRzL3RoZXJhcGV1dGljIHVz
ZTwva2V5d29yZD48a2V5d29yZD5DaGlsZDwva2V5d29yZD48a2V5d29yZD5EcnVnIERlbGl2ZXJ5
IFN5c3RlbXM8L2tleXdvcmQ+PGtleXdvcmQ+RmVtYWxlPC9rZXl3b3JkPjxrZXl3b3JkPkh1bWFu
czwva2V5d29yZD48a2V5d29yZD5NYWxlPC9rZXl3b3JkPjxrZXl3b3JkPk1ldGh5bHBoZW5pZGF0
ZS9hZG1pbmlzdHJhdGlvbiAmYW1wOyBkb3NhZ2UvKnRoZXJhcGV1dGljIHVzZTwva2V5d29yZD48
a2V5d29yZD5Ob3JlcGluZXBocmluZSBQbGFzbWEgTWVtYnJhbmUgVHJhbnNwb3J0IFByb3RlaW5z
LypnZW5ldGljczwva2V5d29yZD48a2V5d29yZD5Qb2x5bW9ycGhpc20sIFNpbmdsZSBOdWNsZW90
aWRlL2dlbmV0aWNzPC9rZXl3b3JkPjxrZXl3b3JkPlJlY2VwdG9ycywgRy1Qcm90ZWluLUNvdXBs
ZWQvKmdlbmV0aWNzPC9rZXl3b3JkPjxrZXl3b3JkPlJlY2VwdG9ycywgUGVwdGlkZS8qZ2VuZXRp
Y3M8L2tleXdvcmQ+PGtleXdvcmQ+U3luYXB0b3NvbWFsLUFzc29jaWF0ZWQgUHJvdGVpbiAyNS8q
Z2VuZXRpY3M8L2tleXdvcmQ+PGtleXdvcmQ+VHJlYXRtZW50IE91dGNvbWU8L2tleXdvcmQ+PC9r
ZXl3b3Jkcz48ZGF0ZXM+PHllYXI+MjAxNDwveWVhcj48cHViLWRhdGVzPjxkYXRlPlNlcC1PY3Q8
L2RhdGU+PC9wdWItZGF0ZXM+PC9kYXRlcz48aXNibj4xNTM3LTE2MlggKEVsZWN0cm9uaWMpJiN4
RDswMzYyLTU2NjQgKExpbmtpbmcpPC9pc2JuPjxhY2Nlc3Npb24tbnVtPjI1MjI5MTcwPC9hY2Nl
c3Npb24tbnVtPjx1cmxzPjxyZWxhdGVkLXVybHM+PHVybD5odHRwczovL3d3dy5uY2JpLm5sbS5u
aWguZ292L3B1Ym1lZC8yNTIyOTE3MDwvdXJsPjwvcmVsYXRlZC11cmxzPjwvdXJscz48ZWxlY3Ry
b25pYy1yZXNvdXJjZS1udW0+MTAuMTA5Ny9XTkYuMDAwMDAwMDAwMDAwMDA0NTwvZWxlY3Ryb25p
Yy1yZXNvdXJjZS1udW0+PHJlbW90ZS1kYXRhYmFzZS1uYW1lPk1lZGxpbmU8L3JlbW90ZS1kYXRh
YmFzZS1uYW1lPjxyZW1vdGUtZGF0YWJhc2UtcHJvdmlkZXI+TkxNPC9yZW1vdGUtZGF0YWJhc2Ut
cHJvdmlkZXI+PC9yZWNvcmQ+PC9DaXRlPjwvRW5kTm90ZT4A
</w:fldData>
        </w:fldChar>
      </w:r>
      <w:r w:rsidR="00F639C2" w:rsidRPr="003604A7">
        <w:rPr>
          <w:rFonts w:asciiTheme="minorHAnsi" w:hAnsiTheme="minorHAnsi" w:cstheme="minorHAnsi"/>
          <w:color w:val="000000" w:themeColor="text1"/>
          <w:lang w:val="en-US"/>
        </w:rPr>
        <w:instrText xml:space="preserve"> ADDIN EN.CITE </w:instrText>
      </w:r>
      <w:r w:rsidR="00F639C2" w:rsidRPr="003604A7">
        <w:rPr>
          <w:rFonts w:asciiTheme="minorHAnsi" w:hAnsiTheme="minorHAnsi" w:cstheme="minorHAnsi"/>
          <w:color w:val="000000" w:themeColor="text1"/>
          <w:lang w:val="en-US"/>
        </w:rPr>
        <w:fldChar w:fldCharType="begin">
          <w:fldData xml:space="preserve">PEVuZE5vdGU+PENpdGU+PEF1dGhvcj5LaW08L0F1dGhvcj48WWVhcj4yMDE3PC9ZZWFyPjxSZWNO
dW0+Mjc1PC9SZWNOdW0+PERpc3BsYXlUZXh0PihLaW0gZXQgYWwgMjAxNywgU29uZyBldCBhbCAy
MDE0KTwvRGlzcGxheVRleHQ+PHJlY29yZD48cmVjLW51bWJlcj4yNzU8L3JlYy1udW1iZXI+PGZv
cmVpZ24ta2V5cz48a2V5IGFwcD0iRU4iIGRiLWlkPSJ4dzl2MDAyNWI5MmR0bGVwcjJhdjV3OXUw
ZDIwcnh0NWZ2MGEiIHRpbWVzdGFtcD0iMTcyMTkwNTUxNCI+Mjc1PC9rZXk+PC9mb3JlaWduLWtl
eXM+PHJlZi10eXBlIG5hbWU9IkpvdXJuYWwgQXJ0aWNsZSI+MTc8L3JlZi10eXBlPjxjb250cmli
dXRvcnM+PGF1dGhvcnM+PGF1dGhvcj5LaW0sIEouIEkuPC9hdXRob3I+PGF1dGhvcj5LaW0sIEou
IFcuPC9hdXRob3I+PGF1dGhvcj5QYXJrLCBKLiBFLjwvYXV0aG9yPjxhdXRob3I+UGFyaywgUy48
L2F1dGhvcj48YXV0aG9yPkhvbmcsIFMuIEIuPC9hdXRob3I+PGF1dGhvcj5IYW4sIEQuIEguPC9h
dXRob3I+PGF1dGhvcj5DaGVvbmcsIEouIEguPC9hdXRob3I+PGF1dGhvcj5DaG9pLCBKLiBXLjwv
YXV0aG9yPjxhdXRob3I+TGVlLCBTLjwvYXV0aG9yPjxhdXRob3I+S2ltLCBCLiBOLjwvYXV0aG9y
PjwvYXV0aG9ycz48L2NvbnRyaWJ1dG9ycz48YXV0aC1hZGRyZXNzPjEgRGVwYXJ0bWVudCBvZiBS
ZXNlYXJjaCBQbGFubmluZywgTWVudGFsIEhlYWx0aCBSZXNlYXJjaCBJbnN0aXR1dGUsIE5hdGlv
bmFsIENlbnRlciBmb3IgTWVudGFsIEhlYWx0aCwgU2VvdWwsIFJlcHVibGljIG9mIEtvcmVhLiYj
eEQ7MiBBbmltYWwgR2Vub21pY3MgYW5kIEJpb2luZm9ybWF0aWNzIERpdmlzaW9uLCBOYXRpb25h
bCBJbnN0aXR1dGUgb2YgQW5pbWFsIFNjaWVuY2UsIFdhbmp1LCBSZXB1YmxpYyBvZiBLb3JlYS4m
I3hEOzMgRGVwYXJ0bWVudCBvZiBQc3ljaGlhdHJ5LCBTZW91bCBOYXRpb25hbCBIb3NwaXRhbCwg
U2VvdWwsIFJlcHVibGljIG9mIEtvcmVhLiYjeEQ7NCBEZXBhcnRtZW50IG9mIFBzeWNoaWF0cnks
IENvbGxlZ2Ugb2YgTWVkaWNpbmUsIENodW5nIEFuZyBVbml2ZXJzaXR5LCBTZW91bCwgUmVwdWJs
aWMgb2YgS29yZWEuJiN4RDs1IFVpbXl1bmcgUmVzZWFyY2ggSW5zdGl0dXRlIGZvciBOZXVyb3Nj
aWVuY2UsIFNhaG15b29rIFVuaXZlcnNpdHksIFNlb3VsLCBSZXB1YmxpYyBvZiBLb3JlYS48L2F1
dGgtYWRkcmVzcz48dGl0bGVzPjx0aXRsZT5Bc3NvY2lhdGlvbiBvZiB0aGUgR1JJTjJCIHJzMjI4
NDQxMSBwb2x5bW9ycGhpc20gd2l0aCBtZXRoeWxwaGVuaWRhdGUgcmVzcG9uc2UgaW4gYXR0ZW50
aW9uLWRlZmljaXQvaHlwZXJhY3Rpdml0eSBkaXNvcmRlcjwvdGl0bGU+PHNlY29uZGFyeS10aXRs
ZT5KIFBzeWNob3BoYXJtYWNvbDwvc2Vjb25kYXJ5LXRpdGxlPjwvdGl0bGVzPjxwZXJpb2RpY2Fs
PjxmdWxsLXRpdGxlPkogUHN5Y2hvcGhhcm1hY29sPC9mdWxsLXRpdGxlPjwvcGVyaW9kaWNhbD48
cGFnZXM+MTA3MC0xMDc3PC9wYWdlcz48dm9sdW1lPjMxPC92b2x1bWU+PG51bWJlcj44PC9udW1i
ZXI+PGVkaXRpb24+MjAxNjA5MTM8L2VkaXRpb24+PGtleXdvcmRzPjxrZXl3b3JkPkFkb2xlc2Nl
bnQ8L2tleXdvcmQ+PGtleXdvcmQ+QXR0ZW50aW9uIERlZmljaXQgRGlzb3JkZXIgd2l0aCBIeXBl
cmFjdGl2aXR5LypkcnVnIHRoZXJhcHkvKmdlbmV0aWNzPC9rZXl3b3JkPjxrZXl3b3JkPkNlbnRy
YWwgTmVydm91cyBTeXN0ZW0gU3RpbXVsYW50cy90aGVyYXBldXRpYyB1c2U8L2tleXdvcmQ+PGtl
eXdvcmQ+Q2hpbGQ8L2tleXdvcmQ+PGtleXdvcmQ+RmVtYWxlPC9rZXl3b3JkPjxrZXl3b3JkPkh1
bWFuczwva2V5d29yZD48a2V5d29yZD5NYWxlPC9rZXl3b3JkPjxrZXl3b3JkPk1ldGh5bHBoZW5p
ZGF0ZS8qdGhlcmFwZXV0aWMgdXNlPC9rZXl3b3JkPjxrZXl3b3JkPk5ldXJvcHN5Y2hvbG9naWNh
bCBUZXN0czwva2V5d29yZD48a2V5d29yZD5Qb2x5bW9ycGhpc20sIEdlbmV0aWMvKmdlbmV0aWNz
PC9rZXl3b3JkPjxrZXl3b3JkPlJlY2VwdG9ycywgTi1NZXRoeWwtRC1Bc3BhcnRhdGUvKmdlbmV0
aWNzPC9rZXl3b3JkPjxrZXl3b3JkPlRyZWF0bWVudCBPdXRjb21lPC9rZXl3b3JkPjxrZXl3b3Jk
PkF0dGVudGlvbi1kZWZpY2l0L2h5cGVyYWN0aXZpdHkgZGlzb3JkZXI8L2tleXdvcmQ+PGtleXdv
cmQ+Z2x1dGFtYXRlIHJlY2VwdG9yczwva2V5d29yZD48a2V5d29yZD5tZXRoeWxwaGVuaWRhdGU8
L2tleXdvcmQ+PGtleXdvcmQ+cGhhcm1hY29nZW5ldGljczwva2V5d29yZD48L2tleXdvcmRzPjxk
YXRlcz48eWVhcj4yMDE3PC95ZWFyPjxwdWItZGF0ZXM+PGRhdGU+QXVnPC9kYXRlPjwvcHViLWRh
dGVzPjwvZGF0ZXM+PGlzYm4+MTQ2MS03Mjg1IChFbGVjdHJvbmljKSYjeEQ7MDI2OS04ODExIChM
aW5raW5nKTwvaXNibj48YWNjZXNzaW9uLW51bT4yNzYyNDE1MDwvYWNjZXNzaW9uLW51bT48dXJs
cz48cmVsYXRlZC11cmxzPjx1cmw+aHR0cHM6Ly93d3cubmNiaS5ubG0ubmloLmdvdi9wdWJtZWQv
Mjc2MjQxNTA8L3VybD48L3JlbGF0ZWQtdXJscz48L3VybHM+PGVsZWN0cm9uaWMtcmVzb3VyY2Ut
bnVtPjEwLjExNzcvMDI2OTg4MTExNjY2NzcwNzwvZWxlY3Ryb25pYy1yZXNvdXJjZS1udW0+PHJl
bW90ZS1kYXRhYmFzZS1uYW1lPk1lZGxpbmU8L3JlbW90ZS1kYXRhYmFzZS1uYW1lPjxyZW1vdGUt
ZGF0YWJhc2UtcHJvdmlkZXI+TkxNPC9yZW1vdGUtZGF0YWJhc2UtcHJvdmlkZXI+PC9yZWNvcmQ+
PC9DaXRlPjxDaXRlPjxBdXRob3I+U29uZzwvQXV0aG9yPjxZZWFyPjIwMTQ8L1llYXI+PFJlY051
bT4zMDc8L1JlY051bT48cmVjb3JkPjxyZWMtbnVtYmVyPjMwNzwvcmVjLW51bWJlcj48Zm9yZWln
bi1rZXlzPjxrZXkgYXBwPSJFTiIgZGItaWQ9Inh3OXYwMDI1YjkyZHRsZXByMmF2NXc5dTBkMjBy
eHQ1ZnYwYSIgdGltZXN0YW1wPSIxNzIxOTA4MjgwIj4zMDc8L2tleT48L2ZvcmVpZ24ta2V5cz48
cmVmLXR5cGUgbmFtZT0iSm91cm5hbCBBcnRpY2xlIj4xNzwvcmVmLXR5cGU+PGNvbnRyaWJ1dG9y
cz48YXV0aG9ycz48YXV0aG9yPlNvbmcsIEouPC9hdXRob3I+PGF1dGhvcj5LaW0sIFMuIFcuPC9h
dXRob3I+PGF1dGhvcj5Ib25nLCBILiBKLjwvYXV0aG9yPjxhdXRob3I+TGVlLCBNLiBHLjwvYXV0
aG9yPjxhdXRob3I+TGVlLCBCLiBXLjwvYXV0aG9yPjxhdXRob3I+Q2hvaSwgVC4gSy48L2F1dGhv
cj48YXV0aG9yPkxlZSwgUy4gSC48L2F1dGhvcj48YXV0aG9yPllvb2ssIEsuIEguPC9hdXRob3I+
PC9hdXRob3JzPjwvY29udHJpYnV0b3JzPjxhdXRoLWFkZHJlc3M+KkRlcGFydG1lbnQgb2YgUHN5
Y2hpYXRyeSwgTmF0aW9uYWwgSGVhbHRoIEluc3VyYW5jZSBTZXJ2aWNlLCBJbHNhbiBIb3NwaXRh
bCwgR295YW5nOyBkYWdnZXJTdWljaWRlIGFuZCBTY2hvb2wgTWVudGFsIEhlYWx0aCBSZXNlYXJj
aCBDZW50ZXIsIEFueWFuZzsgZG91YmxlIGRhZ2dlckRlcGFydG1lbnQgb2YgQ2xpbmljYWwgcGhh
cm1hY29sb2d5LCBCdXNhbiBQYWlrIEhvc3BpdGFsLCBCdXNhbjsgc2VjdGlvbiBzaWduRGVwYXJ0
bWVudCBvZiBOZXVyb3BzeWNoaWF0cnksIENvbGxlZ2Ugb2YgTWVkaWNpbmUsIEhhbGx5bSBVbml2
ZXJzaXR5LCBBbnlhbmc7IHZlcnRpY2FsIGxpbmVEZXBhcnRtZW50IG9mIFBoYXJtYWNvbG9neSwg
UGhhcm1hY29nZW5vbWljIFJlc2VhcmNoIENlbnRlciBmb3IgTWVtYnJhbmUgVHJhbnNwb3J0ZXJz
LCBCcmFpbiBLb3JlYSAyMSBQTFVTIFByb2plY3QgZm9yIE1lZGljYWwgU2NpZW5jZSwgQ29sbGVn
ZSBvZiBNZWRpY2luZSwgWW9uc2VpIFVuaXZlcnNpdHksIFNlb3VsOyBhbmQgcGFyYWdyYXBoIHNp
Z25EZXBhcnRtZW50IG9mIFBzeWNoaWF0cnksIEJ1bmRhbmcgQ0hBIE1lZGljYWwgQ2VudGVyLCBT
Y2hvb2wgb2YgTWVkaWNpbmUsIENIQSBVbml2ZXJzaXR5LCBTZW9uZ25hbSwgUmVwdWJsaWMgb2Yg
S29yZWEuPC9hdXRoLWFkZHJlc3M+PHRpdGxlcz48dGl0bGU+QXNzb2NpYXRpb24gb2YgU05BUC0y
NSwgU0xDNkEyLCBhbmQgTFBITjMgd2l0aCBPUk9TIG1ldGh5bHBoZW5pZGF0ZSB0cmVhdG1lbnQg
cmVzcG9uc2UgaW4gYXR0ZW50aW9uLWRlZmljaXQvaHlwZXJhY3Rpdml0eSBkaXNvcmRlcjwvdGl0
bGU+PHNlY29uZGFyeS10aXRsZT5DbGluIE5ldXJvcGhhcm1hY29sPC9zZWNvbmRhcnktdGl0bGU+
PC90aXRsZXM+PHBlcmlvZGljYWw+PGZ1bGwtdGl0bGU+Q2xpbiBOZXVyb3BoYXJtYWNvbDwvZnVs
bC10aXRsZT48L3BlcmlvZGljYWw+PHBhZ2VzPjEzNi00MTwvcGFnZXM+PHZvbHVtZT4zNzwvdm9s
dW1lPjxudW1iZXI+NTwvbnVtYmVyPjxrZXl3b3Jkcz48a2V5d29yZD5BZG1pbmlzdHJhdGlvbiwg
T3JhbDwva2V5d29yZD48a2V5d29yZD5BZG9sZXNjZW50PC9rZXl3b3JkPjxrZXl3b3JkPkFzaWFu
IFBlb3BsZS9nZW5ldGljczwva2V5d29yZD48a2V5d29yZD5BdHRlbnRpb24gRGVmaWNpdCBEaXNv
cmRlciB3aXRoIEh5cGVyYWN0aXZpdHkvKmRydWcgdGhlcmFweS8qZ2VuZXRpY3M8L2tleXdvcmQ+
PGtleXdvcmQ+Q2VudHJhbCBOZXJ2b3VzIFN5c3RlbSBTdGltdWxhbnRzL3RoZXJhcGV1dGljIHVz
ZTwva2V5d29yZD48a2V5d29yZD5DaGlsZDwva2V5d29yZD48a2V5d29yZD5EcnVnIERlbGl2ZXJ5
IFN5c3RlbXM8L2tleXdvcmQ+PGtleXdvcmQ+RmVtYWxlPC9rZXl3b3JkPjxrZXl3b3JkPkh1bWFu
czwva2V5d29yZD48a2V5d29yZD5NYWxlPC9rZXl3b3JkPjxrZXl3b3JkPk1ldGh5bHBoZW5pZGF0
ZS9hZG1pbmlzdHJhdGlvbiAmYW1wOyBkb3NhZ2UvKnRoZXJhcGV1dGljIHVzZTwva2V5d29yZD48
a2V5d29yZD5Ob3JlcGluZXBocmluZSBQbGFzbWEgTWVtYnJhbmUgVHJhbnNwb3J0IFByb3RlaW5z
LypnZW5ldGljczwva2V5d29yZD48a2V5d29yZD5Qb2x5bW9ycGhpc20sIFNpbmdsZSBOdWNsZW90
aWRlL2dlbmV0aWNzPC9rZXl3b3JkPjxrZXl3b3JkPlJlY2VwdG9ycywgRy1Qcm90ZWluLUNvdXBs
ZWQvKmdlbmV0aWNzPC9rZXl3b3JkPjxrZXl3b3JkPlJlY2VwdG9ycywgUGVwdGlkZS8qZ2VuZXRp
Y3M8L2tleXdvcmQ+PGtleXdvcmQ+U3luYXB0b3NvbWFsLUFzc29jaWF0ZWQgUHJvdGVpbiAyNS8q
Z2VuZXRpY3M8L2tleXdvcmQ+PGtleXdvcmQ+VHJlYXRtZW50IE91dGNvbWU8L2tleXdvcmQ+PC9r
ZXl3b3Jkcz48ZGF0ZXM+PHllYXI+MjAxNDwveWVhcj48cHViLWRhdGVzPjxkYXRlPlNlcC1PY3Q8
L2RhdGU+PC9wdWItZGF0ZXM+PC9kYXRlcz48aXNibj4xNTM3LTE2MlggKEVsZWN0cm9uaWMpJiN4
RDswMzYyLTU2NjQgKExpbmtpbmcpPC9pc2JuPjxhY2Nlc3Npb24tbnVtPjI1MjI5MTcwPC9hY2Nl
c3Npb24tbnVtPjx1cmxzPjxyZWxhdGVkLXVybHM+PHVybD5odHRwczovL3d3dy5uY2JpLm5sbS5u
aWguZ292L3B1Ym1lZC8yNTIyOTE3MDwvdXJsPjwvcmVsYXRlZC11cmxzPjwvdXJscz48ZWxlY3Ry
b25pYy1yZXNvdXJjZS1udW0+MTAuMTA5Ny9XTkYuMDAwMDAwMDAwMDAwMDA0NTwvZWxlY3Ryb25p
Yy1yZXNvdXJjZS1udW0+PHJlbW90ZS1kYXRhYmFzZS1uYW1lPk1lZGxpbmU8L3JlbW90ZS1kYXRh
YmFzZS1uYW1lPjxyZW1vdGUtZGF0YWJhc2UtcHJvdmlkZXI+TkxNPC9yZW1vdGUtZGF0YWJhc2Ut
cHJvdmlkZXI+PC9yZWNvcmQ+PC9DaXRlPjwvRW5kTm90ZT4A
</w:fldData>
        </w:fldChar>
      </w:r>
      <w:r w:rsidR="00F639C2" w:rsidRPr="003604A7">
        <w:rPr>
          <w:rFonts w:asciiTheme="minorHAnsi" w:hAnsiTheme="minorHAnsi" w:cstheme="minorHAnsi"/>
          <w:color w:val="000000" w:themeColor="text1"/>
          <w:lang w:val="en-US"/>
        </w:rPr>
        <w:instrText xml:space="preserve"> ADDIN EN.CITE.DATA </w:instrText>
      </w:r>
      <w:r w:rsidR="00F639C2" w:rsidRPr="003604A7">
        <w:rPr>
          <w:rFonts w:asciiTheme="minorHAnsi" w:hAnsiTheme="minorHAnsi" w:cstheme="minorHAnsi"/>
          <w:color w:val="000000" w:themeColor="text1"/>
          <w:lang w:val="en-US"/>
        </w:rPr>
      </w:r>
      <w:r w:rsidR="00F639C2" w:rsidRPr="003604A7">
        <w:rPr>
          <w:rFonts w:asciiTheme="minorHAnsi" w:hAnsiTheme="minorHAnsi" w:cstheme="minorHAnsi"/>
          <w:color w:val="000000" w:themeColor="text1"/>
          <w:lang w:val="en-US"/>
        </w:rPr>
        <w:fldChar w:fldCharType="end"/>
      </w:r>
      <w:r w:rsidR="00F639C2" w:rsidRPr="003604A7">
        <w:rPr>
          <w:rFonts w:asciiTheme="minorHAnsi" w:hAnsiTheme="minorHAnsi" w:cstheme="minorHAnsi"/>
          <w:color w:val="000000" w:themeColor="text1"/>
          <w:lang w:val="en-US"/>
        </w:rPr>
      </w:r>
      <w:r w:rsidR="00F639C2" w:rsidRPr="003604A7">
        <w:rPr>
          <w:rFonts w:asciiTheme="minorHAnsi" w:hAnsiTheme="minorHAnsi" w:cstheme="minorHAnsi"/>
          <w:color w:val="000000" w:themeColor="text1"/>
          <w:lang w:val="en-US"/>
        </w:rPr>
        <w:fldChar w:fldCharType="separate"/>
      </w:r>
      <w:r w:rsidR="00F639C2" w:rsidRPr="003604A7">
        <w:rPr>
          <w:rFonts w:asciiTheme="minorHAnsi" w:hAnsiTheme="minorHAnsi" w:cstheme="minorHAnsi"/>
          <w:noProof/>
          <w:color w:val="000000" w:themeColor="text1"/>
          <w:lang w:val="en-US"/>
        </w:rPr>
        <w:t>(Kim et al 2017, Song et al 2014)</w:t>
      </w:r>
      <w:r w:rsidR="00F639C2" w:rsidRPr="003604A7">
        <w:rPr>
          <w:rFonts w:asciiTheme="minorHAnsi" w:hAnsiTheme="minorHAnsi" w:cstheme="minorHAnsi"/>
          <w:color w:val="000000" w:themeColor="text1"/>
          <w:lang w:val="en-US"/>
        </w:rPr>
        <w:fldChar w:fldCharType="end"/>
      </w:r>
      <w:r w:rsidR="001F7F52" w:rsidRPr="003604A7">
        <w:rPr>
          <w:rFonts w:asciiTheme="minorHAnsi" w:hAnsiTheme="minorHAnsi" w:cstheme="minorHAnsi"/>
          <w:color w:val="000000" w:themeColor="text1"/>
          <w:lang w:val="en-US"/>
        </w:rPr>
        <w:t xml:space="preserve">. </w:t>
      </w:r>
      <w:r w:rsidR="004662AA" w:rsidRPr="003604A7">
        <w:rPr>
          <w:rFonts w:asciiTheme="minorHAnsi" w:hAnsiTheme="minorHAnsi" w:cstheme="minorHAnsi"/>
          <w:color w:val="000000" w:themeColor="text1"/>
          <w:lang w:val="en-US"/>
        </w:rPr>
        <w:t>Overall, these findings indicate that</w:t>
      </w:r>
      <w:r w:rsidR="007F35C6" w:rsidRPr="003604A7">
        <w:rPr>
          <w:rFonts w:asciiTheme="minorHAnsi" w:hAnsiTheme="minorHAnsi" w:cstheme="minorHAnsi"/>
          <w:color w:val="000000" w:themeColor="text1"/>
          <w:lang w:val="en-US"/>
        </w:rPr>
        <w:t xml:space="preserve"> stimulants may affect several neurotransmitter systems, although they may </w:t>
      </w:r>
      <w:r w:rsidR="004662AA" w:rsidRPr="003604A7">
        <w:rPr>
          <w:rFonts w:asciiTheme="minorHAnsi" w:hAnsiTheme="minorHAnsi" w:cstheme="minorHAnsi"/>
          <w:color w:val="000000" w:themeColor="text1"/>
          <w:lang w:val="en-US"/>
        </w:rPr>
        <w:t xml:space="preserve">partly differ in </w:t>
      </w:r>
      <w:r w:rsidR="007F35C6" w:rsidRPr="003604A7">
        <w:rPr>
          <w:rFonts w:asciiTheme="minorHAnsi" w:hAnsiTheme="minorHAnsi" w:cstheme="minorHAnsi"/>
          <w:color w:val="000000" w:themeColor="text1"/>
          <w:lang w:val="en-US"/>
        </w:rPr>
        <w:t>their</w:t>
      </w:r>
      <w:r w:rsidR="004662AA" w:rsidRPr="003604A7">
        <w:rPr>
          <w:rFonts w:asciiTheme="minorHAnsi" w:hAnsiTheme="minorHAnsi" w:cstheme="minorHAnsi"/>
          <w:color w:val="000000" w:themeColor="text1"/>
          <w:lang w:val="en-US"/>
        </w:rPr>
        <w:t xml:space="preserve"> effects</w:t>
      </w:r>
      <w:r w:rsidR="001B3049" w:rsidRPr="003604A7">
        <w:rPr>
          <w:rFonts w:asciiTheme="minorHAnsi" w:hAnsiTheme="minorHAnsi" w:cstheme="minorHAnsi"/>
          <w:color w:val="000000" w:themeColor="text1"/>
          <w:lang w:val="en-US"/>
        </w:rPr>
        <w:t xml:space="preserve"> </w:t>
      </w:r>
      <w:r w:rsidR="001B3049" w:rsidRPr="003604A7">
        <w:rPr>
          <w:rFonts w:asciiTheme="minorHAnsi" w:hAnsiTheme="minorHAnsi" w:cstheme="minorHAnsi"/>
          <w:color w:val="000000" w:themeColor="text1"/>
          <w:lang w:val="en-US"/>
        </w:rPr>
        <w:fldChar w:fldCharType="begin">
          <w:fldData xml:space="preserve">PEVuZE5vdGU+PENpdGU+PEF1dGhvcj5RdWludGVybzwvQXV0aG9yPjxZZWFyPjIwMjI8L1llYXI+
PFJlY051bT4yNjI8L1JlY051bT48RGlzcGxheVRleHQ+KFF1aW50ZXJvIGV0IGFsIDIwMjIpPC9E
aXNwbGF5VGV4dD48cmVjb3JkPjxyZWMtbnVtYmVyPjI2MjwvcmVjLW51bWJlcj48Zm9yZWlnbi1r
ZXlzPjxrZXkgYXBwPSJFTiIgZGItaWQ9Inh3OXYwMDI1YjkyZHRsZXByMmF2NXc5dTBkMjByeHQ1
ZnYwYSIgdGltZXN0YW1wPSIxNzIxOTA0MzQyIj4yNjI8L2tleT48L2ZvcmVpZ24ta2V5cz48cmVm
LXR5cGUgbmFtZT0iSm91cm5hbCBBcnRpY2xlIj4xNzwvcmVmLXR5cGU+PGNvbnRyaWJ1dG9ycz48
YXV0aG9ycz48YXV0aG9yPlF1aW50ZXJvLCBKLjwvYXV0aG9yPjxhdXRob3I+R3V0aWVycmV6LUNh
c2FyZXMsIEouIFIuPC9hdXRob3I+PGF1dGhvcj5BbGFtbywgQy48L2F1dGhvcj48L2F1dGhvcnM+
PC9jb250cmlidXRvcnM+PGF1dGgtYWRkcmVzcz5TZXJ2aWNpbyBkZSBQc2lxdWlhdHJpYSB5IFNh
bHVkIE1lbnRhbCwgSG9zcGl0YWwgVW5pdmVyc2l0YXJpbyBJbmZhbnRhIExlb25vciwgVW5pdmVy
c2lkYWQgQ29tcGx1dGVuc2UsIE1hZHJpZCwgU3BhaW4uJiN4RDtVbmlkYWQgQW1idWxhdG9yaWEg
ZGUgUHNpcXVpYXRyaWEgeSBTYWx1ZCBNZW50YWwgZGUgbGEgSW5mYW5jaWEsIE5pbmV6IHkgQWRv
bGVzY2VuY2lhLCBIb3NwaXRhbCBQZXJwZXR1byBTb2NvcnJvLCBCYWRham96LCBTcGFpbi4gam9z
ZXJhbW9uLmd1dGllcnJlekBzYWx1ZC1qdW50YWV4LmVzLiYjeEQ7RmFjdWx0YWQgZGUgTWVkaWNp
bmEgeSBDaWVuY2lhcyBkZSBsYSBTYWx1ZCwgVW5pdmVyc2lkYWQgZGUgQWxjYWxhLCBBbGNhbGEg
ZGUgSGVuYXJlcywgTWFkcmlkLCBTcGFpbi48L2F1dGgtYWRkcmVzcz48dGl0bGVzPjx0aXRsZT5N
b2xlY3VsYXIgQ2hhcmFjdGVyaXNhdGlvbiBvZiB0aGUgTWVjaGFuaXNtIG9mIEFjdGlvbiBvZiBT
dGltdWxhbnQgRHJ1Z3MgTGlzZGV4YW1mZXRhbWluZSBhbmQgTWV0aHlscGhlbmlkYXRlIG9uIEFE
SEQgTmV1cm9iaW9sb2d5OiBBIFJldmlldzwvdGl0bGU+PHNlY29uZGFyeS10aXRsZT5OZXVyb2wg
VGhlcjwvc2Vjb25kYXJ5LXRpdGxlPjwvdGl0bGVzPjxwZXJpb2RpY2FsPjxmdWxsLXRpdGxlPk5l
dXJvbCBUaGVyPC9mdWxsLXRpdGxlPjwvcGVyaW9kaWNhbD48cGFnZXM+MTQ4OS0xNTE3PC9wYWdl
cz48dm9sdW1lPjExPC92b2x1bWU+PG51bWJlcj40PC9udW1iZXI+PGVkaXRpb24+MjAyMjA4MTE8
L2VkaXRpb24+PGtleXdvcmRzPjxrZXl3b3JkPkF0dGVudGlvbi1kZWZpY2l0L2h5cGVyYWN0aXZp
dHkgZGlzb3JkZXI8L2tleXdvcmQ+PGtleXdvcmQ+TGlzZGV4YW1mZXRhbWluZTwva2V5d29yZD48
a2V5d29yZD5NZWNoYW5pc20gb2YgYWN0aW9uPC9rZXl3b3JkPjxrZXl3b3JkPk1ldGh5bHBoZW5p
ZGF0ZTwva2V5d29yZD48a2V5d29yZD5Nb2xlY3VsYXIgY2hhcmFjdGVyaXNhdGlvbjwva2V5d29y
ZD48a2V5d29yZD5OZXVyb3RyYW5zbWl0dGVyIGltYmFsYW5jZTwva2V5d29yZD48L2tleXdvcmRz
PjxkYXRlcz48eWVhcj4yMDIyPC95ZWFyPjxwdWItZGF0ZXM+PGRhdGU+RGVjPC9kYXRlPjwvcHVi
LWRhdGVzPjwvZGF0ZXM+PGlzYm4+MjE5My04MjUzIChQcmludCkmI3hEOzIxOTMtNjUzNiAoRWxl
Y3Ryb25pYykmI3hEOzIxOTMtNjUzNiAoTGlua2luZyk8L2lzYm4+PGFjY2Vzc2lvbi1udW0+MzU5
NTEyODg8L2FjY2Vzc2lvbi1udW0+PHVybHM+PHJlbGF0ZWQtdXJscz48dXJsPmh0dHBzOi8vd3d3
Lm5jYmkubmxtLm5paC5nb3YvcHVibWVkLzM1OTUxMjg4PC91cmw+PC9yZWxhdGVkLXVybHM+PC91
cmxzPjxjdXN0b20yPlBNQzk1ODgxMzY8L2N1c3RvbTI+PGVsZWN0cm9uaWMtcmVzb3VyY2UtbnVt
PjEwLjEwMDcvczQwMTIwLTAyMi0wMDM5Mi0yPC9lbGVjdHJvbmljLXJlc291cmNlLW51bT48cmVt
b3RlLWRhdGFiYXNlLW5hbWU+UHViTWVkLW5vdC1NRURMSU5FPC9yZW1vdGUtZGF0YWJhc2UtbmFt
ZT48cmVtb3RlLWRhdGFiYXNlLXByb3ZpZGVyPk5MTTwvcmVtb3RlLWRhdGFiYXNlLXByb3ZpZGVy
PjwvcmVjb3JkPjwvQ2l0ZT48L0VuZE5vdGU+AG==
</w:fldData>
        </w:fldChar>
      </w:r>
      <w:r w:rsidR="001B3049" w:rsidRPr="003604A7">
        <w:rPr>
          <w:rFonts w:asciiTheme="minorHAnsi" w:hAnsiTheme="minorHAnsi" w:cstheme="minorHAnsi"/>
          <w:color w:val="000000" w:themeColor="text1"/>
          <w:lang w:val="en-US"/>
        </w:rPr>
        <w:instrText xml:space="preserve"> ADDIN EN.CITE </w:instrText>
      </w:r>
      <w:r w:rsidR="001B3049" w:rsidRPr="003604A7">
        <w:rPr>
          <w:rFonts w:asciiTheme="minorHAnsi" w:hAnsiTheme="minorHAnsi" w:cstheme="minorHAnsi"/>
          <w:color w:val="000000" w:themeColor="text1"/>
          <w:lang w:val="en-US"/>
        </w:rPr>
        <w:fldChar w:fldCharType="begin">
          <w:fldData xml:space="preserve">PEVuZE5vdGU+PENpdGU+PEF1dGhvcj5RdWludGVybzwvQXV0aG9yPjxZZWFyPjIwMjI8L1llYXI+
PFJlY051bT4yNjI8L1JlY051bT48RGlzcGxheVRleHQ+KFF1aW50ZXJvIGV0IGFsIDIwMjIpPC9E
aXNwbGF5VGV4dD48cmVjb3JkPjxyZWMtbnVtYmVyPjI2MjwvcmVjLW51bWJlcj48Zm9yZWlnbi1r
ZXlzPjxrZXkgYXBwPSJFTiIgZGItaWQ9Inh3OXYwMDI1YjkyZHRsZXByMmF2NXc5dTBkMjByeHQ1
ZnYwYSIgdGltZXN0YW1wPSIxNzIxOTA0MzQyIj4yNjI8L2tleT48L2ZvcmVpZ24ta2V5cz48cmVm
LXR5cGUgbmFtZT0iSm91cm5hbCBBcnRpY2xlIj4xNzwvcmVmLXR5cGU+PGNvbnRyaWJ1dG9ycz48
YXV0aG9ycz48YXV0aG9yPlF1aW50ZXJvLCBKLjwvYXV0aG9yPjxhdXRob3I+R3V0aWVycmV6LUNh
c2FyZXMsIEouIFIuPC9hdXRob3I+PGF1dGhvcj5BbGFtbywgQy48L2F1dGhvcj48L2F1dGhvcnM+
PC9jb250cmlidXRvcnM+PGF1dGgtYWRkcmVzcz5TZXJ2aWNpbyBkZSBQc2lxdWlhdHJpYSB5IFNh
bHVkIE1lbnRhbCwgSG9zcGl0YWwgVW5pdmVyc2l0YXJpbyBJbmZhbnRhIExlb25vciwgVW5pdmVy
c2lkYWQgQ29tcGx1dGVuc2UsIE1hZHJpZCwgU3BhaW4uJiN4RDtVbmlkYWQgQW1idWxhdG9yaWEg
ZGUgUHNpcXVpYXRyaWEgeSBTYWx1ZCBNZW50YWwgZGUgbGEgSW5mYW5jaWEsIE5pbmV6IHkgQWRv
bGVzY2VuY2lhLCBIb3NwaXRhbCBQZXJwZXR1byBTb2NvcnJvLCBCYWRham96LCBTcGFpbi4gam9z
ZXJhbW9uLmd1dGllcnJlekBzYWx1ZC1qdW50YWV4LmVzLiYjeEQ7RmFjdWx0YWQgZGUgTWVkaWNp
bmEgeSBDaWVuY2lhcyBkZSBsYSBTYWx1ZCwgVW5pdmVyc2lkYWQgZGUgQWxjYWxhLCBBbGNhbGEg
ZGUgSGVuYXJlcywgTWFkcmlkLCBTcGFpbi48L2F1dGgtYWRkcmVzcz48dGl0bGVzPjx0aXRsZT5N
b2xlY3VsYXIgQ2hhcmFjdGVyaXNhdGlvbiBvZiB0aGUgTWVjaGFuaXNtIG9mIEFjdGlvbiBvZiBT
dGltdWxhbnQgRHJ1Z3MgTGlzZGV4YW1mZXRhbWluZSBhbmQgTWV0aHlscGhlbmlkYXRlIG9uIEFE
SEQgTmV1cm9iaW9sb2d5OiBBIFJldmlldzwvdGl0bGU+PHNlY29uZGFyeS10aXRsZT5OZXVyb2wg
VGhlcjwvc2Vjb25kYXJ5LXRpdGxlPjwvdGl0bGVzPjxwZXJpb2RpY2FsPjxmdWxsLXRpdGxlPk5l
dXJvbCBUaGVyPC9mdWxsLXRpdGxlPjwvcGVyaW9kaWNhbD48cGFnZXM+MTQ4OS0xNTE3PC9wYWdl
cz48dm9sdW1lPjExPC92b2x1bWU+PG51bWJlcj40PC9udW1iZXI+PGVkaXRpb24+MjAyMjA4MTE8
L2VkaXRpb24+PGtleXdvcmRzPjxrZXl3b3JkPkF0dGVudGlvbi1kZWZpY2l0L2h5cGVyYWN0aXZp
dHkgZGlzb3JkZXI8L2tleXdvcmQ+PGtleXdvcmQ+TGlzZGV4YW1mZXRhbWluZTwva2V5d29yZD48
a2V5d29yZD5NZWNoYW5pc20gb2YgYWN0aW9uPC9rZXl3b3JkPjxrZXl3b3JkPk1ldGh5bHBoZW5p
ZGF0ZTwva2V5d29yZD48a2V5d29yZD5Nb2xlY3VsYXIgY2hhcmFjdGVyaXNhdGlvbjwva2V5d29y
ZD48a2V5d29yZD5OZXVyb3RyYW5zbWl0dGVyIGltYmFsYW5jZTwva2V5d29yZD48L2tleXdvcmRz
PjxkYXRlcz48eWVhcj4yMDIyPC95ZWFyPjxwdWItZGF0ZXM+PGRhdGU+RGVjPC9kYXRlPjwvcHVi
LWRhdGVzPjwvZGF0ZXM+PGlzYm4+MjE5My04MjUzIChQcmludCkmI3hEOzIxOTMtNjUzNiAoRWxl
Y3Ryb25pYykmI3hEOzIxOTMtNjUzNiAoTGlua2luZyk8L2lzYm4+PGFjY2Vzc2lvbi1udW0+MzU5
NTEyODg8L2FjY2Vzc2lvbi1udW0+PHVybHM+PHJlbGF0ZWQtdXJscz48dXJsPmh0dHBzOi8vd3d3
Lm5jYmkubmxtLm5paC5nb3YvcHVibWVkLzM1OTUxMjg4PC91cmw+PC9yZWxhdGVkLXVybHM+PC91
cmxzPjxjdXN0b20yPlBNQzk1ODgxMzY8L2N1c3RvbTI+PGVsZWN0cm9uaWMtcmVzb3VyY2UtbnVt
PjEwLjEwMDcvczQwMTIwLTAyMi0wMDM5Mi0yPC9lbGVjdHJvbmljLXJlc291cmNlLW51bT48cmVt
b3RlLWRhdGFiYXNlLW5hbWU+UHViTWVkLW5vdC1NRURMSU5FPC9yZW1vdGUtZGF0YWJhc2UtbmFt
ZT48cmVtb3RlLWRhdGFiYXNlLXByb3ZpZGVyPk5MTTwvcmVtb3RlLWRhdGFiYXNlLXByb3ZpZGVy
PjwvcmVjb3JkPjwvQ2l0ZT48L0VuZE5vdGU+AG==
</w:fldData>
        </w:fldChar>
      </w:r>
      <w:r w:rsidR="001B3049" w:rsidRPr="003604A7">
        <w:rPr>
          <w:rFonts w:asciiTheme="minorHAnsi" w:hAnsiTheme="minorHAnsi" w:cstheme="minorHAnsi"/>
          <w:color w:val="000000" w:themeColor="text1"/>
          <w:lang w:val="en-US"/>
        </w:rPr>
        <w:instrText xml:space="preserve"> ADDIN EN.CITE.DATA </w:instrText>
      </w:r>
      <w:r w:rsidR="001B3049" w:rsidRPr="003604A7">
        <w:rPr>
          <w:rFonts w:asciiTheme="minorHAnsi" w:hAnsiTheme="minorHAnsi" w:cstheme="minorHAnsi"/>
          <w:color w:val="000000" w:themeColor="text1"/>
          <w:lang w:val="en-US"/>
        </w:rPr>
      </w:r>
      <w:r w:rsidR="001B3049" w:rsidRPr="003604A7">
        <w:rPr>
          <w:rFonts w:asciiTheme="minorHAnsi" w:hAnsiTheme="minorHAnsi" w:cstheme="minorHAnsi"/>
          <w:color w:val="000000" w:themeColor="text1"/>
          <w:lang w:val="en-US"/>
        </w:rPr>
        <w:fldChar w:fldCharType="end"/>
      </w:r>
      <w:r w:rsidR="001B3049" w:rsidRPr="003604A7">
        <w:rPr>
          <w:rFonts w:asciiTheme="minorHAnsi" w:hAnsiTheme="minorHAnsi" w:cstheme="minorHAnsi"/>
          <w:color w:val="000000" w:themeColor="text1"/>
          <w:lang w:val="en-US"/>
        </w:rPr>
      </w:r>
      <w:r w:rsidR="001B3049" w:rsidRPr="003604A7">
        <w:rPr>
          <w:rFonts w:asciiTheme="minorHAnsi" w:hAnsiTheme="minorHAnsi" w:cstheme="minorHAnsi"/>
          <w:color w:val="000000" w:themeColor="text1"/>
          <w:lang w:val="en-US"/>
        </w:rPr>
        <w:fldChar w:fldCharType="separate"/>
      </w:r>
      <w:r w:rsidR="001B3049" w:rsidRPr="003604A7">
        <w:rPr>
          <w:rFonts w:asciiTheme="minorHAnsi" w:hAnsiTheme="minorHAnsi" w:cstheme="minorHAnsi"/>
          <w:noProof/>
          <w:color w:val="000000" w:themeColor="text1"/>
          <w:lang w:val="en-US"/>
        </w:rPr>
        <w:t>(Quintero et al 2022)</w:t>
      </w:r>
      <w:r w:rsidR="001B3049" w:rsidRPr="003604A7">
        <w:rPr>
          <w:rFonts w:asciiTheme="minorHAnsi" w:hAnsiTheme="minorHAnsi" w:cstheme="minorHAnsi"/>
          <w:color w:val="000000" w:themeColor="text1"/>
          <w:lang w:val="en-US"/>
        </w:rPr>
        <w:fldChar w:fldCharType="end"/>
      </w:r>
      <w:r w:rsidR="004662AA" w:rsidRPr="003604A7">
        <w:rPr>
          <w:rFonts w:asciiTheme="minorHAnsi" w:hAnsiTheme="minorHAnsi" w:cstheme="minorHAnsi"/>
          <w:color w:val="000000" w:themeColor="text1"/>
          <w:lang w:val="en-US"/>
        </w:rPr>
        <w:t>.</w:t>
      </w:r>
      <w:r w:rsidR="007F35C6" w:rsidRPr="003604A7">
        <w:rPr>
          <w:rFonts w:asciiTheme="minorHAnsi" w:hAnsiTheme="minorHAnsi" w:cstheme="minorHAnsi"/>
          <w:color w:val="000000" w:themeColor="text1"/>
          <w:lang w:val="en-US"/>
        </w:rPr>
        <w:t xml:space="preserve"> For instance, studies </w:t>
      </w:r>
      <w:r w:rsidR="007F35C6" w:rsidRPr="003604A7">
        <w:rPr>
          <w:rFonts w:asciiTheme="minorHAnsi" w:hAnsiTheme="minorHAnsi" w:cstheme="minorHAnsi"/>
          <w:i/>
          <w:iCs/>
          <w:color w:val="000000" w:themeColor="text1"/>
          <w:lang w:val="en-US"/>
        </w:rPr>
        <w:t>in vitro</w:t>
      </w:r>
      <w:r w:rsidR="007F35C6" w:rsidRPr="003604A7">
        <w:rPr>
          <w:rFonts w:asciiTheme="minorHAnsi" w:hAnsiTheme="minorHAnsi" w:cstheme="minorHAnsi"/>
          <w:color w:val="000000" w:themeColor="text1"/>
          <w:lang w:val="en-US"/>
        </w:rPr>
        <w:t xml:space="preserve"> have shown that amphetamines may also affect monoaminergic neurotransmission through inhibition of the synaptic vesicular amine transporter (VMAT2) and a weak inhibition of monoaminoxidase (MAO), rather than 5-HTR1A stimulation </w:t>
      </w:r>
      <w:r w:rsidR="00F639C2" w:rsidRPr="003604A7">
        <w:rPr>
          <w:rFonts w:asciiTheme="minorHAnsi" w:hAnsiTheme="minorHAnsi" w:cstheme="minorHAnsi"/>
          <w:color w:val="000000" w:themeColor="text1"/>
          <w:lang w:val="en-US"/>
        </w:rPr>
        <w:fldChar w:fldCharType="begin"/>
      </w:r>
      <w:r w:rsidR="00F639C2" w:rsidRPr="003604A7">
        <w:rPr>
          <w:rFonts w:asciiTheme="minorHAnsi" w:hAnsiTheme="minorHAnsi" w:cstheme="minorHAnsi"/>
          <w:color w:val="000000" w:themeColor="text1"/>
          <w:lang w:val="en-US"/>
        </w:rPr>
        <w:instrText xml:space="preserve"> ADDIN EN.CITE &lt;EndNote&gt;&lt;Cite&gt;&lt;Author&gt;Hutson&lt;/Author&gt;&lt;Year&gt;2014&lt;/Year&gt;&lt;RecNum&gt;308&lt;/RecNum&gt;&lt;DisplayText&gt;(Hutson et al 2014)&lt;/DisplayText&gt;&lt;record&gt;&lt;rec-number&gt;308&lt;/rec-number&gt;&lt;foreign-keys&gt;&lt;key app="EN" db-id="xw9v0025b92dtlepr2av5w9u0d20rxt5fv0a" timestamp="1721908343"&gt;308&lt;/key&gt;&lt;/foreign-keys&gt;&lt;ref-type name="Journal Article"&gt;17&lt;/ref-type&gt;&lt;contributors&gt;&lt;authors&gt;&lt;author&gt;Hutson, P. H.&lt;/author&gt;&lt;author&gt;Pennick, M.&lt;/author&gt;&lt;author&gt;Secker, R.&lt;/author&gt;&lt;/authors&gt;&lt;/contributors&gt;&lt;auth-address&gt;Shire Pharmaceuticals, Chesterbrook, PA, USA. Electronic address: phutson@shire.com.&amp;#xD;Shire Pharmaceuticals, Basingstoke, UK.&lt;/auth-address&gt;&lt;titles&gt;&lt;title&gt;Preclinical pharmacokinetics, pharmacology and toxicology of lisdexamfetamine: a novel d-amphetamine pro-drug&lt;/title&gt;&lt;secondary-title&gt;Neuropharmacology&lt;/secondary-title&gt;&lt;/titles&gt;&lt;periodical&gt;&lt;full-title&gt;Neuropharmacology&lt;/full-title&gt;&lt;/periodical&gt;&lt;pages&gt;41-50&lt;/pages&gt;&lt;volume&gt;87&lt;/volume&gt;&lt;edition&gt;20140301&lt;/edition&gt;&lt;keywords&gt;&lt;keyword&gt;Animals&lt;/keyword&gt;&lt;keyword&gt;Brain/drug effects/metabolism&lt;/keyword&gt;&lt;keyword&gt;Central Nervous System Stimulants/*pharmacokinetics/*pharmacology/toxicity&lt;/keyword&gt;&lt;keyword&gt;Dextroamphetamine/*pharmacokinetics/*pharmacology/toxicity&lt;/keyword&gt;&lt;keyword&gt;Humans&lt;/keyword&gt;&lt;keyword&gt;Lisdexamfetamine Dimesylate&lt;/keyword&gt;&lt;keyword&gt;Prodrugs/*pharmacokinetics/*pharmacology/toxicity&lt;/keyword&gt;&lt;keyword&gt;Attention-deficit/hyperactivity disorder&lt;/keyword&gt;&lt;keyword&gt;Pharmacokinetics&lt;/keyword&gt;&lt;keyword&gt;Pharmacology&lt;/keyword&gt;&lt;keyword&gt;Toxicology&lt;/keyword&gt;&lt;keyword&gt;d-Amphetamine&lt;/keyword&gt;&lt;/keywords&gt;&lt;dates&gt;&lt;year&gt;2014&lt;/year&gt;&lt;pub-dates&gt;&lt;date&gt;Dec&lt;/date&gt;&lt;/pub-dates&gt;&lt;/dates&gt;&lt;isbn&gt;1873-7064 (Electronic)&amp;#xD;0028-3908 (Linking)&lt;/isbn&gt;&lt;accession-num&gt;24594478&lt;/accession-num&gt;&lt;urls&gt;&lt;related-urls&gt;&lt;url&gt;https://www.ncbi.nlm.nih.gov/pubmed/24594478&lt;/url&gt;&lt;/related-urls&gt;&lt;/urls&gt;&lt;electronic-resource-num&gt;10.1016/j.neuropharm.2014.02.014&lt;/electronic-resource-num&gt;&lt;remote-database-name&gt;Medline&lt;/remote-database-name&gt;&lt;remote-database-provider&gt;NLM&lt;/remote-database-provider&gt;&lt;/record&gt;&lt;/Cite&gt;&lt;/EndNote&gt;</w:instrText>
      </w:r>
      <w:r w:rsidR="00F639C2" w:rsidRPr="003604A7">
        <w:rPr>
          <w:rFonts w:asciiTheme="minorHAnsi" w:hAnsiTheme="minorHAnsi" w:cstheme="minorHAnsi"/>
          <w:color w:val="000000" w:themeColor="text1"/>
          <w:lang w:val="en-US"/>
        </w:rPr>
        <w:fldChar w:fldCharType="separate"/>
      </w:r>
      <w:r w:rsidR="00F639C2" w:rsidRPr="003604A7">
        <w:rPr>
          <w:rFonts w:asciiTheme="minorHAnsi" w:hAnsiTheme="minorHAnsi" w:cstheme="minorHAnsi"/>
          <w:noProof/>
          <w:color w:val="000000" w:themeColor="text1"/>
          <w:lang w:val="en-US"/>
        </w:rPr>
        <w:t>(Hutson et al 2014)</w:t>
      </w:r>
      <w:r w:rsidR="00F639C2" w:rsidRPr="003604A7">
        <w:rPr>
          <w:rFonts w:asciiTheme="minorHAnsi" w:hAnsiTheme="minorHAnsi" w:cstheme="minorHAnsi"/>
          <w:color w:val="000000" w:themeColor="text1"/>
          <w:lang w:val="en-US"/>
        </w:rPr>
        <w:fldChar w:fldCharType="end"/>
      </w:r>
      <w:r w:rsidR="007F35C6" w:rsidRPr="003604A7">
        <w:rPr>
          <w:rFonts w:asciiTheme="minorHAnsi" w:hAnsiTheme="minorHAnsi" w:cstheme="minorHAnsi"/>
          <w:color w:val="000000" w:themeColor="text1"/>
          <w:lang w:val="en-US"/>
        </w:rPr>
        <w:t xml:space="preserve">. Further, they can stimulate the trace amine-associated receptor 1 (TAAR1), which is highly expressed in monoaminergic brain regions and may contribute to modulation of activity and motivated </w:t>
      </w:r>
      <w:r w:rsidR="009A0312" w:rsidRPr="003604A7">
        <w:rPr>
          <w:rFonts w:asciiTheme="minorHAnsi" w:hAnsiTheme="minorHAnsi" w:cstheme="minorHAnsi"/>
          <w:color w:val="000000" w:themeColor="text1"/>
          <w:lang w:val="en-US"/>
        </w:rPr>
        <w:t>behavior</w:t>
      </w:r>
      <w:r w:rsidR="007F35C6" w:rsidRPr="003604A7">
        <w:rPr>
          <w:rFonts w:asciiTheme="minorHAnsi" w:hAnsiTheme="minorHAnsi" w:cstheme="minorHAnsi"/>
          <w:color w:val="000000" w:themeColor="text1"/>
          <w:lang w:val="en-US"/>
        </w:rPr>
        <w:t xml:space="preserve"> </w:t>
      </w:r>
      <w:r w:rsidR="00F639C2" w:rsidRPr="003604A7">
        <w:rPr>
          <w:rFonts w:asciiTheme="minorHAnsi" w:hAnsiTheme="minorHAnsi" w:cstheme="minorHAnsi"/>
          <w:color w:val="000000" w:themeColor="text1"/>
          <w:lang w:val="en-US"/>
        </w:rPr>
        <w:fldChar w:fldCharType="begin"/>
      </w:r>
      <w:r w:rsidR="00F639C2" w:rsidRPr="003604A7">
        <w:rPr>
          <w:rFonts w:asciiTheme="minorHAnsi" w:hAnsiTheme="minorHAnsi" w:cstheme="minorHAnsi"/>
          <w:color w:val="000000" w:themeColor="text1"/>
          <w:lang w:val="en-US"/>
        </w:rPr>
        <w:instrText xml:space="preserve"> ADDIN EN.CITE &lt;EndNote&gt;&lt;Cite&gt;&lt;Author&gt;Sotnikova&lt;/Author&gt;&lt;Year&gt;2009&lt;/Year&gt;&lt;RecNum&gt;309&lt;/RecNum&gt;&lt;DisplayText&gt;(Sotnikova et al 2009)&lt;/DisplayText&gt;&lt;record&gt;&lt;rec-number&gt;309&lt;/rec-number&gt;&lt;foreign-keys&gt;&lt;key app="EN" db-id="xw9v0025b92dtlepr2av5w9u0d20rxt5fv0a" timestamp="1721908399"&gt;309&lt;/key&gt;&lt;/foreign-keys&gt;&lt;ref-type name="Journal Article"&gt;17&lt;/ref-type&gt;&lt;contributors&gt;&lt;authors&gt;&lt;author&gt;Sotnikova, T. D.&lt;/author&gt;&lt;author&gt;Caron, M. G.&lt;/author&gt;&lt;author&gt;Gainetdinov, R. R.&lt;/author&gt;&lt;/authors&gt;&lt;/contributors&gt;&lt;auth-address&gt;Department of Neuroscience and Brain Technologies, Italian Institute of Technology, Genova, Italy.&lt;/auth-address&gt;&lt;titles&gt;&lt;title&gt;Trace amine-associated receptors as emerging therapeutic targets&lt;/title&gt;&lt;secondary-title&gt;Mol Pharmacol&lt;/secondary-title&gt;&lt;/titles&gt;&lt;periodical&gt;&lt;full-title&gt;Mol Pharmacol&lt;/full-title&gt;&lt;/periodical&gt;&lt;pages&gt;229-35&lt;/pages&gt;&lt;volume&gt;76&lt;/volume&gt;&lt;number&gt;2&lt;/number&gt;&lt;edition&gt;20090423&lt;/edition&gt;&lt;keywords&gt;&lt;keyword&gt;Animals&lt;/keyword&gt;&lt;keyword&gt;Biogenic Amines/metabolism/*pharmacology&lt;/keyword&gt;&lt;keyword&gt;Forecasting&lt;/keyword&gt;&lt;keyword&gt;Mice&lt;/keyword&gt;&lt;keyword&gt;Mice, Knockout&lt;/keyword&gt;&lt;keyword&gt;Neurotransmitter Agents/chemistry/metabolism/pharmacology&lt;/keyword&gt;&lt;keyword&gt;Receptors, G-Protein-Coupled/agonists/antagonists &amp;amp;&lt;/keyword&gt;&lt;keyword&gt;inhibitors/deficiency/*physiology&lt;/keyword&gt;&lt;/keywords&gt;&lt;dates&gt;&lt;year&gt;2009&lt;/year&gt;&lt;pub-dates&gt;&lt;date&gt;Aug&lt;/date&gt;&lt;/pub-dates&gt;&lt;/dates&gt;&lt;isbn&gt;1521-0111 (Electronic)&amp;#xD;0026-895X (Print)&amp;#xD;0026-895X (Linking)&lt;/isbn&gt;&lt;accession-num&gt;19389919&lt;/accession-num&gt;&lt;urls&gt;&lt;related-urls&gt;&lt;url&gt;https://www.ncbi.nlm.nih.gov/pubmed/19389919&lt;/url&gt;&lt;/related-urls&gt;&lt;/urls&gt;&lt;custom2&gt;PMC2713119&lt;/custom2&gt;&lt;electronic-resource-num&gt;10.1124/mol.109.055970&lt;/electronic-resource-num&gt;&lt;remote-database-name&gt;Medline&lt;/remote-database-name&gt;&lt;remote-database-provider&gt;NLM&lt;/remote-database-provider&gt;&lt;/record&gt;&lt;/Cite&gt;&lt;/EndNote&gt;</w:instrText>
      </w:r>
      <w:r w:rsidR="00F639C2" w:rsidRPr="003604A7">
        <w:rPr>
          <w:rFonts w:asciiTheme="minorHAnsi" w:hAnsiTheme="minorHAnsi" w:cstheme="minorHAnsi"/>
          <w:color w:val="000000" w:themeColor="text1"/>
          <w:lang w:val="en-US"/>
        </w:rPr>
        <w:fldChar w:fldCharType="separate"/>
      </w:r>
      <w:r w:rsidR="00F639C2" w:rsidRPr="003604A7">
        <w:rPr>
          <w:rFonts w:asciiTheme="minorHAnsi" w:hAnsiTheme="minorHAnsi" w:cstheme="minorHAnsi"/>
          <w:noProof/>
          <w:color w:val="000000" w:themeColor="text1"/>
          <w:lang w:val="en-US"/>
        </w:rPr>
        <w:t>(Sotnikova et al 2009)</w:t>
      </w:r>
      <w:r w:rsidR="00F639C2" w:rsidRPr="003604A7">
        <w:rPr>
          <w:rFonts w:asciiTheme="minorHAnsi" w:hAnsiTheme="minorHAnsi" w:cstheme="minorHAnsi"/>
          <w:color w:val="000000" w:themeColor="text1"/>
          <w:lang w:val="en-US"/>
        </w:rPr>
        <w:fldChar w:fldCharType="end"/>
      </w:r>
      <w:r w:rsidR="007F35C6" w:rsidRPr="003604A7">
        <w:rPr>
          <w:rFonts w:asciiTheme="minorHAnsi" w:hAnsiTheme="minorHAnsi" w:cstheme="minorHAnsi"/>
          <w:color w:val="000000" w:themeColor="text1"/>
          <w:lang w:val="en-US"/>
        </w:rPr>
        <w:t xml:space="preserve">. These differences may </w:t>
      </w:r>
      <w:r w:rsidR="009A0312" w:rsidRPr="003604A7">
        <w:rPr>
          <w:rFonts w:asciiTheme="minorHAnsi" w:hAnsiTheme="minorHAnsi" w:cstheme="minorHAnsi"/>
          <w:color w:val="000000" w:themeColor="text1"/>
          <w:lang w:val="en-US"/>
        </w:rPr>
        <w:t xml:space="preserve">contribute to individual </w:t>
      </w:r>
      <w:r w:rsidR="00F24C0A" w:rsidRPr="003604A7">
        <w:rPr>
          <w:rFonts w:asciiTheme="minorHAnsi" w:hAnsiTheme="minorHAnsi" w:cstheme="minorHAnsi"/>
          <w:color w:val="000000" w:themeColor="text1"/>
          <w:lang w:val="en-US"/>
        </w:rPr>
        <w:t>variation</w:t>
      </w:r>
      <w:r w:rsidR="009A0312" w:rsidRPr="003604A7">
        <w:rPr>
          <w:rFonts w:asciiTheme="minorHAnsi" w:hAnsiTheme="minorHAnsi" w:cstheme="minorHAnsi"/>
          <w:color w:val="000000" w:themeColor="text1"/>
          <w:lang w:val="en-US"/>
        </w:rPr>
        <w:t xml:space="preserve"> in </w:t>
      </w:r>
      <w:r w:rsidR="009A0312" w:rsidRPr="003604A7">
        <w:rPr>
          <w:rFonts w:asciiTheme="minorHAnsi" w:hAnsiTheme="minorHAnsi" w:cstheme="minorHAnsi"/>
          <w:color w:val="000000" w:themeColor="text1"/>
          <w:lang w:val="en-US"/>
        </w:rPr>
        <w:lastRenderedPageBreak/>
        <w:t>the</w:t>
      </w:r>
      <w:r w:rsidR="007F35C6" w:rsidRPr="003604A7">
        <w:rPr>
          <w:rFonts w:asciiTheme="minorHAnsi" w:hAnsiTheme="minorHAnsi" w:cstheme="minorHAnsi"/>
          <w:color w:val="000000" w:themeColor="text1"/>
          <w:lang w:val="en-US"/>
        </w:rPr>
        <w:t xml:space="preserve"> response </w:t>
      </w:r>
      <w:r w:rsidR="009A0312" w:rsidRPr="003604A7">
        <w:rPr>
          <w:rFonts w:asciiTheme="minorHAnsi" w:hAnsiTheme="minorHAnsi" w:cstheme="minorHAnsi"/>
          <w:color w:val="000000" w:themeColor="text1"/>
          <w:lang w:val="en-US"/>
        </w:rPr>
        <w:t xml:space="preserve">to MPH and amphetamines, </w:t>
      </w:r>
      <w:r w:rsidR="007F35C6" w:rsidRPr="003604A7">
        <w:rPr>
          <w:rFonts w:asciiTheme="minorHAnsi" w:hAnsiTheme="minorHAnsi" w:cstheme="minorHAnsi"/>
          <w:color w:val="000000" w:themeColor="text1"/>
          <w:lang w:val="en-US"/>
        </w:rPr>
        <w:t xml:space="preserve">as well as </w:t>
      </w:r>
      <w:r w:rsidR="009A0312" w:rsidRPr="003604A7">
        <w:rPr>
          <w:rFonts w:asciiTheme="minorHAnsi" w:hAnsiTheme="minorHAnsi" w:cstheme="minorHAnsi"/>
          <w:color w:val="000000" w:themeColor="text1"/>
          <w:lang w:val="en-US"/>
        </w:rPr>
        <w:t>the beneficial effects of</w:t>
      </w:r>
      <w:r w:rsidR="007F35C6" w:rsidRPr="003604A7">
        <w:rPr>
          <w:rFonts w:asciiTheme="minorHAnsi" w:hAnsiTheme="minorHAnsi" w:cstheme="minorHAnsi"/>
          <w:color w:val="000000" w:themeColor="text1"/>
          <w:lang w:val="en-US"/>
        </w:rPr>
        <w:t xml:space="preserve"> medications such</w:t>
      </w:r>
      <w:r w:rsidR="009A0312" w:rsidRPr="003604A7">
        <w:rPr>
          <w:rFonts w:asciiTheme="minorHAnsi" w:hAnsiTheme="minorHAnsi" w:cstheme="minorHAnsi"/>
          <w:color w:val="000000" w:themeColor="text1"/>
          <w:lang w:val="en-US"/>
        </w:rPr>
        <w:t xml:space="preserve"> </w:t>
      </w:r>
      <w:r w:rsidR="007F35C6" w:rsidRPr="003604A7">
        <w:rPr>
          <w:rFonts w:asciiTheme="minorHAnsi" w:hAnsiTheme="minorHAnsi" w:cstheme="minorHAnsi"/>
          <w:color w:val="000000" w:themeColor="text1"/>
          <w:lang w:val="en-US"/>
        </w:rPr>
        <w:t xml:space="preserve">as lisdexamfetamine </w:t>
      </w:r>
      <w:r w:rsidR="009A0312" w:rsidRPr="003604A7">
        <w:rPr>
          <w:rFonts w:asciiTheme="minorHAnsi" w:hAnsiTheme="minorHAnsi" w:cstheme="minorHAnsi"/>
          <w:color w:val="000000" w:themeColor="text1"/>
          <w:lang w:val="en-US"/>
        </w:rPr>
        <w:t>in</w:t>
      </w:r>
      <w:r w:rsidR="007F35C6" w:rsidRPr="003604A7">
        <w:rPr>
          <w:rFonts w:asciiTheme="minorHAnsi" w:hAnsiTheme="minorHAnsi" w:cstheme="minorHAnsi"/>
          <w:color w:val="000000" w:themeColor="text1"/>
          <w:lang w:val="en-US"/>
        </w:rPr>
        <w:t xml:space="preserve"> bing</w:t>
      </w:r>
      <w:r w:rsidR="009A0312" w:rsidRPr="003604A7">
        <w:rPr>
          <w:rFonts w:asciiTheme="minorHAnsi" w:hAnsiTheme="minorHAnsi" w:cstheme="minorHAnsi"/>
          <w:color w:val="000000" w:themeColor="text1"/>
          <w:lang w:val="en-US"/>
        </w:rPr>
        <w:t>e</w:t>
      </w:r>
      <w:r w:rsidR="007F35C6" w:rsidRPr="003604A7">
        <w:rPr>
          <w:rFonts w:asciiTheme="minorHAnsi" w:hAnsiTheme="minorHAnsi" w:cstheme="minorHAnsi"/>
          <w:color w:val="000000" w:themeColor="text1"/>
          <w:lang w:val="en-US"/>
        </w:rPr>
        <w:t xml:space="preserve"> eating disorder </w:t>
      </w:r>
      <w:r w:rsidR="005C2D3F" w:rsidRPr="003604A7">
        <w:rPr>
          <w:rFonts w:asciiTheme="minorHAnsi" w:hAnsiTheme="minorHAnsi" w:cstheme="minorHAnsi"/>
          <w:color w:val="000000" w:themeColor="text1"/>
          <w:lang w:val="en-US"/>
        </w:rPr>
        <w:fldChar w:fldCharType="begin"/>
      </w:r>
      <w:r w:rsidR="005C2D3F" w:rsidRPr="003604A7">
        <w:rPr>
          <w:rFonts w:asciiTheme="minorHAnsi" w:hAnsiTheme="minorHAnsi" w:cstheme="minorHAnsi"/>
          <w:color w:val="000000" w:themeColor="text1"/>
          <w:lang w:val="en-US"/>
        </w:rPr>
        <w:instrText xml:space="preserve"> ADDIN EN.CITE &lt;EndNote&gt;&lt;Cite&gt;&lt;Author&gt;Guerdjikova&lt;/Author&gt;&lt;Year&gt;2016&lt;/Year&gt;&lt;RecNum&gt;310&lt;/RecNum&gt;&lt;DisplayText&gt;(Guerdjikova et al 2016)&lt;/DisplayText&gt;&lt;record&gt;&lt;rec-number&gt;310&lt;/rec-number&gt;&lt;foreign-keys&gt;&lt;key app="EN" db-id="xw9v0025b92dtlepr2av5w9u0d20rxt5fv0a" timestamp="1721908491"&gt;310&lt;/key&gt;&lt;/foreign-keys&gt;&lt;ref-type name="Journal Article"&gt;17&lt;/ref-type&gt;&lt;contributors&gt;&lt;authors&gt;&lt;author&gt;Guerdjikova, A. I.&lt;/author&gt;&lt;author&gt;Mori, N.&lt;/author&gt;&lt;author&gt;Casuto, L. S.&lt;/author&gt;&lt;author&gt;McElroy, S. L.&lt;/author&gt;&lt;/authors&gt;&lt;/contributors&gt;&lt;auth-address&gt;Lindner Center of HOPE, Mason, OH, USA; Department of Psychiatry and Behavioral Neuroscience, University of Cincinnati College of Medicine, Cincinnati, OH, USA.&lt;/auth-address&gt;&lt;titles&gt;&lt;title&gt;Novel pharmacologic treatment in acute binge eating disorder - role of lisdexamfetamine&lt;/title&gt;&lt;secondary-title&gt;Neuropsychiatr Dis Treat&lt;/secondary-title&gt;&lt;/titles&gt;&lt;periodical&gt;&lt;full-title&gt;Neuropsychiatr Dis Treat&lt;/full-title&gt;&lt;/periodical&gt;&lt;pages&gt;833-41&lt;/pages&gt;&lt;volume&gt;12&lt;/volume&gt;&lt;edition&gt;20160418&lt;/edition&gt;&lt;keywords&gt;&lt;keyword&gt;Vyvanse&lt;/keyword&gt;&lt;keyword&gt;approved medication&lt;/keyword&gt;&lt;keyword&gt;binging&lt;/keyword&gt;&lt;keyword&gt;overeating&lt;/keyword&gt;&lt;keyword&gt;stimulant&lt;/keyword&gt;&lt;/keywords&gt;&lt;dates&gt;&lt;year&gt;2016&lt;/year&gt;&lt;/dates&gt;&lt;isbn&gt;1176-6328 (Print)&amp;#xD;1178-2021 (Electronic)&amp;#xD;1176-6328 (Linking)&lt;/isbn&gt;&lt;accession-num&gt;27143885&lt;/accession-num&gt;&lt;urls&gt;&lt;related-urls&gt;&lt;url&gt;https://www.ncbi.nlm.nih.gov/pubmed/27143885&lt;/url&gt;&lt;/related-urls&gt;&lt;/urls&gt;&lt;custom2&gt;PMC4841437&lt;/custom2&gt;&lt;electronic-resource-num&gt;10.2147/NDT.S80881&lt;/electronic-resource-num&gt;&lt;remote-database-name&gt;PubMed-not-MEDLINE&lt;/remote-database-name&gt;&lt;remote-database-provider&gt;NLM&lt;/remote-database-provider&gt;&lt;/record&gt;&lt;/Cite&gt;&lt;/EndNote&gt;</w:instrText>
      </w:r>
      <w:r w:rsidR="005C2D3F" w:rsidRPr="003604A7">
        <w:rPr>
          <w:rFonts w:asciiTheme="minorHAnsi" w:hAnsiTheme="minorHAnsi" w:cstheme="minorHAnsi"/>
          <w:color w:val="000000" w:themeColor="text1"/>
          <w:lang w:val="en-US"/>
        </w:rPr>
        <w:fldChar w:fldCharType="separate"/>
      </w:r>
      <w:r w:rsidR="005C2D3F" w:rsidRPr="003604A7">
        <w:rPr>
          <w:rFonts w:asciiTheme="minorHAnsi" w:hAnsiTheme="minorHAnsi" w:cstheme="minorHAnsi"/>
          <w:noProof/>
          <w:color w:val="000000" w:themeColor="text1"/>
          <w:lang w:val="en-US"/>
        </w:rPr>
        <w:t>(Guerdjikova et al 2016)</w:t>
      </w:r>
      <w:r w:rsidR="005C2D3F" w:rsidRPr="003604A7">
        <w:rPr>
          <w:rFonts w:asciiTheme="minorHAnsi" w:hAnsiTheme="minorHAnsi" w:cstheme="minorHAnsi"/>
          <w:color w:val="000000" w:themeColor="text1"/>
          <w:lang w:val="en-US"/>
        </w:rPr>
        <w:fldChar w:fldCharType="end"/>
      </w:r>
      <w:r w:rsidR="007F35C6" w:rsidRPr="003604A7">
        <w:rPr>
          <w:rFonts w:asciiTheme="minorHAnsi" w:hAnsiTheme="minorHAnsi" w:cstheme="minorHAnsi"/>
          <w:color w:val="000000" w:themeColor="text1"/>
          <w:lang w:val="en-US"/>
        </w:rPr>
        <w:t>.</w:t>
      </w:r>
    </w:p>
    <w:p w14:paraId="63DA9E12" w14:textId="7A5F832F" w:rsidR="0013023F" w:rsidRPr="003604A7" w:rsidRDefault="003420CA" w:rsidP="00A0294F">
      <w:pPr>
        <w:pStyle w:val="NormalWeb"/>
        <w:spacing w:line="480" w:lineRule="auto"/>
        <w:rPr>
          <w:rFonts w:asciiTheme="minorHAnsi" w:hAnsiTheme="minorHAnsi" w:cstheme="minorHAnsi"/>
          <w:color w:val="000000" w:themeColor="text1"/>
          <w:lang w:val="en-US"/>
        </w:rPr>
      </w:pPr>
      <w:r w:rsidRPr="003604A7">
        <w:rPr>
          <w:rFonts w:asciiTheme="minorHAnsi" w:hAnsiTheme="minorHAnsi" w:cstheme="minorHAnsi"/>
          <w:color w:val="000000" w:themeColor="text1"/>
          <w:lang w:val="en-US"/>
        </w:rPr>
        <w:t xml:space="preserve">Beyond neurotransmitter systems, </w:t>
      </w:r>
      <w:r w:rsidR="009A0312" w:rsidRPr="003604A7">
        <w:rPr>
          <w:rFonts w:asciiTheme="minorHAnsi" w:hAnsiTheme="minorHAnsi" w:cstheme="minorHAnsi"/>
          <w:color w:val="000000" w:themeColor="text1"/>
          <w:lang w:val="en-US"/>
        </w:rPr>
        <w:t>stimulants</w:t>
      </w:r>
      <w:r w:rsidR="007F35C6" w:rsidRPr="003604A7">
        <w:rPr>
          <w:rFonts w:asciiTheme="minorHAnsi" w:hAnsiTheme="minorHAnsi" w:cstheme="minorHAnsi"/>
          <w:color w:val="000000" w:themeColor="text1"/>
          <w:lang w:val="en-US"/>
        </w:rPr>
        <w:t xml:space="preserve"> ha</w:t>
      </w:r>
      <w:r w:rsidR="009A0312" w:rsidRPr="003604A7">
        <w:rPr>
          <w:rFonts w:asciiTheme="minorHAnsi" w:hAnsiTheme="minorHAnsi" w:cstheme="minorHAnsi"/>
          <w:color w:val="000000" w:themeColor="text1"/>
          <w:lang w:val="en-US"/>
        </w:rPr>
        <w:t>ve</w:t>
      </w:r>
      <w:r w:rsidR="001F7F52" w:rsidRPr="003604A7">
        <w:rPr>
          <w:rFonts w:asciiTheme="minorHAnsi" w:hAnsiTheme="minorHAnsi" w:cstheme="minorHAnsi"/>
          <w:color w:val="000000" w:themeColor="text1"/>
          <w:lang w:val="en-US"/>
        </w:rPr>
        <w:t xml:space="preserve"> been shown to modulate neurotropic factors</w:t>
      </w:r>
      <w:r w:rsidRPr="003604A7">
        <w:rPr>
          <w:rFonts w:asciiTheme="minorHAnsi" w:hAnsiTheme="minorHAnsi" w:cstheme="minorHAnsi"/>
          <w:color w:val="000000" w:themeColor="text1"/>
          <w:lang w:val="en-US"/>
        </w:rPr>
        <w:t>,</w:t>
      </w:r>
      <w:r w:rsidR="001F7F52" w:rsidRPr="003604A7">
        <w:rPr>
          <w:rFonts w:asciiTheme="minorHAnsi" w:hAnsiTheme="minorHAnsi" w:cstheme="minorHAnsi"/>
          <w:color w:val="000000" w:themeColor="text1"/>
          <w:lang w:val="en-US"/>
        </w:rPr>
        <w:t xml:space="preserve"> such as BDNF </w:t>
      </w:r>
      <w:r w:rsidR="001B3049" w:rsidRPr="003604A7">
        <w:rPr>
          <w:rFonts w:asciiTheme="minorHAnsi" w:hAnsiTheme="minorHAnsi" w:cstheme="minorHAnsi"/>
          <w:color w:val="000000" w:themeColor="text1"/>
          <w:lang w:val="en-US"/>
        </w:rPr>
        <w:fldChar w:fldCharType="begin">
          <w:fldData xml:space="preserve">PEVuZE5vdGU+PENpdGU+PEF1dGhvcj5RdWludGVybzwvQXV0aG9yPjxZZWFyPjIwMjI8L1llYXI+
PFJlY051bT4yNjI8L1JlY051bT48RGlzcGxheVRleHQ+KFF1aW50ZXJvIGV0IGFsIDIwMjIpPC9E
aXNwbGF5VGV4dD48cmVjb3JkPjxyZWMtbnVtYmVyPjI2MjwvcmVjLW51bWJlcj48Zm9yZWlnbi1r
ZXlzPjxrZXkgYXBwPSJFTiIgZGItaWQ9Inh3OXYwMDI1YjkyZHRsZXByMmF2NXc5dTBkMjByeHQ1
ZnYwYSIgdGltZXN0YW1wPSIxNzIxOTA0MzQyIj4yNjI8L2tleT48L2ZvcmVpZ24ta2V5cz48cmVm
LXR5cGUgbmFtZT0iSm91cm5hbCBBcnRpY2xlIj4xNzwvcmVmLXR5cGU+PGNvbnRyaWJ1dG9ycz48
YXV0aG9ycz48YXV0aG9yPlF1aW50ZXJvLCBKLjwvYXV0aG9yPjxhdXRob3I+R3V0aWVycmV6LUNh
c2FyZXMsIEouIFIuPC9hdXRob3I+PGF1dGhvcj5BbGFtbywgQy48L2F1dGhvcj48L2F1dGhvcnM+
PC9jb250cmlidXRvcnM+PGF1dGgtYWRkcmVzcz5TZXJ2aWNpbyBkZSBQc2lxdWlhdHJpYSB5IFNh
bHVkIE1lbnRhbCwgSG9zcGl0YWwgVW5pdmVyc2l0YXJpbyBJbmZhbnRhIExlb25vciwgVW5pdmVy
c2lkYWQgQ29tcGx1dGVuc2UsIE1hZHJpZCwgU3BhaW4uJiN4RDtVbmlkYWQgQW1idWxhdG9yaWEg
ZGUgUHNpcXVpYXRyaWEgeSBTYWx1ZCBNZW50YWwgZGUgbGEgSW5mYW5jaWEsIE5pbmV6IHkgQWRv
bGVzY2VuY2lhLCBIb3NwaXRhbCBQZXJwZXR1byBTb2NvcnJvLCBCYWRham96LCBTcGFpbi4gam9z
ZXJhbW9uLmd1dGllcnJlekBzYWx1ZC1qdW50YWV4LmVzLiYjeEQ7RmFjdWx0YWQgZGUgTWVkaWNp
bmEgeSBDaWVuY2lhcyBkZSBsYSBTYWx1ZCwgVW5pdmVyc2lkYWQgZGUgQWxjYWxhLCBBbGNhbGEg
ZGUgSGVuYXJlcywgTWFkcmlkLCBTcGFpbi48L2F1dGgtYWRkcmVzcz48dGl0bGVzPjx0aXRsZT5N
b2xlY3VsYXIgQ2hhcmFjdGVyaXNhdGlvbiBvZiB0aGUgTWVjaGFuaXNtIG9mIEFjdGlvbiBvZiBT
dGltdWxhbnQgRHJ1Z3MgTGlzZGV4YW1mZXRhbWluZSBhbmQgTWV0aHlscGhlbmlkYXRlIG9uIEFE
SEQgTmV1cm9iaW9sb2d5OiBBIFJldmlldzwvdGl0bGU+PHNlY29uZGFyeS10aXRsZT5OZXVyb2wg
VGhlcjwvc2Vjb25kYXJ5LXRpdGxlPjwvdGl0bGVzPjxwZXJpb2RpY2FsPjxmdWxsLXRpdGxlPk5l
dXJvbCBUaGVyPC9mdWxsLXRpdGxlPjwvcGVyaW9kaWNhbD48cGFnZXM+MTQ4OS0xNTE3PC9wYWdl
cz48dm9sdW1lPjExPC92b2x1bWU+PG51bWJlcj40PC9udW1iZXI+PGVkaXRpb24+MjAyMjA4MTE8
L2VkaXRpb24+PGtleXdvcmRzPjxrZXl3b3JkPkF0dGVudGlvbi1kZWZpY2l0L2h5cGVyYWN0aXZp
dHkgZGlzb3JkZXI8L2tleXdvcmQ+PGtleXdvcmQ+TGlzZGV4YW1mZXRhbWluZTwva2V5d29yZD48
a2V5d29yZD5NZWNoYW5pc20gb2YgYWN0aW9uPC9rZXl3b3JkPjxrZXl3b3JkPk1ldGh5bHBoZW5p
ZGF0ZTwva2V5d29yZD48a2V5d29yZD5Nb2xlY3VsYXIgY2hhcmFjdGVyaXNhdGlvbjwva2V5d29y
ZD48a2V5d29yZD5OZXVyb3RyYW5zbWl0dGVyIGltYmFsYW5jZTwva2V5d29yZD48L2tleXdvcmRz
PjxkYXRlcz48eWVhcj4yMDIyPC95ZWFyPjxwdWItZGF0ZXM+PGRhdGU+RGVjPC9kYXRlPjwvcHVi
LWRhdGVzPjwvZGF0ZXM+PGlzYm4+MjE5My04MjUzIChQcmludCkmI3hEOzIxOTMtNjUzNiAoRWxl
Y3Ryb25pYykmI3hEOzIxOTMtNjUzNiAoTGlua2luZyk8L2lzYm4+PGFjY2Vzc2lvbi1udW0+MzU5
NTEyODg8L2FjY2Vzc2lvbi1udW0+PHVybHM+PHJlbGF0ZWQtdXJscz48dXJsPmh0dHBzOi8vd3d3
Lm5jYmkubmxtLm5paC5nb3YvcHVibWVkLzM1OTUxMjg4PC91cmw+PC9yZWxhdGVkLXVybHM+PC91
cmxzPjxjdXN0b20yPlBNQzk1ODgxMzY8L2N1c3RvbTI+PGVsZWN0cm9uaWMtcmVzb3VyY2UtbnVt
PjEwLjEwMDcvczQwMTIwLTAyMi0wMDM5Mi0yPC9lbGVjdHJvbmljLXJlc291cmNlLW51bT48cmVt
b3RlLWRhdGFiYXNlLW5hbWU+UHViTWVkLW5vdC1NRURMSU5FPC9yZW1vdGUtZGF0YWJhc2UtbmFt
ZT48cmVtb3RlLWRhdGFiYXNlLXByb3ZpZGVyPk5MTTwvcmVtb3RlLWRhdGFiYXNlLXByb3ZpZGVy
PjwvcmVjb3JkPjwvQ2l0ZT48L0VuZE5vdGU+AG==
</w:fldData>
        </w:fldChar>
      </w:r>
      <w:r w:rsidR="001B3049" w:rsidRPr="003604A7">
        <w:rPr>
          <w:rFonts w:asciiTheme="minorHAnsi" w:hAnsiTheme="minorHAnsi" w:cstheme="minorHAnsi"/>
          <w:color w:val="000000" w:themeColor="text1"/>
          <w:lang w:val="en-US"/>
        </w:rPr>
        <w:instrText xml:space="preserve"> ADDIN EN.CITE </w:instrText>
      </w:r>
      <w:r w:rsidR="001B3049" w:rsidRPr="003604A7">
        <w:rPr>
          <w:rFonts w:asciiTheme="minorHAnsi" w:hAnsiTheme="minorHAnsi" w:cstheme="minorHAnsi"/>
          <w:color w:val="000000" w:themeColor="text1"/>
          <w:lang w:val="en-US"/>
        </w:rPr>
        <w:fldChar w:fldCharType="begin">
          <w:fldData xml:space="preserve">PEVuZE5vdGU+PENpdGU+PEF1dGhvcj5RdWludGVybzwvQXV0aG9yPjxZZWFyPjIwMjI8L1llYXI+
PFJlY051bT4yNjI8L1JlY051bT48RGlzcGxheVRleHQ+KFF1aW50ZXJvIGV0IGFsIDIwMjIpPC9E
aXNwbGF5VGV4dD48cmVjb3JkPjxyZWMtbnVtYmVyPjI2MjwvcmVjLW51bWJlcj48Zm9yZWlnbi1r
ZXlzPjxrZXkgYXBwPSJFTiIgZGItaWQ9Inh3OXYwMDI1YjkyZHRsZXByMmF2NXc5dTBkMjByeHQ1
ZnYwYSIgdGltZXN0YW1wPSIxNzIxOTA0MzQyIj4yNjI8L2tleT48L2ZvcmVpZ24ta2V5cz48cmVm
LXR5cGUgbmFtZT0iSm91cm5hbCBBcnRpY2xlIj4xNzwvcmVmLXR5cGU+PGNvbnRyaWJ1dG9ycz48
YXV0aG9ycz48YXV0aG9yPlF1aW50ZXJvLCBKLjwvYXV0aG9yPjxhdXRob3I+R3V0aWVycmV6LUNh
c2FyZXMsIEouIFIuPC9hdXRob3I+PGF1dGhvcj5BbGFtbywgQy48L2F1dGhvcj48L2F1dGhvcnM+
PC9jb250cmlidXRvcnM+PGF1dGgtYWRkcmVzcz5TZXJ2aWNpbyBkZSBQc2lxdWlhdHJpYSB5IFNh
bHVkIE1lbnRhbCwgSG9zcGl0YWwgVW5pdmVyc2l0YXJpbyBJbmZhbnRhIExlb25vciwgVW5pdmVy
c2lkYWQgQ29tcGx1dGVuc2UsIE1hZHJpZCwgU3BhaW4uJiN4RDtVbmlkYWQgQW1idWxhdG9yaWEg
ZGUgUHNpcXVpYXRyaWEgeSBTYWx1ZCBNZW50YWwgZGUgbGEgSW5mYW5jaWEsIE5pbmV6IHkgQWRv
bGVzY2VuY2lhLCBIb3NwaXRhbCBQZXJwZXR1byBTb2NvcnJvLCBCYWRham96LCBTcGFpbi4gam9z
ZXJhbW9uLmd1dGllcnJlekBzYWx1ZC1qdW50YWV4LmVzLiYjeEQ7RmFjdWx0YWQgZGUgTWVkaWNp
bmEgeSBDaWVuY2lhcyBkZSBsYSBTYWx1ZCwgVW5pdmVyc2lkYWQgZGUgQWxjYWxhLCBBbGNhbGEg
ZGUgSGVuYXJlcywgTWFkcmlkLCBTcGFpbi48L2F1dGgtYWRkcmVzcz48dGl0bGVzPjx0aXRsZT5N
b2xlY3VsYXIgQ2hhcmFjdGVyaXNhdGlvbiBvZiB0aGUgTWVjaGFuaXNtIG9mIEFjdGlvbiBvZiBT
dGltdWxhbnQgRHJ1Z3MgTGlzZGV4YW1mZXRhbWluZSBhbmQgTWV0aHlscGhlbmlkYXRlIG9uIEFE
SEQgTmV1cm9iaW9sb2d5OiBBIFJldmlldzwvdGl0bGU+PHNlY29uZGFyeS10aXRsZT5OZXVyb2wg
VGhlcjwvc2Vjb25kYXJ5LXRpdGxlPjwvdGl0bGVzPjxwZXJpb2RpY2FsPjxmdWxsLXRpdGxlPk5l
dXJvbCBUaGVyPC9mdWxsLXRpdGxlPjwvcGVyaW9kaWNhbD48cGFnZXM+MTQ4OS0xNTE3PC9wYWdl
cz48dm9sdW1lPjExPC92b2x1bWU+PG51bWJlcj40PC9udW1iZXI+PGVkaXRpb24+MjAyMjA4MTE8
L2VkaXRpb24+PGtleXdvcmRzPjxrZXl3b3JkPkF0dGVudGlvbi1kZWZpY2l0L2h5cGVyYWN0aXZp
dHkgZGlzb3JkZXI8L2tleXdvcmQ+PGtleXdvcmQ+TGlzZGV4YW1mZXRhbWluZTwva2V5d29yZD48
a2V5d29yZD5NZWNoYW5pc20gb2YgYWN0aW9uPC9rZXl3b3JkPjxrZXl3b3JkPk1ldGh5bHBoZW5p
ZGF0ZTwva2V5d29yZD48a2V5d29yZD5Nb2xlY3VsYXIgY2hhcmFjdGVyaXNhdGlvbjwva2V5d29y
ZD48a2V5d29yZD5OZXVyb3RyYW5zbWl0dGVyIGltYmFsYW5jZTwva2V5d29yZD48L2tleXdvcmRz
PjxkYXRlcz48eWVhcj4yMDIyPC95ZWFyPjxwdWItZGF0ZXM+PGRhdGU+RGVjPC9kYXRlPjwvcHVi
LWRhdGVzPjwvZGF0ZXM+PGlzYm4+MjE5My04MjUzIChQcmludCkmI3hEOzIxOTMtNjUzNiAoRWxl
Y3Ryb25pYykmI3hEOzIxOTMtNjUzNiAoTGlua2luZyk8L2lzYm4+PGFjY2Vzc2lvbi1udW0+MzU5
NTEyODg8L2FjY2Vzc2lvbi1udW0+PHVybHM+PHJlbGF0ZWQtdXJscz48dXJsPmh0dHBzOi8vd3d3
Lm5jYmkubmxtLm5paC5nb3YvcHVibWVkLzM1OTUxMjg4PC91cmw+PC9yZWxhdGVkLXVybHM+PC91
cmxzPjxjdXN0b20yPlBNQzk1ODgxMzY8L2N1c3RvbTI+PGVsZWN0cm9uaWMtcmVzb3VyY2UtbnVt
PjEwLjEwMDcvczQwMTIwLTAyMi0wMDM5Mi0yPC9lbGVjdHJvbmljLXJlc291cmNlLW51bT48cmVt
b3RlLWRhdGFiYXNlLW5hbWU+UHViTWVkLW5vdC1NRURMSU5FPC9yZW1vdGUtZGF0YWJhc2UtbmFt
ZT48cmVtb3RlLWRhdGFiYXNlLXByb3ZpZGVyPk5MTTwvcmVtb3RlLWRhdGFiYXNlLXByb3ZpZGVy
PjwvcmVjb3JkPjwvQ2l0ZT48L0VuZE5vdGU+AG==
</w:fldData>
        </w:fldChar>
      </w:r>
      <w:r w:rsidR="001B3049" w:rsidRPr="003604A7">
        <w:rPr>
          <w:rFonts w:asciiTheme="minorHAnsi" w:hAnsiTheme="minorHAnsi" w:cstheme="minorHAnsi"/>
          <w:color w:val="000000" w:themeColor="text1"/>
          <w:lang w:val="en-US"/>
        </w:rPr>
        <w:instrText xml:space="preserve"> ADDIN EN.CITE.DATA </w:instrText>
      </w:r>
      <w:r w:rsidR="001B3049" w:rsidRPr="003604A7">
        <w:rPr>
          <w:rFonts w:asciiTheme="minorHAnsi" w:hAnsiTheme="minorHAnsi" w:cstheme="minorHAnsi"/>
          <w:color w:val="000000" w:themeColor="text1"/>
          <w:lang w:val="en-US"/>
        </w:rPr>
      </w:r>
      <w:r w:rsidR="001B3049" w:rsidRPr="003604A7">
        <w:rPr>
          <w:rFonts w:asciiTheme="minorHAnsi" w:hAnsiTheme="minorHAnsi" w:cstheme="minorHAnsi"/>
          <w:color w:val="000000" w:themeColor="text1"/>
          <w:lang w:val="en-US"/>
        </w:rPr>
        <w:fldChar w:fldCharType="end"/>
      </w:r>
      <w:r w:rsidR="001B3049" w:rsidRPr="003604A7">
        <w:rPr>
          <w:rFonts w:asciiTheme="minorHAnsi" w:hAnsiTheme="minorHAnsi" w:cstheme="minorHAnsi"/>
          <w:color w:val="000000" w:themeColor="text1"/>
          <w:lang w:val="en-US"/>
        </w:rPr>
      </w:r>
      <w:r w:rsidR="001B3049" w:rsidRPr="003604A7">
        <w:rPr>
          <w:rFonts w:asciiTheme="minorHAnsi" w:hAnsiTheme="minorHAnsi" w:cstheme="minorHAnsi"/>
          <w:color w:val="000000" w:themeColor="text1"/>
          <w:lang w:val="en-US"/>
        </w:rPr>
        <w:fldChar w:fldCharType="separate"/>
      </w:r>
      <w:r w:rsidR="001B3049" w:rsidRPr="003604A7">
        <w:rPr>
          <w:rFonts w:asciiTheme="minorHAnsi" w:hAnsiTheme="minorHAnsi" w:cstheme="minorHAnsi"/>
          <w:noProof/>
          <w:color w:val="000000" w:themeColor="text1"/>
          <w:lang w:val="en-US"/>
        </w:rPr>
        <w:t>(Quintero et al 2022)</w:t>
      </w:r>
      <w:r w:rsidR="001B3049" w:rsidRPr="003604A7">
        <w:rPr>
          <w:rFonts w:asciiTheme="minorHAnsi" w:hAnsiTheme="minorHAnsi" w:cstheme="minorHAnsi"/>
          <w:color w:val="000000" w:themeColor="text1"/>
          <w:lang w:val="en-US"/>
        </w:rPr>
        <w:fldChar w:fldCharType="end"/>
      </w:r>
      <w:r w:rsidR="001F7F52" w:rsidRPr="003604A7">
        <w:rPr>
          <w:rFonts w:asciiTheme="minorHAnsi" w:hAnsiTheme="minorHAnsi" w:cstheme="minorHAnsi"/>
          <w:color w:val="000000" w:themeColor="text1"/>
          <w:lang w:val="en-US"/>
        </w:rPr>
        <w:t xml:space="preserve">. For instance, </w:t>
      </w:r>
      <w:r w:rsidR="00144F78" w:rsidRPr="003604A7">
        <w:rPr>
          <w:rFonts w:asciiTheme="minorHAnsi" w:hAnsiTheme="minorHAnsi" w:cstheme="minorHAnsi"/>
          <w:color w:val="000000" w:themeColor="text1"/>
          <w:lang w:val="en-US"/>
        </w:rPr>
        <w:t xml:space="preserve">as reviewed in Tsai et al. (2017), </w:t>
      </w:r>
      <w:r w:rsidR="001F7F52" w:rsidRPr="003604A7">
        <w:rPr>
          <w:rFonts w:asciiTheme="minorHAnsi" w:hAnsiTheme="minorHAnsi" w:cstheme="minorHAnsi"/>
          <w:color w:val="000000" w:themeColor="text1"/>
          <w:lang w:val="en-US"/>
        </w:rPr>
        <w:t>MPH increases BDNF expression and alleviates hyperactivity in the spontaneously hypertensive rats, a model of ADHD</w:t>
      </w:r>
      <w:r w:rsidRPr="003604A7">
        <w:rPr>
          <w:rFonts w:asciiTheme="minorHAnsi" w:hAnsiTheme="minorHAnsi" w:cstheme="minorHAnsi"/>
          <w:color w:val="000000" w:themeColor="text1"/>
          <w:lang w:val="en-US"/>
        </w:rPr>
        <w:t xml:space="preserve"> </w:t>
      </w:r>
      <w:r w:rsidR="005C2D3F" w:rsidRPr="003604A7">
        <w:rPr>
          <w:rFonts w:asciiTheme="minorHAnsi" w:hAnsiTheme="minorHAnsi" w:cstheme="minorHAnsi"/>
          <w:color w:val="000000" w:themeColor="text1"/>
          <w:lang w:val="en-US"/>
        </w:rPr>
        <w:fldChar w:fldCharType="begin">
          <w:fldData xml:space="preserve">PEVuZE5vdGU+PENpdGU+PEF1dGhvcj5LaW08L0F1dGhvcj48WWVhcj4yMDExPC9ZZWFyPjxSZWNO
dW0+MzExPC9SZWNOdW0+PERpc3BsYXlUZXh0PihLaW0gZXQgYWwgMjAxMWIpPC9EaXNwbGF5VGV4
dD48cmVjb3JkPjxyZWMtbnVtYmVyPjMxMTwvcmVjLW51bWJlcj48Zm9yZWlnbi1rZXlzPjxrZXkg
YXBwPSJFTiIgZGItaWQ9Inh3OXYwMDI1YjkyZHRsZXByMmF2NXc5dTBkMjByeHQ1ZnYwYSIgdGlt
ZXN0YW1wPSIxNzIxOTA4NTk2Ij4zMTE8L2tleT48L2ZvcmVpZ24ta2V5cz48cmVmLXR5cGUgbmFt
ZT0iSm91cm5hbCBBcnRpY2xlIj4xNzwvcmVmLXR5cGU+PGNvbnRyaWJ1dG9ycz48YXV0aG9ycz48
YXV0aG9yPktpbSwgSC48L2F1dGhvcj48YXV0aG9yPkhlbywgSC4gSS48L2F1dGhvcj48YXV0aG9y
PktpbSwgRC4gSC48L2F1dGhvcj48YXV0aG9yPktvLCBJLiBHLjwvYXV0aG9yPjxhdXRob3I+TGVl
LCBTLiBTLjwvYXV0aG9yPjxhdXRob3I+S2ltLCBTLiBFLjwvYXV0aG9yPjxhdXRob3I+S2ltLCBC
LiBLLjwvYXV0aG9yPjxhdXRob3I+S2ltLCBULiBXLjwvYXV0aG9yPjxhdXRob3I+SmksIEUuIFMu
PC9hdXRob3I+PGF1dGhvcj5LaW0sIEouIEQuPC9hdXRob3I+PGF1dGhvcj5TaGluLCBNLiBTLjwv
YXV0aG9yPjxhdXRob3I+Q2hvaSwgWS4gVy48L2F1dGhvcj48YXV0aG9yPktpbSwgQy4gSi48L2F1
dGhvcj48L2F1dGhvcnM+PC9jb250cmlidXRvcnM+PGF1dGgtYWRkcmVzcz5EZXBhcnRtZW50IG9m
IE9yaWVudGFsIFNwb3J0cyBNZWRpY2luZSwgRGFlZ3UgSGFhbnkgVW5pdmVyc2l0eSwgR3llb25n
c2FuIDcxMi03MTUsIFJlcHVibGljIG9mIEtvcmVhLjwvYXV0aC1hZGRyZXNzPjx0aXRsZXM+PHRp
dGxlPlRyZWFkbWlsbCBleGVyY2lzZSBhbmQgbWV0aHlscGhlbmlkYXRlIGFtZWxpb3JhdGUgc3lt
cHRvbXMgb2YgYXR0ZW50aW9uIGRlZmljaXQvaHlwZXJhY3Rpdml0eSBkaXNvcmRlciB0aHJvdWdo
IGVuaGFuY2luZyBkb3BhbWluZSBzeW50aGVzaXMgYW5kIGJyYWluLWRlcml2ZWQgbmV1cm90cm9w
aGljIGZhY3RvciBleHByZXNzaW9uIGluIHNwb250YW5lb3VzIGh5cGVydGVuc2l2ZSByYXRzPC90
aXRsZT48c2Vjb25kYXJ5LXRpdGxlPk5ldXJvc2NpIExldHQ8L3NlY29uZGFyeS10aXRsZT48L3Rp
dGxlcz48cGVyaW9kaWNhbD48ZnVsbC10aXRsZT5OZXVyb3NjaSBMZXR0PC9mdWxsLXRpdGxlPjwv
cGVyaW9kaWNhbD48cGFnZXM+MzUtOTwvcGFnZXM+PHZvbHVtZT41MDQ8L3ZvbHVtZT48bnVtYmVy
PjE8L251bWJlcj48ZWRpdGlvbj4yMDExMDgzMTwvZWRpdGlvbj48a2V5d29yZHM+PGtleXdvcmQ+
QW5pbWFsczwva2V5d29yZD48a2V5d29yZD5BdHRlbnRpb24gRGVmaWNpdCBEaXNvcmRlciB3aXRo
IEh5cGVyYWN0aXZpdHkvZHJ1ZyB0aGVyYXB5L21ldGFib2xpc20vKnRoZXJhcHk8L2tleXdvcmQ+
PGtleXdvcmQ+QnJhaW4tRGVyaXZlZCBOZXVyb3Ryb3BoaWMgRmFjdG9yLypiaW9zeW50aGVzaXM8
L2tleXdvcmQ+PGtleXdvcmQ+Q2VudHJhbCBOZXJ2b3VzIFN5c3RlbSBTdGltdWxhbnRzL3BoYXJt
YWNvbG9neS90aGVyYXBldXRpYyB1c2U8L2tleXdvcmQ+PGtleXdvcmQ+Q29tYmluZWQgTW9kYWxp
dHkgVGhlcmFweS9tZXRob2RzL3BzeWNob2xvZ3k8L2tleXdvcmQ+PGtleXdvcmQ+Q29ycHVzIFN0
cmlhdHVtL2RydWcgZWZmZWN0cy9tZXRhYm9saXNtPC9rZXl3b3JkPjxrZXl3b3JkPkRpc2Vhc2Ug
TW9kZWxzLCBBbmltYWw8L2tleXdvcmQ+PGtleXdvcmQ+RG9wYW1pbmUvKmJpb3N5bnRoZXNpczwv
a2V5d29yZD48a2V5d29yZD5IaXBwb2NhbXB1cy9tZXRhYm9saXNtPC9rZXl3b3JkPjxrZXl3b3Jk
Pkh1bWFuczwva2V5d29yZD48a2V5d29yZD5NYWxlPC9rZXl3b3JkPjxrZXl3b3JkPk1hemUgTGVh
cm5pbmcvZHJ1ZyBlZmZlY3RzPC9rZXl3b3JkPjxrZXl3b3JkPk1lbW9yeS9kcnVnIGVmZmVjdHM8
L2tleXdvcmQ+PGtleXdvcmQ+TWV0aHlscGhlbmlkYXRlLypwaGFybWFjb2xvZ3kvdGhlcmFwZXV0
aWMgdXNlPC9rZXl3b3JkPjxrZXl3b3JkPk1vdG9yIEFjdGl2aXR5L2RydWcgZWZmZWN0czwva2V5
d29yZD48a2V5d29yZD4qUGh5c2ljYWwgQ29uZGl0aW9uaW5nLCBBbmltYWw8L2tleXdvcmQ+PGtl
eXdvcmQ+UmF0czwva2V5d29yZD48a2V5d29yZD5SYXRzLCBJbmJyZWQgU0hSPC9rZXl3b3JkPjxr
ZXl3b3JkPlN1YnN0YW50aWEgTmlncmEvbWV0YWJvbGlzbTwva2V5d29yZD48a2V5d29yZD5UeXJv
c2luZSAzLU1vbm9veHlnZW5hc2UvYmlvc3ludGhlc2lzPC9rZXl3b3JkPjwva2V5d29yZHM+PGRh
dGVzPjx5ZWFyPjIwMTE8L3llYXI+PHB1Yi1kYXRlcz48ZGF0ZT5PY3QgMTc8L2RhdGU+PC9wdWIt
ZGF0ZXM+PC9kYXRlcz48aXNibj4xODcyLTc5NzIgKEVsZWN0cm9uaWMpJiN4RDswMzA0LTM5NDAg
KExpbmtpbmcpPC9pc2JuPjxhY2Nlc3Npb24tbnVtPjIxOTA3MjY0PC9hY2Nlc3Npb24tbnVtPjx1
cmxzPjxyZWxhdGVkLXVybHM+PHVybD5odHRwczovL3d3dy5uY2JpLm5sbS5uaWguZ292L3B1Ym1l
ZC8yMTkwNzI2NDwvdXJsPjwvcmVsYXRlZC11cmxzPjwvdXJscz48ZWxlY3Ryb25pYy1yZXNvdXJj
ZS1udW0+MTAuMTAxNi9qLm5ldWxldC4yMDExLjA4LjA1MjwvZWxlY3Ryb25pYy1yZXNvdXJjZS1u
dW0+PHJlbW90ZS1kYXRhYmFzZS1uYW1lPk1lZGxpbmU8L3JlbW90ZS1kYXRhYmFzZS1uYW1lPjxy
ZW1vdGUtZGF0YWJhc2UtcHJvdmlkZXI+TkxNPC9yZW1vdGUtZGF0YWJhc2UtcHJvdmlkZXI+PC9y
ZWNvcmQ+PC9DaXRlPjwvRW5kTm90ZT4A
</w:fldData>
        </w:fldChar>
      </w:r>
      <w:r w:rsidR="001E5997" w:rsidRPr="003604A7">
        <w:rPr>
          <w:rFonts w:asciiTheme="minorHAnsi" w:hAnsiTheme="minorHAnsi" w:cstheme="minorHAnsi"/>
          <w:color w:val="000000" w:themeColor="text1"/>
          <w:lang w:val="en-US"/>
        </w:rPr>
        <w:instrText xml:space="preserve"> ADDIN EN.CITE </w:instrText>
      </w:r>
      <w:r w:rsidR="001E5997" w:rsidRPr="003604A7">
        <w:rPr>
          <w:rFonts w:asciiTheme="minorHAnsi" w:hAnsiTheme="minorHAnsi" w:cstheme="minorHAnsi"/>
          <w:color w:val="000000" w:themeColor="text1"/>
          <w:lang w:val="en-US"/>
        </w:rPr>
        <w:fldChar w:fldCharType="begin">
          <w:fldData xml:space="preserve">PEVuZE5vdGU+PENpdGU+PEF1dGhvcj5LaW08L0F1dGhvcj48WWVhcj4yMDExPC9ZZWFyPjxSZWNO
dW0+MzExPC9SZWNOdW0+PERpc3BsYXlUZXh0PihLaW0gZXQgYWwgMjAxMWIpPC9EaXNwbGF5VGV4
dD48cmVjb3JkPjxyZWMtbnVtYmVyPjMxMTwvcmVjLW51bWJlcj48Zm9yZWlnbi1rZXlzPjxrZXkg
YXBwPSJFTiIgZGItaWQ9Inh3OXYwMDI1YjkyZHRsZXByMmF2NXc5dTBkMjByeHQ1ZnYwYSIgdGlt
ZXN0YW1wPSIxNzIxOTA4NTk2Ij4zMTE8L2tleT48L2ZvcmVpZ24ta2V5cz48cmVmLXR5cGUgbmFt
ZT0iSm91cm5hbCBBcnRpY2xlIj4xNzwvcmVmLXR5cGU+PGNvbnRyaWJ1dG9ycz48YXV0aG9ycz48
YXV0aG9yPktpbSwgSC48L2F1dGhvcj48YXV0aG9yPkhlbywgSC4gSS48L2F1dGhvcj48YXV0aG9y
PktpbSwgRC4gSC48L2F1dGhvcj48YXV0aG9yPktvLCBJLiBHLjwvYXV0aG9yPjxhdXRob3I+TGVl
LCBTLiBTLjwvYXV0aG9yPjxhdXRob3I+S2ltLCBTLiBFLjwvYXV0aG9yPjxhdXRob3I+S2ltLCBC
LiBLLjwvYXV0aG9yPjxhdXRob3I+S2ltLCBULiBXLjwvYXV0aG9yPjxhdXRob3I+SmksIEUuIFMu
PC9hdXRob3I+PGF1dGhvcj5LaW0sIEouIEQuPC9hdXRob3I+PGF1dGhvcj5TaGluLCBNLiBTLjwv
YXV0aG9yPjxhdXRob3I+Q2hvaSwgWS4gVy48L2F1dGhvcj48YXV0aG9yPktpbSwgQy4gSi48L2F1
dGhvcj48L2F1dGhvcnM+PC9jb250cmlidXRvcnM+PGF1dGgtYWRkcmVzcz5EZXBhcnRtZW50IG9m
IE9yaWVudGFsIFNwb3J0cyBNZWRpY2luZSwgRGFlZ3UgSGFhbnkgVW5pdmVyc2l0eSwgR3llb25n
c2FuIDcxMi03MTUsIFJlcHVibGljIG9mIEtvcmVhLjwvYXV0aC1hZGRyZXNzPjx0aXRsZXM+PHRp
dGxlPlRyZWFkbWlsbCBleGVyY2lzZSBhbmQgbWV0aHlscGhlbmlkYXRlIGFtZWxpb3JhdGUgc3lt
cHRvbXMgb2YgYXR0ZW50aW9uIGRlZmljaXQvaHlwZXJhY3Rpdml0eSBkaXNvcmRlciB0aHJvdWdo
IGVuaGFuY2luZyBkb3BhbWluZSBzeW50aGVzaXMgYW5kIGJyYWluLWRlcml2ZWQgbmV1cm90cm9w
aGljIGZhY3RvciBleHByZXNzaW9uIGluIHNwb250YW5lb3VzIGh5cGVydGVuc2l2ZSByYXRzPC90
aXRsZT48c2Vjb25kYXJ5LXRpdGxlPk5ldXJvc2NpIExldHQ8L3NlY29uZGFyeS10aXRsZT48L3Rp
dGxlcz48cGVyaW9kaWNhbD48ZnVsbC10aXRsZT5OZXVyb3NjaSBMZXR0PC9mdWxsLXRpdGxlPjwv
cGVyaW9kaWNhbD48cGFnZXM+MzUtOTwvcGFnZXM+PHZvbHVtZT41MDQ8L3ZvbHVtZT48bnVtYmVy
PjE8L251bWJlcj48ZWRpdGlvbj4yMDExMDgzMTwvZWRpdGlvbj48a2V5d29yZHM+PGtleXdvcmQ+
QW5pbWFsczwva2V5d29yZD48a2V5d29yZD5BdHRlbnRpb24gRGVmaWNpdCBEaXNvcmRlciB3aXRo
IEh5cGVyYWN0aXZpdHkvZHJ1ZyB0aGVyYXB5L21ldGFib2xpc20vKnRoZXJhcHk8L2tleXdvcmQ+
PGtleXdvcmQ+QnJhaW4tRGVyaXZlZCBOZXVyb3Ryb3BoaWMgRmFjdG9yLypiaW9zeW50aGVzaXM8
L2tleXdvcmQ+PGtleXdvcmQ+Q2VudHJhbCBOZXJ2b3VzIFN5c3RlbSBTdGltdWxhbnRzL3BoYXJt
YWNvbG9neS90aGVyYXBldXRpYyB1c2U8L2tleXdvcmQ+PGtleXdvcmQ+Q29tYmluZWQgTW9kYWxp
dHkgVGhlcmFweS9tZXRob2RzL3BzeWNob2xvZ3k8L2tleXdvcmQ+PGtleXdvcmQ+Q29ycHVzIFN0
cmlhdHVtL2RydWcgZWZmZWN0cy9tZXRhYm9saXNtPC9rZXl3b3JkPjxrZXl3b3JkPkRpc2Vhc2Ug
TW9kZWxzLCBBbmltYWw8L2tleXdvcmQ+PGtleXdvcmQ+RG9wYW1pbmUvKmJpb3N5bnRoZXNpczwv
a2V5d29yZD48a2V5d29yZD5IaXBwb2NhbXB1cy9tZXRhYm9saXNtPC9rZXl3b3JkPjxrZXl3b3Jk
Pkh1bWFuczwva2V5d29yZD48a2V5d29yZD5NYWxlPC9rZXl3b3JkPjxrZXl3b3JkPk1hemUgTGVh
cm5pbmcvZHJ1ZyBlZmZlY3RzPC9rZXl3b3JkPjxrZXl3b3JkPk1lbW9yeS9kcnVnIGVmZmVjdHM8
L2tleXdvcmQ+PGtleXdvcmQ+TWV0aHlscGhlbmlkYXRlLypwaGFybWFjb2xvZ3kvdGhlcmFwZXV0
aWMgdXNlPC9rZXl3b3JkPjxrZXl3b3JkPk1vdG9yIEFjdGl2aXR5L2RydWcgZWZmZWN0czwva2V5
d29yZD48a2V5d29yZD4qUGh5c2ljYWwgQ29uZGl0aW9uaW5nLCBBbmltYWw8L2tleXdvcmQ+PGtl
eXdvcmQ+UmF0czwva2V5d29yZD48a2V5d29yZD5SYXRzLCBJbmJyZWQgU0hSPC9rZXl3b3JkPjxr
ZXl3b3JkPlN1YnN0YW50aWEgTmlncmEvbWV0YWJvbGlzbTwva2V5d29yZD48a2V5d29yZD5UeXJv
c2luZSAzLU1vbm9veHlnZW5hc2UvYmlvc3ludGhlc2lzPC9rZXl3b3JkPjwva2V5d29yZHM+PGRh
dGVzPjx5ZWFyPjIwMTE8L3llYXI+PHB1Yi1kYXRlcz48ZGF0ZT5PY3QgMTc8L2RhdGU+PC9wdWIt
ZGF0ZXM+PC9kYXRlcz48aXNibj4xODcyLTc5NzIgKEVsZWN0cm9uaWMpJiN4RDswMzA0LTM5NDAg
KExpbmtpbmcpPC9pc2JuPjxhY2Nlc3Npb24tbnVtPjIxOTA3MjY0PC9hY2Nlc3Npb24tbnVtPjx1
cmxzPjxyZWxhdGVkLXVybHM+PHVybD5odHRwczovL3d3dy5uY2JpLm5sbS5uaWguZ292L3B1Ym1l
ZC8yMTkwNzI2NDwvdXJsPjwvcmVsYXRlZC11cmxzPjwvdXJscz48ZWxlY3Ryb25pYy1yZXNvdXJj
ZS1udW0+MTAuMTAxNi9qLm5ldWxldC4yMDExLjA4LjA1MjwvZWxlY3Ryb25pYy1yZXNvdXJjZS1u
dW0+PHJlbW90ZS1kYXRhYmFzZS1uYW1lPk1lZGxpbmU8L3JlbW90ZS1kYXRhYmFzZS1uYW1lPjxy
ZW1vdGUtZGF0YWJhc2UtcHJvdmlkZXI+TkxNPC9yZW1vdGUtZGF0YWJhc2UtcHJvdmlkZXI+PC9y
ZWNvcmQ+PC9DaXRlPjwvRW5kTm90ZT4A
</w:fldData>
        </w:fldChar>
      </w:r>
      <w:r w:rsidR="001E5997" w:rsidRPr="003604A7">
        <w:rPr>
          <w:rFonts w:asciiTheme="minorHAnsi" w:hAnsiTheme="minorHAnsi" w:cstheme="minorHAnsi"/>
          <w:color w:val="000000" w:themeColor="text1"/>
          <w:lang w:val="en-US"/>
        </w:rPr>
        <w:instrText xml:space="preserve"> ADDIN EN.CITE.DATA </w:instrText>
      </w:r>
      <w:r w:rsidR="001E5997" w:rsidRPr="003604A7">
        <w:rPr>
          <w:rFonts w:asciiTheme="minorHAnsi" w:hAnsiTheme="minorHAnsi" w:cstheme="minorHAnsi"/>
          <w:color w:val="000000" w:themeColor="text1"/>
          <w:lang w:val="en-US"/>
        </w:rPr>
      </w:r>
      <w:r w:rsidR="001E5997" w:rsidRPr="003604A7">
        <w:rPr>
          <w:rFonts w:asciiTheme="minorHAnsi" w:hAnsiTheme="minorHAnsi" w:cstheme="minorHAnsi"/>
          <w:color w:val="000000" w:themeColor="text1"/>
          <w:lang w:val="en-US"/>
        </w:rPr>
        <w:fldChar w:fldCharType="end"/>
      </w:r>
      <w:r w:rsidR="005C2D3F" w:rsidRPr="003604A7">
        <w:rPr>
          <w:rFonts w:asciiTheme="minorHAnsi" w:hAnsiTheme="minorHAnsi" w:cstheme="minorHAnsi"/>
          <w:color w:val="000000" w:themeColor="text1"/>
          <w:lang w:val="en-US"/>
        </w:rPr>
      </w:r>
      <w:r w:rsidR="005C2D3F" w:rsidRPr="003604A7">
        <w:rPr>
          <w:rFonts w:asciiTheme="minorHAnsi" w:hAnsiTheme="minorHAnsi" w:cstheme="minorHAnsi"/>
          <w:color w:val="000000" w:themeColor="text1"/>
          <w:lang w:val="en-US"/>
        </w:rPr>
        <w:fldChar w:fldCharType="separate"/>
      </w:r>
      <w:r w:rsidR="001E5997" w:rsidRPr="003604A7">
        <w:rPr>
          <w:rFonts w:asciiTheme="minorHAnsi" w:hAnsiTheme="minorHAnsi" w:cstheme="minorHAnsi"/>
          <w:noProof/>
          <w:color w:val="000000" w:themeColor="text1"/>
          <w:lang w:val="en-US"/>
        </w:rPr>
        <w:t>(Kim et al 2011b)</w:t>
      </w:r>
      <w:r w:rsidR="005C2D3F" w:rsidRPr="003604A7">
        <w:rPr>
          <w:rFonts w:asciiTheme="minorHAnsi" w:hAnsiTheme="minorHAnsi" w:cstheme="minorHAnsi"/>
          <w:color w:val="000000" w:themeColor="text1"/>
          <w:lang w:val="en-US"/>
        </w:rPr>
        <w:fldChar w:fldCharType="end"/>
      </w:r>
      <w:r w:rsidR="001F7F52" w:rsidRPr="003604A7">
        <w:rPr>
          <w:rFonts w:asciiTheme="minorHAnsi" w:hAnsiTheme="minorHAnsi" w:cstheme="minorHAnsi"/>
          <w:color w:val="000000" w:themeColor="text1"/>
          <w:lang w:val="en-US"/>
        </w:rPr>
        <w:t>.</w:t>
      </w:r>
      <w:r w:rsidR="00144F78" w:rsidRPr="003604A7">
        <w:rPr>
          <w:rFonts w:asciiTheme="minorHAnsi" w:hAnsiTheme="minorHAnsi" w:cstheme="minorHAnsi"/>
          <w:color w:val="000000" w:themeColor="text1"/>
          <w:lang w:val="en-US"/>
        </w:rPr>
        <w:t xml:space="preserve"> </w:t>
      </w:r>
      <w:r w:rsidR="001F7F52" w:rsidRPr="003604A7">
        <w:rPr>
          <w:rFonts w:asciiTheme="minorHAnsi" w:hAnsiTheme="minorHAnsi" w:cstheme="minorHAnsi"/>
          <w:color w:val="000000" w:themeColor="text1"/>
          <w:lang w:val="en-US"/>
        </w:rPr>
        <w:t>However, other studies reported that MPH</w:t>
      </w:r>
      <w:r w:rsidR="009A0312" w:rsidRPr="003604A7">
        <w:rPr>
          <w:rFonts w:asciiTheme="minorHAnsi" w:hAnsiTheme="minorHAnsi" w:cstheme="minorHAnsi"/>
          <w:color w:val="000000" w:themeColor="text1"/>
          <w:lang w:val="en-US"/>
        </w:rPr>
        <w:t xml:space="preserve"> and amphetamines</w:t>
      </w:r>
      <w:r w:rsidR="001F7F52" w:rsidRPr="003604A7">
        <w:rPr>
          <w:rFonts w:asciiTheme="minorHAnsi" w:hAnsiTheme="minorHAnsi" w:cstheme="minorHAnsi"/>
          <w:color w:val="000000" w:themeColor="text1"/>
          <w:lang w:val="en-US"/>
        </w:rPr>
        <w:t xml:space="preserve"> both increased and decreased BDNF brain levels and suggested reduced or opposite findings in adult</w:t>
      </w:r>
      <w:r w:rsidR="00144F78" w:rsidRPr="003604A7">
        <w:rPr>
          <w:rFonts w:asciiTheme="minorHAnsi" w:hAnsiTheme="minorHAnsi" w:cstheme="minorHAnsi"/>
          <w:color w:val="000000" w:themeColor="text1"/>
          <w:lang w:val="en-US"/>
        </w:rPr>
        <w:t xml:space="preserve"> as compared to juvenile animals</w:t>
      </w:r>
      <w:r w:rsidR="001F7F52" w:rsidRPr="003604A7">
        <w:rPr>
          <w:rFonts w:asciiTheme="minorHAnsi" w:hAnsiTheme="minorHAnsi" w:cstheme="minorHAnsi"/>
          <w:color w:val="000000" w:themeColor="text1"/>
          <w:lang w:val="en-US"/>
        </w:rPr>
        <w:t xml:space="preserve"> </w:t>
      </w:r>
      <w:r w:rsidR="00D63397" w:rsidRPr="003604A7">
        <w:rPr>
          <w:rFonts w:asciiTheme="minorHAnsi" w:hAnsiTheme="minorHAnsi" w:cstheme="minorHAnsi"/>
          <w:color w:val="000000" w:themeColor="text1"/>
          <w:lang w:val="en-US"/>
        </w:rPr>
        <w:fldChar w:fldCharType="begin">
          <w:fldData xml:space="preserve">PEVuZE5vdGU+PENpdGU+PEF1dGhvcj5Uc2FpPC9BdXRob3I+PFllYXI+MjAxNzwvWWVhcj48UmVj
TnVtPjI5MDwvUmVjTnVtPjxEaXNwbGF5VGV4dD4oQmFuZXJqZWUgZXQgYWwgMjAwOSwgVHNhaSAy
MDE3KTwvRGlzcGxheVRleHQ+PHJlY29yZD48cmVjLW51bWJlcj4yOTA8L3JlYy1udW1iZXI+PGZv
cmVpZ24ta2V5cz48a2V5IGFwcD0iRU4iIGRiLWlkPSJ4dzl2MDAyNWI5MmR0bGVwcjJhdjV3OXUw
ZDIwcnh0NWZ2MGEiIHRpbWVzdGFtcD0iMTcyMTkwNjc1OSI+MjkwPC9rZXk+PC9mb3JlaWduLWtl
eXM+PHJlZi10eXBlIG5hbWU9IkpvdXJuYWwgQXJ0aWNsZSI+MTc8L3JlZi10eXBlPjxjb250cmli
dXRvcnM+PGF1dGhvcnM+PGF1dGhvcj5Uc2FpLCBTLiBKLjwvYXV0aG9yPjwvYXV0aG9ycz48L2Nv
bnRyaWJ1dG9ycz48YXV0aC1hZGRyZXNzPkRlcGFydG1lbnQgb2YgUHN5Y2hpYXRyeSwgVGFpcGVp
IFZldGVyYW5zIEdlbmVyYWwgSG9zcGl0YWwsIFRhaXBlaSwgVGFpd2FuOyBTY2hvb2wgb2YgTWVk
aWNpbmUsIE5hdGlvbmFsIFlhbmctTWluZyBVbml2ZXJzaXR5LCBUYWlwZWksIFRhaXdhbi4gRWxl
Y3Ryb25pYyBhZGRyZXNzOiB0c2FpNjEwOTEzQGdtYWlsLmNvbS48L2F1dGgtYWRkcmVzcz48dGl0
bGVzPjx0aXRsZT5Sb2xlIG9mIG5ldXJvdHJvcGhpYyBmYWN0b3JzIGluIGF0dGVudGlvbiBkZWZp
Y2l0IGh5cGVyYWN0aXZpdHkgZGlzb3JkZXI8L3RpdGxlPjxzZWNvbmRhcnktdGl0bGU+Q3l0b2tp
bmUgR3Jvd3RoIEZhY3RvciBSZXY8L3NlY29uZGFyeS10aXRsZT48L3RpdGxlcz48cGVyaW9kaWNh
bD48ZnVsbC10aXRsZT5DeXRva2luZSBHcm93dGggRmFjdG9yIFJldjwvZnVsbC10aXRsZT48L3Bl
cmlvZGljYWw+PHBhZ2VzPjM1LTQxPC9wYWdlcz48dm9sdW1lPjM0PC92b2x1bWU+PGVkaXRpb24+
MjAxNjExMzA8L2VkaXRpb24+PGtleXdvcmRzPjxrZXl3b3JkPkFuaW1hbHM8L2tleXdvcmQ+PGtl
eXdvcmQ+QXR0ZW50aW9uIERlZmljaXQgRGlzb3JkZXIgd2l0aCBIeXBlcmFjdGl2aXR5LypwaHlz
aW9wYXRob2xvZ3kvdGhlcmFweTwva2V5d29yZD48a2V5d29yZD5CaW9tYXJrZXJzL2Jsb29kPC9r
ZXl3b3JkPjxrZXl3b3JkPkJyYWluLURlcml2ZWQgTmV1cm90cm9waGljIEZhY3Rvci9ibG9vZC9n
ZW5ldGljcy8qcGh5c2lvbG9neS90aGVyYXBldXRpYyB1c2U8L2tleXdvcmQ+PGtleXdvcmQ+Q2hp
bGQ8L2tleXdvcmQ+PGtleXdvcmQ+Q2xpbmljYWwgU3R1ZGllcyBhcyBUb3BpYzwva2V5d29yZD48
a2V5d29yZD5IdW1hbnM8L2tleXdvcmQ+PGtleXdvcmQ+TWljZTwva2V5d29yZD48a2V5d29yZD5N
aWNlLCBLbm9ja291dDwva2V5d29yZD48a2V5d29yZD5OZXJ2ZSBHcm93dGggRmFjdG9ycy9ibG9v
ZC9nZW5ldGljcy8qcGh5c2lvbG9neS90aGVyYXBldXRpYyB1c2U8L2tleXdvcmQ+PGtleXdvcmQ+
QXR0ZW50aW9uIGRlZmljaXQgaHlwZXJhY3Rpdml0eSBkaXNvcmRlcjwva2V5d29yZD48a2V5d29y
ZD5CZG5mPC9rZXl3b3JkPjxrZXl3b3JkPk5ldXJvdHJvcGhpbnM8L2tleXdvcmQ+PC9rZXl3b3Jk
cz48ZGF0ZXM+PHllYXI+MjAxNzwveWVhcj48cHViLWRhdGVzPjxkYXRlPkFwcjwvZGF0ZT48L3B1
Yi1kYXRlcz48L2RhdGVzPjxpc2JuPjE4NzktMDMwNSAoRWxlY3Ryb25pYykmI3hEOzEzNTktNjEw
MSAoTGlua2luZyk8L2lzYm4+PGFjY2Vzc2lvbi1udW0+Mjc5MTk2NDY8L2FjY2Vzc2lvbi1udW0+
PHVybHM+PHJlbGF0ZWQtdXJscz48dXJsPmh0dHBzOi8vd3d3Lm5jYmkubmxtLm5paC5nb3YvcHVi
bWVkLzI3OTE5NjQ2PC91cmw+PC9yZWxhdGVkLXVybHM+PC91cmxzPjxlbGVjdHJvbmljLXJlc291
cmNlLW51bT4xMC4xMDE2L2ouY3l0b2dmci4yMDE2LjExLjAwMzwvZWxlY3Ryb25pYy1yZXNvdXJj
ZS1udW0+PHJlbW90ZS1kYXRhYmFzZS1uYW1lPk1lZGxpbmU8L3JlbW90ZS1kYXRhYmFzZS1uYW1l
PjxyZW1vdGUtZGF0YWJhc2UtcHJvdmlkZXI+TkxNPC9yZW1vdGUtZGF0YWJhc2UtcHJvdmlkZXI+
PC9yZWNvcmQ+PC9DaXRlPjxDaXRlPjxBdXRob3I+QmFuZXJqZWU8L0F1dGhvcj48WWVhcj4yMDA5
PC9ZZWFyPjxSZWNOdW0+MzEyPC9SZWNOdW0+PHJlY29yZD48cmVjLW51bWJlcj4zMTI8L3JlYy1u
dW1iZXI+PGZvcmVpZ24ta2V5cz48a2V5IGFwcD0iRU4iIGRiLWlkPSJ4dzl2MDAyNWI5MmR0bGVw
cjJhdjV3OXUwZDIwcnh0NWZ2MGEiIHRpbWVzdGFtcD0iMTcyMTkwODcxNCI+MzEyPC9rZXk+PC9m
b3JlaWduLWtleXM+PHJlZi10eXBlIG5hbWU9IkpvdXJuYWwgQXJ0aWNsZSI+MTc8L3JlZi10eXBl
Pjxjb250cmlidXRvcnM+PGF1dGhvcnM+PGF1dGhvcj5CYW5lcmplZSwgUC4gUy48L2F1dGhvcj48
YXV0aG9yPkFzdG9uLCBKLjwvYXV0aG9yPjxhdXRob3I+S2h1bmRha2FyLCBBLiBBLjwvYXV0aG9y
PjxhdXRob3I+WmV0dGVyc3Ryb20sIFQuIFMuPC9hdXRob3I+PC9hdXRob3JzPjwvY29udHJpYnV0
b3JzPjxhdXRoLWFkZHJlc3M+TGVpY2VzdGVyIFNjaG9vbCBvZiBQaGFybWFjeSwgRmFjdWx0eSBv
ZiBIZWFsdGggYW5kIExpZmUgU2NpZW5jZXMsIERlIE1vbnRmb3J0IFVuaXZlcnNpdHksIFRoZSBH
YXRld2F5LCBMZWljZXN0ZXIsIFVLLjwvYXV0aC1hZGRyZXNzPjx0aXRsZXM+PHRpdGxlPkRpZmZl
cmVudGlhbCByZWd1bGF0aW9uIG9mIHBzeWNob3N0aW11bGFudC1pbmR1Y2VkIGdlbmUgZXhwcmVz
c2lvbiBvZiBicmFpbiBkZXJpdmVkIG5ldXJvdHJvcGhpYyBmYWN0b3IgYW5kIHRoZSBpbW1lZGlh
dGUtZWFybHkgZ2VuZSBBcmMgaW4gdGhlIGp1dmVuaWxlIGFuZCBhZHVsdCBicmFpbjwvdGl0bGU+
PHNlY29uZGFyeS10aXRsZT5FdXIgSiBOZXVyb3NjaTwvc2Vjb25kYXJ5LXRpdGxlPjwvdGl0bGVz
PjxwZXJpb2RpY2FsPjxmdWxsLXRpdGxlPkV1ciBKIE5ldXJvc2NpPC9mdWxsLXRpdGxlPjwvcGVy
aW9kaWNhbD48cGFnZXM+NDY1LTc2PC9wYWdlcz48dm9sdW1lPjI5PC92b2x1bWU+PG51bWJlcj4z
PC9udW1iZXI+PGtleXdvcmRzPjxrZXl3b3JkPkFnaW5nL2dlbmV0aWNzL21ldGFib2xpc208L2tl
eXdvcmQ+PGtleXdvcmQ+QW1waGV0YW1pbmUvcGhhcm1hY29sb2d5PC9rZXl3b3JkPjxrZXl3b3Jk
PkFuaW1hbHM8L2tleXdvcmQ+PGtleXdvcmQ+QnJhaW4vKmRydWcgZWZmZWN0cy9ncm93dGggJmFt
cDsgZGV2ZWxvcG1lbnQvbWV0YWJvbGlzbTwva2V5d29yZD48a2V5d29yZD5CcmFpbi1EZXJpdmVk
IE5ldXJvdHJvcGhpYyBGYWN0b3IvKmdlbmV0aWNzPC9rZXl3b3JkPjxrZXl3b3JkPkNlbnRyYWwg
TmVydm91cyBTeXN0ZW0gU3RpbXVsYW50cy8qcGhhcm1hY29sb2d5PC9rZXl3b3JkPjxrZXl3b3Jk
PkN5dG9za2VsZXRhbCBQcm90ZWlucy8qZ2VuZXRpY3M8L2tleXdvcmQ+PGtleXdvcmQ+RG93bi1S
ZWd1bGF0aW9uL2RydWcgZWZmZWN0cy9nZW5ldGljczwva2V5d29yZD48a2V5d29yZD5HZW5lIEV4
cHJlc3Npb24gUmVndWxhdGlvbi8qZHJ1ZyBlZmZlY3RzL2dlbmV0aWNzPC9rZXl3b3JkPjxrZXl3
b3JkPkdlbmVzLCBJbW1lZGlhdGUtRWFybHkvKmRydWcgZWZmZWN0cy9nZW5ldGljczwva2V5d29y
ZD48a2V5d29yZD5NYWxlPC9rZXl3b3JkPjxrZXl3b3JkPk1ldGhhbXBoZXRhbWluZS9waGFybWFj
b2xvZ3k8L2tleXdvcmQ+PGtleXdvcmQ+TmVydmUgVGlzc3VlIFByb3RlaW5zLypnZW5ldGljczwv
a2V5d29yZD48a2V5d29yZD5SYXRzPC9rZXl3b3JkPjxrZXl3b3JkPlJhdHMsIFNwcmFndWUtRGF3
bGV5PC9rZXl3b3JkPjwva2V5d29yZHM+PGRhdGVzPjx5ZWFyPjIwMDk8L3llYXI+PHB1Yi1kYXRl
cz48ZGF0ZT5GZWI8L2RhdGU+PC9wdWItZGF0ZXM+PC9kYXRlcz48aXNibj4xNDYwLTk1NjggKEVs
ZWN0cm9uaWMpJiN4RDswOTUzLTgxNlggKExpbmtpbmcpPC9pc2JuPjxhY2Nlc3Npb24tbnVtPjE5
MjIyNTU3PC9hY2Nlc3Npb24tbnVtPjx1cmxzPjxyZWxhdGVkLXVybHM+PHVybD5odHRwczovL3d3
dy5uY2JpLm5sbS5uaWguZ292L3B1Ym1lZC8xOTIyMjU1NzwvdXJsPjwvcmVsYXRlZC11cmxzPjwv
dXJscz48ZWxlY3Ryb25pYy1yZXNvdXJjZS1udW0+MTAuMTExMS9qLjE0NjAtOTU2OC4yMDA4LjA2
NjAxLng8L2VsZWN0cm9uaWMtcmVzb3VyY2UtbnVtPjxyZW1vdGUtZGF0YWJhc2UtbmFtZT5NZWRs
aW5lPC9yZW1vdGUtZGF0YWJhc2UtbmFtZT48cmVtb3RlLWRhdGFiYXNlLXByb3ZpZGVyPk5MTTwv
cmVtb3RlLWRhdGFiYXNlLXByb3ZpZGVyPjwvcmVjb3JkPjwvQ2l0ZT48L0VuZE5vdGU+
</w:fldData>
        </w:fldChar>
      </w:r>
      <w:r w:rsidR="005C2D3F" w:rsidRPr="003604A7">
        <w:rPr>
          <w:rFonts w:asciiTheme="minorHAnsi" w:hAnsiTheme="minorHAnsi" w:cstheme="minorHAnsi"/>
          <w:color w:val="000000" w:themeColor="text1"/>
          <w:lang w:val="en-US"/>
        </w:rPr>
        <w:instrText xml:space="preserve"> ADDIN EN.CITE </w:instrText>
      </w:r>
      <w:r w:rsidR="005C2D3F" w:rsidRPr="003604A7">
        <w:rPr>
          <w:rFonts w:asciiTheme="minorHAnsi" w:hAnsiTheme="minorHAnsi" w:cstheme="minorHAnsi"/>
          <w:color w:val="000000" w:themeColor="text1"/>
          <w:lang w:val="en-US"/>
        </w:rPr>
        <w:fldChar w:fldCharType="begin">
          <w:fldData xml:space="preserve">PEVuZE5vdGU+PENpdGU+PEF1dGhvcj5Uc2FpPC9BdXRob3I+PFllYXI+MjAxNzwvWWVhcj48UmVj
TnVtPjI5MDwvUmVjTnVtPjxEaXNwbGF5VGV4dD4oQmFuZXJqZWUgZXQgYWwgMjAwOSwgVHNhaSAy
MDE3KTwvRGlzcGxheVRleHQ+PHJlY29yZD48cmVjLW51bWJlcj4yOTA8L3JlYy1udW1iZXI+PGZv
cmVpZ24ta2V5cz48a2V5IGFwcD0iRU4iIGRiLWlkPSJ4dzl2MDAyNWI5MmR0bGVwcjJhdjV3OXUw
ZDIwcnh0NWZ2MGEiIHRpbWVzdGFtcD0iMTcyMTkwNjc1OSI+MjkwPC9rZXk+PC9mb3JlaWduLWtl
eXM+PHJlZi10eXBlIG5hbWU9IkpvdXJuYWwgQXJ0aWNsZSI+MTc8L3JlZi10eXBlPjxjb250cmli
dXRvcnM+PGF1dGhvcnM+PGF1dGhvcj5Uc2FpLCBTLiBKLjwvYXV0aG9yPjwvYXV0aG9ycz48L2Nv
bnRyaWJ1dG9ycz48YXV0aC1hZGRyZXNzPkRlcGFydG1lbnQgb2YgUHN5Y2hpYXRyeSwgVGFpcGVp
IFZldGVyYW5zIEdlbmVyYWwgSG9zcGl0YWwsIFRhaXBlaSwgVGFpd2FuOyBTY2hvb2wgb2YgTWVk
aWNpbmUsIE5hdGlvbmFsIFlhbmctTWluZyBVbml2ZXJzaXR5LCBUYWlwZWksIFRhaXdhbi4gRWxl
Y3Ryb25pYyBhZGRyZXNzOiB0c2FpNjEwOTEzQGdtYWlsLmNvbS48L2F1dGgtYWRkcmVzcz48dGl0
bGVzPjx0aXRsZT5Sb2xlIG9mIG5ldXJvdHJvcGhpYyBmYWN0b3JzIGluIGF0dGVudGlvbiBkZWZp
Y2l0IGh5cGVyYWN0aXZpdHkgZGlzb3JkZXI8L3RpdGxlPjxzZWNvbmRhcnktdGl0bGU+Q3l0b2tp
bmUgR3Jvd3RoIEZhY3RvciBSZXY8L3NlY29uZGFyeS10aXRsZT48L3RpdGxlcz48cGVyaW9kaWNh
bD48ZnVsbC10aXRsZT5DeXRva2luZSBHcm93dGggRmFjdG9yIFJldjwvZnVsbC10aXRsZT48L3Bl
cmlvZGljYWw+PHBhZ2VzPjM1LTQxPC9wYWdlcz48dm9sdW1lPjM0PC92b2x1bWU+PGVkaXRpb24+
MjAxNjExMzA8L2VkaXRpb24+PGtleXdvcmRzPjxrZXl3b3JkPkFuaW1hbHM8L2tleXdvcmQ+PGtl
eXdvcmQ+QXR0ZW50aW9uIERlZmljaXQgRGlzb3JkZXIgd2l0aCBIeXBlcmFjdGl2aXR5LypwaHlz
aW9wYXRob2xvZ3kvdGhlcmFweTwva2V5d29yZD48a2V5d29yZD5CaW9tYXJrZXJzL2Jsb29kPC9r
ZXl3b3JkPjxrZXl3b3JkPkJyYWluLURlcml2ZWQgTmV1cm90cm9waGljIEZhY3Rvci9ibG9vZC9n
ZW5ldGljcy8qcGh5c2lvbG9neS90aGVyYXBldXRpYyB1c2U8L2tleXdvcmQ+PGtleXdvcmQ+Q2hp
bGQ8L2tleXdvcmQ+PGtleXdvcmQ+Q2xpbmljYWwgU3R1ZGllcyBhcyBUb3BpYzwva2V5d29yZD48
a2V5d29yZD5IdW1hbnM8L2tleXdvcmQ+PGtleXdvcmQ+TWljZTwva2V5d29yZD48a2V5d29yZD5N
aWNlLCBLbm9ja291dDwva2V5d29yZD48a2V5d29yZD5OZXJ2ZSBHcm93dGggRmFjdG9ycy9ibG9v
ZC9nZW5ldGljcy8qcGh5c2lvbG9neS90aGVyYXBldXRpYyB1c2U8L2tleXdvcmQ+PGtleXdvcmQ+
QXR0ZW50aW9uIGRlZmljaXQgaHlwZXJhY3Rpdml0eSBkaXNvcmRlcjwva2V5d29yZD48a2V5d29y
ZD5CZG5mPC9rZXl3b3JkPjxrZXl3b3JkPk5ldXJvdHJvcGhpbnM8L2tleXdvcmQ+PC9rZXl3b3Jk
cz48ZGF0ZXM+PHllYXI+MjAxNzwveWVhcj48cHViLWRhdGVzPjxkYXRlPkFwcjwvZGF0ZT48L3B1
Yi1kYXRlcz48L2RhdGVzPjxpc2JuPjE4NzktMDMwNSAoRWxlY3Ryb25pYykmI3hEOzEzNTktNjEw
MSAoTGlua2luZyk8L2lzYm4+PGFjY2Vzc2lvbi1udW0+Mjc5MTk2NDY8L2FjY2Vzc2lvbi1udW0+
PHVybHM+PHJlbGF0ZWQtdXJscz48dXJsPmh0dHBzOi8vd3d3Lm5jYmkubmxtLm5paC5nb3YvcHVi
bWVkLzI3OTE5NjQ2PC91cmw+PC9yZWxhdGVkLXVybHM+PC91cmxzPjxlbGVjdHJvbmljLXJlc291
cmNlLW51bT4xMC4xMDE2L2ouY3l0b2dmci4yMDE2LjExLjAwMzwvZWxlY3Ryb25pYy1yZXNvdXJj
ZS1udW0+PHJlbW90ZS1kYXRhYmFzZS1uYW1lPk1lZGxpbmU8L3JlbW90ZS1kYXRhYmFzZS1uYW1l
PjxyZW1vdGUtZGF0YWJhc2UtcHJvdmlkZXI+TkxNPC9yZW1vdGUtZGF0YWJhc2UtcHJvdmlkZXI+
PC9yZWNvcmQ+PC9DaXRlPjxDaXRlPjxBdXRob3I+QmFuZXJqZWU8L0F1dGhvcj48WWVhcj4yMDA5
PC9ZZWFyPjxSZWNOdW0+MzEyPC9SZWNOdW0+PHJlY29yZD48cmVjLW51bWJlcj4zMTI8L3JlYy1u
dW1iZXI+PGZvcmVpZ24ta2V5cz48a2V5IGFwcD0iRU4iIGRiLWlkPSJ4dzl2MDAyNWI5MmR0bGVw
cjJhdjV3OXUwZDIwcnh0NWZ2MGEiIHRpbWVzdGFtcD0iMTcyMTkwODcxNCI+MzEyPC9rZXk+PC9m
b3JlaWduLWtleXM+PHJlZi10eXBlIG5hbWU9IkpvdXJuYWwgQXJ0aWNsZSI+MTc8L3JlZi10eXBl
Pjxjb250cmlidXRvcnM+PGF1dGhvcnM+PGF1dGhvcj5CYW5lcmplZSwgUC4gUy48L2F1dGhvcj48
YXV0aG9yPkFzdG9uLCBKLjwvYXV0aG9yPjxhdXRob3I+S2h1bmRha2FyLCBBLiBBLjwvYXV0aG9y
PjxhdXRob3I+WmV0dGVyc3Ryb20sIFQuIFMuPC9hdXRob3I+PC9hdXRob3JzPjwvY29udHJpYnV0
b3JzPjxhdXRoLWFkZHJlc3M+TGVpY2VzdGVyIFNjaG9vbCBvZiBQaGFybWFjeSwgRmFjdWx0eSBv
ZiBIZWFsdGggYW5kIExpZmUgU2NpZW5jZXMsIERlIE1vbnRmb3J0IFVuaXZlcnNpdHksIFRoZSBH
YXRld2F5LCBMZWljZXN0ZXIsIFVLLjwvYXV0aC1hZGRyZXNzPjx0aXRsZXM+PHRpdGxlPkRpZmZl
cmVudGlhbCByZWd1bGF0aW9uIG9mIHBzeWNob3N0aW11bGFudC1pbmR1Y2VkIGdlbmUgZXhwcmVz
c2lvbiBvZiBicmFpbiBkZXJpdmVkIG5ldXJvdHJvcGhpYyBmYWN0b3IgYW5kIHRoZSBpbW1lZGlh
dGUtZWFybHkgZ2VuZSBBcmMgaW4gdGhlIGp1dmVuaWxlIGFuZCBhZHVsdCBicmFpbjwvdGl0bGU+
PHNlY29uZGFyeS10aXRsZT5FdXIgSiBOZXVyb3NjaTwvc2Vjb25kYXJ5LXRpdGxlPjwvdGl0bGVz
PjxwZXJpb2RpY2FsPjxmdWxsLXRpdGxlPkV1ciBKIE5ldXJvc2NpPC9mdWxsLXRpdGxlPjwvcGVy
aW9kaWNhbD48cGFnZXM+NDY1LTc2PC9wYWdlcz48dm9sdW1lPjI5PC92b2x1bWU+PG51bWJlcj4z
PC9udW1iZXI+PGtleXdvcmRzPjxrZXl3b3JkPkFnaW5nL2dlbmV0aWNzL21ldGFib2xpc208L2tl
eXdvcmQ+PGtleXdvcmQ+QW1waGV0YW1pbmUvcGhhcm1hY29sb2d5PC9rZXl3b3JkPjxrZXl3b3Jk
PkFuaW1hbHM8L2tleXdvcmQ+PGtleXdvcmQ+QnJhaW4vKmRydWcgZWZmZWN0cy9ncm93dGggJmFt
cDsgZGV2ZWxvcG1lbnQvbWV0YWJvbGlzbTwva2V5d29yZD48a2V5d29yZD5CcmFpbi1EZXJpdmVk
IE5ldXJvdHJvcGhpYyBGYWN0b3IvKmdlbmV0aWNzPC9rZXl3b3JkPjxrZXl3b3JkPkNlbnRyYWwg
TmVydm91cyBTeXN0ZW0gU3RpbXVsYW50cy8qcGhhcm1hY29sb2d5PC9rZXl3b3JkPjxrZXl3b3Jk
PkN5dG9za2VsZXRhbCBQcm90ZWlucy8qZ2VuZXRpY3M8L2tleXdvcmQ+PGtleXdvcmQ+RG93bi1S
ZWd1bGF0aW9uL2RydWcgZWZmZWN0cy9nZW5ldGljczwva2V5d29yZD48a2V5d29yZD5HZW5lIEV4
cHJlc3Npb24gUmVndWxhdGlvbi8qZHJ1ZyBlZmZlY3RzL2dlbmV0aWNzPC9rZXl3b3JkPjxrZXl3
b3JkPkdlbmVzLCBJbW1lZGlhdGUtRWFybHkvKmRydWcgZWZmZWN0cy9nZW5ldGljczwva2V5d29y
ZD48a2V5d29yZD5NYWxlPC9rZXl3b3JkPjxrZXl3b3JkPk1ldGhhbXBoZXRhbWluZS9waGFybWFj
b2xvZ3k8L2tleXdvcmQ+PGtleXdvcmQ+TmVydmUgVGlzc3VlIFByb3RlaW5zLypnZW5ldGljczwv
a2V5d29yZD48a2V5d29yZD5SYXRzPC9rZXl3b3JkPjxrZXl3b3JkPlJhdHMsIFNwcmFndWUtRGF3
bGV5PC9rZXl3b3JkPjwva2V5d29yZHM+PGRhdGVzPjx5ZWFyPjIwMDk8L3llYXI+PHB1Yi1kYXRl
cz48ZGF0ZT5GZWI8L2RhdGU+PC9wdWItZGF0ZXM+PC9kYXRlcz48aXNibj4xNDYwLTk1NjggKEVs
ZWN0cm9uaWMpJiN4RDswOTUzLTgxNlggKExpbmtpbmcpPC9pc2JuPjxhY2Nlc3Npb24tbnVtPjE5
MjIyNTU3PC9hY2Nlc3Npb24tbnVtPjx1cmxzPjxyZWxhdGVkLXVybHM+PHVybD5odHRwczovL3d3
dy5uY2JpLm5sbS5uaWguZ292L3B1Ym1lZC8xOTIyMjU1NzwvdXJsPjwvcmVsYXRlZC11cmxzPjwv
dXJscz48ZWxlY3Ryb25pYy1yZXNvdXJjZS1udW0+MTAuMTExMS9qLjE0NjAtOTU2OC4yMDA4LjA2
NjAxLng8L2VsZWN0cm9uaWMtcmVzb3VyY2UtbnVtPjxyZW1vdGUtZGF0YWJhc2UtbmFtZT5NZWRs
aW5lPC9yZW1vdGUtZGF0YWJhc2UtbmFtZT48cmVtb3RlLWRhdGFiYXNlLXByb3ZpZGVyPk5MTTwv
cmVtb3RlLWRhdGFiYXNlLXByb3ZpZGVyPjwvcmVjb3JkPjwvQ2l0ZT48L0VuZE5vdGU+
</w:fldData>
        </w:fldChar>
      </w:r>
      <w:r w:rsidR="005C2D3F" w:rsidRPr="003604A7">
        <w:rPr>
          <w:rFonts w:asciiTheme="minorHAnsi" w:hAnsiTheme="minorHAnsi" w:cstheme="minorHAnsi"/>
          <w:color w:val="000000" w:themeColor="text1"/>
          <w:lang w:val="en-US"/>
        </w:rPr>
        <w:instrText xml:space="preserve"> ADDIN EN.CITE.DATA </w:instrText>
      </w:r>
      <w:r w:rsidR="005C2D3F" w:rsidRPr="003604A7">
        <w:rPr>
          <w:rFonts w:asciiTheme="minorHAnsi" w:hAnsiTheme="minorHAnsi" w:cstheme="minorHAnsi"/>
          <w:color w:val="000000" w:themeColor="text1"/>
          <w:lang w:val="en-US"/>
        </w:rPr>
      </w:r>
      <w:r w:rsidR="005C2D3F" w:rsidRPr="003604A7">
        <w:rPr>
          <w:rFonts w:asciiTheme="minorHAnsi" w:hAnsiTheme="minorHAnsi" w:cstheme="minorHAnsi"/>
          <w:color w:val="000000" w:themeColor="text1"/>
          <w:lang w:val="en-US"/>
        </w:rPr>
        <w:fldChar w:fldCharType="end"/>
      </w:r>
      <w:r w:rsidR="00D63397" w:rsidRPr="003604A7">
        <w:rPr>
          <w:rFonts w:asciiTheme="minorHAnsi" w:hAnsiTheme="minorHAnsi" w:cstheme="minorHAnsi"/>
          <w:color w:val="000000" w:themeColor="text1"/>
          <w:lang w:val="en-US"/>
        </w:rPr>
      </w:r>
      <w:r w:rsidR="00D63397" w:rsidRPr="003604A7">
        <w:rPr>
          <w:rFonts w:asciiTheme="minorHAnsi" w:hAnsiTheme="minorHAnsi" w:cstheme="minorHAnsi"/>
          <w:color w:val="000000" w:themeColor="text1"/>
          <w:lang w:val="en-US"/>
        </w:rPr>
        <w:fldChar w:fldCharType="separate"/>
      </w:r>
      <w:r w:rsidR="005C2D3F" w:rsidRPr="003604A7">
        <w:rPr>
          <w:rFonts w:asciiTheme="minorHAnsi" w:hAnsiTheme="minorHAnsi" w:cstheme="minorHAnsi"/>
          <w:noProof/>
          <w:color w:val="000000" w:themeColor="text1"/>
          <w:lang w:val="en-US"/>
        </w:rPr>
        <w:t>(Banerjee et al 2009, Tsai 2017)</w:t>
      </w:r>
      <w:r w:rsidR="00D63397" w:rsidRPr="003604A7">
        <w:rPr>
          <w:rFonts w:asciiTheme="minorHAnsi" w:hAnsiTheme="minorHAnsi" w:cstheme="minorHAnsi"/>
          <w:color w:val="000000" w:themeColor="text1"/>
          <w:lang w:val="en-US"/>
        </w:rPr>
        <w:fldChar w:fldCharType="end"/>
      </w:r>
      <w:r w:rsidR="00D63397" w:rsidRPr="003604A7">
        <w:rPr>
          <w:rFonts w:asciiTheme="minorHAnsi" w:hAnsiTheme="minorHAnsi" w:cstheme="minorHAnsi"/>
          <w:color w:val="000000" w:themeColor="text1"/>
          <w:lang w:val="en-US"/>
        </w:rPr>
        <w:t>.</w:t>
      </w:r>
      <w:r w:rsidR="001F7F52" w:rsidRPr="003604A7">
        <w:rPr>
          <w:rFonts w:asciiTheme="minorHAnsi" w:hAnsiTheme="minorHAnsi" w:cstheme="minorHAnsi"/>
          <w:color w:val="000000" w:themeColor="text1"/>
          <w:lang w:val="en-US"/>
        </w:rPr>
        <w:t xml:space="preserve"> Pharmacogenetic studies in children with ADHD highlighted that </w:t>
      </w:r>
      <w:r w:rsidR="001F7F52" w:rsidRPr="003604A7">
        <w:rPr>
          <w:rFonts w:asciiTheme="minorHAnsi" w:hAnsiTheme="minorHAnsi" w:cstheme="minorHAnsi"/>
          <w:i/>
          <w:iCs/>
          <w:color w:val="000000" w:themeColor="text1"/>
          <w:lang w:val="en-US"/>
        </w:rPr>
        <w:t>BDNF</w:t>
      </w:r>
      <w:r w:rsidR="001F7F52" w:rsidRPr="003604A7">
        <w:rPr>
          <w:rFonts w:asciiTheme="minorHAnsi" w:hAnsiTheme="minorHAnsi" w:cstheme="minorHAnsi"/>
          <w:color w:val="000000" w:themeColor="text1"/>
          <w:lang w:val="en-US"/>
        </w:rPr>
        <w:t xml:space="preserve"> and </w:t>
      </w:r>
      <w:r w:rsidR="001F7F52" w:rsidRPr="003604A7">
        <w:rPr>
          <w:rFonts w:asciiTheme="minorHAnsi" w:hAnsiTheme="minorHAnsi" w:cstheme="minorHAnsi"/>
          <w:i/>
          <w:iCs/>
          <w:color w:val="000000" w:themeColor="text1"/>
          <w:lang w:val="en-US"/>
        </w:rPr>
        <w:t>neurotrophin-3</w:t>
      </w:r>
      <w:r w:rsidR="001F7F52" w:rsidRPr="003604A7">
        <w:rPr>
          <w:rFonts w:asciiTheme="minorHAnsi" w:hAnsiTheme="minorHAnsi" w:cstheme="minorHAnsi"/>
          <w:color w:val="000000" w:themeColor="text1"/>
          <w:lang w:val="en-US"/>
        </w:rPr>
        <w:t xml:space="preserve"> </w:t>
      </w:r>
      <w:r w:rsidR="00043B23" w:rsidRPr="003604A7">
        <w:rPr>
          <w:rFonts w:asciiTheme="minorHAnsi" w:hAnsiTheme="minorHAnsi" w:cstheme="minorHAnsi"/>
          <w:color w:val="000000" w:themeColor="text1"/>
          <w:lang w:val="en-US"/>
        </w:rPr>
        <w:t xml:space="preserve">gene </w:t>
      </w:r>
      <w:r w:rsidR="001F7F52" w:rsidRPr="003604A7">
        <w:rPr>
          <w:rFonts w:asciiTheme="minorHAnsi" w:hAnsiTheme="minorHAnsi" w:cstheme="minorHAnsi"/>
          <w:color w:val="000000" w:themeColor="text1"/>
          <w:lang w:val="en-US"/>
        </w:rPr>
        <w:t xml:space="preserve">variants were associated with better response to MPH or side effects respectively </w:t>
      </w:r>
      <w:r w:rsidR="001E5997" w:rsidRPr="003604A7">
        <w:rPr>
          <w:rFonts w:asciiTheme="minorHAnsi" w:hAnsiTheme="minorHAnsi" w:cstheme="minorHAnsi"/>
          <w:color w:val="000000" w:themeColor="text1"/>
          <w:lang w:val="en-US"/>
        </w:rPr>
        <w:fldChar w:fldCharType="begin">
          <w:fldData xml:space="preserve">PEVuZE5vdGU+PENpdGU+PEF1dGhvcj5LaW08L0F1dGhvcj48WWVhcj4yMDExPC9ZZWFyPjxSZWNO
dW0+MzE0PC9SZWNOdW0+PERpc3BsYXlUZXh0PihLaW0gZXQgYWwgMjAxMWEsIFBhcmsgZXQgYWwg
MjAxNCk8L0Rpc3BsYXlUZXh0PjxyZWNvcmQ+PHJlYy1udW1iZXI+MzE0PC9yZWMtbnVtYmVyPjxm
b3JlaWduLWtleXM+PGtleSBhcHA9IkVOIiBkYi1pZD0ieHc5djAwMjViOTJkdGxlcHIyYXY1dzl1
MGQyMHJ4dDVmdjBhIiB0aW1lc3RhbXA9IjE3MjE5MDg4MjEiPjMxNDwva2V5PjwvZm9yZWlnbi1r
ZXlzPjxyZWYtdHlwZSBuYW1lPSJKb3VybmFsIEFydGljbGUiPjE3PC9yZWYtdHlwZT48Y29udHJp
YnV0b3JzPjxhdXRob3JzPjxhdXRob3I+S2ltLCBCLiBOLjwvYXV0aG9yPjxhdXRob3I+Q3VtbWlu
cywgVC4gRC48L2F1dGhvcj48YXV0aG9yPktpbSwgSi4gVy48L2F1dGhvcj48YXV0aG9yPkJlbGxn
cm92ZSwgTS4gQS48L2F1dGhvcj48YXV0aG9yPkhvbmcsIFMuIEIuPC9hdXRob3I+PGF1dGhvcj5T
b25nLCBTLiBILjwvYXV0aG9yPjxhdXRob3I+U2hpbiwgTS4gUy48L2F1dGhvcj48YXV0aG9yPkNo
bywgUy4gQy48L2F1dGhvcj48YXV0aG9yPktpbSwgSi4gSC48L2F1dGhvcj48YXV0aG9yPlNvbiwg
Si4gVy48L2F1dGhvcj48YXV0aG9yPlNoaW4sIFkuIE0uPC9hdXRob3I+PGF1dGhvcj5DaHVuZywg
VS4gUy48L2F1dGhvcj48YXV0aG9yPkhhbiwgRC4gSC48L2F1dGhvcj48L2F1dGhvcnM+PC9jb250
cmlidXRvcnM+PGF1dGgtYWRkcmVzcz5EaXZpc2lvbiBvZiBDaGlsZCBhbmQgQWRvbGVzY2VudCBQ
c3ljaGlhdHJ5LCBEZXBhcnRtZW50IG9mIFBzeWNoaWF0cnksIENvbGxlZ2Ugb2YgTWVkaWNpbmUs
IFNlb3VsIE5hdGlvbmFsIFVuaXZlcnNpdHksIFNlb3VsLCBLb3JlYS48L2F1dGgtYWRkcmVzcz48
dGl0bGVzPjx0aXRsZT5WYWwvVmFsIGdlbm90eXBlIG9mIGJyYWluLWRlcml2ZWQgbmV1cm90cm9w
aGljIGZhY3RvciAoQkRORikgVmFsKDYpKDYpTWV0IHBvbHltb3JwaGlzbSBpcyBhc3NvY2lhdGVk
IHdpdGggYSBiZXR0ZXIgcmVzcG9uc2UgdG8gT1JPUy1NUEggaW4gS29yZWFuIEFESEQgY2hpbGRy
ZW48L3RpdGxlPjxzZWNvbmRhcnktdGl0bGU+SW50IEogTmV1cm9wc3ljaG9waGFybWFjb2w8L3Nl
Y29uZGFyeS10aXRsZT48L3RpdGxlcz48cGVyaW9kaWNhbD48ZnVsbC10aXRsZT5JbnQgSiBOZXVy
b3BzeWNob3BoYXJtYWNvbDwvZnVsbC10aXRsZT48L3BlcmlvZGljYWw+PHBhZ2VzPjEzOTktNDEw
PC9wYWdlcz48dm9sdW1lPjE0PC92b2x1bWU+PG51bWJlcj4xMDwvbnVtYmVyPjxlZGl0aW9uPjIw
MTEwNjI4PC9lZGl0aW9uPjxrZXl3b3Jkcz48a2V5d29yZD5BZG1pbmlzdHJhdGlvbiwgT3JhbDwv
a2V5d29yZD48a2V5d29yZD5BZ2UgRmFjdG9yczwva2V5d29yZD48a2V5d29yZD5BbmFseXNpcyBv
ZiBWYXJpYW5jZTwva2V5d29yZD48a2V5d29yZD5BdHRlbnRpb24gRGVmaWNpdCBEaXNvcmRlciB3
aXRoIEh5cGVyYWN0aXZpdHkvZGlhZ25vc2lzLypkcnVnPC9rZXl3b3JkPjxrZXl3b3JkPnRoZXJh
cHkvKmdlbmV0aWNzL3BzeWNob2xvZ3k8L2tleXdvcmQ+PGtleXdvcmQ+QnJhaW4tRGVyaXZlZCBO
ZXVyb3Ryb3BoaWMgRmFjdG9yLypnZW5ldGljczwva2V5d29yZD48a2V5d29yZD5DZW50cmFsIE5l
cnZvdXMgU3lzdGVtIFN0aW11bGFudHMvKmFkbWluaXN0cmF0aW9uICZhbXA7IGRvc2FnZTwva2V5
d29yZD48a2V5d29yZD5DaGktU3F1YXJlIERpc3RyaWJ1dGlvbjwva2V5d29yZD48a2V5d29yZD5D
aGlsZDwva2V5d29yZD48a2V5d29yZD5DaGlsZCBCZWhhdmlvci8qZHJ1ZyBlZmZlY3RzPC9rZXl3
b3JkPjxrZXl3b3JkPkRlbGF5ZWQtQWN0aW9uIFByZXBhcmF0aW9uczwva2V5d29yZD48a2V5d29y
ZD5GZW1hbGU8L2tleXdvcmQ+PGtleXdvcmQ+R2VuZSBGcmVxdWVuY3k8L2tleXdvcmQ+PGtleXdv
cmQ+R2VuZXRpYyBQcmVkaXNwb3NpdGlvbiB0byBEaXNlYXNlPC9rZXl3b3JkPjxrZXl3b3JkPkhv
bW96eWdvdGU8L2tleXdvcmQ+PGtleXdvcmQ+SHVtYW5zPC9rZXl3b3JkPjxrZXl3b3JkPk1hbGU8
L2tleXdvcmQ+PGtleXdvcmQ+TWV0aHlscGhlbmlkYXRlLyphZG1pbmlzdHJhdGlvbiAmYW1wOyBk
b3NhZ2U8L2tleXdvcmQ+PGtleXdvcmQ+UGhhcm1hY29nZW5ldGljczwva2V5d29yZD48a2V5d29y
ZD5QaGVub3R5cGU8L2tleXdvcmQ+PGtleXdvcmQ+KlBvbHltb3JwaGlzbSwgU2luZ2xlIE51Y2xl
b3RpZGU8L2tleXdvcmQ+PGtleXdvcmQ+UHJvc3BlY3RpdmUgU3R1ZGllczwva2V5d29yZD48a2V5
d29yZD5Qc3ljaGlhdHJpYyBTdGF0dXMgUmF0aW5nIFNjYWxlczwva2V5d29yZD48a2V5d29yZD5S
ZWdyZXNzaW9uIEFuYWx5c2lzPC9rZXl3b3JkPjxrZXl3b3JkPlJlcHVibGljIG9mIEtvcmVhPC9r
ZXl3b3JkPjxrZXl3b3JkPlRpbWUgRmFjdG9yczwva2V5d29yZD48a2V5d29yZD5UcmVhdG1lbnQg
T3V0Y29tZTwva2V5d29yZD48a2V5d29yZD5WYWxpbmU8L2tleXdvcmQ+PC9rZXl3b3Jkcz48ZGF0
ZXM+PHllYXI+MjAxMTwveWVhcj48cHViLWRhdGVzPjxkYXRlPk5vdjwvZGF0ZT48L3B1Yi1kYXRl
cz48L2RhdGVzPjxpc2JuPjE0NjktNTExMSAoRWxlY3Ryb25pYykmI3hEOzE0NjEtMTQ1NyAoTGlu
a2luZyk8L2lzYm4+PGFjY2Vzc2lvbi1udW0+MjE3MzMyMjc8L2FjY2Vzc2lvbi1udW0+PHVybHM+
PHJlbGF0ZWQtdXJscz48dXJsPmh0dHBzOi8vd3d3Lm5jYmkubmxtLm5paC5nb3YvcHVibWVkLzIx
NzMzMjI3PC91cmw+PC9yZWxhdGVkLXVybHM+PC91cmxzPjxlbGVjdHJvbmljLXJlc291cmNlLW51
bT4xMC4xMDE3L1MxNDYxMTQ1NzExMDAwOTlYPC9lbGVjdHJvbmljLXJlc291cmNlLW51bT48cmVt
b3RlLWRhdGFiYXNlLW5hbWU+TWVkbGluZTwvcmVtb3RlLWRhdGFiYXNlLW5hbWU+PHJlbW90ZS1k
YXRhYmFzZS1wcm92aWRlcj5OTE08L3JlbW90ZS1kYXRhYmFzZS1wcm92aWRlcj48L3JlY29yZD48
L0NpdGU+PENpdGU+PEF1dGhvcj5QYXJrPC9BdXRob3I+PFllYXI+MjAxNDwvWWVhcj48UmVjTnVt
PjMxNTwvUmVjTnVtPjxyZWNvcmQ+PHJlYy1udW1iZXI+MzE1PC9yZWMtbnVtYmVyPjxmb3JlaWdu
LWtleXM+PGtleSBhcHA9IkVOIiBkYi1pZD0ieHc5djAwMjViOTJkdGxlcHIyYXY1dzl1MGQyMHJ4
dDVmdjBhIiB0aW1lc3RhbXA9IjE3MjE5MDg4NzciPjMxNTwva2V5PjwvZm9yZWlnbi1rZXlzPjxy
ZWYtdHlwZSBuYW1lPSJKb3VybmFsIEFydGljbGUiPjE3PC9yZWYtdHlwZT48Y29udHJpYnV0b3Jz
PjxhdXRob3JzPjxhdXRob3I+UGFyaywgUy48L2F1dGhvcj48YXV0aG9yPktpbSwgQi4gTi48L2F1
dGhvcj48YXV0aG9yPktpbSwgSi4gVy48L2F1dGhvcj48YXV0aG9yPlNoaW4sIE0uIFMuPC9hdXRo
b3I+PGF1dGhvcj5DaG8sIFMuIEMuPC9hdXRob3I+PGF1dGhvcj5LaW0sIEouIEguPC9hdXRob3I+
PGF1dGhvcj5Tb24sIEouIFcuPC9hdXRob3I+PGF1dGhvcj5TaGluLCBZLiBNLjwvYXV0aG9yPjxh
dXRob3I+Q2h1bmcsIFUuIFMuPC9hdXRob3I+PGF1dGhvcj5IYW4sIEQuIEguPC9hdXRob3I+PC9h
dXRob3JzPjwvY29udHJpYnV0b3JzPjxhdXRoLWFkZHJlc3M+MURlcGFydG1lbnQgb2YgQ2hpbGQg
YW5kIEFkb2xlc2NlbnQgUHN5Y2hpYXRyeSwgU2VvdWwgTmF0aW9uYWwgVW5pdmVyc2l0eSBIb3Nw
aXRhbCwgU2VvdWwsIEtvcmVhLjwvYXV0aC1hZGRyZXNzPjx0aXRsZXM+PHRpdGxlPk5ldXJvdHJv
cGhpbiAzIGdlbm90eXBlIGFuZCBlbW90aW9uYWwgYWR2ZXJzZSBlZmZlY3RzIG9mIG9zbW90aWMt
cmVsZWFzZSBvcmFsIHN5c3RlbSBtZXRoeWxwaGVuaWRhdGUgKE9ST1MtTVBIKSBpbiBjaGlsZHJl
biB3aXRoIGF0dGVudGlvbi1kZWZpY2l0L2h5cGVyYWN0aXZpdHkgZGlzb3JkZXI8L3RpdGxlPjxz
ZWNvbmRhcnktdGl0bGU+SiBQc3ljaG9waGFybWFjb2w8L3NlY29uZGFyeS10aXRsZT48L3RpdGxl
cz48cGVyaW9kaWNhbD48ZnVsbC10aXRsZT5KIFBzeWNob3BoYXJtYWNvbDwvZnVsbC10aXRsZT48
L3BlcmlvZGljYWw+PHBhZ2VzPjIyMC02PC9wYWdlcz48dm9sdW1lPjI4PC92b2x1bWU+PG51bWJl
cj4zPC9udW1iZXI+PGVkaXRpb24+MjAxMzAzMDc8L2VkaXRpb24+PGtleXdvcmRzPjxrZXl3b3Jk
PkFzaWFuIFBlb3BsZS9nZW5ldGljczwva2V5d29yZD48a2V5d29yZD5BdHRlbnRpb24gRGVmaWNp
dCBEaXNvcmRlciB3aXRoIEh5cGVyYWN0aXZpdHkvZHJ1ZyB0aGVyYXB5LypnZW5ldGljczwva2V5
d29yZD48a2V5d29yZD5DZW50cmFsIE5lcnZvdXMgU3lzdGVtIFN0aW11bGFudHMvKmFkbWluaXN0
cmF0aW9uICZhbXA7IGRvc2FnZS90aGVyYXBldXRpYyB1c2U8L2tleXdvcmQ+PGtleXdvcmQ+Q2hp
bGQ8L2tleXdvcmQ+PGtleXdvcmQ+RGVsYXllZC1BY3Rpb24gUHJlcGFyYXRpb25zLyphZG1pbmlz
dHJhdGlvbiAmYW1wOyBkb3NhZ2UvdGhlcmFwZXV0aWMgdXNlPC9rZXl3b3JkPjxrZXl3b3JkPkVt
b3Rpb25zLypkcnVnIGVmZmVjdHM8L2tleXdvcmQ+PGtleXdvcmQ+RmVtYWxlPC9rZXl3b3JkPjxr
ZXl3b3JkPkdlbm90eXBlPC9rZXl3b3JkPjxrZXl3b3JkPkh1bWFuczwva2V5d29yZD48a2V5d29y
ZD5NYWxlPC9rZXl3b3JkPjxrZXl3b3JkPk1ldGh5bHBoZW5pZGF0ZS8qYWRtaW5pc3RyYXRpb24g
JmFtcDsgZG9zYWdlL3RoZXJhcGV1dGljIHVzZTwva2V5d29yZD48a2V5d29yZD5OZXVyb3Ryb3Bo
aW4gMy8qZ2VuZXRpY3M8L2tleXdvcmQ+PGtleXdvcmQ+UG9seW1vcnBoaXNtLCBHZW5ldGljPC9r
ZXl3b3JkPjxrZXl3b3JkPkF0dGVudGlvbi1kZWZpY2l0L2h5cGVyYWN0aXZpdHkgZGlzb3JkZXI8
L2tleXdvcmQ+PGtleXdvcmQ+ZW1vdGlvbmFsIHNpZGUgZWZmZWN0PC9rZXl3b3JkPjxrZXl3b3Jk
Pm5ldXJvdHJvcGhpbiAzPC9rZXl3b3JkPjwva2V5d29yZHM+PGRhdGVzPjx5ZWFyPjIwMTQ8L3ll
YXI+PHB1Yi1kYXRlcz48ZGF0ZT5NYXI8L2RhdGU+PC9wdWItZGF0ZXM+PC9kYXRlcz48aXNibj4x
NDYxLTcyODUgKEVsZWN0cm9uaWMpJiN4RDswMjY5LTg4MTEgKExpbmtpbmcpPC9pc2JuPjxhY2Nl
c3Npb24tbnVtPjIzNDcxMTIxPC9hY2Nlc3Npb24tbnVtPjx1cmxzPjxyZWxhdGVkLXVybHM+PHVy
bD5odHRwczovL3d3dy5uY2JpLm5sbS5uaWguZ292L3B1Ym1lZC8yMzQ3MTEyMTwvdXJsPjwvcmVs
YXRlZC11cmxzPjwvdXJscz48ZWxlY3Ryb25pYy1yZXNvdXJjZS1udW0+MTAuMTE3Ny8wMjY5ODgx
MTEzNDgwOTg5PC9lbGVjdHJvbmljLXJlc291cmNlLW51bT48cmVtb3RlLWRhdGFiYXNlLW5hbWU+
TWVkbGluZTwvcmVtb3RlLWRhdGFiYXNlLW5hbWU+PHJlbW90ZS1kYXRhYmFzZS1wcm92aWRlcj5O
TE08L3JlbW90ZS1kYXRhYmFzZS1wcm92aWRlcj48L3JlY29yZD48L0NpdGU+PC9FbmROb3RlPn==
</w:fldData>
        </w:fldChar>
      </w:r>
      <w:r w:rsidR="001E5997" w:rsidRPr="003604A7">
        <w:rPr>
          <w:rFonts w:asciiTheme="minorHAnsi" w:hAnsiTheme="minorHAnsi" w:cstheme="minorHAnsi"/>
          <w:color w:val="000000" w:themeColor="text1"/>
          <w:lang w:val="en-US"/>
        </w:rPr>
        <w:instrText xml:space="preserve"> ADDIN EN.CITE </w:instrText>
      </w:r>
      <w:r w:rsidR="001E5997" w:rsidRPr="003604A7">
        <w:rPr>
          <w:rFonts w:asciiTheme="minorHAnsi" w:hAnsiTheme="minorHAnsi" w:cstheme="minorHAnsi"/>
          <w:color w:val="000000" w:themeColor="text1"/>
          <w:lang w:val="en-US"/>
        </w:rPr>
        <w:fldChar w:fldCharType="begin">
          <w:fldData xml:space="preserve">PEVuZE5vdGU+PENpdGU+PEF1dGhvcj5LaW08L0F1dGhvcj48WWVhcj4yMDExPC9ZZWFyPjxSZWNO
dW0+MzE0PC9SZWNOdW0+PERpc3BsYXlUZXh0PihLaW0gZXQgYWwgMjAxMWEsIFBhcmsgZXQgYWwg
MjAxNCk8L0Rpc3BsYXlUZXh0PjxyZWNvcmQ+PHJlYy1udW1iZXI+MzE0PC9yZWMtbnVtYmVyPjxm
b3JlaWduLWtleXM+PGtleSBhcHA9IkVOIiBkYi1pZD0ieHc5djAwMjViOTJkdGxlcHIyYXY1dzl1
MGQyMHJ4dDVmdjBhIiB0aW1lc3RhbXA9IjE3MjE5MDg4MjEiPjMxNDwva2V5PjwvZm9yZWlnbi1r
ZXlzPjxyZWYtdHlwZSBuYW1lPSJKb3VybmFsIEFydGljbGUiPjE3PC9yZWYtdHlwZT48Y29udHJp
YnV0b3JzPjxhdXRob3JzPjxhdXRob3I+S2ltLCBCLiBOLjwvYXV0aG9yPjxhdXRob3I+Q3VtbWlu
cywgVC4gRC48L2F1dGhvcj48YXV0aG9yPktpbSwgSi4gVy48L2F1dGhvcj48YXV0aG9yPkJlbGxn
cm92ZSwgTS4gQS48L2F1dGhvcj48YXV0aG9yPkhvbmcsIFMuIEIuPC9hdXRob3I+PGF1dGhvcj5T
b25nLCBTLiBILjwvYXV0aG9yPjxhdXRob3I+U2hpbiwgTS4gUy48L2F1dGhvcj48YXV0aG9yPkNo
bywgUy4gQy48L2F1dGhvcj48YXV0aG9yPktpbSwgSi4gSC48L2F1dGhvcj48YXV0aG9yPlNvbiwg
Si4gVy48L2F1dGhvcj48YXV0aG9yPlNoaW4sIFkuIE0uPC9hdXRob3I+PGF1dGhvcj5DaHVuZywg
VS4gUy48L2F1dGhvcj48YXV0aG9yPkhhbiwgRC4gSC48L2F1dGhvcj48L2F1dGhvcnM+PC9jb250
cmlidXRvcnM+PGF1dGgtYWRkcmVzcz5EaXZpc2lvbiBvZiBDaGlsZCBhbmQgQWRvbGVzY2VudCBQ
c3ljaGlhdHJ5LCBEZXBhcnRtZW50IG9mIFBzeWNoaWF0cnksIENvbGxlZ2Ugb2YgTWVkaWNpbmUs
IFNlb3VsIE5hdGlvbmFsIFVuaXZlcnNpdHksIFNlb3VsLCBLb3JlYS48L2F1dGgtYWRkcmVzcz48
dGl0bGVzPjx0aXRsZT5WYWwvVmFsIGdlbm90eXBlIG9mIGJyYWluLWRlcml2ZWQgbmV1cm90cm9w
aGljIGZhY3RvciAoQkRORikgVmFsKDYpKDYpTWV0IHBvbHltb3JwaGlzbSBpcyBhc3NvY2lhdGVk
IHdpdGggYSBiZXR0ZXIgcmVzcG9uc2UgdG8gT1JPUy1NUEggaW4gS29yZWFuIEFESEQgY2hpbGRy
ZW48L3RpdGxlPjxzZWNvbmRhcnktdGl0bGU+SW50IEogTmV1cm9wc3ljaG9waGFybWFjb2w8L3Nl
Y29uZGFyeS10aXRsZT48L3RpdGxlcz48cGVyaW9kaWNhbD48ZnVsbC10aXRsZT5JbnQgSiBOZXVy
b3BzeWNob3BoYXJtYWNvbDwvZnVsbC10aXRsZT48L3BlcmlvZGljYWw+PHBhZ2VzPjEzOTktNDEw
PC9wYWdlcz48dm9sdW1lPjE0PC92b2x1bWU+PG51bWJlcj4xMDwvbnVtYmVyPjxlZGl0aW9uPjIw
MTEwNjI4PC9lZGl0aW9uPjxrZXl3b3Jkcz48a2V5d29yZD5BZG1pbmlzdHJhdGlvbiwgT3JhbDwv
a2V5d29yZD48a2V5d29yZD5BZ2UgRmFjdG9yczwva2V5d29yZD48a2V5d29yZD5BbmFseXNpcyBv
ZiBWYXJpYW5jZTwva2V5d29yZD48a2V5d29yZD5BdHRlbnRpb24gRGVmaWNpdCBEaXNvcmRlciB3
aXRoIEh5cGVyYWN0aXZpdHkvZGlhZ25vc2lzLypkcnVnPC9rZXl3b3JkPjxrZXl3b3JkPnRoZXJh
cHkvKmdlbmV0aWNzL3BzeWNob2xvZ3k8L2tleXdvcmQ+PGtleXdvcmQ+QnJhaW4tRGVyaXZlZCBO
ZXVyb3Ryb3BoaWMgRmFjdG9yLypnZW5ldGljczwva2V5d29yZD48a2V5d29yZD5DZW50cmFsIE5l
cnZvdXMgU3lzdGVtIFN0aW11bGFudHMvKmFkbWluaXN0cmF0aW9uICZhbXA7IGRvc2FnZTwva2V5
d29yZD48a2V5d29yZD5DaGktU3F1YXJlIERpc3RyaWJ1dGlvbjwva2V5d29yZD48a2V5d29yZD5D
aGlsZDwva2V5d29yZD48a2V5d29yZD5DaGlsZCBCZWhhdmlvci8qZHJ1ZyBlZmZlY3RzPC9rZXl3
b3JkPjxrZXl3b3JkPkRlbGF5ZWQtQWN0aW9uIFByZXBhcmF0aW9uczwva2V5d29yZD48a2V5d29y
ZD5GZW1hbGU8L2tleXdvcmQ+PGtleXdvcmQ+R2VuZSBGcmVxdWVuY3k8L2tleXdvcmQ+PGtleXdv
cmQ+R2VuZXRpYyBQcmVkaXNwb3NpdGlvbiB0byBEaXNlYXNlPC9rZXl3b3JkPjxrZXl3b3JkPkhv
bW96eWdvdGU8L2tleXdvcmQ+PGtleXdvcmQ+SHVtYW5zPC9rZXl3b3JkPjxrZXl3b3JkPk1hbGU8
L2tleXdvcmQ+PGtleXdvcmQ+TWV0aHlscGhlbmlkYXRlLyphZG1pbmlzdHJhdGlvbiAmYW1wOyBk
b3NhZ2U8L2tleXdvcmQ+PGtleXdvcmQ+UGhhcm1hY29nZW5ldGljczwva2V5d29yZD48a2V5d29y
ZD5QaGVub3R5cGU8L2tleXdvcmQ+PGtleXdvcmQ+KlBvbHltb3JwaGlzbSwgU2luZ2xlIE51Y2xl
b3RpZGU8L2tleXdvcmQ+PGtleXdvcmQ+UHJvc3BlY3RpdmUgU3R1ZGllczwva2V5d29yZD48a2V5
d29yZD5Qc3ljaGlhdHJpYyBTdGF0dXMgUmF0aW5nIFNjYWxlczwva2V5d29yZD48a2V5d29yZD5S
ZWdyZXNzaW9uIEFuYWx5c2lzPC9rZXl3b3JkPjxrZXl3b3JkPlJlcHVibGljIG9mIEtvcmVhPC9r
ZXl3b3JkPjxrZXl3b3JkPlRpbWUgRmFjdG9yczwva2V5d29yZD48a2V5d29yZD5UcmVhdG1lbnQg
T3V0Y29tZTwva2V5d29yZD48a2V5d29yZD5WYWxpbmU8L2tleXdvcmQ+PC9rZXl3b3Jkcz48ZGF0
ZXM+PHllYXI+MjAxMTwveWVhcj48cHViLWRhdGVzPjxkYXRlPk5vdjwvZGF0ZT48L3B1Yi1kYXRl
cz48L2RhdGVzPjxpc2JuPjE0NjktNTExMSAoRWxlY3Ryb25pYykmI3hEOzE0NjEtMTQ1NyAoTGlu
a2luZyk8L2lzYm4+PGFjY2Vzc2lvbi1udW0+MjE3MzMyMjc8L2FjY2Vzc2lvbi1udW0+PHVybHM+
PHJlbGF0ZWQtdXJscz48dXJsPmh0dHBzOi8vd3d3Lm5jYmkubmxtLm5paC5nb3YvcHVibWVkLzIx
NzMzMjI3PC91cmw+PC9yZWxhdGVkLXVybHM+PC91cmxzPjxlbGVjdHJvbmljLXJlc291cmNlLW51
bT4xMC4xMDE3L1MxNDYxMTQ1NzExMDAwOTlYPC9lbGVjdHJvbmljLXJlc291cmNlLW51bT48cmVt
b3RlLWRhdGFiYXNlLW5hbWU+TWVkbGluZTwvcmVtb3RlLWRhdGFiYXNlLW5hbWU+PHJlbW90ZS1k
YXRhYmFzZS1wcm92aWRlcj5OTE08L3JlbW90ZS1kYXRhYmFzZS1wcm92aWRlcj48L3JlY29yZD48
L0NpdGU+PENpdGU+PEF1dGhvcj5QYXJrPC9BdXRob3I+PFllYXI+MjAxNDwvWWVhcj48UmVjTnVt
PjMxNTwvUmVjTnVtPjxyZWNvcmQ+PHJlYy1udW1iZXI+MzE1PC9yZWMtbnVtYmVyPjxmb3JlaWdu
LWtleXM+PGtleSBhcHA9IkVOIiBkYi1pZD0ieHc5djAwMjViOTJkdGxlcHIyYXY1dzl1MGQyMHJ4
dDVmdjBhIiB0aW1lc3RhbXA9IjE3MjE5MDg4NzciPjMxNTwva2V5PjwvZm9yZWlnbi1rZXlzPjxy
ZWYtdHlwZSBuYW1lPSJKb3VybmFsIEFydGljbGUiPjE3PC9yZWYtdHlwZT48Y29udHJpYnV0b3Jz
PjxhdXRob3JzPjxhdXRob3I+UGFyaywgUy48L2F1dGhvcj48YXV0aG9yPktpbSwgQi4gTi48L2F1
dGhvcj48YXV0aG9yPktpbSwgSi4gVy48L2F1dGhvcj48YXV0aG9yPlNoaW4sIE0uIFMuPC9hdXRo
b3I+PGF1dGhvcj5DaG8sIFMuIEMuPC9hdXRob3I+PGF1dGhvcj5LaW0sIEouIEguPC9hdXRob3I+
PGF1dGhvcj5Tb24sIEouIFcuPC9hdXRob3I+PGF1dGhvcj5TaGluLCBZLiBNLjwvYXV0aG9yPjxh
dXRob3I+Q2h1bmcsIFUuIFMuPC9hdXRob3I+PGF1dGhvcj5IYW4sIEQuIEguPC9hdXRob3I+PC9h
dXRob3JzPjwvY29udHJpYnV0b3JzPjxhdXRoLWFkZHJlc3M+MURlcGFydG1lbnQgb2YgQ2hpbGQg
YW5kIEFkb2xlc2NlbnQgUHN5Y2hpYXRyeSwgU2VvdWwgTmF0aW9uYWwgVW5pdmVyc2l0eSBIb3Nw
aXRhbCwgU2VvdWwsIEtvcmVhLjwvYXV0aC1hZGRyZXNzPjx0aXRsZXM+PHRpdGxlPk5ldXJvdHJv
cGhpbiAzIGdlbm90eXBlIGFuZCBlbW90aW9uYWwgYWR2ZXJzZSBlZmZlY3RzIG9mIG9zbW90aWMt
cmVsZWFzZSBvcmFsIHN5c3RlbSBtZXRoeWxwaGVuaWRhdGUgKE9ST1MtTVBIKSBpbiBjaGlsZHJl
biB3aXRoIGF0dGVudGlvbi1kZWZpY2l0L2h5cGVyYWN0aXZpdHkgZGlzb3JkZXI8L3RpdGxlPjxz
ZWNvbmRhcnktdGl0bGU+SiBQc3ljaG9waGFybWFjb2w8L3NlY29uZGFyeS10aXRsZT48L3RpdGxl
cz48cGVyaW9kaWNhbD48ZnVsbC10aXRsZT5KIFBzeWNob3BoYXJtYWNvbDwvZnVsbC10aXRsZT48
L3BlcmlvZGljYWw+PHBhZ2VzPjIyMC02PC9wYWdlcz48dm9sdW1lPjI4PC92b2x1bWU+PG51bWJl
cj4zPC9udW1iZXI+PGVkaXRpb24+MjAxMzAzMDc8L2VkaXRpb24+PGtleXdvcmRzPjxrZXl3b3Jk
PkFzaWFuIFBlb3BsZS9nZW5ldGljczwva2V5d29yZD48a2V5d29yZD5BdHRlbnRpb24gRGVmaWNp
dCBEaXNvcmRlciB3aXRoIEh5cGVyYWN0aXZpdHkvZHJ1ZyB0aGVyYXB5LypnZW5ldGljczwva2V5
d29yZD48a2V5d29yZD5DZW50cmFsIE5lcnZvdXMgU3lzdGVtIFN0aW11bGFudHMvKmFkbWluaXN0
cmF0aW9uICZhbXA7IGRvc2FnZS90aGVyYXBldXRpYyB1c2U8L2tleXdvcmQ+PGtleXdvcmQ+Q2hp
bGQ8L2tleXdvcmQ+PGtleXdvcmQ+RGVsYXllZC1BY3Rpb24gUHJlcGFyYXRpb25zLyphZG1pbmlz
dHJhdGlvbiAmYW1wOyBkb3NhZ2UvdGhlcmFwZXV0aWMgdXNlPC9rZXl3b3JkPjxrZXl3b3JkPkVt
b3Rpb25zLypkcnVnIGVmZmVjdHM8L2tleXdvcmQ+PGtleXdvcmQ+RmVtYWxlPC9rZXl3b3JkPjxr
ZXl3b3JkPkdlbm90eXBlPC9rZXl3b3JkPjxrZXl3b3JkPkh1bWFuczwva2V5d29yZD48a2V5d29y
ZD5NYWxlPC9rZXl3b3JkPjxrZXl3b3JkPk1ldGh5bHBoZW5pZGF0ZS8qYWRtaW5pc3RyYXRpb24g
JmFtcDsgZG9zYWdlL3RoZXJhcGV1dGljIHVzZTwva2V5d29yZD48a2V5d29yZD5OZXVyb3Ryb3Bo
aW4gMy8qZ2VuZXRpY3M8L2tleXdvcmQ+PGtleXdvcmQ+UG9seW1vcnBoaXNtLCBHZW5ldGljPC9r
ZXl3b3JkPjxrZXl3b3JkPkF0dGVudGlvbi1kZWZpY2l0L2h5cGVyYWN0aXZpdHkgZGlzb3JkZXI8
L2tleXdvcmQ+PGtleXdvcmQ+ZW1vdGlvbmFsIHNpZGUgZWZmZWN0PC9rZXl3b3JkPjxrZXl3b3Jk
Pm5ldXJvdHJvcGhpbiAzPC9rZXl3b3JkPjwva2V5d29yZHM+PGRhdGVzPjx5ZWFyPjIwMTQ8L3ll
YXI+PHB1Yi1kYXRlcz48ZGF0ZT5NYXI8L2RhdGU+PC9wdWItZGF0ZXM+PC9kYXRlcz48aXNibj4x
NDYxLTcyODUgKEVsZWN0cm9uaWMpJiN4RDswMjY5LTg4MTEgKExpbmtpbmcpPC9pc2JuPjxhY2Nl
c3Npb24tbnVtPjIzNDcxMTIxPC9hY2Nlc3Npb24tbnVtPjx1cmxzPjxyZWxhdGVkLXVybHM+PHVy
bD5odHRwczovL3d3dy5uY2JpLm5sbS5uaWguZ292L3B1Ym1lZC8yMzQ3MTEyMTwvdXJsPjwvcmVs
YXRlZC11cmxzPjwvdXJscz48ZWxlY3Ryb25pYy1yZXNvdXJjZS1udW0+MTAuMTE3Ny8wMjY5ODgx
MTEzNDgwOTg5PC9lbGVjdHJvbmljLXJlc291cmNlLW51bT48cmVtb3RlLWRhdGFiYXNlLW5hbWU+
TWVkbGluZTwvcmVtb3RlLWRhdGFiYXNlLW5hbWU+PHJlbW90ZS1kYXRhYmFzZS1wcm92aWRlcj5O
TE08L3JlbW90ZS1kYXRhYmFzZS1wcm92aWRlcj48L3JlY29yZD48L0NpdGU+PC9FbmROb3RlPn==
</w:fldData>
        </w:fldChar>
      </w:r>
      <w:r w:rsidR="001E5997" w:rsidRPr="003604A7">
        <w:rPr>
          <w:rFonts w:asciiTheme="minorHAnsi" w:hAnsiTheme="minorHAnsi" w:cstheme="minorHAnsi"/>
          <w:color w:val="000000" w:themeColor="text1"/>
          <w:lang w:val="en-US"/>
        </w:rPr>
        <w:instrText xml:space="preserve"> ADDIN EN.CITE.DATA </w:instrText>
      </w:r>
      <w:r w:rsidR="001E5997" w:rsidRPr="003604A7">
        <w:rPr>
          <w:rFonts w:asciiTheme="minorHAnsi" w:hAnsiTheme="minorHAnsi" w:cstheme="minorHAnsi"/>
          <w:color w:val="000000" w:themeColor="text1"/>
          <w:lang w:val="en-US"/>
        </w:rPr>
      </w:r>
      <w:r w:rsidR="001E5997" w:rsidRPr="003604A7">
        <w:rPr>
          <w:rFonts w:asciiTheme="minorHAnsi" w:hAnsiTheme="minorHAnsi" w:cstheme="minorHAnsi"/>
          <w:color w:val="000000" w:themeColor="text1"/>
          <w:lang w:val="en-US"/>
        </w:rPr>
        <w:fldChar w:fldCharType="end"/>
      </w:r>
      <w:r w:rsidR="001E5997" w:rsidRPr="003604A7">
        <w:rPr>
          <w:rFonts w:asciiTheme="minorHAnsi" w:hAnsiTheme="minorHAnsi" w:cstheme="minorHAnsi"/>
          <w:color w:val="000000" w:themeColor="text1"/>
          <w:lang w:val="en-US"/>
        </w:rPr>
      </w:r>
      <w:r w:rsidR="001E5997" w:rsidRPr="003604A7">
        <w:rPr>
          <w:rFonts w:asciiTheme="minorHAnsi" w:hAnsiTheme="minorHAnsi" w:cstheme="minorHAnsi"/>
          <w:color w:val="000000" w:themeColor="text1"/>
          <w:lang w:val="en-US"/>
        </w:rPr>
        <w:fldChar w:fldCharType="separate"/>
      </w:r>
      <w:r w:rsidR="001E5997" w:rsidRPr="003604A7">
        <w:rPr>
          <w:rFonts w:asciiTheme="minorHAnsi" w:hAnsiTheme="minorHAnsi" w:cstheme="minorHAnsi"/>
          <w:noProof/>
          <w:color w:val="000000" w:themeColor="text1"/>
          <w:lang w:val="en-US"/>
        </w:rPr>
        <w:t>(Kim et al 2011a, Park et al 2014)</w:t>
      </w:r>
      <w:r w:rsidR="001E5997" w:rsidRPr="003604A7">
        <w:rPr>
          <w:rFonts w:asciiTheme="minorHAnsi" w:hAnsiTheme="minorHAnsi" w:cstheme="minorHAnsi"/>
          <w:color w:val="000000" w:themeColor="text1"/>
          <w:lang w:val="en-US"/>
        </w:rPr>
        <w:fldChar w:fldCharType="end"/>
      </w:r>
      <w:r w:rsidR="001F7F52" w:rsidRPr="003604A7">
        <w:rPr>
          <w:rFonts w:asciiTheme="minorHAnsi" w:hAnsiTheme="minorHAnsi" w:cstheme="minorHAnsi"/>
          <w:color w:val="000000" w:themeColor="text1"/>
          <w:lang w:val="en-US"/>
        </w:rPr>
        <w:t>.</w:t>
      </w:r>
      <w:r w:rsidR="00144F78" w:rsidRPr="003604A7">
        <w:rPr>
          <w:rFonts w:asciiTheme="minorHAnsi" w:hAnsiTheme="minorHAnsi" w:cstheme="minorHAnsi"/>
          <w:color w:val="000000" w:themeColor="text1"/>
          <w:lang w:val="en-US"/>
        </w:rPr>
        <w:t xml:space="preserve"> Further</w:t>
      </w:r>
      <w:r w:rsidR="001F7F52" w:rsidRPr="003604A7">
        <w:rPr>
          <w:rFonts w:asciiTheme="minorHAnsi" w:hAnsiTheme="minorHAnsi" w:cstheme="minorHAnsi"/>
          <w:color w:val="000000" w:themeColor="text1"/>
          <w:lang w:val="en-US"/>
        </w:rPr>
        <w:t>, MPH-related increased blood BDNF levels were associated with improvement in hyperactive-impulsive symptoms in children with ADHD</w:t>
      </w:r>
      <w:r w:rsidR="001E5997" w:rsidRPr="003604A7">
        <w:rPr>
          <w:rFonts w:asciiTheme="minorHAnsi" w:hAnsiTheme="minorHAnsi" w:cstheme="minorHAnsi"/>
          <w:color w:val="000000" w:themeColor="text1"/>
          <w:lang w:val="en-US"/>
        </w:rPr>
        <w:t xml:space="preserve"> </w:t>
      </w:r>
      <w:r w:rsidR="00D63397" w:rsidRPr="003604A7">
        <w:rPr>
          <w:rFonts w:asciiTheme="minorHAnsi" w:hAnsiTheme="minorHAnsi" w:cstheme="minorHAnsi"/>
          <w:color w:val="000000" w:themeColor="text1"/>
          <w:lang w:val="en-US"/>
        </w:rPr>
        <w:fldChar w:fldCharType="begin">
          <w:fldData xml:space="preserve">PEVuZE5vdGU+PENpdGU+PEF1dGhvcj5Uc2FpPC9BdXRob3I+PFllYXI+MjAxNzwvWWVhcj48UmVj
TnVtPjI5MDwvUmVjTnVtPjxEaXNwbGF5VGV4dD4oQW1pcmkgZXQgYWwgMjAxMywgVHNhaSAyMDE3
KTwvRGlzcGxheVRleHQ+PHJlY29yZD48cmVjLW51bWJlcj4yOTA8L3JlYy1udW1iZXI+PGZvcmVp
Z24ta2V5cz48a2V5IGFwcD0iRU4iIGRiLWlkPSJ4dzl2MDAyNWI5MmR0bGVwcjJhdjV3OXUwZDIw
cnh0NWZ2MGEiIHRpbWVzdGFtcD0iMTcyMTkwNjc1OSI+MjkwPC9rZXk+PC9mb3JlaWduLWtleXM+
PHJlZi10eXBlIG5hbWU9IkpvdXJuYWwgQXJ0aWNsZSI+MTc8L3JlZi10eXBlPjxjb250cmlidXRv
cnM+PGF1dGhvcnM+PGF1dGhvcj5Uc2FpLCBTLiBKLjwvYXV0aG9yPjwvYXV0aG9ycz48L2NvbnRy
aWJ1dG9ycz48YXV0aC1hZGRyZXNzPkRlcGFydG1lbnQgb2YgUHN5Y2hpYXRyeSwgVGFpcGVpIFZl
dGVyYW5zIEdlbmVyYWwgSG9zcGl0YWwsIFRhaXBlaSwgVGFpd2FuOyBTY2hvb2wgb2YgTWVkaWNp
bmUsIE5hdGlvbmFsIFlhbmctTWluZyBVbml2ZXJzaXR5LCBUYWlwZWksIFRhaXdhbi4gRWxlY3Ry
b25pYyBhZGRyZXNzOiB0c2FpNjEwOTEzQGdtYWlsLmNvbS48L2F1dGgtYWRkcmVzcz48dGl0bGVz
Pjx0aXRsZT5Sb2xlIG9mIG5ldXJvdHJvcGhpYyBmYWN0b3JzIGluIGF0dGVudGlvbiBkZWZpY2l0
IGh5cGVyYWN0aXZpdHkgZGlzb3JkZXI8L3RpdGxlPjxzZWNvbmRhcnktdGl0bGU+Q3l0b2tpbmUg
R3Jvd3RoIEZhY3RvciBSZXY8L3NlY29uZGFyeS10aXRsZT48L3RpdGxlcz48cGVyaW9kaWNhbD48
ZnVsbC10aXRsZT5DeXRva2luZSBHcm93dGggRmFjdG9yIFJldjwvZnVsbC10aXRsZT48L3Blcmlv
ZGljYWw+PHBhZ2VzPjM1LTQxPC9wYWdlcz48dm9sdW1lPjM0PC92b2x1bWU+PGVkaXRpb24+MjAx
NjExMzA8L2VkaXRpb24+PGtleXdvcmRzPjxrZXl3b3JkPkFuaW1hbHM8L2tleXdvcmQ+PGtleXdv
cmQ+QXR0ZW50aW9uIERlZmljaXQgRGlzb3JkZXIgd2l0aCBIeXBlcmFjdGl2aXR5LypwaHlzaW9w
YXRob2xvZ3kvdGhlcmFweTwva2V5d29yZD48a2V5d29yZD5CaW9tYXJrZXJzL2Jsb29kPC9rZXl3
b3JkPjxrZXl3b3JkPkJyYWluLURlcml2ZWQgTmV1cm90cm9waGljIEZhY3Rvci9ibG9vZC9nZW5l
dGljcy8qcGh5c2lvbG9neS90aGVyYXBldXRpYyB1c2U8L2tleXdvcmQ+PGtleXdvcmQ+Q2hpbGQ8
L2tleXdvcmQ+PGtleXdvcmQ+Q2xpbmljYWwgU3R1ZGllcyBhcyBUb3BpYzwva2V5d29yZD48a2V5
d29yZD5IdW1hbnM8L2tleXdvcmQ+PGtleXdvcmQ+TWljZTwva2V5d29yZD48a2V5d29yZD5NaWNl
LCBLbm9ja291dDwva2V5d29yZD48a2V5d29yZD5OZXJ2ZSBHcm93dGggRmFjdG9ycy9ibG9vZC9n
ZW5ldGljcy8qcGh5c2lvbG9neS90aGVyYXBldXRpYyB1c2U8L2tleXdvcmQ+PGtleXdvcmQ+QXR0
ZW50aW9uIGRlZmljaXQgaHlwZXJhY3Rpdml0eSBkaXNvcmRlcjwva2V5d29yZD48a2V5d29yZD5C
ZG5mPC9rZXl3b3JkPjxrZXl3b3JkPk5ldXJvdHJvcGhpbnM8L2tleXdvcmQ+PC9rZXl3b3Jkcz48
ZGF0ZXM+PHllYXI+MjAxNzwveWVhcj48cHViLWRhdGVzPjxkYXRlPkFwcjwvZGF0ZT48L3B1Yi1k
YXRlcz48L2RhdGVzPjxpc2JuPjE4NzktMDMwNSAoRWxlY3Ryb25pYykmI3hEOzEzNTktNjEwMSAo
TGlua2luZyk8L2lzYm4+PGFjY2Vzc2lvbi1udW0+Mjc5MTk2NDY8L2FjY2Vzc2lvbi1udW0+PHVy
bHM+PHJlbGF0ZWQtdXJscz48dXJsPmh0dHBzOi8vd3d3Lm5jYmkubmxtLm5paC5nb3YvcHVibWVk
LzI3OTE5NjQ2PC91cmw+PC9yZWxhdGVkLXVybHM+PC91cmxzPjxlbGVjdHJvbmljLXJlc291cmNl
LW51bT4xMC4xMDE2L2ouY3l0b2dmci4yMDE2LjExLjAwMzwvZWxlY3Ryb25pYy1yZXNvdXJjZS1u
dW0+PHJlbW90ZS1kYXRhYmFzZS1uYW1lPk1lZGxpbmU8L3JlbW90ZS1kYXRhYmFzZS1uYW1lPjxy
ZW1vdGUtZGF0YWJhc2UtcHJvdmlkZXI+TkxNPC9yZW1vdGUtZGF0YWJhc2UtcHJvdmlkZXI+PC9y
ZWNvcmQ+PC9DaXRlPjxDaXRlPjxBdXRob3I+QW1pcmk8L0F1dGhvcj48WWVhcj4yMDEzPC9ZZWFy
PjxSZWNOdW0+MzEzPC9SZWNOdW0+PHJlY29yZD48cmVjLW51bWJlcj4zMTM8L3JlYy1udW1iZXI+
PGZvcmVpZ24ta2V5cz48a2V5IGFwcD0iRU4iIGRiLWlkPSJ4dzl2MDAyNWI5MmR0bGVwcjJhdjV3
OXUwZDIwcnh0NWZ2MGEiIHRpbWVzdGFtcD0iMTcyMTkwODc4MiI+MzEzPC9rZXk+PC9mb3JlaWdu
LWtleXM+PHJlZi10eXBlIG5hbWU9IkpvdXJuYWwgQXJ0aWNsZSI+MTc8L3JlZi10eXBlPjxjb250
cmlidXRvcnM+PGF1dGhvcnM+PGF1dGhvcj5BbWlyaSwgQS48L2F1dGhvcj48YXV0aG9yPlRvcmFi
aSBQYXJpemksIEcuPC9hdXRob3I+PGF1dGhvcj5Lb3VzaGEsIE0uPC9hdXRob3I+PGF1dGhvcj5T
YWFkYXQsIEYuPC9hdXRob3I+PGF1dGhvcj5Nb2RhYmJlcm5pYSwgTS4gSi48L2F1dGhvcj48YXV0
aG9yPk5hamFmaSwgSy48L2F1dGhvcj48YXV0aG9yPkF0cmthciBSb3VzaGFuLCBaLjwvYXV0aG9y
PjwvYXV0aG9ycz48L2NvbnRyaWJ1dG9ycz48YXV0aC1hZGRyZXNzPkRlcGFydG1lbnQgb2YgUHN5
Y2hpYXRyeSwgU2hhZmEgSG9zcGl0YWwsIFNjaG9vbCBvZiBNZWRpY2luZSwgR3VpbGFuIFVuaXZl
cnNpdHkgb2YgTWVkaWNhbCBTY2llbmNlcywgUmFzaHQsIElyYW4uPC9hdXRoLWFkZHJlc3M+PHRp
dGxlcz48dGl0bGU+Q2hhbmdlcyBpbiBwbGFzbWEgQnJhaW4tZGVyaXZlZCBuZXVyb3Ryb3BoaWMg
ZmFjdG9yIChCRE5GKSBsZXZlbHMgaW5kdWNlZCBieSBtZXRoeWxwaGVuaWRhdGUgaW4gY2hpbGRy
ZW4gd2l0aCBBdHRlbnRpb24gZGVmaWNpdC1oeXBlcmFjdGl2aXR5IGRpc29yZGVyIChBREhEKTwv
dGl0bGU+PHNlY29uZGFyeS10aXRsZT5Qcm9nIE5ldXJvcHN5Y2hvcGhhcm1hY29sIEJpb2wgUHN5
Y2hpYXRyeTwvc2Vjb25kYXJ5LXRpdGxlPjwvdGl0bGVzPjxwZXJpb2RpY2FsPjxmdWxsLXRpdGxl
PlByb2cgTmV1cm9wc3ljaG9waGFybWFjb2wgQmlvbCBQc3ljaGlhdHJ5PC9mdWxsLXRpdGxlPjwv
cGVyaW9kaWNhbD48cGFnZXM+MjAtNDwvcGFnZXM+PHZvbHVtZT40Nzwvdm9sdW1lPjxlZGl0aW9u
PjIwMTMwODA4PC9lZGl0aW9uPjxrZXl3b3Jkcz48a2V5d29yZD5BdHRlbnRpb24gRGVmaWNpdCBE
aXNvcmRlciB3aXRoIEh5cGVyYWN0aXZpdHkvKmJsb29kL2RpYWdub3Npcy8qZHJ1ZyB0aGVyYXB5
PC9rZXl3b3JkPjxrZXl3b3JkPkJyYWluLURlcml2ZWQgTmV1cm90cm9waGljIEZhY3Rvci8qYmxv
b2Q8L2tleXdvcmQ+PGtleXdvcmQ+Q2VudHJhbCBOZXJ2b3VzIFN5c3RlbSBTdGltdWxhbnRzLyp0
aGVyYXBldXRpYyB1c2U8L2tleXdvcmQ+PGtleXdvcmQ+Q2hpbGQ8L2tleXdvcmQ+PGtleXdvcmQ+
Q2hpbGQsIFByZXNjaG9vbDwva2V5d29yZD48a2V5d29yZD5GZW1hbGU8L2tleXdvcmQ+PGtleXdv
cmQ+SHVtYW5zPC9rZXl3b3JkPjxrZXl3b3JkPk1hbGU8L2tleXdvcmQ+PGtleXdvcmQ+TWV0aHls
cGhlbmlkYXRlLyp0aGVyYXBldXRpYyB1c2U8L2tleXdvcmQ+PGtleXdvcmQ+UHN5Y2hpYXRyaWMg
U3RhdHVzIFJhdGluZyBTY2FsZXM8L2tleXdvcmQ+PGtleXdvcmQ+QWRoZDwva2V5d29yZD48a2V5
d29yZD5CZG5mPC9rZXl3b3JkPjxrZXl3b3JkPk1ldGh5bHBoZW5pZGF0ZTwva2V5d29yZD48a2V5
d29yZD5QbGFzbWE8L2tleXdvcmQ+PC9rZXl3b3Jkcz48ZGF0ZXM+PHllYXI+MjAxMzwveWVhcj48
cHViLWRhdGVzPjxkYXRlPkRlYyAyPC9kYXRlPjwvcHViLWRhdGVzPjwvZGF0ZXM+PGlzYm4+MTg3
OC00MjE2IChFbGVjdHJvbmljKSYjeEQ7MDI3OC01ODQ2IChMaW5raW5nKTwvaXNibj48YWNjZXNz
aW9uLW51bT4yMzkzMzA1NDwvYWNjZXNzaW9uLW51bT48dXJscz48cmVsYXRlZC11cmxzPjx1cmw+
aHR0cHM6Ly93d3cubmNiaS5ubG0ubmloLmdvdi9wdWJtZWQvMjM5MzMwNTQ8L3VybD48L3JlbGF0
ZWQtdXJscz48L3VybHM+PGVsZWN0cm9uaWMtcmVzb3VyY2UtbnVtPjEwLjEwMTYvai5wbnBicC4y
MDEzLjA3LjAxODwvZWxlY3Ryb25pYy1yZXNvdXJjZS1udW0+PHJlbW90ZS1kYXRhYmFzZS1uYW1l
Pk1lZGxpbmU8L3JlbW90ZS1kYXRhYmFzZS1uYW1lPjxyZW1vdGUtZGF0YWJhc2UtcHJvdmlkZXI+
TkxNPC9yZW1vdGUtZGF0YWJhc2UtcHJvdmlkZXI+PC9yZWNvcmQ+PC9DaXRlPjwvRW5kTm90ZT5=
</w:fldData>
        </w:fldChar>
      </w:r>
      <w:r w:rsidR="001E5997" w:rsidRPr="003604A7">
        <w:rPr>
          <w:rFonts w:asciiTheme="minorHAnsi" w:hAnsiTheme="minorHAnsi" w:cstheme="minorHAnsi"/>
          <w:color w:val="000000" w:themeColor="text1"/>
          <w:lang w:val="en-US"/>
        </w:rPr>
        <w:instrText xml:space="preserve"> ADDIN EN.CITE </w:instrText>
      </w:r>
      <w:r w:rsidR="001E5997" w:rsidRPr="003604A7">
        <w:rPr>
          <w:rFonts w:asciiTheme="minorHAnsi" w:hAnsiTheme="minorHAnsi" w:cstheme="minorHAnsi"/>
          <w:color w:val="000000" w:themeColor="text1"/>
          <w:lang w:val="en-US"/>
        </w:rPr>
        <w:fldChar w:fldCharType="begin">
          <w:fldData xml:space="preserve">PEVuZE5vdGU+PENpdGU+PEF1dGhvcj5Uc2FpPC9BdXRob3I+PFllYXI+MjAxNzwvWWVhcj48UmVj
TnVtPjI5MDwvUmVjTnVtPjxEaXNwbGF5VGV4dD4oQW1pcmkgZXQgYWwgMjAxMywgVHNhaSAyMDE3
KTwvRGlzcGxheVRleHQ+PHJlY29yZD48cmVjLW51bWJlcj4yOTA8L3JlYy1udW1iZXI+PGZvcmVp
Z24ta2V5cz48a2V5IGFwcD0iRU4iIGRiLWlkPSJ4dzl2MDAyNWI5MmR0bGVwcjJhdjV3OXUwZDIw
cnh0NWZ2MGEiIHRpbWVzdGFtcD0iMTcyMTkwNjc1OSI+MjkwPC9rZXk+PC9mb3JlaWduLWtleXM+
PHJlZi10eXBlIG5hbWU9IkpvdXJuYWwgQXJ0aWNsZSI+MTc8L3JlZi10eXBlPjxjb250cmlidXRv
cnM+PGF1dGhvcnM+PGF1dGhvcj5Uc2FpLCBTLiBKLjwvYXV0aG9yPjwvYXV0aG9ycz48L2NvbnRy
aWJ1dG9ycz48YXV0aC1hZGRyZXNzPkRlcGFydG1lbnQgb2YgUHN5Y2hpYXRyeSwgVGFpcGVpIFZl
dGVyYW5zIEdlbmVyYWwgSG9zcGl0YWwsIFRhaXBlaSwgVGFpd2FuOyBTY2hvb2wgb2YgTWVkaWNp
bmUsIE5hdGlvbmFsIFlhbmctTWluZyBVbml2ZXJzaXR5LCBUYWlwZWksIFRhaXdhbi4gRWxlY3Ry
b25pYyBhZGRyZXNzOiB0c2FpNjEwOTEzQGdtYWlsLmNvbS48L2F1dGgtYWRkcmVzcz48dGl0bGVz
Pjx0aXRsZT5Sb2xlIG9mIG5ldXJvdHJvcGhpYyBmYWN0b3JzIGluIGF0dGVudGlvbiBkZWZpY2l0
IGh5cGVyYWN0aXZpdHkgZGlzb3JkZXI8L3RpdGxlPjxzZWNvbmRhcnktdGl0bGU+Q3l0b2tpbmUg
R3Jvd3RoIEZhY3RvciBSZXY8L3NlY29uZGFyeS10aXRsZT48L3RpdGxlcz48cGVyaW9kaWNhbD48
ZnVsbC10aXRsZT5DeXRva2luZSBHcm93dGggRmFjdG9yIFJldjwvZnVsbC10aXRsZT48L3Blcmlv
ZGljYWw+PHBhZ2VzPjM1LTQxPC9wYWdlcz48dm9sdW1lPjM0PC92b2x1bWU+PGVkaXRpb24+MjAx
NjExMzA8L2VkaXRpb24+PGtleXdvcmRzPjxrZXl3b3JkPkFuaW1hbHM8L2tleXdvcmQ+PGtleXdv
cmQ+QXR0ZW50aW9uIERlZmljaXQgRGlzb3JkZXIgd2l0aCBIeXBlcmFjdGl2aXR5LypwaHlzaW9w
YXRob2xvZ3kvdGhlcmFweTwva2V5d29yZD48a2V5d29yZD5CaW9tYXJrZXJzL2Jsb29kPC9rZXl3
b3JkPjxrZXl3b3JkPkJyYWluLURlcml2ZWQgTmV1cm90cm9waGljIEZhY3Rvci9ibG9vZC9nZW5l
dGljcy8qcGh5c2lvbG9neS90aGVyYXBldXRpYyB1c2U8L2tleXdvcmQ+PGtleXdvcmQ+Q2hpbGQ8
L2tleXdvcmQ+PGtleXdvcmQ+Q2xpbmljYWwgU3R1ZGllcyBhcyBUb3BpYzwva2V5d29yZD48a2V5
d29yZD5IdW1hbnM8L2tleXdvcmQ+PGtleXdvcmQ+TWljZTwva2V5d29yZD48a2V5d29yZD5NaWNl
LCBLbm9ja291dDwva2V5d29yZD48a2V5d29yZD5OZXJ2ZSBHcm93dGggRmFjdG9ycy9ibG9vZC9n
ZW5ldGljcy8qcGh5c2lvbG9neS90aGVyYXBldXRpYyB1c2U8L2tleXdvcmQ+PGtleXdvcmQ+QXR0
ZW50aW9uIGRlZmljaXQgaHlwZXJhY3Rpdml0eSBkaXNvcmRlcjwva2V5d29yZD48a2V5d29yZD5C
ZG5mPC9rZXl3b3JkPjxrZXl3b3JkPk5ldXJvdHJvcGhpbnM8L2tleXdvcmQ+PC9rZXl3b3Jkcz48
ZGF0ZXM+PHllYXI+MjAxNzwveWVhcj48cHViLWRhdGVzPjxkYXRlPkFwcjwvZGF0ZT48L3B1Yi1k
YXRlcz48L2RhdGVzPjxpc2JuPjE4NzktMDMwNSAoRWxlY3Ryb25pYykmI3hEOzEzNTktNjEwMSAo
TGlua2luZyk8L2lzYm4+PGFjY2Vzc2lvbi1udW0+Mjc5MTk2NDY8L2FjY2Vzc2lvbi1udW0+PHVy
bHM+PHJlbGF0ZWQtdXJscz48dXJsPmh0dHBzOi8vd3d3Lm5jYmkubmxtLm5paC5nb3YvcHVibWVk
LzI3OTE5NjQ2PC91cmw+PC9yZWxhdGVkLXVybHM+PC91cmxzPjxlbGVjdHJvbmljLXJlc291cmNl
LW51bT4xMC4xMDE2L2ouY3l0b2dmci4yMDE2LjExLjAwMzwvZWxlY3Ryb25pYy1yZXNvdXJjZS1u
dW0+PHJlbW90ZS1kYXRhYmFzZS1uYW1lPk1lZGxpbmU8L3JlbW90ZS1kYXRhYmFzZS1uYW1lPjxy
ZW1vdGUtZGF0YWJhc2UtcHJvdmlkZXI+TkxNPC9yZW1vdGUtZGF0YWJhc2UtcHJvdmlkZXI+PC9y
ZWNvcmQ+PC9DaXRlPjxDaXRlPjxBdXRob3I+QW1pcmk8L0F1dGhvcj48WWVhcj4yMDEzPC9ZZWFy
PjxSZWNOdW0+MzEzPC9SZWNOdW0+PHJlY29yZD48cmVjLW51bWJlcj4zMTM8L3JlYy1udW1iZXI+
PGZvcmVpZ24ta2V5cz48a2V5IGFwcD0iRU4iIGRiLWlkPSJ4dzl2MDAyNWI5MmR0bGVwcjJhdjV3
OXUwZDIwcnh0NWZ2MGEiIHRpbWVzdGFtcD0iMTcyMTkwODc4MiI+MzEzPC9rZXk+PC9mb3JlaWdu
LWtleXM+PHJlZi10eXBlIG5hbWU9IkpvdXJuYWwgQXJ0aWNsZSI+MTc8L3JlZi10eXBlPjxjb250
cmlidXRvcnM+PGF1dGhvcnM+PGF1dGhvcj5BbWlyaSwgQS48L2F1dGhvcj48YXV0aG9yPlRvcmFi
aSBQYXJpemksIEcuPC9hdXRob3I+PGF1dGhvcj5Lb3VzaGEsIE0uPC9hdXRob3I+PGF1dGhvcj5T
YWFkYXQsIEYuPC9hdXRob3I+PGF1dGhvcj5Nb2RhYmJlcm5pYSwgTS4gSi48L2F1dGhvcj48YXV0
aG9yPk5hamFmaSwgSy48L2F1dGhvcj48YXV0aG9yPkF0cmthciBSb3VzaGFuLCBaLjwvYXV0aG9y
PjwvYXV0aG9ycz48L2NvbnRyaWJ1dG9ycz48YXV0aC1hZGRyZXNzPkRlcGFydG1lbnQgb2YgUHN5
Y2hpYXRyeSwgU2hhZmEgSG9zcGl0YWwsIFNjaG9vbCBvZiBNZWRpY2luZSwgR3VpbGFuIFVuaXZl
cnNpdHkgb2YgTWVkaWNhbCBTY2llbmNlcywgUmFzaHQsIElyYW4uPC9hdXRoLWFkZHJlc3M+PHRp
dGxlcz48dGl0bGU+Q2hhbmdlcyBpbiBwbGFzbWEgQnJhaW4tZGVyaXZlZCBuZXVyb3Ryb3BoaWMg
ZmFjdG9yIChCRE5GKSBsZXZlbHMgaW5kdWNlZCBieSBtZXRoeWxwaGVuaWRhdGUgaW4gY2hpbGRy
ZW4gd2l0aCBBdHRlbnRpb24gZGVmaWNpdC1oeXBlcmFjdGl2aXR5IGRpc29yZGVyIChBREhEKTwv
dGl0bGU+PHNlY29uZGFyeS10aXRsZT5Qcm9nIE5ldXJvcHN5Y2hvcGhhcm1hY29sIEJpb2wgUHN5
Y2hpYXRyeTwvc2Vjb25kYXJ5LXRpdGxlPjwvdGl0bGVzPjxwZXJpb2RpY2FsPjxmdWxsLXRpdGxl
PlByb2cgTmV1cm9wc3ljaG9waGFybWFjb2wgQmlvbCBQc3ljaGlhdHJ5PC9mdWxsLXRpdGxlPjwv
cGVyaW9kaWNhbD48cGFnZXM+MjAtNDwvcGFnZXM+PHZvbHVtZT40Nzwvdm9sdW1lPjxlZGl0aW9u
PjIwMTMwODA4PC9lZGl0aW9uPjxrZXl3b3Jkcz48a2V5d29yZD5BdHRlbnRpb24gRGVmaWNpdCBE
aXNvcmRlciB3aXRoIEh5cGVyYWN0aXZpdHkvKmJsb29kL2RpYWdub3Npcy8qZHJ1ZyB0aGVyYXB5
PC9rZXl3b3JkPjxrZXl3b3JkPkJyYWluLURlcml2ZWQgTmV1cm90cm9waGljIEZhY3Rvci8qYmxv
b2Q8L2tleXdvcmQ+PGtleXdvcmQ+Q2VudHJhbCBOZXJ2b3VzIFN5c3RlbSBTdGltdWxhbnRzLyp0
aGVyYXBldXRpYyB1c2U8L2tleXdvcmQ+PGtleXdvcmQ+Q2hpbGQ8L2tleXdvcmQ+PGtleXdvcmQ+
Q2hpbGQsIFByZXNjaG9vbDwva2V5d29yZD48a2V5d29yZD5GZW1hbGU8L2tleXdvcmQ+PGtleXdv
cmQ+SHVtYW5zPC9rZXl3b3JkPjxrZXl3b3JkPk1hbGU8L2tleXdvcmQ+PGtleXdvcmQ+TWV0aHls
cGhlbmlkYXRlLyp0aGVyYXBldXRpYyB1c2U8L2tleXdvcmQ+PGtleXdvcmQ+UHN5Y2hpYXRyaWMg
U3RhdHVzIFJhdGluZyBTY2FsZXM8L2tleXdvcmQ+PGtleXdvcmQ+QWRoZDwva2V5d29yZD48a2V5
d29yZD5CZG5mPC9rZXl3b3JkPjxrZXl3b3JkPk1ldGh5bHBoZW5pZGF0ZTwva2V5d29yZD48a2V5
d29yZD5QbGFzbWE8L2tleXdvcmQ+PC9rZXl3b3Jkcz48ZGF0ZXM+PHllYXI+MjAxMzwveWVhcj48
cHViLWRhdGVzPjxkYXRlPkRlYyAyPC9kYXRlPjwvcHViLWRhdGVzPjwvZGF0ZXM+PGlzYm4+MTg3
OC00MjE2IChFbGVjdHJvbmljKSYjeEQ7MDI3OC01ODQ2IChMaW5raW5nKTwvaXNibj48YWNjZXNz
aW9uLW51bT4yMzkzMzA1NDwvYWNjZXNzaW9uLW51bT48dXJscz48cmVsYXRlZC11cmxzPjx1cmw+
aHR0cHM6Ly93d3cubmNiaS5ubG0ubmloLmdvdi9wdWJtZWQvMjM5MzMwNTQ8L3VybD48L3JlbGF0
ZWQtdXJscz48L3VybHM+PGVsZWN0cm9uaWMtcmVzb3VyY2UtbnVtPjEwLjEwMTYvai5wbnBicC4y
MDEzLjA3LjAxODwvZWxlY3Ryb25pYy1yZXNvdXJjZS1udW0+PHJlbW90ZS1kYXRhYmFzZS1uYW1l
Pk1lZGxpbmU8L3JlbW90ZS1kYXRhYmFzZS1uYW1lPjxyZW1vdGUtZGF0YWJhc2UtcHJvdmlkZXI+
TkxNPC9yZW1vdGUtZGF0YWJhc2UtcHJvdmlkZXI+PC9yZWNvcmQ+PC9DaXRlPjwvRW5kTm90ZT5=
</w:fldData>
        </w:fldChar>
      </w:r>
      <w:r w:rsidR="001E5997" w:rsidRPr="003604A7">
        <w:rPr>
          <w:rFonts w:asciiTheme="minorHAnsi" w:hAnsiTheme="minorHAnsi" w:cstheme="minorHAnsi"/>
          <w:color w:val="000000" w:themeColor="text1"/>
          <w:lang w:val="en-US"/>
        </w:rPr>
        <w:instrText xml:space="preserve"> ADDIN EN.CITE.DATA </w:instrText>
      </w:r>
      <w:r w:rsidR="001E5997" w:rsidRPr="003604A7">
        <w:rPr>
          <w:rFonts w:asciiTheme="minorHAnsi" w:hAnsiTheme="minorHAnsi" w:cstheme="minorHAnsi"/>
          <w:color w:val="000000" w:themeColor="text1"/>
          <w:lang w:val="en-US"/>
        </w:rPr>
      </w:r>
      <w:r w:rsidR="001E5997" w:rsidRPr="003604A7">
        <w:rPr>
          <w:rFonts w:asciiTheme="minorHAnsi" w:hAnsiTheme="minorHAnsi" w:cstheme="minorHAnsi"/>
          <w:color w:val="000000" w:themeColor="text1"/>
          <w:lang w:val="en-US"/>
        </w:rPr>
        <w:fldChar w:fldCharType="end"/>
      </w:r>
      <w:r w:rsidR="00D63397" w:rsidRPr="003604A7">
        <w:rPr>
          <w:rFonts w:asciiTheme="minorHAnsi" w:hAnsiTheme="minorHAnsi" w:cstheme="minorHAnsi"/>
          <w:color w:val="000000" w:themeColor="text1"/>
          <w:lang w:val="en-US"/>
        </w:rPr>
      </w:r>
      <w:r w:rsidR="00D63397" w:rsidRPr="003604A7">
        <w:rPr>
          <w:rFonts w:asciiTheme="minorHAnsi" w:hAnsiTheme="minorHAnsi" w:cstheme="minorHAnsi"/>
          <w:color w:val="000000" w:themeColor="text1"/>
          <w:lang w:val="en-US"/>
        </w:rPr>
        <w:fldChar w:fldCharType="separate"/>
      </w:r>
      <w:r w:rsidR="001E5997" w:rsidRPr="003604A7">
        <w:rPr>
          <w:rFonts w:asciiTheme="minorHAnsi" w:hAnsiTheme="minorHAnsi" w:cstheme="minorHAnsi"/>
          <w:noProof/>
          <w:color w:val="000000" w:themeColor="text1"/>
          <w:lang w:val="en-US"/>
        </w:rPr>
        <w:t>(Amiri et al 2013, Tsai 2017)</w:t>
      </w:r>
      <w:r w:rsidR="00D63397" w:rsidRPr="003604A7">
        <w:rPr>
          <w:rFonts w:asciiTheme="minorHAnsi" w:hAnsiTheme="minorHAnsi" w:cstheme="minorHAnsi"/>
          <w:color w:val="000000" w:themeColor="text1"/>
          <w:lang w:val="en-US"/>
        </w:rPr>
        <w:fldChar w:fldCharType="end"/>
      </w:r>
      <w:r w:rsidR="001F7F52" w:rsidRPr="003604A7">
        <w:rPr>
          <w:rFonts w:asciiTheme="minorHAnsi" w:hAnsiTheme="minorHAnsi" w:cstheme="minorHAnsi"/>
          <w:color w:val="000000" w:themeColor="text1"/>
          <w:lang w:val="en-US"/>
        </w:rPr>
        <w:t xml:space="preserve">. Finally, there is preliminary evidence that stimulants may indirectly affect other cellular processes, such as </w:t>
      </w:r>
      <w:r w:rsidR="0013023F" w:rsidRPr="003604A7">
        <w:rPr>
          <w:rFonts w:asciiTheme="minorHAnsi" w:hAnsiTheme="minorHAnsi" w:cstheme="minorHAnsi"/>
          <w:color w:val="000000" w:themeColor="text1"/>
          <w:lang w:val="en-US"/>
        </w:rPr>
        <w:t xml:space="preserve">genetic transcription, </w:t>
      </w:r>
      <w:r w:rsidR="001F7F52" w:rsidRPr="003604A7">
        <w:rPr>
          <w:rFonts w:asciiTheme="minorHAnsi" w:hAnsiTheme="minorHAnsi" w:cstheme="minorHAnsi"/>
          <w:color w:val="000000" w:themeColor="text1"/>
          <w:lang w:val="en-US"/>
        </w:rPr>
        <w:t xml:space="preserve">apoptosis, </w:t>
      </w:r>
      <w:r w:rsidR="0013023F" w:rsidRPr="003604A7">
        <w:rPr>
          <w:rFonts w:asciiTheme="minorHAnsi" w:hAnsiTheme="minorHAnsi" w:cstheme="minorHAnsi"/>
          <w:color w:val="000000" w:themeColor="text1"/>
          <w:lang w:val="en-US"/>
        </w:rPr>
        <w:t xml:space="preserve">and </w:t>
      </w:r>
      <w:r w:rsidR="001F7F52" w:rsidRPr="003604A7">
        <w:rPr>
          <w:rFonts w:asciiTheme="minorHAnsi" w:hAnsiTheme="minorHAnsi" w:cstheme="minorHAnsi"/>
          <w:color w:val="000000" w:themeColor="text1"/>
          <w:lang w:val="en-US"/>
        </w:rPr>
        <w:t>release of proinflammatory cytokines</w:t>
      </w:r>
      <w:r w:rsidR="0013023F" w:rsidRPr="003604A7">
        <w:rPr>
          <w:rFonts w:asciiTheme="minorHAnsi" w:hAnsiTheme="minorHAnsi" w:cstheme="minorHAnsi"/>
          <w:color w:val="000000" w:themeColor="text1"/>
          <w:lang w:val="en-US"/>
        </w:rPr>
        <w:t xml:space="preserve"> </w:t>
      </w:r>
      <w:r w:rsidR="001B3049" w:rsidRPr="003604A7">
        <w:rPr>
          <w:rFonts w:asciiTheme="minorHAnsi" w:hAnsiTheme="minorHAnsi" w:cstheme="minorHAnsi"/>
          <w:color w:val="000000" w:themeColor="text1"/>
          <w:lang w:val="en-US"/>
        </w:rPr>
        <w:fldChar w:fldCharType="begin">
          <w:fldData xml:space="preserve">PEVuZE5vdGU+PENpdGU+PEF1dGhvcj5RdWludGVybzwvQXV0aG9yPjxZZWFyPjIwMjI8L1llYXI+
PFJlY051bT4yNjI8L1JlY051bT48RGlzcGxheVRleHQ+KFF1aW50ZXJvIGV0IGFsIDIwMjIpPC9E
aXNwbGF5VGV4dD48cmVjb3JkPjxyZWMtbnVtYmVyPjI2MjwvcmVjLW51bWJlcj48Zm9yZWlnbi1r
ZXlzPjxrZXkgYXBwPSJFTiIgZGItaWQ9Inh3OXYwMDI1YjkyZHRsZXByMmF2NXc5dTBkMjByeHQ1
ZnYwYSIgdGltZXN0YW1wPSIxNzIxOTA0MzQyIj4yNjI8L2tleT48L2ZvcmVpZ24ta2V5cz48cmVm
LXR5cGUgbmFtZT0iSm91cm5hbCBBcnRpY2xlIj4xNzwvcmVmLXR5cGU+PGNvbnRyaWJ1dG9ycz48
YXV0aG9ycz48YXV0aG9yPlF1aW50ZXJvLCBKLjwvYXV0aG9yPjxhdXRob3I+R3V0aWVycmV6LUNh
c2FyZXMsIEouIFIuPC9hdXRob3I+PGF1dGhvcj5BbGFtbywgQy48L2F1dGhvcj48L2F1dGhvcnM+
PC9jb250cmlidXRvcnM+PGF1dGgtYWRkcmVzcz5TZXJ2aWNpbyBkZSBQc2lxdWlhdHJpYSB5IFNh
bHVkIE1lbnRhbCwgSG9zcGl0YWwgVW5pdmVyc2l0YXJpbyBJbmZhbnRhIExlb25vciwgVW5pdmVy
c2lkYWQgQ29tcGx1dGVuc2UsIE1hZHJpZCwgU3BhaW4uJiN4RDtVbmlkYWQgQW1idWxhdG9yaWEg
ZGUgUHNpcXVpYXRyaWEgeSBTYWx1ZCBNZW50YWwgZGUgbGEgSW5mYW5jaWEsIE5pbmV6IHkgQWRv
bGVzY2VuY2lhLCBIb3NwaXRhbCBQZXJwZXR1byBTb2NvcnJvLCBCYWRham96LCBTcGFpbi4gam9z
ZXJhbW9uLmd1dGllcnJlekBzYWx1ZC1qdW50YWV4LmVzLiYjeEQ7RmFjdWx0YWQgZGUgTWVkaWNp
bmEgeSBDaWVuY2lhcyBkZSBsYSBTYWx1ZCwgVW5pdmVyc2lkYWQgZGUgQWxjYWxhLCBBbGNhbGEg
ZGUgSGVuYXJlcywgTWFkcmlkLCBTcGFpbi48L2F1dGgtYWRkcmVzcz48dGl0bGVzPjx0aXRsZT5N
b2xlY3VsYXIgQ2hhcmFjdGVyaXNhdGlvbiBvZiB0aGUgTWVjaGFuaXNtIG9mIEFjdGlvbiBvZiBT
dGltdWxhbnQgRHJ1Z3MgTGlzZGV4YW1mZXRhbWluZSBhbmQgTWV0aHlscGhlbmlkYXRlIG9uIEFE
SEQgTmV1cm9iaW9sb2d5OiBBIFJldmlldzwvdGl0bGU+PHNlY29uZGFyeS10aXRsZT5OZXVyb2wg
VGhlcjwvc2Vjb25kYXJ5LXRpdGxlPjwvdGl0bGVzPjxwZXJpb2RpY2FsPjxmdWxsLXRpdGxlPk5l
dXJvbCBUaGVyPC9mdWxsLXRpdGxlPjwvcGVyaW9kaWNhbD48cGFnZXM+MTQ4OS0xNTE3PC9wYWdl
cz48dm9sdW1lPjExPC92b2x1bWU+PG51bWJlcj40PC9udW1iZXI+PGVkaXRpb24+MjAyMjA4MTE8
L2VkaXRpb24+PGtleXdvcmRzPjxrZXl3b3JkPkF0dGVudGlvbi1kZWZpY2l0L2h5cGVyYWN0aXZp
dHkgZGlzb3JkZXI8L2tleXdvcmQ+PGtleXdvcmQ+TGlzZGV4YW1mZXRhbWluZTwva2V5d29yZD48
a2V5d29yZD5NZWNoYW5pc20gb2YgYWN0aW9uPC9rZXl3b3JkPjxrZXl3b3JkPk1ldGh5bHBoZW5p
ZGF0ZTwva2V5d29yZD48a2V5d29yZD5Nb2xlY3VsYXIgY2hhcmFjdGVyaXNhdGlvbjwva2V5d29y
ZD48a2V5d29yZD5OZXVyb3RyYW5zbWl0dGVyIGltYmFsYW5jZTwva2V5d29yZD48L2tleXdvcmRz
PjxkYXRlcz48eWVhcj4yMDIyPC95ZWFyPjxwdWItZGF0ZXM+PGRhdGU+RGVjPC9kYXRlPjwvcHVi
LWRhdGVzPjwvZGF0ZXM+PGlzYm4+MjE5My04MjUzIChQcmludCkmI3hEOzIxOTMtNjUzNiAoRWxl
Y3Ryb25pYykmI3hEOzIxOTMtNjUzNiAoTGlua2luZyk8L2lzYm4+PGFjY2Vzc2lvbi1udW0+MzU5
NTEyODg8L2FjY2Vzc2lvbi1udW0+PHVybHM+PHJlbGF0ZWQtdXJscz48dXJsPmh0dHBzOi8vd3d3
Lm5jYmkubmxtLm5paC5nb3YvcHVibWVkLzM1OTUxMjg4PC91cmw+PC9yZWxhdGVkLXVybHM+PC91
cmxzPjxjdXN0b20yPlBNQzk1ODgxMzY8L2N1c3RvbTI+PGVsZWN0cm9uaWMtcmVzb3VyY2UtbnVt
PjEwLjEwMDcvczQwMTIwLTAyMi0wMDM5Mi0yPC9lbGVjdHJvbmljLXJlc291cmNlLW51bT48cmVt
b3RlLWRhdGFiYXNlLW5hbWU+UHViTWVkLW5vdC1NRURMSU5FPC9yZW1vdGUtZGF0YWJhc2UtbmFt
ZT48cmVtb3RlLWRhdGFiYXNlLXByb3ZpZGVyPk5MTTwvcmVtb3RlLWRhdGFiYXNlLXByb3ZpZGVy
PjwvcmVjb3JkPjwvQ2l0ZT48L0VuZE5vdGU+AG==
</w:fldData>
        </w:fldChar>
      </w:r>
      <w:r w:rsidR="00D63397" w:rsidRPr="003604A7">
        <w:rPr>
          <w:rFonts w:asciiTheme="minorHAnsi" w:hAnsiTheme="minorHAnsi" w:cstheme="minorHAnsi"/>
          <w:color w:val="000000" w:themeColor="text1"/>
          <w:lang w:val="en-US"/>
        </w:rPr>
        <w:instrText xml:space="preserve"> ADDIN EN.CITE </w:instrText>
      </w:r>
      <w:r w:rsidR="00D63397" w:rsidRPr="003604A7">
        <w:rPr>
          <w:rFonts w:asciiTheme="minorHAnsi" w:hAnsiTheme="minorHAnsi" w:cstheme="minorHAnsi"/>
          <w:color w:val="000000" w:themeColor="text1"/>
          <w:lang w:val="en-US"/>
        </w:rPr>
        <w:fldChar w:fldCharType="begin">
          <w:fldData xml:space="preserve">PEVuZE5vdGU+PENpdGU+PEF1dGhvcj5RdWludGVybzwvQXV0aG9yPjxZZWFyPjIwMjI8L1llYXI+
PFJlY051bT4yNjI8L1JlY051bT48RGlzcGxheVRleHQ+KFF1aW50ZXJvIGV0IGFsIDIwMjIpPC9E
aXNwbGF5VGV4dD48cmVjb3JkPjxyZWMtbnVtYmVyPjI2MjwvcmVjLW51bWJlcj48Zm9yZWlnbi1r
ZXlzPjxrZXkgYXBwPSJFTiIgZGItaWQ9Inh3OXYwMDI1YjkyZHRsZXByMmF2NXc5dTBkMjByeHQ1
ZnYwYSIgdGltZXN0YW1wPSIxNzIxOTA0MzQyIj4yNjI8L2tleT48L2ZvcmVpZ24ta2V5cz48cmVm
LXR5cGUgbmFtZT0iSm91cm5hbCBBcnRpY2xlIj4xNzwvcmVmLXR5cGU+PGNvbnRyaWJ1dG9ycz48
YXV0aG9ycz48YXV0aG9yPlF1aW50ZXJvLCBKLjwvYXV0aG9yPjxhdXRob3I+R3V0aWVycmV6LUNh
c2FyZXMsIEouIFIuPC9hdXRob3I+PGF1dGhvcj5BbGFtbywgQy48L2F1dGhvcj48L2F1dGhvcnM+
PC9jb250cmlidXRvcnM+PGF1dGgtYWRkcmVzcz5TZXJ2aWNpbyBkZSBQc2lxdWlhdHJpYSB5IFNh
bHVkIE1lbnRhbCwgSG9zcGl0YWwgVW5pdmVyc2l0YXJpbyBJbmZhbnRhIExlb25vciwgVW5pdmVy
c2lkYWQgQ29tcGx1dGVuc2UsIE1hZHJpZCwgU3BhaW4uJiN4RDtVbmlkYWQgQW1idWxhdG9yaWEg
ZGUgUHNpcXVpYXRyaWEgeSBTYWx1ZCBNZW50YWwgZGUgbGEgSW5mYW5jaWEsIE5pbmV6IHkgQWRv
bGVzY2VuY2lhLCBIb3NwaXRhbCBQZXJwZXR1byBTb2NvcnJvLCBCYWRham96LCBTcGFpbi4gam9z
ZXJhbW9uLmd1dGllcnJlekBzYWx1ZC1qdW50YWV4LmVzLiYjeEQ7RmFjdWx0YWQgZGUgTWVkaWNp
bmEgeSBDaWVuY2lhcyBkZSBsYSBTYWx1ZCwgVW5pdmVyc2lkYWQgZGUgQWxjYWxhLCBBbGNhbGEg
ZGUgSGVuYXJlcywgTWFkcmlkLCBTcGFpbi48L2F1dGgtYWRkcmVzcz48dGl0bGVzPjx0aXRsZT5N
b2xlY3VsYXIgQ2hhcmFjdGVyaXNhdGlvbiBvZiB0aGUgTWVjaGFuaXNtIG9mIEFjdGlvbiBvZiBT
dGltdWxhbnQgRHJ1Z3MgTGlzZGV4YW1mZXRhbWluZSBhbmQgTWV0aHlscGhlbmlkYXRlIG9uIEFE
SEQgTmV1cm9iaW9sb2d5OiBBIFJldmlldzwvdGl0bGU+PHNlY29uZGFyeS10aXRsZT5OZXVyb2wg
VGhlcjwvc2Vjb25kYXJ5LXRpdGxlPjwvdGl0bGVzPjxwZXJpb2RpY2FsPjxmdWxsLXRpdGxlPk5l
dXJvbCBUaGVyPC9mdWxsLXRpdGxlPjwvcGVyaW9kaWNhbD48cGFnZXM+MTQ4OS0xNTE3PC9wYWdl
cz48dm9sdW1lPjExPC92b2x1bWU+PG51bWJlcj40PC9udW1iZXI+PGVkaXRpb24+MjAyMjA4MTE8
L2VkaXRpb24+PGtleXdvcmRzPjxrZXl3b3JkPkF0dGVudGlvbi1kZWZpY2l0L2h5cGVyYWN0aXZp
dHkgZGlzb3JkZXI8L2tleXdvcmQ+PGtleXdvcmQ+TGlzZGV4YW1mZXRhbWluZTwva2V5d29yZD48
a2V5d29yZD5NZWNoYW5pc20gb2YgYWN0aW9uPC9rZXl3b3JkPjxrZXl3b3JkPk1ldGh5bHBoZW5p
ZGF0ZTwva2V5d29yZD48a2V5d29yZD5Nb2xlY3VsYXIgY2hhcmFjdGVyaXNhdGlvbjwva2V5d29y
ZD48a2V5d29yZD5OZXVyb3RyYW5zbWl0dGVyIGltYmFsYW5jZTwva2V5d29yZD48L2tleXdvcmRz
PjxkYXRlcz48eWVhcj4yMDIyPC95ZWFyPjxwdWItZGF0ZXM+PGRhdGU+RGVjPC9kYXRlPjwvcHVi
LWRhdGVzPjwvZGF0ZXM+PGlzYm4+MjE5My04MjUzIChQcmludCkmI3hEOzIxOTMtNjUzNiAoRWxl
Y3Ryb25pYykmI3hEOzIxOTMtNjUzNiAoTGlua2luZyk8L2lzYm4+PGFjY2Vzc2lvbi1udW0+MzU5
NTEyODg8L2FjY2Vzc2lvbi1udW0+PHVybHM+PHJlbGF0ZWQtdXJscz48dXJsPmh0dHBzOi8vd3d3
Lm5jYmkubmxtLm5paC5nb3YvcHVibWVkLzM1OTUxMjg4PC91cmw+PC9yZWxhdGVkLXVybHM+PC91
cmxzPjxjdXN0b20yPlBNQzk1ODgxMzY8L2N1c3RvbTI+PGVsZWN0cm9uaWMtcmVzb3VyY2UtbnVt
PjEwLjEwMDcvczQwMTIwLTAyMi0wMDM5Mi0yPC9lbGVjdHJvbmljLXJlc291cmNlLW51bT48cmVt
b3RlLWRhdGFiYXNlLW5hbWU+UHViTWVkLW5vdC1NRURMSU5FPC9yZW1vdGUtZGF0YWJhc2UtbmFt
ZT48cmVtb3RlLWRhdGFiYXNlLXByb3ZpZGVyPk5MTTwvcmVtb3RlLWRhdGFiYXNlLXByb3ZpZGVy
PjwvcmVjb3JkPjwvQ2l0ZT48L0VuZE5vdGU+AG==
</w:fldData>
        </w:fldChar>
      </w:r>
      <w:r w:rsidR="00D63397" w:rsidRPr="003604A7">
        <w:rPr>
          <w:rFonts w:asciiTheme="minorHAnsi" w:hAnsiTheme="minorHAnsi" w:cstheme="minorHAnsi"/>
          <w:color w:val="000000" w:themeColor="text1"/>
          <w:lang w:val="en-US"/>
        </w:rPr>
        <w:instrText xml:space="preserve"> ADDIN EN.CITE.DATA </w:instrText>
      </w:r>
      <w:r w:rsidR="00D63397" w:rsidRPr="003604A7">
        <w:rPr>
          <w:rFonts w:asciiTheme="minorHAnsi" w:hAnsiTheme="minorHAnsi" w:cstheme="minorHAnsi"/>
          <w:color w:val="000000" w:themeColor="text1"/>
          <w:lang w:val="en-US"/>
        </w:rPr>
      </w:r>
      <w:r w:rsidR="00D63397" w:rsidRPr="003604A7">
        <w:rPr>
          <w:rFonts w:asciiTheme="minorHAnsi" w:hAnsiTheme="minorHAnsi" w:cstheme="minorHAnsi"/>
          <w:color w:val="000000" w:themeColor="text1"/>
          <w:lang w:val="en-US"/>
        </w:rPr>
        <w:fldChar w:fldCharType="end"/>
      </w:r>
      <w:r w:rsidR="001B3049" w:rsidRPr="003604A7">
        <w:rPr>
          <w:rFonts w:asciiTheme="minorHAnsi" w:hAnsiTheme="minorHAnsi" w:cstheme="minorHAnsi"/>
          <w:color w:val="000000" w:themeColor="text1"/>
          <w:lang w:val="en-US"/>
        </w:rPr>
      </w:r>
      <w:r w:rsidR="001B3049" w:rsidRPr="003604A7">
        <w:rPr>
          <w:rFonts w:asciiTheme="minorHAnsi" w:hAnsiTheme="minorHAnsi" w:cstheme="minorHAnsi"/>
          <w:color w:val="000000" w:themeColor="text1"/>
          <w:lang w:val="en-US"/>
        </w:rPr>
        <w:fldChar w:fldCharType="separate"/>
      </w:r>
      <w:r w:rsidR="00D63397" w:rsidRPr="003604A7">
        <w:rPr>
          <w:rFonts w:asciiTheme="minorHAnsi" w:hAnsiTheme="minorHAnsi" w:cstheme="minorHAnsi"/>
          <w:noProof/>
          <w:color w:val="000000" w:themeColor="text1"/>
          <w:lang w:val="en-US"/>
        </w:rPr>
        <w:t>(Quintero et al 2022)</w:t>
      </w:r>
      <w:r w:rsidR="001B3049" w:rsidRPr="003604A7">
        <w:rPr>
          <w:rFonts w:asciiTheme="minorHAnsi" w:hAnsiTheme="minorHAnsi" w:cstheme="minorHAnsi"/>
          <w:color w:val="000000" w:themeColor="text1"/>
          <w:lang w:val="en-US"/>
        </w:rPr>
        <w:fldChar w:fldCharType="end"/>
      </w:r>
      <w:r w:rsidR="00D63397" w:rsidRPr="003604A7">
        <w:rPr>
          <w:rFonts w:asciiTheme="minorHAnsi" w:hAnsiTheme="minorHAnsi" w:cstheme="minorHAnsi"/>
          <w:color w:val="000000" w:themeColor="text1"/>
          <w:lang w:val="en-US"/>
        </w:rPr>
        <w:t>.</w:t>
      </w:r>
      <w:r w:rsidR="004662AA" w:rsidRPr="003604A7">
        <w:rPr>
          <w:rFonts w:asciiTheme="minorHAnsi" w:hAnsiTheme="minorHAnsi" w:cstheme="minorHAnsi"/>
          <w:color w:val="000000" w:themeColor="text1"/>
          <w:lang w:val="en-US"/>
        </w:rPr>
        <w:t xml:space="preserve"> </w:t>
      </w:r>
      <w:r w:rsidR="0013023F" w:rsidRPr="003604A7">
        <w:rPr>
          <w:rFonts w:asciiTheme="minorHAnsi" w:hAnsiTheme="minorHAnsi" w:cstheme="minorHAnsi"/>
          <w:color w:val="000000" w:themeColor="text1"/>
          <w:lang w:val="en-US"/>
        </w:rPr>
        <w:t xml:space="preserve">Of note, a recent systematic review of neuroimaging studies reported that two out of the three identified studies found that stimulants increased brain iron levels in children with ADHD. However, </w:t>
      </w:r>
      <w:r w:rsidR="001D50D6" w:rsidRPr="003604A7">
        <w:rPr>
          <w:rFonts w:asciiTheme="minorHAnsi" w:hAnsiTheme="minorHAnsi" w:cstheme="minorHAnsi"/>
          <w:color w:val="000000" w:themeColor="text1"/>
          <w:lang w:val="en-US"/>
        </w:rPr>
        <w:t xml:space="preserve">the underlying </w:t>
      </w:r>
      <w:r w:rsidR="0013023F" w:rsidRPr="003604A7">
        <w:rPr>
          <w:rFonts w:asciiTheme="minorHAnsi" w:hAnsiTheme="minorHAnsi" w:cstheme="minorHAnsi"/>
          <w:color w:val="000000" w:themeColor="text1"/>
          <w:lang w:val="en-US"/>
        </w:rPr>
        <w:t xml:space="preserve">mechanisms remains unclear </w:t>
      </w:r>
      <w:r w:rsidR="0013023F" w:rsidRPr="003604A7">
        <w:rPr>
          <w:rFonts w:asciiTheme="minorHAnsi" w:hAnsiTheme="minorHAnsi" w:cstheme="minorHAnsi"/>
          <w:color w:val="000000" w:themeColor="text1"/>
          <w:lang w:val="en-US"/>
        </w:rPr>
        <w:fldChar w:fldCharType="begin">
          <w:fldData xml:space="preserve">PEVuZE5vdGU+PENpdGU+PEF1dGhvcj5Nb3JhbmRpbmk8L0F1dGhvcj48WWVhcj4yMDI0PC9ZZWFy
PjxSZWNOdW0+MzE4PC9SZWNOdW0+PERpc3BsYXlUZXh0PihNb3JhbmRpbmkgZXQgYWwgMjAyNCk8
L0Rpc3BsYXlUZXh0PjxyZWNvcmQ+PHJlYy1udW1iZXI+MzE4PC9yZWMtbnVtYmVyPjxmb3JlaWdu
LWtleXM+PGtleSBhcHA9IkVOIiBkYi1pZD0ieHc5djAwMjViOTJkdGxlcHIyYXY1dzl1MGQyMHJ4
dDVmdjBhIiB0aW1lc3RhbXA9IjE3MjE5MDkzMjYiPjMxODwva2V5PjwvZm9yZWlnbi1rZXlzPjxy
ZWYtdHlwZSBuYW1lPSJKb3VybmFsIEFydGljbGUiPjE3PC9yZWYtdHlwZT48Y29udHJpYnV0b3Jz
PjxhdXRob3JzPjxhdXRob3I+TW9yYW5kaW5pLCBILiBBLiBFLjwvYXV0aG9yPjxhdXRob3I+V2F0
c29uLCBQLiBBLjwvYXV0aG9yPjxhdXRob3I+QmFyYmFybywgUC48L2F1dGhvcj48YXV0aG9yPlJh
bywgUC48L2F1dGhvcj48L2F1dGhvcnM+PC9jb250cmlidXRvcnM+PGF1dGgtYWRkcmVzcz5Db21w
bGV4IEF0dGVudGlvbiBhbmQgSHlwZXJhY3Rpdml0eSBEaXNvcmRlcnMgU2VydmljZSwgQ2hpbGQg
YW5kIEFkb2xlc2NlbnQgSGVhbHRoIFNlcnZpY2VzLCBQZXJ0aCwgV0EsIEF1c3RyYWxpYTsgRGl2
aXNpb24gb2YgUHN5Y2hpYXRyeSwgVVdBIE1lZGljYWwgU2Nob29sLCBGYWN1bHR5IG9mIEhlYWx0
aCAmYW1wOyBNZWRpY2FsIFNjaWVuY2VzLCBUaGUgVW5pdmVyc2l0eSBvZiBXZXN0ZXJuIEF1c3Ry
YWxpYSwgQXVzdHJhbGlhLiBFbGVjdHJvbmljIGFkZHJlc3M6IGh1Z28ubW9yYW5kaW5pQGhlYWx0
aC53YS5nb3YuYXUuJiN4RDtDb21wbGV4IEF0dGVudGlvbiBhbmQgSHlwZXJhY3Rpdml0eSBEaXNv
cmRlcnMgU2VydmljZSwgQ2hpbGQgYW5kIEFkb2xlc2NlbnQgSGVhbHRoIFNlcnZpY2VzLCBQZXJ0
aCwgV0EsIEF1c3RyYWxpYS4mI3hEO0NvbXBsZXggQXR0ZW50aW9uIGFuZCBIeXBlcmFjdGl2aXR5
IERpc29yZGVycyBTZXJ2aWNlLCBDaGlsZCBhbmQgQWRvbGVzY2VudCBIZWFsdGggU2VydmljZXMs
IFBlcnRoLCBXQSwgQXVzdHJhbGlhOyBEaXZpc2lvbiBvZiBQc3ljaGlhdHJ5LCBVV0EgTWVkaWNh
bCBTY2hvb2wsIEZhY3VsdHkgb2YgSGVhbHRoICZhbXA7IE1lZGljYWwgU2NpZW5jZXMsIFRoZSBV
bml2ZXJzaXR5IG9mIFdlc3Rlcm4gQXVzdHJhbGlhLCBBdXN0cmFsaWE7IFRlbGV0aG9uIEtpZHMg
SW5zdGl0dXRlLCBQZXJ0aCwgQXVzdHJhbGlhLjwvYXV0aC1hZGRyZXNzPjx0aXRsZXM+PHRpdGxl
PkJyYWluIGlyb24gY29uY2VudHJhdGlvbiBpbiBjaGlsZGhvb2QgQURIRDogQSBzeXN0ZW1hdGlj
IHJldmlldyBvZiBuZXVyb2ltYWdpbmcgc3R1ZGllczwvdGl0bGU+PHNlY29uZGFyeS10aXRsZT5K
IFBzeWNoaWF0ciBSZXM8L3NlY29uZGFyeS10aXRsZT48L3RpdGxlcz48cGVyaW9kaWNhbD48ZnVs
bC10aXRsZT5KIFBzeWNoaWF0ciBSZXM8L2Z1bGwtdGl0bGU+PC9wZXJpb2RpY2FsPjxwYWdlcz4y
MDAtMjA5PC9wYWdlcz48dm9sdW1lPjE3Mzwvdm9sdW1lPjxlZGl0aW9uPjIwMjQwMzIzPC9lZGl0
aW9uPjxrZXl3b3Jkcz48a2V5d29yZD5BZGhkPC9rZXl3b3JkPjxrZXl3b3JkPkFkb2xlc2NlbnRz
PC9rZXl3b3JkPjxrZXl3b3JkPkJyYWluIGlyb248L2tleXdvcmQ+PGtleXdvcmQ+Q2hpbGRyZW48
L2tleXdvcmQ+PGtleXdvcmQ+TWFnbmV0aWMgcmVzb25hbmNlIGltYWdpbmc8L2tleXdvcmQ+PGtl
eXdvcmQ+TmV1cm9pbWFnaW5nPC9rZXl3b3JkPjwva2V5d29yZHM+PGRhdGVzPjx5ZWFyPjIwMjQ8
L3llYXI+PHB1Yi1kYXRlcz48ZGF0ZT5NYXk8L2RhdGU+PC9wdWItZGF0ZXM+PC9kYXRlcz48aXNi
bj4xODc5LTEzNzkgKEVsZWN0cm9uaWMpJiN4RDswMDIyLTM5NTYgKExpbmtpbmcpPC9pc2JuPjxh
Y2Nlc3Npb24tbnVtPjM4NTQ3NzQyPC9hY2Nlc3Npb24tbnVtPjx1cmxzPjxyZWxhdGVkLXVybHM+
PHVybD5odHRwczovL3d3dy5uY2JpLm5sbS5uaWguZ292L3B1Ym1lZC8zODU0Nzc0MjwvdXJsPjwv
cmVsYXRlZC11cmxzPjwvdXJscz48Y3VzdG9tMT5EZWNsYXJhdGlvbiBvZiBjb21wZXRpbmcgaW50
ZXJlc3QgTm9uZS48L2N1c3RvbTE+PGVsZWN0cm9uaWMtcmVzb3VyY2UtbnVtPjEwLjEwMTYvai5q
cHN5Y2hpcmVzLjIwMjQuMDMuMDM1PC9lbGVjdHJvbmljLXJlc291cmNlLW51bT48cmVtb3RlLWRh
dGFiYXNlLW5hbWU+SW4tRGF0YS1SZXZpZXc8L3JlbW90ZS1kYXRhYmFzZS1uYW1lPjxyZW1vdGUt
ZGF0YWJhc2UtcHJvdmlkZXI+TkxNPC9yZW1vdGUtZGF0YWJhc2UtcHJvdmlkZXI+PC9yZWNvcmQ+
PC9DaXRlPjwvRW5kTm90ZT4A
</w:fldData>
        </w:fldChar>
      </w:r>
      <w:r w:rsidR="0013023F" w:rsidRPr="003604A7">
        <w:rPr>
          <w:rFonts w:asciiTheme="minorHAnsi" w:hAnsiTheme="minorHAnsi" w:cstheme="minorHAnsi"/>
          <w:color w:val="000000" w:themeColor="text1"/>
          <w:lang w:val="en-US"/>
        </w:rPr>
        <w:instrText xml:space="preserve"> ADDIN EN.CITE </w:instrText>
      </w:r>
      <w:r w:rsidR="0013023F" w:rsidRPr="003604A7">
        <w:rPr>
          <w:rFonts w:asciiTheme="minorHAnsi" w:hAnsiTheme="minorHAnsi" w:cstheme="minorHAnsi"/>
          <w:color w:val="000000" w:themeColor="text1"/>
          <w:lang w:val="en-US"/>
        </w:rPr>
        <w:fldChar w:fldCharType="begin">
          <w:fldData xml:space="preserve">PEVuZE5vdGU+PENpdGU+PEF1dGhvcj5Nb3JhbmRpbmk8L0F1dGhvcj48WWVhcj4yMDI0PC9ZZWFy
PjxSZWNOdW0+MzE4PC9SZWNOdW0+PERpc3BsYXlUZXh0PihNb3JhbmRpbmkgZXQgYWwgMjAyNCk8
L0Rpc3BsYXlUZXh0PjxyZWNvcmQ+PHJlYy1udW1iZXI+MzE4PC9yZWMtbnVtYmVyPjxmb3JlaWdu
LWtleXM+PGtleSBhcHA9IkVOIiBkYi1pZD0ieHc5djAwMjViOTJkdGxlcHIyYXY1dzl1MGQyMHJ4
dDVmdjBhIiB0aW1lc3RhbXA9IjE3MjE5MDkzMjYiPjMxODwva2V5PjwvZm9yZWlnbi1rZXlzPjxy
ZWYtdHlwZSBuYW1lPSJKb3VybmFsIEFydGljbGUiPjE3PC9yZWYtdHlwZT48Y29udHJpYnV0b3Jz
PjxhdXRob3JzPjxhdXRob3I+TW9yYW5kaW5pLCBILiBBLiBFLjwvYXV0aG9yPjxhdXRob3I+V2F0
c29uLCBQLiBBLjwvYXV0aG9yPjxhdXRob3I+QmFyYmFybywgUC48L2F1dGhvcj48YXV0aG9yPlJh
bywgUC48L2F1dGhvcj48L2F1dGhvcnM+PC9jb250cmlidXRvcnM+PGF1dGgtYWRkcmVzcz5Db21w
bGV4IEF0dGVudGlvbiBhbmQgSHlwZXJhY3Rpdml0eSBEaXNvcmRlcnMgU2VydmljZSwgQ2hpbGQg
YW5kIEFkb2xlc2NlbnQgSGVhbHRoIFNlcnZpY2VzLCBQZXJ0aCwgV0EsIEF1c3RyYWxpYTsgRGl2
aXNpb24gb2YgUHN5Y2hpYXRyeSwgVVdBIE1lZGljYWwgU2Nob29sLCBGYWN1bHR5IG9mIEhlYWx0
aCAmYW1wOyBNZWRpY2FsIFNjaWVuY2VzLCBUaGUgVW5pdmVyc2l0eSBvZiBXZXN0ZXJuIEF1c3Ry
YWxpYSwgQXVzdHJhbGlhLiBFbGVjdHJvbmljIGFkZHJlc3M6IGh1Z28ubW9yYW5kaW5pQGhlYWx0
aC53YS5nb3YuYXUuJiN4RDtDb21wbGV4IEF0dGVudGlvbiBhbmQgSHlwZXJhY3Rpdml0eSBEaXNv
cmRlcnMgU2VydmljZSwgQ2hpbGQgYW5kIEFkb2xlc2NlbnQgSGVhbHRoIFNlcnZpY2VzLCBQZXJ0
aCwgV0EsIEF1c3RyYWxpYS4mI3hEO0NvbXBsZXggQXR0ZW50aW9uIGFuZCBIeXBlcmFjdGl2aXR5
IERpc29yZGVycyBTZXJ2aWNlLCBDaGlsZCBhbmQgQWRvbGVzY2VudCBIZWFsdGggU2VydmljZXMs
IFBlcnRoLCBXQSwgQXVzdHJhbGlhOyBEaXZpc2lvbiBvZiBQc3ljaGlhdHJ5LCBVV0EgTWVkaWNh
bCBTY2hvb2wsIEZhY3VsdHkgb2YgSGVhbHRoICZhbXA7IE1lZGljYWwgU2NpZW5jZXMsIFRoZSBV
bml2ZXJzaXR5IG9mIFdlc3Rlcm4gQXVzdHJhbGlhLCBBdXN0cmFsaWE7IFRlbGV0aG9uIEtpZHMg
SW5zdGl0dXRlLCBQZXJ0aCwgQXVzdHJhbGlhLjwvYXV0aC1hZGRyZXNzPjx0aXRsZXM+PHRpdGxl
PkJyYWluIGlyb24gY29uY2VudHJhdGlvbiBpbiBjaGlsZGhvb2QgQURIRDogQSBzeXN0ZW1hdGlj
IHJldmlldyBvZiBuZXVyb2ltYWdpbmcgc3R1ZGllczwvdGl0bGU+PHNlY29uZGFyeS10aXRsZT5K
IFBzeWNoaWF0ciBSZXM8L3NlY29uZGFyeS10aXRsZT48L3RpdGxlcz48cGVyaW9kaWNhbD48ZnVs
bC10aXRsZT5KIFBzeWNoaWF0ciBSZXM8L2Z1bGwtdGl0bGU+PC9wZXJpb2RpY2FsPjxwYWdlcz4y
MDAtMjA5PC9wYWdlcz48dm9sdW1lPjE3Mzwvdm9sdW1lPjxlZGl0aW9uPjIwMjQwMzIzPC9lZGl0
aW9uPjxrZXl3b3Jkcz48a2V5d29yZD5BZGhkPC9rZXl3b3JkPjxrZXl3b3JkPkFkb2xlc2NlbnRz
PC9rZXl3b3JkPjxrZXl3b3JkPkJyYWluIGlyb248L2tleXdvcmQ+PGtleXdvcmQ+Q2hpbGRyZW48
L2tleXdvcmQ+PGtleXdvcmQ+TWFnbmV0aWMgcmVzb25hbmNlIGltYWdpbmc8L2tleXdvcmQ+PGtl
eXdvcmQ+TmV1cm9pbWFnaW5nPC9rZXl3b3JkPjwva2V5d29yZHM+PGRhdGVzPjx5ZWFyPjIwMjQ8
L3llYXI+PHB1Yi1kYXRlcz48ZGF0ZT5NYXk8L2RhdGU+PC9wdWItZGF0ZXM+PC9kYXRlcz48aXNi
bj4xODc5LTEzNzkgKEVsZWN0cm9uaWMpJiN4RDswMDIyLTM5NTYgKExpbmtpbmcpPC9pc2JuPjxh
Y2Nlc3Npb24tbnVtPjM4NTQ3NzQyPC9hY2Nlc3Npb24tbnVtPjx1cmxzPjxyZWxhdGVkLXVybHM+
PHVybD5odHRwczovL3d3dy5uY2JpLm5sbS5uaWguZ292L3B1Ym1lZC8zODU0Nzc0MjwvdXJsPjwv
cmVsYXRlZC11cmxzPjwvdXJscz48Y3VzdG9tMT5EZWNsYXJhdGlvbiBvZiBjb21wZXRpbmcgaW50
ZXJlc3QgTm9uZS48L2N1c3RvbTE+PGVsZWN0cm9uaWMtcmVzb3VyY2UtbnVtPjEwLjEwMTYvai5q
cHN5Y2hpcmVzLjIwMjQuMDMuMDM1PC9lbGVjdHJvbmljLXJlc291cmNlLW51bT48cmVtb3RlLWRh
dGFiYXNlLW5hbWU+SW4tRGF0YS1SZXZpZXc8L3JlbW90ZS1kYXRhYmFzZS1uYW1lPjxyZW1vdGUt
ZGF0YWJhc2UtcHJvdmlkZXI+TkxNPC9yZW1vdGUtZGF0YWJhc2UtcHJvdmlkZXI+PC9yZWNvcmQ+
PC9DaXRlPjwvRW5kTm90ZT4A
</w:fldData>
        </w:fldChar>
      </w:r>
      <w:r w:rsidR="0013023F" w:rsidRPr="003604A7">
        <w:rPr>
          <w:rFonts w:asciiTheme="minorHAnsi" w:hAnsiTheme="minorHAnsi" w:cstheme="minorHAnsi"/>
          <w:color w:val="000000" w:themeColor="text1"/>
          <w:lang w:val="en-US"/>
        </w:rPr>
        <w:instrText xml:space="preserve"> ADDIN EN.CITE.DATA </w:instrText>
      </w:r>
      <w:r w:rsidR="0013023F" w:rsidRPr="003604A7">
        <w:rPr>
          <w:rFonts w:asciiTheme="minorHAnsi" w:hAnsiTheme="minorHAnsi" w:cstheme="minorHAnsi"/>
          <w:color w:val="000000" w:themeColor="text1"/>
          <w:lang w:val="en-US"/>
        </w:rPr>
      </w:r>
      <w:r w:rsidR="0013023F" w:rsidRPr="003604A7">
        <w:rPr>
          <w:rFonts w:asciiTheme="minorHAnsi" w:hAnsiTheme="minorHAnsi" w:cstheme="minorHAnsi"/>
          <w:color w:val="000000" w:themeColor="text1"/>
          <w:lang w:val="en-US"/>
        </w:rPr>
        <w:fldChar w:fldCharType="end"/>
      </w:r>
      <w:r w:rsidR="0013023F" w:rsidRPr="003604A7">
        <w:rPr>
          <w:rFonts w:asciiTheme="minorHAnsi" w:hAnsiTheme="minorHAnsi" w:cstheme="minorHAnsi"/>
          <w:color w:val="000000" w:themeColor="text1"/>
          <w:lang w:val="en-US"/>
        </w:rPr>
      </w:r>
      <w:r w:rsidR="0013023F" w:rsidRPr="003604A7">
        <w:rPr>
          <w:rFonts w:asciiTheme="minorHAnsi" w:hAnsiTheme="minorHAnsi" w:cstheme="minorHAnsi"/>
          <w:color w:val="000000" w:themeColor="text1"/>
          <w:lang w:val="en-US"/>
        </w:rPr>
        <w:fldChar w:fldCharType="separate"/>
      </w:r>
      <w:r w:rsidR="0013023F" w:rsidRPr="003604A7">
        <w:rPr>
          <w:rFonts w:asciiTheme="minorHAnsi" w:hAnsiTheme="minorHAnsi" w:cstheme="minorHAnsi"/>
          <w:noProof/>
          <w:color w:val="000000" w:themeColor="text1"/>
          <w:lang w:val="en-US"/>
        </w:rPr>
        <w:t>(Morandini et al 2024)</w:t>
      </w:r>
      <w:r w:rsidR="0013023F" w:rsidRPr="003604A7">
        <w:rPr>
          <w:rFonts w:asciiTheme="minorHAnsi" w:hAnsiTheme="minorHAnsi" w:cstheme="minorHAnsi"/>
          <w:color w:val="000000" w:themeColor="text1"/>
          <w:lang w:val="en-US"/>
        </w:rPr>
        <w:fldChar w:fldCharType="end"/>
      </w:r>
      <w:r w:rsidR="0013023F" w:rsidRPr="003604A7">
        <w:rPr>
          <w:rFonts w:asciiTheme="minorHAnsi" w:hAnsiTheme="minorHAnsi" w:cstheme="minorHAnsi"/>
          <w:color w:val="000000" w:themeColor="text1"/>
          <w:lang w:val="en-US"/>
        </w:rPr>
        <w:t>.</w:t>
      </w:r>
    </w:p>
    <w:p w14:paraId="3514D03C" w14:textId="748F30EE" w:rsidR="001F7F52" w:rsidRPr="003604A7" w:rsidRDefault="00144F78" w:rsidP="00A0294F">
      <w:pPr>
        <w:autoSpaceDE w:val="0"/>
        <w:autoSpaceDN w:val="0"/>
        <w:adjustRightInd w:val="0"/>
        <w:spacing w:line="480" w:lineRule="auto"/>
        <w:rPr>
          <w:rFonts w:cstheme="minorHAnsi"/>
          <w:color w:val="000000" w:themeColor="text1"/>
          <w:lang w:val="en-US"/>
        </w:rPr>
      </w:pPr>
      <w:r w:rsidRPr="003604A7">
        <w:rPr>
          <w:rFonts w:cstheme="minorHAnsi"/>
          <w:color w:val="000000" w:themeColor="text1"/>
          <w:lang w:val="en-US"/>
        </w:rPr>
        <w:t xml:space="preserve">In sum, multiple molecular and cellular mechanisms may contribute to stimulant mechanisms of action. </w:t>
      </w:r>
      <w:r w:rsidR="00EF6EDF" w:rsidRPr="003604A7">
        <w:rPr>
          <w:rFonts w:cstheme="minorHAnsi"/>
          <w:color w:val="000000" w:themeColor="text1"/>
          <w:lang w:val="en-US"/>
        </w:rPr>
        <w:t xml:space="preserve">However, it is less clear how these changes </w:t>
      </w:r>
      <w:r w:rsidR="001A6C6D" w:rsidRPr="003604A7">
        <w:rPr>
          <w:rFonts w:cstheme="minorHAnsi"/>
          <w:color w:val="000000" w:themeColor="text1"/>
          <w:lang w:val="en-US"/>
        </w:rPr>
        <w:t>at microscopic level translate into</w:t>
      </w:r>
      <w:r w:rsidR="00EF6EDF" w:rsidRPr="003604A7">
        <w:rPr>
          <w:rFonts w:cstheme="minorHAnsi"/>
          <w:color w:val="000000" w:themeColor="text1"/>
          <w:lang w:val="en-US"/>
        </w:rPr>
        <w:t xml:space="preserve"> beneficial clinical effects. MRI represent</w:t>
      </w:r>
      <w:r w:rsidR="001A6C6D" w:rsidRPr="003604A7">
        <w:rPr>
          <w:rFonts w:cstheme="minorHAnsi"/>
          <w:color w:val="000000" w:themeColor="text1"/>
          <w:lang w:val="en-US"/>
        </w:rPr>
        <w:t>s</w:t>
      </w:r>
      <w:r w:rsidR="00EF6EDF" w:rsidRPr="003604A7">
        <w:rPr>
          <w:rFonts w:cstheme="minorHAnsi"/>
          <w:color w:val="000000" w:themeColor="text1"/>
          <w:lang w:val="en-US"/>
        </w:rPr>
        <w:t xml:space="preserve"> a powerful tool to address this gap by investigating </w:t>
      </w:r>
      <w:r w:rsidR="001A6C6D" w:rsidRPr="003604A7">
        <w:rPr>
          <w:rFonts w:cstheme="minorHAnsi"/>
          <w:color w:val="000000" w:themeColor="text1"/>
          <w:lang w:val="en-US"/>
        </w:rPr>
        <w:t xml:space="preserve">stimulant </w:t>
      </w:r>
      <w:r w:rsidR="00EF6EDF" w:rsidRPr="003604A7">
        <w:rPr>
          <w:rFonts w:cstheme="minorHAnsi"/>
          <w:color w:val="000000" w:themeColor="text1"/>
          <w:lang w:val="en-US"/>
        </w:rPr>
        <w:t xml:space="preserve">effects on the brain at a macroscopic level. Importantly, as they </w:t>
      </w:r>
      <w:r w:rsidR="00EF6EDF" w:rsidRPr="003604A7">
        <w:rPr>
          <w:rFonts w:cstheme="minorHAnsi"/>
          <w:color w:val="000000" w:themeColor="text1"/>
          <w:lang w:val="en-US"/>
        </w:rPr>
        <w:lastRenderedPageBreak/>
        <w:t xml:space="preserve">do not involve ionizing radiation, they have become the main instrument to investigate stimulant mechanism of action in children and adults with ADHD in recent years. </w:t>
      </w:r>
    </w:p>
    <w:p w14:paraId="1EEE49F3" w14:textId="77777777" w:rsidR="001F7F52" w:rsidRPr="003604A7" w:rsidRDefault="001F7F52" w:rsidP="00A0294F">
      <w:pPr>
        <w:autoSpaceDE w:val="0"/>
        <w:autoSpaceDN w:val="0"/>
        <w:adjustRightInd w:val="0"/>
        <w:spacing w:line="480" w:lineRule="auto"/>
        <w:rPr>
          <w:rFonts w:cstheme="minorHAnsi"/>
          <w:color w:val="000000" w:themeColor="text1"/>
          <w:lang w:val="en-US"/>
        </w:rPr>
      </w:pPr>
    </w:p>
    <w:p w14:paraId="2F6D117D" w14:textId="7ACD67D2" w:rsidR="00EF6EDF" w:rsidRPr="003604A7" w:rsidRDefault="00EF6EDF" w:rsidP="00810014">
      <w:pPr>
        <w:pStyle w:val="ListParagraph"/>
        <w:numPr>
          <w:ilvl w:val="0"/>
          <w:numId w:val="3"/>
        </w:numPr>
        <w:autoSpaceDE w:val="0"/>
        <w:autoSpaceDN w:val="0"/>
        <w:adjustRightInd w:val="0"/>
        <w:spacing w:after="200" w:line="480" w:lineRule="auto"/>
        <w:rPr>
          <w:rFonts w:asciiTheme="minorHAnsi" w:eastAsiaTheme="minorEastAsia" w:hAnsiTheme="minorHAnsi" w:cstheme="minorHAnsi"/>
          <w:b/>
          <w:color w:val="000000" w:themeColor="text1"/>
          <w:szCs w:val="24"/>
          <w:lang w:val="en-US"/>
        </w:rPr>
      </w:pPr>
      <w:r w:rsidRPr="003604A7">
        <w:rPr>
          <w:rFonts w:asciiTheme="minorHAnsi" w:eastAsiaTheme="minorEastAsia" w:hAnsiTheme="minorHAnsi" w:cstheme="minorHAnsi"/>
          <w:b/>
          <w:color w:val="000000" w:themeColor="text1"/>
          <w:szCs w:val="24"/>
          <w:lang w:val="en-US"/>
        </w:rPr>
        <w:t>Stimulant effects on brain regional structure and function</w:t>
      </w:r>
    </w:p>
    <w:p w14:paraId="0644C22E" w14:textId="7E5826E2" w:rsidR="00EF6EDF" w:rsidRPr="003604A7" w:rsidRDefault="00EF6EDF" w:rsidP="00A0294F">
      <w:pPr>
        <w:widowControl w:val="0"/>
        <w:autoSpaceDE w:val="0"/>
        <w:autoSpaceDN w:val="0"/>
        <w:adjustRightInd w:val="0"/>
        <w:spacing w:after="240" w:line="480" w:lineRule="auto"/>
        <w:rPr>
          <w:rFonts w:cstheme="minorHAnsi"/>
          <w:color w:val="000000" w:themeColor="text1"/>
          <w:lang w:val="en-US"/>
        </w:rPr>
      </w:pPr>
      <w:r w:rsidRPr="003604A7">
        <w:rPr>
          <w:rFonts w:cstheme="minorHAnsi"/>
          <w:color w:val="000000" w:themeColor="text1"/>
          <w:lang w:val="en-US"/>
        </w:rPr>
        <w:t xml:space="preserve">MRI studies have suggested that stimulants may </w:t>
      </w:r>
      <w:r w:rsidR="00E37EBC" w:rsidRPr="003604A7">
        <w:rPr>
          <w:rFonts w:cstheme="minorHAnsi"/>
          <w:color w:val="000000" w:themeColor="text1"/>
          <w:lang w:val="en-US"/>
        </w:rPr>
        <w:t>reduce</w:t>
      </w:r>
      <w:r w:rsidRPr="003604A7">
        <w:rPr>
          <w:rFonts w:cstheme="minorHAnsi"/>
          <w:color w:val="000000" w:themeColor="text1"/>
          <w:lang w:val="en-US"/>
        </w:rPr>
        <w:t xml:space="preserve"> some of the structural and functional brain alterations observed in untreated individuals with ADHD </w:t>
      </w:r>
      <w:r w:rsidRPr="003604A7">
        <w:rPr>
          <w:rFonts w:cstheme="minorHAnsi"/>
          <w:color w:val="000000" w:themeColor="text1"/>
          <w:lang w:val="en-US"/>
        </w:rPr>
        <w:fldChar w:fldCharType="begin">
          <w:fldData xml:space="preserve">PEVuZE5vdGU+PENpdGU+PEF1dGhvcj5OYWthbzwvQXV0aG9yPjxZZWFyPjIwMTE8L1llYXI+PFJl
Y051bT44MDwvUmVjTnVtPjxEaXNwbGF5VGV4dD4oQWxiYWphcmEgU2FlbnogZXQgYWwgMjAxOSwg
Rmlyb3V6YWJhZGkgZXQgYWwgMjAyMiwgRnJvZGwgJmFtcDsgU2tva2F1c2thcyAyMDEyLCBOYWth
byBldCBhbCAyMDExLCBQZXJlaXJhLVNhbmNoZXogZXQgYWwgMjAyMSwgU2FudG9zIGV0IGFsIDIw
MTkpPC9EaXNwbGF5VGV4dD48cmVjb3JkPjxyZWMtbnVtYmVyPjgwPC9yZWMtbnVtYmVyPjxmb3Jl
aWduLWtleXM+PGtleSBhcHA9IkVOIiBkYi1pZD0ieHc5djAwMjViOTJkdGxlcHIyYXY1dzl1MGQy
MHJ4dDVmdjBhIiB0aW1lc3RhbXA9IjE3MTA3NTc5NDgiPjgwPC9rZXk+PC9mb3JlaWduLWtleXM+
PHJlZi10eXBlIG5hbWU9IkpvdXJuYWwgQXJ0aWNsZSI+MTc8L3JlZi10eXBlPjxjb250cmlidXRv
cnM+PGF1dGhvcnM+PGF1dGhvcj5OYWthbywgVC48L2F1dGhvcj48YXV0aG9yPlJhZHVhLCBKLjwv
YXV0aG9yPjxhdXRob3I+UnViaWEsIEsuPC9hdXRob3I+PGF1dGhvcj5NYXRhaXgtQ29scywgRC48
L2F1dGhvcj48L2F1dGhvcnM+PC9jb250cmlidXRvcnM+PGF1dGgtYWRkcmVzcz5JbnN0aXR1dGUg
b2YgUHN5Y2hpYXRyeSwgS2luZyZhcG9zO3MgQ29sbGVnZSBMb25kb24sIFVLLjwvYXV0aC1hZGRy
ZXNzPjx0aXRsZXM+PHRpdGxlPkdyYXkgbWF0dGVyIHZvbHVtZSBhYm5vcm1hbGl0aWVzIGluIEFE
SEQ6IHZveGVsLWJhc2VkIG1ldGEtYW5hbHlzaXMgZXhwbG9yaW5nIHRoZSBlZmZlY3RzIG9mIGFn
ZSBhbmQgc3RpbXVsYW50IG1lZGljYXRpb248L3RpdGxlPjxzZWNvbmRhcnktdGl0bGU+QW0gSiBQ
c3ljaGlhdHJ5PC9zZWNvbmRhcnktdGl0bGU+PC90aXRsZXM+PHBlcmlvZGljYWw+PGZ1bGwtdGl0
bGU+QW0gSiBQc3ljaGlhdHJ5PC9mdWxsLXRpdGxlPjwvcGVyaW9kaWNhbD48cGFnZXM+MTE1NC02
MzwvcGFnZXM+PHZvbHVtZT4xNjg8L3ZvbHVtZT48bnVtYmVyPjExPC9udW1iZXI+PGVkaXRpb24+
MjAxMTA4MjQ8L2VkaXRpb24+PGtleXdvcmRzPjxrZXl3b3JkPkF0dGVudGlvbiBEZWZpY2l0IERp
c29yZGVyIHdpdGggSHlwZXJhY3Rpdml0eS9kcnVnIHRoZXJhcHkvKnBhdGhvbG9neTwva2V5d29y
ZD48a2V5d29yZD5CcmFpbi8qcGF0aG9sb2d5PC9rZXl3b3JkPjxrZXl3b3JkPkJyYWluIE1hcHBp
bmc8L2tleXdvcmQ+PGtleXdvcmQ+Q2VudHJhbCBOZXJ2b3VzIFN5c3RlbSBTdGltdWxhbnRzL3Bo
YXJtYWNvbG9neS90aGVyYXBldXRpYyB1c2U8L2tleXdvcmQ+PGtleXdvcmQ+SHVtYW5zPC9rZXl3
b3JkPjxrZXl3b3JkPk5lcnZlIEZpYmVycywgVW5teWVsaW5hdGVkLypwYXRob2xvZ3k8L2tleXdv
cmQ+PGtleXdvcmQ+TmV1cm9pbWFnaW5nPC9rZXl3b3JkPjwva2V5d29yZHM+PGRhdGVzPjx5ZWFy
PjIwMTE8L3llYXI+PHB1Yi1kYXRlcz48ZGF0ZT5Ob3Y8L2RhdGU+PC9wdWItZGF0ZXM+PC9kYXRl
cz48aXNibj4xNTM1LTcyMjggKEVsZWN0cm9uaWMpJiN4RDswMDAyLTk1M1ggKExpbmtpbmcpPC9p
c2JuPjxhY2Nlc3Npb24tbnVtPjIxODY1NTI5PC9hY2Nlc3Npb24tbnVtPjx1cmxzPjxyZWxhdGVk
LXVybHM+PHVybD5odHRwczovL3d3dy5uY2JpLm5sbS5uaWguZ292L3B1Ym1lZC8yMTg2NTUyOTwv
dXJsPjwvcmVsYXRlZC11cmxzPjwvdXJscz48ZWxlY3Ryb25pYy1yZXNvdXJjZS1udW0+MTAuMTE3
Ni9hcHBpLmFqcC4yMDExLjExMDIwMjgxPC9lbGVjdHJvbmljLXJlc291cmNlLW51bT48cmVtb3Rl
LWRhdGFiYXNlLW5hbWU+TWVkbGluZTwvcmVtb3RlLWRhdGFiYXNlLW5hbWU+PHJlbW90ZS1kYXRh
YmFzZS1wcm92aWRlcj5OTE08L3JlbW90ZS1kYXRhYmFzZS1wcm92aWRlcj48L3JlY29yZD48L0Np
dGU+PENpdGU+PEF1dGhvcj5Gcm9kbDwvQXV0aG9yPjxZZWFyPjIwMTI8L1llYXI+PFJlY051bT4y
ODU1PC9SZWNOdW0+PHJlY29yZD48cmVjLW51bWJlcj4yODU1PC9yZWMtbnVtYmVyPjxmb3JlaWdu
LWtleXM+PGtleSBhcHA9IkVOIiBkYi1pZD0iZnY1dnR2YXIyZGFmdG5lZWU5YTVhc2Uxd2Y5MDAy
cDBhcGYwIj4yODU1PC9rZXk+PC9mb3JlaWduLWtleXM+PHJlZi10eXBlIG5hbWU9IkpvdXJuYWwg
QXJ0aWNsZSI+MTc8L3JlZi10eXBlPjxjb250cmlidXRvcnM+PGF1dGhvcnM+PGF1dGhvcj5Gcm9k
bCwgVC48L2F1dGhvcj48YXV0aG9yPlNrb2thdXNrYXMsIE4uPC9hdXRob3I+PC9hdXRob3JzPjwv
Y29udHJpYnV0b3JzPjxhdXRoLWFkZHJlc3M+RGVwYXJ0bWVudCBvZiBQc3ljaGlhdHJ5LCBUcmlu
aXR5IENvbGxlZ2UgRHVibGluLCBJcmVsYW5kLiB0aG9tYXMuZnJvZGxAdGNkLmllPC9hdXRoLWFk
ZHJlc3M+PHRpdGxlcz48dGl0bGU+TWV0YS1hbmFseXNpcyBvZiBzdHJ1Y3R1cmFsIE1SSSBzdHVk
aWVzIGluIGNoaWxkcmVuIGFuZCBhZHVsdHMgd2l0aCBhdHRlbnRpb24gZGVmaWNpdCBoeXBlcmFj
dGl2aXR5IGRpc29yZGVyIGluZGljYXRlcyB0cmVhdG1lbnQgZWZmZWN0czwvdGl0bGU+PHNlY29u
ZGFyeS10aXRsZT5BY3RhIFBzeWNoaWF0ciBTY2FuZDwvc2Vjb25kYXJ5LXRpdGxlPjxhbHQtdGl0
bGU+QWN0YSBwc3ljaGlhdHJpY2EgU2NhbmRpbmF2aWNhPC9hbHQtdGl0bGU+PC90aXRsZXM+PHBl
cmlvZGljYWw+PGZ1bGwtdGl0bGU+QWN0YSBQc3ljaGlhdHIgU2NhbmQ8L2Z1bGwtdGl0bGU+PGFi
YnItMT5BY3RhIHBzeWNoaWF0cmljYSBTY2FuZGluYXZpY2E8L2FiYnItMT48L3BlcmlvZGljYWw+
PGFsdC1wZXJpb2RpY2FsPjxmdWxsLXRpdGxlPkFjdGEgUHN5Y2hpYXRyIFNjYW5kPC9mdWxsLXRp
dGxlPjxhYmJyLTE+QWN0YSBwc3ljaGlhdHJpY2EgU2NhbmRpbmF2aWNhPC9hYmJyLTE+PC9hbHQt
cGVyaW9kaWNhbD48cGFnZXM+MTE0LTI2PC9wYWdlcz48dm9sdW1lPjEyNTwvdm9sdW1lPjxudW1i
ZXI+MjwvbnVtYmVyPjxlZGl0aW9uPjIwMTEvMTEvMjk8L2VkaXRpb24+PGtleXdvcmRzPjxrZXl3
b3JkPkFkb2xlc2NlbnQ8L2tleXdvcmQ+PGtleXdvcmQ+QWR1bHQ8L2tleXdvcmQ+PGtleXdvcmQ+
QW15Z2RhbGEvcGF0aG9sb2d5PC9rZXl3b3JkPjxrZXl3b3JkPkF0dGVudGlvbiBEZWZpY2l0IERp
c29yZGVyIHdpdGggSHlwZXJhY3Rpdml0eS8qcGF0aG9sb2d5L3RoZXJhcHk8L2tleXdvcmQ+PGtl
eXdvcmQ+QmFzYWwgR2FuZ2xpYS9wYXRob2xvZ3k8L2tleXdvcmQ+PGtleXdvcmQ+QnJhaW4vKnBh
dGhvbG9neTwva2V5d29yZD48a2V5d29yZD5CcmFpbiBNYXBwaW5nPC9rZXl3b3JkPjxrZXl3b3Jk
PkNoaWxkPC9rZXl3b3JkPjxrZXl3b3JkPkZlbWFsZTwva2V5d29yZD48a2V5d29yZD5HeXJ1cyBD
aW5ndWxpL3BhdGhvbG9neTwva2V5d29yZD48a2V5d29yZD5IdW1hbnM8L2tleXdvcmQ+PGtleXdv
cmQ+TWFnbmV0aWMgUmVzb25hbmNlIEltYWdpbmc8L2tleXdvcmQ+PGtleXdvcmQ+TWFsZTwva2V5
d29yZD48a2V5d29yZD5PcmdhbiBTaXplPC9rZXl3b3JkPjxrZXl3b3JkPllvdW5nIEFkdWx0PC9r
ZXl3b3JkPjwva2V5d29yZHM+PGRhdGVzPjx5ZWFyPjIwMTI8L3llYXI+PHB1Yi1kYXRlcz48ZGF0
ZT5GZWI8L2RhdGU+PC9wdWItZGF0ZXM+PC9kYXRlcz48aXNibj4xNjAwLTA0NDcgKEVsZWN0cm9u
aWMpJiN4RDswMDAxLTY5MFggKExpbmtpbmcpPC9pc2JuPjxhY2Nlc3Npb24tbnVtPjIyMTE4MjQ5
PC9hY2Nlc3Npb24tbnVtPjx3b3JrLXR5cGU+TWV0YS1BbmFseXNpcyYjeEQ7UmV2aWV3PC93b3Jr
LXR5cGU+PHVybHM+PHJlbGF0ZWQtdXJscz48dXJsPmh0dHA6Ly93d3cubmNiaS5ubG0ubmloLmdv
di9wdWJtZWQvMjIxMTgyNDk8L3VybD48L3JlbGF0ZWQtdXJscz48L3VybHM+PGVsZWN0cm9uaWMt
cmVzb3VyY2UtbnVtPjEwLjExMTEvai4xNjAwLTA0NDcuMjAxMS4wMTc4Ni54PC9lbGVjdHJvbmlj
LXJlc291cmNlLW51bT48bGFuZ3VhZ2U+ZW5nPC9sYW5ndWFnZT48L3JlY29yZD48L0NpdGU+PENp
dGU+PEF1dGhvcj5QZXJlaXJhLVNhbmNoZXo8L0F1dGhvcj48WWVhcj4yMDIxPC9ZZWFyPjxSZWNO
dW0+MTgxPC9SZWNOdW0+PHJlY29yZD48cmVjLW51bWJlcj4xODE8L3JlYy1udW1iZXI+PGZvcmVp
Z24ta2V5cz48a2V5IGFwcD0iRU4iIGRiLWlkPSJ4dzl2MDAyNWI5MmR0bGVwcjJhdjV3OXUwZDIw
cnh0NWZ2MGEiIHRpbWVzdGFtcD0iMTcxNTU4MDQyNSI+MTgxPC9rZXk+PC9mb3JlaWduLWtleXM+
PHJlZi10eXBlIG5hbWU9IkpvdXJuYWwgQXJ0aWNsZSI+MTc8L3JlZi10eXBlPjxjb250cmlidXRv
cnM+PGF1dGhvcnM+PGF1dGhvcj5QZXJlaXJhLVNhbmNoZXosIFYuPC9hdXRob3I+PGF1dGhvcj5G
cmFuY28sIEEuIFIuPC9hdXRob3I+PGF1dGhvcj5WaWVpcmEsIEQuPC9hdXRob3I+PGF1dGhvcj5k
ZSBDYXN0cm8tTWFuZ2xhbm8sIFAuPC9hdXRob3I+PGF1dGhvcj5Tb3V0dWxsbywgQy48L2F1dGhv
cj48YXV0aG9yPk1pbGhhbSwgTS4gUC48L2F1dGhvcj48YXV0aG9yPkNhc3RlbGxhbm9zLCBGLiBY
LjwvYXV0aG9yPjwvYXV0aG9ycz48L2NvbnRyaWJ1dG9ycz48YXV0aC1hZGRyZXNzPk5ZVSBHcm9z
c21hbiBTY2hvb2wgb2YgTWVkaWNpbmUsIE5ldyBZb3JrLCBOZXcgWW9yazsgQ2xpbmljYSBVbml2
ZXJzaWRhZCBkZSBOYXZhcnJhLCBQYW1wbG9uYSwgTmF2YXJyYSwgU3BhaW4uIEVsZWN0cm9uaWMg
YWRkcmVzczogdnBlcmVpcmFAYWx1bW5pLnVuYXYuZXMuJiN4RDtOYXRoYW4gUy4gS2xpbmUgSW5z
dGl0dXRlIGZvciBQc3ljaGlhdHJpYyBSZXNlYXJjaCwgT3JhbmdlYnVyZywgTmV3IFlvcms7IENo
aWxkIE1pbmQgSW5zdGl0dXRlLCBOZXcgWW9yaywgTmV3IFlvcmsuJiN4RDtOWVUgSGVhbHRoIFNj
aWVuY2VzIExpYnJhcnksIE5ldyBZb3JrLCBOZXcgWW9yay4mI3hEO0NsaW5pY2EgVW5pdmVyc2lk
YWQgZGUgTmF2YXJyYSwgTWFkcmlkLCBTcGFpbi4mI3hEO01jR292ZXJuIE1lZGljYWwgU2Nob29s
IGF0IFVUSGVhbHRoLCBIb3VzdG9uLCBUZXhhcy4mI3hEO05ZVSBHcm9zc21hbiBTY2hvb2wgb2Yg
TWVkaWNpbmUsIE5ldyBZb3JrLCBOZXcgWW9yazsgTmF0aGFuIFMuIEtsaW5lIEluc3RpdHV0ZSBm
b3IgUHN5Y2hpYXRyaWMgUmVzZWFyY2gsIE9yYW5nZWJ1cmcsIE5ldyBZb3JrLjwvYXV0aC1hZGRy
ZXNzPjx0aXRsZXM+PHRpdGxlPlN5c3RlbWF0aWMgUmV2aWV3OiBNZWRpY2F0aW9uIEVmZmVjdHMg
b24gQnJhaW4gSW50cmluc2ljIEZ1bmN0aW9uYWwgQ29ubmVjdGl2aXR5IGluIFBhdGllbnRzIFdp
dGggQXR0ZW50aW9uLURlZmljaXQvSHlwZXJhY3Rpdml0eSBEaXNvcmRlcjwvdGl0bGU+PHNlY29u
ZGFyeS10aXRsZT5KIEFtIEFjYWQgQ2hpbGQgQWRvbGVzYyBQc3ljaGlhdHJ5PC9zZWNvbmRhcnkt
dGl0bGU+PC90aXRsZXM+PHBlcmlvZGljYWw+PGZ1bGwtdGl0bGU+SiBBbSBBY2FkIENoaWxkIEFk
b2xlc2MgUHN5Y2hpYXRyeTwvZnVsbC10aXRsZT48L3BlcmlvZGljYWw+PHBhZ2VzPjIyMi0yMzU8
L3BhZ2VzPjx2b2x1bWU+NjA8L3ZvbHVtZT48bnVtYmVyPjI8L251bWJlcj48ZWRpdGlvbj4yMDIw
MTAzMDwvZWRpdGlvbj48a2V5d29yZHM+PGtleXdvcmQ+QWR1bHQ8L2tleXdvcmQ+PGtleXdvcmQ+
QXRvbW94ZXRpbmUgSHlkcm9jaGxvcmlkZS9waGFybWFjb2xvZ3kvdGhlcmFwZXV0aWMgdXNlPC9r
ZXl3b3JkPjxrZXl3b3JkPipBdHRlbnRpb24gRGVmaWNpdCBEaXNvcmRlciB3aXRoIEh5cGVyYWN0
aXZpdHkvZHJ1ZyB0aGVyYXB5PC9rZXl3b3JkPjxrZXl3b3JkPkJyYWluL2RpYWdub3N0aWMgaW1h
Z2luZzwva2V5d29yZD48a2V5d29yZD4qQ2VudHJhbCBOZXJ2b3VzIFN5c3RlbSBTdGltdWxhbnRz
L2FkdmVyc2UgZWZmZWN0czwva2V5d29yZD48a2V5d29yZD5DaGlsZDwva2V5d29yZD48a2V5d29y
ZD5GZW1hbGU8L2tleXdvcmQ+PGtleXdvcmQ+SHVtYW5zPC9rZXl3b3JkPjxrZXl3b3JkPk1hZ25l
dGljIFJlc29uYW5jZSBJbWFnaW5nPC9rZXl3b3JkPjxrZXl3b3JkPipNZXRoeWxwaGVuaWRhdGUv
dGhlcmFwZXV0aWMgdXNlPC9rZXl3b3JkPjxrZXl3b3JkPlJlcHJvZHVjaWJpbGl0eSBvZiBSZXN1
bHRzPC9rZXl3b3JkPjxrZXl3b3JkPmF0dGVudGlvbi1kZWZpY2l0L2h5cGVyYWN0aXZpdHkgZGlz
b3JkZXI8L2tleXdvcmQ+PGtleXdvcmQ+ZHJ1ZyB0aGVyYXB5PC9rZXl3b3JkPjxrZXl3b3JkPmZ1
bmN0aW9uYWwgbWFnbmV0aWMgcmVzb25hbmNlIGltYWdpbmc8L2tleXdvcmQ+PGtleXdvcmQ+aW50
cmluc2ljIGZ1bmN0aW9uYWwgY29ubmVjdGl2aXR5PC9rZXl3b3JkPjxrZXl3b3JkPnJlc3Rpbmcg
c3RhdGU8L2tleXdvcmQ+PC9rZXl3b3Jkcz48ZGF0ZXM+PHllYXI+MjAyMTwveWVhcj48cHViLWRh
dGVzPjxkYXRlPkZlYjwvZGF0ZT48L3B1Yi1kYXRlcz48L2RhdGVzPjxpc2JuPjE1MjctNTQxOCAo
RWxlY3Ryb25pYykmI3hEOzA4OTAtODU2NyAoTGlua2luZyk8L2lzYm4+PGFjY2Vzc2lvbi1udW0+
MzMxMzc0MTI8L2FjY2Vzc2lvbi1udW0+PHVybHM+PHJlbGF0ZWQtdXJscz48dXJsPmh0dHBzOi8v
d3d3Lm5jYmkubmxtLm5paC5nb3YvcHVibWVkLzMzMTM3NDEyPC91cmw+PC9yZWxhdGVkLXVybHM+
PC91cmxzPjxlbGVjdHJvbmljLXJlc291cmNlLW51bT4xMC4xMDE2L2ouamFhYy4yMDIwLjEwLjAx
MzwvZWxlY3Ryb25pYy1yZXNvdXJjZS1udW0+PHJlbW90ZS1kYXRhYmFzZS1uYW1lPk1lZGxpbmU8
L3JlbW90ZS1kYXRhYmFzZS1uYW1lPjxyZW1vdGUtZGF0YWJhc2UtcHJvdmlkZXI+TkxNPC9yZW1v
dGUtZGF0YWJhc2UtcHJvdmlkZXI+PC9yZWNvcmQ+PC9DaXRlPjxDaXRlPjxBdXRob3I+U2FudG9z
PC9BdXRob3I+PFllYXI+MjAxOTwvWWVhcj48UmVjTnVtPjg3OTI8L1JlY051bT48cmVjb3JkPjxy
ZWMtbnVtYmVyPjg3OTI8L3JlYy1udW1iZXI+PGZvcmVpZ24ta2V5cz48a2V5IGFwcD0iRU4iIGRi
LWlkPSJ4MnhkZDIwdjFhZmR3dGVwd3hjdnhkMnlkdHdyYTJlenRhZWUiIHRpbWVzdGFtcD0iMTcx
MDk0NTU1OSI+ODc5Mjwva2V5PjwvZm9yZWlnbi1rZXlzPjxyZWYtdHlwZSBuYW1lPSJKb3VybmFs
IEFydGljbGUiPjE3PC9yZWYtdHlwZT48Y29udHJpYnV0b3JzPjxhdXRob3JzPjxhdXRob3I+U2Fu
dG9zLCBQLiBILjwvYXV0aG9yPjxhdXRob3I+R29uY2FsdmVzLCBSLjwvYXV0aG9yPjxhdXRob3I+
UGVkcm9zbywgUy48L2F1dGhvcj48L2F1dGhvcnM+PC9jb250cmlidXRvcnM+PGF1dGgtYWRkcmVz
cz5Ib3NwaXRhbCBQZWRpYXRyaWNvIGRlIENvaW1icmEsIDMwMDAgQ29pbWJyYSwgUG9ydHVnYWwu
PC9hdXRoLWFkZHJlc3M+PHRpdGxlcz48dGl0bGU+SG93IGRvZXMgbWV0aHlscGhlbmlkYXRlIGFm
ZmVjdCBkZWZhdWx0IG1vZGUgbmV0d29yaz8gQSBzeXN0ZW1hdGljIHJldmlldzwvdGl0bGU+PHNl
Y29uZGFyeS10aXRsZT5SZXYgTmV1cm9sPC9zZWNvbmRhcnktdGl0bGU+PC90aXRsZXM+PHBlcmlv
ZGljYWw+PGZ1bGwtdGl0bGU+UmV2IE5ldXJvbDwvZnVsbC10aXRsZT48L3BlcmlvZGljYWw+PHBh
Z2VzPjQxNy00MjU8L3BhZ2VzPjx2b2x1bWU+Njg8L3ZvbHVtZT48bnVtYmVyPjEwPC9udW1iZXI+
PGtleXdvcmRzPjxrZXl3b3JkPkF0dGVudGlvbiBEZWZpY2l0IERpc29yZGVyIHdpdGggSHlwZXJh
Y3Rpdml0eS9kcnVnIHRoZXJhcHk8L2tleXdvcmQ+PGtleXdvcmQ+Q2VudHJhbCBOZXJ2b3VzIFN5
c3RlbSBTdGltdWxhbnRzLypwaGFybWFjb2xvZ3kvdGhlcmFwZXV0aWMgdXNlPC9rZXl3b3JkPjxr
ZXl3b3JkPkh1bWFuczwva2V5d29yZD48a2V5d29yZD5NZXRoeWxwaGVuaWRhdGUvKnBoYXJtYWNv
bG9neS90aGVyYXBldXRpYyB1c2U8L2tleXdvcmQ+PGtleXdvcmQ+TmVydmUgTmV0LypkcnVnIGVm
ZmVjdHMvKnBoeXNpb2xvZ3k8L2tleXdvcmQ+PGtleXdvcmQ+VGFzayBQZXJmb3JtYW5jZSBhbmQg
QW5hbHlzaXM8L2tleXdvcmQ+PC9rZXl3b3Jkcz48ZGF0ZXM+PHllYXI+MjAxOTwveWVhcj48cHVi
LWRhdGVzPjxkYXRlPk1heSAxNjwvZGF0ZT48L3B1Yi1kYXRlcz48L2RhdGVzPjxvcmlnLXB1Yj5D
b21vIGFmZWN0YSBlbCBtZXRpbGZlbmlkYXRvIGFsIGNpcmN1aXRvIGRlIGFjdGl2YWNpb24gcG9y
IGRlZmVjdG8/IFJldmlzaW9uIHNpc3RlbWF0aWNhLjwvb3JpZy1wdWI+PGlzYm4+MTU3Ni02NTc4
IChFbGVjdHJvbmljKSYjeEQ7MDIxMC0wMDEwIChMaW5raW5nKTwvaXNibj48YWNjZXNzaW9uLW51
bT4zMTA3MDIzMzwvYWNjZXNzaW9uLW51bT48dXJscz48cmVsYXRlZC11cmxzPjx1cmw+aHR0cHM6
Ly93d3cubmNiaS5ubG0ubmloLmdvdi9wdWJtZWQvMzEwNzAyMzM8L3VybD48L3JlbGF0ZWQtdXJs
cz48L3VybHM+PGVsZWN0cm9uaWMtcmVzb3VyY2UtbnVtPjEwLjMzNTg4L3JuLjY4MTAuMjAxODQ4
NzwvZWxlY3Ryb25pYy1yZXNvdXJjZS1udW0+PHJlbW90ZS1kYXRhYmFzZS1uYW1lPk1lZGxpbmU8
L3JlbW90ZS1kYXRhYmFzZS1uYW1lPjxyZW1vdGUtZGF0YWJhc2UtcHJvdmlkZXI+TkxNPC9yZW1v
dGUtZGF0YWJhc2UtcHJvdmlkZXI+PC9yZWNvcmQ+PC9DaXRlPjxDaXRlPjxBdXRob3I+QWxiYWph
cmEgU2Flbno8L0F1dGhvcj48WWVhcj4yMDE5PC9ZZWFyPjxSZWNOdW0+ODU3ODwvUmVjTnVtPjxy
ZWNvcmQ+PHJlYy1udW1iZXI+ODU3ODwvcmVjLW51bWJlcj48Zm9yZWlnbi1rZXlzPjxrZXkgYXBw
PSJFTiIgZGItaWQ9IngyeGRkMjB2MWFmZHd0ZXB3eGN2eGQyeWR0d3JhMmV6dGFlZSIgdGltZXN0
YW1wPSIxNjkwNDQ2OTA4Ij44NTc4PC9rZXk+PC9mb3JlaWduLWtleXM+PHJlZi10eXBlIG5hbWU9
IkpvdXJuYWwgQXJ0aWNsZSI+MTc8L3JlZi10eXBlPjxjb250cmlidXRvcnM+PGF1dGhvcnM+PGF1
dGhvcj5BbGJhamFyYSBTYWVueiwgQS48L2F1dGhvcj48YXV0aG9yPlZpbGxlbW9udGVpeCwgVC48
L2F1dGhvcj48YXV0aG9yPk1hc3NhdCwgSS48L2F1dGhvcj48L2F1dGhvcnM+PC9jb250cmlidXRv
cnM+PGF1dGgtYWRkcmVzcz5VUjJORi9OZXVyb3BzeWNob2xvZ3kgYW5kIEZ1bmN0aW9uYWwgTmV1
cm9pbWFnaW5nIFJlc2VhcmNoIEdyb3VwLCBDZW50cmUgZm9yIFJlc2VhcmNoIGluIENvZ25pdGlv
biBhbmQgTmV1cm9zY2llbmNlcywgTmV1cm9zY2llbmNlcyBJbnN0aXR1dGUsIFVuaXZlcnNpdGUg
TGlicmUgZGUgQnJ1eGVsbGVzLCBCcnVzc2VscywgQmVsZ2l1bS4mI3hEO0xhYm9yYXRvaXJlIGRl
IFBzeWNob3BhdGhvbG9naWUgZXQgTmV1cm9wc3ljaG9sb2dpZSwgVW5pdmVyc2l0ZSBkZSBWaW5j
ZW5uZXMsIFBhcmlzLCBGcmFuY2UuJiN4RDtOYXRpb25hbCBGdW5kIG9mIFNjaWVudGlmaWMgUmVz
ZWFyY2gsIEJydXNzZWxzLCBCZWxnaXVtLiYjeEQ7TGFib3JhdG9yeSBvZiBFeHBlcmltZW50YWwg
TmV1cm9sb2d5LCBVbml2ZXJzaXRlIExpYnJlIGRlIEJydXhlbGxlcywgQnJ1c3NlbHMsIEJlbGdp
dW0uPC9hdXRoLWFkZHJlc3M+PHRpdGxlcz48dGl0bGU+U3RydWN0dXJhbCBhbmQgZnVuY3Rpb25h
bCBuZXVyb2ltYWdpbmcgaW4gYXR0ZW50aW9uLWRlZmljaXQvaHlwZXJhY3Rpdml0eSBkaXNvcmRl
cjwvdGl0bGU+PHNlY29uZGFyeS10aXRsZT5EZXYgTWVkIENoaWxkIE5ldXJvbDwvc2Vjb25kYXJ5
LXRpdGxlPjwvdGl0bGVzPjxwZXJpb2RpY2FsPjxmdWxsLXRpdGxlPkRldiBNZWQgQ2hpbGQgTmV1
cm9sPC9mdWxsLXRpdGxlPjwvcGVyaW9kaWNhbD48cGFnZXM+Mzk5LTQwNTwvcGFnZXM+PHZvbHVt
ZT42MTwvdm9sdW1lPjxudW1iZXI+NDwvbnVtYmVyPjxlZGl0aW9uPjIwMTgvMTAvMDM8L2VkaXRp
b24+PGtleXdvcmRzPjxrZXl3b3JkPkF0dGVudGlvbiBEZWZpY2l0IERpc29yZGVyIHdpdGggSHlw
ZXJhY3Rpdml0eS8qZGlhZ25vc3RpYyBpbWFnaW5nPC9rZXl3b3JkPjxrZXl3b3JkPkRpZmZ1c2lv
biBUZW5zb3IgSW1hZ2luZzwva2V5d29yZD48a2V5d29yZD5GdW5jdGlvbmFsIE5ldXJvaW1hZ2lu
Zzwva2V5d29yZD48a2V5d29yZD5IdW1hbnM8L2tleXdvcmQ+PGtleXdvcmQ+TWFnbmV0aWMgUmVz
b25hbmNlIEltYWdpbmc8L2tleXdvcmQ+PGtleXdvcmQ+TWFnbmV0b2VuY2VwaGFsb2dyYXBoeTwv
a2V5d29yZD48a2V5d29yZD5Qb3NpdHJvbi1FbWlzc2lvbiBUb21vZ3JhcGh5PC9rZXl3b3JkPjxr
ZXl3b3JkPlRvbW9ncmFwaHksIEVtaXNzaW9uLUNvbXB1dGVkLCBTaW5nbGUtUGhvdG9uPC9rZXl3
b3JkPjwva2V5d29yZHM+PGRhdGVzPjx5ZWFyPjIwMTk8L3llYXI+PHB1Yi1kYXRlcz48ZGF0ZT5B
cHI8L2RhdGU+PC9wdWItZGF0ZXM+PC9kYXRlcz48aXNibj4xNDY5LTg3NDkgKEVsZWN0cm9uaWMp
JiN4RDswMDEyLTE2MjIgKExpbmtpbmcpPC9pc2JuPjxhY2Nlc3Npb24tbnVtPjMwMjc2ODExPC9h
Y2Nlc3Npb24tbnVtPjx1cmxzPjxyZWxhdGVkLXVybHM+PHVybD5odHRwczovL3d3dy5uY2JpLm5s
bS5uaWguZ292L3B1Ym1lZC8zMDI3NjgxMTwvdXJsPjwvcmVsYXRlZC11cmxzPjwvdXJscz48ZWxl
Y3Ryb25pYy1yZXNvdXJjZS1udW0+MTAuMTExMS9kbWNuLjE0MDUwPC9lbGVjdHJvbmljLXJlc291
cmNlLW51bT48L3JlY29yZD48L0NpdGU+PENpdGU+PEF1dGhvcj5GaXJvdXphYmFkaTwvQXV0aG9y
PjxZZWFyPjIwMjI8L1llYXI+PFJlY051bT44ODA4PC9SZWNOdW0+PHJlY29yZD48cmVjLW51bWJl
cj44ODA4PC9yZWMtbnVtYmVyPjxmb3JlaWduLWtleXM+PGtleSBhcHA9IkVOIiBkYi1pZD0ieDJ4
ZGQyMHYxYWZkd3RlcHd4Y3Z4ZDJ5ZHR3cmEyZXp0YWVlIiB0aW1lc3RhbXA9IjE3MTMwMDg2Njgi
Pjg4MDg8L2tleT48L2ZvcmVpZ24ta2V5cz48cmVmLXR5cGUgbmFtZT0iSm91cm5hbCBBcnRpY2xl
Ij4xNzwvcmVmLXR5cGU+PGNvbnRyaWJ1dG9ycz48YXV0aG9ycz48YXV0aG9yPkZpcm91emFiYWRp
LCBGLiBELjwvYXV0aG9yPjxhdXRob3I+UmFtZXphbnBvdXIsIFMuPC9hdXRob3I+PGF1dGhvcj5G
aXJvdXphYmFkaSwgTS4gRC48L2F1dGhvcj48YXV0aG9yPllvdXNlbSwgSS4gSi48L2F1dGhvcj48
YXV0aG9yPlB1dHMsIE4uIEEuIEouPC9hdXRob3I+PGF1dGhvcj5Zb3VzZW0sIEQuIE0uPC9hdXRo
b3I+PC9hdXRob3JzPjwvY29udHJpYnV0b3JzPjxhdXRoLWFkZHJlc3M+RW5kb2NyaW5vbG9neSBh
bmQgTWV0YWJvbGlzbSBSZXNlYXJjaCBDZW50ZXIgKEVNUkMpLCBWYWxpLUFzciBIb3NwaXRhbCwg
U2Nob29sIG9mIE1lZGljaW5lLCBUZWhyYW4gVW5pdmVyc2l0eSBvZiBNZWRpY2FsIFNjaWVuY2Vz
LCBUZWhyYW4sIElyYW4uJiN4RDtFTlQgYW5kIEhlYWQgJmFtcDsgTmVjayBSZXNlYXJjaCBDZW50
ZXIsIFRoZSBGaXZlIFNlbnNlcyBJbnN0aXR1dGUsIElyYW4gVW5pdmVyc2l0eSBvZiBNZWRpY2Fs
IFNjaWVuY2VzLCBUZWhyYW4sIElyYW4uJiN4RDtEZXBhcnRtZW50IG9mIFJhZGlvbG9neSBhbmQg
QmlvbWVkaWNhbCBJbWFnaW5nLCBVbml2ZXJzaXR5IG9mIENhbGlmb3JuaWEsIFNhbiBGcmFuY2lz
Y28sIFNhbiBGcmFuY2lzY28sIENBLiYjeEQ7QmVoYXZpb3JhbCBGcmFtZXdvcmssIFJvY2t2aWxs
ZSwgTUQuJiN4RDtEZXBhcnRtZW50IG9mIEZvcmVuc2ljIGFuZCBOZXVyb2RldmVsb3BtZW50YWwg
U2NpZW5jZXMsIFNhY2tsZXIgSW5zdGl0dXRlIGZvciBUcmFuc2xhdGlvbmFsIE5ldXJvZGV2ZWxv
cG1lbnQsIEluc3RpdHV0ZSBvZiBQc3ljaGlhdHJ5LCBQc3ljaG9sb2d5LCBhbmQgTmV1cm9zY2ll
bmNlLCBLaW5nJmFwb3M7cyBDb2xsZWdlIExvbmRvbiwgTG9uZG9uLCBVbml0ZWQgS2luZ2RvbS4m
I3hEO01SQyBDZW50cmUgZm9yIE5ldXJvZGV2ZWxvcG1lbnRhbCBEaXNvcmRlcnMsIEtpbmcmYXBv
cztzIENvbGxlZ2UgTG9uZG9uLCBMb25kb24sIFVuaXRlZCBLaW5nZG9tLiYjeEQ7UnVzc2VsbCBI
LiBNb3JnYW4gRGVwYXJ0bWVudCBvZiBSYWRpb2xvZ3kgYW5kIFJhZGlvbG9naWNhbCBTY2llbmNl
LCBKb2hucyBIb3BraW5zIE1lZGljYWwgSW5zdGl0dXRpb24sIDYwMCBOIFdvbGZlIFN0LCBQaGlw
cHMgQjExMkQsIEJhbHRpbW9yZSwgTUQgMjEyODcuPC9hdXRoLWFkZHJlc3M+PHRpdGxlcz48dGl0
bGU+TmV1cm9pbWFnaW5nIGluIEF0dGVudGlvbi1EZWZpY2l0L0h5cGVyYWN0aXZpdHkgRGlzb3Jk
ZXI6IFJlY2VudCBBZHZhbmNlczwvdGl0bGU+PHNlY29uZGFyeS10aXRsZT5BSlIgQW0gSiBSb2Vu
dGdlbm9sPC9zZWNvbmRhcnktdGl0bGU+PC90aXRsZXM+PHBlcmlvZGljYWw+PGZ1bGwtdGl0bGU+
QUpSIEFtIEogUm9lbnRnZW5vbDwvZnVsbC10aXRsZT48L3BlcmlvZGljYWw+PHBhZ2VzPjMyMS0z
MzI8L3BhZ2VzPjx2b2x1bWU+MjE4PC92b2x1bWU+PG51bWJlcj4yPC9udW1iZXI+PGVkaXRpb24+
MjAyMTA4MTg8L2VkaXRpb24+PGtleXdvcmRzPjxrZXl3b3JkPkF0dGVudGlvbiBEZWZpY2l0IERp
c29yZGVyIHdpdGggSHlwZXJhY3Rpdml0eS8qZGlhZ25vc3RpYyBpbWFnaW5nL3BoeXNpb3BhdGhv
bG9neTwva2V5d29yZD48a2V5d29yZD5CcmFpbi9kaWFnbm9zdGljIGltYWdpbmcvcGF0aG9sb2d5
PC9rZXl3b3JkPjxrZXl3b3JkPkJyYWluIE1hcHBpbmcvKm1ldGhvZHM8L2tleXdvcmQ+PGtleXdv
cmQ+Q2hpbGQ8L2tleXdvcmQ+PGtleXdvcmQ+RGlhZ25vc3RpYyBJbWFnaW5nLyptZXRob2RzPC9r
ZXl3b3JkPjxrZXl3b3JkPkh1bWFuczwva2V5d29yZD48a2V5d29yZD5OZXVyb2ltYWdpbmcvKm1l
dGhvZHM8L2tleXdvcmQ+PGtleXdvcmQ+TVIgc3BlY3Ryb3Njb3B5PC9rZXl3b3JkPjxrZXl3b3Jk
Pk1yaTwva2V5d29yZD48a2V5d29yZD5QZXQ8L2tleXdvcmQ+PGtleXdvcmQ+YXR0ZW50aW9uLWRl
ZmljaXQvaHlwZXJhY3Rpdml0eSBkaXNvcmRlcjwva2V5d29yZD48a2V5d29yZD5icmFpbjwva2V5
d29yZD48L2tleXdvcmRzPjxkYXRlcz48eWVhcj4yMDIyPC95ZWFyPjxwdWItZGF0ZXM+PGRhdGU+
RmViPC9kYXRlPjwvcHViLWRhdGVzPjwvZGF0ZXM+PGlzYm4+MTU0Ni0zMTQxIChFbGVjdHJvbmlj
KSYjeEQ7MDM2MS04MDNYIChMaW5raW5nKTwvaXNibj48YWNjZXNzaW9uLW51bT4zNDQwNjA1Mzwv
YWNjZXNzaW9uLW51bT48dXJscz48cmVsYXRlZC11cmxzPjx1cmw+aHR0cHM6Ly93d3cubmNiaS5u
bG0ubmloLmdvdi9wdWJtZWQvMzQ0MDYwNTM8L3VybD48L3JlbGF0ZWQtdXJscz48L3VybHM+PGVs
ZWN0cm9uaWMtcmVzb3VyY2UtbnVtPjEwLjIyMTQvQUpSLjIxLjI2MzE2PC9lbGVjdHJvbmljLXJl
c291cmNlLW51bT48cmVtb3RlLWRhdGFiYXNlLW5hbWU+TWVkbGluZTwvcmVtb3RlLWRhdGFiYXNl
LW5hbWU+PHJlbW90ZS1kYXRhYmFzZS1wcm92aWRlcj5OTE08L3JlbW90ZS1kYXRhYmFzZS1wcm92
aWRlcj48L3JlY29yZD48L0NpdGU+PC9FbmROb3RlPgB=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PEVuZE5vdGU+PENpdGU+PEF1dGhvcj5OYWthbzwvQXV0aG9yPjxZZWFyPjIwMTE8L1llYXI+PFJl
Y051bT44MDwvUmVjTnVtPjxEaXNwbGF5VGV4dD4oQWxiYWphcmEgU2FlbnogZXQgYWwgMjAxOSwg
Rmlyb3V6YWJhZGkgZXQgYWwgMjAyMiwgRnJvZGwgJmFtcDsgU2tva2F1c2thcyAyMDEyLCBOYWth
byBldCBhbCAyMDExLCBQZXJlaXJhLVNhbmNoZXogZXQgYWwgMjAyMSwgU2FudG9zIGV0IGFsIDIw
MTkpPC9EaXNwbGF5VGV4dD48cmVjb3JkPjxyZWMtbnVtYmVyPjgwPC9yZWMtbnVtYmVyPjxmb3Jl
aWduLWtleXM+PGtleSBhcHA9IkVOIiBkYi1pZD0ieHc5djAwMjViOTJkdGxlcHIyYXY1dzl1MGQy
MHJ4dDVmdjBhIiB0aW1lc3RhbXA9IjE3MTA3NTc5NDgiPjgwPC9rZXk+PC9mb3JlaWduLWtleXM+
PHJlZi10eXBlIG5hbWU9IkpvdXJuYWwgQXJ0aWNsZSI+MTc8L3JlZi10eXBlPjxjb250cmlidXRv
cnM+PGF1dGhvcnM+PGF1dGhvcj5OYWthbywgVC48L2F1dGhvcj48YXV0aG9yPlJhZHVhLCBKLjwv
YXV0aG9yPjxhdXRob3I+UnViaWEsIEsuPC9hdXRob3I+PGF1dGhvcj5NYXRhaXgtQ29scywgRC48
L2F1dGhvcj48L2F1dGhvcnM+PC9jb250cmlidXRvcnM+PGF1dGgtYWRkcmVzcz5JbnN0aXR1dGUg
b2YgUHN5Y2hpYXRyeSwgS2luZyZhcG9zO3MgQ29sbGVnZSBMb25kb24sIFVLLjwvYXV0aC1hZGRy
ZXNzPjx0aXRsZXM+PHRpdGxlPkdyYXkgbWF0dGVyIHZvbHVtZSBhYm5vcm1hbGl0aWVzIGluIEFE
SEQ6IHZveGVsLWJhc2VkIG1ldGEtYW5hbHlzaXMgZXhwbG9yaW5nIHRoZSBlZmZlY3RzIG9mIGFn
ZSBhbmQgc3RpbXVsYW50IG1lZGljYXRpb248L3RpdGxlPjxzZWNvbmRhcnktdGl0bGU+QW0gSiBQ
c3ljaGlhdHJ5PC9zZWNvbmRhcnktdGl0bGU+PC90aXRsZXM+PHBlcmlvZGljYWw+PGZ1bGwtdGl0
bGU+QW0gSiBQc3ljaGlhdHJ5PC9mdWxsLXRpdGxlPjwvcGVyaW9kaWNhbD48cGFnZXM+MTE1NC02
MzwvcGFnZXM+PHZvbHVtZT4xNjg8L3ZvbHVtZT48bnVtYmVyPjExPC9udW1iZXI+PGVkaXRpb24+
MjAxMTA4MjQ8L2VkaXRpb24+PGtleXdvcmRzPjxrZXl3b3JkPkF0dGVudGlvbiBEZWZpY2l0IERp
c29yZGVyIHdpdGggSHlwZXJhY3Rpdml0eS9kcnVnIHRoZXJhcHkvKnBhdGhvbG9neTwva2V5d29y
ZD48a2V5d29yZD5CcmFpbi8qcGF0aG9sb2d5PC9rZXl3b3JkPjxrZXl3b3JkPkJyYWluIE1hcHBp
bmc8L2tleXdvcmQ+PGtleXdvcmQ+Q2VudHJhbCBOZXJ2b3VzIFN5c3RlbSBTdGltdWxhbnRzL3Bo
YXJtYWNvbG9neS90aGVyYXBldXRpYyB1c2U8L2tleXdvcmQ+PGtleXdvcmQ+SHVtYW5zPC9rZXl3
b3JkPjxrZXl3b3JkPk5lcnZlIEZpYmVycywgVW5teWVsaW5hdGVkLypwYXRob2xvZ3k8L2tleXdv
cmQ+PGtleXdvcmQ+TmV1cm9pbWFnaW5nPC9rZXl3b3JkPjwva2V5d29yZHM+PGRhdGVzPjx5ZWFy
PjIwMTE8L3llYXI+PHB1Yi1kYXRlcz48ZGF0ZT5Ob3Y8L2RhdGU+PC9wdWItZGF0ZXM+PC9kYXRl
cz48aXNibj4xNTM1LTcyMjggKEVsZWN0cm9uaWMpJiN4RDswMDAyLTk1M1ggKExpbmtpbmcpPC9p
c2JuPjxhY2Nlc3Npb24tbnVtPjIxODY1NTI5PC9hY2Nlc3Npb24tbnVtPjx1cmxzPjxyZWxhdGVk
LXVybHM+PHVybD5odHRwczovL3d3dy5uY2JpLm5sbS5uaWguZ292L3B1Ym1lZC8yMTg2NTUyOTwv
dXJsPjwvcmVsYXRlZC11cmxzPjwvdXJscz48ZWxlY3Ryb25pYy1yZXNvdXJjZS1udW0+MTAuMTE3
Ni9hcHBpLmFqcC4yMDExLjExMDIwMjgxPC9lbGVjdHJvbmljLXJlc291cmNlLW51bT48cmVtb3Rl
LWRhdGFiYXNlLW5hbWU+TWVkbGluZTwvcmVtb3RlLWRhdGFiYXNlLW5hbWU+PHJlbW90ZS1kYXRh
YmFzZS1wcm92aWRlcj5OTE08L3JlbW90ZS1kYXRhYmFzZS1wcm92aWRlcj48L3JlY29yZD48L0Np
dGU+PENpdGU+PEF1dGhvcj5Gcm9kbDwvQXV0aG9yPjxZZWFyPjIwMTI8L1llYXI+PFJlY051bT4y
ODU1PC9SZWNOdW0+PHJlY29yZD48cmVjLW51bWJlcj4yODU1PC9yZWMtbnVtYmVyPjxmb3JlaWdu
LWtleXM+PGtleSBhcHA9IkVOIiBkYi1pZD0iZnY1dnR2YXIyZGFmdG5lZWU5YTVhc2Uxd2Y5MDAy
cDBhcGYwIj4yODU1PC9rZXk+PC9mb3JlaWduLWtleXM+PHJlZi10eXBlIG5hbWU9IkpvdXJuYWwg
QXJ0aWNsZSI+MTc8L3JlZi10eXBlPjxjb250cmlidXRvcnM+PGF1dGhvcnM+PGF1dGhvcj5Gcm9k
bCwgVC48L2F1dGhvcj48YXV0aG9yPlNrb2thdXNrYXMsIE4uPC9hdXRob3I+PC9hdXRob3JzPjwv
Y29udHJpYnV0b3JzPjxhdXRoLWFkZHJlc3M+RGVwYXJ0bWVudCBvZiBQc3ljaGlhdHJ5LCBUcmlu
aXR5IENvbGxlZ2UgRHVibGluLCBJcmVsYW5kLiB0aG9tYXMuZnJvZGxAdGNkLmllPC9hdXRoLWFk
ZHJlc3M+PHRpdGxlcz48dGl0bGU+TWV0YS1hbmFseXNpcyBvZiBzdHJ1Y3R1cmFsIE1SSSBzdHVk
aWVzIGluIGNoaWxkcmVuIGFuZCBhZHVsdHMgd2l0aCBhdHRlbnRpb24gZGVmaWNpdCBoeXBlcmFj
dGl2aXR5IGRpc29yZGVyIGluZGljYXRlcyB0cmVhdG1lbnQgZWZmZWN0czwvdGl0bGU+PHNlY29u
ZGFyeS10aXRsZT5BY3RhIFBzeWNoaWF0ciBTY2FuZDwvc2Vjb25kYXJ5LXRpdGxlPjxhbHQtdGl0
bGU+QWN0YSBwc3ljaGlhdHJpY2EgU2NhbmRpbmF2aWNhPC9hbHQtdGl0bGU+PC90aXRsZXM+PHBl
cmlvZGljYWw+PGZ1bGwtdGl0bGU+QWN0YSBQc3ljaGlhdHIgU2NhbmQ8L2Z1bGwtdGl0bGU+PGFi
YnItMT5BY3RhIHBzeWNoaWF0cmljYSBTY2FuZGluYXZpY2E8L2FiYnItMT48L3BlcmlvZGljYWw+
PGFsdC1wZXJpb2RpY2FsPjxmdWxsLXRpdGxlPkFjdGEgUHN5Y2hpYXRyIFNjYW5kPC9mdWxsLXRp
dGxlPjxhYmJyLTE+QWN0YSBwc3ljaGlhdHJpY2EgU2NhbmRpbmF2aWNhPC9hYmJyLTE+PC9hbHQt
cGVyaW9kaWNhbD48cGFnZXM+MTE0LTI2PC9wYWdlcz48dm9sdW1lPjEyNTwvdm9sdW1lPjxudW1i
ZXI+MjwvbnVtYmVyPjxlZGl0aW9uPjIwMTEvMTEvMjk8L2VkaXRpb24+PGtleXdvcmRzPjxrZXl3
b3JkPkFkb2xlc2NlbnQ8L2tleXdvcmQ+PGtleXdvcmQ+QWR1bHQ8L2tleXdvcmQ+PGtleXdvcmQ+
QW15Z2RhbGEvcGF0aG9sb2d5PC9rZXl3b3JkPjxrZXl3b3JkPkF0dGVudGlvbiBEZWZpY2l0IERp
c29yZGVyIHdpdGggSHlwZXJhY3Rpdml0eS8qcGF0aG9sb2d5L3RoZXJhcHk8L2tleXdvcmQ+PGtl
eXdvcmQ+QmFzYWwgR2FuZ2xpYS9wYXRob2xvZ3k8L2tleXdvcmQ+PGtleXdvcmQ+QnJhaW4vKnBh
dGhvbG9neTwva2V5d29yZD48a2V5d29yZD5CcmFpbiBNYXBwaW5nPC9rZXl3b3JkPjxrZXl3b3Jk
PkNoaWxkPC9rZXl3b3JkPjxrZXl3b3JkPkZlbWFsZTwva2V5d29yZD48a2V5d29yZD5HeXJ1cyBD
aW5ndWxpL3BhdGhvbG9neTwva2V5d29yZD48a2V5d29yZD5IdW1hbnM8L2tleXdvcmQ+PGtleXdv
cmQ+TWFnbmV0aWMgUmVzb25hbmNlIEltYWdpbmc8L2tleXdvcmQ+PGtleXdvcmQ+TWFsZTwva2V5
d29yZD48a2V5d29yZD5PcmdhbiBTaXplPC9rZXl3b3JkPjxrZXl3b3JkPllvdW5nIEFkdWx0PC9r
ZXl3b3JkPjwva2V5d29yZHM+PGRhdGVzPjx5ZWFyPjIwMTI8L3llYXI+PHB1Yi1kYXRlcz48ZGF0
ZT5GZWI8L2RhdGU+PC9wdWItZGF0ZXM+PC9kYXRlcz48aXNibj4xNjAwLTA0NDcgKEVsZWN0cm9u
aWMpJiN4RDswMDAxLTY5MFggKExpbmtpbmcpPC9pc2JuPjxhY2Nlc3Npb24tbnVtPjIyMTE4MjQ5
PC9hY2Nlc3Npb24tbnVtPjx3b3JrLXR5cGU+TWV0YS1BbmFseXNpcyYjeEQ7UmV2aWV3PC93b3Jr
LXR5cGU+PHVybHM+PHJlbGF0ZWQtdXJscz48dXJsPmh0dHA6Ly93d3cubmNiaS5ubG0ubmloLmdv
di9wdWJtZWQvMjIxMTgyNDk8L3VybD48L3JlbGF0ZWQtdXJscz48L3VybHM+PGVsZWN0cm9uaWMt
cmVzb3VyY2UtbnVtPjEwLjExMTEvai4xNjAwLTA0NDcuMjAxMS4wMTc4Ni54PC9lbGVjdHJvbmlj
LXJlc291cmNlLW51bT48bGFuZ3VhZ2U+ZW5nPC9sYW5ndWFnZT48L3JlY29yZD48L0NpdGU+PENp
dGU+PEF1dGhvcj5QZXJlaXJhLVNhbmNoZXo8L0F1dGhvcj48WWVhcj4yMDIxPC9ZZWFyPjxSZWNO
dW0+MTgxPC9SZWNOdW0+PHJlY29yZD48cmVjLW51bWJlcj4xODE8L3JlYy1udW1iZXI+PGZvcmVp
Z24ta2V5cz48a2V5IGFwcD0iRU4iIGRiLWlkPSJ4dzl2MDAyNWI5MmR0bGVwcjJhdjV3OXUwZDIw
cnh0NWZ2MGEiIHRpbWVzdGFtcD0iMTcxNTU4MDQyNSI+MTgxPC9rZXk+PC9mb3JlaWduLWtleXM+
PHJlZi10eXBlIG5hbWU9IkpvdXJuYWwgQXJ0aWNsZSI+MTc8L3JlZi10eXBlPjxjb250cmlidXRv
cnM+PGF1dGhvcnM+PGF1dGhvcj5QZXJlaXJhLVNhbmNoZXosIFYuPC9hdXRob3I+PGF1dGhvcj5G
cmFuY28sIEEuIFIuPC9hdXRob3I+PGF1dGhvcj5WaWVpcmEsIEQuPC9hdXRob3I+PGF1dGhvcj5k
ZSBDYXN0cm8tTWFuZ2xhbm8sIFAuPC9hdXRob3I+PGF1dGhvcj5Tb3V0dWxsbywgQy48L2F1dGhv
cj48YXV0aG9yPk1pbGhhbSwgTS4gUC48L2F1dGhvcj48YXV0aG9yPkNhc3RlbGxhbm9zLCBGLiBY
LjwvYXV0aG9yPjwvYXV0aG9ycz48L2NvbnRyaWJ1dG9ycz48YXV0aC1hZGRyZXNzPk5ZVSBHcm9z
c21hbiBTY2hvb2wgb2YgTWVkaWNpbmUsIE5ldyBZb3JrLCBOZXcgWW9yazsgQ2xpbmljYSBVbml2
ZXJzaWRhZCBkZSBOYXZhcnJhLCBQYW1wbG9uYSwgTmF2YXJyYSwgU3BhaW4uIEVsZWN0cm9uaWMg
YWRkcmVzczogdnBlcmVpcmFAYWx1bW5pLnVuYXYuZXMuJiN4RDtOYXRoYW4gUy4gS2xpbmUgSW5z
dGl0dXRlIGZvciBQc3ljaGlhdHJpYyBSZXNlYXJjaCwgT3JhbmdlYnVyZywgTmV3IFlvcms7IENo
aWxkIE1pbmQgSW5zdGl0dXRlLCBOZXcgWW9yaywgTmV3IFlvcmsuJiN4RDtOWVUgSGVhbHRoIFNj
aWVuY2VzIExpYnJhcnksIE5ldyBZb3JrLCBOZXcgWW9yay4mI3hEO0NsaW5pY2EgVW5pdmVyc2lk
YWQgZGUgTmF2YXJyYSwgTWFkcmlkLCBTcGFpbi4mI3hEO01jR292ZXJuIE1lZGljYWwgU2Nob29s
IGF0IFVUSGVhbHRoLCBIb3VzdG9uLCBUZXhhcy4mI3hEO05ZVSBHcm9zc21hbiBTY2hvb2wgb2Yg
TWVkaWNpbmUsIE5ldyBZb3JrLCBOZXcgWW9yazsgTmF0aGFuIFMuIEtsaW5lIEluc3RpdHV0ZSBm
b3IgUHN5Y2hpYXRyaWMgUmVzZWFyY2gsIE9yYW5nZWJ1cmcsIE5ldyBZb3JrLjwvYXV0aC1hZGRy
ZXNzPjx0aXRsZXM+PHRpdGxlPlN5c3RlbWF0aWMgUmV2aWV3OiBNZWRpY2F0aW9uIEVmZmVjdHMg
b24gQnJhaW4gSW50cmluc2ljIEZ1bmN0aW9uYWwgQ29ubmVjdGl2aXR5IGluIFBhdGllbnRzIFdp
dGggQXR0ZW50aW9uLURlZmljaXQvSHlwZXJhY3Rpdml0eSBEaXNvcmRlcjwvdGl0bGU+PHNlY29u
ZGFyeS10aXRsZT5KIEFtIEFjYWQgQ2hpbGQgQWRvbGVzYyBQc3ljaGlhdHJ5PC9zZWNvbmRhcnkt
dGl0bGU+PC90aXRsZXM+PHBlcmlvZGljYWw+PGZ1bGwtdGl0bGU+SiBBbSBBY2FkIENoaWxkIEFk
b2xlc2MgUHN5Y2hpYXRyeTwvZnVsbC10aXRsZT48L3BlcmlvZGljYWw+PHBhZ2VzPjIyMi0yMzU8
L3BhZ2VzPjx2b2x1bWU+NjA8L3ZvbHVtZT48bnVtYmVyPjI8L251bWJlcj48ZWRpdGlvbj4yMDIw
MTAzMDwvZWRpdGlvbj48a2V5d29yZHM+PGtleXdvcmQ+QWR1bHQ8L2tleXdvcmQ+PGtleXdvcmQ+
QXRvbW94ZXRpbmUgSHlkcm9jaGxvcmlkZS9waGFybWFjb2xvZ3kvdGhlcmFwZXV0aWMgdXNlPC9r
ZXl3b3JkPjxrZXl3b3JkPipBdHRlbnRpb24gRGVmaWNpdCBEaXNvcmRlciB3aXRoIEh5cGVyYWN0
aXZpdHkvZHJ1ZyB0aGVyYXB5PC9rZXl3b3JkPjxrZXl3b3JkPkJyYWluL2RpYWdub3N0aWMgaW1h
Z2luZzwva2V5d29yZD48a2V5d29yZD4qQ2VudHJhbCBOZXJ2b3VzIFN5c3RlbSBTdGltdWxhbnRz
L2FkdmVyc2UgZWZmZWN0czwva2V5d29yZD48a2V5d29yZD5DaGlsZDwva2V5d29yZD48a2V5d29y
ZD5GZW1hbGU8L2tleXdvcmQ+PGtleXdvcmQ+SHVtYW5zPC9rZXl3b3JkPjxrZXl3b3JkPk1hZ25l
dGljIFJlc29uYW5jZSBJbWFnaW5nPC9rZXl3b3JkPjxrZXl3b3JkPipNZXRoeWxwaGVuaWRhdGUv
dGhlcmFwZXV0aWMgdXNlPC9rZXl3b3JkPjxrZXl3b3JkPlJlcHJvZHVjaWJpbGl0eSBvZiBSZXN1
bHRzPC9rZXl3b3JkPjxrZXl3b3JkPmF0dGVudGlvbi1kZWZpY2l0L2h5cGVyYWN0aXZpdHkgZGlz
b3JkZXI8L2tleXdvcmQ+PGtleXdvcmQ+ZHJ1ZyB0aGVyYXB5PC9rZXl3b3JkPjxrZXl3b3JkPmZ1
bmN0aW9uYWwgbWFnbmV0aWMgcmVzb25hbmNlIGltYWdpbmc8L2tleXdvcmQ+PGtleXdvcmQ+aW50
cmluc2ljIGZ1bmN0aW9uYWwgY29ubmVjdGl2aXR5PC9rZXl3b3JkPjxrZXl3b3JkPnJlc3Rpbmcg
c3RhdGU8L2tleXdvcmQ+PC9rZXl3b3Jkcz48ZGF0ZXM+PHllYXI+MjAyMTwveWVhcj48cHViLWRh
dGVzPjxkYXRlPkZlYjwvZGF0ZT48L3B1Yi1kYXRlcz48L2RhdGVzPjxpc2JuPjE1MjctNTQxOCAo
RWxlY3Ryb25pYykmI3hEOzA4OTAtODU2NyAoTGlua2luZyk8L2lzYm4+PGFjY2Vzc2lvbi1udW0+
MzMxMzc0MTI8L2FjY2Vzc2lvbi1udW0+PHVybHM+PHJlbGF0ZWQtdXJscz48dXJsPmh0dHBzOi8v
d3d3Lm5jYmkubmxtLm5paC5nb3YvcHVibWVkLzMzMTM3NDEyPC91cmw+PC9yZWxhdGVkLXVybHM+
PC91cmxzPjxlbGVjdHJvbmljLXJlc291cmNlLW51bT4xMC4xMDE2L2ouamFhYy4yMDIwLjEwLjAx
MzwvZWxlY3Ryb25pYy1yZXNvdXJjZS1udW0+PHJlbW90ZS1kYXRhYmFzZS1uYW1lPk1lZGxpbmU8
L3JlbW90ZS1kYXRhYmFzZS1uYW1lPjxyZW1vdGUtZGF0YWJhc2UtcHJvdmlkZXI+TkxNPC9yZW1v
dGUtZGF0YWJhc2UtcHJvdmlkZXI+PC9yZWNvcmQ+PC9DaXRlPjxDaXRlPjxBdXRob3I+U2FudG9z
PC9BdXRob3I+PFllYXI+MjAxOTwvWWVhcj48UmVjTnVtPjg3OTI8L1JlY051bT48cmVjb3JkPjxy
ZWMtbnVtYmVyPjg3OTI8L3JlYy1udW1iZXI+PGZvcmVpZ24ta2V5cz48a2V5IGFwcD0iRU4iIGRi
LWlkPSJ4MnhkZDIwdjFhZmR3dGVwd3hjdnhkMnlkdHdyYTJlenRhZWUiIHRpbWVzdGFtcD0iMTcx
MDk0NTU1OSI+ODc5Mjwva2V5PjwvZm9yZWlnbi1rZXlzPjxyZWYtdHlwZSBuYW1lPSJKb3VybmFs
IEFydGljbGUiPjE3PC9yZWYtdHlwZT48Y29udHJpYnV0b3JzPjxhdXRob3JzPjxhdXRob3I+U2Fu
dG9zLCBQLiBILjwvYXV0aG9yPjxhdXRob3I+R29uY2FsdmVzLCBSLjwvYXV0aG9yPjxhdXRob3I+
UGVkcm9zbywgUy48L2F1dGhvcj48L2F1dGhvcnM+PC9jb250cmlidXRvcnM+PGF1dGgtYWRkcmVz
cz5Ib3NwaXRhbCBQZWRpYXRyaWNvIGRlIENvaW1icmEsIDMwMDAgQ29pbWJyYSwgUG9ydHVnYWwu
PC9hdXRoLWFkZHJlc3M+PHRpdGxlcz48dGl0bGU+SG93IGRvZXMgbWV0aHlscGhlbmlkYXRlIGFm
ZmVjdCBkZWZhdWx0IG1vZGUgbmV0d29yaz8gQSBzeXN0ZW1hdGljIHJldmlldzwvdGl0bGU+PHNl
Y29uZGFyeS10aXRsZT5SZXYgTmV1cm9sPC9zZWNvbmRhcnktdGl0bGU+PC90aXRsZXM+PHBlcmlv
ZGljYWw+PGZ1bGwtdGl0bGU+UmV2IE5ldXJvbDwvZnVsbC10aXRsZT48L3BlcmlvZGljYWw+PHBh
Z2VzPjQxNy00MjU8L3BhZ2VzPjx2b2x1bWU+Njg8L3ZvbHVtZT48bnVtYmVyPjEwPC9udW1iZXI+
PGtleXdvcmRzPjxrZXl3b3JkPkF0dGVudGlvbiBEZWZpY2l0IERpc29yZGVyIHdpdGggSHlwZXJh
Y3Rpdml0eS9kcnVnIHRoZXJhcHk8L2tleXdvcmQ+PGtleXdvcmQ+Q2VudHJhbCBOZXJ2b3VzIFN5
c3RlbSBTdGltdWxhbnRzLypwaGFybWFjb2xvZ3kvdGhlcmFwZXV0aWMgdXNlPC9rZXl3b3JkPjxr
ZXl3b3JkPkh1bWFuczwva2V5d29yZD48a2V5d29yZD5NZXRoeWxwaGVuaWRhdGUvKnBoYXJtYWNv
bG9neS90aGVyYXBldXRpYyB1c2U8L2tleXdvcmQ+PGtleXdvcmQ+TmVydmUgTmV0LypkcnVnIGVm
ZmVjdHMvKnBoeXNpb2xvZ3k8L2tleXdvcmQ+PGtleXdvcmQ+VGFzayBQZXJmb3JtYW5jZSBhbmQg
QW5hbHlzaXM8L2tleXdvcmQ+PC9rZXl3b3Jkcz48ZGF0ZXM+PHllYXI+MjAxOTwveWVhcj48cHVi
LWRhdGVzPjxkYXRlPk1heSAxNjwvZGF0ZT48L3B1Yi1kYXRlcz48L2RhdGVzPjxvcmlnLXB1Yj5D
b21vIGFmZWN0YSBlbCBtZXRpbGZlbmlkYXRvIGFsIGNpcmN1aXRvIGRlIGFjdGl2YWNpb24gcG9y
IGRlZmVjdG8/IFJldmlzaW9uIHNpc3RlbWF0aWNhLjwvb3JpZy1wdWI+PGlzYm4+MTU3Ni02NTc4
IChFbGVjdHJvbmljKSYjeEQ7MDIxMC0wMDEwIChMaW5raW5nKTwvaXNibj48YWNjZXNzaW9uLW51
bT4zMTA3MDIzMzwvYWNjZXNzaW9uLW51bT48dXJscz48cmVsYXRlZC11cmxzPjx1cmw+aHR0cHM6
Ly93d3cubmNiaS5ubG0ubmloLmdvdi9wdWJtZWQvMzEwNzAyMzM8L3VybD48L3JlbGF0ZWQtdXJs
cz48L3VybHM+PGVsZWN0cm9uaWMtcmVzb3VyY2UtbnVtPjEwLjMzNTg4L3JuLjY4MTAuMjAxODQ4
NzwvZWxlY3Ryb25pYy1yZXNvdXJjZS1udW0+PHJlbW90ZS1kYXRhYmFzZS1uYW1lPk1lZGxpbmU8
L3JlbW90ZS1kYXRhYmFzZS1uYW1lPjxyZW1vdGUtZGF0YWJhc2UtcHJvdmlkZXI+TkxNPC9yZW1v
dGUtZGF0YWJhc2UtcHJvdmlkZXI+PC9yZWNvcmQ+PC9DaXRlPjxDaXRlPjxBdXRob3I+QWxiYWph
cmEgU2Flbno8L0F1dGhvcj48WWVhcj4yMDE5PC9ZZWFyPjxSZWNOdW0+ODU3ODwvUmVjTnVtPjxy
ZWNvcmQ+PHJlYy1udW1iZXI+ODU3ODwvcmVjLW51bWJlcj48Zm9yZWlnbi1rZXlzPjxrZXkgYXBw
PSJFTiIgZGItaWQ9IngyeGRkMjB2MWFmZHd0ZXB3eGN2eGQyeWR0d3JhMmV6dGFlZSIgdGltZXN0
YW1wPSIxNjkwNDQ2OTA4Ij44NTc4PC9rZXk+PC9mb3JlaWduLWtleXM+PHJlZi10eXBlIG5hbWU9
IkpvdXJuYWwgQXJ0aWNsZSI+MTc8L3JlZi10eXBlPjxjb250cmlidXRvcnM+PGF1dGhvcnM+PGF1
dGhvcj5BbGJhamFyYSBTYWVueiwgQS48L2F1dGhvcj48YXV0aG9yPlZpbGxlbW9udGVpeCwgVC48
L2F1dGhvcj48YXV0aG9yPk1hc3NhdCwgSS48L2F1dGhvcj48L2F1dGhvcnM+PC9jb250cmlidXRv
cnM+PGF1dGgtYWRkcmVzcz5VUjJORi9OZXVyb3BzeWNob2xvZ3kgYW5kIEZ1bmN0aW9uYWwgTmV1
cm9pbWFnaW5nIFJlc2VhcmNoIEdyb3VwLCBDZW50cmUgZm9yIFJlc2VhcmNoIGluIENvZ25pdGlv
biBhbmQgTmV1cm9zY2llbmNlcywgTmV1cm9zY2llbmNlcyBJbnN0aXR1dGUsIFVuaXZlcnNpdGUg
TGlicmUgZGUgQnJ1eGVsbGVzLCBCcnVzc2VscywgQmVsZ2l1bS4mI3hEO0xhYm9yYXRvaXJlIGRl
IFBzeWNob3BhdGhvbG9naWUgZXQgTmV1cm9wc3ljaG9sb2dpZSwgVW5pdmVyc2l0ZSBkZSBWaW5j
ZW5uZXMsIFBhcmlzLCBGcmFuY2UuJiN4RDtOYXRpb25hbCBGdW5kIG9mIFNjaWVudGlmaWMgUmVz
ZWFyY2gsIEJydXNzZWxzLCBCZWxnaXVtLiYjeEQ7TGFib3JhdG9yeSBvZiBFeHBlcmltZW50YWwg
TmV1cm9sb2d5LCBVbml2ZXJzaXRlIExpYnJlIGRlIEJydXhlbGxlcywgQnJ1c3NlbHMsIEJlbGdp
dW0uPC9hdXRoLWFkZHJlc3M+PHRpdGxlcz48dGl0bGU+U3RydWN0dXJhbCBhbmQgZnVuY3Rpb25h
bCBuZXVyb2ltYWdpbmcgaW4gYXR0ZW50aW9uLWRlZmljaXQvaHlwZXJhY3Rpdml0eSBkaXNvcmRl
cjwvdGl0bGU+PHNlY29uZGFyeS10aXRsZT5EZXYgTWVkIENoaWxkIE5ldXJvbDwvc2Vjb25kYXJ5
LXRpdGxlPjwvdGl0bGVzPjxwZXJpb2RpY2FsPjxmdWxsLXRpdGxlPkRldiBNZWQgQ2hpbGQgTmV1
cm9sPC9mdWxsLXRpdGxlPjwvcGVyaW9kaWNhbD48cGFnZXM+Mzk5LTQwNTwvcGFnZXM+PHZvbHVt
ZT42MTwvdm9sdW1lPjxudW1iZXI+NDwvbnVtYmVyPjxlZGl0aW9uPjIwMTgvMTAvMDM8L2VkaXRp
b24+PGtleXdvcmRzPjxrZXl3b3JkPkF0dGVudGlvbiBEZWZpY2l0IERpc29yZGVyIHdpdGggSHlw
ZXJhY3Rpdml0eS8qZGlhZ25vc3RpYyBpbWFnaW5nPC9rZXl3b3JkPjxrZXl3b3JkPkRpZmZ1c2lv
biBUZW5zb3IgSW1hZ2luZzwva2V5d29yZD48a2V5d29yZD5GdW5jdGlvbmFsIE5ldXJvaW1hZ2lu
Zzwva2V5d29yZD48a2V5d29yZD5IdW1hbnM8L2tleXdvcmQ+PGtleXdvcmQ+TWFnbmV0aWMgUmVz
b25hbmNlIEltYWdpbmc8L2tleXdvcmQ+PGtleXdvcmQ+TWFnbmV0b2VuY2VwaGFsb2dyYXBoeTwv
a2V5d29yZD48a2V5d29yZD5Qb3NpdHJvbi1FbWlzc2lvbiBUb21vZ3JhcGh5PC9rZXl3b3JkPjxr
ZXl3b3JkPlRvbW9ncmFwaHksIEVtaXNzaW9uLUNvbXB1dGVkLCBTaW5nbGUtUGhvdG9uPC9rZXl3
b3JkPjwva2V5d29yZHM+PGRhdGVzPjx5ZWFyPjIwMTk8L3llYXI+PHB1Yi1kYXRlcz48ZGF0ZT5B
cHI8L2RhdGU+PC9wdWItZGF0ZXM+PC9kYXRlcz48aXNibj4xNDY5LTg3NDkgKEVsZWN0cm9uaWMp
JiN4RDswMDEyLTE2MjIgKExpbmtpbmcpPC9pc2JuPjxhY2Nlc3Npb24tbnVtPjMwMjc2ODExPC9h
Y2Nlc3Npb24tbnVtPjx1cmxzPjxyZWxhdGVkLXVybHM+PHVybD5odHRwczovL3d3dy5uY2JpLm5s
bS5uaWguZ292L3B1Ym1lZC8zMDI3NjgxMTwvdXJsPjwvcmVsYXRlZC11cmxzPjwvdXJscz48ZWxl
Y3Ryb25pYy1yZXNvdXJjZS1udW0+MTAuMTExMS9kbWNuLjE0MDUwPC9lbGVjdHJvbmljLXJlc291
cmNlLW51bT48L3JlY29yZD48L0NpdGU+PENpdGU+PEF1dGhvcj5GaXJvdXphYmFkaTwvQXV0aG9y
PjxZZWFyPjIwMjI8L1llYXI+PFJlY051bT44ODA4PC9SZWNOdW0+PHJlY29yZD48cmVjLW51bWJl
cj44ODA4PC9yZWMtbnVtYmVyPjxmb3JlaWduLWtleXM+PGtleSBhcHA9IkVOIiBkYi1pZD0ieDJ4
ZGQyMHYxYWZkd3RlcHd4Y3Z4ZDJ5ZHR3cmEyZXp0YWVlIiB0aW1lc3RhbXA9IjE3MTMwMDg2Njgi
Pjg4MDg8L2tleT48L2ZvcmVpZ24ta2V5cz48cmVmLXR5cGUgbmFtZT0iSm91cm5hbCBBcnRpY2xl
Ij4xNzwvcmVmLXR5cGU+PGNvbnRyaWJ1dG9ycz48YXV0aG9ycz48YXV0aG9yPkZpcm91emFiYWRp
LCBGLiBELjwvYXV0aG9yPjxhdXRob3I+UmFtZXphbnBvdXIsIFMuPC9hdXRob3I+PGF1dGhvcj5G
aXJvdXphYmFkaSwgTS4gRC48L2F1dGhvcj48YXV0aG9yPllvdXNlbSwgSS4gSi48L2F1dGhvcj48
YXV0aG9yPlB1dHMsIE4uIEEuIEouPC9hdXRob3I+PGF1dGhvcj5Zb3VzZW0sIEQuIE0uPC9hdXRo
b3I+PC9hdXRob3JzPjwvY29udHJpYnV0b3JzPjxhdXRoLWFkZHJlc3M+RW5kb2NyaW5vbG9neSBh
bmQgTWV0YWJvbGlzbSBSZXNlYXJjaCBDZW50ZXIgKEVNUkMpLCBWYWxpLUFzciBIb3NwaXRhbCwg
U2Nob29sIG9mIE1lZGljaW5lLCBUZWhyYW4gVW5pdmVyc2l0eSBvZiBNZWRpY2FsIFNjaWVuY2Vz
LCBUZWhyYW4sIElyYW4uJiN4RDtFTlQgYW5kIEhlYWQgJmFtcDsgTmVjayBSZXNlYXJjaCBDZW50
ZXIsIFRoZSBGaXZlIFNlbnNlcyBJbnN0aXR1dGUsIElyYW4gVW5pdmVyc2l0eSBvZiBNZWRpY2Fs
IFNjaWVuY2VzLCBUZWhyYW4sIElyYW4uJiN4RDtEZXBhcnRtZW50IG9mIFJhZGlvbG9neSBhbmQg
QmlvbWVkaWNhbCBJbWFnaW5nLCBVbml2ZXJzaXR5IG9mIENhbGlmb3JuaWEsIFNhbiBGcmFuY2lz
Y28sIFNhbiBGcmFuY2lzY28sIENBLiYjeEQ7QmVoYXZpb3JhbCBGcmFtZXdvcmssIFJvY2t2aWxs
ZSwgTUQuJiN4RDtEZXBhcnRtZW50IG9mIEZvcmVuc2ljIGFuZCBOZXVyb2RldmVsb3BtZW50YWwg
U2NpZW5jZXMsIFNhY2tsZXIgSW5zdGl0dXRlIGZvciBUcmFuc2xhdGlvbmFsIE5ldXJvZGV2ZWxv
cG1lbnQsIEluc3RpdHV0ZSBvZiBQc3ljaGlhdHJ5LCBQc3ljaG9sb2d5LCBhbmQgTmV1cm9zY2ll
bmNlLCBLaW5nJmFwb3M7cyBDb2xsZWdlIExvbmRvbiwgTG9uZG9uLCBVbml0ZWQgS2luZ2RvbS4m
I3hEO01SQyBDZW50cmUgZm9yIE5ldXJvZGV2ZWxvcG1lbnRhbCBEaXNvcmRlcnMsIEtpbmcmYXBv
cztzIENvbGxlZ2UgTG9uZG9uLCBMb25kb24sIFVuaXRlZCBLaW5nZG9tLiYjeEQ7UnVzc2VsbCBI
LiBNb3JnYW4gRGVwYXJ0bWVudCBvZiBSYWRpb2xvZ3kgYW5kIFJhZGlvbG9naWNhbCBTY2llbmNl
LCBKb2hucyBIb3BraW5zIE1lZGljYWwgSW5zdGl0dXRpb24sIDYwMCBOIFdvbGZlIFN0LCBQaGlw
cHMgQjExMkQsIEJhbHRpbW9yZSwgTUQgMjEyODcuPC9hdXRoLWFkZHJlc3M+PHRpdGxlcz48dGl0
bGU+TmV1cm9pbWFnaW5nIGluIEF0dGVudGlvbi1EZWZpY2l0L0h5cGVyYWN0aXZpdHkgRGlzb3Jk
ZXI6IFJlY2VudCBBZHZhbmNlczwvdGl0bGU+PHNlY29uZGFyeS10aXRsZT5BSlIgQW0gSiBSb2Vu
dGdlbm9sPC9zZWNvbmRhcnktdGl0bGU+PC90aXRsZXM+PHBlcmlvZGljYWw+PGZ1bGwtdGl0bGU+
QUpSIEFtIEogUm9lbnRnZW5vbDwvZnVsbC10aXRsZT48L3BlcmlvZGljYWw+PHBhZ2VzPjMyMS0z
MzI8L3BhZ2VzPjx2b2x1bWU+MjE4PC92b2x1bWU+PG51bWJlcj4yPC9udW1iZXI+PGVkaXRpb24+
MjAyMTA4MTg8L2VkaXRpb24+PGtleXdvcmRzPjxrZXl3b3JkPkF0dGVudGlvbiBEZWZpY2l0IERp
c29yZGVyIHdpdGggSHlwZXJhY3Rpdml0eS8qZGlhZ25vc3RpYyBpbWFnaW5nL3BoeXNpb3BhdGhv
bG9neTwva2V5d29yZD48a2V5d29yZD5CcmFpbi9kaWFnbm9zdGljIGltYWdpbmcvcGF0aG9sb2d5
PC9rZXl3b3JkPjxrZXl3b3JkPkJyYWluIE1hcHBpbmcvKm1ldGhvZHM8L2tleXdvcmQ+PGtleXdv
cmQ+Q2hpbGQ8L2tleXdvcmQ+PGtleXdvcmQ+RGlhZ25vc3RpYyBJbWFnaW5nLyptZXRob2RzPC9r
ZXl3b3JkPjxrZXl3b3JkPkh1bWFuczwva2V5d29yZD48a2V5d29yZD5OZXVyb2ltYWdpbmcvKm1l
dGhvZHM8L2tleXdvcmQ+PGtleXdvcmQ+TVIgc3BlY3Ryb3Njb3B5PC9rZXl3b3JkPjxrZXl3b3Jk
Pk1yaTwva2V5d29yZD48a2V5d29yZD5QZXQ8L2tleXdvcmQ+PGtleXdvcmQ+YXR0ZW50aW9uLWRl
ZmljaXQvaHlwZXJhY3Rpdml0eSBkaXNvcmRlcjwva2V5d29yZD48a2V5d29yZD5icmFpbjwva2V5
d29yZD48L2tleXdvcmRzPjxkYXRlcz48eWVhcj4yMDIyPC95ZWFyPjxwdWItZGF0ZXM+PGRhdGU+
RmViPC9kYXRlPjwvcHViLWRhdGVzPjwvZGF0ZXM+PGlzYm4+MTU0Ni0zMTQxIChFbGVjdHJvbmlj
KSYjeEQ7MDM2MS04MDNYIChMaW5raW5nKTwvaXNibj48YWNjZXNzaW9uLW51bT4zNDQwNjA1Mzwv
YWNjZXNzaW9uLW51bT48dXJscz48cmVsYXRlZC11cmxzPjx1cmw+aHR0cHM6Ly93d3cubmNiaS5u
bG0ubmloLmdvdi9wdWJtZWQvMzQ0MDYwNTM8L3VybD48L3JlbGF0ZWQtdXJscz48L3VybHM+PGVs
ZWN0cm9uaWMtcmVzb3VyY2UtbnVtPjEwLjIyMTQvQUpSLjIxLjI2MzE2PC9lbGVjdHJvbmljLXJl
c291cmNlLW51bT48cmVtb3RlLWRhdGFiYXNlLW5hbWU+TWVkbGluZTwvcmVtb3RlLWRhdGFiYXNl
LW5hbWU+PHJlbW90ZS1kYXRhYmFzZS1wcm92aWRlcj5OTE08L3JlbW90ZS1kYXRhYmFzZS1wcm92
aWRlcj48L3JlY29yZD48L0NpdGU+PC9FbmROb3RlPgB=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(Albajara Saenz et al 2019, Firouzabadi et al 2022, Frodl &amp; Skokauskas 2012, Nakao et al 2011, Pereira-Sanchez et al 2021, Santos et al 2019)</w:t>
      </w:r>
      <w:r w:rsidRPr="003604A7">
        <w:rPr>
          <w:rFonts w:cstheme="minorHAnsi"/>
          <w:color w:val="000000" w:themeColor="text1"/>
          <w:lang w:val="en-US"/>
        </w:rPr>
        <w:fldChar w:fldCharType="end"/>
      </w:r>
      <w:r w:rsidRPr="003604A7">
        <w:rPr>
          <w:rFonts w:cstheme="minorHAnsi"/>
          <w:color w:val="000000" w:themeColor="text1"/>
          <w:lang w:val="en-US"/>
        </w:rPr>
        <w:t xml:space="preserve">. </w:t>
      </w:r>
    </w:p>
    <w:p w14:paraId="44BAB6A6" w14:textId="3257230D" w:rsidR="00EF6EDF" w:rsidRPr="003604A7" w:rsidRDefault="00756CCD" w:rsidP="00A0294F">
      <w:pPr>
        <w:widowControl w:val="0"/>
        <w:autoSpaceDE w:val="0"/>
        <w:autoSpaceDN w:val="0"/>
        <w:adjustRightInd w:val="0"/>
        <w:spacing w:after="240" w:line="480" w:lineRule="auto"/>
        <w:rPr>
          <w:rFonts w:cstheme="minorHAnsi"/>
          <w:color w:val="000000" w:themeColor="text1"/>
          <w:lang w:val="en-US"/>
        </w:rPr>
      </w:pPr>
      <w:r w:rsidRPr="003604A7">
        <w:rPr>
          <w:rFonts w:cstheme="minorHAnsi"/>
          <w:color w:val="000000" w:themeColor="text1"/>
          <w:lang w:val="en-US"/>
        </w:rPr>
        <w:t>S</w:t>
      </w:r>
      <w:r w:rsidR="00EF6EDF" w:rsidRPr="003604A7">
        <w:rPr>
          <w:rFonts w:cstheme="minorHAnsi"/>
          <w:color w:val="000000" w:themeColor="text1"/>
          <w:lang w:val="en-US"/>
        </w:rPr>
        <w:t xml:space="preserve">tructural </w:t>
      </w:r>
      <w:r w:rsidRPr="003604A7">
        <w:rPr>
          <w:rFonts w:cstheme="minorHAnsi"/>
          <w:color w:val="000000" w:themeColor="text1"/>
          <w:lang w:val="en-US"/>
        </w:rPr>
        <w:t xml:space="preserve">MRI </w:t>
      </w:r>
      <w:r w:rsidR="00EF6EDF" w:rsidRPr="003604A7">
        <w:rPr>
          <w:rFonts w:cstheme="minorHAnsi"/>
          <w:color w:val="000000" w:themeColor="text1"/>
          <w:lang w:val="en-US"/>
        </w:rPr>
        <w:t xml:space="preserve">studies </w:t>
      </w:r>
      <w:r w:rsidRPr="003604A7">
        <w:rPr>
          <w:rFonts w:cstheme="minorHAnsi"/>
          <w:color w:val="000000" w:themeColor="text1"/>
          <w:lang w:val="en-US"/>
        </w:rPr>
        <w:t xml:space="preserve">using a cross-sectional design </w:t>
      </w:r>
      <w:r w:rsidR="00EF6EDF" w:rsidRPr="003604A7">
        <w:rPr>
          <w:rFonts w:cstheme="minorHAnsi"/>
          <w:color w:val="000000" w:themeColor="text1"/>
          <w:lang w:val="en-US"/>
        </w:rPr>
        <w:t>suggested that stimulant treatment is associated with attenuation</w:t>
      </w:r>
      <w:r w:rsidR="009C60E6" w:rsidRPr="003604A7">
        <w:rPr>
          <w:rFonts w:cstheme="minorHAnsi"/>
          <w:color w:val="000000" w:themeColor="text1"/>
          <w:lang w:val="en-US"/>
        </w:rPr>
        <w:t xml:space="preserve"> or </w:t>
      </w:r>
      <w:r w:rsidR="00EF6EDF" w:rsidRPr="003604A7">
        <w:rPr>
          <w:rFonts w:cstheme="minorHAnsi"/>
          <w:color w:val="000000" w:themeColor="text1"/>
          <w:lang w:val="en-US"/>
        </w:rPr>
        <w:t xml:space="preserve">absence of some gray matter volumetric reductions </w:t>
      </w:r>
      <w:r w:rsidR="00BB0D06" w:rsidRPr="003604A7">
        <w:rPr>
          <w:rFonts w:cstheme="minorHAnsi"/>
          <w:color w:val="000000" w:themeColor="text1"/>
          <w:lang w:val="en-US"/>
        </w:rPr>
        <w:t xml:space="preserve">often </w:t>
      </w:r>
      <w:r w:rsidR="00EF6EDF" w:rsidRPr="003604A7">
        <w:rPr>
          <w:rFonts w:cstheme="minorHAnsi"/>
          <w:color w:val="000000" w:themeColor="text1"/>
          <w:lang w:val="en-US"/>
        </w:rPr>
        <w:t xml:space="preserve">observed in untreated children with ADHD, e.g. in the ACC </w:t>
      </w:r>
      <w:r w:rsidR="00EF6EDF" w:rsidRPr="003604A7">
        <w:rPr>
          <w:rFonts w:cstheme="minorHAnsi"/>
          <w:color w:val="000000" w:themeColor="text1"/>
          <w:lang w:val="en-US"/>
        </w:rPr>
        <w:fldChar w:fldCharType="begin">
          <w:fldData xml:space="preserve">PEVuZE5vdGU+PENpdGU+PEF1dGhvcj5TZW1ydWQtQ2xpa2VtYW48L0F1dGhvcj48WWVhcj4yMDA2
PC9ZZWFyPjxSZWNOdW0+MTc3MDwvUmVjTnVtPjxEaXNwbGF5VGV4dD4oU2VtcnVkLUNsaWtlbWFu
IGV0IGFsIDIwMDYpPC9EaXNwbGF5VGV4dD48cmVjb3JkPjxyZWMtbnVtYmVyPjE3NzA8L3JlYy1u
dW1iZXI+PGZvcmVpZ24ta2V5cz48a2V5IGFwcD0iRU4iIGRiLWlkPSJmdjV2dHZhcjJkYWZ0bmVl
ZTlhNWFzZTF3ZjkwMDJwMGFwZjAiPjE3NzA8L2tleT48L2ZvcmVpZ24ta2V5cz48cmVmLXR5cGUg
bmFtZT0iSm91cm5hbCBBcnRpY2xlIj4xNzwvcmVmLXR5cGU+PGNvbnRyaWJ1dG9ycz48YXV0aG9y
cz48YXV0aG9yPlNlbXJ1ZC1DbGlrZW1hbiwgTS48L2F1dGhvcj48YXV0aG9yPlBsaXN6a2EsIFMu
IFIuPC9hdXRob3I+PGF1dGhvcj5MYW5jYXN0ZXIsIEouPC9hdXRob3I+PGF1dGhvcj5MaW90dGks
IE0uPC9hdXRob3I+PC9hdXRob3JzPjwvY29udHJpYnV0b3JzPjxhdXRoLWFkZHJlc3M+RGVwYXJ0
bWVudCBvZiBFZHVjYXRpb25hbCBQc3ljaG9sb2d5LCBVbml2ZXJzaXR5IG9mIFRleGFzIEhlYWx0
aCBTY2llbmNlIENlbnRlciBhdCBBdXN0aW4sIFVTQS4gcGVnLnNlbXJ1ZEBtYWlsLnV0ZXhhcy5l
ZHUgW2NvcnJlY3RlZF08L2F1dGgtYWRkcmVzcz48dGl0bGVzPjx0aXRsZT5Wb2x1bWV0cmljIE1S
SSBkaWZmZXJlbmNlcyBpbiB0cmVhdG1lbnQtbmFpdmUgdnMgY2hyb25pY2FsbHkgdHJlYXRlZCBj
aGlsZHJlbiB3aXRoIEFESEQ8L3RpdGxlPjxzZWNvbmRhcnktdGl0bGU+TmV1cm9sb2d5PC9zZWNv
bmRhcnktdGl0bGU+PGFsdC10aXRsZT5OZXVyb2xvZ3k8L2FsdC10aXRsZT48L3RpdGxlcz48cGVy
aW9kaWNhbD48ZnVsbC10aXRsZT5OZXVyb2xvZ3k8L2Z1bGwtdGl0bGU+PGFiYnItMT5OZXVyb2xv
Z3k8L2FiYnItMT48L3BlcmlvZGljYWw+PGFsdC1wZXJpb2RpY2FsPjxmdWxsLXRpdGxlPk5ldXJv
bG9neTwvZnVsbC10aXRsZT48YWJici0xPk5ldXJvbG9neTwvYWJici0xPjwvYWx0LXBlcmlvZGlj
YWw+PHBhZ2VzPjEwMjMtNzwvcGFnZXM+PHZvbHVtZT42Nzwvdm9sdW1lPjxudW1iZXI+NjwvbnVt
YmVyPjxlZGl0aW9uPjIwMDYvMDkvMjc8L2VkaXRpb24+PGtleXdvcmRzPjxrZXl3b3JkPkFkb2xl
c2NlbnQ8L2tleXdvcmQ+PGtleXdvcmQ+QXR0ZW50aW9uIERlZmljaXQgRGlzb3JkZXIgd2l0aCBI
eXBlcmFjdGl2aXR5LypkcnVnPC9rZXl3b3JkPjxrZXl3b3JkPnRoZXJhcHkvKnBhdGhvbG9neS9w
aHlzaW9wYXRob2xvZ3k8L2tleXdvcmQ+PGtleXdvcmQ+QnJhaW4vKnBhdGhvbG9neTwva2V5d29y
ZD48a2V5d29yZD5CcmFpbiBNYXBwaW5nPC9rZXl3b3JkPjxrZXl3b3JkPkNhc2UtQ29udHJvbCBT
dHVkaWVzPC9rZXl3b3JkPjxrZXl3b3JkPkNlbnRyYWwgTmVydm91cyBTeXN0ZW0gU3RpbXVsYW50
cy8qdGhlcmFwZXV0aWMgdXNlPC9rZXl3b3JkPjxrZXl3b3JkPkNoaWxkPC9rZXl3b3JkPjxrZXl3
b3JkPkRpc2FiaWxpdHkgRXZhbHVhdGlvbjwva2V5d29yZD48a2V5d29yZD5GZW1hbGU8L2tleXdv
cmQ+PGtleXdvcmQ+Rm9sbG93LVVwIFN0dWRpZXM8L2tleXdvcmQ+PGtleXdvcmQ+RnVuY3Rpb25h
bCBMYXRlcmFsaXR5PC9rZXl3b3JkPjxrZXl3b3JkPkh1bWFuczwva2V5d29yZD48a2V5d29yZD4q
TWFnbmV0aWMgUmVzb25hbmNlIEltYWdpbmc8L2tleXdvcmQ+PGtleXdvcmQ+TWFsZTwva2V5d29y
ZD48a2V5d29yZD5SZWdyZXNzaW9uIEFuYWx5c2lzPC9rZXl3b3JkPjwva2V5d29yZHM+PGRhdGVz
Pjx5ZWFyPjIwMDY8L3llYXI+PHB1Yi1kYXRlcz48ZGF0ZT5TZXAgMjY8L2RhdGU+PC9wdWItZGF0
ZXM+PC9kYXRlcz48aXNibj4xNTI2LTYzMlggKEVsZWN0cm9uaWMpJiN4RDswMDI4LTM4NzggKExp
bmtpbmcpPC9pc2JuPjxhY2Nlc3Npb24tbnVtPjE3MDAwOTcyPC9hY2Nlc3Npb24tbnVtPjx3b3Jr
LXR5cGU+Q2xpbmljYWwgVHJpYWwmI3hEO0NvbXBhcmF0aXZlIFN0dWR5JiN4RDtSZXNlYXJjaCBT
dXBwb3J0LCBOLkkuSC4sIEV4dHJhbXVyYWw8L3dvcmstdHlwZT48dXJscz48cmVsYXRlZC11cmxz
Pjx1cmw+aHR0cDovL3d3dy5uY2JpLm5sbS5uaWguZ292L3B1Ym1lZC8xNzAwMDk3MjwvdXJsPjwv
cmVsYXRlZC11cmxzPjwvdXJscz48ZWxlY3Ryb25pYy1yZXNvdXJjZS1udW0+MTAuMTIxMi8wMS53
bmwuMDAwMDIzNzM4NS44NDAzNy4zYzwvZWxlY3Ryb25pYy1yZXNvdXJjZS1udW0+PGxhbmd1YWdl
PmVuZzwvbGFuZ3VhZ2U+PC9yZWNvcmQ+PC9DaXRlPjwvRW5kTm90ZT5=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PEVuZE5vdGU+PENpdGU+PEF1dGhvcj5TZW1ydWQtQ2xpa2VtYW48L0F1dGhvcj48WWVhcj4yMDA2
PC9ZZWFyPjxSZWNOdW0+MTc3MDwvUmVjTnVtPjxEaXNwbGF5VGV4dD4oU2VtcnVkLUNsaWtlbWFu
IGV0IGFsIDIwMDYpPC9EaXNwbGF5VGV4dD48cmVjb3JkPjxyZWMtbnVtYmVyPjE3NzA8L3JlYy1u
dW1iZXI+PGZvcmVpZ24ta2V5cz48a2V5IGFwcD0iRU4iIGRiLWlkPSJmdjV2dHZhcjJkYWZ0bmVl
ZTlhNWFzZTF3ZjkwMDJwMGFwZjAiPjE3NzA8L2tleT48L2ZvcmVpZ24ta2V5cz48cmVmLXR5cGUg
bmFtZT0iSm91cm5hbCBBcnRpY2xlIj4xNzwvcmVmLXR5cGU+PGNvbnRyaWJ1dG9ycz48YXV0aG9y
cz48YXV0aG9yPlNlbXJ1ZC1DbGlrZW1hbiwgTS48L2F1dGhvcj48YXV0aG9yPlBsaXN6a2EsIFMu
IFIuPC9hdXRob3I+PGF1dGhvcj5MYW5jYXN0ZXIsIEouPC9hdXRob3I+PGF1dGhvcj5MaW90dGks
IE0uPC9hdXRob3I+PC9hdXRob3JzPjwvY29udHJpYnV0b3JzPjxhdXRoLWFkZHJlc3M+RGVwYXJ0
bWVudCBvZiBFZHVjYXRpb25hbCBQc3ljaG9sb2d5LCBVbml2ZXJzaXR5IG9mIFRleGFzIEhlYWx0
aCBTY2llbmNlIENlbnRlciBhdCBBdXN0aW4sIFVTQS4gcGVnLnNlbXJ1ZEBtYWlsLnV0ZXhhcy5l
ZHUgW2NvcnJlY3RlZF08L2F1dGgtYWRkcmVzcz48dGl0bGVzPjx0aXRsZT5Wb2x1bWV0cmljIE1S
SSBkaWZmZXJlbmNlcyBpbiB0cmVhdG1lbnQtbmFpdmUgdnMgY2hyb25pY2FsbHkgdHJlYXRlZCBj
aGlsZHJlbiB3aXRoIEFESEQ8L3RpdGxlPjxzZWNvbmRhcnktdGl0bGU+TmV1cm9sb2d5PC9zZWNv
bmRhcnktdGl0bGU+PGFsdC10aXRsZT5OZXVyb2xvZ3k8L2FsdC10aXRsZT48L3RpdGxlcz48cGVy
aW9kaWNhbD48ZnVsbC10aXRsZT5OZXVyb2xvZ3k8L2Z1bGwtdGl0bGU+PGFiYnItMT5OZXVyb2xv
Z3k8L2FiYnItMT48L3BlcmlvZGljYWw+PGFsdC1wZXJpb2RpY2FsPjxmdWxsLXRpdGxlPk5ldXJv
bG9neTwvZnVsbC10aXRsZT48YWJici0xPk5ldXJvbG9neTwvYWJici0xPjwvYWx0LXBlcmlvZGlj
YWw+PHBhZ2VzPjEwMjMtNzwvcGFnZXM+PHZvbHVtZT42Nzwvdm9sdW1lPjxudW1iZXI+NjwvbnVt
YmVyPjxlZGl0aW9uPjIwMDYvMDkvMjc8L2VkaXRpb24+PGtleXdvcmRzPjxrZXl3b3JkPkFkb2xl
c2NlbnQ8L2tleXdvcmQ+PGtleXdvcmQ+QXR0ZW50aW9uIERlZmljaXQgRGlzb3JkZXIgd2l0aCBI
eXBlcmFjdGl2aXR5LypkcnVnPC9rZXl3b3JkPjxrZXl3b3JkPnRoZXJhcHkvKnBhdGhvbG9neS9w
aHlzaW9wYXRob2xvZ3k8L2tleXdvcmQ+PGtleXdvcmQ+QnJhaW4vKnBhdGhvbG9neTwva2V5d29y
ZD48a2V5d29yZD5CcmFpbiBNYXBwaW5nPC9rZXl3b3JkPjxrZXl3b3JkPkNhc2UtQ29udHJvbCBT
dHVkaWVzPC9rZXl3b3JkPjxrZXl3b3JkPkNlbnRyYWwgTmVydm91cyBTeXN0ZW0gU3RpbXVsYW50
cy8qdGhlcmFwZXV0aWMgdXNlPC9rZXl3b3JkPjxrZXl3b3JkPkNoaWxkPC9rZXl3b3JkPjxrZXl3
b3JkPkRpc2FiaWxpdHkgRXZhbHVhdGlvbjwva2V5d29yZD48a2V5d29yZD5GZW1hbGU8L2tleXdv
cmQ+PGtleXdvcmQ+Rm9sbG93LVVwIFN0dWRpZXM8L2tleXdvcmQ+PGtleXdvcmQ+RnVuY3Rpb25h
bCBMYXRlcmFsaXR5PC9rZXl3b3JkPjxrZXl3b3JkPkh1bWFuczwva2V5d29yZD48a2V5d29yZD4q
TWFnbmV0aWMgUmVzb25hbmNlIEltYWdpbmc8L2tleXdvcmQ+PGtleXdvcmQ+TWFsZTwva2V5d29y
ZD48a2V5d29yZD5SZWdyZXNzaW9uIEFuYWx5c2lzPC9rZXl3b3JkPjwva2V5d29yZHM+PGRhdGVz
Pjx5ZWFyPjIwMDY8L3llYXI+PHB1Yi1kYXRlcz48ZGF0ZT5TZXAgMjY8L2RhdGU+PC9wdWItZGF0
ZXM+PC9kYXRlcz48aXNibj4xNTI2LTYzMlggKEVsZWN0cm9uaWMpJiN4RDswMDI4LTM4NzggKExp
bmtpbmcpPC9pc2JuPjxhY2Nlc3Npb24tbnVtPjE3MDAwOTcyPC9hY2Nlc3Npb24tbnVtPjx3b3Jr
LXR5cGU+Q2xpbmljYWwgVHJpYWwmI3hEO0NvbXBhcmF0aXZlIFN0dWR5JiN4RDtSZXNlYXJjaCBT
dXBwb3J0LCBOLkkuSC4sIEV4dHJhbXVyYWw8L3dvcmstdHlwZT48dXJscz48cmVsYXRlZC11cmxz
Pjx1cmw+aHR0cDovL3d3dy5uY2JpLm5sbS5uaWguZ292L3B1Ym1lZC8xNzAwMDk3MjwvdXJsPjwv
cmVsYXRlZC11cmxzPjwvdXJscz48ZWxlY3Ryb25pYy1yZXNvdXJjZS1udW0+MTAuMTIxMi8wMS53
bmwuMDAwMDIzNzM4NS44NDAzNy4zYzwvZWxlY3Ryb25pYy1yZXNvdXJjZS1udW0+PGxhbmd1YWdl
PmVuZzwvbGFuZ3VhZ2U+PC9yZWNvcmQ+PC9DaXRlPjwvRW5kTm90ZT5=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(Semrud-Clikeman et al 2006)</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middle frontal and precentral gyri </w:t>
      </w:r>
      <w:r w:rsidR="00EF6EDF" w:rsidRPr="003604A7">
        <w:rPr>
          <w:rFonts w:cstheme="minorHAnsi"/>
          <w:color w:val="000000" w:themeColor="text1"/>
          <w:lang w:val="en-US"/>
        </w:rPr>
        <w:fldChar w:fldCharType="begin">
          <w:fldData xml:space="preserve">PEVuZE5vdGU+PENpdGU+PEF1dGhvcj5WaWxsZW1vbnRlaXg8L0F1dGhvcj48WWVhcj4yMDE1PC9Z
ZWFyPjxSZWNOdW0+MTI1PC9SZWNOdW0+PERpc3BsYXlUZXh0PihWaWxsZW1vbnRlaXggZXQgYWwg
MjAxNSk8L0Rpc3BsYXlUZXh0PjxyZWNvcmQ+PHJlYy1udW1iZXI+MTI1PC9yZWMtbnVtYmVyPjxm
b3JlaWduLWtleXM+PGtleSBhcHA9IkVOIiBkYi1pZD0ieHc5djAwMjViOTJkdGxlcHIyYXY1dzl1
MGQyMHJ4dDVmdjBhIiB0aW1lc3RhbXA9IjE3MTA5NDM1NzkiPjEyNTwva2V5PjwvZm9yZWlnbi1r
ZXlzPjxyZWYtdHlwZSBuYW1lPSJKb3VybmFsIEFydGljbGUiPjE3PC9yZWYtdHlwZT48Y29udHJp
YnV0b3JzPjxhdXRob3JzPjxhdXRob3I+VmlsbGVtb250ZWl4LCBULjwvYXV0aG9yPjxhdXRob3I+
RGUgQnJpdG8sIFMuIEEuPC9hdXRob3I+PGF1dGhvcj5LYXZlYywgTS48L2F1dGhvcj48YXV0aG9y
PkJhbGVyaWF1eCwgRC48L2F1dGhvcj48YXV0aG9yPk1ldGVucywgVC48L2F1dGhvcj48YXV0aG9y
PlNsYW1hLCBILjwvYXV0aG9yPjxhdXRob3I+QmFpam90LCBTLjwvYXV0aG9yPjxhdXRob3I+TWFy
eSwgQS48L2F1dGhvcj48YXV0aG9yPlBlaWduZXV4LCBQLjwvYXV0aG9yPjxhdXRob3I+TWFzc2F0
LCBJLjwvYXV0aG9yPjwvYXV0aG9ycz48L2NvbnRyaWJ1dG9ycz48YXV0aC1hZGRyZXNzPklOU0VS
TSwgVTg5NCwgMiB0ZXIgcnVlIGQmYXBvcztBbGVzaWEsIDc1MDE0IFBhcmlzLCBGcmFuY2UuIEVs
ZWN0cm9uaWMgYWRkcmVzczogdC52aWxsZW1vbnRlaXhAZ21haWwuY29tLiYjeEQ7U2Nob29sIG9m
IHBzeWNob2xvZ3ksIFVuaXZlcnNpdHkgb2YgQmlybWluZ2hhbSwgRWRnYmFzdG9uLCBCaXJtaW5n
aGFtIEIxNSAyVFRULiYjeEQ7RGVwYXJ0bWVudCBvZiBSYWRpb2xvZ3ksIENsaW5pY3Mgb2YgTWFn
bmV0aWMgUmVzb25hbmNlLCBFcmFzbWUgSG9zcGl0YWwsIEJydXNzZWxzLCBCZWxnaXVtLCBVSy4m
I3hEO1VORVNDT0cgLSBSZXNlYXJjaCBVbml0IGluIENvZ25pdGl2ZSBOZXVyb3NjaWVuY2VzLCBV
TEIsIEJlbGdpdW07IERlcGFydG1lbnQgb2YgQ2xpbmljYWwgYW5kIENvZ25pdGl2ZSBOZXVyb3Bz
eWNob2xvZ3ksIEVyYXNtZSBIb3NwaXRhbCwgODA4IExlbm5payBTdHJlZXQsIENQNjAxLCAxMDcw
IEJydXNzZWxzLCBCZWxnaXVtOyBVUjJORiAtIFVuaXZlcnNpdGUgTGlicmUgZGUgQnJ1eGVsbGVz
IChVTEIpLCBCZWxnaXVtLiYjeEQ7VU5FU0NPRyAtIFJlc2VhcmNoIFVuaXQgaW4gQ29nbml0aXZl
IE5ldXJvc2NpZW5jZXMsIFVMQiwgQmVsZ2l1bTsgVVIyTkYgLSBVbml2ZXJzaXRlIExpYnJlIGRl
IEJydXhlbGxlcyAoVUxCKSwgQmVsZ2l1bS4mI3hEO1VSMk5GIC0gVW5pdmVyc2l0ZSBMaWJyZSBk
ZSBCcnV4ZWxsZXMgKFVMQiksIEJlbGdpdW0uJiN4RDtVUjJORiAtIFVuaXZlcnNpdGUgTGlicmUg
ZGUgQnJ1eGVsbGVzIChVTEIpLCBCZWxnaXVtOyBVTkkgLSBVTEIgTmV1cm9zY2llbmNlcyBJbnN0
aXR1dGUsIFVMQiwgQmVsZ2l1bS4mI3hEO1VOSSAtIFVMQiBOZXVyb3NjaWVuY2VzIEluc3RpdHV0
ZSwgVUxCLCBCZWxnaXVtOyBOYXRpb25hbCBGdW5kIG9mIFNjaWVudGlmaWMgUmVzZWFyY2ggKEZO
UlMpLCBCZWxnaXVtOyBJTlNFUk0sIFU4OTQsIDIgdGVyIHJ1ZSBkJmFwb3M7QWxlc2lhLCA3NTAx
NCBQYXJpcywgRnJhbmNlOyBVUjJORiAtIFVuaXZlcnNpdGUgTGlicmUgZGUgQnJ1eGVsbGVzIChV
TEIpLCBCZWxnaXVtLjwvYXV0aC1hZGRyZXNzPjx0aXRsZXM+PHRpdGxlPkdyZXkgbWF0dGVyIHZv
bHVtZXMgaW4gdHJlYXRtZW50IG5haXZlIHZzLiBjaHJvbmljYWxseSB0cmVhdGVkIGNoaWxkcmVu
IHdpdGggYXR0ZW50aW9uIGRlZmljaXQvaHlwZXJhY3Rpdml0eSBkaXNvcmRlcjogYSBjb21iaW5l
ZCBhcHByb2FjaDwvdGl0bGU+PHNlY29uZGFyeS10aXRsZT5FdXIgTmV1cm9wc3ljaG9waGFybWFj
b2w8L3NlY29uZGFyeS10aXRsZT48L3RpdGxlcz48cGVyaW9kaWNhbD48ZnVsbC10aXRsZT5FdXIg
TmV1cm9wc3ljaG9waGFybWFjb2w8L2Z1bGwtdGl0bGU+PC9wZXJpb2RpY2FsPjxwYWdlcz4xMTE4
LTI3PC9wYWdlcz48dm9sdW1lPjI1PC92b2x1bWU+PG51bWJlcj44PC9udW1iZXI+PGVkaXRpb24+
MjAxNTA0MTg8L2VkaXRpb24+PGtleXdvcmRzPjxrZXl3b3JkPkFkb2xlc2NlbnQ8L2tleXdvcmQ+
PGtleXdvcmQ+QXR0ZW50aW9uIERlZmljaXQgRGlzb3JkZXIgd2l0aCBIeXBlcmFjdGl2aXR5Lypk
cnVnIHRoZXJhcHkvKnBhdGhvbG9neTwva2V5d29yZD48a2V5d29yZD5CcmFpbi8qZHJ1ZyBlZmZl
Y3RzLypwYXRob2xvZ3k8L2tleXdvcmQ+PGtleXdvcmQ+Q2VudHJhbCBOZXJ2b3VzIFN5c3RlbSBT
dGltdWxhbnRzL3RoZXJhcGV1dGljIHVzZTwva2V5d29yZD48a2V5d29yZD5DaGlsZDwva2V5d29y
ZD48a2V5d29yZD5GZW1hbGU8L2tleXdvcmQ+PGtleXdvcmQ+R3JheSBNYXR0ZXIvKmRydWcgZWZm
ZWN0cy8qcGF0aG9sb2d5PC9rZXl3b3JkPjxrZXl3b3JkPkh1bWFuczwva2V5d29yZD48a2V5d29y
ZD5NYWduZXRpYyBSZXNvbmFuY2UgSW1hZ2luZzwva2V5d29yZD48a2V5d29yZD5NYWxlPC9rZXl3
b3JkPjxrZXl3b3JkPk9yZ2FuIFNpemU8L2tleXdvcmQ+PGtleXdvcmQ+UHN5Y2hvdHJvcGljIERy
dWdzL3RoZXJhcGV1dGljIHVzZTwva2V5d29yZD48a2V5d29yZD5UcmVhdG1lbnQgT3V0Y29tZTwv
a2V5d29yZD48a2V5d29yZD5BdHRlbnRpb24gZGVmaWNpdCBoeXBlcmFjdGl2aXR5IGRpc29yZGVy
IChBREhEKTwva2V5d29yZD48a2V5d29yZD5NZXRoeWxwaGVuaWRhdGU8L2tleXdvcmQ+PGtleXdv
cmQ+TnVjbGV1cyBhY2N1bWJlbnM8L2tleXdvcmQ+PGtleXdvcmQ+U3RydWN0dXJhbCBNUkk8L2tl
eXdvcmQ+PGtleXdvcmQ+Vm94ZWwtYmFzZWQgbW9ycGhvbWV0cnk8L2tleXdvcmQ+PC9rZXl3b3Jk
cz48ZGF0ZXM+PHllYXI+MjAxNTwveWVhcj48cHViLWRhdGVzPjxkYXRlPkF1ZzwvZGF0ZT48L3B1
Yi1kYXRlcz48L2RhdGVzPjxpc2JuPjE4NzMtNzg2MiAoRWxlY3Ryb25pYykmI3hEOzA5MjQtOTc3
WCAoTGlua2luZyk8L2lzYm4+PGFjY2Vzc2lvbi1udW0+MjU5MzQzOTY8L2FjY2Vzc2lvbi1udW0+
PHVybHM+PHJlbGF0ZWQtdXJscz48dXJsPmh0dHBzOi8vd3d3Lm5jYmkubmxtLm5paC5nb3YvcHVi
bWVkLzI1OTM0Mzk2PC91cmw+PC9yZWxhdGVkLXVybHM+PC91cmxzPjxlbGVjdHJvbmljLXJlc291
cmNlLW51bT4xMC4xMDE2L2ouZXVyb25ldXJvLjIwMTUuMDQuMDE1PC9lbGVjdHJvbmljLXJlc291
cmNlLW51bT48cmVtb3RlLWRhdGFiYXNlLW5hbWU+TWVkbGluZTwvcmVtb3RlLWRhdGFiYXNlLW5h
bWU+PHJlbW90ZS1kYXRhYmFzZS1wcm92aWRlcj5OTE08L3JlbW90ZS1kYXRhYmFzZS1wcm92aWRl
cj48L3JlY29yZD48L0NpdGU+PC9FbmROb3RlPgB=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PEVuZE5vdGU+PENpdGU+PEF1dGhvcj5WaWxsZW1vbnRlaXg8L0F1dGhvcj48WWVhcj4yMDE1PC9Z
ZWFyPjxSZWNOdW0+MTI1PC9SZWNOdW0+PERpc3BsYXlUZXh0PihWaWxsZW1vbnRlaXggZXQgYWwg
MjAxNSk8L0Rpc3BsYXlUZXh0PjxyZWNvcmQ+PHJlYy1udW1iZXI+MTI1PC9yZWMtbnVtYmVyPjxm
b3JlaWduLWtleXM+PGtleSBhcHA9IkVOIiBkYi1pZD0ieHc5djAwMjViOTJkdGxlcHIyYXY1dzl1
MGQyMHJ4dDVmdjBhIiB0aW1lc3RhbXA9IjE3MTA5NDM1NzkiPjEyNTwva2V5PjwvZm9yZWlnbi1r
ZXlzPjxyZWYtdHlwZSBuYW1lPSJKb3VybmFsIEFydGljbGUiPjE3PC9yZWYtdHlwZT48Y29udHJp
YnV0b3JzPjxhdXRob3JzPjxhdXRob3I+VmlsbGVtb250ZWl4LCBULjwvYXV0aG9yPjxhdXRob3I+
RGUgQnJpdG8sIFMuIEEuPC9hdXRob3I+PGF1dGhvcj5LYXZlYywgTS48L2F1dGhvcj48YXV0aG9y
PkJhbGVyaWF1eCwgRC48L2F1dGhvcj48YXV0aG9yPk1ldGVucywgVC48L2F1dGhvcj48YXV0aG9y
PlNsYW1hLCBILjwvYXV0aG9yPjxhdXRob3I+QmFpam90LCBTLjwvYXV0aG9yPjxhdXRob3I+TWFy
eSwgQS48L2F1dGhvcj48YXV0aG9yPlBlaWduZXV4LCBQLjwvYXV0aG9yPjxhdXRob3I+TWFzc2F0
LCBJLjwvYXV0aG9yPjwvYXV0aG9ycz48L2NvbnRyaWJ1dG9ycz48YXV0aC1hZGRyZXNzPklOU0VS
TSwgVTg5NCwgMiB0ZXIgcnVlIGQmYXBvcztBbGVzaWEsIDc1MDE0IFBhcmlzLCBGcmFuY2UuIEVs
ZWN0cm9uaWMgYWRkcmVzczogdC52aWxsZW1vbnRlaXhAZ21haWwuY29tLiYjeEQ7U2Nob29sIG9m
IHBzeWNob2xvZ3ksIFVuaXZlcnNpdHkgb2YgQmlybWluZ2hhbSwgRWRnYmFzdG9uLCBCaXJtaW5n
aGFtIEIxNSAyVFRULiYjeEQ7RGVwYXJ0bWVudCBvZiBSYWRpb2xvZ3ksIENsaW5pY3Mgb2YgTWFn
bmV0aWMgUmVzb25hbmNlLCBFcmFzbWUgSG9zcGl0YWwsIEJydXNzZWxzLCBCZWxnaXVtLCBVSy4m
I3hEO1VORVNDT0cgLSBSZXNlYXJjaCBVbml0IGluIENvZ25pdGl2ZSBOZXVyb3NjaWVuY2VzLCBV
TEIsIEJlbGdpdW07IERlcGFydG1lbnQgb2YgQ2xpbmljYWwgYW5kIENvZ25pdGl2ZSBOZXVyb3Bz
eWNob2xvZ3ksIEVyYXNtZSBIb3NwaXRhbCwgODA4IExlbm5payBTdHJlZXQsIENQNjAxLCAxMDcw
IEJydXNzZWxzLCBCZWxnaXVtOyBVUjJORiAtIFVuaXZlcnNpdGUgTGlicmUgZGUgQnJ1eGVsbGVz
IChVTEIpLCBCZWxnaXVtLiYjeEQ7VU5FU0NPRyAtIFJlc2VhcmNoIFVuaXQgaW4gQ29nbml0aXZl
IE5ldXJvc2NpZW5jZXMsIFVMQiwgQmVsZ2l1bTsgVVIyTkYgLSBVbml2ZXJzaXRlIExpYnJlIGRl
IEJydXhlbGxlcyAoVUxCKSwgQmVsZ2l1bS4mI3hEO1VSMk5GIC0gVW5pdmVyc2l0ZSBMaWJyZSBk
ZSBCcnV4ZWxsZXMgKFVMQiksIEJlbGdpdW0uJiN4RDtVUjJORiAtIFVuaXZlcnNpdGUgTGlicmUg
ZGUgQnJ1eGVsbGVzIChVTEIpLCBCZWxnaXVtOyBVTkkgLSBVTEIgTmV1cm9zY2llbmNlcyBJbnN0
aXR1dGUsIFVMQiwgQmVsZ2l1bS4mI3hEO1VOSSAtIFVMQiBOZXVyb3NjaWVuY2VzIEluc3RpdHV0
ZSwgVUxCLCBCZWxnaXVtOyBOYXRpb25hbCBGdW5kIG9mIFNjaWVudGlmaWMgUmVzZWFyY2ggKEZO
UlMpLCBCZWxnaXVtOyBJTlNFUk0sIFU4OTQsIDIgdGVyIHJ1ZSBkJmFwb3M7QWxlc2lhLCA3NTAx
NCBQYXJpcywgRnJhbmNlOyBVUjJORiAtIFVuaXZlcnNpdGUgTGlicmUgZGUgQnJ1eGVsbGVzIChV
TEIpLCBCZWxnaXVtLjwvYXV0aC1hZGRyZXNzPjx0aXRsZXM+PHRpdGxlPkdyZXkgbWF0dGVyIHZv
bHVtZXMgaW4gdHJlYXRtZW50IG5haXZlIHZzLiBjaHJvbmljYWxseSB0cmVhdGVkIGNoaWxkcmVu
IHdpdGggYXR0ZW50aW9uIGRlZmljaXQvaHlwZXJhY3Rpdml0eSBkaXNvcmRlcjogYSBjb21iaW5l
ZCBhcHByb2FjaDwvdGl0bGU+PHNlY29uZGFyeS10aXRsZT5FdXIgTmV1cm9wc3ljaG9waGFybWFj
b2w8L3NlY29uZGFyeS10aXRsZT48L3RpdGxlcz48cGVyaW9kaWNhbD48ZnVsbC10aXRsZT5FdXIg
TmV1cm9wc3ljaG9waGFybWFjb2w8L2Z1bGwtdGl0bGU+PC9wZXJpb2RpY2FsPjxwYWdlcz4xMTE4
LTI3PC9wYWdlcz48dm9sdW1lPjI1PC92b2x1bWU+PG51bWJlcj44PC9udW1iZXI+PGVkaXRpb24+
MjAxNTA0MTg8L2VkaXRpb24+PGtleXdvcmRzPjxrZXl3b3JkPkFkb2xlc2NlbnQ8L2tleXdvcmQ+
PGtleXdvcmQ+QXR0ZW50aW9uIERlZmljaXQgRGlzb3JkZXIgd2l0aCBIeXBlcmFjdGl2aXR5Lypk
cnVnIHRoZXJhcHkvKnBhdGhvbG9neTwva2V5d29yZD48a2V5d29yZD5CcmFpbi8qZHJ1ZyBlZmZl
Y3RzLypwYXRob2xvZ3k8L2tleXdvcmQ+PGtleXdvcmQ+Q2VudHJhbCBOZXJ2b3VzIFN5c3RlbSBT
dGltdWxhbnRzL3RoZXJhcGV1dGljIHVzZTwva2V5d29yZD48a2V5d29yZD5DaGlsZDwva2V5d29y
ZD48a2V5d29yZD5GZW1hbGU8L2tleXdvcmQ+PGtleXdvcmQ+R3JheSBNYXR0ZXIvKmRydWcgZWZm
ZWN0cy8qcGF0aG9sb2d5PC9rZXl3b3JkPjxrZXl3b3JkPkh1bWFuczwva2V5d29yZD48a2V5d29y
ZD5NYWduZXRpYyBSZXNvbmFuY2UgSW1hZ2luZzwva2V5d29yZD48a2V5d29yZD5NYWxlPC9rZXl3
b3JkPjxrZXl3b3JkPk9yZ2FuIFNpemU8L2tleXdvcmQ+PGtleXdvcmQ+UHN5Y2hvdHJvcGljIERy
dWdzL3RoZXJhcGV1dGljIHVzZTwva2V5d29yZD48a2V5d29yZD5UcmVhdG1lbnQgT3V0Y29tZTwv
a2V5d29yZD48a2V5d29yZD5BdHRlbnRpb24gZGVmaWNpdCBoeXBlcmFjdGl2aXR5IGRpc29yZGVy
IChBREhEKTwva2V5d29yZD48a2V5d29yZD5NZXRoeWxwaGVuaWRhdGU8L2tleXdvcmQ+PGtleXdv
cmQ+TnVjbGV1cyBhY2N1bWJlbnM8L2tleXdvcmQ+PGtleXdvcmQ+U3RydWN0dXJhbCBNUkk8L2tl
eXdvcmQ+PGtleXdvcmQ+Vm94ZWwtYmFzZWQgbW9ycGhvbWV0cnk8L2tleXdvcmQ+PC9rZXl3b3Jk
cz48ZGF0ZXM+PHllYXI+MjAxNTwveWVhcj48cHViLWRhdGVzPjxkYXRlPkF1ZzwvZGF0ZT48L3B1
Yi1kYXRlcz48L2RhdGVzPjxpc2JuPjE4NzMtNzg2MiAoRWxlY3Ryb25pYykmI3hEOzA5MjQtOTc3
WCAoTGlua2luZyk8L2lzYm4+PGFjY2Vzc2lvbi1udW0+MjU5MzQzOTY8L2FjY2Vzc2lvbi1udW0+
PHVybHM+PHJlbGF0ZWQtdXJscz48dXJsPmh0dHBzOi8vd3d3Lm5jYmkubmxtLm5paC5nb3YvcHVi
bWVkLzI1OTM0Mzk2PC91cmw+PC9yZWxhdGVkLXVybHM+PC91cmxzPjxlbGVjdHJvbmljLXJlc291
cmNlLW51bT4xMC4xMDE2L2ouZXVyb25ldXJvLjIwMTUuMDQuMDE1PC9lbGVjdHJvbmljLXJlc291
cmNlLW51bT48cmVtb3RlLWRhdGFiYXNlLW5hbWU+TWVkbGluZTwvcmVtb3RlLWRhdGFiYXNlLW5h
bWU+PHJlbW90ZS1kYXRhYmFzZS1wcm92aWRlcj5OTE08L3JlbW90ZS1kYXRhYmFzZS1wcm92aWRl
cj48L3JlY29yZD48L0NpdGU+PC9FbmROb3RlPgB=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(Villemonteix et al 2015)</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pulvinar of the thalamus </w:t>
      </w:r>
      <w:r w:rsidR="00EF6EDF" w:rsidRPr="003604A7">
        <w:rPr>
          <w:rFonts w:cstheme="minorHAnsi"/>
          <w:color w:val="000000" w:themeColor="text1"/>
          <w:lang w:val="en-US"/>
        </w:rPr>
        <w:fldChar w:fldCharType="begin">
          <w:fldData xml:space="preserve">PEVuZE5vdGU+PENpdGU+PEF1dGhvcj5JdmFub3Y8L0F1dGhvcj48WWVhcj4yMDEwPC9ZZWFyPjxS
ZWNOdW0+MTc3MTwvUmVjTnVtPjxEaXNwbGF5VGV4dD4oSXZhbm92IGV0IGFsIDIwMTApPC9EaXNw
bGF5VGV4dD48cmVjb3JkPjxyZWMtbnVtYmVyPjE3NzE8L3JlYy1udW1iZXI+PGZvcmVpZ24ta2V5
cz48a2V5IGFwcD0iRU4iIGRiLWlkPSJ4MnhkZDIwdjFhZmR3dGVwd3hjdnhkMnlkdHdyYTJlenRh
ZWUiIHRpbWVzdGFtcD0iMTYyODUxNTAyOCI+MTc3MTwva2V5PjwvZm9yZWlnbi1rZXlzPjxyZWYt
dHlwZSBuYW1lPSJKb3VybmFsIEFydGljbGUiPjE3PC9yZWYtdHlwZT48Y29udHJpYnV0b3JzPjxh
dXRob3JzPjxhdXRob3I+SXZhbm92LCBJLjwvYXV0aG9yPjxhdXRob3I+QmFuc2FsLCBSLjwvYXV0
aG9yPjxhdXRob3I+SGFvLCBYLjwvYXV0aG9yPjxhdXRob3I+Wmh1LCBILjwvYXV0aG9yPjxhdXRo
b3I+S2VsbGVuZG9uaywgQy48L2F1dGhvcj48YXV0aG9yPk1pbGxlciwgTC48L2F1dGhvcj48YXV0
aG9yPlNhbmNoZXotUGVuYSwgSi48L2F1dGhvcj48YXV0aG9yPk1pbGxlciwgQS4gTS48L2F1dGhv
cj48YXV0aG9yPkNoYWtyYXZhcnR5LCBNLiBNLjwvYXV0aG9yPjxhdXRob3I+S2xhaHIsIEsuPC9h
dXRob3I+PGF1dGhvcj5EdXJraW4sIEsuPC9hdXRob3I+PGF1dGhvcj5HcmVlbmhpbGwsIEwuIEwu
PC9hdXRob3I+PGF1dGhvcj5QZXRlcnNvbiwgQi4gUy48L2F1dGhvcj48L2F1dGhvcnM+PC9jb250
cmlidXRvcnM+PGF1dGgtYWRkcmVzcz5pdmlzaW9uIG9mIENoaWxkIGFuZCBBZG9sZXNjZW50IFBz
eWNoaWF0cnksIE1vdW50IFNpbmFpIFNjaG9vbCBvZiBNZWRpY2luZSwgTmV3IFlvcmsgMTAwMjks
IFVTQS4gaWxpeWFuLml2YW5vdkBtc3NtLmVkdTwvYXV0aC1hZGRyZXNzPjx0aXRsZXM+PHRpdGxl
Pk1vcnBob2xvZ2ljYWwgYWJub3JtYWxpdGllcyBvZiB0aGUgdGhhbGFtdXMgaW4geW91dGhzIHdp
dGggYXR0ZW50aW9uIGRlZmljaXQgaHlwZXJhY3Rpdml0eSBkaXNvcmRlcjwvdGl0bGU+PHNlY29u
ZGFyeS10aXRsZT5BbSBKIFBzeWNoaWF0cnk8L3NlY29uZGFyeS10aXRsZT48YWx0LXRpdGxlPlRo
ZSBBbWVyaWNhbiBqb3VybmFsIG9mIHBzeWNoaWF0cnk8L2FsdC10aXRsZT48L3RpdGxlcz48cGVy
aW9kaWNhbD48ZnVsbC10aXRsZT5BbSBKIFBzeWNoaWF0cnk8L2Z1bGwtdGl0bGU+PC9wZXJpb2Rp
Y2FsPjxwYWdlcz4zOTctNDA4PC9wYWdlcz48dm9sdW1lPjE2Nzwvdm9sdW1lPjxudW1iZXI+NDwv
bnVtYmVyPjxlZGl0aW9uPjIwMTAvMDIvMDQ8L2VkaXRpb24+PGtleXdvcmRzPjxrZXl3b3JkPkFk
b2xlc2NlbnQ8L2tleXdvcmQ+PGtleXdvcmQ+QW54aWV0eSBEaXNvcmRlcnMvZGlhZ25vc2lzL3Bz
eWNob2xvZ3k8L2tleXdvcmQ+PGtleXdvcmQ+KkF0dGVudGlvbiBEZWZpY2l0IERpc29yZGVyIHdp
dGggSHlwZXJhY3Rpdml0eS9kaWFnbm9zaXMvZHJ1Zzwva2V5d29yZD48a2V5d29yZD50aGVyYXB5
L3BoeXNpb3BhdGhvbG9neTwva2V5d29yZD48a2V5d29yZD5DZW50cmFsIE5lcnZvdXMgU3lzdGVt
IFN0aW11bGFudHMvKnBoYXJtYWNvbG9neS90aGVyYXBldXRpYyB1c2U8L2tleXdvcmQ+PGtleXdv
cmQ+Q2hpbGQ8L2tleXdvcmQ+PGtleXdvcmQ+RGVwcmVzc2l2ZSBEaXNvcmRlci9kaWFnbm9zaXMv
cHN5Y2hvbG9neTwva2V5d29yZD48a2V5d29yZD5EaWFnbm9zdGljIGFuZCBTdGF0aXN0aWNhbCBN
YW51YWwgb2YgTWVudGFsIERpc29yZGVyczwva2V5d29yZD48a2V5d29yZD5GZW1hbGU8L2tleXdv
cmQ+PGtleXdvcmQ+RnVuY3Rpb25hbCBMYXRlcmFsaXR5L3BoeXNpb2xvZ3k8L2tleXdvcmQ+PGtl
eXdvcmQ+SHVtYW5zPC9rZXl3b3JkPjxrZXl3b3JkPk1hZ25ldGljIFJlc29uYW5jZSBJbWFnaW5n
PC9rZXl3b3JkPjxrZXl3b3JkPk1hbGU8L2tleXdvcmQ+PGtleXdvcmQ+UXVlc3Rpb25uYWlyZXM8
L2tleXdvcmQ+PGtleXdvcmQ+U2V2ZXJpdHkgb2YgSWxsbmVzcyBJbmRleDwva2V5d29yZD48a2V5
d29yZD5TZXggRmFjdG9yczwva2V5d29yZD48a2V5d29yZD4qVGhhbGFtdXMvYW5hdG9teSAmYW1w
OyBoaXN0b2xvZ3kvZHJ1ZyBlZmZlY3RzL3BoeXNpb3BhdGhvbG9neTwva2V5d29yZD48L2tleXdv
cmRzPjxkYXRlcz48eWVhcj4yMDEwPC95ZWFyPjxwdWItZGF0ZXM+PGRhdGU+QXByPC9kYXRlPjwv
cHViLWRhdGVzPjwvZGF0ZXM+PGlzYm4+MTUzNS03MjI4IChFbGVjdHJvbmljKSYjeEQ7MDAwMi05
NTNYIChMaW5raW5nKTwvaXNibj48YWNjZXNzaW9uLW51bT4yMDEyMzkxMDwvYWNjZXNzaW9uLW51
bT48d29yay10eXBlPlJlc2VhcmNoIFN1cHBvcnQsIE4uSS5ILiwgRXh0cmFtdXJhbCYjeEQ7UmVz
ZWFyY2ggU3VwcG9ydCwgTm9uLVUuUy4gR292JmFwb3M7dDwvd29yay10eXBlPjx1cmxzPjxyZWxh
dGVkLXVybHM+PHVybD5odHRwOi8vd3d3Lm5jYmkubmxtLm5paC5nb3YvcHVibWVkLzIwMTIzOTEw
PC91cmw+PC9yZWxhdGVkLXVybHM+PC91cmxzPjxlbGVjdHJvbmljLXJlc291cmNlLW51bT4xMC4x
MTc2L2FwcGkuYWpwLjIwMDkuMDkwMzAzOTg8L2VsZWN0cm9uaWMtcmVzb3VyY2UtbnVtPjxsYW5n
dWFnZT5lbmc8L2xhbmd1YWdlPjwvcmVjb3JkPjwvQ2l0ZT48L0VuZE5vdGU+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PEVuZE5vdGU+PENpdGU+PEF1dGhvcj5JdmFub3Y8L0F1dGhvcj48WWVhcj4yMDEwPC9ZZWFyPjxS
ZWNOdW0+MTc3MTwvUmVjTnVtPjxEaXNwbGF5VGV4dD4oSXZhbm92IGV0IGFsIDIwMTApPC9EaXNw
bGF5VGV4dD48cmVjb3JkPjxyZWMtbnVtYmVyPjE3NzE8L3JlYy1udW1iZXI+PGZvcmVpZ24ta2V5
cz48a2V5IGFwcD0iRU4iIGRiLWlkPSJ4MnhkZDIwdjFhZmR3dGVwd3hjdnhkMnlkdHdyYTJlenRh
ZWUiIHRpbWVzdGFtcD0iMTYyODUxNTAyOCI+MTc3MTwva2V5PjwvZm9yZWlnbi1rZXlzPjxyZWYt
dHlwZSBuYW1lPSJKb3VybmFsIEFydGljbGUiPjE3PC9yZWYtdHlwZT48Y29udHJpYnV0b3JzPjxh
dXRob3JzPjxhdXRob3I+SXZhbm92LCBJLjwvYXV0aG9yPjxhdXRob3I+QmFuc2FsLCBSLjwvYXV0
aG9yPjxhdXRob3I+SGFvLCBYLjwvYXV0aG9yPjxhdXRob3I+Wmh1LCBILjwvYXV0aG9yPjxhdXRo
b3I+S2VsbGVuZG9uaywgQy48L2F1dGhvcj48YXV0aG9yPk1pbGxlciwgTC48L2F1dGhvcj48YXV0
aG9yPlNhbmNoZXotUGVuYSwgSi48L2F1dGhvcj48YXV0aG9yPk1pbGxlciwgQS4gTS48L2F1dGhv
cj48YXV0aG9yPkNoYWtyYXZhcnR5LCBNLiBNLjwvYXV0aG9yPjxhdXRob3I+S2xhaHIsIEsuPC9h
dXRob3I+PGF1dGhvcj5EdXJraW4sIEsuPC9hdXRob3I+PGF1dGhvcj5HcmVlbmhpbGwsIEwuIEwu
PC9hdXRob3I+PGF1dGhvcj5QZXRlcnNvbiwgQi4gUy48L2F1dGhvcj48L2F1dGhvcnM+PC9jb250
cmlidXRvcnM+PGF1dGgtYWRkcmVzcz5pdmlzaW9uIG9mIENoaWxkIGFuZCBBZG9sZXNjZW50IFBz
eWNoaWF0cnksIE1vdW50IFNpbmFpIFNjaG9vbCBvZiBNZWRpY2luZSwgTmV3IFlvcmsgMTAwMjks
IFVTQS4gaWxpeWFuLml2YW5vdkBtc3NtLmVkdTwvYXV0aC1hZGRyZXNzPjx0aXRsZXM+PHRpdGxl
Pk1vcnBob2xvZ2ljYWwgYWJub3JtYWxpdGllcyBvZiB0aGUgdGhhbGFtdXMgaW4geW91dGhzIHdp
dGggYXR0ZW50aW9uIGRlZmljaXQgaHlwZXJhY3Rpdml0eSBkaXNvcmRlcjwvdGl0bGU+PHNlY29u
ZGFyeS10aXRsZT5BbSBKIFBzeWNoaWF0cnk8L3NlY29uZGFyeS10aXRsZT48YWx0LXRpdGxlPlRo
ZSBBbWVyaWNhbiBqb3VybmFsIG9mIHBzeWNoaWF0cnk8L2FsdC10aXRsZT48L3RpdGxlcz48cGVy
aW9kaWNhbD48ZnVsbC10aXRsZT5BbSBKIFBzeWNoaWF0cnk8L2Z1bGwtdGl0bGU+PC9wZXJpb2Rp
Y2FsPjxwYWdlcz4zOTctNDA4PC9wYWdlcz48dm9sdW1lPjE2Nzwvdm9sdW1lPjxudW1iZXI+NDwv
bnVtYmVyPjxlZGl0aW9uPjIwMTAvMDIvMDQ8L2VkaXRpb24+PGtleXdvcmRzPjxrZXl3b3JkPkFk
b2xlc2NlbnQ8L2tleXdvcmQ+PGtleXdvcmQ+QW54aWV0eSBEaXNvcmRlcnMvZGlhZ25vc2lzL3Bz
eWNob2xvZ3k8L2tleXdvcmQ+PGtleXdvcmQ+KkF0dGVudGlvbiBEZWZpY2l0IERpc29yZGVyIHdp
dGggSHlwZXJhY3Rpdml0eS9kaWFnbm9zaXMvZHJ1Zzwva2V5d29yZD48a2V5d29yZD50aGVyYXB5
L3BoeXNpb3BhdGhvbG9neTwva2V5d29yZD48a2V5d29yZD5DZW50cmFsIE5lcnZvdXMgU3lzdGVt
IFN0aW11bGFudHMvKnBoYXJtYWNvbG9neS90aGVyYXBldXRpYyB1c2U8L2tleXdvcmQ+PGtleXdv
cmQ+Q2hpbGQ8L2tleXdvcmQ+PGtleXdvcmQ+RGVwcmVzc2l2ZSBEaXNvcmRlci9kaWFnbm9zaXMv
cHN5Y2hvbG9neTwva2V5d29yZD48a2V5d29yZD5EaWFnbm9zdGljIGFuZCBTdGF0aXN0aWNhbCBN
YW51YWwgb2YgTWVudGFsIERpc29yZGVyczwva2V5d29yZD48a2V5d29yZD5GZW1hbGU8L2tleXdv
cmQ+PGtleXdvcmQ+RnVuY3Rpb25hbCBMYXRlcmFsaXR5L3BoeXNpb2xvZ3k8L2tleXdvcmQ+PGtl
eXdvcmQ+SHVtYW5zPC9rZXl3b3JkPjxrZXl3b3JkPk1hZ25ldGljIFJlc29uYW5jZSBJbWFnaW5n
PC9rZXl3b3JkPjxrZXl3b3JkPk1hbGU8L2tleXdvcmQ+PGtleXdvcmQ+UXVlc3Rpb25uYWlyZXM8
L2tleXdvcmQ+PGtleXdvcmQ+U2V2ZXJpdHkgb2YgSWxsbmVzcyBJbmRleDwva2V5d29yZD48a2V5
d29yZD5TZXggRmFjdG9yczwva2V5d29yZD48a2V5d29yZD4qVGhhbGFtdXMvYW5hdG9teSAmYW1w
OyBoaXN0b2xvZ3kvZHJ1ZyBlZmZlY3RzL3BoeXNpb3BhdGhvbG9neTwva2V5d29yZD48L2tleXdv
cmRzPjxkYXRlcz48eWVhcj4yMDEwPC95ZWFyPjxwdWItZGF0ZXM+PGRhdGU+QXByPC9kYXRlPjwv
cHViLWRhdGVzPjwvZGF0ZXM+PGlzYm4+MTUzNS03MjI4IChFbGVjdHJvbmljKSYjeEQ7MDAwMi05
NTNYIChMaW5raW5nKTwvaXNibj48YWNjZXNzaW9uLW51bT4yMDEyMzkxMDwvYWNjZXNzaW9uLW51
bT48d29yay10eXBlPlJlc2VhcmNoIFN1cHBvcnQsIE4uSS5ILiwgRXh0cmFtdXJhbCYjeEQ7UmVz
ZWFyY2ggU3VwcG9ydCwgTm9uLVUuUy4gR292JmFwb3M7dDwvd29yay10eXBlPjx1cmxzPjxyZWxh
dGVkLXVybHM+PHVybD5odHRwOi8vd3d3Lm5jYmkubmxtLm5paC5nb3YvcHVibWVkLzIwMTIzOTEw
PC91cmw+PC9yZWxhdGVkLXVybHM+PC91cmxzPjxlbGVjdHJvbmljLXJlc291cmNlLW51bT4xMC4x
MTc2L2FwcGkuYWpwLjIwMDkuMDkwMzAzOTg8L2VsZWN0cm9uaWMtcmVzb3VyY2UtbnVtPjxsYW5n
dWFnZT5lbmc8L2xhbmd1YWdlPjwvcmVjb3JkPjwvQ2l0ZT48L0VuZE5vdGU+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(Ivanov et al 2010)</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posterior inferior vermis and executive/non-motor portions of the cerebellum </w:t>
      </w:r>
      <w:r w:rsidR="00EF6EDF" w:rsidRPr="003604A7">
        <w:rPr>
          <w:rFonts w:cstheme="minorHAnsi"/>
          <w:color w:val="000000" w:themeColor="text1"/>
          <w:lang w:val="en-US"/>
        </w:rPr>
        <w:fldChar w:fldCharType="begin">
          <w:fldData xml:space="preserve">PEVuZE5vdGU+PENpdGU+PEF1dGhvcj5CbGVkc29lPC9BdXRob3I+PFllYXI+MjAwOTwvWWVhcj48
UmVjTnVtPjE3NzI8L1JlY051bT48RGlzcGxheVRleHQ+KEJsZWRzb2UgZXQgYWwgMjAwOSwgRmVy
bmFuZGV6IGV0IGFsIDIwMjMpPC9EaXNwbGF5VGV4dD48cmVjb3JkPjxyZWMtbnVtYmVyPjE3NzI8
L3JlYy1udW1iZXI+PGZvcmVpZ24ta2V5cz48a2V5IGFwcD0iRU4iIGRiLWlkPSJ4MnhkZDIwdjFh
ZmR3dGVwd3hjdnhkMnlkdHdyYTJlenRhZWUiIHRpbWVzdGFtcD0iMTYyODUxNTAyOCI+MTc3Mjwv
a2V5PjwvZm9yZWlnbi1rZXlzPjxyZWYtdHlwZSBuYW1lPSJKb3VybmFsIEFydGljbGUiPjE3PC9y
ZWYtdHlwZT48Y29udHJpYnV0b3JzPjxhdXRob3JzPjxhdXRob3I+QmxlZHNvZSwgSi48L2F1dGhv
cj48YXV0aG9yPlNlbXJ1ZC1DbGlrZW1hbiwgTS48L2F1dGhvcj48YXV0aG9yPlBsaXN6a2EsIFMu
IFIuPC9hdXRob3I+PC9hdXRob3JzPjwvY29udHJpYnV0b3JzPjxhdXRoLWFkZHJlc3M+RGVwYXJ0
bWVudCBvZiBQc3ljaG9sb2d5LCBNaWNoaWdhbiBTdGF0ZSBVbml2ZXJzaXR5LCBFYXN0IExhbnNp
bmcsIE1JIDQ4ODIzLCBVU0EuPC9hdXRoLWFkZHJlc3M+PHRpdGxlcz48dGl0bGU+QSBtYWduZXRp
YyByZXNvbmFuY2UgaW1hZ2luZyBzdHVkeSBvZiB0aGUgY2VyZWJlbGxhciB2ZXJtaXMgaW4gY2hy
b25pY2FsbHkgdHJlYXRlZCBhbmQgdHJlYXRtZW50LW5haXZlIGNoaWxkcmVuIHdpdGggYXR0ZW50
aW9uLWRlZmljaXQvaHlwZXJhY3Rpdml0eSBkaXNvcmRlciBjb21iaW5lZCB0eXBlPC90aXRsZT48
c2Vjb25kYXJ5LXRpdGxlPkJpb2wgUHN5Y2hpYXRyeTwvc2Vjb25kYXJ5LXRpdGxlPjxhbHQtdGl0
bGU+QmlvbG9naWNhbCBwc3ljaGlhdHJ5PC9hbHQtdGl0bGU+PC90aXRsZXM+PHBlcmlvZGljYWw+
PGZ1bGwtdGl0bGU+QmlvbCBQc3ljaGlhdHJ5PC9mdWxsLXRpdGxlPjwvcGVyaW9kaWNhbD48cGFn
ZXM+NjIwLTQ8L3BhZ2VzPjx2b2x1bWU+NjU8L3ZvbHVtZT48bnVtYmVyPjc8L251bWJlcj48ZWRp
dGlvbj4yMDA5LzAxLzIwPC9lZGl0aW9uPjxrZXl3b3Jkcz48a2V5d29yZD5BdHRlbnRpb24gRGVm
aWNpdCBEaXNvcmRlciB3aXRoIEh5cGVyYWN0aXZpdHkvZHJ1ZyB0aGVyYXB5LypwYXRob2xvZ3k8
L2tleXdvcmQ+PGtleXdvcmQ+Q2FzZS1Db250cm9sIFN0dWRpZXM8L2tleXdvcmQ+PGtleXdvcmQ+
Q2VudHJhbCBOZXJ2b3VzIFN5c3RlbSBTdGltdWxhbnRzLyphZG1pbmlzdHJhdGlvbiAmYW1wOzwv
a2V5d29yZD48a2V5d29yZD5kb3NhZ2UvKnBoYXJtYWNvbG9neS90aGVyYXBldXRpYyB1c2U8L2tl
eXdvcmQ+PGtleXdvcmQ+Q2VyZWJlbGx1bS8qZHJ1ZyBlZmZlY3RzLypwYXRob2xvZ3k8L2tleXdv
cmQ+PGtleXdvcmQ+Q2hpbGQ8L2tleXdvcmQ+PGtleXdvcmQ+RmVtYWxlPC9rZXl3b3JkPjxrZXl3
b3JkPkh1bWFuczwva2V5d29yZD48a2V5d29yZD5NYWduZXRpYyBSZXNvbmFuY2UgSW1hZ2luZzwv
a2V5d29yZD48a2V5d29yZD5NYWxlPC9rZXl3b3JkPjwva2V5d29yZHM+PGRhdGVzPjx5ZWFyPjIw
MDk8L3llYXI+PHB1Yi1kYXRlcz48ZGF0ZT5BcHIgMTwvZGF0ZT48L3B1Yi1kYXRlcz48L2RhdGVz
Pjxpc2JuPjE4NzMtMjQwMiAoRWxlY3Ryb25pYykmI3hEOzAwMDYtMzIyMyAoTGlua2luZyk8L2lz
Ym4+PGFjY2Vzc2lvbi1udW0+MTkxNTAwNTI8L2FjY2Vzc2lvbi1udW0+PHdvcmstdHlwZT5SZXNl
YXJjaCBTdXBwb3J0LCBOLkkuSC4sIEV4dHJhbXVyYWw8L3dvcmstdHlwZT48dXJscz48cmVsYXRl
ZC11cmxzPjx1cmw+aHR0cDovL3d3dy5uY2JpLm5sbS5uaWguZ292L3B1Ym1lZC8xOTE1MDA1Mjwv
dXJsPjwvcmVsYXRlZC11cmxzPjwvdXJscz48Y3VzdG9tMj4yNjc1NTM2PC9jdXN0b20yPjxlbGVj
dHJvbmljLXJlc291cmNlLW51bT4xMC4xMDE2L2ouYmlvcHN5Y2guMjAwOC4xMS4wMzA8L2VsZWN0
cm9uaWMtcmVzb3VyY2UtbnVtPjxsYW5ndWFnZT5lbmc8L2xhbmd1YWdlPjwvcmVjb3JkPjwvQ2l0
ZT48Q2l0ZT48QXV0aG9yPkZlcm5hbmRlejwvQXV0aG9yPjxZZWFyPjIwMjM8L1llYXI+PFJlY051
bT44NzgwPC9SZWNOdW0+PHJlY29yZD48cmVjLW51bWJlcj44NzgwPC9yZWMtbnVtYmVyPjxmb3Jl
aWduLWtleXM+PGtleSBhcHA9IkVOIiBkYi1pZD0ieDJ4ZGQyMHYxYWZkd3RlcHd4Y3Z4ZDJ5ZHR3
cmEyZXp0YWVlIiB0aW1lc3RhbXA9IjE3MTA5NDQzODMiPjg3ODA8L2tleT48L2ZvcmVpZ24ta2V5
cz48cmVmLXR5cGUgbmFtZT0iSm91cm5hbCBBcnRpY2xlIj4xNzwvcmVmLXR5cGU+PGNvbnRyaWJ1
dG9ycz48YXV0aG9ycz48YXV0aG9yPkZlcm5hbmRleiwgTC48L2F1dGhvcj48YXV0aG9yPkJ1cm1l
c3RlciwgQS48L2F1dGhvcj48YXV0aG9yPkR1cXVlLCBKLiBELjwvYXV0aG9yPjxhdXRob3I+U2ls
aywgVC4gSi48L2F1dGhvcj48YXV0aG9yPkh5ZGUsIEMuIEUuPC9hdXRob3I+PGF1dGhvcj5LaXJr
b3Zza2ksIE0uPC9hdXRob3I+PGF1dGhvcj5FbnRpY290dCwgUC4gRy48L2F1dGhvcj48YXV0aG9y
PkNhZXllbmJlcmdocywgSy48L2F1dGhvcj48L2F1dGhvcnM+PC9jb250cmlidXRvcnM+PGF1dGgt
YWRkcmVzcz5Db2duaXRpdmUgTmV1cm9zY2llbmNlIFVuaXQsIFNjaG9vbCBvZiBQc3ljaG9sb2d5
LCBEZWFraW4gVW5pdmVyc2l0eSwgR2VlbG9uZywgVklDLCAzMjIwLCBBdXN0cmFsaWEuIExhcmEu
RmVybmFuZGV6QG1vbmFzaC5lZHUuJiN4RDtIYXJkaW5nIExhYiwgRGVwYXJ0bWVudCBvZiBOZXVy
b3NjaWVuY2UsIENlbnRyYWwgQ2xpbmljYWwgU2Nob29sLCBNb25hc2ggVW5pdmVyc2l0eSwgQ2xh
eXRvbiwgVklDLCAzODAwLCBBdXN0cmFsaWEuIExhcmEuRmVybmFuZGV6QG1vbmFzaC5lZHUuJiN4
RDtDb2duaXRpdmUgTmV1cm9zY2llbmNlIFVuaXQsIFNjaG9vbCBvZiBQc3ljaG9sb2d5LCBEZWFr
aW4gVW5pdmVyc2l0eSwgR2VlbG9uZywgVklDLCAzMjIwLCBBdXN0cmFsaWEuJiN4RDtJbnN0aXR1
dGUgZm9yIEhlYWx0aCBhbmQgU3BvcnQsIFZpY3RvcmlhIFVuaXZlcnNpdHksIE1lbGJvdXJuZSwg
MzAwMCwgQXVzdHJhbGlhLjwvYXV0aC1hZGRyZXNzPjx0aXRsZXM+PHRpdGxlPkV4YW1pbmF0aW9u
IG9mIENlcmViZWxsYXIgR3JleS1NYXR0ZXIgVm9sdW1lIGluIENoaWxkcmVuIHdpdGggTmV1cm9k
ZXZlbG9wbWVudGFsIERpc29yZGVyczogYSBDb29yZGluYXRlZCBBbmFseXNpcyBVc2luZyB0aGUg
QUNBUFVMQ08gQWxnb3JpdGhtPC90aXRsZT48c2Vjb25kYXJ5LXRpdGxlPkNlcmViZWxsdW08L3Nl
Y29uZGFyeS10aXRsZT48L3RpdGxlcz48cGVyaW9kaWNhbD48ZnVsbC10aXRsZT5DZXJlYmVsbHVt
PC9mdWxsLXRpdGxlPjwvcGVyaW9kaWNhbD48cGFnZXM+MTI0My0xMjQ5PC9wYWdlcz48dm9sdW1l
PjIyPC92b2x1bWU+PG51bWJlcj42PC9udW1iZXI+PGVkaXRpb24+MjAyMjEyMDk8L2VkaXRpb24+
PGtleXdvcmRzPjxrZXl3b3JkPkh1bWFuczwva2V5d29yZD48a2V5d29yZD5DaGlsZDwva2V5d29y
ZD48a2V5d29yZD4qQXV0aXNtIFNwZWN0cnVtIERpc29yZGVyL2RpYWdub3N0aWMgaW1hZ2luZzwv
a2V5d29yZD48a2V5d29yZD5HcmF5IE1hdHRlci9kaWFnbm9zdGljIGltYWdpbmc8L2tleXdvcmQ+
PGtleXdvcmQ+TWFnbmV0aWMgUmVzb25hbmNlIEltYWdpbmc8L2tleXdvcmQ+PGtleXdvcmQ+Q2Vy
ZWJlbGx1bS9kaWFnbm9zdGljIGltYWdpbmc8L2tleXdvcmQ+PGtleXdvcmQ+Q2VyZWJyYWwgQ29y
dGV4PC9rZXl3b3JkPjxrZXl3b3JkPkFkaGQ8L2tleXdvcmQ+PGtleXdvcmQ+QXNkPC9rZXl3b3Jk
PjxrZXl3b3JkPkNlcmViZWxsdW08L2tleXdvcmQ+PGtleXdvcmQ+RGNkPC9rZXl3b3JkPjxrZXl3
b3JkPk5ldXJvZGV2ZWxvcG1lbnRhbCBkaXNvcmRlcnM8L2tleXdvcmQ+PGtleXdvcmQ+TmV1cm9p
bWFnaW5nPC9rZXl3b3JkPjwva2V5d29yZHM+PGRhdGVzPjx5ZWFyPjIwMjM8L3llYXI+PHB1Yi1k
YXRlcz48ZGF0ZT5EZWM8L2RhdGU+PC9wdWItZGF0ZXM+PC9kYXRlcz48aXNibj4xNDczLTQyMzAg
KEVsZWN0cm9uaWMpJiN4RDsxNDczLTQyMjIgKExpbmtpbmcpPC9pc2JuPjxhY2Nlc3Npb24tbnVt
PjM2NDgyMDI4PC9hY2Nlc3Npb24tbnVtPjx1cmxzPjxyZWxhdGVkLXVybHM+PHVybD5odHRwczov
L3d3dy5uY2JpLm5sbS5uaWguZ292L3B1Ym1lZC8zNjQ4MjAyODwvdXJsPjwvcmVsYXRlZC11cmxz
PjwvdXJscz48ZWxlY3Ryb25pYy1yZXNvdXJjZS1udW0+MTAuMTAwNy9zMTIzMTEtMDIyLTAxNTAz
LTM8L2VsZWN0cm9uaWMtcmVzb3VyY2UtbnVtPjxyZW1vdGUtZGF0YWJhc2UtbmFtZT5NZWRsaW5l
PC9yZW1vdGUtZGF0YWJhc2UtbmFtZT48cmVtb3RlLWRhdGFiYXNlLXByb3ZpZGVyPk5MTTwvcmVt
b3RlLWRhdGFiYXNlLXByb3ZpZGVyPjwvcmVjb3JkPjwvQ2l0ZT48L0VuZE5vdGU+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PEVuZE5vdGU+PENpdGU+PEF1dGhvcj5CbGVkc29lPC9BdXRob3I+PFllYXI+MjAwOTwvWWVhcj48
UmVjTnVtPjE3NzI8L1JlY051bT48RGlzcGxheVRleHQ+KEJsZWRzb2UgZXQgYWwgMjAwOSwgRmVy
bmFuZGV6IGV0IGFsIDIwMjMpPC9EaXNwbGF5VGV4dD48cmVjb3JkPjxyZWMtbnVtYmVyPjE3NzI8
L3JlYy1udW1iZXI+PGZvcmVpZ24ta2V5cz48a2V5IGFwcD0iRU4iIGRiLWlkPSJ4MnhkZDIwdjFh
ZmR3dGVwd3hjdnhkMnlkdHdyYTJlenRhZWUiIHRpbWVzdGFtcD0iMTYyODUxNTAyOCI+MTc3Mjwv
a2V5PjwvZm9yZWlnbi1rZXlzPjxyZWYtdHlwZSBuYW1lPSJKb3VybmFsIEFydGljbGUiPjE3PC9y
ZWYtdHlwZT48Y29udHJpYnV0b3JzPjxhdXRob3JzPjxhdXRob3I+QmxlZHNvZSwgSi48L2F1dGhv
cj48YXV0aG9yPlNlbXJ1ZC1DbGlrZW1hbiwgTS48L2F1dGhvcj48YXV0aG9yPlBsaXN6a2EsIFMu
IFIuPC9hdXRob3I+PC9hdXRob3JzPjwvY29udHJpYnV0b3JzPjxhdXRoLWFkZHJlc3M+RGVwYXJ0
bWVudCBvZiBQc3ljaG9sb2d5LCBNaWNoaWdhbiBTdGF0ZSBVbml2ZXJzaXR5LCBFYXN0IExhbnNp
bmcsIE1JIDQ4ODIzLCBVU0EuPC9hdXRoLWFkZHJlc3M+PHRpdGxlcz48dGl0bGU+QSBtYWduZXRp
YyByZXNvbmFuY2UgaW1hZ2luZyBzdHVkeSBvZiB0aGUgY2VyZWJlbGxhciB2ZXJtaXMgaW4gY2hy
b25pY2FsbHkgdHJlYXRlZCBhbmQgdHJlYXRtZW50LW5haXZlIGNoaWxkcmVuIHdpdGggYXR0ZW50
aW9uLWRlZmljaXQvaHlwZXJhY3Rpdml0eSBkaXNvcmRlciBjb21iaW5lZCB0eXBlPC90aXRsZT48
c2Vjb25kYXJ5LXRpdGxlPkJpb2wgUHN5Y2hpYXRyeTwvc2Vjb25kYXJ5LXRpdGxlPjxhbHQtdGl0
bGU+QmlvbG9naWNhbCBwc3ljaGlhdHJ5PC9hbHQtdGl0bGU+PC90aXRsZXM+PHBlcmlvZGljYWw+
PGZ1bGwtdGl0bGU+QmlvbCBQc3ljaGlhdHJ5PC9mdWxsLXRpdGxlPjwvcGVyaW9kaWNhbD48cGFn
ZXM+NjIwLTQ8L3BhZ2VzPjx2b2x1bWU+NjU8L3ZvbHVtZT48bnVtYmVyPjc8L251bWJlcj48ZWRp
dGlvbj4yMDA5LzAxLzIwPC9lZGl0aW9uPjxrZXl3b3Jkcz48a2V5d29yZD5BdHRlbnRpb24gRGVm
aWNpdCBEaXNvcmRlciB3aXRoIEh5cGVyYWN0aXZpdHkvZHJ1ZyB0aGVyYXB5LypwYXRob2xvZ3k8
L2tleXdvcmQ+PGtleXdvcmQ+Q2FzZS1Db250cm9sIFN0dWRpZXM8L2tleXdvcmQ+PGtleXdvcmQ+
Q2VudHJhbCBOZXJ2b3VzIFN5c3RlbSBTdGltdWxhbnRzLyphZG1pbmlzdHJhdGlvbiAmYW1wOzwv
a2V5d29yZD48a2V5d29yZD5kb3NhZ2UvKnBoYXJtYWNvbG9neS90aGVyYXBldXRpYyB1c2U8L2tl
eXdvcmQ+PGtleXdvcmQ+Q2VyZWJlbGx1bS8qZHJ1ZyBlZmZlY3RzLypwYXRob2xvZ3k8L2tleXdv
cmQ+PGtleXdvcmQ+Q2hpbGQ8L2tleXdvcmQ+PGtleXdvcmQ+RmVtYWxlPC9rZXl3b3JkPjxrZXl3
b3JkPkh1bWFuczwva2V5d29yZD48a2V5d29yZD5NYWduZXRpYyBSZXNvbmFuY2UgSW1hZ2luZzwv
a2V5d29yZD48a2V5d29yZD5NYWxlPC9rZXl3b3JkPjwva2V5d29yZHM+PGRhdGVzPjx5ZWFyPjIw
MDk8L3llYXI+PHB1Yi1kYXRlcz48ZGF0ZT5BcHIgMTwvZGF0ZT48L3B1Yi1kYXRlcz48L2RhdGVz
Pjxpc2JuPjE4NzMtMjQwMiAoRWxlY3Ryb25pYykmI3hEOzAwMDYtMzIyMyAoTGlua2luZyk8L2lz
Ym4+PGFjY2Vzc2lvbi1udW0+MTkxNTAwNTI8L2FjY2Vzc2lvbi1udW0+PHdvcmstdHlwZT5SZXNl
YXJjaCBTdXBwb3J0LCBOLkkuSC4sIEV4dHJhbXVyYWw8L3dvcmstdHlwZT48dXJscz48cmVsYXRl
ZC11cmxzPjx1cmw+aHR0cDovL3d3dy5uY2JpLm5sbS5uaWguZ292L3B1Ym1lZC8xOTE1MDA1Mjwv
dXJsPjwvcmVsYXRlZC11cmxzPjwvdXJscz48Y3VzdG9tMj4yNjc1NTM2PC9jdXN0b20yPjxlbGVj
dHJvbmljLXJlc291cmNlLW51bT4xMC4xMDE2L2ouYmlvcHN5Y2guMjAwOC4xMS4wMzA8L2VsZWN0
cm9uaWMtcmVzb3VyY2UtbnVtPjxsYW5ndWFnZT5lbmc8L2xhbmd1YWdlPjwvcmVjb3JkPjwvQ2l0
ZT48Q2l0ZT48QXV0aG9yPkZlcm5hbmRlejwvQXV0aG9yPjxZZWFyPjIwMjM8L1llYXI+PFJlY051
bT44NzgwPC9SZWNOdW0+PHJlY29yZD48cmVjLW51bWJlcj44NzgwPC9yZWMtbnVtYmVyPjxmb3Jl
aWduLWtleXM+PGtleSBhcHA9IkVOIiBkYi1pZD0ieDJ4ZGQyMHYxYWZkd3RlcHd4Y3Z4ZDJ5ZHR3
cmEyZXp0YWVlIiB0aW1lc3RhbXA9IjE3MTA5NDQzODMiPjg3ODA8L2tleT48L2ZvcmVpZ24ta2V5
cz48cmVmLXR5cGUgbmFtZT0iSm91cm5hbCBBcnRpY2xlIj4xNzwvcmVmLXR5cGU+PGNvbnRyaWJ1
dG9ycz48YXV0aG9ycz48YXV0aG9yPkZlcm5hbmRleiwgTC48L2F1dGhvcj48YXV0aG9yPkJ1cm1l
c3RlciwgQS48L2F1dGhvcj48YXV0aG9yPkR1cXVlLCBKLiBELjwvYXV0aG9yPjxhdXRob3I+U2ls
aywgVC4gSi48L2F1dGhvcj48YXV0aG9yPkh5ZGUsIEMuIEUuPC9hdXRob3I+PGF1dGhvcj5LaXJr
b3Zza2ksIE0uPC9hdXRob3I+PGF1dGhvcj5FbnRpY290dCwgUC4gRy48L2F1dGhvcj48YXV0aG9y
PkNhZXllbmJlcmdocywgSy48L2F1dGhvcj48L2F1dGhvcnM+PC9jb250cmlidXRvcnM+PGF1dGgt
YWRkcmVzcz5Db2duaXRpdmUgTmV1cm9zY2llbmNlIFVuaXQsIFNjaG9vbCBvZiBQc3ljaG9sb2d5
LCBEZWFraW4gVW5pdmVyc2l0eSwgR2VlbG9uZywgVklDLCAzMjIwLCBBdXN0cmFsaWEuIExhcmEu
RmVybmFuZGV6QG1vbmFzaC5lZHUuJiN4RDtIYXJkaW5nIExhYiwgRGVwYXJ0bWVudCBvZiBOZXVy
b3NjaWVuY2UsIENlbnRyYWwgQ2xpbmljYWwgU2Nob29sLCBNb25hc2ggVW5pdmVyc2l0eSwgQ2xh
eXRvbiwgVklDLCAzODAwLCBBdXN0cmFsaWEuIExhcmEuRmVybmFuZGV6QG1vbmFzaC5lZHUuJiN4
RDtDb2duaXRpdmUgTmV1cm9zY2llbmNlIFVuaXQsIFNjaG9vbCBvZiBQc3ljaG9sb2d5LCBEZWFr
aW4gVW5pdmVyc2l0eSwgR2VlbG9uZywgVklDLCAzMjIwLCBBdXN0cmFsaWEuJiN4RDtJbnN0aXR1
dGUgZm9yIEhlYWx0aCBhbmQgU3BvcnQsIFZpY3RvcmlhIFVuaXZlcnNpdHksIE1lbGJvdXJuZSwg
MzAwMCwgQXVzdHJhbGlhLjwvYXV0aC1hZGRyZXNzPjx0aXRsZXM+PHRpdGxlPkV4YW1pbmF0aW9u
IG9mIENlcmViZWxsYXIgR3JleS1NYXR0ZXIgVm9sdW1lIGluIENoaWxkcmVuIHdpdGggTmV1cm9k
ZXZlbG9wbWVudGFsIERpc29yZGVyczogYSBDb29yZGluYXRlZCBBbmFseXNpcyBVc2luZyB0aGUg
QUNBUFVMQ08gQWxnb3JpdGhtPC90aXRsZT48c2Vjb25kYXJ5LXRpdGxlPkNlcmViZWxsdW08L3Nl
Y29uZGFyeS10aXRsZT48L3RpdGxlcz48cGVyaW9kaWNhbD48ZnVsbC10aXRsZT5DZXJlYmVsbHVt
PC9mdWxsLXRpdGxlPjwvcGVyaW9kaWNhbD48cGFnZXM+MTI0My0xMjQ5PC9wYWdlcz48dm9sdW1l
PjIyPC92b2x1bWU+PG51bWJlcj42PC9udW1iZXI+PGVkaXRpb24+MjAyMjEyMDk8L2VkaXRpb24+
PGtleXdvcmRzPjxrZXl3b3JkPkh1bWFuczwva2V5d29yZD48a2V5d29yZD5DaGlsZDwva2V5d29y
ZD48a2V5d29yZD4qQXV0aXNtIFNwZWN0cnVtIERpc29yZGVyL2RpYWdub3N0aWMgaW1hZ2luZzwv
a2V5d29yZD48a2V5d29yZD5HcmF5IE1hdHRlci9kaWFnbm9zdGljIGltYWdpbmc8L2tleXdvcmQ+
PGtleXdvcmQ+TWFnbmV0aWMgUmVzb25hbmNlIEltYWdpbmc8L2tleXdvcmQ+PGtleXdvcmQ+Q2Vy
ZWJlbGx1bS9kaWFnbm9zdGljIGltYWdpbmc8L2tleXdvcmQ+PGtleXdvcmQ+Q2VyZWJyYWwgQ29y
dGV4PC9rZXl3b3JkPjxrZXl3b3JkPkFkaGQ8L2tleXdvcmQ+PGtleXdvcmQ+QXNkPC9rZXl3b3Jk
PjxrZXl3b3JkPkNlcmViZWxsdW08L2tleXdvcmQ+PGtleXdvcmQ+RGNkPC9rZXl3b3JkPjxrZXl3
b3JkPk5ldXJvZGV2ZWxvcG1lbnRhbCBkaXNvcmRlcnM8L2tleXdvcmQ+PGtleXdvcmQ+TmV1cm9p
bWFnaW5nPC9rZXl3b3JkPjwva2V5d29yZHM+PGRhdGVzPjx5ZWFyPjIwMjM8L3llYXI+PHB1Yi1k
YXRlcz48ZGF0ZT5EZWM8L2RhdGU+PC9wdWItZGF0ZXM+PC9kYXRlcz48aXNibj4xNDczLTQyMzAg
KEVsZWN0cm9uaWMpJiN4RDsxNDczLTQyMjIgKExpbmtpbmcpPC9pc2JuPjxhY2Nlc3Npb24tbnVt
PjM2NDgyMDI4PC9hY2Nlc3Npb24tbnVtPjx1cmxzPjxyZWxhdGVkLXVybHM+PHVybD5odHRwczov
L3d3dy5uY2JpLm5sbS5uaWguZ292L3B1Ym1lZC8zNjQ4MjAyODwvdXJsPjwvcmVsYXRlZC11cmxz
PjwvdXJscz48ZWxlY3Ryb25pYy1yZXNvdXJjZS1udW0+MTAuMTAwNy9zMTIzMTEtMDIyLTAxNTAz
LTM8L2VsZWN0cm9uaWMtcmVzb3VyY2UtbnVtPjxyZW1vdGUtZGF0YWJhc2UtbmFtZT5NZWRsaW5l
PC9yZW1vdGUtZGF0YWJhc2UtbmFtZT48cmVtb3RlLWRhdGFiYXNlLXByb3ZpZGVyPk5MTTwvcmVt
b3RlLWRhdGFiYXNlLXByb3ZpZGVyPjwvcmVjb3JkPjwvQ2l0ZT48L0VuZE5vdGU+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(Bledsoe et al 2009, Fernandez et al 2023)</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splenium of the corpus callosum </w:t>
      </w:r>
      <w:r w:rsidR="00EF6EDF"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&lt;EndNote&gt;&lt;Cite&gt;&lt;Author&gt;Schnoebelen&lt;/Author&gt;&lt;Year&gt;2010&lt;/Year&gt;&lt;RecNum&gt;3394&lt;/RecNum&gt;&lt;DisplayText&gt;(Schnoebelen et al 2010)&lt;/DisplayText&gt;&lt;record&gt;&lt;rec-number&gt;3394&lt;/rec-number&gt;&lt;foreign-keys&gt;&lt;key app="EN" db-id="x2xdd20v1afdwtepwxcvxd2ydtwra2eztaee" timestamp="1628515029"&gt;3394&lt;/key&gt;&lt;/foreign-keys&gt;&lt;ref-type name="Journal Article"&gt;17&lt;/ref-type&gt;&lt;contributors&gt;&lt;authors&gt;&lt;author&gt;Schnoebelen, S.&lt;/author&gt;&lt;author&gt;Semrud-Clikeman, M.&lt;/author&gt;&lt;author&gt;Pliszka, S. R.&lt;/author&gt;&lt;/authors&gt;&lt;/contributors&gt;&lt;auth-address&gt;Private Practice, 3724 Jefferson Street, Suite 207, Austin, Texas 78731, USA. sarah.schnoebelen@sbcglobal.net&lt;/auth-address&gt;&lt;titles&gt;&lt;title&gt;Corpus callosum anatomy in chronically treated and stimulant naive ADHD&lt;/title&gt;&lt;secondary-title&gt;J Atten Disord&lt;/secondary-title&gt;&lt;alt-title&gt;Journal of attention disorders&lt;/alt-title&gt;&lt;/titles&gt;&lt;periodical&gt;&lt;full-title&gt;J Atten Disord&lt;/full-title&gt;&lt;/periodical&gt;&lt;alt-periodical&gt;&lt;full-title&gt;Journal of Attention Disorders&lt;/full-title&gt;&lt;/alt-periodical&gt;&lt;pages&gt;256-66&lt;/pages&gt;&lt;volume&gt;14&lt;/volume&gt;&lt;number&gt;3&lt;/number&gt;&lt;edition&gt;2010/05/13&lt;/edition&gt;&lt;keywords&gt;&lt;keyword&gt;Adolescent&lt;/keyword&gt;&lt;keyword&gt;Analysis of Variance&lt;/keyword&gt;&lt;keyword&gt;Attention Deficit Disorder with Hyperactivity/*drug therapy/*pathology&lt;/keyword&gt;&lt;keyword&gt;Central Nervous System Stimulants/*therapeutic use&lt;/keyword&gt;&lt;keyword&gt;Child&lt;/keyword&gt;&lt;keyword&gt;Corpus Callosum/*drug effects/*pathology&lt;/keyword&gt;&lt;keyword&gt;Female&lt;/keyword&gt;&lt;keyword&gt;Humans&lt;/keyword&gt;&lt;keyword&gt;Magnetic Resonance Imaging&lt;/keyword&gt;&lt;keyword&gt;Male&lt;/keyword&gt;&lt;keyword&gt;Organ Size/drug effects&lt;/keyword&gt;&lt;/keywords&gt;&lt;dates&gt;&lt;year&gt;2010&lt;/year&gt;&lt;pub-dates&gt;&lt;date&gt;Nov&lt;/date&gt;&lt;/pub-dates&gt;&lt;/dates&gt;&lt;isbn&gt;1557-1246 (Electronic)&amp;#xD;1087-0547 (Linking)&lt;/isbn&gt;&lt;accession-num&gt;20460495&lt;/accession-num&gt;&lt;work-type&gt;Research Support, Non-U.S. Gov&amp;apos;t&lt;/work-type&gt;&lt;urls&gt;&lt;related-urls&gt;&lt;url&gt;http://www.ncbi.nlm.nih.gov/pubmed/20460495&lt;/url&gt;&lt;/related-urls&gt;&lt;/urls&gt;&lt;electronic-resource-num&gt;10.1177/1087054709356406&lt;/electronic-resource-num&gt;&lt;language&gt;eng&lt;/language&gt;&lt;/record&gt;&lt;/Cite&gt;&lt;/EndNote&gt;</w:instrText>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(Schnoebelen et al 2010)</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or whole gray matter volume</w:t>
      </w:r>
      <w:r w:rsidR="0091056F" w:rsidRPr="003604A7">
        <w:rPr>
          <w:rFonts w:cstheme="minorHAnsi"/>
          <w:color w:val="000000" w:themeColor="text1"/>
          <w:lang w:val="en-US"/>
        </w:rPr>
        <w:t xml:space="preserve"> </w:t>
      </w:r>
      <w:r w:rsidR="0060259B" w:rsidRPr="003604A7">
        <w:rPr>
          <w:rFonts w:cstheme="minorHAnsi"/>
          <w:color w:val="000000" w:themeColor="text1"/>
          <w:lang w:val="en-US"/>
        </w:rPr>
        <w:fldChar w:fldCharType="begin"/>
      </w:r>
      <w:r w:rsidR="0060259B" w:rsidRPr="003604A7">
        <w:rPr>
          <w:rFonts w:cstheme="minorHAnsi"/>
          <w:color w:val="000000" w:themeColor="text1"/>
          <w:lang w:val="en-US"/>
        </w:rPr>
        <w:instrText xml:space="preserve"> ADDIN EN.CITE &lt;EndNote&gt;&lt;Cite&gt;&lt;Author&gt;Priya&lt;/Author&gt;&lt;Year&gt;2023&lt;/Year&gt;&lt;RecNum&gt;8811&lt;/RecNum&gt;&lt;DisplayText&gt;(Priya 2023)&lt;/DisplayText&gt;&lt;record&gt;&lt;rec-number&gt;8811&lt;/rec-number&gt;&lt;foreign-keys&gt;&lt;key app="EN" db-id="x2xdd20v1afdwtepwxcvxd2ydtwra2eztaee" timestamp="1713009455"&gt;8811&lt;/key&gt;&lt;/foreign-keys&gt;&lt;ref-type name="Journal Article"&gt;17&lt;/ref-type&gt;&lt;contributors&gt;&lt;authors&gt;&lt;author&gt;Rupni and Priya&lt;/author&gt;&lt;/authors&gt;&lt;/contributors&gt;&lt;titles&gt;&lt;title&gt;Identification of Attention-Deficit-Hyperactivity Disorder Subtypes Based on Structural MRI Grey Matter Volume and Phenotypic Information&lt;/title&gt;&lt;secondary-title&gt;Curr Med Imaging&lt;/secondary-title&gt;&lt;/titles&gt;&lt;periodical&gt;&lt;full-title&gt;Curr Med Imaging&lt;/full-title&gt;&lt;/periodical&gt;&lt;dates&gt;&lt;year&gt;2023&lt;/year&gt;&lt;/dates&gt;&lt;urls&gt;&lt;/urls&gt;&lt;/record&gt;&lt;/Cite&gt;&lt;/EndNote&gt;</w:instrText>
      </w:r>
      <w:r w:rsidR="0060259B" w:rsidRPr="003604A7">
        <w:rPr>
          <w:rFonts w:cstheme="minorHAnsi"/>
          <w:color w:val="000000" w:themeColor="text1"/>
          <w:lang w:val="en-US"/>
        </w:rPr>
        <w:fldChar w:fldCharType="separate"/>
      </w:r>
      <w:r w:rsidR="0060259B" w:rsidRPr="003604A7">
        <w:rPr>
          <w:rFonts w:cstheme="minorHAnsi"/>
          <w:noProof/>
          <w:color w:val="000000" w:themeColor="text1"/>
          <w:lang w:val="en-US"/>
        </w:rPr>
        <w:t>(Priya 2023)</w:t>
      </w:r>
      <w:r w:rsidR="0060259B" w:rsidRPr="003604A7">
        <w:rPr>
          <w:rFonts w:cstheme="minorHAnsi"/>
          <w:color w:val="000000" w:themeColor="text1"/>
          <w:lang w:val="en-US"/>
        </w:rPr>
        <w:fldChar w:fldCharType="end"/>
      </w:r>
      <w:r w:rsidR="0060259B" w:rsidRPr="003604A7">
        <w:rPr>
          <w:rFonts w:cstheme="minorHAnsi"/>
          <w:color w:val="000000" w:themeColor="text1"/>
          <w:lang w:val="en-US"/>
        </w:rPr>
        <w:t xml:space="preserve">. </w:t>
      </w:r>
      <w:r w:rsidR="00BB0D06" w:rsidRPr="003604A7">
        <w:rPr>
          <w:rFonts w:cstheme="minorHAnsi"/>
          <w:color w:val="000000" w:themeColor="text1"/>
          <w:lang w:val="en-US"/>
        </w:rPr>
        <w:t>Several studies reported n</w:t>
      </w:r>
      <w:r w:rsidR="00EF6EDF" w:rsidRPr="003604A7">
        <w:rPr>
          <w:rFonts w:cstheme="minorHAnsi"/>
          <w:color w:val="000000" w:themeColor="text1"/>
          <w:lang w:val="en-US"/>
        </w:rPr>
        <w:t>o</w:t>
      </w:r>
      <w:r w:rsidR="00BB0D06" w:rsidRPr="003604A7">
        <w:rPr>
          <w:rFonts w:cstheme="minorHAnsi"/>
          <w:color w:val="000000" w:themeColor="text1"/>
          <w:lang w:val="en-US"/>
        </w:rPr>
        <w:t xml:space="preserve"> </w:t>
      </w:r>
      <w:r w:rsidR="00EF6EDF" w:rsidRPr="003604A7">
        <w:rPr>
          <w:rFonts w:cstheme="minorHAnsi"/>
          <w:color w:val="000000" w:themeColor="text1"/>
          <w:lang w:val="en-US"/>
        </w:rPr>
        <w:t xml:space="preserve">differences in overall caudate volume </w:t>
      </w:r>
      <w:r w:rsidR="00EF6EDF" w:rsidRPr="003604A7">
        <w:rPr>
          <w:rFonts w:cstheme="minorHAnsi"/>
          <w:color w:val="000000" w:themeColor="text1"/>
          <w:lang w:val="en-US"/>
        </w:rPr>
        <w:fldChar w:fldCharType="begin">
          <w:fldData xml:space="preserve">PEVuZE5vdGU+PENpdGU+PEF1dGhvcj5DYXN0ZWxsYW5vczwvQXV0aG9yPjxZZWFyPjIwMDI8L1ll
YXI+PFJlY051bT4zMDU4PC9SZWNOdW0+PERpc3BsYXlUZXh0PihDYXN0ZWxsYW5vcyBldCBhbCAy
MDAyLCBTZW1ydWQtQ2xpa2VtYW4gZXQgYWwgMjAwNiwgU29iZWwgZXQgYWwgMjAxMCk8L0Rpc3Bs
YXlUZXh0PjxyZWNvcmQ+PHJlYy1udW1iZXI+MzA1ODwvcmVjLW51bWJlcj48Zm9yZWlnbi1rZXlz
PjxrZXkgYXBwPSJFTiIgZGItaWQ9ImZ2NXZ0dmFyMmRhZnRuZWVlOWE1YXNlMXdmOTAwMnAwYXBm
MCI+MzA1ODwva2V5PjwvZm9yZWlnbi1rZXlzPjxyZWYtdHlwZSBuYW1lPSJKb3VybmFsIEFydGlj
bGUiPjE3PC9yZWYtdHlwZT48Y29udHJpYnV0b3JzPjxhdXRob3JzPjxhdXRob3I+Q2FzdGVsbGFu
b3MsIEYuIFguPC9hdXRob3I+PGF1dGhvcj5MZWUsIFAuIFAuPC9hdXRob3I+PGF1dGhvcj5TaGFy
cCwgVy48L2F1dGhvcj48YXV0aG9yPkplZmZyaWVzLCBOLiBPLjwvYXV0aG9yPjxhdXRob3I+R3Jl
ZW5zdGVpbiwgRC4gSy48L2F1dGhvcj48YXV0aG9yPkNsYXNlbiwgTC4gUy48L2F1dGhvcj48YXV0
aG9yPkJsdW1lbnRoYWwsIEouIEQuPC9hdXRob3I+PGF1dGhvcj5KYW1lcywgUi4gUy48L2F1dGhv
cj48YXV0aG9yPkViZW5zLCBDLiBMLjwvYXV0aG9yPjxhdXRob3I+V2FsdGVyLCBKLiBNLjwvYXV0
aG9yPjxhdXRob3I+WmlqZGVuYm9zLCBBLjwvYXV0aG9yPjxhdXRob3I+RXZhbnMsIEEuIEMuPC9h
dXRob3I+PGF1dGhvcj5HaWVkZCwgSi4gTi48L2F1dGhvcj48YXV0aG9yPlJhcG9wb3J0LCBKLiBM
LjwvYXV0aG9yPjwvYXV0aG9ycz48L2NvbnRyaWJ1dG9ycz48YXV0aC1hZGRyZXNzPkNoaWxkIFBz
eWNoaWF0cnkgQnJhbmNoLCBOYXRpb25hbCBJbnN0aXR1dGUgb2YgTWVudGFsIEhlYWx0aCwgTmF0
aW9uYWwgSW5zdGl0dXRlcyBvZiBIZWFsdGgsIEJldGhlc2RhLCBNRCwgVVNBLiBmcmFuY2lzY28u
Y2FzdGVsbGFub3NAbWVkLm55dS5lZHU8L2F1dGgtYWRkcmVzcz48dGl0bGVzPjx0aXRsZT5EZXZl
bG9wbWVudGFsIHRyYWplY3RvcmllcyBvZiBicmFpbiB2b2x1bWUgYWJub3JtYWxpdGllcyBpbiBj
aGlsZHJlbiBhbmQgYWRvbGVzY2VudHMgd2l0aCBhdHRlbnRpb24tZGVmaWNpdC9oeXBlcmFjdGl2
aXR5IGRpc29yZGVyPC90aXRsZT48c2Vjb25kYXJ5LXRpdGxlPkpBTUE8L3NlY29uZGFyeS10aXRs
ZT48YWx0LXRpdGxlPkphbWE8L2FsdC10aXRsZT48L3RpdGxlcz48cGVyaW9kaWNhbD48ZnVsbC10
aXRsZT5KQU1BPC9mdWxsLXRpdGxlPjxhYmJyLTE+SkFNQSA6IHRoZSBqb3VybmFsIG9mIHRoZSBB
bWVyaWNhbiBNZWRpY2FsIEFzc29jaWF0aW9uPC9hYmJyLTE+PC9wZXJpb2RpY2FsPjxhbHQtcGVy
aW9kaWNhbD48ZnVsbC10aXRsZT5KQU1BPC9mdWxsLXRpdGxlPjxhYmJyLTE+SkFNQSA6IHRoZSBq
b3VybmFsIG9mIHRoZSBBbWVyaWNhbiBNZWRpY2FsIEFzc29jaWF0aW9uPC9hYmJyLTE+PC9hbHQt
cGVyaW9kaWNhbD48cGFnZXM+MTc0MC04PC9wYWdlcz48dm9sdW1lPjI4ODwvdm9sdW1lPjxudW1i
ZXI+MTQ8L251bWJlcj48ZWRpdGlvbj4yMDAyLzEwLzA5PC9lZGl0aW9uPjxrZXl3b3Jkcz48a2V5
d29yZD5BZG9sZXNjZW50PC9rZXl3b3JkPjxrZXl3b3JkPkF0dGVudGlvbiBEZWZpY2l0IERpc29y
ZGVyIHdpdGggSHlwZXJhY3Rpdml0eS9kcnVnIHRoZXJhcHkvKnBhdGhvbG9neTwva2V5d29yZD48
a2V5d29yZD5CcmFpbi9hYm5vcm1hbGl0aWVzLypwYXRob2xvZ3k8L2tleXdvcmQ+PGtleXdvcmQ+
Q2FzZS1Db250cm9sIFN0dWRpZXM8L2tleXdvcmQ+PGtleXdvcmQ+Q2VudHJhbCBOZXJ2b3VzIFN5
c3RlbSBTdGltdWxhbnRzL3RoZXJhcGV1dGljIHVzZTwva2V5d29yZD48a2V5d29yZD5DaGlsZDwv
a2V5d29yZD48a2V5d29yZD5GZW1hbGU8L2tleXdvcmQ+PGtleXdvcmQ+RnVuY3Rpb25hbCBMYXRl
cmFsaXR5PC9rZXl3b3JkPjxrZXl3b3JkPkh1bWFuczwva2V5d29yZD48a2V5d29yZD4qTWFnbmV0
aWMgUmVzb25hbmNlIEltYWdpbmc8L2tleXdvcmQ+PGtleXdvcmQ+TWFsZTwva2V5d29yZD48a2V5
d29yZD5TZXZlcml0eSBvZiBJbGxuZXNzIEluZGV4PC9rZXl3b3JkPjwva2V5d29yZHM+PGRhdGVz
Pjx5ZWFyPjIwMDI8L3llYXI+PHB1Yi1kYXRlcz48ZGF0ZT5PY3QgOTwvZGF0ZT48L3B1Yi1kYXRl
cz48L2RhdGVzPjxpc2JuPjAwOTgtNzQ4NCAoUHJpbnQpJiN4RDswMDk4LTc0ODQgKExpbmtpbmcp
PC9pc2JuPjxhY2Nlc3Npb24tbnVtPjEyMzY1OTU4PC9hY2Nlc3Npb24tbnVtPjx3b3JrLXR5cGU+
Q29tcGFyYXRpdmUgU3R1ZHkmI3hEO1Jlc2VhcmNoIFN1cHBvcnQsIFUuUy4gR292JmFwb3M7dCwg
UC5ILlMuPC93b3JrLXR5cGU+PHVybHM+PHJlbGF0ZWQtdXJscz48dXJsPmh0dHA6Ly93d3cubmNi
aS5ubG0ubmloLmdvdi9wdWJtZWQvMTIzNjU5NTg8L3VybD48L3JlbGF0ZWQtdXJscz48L3VybHM+
PGxhbmd1YWdlPmVuZzwvbGFuZ3VhZ2U+PC9yZWNvcmQ+PC9DaXRlPjxDaXRlPjxBdXRob3I+U29i
ZWw8L0F1dGhvcj48WWVhcj4yMDEwPC9ZZWFyPjxSZWNOdW0+MzA3MTwvUmVjTnVtPjxyZWNvcmQ+
PHJlYy1udW1iZXI+MzA3MTwvcmVjLW51bWJlcj48Zm9yZWlnbi1rZXlzPjxrZXkgYXBwPSJFTiIg
ZGItaWQ9ImZ2NXZ0dmFyMmRhZnRuZWVlOWE1YXNlMXdmOTAwMnAwYXBmMCI+MzA3MTwva2V5Pjwv
Zm9yZWlnbi1rZXlzPjxyZWYtdHlwZSBuYW1lPSJKb3VybmFsIEFydGljbGUiPjE3PC9yZWYtdHlw
ZT48Y29udHJpYnV0b3JzPjxhdXRob3JzPjxhdXRob3I+U29iZWwsIEwuIEouPC9hdXRob3I+PGF1
dGhvcj5CYW5zYWwsIFIuPC9hdXRob3I+PGF1dGhvcj5NYWlhLCBULiBWLjwvYXV0aG9yPjxhdXRo
b3I+U2FuY2hleiwgSi48L2F1dGhvcj48YXV0aG9yPk1henpvbmUsIEwuPC9hdXRob3I+PGF1dGhv
cj5EdXJraW4sIEsuPC9hdXRob3I+PGF1dGhvcj5MaXUsIEouPC9hdXRob3I+PGF1dGhvcj5IYW8s
IFguPC9hdXRob3I+PGF1dGhvcj5JdmFub3YsIEkuPC9hdXRob3I+PGF1dGhvcj5NaWxsZXIsIEEu
PC9hdXRob3I+PGF1dGhvcj5HcmVlbmhpbGwsIEwuIEwuPC9hdXRob3I+PGF1dGhvcj5QZXRlcnNv
biwgQi4gUy48L2F1dGhvcj48L2F1dGhvcnM+PC9jb250cmlidXRvcnM+PGF1dGgtYWRkcmVzcz5E
ZXBhcnRtZW50IG9mIFBzeWNoaWF0cnksIE5ldyBZb3JrIFN0YXRlIFBzeWNoaWF0cmljIEluc3Rp
dHV0ZSBhbmQgdGhlIENvbGxlZ2Ugb2YgUGh5c2ljaWFucyBhbmQgU3VyZ2VvbnMsIENvbHVtYmlh
IFVuaXZlcnNpdHksIDEwNTEgUml2ZXJzaWRlIERyaXZlLCBOZXcgWW9yaywgTlkgMTAwMzIsIFVT
QS48L2F1dGgtYWRkcmVzcz48dGl0bGVzPjx0aXRsZT5CYXNhbCBnYW5nbGlhIHN1cmZhY2UgbW9y
cGhvbG9neSBhbmQgdGhlIGVmZmVjdHMgb2Ygc3RpbXVsYW50IG1lZGljYXRpb25zIGluIHlvdXRo
IHdpdGggYXR0ZW50aW9uIGRlZmljaXQgaHlwZXJhY3Rpdml0eSBkaXNvcmRlcjwvdGl0bGU+PHNl
Y29uZGFyeS10aXRsZT5BbSBKIFBzeWNoaWF0cnk8L3NlY29uZGFyeS10aXRsZT48YWx0LXRpdGxl
PlRoZSBBbWVyaWNhbiBqb3VybmFsIG9mIHBzeWNoaWF0cnk8L2FsdC10aXRsZT48L3RpdGxlcz48
cGVyaW9kaWNhbD48ZnVsbC10aXRsZT5BbSBKIFBzeWNoaWF0cnk8L2Z1bGwtdGl0bGU+PGFiYnIt
MT5UaGUgQW1lcmljYW4gam91cm5hbCBvZiBwc3ljaGlhdHJ5PC9hYmJyLTE+PC9wZXJpb2RpY2Fs
PjxhbHQtcGVyaW9kaWNhbD48ZnVsbC10aXRsZT5BbSBKIFBzeWNoaWF0cnk8L2Z1bGwtdGl0bGU+
PGFiYnItMT5UaGUgQW1lcmljYW4gam91cm5hbCBvZiBwc3ljaGlhdHJ5PC9hYmJyLTE+PC9hbHQt
cGVyaW9kaWNhbD48cGFnZXM+OTc3LTg2PC9wYWdlcz48dm9sdW1lPjE2Nzwvdm9sdW1lPjxudW1i
ZXI+ODwvbnVtYmVyPjxlZGl0aW9uPjIwMTAvMDcvMDM8L2VkaXRpb24+PGtleXdvcmRzPjxrZXl3
b3JkPkFkb2xlc2NlbnQ8L2tleXdvcmQ+PGtleXdvcmQ+QXR0ZW50aW9uIERlZmljaXQgRGlzb3Jk
ZXIgd2l0aCBIeXBlcmFjdGl2aXR5L2RpYWdub3Npcy8qZHJ1ZyB0aGVyYXB5LypwYXRob2xvZ3k8
L2tleXdvcmQ+PGtleXdvcmQ+QmFzYWwgR2FuZ2xpYS8qZHJ1ZyBlZmZlY3RzLypwYXRob2xvZ3k8
L2tleXdvcmQ+PGtleXdvcmQ+Q2F1ZGF0ZSBOdWNsZXVzL2RydWcgZWZmZWN0cy9wYXRob2xvZ3k8
L2tleXdvcmQ+PGtleXdvcmQ+Q2VudHJhbCBOZXJ2b3VzIFN5c3RlbSBTdGltdWxhbnRzL3BoYXJt
YWNvbG9neS8qdGhlcmFwZXV0aWMgdXNlPC9rZXl3b3JkPjxrZXl3b3JkPkNoaWxkPC9rZXl3b3Jk
PjxrZXl3b3JkPkZlbWFsZTwva2V5d29yZD48a2V5d29yZD5HbG9idXMgUGFsbGlkdXMvZHJ1ZyBl
ZmZlY3RzL3BhdGhvbG9neTwva2V5d29yZD48a2V5d29yZD5IdW1hbnM8L2tleXdvcmQ+PGtleXdv
cmQ+TG9uZ2l0dWRpbmFsIFN0dWRpZXM8L2tleXdvcmQ+PGtleXdvcmQ+TWFnbmV0aWMgUmVzb25h
bmNlIEltYWdpbmc8L2tleXdvcmQ+PGtleXdvcmQ+TWFsZTwva2V5d29yZD48a2V5d29yZD5OZXVy
YWwgUGF0aHdheXMvZHJ1ZyBlZmZlY3RzL3BhdGhvbG9neTwva2V5d29yZD48a2V5d29yZD5QdXRh
bWVuL2RydWcgZWZmZWN0cy9wYXRob2xvZ3k8L2tleXdvcmQ+PGtleXdvcmQ+U2V2ZXJpdHkgb2Yg
SWxsbmVzcyBJbmRleDwva2V5d29yZD48L2tleXdvcmRzPjxkYXRlcz48eWVhcj4yMDEwPC95ZWFy
PjxwdWItZGF0ZXM+PGRhdGU+QXVnPC9kYXRlPjwvcHViLWRhdGVzPjwvZGF0ZXM+PGlzYm4+MTUz
NS03MjI4IChFbGVjdHJvbmljKSYjeEQ7MDAwMi05NTNYIChMaW5raW5nKTwvaXNibj48YWNjZXNz
aW9uLW51bT4yMDU5NTQxNDwvYWNjZXNzaW9uLW51bT48d29yay10eXBlPkNvbXBhcmF0aXZlIFN0
dWR5JiN4RDtSZXNlYXJjaCBTdXBwb3J0LCBOLkkuSC4sIEV4dHJhbXVyYWwmI3hEO1Jlc2VhcmNo
IFN1cHBvcnQsIE5vbi1VLlMuIEdvdiZhcG9zO3Q8L3dvcmstdHlwZT48dXJscz48cmVsYXRlZC11
cmxzPjx1cmw+aHR0cDovL3d3dy5uY2JpLm5sbS5uaWguZ292L3B1Ym1lZC8yMDU5NTQxNDwvdXJs
PjwvcmVsYXRlZC11cmxzPjwvdXJscz48Y3VzdG9tMj40MjU0NzY5PC9jdXN0b20yPjxlbGVjdHJv
bmljLXJlc291cmNlLW51bT4xMC4xMTc2L2FwcGkuYWpwLjIwMTAuMDkwOTEyNTk8L2VsZWN0cm9u
aWMtcmVzb3VyY2UtbnVtPjxsYW5ndWFnZT5lbmc8L2xhbmd1YWdlPjwvcmVjb3JkPjwvQ2l0ZT48
Q2l0ZT48QXV0aG9yPlNlbXJ1ZC1DbGlrZW1hbjwvQXV0aG9yPjxZZWFyPjIwMDY8L1llYXI+PFJl
Y051bT4xNzcwPC9SZWNOdW0+PHJlY29yZD48cmVjLW51bWJlcj4xNzcwPC9yZWMtbnVtYmVyPjxm
b3JlaWduLWtleXM+PGtleSBhcHA9IkVOIiBkYi1pZD0iZnY1dnR2YXIyZGFmdG5lZWU5YTVhc2Ux
d2Y5MDAycDBhcGYwIj4xNzcwPC9rZXk+PC9mb3JlaWduLWtleXM+PHJlZi10eXBlIG5hbWU9Ikpv
dXJuYWwgQXJ0aWNsZSI+MTc8L3JlZi10eXBlPjxjb250cmlidXRvcnM+PGF1dGhvcnM+PGF1dGhv
cj5TZW1ydWQtQ2xpa2VtYW4sIE0uPC9hdXRob3I+PGF1dGhvcj5QbGlzemthLCBTLiBSLjwvYXV0
aG9yPjxhdXRob3I+TGFuY2FzdGVyLCBKLjwvYXV0aG9yPjxhdXRob3I+TGlvdHRpLCBNLjwvYXV0
aG9yPjwvYXV0aG9ycz48L2NvbnRyaWJ1dG9ycz48YXV0aC1hZGRyZXNzPkRlcGFydG1lbnQgb2Yg
RWR1Y2F0aW9uYWwgUHN5Y2hvbG9neSwgVW5pdmVyc2l0eSBvZiBUZXhhcyBIZWFsdGggU2NpZW5j
ZSBDZW50ZXIgYXQgQXVzdGluLCBVU0EuIHBlZy5zZW1ydWRAbWFpbC51dGV4YXMuZWR1IFtjb3Jy
ZWN0ZWRdPC9hdXRoLWFkZHJlc3M+PHRpdGxlcz48dGl0bGU+Vm9sdW1ldHJpYyBNUkkgZGlmZmVy
ZW5jZXMgaW4gdHJlYXRtZW50LW5haXZlIHZzIGNocm9uaWNhbGx5IHRyZWF0ZWQgY2hpbGRyZW4g
d2l0aCBBREhEPC90aXRsZT48c2Vjb25kYXJ5LXRpdGxlPk5ldXJvbG9neTwvc2Vjb25kYXJ5LXRp
dGxlPjxhbHQtdGl0bGU+TmV1cm9sb2d5PC9hbHQtdGl0bGU+PC90aXRsZXM+PHBlcmlvZGljYWw+
PGZ1bGwtdGl0bGU+TmV1cm9sb2d5PC9mdWxsLXRpdGxlPjxhYmJyLTE+TmV1cm9sb2d5PC9hYmJy
LTE+PC9wZXJpb2RpY2FsPjxhbHQtcGVyaW9kaWNhbD48ZnVsbC10aXRsZT5OZXVyb2xvZ3k8L2Z1
bGwtdGl0bGU+PGFiYnItMT5OZXVyb2xvZ3k8L2FiYnItMT48L2FsdC1wZXJpb2RpY2FsPjxwYWdl
cz4xMDIzLTc8L3BhZ2VzPjx2b2x1bWU+Njc8L3ZvbHVtZT48bnVtYmVyPjY8L251bWJlcj48ZWRp
dGlvbj4yMDA2LzA5LzI3PC9lZGl0aW9uPjxrZXl3b3Jkcz48a2V5d29yZD5BZG9sZXNjZW50PC9r
ZXl3b3JkPjxrZXl3b3JkPkF0dGVudGlvbiBEZWZpY2l0IERpc29yZGVyIHdpdGggSHlwZXJhY3Rp
dml0eS8qZHJ1Zzwva2V5d29yZD48a2V5d29yZD50aGVyYXB5LypwYXRob2xvZ3kvcGh5c2lvcGF0
aG9sb2d5PC9rZXl3b3JkPjxrZXl3b3JkPkJyYWluLypwYXRob2xvZ3k8L2tleXdvcmQ+PGtleXdv
cmQ+QnJhaW4gTWFwcGluZzwva2V5d29yZD48a2V5d29yZD5DYXNlLUNvbnRyb2wgU3R1ZGllczwv
a2V5d29yZD48a2V5d29yZD5DZW50cmFsIE5lcnZvdXMgU3lzdGVtIFN0aW11bGFudHMvKnRoZXJh
cGV1dGljIHVzZTwva2V5d29yZD48a2V5d29yZD5DaGlsZDwva2V5d29yZD48a2V5d29yZD5EaXNh
YmlsaXR5IEV2YWx1YXRpb248L2tleXdvcmQ+PGtleXdvcmQ+RmVtYWxlPC9rZXl3b3JkPjxrZXl3
b3JkPkZvbGxvdy1VcCBTdHVkaWVzPC9rZXl3b3JkPjxrZXl3b3JkPkZ1bmN0aW9uYWwgTGF0ZXJh
bGl0eTwva2V5d29yZD48a2V5d29yZD5IdW1hbnM8L2tleXdvcmQ+PGtleXdvcmQ+Kk1hZ25ldGlj
IFJlc29uYW5jZSBJbWFnaW5nPC9rZXl3b3JkPjxrZXl3b3JkPk1hbGU8L2tleXdvcmQ+PGtleXdv
cmQ+UmVncmVzc2lvbiBBbmFseXNpczwva2V5d29yZD48L2tleXdvcmRzPjxkYXRlcz48eWVhcj4y
MDA2PC95ZWFyPjxwdWItZGF0ZXM+PGRhdGU+U2VwIDI2PC9kYXRlPjwvcHViLWRhdGVzPjwvZGF0
ZXM+PGlzYm4+MTUyNi02MzJYIChFbGVjdHJvbmljKSYjeEQ7MDAyOC0zODc4IChMaW5raW5nKTwv
aXNibj48YWNjZXNzaW9uLW51bT4xNzAwMDk3MjwvYWNjZXNzaW9uLW51bT48d29yay10eXBlPkNs
aW5pY2FsIFRyaWFsJiN4RDtDb21wYXJhdGl2ZSBTdHVkeSYjeEQ7UmVzZWFyY2ggU3VwcG9ydCwg
Ti5JLkguLCBFeHRyYW11cmFsPC93b3JrLXR5cGU+PHVybHM+PHJlbGF0ZWQtdXJscz48dXJsPmh0
dHA6Ly93d3cubmNiaS5ubG0ubmloLmdvdi9wdWJtZWQvMTcwMDA5NzI8L3VybD48L3JlbGF0ZWQt
dXJscz48L3VybHM+PGVsZWN0cm9uaWMtcmVzb3VyY2UtbnVtPjEwLjEyMTIvMDEud25sLjAwMDAy
MzczODUuODQwMzcuM2M8L2VsZWN0cm9uaWMtcmVzb3VyY2UtbnVtPjxsYW5ndWFnZT5lbmc8L2xh
bmd1YWdlPjwvcmVjb3JkPjwvQ2l0ZT48L0VuZE5vdGU+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PEVuZE5vdGU+PENpdGU+PEF1dGhvcj5DYXN0ZWxsYW5vczwvQXV0aG9yPjxZZWFyPjIwMDI8L1ll
YXI+PFJlY051bT4zMDU4PC9SZWNOdW0+PERpc3BsYXlUZXh0PihDYXN0ZWxsYW5vcyBldCBhbCAy
MDAyLCBTZW1ydWQtQ2xpa2VtYW4gZXQgYWwgMjAwNiwgU29iZWwgZXQgYWwgMjAxMCk8L0Rpc3Bs
YXlUZXh0PjxyZWNvcmQ+PHJlYy1udW1iZXI+MzA1ODwvcmVjLW51bWJlcj48Zm9yZWlnbi1rZXlz
PjxrZXkgYXBwPSJFTiIgZGItaWQ9ImZ2NXZ0dmFyMmRhZnRuZWVlOWE1YXNlMXdmOTAwMnAwYXBm
MCI+MzA1ODwva2V5PjwvZm9yZWlnbi1rZXlzPjxyZWYtdHlwZSBuYW1lPSJKb3VybmFsIEFydGlj
bGUiPjE3PC9yZWYtdHlwZT48Y29udHJpYnV0b3JzPjxhdXRob3JzPjxhdXRob3I+Q2FzdGVsbGFu
b3MsIEYuIFguPC9hdXRob3I+PGF1dGhvcj5MZWUsIFAuIFAuPC9hdXRob3I+PGF1dGhvcj5TaGFy
cCwgVy48L2F1dGhvcj48YXV0aG9yPkplZmZyaWVzLCBOLiBPLjwvYXV0aG9yPjxhdXRob3I+R3Jl
ZW5zdGVpbiwgRC4gSy48L2F1dGhvcj48YXV0aG9yPkNsYXNlbiwgTC4gUy48L2F1dGhvcj48YXV0
aG9yPkJsdW1lbnRoYWwsIEouIEQuPC9hdXRob3I+PGF1dGhvcj5KYW1lcywgUi4gUy48L2F1dGhv
cj48YXV0aG9yPkViZW5zLCBDLiBMLjwvYXV0aG9yPjxhdXRob3I+V2FsdGVyLCBKLiBNLjwvYXV0
aG9yPjxhdXRob3I+WmlqZGVuYm9zLCBBLjwvYXV0aG9yPjxhdXRob3I+RXZhbnMsIEEuIEMuPC9h
dXRob3I+PGF1dGhvcj5HaWVkZCwgSi4gTi48L2F1dGhvcj48YXV0aG9yPlJhcG9wb3J0LCBKLiBM
LjwvYXV0aG9yPjwvYXV0aG9ycz48L2NvbnRyaWJ1dG9ycz48YXV0aC1hZGRyZXNzPkNoaWxkIFBz
eWNoaWF0cnkgQnJhbmNoLCBOYXRpb25hbCBJbnN0aXR1dGUgb2YgTWVudGFsIEhlYWx0aCwgTmF0
aW9uYWwgSW5zdGl0dXRlcyBvZiBIZWFsdGgsIEJldGhlc2RhLCBNRCwgVVNBLiBmcmFuY2lzY28u
Y2FzdGVsbGFub3NAbWVkLm55dS5lZHU8L2F1dGgtYWRkcmVzcz48dGl0bGVzPjx0aXRsZT5EZXZl
bG9wbWVudGFsIHRyYWplY3RvcmllcyBvZiBicmFpbiB2b2x1bWUgYWJub3JtYWxpdGllcyBpbiBj
aGlsZHJlbiBhbmQgYWRvbGVzY2VudHMgd2l0aCBhdHRlbnRpb24tZGVmaWNpdC9oeXBlcmFjdGl2
aXR5IGRpc29yZGVyPC90aXRsZT48c2Vjb25kYXJ5LXRpdGxlPkpBTUE8L3NlY29uZGFyeS10aXRs
ZT48YWx0LXRpdGxlPkphbWE8L2FsdC10aXRsZT48L3RpdGxlcz48cGVyaW9kaWNhbD48ZnVsbC10
aXRsZT5KQU1BPC9mdWxsLXRpdGxlPjxhYmJyLTE+SkFNQSA6IHRoZSBqb3VybmFsIG9mIHRoZSBB
bWVyaWNhbiBNZWRpY2FsIEFzc29jaWF0aW9uPC9hYmJyLTE+PC9wZXJpb2RpY2FsPjxhbHQtcGVy
aW9kaWNhbD48ZnVsbC10aXRsZT5KQU1BPC9mdWxsLXRpdGxlPjxhYmJyLTE+SkFNQSA6IHRoZSBq
b3VybmFsIG9mIHRoZSBBbWVyaWNhbiBNZWRpY2FsIEFzc29jaWF0aW9uPC9hYmJyLTE+PC9hbHQt
cGVyaW9kaWNhbD48cGFnZXM+MTc0MC04PC9wYWdlcz48dm9sdW1lPjI4ODwvdm9sdW1lPjxudW1i
ZXI+MTQ8L251bWJlcj48ZWRpdGlvbj4yMDAyLzEwLzA5PC9lZGl0aW9uPjxrZXl3b3Jkcz48a2V5
d29yZD5BZG9sZXNjZW50PC9rZXl3b3JkPjxrZXl3b3JkPkF0dGVudGlvbiBEZWZpY2l0IERpc29y
ZGVyIHdpdGggSHlwZXJhY3Rpdml0eS9kcnVnIHRoZXJhcHkvKnBhdGhvbG9neTwva2V5d29yZD48
a2V5d29yZD5CcmFpbi9hYm5vcm1hbGl0aWVzLypwYXRob2xvZ3k8L2tleXdvcmQ+PGtleXdvcmQ+
Q2FzZS1Db250cm9sIFN0dWRpZXM8L2tleXdvcmQ+PGtleXdvcmQ+Q2VudHJhbCBOZXJ2b3VzIFN5
c3RlbSBTdGltdWxhbnRzL3RoZXJhcGV1dGljIHVzZTwva2V5d29yZD48a2V5d29yZD5DaGlsZDwv
a2V5d29yZD48a2V5d29yZD5GZW1hbGU8L2tleXdvcmQ+PGtleXdvcmQ+RnVuY3Rpb25hbCBMYXRl
cmFsaXR5PC9rZXl3b3JkPjxrZXl3b3JkPkh1bWFuczwva2V5d29yZD48a2V5d29yZD4qTWFnbmV0
aWMgUmVzb25hbmNlIEltYWdpbmc8L2tleXdvcmQ+PGtleXdvcmQ+TWFsZTwva2V5d29yZD48a2V5
d29yZD5TZXZlcml0eSBvZiBJbGxuZXNzIEluZGV4PC9rZXl3b3JkPjwva2V5d29yZHM+PGRhdGVz
Pjx5ZWFyPjIwMDI8L3llYXI+PHB1Yi1kYXRlcz48ZGF0ZT5PY3QgOTwvZGF0ZT48L3B1Yi1kYXRl
cz48L2RhdGVzPjxpc2JuPjAwOTgtNzQ4NCAoUHJpbnQpJiN4RDswMDk4LTc0ODQgKExpbmtpbmcp
PC9pc2JuPjxhY2Nlc3Npb24tbnVtPjEyMzY1OTU4PC9hY2Nlc3Npb24tbnVtPjx3b3JrLXR5cGU+
Q29tcGFyYXRpdmUgU3R1ZHkmI3hEO1Jlc2VhcmNoIFN1cHBvcnQsIFUuUy4gR292JmFwb3M7dCwg
UC5ILlMuPC93b3JrLXR5cGU+PHVybHM+PHJlbGF0ZWQtdXJscz48dXJsPmh0dHA6Ly93d3cubmNi
aS5ubG0ubmloLmdvdi9wdWJtZWQvMTIzNjU5NTg8L3VybD48L3JlbGF0ZWQtdXJscz48L3VybHM+
PGxhbmd1YWdlPmVuZzwvbGFuZ3VhZ2U+PC9yZWNvcmQ+PC9DaXRlPjxDaXRlPjxBdXRob3I+U29i
ZWw8L0F1dGhvcj48WWVhcj4yMDEwPC9ZZWFyPjxSZWNOdW0+MzA3MTwvUmVjTnVtPjxyZWNvcmQ+
PHJlYy1udW1iZXI+MzA3MTwvcmVjLW51bWJlcj48Zm9yZWlnbi1rZXlzPjxrZXkgYXBwPSJFTiIg
ZGItaWQ9ImZ2NXZ0dmFyMmRhZnRuZWVlOWE1YXNlMXdmOTAwMnAwYXBmMCI+MzA3MTwva2V5Pjwv
Zm9yZWlnbi1rZXlzPjxyZWYtdHlwZSBuYW1lPSJKb3VybmFsIEFydGljbGUiPjE3PC9yZWYtdHlw
ZT48Y29udHJpYnV0b3JzPjxhdXRob3JzPjxhdXRob3I+U29iZWwsIEwuIEouPC9hdXRob3I+PGF1
dGhvcj5CYW5zYWwsIFIuPC9hdXRob3I+PGF1dGhvcj5NYWlhLCBULiBWLjwvYXV0aG9yPjxhdXRo
b3I+U2FuY2hleiwgSi48L2F1dGhvcj48YXV0aG9yPk1henpvbmUsIEwuPC9hdXRob3I+PGF1dGhv
cj5EdXJraW4sIEsuPC9hdXRob3I+PGF1dGhvcj5MaXUsIEouPC9hdXRob3I+PGF1dGhvcj5IYW8s
IFguPC9hdXRob3I+PGF1dGhvcj5JdmFub3YsIEkuPC9hdXRob3I+PGF1dGhvcj5NaWxsZXIsIEEu
PC9hdXRob3I+PGF1dGhvcj5HcmVlbmhpbGwsIEwuIEwuPC9hdXRob3I+PGF1dGhvcj5QZXRlcnNv
biwgQi4gUy48L2F1dGhvcj48L2F1dGhvcnM+PC9jb250cmlidXRvcnM+PGF1dGgtYWRkcmVzcz5E
ZXBhcnRtZW50IG9mIFBzeWNoaWF0cnksIE5ldyBZb3JrIFN0YXRlIFBzeWNoaWF0cmljIEluc3Rp
dHV0ZSBhbmQgdGhlIENvbGxlZ2Ugb2YgUGh5c2ljaWFucyBhbmQgU3VyZ2VvbnMsIENvbHVtYmlh
IFVuaXZlcnNpdHksIDEwNTEgUml2ZXJzaWRlIERyaXZlLCBOZXcgWW9yaywgTlkgMTAwMzIsIFVT
QS48L2F1dGgtYWRkcmVzcz48dGl0bGVzPjx0aXRsZT5CYXNhbCBnYW5nbGlhIHN1cmZhY2UgbW9y
cGhvbG9neSBhbmQgdGhlIGVmZmVjdHMgb2Ygc3RpbXVsYW50IG1lZGljYXRpb25zIGluIHlvdXRo
IHdpdGggYXR0ZW50aW9uIGRlZmljaXQgaHlwZXJhY3Rpdml0eSBkaXNvcmRlcjwvdGl0bGU+PHNl
Y29uZGFyeS10aXRsZT5BbSBKIFBzeWNoaWF0cnk8L3NlY29uZGFyeS10aXRsZT48YWx0LXRpdGxl
PlRoZSBBbWVyaWNhbiBqb3VybmFsIG9mIHBzeWNoaWF0cnk8L2FsdC10aXRsZT48L3RpdGxlcz48
cGVyaW9kaWNhbD48ZnVsbC10aXRsZT5BbSBKIFBzeWNoaWF0cnk8L2Z1bGwtdGl0bGU+PGFiYnIt
MT5UaGUgQW1lcmljYW4gam91cm5hbCBvZiBwc3ljaGlhdHJ5PC9hYmJyLTE+PC9wZXJpb2RpY2Fs
PjxhbHQtcGVyaW9kaWNhbD48ZnVsbC10aXRsZT5BbSBKIFBzeWNoaWF0cnk8L2Z1bGwtdGl0bGU+
PGFiYnItMT5UaGUgQW1lcmljYW4gam91cm5hbCBvZiBwc3ljaGlhdHJ5PC9hYmJyLTE+PC9hbHQt
cGVyaW9kaWNhbD48cGFnZXM+OTc3LTg2PC9wYWdlcz48dm9sdW1lPjE2Nzwvdm9sdW1lPjxudW1i
ZXI+ODwvbnVtYmVyPjxlZGl0aW9uPjIwMTAvMDcvMDM8L2VkaXRpb24+PGtleXdvcmRzPjxrZXl3
b3JkPkFkb2xlc2NlbnQ8L2tleXdvcmQ+PGtleXdvcmQ+QXR0ZW50aW9uIERlZmljaXQgRGlzb3Jk
ZXIgd2l0aCBIeXBlcmFjdGl2aXR5L2RpYWdub3Npcy8qZHJ1ZyB0aGVyYXB5LypwYXRob2xvZ3k8
L2tleXdvcmQ+PGtleXdvcmQ+QmFzYWwgR2FuZ2xpYS8qZHJ1ZyBlZmZlY3RzLypwYXRob2xvZ3k8
L2tleXdvcmQ+PGtleXdvcmQ+Q2F1ZGF0ZSBOdWNsZXVzL2RydWcgZWZmZWN0cy9wYXRob2xvZ3k8
L2tleXdvcmQ+PGtleXdvcmQ+Q2VudHJhbCBOZXJ2b3VzIFN5c3RlbSBTdGltdWxhbnRzL3BoYXJt
YWNvbG9neS8qdGhlcmFwZXV0aWMgdXNlPC9rZXl3b3JkPjxrZXl3b3JkPkNoaWxkPC9rZXl3b3Jk
PjxrZXl3b3JkPkZlbWFsZTwva2V5d29yZD48a2V5d29yZD5HbG9idXMgUGFsbGlkdXMvZHJ1ZyBl
ZmZlY3RzL3BhdGhvbG9neTwva2V5d29yZD48a2V5d29yZD5IdW1hbnM8L2tleXdvcmQ+PGtleXdv
cmQ+TG9uZ2l0dWRpbmFsIFN0dWRpZXM8L2tleXdvcmQ+PGtleXdvcmQ+TWFnbmV0aWMgUmVzb25h
bmNlIEltYWdpbmc8L2tleXdvcmQ+PGtleXdvcmQ+TWFsZTwva2V5d29yZD48a2V5d29yZD5OZXVy
YWwgUGF0aHdheXMvZHJ1ZyBlZmZlY3RzL3BhdGhvbG9neTwva2V5d29yZD48a2V5d29yZD5QdXRh
bWVuL2RydWcgZWZmZWN0cy9wYXRob2xvZ3k8L2tleXdvcmQ+PGtleXdvcmQ+U2V2ZXJpdHkgb2Yg
SWxsbmVzcyBJbmRleDwva2V5d29yZD48L2tleXdvcmRzPjxkYXRlcz48eWVhcj4yMDEwPC95ZWFy
PjxwdWItZGF0ZXM+PGRhdGU+QXVnPC9kYXRlPjwvcHViLWRhdGVzPjwvZGF0ZXM+PGlzYm4+MTUz
NS03MjI4IChFbGVjdHJvbmljKSYjeEQ7MDAwMi05NTNYIChMaW5raW5nKTwvaXNibj48YWNjZXNz
aW9uLW51bT4yMDU5NTQxNDwvYWNjZXNzaW9uLW51bT48d29yay10eXBlPkNvbXBhcmF0aXZlIFN0
dWR5JiN4RDtSZXNlYXJjaCBTdXBwb3J0LCBOLkkuSC4sIEV4dHJhbXVyYWwmI3hEO1Jlc2VhcmNo
IFN1cHBvcnQsIE5vbi1VLlMuIEdvdiZhcG9zO3Q8L3dvcmstdHlwZT48dXJscz48cmVsYXRlZC11
cmxzPjx1cmw+aHR0cDovL3d3dy5uY2JpLm5sbS5uaWguZ292L3B1Ym1lZC8yMDU5NTQxNDwvdXJs
PjwvcmVsYXRlZC11cmxzPjwvdXJscz48Y3VzdG9tMj40MjU0NzY5PC9jdXN0b20yPjxlbGVjdHJv
bmljLXJlc291cmNlLW51bT4xMC4xMTc2L2FwcGkuYWpwLjIwMTAuMDkwOTEyNTk8L2VsZWN0cm9u
aWMtcmVzb3VyY2UtbnVtPjxsYW5ndWFnZT5lbmc8L2xhbmd1YWdlPjwvcmVjb3JkPjwvQ2l0ZT48
Q2l0ZT48QXV0aG9yPlNlbXJ1ZC1DbGlrZW1hbjwvQXV0aG9yPjxZZWFyPjIwMDY8L1llYXI+PFJl
Y051bT4xNzcwPC9SZWNOdW0+PHJlY29yZD48cmVjLW51bWJlcj4xNzcwPC9yZWMtbnVtYmVyPjxm
b3JlaWduLWtleXM+PGtleSBhcHA9IkVOIiBkYi1pZD0iZnY1dnR2YXIyZGFmdG5lZWU5YTVhc2Ux
d2Y5MDAycDBhcGYwIj4xNzcwPC9rZXk+PC9mb3JlaWduLWtleXM+PHJlZi10eXBlIG5hbWU9Ikpv
dXJuYWwgQXJ0aWNsZSI+MTc8L3JlZi10eXBlPjxjb250cmlidXRvcnM+PGF1dGhvcnM+PGF1dGhv
cj5TZW1ydWQtQ2xpa2VtYW4sIE0uPC9hdXRob3I+PGF1dGhvcj5QbGlzemthLCBTLiBSLjwvYXV0
aG9yPjxhdXRob3I+TGFuY2FzdGVyLCBKLjwvYXV0aG9yPjxhdXRob3I+TGlvdHRpLCBNLjwvYXV0
aG9yPjwvYXV0aG9ycz48L2NvbnRyaWJ1dG9ycz48YXV0aC1hZGRyZXNzPkRlcGFydG1lbnQgb2Yg
RWR1Y2F0aW9uYWwgUHN5Y2hvbG9neSwgVW5pdmVyc2l0eSBvZiBUZXhhcyBIZWFsdGggU2NpZW5j
ZSBDZW50ZXIgYXQgQXVzdGluLCBVU0EuIHBlZy5zZW1ydWRAbWFpbC51dGV4YXMuZWR1IFtjb3Jy
ZWN0ZWRdPC9hdXRoLWFkZHJlc3M+PHRpdGxlcz48dGl0bGU+Vm9sdW1ldHJpYyBNUkkgZGlmZmVy
ZW5jZXMgaW4gdHJlYXRtZW50LW5haXZlIHZzIGNocm9uaWNhbGx5IHRyZWF0ZWQgY2hpbGRyZW4g
d2l0aCBBREhEPC90aXRsZT48c2Vjb25kYXJ5LXRpdGxlPk5ldXJvbG9neTwvc2Vjb25kYXJ5LXRp
dGxlPjxhbHQtdGl0bGU+TmV1cm9sb2d5PC9hbHQtdGl0bGU+PC90aXRsZXM+PHBlcmlvZGljYWw+
PGZ1bGwtdGl0bGU+TmV1cm9sb2d5PC9mdWxsLXRpdGxlPjxhYmJyLTE+TmV1cm9sb2d5PC9hYmJy
LTE+PC9wZXJpb2RpY2FsPjxhbHQtcGVyaW9kaWNhbD48ZnVsbC10aXRsZT5OZXVyb2xvZ3k8L2Z1
bGwtdGl0bGU+PGFiYnItMT5OZXVyb2xvZ3k8L2FiYnItMT48L2FsdC1wZXJpb2RpY2FsPjxwYWdl
cz4xMDIzLTc8L3BhZ2VzPjx2b2x1bWU+Njc8L3ZvbHVtZT48bnVtYmVyPjY8L251bWJlcj48ZWRp
dGlvbj4yMDA2LzA5LzI3PC9lZGl0aW9uPjxrZXl3b3Jkcz48a2V5d29yZD5BZG9sZXNjZW50PC9r
ZXl3b3JkPjxrZXl3b3JkPkF0dGVudGlvbiBEZWZpY2l0IERpc29yZGVyIHdpdGggSHlwZXJhY3Rp
dml0eS8qZHJ1Zzwva2V5d29yZD48a2V5d29yZD50aGVyYXB5LypwYXRob2xvZ3kvcGh5c2lvcGF0
aG9sb2d5PC9rZXl3b3JkPjxrZXl3b3JkPkJyYWluLypwYXRob2xvZ3k8L2tleXdvcmQ+PGtleXdv
cmQ+QnJhaW4gTWFwcGluZzwva2V5d29yZD48a2V5d29yZD5DYXNlLUNvbnRyb2wgU3R1ZGllczwv
a2V5d29yZD48a2V5d29yZD5DZW50cmFsIE5lcnZvdXMgU3lzdGVtIFN0aW11bGFudHMvKnRoZXJh
cGV1dGljIHVzZTwva2V5d29yZD48a2V5d29yZD5DaGlsZDwva2V5d29yZD48a2V5d29yZD5EaXNh
YmlsaXR5IEV2YWx1YXRpb248L2tleXdvcmQ+PGtleXdvcmQ+RmVtYWxlPC9rZXl3b3JkPjxrZXl3
b3JkPkZvbGxvdy1VcCBTdHVkaWVzPC9rZXl3b3JkPjxrZXl3b3JkPkZ1bmN0aW9uYWwgTGF0ZXJh
bGl0eTwva2V5d29yZD48a2V5d29yZD5IdW1hbnM8L2tleXdvcmQ+PGtleXdvcmQ+Kk1hZ25ldGlj
IFJlc29uYW5jZSBJbWFnaW5nPC9rZXl3b3JkPjxrZXl3b3JkPk1hbGU8L2tleXdvcmQ+PGtleXdv
cmQ+UmVncmVzc2lvbiBBbmFseXNpczwva2V5d29yZD48L2tleXdvcmRzPjxkYXRlcz48eWVhcj4y
MDA2PC95ZWFyPjxwdWItZGF0ZXM+PGRhdGU+U2VwIDI2PC9kYXRlPjwvcHViLWRhdGVzPjwvZGF0
ZXM+PGlzYm4+MTUyNi02MzJYIChFbGVjdHJvbmljKSYjeEQ7MDAyOC0zODc4IChMaW5raW5nKTwv
aXNibj48YWNjZXNzaW9uLW51bT4xNzAwMDk3MjwvYWNjZXNzaW9uLW51bT48d29yay10eXBlPkNs
aW5pY2FsIFRyaWFsJiN4RDtDb21wYXJhdGl2ZSBTdHVkeSYjeEQ7UmVzZWFyY2ggU3VwcG9ydCwg
Ti5JLkguLCBFeHRyYW11cmFsPC93b3JrLXR5cGU+PHVybHM+PHJlbGF0ZWQtdXJscz48dXJsPmh0
dHA6Ly93d3cubmNiaS5ubG0ubmloLmdvdi9wdWJtZWQvMTcwMDA5NzI8L3VybD48L3JlbGF0ZWQt
dXJscz48L3VybHM+PGVsZWN0cm9uaWMtcmVzb3VyY2UtbnVtPjEwLjEyMTIvMDEud25sLjAwMDAy
MzczODUuODQwMzcuM2M8L2VsZWN0cm9uaWMtcmVzb3VyY2UtbnVtPjxsYW5ndWFnZT5lbmc8L2xh
bmd1YWdlPjwvcmVjb3JkPjwvQ2l0ZT48L0VuZE5vdGU+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(Castellanos et al 2002, Semrud-Clikeman et al 2006, Sobel et al 2010)</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However, </w:t>
      </w:r>
      <w:r w:rsidR="003464F1" w:rsidRPr="003604A7">
        <w:rPr>
          <w:rFonts w:cstheme="minorHAnsi"/>
          <w:color w:val="000000" w:themeColor="text1"/>
          <w:lang w:val="en-US"/>
        </w:rPr>
        <w:t xml:space="preserve">fewer basal ganglia </w:t>
      </w:r>
      <w:r w:rsidR="00531B56" w:rsidRPr="003604A7">
        <w:rPr>
          <w:rFonts w:cstheme="minorHAnsi"/>
          <w:color w:val="000000" w:themeColor="text1"/>
          <w:lang w:val="en-US"/>
        </w:rPr>
        <w:t xml:space="preserve">morphological </w:t>
      </w:r>
      <w:r w:rsidR="003464F1" w:rsidRPr="003604A7">
        <w:rPr>
          <w:rFonts w:cstheme="minorHAnsi"/>
          <w:color w:val="000000" w:themeColor="text1"/>
          <w:lang w:val="en-US"/>
        </w:rPr>
        <w:t xml:space="preserve">alterations </w:t>
      </w:r>
      <w:r w:rsidR="00531B56" w:rsidRPr="003604A7">
        <w:rPr>
          <w:rFonts w:cstheme="minorHAnsi"/>
          <w:color w:val="000000" w:themeColor="text1"/>
          <w:lang w:val="en-US"/>
        </w:rPr>
        <w:t xml:space="preserve">were observed </w:t>
      </w:r>
      <w:r w:rsidR="003464F1" w:rsidRPr="003604A7">
        <w:rPr>
          <w:rFonts w:cstheme="minorHAnsi"/>
          <w:color w:val="000000" w:themeColor="text1"/>
          <w:lang w:val="en-US"/>
        </w:rPr>
        <w:t>in medicated as compared to</w:t>
      </w:r>
      <w:r w:rsidR="00EF6EDF" w:rsidRPr="003604A7">
        <w:rPr>
          <w:rFonts w:cstheme="minorHAnsi"/>
          <w:color w:val="000000" w:themeColor="text1"/>
          <w:lang w:val="en-US"/>
        </w:rPr>
        <w:t xml:space="preserve"> </w:t>
      </w:r>
      <w:r w:rsidR="003464F1" w:rsidRPr="003604A7">
        <w:rPr>
          <w:rFonts w:cstheme="minorHAnsi"/>
          <w:color w:val="000000" w:themeColor="text1"/>
          <w:lang w:val="en-US"/>
        </w:rPr>
        <w:t>unmedicated</w:t>
      </w:r>
      <w:r w:rsidR="00EF6EDF" w:rsidRPr="003604A7">
        <w:rPr>
          <w:rFonts w:cstheme="minorHAnsi"/>
          <w:color w:val="000000" w:themeColor="text1"/>
          <w:lang w:val="en-US"/>
        </w:rPr>
        <w:t xml:space="preserve"> children</w:t>
      </w:r>
      <w:r w:rsidR="003464F1" w:rsidRPr="003604A7">
        <w:rPr>
          <w:rFonts w:cstheme="minorHAnsi"/>
          <w:color w:val="000000" w:themeColor="text1"/>
          <w:lang w:val="en-US"/>
        </w:rPr>
        <w:t xml:space="preserve"> </w:t>
      </w:r>
      <w:r w:rsidR="00EF6EDF" w:rsidRPr="003604A7">
        <w:rPr>
          <w:rFonts w:cstheme="minorHAnsi"/>
          <w:color w:val="000000" w:themeColor="text1"/>
          <w:lang w:val="en-US"/>
        </w:rPr>
        <w:fldChar w:fldCharType="begin">
          <w:fldData xml:space="preserve">PEVuZE5vdGU+PENpdGU+PEF1dGhvcj5Tb2JlbDwvQXV0aG9yPjxZZWFyPjIwMTA8L1llYXI+PFJl
Y051bT4zMDcxPC9SZWNOdW0+PERpc3BsYXlUZXh0PihTb2JlbCBldCBhbCAyMDEwKTwvRGlzcGxh
eVRleHQ+PHJlY29yZD48cmVjLW51bWJlcj4zMDcxPC9yZWMtbnVtYmVyPjxmb3JlaWduLWtleXM+
PGtleSBhcHA9IkVOIiBkYi1pZD0iZnY1dnR2YXIyZGFmdG5lZWU5YTVhc2Uxd2Y5MDAycDBhcGYw
Ij4zMDcxPC9rZXk+PC9mb3JlaWduLWtleXM+PHJlZi10eXBlIG5hbWU9IkpvdXJuYWwgQXJ0aWNs
ZSI+MTc8L3JlZi10eXBlPjxjb250cmlidXRvcnM+PGF1dGhvcnM+PGF1dGhvcj5Tb2JlbCwgTC4g
Si48L2F1dGhvcj48YXV0aG9yPkJhbnNhbCwgUi48L2F1dGhvcj48YXV0aG9yPk1haWEsIFQuIFYu
PC9hdXRob3I+PGF1dGhvcj5TYW5jaGV6LCBKLjwvYXV0aG9yPjxhdXRob3I+TWF6em9uZSwgTC48
L2F1dGhvcj48YXV0aG9yPkR1cmtpbiwgSy48L2F1dGhvcj48YXV0aG9yPkxpdSwgSi48L2F1dGhv
cj48YXV0aG9yPkhhbywgWC48L2F1dGhvcj48YXV0aG9yPkl2YW5vdiwgSS48L2F1dGhvcj48YXV0
aG9yPk1pbGxlciwgQS48L2F1dGhvcj48YXV0aG9yPkdyZWVuaGlsbCwgTC4gTC48L2F1dGhvcj48
YXV0aG9yPlBldGVyc29uLCBCLiBTLjwvYXV0aG9yPjwvYXV0aG9ycz48L2NvbnRyaWJ1dG9ycz48
YXV0aC1hZGRyZXNzPkRlcGFydG1lbnQgb2YgUHN5Y2hpYXRyeSwgTmV3IFlvcmsgU3RhdGUgUHN5
Y2hpYXRyaWMgSW5zdGl0dXRlIGFuZCB0aGUgQ29sbGVnZSBvZiBQaHlzaWNpYW5zIGFuZCBTdXJn
ZW9ucywgQ29sdW1iaWEgVW5pdmVyc2l0eSwgMTA1MSBSaXZlcnNpZGUgRHJpdmUsIE5ldyBZb3Jr
LCBOWSAxMDAzMiwgVVNBLjwvYXV0aC1hZGRyZXNzPjx0aXRsZXM+PHRpdGxlPkJhc2FsIGdhbmds
aWEgc3VyZmFjZSBtb3JwaG9sb2d5IGFuZCB0aGUgZWZmZWN0cyBvZiBzdGltdWxhbnQgbWVkaWNh
dGlvbnMgaW4geW91dGggd2l0aCBhdHRlbnRpb24gZGVmaWNpdCBoeXBlcmFjdGl2aXR5IGRpc29y
ZGVyPC90aXRsZT48c2Vjb25kYXJ5LXRpdGxlPkFtIEogUHN5Y2hpYXRyeTwvc2Vjb25kYXJ5LXRp
dGxlPjxhbHQtdGl0bGU+VGhlIEFtZXJpY2FuIGpvdXJuYWwgb2YgcHN5Y2hpYXRyeTwvYWx0LXRp
dGxlPjwvdGl0bGVzPjxwZXJpb2RpY2FsPjxmdWxsLXRpdGxlPkFtIEogUHN5Y2hpYXRyeTwvZnVs
bC10aXRsZT48YWJici0xPlRoZSBBbWVyaWNhbiBqb3VybmFsIG9mIHBzeWNoaWF0cnk8L2FiYnIt
MT48L3BlcmlvZGljYWw+PGFsdC1wZXJpb2RpY2FsPjxmdWxsLXRpdGxlPkFtIEogUHN5Y2hpYXRy
eTwvZnVsbC10aXRsZT48YWJici0xPlRoZSBBbWVyaWNhbiBqb3VybmFsIG9mIHBzeWNoaWF0cnk8
L2FiYnItMT48L2FsdC1wZXJpb2RpY2FsPjxwYWdlcz45NzctODY8L3BhZ2VzPjx2b2x1bWU+MTY3
PC92b2x1bWU+PG51bWJlcj44PC9udW1iZXI+PGVkaXRpb24+MjAxMC8wNy8wMzwvZWRpdGlvbj48
a2V5d29yZHM+PGtleXdvcmQ+QWRvbGVzY2VudDwva2V5d29yZD48a2V5d29yZD5BdHRlbnRpb24g
RGVmaWNpdCBEaXNvcmRlciB3aXRoIEh5cGVyYWN0aXZpdHkvZGlhZ25vc2lzLypkcnVnIHRoZXJh
cHkvKnBhdGhvbG9neTwva2V5d29yZD48a2V5d29yZD5CYXNhbCBHYW5nbGlhLypkcnVnIGVmZmVj
dHMvKnBhdGhvbG9neTwva2V5d29yZD48a2V5d29yZD5DYXVkYXRlIE51Y2xldXMvZHJ1ZyBlZmZl
Y3RzL3BhdGhvbG9neTwva2V5d29yZD48a2V5d29yZD5DZW50cmFsIE5lcnZvdXMgU3lzdGVtIFN0
aW11bGFudHMvcGhhcm1hY29sb2d5Lyp0aGVyYXBldXRpYyB1c2U8L2tleXdvcmQ+PGtleXdvcmQ+
Q2hpbGQ8L2tleXdvcmQ+PGtleXdvcmQ+RmVtYWxlPC9rZXl3b3JkPjxrZXl3b3JkPkdsb2J1cyBQ
YWxsaWR1cy9kcnVnIGVmZmVjdHMvcGF0aG9sb2d5PC9rZXl3b3JkPjxrZXl3b3JkPkh1bWFuczwv
a2V5d29yZD48a2V5d29yZD5Mb25naXR1ZGluYWwgU3R1ZGllczwva2V5d29yZD48a2V5d29yZD5N
YWduZXRpYyBSZXNvbmFuY2UgSW1hZ2luZzwva2V5d29yZD48a2V5d29yZD5NYWxlPC9rZXl3b3Jk
PjxrZXl3b3JkPk5ldXJhbCBQYXRod2F5cy9kcnVnIGVmZmVjdHMvcGF0aG9sb2d5PC9rZXl3b3Jk
PjxrZXl3b3JkPlB1dGFtZW4vZHJ1ZyBlZmZlY3RzL3BhdGhvbG9neTwva2V5d29yZD48a2V5d29y
ZD5TZXZlcml0eSBvZiBJbGxuZXNzIEluZGV4PC9rZXl3b3JkPjwva2V5d29yZHM+PGRhdGVzPjx5
ZWFyPjIwMTA8L3llYXI+PHB1Yi1kYXRlcz48ZGF0ZT5BdWc8L2RhdGU+PC9wdWItZGF0ZXM+PC9k
YXRlcz48aXNibj4xNTM1LTcyMjggKEVsZWN0cm9uaWMpJiN4RDswMDAyLTk1M1ggKExpbmtpbmcp
PC9pc2JuPjxhY2Nlc3Npb24tbnVtPjIwNTk1NDE0PC9hY2Nlc3Npb24tbnVtPjx3b3JrLXR5cGU+
Q29tcGFyYXRpdmUgU3R1ZHkmI3hEO1Jlc2VhcmNoIFN1cHBvcnQsIE4uSS5ILiwgRXh0cmFtdXJh
bCYjeEQ7UmVzZWFyY2ggU3VwcG9ydCwgTm9uLVUuUy4gR292JmFwb3M7dDwvd29yay10eXBlPjx1
cmxzPjxyZWxhdGVkLXVybHM+PHVybD5odHRwOi8vd3d3Lm5jYmkubmxtLm5paC5nb3YvcHVibWVk
LzIwNTk1NDE0PC91cmw+PC9yZWxhdGVkLXVybHM+PC91cmxzPjxjdXN0b20yPjQyNTQ3Njk8L2N1
c3RvbTI+PGVsZWN0cm9uaWMtcmVzb3VyY2UtbnVtPjEwLjExNzYvYXBwaS5hanAuMjAxMC4wOTA5
MTI1OTwvZWxlY3Ryb25pYy1yZXNvdXJjZS1udW0+PGxhbmd1YWdlPmVuZzwvbGFuZ3VhZ2U+PC9y
ZWNvcmQ+PC9DaXRlPjwvRW5kTm90ZT4A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PEVuZE5vdGU+PENpdGU+PEF1dGhvcj5Tb2JlbDwvQXV0aG9yPjxZZWFyPjIwMTA8L1llYXI+PFJl
Y051bT4zMDcxPC9SZWNOdW0+PERpc3BsYXlUZXh0PihTb2JlbCBldCBhbCAyMDEwKTwvRGlzcGxh
eVRleHQ+PHJlY29yZD48cmVjLW51bWJlcj4zMDcxPC9yZWMtbnVtYmVyPjxmb3JlaWduLWtleXM+
PGtleSBhcHA9IkVOIiBkYi1pZD0iZnY1dnR2YXIyZGFmdG5lZWU5YTVhc2Uxd2Y5MDAycDBhcGYw
Ij4zMDcxPC9rZXk+PC9mb3JlaWduLWtleXM+PHJlZi10eXBlIG5hbWU9IkpvdXJuYWwgQXJ0aWNs
ZSI+MTc8L3JlZi10eXBlPjxjb250cmlidXRvcnM+PGF1dGhvcnM+PGF1dGhvcj5Tb2JlbCwgTC4g
Si48L2F1dGhvcj48YXV0aG9yPkJhbnNhbCwgUi48L2F1dGhvcj48YXV0aG9yPk1haWEsIFQuIFYu
PC9hdXRob3I+PGF1dGhvcj5TYW5jaGV6LCBKLjwvYXV0aG9yPjxhdXRob3I+TWF6em9uZSwgTC48
L2F1dGhvcj48YXV0aG9yPkR1cmtpbiwgSy48L2F1dGhvcj48YXV0aG9yPkxpdSwgSi48L2F1dGhv
cj48YXV0aG9yPkhhbywgWC48L2F1dGhvcj48YXV0aG9yPkl2YW5vdiwgSS48L2F1dGhvcj48YXV0
aG9yPk1pbGxlciwgQS48L2F1dGhvcj48YXV0aG9yPkdyZWVuaGlsbCwgTC4gTC48L2F1dGhvcj48
YXV0aG9yPlBldGVyc29uLCBCLiBTLjwvYXV0aG9yPjwvYXV0aG9ycz48L2NvbnRyaWJ1dG9ycz48
YXV0aC1hZGRyZXNzPkRlcGFydG1lbnQgb2YgUHN5Y2hpYXRyeSwgTmV3IFlvcmsgU3RhdGUgUHN5
Y2hpYXRyaWMgSW5zdGl0dXRlIGFuZCB0aGUgQ29sbGVnZSBvZiBQaHlzaWNpYW5zIGFuZCBTdXJn
ZW9ucywgQ29sdW1iaWEgVW5pdmVyc2l0eSwgMTA1MSBSaXZlcnNpZGUgRHJpdmUsIE5ldyBZb3Jr
LCBOWSAxMDAzMiwgVVNBLjwvYXV0aC1hZGRyZXNzPjx0aXRsZXM+PHRpdGxlPkJhc2FsIGdhbmds
aWEgc3VyZmFjZSBtb3JwaG9sb2d5IGFuZCB0aGUgZWZmZWN0cyBvZiBzdGltdWxhbnQgbWVkaWNh
dGlvbnMgaW4geW91dGggd2l0aCBhdHRlbnRpb24gZGVmaWNpdCBoeXBlcmFjdGl2aXR5IGRpc29y
ZGVyPC90aXRsZT48c2Vjb25kYXJ5LXRpdGxlPkFtIEogUHN5Y2hpYXRyeTwvc2Vjb25kYXJ5LXRp
dGxlPjxhbHQtdGl0bGU+VGhlIEFtZXJpY2FuIGpvdXJuYWwgb2YgcHN5Y2hpYXRyeTwvYWx0LXRp
dGxlPjwvdGl0bGVzPjxwZXJpb2RpY2FsPjxmdWxsLXRpdGxlPkFtIEogUHN5Y2hpYXRyeTwvZnVs
bC10aXRsZT48YWJici0xPlRoZSBBbWVyaWNhbiBqb3VybmFsIG9mIHBzeWNoaWF0cnk8L2FiYnIt
MT48L3BlcmlvZGljYWw+PGFsdC1wZXJpb2RpY2FsPjxmdWxsLXRpdGxlPkFtIEogUHN5Y2hpYXRy
eTwvZnVsbC10aXRsZT48YWJici0xPlRoZSBBbWVyaWNhbiBqb3VybmFsIG9mIHBzeWNoaWF0cnk8
L2FiYnItMT48L2FsdC1wZXJpb2RpY2FsPjxwYWdlcz45NzctODY8L3BhZ2VzPjx2b2x1bWU+MTY3
PC92b2x1bWU+PG51bWJlcj44PC9udW1iZXI+PGVkaXRpb24+MjAxMC8wNy8wMzwvZWRpdGlvbj48
a2V5d29yZHM+PGtleXdvcmQ+QWRvbGVzY2VudDwva2V5d29yZD48a2V5d29yZD5BdHRlbnRpb24g
RGVmaWNpdCBEaXNvcmRlciB3aXRoIEh5cGVyYWN0aXZpdHkvZGlhZ25vc2lzLypkcnVnIHRoZXJh
cHkvKnBhdGhvbG9neTwva2V5d29yZD48a2V5d29yZD5CYXNhbCBHYW5nbGlhLypkcnVnIGVmZmVj
dHMvKnBhdGhvbG9neTwva2V5d29yZD48a2V5d29yZD5DYXVkYXRlIE51Y2xldXMvZHJ1ZyBlZmZl
Y3RzL3BhdGhvbG9neTwva2V5d29yZD48a2V5d29yZD5DZW50cmFsIE5lcnZvdXMgU3lzdGVtIFN0
aW11bGFudHMvcGhhcm1hY29sb2d5Lyp0aGVyYXBldXRpYyB1c2U8L2tleXdvcmQ+PGtleXdvcmQ+
Q2hpbGQ8L2tleXdvcmQ+PGtleXdvcmQ+RmVtYWxlPC9rZXl3b3JkPjxrZXl3b3JkPkdsb2J1cyBQ
YWxsaWR1cy9kcnVnIGVmZmVjdHMvcGF0aG9sb2d5PC9rZXl3b3JkPjxrZXl3b3JkPkh1bWFuczwv
a2V5d29yZD48a2V5d29yZD5Mb25naXR1ZGluYWwgU3R1ZGllczwva2V5d29yZD48a2V5d29yZD5N
YWduZXRpYyBSZXNvbmFuY2UgSW1hZ2luZzwva2V5d29yZD48a2V5d29yZD5NYWxlPC9rZXl3b3Jk
PjxrZXl3b3JkPk5ldXJhbCBQYXRod2F5cy9kcnVnIGVmZmVjdHMvcGF0aG9sb2d5PC9rZXl3b3Jk
PjxrZXl3b3JkPlB1dGFtZW4vZHJ1ZyBlZmZlY3RzL3BhdGhvbG9neTwva2V5d29yZD48a2V5d29y
ZD5TZXZlcml0eSBvZiBJbGxuZXNzIEluZGV4PC9rZXl3b3JkPjwva2V5d29yZHM+PGRhdGVzPjx5
ZWFyPjIwMTA8L3llYXI+PHB1Yi1kYXRlcz48ZGF0ZT5BdWc8L2RhdGU+PC9wdWItZGF0ZXM+PC9k
YXRlcz48aXNibj4xNTM1LTcyMjggKEVsZWN0cm9uaWMpJiN4RDswMDAyLTk1M1ggKExpbmtpbmcp
PC9pc2JuPjxhY2Nlc3Npb24tbnVtPjIwNTk1NDE0PC9hY2Nlc3Npb24tbnVtPjx3b3JrLXR5cGU+
Q29tcGFyYXRpdmUgU3R1ZHkmI3hEO1Jlc2VhcmNoIFN1cHBvcnQsIE4uSS5ILiwgRXh0cmFtdXJh
bCYjeEQ7UmVzZWFyY2ggU3VwcG9ydCwgTm9uLVUuUy4gR292JmFwb3M7dDwvd29yay10eXBlPjx1
cmxzPjxyZWxhdGVkLXVybHM+PHVybD5odHRwOi8vd3d3Lm5jYmkubmxtLm5paC5nb3YvcHVibWVk
LzIwNTk1NDE0PC91cmw+PC9yZWxhdGVkLXVybHM+PC91cmxzPjxjdXN0b20yPjQyNTQ3Njk8L2N1
c3RvbTI+PGVsZWN0cm9uaWMtcmVzb3VyY2UtbnVtPjEwLjExNzYvYXBwaS5hanAuMjAxMC4wOTA5
MTI1OTwvZWxlY3Ryb25pYy1yZXNvdXJjZS1udW0+PGxhbmd1YWdlPmVuZzwvbGFuZ3VhZ2U+PC9y
ZWNvcmQ+PC9DaXRlPjwvRW5kTm90ZT4A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(Sobel et al 2010)</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Similarly, a positive association was </w:t>
      </w:r>
      <w:r w:rsidR="00531B56" w:rsidRPr="003604A7">
        <w:rPr>
          <w:rFonts w:cstheme="minorHAnsi"/>
          <w:color w:val="000000" w:themeColor="text1"/>
          <w:lang w:val="en-US"/>
        </w:rPr>
        <w:t>reported</w:t>
      </w:r>
      <w:r w:rsidR="00EF6EDF" w:rsidRPr="003604A7">
        <w:rPr>
          <w:rFonts w:cstheme="minorHAnsi"/>
          <w:color w:val="000000" w:themeColor="text1"/>
          <w:lang w:val="en-US"/>
        </w:rPr>
        <w:t xml:space="preserve"> between the duration of stimulant treatment and the volume of the left nucleus accumbens</w:t>
      </w:r>
      <w:r w:rsidR="003464F1" w:rsidRPr="003604A7">
        <w:rPr>
          <w:rFonts w:cstheme="minorHAnsi"/>
          <w:color w:val="000000" w:themeColor="text1"/>
          <w:lang w:val="en-US"/>
        </w:rPr>
        <w:t xml:space="preserve"> </w:t>
      </w:r>
      <w:r w:rsidR="00EF6EDF" w:rsidRPr="003604A7">
        <w:rPr>
          <w:rFonts w:cstheme="minorHAnsi"/>
          <w:color w:val="000000" w:themeColor="text1"/>
          <w:lang w:val="en-US"/>
        </w:rPr>
        <w:fldChar w:fldCharType="begin">
          <w:fldData xml:space="preserve">PEVuZE5vdGU+PENpdGU+PEF1dGhvcj5WaWxsZW1vbnRlaXg8L0F1dGhvcj48WWVhcj4yMDE1PC9Z
ZWFyPjxSZWNOdW0+MTI1PC9SZWNOdW0+PERpc3BsYXlUZXh0PihWaWxsZW1vbnRlaXggZXQgYWwg
MjAxNSk8L0Rpc3BsYXlUZXh0PjxyZWNvcmQ+PHJlYy1udW1iZXI+MTI1PC9yZWMtbnVtYmVyPjxm
b3JlaWduLWtleXM+PGtleSBhcHA9IkVOIiBkYi1pZD0ieHc5djAwMjViOTJkdGxlcHIyYXY1dzl1
MGQyMHJ4dDVmdjBhIiB0aW1lc3RhbXA9IjE3MTA5NDM1NzkiPjEyNTwva2V5PjwvZm9yZWlnbi1r
ZXlzPjxyZWYtdHlwZSBuYW1lPSJKb3VybmFsIEFydGljbGUiPjE3PC9yZWYtdHlwZT48Y29udHJp
YnV0b3JzPjxhdXRob3JzPjxhdXRob3I+VmlsbGVtb250ZWl4LCBULjwvYXV0aG9yPjxhdXRob3I+
RGUgQnJpdG8sIFMuIEEuPC9hdXRob3I+PGF1dGhvcj5LYXZlYywgTS48L2F1dGhvcj48YXV0aG9y
PkJhbGVyaWF1eCwgRC48L2F1dGhvcj48YXV0aG9yPk1ldGVucywgVC48L2F1dGhvcj48YXV0aG9y
PlNsYW1hLCBILjwvYXV0aG9yPjxhdXRob3I+QmFpam90LCBTLjwvYXV0aG9yPjxhdXRob3I+TWFy
eSwgQS48L2F1dGhvcj48YXV0aG9yPlBlaWduZXV4LCBQLjwvYXV0aG9yPjxhdXRob3I+TWFzc2F0
LCBJLjwvYXV0aG9yPjwvYXV0aG9ycz48L2NvbnRyaWJ1dG9ycz48YXV0aC1hZGRyZXNzPklOU0VS
TSwgVTg5NCwgMiB0ZXIgcnVlIGQmYXBvcztBbGVzaWEsIDc1MDE0IFBhcmlzLCBGcmFuY2UuIEVs
ZWN0cm9uaWMgYWRkcmVzczogdC52aWxsZW1vbnRlaXhAZ21haWwuY29tLiYjeEQ7U2Nob29sIG9m
IHBzeWNob2xvZ3ksIFVuaXZlcnNpdHkgb2YgQmlybWluZ2hhbSwgRWRnYmFzdG9uLCBCaXJtaW5n
aGFtIEIxNSAyVFRULiYjeEQ7RGVwYXJ0bWVudCBvZiBSYWRpb2xvZ3ksIENsaW5pY3Mgb2YgTWFn
bmV0aWMgUmVzb25hbmNlLCBFcmFzbWUgSG9zcGl0YWwsIEJydXNzZWxzLCBCZWxnaXVtLCBVSy4m
I3hEO1VORVNDT0cgLSBSZXNlYXJjaCBVbml0IGluIENvZ25pdGl2ZSBOZXVyb3NjaWVuY2VzLCBV
TEIsIEJlbGdpdW07IERlcGFydG1lbnQgb2YgQ2xpbmljYWwgYW5kIENvZ25pdGl2ZSBOZXVyb3Bz
eWNob2xvZ3ksIEVyYXNtZSBIb3NwaXRhbCwgODA4IExlbm5payBTdHJlZXQsIENQNjAxLCAxMDcw
IEJydXNzZWxzLCBCZWxnaXVtOyBVUjJORiAtIFVuaXZlcnNpdGUgTGlicmUgZGUgQnJ1eGVsbGVz
IChVTEIpLCBCZWxnaXVtLiYjeEQ7VU5FU0NPRyAtIFJlc2VhcmNoIFVuaXQgaW4gQ29nbml0aXZl
IE5ldXJvc2NpZW5jZXMsIFVMQiwgQmVsZ2l1bTsgVVIyTkYgLSBVbml2ZXJzaXRlIExpYnJlIGRl
IEJydXhlbGxlcyAoVUxCKSwgQmVsZ2l1bS4mI3hEO1VSMk5GIC0gVW5pdmVyc2l0ZSBMaWJyZSBk
ZSBCcnV4ZWxsZXMgKFVMQiksIEJlbGdpdW0uJiN4RDtVUjJORiAtIFVuaXZlcnNpdGUgTGlicmUg
ZGUgQnJ1eGVsbGVzIChVTEIpLCBCZWxnaXVtOyBVTkkgLSBVTEIgTmV1cm9zY2llbmNlcyBJbnN0
aXR1dGUsIFVMQiwgQmVsZ2l1bS4mI3hEO1VOSSAtIFVMQiBOZXVyb3NjaWVuY2VzIEluc3RpdHV0
ZSwgVUxCLCBCZWxnaXVtOyBOYXRpb25hbCBGdW5kIG9mIFNjaWVudGlmaWMgUmVzZWFyY2ggKEZO
UlMpLCBCZWxnaXVtOyBJTlNFUk0sIFU4OTQsIDIgdGVyIHJ1ZSBkJmFwb3M7QWxlc2lhLCA3NTAx
NCBQYXJpcywgRnJhbmNlOyBVUjJORiAtIFVuaXZlcnNpdGUgTGlicmUgZGUgQnJ1eGVsbGVzIChV
TEIpLCBCZWxnaXVtLjwvYXV0aC1hZGRyZXNzPjx0aXRsZXM+PHRpdGxlPkdyZXkgbWF0dGVyIHZv
bHVtZXMgaW4gdHJlYXRtZW50IG5haXZlIHZzLiBjaHJvbmljYWxseSB0cmVhdGVkIGNoaWxkcmVu
IHdpdGggYXR0ZW50aW9uIGRlZmljaXQvaHlwZXJhY3Rpdml0eSBkaXNvcmRlcjogYSBjb21iaW5l
ZCBhcHByb2FjaDwvdGl0bGU+PHNlY29uZGFyeS10aXRsZT5FdXIgTmV1cm9wc3ljaG9waGFybWFj
b2w8L3NlY29uZGFyeS10aXRsZT48L3RpdGxlcz48cGVyaW9kaWNhbD48ZnVsbC10aXRsZT5FdXIg
TmV1cm9wc3ljaG9waGFybWFjb2w8L2Z1bGwtdGl0bGU+PC9wZXJpb2RpY2FsPjxwYWdlcz4xMTE4
LTI3PC9wYWdlcz48dm9sdW1lPjI1PC92b2x1bWU+PG51bWJlcj44PC9udW1iZXI+PGVkaXRpb24+
MjAxNTA0MTg8L2VkaXRpb24+PGtleXdvcmRzPjxrZXl3b3JkPkFkb2xlc2NlbnQ8L2tleXdvcmQ+
PGtleXdvcmQ+QXR0ZW50aW9uIERlZmljaXQgRGlzb3JkZXIgd2l0aCBIeXBlcmFjdGl2aXR5Lypk
cnVnIHRoZXJhcHkvKnBhdGhvbG9neTwva2V5d29yZD48a2V5d29yZD5CcmFpbi8qZHJ1ZyBlZmZl
Y3RzLypwYXRob2xvZ3k8L2tleXdvcmQ+PGtleXdvcmQ+Q2VudHJhbCBOZXJ2b3VzIFN5c3RlbSBT
dGltdWxhbnRzL3RoZXJhcGV1dGljIHVzZTwva2V5d29yZD48a2V5d29yZD5DaGlsZDwva2V5d29y
ZD48a2V5d29yZD5GZW1hbGU8L2tleXdvcmQ+PGtleXdvcmQ+R3JheSBNYXR0ZXIvKmRydWcgZWZm
ZWN0cy8qcGF0aG9sb2d5PC9rZXl3b3JkPjxrZXl3b3JkPkh1bWFuczwva2V5d29yZD48a2V5d29y
ZD5NYWduZXRpYyBSZXNvbmFuY2UgSW1hZ2luZzwva2V5d29yZD48a2V5d29yZD5NYWxlPC9rZXl3
b3JkPjxrZXl3b3JkPk9yZ2FuIFNpemU8L2tleXdvcmQ+PGtleXdvcmQ+UHN5Y2hvdHJvcGljIERy
dWdzL3RoZXJhcGV1dGljIHVzZTwva2V5d29yZD48a2V5d29yZD5UcmVhdG1lbnQgT3V0Y29tZTwv
a2V5d29yZD48a2V5d29yZD5BdHRlbnRpb24gZGVmaWNpdCBoeXBlcmFjdGl2aXR5IGRpc29yZGVy
IChBREhEKTwva2V5d29yZD48a2V5d29yZD5NZXRoeWxwaGVuaWRhdGU8L2tleXdvcmQ+PGtleXdv
cmQ+TnVjbGV1cyBhY2N1bWJlbnM8L2tleXdvcmQ+PGtleXdvcmQ+U3RydWN0dXJhbCBNUkk8L2tl
eXdvcmQ+PGtleXdvcmQ+Vm94ZWwtYmFzZWQgbW9ycGhvbWV0cnk8L2tleXdvcmQ+PC9rZXl3b3Jk
cz48ZGF0ZXM+PHllYXI+MjAxNTwveWVhcj48cHViLWRhdGVzPjxkYXRlPkF1ZzwvZGF0ZT48L3B1
Yi1kYXRlcz48L2RhdGVzPjxpc2JuPjE4NzMtNzg2MiAoRWxlY3Ryb25pYykmI3hEOzA5MjQtOTc3
WCAoTGlua2luZyk8L2lzYm4+PGFjY2Vzc2lvbi1udW0+MjU5MzQzOTY8L2FjY2Vzc2lvbi1udW0+
PHVybHM+PHJlbGF0ZWQtdXJscz48dXJsPmh0dHBzOi8vd3d3Lm5jYmkubmxtLm5paC5nb3YvcHVi
bWVkLzI1OTM0Mzk2PC91cmw+PC9yZWxhdGVkLXVybHM+PC91cmxzPjxlbGVjdHJvbmljLXJlc291
cmNlLW51bT4xMC4xMDE2L2ouZXVyb25ldXJvLjIwMTUuMDQuMDE1PC9lbGVjdHJvbmljLXJlc291
cmNlLW51bT48cmVtb3RlLWRhdGFiYXNlLW5hbWU+TWVkbGluZTwvcmVtb3RlLWRhdGFiYXNlLW5h
bWU+PHJlbW90ZS1kYXRhYmFzZS1wcm92aWRlcj5OTE08L3JlbW90ZS1kYXRhYmFzZS1wcm92aWRl
cj48L3JlY29yZD48L0NpdGU+PC9FbmROb3RlPgB=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PEVuZE5vdGU+PENpdGU+PEF1dGhvcj5WaWxsZW1vbnRlaXg8L0F1dGhvcj48WWVhcj4yMDE1PC9Z
ZWFyPjxSZWNOdW0+MTI1PC9SZWNOdW0+PERpc3BsYXlUZXh0PihWaWxsZW1vbnRlaXggZXQgYWwg
MjAxNSk8L0Rpc3BsYXlUZXh0PjxyZWNvcmQ+PHJlYy1udW1iZXI+MTI1PC9yZWMtbnVtYmVyPjxm
b3JlaWduLWtleXM+PGtleSBhcHA9IkVOIiBkYi1pZD0ieHc5djAwMjViOTJkdGxlcHIyYXY1dzl1
MGQyMHJ4dDVmdjBhIiB0aW1lc3RhbXA9IjE3MTA5NDM1NzkiPjEyNTwva2V5PjwvZm9yZWlnbi1r
ZXlzPjxyZWYtdHlwZSBuYW1lPSJKb3VybmFsIEFydGljbGUiPjE3PC9yZWYtdHlwZT48Y29udHJp
YnV0b3JzPjxhdXRob3JzPjxhdXRob3I+VmlsbGVtb250ZWl4LCBULjwvYXV0aG9yPjxhdXRob3I+
RGUgQnJpdG8sIFMuIEEuPC9hdXRob3I+PGF1dGhvcj5LYXZlYywgTS48L2F1dGhvcj48YXV0aG9y
PkJhbGVyaWF1eCwgRC48L2F1dGhvcj48YXV0aG9yPk1ldGVucywgVC48L2F1dGhvcj48YXV0aG9y
PlNsYW1hLCBILjwvYXV0aG9yPjxhdXRob3I+QmFpam90LCBTLjwvYXV0aG9yPjxhdXRob3I+TWFy
eSwgQS48L2F1dGhvcj48YXV0aG9yPlBlaWduZXV4LCBQLjwvYXV0aG9yPjxhdXRob3I+TWFzc2F0
LCBJLjwvYXV0aG9yPjwvYXV0aG9ycz48L2NvbnRyaWJ1dG9ycz48YXV0aC1hZGRyZXNzPklOU0VS
TSwgVTg5NCwgMiB0ZXIgcnVlIGQmYXBvcztBbGVzaWEsIDc1MDE0IFBhcmlzLCBGcmFuY2UuIEVs
ZWN0cm9uaWMgYWRkcmVzczogdC52aWxsZW1vbnRlaXhAZ21haWwuY29tLiYjeEQ7U2Nob29sIG9m
IHBzeWNob2xvZ3ksIFVuaXZlcnNpdHkgb2YgQmlybWluZ2hhbSwgRWRnYmFzdG9uLCBCaXJtaW5n
aGFtIEIxNSAyVFRULiYjeEQ7RGVwYXJ0bWVudCBvZiBSYWRpb2xvZ3ksIENsaW5pY3Mgb2YgTWFn
bmV0aWMgUmVzb25hbmNlLCBFcmFzbWUgSG9zcGl0YWwsIEJydXNzZWxzLCBCZWxnaXVtLCBVSy4m
I3hEO1VORVNDT0cgLSBSZXNlYXJjaCBVbml0IGluIENvZ25pdGl2ZSBOZXVyb3NjaWVuY2VzLCBV
TEIsIEJlbGdpdW07IERlcGFydG1lbnQgb2YgQ2xpbmljYWwgYW5kIENvZ25pdGl2ZSBOZXVyb3Bz
eWNob2xvZ3ksIEVyYXNtZSBIb3NwaXRhbCwgODA4IExlbm5payBTdHJlZXQsIENQNjAxLCAxMDcw
IEJydXNzZWxzLCBCZWxnaXVtOyBVUjJORiAtIFVuaXZlcnNpdGUgTGlicmUgZGUgQnJ1eGVsbGVz
IChVTEIpLCBCZWxnaXVtLiYjeEQ7VU5FU0NPRyAtIFJlc2VhcmNoIFVuaXQgaW4gQ29nbml0aXZl
IE5ldXJvc2NpZW5jZXMsIFVMQiwgQmVsZ2l1bTsgVVIyTkYgLSBVbml2ZXJzaXRlIExpYnJlIGRl
IEJydXhlbGxlcyAoVUxCKSwgQmVsZ2l1bS4mI3hEO1VSMk5GIC0gVW5pdmVyc2l0ZSBMaWJyZSBk
ZSBCcnV4ZWxsZXMgKFVMQiksIEJlbGdpdW0uJiN4RDtVUjJORiAtIFVuaXZlcnNpdGUgTGlicmUg
ZGUgQnJ1eGVsbGVzIChVTEIpLCBCZWxnaXVtOyBVTkkgLSBVTEIgTmV1cm9zY2llbmNlcyBJbnN0
aXR1dGUsIFVMQiwgQmVsZ2l1bS4mI3hEO1VOSSAtIFVMQiBOZXVyb3NjaWVuY2VzIEluc3RpdHV0
ZSwgVUxCLCBCZWxnaXVtOyBOYXRpb25hbCBGdW5kIG9mIFNjaWVudGlmaWMgUmVzZWFyY2ggKEZO
UlMpLCBCZWxnaXVtOyBJTlNFUk0sIFU4OTQsIDIgdGVyIHJ1ZSBkJmFwb3M7QWxlc2lhLCA3NTAx
NCBQYXJpcywgRnJhbmNlOyBVUjJORiAtIFVuaXZlcnNpdGUgTGlicmUgZGUgQnJ1eGVsbGVzIChV
TEIpLCBCZWxnaXVtLjwvYXV0aC1hZGRyZXNzPjx0aXRsZXM+PHRpdGxlPkdyZXkgbWF0dGVyIHZv
bHVtZXMgaW4gdHJlYXRtZW50IG5haXZlIHZzLiBjaHJvbmljYWxseSB0cmVhdGVkIGNoaWxkcmVu
IHdpdGggYXR0ZW50aW9uIGRlZmljaXQvaHlwZXJhY3Rpdml0eSBkaXNvcmRlcjogYSBjb21iaW5l
ZCBhcHByb2FjaDwvdGl0bGU+PHNlY29uZGFyeS10aXRsZT5FdXIgTmV1cm9wc3ljaG9waGFybWFj
b2w8L3NlY29uZGFyeS10aXRsZT48L3RpdGxlcz48cGVyaW9kaWNhbD48ZnVsbC10aXRsZT5FdXIg
TmV1cm9wc3ljaG9waGFybWFjb2w8L2Z1bGwtdGl0bGU+PC9wZXJpb2RpY2FsPjxwYWdlcz4xMTE4
LTI3PC9wYWdlcz48dm9sdW1lPjI1PC92b2x1bWU+PG51bWJlcj44PC9udW1iZXI+PGVkaXRpb24+
MjAxNTA0MTg8L2VkaXRpb24+PGtleXdvcmRzPjxrZXl3b3JkPkFkb2xlc2NlbnQ8L2tleXdvcmQ+
PGtleXdvcmQ+QXR0ZW50aW9uIERlZmljaXQgRGlzb3JkZXIgd2l0aCBIeXBlcmFjdGl2aXR5Lypk
cnVnIHRoZXJhcHkvKnBhdGhvbG9neTwva2V5d29yZD48a2V5d29yZD5CcmFpbi8qZHJ1ZyBlZmZl
Y3RzLypwYXRob2xvZ3k8L2tleXdvcmQ+PGtleXdvcmQ+Q2VudHJhbCBOZXJ2b3VzIFN5c3RlbSBT
dGltdWxhbnRzL3RoZXJhcGV1dGljIHVzZTwva2V5d29yZD48a2V5d29yZD5DaGlsZDwva2V5d29y
ZD48a2V5d29yZD5GZW1hbGU8L2tleXdvcmQ+PGtleXdvcmQ+R3JheSBNYXR0ZXIvKmRydWcgZWZm
ZWN0cy8qcGF0aG9sb2d5PC9rZXl3b3JkPjxrZXl3b3JkPkh1bWFuczwva2V5d29yZD48a2V5d29y
ZD5NYWduZXRpYyBSZXNvbmFuY2UgSW1hZ2luZzwva2V5d29yZD48a2V5d29yZD5NYWxlPC9rZXl3
b3JkPjxrZXl3b3JkPk9yZ2FuIFNpemU8L2tleXdvcmQ+PGtleXdvcmQ+UHN5Y2hvdHJvcGljIERy
dWdzL3RoZXJhcGV1dGljIHVzZTwva2V5d29yZD48a2V5d29yZD5UcmVhdG1lbnQgT3V0Y29tZTwv
a2V5d29yZD48a2V5d29yZD5BdHRlbnRpb24gZGVmaWNpdCBoeXBlcmFjdGl2aXR5IGRpc29yZGVy
IChBREhEKTwva2V5d29yZD48a2V5d29yZD5NZXRoeWxwaGVuaWRhdGU8L2tleXdvcmQ+PGtleXdv
cmQ+TnVjbGV1cyBhY2N1bWJlbnM8L2tleXdvcmQ+PGtleXdvcmQ+U3RydWN0dXJhbCBNUkk8L2tl
eXdvcmQ+PGtleXdvcmQ+Vm94ZWwtYmFzZWQgbW9ycGhvbWV0cnk8L2tleXdvcmQ+PC9rZXl3b3Jk
cz48ZGF0ZXM+PHllYXI+MjAxNTwveWVhcj48cHViLWRhdGVzPjxkYXRlPkF1ZzwvZGF0ZT48L3B1
Yi1kYXRlcz48L2RhdGVzPjxpc2JuPjE4NzMtNzg2MiAoRWxlY3Ryb25pYykmI3hEOzA5MjQtOTc3
WCAoTGlua2luZyk8L2lzYm4+PGFjY2Vzc2lvbi1udW0+MjU5MzQzOTY8L2FjY2Vzc2lvbi1udW0+
PHVybHM+PHJlbGF0ZWQtdXJscz48dXJsPmh0dHBzOi8vd3d3Lm5jYmkubmxtLm5paC5nb3YvcHVi
bWVkLzI1OTM0Mzk2PC91cmw+PC9yZWxhdGVkLXVybHM+PC91cmxzPjxlbGVjdHJvbmljLXJlc291
cmNlLW51bT4xMC4xMDE2L2ouZXVyb25ldXJvLjIwMTUuMDQuMDE1PC9lbGVjdHJvbmljLXJlc291
cmNlLW51bT48cmVtb3RlLWRhdGFiYXNlLW5hbWU+TWVkbGluZTwvcmVtb3RlLWRhdGFiYXNlLW5h
bWU+PHJlbW90ZS1kYXRhYmFzZS1wcm92aWRlcj5OTE08L3JlbW90ZS1kYXRhYmFzZS1wcm92aWRl
cj48L3JlY29yZD48L0NpdGU+PC9FbmROb3RlPgB=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(Villemonteix et al 2015)</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w:t>
      </w:r>
      <w:r w:rsidR="003464F1" w:rsidRPr="003604A7">
        <w:rPr>
          <w:rFonts w:cstheme="minorHAnsi"/>
          <w:color w:val="000000" w:themeColor="text1"/>
          <w:lang w:val="en-US"/>
        </w:rPr>
        <w:t>Volumetric differences between treated and treatment-naïve individuals have also been detected in adults</w:t>
      </w:r>
      <w:r w:rsidR="00EF6EDF" w:rsidRPr="003604A7">
        <w:rPr>
          <w:rFonts w:cstheme="minorHAnsi"/>
          <w:color w:val="000000" w:themeColor="text1"/>
          <w:lang w:val="en-US"/>
        </w:rPr>
        <w:t xml:space="preserve"> with ADHD </w:t>
      </w:r>
      <w:r w:rsidR="00EF6EDF" w:rsidRPr="003604A7">
        <w:rPr>
          <w:rFonts w:cstheme="minorHAnsi"/>
          <w:color w:val="000000" w:themeColor="text1"/>
          <w:lang w:val="en-US"/>
        </w:rPr>
        <w:fldChar w:fldCharType="begin">
          <w:fldData xml:space="preserve">PEVuZE5vdGU+PENpdGU+PEF1dGhvcj5Pbm5pbms8L0F1dGhvcj48WWVhcj4yMDE0PC9ZZWFyPjxS
ZWNOdW0+MzA4NTwvUmVjTnVtPjxEaXNwbGF5VGV4dD4oT25uaW5rIGV0IGFsIDIwMTQsIFNlaWRt
YW4gZXQgYWwgMjAxMSk8L0Rpc3BsYXlUZXh0PjxyZWNvcmQ+PHJlYy1udW1iZXI+MzA4NTwvcmVj
LW51bWJlcj48Zm9yZWlnbi1rZXlzPjxrZXkgYXBwPSJFTiIgZGItaWQ9ImZ2NXZ0dmFyMmRhZnRu
ZWVlOWE1YXNlMXdmOTAwMnAwYXBmMCI+MzA4NTwva2V5PjwvZm9yZWlnbi1rZXlzPjxyZWYtdHlw
ZSBuYW1lPSJKb3VybmFsIEFydGljbGUiPjE3PC9yZWYtdHlwZT48Y29udHJpYnV0b3JzPjxhdXRo
b3JzPjxhdXRob3I+T25uaW5rLCBBLiBNLjwvYXV0aG9yPjxhdXRob3I+WndpZXJzLCBNLiBQLjwv
YXV0aG9yPjxhdXRob3I+SG9vZ21hbiwgTS48L2F1dGhvcj48YXV0aG9yPk1vc3RlcnQsIEouIEMu
PC9hdXRob3I+PGF1dGhvcj5LYW4sIEMuIEMuPC9hdXRob3I+PGF1dGhvcj5CdWl0ZWxhYXIsIEou
PC9hdXRob3I+PGF1dGhvcj5GcmFua2UsIEIuPC9hdXRob3I+PC9hdXRob3JzPjwvY29udHJpYnV0
b3JzPjxhdXRoLWFkZHJlc3M+UmFkYm91ZCBVbml2ZXJzaXR5IE5pam1lZ2VuIE1lZGljYWwgQ2Vu
dHJlLCBEb25kZXJzIEluc3RpdHV0ZSBmb3IgQnJhaW4sIENvZ25pdGlvbiBhbmQgQmVoYXZpb3Is
IERlcGFydG1lbnQgb2YgUHN5Y2hpYXRyeSwgTmlqbWVnZW4sIFRoZSBOZXRoZXJsYW5kczsgUmFk
Ym91ZCBVbml2ZXJzaXR5IE5pam1lZ2VuIE1lZGljYWwgQ2VudHJlLCBEb25kZXJzIEluc3RpdHV0
ZSBmb3IgQnJhaW4sIENvZ25pdGlvbiBhbmQgQmVoYXZpb3IsIERlcGFydG1lbnQgb2YgQ29nbml0
aXZlIE5ldXJvc2NpZW5jZSwgTmlqbWVnZW4sIFRoZSBOZXRoZXJsYW5kcy4mI3hEO1JhZGJvdWQg
VW5pdmVyc2l0eSBOaWptZWdlbiBNZWRpY2FsIENlbnRyZSwgRG9uZGVycyBJbnN0aXR1dGUgZm9y
IEJyYWluLCBDb2duaXRpb24gYW5kIEJlaGF2aW9yLCBEZXBhcnRtZW50IG9mIENvZ25pdGl2ZSBO
ZXVyb3NjaWVuY2UsIE5pam1lZ2VuLCBUaGUgTmV0aGVybGFuZHMuJiN4RDtSYWRib3VkIFVuaXZl
cnNpdHkgTmlqbWVnZW4gTWVkaWNhbCBDZW50cmUsIERvbmRlcnMgSW5zdGl0dXRlIGZvciBCcmFp
biwgQ29nbml0aW9uIGFuZCBCZWhhdmlvciwgRGVwYXJ0bWVudCBvZiBQc3ljaGlhdHJ5LCBOaWpt
ZWdlbiwgVGhlIE5ldGhlcmxhbmRzOyBSYWRib3VkIFVuaXZlcnNpdHkgTmlqbWVnZW4gTWVkaWNh
bCBDZW50cmUsIERvbmRlcnMgSW5zdGl0dXRlIGZvciBCcmFpbiwgQ29nbml0aW9uIGFuZCBCZWhh
dmlvciwgRGVwYXJ0bWVudCBvZiBDb2duaXRpdmUgTmV1cm9zY2llbmNlLCBOaWptZWdlbiwgVGhl
IE5ldGhlcmxhbmRzOyBEZXBhcnRtZW50IG9mIExhbmd1YWdlIGFuZCBHZW5ldGljcywgTWF4IFBs
YW5jayBJbnN0aXR1dGUgZm9yIFBzeWNob2xpbmd1aXN0aWNzLCBOaWptZWdlbiwgVGhlIE5ldGhl
cmxhbmRzLiYjeEQ7UmFkYm91ZCBVbml2ZXJzaXR5IE5pam1lZ2VuIE1lZGljYWwgQ2VudHJlLCBE
b25kZXJzIEluc3RpdHV0ZSBmb3IgQnJhaW4sIENvZ25pdGlvbiBhbmQgQmVoYXZpb3IsIERlcGFy
dG1lbnQgb2YgQ29nbml0aXZlIE5ldXJvc2NpZW5jZSwgTmlqbWVnZW4sIFRoZSBOZXRoZXJsYW5k
czsgUmFkYm91ZCBVbml2ZXJzaXR5IE5pam1lZ2VuIE1lZGljYWwgQ2VudHJlLCBEb25kZXJzIElu
c3RpdHV0ZSBmb3IgQnJhaW4sIENvZ25pdGlvbiBhbmQgQmVoYXZpb3IsIERlcGFydG1lbnQgb2Yg
SHVtYW4gR2VuZXRpY3MsIE5pam1lZ2VuLCBUaGUgTmV0aGVybGFuZHMuJiN4RDtSYWRib3VkIFVu
aXZlcnNpdHkgTmlqbWVnZW4gTWVkaWNhbCBDZW50cmUsIERvbmRlcnMgSW5zdGl0dXRlIGZvciBC
cmFpbiwgQ29nbml0aW9uIGFuZCBCZWhhdmlvciwgRGVwYXJ0bWVudCBvZiBDb2duaXRpdmUgTmV1
cm9zY2llbmNlLCBOaWptZWdlbiwgVGhlIE5ldGhlcmxhbmRzOyBLYXJha3RlciBDaGlsZCBhbmQg
QWRvbGVzY2VudCBQc3ljaGlhdHJpYyBVbml2ZXJzaXR5IENlbnRyZSwgTmlqbWVnZW4sIFRoZSBO
ZXRoZXJsYW5kcy4mI3hEO1JhZGJvdWQgVW5pdmVyc2l0eSBOaWptZWdlbiBNZWRpY2FsIENlbnRy
ZSwgRG9uZGVycyBJbnN0aXR1dGUgZm9yIEJyYWluLCBDb2duaXRpb24gYW5kIEJlaGF2aW9yLCBE
ZXBhcnRtZW50IG9mIFBzeWNoaWF0cnksIE5pam1lZ2VuLCBUaGUgTmV0aGVybGFuZHM7IFJhZGJv
dWQgVW5pdmVyc2l0eSBOaWptZWdlbiBNZWRpY2FsIENlbnRyZSwgRG9uZGVycyBJbnN0aXR1dGUg
Zm9yIEJyYWluLCBDb2duaXRpb24gYW5kIEJlaGF2aW9yLCBEZXBhcnRtZW50IG9mIENvZ25pdGl2
ZSBOZXVyb3NjaWVuY2UsIE5pam1lZ2VuLCBUaGUgTmV0aGVybGFuZHM7IFJhZGJvdWQgVW5pdmVy
c2l0eSBOaWptZWdlbiBNZWRpY2FsIENlbnRyZSwgRG9uZGVycyBJbnN0aXR1dGUgZm9yIEJyYWlu
LCBDb2duaXRpb24gYW5kIEJlaGF2aW9yLCBEZXBhcnRtZW50IG9mIEh1bWFuIEdlbmV0aWNzLCBO
aWptZWdlbiwgVGhlIE5ldGhlcmxhbmRzLiBFbGVjdHJvbmljIGFkZHJlc3M6IGIuZnJhbmtlQGdl
bi51bWNuLm5sLjwvYXV0aC1hZGRyZXNzPjx0aXRsZXM+PHRpdGxlPkJyYWluIGFsdGVyYXRpb25z
IGluIGFkdWx0IEFESEQ6IGVmZmVjdHMgb2YgZ2VuZGVyLCB0cmVhdG1lbnQgYW5kIGNvbW9yYmlk
IGRlcHJlc3Npb248L3RpdGxlPjxzZWNvbmRhcnktdGl0bGU+RXVyIE5ldXJvcHN5Y2hvcGhhcm1h
Y29sPC9zZWNvbmRhcnktdGl0bGU+PGFsdC10aXRsZT5FdXJvcGVhbiBuZXVyb3BzeWNob3BoYXJt
YWNvbG9neSA6IHRoZSBqb3VybmFsIG9mIHRoZSBFdXJvcGVhbiBDb2xsZWdlIG9mIE5ldXJvcHN5
Y2hvcGhhcm1hY29sb2d5PC9hbHQtdGl0bGU+PC90aXRsZXM+PHBlcmlvZGljYWw+PGZ1bGwtdGl0
bGU+RXVyIE5ldXJvcHN5Y2hvcGhhcm1hY29sPC9mdWxsLXRpdGxlPjxhYmJyLTE+RXVyb3BlYW4g
bmV1cm9wc3ljaG9waGFybWFjb2xvZ3kgOiB0aGUgam91cm5hbCBvZiB0aGUgRXVyb3BlYW4gQ29s
bGVnZSBvZiBOZXVyb3BzeWNob3BoYXJtYWNvbG9neTwvYWJici0xPjwvcGVyaW9kaWNhbD48YWx0
LXBlcmlvZGljYWw+PGZ1bGwtdGl0bGU+RXVyIE5ldXJvcHN5Y2hvcGhhcm1hY29sPC9mdWxsLXRp
dGxlPjxhYmJyLTE+RXVyb3BlYW4gbmV1cm9wc3ljaG9waGFybWFjb2xvZ3kgOiB0aGUgam91cm5h
bCBvZiB0aGUgRXVyb3BlYW4gQ29sbGVnZSBvZiBOZXVyb3BzeWNob3BoYXJtYWNvbG9neTwvYWJi
ci0xPjwvYWx0LXBlcmlvZGljYWw+PHBhZ2VzPjM5Ny00MDk8L3BhZ2VzPjx2b2x1bWU+MjQ8L3Zv
bHVtZT48bnVtYmVyPjM8L251bWJlcj48ZWRpdGlvbj4yMDEzLzEyLzE5PC9lZGl0aW9uPjxrZXl3
b3Jkcz48a2V5d29yZD5BZHVsdDwva2V5d29yZD48a2V5d29yZD5BdHRlbnRpb24gRGVmaWNpdCBE
aXNvcmRlciB3aXRoIEh5cGVyYWN0aXZpdHkvZHJ1Zzwva2V5d29yZD48a2V5d29yZD50aGVyYXB5
L2VwaWRlbWlvbG9neS8qcGF0aG9sb2d5PC9rZXl3b3JkPjxrZXl3b3JkPkJyYWluL2RydWcgZWZm
ZWN0cy8qcGF0aG9sb2d5PC9rZXl3b3JkPjxrZXl3b3JkPkNhdWRhdGUgTnVjbGV1cy9wYXRob2xv
Z3k8L2tleXdvcmQ+PGtleXdvcmQ+Q2VudHJhbCBOZXJ2b3VzIFN5c3RlbSBTdGltdWxhbnRzL3Ro
ZXJhcGV1dGljIHVzZTwva2V5d29yZD48a2V5d29yZD5Db2hvcnQgU3R1ZGllczwva2V5d29yZD48
a2V5d29yZD5Db21vcmJpZGl0eTwva2V5d29yZD48a2V5d29yZD5Dcm9zcy1TZWN0aW9uYWwgU3R1
ZGllczwva2V5d29yZD48a2V5d29yZD5EZXByZXNzaXZlIERpc29yZGVyLCBNYWpvci9lcGlkZW1p
b2xvZ3k8L2tleXdvcmQ+PGtleXdvcmQ+RmVtYWxlPC9rZXl3b3JkPjxrZXl3b3JkPkZ1bmN0aW9u
YWwgTGF0ZXJhbGl0eTwva2V5d29yZD48a2V5d29yZD5IaXBwb2NhbXB1cy9wYXRob2xvZ3k8L2tl
eXdvcmQ+PGtleXdvcmQ+SHVtYW5zPC9rZXl3b3JkPjxrZXl3b3JkPk1hZ25ldGljIFJlc29uYW5j
ZSBJbWFnaW5nPC9rZXl3b3JkPjxrZXl3b3JkPk1hbGU8L2tleXdvcmQ+PGtleXdvcmQ+T3JnYW4g
U2l6ZTwva2V5d29yZD48a2V5d29yZD5TZXggRmFjdG9yczwva2V5d29yZD48L2tleXdvcmRzPjxk
YXRlcz48eWVhcj4yMDE0PC95ZWFyPjxwdWItZGF0ZXM+PGRhdGU+TWFyPC9kYXRlPjwvcHViLWRh
dGVzPjwvZGF0ZXM+PGlzYm4+MTg3My03ODYyIChFbGVjdHJvbmljKSYjeEQ7MDkyNC05NzdYIChM
aW5raW5nKTwvaXNibj48YWNjZXNzaW9uLW51bT4yNDM0NTcyMTwvYWNjZXNzaW9uLW51bT48d29y
ay10eXBlPk11bHRpY2VudGVyIFN0dWR5JiN4RDtSZXNlYXJjaCBTdXBwb3J0LCBOb24tVS5TLiBH
b3YmYXBvczt0PC93b3JrLXR5cGU+PHVybHM+PHJlbGF0ZWQtdXJscz48dXJsPmh0dHA6Ly93d3cu
bmNiaS5ubG0ubmloLmdvdi9wdWJtZWQvMjQzNDU3MjE8L3VybD48L3JlbGF0ZWQtdXJscz48L3Vy
bHM+PGVsZWN0cm9uaWMtcmVzb3VyY2UtbnVtPjEwLjEwMTYvai5ldXJvbmV1cm8uMjAxMy4xMS4w
MTE8L2VsZWN0cm9uaWMtcmVzb3VyY2UtbnVtPjxsYW5ndWFnZT5lbmc8L2xhbmd1YWdlPjwvcmVj
b3JkPjwvQ2l0ZT48Q2l0ZT48QXV0aG9yPlNlaWRtYW48L0F1dGhvcj48WWVhcj4yMDExPC9ZZWFy
PjxSZWNOdW0+MzA4MzwvUmVjTnVtPjxyZWNvcmQ+PHJlYy1udW1iZXI+MzA4MzwvcmVjLW51bWJl
cj48Zm9yZWlnbi1rZXlzPjxrZXkgYXBwPSJFTiIgZGItaWQ9ImZ2NXZ0dmFyMmRhZnRuZWVlOWE1
YXNlMXdmOTAwMnAwYXBmMCI+MzA4Mzwva2V5PjwvZm9yZWlnbi1rZXlzPjxyZWYtdHlwZSBuYW1l
PSJKb3VybmFsIEFydGljbGUiPjE3PC9yZWYtdHlwZT48Y29udHJpYnV0b3JzPjxhdXRob3JzPjxh
dXRob3I+U2VpZG1hbiwgTC4gSi48L2F1dGhvcj48YXV0aG9yPkJpZWRlcm1hbiwgSi48L2F1dGhv
cj48YXV0aG9yPkxpYW5nLCBMLjwvYXV0aG9yPjxhdXRob3I+VmFsZXJhLCBFLiBNLjwvYXV0aG9y
PjxhdXRob3I+TW9udXRlYXV4LCBNLiBDLjwvYXV0aG9yPjxhdXRob3I+QnJvd24sIEEuPC9hdXRo
b3I+PGF1dGhvcj5LYWlzZXIsIEouPC9hdXRob3I+PGF1dGhvcj5TcGVuY2VyLCBULjwvYXV0aG9y
PjxhdXRob3I+RmFyYW9uZSwgUy4gVi48L2F1dGhvcj48YXV0aG9yPk1ha3JpcywgTi48L2F1dGhv
cj48L2F1dGhvcnM+PC9jb250cmlidXRvcnM+PGF1dGgtYWRkcmVzcz5EZXBhcnRtZW50IG9mIFBz
eWNoaWF0cnksIEhhcnZhcmQgTWVkaWNhbCBTY2hvb2wsIE1hc3NhY2h1c2V0dHMgR2VuZXJhbCBI
b3NwaXRhbCwgQm9zdG9uLCBNYXNzYWNodXNldHRzIDAyMTE0LCBVU0EuIGxzZWlkbWFuQGJpZG1j
LmhhcnZhcmQuZWR1PC9hdXRoLWFkZHJlc3M+PHRpdGxlcz48dGl0bGU+R3JheSBtYXR0ZXIgYWx0
ZXJhdGlvbnMgaW4gYWR1bHRzIHdpdGggYXR0ZW50aW9uLWRlZmljaXQvaHlwZXJhY3Rpdml0eSBk
aXNvcmRlciBpZGVudGlmaWVkIGJ5IHZveGVsIGJhc2VkIG1vcnBob21ldHJ5PC90aXRsZT48c2Vj
b25kYXJ5LXRpdGxlPkJpb2wgUHN5Y2hpYXRyeTwvc2Vjb25kYXJ5LXRpdGxlPjxhbHQtdGl0bGU+
QmlvbG9naWNhbCBwc3ljaGlhdHJ5PC9hbHQtdGl0bGU+PC90aXRsZXM+PHBlcmlvZGljYWw+PGZ1
bGwtdGl0bGU+QmlvbCBQc3ljaGlhdHJ5PC9mdWxsLXRpdGxlPjxhYmJyLTE+QmlvbG9naWNhbCBw
c3ljaGlhdHJ5PC9hYmJyLTE+PC9wZXJpb2RpY2FsPjxhbHQtcGVyaW9kaWNhbD48ZnVsbC10aXRs
ZT5CaW9sIFBzeWNoaWF0cnk8L2Z1bGwtdGl0bGU+PGFiYnItMT5CaW9sb2dpY2FsIHBzeWNoaWF0
cnk8L2FiYnItMT48L2FsdC1wZXJpb2RpY2FsPjxwYWdlcz44NTctNjY8L3BhZ2VzPjx2b2x1bWU+
Njk8L3ZvbHVtZT48bnVtYmVyPjk8L251bWJlcj48ZWRpdGlvbj4yMDEwLzEyLzI1PC9lZGl0aW9u
PjxrZXl3b3Jkcz48a2V5d29yZD5BZG9sZXNjZW50PC9rZXl3b3JkPjxrZXl3b3JkPkFkdWx0PC9r
ZXl3b3JkPjxrZXl3b3JkPkF0dGVudGlvbiBEZWZpY2l0IERpc29yZGVyIHdpdGggSHlwZXJhY3Rp
dml0eS8qcGF0aG9sb2d5PC9rZXl3b3JkPjxrZXl3b3JkPkJyYWluLypwYXRob2xvZ3k8L2tleXdv
cmQ+PGtleXdvcmQ+QnJhaW4gTWFwcGluZzwva2V5d29yZD48a2V5d29yZD5GZW1hbGU8L2tleXdv
cmQ+PGtleXdvcmQ+SHVtYW5zPC9rZXl3b3JkPjxrZXl3b3JkPkltYWdlIFByb2Nlc3NpbmcsIENv
bXB1dGVyLUFzc2lzdGVkPC9rZXl3b3JkPjxrZXl3b3JkPk1hZ25ldGljIFJlc29uYW5jZSBJbWFn
aW5nPC9rZXl3b3JkPjxrZXl3b3JkPk1hbGU8L2tleXdvcmQ+PGtleXdvcmQ+TWlkZGxlIEFnZWQ8
L2tleXdvcmQ+PGtleXdvcmQ+TmVydmUgRmliZXJzLCBVbm15ZWxpbmF0ZWQvKnBhdGhvbG9neTwv
a2V5d29yZD48L2tleXdvcmRzPjxkYXRlcz48eWVhcj4yMDExPC95ZWFyPjxwdWItZGF0ZXM+PGRh
dGU+TWF5IDE8L2RhdGU+PC9wdWItZGF0ZXM+PC9kYXRlcz48aXNibj4xODczLTI0MDIgKEVsZWN0
cm9uaWMpJiN4RDswMDA2LTMyMjMgKExpbmtpbmcpPC9pc2JuPjxhY2Nlc3Npb24tbnVtPjIxMTgz
MTYwPC9hY2Nlc3Npb24tbnVtPjx3b3JrLXR5cGU+UmVzZWFyY2ggU3VwcG9ydCwgTi5JLkguLCBF
eHRyYW11cmFsJiN4RDtSZXNlYXJjaCBTdXBwb3J0LCBOb24tVS5TLiBHb3YmYXBvczt0PC93b3Jr
LXR5cGU+PHVybHM+PHJlbGF0ZWQtdXJscz48dXJsPmh0dHA6Ly93d3cubmNiaS5ubG0ubmloLmdv
di9wdWJtZWQvMjExODMxNjA8L3VybD48L3JlbGF0ZWQtdXJscz48L3VybHM+PGN1c3RvbTI+Mzk0
MDI2NzwvY3VzdG9tMj48ZWxlY3Ryb25pYy1yZXNvdXJjZS1udW0+MTAuMTAxNi9qLmJpb3BzeWNo
LjIwMTAuMDkuMDUzPC9lbGVjdHJvbmljLXJlc291cmNlLW51bT48bGFuZ3VhZ2U+ZW5nPC9sYW5n
dWFnZT48L3JlY29yZD48L0NpdGU+PC9FbmROb3RlPgB=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PEVuZE5vdGU+PENpdGU+PEF1dGhvcj5Pbm5pbms8L0F1dGhvcj48WWVhcj4yMDE0PC9ZZWFyPjxS
ZWNOdW0+MzA4NTwvUmVjTnVtPjxEaXNwbGF5VGV4dD4oT25uaW5rIGV0IGFsIDIwMTQsIFNlaWRt
YW4gZXQgYWwgMjAxMSk8L0Rpc3BsYXlUZXh0PjxyZWNvcmQ+PHJlYy1udW1iZXI+MzA4NTwvcmVj
LW51bWJlcj48Zm9yZWlnbi1rZXlzPjxrZXkgYXBwPSJFTiIgZGItaWQ9ImZ2NXZ0dmFyMmRhZnRu
ZWVlOWE1YXNlMXdmOTAwMnAwYXBmMCI+MzA4NTwva2V5PjwvZm9yZWlnbi1rZXlzPjxyZWYtdHlw
ZSBuYW1lPSJKb3VybmFsIEFydGljbGUiPjE3PC9yZWYtdHlwZT48Y29udHJpYnV0b3JzPjxhdXRo
b3JzPjxhdXRob3I+T25uaW5rLCBBLiBNLjwvYXV0aG9yPjxhdXRob3I+WndpZXJzLCBNLiBQLjwv
YXV0aG9yPjxhdXRob3I+SG9vZ21hbiwgTS48L2F1dGhvcj48YXV0aG9yPk1vc3RlcnQsIEouIEMu
PC9hdXRob3I+PGF1dGhvcj5LYW4sIEMuIEMuPC9hdXRob3I+PGF1dGhvcj5CdWl0ZWxhYXIsIEou
PC9hdXRob3I+PGF1dGhvcj5GcmFua2UsIEIuPC9hdXRob3I+PC9hdXRob3JzPjwvY29udHJpYnV0
b3JzPjxhdXRoLWFkZHJlc3M+UmFkYm91ZCBVbml2ZXJzaXR5IE5pam1lZ2VuIE1lZGljYWwgQ2Vu
dHJlLCBEb25kZXJzIEluc3RpdHV0ZSBmb3IgQnJhaW4sIENvZ25pdGlvbiBhbmQgQmVoYXZpb3Is
IERlcGFydG1lbnQgb2YgUHN5Y2hpYXRyeSwgTmlqbWVnZW4sIFRoZSBOZXRoZXJsYW5kczsgUmFk
Ym91ZCBVbml2ZXJzaXR5IE5pam1lZ2VuIE1lZGljYWwgQ2VudHJlLCBEb25kZXJzIEluc3RpdHV0
ZSBmb3IgQnJhaW4sIENvZ25pdGlvbiBhbmQgQmVoYXZpb3IsIERlcGFydG1lbnQgb2YgQ29nbml0
aXZlIE5ldXJvc2NpZW5jZSwgTmlqbWVnZW4sIFRoZSBOZXRoZXJsYW5kcy4mI3hEO1JhZGJvdWQg
VW5pdmVyc2l0eSBOaWptZWdlbiBNZWRpY2FsIENlbnRyZSwgRG9uZGVycyBJbnN0aXR1dGUgZm9y
IEJyYWluLCBDb2duaXRpb24gYW5kIEJlaGF2aW9yLCBEZXBhcnRtZW50IG9mIENvZ25pdGl2ZSBO
ZXVyb3NjaWVuY2UsIE5pam1lZ2VuLCBUaGUgTmV0aGVybGFuZHMuJiN4RDtSYWRib3VkIFVuaXZl
cnNpdHkgTmlqbWVnZW4gTWVkaWNhbCBDZW50cmUsIERvbmRlcnMgSW5zdGl0dXRlIGZvciBCcmFp
biwgQ29nbml0aW9uIGFuZCBCZWhhdmlvciwgRGVwYXJ0bWVudCBvZiBQc3ljaGlhdHJ5LCBOaWpt
ZWdlbiwgVGhlIE5ldGhlcmxhbmRzOyBSYWRib3VkIFVuaXZlcnNpdHkgTmlqbWVnZW4gTWVkaWNh
bCBDZW50cmUsIERvbmRlcnMgSW5zdGl0dXRlIGZvciBCcmFpbiwgQ29nbml0aW9uIGFuZCBCZWhh
dmlvciwgRGVwYXJ0bWVudCBvZiBDb2duaXRpdmUgTmV1cm9zY2llbmNlLCBOaWptZWdlbiwgVGhl
IE5ldGhlcmxhbmRzOyBEZXBhcnRtZW50IG9mIExhbmd1YWdlIGFuZCBHZW5ldGljcywgTWF4IFBs
YW5jayBJbnN0aXR1dGUgZm9yIFBzeWNob2xpbmd1aXN0aWNzLCBOaWptZWdlbiwgVGhlIE5ldGhl
cmxhbmRzLiYjeEQ7UmFkYm91ZCBVbml2ZXJzaXR5IE5pam1lZ2VuIE1lZGljYWwgQ2VudHJlLCBE
b25kZXJzIEluc3RpdHV0ZSBmb3IgQnJhaW4sIENvZ25pdGlvbiBhbmQgQmVoYXZpb3IsIERlcGFy
dG1lbnQgb2YgQ29nbml0aXZlIE5ldXJvc2NpZW5jZSwgTmlqbWVnZW4sIFRoZSBOZXRoZXJsYW5k
czsgUmFkYm91ZCBVbml2ZXJzaXR5IE5pam1lZ2VuIE1lZGljYWwgQ2VudHJlLCBEb25kZXJzIElu
c3RpdHV0ZSBmb3IgQnJhaW4sIENvZ25pdGlvbiBhbmQgQmVoYXZpb3IsIERlcGFydG1lbnQgb2Yg
SHVtYW4gR2VuZXRpY3MsIE5pam1lZ2VuLCBUaGUgTmV0aGVybGFuZHMuJiN4RDtSYWRib3VkIFVu
aXZlcnNpdHkgTmlqbWVnZW4gTWVkaWNhbCBDZW50cmUsIERvbmRlcnMgSW5zdGl0dXRlIGZvciBC
cmFpbiwgQ29nbml0aW9uIGFuZCBCZWhhdmlvciwgRGVwYXJ0bWVudCBvZiBDb2duaXRpdmUgTmV1
cm9zY2llbmNlLCBOaWptZWdlbiwgVGhlIE5ldGhlcmxhbmRzOyBLYXJha3RlciBDaGlsZCBhbmQg
QWRvbGVzY2VudCBQc3ljaGlhdHJpYyBVbml2ZXJzaXR5IENlbnRyZSwgTmlqbWVnZW4sIFRoZSBO
ZXRoZXJsYW5kcy4mI3hEO1JhZGJvdWQgVW5pdmVyc2l0eSBOaWptZWdlbiBNZWRpY2FsIENlbnRy
ZSwgRG9uZGVycyBJbnN0aXR1dGUgZm9yIEJyYWluLCBDb2duaXRpb24gYW5kIEJlaGF2aW9yLCBE
ZXBhcnRtZW50IG9mIFBzeWNoaWF0cnksIE5pam1lZ2VuLCBUaGUgTmV0aGVybGFuZHM7IFJhZGJv
dWQgVW5pdmVyc2l0eSBOaWptZWdlbiBNZWRpY2FsIENlbnRyZSwgRG9uZGVycyBJbnN0aXR1dGUg
Zm9yIEJyYWluLCBDb2duaXRpb24gYW5kIEJlaGF2aW9yLCBEZXBhcnRtZW50IG9mIENvZ25pdGl2
ZSBOZXVyb3NjaWVuY2UsIE5pam1lZ2VuLCBUaGUgTmV0aGVybGFuZHM7IFJhZGJvdWQgVW5pdmVy
c2l0eSBOaWptZWdlbiBNZWRpY2FsIENlbnRyZSwgRG9uZGVycyBJbnN0aXR1dGUgZm9yIEJyYWlu
LCBDb2duaXRpb24gYW5kIEJlaGF2aW9yLCBEZXBhcnRtZW50IG9mIEh1bWFuIEdlbmV0aWNzLCBO
aWptZWdlbiwgVGhlIE5ldGhlcmxhbmRzLiBFbGVjdHJvbmljIGFkZHJlc3M6IGIuZnJhbmtlQGdl
bi51bWNuLm5sLjwvYXV0aC1hZGRyZXNzPjx0aXRsZXM+PHRpdGxlPkJyYWluIGFsdGVyYXRpb25z
IGluIGFkdWx0IEFESEQ6IGVmZmVjdHMgb2YgZ2VuZGVyLCB0cmVhdG1lbnQgYW5kIGNvbW9yYmlk
IGRlcHJlc3Npb248L3RpdGxlPjxzZWNvbmRhcnktdGl0bGU+RXVyIE5ldXJvcHN5Y2hvcGhhcm1h
Y29sPC9zZWNvbmRhcnktdGl0bGU+PGFsdC10aXRsZT5FdXJvcGVhbiBuZXVyb3BzeWNob3BoYXJt
YWNvbG9neSA6IHRoZSBqb3VybmFsIG9mIHRoZSBFdXJvcGVhbiBDb2xsZWdlIG9mIE5ldXJvcHN5
Y2hvcGhhcm1hY29sb2d5PC9hbHQtdGl0bGU+PC90aXRsZXM+PHBlcmlvZGljYWw+PGZ1bGwtdGl0
bGU+RXVyIE5ldXJvcHN5Y2hvcGhhcm1hY29sPC9mdWxsLXRpdGxlPjxhYmJyLTE+RXVyb3BlYW4g
bmV1cm9wc3ljaG9waGFybWFjb2xvZ3kgOiB0aGUgam91cm5hbCBvZiB0aGUgRXVyb3BlYW4gQ29s
bGVnZSBvZiBOZXVyb3BzeWNob3BoYXJtYWNvbG9neTwvYWJici0xPjwvcGVyaW9kaWNhbD48YWx0
LXBlcmlvZGljYWw+PGZ1bGwtdGl0bGU+RXVyIE5ldXJvcHN5Y2hvcGhhcm1hY29sPC9mdWxsLXRp
dGxlPjxhYmJyLTE+RXVyb3BlYW4gbmV1cm9wc3ljaG9waGFybWFjb2xvZ3kgOiB0aGUgam91cm5h
bCBvZiB0aGUgRXVyb3BlYW4gQ29sbGVnZSBvZiBOZXVyb3BzeWNob3BoYXJtYWNvbG9neTwvYWJi
ci0xPjwvYWx0LXBlcmlvZGljYWw+PHBhZ2VzPjM5Ny00MDk8L3BhZ2VzPjx2b2x1bWU+MjQ8L3Zv
bHVtZT48bnVtYmVyPjM8L251bWJlcj48ZWRpdGlvbj4yMDEzLzEyLzE5PC9lZGl0aW9uPjxrZXl3
b3Jkcz48a2V5d29yZD5BZHVsdDwva2V5d29yZD48a2V5d29yZD5BdHRlbnRpb24gRGVmaWNpdCBE
aXNvcmRlciB3aXRoIEh5cGVyYWN0aXZpdHkvZHJ1Zzwva2V5d29yZD48a2V5d29yZD50aGVyYXB5
L2VwaWRlbWlvbG9neS8qcGF0aG9sb2d5PC9rZXl3b3JkPjxrZXl3b3JkPkJyYWluL2RydWcgZWZm
ZWN0cy8qcGF0aG9sb2d5PC9rZXl3b3JkPjxrZXl3b3JkPkNhdWRhdGUgTnVjbGV1cy9wYXRob2xv
Z3k8L2tleXdvcmQ+PGtleXdvcmQ+Q2VudHJhbCBOZXJ2b3VzIFN5c3RlbSBTdGltdWxhbnRzL3Ro
ZXJhcGV1dGljIHVzZTwva2V5d29yZD48a2V5d29yZD5Db2hvcnQgU3R1ZGllczwva2V5d29yZD48
a2V5d29yZD5Db21vcmJpZGl0eTwva2V5d29yZD48a2V5d29yZD5Dcm9zcy1TZWN0aW9uYWwgU3R1
ZGllczwva2V5d29yZD48a2V5d29yZD5EZXByZXNzaXZlIERpc29yZGVyLCBNYWpvci9lcGlkZW1p
b2xvZ3k8L2tleXdvcmQ+PGtleXdvcmQ+RmVtYWxlPC9rZXl3b3JkPjxrZXl3b3JkPkZ1bmN0aW9u
YWwgTGF0ZXJhbGl0eTwva2V5d29yZD48a2V5d29yZD5IaXBwb2NhbXB1cy9wYXRob2xvZ3k8L2tl
eXdvcmQ+PGtleXdvcmQ+SHVtYW5zPC9rZXl3b3JkPjxrZXl3b3JkPk1hZ25ldGljIFJlc29uYW5j
ZSBJbWFnaW5nPC9rZXl3b3JkPjxrZXl3b3JkPk1hbGU8L2tleXdvcmQ+PGtleXdvcmQ+T3JnYW4g
U2l6ZTwva2V5d29yZD48a2V5d29yZD5TZXggRmFjdG9yczwva2V5d29yZD48L2tleXdvcmRzPjxk
YXRlcz48eWVhcj4yMDE0PC95ZWFyPjxwdWItZGF0ZXM+PGRhdGU+TWFyPC9kYXRlPjwvcHViLWRh
dGVzPjwvZGF0ZXM+PGlzYm4+MTg3My03ODYyIChFbGVjdHJvbmljKSYjeEQ7MDkyNC05NzdYIChM
aW5raW5nKTwvaXNibj48YWNjZXNzaW9uLW51bT4yNDM0NTcyMTwvYWNjZXNzaW9uLW51bT48d29y
ay10eXBlPk11bHRpY2VudGVyIFN0dWR5JiN4RDtSZXNlYXJjaCBTdXBwb3J0LCBOb24tVS5TLiBH
b3YmYXBvczt0PC93b3JrLXR5cGU+PHVybHM+PHJlbGF0ZWQtdXJscz48dXJsPmh0dHA6Ly93d3cu
bmNiaS5ubG0ubmloLmdvdi9wdWJtZWQvMjQzNDU3MjE8L3VybD48L3JlbGF0ZWQtdXJscz48L3Vy
bHM+PGVsZWN0cm9uaWMtcmVzb3VyY2UtbnVtPjEwLjEwMTYvai5ldXJvbmV1cm8uMjAxMy4xMS4w
MTE8L2VsZWN0cm9uaWMtcmVzb3VyY2UtbnVtPjxsYW5ndWFnZT5lbmc8L2xhbmd1YWdlPjwvcmVj
b3JkPjwvQ2l0ZT48Q2l0ZT48QXV0aG9yPlNlaWRtYW48L0F1dGhvcj48WWVhcj4yMDExPC9ZZWFy
PjxSZWNOdW0+MzA4MzwvUmVjTnVtPjxyZWNvcmQ+PHJlYy1udW1iZXI+MzA4MzwvcmVjLW51bWJl
cj48Zm9yZWlnbi1rZXlzPjxrZXkgYXBwPSJFTiIgZGItaWQ9ImZ2NXZ0dmFyMmRhZnRuZWVlOWE1
YXNlMXdmOTAwMnAwYXBmMCI+MzA4Mzwva2V5PjwvZm9yZWlnbi1rZXlzPjxyZWYtdHlwZSBuYW1l
PSJKb3VybmFsIEFydGljbGUiPjE3PC9yZWYtdHlwZT48Y29udHJpYnV0b3JzPjxhdXRob3JzPjxh
dXRob3I+U2VpZG1hbiwgTC4gSi48L2F1dGhvcj48YXV0aG9yPkJpZWRlcm1hbiwgSi48L2F1dGhv
cj48YXV0aG9yPkxpYW5nLCBMLjwvYXV0aG9yPjxhdXRob3I+VmFsZXJhLCBFLiBNLjwvYXV0aG9y
PjxhdXRob3I+TW9udXRlYXV4LCBNLiBDLjwvYXV0aG9yPjxhdXRob3I+QnJvd24sIEEuPC9hdXRo
b3I+PGF1dGhvcj5LYWlzZXIsIEouPC9hdXRob3I+PGF1dGhvcj5TcGVuY2VyLCBULjwvYXV0aG9y
PjxhdXRob3I+RmFyYW9uZSwgUy4gVi48L2F1dGhvcj48YXV0aG9yPk1ha3JpcywgTi48L2F1dGhv
cj48L2F1dGhvcnM+PC9jb250cmlidXRvcnM+PGF1dGgtYWRkcmVzcz5EZXBhcnRtZW50IG9mIFBz
eWNoaWF0cnksIEhhcnZhcmQgTWVkaWNhbCBTY2hvb2wsIE1hc3NhY2h1c2V0dHMgR2VuZXJhbCBI
b3NwaXRhbCwgQm9zdG9uLCBNYXNzYWNodXNldHRzIDAyMTE0LCBVU0EuIGxzZWlkbWFuQGJpZG1j
LmhhcnZhcmQuZWR1PC9hdXRoLWFkZHJlc3M+PHRpdGxlcz48dGl0bGU+R3JheSBtYXR0ZXIgYWx0
ZXJhdGlvbnMgaW4gYWR1bHRzIHdpdGggYXR0ZW50aW9uLWRlZmljaXQvaHlwZXJhY3Rpdml0eSBk
aXNvcmRlciBpZGVudGlmaWVkIGJ5IHZveGVsIGJhc2VkIG1vcnBob21ldHJ5PC90aXRsZT48c2Vj
b25kYXJ5LXRpdGxlPkJpb2wgUHN5Y2hpYXRyeTwvc2Vjb25kYXJ5LXRpdGxlPjxhbHQtdGl0bGU+
QmlvbG9naWNhbCBwc3ljaGlhdHJ5PC9hbHQtdGl0bGU+PC90aXRsZXM+PHBlcmlvZGljYWw+PGZ1
bGwtdGl0bGU+QmlvbCBQc3ljaGlhdHJ5PC9mdWxsLXRpdGxlPjxhYmJyLTE+QmlvbG9naWNhbCBw
c3ljaGlhdHJ5PC9hYmJyLTE+PC9wZXJpb2RpY2FsPjxhbHQtcGVyaW9kaWNhbD48ZnVsbC10aXRs
ZT5CaW9sIFBzeWNoaWF0cnk8L2Z1bGwtdGl0bGU+PGFiYnItMT5CaW9sb2dpY2FsIHBzeWNoaWF0
cnk8L2FiYnItMT48L2FsdC1wZXJpb2RpY2FsPjxwYWdlcz44NTctNjY8L3BhZ2VzPjx2b2x1bWU+
Njk8L3ZvbHVtZT48bnVtYmVyPjk8L251bWJlcj48ZWRpdGlvbj4yMDEwLzEyLzI1PC9lZGl0aW9u
PjxrZXl3b3Jkcz48a2V5d29yZD5BZG9sZXNjZW50PC9rZXl3b3JkPjxrZXl3b3JkPkFkdWx0PC9r
ZXl3b3JkPjxrZXl3b3JkPkF0dGVudGlvbiBEZWZpY2l0IERpc29yZGVyIHdpdGggSHlwZXJhY3Rp
dml0eS8qcGF0aG9sb2d5PC9rZXl3b3JkPjxrZXl3b3JkPkJyYWluLypwYXRob2xvZ3k8L2tleXdv
cmQ+PGtleXdvcmQ+QnJhaW4gTWFwcGluZzwva2V5d29yZD48a2V5d29yZD5GZW1hbGU8L2tleXdv
cmQ+PGtleXdvcmQ+SHVtYW5zPC9rZXl3b3JkPjxrZXl3b3JkPkltYWdlIFByb2Nlc3NpbmcsIENv
bXB1dGVyLUFzc2lzdGVkPC9rZXl3b3JkPjxrZXl3b3JkPk1hZ25ldGljIFJlc29uYW5jZSBJbWFn
aW5nPC9rZXl3b3JkPjxrZXl3b3JkPk1hbGU8L2tleXdvcmQ+PGtleXdvcmQ+TWlkZGxlIEFnZWQ8
L2tleXdvcmQ+PGtleXdvcmQ+TmVydmUgRmliZXJzLCBVbm15ZWxpbmF0ZWQvKnBhdGhvbG9neTwv
a2V5d29yZD48L2tleXdvcmRzPjxkYXRlcz48eWVhcj4yMDExPC95ZWFyPjxwdWItZGF0ZXM+PGRh
dGU+TWF5IDE8L2RhdGU+PC9wdWItZGF0ZXM+PC9kYXRlcz48aXNibj4xODczLTI0MDIgKEVsZWN0
cm9uaWMpJiN4RDswMDA2LTMyMjMgKExpbmtpbmcpPC9pc2JuPjxhY2Nlc3Npb24tbnVtPjIxMTgz
MTYwPC9hY2Nlc3Npb24tbnVtPjx3b3JrLXR5cGU+UmVzZWFyY2ggU3VwcG9ydCwgTi5JLkguLCBF
eHRyYW11cmFsJiN4RDtSZXNlYXJjaCBTdXBwb3J0LCBOb24tVS5TLiBHb3YmYXBvczt0PC93b3Jr
LXR5cGU+PHVybHM+PHJlbGF0ZWQtdXJscz48dXJsPmh0dHA6Ly93d3cubmNiaS5ubG0ubmloLmdv
di9wdWJtZWQvMjExODMxNjA8L3VybD48L3JlbGF0ZWQtdXJscz48L3VybHM+PGN1c3RvbTI+Mzk0
MDI2NzwvY3VzdG9tMj48ZWxlY3Ryb25pYy1yZXNvdXJjZS1udW0+MTAuMTAxNi9qLmJpb3BzeWNo
LjIwMTAuMDkuMDUzPC9lbGVjdHJvbmljLXJlc291cmNlLW51bT48bGFuZ3VhZ2U+ZW5nPC9sYW5n
dWFnZT48L3JlY29yZD48L0NpdGU+PC9FbmROb3RlPgB=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(Onnink et al 2014, Seidman et al 2011)</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although </w:t>
      </w:r>
      <w:r w:rsidR="003464F1" w:rsidRPr="003604A7">
        <w:rPr>
          <w:rFonts w:cstheme="minorHAnsi"/>
          <w:color w:val="000000" w:themeColor="text1"/>
          <w:lang w:val="en-US"/>
        </w:rPr>
        <w:t xml:space="preserve">not in all studies </w:t>
      </w:r>
      <w:r w:rsidR="00EF6EDF" w:rsidRPr="003604A7">
        <w:rPr>
          <w:rFonts w:cstheme="minorHAnsi"/>
          <w:color w:val="000000" w:themeColor="text1"/>
          <w:lang w:val="en-US"/>
        </w:rPr>
        <w:fldChar w:fldCharType="begin">
          <w:fldData xml:space="preserve">PEVuZE5vdGU+PENpdGU+PEF1dGhvcj5NYWllcjwvQXV0aG9yPjxZZWFyPjIwMTU8L1llYXI+PFJl
Y051bT4zMzk2PC9SZWNOdW0+PERpc3BsYXlUZXh0PihNYWllciBldCBhbCAyMDE1KTwvRGlzcGxh
eVRleHQ+PHJlY29yZD48cmVjLW51bWJlcj4zMzk2PC9yZWMtbnVtYmVyPjxmb3JlaWduLWtleXM+
PGtleSBhcHA9IkVOIiBkYi1pZD0ieDJ4ZGQyMHYxYWZkd3RlcHd4Y3Z4ZDJ5ZHR3cmEyZXp0YWVl
IiB0aW1lc3RhbXA9IjE2Mjg1MTUwMjkiPjMzOTY8L2tleT48L2ZvcmVpZ24ta2V5cz48cmVmLXR5
cGUgbmFtZT0iSm91cm5hbCBBcnRpY2xlIj4xNzwvcmVmLXR5cGU+PGNvbnRyaWJ1dG9ycz48YXV0
aG9ycz48YXV0aG9yPk1haWVyLCBTLjwvYXV0aG9yPjxhdXRob3I+UGVybG92LCBFLjwvYXV0aG9y
PjxhdXRob3I+R3JhZiwgRS48L2F1dGhvcj48YXV0aG9yPkRpZXRlciwgRS48L2F1dGhvcj48YXV0
aG9yPlNvYmFuc2tpLCBFLjwvYXV0aG9yPjxhdXRob3I+UnVtcCwgTS48L2F1dGhvcj48YXV0aG9y
Pldhcm5rZSwgQS48L2F1dGhvcj48YXV0aG9yPkViZXJ0LCBELjwvYXV0aG9yPjxhdXRob3I+QmVy
Z2VyLCBNLjwvYXV0aG9yPjxhdXRob3I+TWF0dGhpZXMsIFMuPC9hdXRob3I+PGF1dGhvcj5QaGls
aXBzZW4sIEEuPC9hdXRob3I+PGF1dGhvcj5UZWJhcnR6IHZhbiBFbHN0LCBMLjwvYXV0aG9yPjwv
YXV0aG9ycz48L2NvbnRyaWJ1dG9ycz48YXV0aC1hZGRyZXNzPlNlY3Rpb24gZm9yIEV4cGVyaW1l
bnRhbCBOZXVyb3BzeWNoaWF0cnksIENsaW5pYyBmb3IgUHN5Y2hpYXRyeSBhbmQgUHN5Y2hvdGhl
cmFweSwgRnJlaWJ1cmcsIEdlcm1hbnkuOyBGcmVpYnVyZyBCcmFpbiBJbWFnaW5nLCBGcmVpYnVy
ZywgR2VybWFueS4mI3hEO1NlY3Rpb24gZm9yIEV4cGVyaW1lbnRhbCBOZXVyb3BzeWNoaWF0cnks
IENsaW5pYyBmb3IgUHN5Y2hpYXRyeSBhbmQgUHN5Y2hvdGhlcmFweSwgRnJlaWJ1cmcsIEdlcm1h
bnkuJiN4RDtDbGluaWNhbCBUcmlhbHMgVW5pdCwgTWVkaWNhbCBDZW50ZXItVW5pdmVyc2l0eSBv
ZiBGcmVpYnVyZywgRnJlaWJ1cmcsIEdlcm1hbnkuJiN4RDtDZW50cmFsIEluc3RpdHV0ZSBmb3Ig
TWVudGFsIEhlYWx0aCwgTWFubmhlaW0sIEdlcm1hbnkuJiN4RDtEZXBhcnRtZW50IGZvciBDaGls
ZCBhbmQgQWRvbGVzY2VudCBQc3ljaGlhdHJ5IGFuZCBQc3ljaG90aGVyYXB5LCBVbml2ZXJzaXR5
IG9mIFd1cnpidXJnLCBXdXJ6YnVyZywgR2VybWFueS4mI3hEO0NsaW5pYyBvZiBQc3ljaGlhdHJ5
IGFuZCBQc3ljaG90aGVyYXB5LCBNZWRpY2FsIENlbnRlci1Vbml2ZXJzaXR5IG9mIEZyZWlidXJn
LCBGcmVpYnVyZywgR2VybWFueS4mI3hEO1NlY3Rpb24gZm9yIEV4cGVyaW1lbnRhbCBOZXVyb3Bz
eWNoaWF0cnksIENsaW5pYyBmb3IgUHN5Y2hpYXRyeSBhbmQgUHN5Y2hvdGhlcmFweSwgRnJlaWJ1
cmcsIEdlcm1hbnkuOyBGcmVpYnVyZyBCcmFpbiBJbWFnaW5nLCBGcmVpYnVyZywgR2VybWFueS4u
IEVsZWN0cm9uaWMgYWRkcmVzczogdGViYXJ0enZhbmVsc3RAdW5pa2xpbmlrLWZyZWlidXJnLmRl
LjwvYXV0aC1hZGRyZXNzPjx0aXRsZXM+PHRpdGxlPkRpc2NyZXRlIEdsb2JhbCBidXQgTm8gRm9j
YWwgR3JheSBNYXR0ZXIgVm9sdW1lIFJlZHVjdGlvbnMgaW4gVW5tZWRpY2F0ZWQgQWR1bHQgUGF0
aWVudHMgd2l0aCBBdHRlbnRpb24tRGVmaWNpdC9IeXBlcmFjdGl2aXR5IERpc29yZGVyPC90aXRs
ZT48c2Vjb25kYXJ5LXRpdGxlPkJpb2wgUHN5Y2hpYXRyeTwvc2Vjb25kYXJ5LXRpdGxlPjxhbHQt
dGl0bGU+QmlvbG9naWNhbCBwc3ljaGlhdHJ5PC9hbHQtdGl0bGU+PC90aXRsZXM+PHBlcmlvZGlj
YWw+PGZ1bGwtdGl0bGU+QmlvbCBQc3ljaGlhdHJ5PC9mdWxsLXRpdGxlPjwvcGVyaW9kaWNhbD48
ZWRpdGlvbj4yMDE1LzA2LzI4PC9lZGl0aW9uPjxkYXRlcz48eWVhcj4yMDE1PC95ZWFyPjxwdWIt
ZGF0ZXM+PGRhdGU+TWF5IDI3PC9kYXRlPjwvcHViLWRhdGVzPjwvZGF0ZXM+PGlzYm4+MTg3My0y
NDAyIChFbGVjdHJvbmljKSYjeEQ7MDAwNi0zMjIzIChMaW5raW5nKTwvaXNibj48YWNjZXNzaW9u
LW51bT4yNjExNTc4OTwvYWNjZXNzaW9uLW51bT48dXJscz48cmVsYXRlZC11cmxzPjx1cmw+aHR0
cDovL3d3dy5uY2JpLm5sbS5uaWguZ292L3B1Ym1lZC8yNjExNTc4OTwvdXJsPjwvcmVsYXRlZC11
cmxzPjwvdXJscz48ZWxlY3Ryb25pYy1yZXNvdXJjZS1udW0+MTAuMTAxNi9qLmJpb3BzeWNoLjIw
MTUuMDUuMDEyPC9lbGVjdHJvbmljLXJlc291cmNlLW51bT48bGFuZ3VhZ2U+RW5nPC9sYW5ndWFn
ZT48L3JlY29yZD48L0NpdGU+PC9FbmROb3RlPn==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PEVuZE5vdGU+PENpdGU+PEF1dGhvcj5NYWllcjwvQXV0aG9yPjxZZWFyPjIwMTU8L1llYXI+PFJl
Y051bT4zMzk2PC9SZWNOdW0+PERpc3BsYXlUZXh0PihNYWllciBldCBhbCAyMDE1KTwvRGlzcGxh
eVRleHQ+PHJlY29yZD48cmVjLW51bWJlcj4zMzk2PC9yZWMtbnVtYmVyPjxmb3JlaWduLWtleXM+
PGtleSBhcHA9IkVOIiBkYi1pZD0ieDJ4ZGQyMHYxYWZkd3RlcHd4Y3Z4ZDJ5ZHR3cmEyZXp0YWVl
IiB0aW1lc3RhbXA9IjE2Mjg1MTUwMjkiPjMzOTY8L2tleT48L2ZvcmVpZ24ta2V5cz48cmVmLXR5
cGUgbmFtZT0iSm91cm5hbCBBcnRpY2xlIj4xNzwvcmVmLXR5cGU+PGNvbnRyaWJ1dG9ycz48YXV0
aG9ycz48YXV0aG9yPk1haWVyLCBTLjwvYXV0aG9yPjxhdXRob3I+UGVybG92LCBFLjwvYXV0aG9y
PjxhdXRob3I+R3JhZiwgRS48L2F1dGhvcj48YXV0aG9yPkRpZXRlciwgRS48L2F1dGhvcj48YXV0
aG9yPlNvYmFuc2tpLCBFLjwvYXV0aG9yPjxhdXRob3I+UnVtcCwgTS48L2F1dGhvcj48YXV0aG9y
Pldhcm5rZSwgQS48L2F1dGhvcj48YXV0aG9yPkViZXJ0LCBELjwvYXV0aG9yPjxhdXRob3I+QmVy
Z2VyLCBNLjwvYXV0aG9yPjxhdXRob3I+TWF0dGhpZXMsIFMuPC9hdXRob3I+PGF1dGhvcj5QaGls
aXBzZW4sIEEuPC9hdXRob3I+PGF1dGhvcj5UZWJhcnR6IHZhbiBFbHN0LCBMLjwvYXV0aG9yPjwv
YXV0aG9ycz48L2NvbnRyaWJ1dG9ycz48YXV0aC1hZGRyZXNzPlNlY3Rpb24gZm9yIEV4cGVyaW1l
bnRhbCBOZXVyb3BzeWNoaWF0cnksIENsaW5pYyBmb3IgUHN5Y2hpYXRyeSBhbmQgUHN5Y2hvdGhl
cmFweSwgRnJlaWJ1cmcsIEdlcm1hbnkuOyBGcmVpYnVyZyBCcmFpbiBJbWFnaW5nLCBGcmVpYnVy
ZywgR2VybWFueS4mI3hEO1NlY3Rpb24gZm9yIEV4cGVyaW1lbnRhbCBOZXVyb3BzeWNoaWF0cnks
IENsaW5pYyBmb3IgUHN5Y2hpYXRyeSBhbmQgUHN5Y2hvdGhlcmFweSwgRnJlaWJ1cmcsIEdlcm1h
bnkuJiN4RDtDbGluaWNhbCBUcmlhbHMgVW5pdCwgTWVkaWNhbCBDZW50ZXItVW5pdmVyc2l0eSBv
ZiBGcmVpYnVyZywgRnJlaWJ1cmcsIEdlcm1hbnkuJiN4RDtDZW50cmFsIEluc3RpdHV0ZSBmb3Ig
TWVudGFsIEhlYWx0aCwgTWFubmhlaW0sIEdlcm1hbnkuJiN4RDtEZXBhcnRtZW50IGZvciBDaGls
ZCBhbmQgQWRvbGVzY2VudCBQc3ljaGlhdHJ5IGFuZCBQc3ljaG90aGVyYXB5LCBVbml2ZXJzaXR5
IG9mIFd1cnpidXJnLCBXdXJ6YnVyZywgR2VybWFueS4mI3hEO0NsaW5pYyBvZiBQc3ljaGlhdHJ5
IGFuZCBQc3ljaG90aGVyYXB5LCBNZWRpY2FsIENlbnRlci1Vbml2ZXJzaXR5IG9mIEZyZWlidXJn
LCBGcmVpYnVyZywgR2VybWFueS4mI3hEO1NlY3Rpb24gZm9yIEV4cGVyaW1lbnRhbCBOZXVyb3Bz
eWNoaWF0cnksIENsaW5pYyBmb3IgUHN5Y2hpYXRyeSBhbmQgUHN5Y2hvdGhlcmFweSwgRnJlaWJ1
cmcsIEdlcm1hbnkuOyBGcmVpYnVyZyBCcmFpbiBJbWFnaW5nLCBGcmVpYnVyZywgR2VybWFueS4u
IEVsZWN0cm9uaWMgYWRkcmVzczogdGViYXJ0enZhbmVsc3RAdW5pa2xpbmlrLWZyZWlidXJnLmRl
LjwvYXV0aC1hZGRyZXNzPjx0aXRsZXM+PHRpdGxlPkRpc2NyZXRlIEdsb2JhbCBidXQgTm8gRm9j
YWwgR3JheSBNYXR0ZXIgVm9sdW1lIFJlZHVjdGlvbnMgaW4gVW5tZWRpY2F0ZWQgQWR1bHQgUGF0
aWVudHMgd2l0aCBBdHRlbnRpb24tRGVmaWNpdC9IeXBlcmFjdGl2aXR5IERpc29yZGVyPC90aXRs
ZT48c2Vjb25kYXJ5LXRpdGxlPkJpb2wgUHN5Y2hpYXRyeTwvc2Vjb25kYXJ5LXRpdGxlPjxhbHQt
dGl0bGU+QmlvbG9naWNhbCBwc3ljaGlhdHJ5PC9hbHQtdGl0bGU+PC90aXRsZXM+PHBlcmlvZGlj
YWw+PGZ1bGwtdGl0bGU+QmlvbCBQc3ljaGlhdHJ5PC9mdWxsLXRpdGxlPjwvcGVyaW9kaWNhbD48
ZWRpdGlvbj4yMDE1LzA2LzI4PC9lZGl0aW9uPjxkYXRlcz48eWVhcj4yMDE1PC95ZWFyPjxwdWIt
ZGF0ZXM+PGRhdGU+TWF5IDI3PC9kYXRlPjwvcHViLWRhdGVzPjwvZGF0ZXM+PGlzYm4+MTg3My0y
NDAyIChFbGVjdHJvbmljKSYjeEQ7MDAwNi0zMjIzIChMaW5raW5nKTwvaXNibj48YWNjZXNzaW9u
LW51bT4yNjExNTc4OTwvYWNjZXNzaW9uLW51bT48dXJscz48cmVsYXRlZC11cmxzPjx1cmw+aHR0
cDovL3d3dy5uY2JpLm5sbS5uaWguZ292L3B1Ym1lZC8yNjExNTc4OTwvdXJsPjwvcmVsYXRlZC11
cmxzPjwvdXJscz48ZWxlY3Ryb25pYy1yZXNvdXJjZS1udW0+MTAuMTAxNi9qLmJpb3BzeWNoLjIw
MTUuMDUuMDEyPC9lbGVjdHJvbmljLXJlc291cmNlLW51bT48bGFuZ3VhZ2U+RW5nPC9sYW5ndWFn
ZT48L3JlY29yZD48L0NpdGU+PC9FbmROb3RlPn==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(Maier et al 2015)</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w:t>
      </w:r>
      <w:r w:rsidR="00BB0D06" w:rsidRPr="003604A7">
        <w:rPr>
          <w:rFonts w:cstheme="minorHAnsi"/>
          <w:color w:val="000000" w:themeColor="text1"/>
          <w:lang w:val="en-US"/>
        </w:rPr>
        <w:t xml:space="preserve">A treatment-related attenuation of gray matter volumetric alterations was further </w:t>
      </w:r>
      <w:r w:rsidR="00BB0D06" w:rsidRPr="003604A7">
        <w:rPr>
          <w:rFonts w:cstheme="minorHAnsi"/>
          <w:color w:val="000000" w:themeColor="text1"/>
          <w:lang w:val="en-US"/>
        </w:rPr>
        <w:lastRenderedPageBreak/>
        <w:t xml:space="preserve">supported by </w:t>
      </w:r>
      <w:r w:rsidR="00EF6EDF" w:rsidRPr="003604A7">
        <w:rPr>
          <w:rFonts w:cstheme="minorHAnsi"/>
          <w:color w:val="000000" w:themeColor="text1"/>
          <w:lang w:val="en-US"/>
        </w:rPr>
        <w:t xml:space="preserve">wo meta-analyses </w:t>
      </w:r>
      <w:r w:rsidR="00EF6EDF" w:rsidRPr="003604A7">
        <w:rPr>
          <w:rFonts w:cstheme="minorHAnsi"/>
          <w:color w:val="000000" w:themeColor="text1"/>
          <w:lang w:val="en-US"/>
        </w:rPr>
        <w:fldChar w:fldCharType="begin">
          <w:fldData xml:space="preserve">PEVuZE5vdGU+PENpdGU+PEF1dGhvcj5OYWthbzwvQXV0aG9yPjxZZWFyPjIwMTE8L1llYXI+PFJl
Y051bT44MDwvUmVjTnVtPjxEaXNwbGF5VGV4dD4oRnJvZGwgJmFtcDsgU2tva2F1c2thcyAyMDEy
LCBOYWthbyBldCBhbCAyMDExKTwvRGlzcGxheVRleHQ+PHJlY29yZD48cmVjLW51bWJlcj44MDwv
cmVjLW51bWJlcj48Zm9yZWlnbi1rZXlzPjxrZXkgYXBwPSJFTiIgZGItaWQ9Inh3OXYwMDI1Yjky
ZHRsZXByMmF2NXc5dTBkMjByeHQ1ZnYwYSIgdGltZXN0YW1wPSIxNzEwNzU3OTQ4Ij44MDwva2V5
PjwvZm9yZWlnbi1rZXlzPjxyZWYtdHlwZSBuYW1lPSJKb3VybmFsIEFydGljbGUiPjE3PC9yZWYt
dHlwZT48Y29udHJpYnV0b3JzPjxhdXRob3JzPjxhdXRob3I+TmFrYW8sIFQuPC9hdXRob3I+PGF1
dGhvcj5SYWR1YSwgSi48L2F1dGhvcj48YXV0aG9yPlJ1YmlhLCBLLjwvYXV0aG9yPjxhdXRob3I+
TWF0YWl4LUNvbHMsIEQuPC9hdXRob3I+PC9hdXRob3JzPjwvY29udHJpYnV0b3JzPjxhdXRoLWFk
ZHJlc3M+SW5zdGl0dXRlIG9mIFBzeWNoaWF0cnksIEtpbmcmYXBvcztzIENvbGxlZ2UgTG9uZG9u
LCBVSy48L2F1dGgtYWRkcmVzcz48dGl0bGVzPjx0aXRsZT5HcmF5IG1hdHRlciB2b2x1bWUgYWJu
b3JtYWxpdGllcyBpbiBBREhEOiB2b3hlbC1iYXNlZCBtZXRhLWFuYWx5c2lzIGV4cGxvcmluZyB0
aGUgZWZmZWN0cyBvZiBhZ2UgYW5kIHN0aW11bGFudCBtZWRpY2F0aW9uPC90aXRsZT48c2Vjb25k
YXJ5LXRpdGxlPkFtIEogUHN5Y2hpYXRyeTwvc2Vjb25kYXJ5LXRpdGxlPjwvdGl0bGVzPjxwZXJp
b2RpY2FsPjxmdWxsLXRpdGxlPkFtIEogUHN5Y2hpYXRyeTwvZnVsbC10aXRsZT48L3BlcmlvZGlj
YWw+PHBhZ2VzPjExNTQtNjM8L3BhZ2VzPjx2b2x1bWU+MTY4PC92b2x1bWU+PG51bWJlcj4xMTwv
bnVtYmVyPjxlZGl0aW9uPjIwMTEwODI0PC9lZGl0aW9uPjxrZXl3b3Jkcz48a2V5d29yZD5BdHRl
bnRpb24gRGVmaWNpdCBEaXNvcmRlciB3aXRoIEh5cGVyYWN0aXZpdHkvZHJ1ZyB0aGVyYXB5Lypw
YXRob2xvZ3k8L2tleXdvcmQ+PGtleXdvcmQ+QnJhaW4vKnBhdGhvbG9neTwva2V5d29yZD48a2V5
d29yZD5CcmFpbiBNYXBwaW5nPC9rZXl3b3JkPjxrZXl3b3JkPkNlbnRyYWwgTmVydm91cyBTeXN0
ZW0gU3RpbXVsYW50cy9waGFybWFjb2xvZ3kvdGhlcmFwZXV0aWMgdXNlPC9rZXl3b3JkPjxrZXl3
b3JkPkh1bWFuczwva2V5d29yZD48a2V5d29yZD5OZXJ2ZSBGaWJlcnMsIFVubXllbGluYXRlZC8q
cGF0aG9sb2d5PC9rZXl3b3JkPjxrZXl3b3JkPk5ldXJvaW1hZ2luZzwva2V5d29yZD48L2tleXdv
cmRzPjxkYXRlcz48eWVhcj4yMDExPC95ZWFyPjxwdWItZGF0ZXM+PGRhdGU+Tm92PC9kYXRlPjwv
cHViLWRhdGVzPjwvZGF0ZXM+PGlzYm4+MTUzNS03MjI4IChFbGVjdHJvbmljKSYjeEQ7MDAwMi05
NTNYIChMaW5raW5nKTwvaXNibj48YWNjZXNzaW9uLW51bT4yMTg2NTUyOTwvYWNjZXNzaW9uLW51
bT48dXJscz48cmVsYXRlZC11cmxzPjx1cmw+aHR0cHM6Ly93d3cubmNiaS5ubG0ubmloLmdvdi9w
dWJtZWQvMjE4NjU1Mjk8L3VybD48L3JlbGF0ZWQtdXJscz48L3VybHM+PGVsZWN0cm9uaWMtcmVz
b3VyY2UtbnVtPjEwLjExNzYvYXBwaS5hanAuMjAxMS4xMTAyMDI4MTwvZWxlY3Ryb25pYy1yZXNv
dXJjZS1udW0+PHJlbW90ZS1kYXRhYmFzZS1uYW1lPk1lZGxpbmU8L3JlbW90ZS1kYXRhYmFzZS1u
YW1lPjxyZW1vdGUtZGF0YWJhc2UtcHJvdmlkZXI+TkxNPC9yZW1vdGUtZGF0YWJhc2UtcHJvdmlk
ZXI+PC9yZWNvcmQ+PC9DaXRlPjxDaXRlPjxBdXRob3I+RnJvZGw8L0F1dGhvcj48WWVhcj4yMDEy
PC9ZZWFyPjxSZWNOdW0+Mjg1NTwvUmVjTnVtPjxyZWNvcmQ+PHJlYy1udW1iZXI+Mjg1NTwvcmVj
LW51bWJlcj48Zm9yZWlnbi1rZXlzPjxrZXkgYXBwPSJFTiIgZGItaWQ9ImZ2NXZ0dmFyMmRhZnRu
ZWVlOWE1YXNlMXdmOTAwMnAwYXBmMCI+Mjg1NTwva2V5PjwvZm9yZWlnbi1rZXlzPjxyZWYtdHlw
ZSBuYW1lPSJKb3VybmFsIEFydGljbGUiPjE3PC9yZWYtdHlwZT48Y29udHJpYnV0b3JzPjxhdXRo
b3JzPjxhdXRob3I+RnJvZGwsIFQuPC9hdXRob3I+PGF1dGhvcj5Ta29rYXVza2FzLCBOLjwvYXV0
aG9yPjwvYXV0aG9ycz48L2NvbnRyaWJ1dG9ycz48YXV0aC1hZGRyZXNzPkRlcGFydG1lbnQgb2Yg
UHN5Y2hpYXRyeSwgVHJpbml0eSBDb2xsZWdlIER1YmxpbiwgSXJlbGFuZC4gdGhvbWFzLmZyb2Rs
QHRjZC5pZTwvYXV0aC1hZGRyZXNzPjx0aXRsZXM+PHRpdGxlPk1ldGEtYW5hbHlzaXMgb2Ygc3Ry
dWN0dXJhbCBNUkkgc3R1ZGllcyBpbiBjaGlsZHJlbiBhbmQgYWR1bHRzIHdpdGggYXR0ZW50aW9u
IGRlZmljaXQgaHlwZXJhY3Rpdml0eSBkaXNvcmRlciBpbmRpY2F0ZXMgdHJlYXRtZW50IGVmZmVj
dHM8L3RpdGxlPjxzZWNvbmRhcnktdGl0bGU+QWN0YSBQc3ljaGlhdHIgU2NhbmQ8L3NlY29uZGFy
eS10aXRsZT48YWx0LXRpdGxlPkFjdGEgcHN5Y2hpYXRyaWNhIFNjYW5kaW5hdmljYTwvYWx0LXRp
dGxlPjwvdGl0bGVzPjxwZXJpb2RpY2FsPjxmdWxsLXRpdGxlPkFjdGEgUHN5Y2hpYXRyIFNjYW5k
PC9mdWxsLXRpdGxlPjxhYmJyLTE+QWN0YSBwc3ljaGlhdHJpY2EgU2NhbmRpbmF2aWNhPC9hYmJy
LTE+PC9wZXJpb2RpY2FsPjxhbHQtcGVyaW9kaWNhbD48ZnVsbC10aXRsZT5BY3RhIFBzeWNoaWF0
ciBTY2FuZDwvZnVsbC10aXRsZT48YWJici0xPkFjdGEgcHN5Y2hpYXRyaWNhIFNjYW5kaW5hdmlj
YTwvYWJici0xPjwvYWx0LXBlcmlvZGljYWw+PHBhZ2VzPjExNC0yNjwvcGFnZXM+PHZvbHVtZT4x
MjU8L3ZvbHVtZT48bnVtYmVyPjI8L251bWJlcj48ZWRpdGlvbj4yMDExLzExLzI5PC9lZGl0aW9u
PjxrZXl3b3Jkcz48a2V5d29yZD5BZG9sZXNjZW50PC9rZXl3b3JkPjxrZXl3b3JkPkFkdWx0PC9r
ZXl3b3JkPjxrZXl3b3JkPkFteWdkYWxhL3BhdGhvbG9neTwva2V5d29yZD48a2V5d29yZD5BdHRl
bnRpb24gRGVmaWNpdCBEaXNvcmRlciB3aXRoIEh5cGVyYWN0aXZpdHkvKnBhdGhvbG9neS90aGVy
YXB5PC9rZXl3b3JkPjxrZXl3b3JkPkJhc2FsIEdhbmdsaWEvcGF0aG9sb2d5PC9rZXl3b3JkPjxr
ZXl3b3JkPkJyYWluLypwYXRob2xvZ3k8L2tleXdvcmQ+PGtleXdvcmQ+QnJhaW4gTWFwcGluZzwv
a2V5d29yZD48a2V5d29yZD5DaGlsZDwva2V5d29yZD48a2V5d29yZD5GZW1hbGU8L2tleXdvcmQ+
PGtleXdvcmQ+R3lydXMgQ2luZ3VsaS9wYXRob2xvZ3k8L2tleXdvcmQ+PGtleXdvcmQ+SHVtYW5z
PC9rZXl3b3JkPjxrZXl3b3JkPk1hZ25ldGljIFJlc29uYW5jZSBJbWFnaW5nPC9rZXl3b3JkPjxr
ZXl3b3JkPk1hbGU8L2tleXdvcmQ+PGtleXdvcmQ+T3JnYW4gU2l6ZTwva2V5d29yZD48a2V5d29y
ZD5Zb3VuZyBBZHVsdDwva2V5d29yZD48L2tleXdvcmRzPjxkYXRlcz48eWVhcj4yMDEyPC95ZWFy
PjxwdWItZGF0ZXM+PGRhdGU+RmViPC9kYXRlPjwvcHViLWRhdGVzPjwvZGF0ZXM+PGlzYm4+MTYw
MC0wNDQ3IChFbGVjdHJvbmljKSYjeEQ7MDAwMS02OTBYIChMaW5raW5nKTwvaXNibj48YWNjZXNz
aW9uLW51bT4yMjExODI0OTwvYWNjZXNzaW9uLW51bT48d29yay10eXBlPk1ldGEtQW5hbHlzaXMm
I3hEO1Jldmlldzwvd29yay10eXBlPjx1cmxzPjxyZWxhdGVkLXVybHM+PHVybD5odHRwOi8vd3d3
Lm5jYmkubmxtLm5paC5nb3YvcHVibWVkLzIyMTE4MjQ5PC91cmw+PC9yZWxhdGVkLXVybHM+PC91
cmxzPjxlbGVjdHJvbmljLXJlc291cmNlLW51bT4xMC4xMTExL2ouMTYwMC0wNDQ3LjIwMTEuMDE3
ODYueDwvZWxlY3Ryb25pYy1yZXNvdXJjZS1udW0+PGxhbmd1YWdlPmVuZzwvbGFuZ3VhZ2U+PC9y
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PEVuZE5vdGU+PENpdGU+PEF1dGhvcj5OYWthbzwvQXV0aG9yPjxZZWFyPjIwMTE8L1llYXI+PFJl
Y051bT44MDwvUmVjTnVtPjxEaXNwbGF5VGV4dD4oRnJvZGwgJmFtcDsgU2tva2F1c2thcyAyMDEy
LCBOYWthbyBldCBhbCAyMDExKTwvRGlzcGxheVRleHQ+PHJlY29yZD48cmVjLW51bWJlcj44MDwv
cmVjLW51bWJlcj48Zm9yZWlnbi1rZXlzPjxrZXkgYXBwPSJFTiIgZGItaWQ9Inh3OXYwMDI1Yjky
ZHRsZXByMmF2NXc5dTBkMjByeHQ1ZnYwYSIgdGltZXN0YW1wPSIxNzEwNzU3OTQ4Ij44MDwva2V5
PjwvZm9yZWlnbi1rZXlzPjxyZWYtdHlwZSBuYW1lPSJKb3VybmFsIEFydGljbGUiPjE3PC9yZWYt
dHlwZT48Y29udHJpYnV0b3JzPjxhdXRob3JzPjxhdXRob3I+TmFrYW8sIFQuPC9hdXRob3I+PGF1
dGhvcj5SYWR1YSwgSi48L2F1dGhvcj48YXV0aG9yPlJ1YmlhLCBLLjwvYXV0aG9yPjxhdXRob3I+
TWF0YWl4LUNvbHMsIEQuPC9hdXRob3I+PC9hdXRob3JzPjwvY29udHJpYnV0b3JzPjxhdXRoLWFk
ZHJlc3M+SW5zdGl0dXRlIG9mIFBzeWNoaWF0cnksIEtpbmcmYXBvcztzIENvbGxlZ2UgTG9uZG9u
LCBVSy48L2F1dGgtYWRkcmVzcz48dGl0bGVzPjx0aXRsZT5HcmF5IG1hdHRlciB2b2x1bWUgYWJu
b3JtYWxpdGllcyBpbiBBREhEOiB2b3hlbC1iYXNlZCBtZXRhLWFuYWx5c2lzIGV4cGxvcmluZyB0
aGUgZWZmZWN0cyBvZiBhZ2UgYW5kIHN0aW11bGFudCBtZWRpY2F0aW9uPC90aXRsZT48c2Vjb25k
YXJ5LXRpdGxlPkFtIEogUHN5Y2hpYXRyeTwvc2Vjb25kYXJ5LXRpdGxlPjwvdGl0bGVzPjxwZXJp
b2RpY2FsPjxmdWxsLXRpdGxlPkFtIEogUHN5Y2hpYXRyeTwvZnVsbC10aXRsZT48L3BlcmlvZGlj
YWw+PHBhZ2VzPjExNTQtNjM8L3BhZ2VzPjx2b2x1bWU+MTY4PC92b2x1bWU+PG51bWJlcj4xMTwv
bnVtYmVyPjxlZGl0aW9uPjIwMTEwODI0PC9lZGl0aW9uPjxrZXl3b3Jkcz48a2V5d29yZD5BdHRl
bnRpb24gRGVmaWNpdCBEaXNvcmRlciB3aXRoIEh5cGVyYWN0aXZpdHkvZHJ1ZyB0aGVyYXB5Lypw
YXRob2xvZ3k8L2tleXdvcmQ+PGtleXdvcmQ+QnJhaW4vKnBhdGhvbG9neTwva2V5d29yZD48a2V5
d29yZD5CcmFpbiBNYXBwaW5nPC9rZXl3b3JkPjxrZXl3b3JkPkNlbnRyYWwgTmVydm91cyBTeXN0
ZW0gU3RpbXVsYW50cy9waGFybWFjb2xvZ3kvdGhlcmFwZXV0aWMgdXNlPC9rZXl3b3JkPjxrZXl3
b3JkPkh1bWFuczwva2V5d29yZD48a2V5d29yZD5OZXJ2ZSBGaWJlcnMsIFVubXllbGluYXRlZC8q
cGF0aG9sb2d5PC9rZXl3b3JkPjxrZXl3b3JkPk5ldXJvaW1hZ2luZzwva2V5d29yZD48L2tleXdv
cmRzPjxkYXRlcz48eWVhcj4yMDExPC95ZWFyPjxwdWItZGF0ZXM+PGRhdGU+Tm92PC9kYXRlPjwv
cHViLWRhdGVzPjwvZGF0ZXM+PGlzYm4+MTUzNS03MjI4IChFbGVjdHJvbmljKSYjeEQ7MDAwMi05
NTNYIChMaW5raW5nKTwvaXNibj48YWNjZXNzaW9uLW51bT4yMTg2NTUyOTwvYWNjZXNzaW9uLW51
bT48dXJscz48cmVsYXRlZC11cmxzPjx1cmw+aHR0cHM6Ly93d3cubmNiaS5ubG0ubmloLmdvdi9w
dWJtZWQvMjE4NjU1Mjk8L3VybD48L3JlbGF0ZWQtdXJscz48L3VybHM+PGVsZWN0cm9uaWMtcmVz
b3VyY2UtbnVtPjEwLjExNzYvYXBwaS5hanAuMjAxMS4xMTAyMDI4MTwvZWxlY3Ryb25pYy1yZXNv
dXJjZS1udW0+PHJlbW90ZS1kYXRhYmFzZS1uYW1lPk1lZGxpbmU8L3JlbW90ZS1kYXRhYmFzZS1u
YW1lPjxyZW1vdGUtZGF0YWJhc2UtcHJvdmlkZXI+TkxNPC9yZW1vdGUtZGF0YWJhc2UtcHJvdmlk
ZXI+PC9yZWNvcmQ+PC9DaXRlPjxDaXRlPjxBdXRob3I+RnJvZGw8L0F1dGhvcj48WWVhcj4yMDEy
PC9ZZWFyPjxSZWNOdW0+Mjg1NTwvUmVjTnVtPjxyZWNvcmQ+PHJlYy1udW1iZXI+Mjg1NTwvcmVj
LW51bWJlcj48Zm9yZWlnbi1rZXlzPjxrZXkgYXBwPSJFTiIgZGItaWQ9ImZ2NXZ0dmFyMmRhZnRu
ZWVlOWE1YXNlMXdmOTAwMnAwYXBmMCI+Mjg1NTwva2V5PjwvZm9yZWlnbi1rZXlzPjxyZWYtdHlw
ZSBuYW1lPSJKb3VybmFsIEFydGljbGUiPjE3PC9yZWYtdHlwZT48Y29udHJpYnV0b3JzPjxhdXRo
b3JzPjxhdXRob3I+RnJvZGwsIFQuPC9hdXRob3I+PGF1dGhvcj5Ta29rYXVza2FzLCBOLjwvYXV0
aG9yPjwvYXV0aG9ycz48L2NvbnRyaWJ1dG9ycz48YXV0aC1hZGRyZXNzPkRlcGFydG1lbnQgb2Yg
UHN5Y2hpYXRyeSwgVHJpbml0eSBDb2xsZWdlIER1YmxpbiwgSXJlbGFuZC4gdGhvbWFzLmZyb2Rs
QHRjZC5pZTwvYXV0aC1hZGRyZXNzPjx0aXRsZXM+PHRpdGxlPk1ldGEtYW5hbHlzaXMgb2Ygc3Ry
dWN0dXJhbCBNUkkgc3R1ZGllcyBpbiBjaGlsZHJlbiBhbmQgYWR1bHRzIHdpdGggYXR0ZW50aW9u
IGRlZmljaXQgaHlwZXJhY3Rpdml0eSBkaXNvcmRlciBpbmRpY2F0ZXMgdHJlYXRtZW50IGVmZmVj
dHM8L3RpdGxlPjxzZWNvbmRhcnktdGl0bGU+QWN0YSBQc3ljaGlhdHIgU2NhbmQ8L3NlY29uZGFy
eS10aXRsZT48YWx0LXRpdGxlPkFjdGEgcHN5Y2hpYXRyaWNhIFNjYW5kaW5hdmljYTwvYWx0LXRp
dGxlPjwvdGl0bGVzPjxwZXJpb2RpY2FsPjxmdWxsLXRpdGxlPkFjdGEgUHN5Y2hpYXRyIFNjYW5k
PC9mdWxsLXRpdGxlPjxhYmJyLTE+QWN0YSBwc3ljaGlhdHJpY2EgU2NhbmRpbmF2aWNhPC9hYmJy
LTE+PC9wZXJpb2RpY2FsPjxhbHQtcGVyaW9kaWNhbD48ZnVsbC10aXRsZT5BY3RhIFBzeWNoaWF0
ciBTY2FuZDwvZnVsbC10aXRsZT48YWJici0xPkFjdGEgcHN5Y2hpYXRyaWNhIFNjYW5kaW5hdmlj
YTwvYWJici0xPjwvYWx0LXBlcmlvZGljYWw+PHBhZ2VzPjExNC0yNjwvcGFnZXM+PHZvbHVtZT4x
MjU8L3ZvbHVtZT48bnVtYmVyPjI8L251bWJlcj48ZWRpdGlvbj4yMDExLzExLzI5PC9lZGl0aW9u
PjxrZXl3b3Jkcz48a2V5d29yZD5BZG9sZXNjZW50PC9rZXl3b3JkPjxrZXl3b3JkPkFkdWx0PC9r
ZXl3b3JkPjxrZXl3b3JkPkFteWdkYWxhL3BhdGhvbG9neTwva2V5d29yZD48a2V5d29yZD5BdHRl
bnRpb24gRGVmaWNpdCBEaXNvcmRlciB3aXRoIEh5cGVyYWN0aXZpdHkvKnBhdGhvbG9neS90aGVy
YXB5PC9rZXl3b3JkPjxrZXl3b3JkPkJhc2FsIEdhbmdsaWEvcGF0aG9sb2d5PC9rZXl3b3JkPjxr
ZXl3b3JkPkJyYWluLypwYXRob2xvZ3k8L2tleXdvcmQ+PGtleXdvcmQ+QnJhaW4gTWFwcGluZzwv
a2V5d29yZD48a2V5d29yZD5DaGlsZDwva2V5d29yZD48a2V5d29yZD5GZW1hbGU8L2tleXdvcmQ+
PGtleXdvcmQ+R3lydXMgQ2luZ3VsaS9wYXRob2xvZ3k8L2tleXdvcmQ+PGtleXdvcmQ+SHVtYW5z
PC9rZXl3b3JkPjxrZXl3b3JkPk1hZ25ldGljIFJlc29uYW5jZSBJbWFnaW5nPC9rZXl3b3JkPjxr
ZXl3b3JkPk1hbGU8L2tleXdvcmQ+PGtleXdvcmQ+T3JnYW4gU2l6ZTwva2V5d29yZD48a2V5d29y
ZD5Zb3VuZyBBZHVsdDwva2V5d29yZD48L2tleXdvcmRzPjxkYXRlcz48eWVhcj4yMDEyPC95ZWFy
PjxwdWItZGF0ZXM+PGRhdGU+RmViPC9kYXRlPjwvcHViLWRhdGVzPjwvZGF0ZXM+PGlzYm4+MTYw
MC0wNDQ3IChFbGVjdHJvbmljKSYjeEQ7MDAwMS02OTBYIChMaW5raW5nKTwvaXNibj48YWNjZXNz
aW9uLW51bT4yMjExODI0OTwvYWNjZXNzaW9uLW51bT48d29yay10eXBlPk1ldGEtQW5hbHlzaXMm
I3hEO1Jldmlldzwvd29yay10eXBlPjx1cmxzPjxyZWxhdGVkLXVybHM+PHVybD5odHRwOi8vd3d3
Lm5jYmkubmxtLm5paC5nb3YvcHVibWVkLzIyMTE4MjQ5PC91cmw+PC9yZWxhdGVkLXVybHM+PC91
cmxzPjxlbGVjdHJvbmljLXJlc291cmNlLW51bT4xMC4xMTExL2ouMTYwMC0wNDQ3LjIwMTEuMDE3
ODYueDwvZWxlY3Ryb25pYy1yZXNvdXJjZS1udW0+PGxhbmd1YWdlPmVuZzwvbGFuZ3VhZ2U+PC9y
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(Frodl &amp; Skokauskas 2012, Nakao et al 2011)</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The former conducted a meta-regression analysis on a pool of 14 voxel-based morphometry (VBM) studies </w:t>
      </w:r>
      <w:r w:rsidR="00BB0D06" w:rsidRPr="003604A7">
        <w:rPr>
          <w:rFonts w:cstheme="minorHAnsi"/>
          <w:color w:val="000000" w:themeColor="text1"/>
          <w:lang w:val="en-US"/>
        </w:rPr>
        <w:t>in children and adults with ADHD</w:t>
      </w:r>
      <w:r w:rsidR="00EF6EDF" w:rsidRPr="003604A7">
        <w:rPr>
          <w:rFonts w:cstheme="minorHAnsi"/>
          <w:color w:val="000000" w:themeColor="text1"/>
          <w:lang w:val="en-US"/>
        </w:rPr>
        <w:t xml:space="preserve"> and </w:t>
      </w:r>
      <w:r w:rsidR="001A6C6D" w:rsidRPr="003604A7">
        <w:rPr>
          <w:rFonts w:cstheme="minorHAnsi"/>
          <w:color w:val="000000" w:themeColor="text1"/>
          <w:lang w:val="en-US"/>
        </w:rPr>
        <w:t>reported</w:t>
      </w:r>
      <w:r w:rsidR="00EF6EDF" w:rsidRPr="003604A7">
        <w:rPr>
          <w:rFonts w:cstheme="minorHAnsi"/>
          <w:color w:val="000000" w:themeColor="text1"/>
          <w:lang w:val="en-US"/>
        </w:rPr>
        <w:t xml:space="preserve"> that the percentage of </w:t>
      </w:r>
      <w:r w:rsidR="007B6E2F" w:rsidRPr="003604A7">
        <w:rPr>
          <w:rFonts w:cstheme="minorHAnsi"/>
          <w:color w:val="000000" w:themeColor="text1"/>
          <w:lang w:val="en-US"/>
        </w:rPr>
        <w:t>individuals</w:t>
      </w:r>
      <w:r w:rsidR="00EF6EDF" w:rsidRPr="003604A7">
        <w:rPr>
          <w:rFonts w:cstheme="minorHAnsi"/>
          <w:color w:val="000000" w:themeColor="text1"/>
          <w:lang w:val="en-US"/>
        </w:rPr>
        <w:t xml:space="preserve"> on stimulant</w:t>
      </w:r>
      <w:r w:rsidR="001A6C6D" w:rsidRPr="003604A7">
        <w:rPr>
          <w:rFonts w:cstheme="minorHAnsi"/>
          <w:color w:val="000000" w:themeColor="text1"/>
          <w:lang w:val="en-US"/>
        </w:rPr>
        <w:t>s</w:t>
      </w:r>
      <w:r w:rsidR="00EF6EDF" w:rsidRPr="003604A7">
        <w:rPr>
          <w:rFonts w:cstheme="minorHAnsi"/>
          <w:color w:val="000000" w:themeColor="text1"/>
          <w:lang w:val="en-US"/>
        </w:rPr>
        <w:t xml:space="preserve"> was</w:t>
      </w:r>
      <w:r w:rsidR="00EF6EDF" w:rsidRPr="003604A7">
        <w:rPr>
          <w:rFonts w:cstheme="minorHAnsi"/>
          <w:color w:val="000000" w:themeColor="text1"/>
          <w:lang w:val="en-US" w:eastAsia="it-IT"/>
        </w:rPr>
        <w:t xml:space="preserve"> associated with larger (thus more similar to controls) volumes of the right caudate </w:t>
      </w:r>
      <w:r w:rsidR="00EF6EDF" w:rsidRPr="003604A7">
        <w:rPr>
          <w:rFonts w:cstheme="minorHAnsi"/>
          <w:color w:val="000000" w:themeColor="text1"/>
          <w:lang w:val="en-US" w:eastAsia="it-IT"/>
        </w:rPr>
        <w:fldChar w:fldCharType="begin"/>
      </w:r>
      <w:r w:rsidR="005A2DA6" w:rsidRPr="003604A7">
        <w:rPr>
          <w:rFonts w:cstheme="minorHAnsi"/>
          <w:color w:val="000000" w:themeColor="text1"/>
          <w:lang w:val="en-US" w:eastAsia="it-IT"/>
        </w:rPr>
        <w:instrText xml:space="preserve"> ADDIN EN.CITE &lt;EndNote&gt;&lt;Cite&gt;&lt;Author&gt;Nakao&lt;/Author&gt;&lt;Year&gt;2011&lt;/Year&gt;&lt;RecNum&gt;80&lt;/RecNum&gt;&lt;DisplayText&gt;(Nakao et al 2011)&lt;/DisplayText&gt;&lt;record&gt;&lt;rec-number&gt;80&lt;/rec-number&gt;&lt;foreign-keys&gt;&lt;key app="EN" db-id="xw9v0025b92dtlepr2av5w9u0d20rxt5fv0a" timestamp="1710757948"&gt;80&lt;/key&gt;&lt;/foreign-keys&gt;&lt;ref-type name="Journal Article"&gt;17&lt;/ref-type&gt;&lt;contributors&gt;&lt;authors&gt;&lt;author&gt;Nakao, T.&lt;/author&gt;&lt;author&gt;Radua, J.&lt;/author&gt;&lt;author&gt;Rubia, K.&lt;/author&gt;&lt;author&gt;Mataix-Cols, D.&lt;/author&gt;&lt;/authors&gt;&lt;/contributors&gt;&lt;auth-address&gt;Institute of Psychiatry, King&amp;apos;s College London, UK.&lt;/auth-address&gt;&lt;titles&gt;&lt;title&gt;Gray matter volume abnormalities in ADHD: voxel-based meta-analysis exploring the effects of age and stimulant medication&lt;/title&gt;&lt;secondary-title&gt;Am J Psychiatry&lt;/secondary-title&gt;&lt;/titles&gt;&lt;periodical&gt;&lt;full-title&gt;Am J Psychiatry&lt;/full-title&gt;&lt;/periodical&gt;&lt;pages&gt;1154-63&lt;/pages&gt;&lt;volume&gt;168&lt;/volume&gt;&lt;number&gt;11&lt;/number&gt;&lt;edition&gt;20110824&lt;/edition&gt;&lt;keywords&gt;&lt;keyword&gt;Attention Deficit Disorder with Hyperactivity/drug therapy/*pathology&lt;/keyword&gt;&lt;keyword&gt;Brain/*pathology&lt;/keyword&gt;&lt;keyword&gt;Brain Mapping&lt;/keyword&gt;&lt;keyword&gt;Central Nervous System Stimulants/pharmacology/therapeutic use&lt;/keyword&gt;&lt;keyword&gt;Humans&lt;/keyword&gt;&lt;keyword&gt;Nerve Fibers, Unmyelinated/*pathology&lt;/keyword&gt;&lt;keyword&gt;Neuroimaging&lt;/keyword&gt;&lt;/keywords&gt;&lt;dates&gt;&lt;year&gt;2011&lt;/year&gt;&lt;pub-dates&gt;&lt;date&gt;Nov&lt;/date&gt;&lt;/pub-dates&gt;&lt;/dates&gt;&lt;isbn&gt;1535-7228 (Electronic)&amp;#xD;0002-953X (Linking)&lt;/isbn&gt;&lt;accession-num&gt;21865529&lt;/accession-num&gt;&lt;urls&gt;&lt;related-urls&gt;&lt;url&gt;https://www.ncbi.nlm.nih.gov/pubmed/21865529&lt;/url&gt;&lt;/related-urls&gt;&lt;/urls&gt;&lt;electronic-resource-num&gt;10.1176/appi.ajp.2011.11020281&lt;/electronic-resource-num&gt;&lt;remote-database-name&gt;Medline&lt;/remote-database-name&gt;&lt;remote-database-provider&gt;NLM&lt;/remote-database-provider&gt;&lt;/record&gt;&lt;/Cite&gt;&lt;/EndNote&gt;</w:instrText>
      </w:r>
      <w:r w:rsidR="00EF6EDF" w:rsidRPr="003604A7">
        <w:rPr>
          <w:rFonts w:cstheme="minorHAnsi"/>
          <w:color w:val="000000" w:themeColor="text1"/>
          <w:lang w:val="en-US" w:eastAsia="it-IT"/>
        </w:rPr>
        <w:fldChar w:fldCharType="separate"/>
      </w:r>
      <w:r w:rsidR="005A2DA6" w:rsidRPr="003604A7">
        <w:rPr>
          <w:rFonts w:cstheme="minorHAnsi"/>
          <w:noProof/>
          <w:color w:val="000000" w:themeColor="text1"/>
          <w:lang w:val="en-US" w:eastAsia="it-IT"/>
        </w:rPr>
        <w:t>(Nakao et al 2011)</w:t>
      </w:r>
      <w:r w:rsidR="00EF6EDF" w:rsidRPr="003604A7">
        <w:rPr>
          <w:rFonts w:cstheme="minorHAnsi"/>
          <w:color w:val="000000" w:themeColor="text1"/>
          <w:lang w:val="en-US" w:eastAsia="it-IT"/>
        </w:rPr>
        <w:fldChar w:fldCharType="end"/>
      </w:r>
      <w:r w:rsidR="00EF6EDF" w:rsidRPr="003604A7">
        <w:rPr>
          <w:rFonts w:cstheme="minorHAnsi"/>
          <w:color w:val="000000" w:themeColor="text1"/>
          <w:lang w:val="en-US" w:eastAsia="it-IT"/>
        </w:rPr>
        <w:t xml:space="preserve">. Similarly, the latter reported </w:t>
      </w:r>
      <w:r w:rsidR="00EF6EDF" w:rsidRPr="003604A7">
        <w:rPr>
          <w:rFonts w:cstheme="minorHAnsi"/>
          <w:color w:val="000000" w:themeColor="text1"/>
          <w:lang w:val="en-US"/>
        </w:rPr>
        <w:t xml:space="preserve">more prominent volumetric reduction in </w:t>
      </w:r>
      <w:r w:rsidR="00BB0D06" w:rsidRPr="003604A7">
        <w:rPr>
          <w:rFonts w:cstheme="minorHAnsi"/>
          <w:color w:val="000000" w:themeColor="text1"/>
          <w:lang w:val="en-US"/>
        </w:rPr>
        <w:t xml:space="preserve">the ACC (children and adults) and in </w:t>
      </w:r>
      <w:r w:rsidR="00EF6EDF" w:rsidRPr="003604A7">
        <w:rPr>
          <w:rFonts w:cstheme="minorHAnsi"/>
          <w:color w:val="000000" w:themeColor="text1"/>
          <w:lang w:val="en-US"/>
        </w:rPr>
        <w:t xml:space="preserve">the caudate (children) in studies with more untreated individuals </w:t>
      </w:r>
      <w:r w:rsidR="00EF6EDF" w:rsidRPr="003604A7">
        <w:rPr>
          <w:rFonts w:cstheme="minorHAnsi"/>
          <w:color w:val="000000" w:themeColor="text1"/>
          <w:lang w:val="en-US"/>
        </w:rPr>
        <w:fldChar w:fldCharType="begin">
          <w:fldData xml:space="preserve">PEVuZE5vdGU+PENpdGU+PEF1dGhvcj5Gcm9kbDwvQXV0aG9yPjxZZWFyPjIwMTI8L1llYXI+PFJl
Y051bT4yODU1PC9SZWNOdW0+PERpc3BsYXlUZXh0PihGcm9kbCAmYW1wOyBTa29rYXVza2FzIDIw
MTIpPC9EaXNwbGF5VGV4dD48cmVjb3JkPjxyZWMtbnVtYmVyPjI4NTU8L3JlYy1udW1iZXI+PGZv
cmVpZ24ta2V5cz48a2V5IGFwcD0iRU4iIGRiLWlkPSJmdjV2dHZhcjJkYWZ0bmVlZTlhNWFzZTF3
ZjkwMDJwMGFwZjAiPjI4NTU8L2tleT48L2ZvcmVpZ24ta2V5cz48cmVmLXR5cGUgbmFtZT0iSm91
cm5hbCBBcnRpY2xlIj4xNzwvcmVmLXR5cGU+PGNvbnRyaWJ1dG9ycz48YXV0aG9ycz48YXV0aG9y
PkZyb2RsLCBULjwvYXV0aG9yPjxhdXRob3I+U2tva2F1c2thcywgTi48L2F1dGhvcj48L2F1dGhv
cnM+PC9jb250cmlidXRvcnM+PGF1dGgtYWRkcmVzcz5EZXBhcnRtZW50IG9mIFBzeWNoaWF0cnks
IFRyaW5pdHkgQ29sbGVnZSBEdWJsaW4sIElyZWxhbmQuIHRob21hcy5mcm9kbEB0Y2QuaWU8L2F1
dGgtYWRkcmVzcz48dGl0bGVzPjx0aXRsZT5NZXRhLWFuYWx5c2lzIG9mIHN0cnVjdHVyYWwgTVJJ
IHN0dWRpZXMgaW4gY2hpbGRyZW4gYW5kIGFkdWx0cyB3aXRoIGF0dGVudGlvbiBkZWZpY2l0IGh5
cGVyYWN0aXZpdHkgZGlzb3JkZXIgaW5kaWNhdGVzIHRyZWF0bWVudCBlZmZlY3RzPC90aXRsZT48
c2Vjb25kYXJ5LXRpdGxlPkFjdGEgUHN5Y2hpYXRyIFNjYW5kPC9zZWNvbmRhcnktdGl0bGU+PGFs
dC10aXRsZT5BY3RhIHBzeWNoaWF0cmljYSBTY2FuZGluYXZpY2E8L2FsdC10aXRsZT48L3RpdGxl
cz48cGVyaW9kaWNhbD48ZnVsbC10aXRsZT5BY3RhIFBzeWNoaWF0ciBTY2FuZDwvZnVsbC10aXRs
ZT48YWJici0xPkFjdGEgcHN5Y2hpYXRyaWNhIFNjYW5kaW5hdmljYTwvYWJici0xPjwvcGVyaW9k
aWNhbD48YWx0LXBlcmlvZGljYWw+PGZ1bGwtdGl0bGU+QWN0YSBQc3ljaGlhdHIgU2NhbmQ8L2Z1
bGwtdGl0bGU+PGFiYnItMT5BY3RhIHBzeWNoaWF0cmljYSBTY2FuZGluYXZpY2E8L2FiYnItMT48
L2FsdC1wZXJpb2RpY2FsPjxwYWdlcz4xMTQtMjY8L3BhZ2VzPjx2b2x1bWU+MTI1PC92b2x1bWU+
PG51bWJlcj4yPC9udW1iZXI+PGVkaXRpb24+MjAxMS8xMS8yOTwvZWRpdGlvbj48a2V5d29yZHM+
PGtleXdvcmQ+QWRvbGVzY2VudDwva2V5d29yZD48a2V5d29yZD5BZHVsdDwva2V5d29yZD48a2V5
d29yZD5BbXlnZGFsYS9wYXRob2xvZ3k8L2tleXdvcmQ+PGtleXdvcmQ+QXR0ZW50aW9uIERlZmlj
aXQgRGlzb3JkZXIgd2l0aCBIeXBlcmFjdGl2aXR5LypwYXRob2xvZ3kvdGhlcmFweTwva2V5d29y
ZD48a2V5d29yZD5CYXNhbCBHYW5nbGlhL3BhdGhvbG9neTwva2V5d29yZD48a2V5d29yZD5CcmFp
bi8qcGF0aG9sb2d5PC9rZXl3b3JkPjxrZXl3b3JkPkJyYWluIE1hcHBpbmc8L2tleXdvcmQ+PGtl
eXdvcmQ+Q2hpbGQ8L2tleXdvcmQ+PGtleXdvcmQ+RmVtYWxlPC9rZXl3b3JkPjxrZXl3b3JkPkd5
cnVzIENpbmd1bGkvcGF0aG9sb2d5PC9rZXl3b3JkPjxrZXl3b3JkPkh1bWFuczwva2V5d29yZD48
a2V5d29yZD5NYWduZXRpYyBSZXNvbmFuY2UgSW1hZ2luZzwva2V5d29yZD48a2V5d29yZD5NYWxl
PC9rZXl3b3JkPjxrZXl3b3JkPk9yZ2FuIFNpemU8L2tleXdvcmQ+PGtleXdvcmQ+WW91bmcgQWR1
bHQ8L2tleXdvcmQ+PC9rZXl3b3Jkcz48ZGF0ZXM+PHllYXI+MjAxMjwveWVhcj48cHViLWRhdGVz
PjxkYXRlPkZlYjwvZGF0ZT48L3B1Yi1kYXRlcz48L2RhdGVzPjxpc2JuPjE2MDAtMDQ0NyAoRWxl
Y3Ryb25pYykmI3hEOzAwMDEtNjkwWCAoTGlua2luZyk8L2lzYm4+PGFjY2Vzc2lvbi1udW0+MjIx
MTgyNDk8L2FjY2Vzc2lvbi1udW0+PHdvcmstdHlwZT5NZXRhLUFuYWx5c2lzJiN4RDtSZXZpZXc8
L3dvcmstdHlwZT48dXJscz48cmVsYXRlZC11cmxzPjx1cmw+aHR0cDovL3d3dy5uY2JpLm5sbS5u
aWguZ292L3B1Ym1lZC8yMjExODI0OTwvdXJsPjwvcmVsYXRlZC11cmxzPjwvdXJscz48ZWxlY3Ry
b25pYy1yZXNvdXJjZS1udW0+MTAuMTExMS9qLjE2MDAtMDQ0Ny4yMDExLjAxNzg2Lng8L2VsZWN0
cm9uaWMtcmVzb3VyY2UtbnVtPjxsYW5ndWFnZT5lbmc8L2xhbmd1YWdlPjwvcmVjb3JkPjwvQ2l0
ZT48L0VuZE5vdGU+AG==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PEVuZE5vdGU+PENpdGU+PEF1dGhvcj5Gcm9kbDwvQXV0aG9yPjxZZWFyPjIwMTI8L1llYXI+PFJl
Y051bT4yODU1PC9SZWNOdW0+PERpc3BsYXlUZXh0PihGcm9kbCAmYW1wOyBTa29rYXVza2FzIDIw
MTIpPC9EaXNwbGF5VGV4dD48cmVjb3JkPjxyZWMtbnVtYmVyPjI4NTU8L3JlYy1udW1iZXI+PGZv
cmVpZ24ta2V5cz48a2V5IGFwcD0iRU4iIGRiLWlkPSJmdjV2dHZhcjJkYWZ0bmVlZTlhNWFzZTF3
ZjkwMDJwMGFwZjAiPjI4NTU8L2tleT48L2ZvcmVpZ24ta2V5cz48cmVmLXR5cGUgbmFtZT0iSm91
cm5hbCBBcnRpY2xlIj4xNzwvcmVmLXR5cGU+PGNvbnRyaWJ1dG9ycz48YXV0aG9ycz48YXV0aG9y
PkZyb2RsLCBULjwvYXV0aG9yPjxhdXRob3I+U2tva2F1c2thcywgTi48L2F1dGhvcj48L2F1dGhv
cnM+PC9jb250cmlidXRvcnM+PGF1dGgtYWRkcmVzcz5EZXBhcnRtZW50IG9mIFBzeWNoaWF0cnks
IFRyaW5pdHkgQ29sbGVnZSBEdWJsaW4sIElyZWxhbmQuIHRob21hcy5mcm9kbEB0Y2QuaWU8L2F1
dGgtYWRkcmVzcz48dGl0bGVzPjx0aXRsZT5NZXRhLWFuYWx5c2lzIG9mIHN0cnVjdHVyYWwgTVJJ
IHN0dWRpZXMgaW4gY2hpbGRyZW4gYW5kIGFkdWx0cyB3aXRoIGF0dGVudGlvbiBkZWZpY2l0IGh5
cGVyYWN0aXZpdHkgZGlzb3JkZXIgaW5kaWNhdGVzIHRyZWF0bWVudCBlZmZlY3RzPC90aXRsZT48
c2Vjb25kYXJ5LXRpdGxlPkFjdGEgUHN5Y2hpYXRyIFNjYW5kPC9zZWNvbmRhcnktdGl0bGU+PGFs
dC10aXRsZT5BY3RhIHBzeWNoaWF0cmljYSBTY2FuZGluYXZpY2E8L2FsdC10aXRsZT48L3RpdGxl
cz48cGVyaW9kaWNhbD48ZnVsbC10aXRsZT5BY3RhIFBzeWNoaWF0ciBTY2FuZDwvZnVsbC10aXRs
ZT48YWJici0xPkFjdGEgcHN5Y2hpYXRyaWNhIFNjYW5kaW5hdmljYTwvYWJici0xPjwvcGVyaW9k
aWNhbD48YWx0LXBlcmlvZGljYWw+PGZ1bGwtdGl0bGU+QWN0YSBQc3ljaGlhdHIgU2NhbmQ8L2Z1
bGwtdGl0bGU+PGFiYnItMT5BY3RhIHBzeWNoaWF0cmljYSBTY2FuZGluYXZpY2E8L2FiYnItMT48
L2FsdC1wZXJpb2RpY2FsPjxwYWdlcz4xMTQtMjY8L3BhZ2VzPjx2b2x1bWU+MTI1PC92b2x1bWU+
PG51bWJlcj4yPC9udW1iZXI+PGVkaXRpb24+MjAxMS8xMS8yOTwvZWRpdGlvbj48a2V5d29yZHM+
PGtleXdvcmQ+QWRvbGVzY2VudDwva2V5d29yZD48a2V5d29yZD5BZHVsdDwva2V5d29yZD48a2V5
d29yZD5BbXlnZGFsYS9wYXRob2xvZ3k8L2tleXdvcmQ+PGtleXdvcmQ+QXR0ZW50aW9uIERlZmlj
aXQgRGlzb3JkZXIgd2l0aCBIeXBlcmFjdGl2aXR5LypwYXRob2xvZ3kvdGhlcmFweTwva2V5d29y
ZD48a2V5d29yZD5CYXNhbCBHYW5nbGlhL3BhdGhvbG9neTwva2V5d29yZD48a2V5d29yZD5CcmFp
bi8qcGF0aG9sb2d5PC9rZXl3b3JkPjxrZXl3b3JkPkJyYWluIE1hcHBpbmc8L2tleXdvcmQ+PGtl
eXdvcmQ+Q2hpbGQ8L2tleXdvcmQ+PGtleXdvcmQ+RmVtYWxlPC9rZXl3b3JkPjxrZXl3b3JkPkd5
cnVzIENpbmd1bGkvcGF0aG9sb2d5PC9rZXl3b3JkPjxrZXl3b3JkPkh1bWFuczwva2V5d29yZD48
a2V5d29yZD5NYWduZXRpYyBSZXNvbmFuY2UgSW1hZ2luZzwva2V5d29yZD48a2V5d29yZD5NYWxl
PC9rZXl3b3JkPjxrZXl3b3JkPk9yZ2FuIFNpemU8L2tleXdvcmQ+PGtleXdvcmQ+WW91bmcgQWR1
bHQ8L2tleXdvcmQ+PC9rZXl3b3Jkcz48ZGF0ZXM+PHllYXI+MjAxMjwveWVhcj48cHViLWRhdGVz
PjxkYXRlPkZlYjwvZGF0ZT48L3B1Yi1kYXRlcz48L2RhdGVzPjxpc2JuPjE2MDAtMDQ0NyAoRWxl
Y3Ryb25pYykmI3hEOzAwMDEtNjkwWCAoTGlua2luZyk8L2lzYm4+PGFjY2Vzc2lvbi1udW0+MjIx
MTgyNDk8L2FjY2Vzc2lvbi1udW0+PHdvcmstdHlwZT5NZXRhLUFuYWx5c2lzJiN4RDtSZXZpZXc8
L3dvcmstdHlwZT48dXJscz48cmVsYXRlZC11cmxzPjx1cmw+aHR0cDovL3d3dy5uY2JpLm5sbS5u
aWguZ292L3B1Ym1lZC8yMjExODI0OTwvdXJsPjwvcmVsYXRlZC11cmxzPjwvdXJscz48ZWxlY3Ry
b25pYy1yZXNvdXJjZS1udW0+MTAuMTExMS9qLjE2MDAtMDQ0Ny4yMDExLjAxNzg2Lng8L2VsZWN0
cm9uaWMtcmVzb3VyY2UtbnVtPjxsYW5ndWFnZT5lbmc8L2xhbmd1YWdlPjwvcmVjb3JkPjwvQ2l0
ZT48L0VuZE5vdGU+AG==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(Frodl &amp; Skokauskas 2012)</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w:t>
      </w:r>
      <w:r w:rsidR="00EF6EDF" w:rsidRPr="003604A7">
        <w:rPr>
          <w:rFonts w:cstheme="minorHAnsi"/>
          <w:color w:val="000000" w:themeColor="text1"/>
          <w:lang w:val="en-US" w:eastAsia="it-IT"/>
        </w:rPr>
        <w:t>Only few longitudinal studies have explored this further</w:t>
      </w:r>
      <w:r w:rsidR="00EF6EDF" w:rsidRPr="003604A7">
        <w:rPr>
          <w:rFonts w:cstheme="minorHAnsi"/>
          <w:color w:val="000000" w:themeColor="text1"/>
          <w:lang w:val="en-US"/>
        </w:rPr>
        <w:t xml:space="preserve">. A </w:t>
      </w:r>
      <w:r w:rsidR="001A6C6D" w:rsidRPr="003604A7">
        <w:rPr>
          <w:rFonts w:cstheme="minorHAnsi"/>
          <w:color w:val="000000" w:themeColor="text1"/>
          <w:lang w:val="en-US"/>
        </w:rPr>
        <w:t xml:space="preserve">small </w:t>
      </w:r>
      <w:r w:rsidR="00EF6EDF" w:rsidRPr="003604A7">
        <w:rPr>
          <w:rFonts w:cstheme="minorHAnsi"/>
          <w:color w:val="000000" w:themeColor="text1"/>
          <w:lang w:val="en-US"/>
        </w:rPr>
        <w:t>longitudinal volumetric study in adult</w:t>
      </w:r>
      <w:r w:rsidR="001A6C6D" w:rsidRPr="003604A7">
        <w:rPr>
          <w:rFonts w:cstheme="minorHAnsi"/>
          <w:color w:val="000000" w:themeColor="text1"/>
          <w:lang w:val="en-US"/>
        </w:rPr>
        <w:t>s</w:t>
      </w:r>
      <w:r w:rsidR="00EF6EDF" w:rsidRPr="003604A7">
        <w:rPr>
          <w:rFonts w:cstheme="minorHAnsi"/>
          <w:color w:val="000000" w:themeColor="text1"/>
          <w:lang w:val="en-US"/>
        </w:rPr>
        <w:t xml:space="preserve"> </w:t>
      </w:r>
      <w:r w:rsidR="00BB0D06" w:rsidRPr="003604A7">
        <w:rPr>
          <w:rFonts w:cstheme="minorHAnsi"/>
          <w:color w:val="000000" w:themeColor="text1"/>
          <w:lang w:val="en-US"/>
        </w:rPr>
        <w:t>suggested</w:t>
      </w:r>
      <w:r w:rsidR="00EF6EDF" w:rsidRPr="003604A7">
        <w:rPr>
          <w:rFonts w:cstheme="minorHAnsi"/>
          <w:color w:val="000000" w:themeColor="text1"/>
          <w:lang w:val="en-US"/>
        </w:rPr>
        <w:t xml:space="preserve"> that </w:t>
      </w:r>
      <w:r w:rsidR="00BB0D06" w:rsidRPr="003604A7">
        <w:rPr>
          <w:rFonts w:cstheme="minorHAnsi"/>
          <w:color w:val="000000" w:themeColor="text1"/>
          <w:lang w:val="en-US"/>
        </w:rPr>
        <w:t xml:space="preserve">medication-induced </w:t>
      </w:r>
      <w:r w:rsidR="00EF6EDF" w:rsidRPr="003604A7">
        <w:rPr>
          <w:rFonts w:cstheme="minorHAnsi"/>
          <w:color w:val="000000" w:themeColor="text1"/>
          <w:lang w:val="en-US"/>
        </w:rPr>
        <w:t xml:space="preserve">volumetric changes in the ventral striatum might be transient </w:t>
      </w:r>
      <w:r w:rsidR="00EF6EDF" w:rsidRPr="003604A7">
        <w:rPr>
          <w:rFonts w:cstheme="minorHAnsi"/>
          <w:color w:val="000000" w:themeColor="text1"/>
          <w:lang w:val="en-US"/>
        </w:rPr>
        <w:fldChar w:fldCharType="begin">
          <w:fldData xml:space="preserve">PEVuZE5vdGU+PENpdGU+PEF1dGhvcj5Ib2VremVtYTwvQXV0aG9yPjxZZWFyPjIwMTQ8L1llYXI+
PFJlY051bT4zMzk3PC9SZWNOdW0+PERpc3BsYXlUZXh0PihIb2VremVtYSBldCBhbCAyMDE0KTwv
RGlzcGxheVRleHQ+PHJlY29yZD48cmVjLW51bWJlcj4zMzk3PC9yZWMtbnVtYmVyPjxmb3JlaWdu
LWtleXM+PGtleSBhcHA9IkVOIiBkYi1pZD0ieDJ4ZGQyMHYxYWZkd3RlcHd4Y3Z4ZDJ5ZHR3cmEy
ZXp0YWVlIiB0aW1lc3RhbXA9IjE2Mjg1MTUwMjkiPjMzOTc8L2tleT48L2ZvcmVpZ24ta2V5cz48
cmVmLXR5cGUgbmFtZT0iSm91cm5hbCBBcnRpY2xlIj4xNzwvcmVmLXR5cGU+PGNvbnRyaWJ1dG9y
cz48YXV0aG9ycz48YXV0aG9yPkhvZWt6ZW1hLCBFLjwvYXV0aG9yPjxhdXRob3I+Q2FybW9uYSwg
Uy48L2F1dGhvcj48YXV0aG9yPlJhbW9zLVF1aXJvZ2EsIEouIEEuPC9hdXRob3I+PGF1dGhvcj5D
YW5hbHMsIEMuPC9hdXRob3I+PGF1dGhvcj5Nb3Jlbm8sIEEuPC9hdXRob3I+PGF1dGhvcj5SaWNo
YXJ0ZSBGZXJuYW5kZXosIFYuPC9hdXRob3I+PGF1dGhvcj5QaWNhZG8sIE0uPC9hdXRob3I+PGF1
dGhvcj5Cb3NjaCwgUi48L2F1dGhvcj48YXV0aG9yPkR1bm8sIEwuPC9hdXRob3I+PGF1dGhvcj5T
b2xpdmEsIEouIEMuPC9hdXRob3I+PGF1dGhvcj5Sb3ZpcmEsIE0uPC9hdXRob3I+PGF1dGhvcj5C
dWxiZW5hLCBBLjwvYXV0aG9yPjxhdXRob3I+VG9iZW5hLCBBLjwvYXV0aG9yPjxhdXRob3I+Q2Fz
YXMsIE0uPC9hdXRob3I+PGF1dGhvcj5WaWxhcnJveWEsIE8uPC9hdXRob3I+PC9hdXRob3JzPjwv
Y29udHJpYnV0b3JzPjxhdXRoLWFkZHJlc3M+VW5pdGF0IGRlIFJlY2VyY2EgZW4gTmV1cm9jaWVu
Y2lhIENvZ25pdGl2YSwgRGVwYXJ0YW1lbnQgZGUgUHNpcXVpYXRyaWEgaSBNZWRpY2luYSBMZWdh
bCwgVW5pdmVyc2l0YXQgQXV0b25vbWEgZGUgQmFyY2Vsb25hLCBDYW1wdXMgQmVsbGF0ZXJyYSwg
MDgxOTMsIEJhcmNlbG9uYSwgU3BhaW4sIGhvZWt6ZW1hQGdtYWlsLmNvbS48L2F1dGgtYWRkcmVz
cz48dGl0bGVzPjx0aXRsZT5TdGltdWxhbnQgZHJ1Z3MgdHJpZ2dlciB0cmFuc2llbnQgdm9sdW1l
dHJpYyBjaGFuZ2VzIGluIHRoZSBodW1hbiB2ZW50cmFsIHN0cmlhdHVtPC90aXRsZT48c2Vjb25k
YXJ5LXRpdGxlPkJyYWluIFN0cnVjdCBGdW5jdDwvc2Vjb25kYXJ5LXRpdGxlPjxhbHQtdGl0bGU+
QnJhaW4gc3RydWN0dXJlICZhbXA7IGZ1bmN0aW9uPC9hbHQtdGl0bGU+PC90aXRsZXM+PHBhZ2Vz
PjIzLTM0PC9wYWdlcz48dm9sdW1lPjIxOTwvdm9sdW1lPjxudW1iZXI+MTwvbnVtYmVyPjxlZGl0
aW9uPjIwMTIvMTEvMjg8L2VkaXRpb24+PGtleXdvcmRzPjxrZXl3b3JkPkFkdWx0PC9rZXl3b3Jk
PjxrZXl3b3JkPkFnZSBGYWN0b3JzPC9rZXl3b3JkPjxrZXl3b3JkPkFuYWx5c2lzIG9mIFZhcmlh
bmNlPC9rZXl3b3JkPjxrZXl3b3JkPkF0dGVudGlvbiBEZWZpY2l0IERpc29yZGVyIHdpdGggSHlw
ZXJhY3Rpdml0eS9kcnVnIHRoZXJhcHkvKnBhdGhvbG9neTwva2V5d29yZD48a2V5d29yZD5CYXNh
bCBHYW5nbGlhL2Jsb29kIHN1cHBseS8qZHJ1ZyBlZmZlY3RzPC9rZXl3b3JkPjxrZXl3b3JkPkNl
bnRyYWwgTmVydm91cyBTeXN0ZW0gU3RpbXVsYW50cy8qcGhhcm1hY29sb2d5L3RoZXJhcGV1dGlj
IHVzZTwva2V5d29yZD48a2V5d29yZD5DaGlsZDwva2V5d29yZD48a2V5d29yZD5GZW1hbGU8L2tl
eXdvcmQ+PGtleXdvcmQ+SHVtYW5zPC9rZXl3b3JkPjxrZXl3b3JkPkltYWdlIFByb2Nlc3Npbmcs
IENvbXB1dGVyLUFzc2lzdGVkPC9rZXl3b3JkPjxrZXl3b3JkPkxvbmdpdHVkaW5hbCBTdHVkaWVz
PC9rZXl3b3JkPjxrZXl3b3JkPk1hZ25ldGljIFJlc29uYW5jZSBJbWFnaW5nPC9rZXl3b3JkPjxr
ZXl3b3JkPk1hbGU8L2tleXdvcmQ+PGtleXdvcmQ+TWV0aHlscGhlbmlkYXRlLypwaGFybWFjb2xv
Z3kvdGhlcmFwZXV0aWMgdXNlPC9rZXl3b3JkPjxrZXl3b3JkPk94eWdlbi9ibG9vZDwva2V5d29y
ZD48a2V5d29yZD5Zb3VuZyBBZHVsdDwva2V5d29yZD48L2tleXdvcmRzPjxkYXRlcz48eWVhcj4y
MDE0PC95ZWFyPjxwdWItZGF0ZXM+PGRhdGU+SmFuPC9kYXRlPjwvcHViLWRhdGVzPjwvZGF0ZXM+
PGlzYm4+MTg2My0yNjYxIChFbGVjdHJvbmljKSYjeEQ7MTg2My0yNjUzIChMaW5raW5nKTwvaXNi
bj48YWNjZXNzaW9uLW51bT4yMzE4NDM5ODwvYWNjZXNzaW9uLW51bT48d29yay10eXBlPlJlc2Vh
cmNoIFN1cHBvcnQsIE5vbi1VLlMuIEdvdiZhcG9zO3Q8L3dvcmstdHlwZT48dXJscz48cmVsYXRl
ZC11cmxzPjx1cmw+aHR0cDovL3d3dy5uY2JpLm5sbS5uaWguZ292L3B1Ym1lZC8yMzE4NDM5ODwv
dXJsPjwvcmVsYXRlZC11cmxzPjwvdXJscz48ZWxlY3Ryb25pYy1yZXNvdXJjZS1udW0+MTAuMTAw
Ny9zMDA0MjktMDEyLTA0ODEtNzwvZWxlY3Ryb25pYy1yZXNvdXJjZS1udW0+PGxhbmd1YWdlPmVu
ZzwvbGFuZ3VhZ2U+PC9yZWNvcmQ+PC9DaXRlPjwvRW5kTm90ZT4A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PEVuZE5vdGU+PENpdGU+PEF1dGhvcj5Ib2VremVtYTwvQXV0aG9yPjxZZWFyPjIwMTQ8L1llYXI+
PFJlY051bT4zMzk3PC9SZWNOdW0+PERpc3BsYXlUZXh0PihIb2VremVtYSBldCBhbCAyMDE0KTwv
RGlzcGxheVRleHQ+PHJlY29yZD48cmVjLW51bWJlcj4zMzk3PC9yZWMtbnVtYmVyPjxmb3JlaWdu
LWtleXM+PGtleSBhcHA9IkVOIiBkYi1pZD0ieDJ4ZGQyMHYxYWZkd3RlcHd4Y3Z4ZDJ5ZHR3cmEy
ZXp0YWVlIiB0aW1lc3RhbXA9IjE2Mjg1MTUwMjkiPjMzOTc8L2tleT48L2ZvcmVpZ24ta2V5cz48
cmVmLXR5cGUgbmFtZT0iSm91cm5hbCBBcnRpY2xlIj4xNzwvcmVmLXR5cGU+PGNvbnRyaWJ1dG9y
cz48YXV0aG9ycz48YXV0aG9yPkhvZWt6ZW1hLCBFLjwvYXV0aG9yPjxhdXRob3I+Q2FybW9uYSwg
Uy48L2F1dGhvcj48YXV0aG9yPlJhbW9zLVF1aXJvZ2EsIEouIEEuPC9hdXRob3I+PGF1dGhvcj5D
YW5hbHMsIEMuPC9hdXRob3I+PGF1dGhvcj5Nb3Jlbm8sIEEuPC9hdXRob3I+PGF1dGhvcj5SaWNo
YXJ0ZSBGZXJuYW5kZXosIFYuPC9hdXRob3I+PGF1dGhvcj5QaWNhZG8sIE0uPC9hdXRob3I+PGF1
dGhvcj5Cb3NjaCwgUi48L2F1dGhvcj48YXV0aG9yPkR1bm8sIEwuPC9hdXRob3I+PGF1dGhvcj5T
b2xpdmEsIEouIEMuPC9hdXRob3I+PGF1dGhvcj5Sb3ZpcmEsIE0uPC9hdXRob3I+PGF1dGhvcj5C
dWxiZW5hLCBBLjwvYXV0aG9yPjxhdXRob3I+VG9iZW5hLCBBLjwvYXV0aG9yPjxhdXRob3I+Q2Fz
YXMsIE0uPC9hdXRob3I+PGF1dGhvcj5WaWxhcnJveWEsIE8uPC9hdXRob3I+PC9hdXRob3JzPjwv
Y29udHJpYnV0b3JzPjxhdXRoLWFkZHJlc3M+VW5pdGF0IGRlIFJlY2VyY2EgZW4gTmV1cm9jaWVu
Y2lhIENvZ25pdGl2YSwgRGVwYXJ0YW1lbnQgZGUgUHNpcXVpYXRyaWEgaSBNZWRpY2luYSBMZWdh
bCwgVW5pdmVyc2l0YXQgQXV0b25vbWEgZGUgQmFyY2Vsb25hLCBDYW1wdXMgQmVsbGF0ZXJyYSwg
MDgxOTMsIEJhcmNlbG9uYSwgU3BhaW4sIGhvZWt6ZW1hQGdtYWlsLmNvbS48L2F1dGgtYWRkcmVz
cz48dGl0bGVzPjx0aXRsZT5TdGltdWxhbnQgZHJ1Z3MgdHJpZ2dlciB0cmFuc2llbnQgdm9sdW1l
dHJpYyBjaGFuZ2VzIGluIHRoZSBodW1hbiB2ZW50cmFsIHN0cmlhdHVtPC90aXRsZT48c2Vjb25k
YXJ5LXRpdGxlPkJyYWluIFN0cnVjdCBGdW5jdDwvc2Vjb25kYXJ5LXRpdGxlPjxhbHQtdGl0bGU+
QnJhaW4gc3RydWN0dXJlICZhbXA7IGZ1bmN0aW9uPC9hbHQtdGl0bGU+PC90aXRsZXM+PHBhZ2Vz
PjIzLTM0PC9wYWdlcz48dm9sdW1lPjIxOTwvdm9sdW1lPjxudW1iZXI+MTwvbnVtYmVyPjxlZGl0
aW9uPjIwMTIvMTEvMjg8L2VkaXRpb24+PGtleXdvcmRzPjxrZXl3b3JkPkFkdWx0PC9rZXl3b3Jk
PjxrZXl3b3JkPkFnZSBGYWN0b3JzPC9rZXl3b3JkPjxrZXl3b3JkPkFuYWx5c2lzIG9mIFZhcmlh
bmNlPC9rZXl3b3JkPjxrZXl3b3JkPkF0dGVudGlvbiBEZWZpY2l0IERpc29yZGVyIHdpdGggSHlw
ZXJhY3Rpdml0eS9kcnVnIHRoZXJhcHkvKnBhdGhvbG9neTwva2V5d29yZD48a2V5d29yZD5CYXNh
bCBHYW5nbGlhL2Jsb29kIHN1cHBseS8qZHJ1ZyBlZmZlY3RzPC9rZXl3b3JkPjxrZXl3b3JkPkNl
bnRyYWwgTmVydm91cyBTeXN0ZW0gU3RpbXVsYW50cy8qcGhhcm1hY29sb2d5L3RoZXJhcGV1dGlj
IHVzZTwva2V5d29yZD48a2V5d29yZD5DaGlsZDwva2V5d29yZD48a2V5d29yZD5GZW1hbGU8L2tl
eXdvcmQ+PGtleXdvcmQ+SHVtYW5zPC9rZXl3b3JkPjxrZXl3b3JkPkltYWdlIFByb2Nlc3Npbmcs
IENvbXB1dGVyLUFzc2lzdGVkPC9rZXl3b3JkPjxrZXl3b3JkPkxvbmdpdHVkaW5hbCBTdHVkaWVz
PC9rZXl3b3JkPjxrZXl3b3JkPk1hZ25ldGljIFJlc29uYW5jZSBJbWFnaW5nPC9rZXl3b3JkPjxr
ZXl3b3JkPk1hbGU8L2tleXdvcmQ+PGtleXdvcmQ+TWV0aHlscGhlbmlkYXRlLypwaGFybWFjb2xv
Z3kvdGhlcmFwZXV0aWMgdXNlPC9rZXl3b3JkPjxrZXl3b3JkPk94eWdlbi9ibG9vZDwva2V5d29y
ZD48a2V5d29yZD5Zb3VuZyBBZHVsdDwva2V5d29yZD48L2tleXdvcmRzPjxkYXRlcz48eWVhcj4y
MDE0PC95ZWFyPjxwdWItZGF0ZXM+PGRhdGU+SmFuPC9kYXRlPjwvcHViLWRhdGVzPjwvZGF0ZXM+
PGlzYm4+MTg2My0yNjYxIChFbGVjdHJvbmljKSYjeEQ7MTg2My0yNjUzIChMaW5raW5nKTwvaXNi
bj48YWNjZXNzaW9uLW51bT4yMzE4NDM5ODwvYWNjZXNzaW9uLW51bT48d29yay10eXBlPlJlc2Vh
cmNoIFN1cHBvcnQsIE5vbi1VLlMuIEdvdiZhcG9zO3Q8L3dvcmstdHlwZT48dXJscz48cmVsYXRl
ZC11cmxzPjx1cmw+aHR0cDovL3d3dy5uY2JpLm5sbS5uaWguZ292L3B1Ym1lZC8yMzE4NDM5ODwv
dXJsPjwvcmVsYXRlZC11cmxzPjwvdXJscz48ZWxlY3Ryb25pYy1yZXNvdXJjZS1udW0+MTAuMTAw
Ny9zMDA0MjktMDEyLTA0ODEtNzwvZWxlY3Ryb25pYy1yZXNvdXJjZS1udW0+PGxhbmd1YWdlPmVu
ZzwvbGFuZ3VhZ2U+PC9yZWNvcmQ+PC9DaXRlPjwvRW5kTm90ZT4A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(Hoekzema et al 2014)</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w:t>
      </w:r>
      <w:r w:rsidR="00BB0D06" w:rsidRPr="003604A7">
        <w:rPr>
          <w:rFonts w:cstheme="minorHAnsi"/>
          <w:color w:val="000000" w:themeColor="text1"/>
          <w:lang w:val="en-US"/>
        </w:rPr>
        <w:t>However</w:t>
      </w:r>
      <w:r w:rsidR="00EF6EDF" w:rsidRPr="003604A7">
        <w:rPr>
          <w:rFonts w:cstheme="minorHAnsi"/>
          <w:color w:val="000000" w:themeColor="text1"/>
          <w:lang w:val="en-US"/>
        </w:rPr>
        <w:t xml:space="preserve">, a </w:t>
      </w:r>
      <w:r w:rsidR="00BB0D06" w:rsidRPr="003604A7">
        <w:rPr>
          <w:rFonts w:cstheme="minorHAnsi"/>
          <w:color w:val="000000" w:themeColor="text1"/>
          <w:lang w:val="en-US"/>
        </w:rPr>
        <w:t xml:space="preserve">small </w:t>
      </w:r>
      <w:r w:rsidR="00EF6EDF" w:rsidRPr="003604A7">
        <w:rPr>
          <w:rFonts w:cstheme="minorHAnsi"/>
          <w:color w:val="000000" w:themeColor="text1"/>
          <w:lang w:val="en-US"/>
        </w:rPr>
        <w:t xml:space="preserve">longitudinal study in a pediatric sample </w:t>
      </w:r>
      <w:r w:rsidR="00BB0D06" w:rsidRPr="003604A7">
        <w:rPr>
          <w:rFonts w:cstheme="minorHAnsi"/>
          <w:color w:val="000000" w:themeColor="text1"/>
          <w:lang w:val="en-US"/>
        </w:rPr>
        <w:t xml:space="preserve">reported </w:t>
      </w:r>
      <w:r w:rsidR="00EF6EDF" w:rsidRPr="003604A7">
        <w:rPr>
          <w:rFonts w:cstheme="minorHAnsi"/>
          <w:color w:val="000000" w:themeColor="text1"/>
          <w:lang w:val="en-US"/>
        </w:rPr>
        <w:t xml:space="preserve">that 4 years’ stimulant treatment was associated with a </w:t>
      </w:r>
      <w:r w:rsidR="00BB0D06" w:rsidRPr="003604A7">
        <w:rPr>
          <w:rFonts w:cstheme="minorHAnsi"/>
          <w:color w:val="000000" w:themeColor="text1"/>
          <w:lang w:val="en-US"/>
        </w:rPr>
        <w:t>lower</w:t>
      </w:r>
      <w:r w:rsidR="00EF6EDF" w:rsidRPr="003604A7">
        <w:rPr>
          <w:rFonts w:cstheme="minorHAnsi"/>
          <w:color w:val="000000" w:themeColor="text1"/>
          <w:lang w:val="en-US"/>
        </w:rPr>
        <w:t xml:space="preserve"> rate of cortical thinning, and thus with cortical thickness</w:t>
      </w:r>
      <w:r w:rsidRPr="003604A7">
        <w:rPr>
          <w:rFonts w:cstheme="minorHAnsi"/>
          <w:color w:val="000000" w:themeColor="text1"/>
          <w:lang w:val="en-US"/>
        </w:rPr>
        <w:t xml:space="preserve"> more similar to controls</w:t>
      </w:r>
      <w:r w:rsidR="00EF6EDF" w:rsidRPr="003604A7">
        <w:rPr>
          <w:rFonts w:cstheme="minorHAnsi"/>
          <w:color w:val="000000" w:themeColor="text1"/>
          <w:lang w:val="en-US"/>
        </w:rPr>
        <w:t xml:space="preserve"> in frontal and parieto-occipital regions, compared to untreated individuals </w:t>
      </w:r>
      <w:r w:rsidR="00EF6EDF" w:rsidRPr="003604A7">
        <w:rPr>
          <w:rFonts w:cstheme="minorHAnsi"/>
          <w:color w:val="000000" w:themeColor="text1"/>
          <w:lang w:val="en-US"/>
        </w:rPr>
        <w:fldChar w:fldCharType="begin">
          <w:fldData xml:space="preserve">PEVuZE5vdGU+PENpdGU+PEF1dGhvcj5TaGF3PC9BdXRob3I+PFllYXI+MjAwOTwvWWVhcj48UmVj
TnVtPjMwNjc8L1JlY051bT48RGlzcGxheVRleHQ+KFNoYXcgZXQgYWwgMjAwOSk8L0Rpc3BsYXlU
ZXh0PjxyZWNvcmQ+PHJlYy1udW1iZXI+MzA2NzwvcmVjLW51bWJlcj48Zm9yZWlnbi1rZXlzPjxr
ZXkgYXBwPSJFTiIgZGItaWQ9ImZ2NXZ0dmFyMmRhZnRuZWVlOWE1YXNlMXdmOTAwMnAwYXBmMCI+
MzA2Nzwva2V5PjwvZm9yZWlnbi1rZXlzPjxyZWYtdHlwZSBuYW1lPSJKb3VybmFsIEFydGljbGUi
PjE3PC9yZWYtdHlwZT48Y29udHJpYnV0b3JzPjxhdXRob3JzPjxhdXRob3I+U2hhdywgUC48L2F1
dGhvcj48YXV0aG9yPlNoYXJwLCBXLiBTLjwvYXV0aG9yPjxhdXRob3I+TW9ycmlzb24sIE0uPC9h
dXRob3I+PGF1dGhvcj5FY2tzdHJhbmQsIEsuPC9hdXRob3I+PGF1dGhvcj5HcmVlbnN0ZWluLCBE
LiBLLjwvYXV0aG9yPjxhdXRob3I+Q2xhc2VuLCBMLiBTLjwvYXV0aG9yPjxhdXRob3I+RXZhbnMs
IEEuIEMuPC9hdXRob3I+PGF1dGhvcj5SYXBvcG9ydCwgSi4gTC48L2F1dGhvcj48L2F1dGhvcnM+
PC9jb250cmlidXRvcnM+PGF1dGgtYWRkcmVzcz5DaGlsZCBQc3ljaGlhdHJ5IEJyYW5jaCwgQmxk
Zy4gMTAsIENlbnRlciBEci4sIE5JTUgsIEJldGhlc2RhLCBNRCAyMDg5MiwgVVNBLiBzaGF3cEBt
YWlsLm5paC5nb3Y8L2F1dGgtYWRkcmVzcz48dGl0bGVzPjx0aXRsZT5Qc3ljaG9zdGltdWxhbnQg
dHJlYXRtZW50IGFuZCB0aGUgZGV2ZWxvcGluZyBjb3J0ZXggaW4gYXR0ZW50aW9uIGRlZmljaXQg
aHlwZXJhY3Rpdml0eSBkaXNvcmRlcjwvdGl0bGU+PHNlY29uZGFyeS10aXRsZT5BbSBKIFBzeWNo
aWF0cnk8L3NlY29uZGFyeS10aXRsZT48YWx0LXRpdGxlPlRoZSBBbWVyaWNhbiBqb3VybmFsIG9m
IHBzeWNoaWF0cnk8L2FsdC10aXRsZT48L3RpdGxlcz48cGVyaW9kaWNhbD48ZnVsbC10aXRsZT5B
bSBKIFBzeWNoaWF0cnk8L2Z1bGwtdGl0bGU+PGFiYnItMT5UaGUgQW1lcmljYW4gam91cm5hbCBv
ZiBwc3ljaGlhdHJ5PC9hYmJyLTE+PC9wZXJpb2RpY2FsPjxhbHQtcGVyaW9kaWNhbD48ZnVsbC10
aXRsZT5BbSBKIFBzeWNoaWF0cnk8L2Z1bGwtdGl0bGU+PGFiYnItMT5UaGUgQW1lcmljYW4gam91
cm5hbCBvZiBwc3ljaGlhdHJ5PC9hYmJyLTE+PC9hbHQtcGVyaW9kaWNhbD48cGFnZXM+NTgtNjM8
L3BhZ2VzPjx2b2x1bWU+MTY2PC92b2x1bWU+PG51bWJlcj4xPC9udW1iZXI+PGVkaXRpb24+MjAw
OC8wOS8xNzwvZWRpdGlvbj48a2V5d29yZHM+PGtleXdvcmQ+QWRvbGVzY2VudDwva2V5d29yZD48
a2V5d29yZD5BbXBoZXRhbWluZXMvYWR2ZXJzZSBlZmZlY3RzL3RoZXJhcGV1dGljIHVzZTwva2V5
d29yZD48a2V5d29yZD5BdHRlbnRpb24gRGVmaWNpdCBEaXNvcmRlciB3aXRoIEh5cGVyYWN0aXZp
dHkvZGlhZ25vc2lzLypkcnVnIHRoZXJhcHkvcHN5Y2hvbG9neTwva2V5d29yZD48a2V5d29yZD5D
ZW50cmFsIE5lcnZvdXMgU3lzdGVtIFN0aW11bGFudHMvKmFkdmVyc2UgZWZmZWN0cy90aGVyYXBl
dXRpYyB1c2U8L2tleXdvcmQ+PGtleXdvcmQ+Q2VyZWJyYWwgQ29ydGV4LypkcnVnIGVmZmVjdHMv
cGF0aG9sb2d5PC9rZXl3b3JkPjxrZXl3b3JkPkNoaWxkPC9rZXl3b3JkPjxrZXl3b3JkPkZlbWFs
ZTwva2V5d29yZD48a2V5d29yZD5Gb2xsb3ctVXAgU3R1ZGllczwva2V5d29yZD48a2V5d29yZD5I
dW1hbnM8L2tleXdvcmQ+PGtleXdvcmQ+TWFnbmV0aWMgUmVzb25hbmNlIEltYWdpbmc8L2tleXdv
cmQ+PGtleXdvcmQ+TWFsZTwva2V5d29yZD48a2V5d29yZD5NZXRoeWxwaGVuaWRhdGUvYWR2ZXJz
ZSBlZmZlY3RzL3RoZXJhcGV1dGljIHVzZTwva2V5d29yZD48a2V5d29yZD5QZW1vbGluZS9hZHZl
cnNlIGVmZmVjdHMvdGhlcmFwZXV0aWMgdXNlPC9rZXl3b3JkPjxrZXl3b3JkPllvdW5nIEFkdWx0
PC9rZXl3b3JkPjwva2V5d29yZHM+PGRhdGVzPjx5ZWFyPjIwMDk8L3llYXI+PHB1Yi1kYXRlcz48
ZGF0ZT5KYW48L2RhdGU+PC9wdWItZGF0ZXM+PC9kYXRlcz48aXNibj4xNTM1LTcyMjggKEVsZWN0
cm9uaWMpJiN4RDswMDAyLTk1M1ggKExpbmtpbmcpPC9pc2JuPjxhY2Nlc3Npb24tbnVtPjE4Nzk0
MjA2PC9hY2Nlc3Npb24tbnVtPjx3b3JrLXR5cGU+UmVzZWFyY2ggU3VwcG9ydCwgTi5JLkguLCBJ
bnRyYW11cmFsPC93b3JrLXR5cGU+PHVybHM+PHJlbGF0ZWQtdXJscz48dXJsPmh0dHA6Ly93d3cu
bmNiaS5ubG0ubmloLmdvdi9wdWJtZWQvMTg3OTQyMDY8L3VybD48L3JlbGF0ZWQtdXJscz48L3Vy
bHM+PGN1c3RvbTI+MjcwMDM0OTwvY3VzdG9tMj48ZWxlY3Ryb25pYy1yZXNvdXJjZS1udW0+MTAu
MTE3Ni9hcHBpLmFqcC4yMDA4LjA4MDUwNzgxPC9lbGVjdHJvbmljLXJlc291cmNlLW51bT48bGFu
Z3VhZ2U+ZW5nPC9sYW5ndWFnZT48L3JlY29yZD48L0NpdGU+PC9FbmROb3RlPn==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PEVuZE5vdGU+PENpdGU+PEF1dGhvcj5TaGF3PC9BdXRob3I+PFllYXI+MjAwOTwvWWVhcj48UmVj
TnVtPjMwNjc8L1JlY051bT48RGlzcGxheVRleHQ+KFNoYXcgZXQgYWwgMjAwOSk8L0Rpc3BsYXlU
ZXh0PjxyZWNvcmQ+PHJlYy1udW1iZXI+MzA2NzwvcmVjLW51bWJlcj48Zm9yZWlnbi1rZXlzPjxr
ZXkgYXBwPSJFTiIgZGItaWQ9ImZ2NXZ0dmFyMmRhZnRuZWVlOWE1YXNlMXdmOTAwMnAwYXBmMCI+
MzA2Nzwva2V5PjwvZm9yZWlnbi1rZXlzPjxyZWYtdHlwZSBuYW1lPSJKb3VybmFsIEFydGljbGUi
PjE3PC9yZWYtdHlwZT48Y29udHJpYnV0b3JzPjxhdXRob3JzPjxhdXRob3I+U2hhdywgUC48L2F1
dGhvcj48YXV0aG9yPlNoYXJwLCBXLiBTLjwvYXV0aG9yPjxhdXRob3I+TW9ycmlzb24sIE0uPC9h
dXRob3I+PGF1dGhvcj5FY2tzdHJhbmQsIEsuPC9hdXRob3I+PGF1dGhvcj5HcmVlbnN0ZWluLCBE
LiBLLjwvYXV0aG9yPjxhdXRob3I+Q2xhc2VuLCBMLiBTLjwvYXV0aG9yPjxhdXRob3I+RXZhbnMs
IEEuIEMuPC9hdXRob3I+PGF1dGhvcj5SYXBvcG9ydCwgSi4gTC48L2F1dGhvcj48L2F1dGhvcnM+
PC9jb250cmlidXRvcnM+PGF1dGgtYWRkcmVzcz5DaGlsZCBQc3ljaGlhdHJ5IEJyYW5jaCwgQmxk
Zy4gMTAsIENlbnRlciBEci4sIE5JTUgsIEJldGhlc2RhLCBNRCAyMDg5MiwgVVNBLiBzaGF3cEBt
YWlsLm5paC5nb3Y8L2F1dGgtYWRkcmVzcz48dGl0bGVzPjx0aXRsZT5Qc3ljaG9zdGltdWxhbnQg
dHJlYXRtZW50IGFuZCB0aGUgZGV2ZWxvcGluZyBjb3J0ZXggaW4gYXR0ZW50aW9uIGRlZmljaXQg
aHlwZXJhY3Rpdml0eSBkaXNvcmRlcjwvdGl0bGU+PHNlY29uZGFyeS10aXRsZT5BbSBKIFBzeWNo
aWF0cnk8L3NlY29uZGFyeS10aXRsZT48YWx0LXRpdGxlPlRoZSBBbWVyaWNhbiBqb3VybmFsIG9m
IHBzeWNoaWF0cnk8L2FsdC10aXRsZT48L3RpdGxlcz48cGVyaW9kaWNhbD48ZnVsbC10aXRsZT5B
bSBKIFBzeWNoaWF0cnk8L2Z1bGwtdGl0bGU+PGFiYnItMT5UaGUgQW1lcmljYW4gam91cm5hbCBv
ZiBwc3ljaGlhdHJ5PC9hYmJyLTE+PC9wZXJpb2RpY2FsPjxhbHQtcGVyaW9kaWNhbD48ZnVsbC10
aXRsZT5BbSBKIFBzeWNoaWF0cnk8L2Z1bGwtdGl0bGU+PGFiYnItMT5UaGUgQW1lcmljYW4gam91
cm5hbCBvZiBwc3ljaGlhdHJ5PC9hYmJyLTE+PC9hbHQtcGVyaW9kaWNhbD48cGFnZXM+NTgtNjM8
L3BhZ2VzPjx2b2x1bWU+MTY2PC92b2x1bWU+PG51bWJlcj4xPC9udW1iZXI+PGVkaXRpb24+MjAw
OC8wOS8xNzwvZWRpdGlvbj48a2V5d29yZHM+PGtleXdvcmQ+QWRvbGVzY2VudDwva2V5d29yZD48
a2V5d29yZD5BbXBoZXRhbWluZXMvYWR2ZXJzZSBlZmZlY3RzL3RoZXJhcGV1dGljIHVzZTwva2V5
d29yZD48a2V5d29yZD5BdHRlbnRpb24gRGVmaWNpdCBEaXNvcmRlciB3aXRoIEh5cGVyYWN0aXZp
dHkvZGlhZ25vc2lzLypkcnVnIHRoZXJhcHkvcHN5Y2hvbG9neTwva2V5d29yZD48a2V5d29yZD5D
ZW50cmFsIE5lcnZvdXMgU3lzdGVtIFN0aW11bGFudHMvKmFkdmVyc2UgZWZmZWN0cy90aGVyYXBl
dXRpYyB1c2U8L2tleXdvcmQ+PGtleXdvcmQ+Q2VyZWJyYWwgQ29ydGV4LypkcnVnIGVmZmVjdHMv
cGF0aG9sb2d5PC9rZXl3b3JkPjxrZXl3b3JkPkNoaWxkPC9rZXl3b3JkPjxrZXl3b3JkPkZlbWFs
ZTwva2V5d29yZD48a2V5d29yZD5Gb2xsb3ctVXAgU3R1ZGllczwva2V5d29yZD48a2V5d29yZD5I
dW1hbnM8L2tleXdvcmQ+PGtleXdvcmQ+TWFnbmV0aWMgUmVzb25hbmNlIEltYWdpbmc8L2tleXdv
cmQ+PGtleXdvcmQ+TWFsZTwva2V5d29yZD48a2V5d29yZD5NZXRoeWxwaGVuaWRhdGUvYWR2ZXJz
ZSBlZmZlY3RzL3RoZXJhcGV1dGljIHVzZTwva2V5d29yZD48a2V5d29yZD5QZW1vbGluZS9hZHZl
cnNlIGVmZmVjdHMvdGhlcmFwZXV0aWMgdXNlPC9rZXl3b3JkPjxrZXl3b3JkPllvdW5nIEFkdWx0
PC9rZXl3b3JkPjwva2V5d29yZHM+PGRhdGVzPjx5ZWFyPjIwMDk8L3llYXI+PHB1Yi1kYXRlcz48
ZGF0ZT5KYW48L2RhdGU+PC9wdWItZGF0ZXM+PC9kYXRlcz48aXNibj4xNTM1LTcyMjggKEVsZWN0
cm9uaWMpJiN4RDswMDAyLTk1M1ggKExpbmtpbmcpPC9pc2JuPjxhY2Nlc3Npb24tbnVtPjE4Nzk0
MjA2PC9hY2Nlc3Npb24tbnVtPjx3b3JrLXR5cGU+UmVzZWFyY2ggU3VwcG9ydCwgTi5JLkguLCBJ
bnRyYW11cmFsPC93b3JrLXR5cGU+PHVybHM+PHJlbGF0ZWQtdXJscz48dXJsPmh0dHA6Ly93d3cu
bmNiaS5ubG0ubmloLmdvdi9wdWJtZWQvMTg3OTQyMDY8L3VybD48L3JlbGF0ZWQtdXJscz48L3Vy
bHM+PGN1c3RvbTI+MjcwMDM0OTwvY3VzdG9tMj48ZWxlY3Ryb25pYy1yZXNvdXJjZS1udW0+MTAu
MTE3Ni9hcHBpLmFqcC4yMDA4LjA4MDUwNzgxPC9lbGVjdHJvbmljLXJlc291cmNlLW51bT48bGFu
Z3VhZ2U+ZW5nPC9sYW5ndWFnZT48L3JlY29yZD48L0NpdGU+PC9FbmROb3RlPn==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(Shaw et al 2009)</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w:t>
      </w:r>
      <w:r w:rsidR="00BB0D06" w:rsidRPr="003604A7">
        <w:rPr>
          <w:rFonts w:cstheme="minorHAnsi"/>
          <w:color w:val="000000" w:themeColor="text1"/>
          <w:lang w:val="en-US"/>
        </w:rPr>
        <w:t>G</w:t>
      </w:r>
      <w:r w:rsidR="00EF6EDF" w:rsidRPr="003604A7">
        <w:rPr>
          <w:rFonts w:cstheme="minorHAnsi"/>
          <w:color w:val="000000" w:themeColor="text1"/>
          <w:lang w:val="en-US"/>
        </w:rPr>
        <w:t xml:space="preserve">ray matter changes, either transient or persistent, </w:t>
      </w:r>
      <w:r w:rsidR="00BB0D06" w:rsidRPr="003604A7">
        <w:rPr>
          <w:rFonts w:cstheme="minorHAnsi"/>
          <w:color w:val="000000" w:themeColor="text1"/>
          <w:lang w:val="en-US"/>
        </w:rPr>
        <w:t xml:space="preserve">have been suggested to </w:t>
      </w:r>
      <w:r w:rsidR="00EF6EDF" w:rsidRPr="003604A7">
        <w:rPr>
          <w:rFonts w:cstheme="minorHAnsi"/>
          <w:color w:val="000000" w:themeColor="text1"/>
          <w:lang w:val="en-US"/>
        </w:rPr>
        <w:t>reflect an activity-induced neuronal plasticity,</w:t>
      </w:r>
      <w:r w:rsidR="00BB0D06" w:rsidRPr="003604A7">
        <w:rPr>
          <w:rFonts w:cstheme="minorHAnsi"/>
          <w:color w:val="000000" w:themeColor="text1"/>
          <w:lang w:val="en-US"/>
        </w:rPr>
        <w:t xml:space="preserve"> since</w:t>
      </w:r>
      <w:r w:rsidR="00EF6EDF" w:rsidRPr="003604A7">
        <w:rPr>
          <w:rFonts w:cstheme="minorHAnsi"/>
          <w:color w:val="000000" w:themeColor="text1"/>
          <w:lang w:val="en-US"/>
        </w:rPr>
        <w:t xml:space="preserve"> catecholaminergic transmission may </w:t>
      </w:r>
      <w:r w:rsidR="00BB0D06" w:rsidRPr="003604A7">
        <w:rPr>
          <w:rFonts w:cstheme="minorHAnsi"/>
          <w:color w:val="000000" w:themeColor="text1"/>
          <w:lang w:val="en-US"/>
        </w:rPr>
        <w:t xml:space="preserve">affect </w:t>
      </w:r>
      <w:r w:rsidR="00EF6EDF" w:rsidRPr="003604A7">
        <w:rPr>
          <w:rFonts w:cstheme="minorHAnsi"/>
          <w:color w:val="000000" w:themeColor="text1"/>
          <w:lang w:val="en-US"/>
        </w:rPr>
        <w:t>neuron</w:t>
      </w:r>
      <w:r w:rsidR="00BB0D06" w:rsidRPr="003604A7">
        <w:rPr>
          <w:rFonts w:cstheme="minorHAnsi"/>
          <w:color w:val="000000" w:themeColor="text1"/>
          <w:lang w:val="en-US"/>
        </w:rPr>
        <w:t>al</w:t>
      </w:r>
      <w:r w:rsidR="00EF6EDF" w:rsidRPr="003604A7">
        <w:rPr>
          <w:rFonts w:cstheme="minorHAnsi"/>
          <w:color w:val="000000" w:themeColor="text1"/>
          <w:lang w:val="en-US"/>
        </w:rPr>
        <w:t xml:space="preserve"> morphology </w:t>
      </w:r>
      <w:r w:rsidR="00EF6EDF" w:rsidRPr="003604A7">
        <w:rPr>
          <w:rFonts w:cstheme="minorHAnsi"/>
          <w:color w:val="000000" w:themeColor="text1"/>
          <w:lang w:val="en-US"/>
        </w:rPr>
        <w:fldChar w:fldCharType="begin">
          <w:fldData xml:space="preserve">PEVuZE5vdGU+PENpdGU+PEF1dGhvcj5Sb2JpbnNvbjwvQXV0aG9yPjxZZWFyPjIwMDQ8L1llYXI+
PFJlY051bT4zMzk4PC9SZWNOdW0+PERpc3BsYXlUZXh0PihSb2JpbnNvbiAmYW1wOyBLb2xiIDIw
MDQsIFNjaHdlcmVuIGV0IGFsIDIwMTMpPC9EaXNwbGF5VGV4dD48cmVjb3JkPjxyZWMtbnVtYmVy
PjMzOTg8L3JlYy1udW1iZXI+PGZvcmVpZ24ta2V5cz48a2V5IGFwcD0iRU4iIGRiLWlkPSJ4Mnhk
ZDIwdjFhZmR3dGVwd3hjdnhkMnlkdHdyYTJlenRhZWUiIHRpbWVzdGFtcD0iMTYyODUxNTAyOSI+
MzM5ODwva2V5PjwvZm9yZWlnbi1rZXlzPjxyZWYtdHlwZSBuYW1lPSJKb3VybmFsIEFydGljbGUi
PjE3PC9yZWYtdHlwZT48Y29udHJpYnV0b3JzPjxhdXRob3JzPjxhdXRob3I+Um9iaW5zb24sIFQu
IEUuPC9hdXRob3I+PGF1dGhvcj5Lb2xiLCBCLjwvYXV0aG9yPjwvYXV0aG9ycz48L2NvbnRyaWJ1
dG9ycz48YXV0aC1hZGRyZXNzPkRlcGFydG1lbnQgb2YgUHN5Y2hvbG9neSAoQmlvcHN5Y2hvbG9n
eSkgYW5kIE5ldXJvc2NpZW5jZSBQcm9ncmFtLCBUaGUgVW5pdmVyc2l0eSBvZiBNaWNoaWdhbiwg
NTI1IEUuIFVuaXZlcnNpdHkgKEVhc3QgSGFsbCksIEFubiBBcmJvciwgTUkgNDgxMDksIFVTQS4g
dGVyQHVtaWNoLmVkdTwvYXV0aC1hZGRyZXNzPjx0aXRsZXM+PHRpdGxlPlN0cnVjdHVyYWwgcGxh
c3RpY2l0eSBhc3NvY2lhdGVkIHdpdGggZXhwb3N1cmUgdG8gZHJ1Z3Mgb2YgYWJ1c2U8L3RpdGxl
PjxzZWNvbmRhcnktdGl0bGU+TmV1cm9waGFybWFjb2xvZ3k8L3NlY29uZGFyeS10aXRsZT48YWx0
LXRpdGxlPk5ldXJvcGhhcm1hY29sb2d5PC9hbHQtdGl0bGU+PC90aXRsZXM+PHBlcmlvZGljYWw+
PGZ1bGwtdGl0bGU+TmV1cm9waGFybWFjb2xvZ3k8L2Z1bGwtdGl0bGU+PC9wZXJpb2RpY2FsPjxh
bHQtcGVyaW9kaWNhbD48ZnVsbC10aXRsZT5OZXVyb3BoYXJtYWNvbG9neTwvZnVsbC10aXRsZT48
L2FsdC1wZXJpb2RpY2FsPjxwYWdlcz4zMy00NjwvcGFnZXM+PHZvbHVtZT40NyBTdXBwbCAxPC92
b2x1bWU+PGVkaXRpb24+MjAwNC8xMC8wNzwvZWRpdGlvbj48a2V5d29yZHM+PGtleXdvcmQ+QW5p
bWFsczwva2V5d29yZD48a2V5d29yZD5CZWhhdmlvci9kcnVnIGVmZmVjdHM8L2tleXdvcmQ+PGtl
eXdvcmQ+QnJhaW4vcGF0aG9sb2d5PC9rZXl3b3JkPjxrZXl3b3JkPkRlbmRyaXRlcy9kcnVnIGVm
ZmVjdHMvdWx0cmFzdHJ1Y3R1cmU8L2tleXdvcmQ+PGtleXdvcmQ+SHVtYW5zPC9rZXl3b3JkPjxr
ZXl3b3JkPkxlYXJuaW5nL3BoeXNpb2xvZ3k8L2tleXdvcmQ+PGtleXdvcmQ+TmV1cm9uYWwgUGxh
c3RpY2l0eS8qZHJ1ZyBlZmZlY3RzPC9rZXl3b3JkPjxrZXl3b3JkPk5ldXJvbnMvZHJ1ZyBlZmZl
Y3RzLypwYXRob2xvZ3k8L2tleXdvcmQ+PGtleXdvcmQ+U3RyZWV0IERydWdzLypwaGFybWFjb2xv
Z3k8L2tleXdvcmQ+PGtleXdvcmQ+U3Vic3RhbmNlIEFidXNlLCBJbnRyYXZlbm91cy9wYXRob2xv
Z3k8L2tleXdvcmQ+PGtleXdvcmQ+U3Vic3RhbmNlLVJlbGF0ZWQgRGlzb3JkZXJzLypwYXRob2xv
Z3kvcHN5Y2hvbG9neTwva2V5d29yZD48L2tleXdvcmRzPjxkYXRlcz48eWVhcj4yMDA0PC95ZWFy
PjwvZGF0ZXM+PGlzYm4+MDAyOC0zOTA4IChQcmludCkmI3hEOzAwMjgtMzkwOCAoTGlua2luZyk8
L2lzYm4+PGFjY2Vzc2lvbi1udW0+MTU0NjQxMjQ8L2FjY2Vzc2lvbi1udW0+PHdvcmstdHlwZT5S
ZXNlYXJjaCBTdXBwb3J0LCBOb24tVS5TLiBHb3YmYXBvczt0JiN4RDtSZXNlYXJjaCBTdXBwb3J0
LCBVLlMuIEdvdiZhcG9zO3QsIFAuSC5TLiYjeEQ7UmV2aWV3PC93b3JrLXR5cGU+PHVybHM+PHJl
bGF0ZWQtdXJscz48dXJsPmh0dHA6Ly93d3cubmNiaS5ubG0ubmloLmdvdi9wdWJtZWQvMTU0NjQx
MjQ8L3VybD48L3JlbGF0ZWQtdXJscz48L3VybHM+PGVsZWN0cm9uaWMtcmVzb3VyY2UtbnVtPjEw
LjEwMTYvai5uZXVyb3BoYXJtLjIwMDQuMDYuMDI1PC9lbGVjdHJvbmljLXJlc291cmNlLW51bT48
bGFuZ3VhZ2U+ZW5nPC9sYW5ndWFnZT48L3JlY29yZD48L0NpdGU+PENpdGU+PEF1dGhvcj5TY2h3
ZXJlbjwvQXV0aG9yPjxZZWFyPjIwMTM8L1llYXI+PFJlY051bT4zMzk5PC9SZWNOdW0+PHJlY29y
ZD48cmVjLW51bWJlcj4zMzk5PC9yZWMtbnVtYmVyPjxmb3JlaWduLWtleXM+PGtleSBhcHA9IkVO
IiBkYi1pZD0ieDJ4ZGQyMHYxYWZkd3RlcHd4Y3Z4ZDJ5ZHR3cmEyZXp0YWVlIiB0aW1lc3RhbXA9
IjE2Mjg1MTUwMjkiPjMzOTk8L2tleT48L2ZvcmVpZ24ta2V5cz48cmVmLXR5cGUgbmFtZT0iSm91
cm5hbCBBcnRpY2xlIj4xNzwvcmVmLXR5cGU+PGNvbnRyaWJ1dG9ycz48YXV0aG9ycz48YXV0aG9y
PlNjaHdlcmVuLCBMLiBKLjwvYXV0aG9yPjxhdXRob3I+ZGUgWmVldXcsIFAuPC9hdXRob3I+PGF1
dGhvcj5EdXJzdG9uLCBTLjwvYXV0aG9yPjwvYXV0aG9ycz48L2NvbnRyaWJ1dG9ycz48YXV0aC1h
ZGRyZXNzPk5ldXJvaW1hZ2luZyBMYWIsIERlcGFydG1lbnQgb2YgUHN5Y2hpYXRyeSwgUnVkb2xm
IE1hZ251cyBJbnN0aXR1dGUgb2YgTmV1cm9zY2llbmNlcywgVW5pdmVyc2l0eSBNZWRpY2FsIENl
bnRyZSBVdHJlY2h0LCBUaGUgTmV0aGVybGFuZHMuIEVsZWN0cm9uaWMgYWRkcmVzczogbC5qLnMu
c2Nod2VyZW5AdW1jZy5ubC48L2F1dGgtYWRkcmVzcz48dGl0bGVzPjx0aXRsZT5NUiBpbWFnaW5n
IG9mIHRoZSBlZmZlY3RzIG9mIG1ldGh5bHBoZW5pZGF0ZSBvbiBicmFpbiBzdHJ1Y3R1cmUgYW5k
IGZ1bmN0aW9uIGluIGF0dGVudGlvbi1kZWZpY2l0L2h5cGVyYWN0aXZpdHkgZGlzb3JkZXI8L3Rp
dGxlPjxzZWNvbmRhcnktdGl0bGU+RXVyIE5ldXJvcHN5Y2hvcGhhcm1hY29sPC9zZWNvbmRhcnkt
dGl0bGU+PGFsdC10aXRsZT5FdXJvcGVhbiBuZXVyb3BzeWNob3BoYXJtYWNvbG9neSA6IHRoZSBq
b3VybmFsIG9mIHRoZSBFdXJvcGVhbiBDb2xsZWdlIG9mIE5ldXJvcHN5Y2hvcGhhcm1hY29sb2d5
PC9hbHQtdGl0bGU+PC90aXRsZXM+PHBlcmlvZGljYWw+PGZ1bGwtdGl0bGU+RXVyIE5ldXJvcHN5
Y2hvcGhhcm1hY29sPC9mdWxsLXRpdGxlPjwvcGVyaW9kaWNhbD48cGFnZXM+MTE1MS02NDwvcGFn
ZXM+PHZvbHVtZT4yMzwvdm9sdW1lPjxudW1iZXI+MTA8L251bWJlcj48ZWRpdGlvbj4yMDEyLzEx
LzIxPC9lZGl0aW9uPjxrZXl3b3Jkcz48a2V5d29yZD5BZG9sZXNjZW50PC9rZXl3b3JkPjxrZXl3
b3JkPkFkb2xlc2NlbnQgQmVoYXZpb3IvZHJ1ZyBlZmZlY3RzPC9rZXl3b3JkPjxrZXl3b3JkPkFk
b2xlc2NlbnQgRGV2ZWxvcG1lbnQvZHJ1ZyBlZmZlY3RzPC9rZXl3b3JkPjxrZXl3b3JkPkFuaW1h
bHM8L2tleXdvcmQ+PGtleXdvcmQ+QXR0ZW50aW9uIERlZmljaXQgRGlzb3JkZXIgd2l0aCBIeXBl
cmFjdGl2aXR5L2RydWcgdGhlcmFweS9tZXRhYm9saXNtLypwYXRob2xvZ3k8L2tleXdvcmQ+PGtl
eXdvcmQ+QnJhaW4vKmRydWcgZWZmZWN0cy9tZXRhYm9saXNtL3BhdGhvbG9neTwva2V5d29yZD48
a2V5d29yZD5DZW50cmFsIE5lcnZvdXMgU3lzdGVtIFN0aW11bGFudHMvKnRoZXJhcGV1dGljIHVz
ZTwva2V5d29yZD48a2V5d29yZD5DaGlsZDwva2V5d29yZD48a2V5d29yZD5DaGlsZCBCZWhhdmlv
ci9kcnVnIGVmZmVjdHM8L2tleXdvcmQ+PGtleXdvcmQ+Q2hpbGQgRGV2ZWxvcG1lbnQvZHJ1ZyBl
ZmZlY3RzPC9rZXl3b3JkPjxrZXl3b3JkPkRvcGFtaW5lIFVwdGFrZSBJbmhpYml0b3JzLyp0aGVy
YXBldXRpYyB1c2U8L2tleXdvcmQ+PGtleXdvcmQ+RnVuY3Rpb25hbCBOZXVyb2ltYWdpbmc8L2tl
eXdvcmQ+PGtleXdvcmQ+SHVtYW5zPC9rZXl3b3JkPjxrZXl3b3JkPk1hZ25ldGljIFJlc29uYW5j
ZSBJbWFnaW5nPC9rZXl3b3JkPjxrZXl3b3JkPk1ldGh5bHBoZW5pZGF0ZS8qdGhlcmFwZXV0aWMg
dXNlPC9rZXl3b3JkPjxrZXl3b3JkPk5ldXJvZ2VuZXNpcy9kcnVnIGVmZmVjdHM8L2tleXdvcmQ+
PGtleXdvcmQ+TmV1cm9ucy8qZHJ1ZyBlZmZlY3RzL21ldGFib2xpc20vcGF0aG9sb2d5PC9rZXl3
b3JkPjwva2V5d29yZHM+PGRhdGVzPjx5ZWFyPjIwMTM8L3llYXI+PHB1Yi1kYXRlcz48ZGF0ZT5P
Y3Q8L2RhdGU+PC9wdWItZGF0ZXM+PC9kYXRlcz48aXNibj4xODczLTc4NjIgKEVsZWN0cm9uaWMp
JiN4RDswOTI0LTk3N1ggKExpbmtpbmcpPC9pc2JuPjxhY2Nlc3Npb24tbnVtPjIzMTY1MjIwPC9h
Y2Nlc3Npb24tbnVtPjx3b3JrLXR5cGU+UmV2aWV3PC93b3JrLXR5cGU+PHVybHM+PHJlbGF0ZWQt
dXJscz48dXJsPmh0dHA6Ly93d3cubmNiaS5ubG0ubmloLmdvdi9wdWJtZWQvMjMxNjUyMjA8L3Vy
bD48L3JlbGF0ZWQtdXJscz48L3VybHM+PGVsZWN0cm9uaWMtcmVzb3VyY2UtbnVtPjEwLjEwMTYv
ai5ldXJvbmV1cm8uMjAxMi4xMC4wMTQ8L2VsZWN0cm9uaWMtcmVzb3VyY2UtbnVtPjxsYW5ndWFn
ZT5lbmc8L2xhbmd1YWdlPjwvcmVjb3JkPjwvQ2l0ZT48L0VuZE5vdGU+AG==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PEVuZE5vdGU+PENpdGU+PEF1dGhvcj5Sb2JpbnNvbjwvQXV0aG9yPjxZZWFyPjIwMDQ8L1llYXI+
PFJlY051bT4zMzk4PC9SZWNOdW0+PERpc3BsYXlUZXh0PihSb2JpbnNvbiAmYW1wOyBLb2xiIDIw
MDQsIFNjaHdlcmVuIGV0IGFsIDIwMTMpPC9EaXNwbGF5VGV4dD48cmVjb3JkPjxyZWMtbnVtYmVy
PjMzOTg8L3JlYy1udW1iZXI+PGZvcmVpZ24ta2V5cz48a2V5IGFwcD0iRU4iIGRiLWlkPSJ4Mnhk
ZDIwdjFhZmR3dGVwd3hjdnhkMnlkdHdyYTJlenRhZWUiIHRpbWVzdGFtcD0iMTYyODUxNTAyOSI+
MzM5ODwva2V5PjwvZm9yZWlnbi1rZXlzPjxyZWYtdHlwZSBuYW1lPSJKb3VybmFsIEFydGljbGUi
PjE3PC9yZWYtdHlwZT48Y29udHJpYnV0b3JzPjxhdXRob3JzPjxhdXRob3I+Um9iaW5zb24sIFQu
IEUuPC9hdXRob3I+PGF1dGhvcj5Lb2xiLCBCLjwvYXV0aG9yPjwvYXV0aG9ycz48L2NvbnRyaWJ1
dG9ycz48YXV0aC1hZGRyZXNzPkRlcGFydG1lbnQgb2YgUHN5Y2hvbG9neSAoQmlvcHN5Y2hvbG9n
eSkgYW5kIE5ldXJvc2NpZW5jZSBQcm9ncmFtLCBUaGUgVW5pdmVyc2l0eSBvZiBNaWNoaWdhbiwg
NTI1IEUuIFVuaXZlcnNpdHkgKEVhc3QgSGFsbCksIEFubiBBcmJvciwgTUkgNDgxMDksIFVTQS4g
dGVyQHVtaWNoLmVkdTwvYXV0aC1hZGRyZXNzPjx0aXRsZXM+PHRpdGxlPlN0cnVjdHVyYWwgcGxh
c3RpY2l0eSBhc3NvY2lhdGVkIHdpdGggZXhwb3N1cmUgdG8gZHJ1Z3Mgb2YgYWJ1c2U8L3RpdGxl
PjxzZWNvbmRhcnktdGl0bGU+TmV1cm9waGFybWFjb2xvZ3k8L3NlY29uZGFyeS10aXRsZT48YWx0
LXRpdGxlPk5ldXJvcGhhcm1hY29sb2d5PC9hbHQtdGl0bGU+PC90aXRsZXM+PHBlcmlvZGljYWw+
PGZ1bGwtdGl0bGU+TmV1cm9waGFybWFjb2xvZ3k8L2Z1bGwtdGl0bGU+PC9wZXJpb2RpY2FsPjxh
bHQtcGVyaW9kaWNhbD48ZnVsbC10aXRsZT5OZXVyb3BoYXJtYWNvbG9neTwvZnVsbC10aXRsZT48
L2FsdC1wZXJpb2RpY2FsPjxwYWdlcz4zMy00NjwvcGFnZXM+PHZvbHVtZT40NyBTdXBwbCAxPC92
b2x1bWU+PGVkaXRpb24+MjAwNC8xMC8wNzwvZWRpdGlvbj48a2V5d29yZHM+PGtleXdvcmQ+QW5p
bWFsczwva2V5d29yZD48a2V5d29yZD5CZWhhdmlvci9kcnVnIGVmZmVjdHM8L2tleXdvcmQ+PGtl
eXdvcmQ+QnJhaW4vcGF0aG9sb2d5PC9rZXl3b3JkPjxrZXl3b3JkPkRlbmRyaXRlcy9kcnVnIGVm
ZmVjdHMvdWx0cmFzdHJ1Y3R1cmU8L2tleXdvcmQ+PGtleXdvcmQ+SHVtYW5zPC9rZXl3b3JkPjxr
ZXl3b3JkPkxlYXJuaW5nL3BoeXNpb2xvZ3k8L2tleXdvcmQ+PGtleXdvcmQ+TmV1cm9uYWwgUGxh
c3RpY2l0eS8qZHJ1ZyBlZmZlY3RzPC9rZXl3b3JkPjxrZXl3b3JkPk5ldXJvbnMvZHJ1ZyBlZmZl
Y3RzLypwYXRob2xvZ3k8L2tleXdvcmQ+PGtleXdvcmQ+U3RyZWV0IERydWdzLypwaGFybWFjb2xv
Z3k8L2tleXdvcmQ+PGtleXdvcmQ+U3Vic3RhbmNlIEFidXNlLCBJbnRyYXZlbm91cy9wYXRob2xv
Z3k8L2tleXdvcmQ+PGtleXdvcmQ+U3Vic3RhbmNlLVJlbGF0ZWQgRGlzb3JkZXJzLypwYXRob2xv
Z3kvcHN5Y2hvbG9neTwva2V5d29yZD48L2tleXdvcmRzPjxkYXRlcz48eWVhcj4yMDA0PC95ZWFy
PjwvZGF0ZXM+PGlzYm4+MDAyOC0zOTA4IChQcmludCkmI3hEOzAwMjgtMzkwOCAoTGlua2luZyk8
L2lzYm4+PGFjY2Vzc2lvbi1udW0+MTU0NjQxMjQ8L2FjY2Vzc2lvbi1udW0+PHdvcmstdHlwZT5S
ZXNlYXJjaCBTdXBwb3J0LCBOb24tVS5TLiBHb3YmYXBvczt0JiN4RDtSZXNlYXJjaCBTdXBwb3J0
LCBVLlMuIEdvdiZhcG9zO3QsIFAuSC5TLiYjeEQ7UmV2aWV3PC93b3JrLXR5cGU+PHVybHM+PHJl
bGF0ZWQtdXJscz48dXJsPmh0dHA6Ly93d3cubmNiaS5ubG0ubmloLmdvdi9wdWJtZWQvMTU0NjQx
MjQ8L3VybD48L3JlbGF0ZWQtdXJscz48L3VybHM+PGVsZWN0cm9uaWMtcmVzb3VyY2UtbnVtPjEw
LjEwMTYvai5uZXVyb3BoYXJtLjIwMDQuMDYuMDI1PC9lbGVjdHJvbmljLXJlc291cmNlLW51bT48
bGFuZ3VhZ2U+ZW5nPC9sYW5ndWFnZT48L3JlY29yZD48L0NpdGU+PENpdGU+PEF1dGhvcj5TY2h3
ZXJlbjwvQXV0aG9yPjxZZWFyPjIwMTM8L1llYXI+PFJlY051bT4zMzk5PC9SZWNOdW0+PHJlY29y
ZD48cmVjLW51bWJlcj4zMzk5PC9yZWMtbnVtYmVyPjxmb3JlaWduLWtleXM+PGtleSBhcHA9IkVO
IiBkYi1pZD0ieDJ4ZGQyMHYxYWZkd3RlcHd4Y3Z4ZDJ5ZHR3cmEyZXp0YWVlIiB0aW1lc3RhbXA9
IjE2Mjg1MTUwMjkiPjMzOTk8L2tleT48L2ZvcmVpZ24ta2V5cz48cmVmLXR5cGUgbmFtZT0iSm91
cm5hbCBBcnRpY2xlIj4xNzwvcmVmLXR5cGU+PGNvbnRyaWJ1dG9ycz48YXV0aG9ycz48YXV0aG9y
PlNjaHdlcmVuLCBMLiBKLjwvYXV0aG9yPjxhdXRob3I+ZGUgWmVldXcsIFAuPC9hdXRob3I+PGF1
dGhvcj5EdXJzdG9uLCBTLjwvYXV0aG9yPjwvYXV0aG9ycz48L2NvbnRyaWJ1dG9ycz48YXV0aC1h
ZGRyZXNzPk5ldXJvaW1hZ2luZyBMYWIsIERlcGFydG1lbnQgb2YgUHN5Y2hpYXRyeSwgUnVkb2xm
IE1hZ251cyBJbnN0aXR1dGUgb2YgTmV1cm9zY2llbmNlcywgVW5pdmVyc2l0eSBNZWRpY2FsIENl
bnRyZSBVdHJlY2h0LCBUaGUgTmV0aGVybGFuZHMuIEVsZWN0cm9uaWMgYWRkcmVzczogbC5qLnMu
c2Nod2VyZW5AdW1jZy5ubC48L2F1dGgtYWRkcmVzcz48dGl0bGVzPjx0aXRsZT5NUiBpbWFnaW5n
IG9mIHRoZSBlZmZlY3RzIG9mIG1ldGh5bHBoZW5pZGF0ZSBvbiBicmFpbiBzdHJ1Y3R1cmUgYW5k
IGZ1bmN0aW9uIGluIGF0dGVudGlvbi1kZWZpY2l0L2h5cGVyYWN0aXZpdHkgZGlzb3JkZXI8L3Rp
dGxlPjxzZWNvbmRhcnktdGl0bGU+RXVyIE5ldXJvcHN5Y2hvcGhhcm1hY29sPC9zZWNvbmRhcnkt
dGl0bGU+PGFsdC10aXRsZT5FdXJvcGVhbiBuZXVyb3BzeWNob3BoYXJtYWNvbG9neSA6IHRoZSBq
b3VybmFsIG9mIHRoZSBFdXJvcGVhbiBDb2xsZWdlIG9mIE5ldXJvcHN5Y2hvcGhhcm1hY29sb2d5
PC9hbHQtdGl0bGU+PC90aXRsZXM+PHBlcmlvZGljYWw+PGZ1bGwtdGl0bGU+RXVyIE5ldXJvcHN5
Y2hvcGhhcm1hY29sPC9mdWxsLXRpdGxlPjwvcGVyaW9kaWNhbD48cGFnZXM+MTE1MS02NDwvcGFn
ZXM+PHZvbHVtZT4yMzwvdm9sdW1lPjxudW1iZXI+MTA8L251bWJlcj48ZWRpdGlvbj4yMDEyLzEx
LzIxPC9lZGl0aW9uPjxrZXl3b3Jkcz48a2V5d29yZD5BZG9sZXNjZW50PC9rZXl3b3JkPjxrZXl3
b3JkPkFkb2xlc2NlbnQgQmVoYXZpb3IvZHJ1ZyBlZmZlY3RzPC9rZXl3b3JkPjxrZXl3b3JkPkFk
b2xlc2NlbnQgRGV2ZWxvcG1lbnQvZHJ1ZyBlZmZlY3RzPC9rZXl3b3JkPjxrZXl3b3JkPkFuaW1h
bHM8L2tleXdvcmQ+PGtleXdvcmQ+QXR0ZW50aW9uIERlZmljaXQgRGlzb3JkZXIgd2l0aCBIeXBl
cmFjdGl2aXR5L2RydWcgdGhlcmFweS9tZXRhYm9saXNtLypwYXRob2xvZ3k8L2tleXdvcmQ+PGtl
eXdvcmQ+QnJhaW4vKmRydWcgZWZmZWN0cy9tZXRhYm9saXNtL3BhdGhvbG9neTwva2V5d29yZD48
a2V5d29yZD5DZW50cmFsIE5lcnZvdXMgU3lzdGVtIFN0aW11bGFudHMvKnRoZXJhcGV1dGljIHVz
ZTwva2V5d29yZD48a2V5d29yZD5DaGlsZDwva2V5d29yZD48a2V5d29yZD5DaGlsZCBCZWhhdmlv
ci9kcnVnIGVmZmVjdHM8L2tleXdvcmQ+PGtleXdvcmQ+Q2hpbGQgRGV2ZWxvcG1lbnQvZHJ1ZyBl
ZmZlY3RzPC9rZXl3b3JkPjxrZXl3b3JkPkRvcGFtaW5lIFVwdGFrZSBJbmhpYml0b3JzLyp0aGVy
YXBldXRpYyB1c2U8L2tleXdvcmQ+PGtleXdvcmQ+RnVuY3Rpb25hbCBOZXVyb2ltYWdpbmc8L2tl
eXdvcmQ+PGtleXdvcmQ+SHVtYW5zPC9rZXl3b3JkPjxrZXl3b3JkPk1hZ25ldGljIFJlc29uYW5j
ZSBJbWFnaW5nPC9rZXl3b3JkPjxrZXl3b3JkPk1ldGh5bHBoZW5pZGF0ZS8qdGhlcmFwZXV0aWMg
dXNlPC9rZXl3b3JkPjxrZXl3b3JkPk5ldXJvZ2VuZXNpcy9kcnVnIGVmZmVjdHM8L2tleXdvcmQ+
PGtleXdvcmQ+TmV1cm9ucy8qZHJ1ZyBlZmZlY3RzL21ldGFib2xpc20vcGF0aG9sb2d5PC9rZXl3
b3JkPjwva2V5d29yZHM+PGRhdGVzPjx5ZWFyPjIwMTM8L3llYXI+PHB1Yi1kYXRlcz48ZGF0ZT5P
Y3Q8L2RhdGU+PC9wdWItZGF0ZXM+PC9kYXRlcz48aXNibj4xODczLTc4NjIgKEVsZWN0cm9uaWMp
JiN4RDswOTI0LTk3N1ggKExpbmtpbmcpPC9pc2JuPjxhY2Nlc3Npb24tbnVtPjIzMTY1MjIwPC9h
Y2Nlc3Npb24tbnVtPjx3b3JrLXR5cGU+UmV2aWV3PC93b3JrLXR5cGU+PHVybHM+PHJlbGF0ZWQt
dXJscz48dXJsPmh0dHA6Ly93d3cubmNiaS5ubG0ubmloLmdvdi9wdWJtZWQvMjMxNjUyMjA8L3Vy
bD48L3JlbGF0ZWQtdXJscz48L3VybHM+PGVsZWN0cm9uaWMtcmVzb3VyY2UtbnVtPjEwLjEwMTYv
ai5ldXJvbmV1cm8uMjAxMi4xMC4wMTQ8L2VsZWN0cm9uaWMtcmVzb3VyY2UtbnVtPjxsYW5ndWFn
ZT5lbmc8L2xhbmd1YWdlPjwvcmVjb3JkPjwvQ2l0ZT48L0VuZE5vdGU+AG==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(Robinson &amp; Kolb 2004, Schweren et al 2013)</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xml:space="preserve">. Nevertheless, more recent studies </w:t>
      </w:r>
      <w:r w:rsidR="00976F99" w:rsidRPr="003604A7">
        <w:rPr>
          <w:rFonts w:cstheme="minorHAnsi"/>
          <w:color w:val="000000" w:themeColor="text1"/>
          <w:lang w:val="en-US"/>
        </w:rPr>
        <w:t>do not appear to</w:t>
      </w:r>
      <w:r w:rsidR="00EF6EDF" w:rsidRPr="003604A7">
        <w:rPr>
          <w:rFonts w:cstheme="minorHAnsi"/>
          <w:color w:val="000000" w:themeColor="text1"/>
          <w:lang w:val="en-US"/>
        </w:rPr>
        <w:t xml:space="preserve"> support this treatment-related effect</w:t>
      </w:r>
      <w:r w:rsidR="007710D3" w:rsidRPr="003604A7">
        <w:rPr>
          <w:rFonts w:cstheme="minorHAnsi"/>
          <w:color w:val="000000" w:themeColor="text1"/>
          <w:lang w:val="en-US"/>
        </w:rPr>
        <w:t xml:space="preserve"> </w:t>
      </w:r>
      <w:r w:rsidR="007710D3" w:rsidRPr="003604A7">
        <w:rPr>
          <w:rFonts w:cstheme="minorHAnsi"/>
          <w:color w:val="000000" w:themeColor="text1"/>
          <w:lang w:val="en-US"/>
        </w:rPr>
        <w:fldChar w:fldCharType="begin">
          <w:fldData xml:space="preserve">PEVuZE5vdGU+PENpdGU+PEF1dGhvcj5HcmV2ZW48L0F1dGhvcj48WWVhcj4yMDE1PC9ZZWFyPjxS
ZWNOdW0+NzYyMzwvUmVjTnVtPjxEaXNwbGF5VGV4dD4oR3JldmVuIGV0IGFsIDIwMTUpPC9EaXNw
bGF5VGV4dD48cmVjb3JkPjxyZWMtbnVtYmVyPjc2MjM8L3JlYy1udW1iZXI+PGZvcmVpZ24ta2V5
cz48a2V5IGFwcD0iRU4iIGRiLWlkPSJ4MnhkZDIwdjFhZmR3dGVwd3hjdnhkMnlkdHdyYTJlenRh
ZWUiIHRpbWVzdGFtcD0iMTYyODUxNTAzMyI+NzYyMzwva2V5PjwvZm9yZWlnbi1rZXlzPjxyZWYt
dHlwZSBuYW1lPSJKb3VybmFsIEFydGljbGUiPjE3PC9yZWYtdHlwZT48Y29udHJpYnV0b3JzPjxh
dXRob3JzPjxhdXRob3I+R3JldmVuLCBDLiBVLjwvYXV0aG9yPjxhdXRob3I+QnJhbHRlbiwgSi48
L2F1dGhvcj48YXV0aG9yPk1lbm5lcywgTS48L2F1dGhvcj48YXV0aG9yPk8mYXBvcztEd3llciwg
TC48L2F1dGhvcj48YXV0aG9yPnZhbiBIdWx6ZW4sIEsuIEouPC9hdXRob3I+PGF1dGhvcj5Sb21t
ZWxzZSwgTi48L2F1dGhvcj48YXV0aG9yPlNjaHdlcmVuLCBMLiBKLjwvYXV0aG9yPjxhdXRob3I+
SG9la3N0cmEsIFAuIEouPC9hdXRob3I+PGF1dGhvcj5IYXJ0bWFuLCBDLiBBLjwvYXV0aG9yPjxh
dXRob3I+SGVzbGVuZmVsZCwgRC48L2F1dGhvcj48YXV0aG9yPk9vc3RlcmxhYW4sIEouPC9hdXRo
b3I+PGF1dGhvcj5GYXJhb25lLCBTLiBWLjwvYXV0aG9yPjxhdXRob3I+RnJhbmtlLCBCLjwvYXV0
aG9yPjxhdXRob3I+WndpZXJzLCBNLiBQLjwvYXV0aG9yPjxhdXRob3I+QXJpYXMtVmFzcXVleiwg
QS48L2F1dGhvcj48YXV0aG9yPkJ1aXRlbGFhciwgSi4gSy48L2F1dGhvcj48L2F1dGhvcnM+PC9j
b250cmlidXRvcnM+PGF1dGgtYWRkcmVzcz5EZXBhcnRtZW50IG9mIENvZ25pdGl2ZSBOZXVyb3Nj
aWVuY2UsIERvbmRlcnMgSW5zdGl0dXRlIGZvciBCcmFpbiwgQ29nbml0aW9uLCBhbmQgQmVoYXZp
b3VyLCBSYWRib3VkIFVuaXZlcnNpdHkgTWVkaWNhbCBDZW50ZXIsIE5pam1lZ2VuLCB0aGUgTmV0
aGVybGFuZHMyS2FyYWt0ZXIgQ2hpbGQgYW5kIEFkb2xlc2NlbnQgUHN5Y2hpYXRyeSBVbml2ZXJz
aXR5IENlbnRlciwgTmlqbWVnZW4sIHRoZSBOZXRoZXJsYW5kczNTb2NpYWwsIEdlbmV0aWMuJiN4
RDtEZXBhcnRtZW50IG9mIENvZ25pdGl2ZSBOZXVyb3NjaWVuY2UsIERvbmRlcnMgSW5zdGl0dXRl
IGZvciBCcmFpbiwgQ29nbml0aW9uLCBhbmQgQmVoYXZpb3VyLCBSYWRib3VkIFVuaXZlcnNpdHkg
TWVkaWNhbCBDZW50ZXIsIE5pam1lZ2VuLCB0aGUgTmV0aGVybGFuZHM0RGVwYXJ0bWVudCBvZiBI
dW1hbiBHZW5ldGljcywgUmFkYm91ZCBVbml2ZXJzaXR5IE1lZGljYWwgQ2VudGVyLCBOaWptZWdl
biwgdGhlIE5ldGhlcmxhbmRzLiYjeEQ7RGVwYXJ0bWVudCBvZiBDb2duaXRpdmUgTmV1cm9zY2ll
bmNlLCBEb25kZXJzIEluc3RpdHV0ZSBmb3IgQnJhaW4sIENvZ25pdGlvbiwgYW5kIEJlaGF2aW91
ciwgUmFkYm91ZCBVbml2ZXJzaXR5IE1lZGljYWwgQ2VudGVyLCBOaWptZWdlbiwgdGhlIE5ldGhl
cmxhbmRzLiYjeEQ7RGVwYXJ0bWVudCBvZiBIdW1hbiBHZW5ldGljcywgUmFkYm91ZCBVbml2ZXJz
aXR5IE1lZGljYWwgQ2VudGVyLCBOaWptZWdlbiwgdGhlIE5ldGhlcmxhbmRzLiYjeEQ7S2FyYWt0
ZXIgQ2hpbGQgYW5kIEFkb2xlc2NlbnQgUHN5Y2hpYXRyeSBVbml2ZXJzaXR5IENlbnRlciwgTmlq
bWVnZW4sIHRoZSBOZXRoZXJsYW5kczVEZXBhcnRtZW50IG9mIFBzeWNoaWF0cnksIERvbmRlcnMg
SW5zdGl0dXRlIGZvciBCcmFpbiwgQ29nbml0aW9uLCBhbmQgQmVoYXZpb3VyLCBSYWRib3VkIFVu
aXZlcnNpdHkgTWVkaWNhbCBDZW50ZXIsIE5pam1lZ2VuLCB0aGUgTmV0aGVybGFuZHMuJiN4RDtE
ZXBhcnRtZW50IG9mIFBzeWNoaWF0cnksIFVuaXZlcnNpdHkgTWVkaWNhbCBDZW50ZXIgR3Jvbmlu
Z2VuLCBVbml2ZXJzaXR5IG9mIEdyb25pbmdlbiwgR3JvbmluZ2VuLCB0aGUgTmV0aGVybGFuZHMu
JiN4RDtEZXBhcnRtZW50IG9mIENsaW5pY2FsIE5ldXJvcHN5Y2hvbG9neSwgVlUgVW5pdmVyc2l0
eSBBbXN0ZXJkYW0sIEFtc3RlcmRhbSwgdGhlIE5ldGhlcmxhbmRzLiYjeEQ7RGVwYXJ0bWVudCBv
ZiBQc3ljaGlhdHJ5LCBTdGF0ZSBVbml2ZXJzaXR5IG9mIE5ldyBZb3JrIFVwc3RhdGUgTWVkaWNh
bCBVbml2ZXJzaXR5LCBTeXJhY3VzZS4mI3hEO0RlcGFydG1lbnQgb2YgSHVtYW4gR2VuZXRpY3Ms
IFJhZGJvdWQgVW5pdmVyc2l0eSBNZWRpY2FsIENlbnRlciwgTmlqbWVnZW4sIHRoZSBOZXRoZXJs
YW5kczVEZXBhcnRtZW50IG9mIFBzeWNoaWF0cnksIERvbmRlcnMgSW5zdGl0dXRlIGZvciBCcmFp
biwgQ29nbml0aW9uLCBhbmQgQmVoYXZpb3VyLCBSYWRib3VkIFVuaXZlcnNpdHkgTWVkaWNhbCBD
ZW50ZXIsIE5pam1lZ2VuLCB0aGUgTmV0aGVybGFuZHMuJiN4RDtEZXBhcnRtZW50IG9mIENvZ25p
dGl2ZSBOZXVyb3NjaWVuY2UsIERvbmRlcnMgSW5zdGl0dXRlIGZvciBCcmFpbiwgQ29nbml0aW9u
LCBhbmQgQmVoYXZpb3VyLCBSYWRib3VkIFVuaXZlcnNpdHkgTWVkaWNhbCBDZW50ZXIsIE5pam1l
Z2VuLCB0aGUgTmV0aGVybGFuZHMxMERvbmRlcnMgSW5zdGl0dXRlIGZvciBCcmFpbiwgQ29nbml0
aW9uLCBhbmQgQmVoYXZpb3VyLCBSYWRib3VkIFVuaXZlcnNpdHksIE5pam1lZ2VuLCB0aGUgTmV0
aGVybGFuZHMuJiN4RDtEZXBhcnRtZW50IG9mIENvZ25pdGl2ZSBOZXVyb3NjaWVuY2UsIERvbmRl
cnMgSW5zdGl0dXRlIGZvciBCcmFpbiwgQ29nbml0aW9uLCBhbmQgQmVoYXZpb3VyLCBSYWRib3Vk
IFVuaXZlcnNpdHkgTWVkaWNhbCBDZW50ZXIsIE5pam1lZ2VuLCB0aGUgTmV0aGVybGFuZHM0RGVw
YXJ0bWVudCBvZiBIdW1hbiBHZW5ldGljcywgUmFkYm91ZCBVbml2ZXJzaXR5IE1lZGljYWwgQ2Vu
dGVyLCBOaWptZWdlbiwgdGhlIE5ldGhlcmxhbmRzNURlcGFydG1lbnQuJiN4RDtEZXBhcnRtZW50
IG9mIENvZ25pdGl2ZSBOZXVyb3NjaWVuY2UsIERvbmRlcnMgSW5zdGl0dXRlIGZvciBCcmFpbiwg
Q29nbml0aW9uLCBhbmQgQmVoYXZpb3VyLCBSYWRib3VkIFVuaXZlcnNpdHkgTWVkaWNhbCBDZW50
ZXIsIE5pam1lZ2VuLCB0aGUgTmV0aGVybGFuZHMyS2FyYWt0ZXIgQ2hpbGQgYW5kIEFkb2xlc2Nl
bnQgUHN5Y2hpYXRyeSBVbml2ZXJzaXR5IENlbnRlciwgTmlqbWVnZW4sIHRoZSBOZXRoZXJsYW5k
cy48L2F1dGgtYWRkcmVzcz48dGl0bGVzPjx0aXRsZT5EZXZlbG9wbWVudGFsbHkgc3RhYmxlIHdo
b2xlLWJyYWluIHZvbHVtZSByZWR1Y3Rpb25zIGFuZCBkZXZlbG9wbWVudGFsbHkgc2Vuc2l0aXZl
IGNhdWRhdGUgYW5kIHB1dGFtZW4gdm9sdW1lIGFsdGVyYXRpb25zIGluIHRob3NlIHdpdGggYXR0
ZW50aW9uLWRlZmljaXQvaHlwZXJhY3Rpdml0eSBkaXNvcmRlciBhbmQgdGhlaXIgdW5hZmZlY3Rl
ZCBzaWJsaW5nczwvdGl0bGU+PHNlY29uZGFyeS10aXRsZT5KQU1BIFBzeWNoaWF0cnk8L3NlY29u
ZGFyeS10aXRsZT48YWx0LXRpdGxlPkpBTUEgcHN5Y2hpYXRyeTwvYWx0LXRpdGxlPjwvdGl0bGVz
PjxwZXJpb2RpY2FsPjxmdWxsLXRpdGxlPkpBTUEgUHN5Y2hpYXRyeTwvZnVsbC10aXRsZT48L3Bl
cmlvZGljYWw+PGFsdC1wZXJpb2RpY2FsPjxmdWxsLXRpdGxlPkpBTUEgUHN5Y2hpYXRyeTwvZnVs
bC10aXRsZT48L2FsdC1wZXJpb2RpY2FsPjxwYWdlcz40OTAtOTwvcGFnZXM+PHZvbHVtZT43Mjwv
dm9sdW1lPjxudW1iZXI+NTwvbnVtYmVyPjxlZGl0aW9uPjIwMTUvMDMvMTk8L2VkaXRpb24+PGtl
eXdvcmRzPjxrZXl3b3JkPkFkb2xlc2NlbnQ8L2tleXdvcmQ+PGtleXdvcmQ+KkFkb2xlc2NlbnQg
RGV2ZWxvcG1lbnQ8L2tleXdvcmQ+PGtleXdvcmQ+QWR1bHQ8L2tleXdvcmQ+PGtleXdvcmQ+QWdl
IEZhY3RvcnM8L2tleXdvcmQ+PGtleXdvcmQ+QW15Z2RhbGEvcGF0aG9sb2d5PC9rZXl3b3JkPjxr
ZXl3b3JkPkF0dGVudGlvbiBEZWZpY2l0IERpc29yZGVyIHdpdGg8L2tleXdvcmQ+PGtleXdvcmQ+
SHlwZXJhY3Rpdml0eS8qcGF0aG9sb2d5L3BoeXNpb3BhdGhvbG9neS9wc3ljaG9sb2d5PC9rZXl3
b3JkPjxrZXl3b3JkPkJyYWluL2FuYXRvbXkgJmFtcDsgaGlzdG9sb2d5LypwYXRob2xvZ3kvcGh5
c2lvcGF0aG9sb2d5PC9rZXl3b3JkPjxrZXl3b3JkPkJyYWluIFN0ZW0vcGF0aG9sb2d5PC9rZXl3
b3JkPjxrZXl3b3JkPkNhdWRhdGUgTnVjbGV1cy9hbmF0b215ICZhbXA7IGhpc3RvbG9neS8qcGF0
aG9sb2d5L3BoeXNpb3BhdGhvbG9neTwva2V5d29yZD48a2V5d29yZD5DaGlsZDwva2V5d29yZD48
a2V5d29yZD4qQ2hpbGQgRGV2ZWxvcG1lbnQ8L2tleXdvcmQ+PGtleXdvcmQ+Q3Jvc3MtU2VjdGlv
bmFsIFN0dWRpZXM8L2tleXdvcmQ+PGtleXdvcmQ+RmVtYWxlPC9rZXl3b3JkPjxrZXl3b3JkPkds
b2J1cyBQYWxsaWR1cy9wYXRob2xvZ3k8L2tleXdvcmQ+PGtleXdvcmQ+R3JheSBNYXR0ZXIvcGF0
aG9sb2d5PC9rZXl3b3JkPjxrZXl3b3JkPkhpcHBvY2FtcHVzL3BhdGhvbG9neTwva2V5d29yZD48
a2V5d29yZD5IdW1hbnM8L2tleXdvcmQ+PGtleXdvcmQ+Kk1hZ25ldGljIFJlc29uYW5jZSBJbWFn
aW5nL21ldGhvZHM8L2tleXdvcmQ+PGtleXdvcmQ+TWFsZTwva2V5d29yZD48a2V5d29yZD5OdWNs
ZXVzIEFjY3VtYmVucy9wYXRob2xvZ3k8L2tleXdvcmQ+PGtleXdvcmQ+T3JnYW4gU2l6ZTwva2V5
d29yZD48a2V5d29yZD5QdXRhbWVuL2FuYXRvbXkgJmFtcDsgaGlzdG9sb2d5LypwYXRob2xvZ3kv
cGh5c2lvcGF0aG9sb2d5PC9rZXl3b3JkPjxrZXl3b3JkPlJpc2sgRmFjdG9yczwva2V5d29yZD48
a2V5d29yZD4qU2libGluZ3M8L2tleXdvcmQ+PGtleXdvcmQ+VGhhbGFtdXMvcGF0aG9sb2d5PC9r
ZXl3b3JkPjxrZXl3b3JkPldoaXRlIE1hdHRlci9wYXRob2xvZ3k8L2tleXdvcmQ+PGtleXdvcmQ+
WW91bmcgQWR1bHQ8L2tleXdvcmQ+PC9rZXl3b3Jkcz48ZGF0ZXM+PHllYXI+MjAxNTwveWVhcj48
cHViLWRhdGVzPjxkYXRlPk1heTwvZGF0ZT48L3B1Yi1kYXRlcz48L2RhdGVzPjxpc2JuPjIxNjgt
NjIzOCAoRWxlY3Ryb25pYykmI3hEOzIxNjgtNjIyWCAoTGlua2luZyk8L2lzYm4+PGFjY2Vzc2lv
bi1udW0+MjU3ODU0MzU8L2FjY2Vzc2lvbi1udW0+PHdvcmstdHlwZT5SZXNlYXJjaCBTdXBwb3J0
LCBOLkkuSC4sIEV4dHJhbXVyYWwmI3hEO1Jlc2VhcmNoIFN1cHBvcnQsIE5vbi1VLlMuIEdvdiZh
cG9zO3Q8L3dvcmstdHlwZT48dXJscz48cmVsYXRlZC11cmxzPjx1cmw+aHR0cDovL3d3dy5uY2Jp
Lm5sbS5uaWguZ292L3B1Ym1lZC8yNTc4NTQzNTwvdXJsPjwvcmVsYXRlZC11cmxzPjwvdXJscz48
ZWxlY3Ryb25pYy1yZXNvdXJjZS1udW0+MTAuMTAwMS9qYW1hcHN5Y2hpYXRyeS4yMDE0LjMxNjI8
L2VsZWN0cm9uaWMtcmVzb3VyY2UtbnVtPjxsYW5ndWFnZT5lbmc8L2xhbmd1YWdlPjwvcmVjb3Jk
PjwvQ2l0ZT48L0VuZE5vdGU+AG==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PEVuZE5vdGU+PENpdGU+PEF1dGhvcj5HcmV2ZW48L0F1dGhvcj48WWVhcj4yMDE1PC9ZZWFyPjxS
ZWNOdW0+NzYyMzwvUmVjTnVtPjxEaXNwbGF5VGV4dD4oR3JldmVuIGV0IGFsIDIwMTUpPC9EaXNw
bGF5VGV4dD48cmVjb3JkPjxyZWMtbnVtYmVyPjc2MjM8L3JlYy1udW1iZXI+PGZvcmVpZ24ta2V5
cz48a2V5IGFwcD0iRU4iIGRiLWlkPSJ4MnhkZDIwdjFhZmR3dGVwd3hjdnhkMnlkdHdyYTJlenRh
ZWUiIHRpbWVzdGFtcD0iMTYyODUxNTAzMyI+NzYyMzwva2V5PjwvZm9yZWlnbi1rZXlzPjxyZWYt
dHlwZSBuYW1lPSJKb3VybmFsIEFydGljbGUiPjE3PC9yZWYtdHlwZT48Y29udHJpYnV0b3JzPjxh
dXRob3JzPjxhdXRob3I+R3JldmVuLCBDLiBVLjwvYXV0aG9yPjxhdXRob3I+QnJhbHRlbiwgSi48
L2F1dGhvcj48YXV0aG9yPk1lbm5lcywgTS48L2F1dGhvcj48YXV0aG9yPk8mYXBvcztEd3llciwg
TC48L2F1dGhvcj48YXV0aG9yPnZhbiBIdWx6ZW4sIEsuIEouPC9hdXRob3I+PGF1dGhvcj5Sb21t
ZWxzZSwgTi48L2F1dGhvcj48YXV0aG9yPlNjaHdlcmVuLCBMLiBKLjwvYXV0aG9yPjxhdXRob3I+
SG9la3N0cmEsIFAuIEouPC9hdXRob3I+PGF1dGhvcj5IYXJ0bWFuLCBDLiBBLjwvYXV0aG9yPjxh
dXRob3I+SGVzbGVuZmVsZCwgRC48L2F1dGhvcj48YXV0aG9yPk9vc3RlcmxhYW4sIEouPC9hdXRo
b3I+PGF1dGhvcj5GYXJhb25lLCBTLiBWLjwvYXV0aG9yPjxhdXRob3I+RnJhbmtlLCBCLjwvYXV0
aG9yPjxhdXRob3I+WndpZXJzLCBNLiBQLjwvYXV0aG9yPjxhdXRob3I+QXJpYXMtVmFzcXVleiwg
QS48L2F1dGhvcj48YXV0aG9yPkJ1aXRlbGFhciwgSi4gSy48L2F1dGhvcj48L2F1dGhvcnM+PC9j
b250cmlidXRvcnM+PGF1dGgtYWRkcmVzcz5EZXBhcnRtZW50IG9mIENvZ25pdGl2ZSBOZXVyb3Nj
aWVuY2UsIERvbmRlcnMgSW5zdGl0dXRlIGZvciBCcmFpbiwgQ29nbml0aW9uLCBhbmQgQmVoYXZp
b3VyLCBSYWRib3VkIFVuaXZlcnNpdHkgTWVkaWNhbCBDZW50ZXIsIE5pam1lZ2VuLCB0aGUgTmV0
aGVybGFuZHMyS2FyYWt0ZXIgQ2hpbGQgYW5kIEFkb2xlc2NlbnQgUHN5Y2hpYXRyeSBVbml2ZXJz
aXR5IENlbnRlciwgTmlqbWVnZW4sIHRoZSBOZXRoZXJsYW5kczNTb2NpYWwsIEdlbmV0aWMuJiN4
RDtEZXBhcnRtZW50IG9mIENvZ25pdGl2ZSBOZXVyb3NjaWVuY2UsIERvbmRlcnMgSW5zdGl0dXRl
IGZvciBCcmFpbiwgQ29nbml0aW9uLCBhbmQgQmVoYXZpb3VyLCBSYWRib3VkIFVuaXZlcnNpdHkg
TWVkaWNhbCBDZW50ZXIsIE5pam1lZ2VuLCB0aGUgTmV0aGVybGFuZHM0RGVwYXJ0bWVudCBvZiBI
dW1hbiBHZW5ldGljcywgUmFkYm91ZCBVbml2ZXJzaXR5IE1lZGljYWwgQ2VudGVyLCBOaWptZWdl
biwgdGhlIE5ldGhlcmxhbmRzLiYjeEQ7RGVwYXJ0bWVudCBvZiBDb2duaXRpdmUgTmV1cm9zY2ll
bmNlLCBEb25kZXJzIEluc3RpdHV0ZSBmb3IgQnJhaW4sIENvZ25pdGlvbiwgYW5kIEJlaGF2aW91
ciwgUmFkYm91ZCBVbml2ZXJzaXR5IE1lZGljYWwgQ2VudGVyLCBOaWptZWdlbiwgdGhlIE5ldGhl
cmxhbmRzLiYjeEQ7RGVwYXJ0bWVudCBvZiBIdW1hbiBHZW5ldGljcywgUmFkYm91ZCBVbml2ZXJz
aXR5IE1lZGljYWwgQ2VudGVyLCBOaWptZWdlbiwgdGhlIE5ldGhlcmxhbmRzLiYjeEQ7S2FyYWt0
ZXIgQ2hpbGQgYW5kIEFkb2xlc2NlbnQgUHN5Y2hpYXRyeSBVbml2ZXJzaXR5IENlbnRlciwgTmlq
bWVnZW4sIHRoZSBOZXRoZXJsYW5kczVEZXBhcnRtZW50IG9mIFBzeWNoaWF0cnksIERvbmRlcnMg
SW5zdGl0dXRlIGZvciBCcmFpbiwgQ29nbml0aW9uLCBhbmQgQmVoYXZpb3VyLCBSYWRib3VkIFVu
aXZlcnNpdHkgTWVkaWNhbCBDZW50ZXIsIE5pam1lZ2VuLCB0aGUgTmV0aGVybGFuZHMuJiN4RDtE
ZXBhcnRtZW50IG9mIFBzeWNoaWF0cnksIFVuaXZlcnNpdHkgTWVkaWNhbCBDZW50ZXIgR3Jvbmlu
Z2VuLCBVbml2ZXJzaXR5IG9mIEdyb25pbmdlbiwgR3JvbmluZ2VuLCB0aGUgTmV0aGVybGFuZHMu
JiN4RDtEZXBhcnRtZW50IG9mIENsaW5pY2FsIE5ldXJvcHN5Y2hvbG9neSwgVlUgVW5pdmVyc2l0
eSBBbXN0ZXJkYW0sIEFtc3RlcmRhbSwgdGhlIE5ldGhlcmxhbmRzLiYjeEQ7RGVwYXJ0bWVudCBv
ZiBQc3ljaGlhdHJ5LCBTdGF0ZSBVbml2ZXJzaXR5IG9mIE5ldyBZb3JrIFVwc3RhdGUgTWVkaWNh
bCBVbml2ZXJzaXR5LCBTeXJhY3VzZS4mI3hEO0RlcGFydG1lbnQgb2YgSHVtYW4gR2VuZXRpY3Ms
IFJhZGJvdWQgVW5pdmVyc2l0eSBNZWRpY2FsIENlbnRlciwgTmlqbWVnZW4sIHRoZSBOZXRoZXJs
YW5kczVEZXBhcnRtZW50IG9mIFBzeWNoaWF0cnksIERvbmRlcnMgSW5zdGl0dXRlIGZvciBCcmFp
biwgQ29nbml0aW9uLCBhbmQgQmVoYXZpb3VyLCBSYWRib3VkIFVuaXZlcnNpdHkgTWVkaWNhbCBD
ZW50ZXIsIE5pam1lZ2VuLCB0aGUgTmV0aGVybGFuZHMuJiN4RDtEZXBhcnRtZW50IG9mIENvZ25p
dGl2ZSBOZXVyb3NjaWVuY2UsIERvbmRlcnMgSW5zdGl0dXRlIGZvciBCcmFpbiwgQ29nbml0aW9u
LCBhbmQgQmVoYXZpb3VyLCBSYWRib3VkIFVuaXZlcnNpdHkgTWVkaWNhbCBDZW50ZXIsIE5pam1l
Z2VuLCB0aGUgTmV0aGVybGFuZHMxMERvbmRlcnMgSW5zdGl0dXRlIGZvciBCcmFpbiwgQ29nbml0
aW9uLCBhbmQgQmVoYXZpb3VyLCBSYWRib3VkIFVuaXZlcnNpdHksIE5pam1lZ2VuLCB0aGUgTmV0
aGVybGFuZHMuJiN4RDtEZXBhcnRtZW50IG9mIENvZ25pdGl2ZSBOZXVyb3NjaWVuY2UsIERvbmRl
cnMgSW5zdGl0dXRlIGZvciBCcmFpbiwgQ29nbml0aW9uLCBhbmQgQmVoYXZpb3VyLCBSYWRib3Vk
IFVuaXZlcnNpdHkgTWVkaWNhbCBDZW50ZXIsIE5pam1lZ2VuLCB0aGUgTmV0aGVybGFuZHM0RGVw
YXJ0bWVudCBvZiBIdW1hbiBHZW5ldGljcywgUmFkYm91ZCBVbml2ZXJzaXR5IE1lZGljYWwgQ2Vu
dGVyLCBOaWptZWdlbiwgdGhlIE5ldGhlcmxhbmRzNURlcGFydG1lbnQuJiN4RDtEZXBhcnRtZW50
IG9mIENvZ25pdGl2ZSBOZXVyb3NjaWVuY2UsIERvbmRlcnMgSW5zdGl0dXRlIGZvciBCcmFpbiwg
Q29nbml0aW9uLCBhbmQgQmVoYXZpb3VyLCBSYWRib3VkIFVuaXZlcnNpdHkgTWVkaWNhbCBDZW50
ZXIsIE5pam1lZ2VuLCB0aGUgTmV0aGVybGFuZHMyS2FyYWt0ZXIgQ2hpbGQgYW5kIEFkb2xlc2Nl
bnQgUHN5Y2hpYXRyeSBVbml2ZXJzaXR5IENlbnRlciwgTmlqbWVnZW4sIHRoZSBOZXRoZXJsYW5k
cy48L2F1dGgtYWRkcmVzcz48dGl0bGVzPjx0aXRsZT5EZXZlbG9wbWVudGFsbHkgc3RhYmxlIHdo
b2xlLWJyYWluIHZvbHVtZSByZWR1Y3Rpb25zIGFuZCBkZXZlbG9wbWVudGFsbHkgc2Vuc2l0aXZl
IGNhdWRhdGUgYW5kIHB1dGFtZW4gdm9sdW1lIGFsdGVyYXRpb25zIGluIHRob3NlIHdpdGggYXR0
ZW50aW9uLWRlZmljaXQvaHlwZXJhY3Rpdml0eSBkaXNvcmRlciBhbmQgdGhlaXIgdW5hZmZlY3Rl
ZCBzaWJsaW5nczwvdGl0bGU+PHNlY29uZGFyeS10aXRsZT5KQU1BIFBzeWNoaWF0cnk8L3NlY29u
ZGFyeS10aXRsZT48YWx0LXRpdGxlPkpBTUEgcHN5Y2hpYXRyeTwvYWx0LXRpdGxlPjwvdGl0bGVz
PjxwZXJpb2RpY2FsPjxmdWxsLXRpdGxlPkpBTUEgUHN5Y2hpYXRyeTwvZnVsbC10aXRsZT48L3Bl
cmlvZGljYWw+PGFsdC1wZXJpb2RpY2FsPjxmdWxsLXRpdGxlPkpBTUEgUHN5Y2hpYXRyeTwvZnVs
bC10aXRsZT48L2FsdC1wZXJpb2RpY2FsPjxwYWdlcz40OTAtOTwvcGFnZXM+PHZvbHVtZT43Mjwv
dm9sdW1lPjxudW1iZXI+NTwvbnVtYmVyPjxlZGl0aW9uPjIwMTUvMDMvMTk8L2VkaXRpb24+PGtl
eXdvcmRzPjxrZXl3b3JkPkFkb2xlc2NlbnQ8L2tleXdvcmQ+PGtleXdvcmQ+KkFkb2xlc2NlbnQg
RGV2ZWxvcG1lbnQ8L2tleXdvcmQ+PGtleXdvcmQ+QWR1bHQ8L2tleXdvcmQ+PGtleXdvcmQ+QWdl
IEZhY3RvcnM8L2tleXdvcmQ+PGtleXdvcmQ+QW15Z2RhbGEvcGF0aG9sb2d5PC9rZXl3b3JkPjxr
ZXl3b3JkPkF0dGVudGlvbiBEZWZpY2l0IERpc29yZGVyIHdpdGg8L2tleXdvcmQ+PGtleXdvcmQ+
SHlwZXJhY3Rpdml0eS8qcGF0aG9sb2d5L3BoeXNpb3BhdGhvbG9neS9wc3ljaG9sb2d5PC9rZXl3
b3JkPjxrZXl3b3JkPkJyYWluL2FuYXRvbXkgJmFtcDsgaGlzdG9sb2d5LypwYXRob2xvZ3kvcGh5
c2lvcGF0aG9sb2d5PC9rZXl3b3JkPjxrZXl3b3JkPkJyYWluIFN0ZW0vcGF0aG9sb2d5PC9rZXl3
b3JkPjxrZXl3b3JkPkNhdWRhdGUgTnVjbGV1cy9hbmF0b215ICZhbXA7IGhpc3RvbG9neS8qcGF0
aG9sb2d5L3BoeXNpb3BhdGhvbG9neTwva2V5d29yZD48a2V5d29yZD5DaGlsZDwva2V5d29yZD48
a2V5d29yZD4qQ2hpbGQgRGV2ZWxvcG1lbnQ8L2tleXdvcmQ+PGtleXdvcmQ+Q3Jvc3MtU2VjdGlv
bmFsIFN0dWRpZXM8L2tleXdvcmQ+PGtleXdvcmQ+RmVtYWxlPC9rZXl3b3JkPjxrZXl3b3JkPkds
b2J1cyBQYWxsaWR1cy9wYXRob2xvZ3k8L2tleXdvcmQ+PGtleXdvcmQ+R3JheSBNYXR0ZXIvcGF0
aG9sb2d5PC9rZXl3b3JkPjxrZXl3b3JkPkhpcHBvY2FtcHVzL3BhdGhvbG9neTwva2V5d29yZD48
a2V5d29yZD5IdW1hbnM8L2tleXdvcmQ+PGtleXdvcmQ+Kk1hZ25ldGljIFJlc29uYW5jZSBJbWFn
aW5nL21ldGhvZHM8L2tleXdvcmQ+PGtleXdvcmQ+TWFsZTwva2V5d29yZD48a2V5d29yZD5OdWNs
ZXVzIEFjY3VtYmVucy9wYXRob2xvZ3k8L2tleXdvcmQ+PGtleXdvcmQ+T3JnYW4gU2l6ZTwva2V5
d29yZD48a2V5d29yZD5QdXRhbWVuL2FuYXRvbXkgJmFtcDsgaGlzdG9sb2d5LypwYXRob2xvZ3kv
cGh5c2lvcGF0aG9sb2d5PC9rZXl3b3JkPjxrZXl3b3JkPlJpc2sgRmFjdG9yczwva2V5d29yZD48
a2V5d29yZD4qU2libGluZ3M8L2tleXdvcmQ+PGtleXdvcmQ+VGhhbGFtdXMvcGF0aG9sb2d5PC9r
ZXl3b3JkPjxrZXl3b3JkPldoaXRlIE1hdHRlci9wYXRob2xvZ3k8L2tleXdvcmQ+PGtleXdvcmQ+
WW91bmcgQWR1bHQ8L2tleXdvcmQ+PC9rZXl3b3Jkcz48ZGF0ZXM+PHllYXI+MjAxNTwveWVhcj48
cHViLWRhdGVzPjxkYXRlPk1heTwvZGF0ZT48L3B1Yi1kYXRlcz48L2RhdGVzPjxpc2JuPjIxNjgt
NjIzOCAoRWxlY3Ryb25pYykmI3hEOzIxNjgtNjIyWCAoTGlua2luZyk8L2lzYm4+PGFjY2Vzc2lv
bi1udW0+MjU3ODU0MzU8L2FjY2Vzc2lvbi1udW0+PHdvcmstdHlwZT5SZXNlYXJjaCBTdXBwb3J0
LCBOLkkuSC4sIEV4dHJhbXVyYWwmI3hEO1Jlc2VhcmNoIFN1cHBvcnQsIE5vbi1VLlMuIEdvdiZh
cG9zO3Q8L3dvcmstdHlwZT48dXJscz48cmVsYXRlZC11cmxzPjx1cmw+aHR0cDovL3d3dy5uY2Jp
Lm5sbS5uaWguZ292L3B1Ym1lZC8yNTc4NTQzNTwvdXJsPjwvcmVsYXRlZC11cmxzPjwvdXJscz48
ZWxlY3Ryb25pYy1yZXNvdXJjZS1udW0+MTAuMTAwMS9qYW1hcHN5Y2hpYXRyeS4yMDE0LjMxNjI8
L2VsZWN0cm9uaWMtcmVzb3VyY2UtbnVtPjxsYW5ndWFnZT5lbmc8L2xhbmd1YWdlPjwvcmVjb3Jk
PjwvQ2l0ZT48L0VuZE5vdGU+AG==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7710D3" w:rsidRPr="003604A7">
        <w:rPr>
          <w:rFonts w:cstheme="minorHAnsi"/>
          <w:color w:val="000000" w:themeColor="text1"/>
          <w:lang w:val="en-US"/>
        </w:rPr>
      </w:r>
      <w:r w:rsidR="007710D3" w:rsidRPr="003604A7">
        <w:rPr>
          <w:rFonts w:cstheme="minorHAnsi"/>
          <w:color w:val="000000" w:themeColor="text1"/>
          <w:lang w:val="en-US"/>
        </w:rPr>
        <w:fldChar w:fldCharType="separate"/>
      </w:r>
      <w:r w:rsidR="005A2DA6" w:rsidRPr="003604A7">
        <w:rPr>
          <w:rFonts w:cstheme="minorHAnsi"/>
          <w:noProof/>
          <w:color w:val="000000" w:themeColor="text1"/>
          <w:lang w:val="en-US"/>
        </w:rPr>
        <w:t>(Greven et al 2015)</w:t>
      </w:r>
      <w:r w:rsidR="007710D3" w:rsidRPr="003604A7">
        <w:rPr>
          <w:rFonts w:cstheme="minorHAnsi"/>
          <w:color w:val="000000" w:themeColor="text1"/>
          <w:lang w:val="en-US"/>
        </w:rPr>
        <w:fldChar w:fldCharType="end"/>
      </w:r>
      <w:r w:rsidR="00EF6EDF" w:rsidRPr="003604A7">
        <w:rPr>
          <w:rFonts w:cstheme="minorHAnsi"/>
          <w:color w:val="000000" w:themeColor="text1"/>
          <w:lang w:val="en-US"/>
        </w:rPr>
        <w:t xml:space="preserve">. For instance, two large multi-center studies reported no effect of current stimulant treatment on ADHD versus controls differences in total intracranial and subcortical structures volumes, as well as in cortical thickness </w:t>
      </w:r>
      <w:r w:rsidR="00EF6EDF" w:rsidRPr="003604A7">
        <w:rPr>
          <w:rFonts w:cstheme="minorHAnsi"/>
          <w:color w:val="000000" w:themeColor="text1"/>
          <w:lang w:val="en-US"/>
        </w:rPr>
        <w:fldChar w:fldCharType="begin">
          <w:fldData xml:space="preserve">ZXl3b3JkPmNvbnN1bHRhbmN5IHJvbGUgZm9yIExpbGx5LCBNZWRpY2UsIE5vdmFydGlzLCBPeGZv
cmQgb3V0Y29tZXMsIFNoaXJlIGFuZDwva2V5d29yZD48a2V5d29yZD5WaWZvcnBoYXJtYS4gSGUg
cmVjZWl2ZWQgY29uZmVyZW5jZSBzdXBwb3J0IG9yIHNwZWFrZXImYXBvcztzIGZlZSBieSBKYW5z
c2VuIE1jTmVpbCw8L2tleXdvcmQ+PGtleXdvcmQ+TGlsbHksIE1lZGljZSwgTm92YXJ0aXMsIFNo
aXJlIGFuZCBTdW5vdmlhbi4gSGUgaXMvaGFzIGJlZW4gaW52b2x2ZWQgaW4gY2xpbmljYWw8L2tl
eXdvcmQ+PGtleXdvcmQ+dHJpYWxzIGNvbmR1Y3RlZCBieSBMaWxseSAmYW1wOyBTaGlyZS4gVGhl
IHByZXNlbnQgd29yayBpcyB1bnJlbGF0ZWQgdG8gdGhlIGFib3ZlPC9rZXl3b3JkPjxrZXl3b3Jk
PmdyYW50cyBhbmQgcmVsYXRpb25zaGlwcy4gSm9ubmEgS3VudHNpIGhhcyBnaXZlbiB0YWxrcyBh
dCBlZHVjYXRpb25hbCBldmVudHM8L2tleXdvcmQ+PGtleXdvcmQ+c3BvbnNvcmVkIGJ5IE1lZGlj
ZTwva2V5d29yZD48a2V5d29yZD5hbGwgZnVuZHMgYXJlIHJlY2VpdmVkIGJ5IEtpbmcmYXBvcztz
IENvbGxlZ2UgTG9uZG9uIGFuZCB1c2VkIGZvcjwva2V5d29yZD48a2V5d29yZD5zdHVkaWVzIG9m
IEFESEQuIFRoZW8gVmFuIEVycCBjb25zdWx0ZWQgZm9yIFJvY2hlIFBoYXJtYWNldXRpY2FscyBh
bmQgaGFzIGE8L2tleXdvcmQ+PGtleXdvcmQ+Y29udHJhY3Qgd2l0aCBPdHN1a2EgUGhhcm1hY2V1
dGljYWwsIEx0ZC4gQW5kZXJzIERhbGUgaXMgYSBGb3VuZGVyIG9mIENvclRlY2hzPC9rZXl3b3Jk
PjxrZXl3b3JkPkxhYnMsIEluYy4gSGUgc2VydmVzIG9uIHRoZSBTY2llbnRpZmljIEFkdmlzb3J5
IEJvYXJkcyBvZiBDb3JUZWNocyBMYWJzIGFuZCBIdW1hbjwva2V5d29yZD48a2V5d29yZD5Mb25n
ZXZpdHksIEluYy4sIGFuZCByZWNlaXZlcyByZXNlYXJjaCBmdW5kaW5nIHRocm91Z2ggYSBSZXNl
YXJjaCBBZ3JlZW1lbnQgd2l0aDwva2V5d29yZD48a2V5d29yZD5HZW5lcmFsIEVsZWN0cmljIEhl
YWxoY2FyZS4gUGF1bG8gTWF0dG9zIHdhcyBvbiB0aGUgc3BlYWtlcnMmYXBvczsgYnVyZWF1IGFu
ZC9vciBhY3RlZDwva2V5d29yZD48a2V5d29yZD5hcyBjb25zdWx0YW50IGZvciBKYW5zc2VuLUNp
bGFnLCBOb3ZhcnRpcywgYW5kIFNoaXJlIGluIHRoZSBwcmV2aW91cyBmaXZlIHllYXJzPC9rZXl3
b3JkPjxrZXl3b3JkPmhlIGFsc28gcmVjZWl2ZWQgdHJhdmVsIGF3YXJkcyB0byBwYXJ0aWNpcGF0
ZSBpbiBzY2llbnRpZmljIG1lZXRpbmdzIGZyb20gdGhvc2U8L2tleXdvcmQ+PGtleXdvcmQ+Y29t
cGFuaWVzLiBUaGUgQURIRCBvdXRwYXRpZW50IHByb2dyYW0gKEdydXBvIGRlIEVzdHVkb3MgZG8g
RGVmaWNpdCBkZTwva2V5d29yZD48a2V5d29yZD5BdGVuY2FvL0luc3RpdHV0ZSBvZiBQc3ljaGlh
dHJ5KSBjaGFpcmVkIGJ5IERyLiBNYXR0b3MgaGFzIGFsc28gcmVjZWl2ZWQgcmVzZWFyY2g8L2tl
eXdvcmQ+PGtleXdvcmQ+c3VwcG9ydCBmcm9tIE5vdmFydGlzIGFuZCBTaGlyZS5UaGUgZnVuZGlu
ZyBzb3VyY2VzIGhhZCBubyByb2xlIGluIHRoZSBkZXNpZ24gYW5kPC9rZXl3b3JkPjxrZXl3b3Jk
PmNvbmR1Y3Qgb2YgdGhlIHN0dWR5PC9rZXl3b3JkPjxrZXl3b3JkPmNvbGxlY3Rpb24sIG1hbmFn
ZW1lbnQsIGFuYWx5c2lzLCBvciBpbnRlcnByZXRhdGlvbiBvZiB0aGU8L2tleXdvcmQ+PGtleXdv
cmQ+ZGF0YTwva2V5d29yZD48a2V5d29yZD5vciBwcmVwYXJhdGlvbiwgcmV2aWV3LCBvciBhcHBy
b3ZhbCBvZiB0aGUgbWFudXNjcmlwdC4gVG9iaWFzIEJhbmFzY2hld3NraTwva2V5d29yZD48a2V5
d29yZD5zZXJ2ZWQgaW4gYW4gYWR2aXNvcnkgb3IgY29uc3VsdGFuY3kgcm9sZSBmb3IgQWN0ZWxp
b24sIEhleGFsIFBoYXJtYSwgTGlsbHksPC9rZXl3b3JkPjxrZXl3b3JkPkx1bmRiZWNrLCBNZWRp
Y2UsIE5ldXJpbSBQaGFybWFjZXV0aWNhbHMsIE5vdmFydGlzIGFuZCBTaGlyZS4gSGUgcmVjZWl2
ZWQ8L2tleXdvcmQ+PGtleXdvcmQ+Y29uZmVyZW5jZSBzdXBwb3J0IG9yIHNwZWFrZXImYXBvcztz
IGZlZSBieSBMaWxseSwgTWVkaWNlLCBOb3ZhcnRpcyBhbmQgU2hpcmUuIEhlPC9rZXl3b3JkPjxr
ZXl3b3JkPmlzL2hhcyBiZWVuIGludm9sdmVkIGluIGNsaW5pY2FsIHRyaWFscyBjb25kdWN0ZWQg
YnkgU2hpcmUgJmFtcDsgVmlmb3JwaGFybWEuIEhlPC9rZXl3b3JkPjxrZXl3b3JkPnJlY2VpdmVk
IHJveWFsaXRpZXMgZnJvbSBIb2dyZWZlLCBLb2hsaGFtbWVyLCBDSVAgTWVkaWVuLCBPeGZvcmQg
VW5pdmVyc2l0eTwva2V5d29yZD48a2V5d29yZD5QcmVzcy4gVGhlIHByZXNlbnQgd29yayBpcyB1
bnJlbGF0ZWQgdG8gdGhlIGFib3ZlIGdyYW50cyBhbmQgcmVsYXRpb25zaGlwcy4gS2F0eWE8L2tl
eXdvcmQ+PGtleXdvcmQ+UnViaWEgcmVjZWl2ZWQgc3BlYWtlciZhcG9zO3MgZmVlcyBmb3JtIFNo
aXJlLCBNZWRpY2UgYW5kIGEgZ3JhbnQgZnJvbSBMaWxseSBmb3I8L2tleXdvcmQ+PGtleXdvcmQ+
YW5vdGhlciBwcm9qZWN0LiBKYW4gSGFhdmlrIGhhcyByZWNlaXZlZCBzcGVha2VyIGZlZXMgZnJv
bSBMaWxseSwgTm92YXJ0aXMgYW5kPC9rZXl3b3JkPjxrZXl3b3JkPkphbnNzZW4gQ2lsYWcuIFN0
ZXBoZW4gVi4gRmFyYW9uZSwgaW4gdGhlIHBhc3QgeWVhciwgcmVjZWl2ZWQgaW5jb21lLCBwb3Rl
bnRpYWw8L2tleXdvcmQ+PGtleXdvcmQ+aW5jb21lLCB0cmF2ZWwgZXhwZW5zZXMgY29udGludWlu
ZyBlZHVjYXRpb24gc3VwcG9ydCBhbmQvb3IgcmVzZWFyY2ggc3VwcG9ydCBmcm9tPC9rZXl3b3Jk
PjxrZXl3b3JkPlRyaXMsIE90c3VrYSwgQXJib3IsIElyb25zaG9yZSwgU2hpcmUsIEFraWxpIElu
dGVyYWN0aXZlIExhYnMsIFZBWUEsIElyb25zaG9yZSw8L2tleXdvcmQ+PGtleXdvcmQ+U3Vub3Zp
b24sIFN1cGVybnVzIGFuZCBHZW5vbWluZC4gV2l0aCBoaXMgaW5zdGl0dXRpb24sIGhlIGhhcyBV
UyBwYXRlbnQ8L2tleXdvcmQ+PGtleXdvcmQ+VVMyMDEzMDIxNzcwNyBBMSBmb3IgdGhlIHVzZSBv
ZiBzb2RpdW0taHlkcm9nZW4gZXhjaGFuZ2UgaW5oaWJpdG9ycyBpbiB0aGU8L2tleXdvcmQ+PGtl
eXdvcmQ+dHJlYXRtZW50IG9mIEFESEQuIEpvc2VwaCBCaWVkZXJtYW4gaXMgY3VycmVudGx5IHJl
Y2VpdmluZyByZXNlYXJjaCBzdXBwb3J0IGZyb208L2tleXdvcmQ+PGtleXdvcmQ+dGhlIGZvbGxv
d2luZyBzb3VyY2VzOiBUaGUgRGVwYXJ0bWVudCBvZiBEZWZlbnNlLCBGb29kICZhbXA7IERydWcg
QWRtaW5pc3RyYXRpb24sPC9rZXl3b3JkPjxrZXl3b3JkPklyb25zaG9yZSwgTHVuZGJlY2ssIE1h
Z2NldXRpY3MgSW5jLiwgTWVyY2ssIFBhbUxhYiwgUGZpemVyLCBTaGlyZTwva2V5d29yZD48a2V5
d29yZD5QaGFybWFjZXV0aWNhbHMgSW5jLiwgU1BSSVRFUywgU3Vub3Zpb24sIFZheWEgUGhhcm1h
L0Vuenltb3RlYywgYW5kIE5JSC4gSW4gMjAxNSw8L2tleXdvcmQ+PGtleXdvcmQ+RHIuIEpvc2Vw
aCBCaWVkZXJtYW4gcmVjZWl2ZWQgaG9ub3JhcmlhIGZyb20gdGhlIE1HSCBQc3ljaGlhdHJ5IEFj
YWRlbXkgZm9yPC9rZXl3b3JkPjxrZXl3b3JkPnR1aXRpb24tZnVuZGVkIENNRSBjb3Vyc2VzLiBI
ZSBoYXMgYSBVUyBQYXRlbnQgQXBwbGljYXRpb24gcGVuZGluZyAoUHJvdmlzaW9uYWw8L2tleXdv
cmQ+PGtleXdvcmQ+TnVtYmVyICM2MS8yMzMsNjg2KSB0aHJvdWdoIE1HSCBjb3Jwb3JhdGUgbGlj
ZW5zaW5nLCBvbiBhIG1ldGhvZCB0byBwcmV2ZW50PC9rZXl3b3JkPjxrZXl3b3JkPnN0aW11bGFu
dCBhYnVzZS4gSW4gMjAxNCwgRHIuIEpvc2VwaCBCaWVkZXJtYW4gcmVjZWl2ZWQgaG9ub3Jhcmlh
IGZyb20gdGhlIE1HSDwva2V5d29yZD48a2V5d29yZD5Qc3ljaGlhdHJ5IEFjYWRlbXkgZm9yIHR1
aXRpb24tZnVuZGVkIENNRSBjb3Vyc2VzLiBIZSByZWNlaXZlZCByZXNlYXJjaCBzdXBwb3J0PC9r
ZXl3b3JkPjxrZXl3b3JkPmZyb20gQUFDQVAsIEFsY29icmEsIEZvcmVzdCBSZXNlYXJjaCBJbnN0
aXR1dGUsIGFuZCBTaGlyZSBQaGFybWFjZXV0aWNhbHMgSW5jLjwva2V5d29yZD48a2V5d29yZD5E
ci4gQmllZGVybWFuIHJlY2VpdmVkIGRlcGFydG1lbnRhbCByb3lhbHRpZXMgZnJvbSBhIGNvcHly
aWdodGVkIHJhdGluZyBzY2FsZTwva2V5d29yZD48a2V5d29yZD51c2VkIGZvciBBREhEIGRpYWdu
b3NlcywgcGFpZCBieSBJbmdlbml4LCBQcm9waGFzZSwgU2hpcmUsIEJyYWNrZXQgR2xvYmFsLDwv
a2V5d29yZD48a2V5d29yZD5TdW5vdmlvbiwgYW5kIFRoZXJhdmFuY2U8L2tleXdvcmQ+PGtleXdv
cmQ+dGhlc2Ugcm95YWx0aWVzIHdlcmUgcGFpZCB0byB0aGUgRGVwYXJ0bWVudCBvZjwva2V5d29y
ZD48a2V5d29yZD5Qc3ljaGlhdHJ5IGF0IE1HSC4gS2Vyc3RpbiBLb25yYWQgcmVjZWl2ZWQgc3Bl
YWtpbmcgZmVlcyBmcm9tIE1lZGljZSwgTGlsbHkgYW5kPC9rZXl3b3JkPjxrZXl3b3JkPlNoaXJl
LiBKb3NlcC1BbnRvbmkgUmFtb3MtUXVpcm9nYSBKb3NlcC1BbnRvbmkgUmFtb3MtUXVpcm9nYSB3
YXMgb24gdGhlIHNwZWFrZXJzJmFwb3M7PC9rZXl3b3JkPjxrZXl3b3JkPmJ1cmVhdSBhbmQvb3Ig
YWN0ZWQgYXMgY29uc3VsdGFudCBmb3IgRWxpLUxpbGx5LCBKYW5zc2VuLUNpbGFnLCBOb3ZhcnRp
cywgU2hpcmUsPC9rZXl3b3JkPjxrZXl3b3JkPkx1bmRiZWNrLCBBbG1pcmFsbCwgQnJhaW5nYXpl
LCBTaW5jcm9sYWIsIE1lZGljZSBhbmQgUnViaW8gaW4gdGhlIGxhc3QgNSB5ZWFycy48L2tleXdv
cmQ+PGtleXdvcmQ+SGUgYWxzbyByZWNlaXZlZCB0cmF2ZWwgYXdhcmRzIChhaXIgdGlja2V0cyAr
IGhvdGVsKSBmb3IgdGFraW5nIHBhcnQgaW48L2tleXdvcmQ+PGtleXdvcmQ+cHN5Y2hpYXRyaWMg
bWVldGluZ3MgZnJvbSBKYW5zc2VuLUNpbGFnLCBNZWRpY2UsIFJ1YmlvLCBTaGlyZSwgYW5kIEVs
aS0gTGlsbHkuPC9rZXl3b3JkPjxrZXl3b3JkPlRoZSBEZXBhcnRtZW50IG9mIFBzeWNoaWF0cnkg
Y2hhaXJlZCBieSBoaW0gcmVjZWl2ZWQgdW5yZXN0cmljdGVkIGVkdWNhdGlvbmFsIGFuZDwva2V5
d29yZD48a2V5d29yZD5yZXNlYXJjaCBzdXBwb3J0IGZyb20gdGhlIGZvbGxvd2luZyBjb21wYW5p
ZXMgaW4gdGhlIGxhc3QgNSB5ZWFyczogRWxpLUxpbGx5LDwva2V5d29yZD48a2V5d29yZD5MdW5k
YmVjaywgSmFuc3Nlbi0gQ2lsYWcsIEFjdGVsaW9uLCBTaGlyZSwgRmVycmVyLCBPcnl6b24sIFJv
Y2hlLCBQc2lvdXMsIGFuZDwva2V5d29yZD48a2V5d29yZD5SdWJpby4gS2xhdXMtUGV0ZXIgTGVz
Y2ggc2VydmVkIGFzIGEgc3BlYWtlciBmb3IgRWxpIExpbGx5IGFuZCByZWNlaXZlZCByZXNlYXJj
aDwva2V5d29yZD48a2V5d29yZD5zdXBwb3J0IGZyb20gTWVkaWNlLCBhbmQgdHJhdmVsIHN1cHBv
cnQgZnJvbSBTaGlyZSwgYWxsIG91dHNpZGUgdGhlIHN1Ym1pdHRlZDwva2V5d29yZD48a2V5d29y
ZD53b3JrLiBQaWV0ZXIgSG9la3N0cmEgcmVjZWl2ZWQgYSByZXNlYXJjaCBncmFudCBmcm9tIFNo
aXJlIGFuZCB3YXMgcGFydCBvZiB0aGU8L2tleXdvcmQ+PGtleXdvcmQ+YWR2aXNvcnkgYm9hcmQg
b2YgU2hpcmUuIEphbiBCdWl0ZWxhYXIgaGFzIGJlZW4gaW4gdGhlIHBhc3QgMyB5ZWFycyBhIGNv
bnN1bHRhbnQ8L2tleXdvcmQ+PGtleXdvcmQ+dG8gLyBtZW1iZXIgb2YgYWR2aXNvcnkgYm9hcmQg
b2YgLyBhbmQvb3Igc3BlYWtlciBmb3IgSmFuc3NlbiBDaWxhZyBCViwgRWxpPC9rZXl3b3JkPjxr
ZXl3b3JkPkxpbGx5LCBNZWRpY2UsIFNoaXJlLCBSb2NoZSwgYW5kIFNlcnZpZXIuIEhlIGlzIG5v
dCBhbiBlbXBsb3llZSBvZiBhbnkgb2YgdGhlc2U8L2tleXdvcmQ+PGtleXdvcmQ+Y29tcGFuaWVz
LCBhbmQgbm90IGEgc3RvY2sgc2hhcmVob2xkZXIgb2YgYW55IG9mIHRoZXNlIGNvbXBhbmllcy4g
SGUgaGFzIG5vIG90aGVyPC9rZXl3b3JkPjxrZXl3b3JkPmZpbmFuY2lhbCBvciBtYXRlcmlhbCBz
dXBwb3J0LCBpbmNsdWRpbmcgZXhwZXJ0IHRlc3RpbW9ueSwgcGF0ZW50cywgcm95YWx0aWVzLjwv
a2V5d29yZD48a2V5d29yZD5CYXJiYXJhIEZyYW5rZSBoYXMgcmVjZWl2ZWQgZWR1Y2F0aW9uYWwg
c3BlYWtpbmcgZmVlcyBmcm9tIFNoaXJlIGFuZCBNZWRpY2UuPC9rZXl3b3JkPjxrZXl3b3JkPlN1
c2FubmUgV2FsaXR6YSBoYXMgcmVjZWl2ZWQgbGVjdHVyZSBob25vcmFyaWEgZnJvbSBFbGktTGls
bHksIE9wb3BoYXJtYSBpbiB0aGU8L2tleXdvcmQ+PGtleXdvcmQ+bGFzdCBmaXZlIHllYXJzIGFu
ZCBoZXIgb3V0c2lkZSBwcm9mZXNzaW9uYWwgYWN0aXZpdGllcyBhbmQgaW50ZXJlc3RzIGFyZTwv
a2V5d29yZD48a2V5d29yZD5kZWNsYXJlZCB1bmRlciB0aGUgbGluayBvZiB0aGUgVW5pdmVyc2l0
eSBvZiBadXJpY2g8L2tleXdvcmQ+PGtleXdvcmQ+d3d3LnV6aC5jaC9wcm9mL3NzbC1kaXIvaW50
ZXJlc3NlbmJpbmR1bmdlbi9jbGllbnQvd2ViLiBEYW5pZWwgQnJhbmRlaXMgc2VydmVzIGFzPC9r
ZXl3b3JkPjxrZXl3b3JkPmFuIHVucGFpZCBzY2llbnRpZmljIGNvbnN1bHRhbnQgZm9yIGFuIEVV
LWZ1bmRlZCBuZXVyb2ZlZWRiYWNrIHRyaWFsLiBHZW9yZ2lpPC9rZXl3b3JkPjxrZXl3b3JkPkth
cmthc2hhZHplIHJlY2VpdmVkIHBheW1lbnQgZm9yIHRoZSBhdXRob3JzaGlwIG9mIHRoZSBhcnRp
Y2xlIGFuZCBzcGVha2VyIGZlZXM8L2tleXdvcmQ+PGtleXdvcmQ+ZnJvbSBTYW5vZmkgYW5kIGZy
b20gUGlrZmFybWEuPC9rZXl3b3JkPjwva2V5d29yZHM+PGRhdGVzPjx5ZWFyPjIwMTk8L3llYXI+
PHB1Yi1kYXRlcz48ZGF0ZT5KdWwgMTwvZGF0ZT48L3B1Yi1kYXRlcz48L2RhdGVzPjxpc2JuPjE1
MzUtNzIyOCAoRWxlY3Ryb25pYykmI3hEOzAwMDItOTUzWCAoUHJpbnQpJiN4RDswMDAyLTk1M1gg
KExpbmtpbmcpPC9pc2JuPjxhY2Nlc3Npb24tbnVtPjMxMDE0MTAxPC9hY2Nlc3Npb24tbnVtPjx1
cmxzPjxyZWxhdGVkLXVybHM+PHVybD5odHRwczovL3d3dy5uY2JpLm5sbS5uaWguZ292L3B1Ym1l
ZC8zMTAxNDEwMTwvdXJsPjwvcmVsYXRlZC11cmxzPjwvdXJscz48Y3VzdG9tMj5QTUM2ODc5MTg1
PC9jdXN0b20yPjxlbGVjdHJvbmljLXJlc291cmNlLW51bT4xMC4xMTc2L2FwcGkuYWpwLjIwMTku
MTgwOTEwMzM8L2VsZWN0cm9uaWMtcmVzb3VyY2UtbnVtPjwvcmVjb3JkPjwvQ2l0ZT48L0VuZE5v
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PEVuZE5vdGU+PENpdGU+PEF1dGhvcj5Ib29nbWFuPC9BdXRob3I+PFllYXI+MjAxNzwvWWVhcj48
UmVjTnVtPjg1Nzk8L1JlY051bT48RGlzcGxheVRleHQ+KEhvb2dtYW4gZXQgYWwgMjAxNywgSG9v
Z21hbiBldCBhbCAyMDE5KTwvRGlzcGxheVRleHQ+PHJlY29yZD48cmVjLW51bWJlcj44NTc5PC9y
ZWMtbnVtYmVyPjxmb3JlaWduLWtleXM+PGtleSBhcHA9IkVOIiBkYi1pZD0ieDJ4ZGQyMHYxYWZk
d3RlcHd4Y3Z4ZDJ5ZHR3cmEyZXp0YWVlIiB0aW1lc3RhbXA9IjE2OTA0NDcwMjkiPjg1Nzk8L2tl
eT48L2ZvcmVpZ24ta2V5cz48cmVmLXR5cGUgbmFtZT0iSm91cm5hbCBBcnRpY2xlIj4xNzwvcmVm
LXR5cGU+PGNvbnRyaWJ1dG9ycz48YXV0aG9ycz48YXV0aG9yPkhvb2dtYW4sIE0uPC9hdXRob3I+
PGF1dGhvcj5CcmFsdGVuLCBKLjwvYXV0aG9yPjxhdXRob3I+SGliYXIsIEQuIFAuPC9hdXRob3I+
PGF1dGhvcj5NZW5uZXMsIE0uPC9hdXRob3I+PGF1dGhvcj5ad2llcnMsIE0uIFAuPC9hdXRob3I+
PGF1dGhvcj5TY2h3ZXJlbiwgTC4gUy4gSi48L2F1dGhvcj48YXV0aG9yPnZhbiBIdWx6ZW4sIEsu
IEouIEUuPC9hdXRob3I+PGF1dGhvcj5NZWRsYW5kLCBTLiBFLjwvYXV0aG9yPjxhdXRob3I+U2h1
bXNrYXlhLCBFLjwvYXV0aG9yPjxhdXRob3I+SmFoYW5zaGFkLCBOLjwvYXV0aG9yPjxhdXRob3I+
WmVldXcsIFAuPC9hdXRob3I+PGF1dGhvcj5TemVrZWx5LCBFLjwvYXV0aG9yPjxhdXRob3I+U3Vk
cmUsIEcuPC9hdXRob3I+PGF1dGhvcj5Xb2xmZXJzLCBULjwvYXV0aG9yPjxhdXRob3I+T25uaW5r
LCBBLiBNLiBILjwvYXV0aG9yPjxhdXRob3I+RGFtbWVycywgSi4gVC48L2F1dGhvcj48YXV0aG9y
Pk1vc3RlcnQsIEouIEMuPC9hdXRob3I+PGF1dGhvcj5WaXZlcy1HaWxhYmVydCwgWS48L2F1dGhv
cj48YXV0aG9yPktvaGxzLCBHLjwvYXV0aG9yPjxhdXRob3I+T2JlcndlbGxhbmQsIEUuPC9hdXRo
b3I+PGF1dGhvcj5TZWl0eiwgSi48L2F1dGhvcj48YXV0aG9yPlNjaHVsdGUtUnV0aGVyLCBNLjwv
YXV0aG9yPjxhdXRob3I+QW1icm9zaW5vLCBTLjwvYXV0aG9yPjxhdXRob3I+RG95bGUsIEEuIEUu
PC9hdXRob3I+PGF1dGhvcj5Ib3ZpaywgTS4gRi48L2F1dGhvcj48YXV0aG9yPkRyYW1zZGFobCwg
TS48L2F1dGhvcj48YXV0aG9yPlRhbW0sIEwuPC9hdXRob3I+PGF1dGhvcj52YW4gRXJwLCBULiBH
LiBNLjwvYXV0aG9yPjxhdXRob3I+RGFsZSwgQS48L2F1dGhvcj48YXV0aG9yPlNjaG9yaywgQS48
L2F1dGhvcj48YXV0aG9yPkNvbnplbG1hbm4sIEEuPC9hdXRob3I+PGF1dGhvcj5aaWVyaHV0LCBL
LjwvYXV0aG9yPjxhdXRob3I+QmF1ciwgUi48L2F1dGhvcj48YXV0aG9yPk1jQ2FydGh5LCBILjwv
YXV0aG9yPjxhdXRob3I+WW9uY2hldmEsIFkuIE4uPC9hdXRob3I+PGF1dGhvcj5DdWJpbGxvLCBB
LjwvYXV0aG9yPjxhdXRob3I+Q2hhbnRpbHVrZSwgSy48L2F1dGhvcj48YXV0aG9yPk1laHRhLCBN
LiBBLjwvYXV0aG9yPjxhdXRob3I+UGFsb3llbGlzLCBZLjwvYXV0aG9yPjxhdXRob3I+SG9obWFu
biwgUy48L2F1dGhvcj48YXV0aG9yPkJhdW1laXN0ZXIsIFMuPC9hdXRob3I+PGF1dGhvcj5CcmFt
YXRpLCBJLjwvYXV0aG9yPjxhdXRob3I+TWF0dG9zLCBQLjwvYXV0aG9yPjxhdXRob3I+VG92YXIt
TW9sbCwgRi48L2F1dGhvcj48YXV0aG9yPkRvdWdsYXMsIFAuPC9hdXRob3I+PGF1dGhvcj5CYW5h
c2NoZXdza2ksIFQuPC9hdXRob3I+PGF1dGhvcj5CcmFuZGVpcywgRC48L2F1dGhvcj48YXV0aG9y
Pkt1bnRzaSwgSi48L2F1dGhvcj48YXV0aG9yPkFzaGVyc29uLCBQLjwvYXV0aG9yPjxhdXRob3I+
UnViaWEsIEsuPC9hdXRob3I+PGF1dGhvcj5LZWxseSwgQy48L2F1dGhvcj48YXV0aG9yPk1hcnRp
bm8sIEEuIEQuPC9hdXRob3I+PGF1dGhvcj5NaWxoYW0sIE0uIFAuPC9hdXRob3I+PGF1dGhvcj5D
YXN0ZWxsYW5vcywgRi4gWC48L2F1dGhvcj48YXV0aG9yPkZyb2RsLCBULjwvYXV0aG9yPjxhdXRo
b3I+WmVudGlzLCBNLjwvYXV0aG9yPjxhdXRob3I+TGVzY2gsIEsuIFAuPC9hdXRob3I+PGF1dGhv
cj5SZWlmLCBBLjwvYXV0aG9yPjxhdXRob3I+UGF1bGksIFAuPC9hdXRob3I+PGF1dGhvcj5KZXJu
aWdhbiwgVC4gTC48L2F1dGhvcj48YXV0aG9yPkhhYXZpaywgSi48L2F1dGhvcj48YXV0aG9yPlBs
ZXNzZW4sIEsuIEouPC9hdXRob3I+PGF1dGhvcj5MdW5kZXJ2b2xkLCBBLiBKLjwvYXV0aG9yPjxh
dXRob3I+SHVnZGFobCwgSy48L2F1dGhvcj48YXV0aG9yPlNlaWRtYW4sIEwuIEouPC9hdXRob3I+
PGF1dGhvcj5CaWVkZXJtYW4sIEouPC9hdXRob3I+PGF1dGhvcj5Sb21tZWxzZSwgTi48L2F1dGhv
cj48YXV0aG9yPkhlc2xlbmZlbGQsIEQuIEouPC9hdXRob3I+PGF1dGhvcj5IYXJ0bWFuLCBDLiBB
LjwvYXV0aG9yPjxhdXRob3I+SG9la3N0cmEsIFAuIEouPC9hdXRob3I+PGF1dGhvcj5Pb3N0ZXJs
YWFuLCBKLjwvYXV0aG9yPjxhdXRob3I+UG9saWVyLCBHLiBWLjwvYXV0aG9yPjxhdXRob3I+S29u
cmFkLCBLLjwvYXV0aG9yPjxhdXRob3I+VmlsYXJyb3lhLCBPLjwvYXV0aG9yPjxhdXRob3I+UmFt
b3MtUXVpcm9nYSwgSi4gQS48L2F1dGhvcj48YXV0aG9yPlNvbGl2YSwgSi4gQy48L2F1dGhvcj48
YXV0aG9yPkR1cnN0b24sIFMuPC9hdXRob3I+PGF1dGhvcj5CdWl0ZWxhYXIsIEouIEsuPC9hdXRo
b3I+PGF1dGhvcj5GYXJhb25lLCBTLiBWLjwvYXV0aG9yPjxhdXRob3I+U2hhdywgUC48L2F1dGhv
cj48YXV0aG9yPlRob21wc29uLCBQLiBNLjwvYXV0aG9yPjxhdXRob3I+RnJhbmtlLCBCLjwvYXV0
aG9yPjwvYXV0aG9ycz48L2NvbnRyaWJ1dG9ycz48YXV0aC1hZGRyZXNzPkRlcGFydG1lbnQgb2Yg
SHVtYW4gR2VuZXRpY3MsIFJhZGJvdWQgVW5pdmVyc2l0eSBNZWRpY2FsIENlbnRlciwgTmlqbWVn
ZW4sIE5ldGhlcmxhbmRzOyBEb25kZXJzIEluc3RpdHV0ZSBmb3IgQnJhaW4sIENvZ25pdGlvbiBh
bmQgQmVoYXZpb3VyLCBOaWptZWdlbiwgTmV0aGVybGFuZHMuIEVsZWN0cm9uaWMgYWRkcmVzczog
bWFydGluZS5ob29nbWFuQHJhZGJvdWR1bWMubmwuJiN4RDtEZXBhcnRtZW50IG9mIEh1bWFuIEdl
bmV0aWNzLCBSYWRib3VkIFVuaXZlcnNpdHkgTWVkaWNhbCBDZW50ZXIsIE5pam1lZ2VuLCBOZXRo
ZXJsYW5kczsgRG9uZGVycyBJbnN0aXR1dGUgZm9yIEJyYWluLCBDb2duaXRpb24gYW5kIEJlaGF2
aW91ciwgTmlqbWVnZW4sIE5ldGhlcmxhbmRzLiYjeEQ7SW1hZ2luZyBHZW5ldGljcyBDZW50ZXIs
IE1hcmsgYW5kIE1hcnkgU3RldmVucyBJbnN0aXR1dGUgZm9yIE5ldXJvaW1hZ2luZyBhbmQgSW5m
b3JtYXRpY3MsIEtlY2sgU2Nob29sIG9mIE1lZGljaW5lIG9mIFVTQywgVW5pdmVyc2l0eSBvZiBT
b3V0aGVybiBDYWxpZm9ybmlhLCBNYXJpbmEgZGVsIFJleSwgQ0EsIFVTQS4mI3hEO0RvbmRlcnMg
SW5zdGl0dXRlIGZvciBCcmFpbiwgQ29nbml0aW9uIGFuZCBCZWhhdmlvdXIsIE5pam1lZ2VuLCBO
ZXRoZXJsYW5kcy4mI3hEO0RlcGFydG1lbnQgb2YgUHN5Y2hpYXRyeSwgVW5pdmVyc2l0eSBNZWRp
Y2FsIENlbnRlciBHcm9uaW5nZW4sIFVuaXZlcnNpdHkgb2YgR3JvbmluZ2VuLCBHcm9uaW5nZW4s
IE5ldGhlcmxhbmRzLiYjeEQ7UUlNUiBCZXJnaG9mZXIgTWVkaWNhbCBSZXNlYXJjaCBJbnN0aXR1
dGUsIEJyaXNiYW5lLCBRTEQsIEF1c3RyYWxpYS4mI3hEO05JQ0hFLWxhYiwgQnJhaW4gQ2VudGVy
IFJ1ZG9sZiBNYWdudXMsIERlcGFydG1lbnQgb2YgUHN5Y2hpYXRyeSwgVW5pdmVyc2l0eSBNZWRp
Y2FsIENlbnRlciBVdHJlY2h0LCBVdHJlY2h0LCBOZXRoZXJsYW5kcy4mI3hEO05ldXJvYmVoYXZp
b3JhbCBDbGluaWNhbCBSZXNlYXJjaCBTZWN0aW9uLCBOYXRpb25hbCBIdW1hbiBHZW5vbWUgUmVz
ZWFyY2ggSW5zdGl0dXRlLCBCZXRoZXNkYSwgTUQsIFVTQS4mI3hEO0RlcGFydG1lbnQgb2YgUHN5
Y2hpYXRyeSwgUmFkYm91ZCBVbml2ZXJzaXR5IE1lZGljYWwgQ2VudGVyLCBOaWptZWdlbiwgTmV0
aGVybGFuZHM7IERvbmRlcnMgSW5zdGl0dXRlIGZvciBCcmFpbiwgQ29nbml0aW9uIGFuZCBCZWhh
dmlvdXIsIE5pam1lZ2VuLCBOZXRoZXJsYW5kcy4mI3hEO0Fzb2NpYWNpb24gcGFyYSBsYSBJbm5v
dmFjaW9uIGVuIEFuYWxpc2lzLCBHZXN0aW9uIHkgUHJvY2VzYW1pZW50byBkZSBEYXRvcyBDaWVu
dGlmaWNvcyB5IFRlY25vbG9naWNvcywgQmFyY2Vsb25hLCBTcGFpbi4mI3hEO0NoaWxkIE5ldXJv
cHN5Y2hvbG9neSBTZWN0aW9uLCBVbml2ZXJzaXR5IEhvc3BpdGFsIEFhY2hlbiwgQWFjaGVuLCBH
ZXJtYW55LiYjeEQ7Q2hpbGQgTmV1cm9wc3ljaG9sb2d5IFNlY3Rpb24sIFVuaXZlcnNpdHkgSG9z
cGl0YWwgQWFjaGVuLCBBYWNoZW4sIEdlcm1hbnk7IEpBUkEgVHJhbnNsYXRpb25hbCBCcmFpbiBN
ZWRpY2luZSwgUmVzZWFyY2ggQ2VudGVyIEp1ZWxpY2gsIEFhY2hlbiwgR2VybWFueS4mI3hEO0Rl
cGFydG1lbnQgb2YgQ2hpbGQgYW5kIEFkb2xlc2NlbnQgUHN5Y2hpYXRyeSwgVW5pdmVyc2l0eSBI
b3NwaXRhbCBBYWNoZW4sIEFhY2hlbiwgR2VybWFueS4mI3hEO0RlcGFydG1lbnQgb2YgUHN5Y2hp
YXRyeSBhbmQgQ2VudGVyIGZvciBIdW1hbiBHZW5ldGljcyBSZXNlYXJjaCwgTWFzc2FjaHVzZXR0
cyBHZW5lcmFsIEhvc3BpdGFsLCBIYXJ2YXJkIE1lZGljYWwgU2Nob29sLCBCb3N0b24sIE1BLCBV
U0E7IFN0YW5sZXkgQ2VudGVyIGZvciBQc3ljaGlhdHJpYyBSZXNlYXJjaCBhdCB0aGUgQnJvYWQg
SW5zdGl0dXRlLCBDYW1icmlkZ2UsIE1BLCBVU0EuJiN4RDtEZXBhcnRtZW50IG9mIENsaW5pY2Fs
IE1lZGljaW5lLCBVbml2ZXJzaXR5IG9mIEJlcmdlbiwgQmVyZ2VuLCBOb3J3YXkuJiN4RDtQc3lj
aGlhdHJ5LCBSZWdpb24gWmVhbGFuZCwgRGVubWFyay4mI3hEO0RlcGFydG1lbnQgb2YgUGVkaWF0
cmljcywgQ2luY2lubmF0aSBDaGlsZHJlbiZhcG9zO3MgSG9zcGl0YWwgTWVkaWNhbCBDZW50ZXIs
IENpbmNpbm5hdGksIE9ILCBVU0EuJiN4RDtEZXBhcnRtZW50IG9mIFBzeWNoaWF0cnkgYW5kIEh1
bWFuIEJlaGF2aW9yLCBVbml2ZXJzaXR5IG9mIENhbGlmb3JuaWEsIElydmluZSwgQ0EsIFVTQS4m
I3hEO0RlcGFydG1lbnRzIG9mIE5ldXJvc2NpZW5jZXMgYW5kIFJhZGlvbG9neSwgVW5pdmVyc2l0
eSBvZiBDYWxpZm9ybmlhLCBTYW4gRGllZ28sIFNhbiBEaWVnbywgQ0EsIFVTQTsgVUNTRCBDZW50
ZXIgZm9yIFRyYW5zbGF0aW9uYWwgSW1hZ2luZyBhbmQgUHJlY2lzaW9uIE1lZGljaW5lLCBTYW4g
RGllZ28sIENBLCBVU0EuJiN4RDtEZXBhcnRtZW50IG9mIENvZ25pdGl2ZSBTY2llbmNlLCBVQyBT
YW4gRGllZ28sIExhIEpvbGxhLCBDQSwgVVNBLiYjeEQ7RGVwYXJ0bWVudCBvZiBDaGlsZCBhbmQg
QWRvbGVzY2VudCBQc3ljaGlhdHJ5IGFuZCBQc3ljaG90aGVyYXB5LCBVbml2ZXJzaXR5IG9mIFR1
YmluZ2VuLCBUdWJpbmdlbiwgR2VybWFueTsgRGVwYXJ0bWVudCBvZiBQc3ljaG9sb2d5LCBVbml2
ZXJzaXR5IG9mIFd1cnpidXJnLCBXdXJ6YnVyZywgR2VybWFueS4mI3hEO0RlcGFydG1lbnQgb2Yg
TWVkaWNhbCBQc3ljaG9sb2d5IGFuZCBQc3ljaG90aGVyYXB5LCBNZWRpY2FsIFNvY2lvbG9neSBh
bmQgUmVoYWJpbGl0YXRpb24gU2NpZW5jZXMsIFVuaXZlcnNpdHkgb2YgV3VyemJ1cmcsIFd1cnpi
dXJnLCBHZXJtYW55OyBEZXBhcnRtZW50IG9mIFBzeWNob2xvZ3ksIFVuaXZlcnNpdHkgb2YgV3Vy
emJ1cmcsIFd1cnpidXJnLCBHZXJtYW55LiYjeEQ7RGVwYXJ0bWVudCBvZiBQc3ljaG9sb2d5LCBV
bml2ZXJzaXR5IG9mIFd1cnpidXJnLCBXdXJ6YnVyZywgR2VybWFueS4mI3hEO0RlcGFydG1lbnQg
b2YgUHN5Y2hpYXRyeSwgVW5pdmVyc2l0eSBvZiBEdWJsaW4sIFRyaW5pdHkgQ29sbGVnZSBEdWJs
aW4sIER1YmxpbiwgSXJlbGFuZC4mI3hEO1RoZSBDaGlsZCBTdHVkeSBDZW50ZXIgYXQgTllVIExh
bmdvbmUgTWVkaWNhbCBDZW50ZXIsIE5ldyBZb3JrLCBOWSwgVVNBLiYjeEQ7RGVwYXJ0bWVudCBv
ZiBDaGlsZCBhbmQgQWRvbGVzY2VudCBQc3ljaGlhdHJ5LCBJbnN0aXR1dGUgb2YgUHN5Y2hpYXRy
eSwgUHN5Y2hvbG9neSBhbmQgTmV1cm9zY2llbmNlLCBLaW5nJmFwb3M7cyBDb2xsZWdlIExvbmRv
biwgTG9uZG9uLCBVSy4mI3hEO0RlcGFydG1lbnQgb2YgTmV1cm9pbWFnaW5nLCBJbnN0aXR1dGUg
b2YgUHN5Y2hpYXRyeSwgUHN5Y2hvbG9neSBhbmQgTmV1cm9zY2llbmNlLCBLaW5nJmFwb3M7cyBD
b2xsZWdlIExvbmRvbiwgTG9uZG9uLCBVSy4mI3hEO0RlcGFydG1lbnQgb2YgQ2hpbGQgYW5kIEFk
b2xlc2NlbnQgUHN5Y2hpYXRyeSBhbmQgUHN5Y2hvdGhlcmFweSwgQ2VudHJhbCBJbnN0aXR1dGUg
b2YgTWVudGFsIEhlYWx0aCBNZWRpY2FsIEZhY3VsdHkgTWFubmhlaW0sIEhlaWRlbGJlcmcgVW5p
dmVyc2l0eSwgTWFubmhlaW0sIEdlcm1hbnkuJiN4RDtEJmFwb3M7T3IgSW5zdGl0dXRlIGZvciBS
ZXNlYXJjaCBhbmQgRWR1Y2F0aW9uLCBSaW8gZGUgSmFuZWlybywgQnJhemlsLiYjeEQ7RCZhcG9z
O09yIEluc3RpdHV0ZSBmb3IgUmVzZWFyY2ggYW5kIEVkdWNhdGlvbiwgUmlvIGRlIEphbmVpcm8s
IEJyYXppbDsgSW5zdGl0dXRlIG9mIFBzeWNoaWF0cnksIEZlZGVyYWwgVW5pdmVyc2l0eSBvZiBS
aW8gZGUgSmFuZWlybywgUmlvIGRlIEphbmVpcm8sIEJyYXppbC4mI3hEO0QmYXBvcztPciBJbnN0
aXR1dGUgZm9yIFJlc2VhcmNoIGFuZCBFZHVjYXRpb24sIFJpbyBkZSBKYW5laXJvLCBCcmF6aWw7
IE1vcnBob2xvZ2ljYWwgU2NpZW5jZXMgUHJvZ3JhbSwgRmVkZXJhbCBVbml2ZXJzaXR5IG9mIFJp
byBkZSBKYW5laXJvLCBSaW8gZGUgSmFuZWlybywgQnJhemlsLiYjeEQ7RGVwYXJ0bWVudCBvZiBQ
c3ljaGlhdHJ5LCBVbml2ZXJzaXR5IG9mIENhbGlmb3JuaWEsIExvcyBBbmdlbGVzLCBDQSwgVVNB
LiYjeEQ7RGVwYXJ0bWVudCBvZiBDaGlsZCBhbmQgQWRvbGVzY2VudCBQc3ljaGlhdHJ5IGFuZCBQ
c3ljaG90aGVyYXB5LCBDZW50cmFsIEluc3RpdHV0ZSBvZiBNZW50YWwgSGVhbHRoIE1lZGljYWwg
RmFjdWx0eSBNYW5uaGVpbSwgSGVpZGVsYmVyZyBVbml2ZXJzaXR5LCBNYW5uaGVpbSwgR2VybWFu
eTsgRGVwYXJ0bWVudCBvZiBDaGlsZCBhbmQgQWRvbGVzY2VudCBQc3ljaGlhdHJ5LCBQc3ljaGlh
dHJpYyBIb3NwaXRhbCwgVW5pdmVyc2l0eSBvZiBadXJpY2gsIFp1cmljaCwgU3dpdHplcmxhbmQ7
IFp1cmljaCBDZW50ZXIgZm9yIEludGVncmF0aXZlIEh1bWFuIFBoeXNpb2xvZ3ksIFVuaXZlcnNp
dHkgb2YgWnVyaWNoLCBadXJpY2gsIFN3aXR6ZXJsYW5kOyBOZXVyb3NjaWVuY2UgQ2VudHJlIFp1
cmljaCwgVW5pdmVyc2l0eSBvZiBadXJpY2gsIFp1cmljaCwgU3dpdHplcmxhbmQ7IEVUSCBadXJp
Y2gsIFp1cmljaCwgU3dpdHplcmxhbmQuJiN4RDtTb2NpYWwgR2VuZXRpYyBhbmQgRGV2ZWxvcG1l
bnRhbCBQc3ljaGlhdHJ5LCBJbnN0aXR1dGUgb2YgUHN5Y2hpYXRyeSwgUHN5Y2hvbG9neSBhbmQg
TmV1cm9zY2llbmNlLCBLaW5nJmFwb3M7cyBDb2xsZWdlIExvbmRvbiwgTG9uZG9uLCBVSy4mI3hE
O0RlcGFydG1lbnQgb2YgUHN5Y2hpYXRyeSwgVW5pdmVyc2l0eSBvZiBEdWJsaW4sIFRyaW5pdHkg
Q29sbGVnZSBEdWJsaW4sIER1YmxpbiwgSXJlbGFuZDsgVGhlIENoaWxkIFN0dWR5IENlbnRlciBh
dCBOWVUgTGFuZ29uZSBNZWRpY2FsIENlbnRlciwgTmV3IFlvcmssIE5ZLCBVU0E7IFRyaW5pdHkg
Q29sbGVnZSBJbnN0aXR1dGUgb2YgTmV1cm9zY2llbmNlLCBEdWJsaW4sIElyZWxhbmQuJiN4RDtD
ZW50ZXIgZm9yIHRoZSBEZXZlbG9waW5nIEJyYWluLCBDaGlsZCBNaW5kIEluc3RpdHV0ZSwgTmV3
IFlvcmssIE5ZLCBVU0E7IENlbnRlciBmb3IgQmlvbWVkaWNhbCBJbWFnaW5nIGFuZCBOZXVyb21v
ZHVsYXRpb24sIE5hdGhhbiBLbGluZSBJbnN0aXR1dGUgZm9yIFBzeWNoaWF0cmljIFJlc2VhcmNo
LCBPcmFuZ2VidXJnLCBOWSwgVVNBLiYjeEQ7VGhlIENoaWxkIFN0dWR5IENlbnRlciBhdCBOWVUg
TGFuZ29uZSBNZWRpY2FsIENlbnRlciwgTmV3IFlvcmssIE5ZLCBVU0E7IERpdmlzaW9uIG9mIENo
aWxkIGFuZCBBZG9sZXNjZW50IFBzeWNoaWF0cmljIFJlc2VhcmNoLCBOYXRoYW4gS2xpbmUgSW5z
dGl0dXRlIGZvciBQc3ljaGlhdHJpYyBSZXNlYXJjaCwgT3JhbmdlYnVyZywgTlksIFVTQS4mI3hE
O0RlcGFydG1lbnQgb2YgUHN5Y2hpYXRyeSwgVW5pdmVyc2l0eSBvZiBEdWJsaW4sIFRyaW5pdHkg
Q29sbGVnZSBEdWJsaW4sIER1YmxpbiwgSXJlbGFuZDsgRGVwYXJ0bWVudCBvZiBQc3ljaGlhdHJ5
IGFuZCBQc3ljaG90aGVyYXB5LCBVbml2ZXJzaXR5IEhvc3BpdGFsLCBPdHRvLXZvbi1HdWVyaWNr
ZS1Vbml2ZXJzaXR5LCBNYWdkZWJ1cmcsIEdlcm1hbnkuJiN4RDtEZXBhcnRtZW50IG9mIFBzeWNo
aWF0cnkgYW5kIFBzeWNob3RoZXJhcHksIFVuaXZlcnNpdHkgSG9zcGl0YWwsIE90dG8tdm9uLUd1
ZXJpY2tlLVVuaXZlcnNpdHksIE1hZ2RlYnVyZywgR2VybWFueS4mI3hEO0RpdmlzaW9uIG9mIE1v
bGVjdWxhciBQc3ljaGlhdHJ5LCBDZW50ZXIgb2YgTWVudGFsIEhlYWx0aCwgVW5pdmVyc2l0eSBv
ZiBXdXJ6YnVyZywgV3VyemJ1cmcsIEdlcm1hbnk7IERlcGFydG1lbnQgb2YgVHJhbnNsYXRpb25h
bCBOZXVyb3NjaWVuY2UsIFNjaG9vbCBmb3IgTWVudGFsIEhlYWx0aCBhbmQgTmV1cm9zY2llbmNl
LCBNYWFzdHJpY2h0IFVuaXZlcnNpdHksIE1hYXN0cmljaHQsIE5ldGhlcmxhbmRzLiYjeEQ7RGVw
YXJ0bWVudCBvZiBQc3ljaGlhdHJ5LCBQc3ljaG9zb21hdGljIE1lZGljaW5lIGFuZCBQc3ljaG90
aGVyYXB5LCBVbml2ZXJzaXR5IEhvc3BpdGFsIEZyYW5rZnVydCwgRnJhbmtmdXJ0LCBHZXJtYW55
LiYjeEQ7RGVwYXJ0bWVudHMgb2YgQ29nbml0aXZlIFNjaWVuY2UsIFBzeWNoaWF0cnksIFJhZGlv
bG9neSwgYW5kIENlbnRlciBmb3IgSHVtYW4gRGV2ZWxvcG1lbnQsIFVuaXZlcnNpdHkgb2YgQ2Fs
aWZvcm5pYSwgU2FuIERpZWdvLCBDQSwgVVNBLiYjeEQ7S0cgSmVic2VuIENlbnRyZSBmb3IgTmV1
cm9wc3ljaGlhdHJpYyBEaXNvcmRlcnMsIERlcGFydG1lbnQgb2YgQmlvbWVkaWNpbmUsIFVuaXZl
cnNpdHkgb2YgQmVyZ2VuLCBCZXJnZW4sIE5vcndheTsgRGVwYXJ0bWVudCBvZiBQc3ljaGlhdHJ5
LCBIYXVrZWxhbmQgVW5pdmVyc2l0eSBIb3NwaXRhbCwgQmVyZ2VuLCBOb3J3YXkuJiN4RDtDaGls
ZCBhbmQgQWRvbGVzY2VudCBNZW50YWwgSGVhbHRoIENlbnRlciwgQ2FwaXRhbCBSZWdpb24sIERl
bm1hcmsuJiN4RDtEZXBhcnRtZW50IG9mIEJpb2xvZ2ljYWwgYW5kIE1lZGljYWwgUHN5Y2hvbG9n
eSwgVW5pdmVyc2l0eSBvZiBCZXJnZW4sIEJlcmdlbiwgTm9yd2F5LiYjeEQ7RGVwYXJ0bWVudCBv
ZiBQc3ljaGlhdHJ5LCBIYXVrZWxhbmQgVW5pdmVyc2l0eSBIb3NwaXRhbCwgQmVyZ2VuLCBOb3J3
YXk7IERlcGFydG1lbnQgb2YgUmFkaW9sb2d5LCBIYXVrZWxhbmQgVW5pdmVyc2l0eSBIb3NwaXRh
bCwgQmVyZ2VuLCBOb3J3YXk7IERlcGFydG1lbnQgb2YgQmlvbG9naWNhbCBhbmQgTWVkaWNhbCBQ
c3ljaG9sb2d5LCBVbml2ZXJzaXR5IG9mIEJlcmdlbiwgQmVyZ2VuLCBOb3J3YXkuJiN4RDtEZXBh
cnRtZW50IG9mIFBzeWNoaWF0cnksIEhhcnZhcmQgTWVkaWNhbCBTY2hvb2wsIEJvc3RvbiwgTUEs
IFVTQTsgQmV0aCBJc3JhZWwgRGVhY29uZXNzIE1lZGljYWwgQ2VudGVyLCBCb3N0b24sIE1BLCBV
U0EuJiN4RDtEZXBhcnRtZW50IG9mIFBzeWNoaWF0cnksIEhhcnZhcmQgTWVkaWNhbCBTY2hvb2ws
IEJvc3RvbiwgTUEsIFVTQTsgQ2xpbmljYWwgYW5kIFJlc2VhcmNoIFByb2dyYW1zIGluIFBlZGlh
dHJpYyBQc3ljaG9waGFybWFjb2xvZ3kgYW5kIEFkdWx0IEFESEQsIE1hc3NhY2h1c2V0dHMgR2Vu
ZXJhbCBIb3NwaXRhbCwgQm9zdG9uLCBNQSwgVVNBLiYjeEQ7RGVwYXJ0bWVudCBvZiBQc3ljaGlh
dHJ5LCBSYWRib3VkIFVuaXZlcnNpdHkgTWVkaWNhbCBDZW50ZXIsIE5pam1lZ2VuLCBOZXRoZXJs
YW5kczsgS2FyYWt0ZXIgQ2hpbGQgYW5kIEFkb2xlc2NlbnQgUHN5Y2hpYXRyeSwgTmlqbWVnZW4s
IE5ldGhlcmxhbmRzLiYjeEQ7RGVwYXJ0bWVudCBvZiBDb2duaXRpdmUgUHN5Y2hvbG9neSwgVlUg
VW5pdmVyc2l0eSBBbXN0ZXJkYW0sIEFtc3RlcmRhbSwgTmV0aGVybGFuZHM7IERlcGFydG1lbnQg
b2YgQ2xpbmljYWwgTmV1cm9wc3ljaG9sb2d5LCBWVSBVbml2ZXJzaXR5IEFtc3RlcmRhbSwgQW1z
dGVyZGFtLCBOZXRoZXJsYW5kcy4mI3hEO0RlcGFydG1lbnQgb2YgQ2xpbmljYWwgTmV1cm9wc3lj
aG9sb2d5LCBWVSBVbml2ZXJzaXR5IEFtc3RlcmRhbSwgQW1zdGVyZGFtLCBOZXRoZXJsYW5kcy4m
I3hEO0RlcGFydG1lbnQgb2YgUHN5Y2hpYXRyeSBhbmQgTGVnYWwgTWVkaWNpbmUsIFVuaXZlcnNp
dGF0IEF1dG9ub21hIGRlIEJhcmNlbG9uYSwgQmFyY2Vsb25hLCBTcGFpbjsgRnVuZGFjaW8gSU1J
TSwgQmFyY2Vsb25hLCBTcGFpbi4mI3hEO0RlcGFydG1lbnQgb2YgUHN5Y2hpYXRyeSBhbmQgTGVn
YWwgTWVkaWNpbmUsIFVuaXZlcnNpdGF0IEF1dG9ub21hIGRlIEJhcmNlbG9uYSwgQmFyY2Vsb25h
LCBTcGFpbjsgRGVwYXJ0bWVudCBvZiBQc3ljaGlhdHJ5LCBIb3NwaXRhbCBVbml2ZXJzaXRhcmkg
VmFsbCBkJmFwb3M7SGVicm9uLCBDSUJFUlNBTSwgQmFyY2Vsb25hLCBTcGFpbi4mI3hEO0RlcGFy
dG1lbnQgb2YgUHN5Y2hpYXRyeSBhbmQgTGVnYWwgTWVkaWNpbmUsIFVuaXZlcnNpdGF0IEF1dG9u
b21hIGRlIEJhcmNlbG9uYSwgQmFyY2Vsb25hLCBTcGFpbi4mI3hEO0RlcGFydG1lbnQgb2YgQ29n
bml0aXZlIE5ldXJvc2NpZW5jZSwgUmFkYm91ZCBVbml2ZXJzaXR5IE1lZGljYWwgQ2VudGVyLCBO
aWptZWdlbiwgTmV0aGVybGFuZHM7IERvbmRlcnMgSW5zdGl0dXRlIGZvciBCcmFpbiwgQ29nbml0
aW9uIGFuZCBCZWhhdmlvdXIsIE5pam1lZ2VuLCBOZXRoZXJsYW5kczsgS2FyYWt0ZXIgQ2hpbGQg
YW5kIEFkb2xlc2NlbnQgUHN5Y2hpYXRyeSwgTmlqbWVnZW4sIE5ldGhlcmxhbmRzLiYjeEQ7S0cg
SmVic2VuIENlbnRyZSBmb3IgTmV1cm9wc3ljaGlhdHJpYyBEaXNvcmRlcnMsIERlcGFydG1lbnQg
b2YgQmlvbWVkaWNpbmUsIFVuaXZlcnNpdHkgb2YgQmVyZ2VuLCBCZXJnZW4sIE5vcndheTsgRGVw
YXJ0bWVudCBvZiBQc3ljaGlhdHJ5LCBTVU5ZIFVwc3RhdGUgTWVkaWNhbCBVbml2ZXJzaXR5LCBT
eXJhY3VzZSwgTlksIFVTQS4mI3hEO05ldXJvYmVoYXZpb3JhbCBDbGluaWNhbCBSZXNlYXJjaCBT
ZWN0aW9uLCBOYXRpb25hbCBIdW1hbiBHZW5vbWUgUmVzZWFyY2ggSW5zdGl0dXRlLCBCZXRoZXNk
YSwgTUQsIFVTQTsgTmF0aW9uYWwgSW5zdGl0dXRlIG9mIE1lbnRhbCBIZWFsdGgsIEJldGhlc2Rh
LCBNRCwgVVNBLiYjeEQ7RGVwYXJ0bWVudCBvZiBIdW1hbiBHZW5ldGljcywgUmFkYm91ZCBVbml2
ZXJzaXR5IE1lZGljYWwgQ2VudGVyLCBOaWptZWdlbiwgTmV0aGVybGFuZHM7IERlcGFydG1lbnQg
b2YgUHN5Y2hpYXRyeSwgUmFkYm91ZCBVbml2ZXJzaXR5IE1lZGljYWwgQ2VudGVyLCBOaWptZWdl
biwgTmV0aGVybGFuZHM7IERvbmRlcnMgSW5zdGl0dXRlIGZvciBCcmFpbiwgQ29nbml0aW9uIGFu
ZCBCZWhhdmlvdXIsIE5pam1lZ2VuLCBOZXRoZXJsYW5kcy48L2F1dGgtYWRkcmVzcz48dGl0bGVz
Pjx0aXRsZT5TdWJjb3J0aWNhbCBicmFpbiB2b2x1bWUgZGlmZmVyZW5jZXMgaW4gcGFydGljaXBh
bnRzIHdpdGggYXR0ZW50aW9uIGRlZmljaXQgaHlwZXJhY3Rpdml0eSBkaXNvcmRlciBpbiBjaGls
ZHJlbiBhbmQgYWR1bHRzOiBhIGNyb3NzLXNlY3Rpb25hbCBtZWdhLWFuYWx5c2lzPC90aXRsZT48
c2Vjb25kYXJ5LXRpdGxlPkxhbmNldCBQc3ljaGlhdHJ5PC9zZWNvbmRhcnktdGl0bGU+PC90aXRs
ZXM+PHBlcmlvZGljYWw+PGZ1bGwtdGl0bGU+TGFuY2V0IFBzeWNoaWF0cnk8L2Z1bGwtdGl0bGU+
PC9wZXJpb2RpY2FsPjxwYWdlcz4zMTAtMzE5PC9wYWdlcz48dm9sdW1lPjQ8L3ZvbHVtZT48bnVt
YmVyPjQ8L251bWJlcj48ZWRpdGlvbj4yMDE3LzAyLzIyPC9lZGl0aW9uPjxrZXl3b3Jkcz48a2V5
d29yZD5BZG9sZXNjZW50PC9rZXl3b3JkPjxrZXl3b3JkPkFkdWx0PC9rZXl3b3JkPjxrZXl3b3Jk
PkF0dGVudGlvbiBEZWZpY2l0IERpc29yZGVyIHdpdGggSHlwZXJhY3Rpdml0eS8qcGF0aG9sb2d5
L3BoeXNpb3BhdGhvbG9neTwva2V5d29yZD48a2V5d29yZD5CcmFpbi8qcGF0aG9sb2d5L3BoeXNp
b3BhdGhvbG9neTwva2V5d29yZD48a2V5d29yZD5DYXNlLUNvbnRyb2wgU3R1ZGllczwva2V5d29y
ZD48a2V5d29yZD5DaGlsZDwva2V5d29yZD48a2V5d29yZD5DaGlsZCwgUHJlc2Nob29sPC9rZXl3
b3JkPjxrZXl3b3JkPkNyb3NzLVNlY3Rpb25hbCBTdHVkaWVzPC9rZXl3b3JkPjxrZXl3b3JkPkZl
bWFsZTwva2V5d29yZD48a2V5d29yZD5IdW1hbnM8L2tleXdvcmQ+PGtleXdvcmQ+TGluZWFyIE1v
ZGVsczwva2V5d29yZD48a2V5d29yZD5Mb25naXR1ZGluYWwgU3R1ZGllczwva2V5d29yZD48a2V5
d29yZD4qTWFnbmV0aWMgUmVzb25hbmNlIEltYWdpbmc8L2tleXdvcmQ+PGtleXdvcmQ+TWFsZTwv
a2V5d29yZD48a2V5d29yZD5NaWRkbGUgQWdlZDwva2V5d29yZD48a2V5d29yZD5OZXVyb2ltYWdp
bmc8L2tleXdvcmQ+PGtleXdvcmQ+WW91bmcgQWR1bHQ8L2tleXdvcmQ+PC9rZXl3b3Jkcz48ZGF0
ZXM+PHllYXI+MjAxNzwveWVhcj48cHViLWRhdGVzPjxkYXRlPkFwcjwvZGF0ZT48L3B1Yi1kYXRl
cz48L2RhdGVzPjxpc2JuPjIyMTUtMDM3NCAoRWxlY3Ryb25pYykmI3hEOzIyMTUtMDM2NiAoUHJp
bnQpJiN4RDsyMjE1LTAzNjYgKExpbmtpbmcpPC9pc2JuPjxhY2Nlc3Npb24tbnVtPjI4MjE5NjI4
PC9hY2Nlc3Npb24tbnVtPjx1cmxzPjxyZWxhdGVkLXVybHM+PHVybD5odHRwczovL3d3dy5uY2Jp
Lm5sbS5uaWguZ292L3B1Ym1lZC8yODIxOTYyODwvdXJsPjwvcmVsYXRlZC11cmxzPjwvdXJscz48
Y3VzdG9tMj5QTUM1OTMzOTM0PC9jdXN0b20yPjxlbGVjdHJvbmljLXJlc291cmNlLW51bT4xMC4x
MDE2L1MyMjE1LTAzNjYoMTcpMzAwNDktNDwvZWxlY3Ryb25pYy1yZXNvdXJjZS1udW0+PC9yZWNv
cmQ+PC9DaXRlPjxDaXRlPjxBdXRob3I+SG9vZ21hbjwvQXV0aG9yPjxZZWFyPjIwMTk8L1llYXI+
PFJlY051bT44NTgwPC9SZWNOdW0+PHJlY29yZD48cmVjLW51bWJlcj44NTgwPC9yZWMtbnVtYmVy
Pjxmb3JlaWduLWtleXM+PGtleSBhcHA9IkVOIiBkYi1pZD0ieDJ4ZGQyMHYxYWZkd3RlcHd4Y3Z4
ZDJ5ZHR3cmEyZXp0YWVlIiB0aW1lc3RhbXA9IjE2OTA0NDcxMjMiPjg1ODA8L2tleT48L2ZvcmVp
Z24ta2V5cz48cmVmLXR5cGUgbmFtZT0iSm91cm5hbCBBcnRpY2xlIj4xNzwvcmVmLXR5cGU+PGNv
bnRyaWJ1dG9ycz48YXV0aG9ycz48YXV0aG9yPkhvb2dtYW4sIE0uPC9hdXRob3I+PGF1dGhvcj5N
dWV0emVsLCBSLjwvYXV0aG9yPjxhdXRob3I+R3VpbWFyYWVzLCBKLiBQLjwvYXV0aG9yPjxhdXRo
b3I+U2h1bXNrYXlhLCBFLjwvYXV0aG9yPjxhdXRob3I+TWVubmVzLCBNLjwvYXV0aG9yPjxhdXRo
b3I+WndpZXJzLCBNLiBQLjwvYXV0aG9yPjxhdXRob3I+SmFoYW5zaGFkLCBOLjwvYXV0aG9yPjxh
dXRob3I+U3VkcmUsIEcuPC9hdXRob3I+PGF1dGhvcj5Xb2xmZXJzLCBULjwvYXV0aG9yPjxhdXRo
b3I+RWFybCwgRS4gQS48L2F1dGhvcj48YXV0aG9yPlNvbGl2YSBWaWxhLCBKLiBDLjwvYXV0aG9y
PjxhdXRob3I+Vml2ZXMtR2lsYWJlcnQsIFkuPC9hdXRob3I+PGF1dGhvcj5LaGFka2EsIFMuPC9h
dXRob3I+PGF1dGhvcj5Ob3ZvdG55LCBTLiBFLjwvYXV0aG9yPjxhdXRob3I+SGFydG1hbiwgQy4g
QS48L2F1dGhvcj48YXV0aG9yPkhlc2xlbmZlbGQsIEQuIEouPC9hdXRob3I+PGF1dGhvcj5TY2h3
ZXJlbiwgTC4gSi4gUy48L2F1dGhvcj48YXV0aG9yPkFtYnJvc2lubywgUy48L2F1dGhvcj48YXV0
aG9yPk9yYW5qZSwgQi48L2F1dGhvcj48YXV0aG9yPmRlIFplZXV3LCBQLjwvYXV0aG9yPjxhdXRo
b3I+Q2hhaW0tQXZhbmNpbmksIFQuIE0uPC9hdXRob3I+PGF1dGhvcj5Sb3NhLCBQLiBHLiBQLjwv
YXV0aG9yPjxhdXRob3I+WmFuZXR0aSwgTS4gVi48L2F1dGhvcj48YXV0aG9yPk1hbHBhcywgQy4g
Qi48L2F1dGhvcj48YXV0aG9yPktvaGxzLCBHLjwvYXV0aG9yPjxhdXRob3I+dm9uIFBvbGllciwg
Ry4gRy48L2F1dGhvcj48YXV0aG9yPlNlaXR6LCBKLjwvYXV0aG9yPjxhdXRob3I+QmllZGVybWFu
LCBKLjwvYXV0aG9yPjxhdXRob3I+RG95bGUsIEEuIEUuPC9hdXRob3I+PGF1dGhvcj5EYWxlLCBB
LiBNLjwvYXV0aG9yPjxhdXRob3I+dmFuIEVycCwgVC4gRy4gTS48L2F1dGhvcj48YXV0aG9yPkVw
c3RlaW4sIEouIE4uPC9hdXRob3I+PGF1dGhvcj5KZXJuaWdhbiwgVC4gTC48L2F1dGhvcj48YXV0
aG9yPkJhdXItU3RyZXViZWwsIFIuPC9hdXRob3I+PGF1dGhvcj5aaWVnbGVyLCBHLiBDLjwvYXV0
aG9yPjxhdXRob3I+Wmllcmh1dCwgSy4gQy48L2F1dGhvcj48YXV0aG9yPlNjaHJhbnRlZSwgQS48
L2F1dGhvcj48YXV0aG9yPkhvdmlrLCBNLiBGLjwvYXV0aG9yPjxhdXRob3I+THVuZGVydm9sZCwg
QS4gSi48L2F1dGhvcj48YXV0aG9yPktlbGx5LCBDLjwvYXV0aG9yPjxhdXRob3I+TWNDYXJ0aHks
IEguPC9hdXRob3I+PGF1dGhvcj5Ta29rYXVza2FzLCBOLjwvYXV0aG9yPjxhdXRob3I+TyZhcG9z
O0dvcm1hbiBUdXVyYSwgUi4gTC48L2F1dGhvcj48YXV0aG9yPkNhbHZvLCBBLjwvYXV0aG9yPjxh
dXRob3I+TGVyYS1NaWd1ZWwsIFMuPC9hdXRob3I+PGF1dGhvcj5OaWNvbGF1LCBSLjwvYXV0aG9y
PjxhdXRob3I+Q2hhbnRpbHVrZSwgSy4gQy48L2F1dGhvcj48YXV0aG9yPkNocmlzdGFrb3UsIEEu
PC9hdXRob3I+PGF1dGhvcj5WYW5jZSwgQS48L2F1dGhvcj48YXV0aG9yPkNlcmNpZ25hbmksIE0u
PC9hdXRob3I+PGF1dGhvcj5HYWJlbCwgTS4gQy48L2F1dGhvcj48YXV0aG9yPkFzaGVyc29uLCBQ
LjwvYXV0aG9yPjxhdXRob3I+QmF1bWVpc3RlciwgUy48L2F1dGhvcj48YXV0aG9yPkJyYW5kZWlz
LCBELjwvYXV0aG9yPjxhdXRob3I+SG9obWFubiwgUy48L2F1dGhvcj48YXV0aG9yPkJyYW1hdGks
IEkuIEUuPC9hdXRob3I+PGF1dGhvcj5Ub3Zhci1Nb2xsLCBGLjwvYXV0aG9yPjxhdXRob3I+RmFs
bGdhdHRlciwgQS4gSi48L2F1dGhvcj48YXV0aG9yPkthcmRhdHpraSwgQi48L2F1dGhvcj48YXV0
aG9yPlNjaHdhcnosIEwuPC9hdXRob3I+PGF1dGhvcj5BbmlraW4sIEEuPC9hdXRob3I+PGF1dGhv
cj5CYXJhbm92LCBBLjwvYXV0aG9yPjxhdXRob3I+R29nYmVyYXNodmlsaSwgVC48L2F1dGhvcj48
YXV0aG9yPkthcGlsdXNobml5LCBELjwvYXV0aG9yPjxhdXRob3I+U29sb3ZpZXZhLCBBLjwvYXV0
aG9yPjxhdXRob3I+RWwgTWFycm91biwgSC48L2F1dGhvcj48YXV0aG9yPldoaXRlLCBULjwvYXV0
aG9yPjxhdXRob3I+S2Fya2FzaGFkemUsIEcuPC9hdXRob3I+PGF1dGhvcj5OYW1hem92YS1CYXJh
bm92YSwgTC48L2F1dGhvcj48YXV0aG9yPkV0aG9mZXIsIFQuPC9hdXRob3I+PGF1dGhvcj5NYXR0
b3MsIFAuPC9hdXRob3I+PGF1dGhvcj5CYW5hc2NoZXdza2ksIFQuPC9hdXRob3I+PGF1dGhvcj5D
b2doaWxsLCBELjwvYXV0aG9yPjxhdXRob3I+UGxlc3NlbiwgSy4gSi48L2F1dGhvcj48YXV0aG9y
Pkt1bnRzaSwgSi48L2F1dGhvcj48YXV0aG9yPk1laHRhLCBNLiBBLjwvYXV0aG9yPjxhdXRob3I+
UGFsb3llbGlzLCBZLjwvYXV0aG9yPjxhdXRob3I+SGFycmlzb24sIE4uIEEuPC9hdXRob3I+PGF1
dGhvcj5CZWxsZ3JvdmUsIE0uIEEuPC9hdXRob3I+PGF1dGhvcj5TaWxrLCBULiBKLjwvYXV0aG9y
PjxhdXRob3I+Q3ViaWxsbywgQS4gSS48L2F1dGhvcj48YXV0aG9yPlJ1YmlhLCBLLjwvYXV0aG9y
PjxhdXRob3I+TGF6YXJvLCBMLjwvYXV0aG9yPjxhdXRob3I+QnJlbSwgUy48L2F1dGhvcj48YXV0
aG9yPldhbGl0emEsIFMuPC9hdXRob3I+PGF1dGhvcj5Gcm9kbCwgVC48L2F1dGhvcj48YXV0aG9y
PlplbnRpcywgTS48L2F1dGhvcj48YXV0aG9yPkNhc3RlbGxhbm9zLCBGLiBYLjwvYXV0aG9yPjxh
dXRob3I+WW9uY2hldmEsIFkuIE4uPC9hdXRob3I+PGF1dGhvcj5IYWF2aWssIEouPC9hdXRob3I+
PGF1dGhvcj5SZW5lbWFuLCBMLjwvYXV0aG9yPjxhdXRob3I+Q29uemVsbWFubiwgQS48L2F1dGhv
cj48YXV0aG9yPkxlc2NoLCBLLiBQLjwvYXV0aG9yPjxhdXRob3I+UGF1bGksIFAuPC9hdXRob3I+
PGF1dGhvcj5SZWlmLCBBLjwvYXV0aG9yPjxhdXRob3I+VGFtbSwgTC48L2F1dGhvcj48YXV0aG9y
PktvbnJhZCwgSy48L2F1dGhvcj48YXV0aG9yPk9iZXJ3ZWxsYW5kIFdlaXNzLCBFLjwvYXV0aG9y
PjxhdXRob3I+QnVzYXR0bywgRy4gRi48L2F1dGhvcj48YXV0aG9yPkxvdXphLCBNLiBSLjwvYXV0
aG9yPjxhdXRob3I+RHVyc3RvbiwgUy48L2F1dGhvcj48YXV0aG9yPkhvZWtzdHJhLCBQLiBKLjwv
YXV0aG9yPjxhdXRob3I+T29zdGVybGFhbiwgSi48L2F1dGhvcj48YXV0aG9yPlN0ZXZlbnMsIE0u
IEMuPC9hdXRob3I+PGF1dGhvcj5SYW1vcy1RdWlyb2dhLCBKLiBBLjwvYXV0aG9yPjxhdXRob3I+
VmlsYXJyb3lhLCBPLjwvYXV0aG9yPjxhdXRob3I+RmFpciwgRC4gQS48L2F1dGhvcj48YXV0aG9y
Pk5pZ2csIEouIFQuPC9hdXRob3I+PGF1dGhvcj5UaG9tcHNvbiwgUC4gTS48L2F1dGhvcj48YXV0
aG9yPkJ1aXRlbGFhciwgSi4gSy48L2F1dGhvcj48YXV0aG9yPkZhcmFvbmUsIFMuIFYuPC9hdXRo
b3I+PGF1dGhvcj5TaGF3LCBQLjwvYXV0aG9yPjxhdXRob3I+VGllbWVpZXIsIEguPC9hdXRob3I+
PGF1dGhvcj5CcmFsdGVuLCBKLjwvYXV0aG9yPjxhdXRob3I+RnJhbmtlLCBCLjwvYXV0aG9yPjwv
YXV0aG9ycz48L2NvbnRyaWJ1dG9ycz48YXV0aC1hZGRyZXNzPlRoZSBEZXBhcnRtZW50IG9mIEh1
bWFuIEdlbmV0aWNzLCBSYWRib3VkIFVuaXZlcnNpdHkgTWVkaWNhbCBDZW50ZXIsIE5pam1lZ2Vu
LCB0aGUgTmV0aGVybGFuZHMgKEhvb2dtYW4sIEd1aW1hcmFlcywgU2h1bXNrYXlhLCBXb2xmZXJz
LCBCcmFsdGVuLCBGcmFua2UpOyB0aGUgRG9uZGVycyBJbnN0aXR1dGUgZm9yIEJyYWluLCBDb2du
aXRpb24sIGFuZCBCZWhhdmlvciwgUmFkYm91ZCBVbml2ZXJzaXR5LCBOaWptZWdlbiwgdGhlIE5l
dGhlcmxhbmRzIChIb29nbWFuLCBTaHVtc2theWEsIE1lbm5lcywgV29sZmVycywgQnVpdGVsYWFy
LCBCcmFsdGVuLCBGcmFua2UpOyB0aGUgRGVwYXJ0bWVudCBvZiBDaGlsZCBhbmQgQWRvbGVzY2Vu
dCBQc3ljaGlhdHJ5LCBFcmFzbXVzIE1DLCBVbml2ZXJzaXR5IE1lZGljYWwgQ2VudGVyIFJvdHRl
cmRhbSwgUm90dGVyZGFtLCB0aGUgTmV0aGVybGFuZHMgKE11ZXR6ZWwsIEVsIE1hcnJvdW4sIFdo
aXRlLCBUaWVtZWllcik7IHRoZSBEZXBhcnRtZW50IG9mIEVwaWRlbWlvbG9neSwgRXJhc211cyBN
QywgVW5pdmVyc2l0eSBNZWRpY2FsIENlbnRlciBSb3R0ZXJkYW0sIFJvdHRlcmRhbSwgdGhlIE5l
dGhlcmxhbmRzIChNdWV0emVsKTsgdGhlIERlcGFydG1lbnQgb2YgQ29nbml0aXZlIE5ldXJvc2Np
ZW5jZSwgRG9uZGVycyBJbnN0aXR1dGUgZm9yIEJyYWluLCBDb2duaXRpb24sIGFuZCBCZWhhdmlv
ciwgTmlqbWVnZW4sIHRoZSBOZXRoZXJsYW5kcyAoR3VpbWFyYWVzLCBad2llcnMsIEJ1aXRlbGFh
cik7IHRoZSBJbWFnaW5nIEdlbmV0aWNzIENlbnRlciwgU3RldmVucyBOZXVyb2ltYWdpbmcgYW5k
IEluZm9ybWF0aWNzIEluc3RpdHV0ZSwgS2VjayBTY2hvb2wgb2YgTWVkaWNpbmUgb2YgVVNDLCBN
YXJpbmEgZGVsIFJleSwgQ2FsaWYuIChKYWhhbnNoYWQsIFRob21wc29uKTsgTmF0aW9uYWwgSHVt
YW4gR2Vub21lIFJlc2VhcmNoIEluc3RpdHV0ZSwgQmV0aGVzZGEsIE1kLiAoU3VkcmUsIFNoYXcp
OyB0aGUgRGVwYXJ0bWVudCBvZiBCZWhhdmlvcmFsIE5ldXJvc2NpZW5jZSwgT3JlZ29uIEhlYWx0
aCBhbmQgU2NpZW5jZSBVbml2ZXJzaXR5LCBQb3J0bGFuZCAoRWFybCwgRmFpciwgTmlnZyk7IHRo
ZSBEZXBhcnRtZW50IG9mIFBzeWNoaWF0cnkgYW5kIEZvcmVuc2ljIE1lZGljaW5lLCBBdXRvbm9t
b3VzIFVuaXZlcnNpdHkgb2YgQmFyY2Vsb25hLCBDZXJkYW55b2xhIGRlbCBWYWxsZXMsIFNwYWlu
IChTb2xpdmEgVmlsYSwgUmFtb3MtUXVpcm9nYSwgVmlsYXJyb3lhKTsgSW5zdGl0dXRvIElUQUNB
LCBQb2x5dGVjaG5pYyBVbml2ZXJzaXR5IG9mIFZhbGVuY2lhLCBWYWxlbmNpYSwgU3BhaW4gKFZp
dmVzLUdpbGFiZXJ0KTsgdGhlIE9saW4gTmV1cm9wc3ljaGlhdHJ5IFJlc2VhcmNoIENlbnRlciwg
SGFydGZvcmQgSG9zcGl0YWwsIEhhcnRmb3JkLCBDb25uLiAoS2hhZGthLCBOb3ZvdG55LCBTdGV2
ZW5zKTsgVW5pdmVyc2l0eSBvZiBHcm9uaW5nZW4sIFVuaXZlcnNpdHkgTWVkaWNhbCBDZW50ZXIg
R3JvbmluZ2VuIChVTUNHKSwgRGVwYXJ0bWVudCBvZiBQc3ljaGlhdHJ5LCBJbnRlcmRpc2NpcGxp
bmFyeSBDZW50ZXIgUHN5Y2hvcGF0aG9sb2d5IGFuZCBFbW90aW9uIFJlZ3VsYXRpb24gKElDUEUp
LCBHcm9uaW5nZW4sIHRoZSBOZXRoZXJsYW5kcyAoSGFydG1hbiwgU2Nod2VyZW4pOyBGYWN1bHR5
IG9mIEJlaGF2aW9yYWwgYW5kIE1vdmVtZW50IFNjaWVuY2VzLCBWcmlqZSBVbml2ZXJzaXRlaXQg
QW1zdGVyZGFtLCBBbXN0ZXJkYW0gKEhlc2xlbmZlbGQpOyB0aGUgRGVwYXJ0bWVudCBvZiBDaGls
ZCBhbmQgQWRvbGVzY2VudCBQc3ljaGlhdHJ5LCBVbml2ZXJzaXR5IG9mIEdyb25pbmdlbiwgVW5p
dmVyc2l0eSBNZWRpY2FsIENlbnRlciBHcm9uaW5nZW4sIHRoZSBOZXRoZXJsYW5kcyAoSG9la3N0
cmEpOyBOSUNIRSBMYWIsIERlcGFydG1lbnQgb2YgUHN5Y2hpYXRyeSwgVU1DIFV0cmVjaHQgQnJh
aW4gQ2VudGVyLCBVdHJlY2h0LCB0aGUgTmV0aGVybGFuZHMgKEFtYnJvc2lubywgT3JhbmplLCBk
ZSBaZWV1dywgRHVyc3Rvbik7IExhYm9yYXRvcnkgb2YgUHN5Y2hpYXRyaWMgTmV1cm9pbWFnaW5n
IChMSU0tMjEpLCBEZXBhcnRtZW50IGFuZCBJbnN0aXR1dGUgb2YgUHN5Y2hpYXRyeSwgRmFjdWx0
eSBvZiBNZWRpY2luZSwgVW5pdmVyc2l0eSBvZiBTYW8gUGF1bG8sIFNhbyBQYXVsbywgQnJhemls
IChDaGFpbS1BdmFuY2luaSwgUm9zYSwgWmFuZXR0aSwgQnVzYXR0byk7IHRoZSBDZW50ZXIgZm9y
IEludGVyZGlzY2lwbGluYXJ5IFJlc2VhcmNoIG9uIEFwcGxpZWQgTmV1cm9zY2llbmNlcyAoTkFQ
TkEpLCBVbml2ZXJzaXR5IG9mIFNhbyBQYXVsbywgU2FvIFBhdWxvLCBCcmF6aWwgKENoYWltLUF2
YW5jaW5pLCBSb3NhLCBaYW5ldHRpLCBCdXNhdHRvKTsgdGhlIERldmVsb3BtZW50YWwgSW1hZ2lu
ZyBHcm91cCwgTXVyZG9jaCBDaGlsZHJlbiZhcG9zO3MgUmVzZWFyY2ggSW5zdGl0dXRlLCBNZWxi
b3VybmUsIEF1c3RyYWxpYSAoTWFscGFzKTsgdGhlIENsaW5pY2FsIE91dGNvbWVzIFJlc2VhcmNo
IFVuaXQgKENPUmUpLCBEZXBhcnRtZW50IG9mIE1lZGljaW5lLCBSb3lhbCBNZWxib3VybmUgSG9z
cGl0YWwsIFVuaXZlcnNpdHkgb2YgTWVsYm91cm5lLCBNZWxib3VybmUsIEF1c3RyYWxpYSAoTWFs
cGFzKTsgdGhlIE1lbGJvdXJuZSBTY2hvb2wgb2YgUHN5Y2hvbG9naWNhbCBTY2llbmNlcywgVW5p
dmVyc2l0eSBvZiBNZWxib3VybmUsIE1lbGJvdXJuZSwgQXVzdHJhbGlhIChNYWxwYXMpOyB0aGUg
Q2hpbGQgTmV1cm9wc3ljaG9sb2d5IFNlY3Rpb24sIFVuaXZlcnNpdHkgSG9zcGl0YWwgUldUSCBB
YWNoZW4sIEFhY2hlbiwgR2VybWFueSAoS29obHMsIEtvbnJhZDsgQ2hpbGQgYW5kIEFkb2xlc2Nl
bnQgUHN5Y2hpYXRyeSwgVW5pdmVyc2l0eSBIb3NwaXRhbCBSV1RIIEFhY2hlbiwgQWFjaGVuLCBH
ZXJtYW55IChQb2xpZXIsIFNlaXR6KTsgSW5zdGl0dXRlIG9mIE5ldXJvc2NpZW5jZSBhbmQgTWVk
aWNpbmUtQnJhaW4gYW5kIEJlaGF2aW9yIChJTk0tNyksIFJlc2VhcmNoIENlbnRlciBKdWxpY2gs
IEp1bGljaCwgR2VybWFueSAoUG9saWVyKTsgdGhlIENsaW5pY2FsIGFuZCBSZXNlYXJjaCBQcm9n
cmFtcyBpbiBQZWRpYXRyaWMgUHN5Y2hvcGhhcm1hY29sb2d5IGFuZCBBZHVsdCBBREhELCBEZXBh
cnRtZW50IG9mIFBzeWNoaWF0cnksIE1hc3NhY2h1c2V0dHMgR2VuZXJhbCBIb3NwaXRhbCwgQm9z
dG9uIChCaWVkZXJtYW4pOyB0aGUgRGVwYXJ0bWVudCBvZiBQc3ljaGlhdHJ5LCBNYXNzYWNodXNl
dHRzIEdlbmVyYWwgSG9zcGl0YWwsIEhhcnZhcmQgTWVkaWNhbCBTY2hvb2wsIEJvc3RvbiAoQmll
ZGVybWFuLCBEb3lsZSk7IHRoZSBDZW50ZXIgZm9yIEdlbm9taWMgTWVkaWNpbmUsIE1hc3NhY2h1
c2V0dHMgR2VuZXJhbCBIb3NwaXRhbCwgSGFydmFyZCBNZWRpY2FsIFNjaG9vbCwgQm9zdG9uIChE
b3lsZSk7IHRoZSBEZXBhcnRtZW50cyBvZiBOZXVyb3NjaWVuY2VzLCBSYWRpb2xvZ3ksIGFuZCBQ
c3ljaGlhdHJ5IGFuZCB0aGUgQ2VudGVyIGZvciBNdWx0aW1vZGFsIEltYWdpbmcgYW5kIEdlbmV0
aWNzLCBVbml2ZXJzaXR5IG9mIENhbGlmb3JuaWEgU2FuIERpZWdvIChEYWxlKTsgdGhlIENsaW5p
Y2FsIGFuZCBUcmFuc2xhdGlvbmFsIE5ldXJvc2NpZW5jZSBMYWJvcmF0b3J5LCBEZXBhcnRtZW50
IG9mIFBzeWNoaWF0cnkgYW5kIEh1bWFuIEJlaGF2aW9yLCBVbml2ZXJzaXR5IG9mIENhbGlmb3Ju
aWEgSXJ2aW5lLCBJcnZpbmUgKHZhbiBFcnApOyB0aGUgRGl2aXNpb24gb2YgQmVoYXZpb3JhbCBN
ZWRpY2luZSBhbmQgQ2xpbmljYWwgUHN5Y2hvbG9neSwgQ2luY2lubmF0aSBDaGlsZHJlbiZhcG9z
O3MgSG9zcGl0YWwgTWVkaWNhbCBDZW50ZXIsIGFuZCB0aGUgRGVwYXJ0bWVudCBvZiBQZWRpYXRy
aWNzLCBVbml2ZXJzaXR5IG9mIENpbmNpbm5hdGkgQ29sbGVnZSBvZiBNZWRpY2luZSwgQ2luY2lu
bmF0aSAoRXBzdGVpbiwgVGFtbSk7IHRoZSBDZW50ZXIgZm9yIEh1bWFuIERldmVsb3BtZW50LCBV
bml2ZXJzaXR5IG9mIENhbGlmb3JuaWEgU2FuIERpZWdvLCBTYW4gRGllZ28gKEplcm5pZ2FuKTsg
dGhlIERpdmlzaW9uIG9mIE1vbGVjdWxhciBQc3ljaGlhdHJ5LCBDZW50ZXIgb2YgTWVudGFsIEhl
YWx0aCwgVW5pdmVyc2l0eSBvZiBXdXJ6YnVyZywgV3VyemJ1cmcsIEdlcm1hbnkgKFppZWdsZXIs
IExlc2NoKTsgdGhlIERlcGFydG1lbnQgb2YgUmFkaW9sb2d5IGFuZCBOdWNsZWFyIE1lZGljaW5l
LCBBbXN0ZXJkYW0gVW5pdmVyc2l0eSBNZWRpY2FsIENlbnRlcnMsIEFtc3RlcmRhbSAoU2NocmFu
dGVlLCBSZW5lbWFuKTsgdGhlIERlcGFydG1lbnQgb2YgQ2xpbmljYWwgTWVkaWNpbmUsIFVuaXZl
cnNpdHkgb2YgQmVyZ2VuLCBCZXJnZW4sIE5vcndheSAoSG92aWspOyB0aGUgRGl2aXNpb24gb2Yg
UHN5Y2hpYXRyeSwgSGF1a2VsYW5kIFVuaXZlcnNpdHkgSG9zcGl0YWwsIEJlcmdlbiwgTm9yd2F5
IChIb3ZpaywgSGFhdmlrKTsgdGhlIERlcGFydG1lbnQgb2YgQmlvbG9naWNhbCBhbmQgTWVkaWNh
bCBQc3ljaG9sb2d5LCBVbml2ZXJzaXR5IG9mIEJlcmdlbiwgQmVyZ2VuLCBOb3J3YXkgKEx1bmRl
cnZvbGQpOyB0aGUgSy5HLiBKZWJzZW4gQ2VudGVyIGZvciBOZXVyb3BzeWNoaWF0cmljIERpc29y
ZGVycywgRGVwYXJ0bWVudCBvZiBCaW9tZWRpY2luZSwgVW5pdmVyc2l0eSBvZiBCZXJnZW4sIEJl
cmdlbiwgTm9yd2F5IChMdW5kZXJ2b2xkLCBIYWF2aWspOyB0aGUgU2Nob29sIG9mIFBzeWNob2xv
Z3kgYW5kIHRoZSBEZXBhcnRtZW50IG9mIFBzeWNoaWF0cnksIFNjaG9vbCBvZiBNZWRpY2luZSwg
YW5kIHRoZSBUcmluaXR5IENvbGxlZ2UgSW5zdGl0dXRlIG9mIE5ldXJvc2NpZW5jZSwgVHJpbml0
eSBDb2xsZWdlIER1YmxpbiwgSXJlbGFuZCAoS2VsbHkpOyB0aGUgRGVwYXJ0bWVudCBvZiBDaGls
ZCBhbmQgQWRvbGVzY2VudCBQc3ljaGlhdHJ5LCBOWVUgTGFuZ29uZSBNZWRpY2FsIENlbnRlciwg
TmV3IFlvcmsgKEtlbGx5LCBDYXN0ZWxsYW5vcywgWW9uY2hldmEpOyB0aGUgRGVwYXJ0bWVudCBv
ZiBQc3ljaGlhdHJ5LCBUcmluaXR5IENvbGxlZ2UgRHVibGluLCBJcmVsYW5kIChNY0NhcnRoeSwg
U2tva2F1c2thcywgRnJvZGwpOyB0aGUgQ2VudHJlIGZvciBBZHZhbmNlZCBNZWRpY2FsIEltYWdp
bmcsIFN0LiBKYW1lcyZhcG9zO3MgSG9zcGl0YWwsIER1YmxpbiwgSXJlbGFuZCAoTWNDYXJ0aHkp
OyB0aGUgQ2VudGVyIGZvciBDaGlsZCBhbmQgQWRvbGVzY2VudCBNZW50YWwgSGVhbHRoLCBOVE5V
LCBOb3J3YXksIE5vcndlZ2lhbiBVbml2ZXJzaXR5IG9mIFNjaWVuY2UgYW5kIFRlY2hub2xvZ3ks
IE5vcndheSAoU2tva2F1c2thcyk7IHRoZSBDZW50ZXIgZm9yIE1SIFJlc2VhcmNoLCBVbml2ZXJz
aXR5IENoaWxkcmVuJmFwb3M7cyBIb3NwaXRhbCwgYW5kIHRoZSBadXJpY2ggQ2VudGVyIGZvciBJ
bnRlZ3JhdGl2ZSBIdW1hbiBQaHlzaW9sb2d5LCBadXJpY2ggKE8mYXBvcztHb3JtYW4gVHV1cmEp
OyBNYWduZXRpYyBSZXNvbmFuY2UgSW1hZ2UgQ29yZSBGYWNpbGl0eSwgQXVndXN0IFBpIGkgU3Vu
eWVyIEJpb21lZGljYWwgUmVzZWFyY2ggSW5zdGl0dXRlIChJRElCQVBTKSwgQmFyY2Vsb25hLCBT
cGFpbiAoQ2Fsdm8sIExhemFybyk7IHRoZSBEZXBhcnRtZW50IG9mIENoaWxkIGFuZCBBZG9sZXNj
ZW50IFBzeWNoaWF0cnkgYW5kIFBzeWNob2xvZ3ksIEluc3RpdHV0ZSBvZiBOZXVyb3NjaWVuY2Vz
LCBIb3NwaXRhbCBDbGluaWMsIEJhcmNlbG9uYSwgU3BhaW4gKExlcmEtTWlndWVsLCBOaWNvbGF1
LCBMYXphcm8pOyB0aGUgRGVwYXJ0bWVudCBvZiBDaGlsZCBhbmQgQWRvbGVzY2VudCBQc3ljaGlh
dHJ5LCBJbnN0aXR1dGUgb2YgUHN5Y2hpYXRyeSwgUHN5Y2hvbG9neSwgYW5kIE5ldXJvc2NpZW5j
ZSwgS2luZyZhcG9zO3MgQ29sbGVnZSBMb25kb24gKENoYW50aWx1a2UsIENocmlzdGFrb3UsIEN1
YmlsbG8sIFJ1YmlhKTsgdGhlIFNjaG9vbCBvZiBQc3ljaG9sb2d5IGFuZCBDbGluaWNhbCBMYW5n
dWFnZSBTY2llbmNlcywgQ2VudHJlIGZvciBJbnRlZ3JhdGl2ZSBOZXVyb3NjaWVuY2UgYW5kIE5l
dXJvZHluYW1pY3MsIFVuaXZlcnNpdHkgb2YgUmVhZGluZywgUmVhZGluZywgVS5LLiAoQ2hyaXN0
YWtvdSk7IHRoZSBEZXBhcnRtZW50IG9mIFBhZWRpYXRyaWNzLCBVbml2ZXJzaXR5IG9mIE1lbGJv
dXJuZSwgQXVzdHJhbGlhIChWYW5jZSwgQ29naGlsbCwgU2lsayk7IHRoZSBEZXBhcnRtZW50IG9m
IE5ldXJvc2NpZW5jZSwgQnJpZ2h0b24gYW5kIFN1c3NleCBNZWRpY2FsIFNjaG9vbCwgRmFsbWVy
LCBCcmlnaHRvbiwgVS5LLiAoQ2VyY2lnbmFuaSwgR2FiZWwsIEhhcnJpc29uKTsgdGhlIFNvY2lh
bCwgR2VuZXRpYywgYW5kIERldmVsb3BtZW50YWwgUHN5Y2hpYXRyeSBDZW50cmUsIEluc3RpdHV0
ZSBvZiBQc3ljaGlhdHJ5LCBQc3ljaG9sb2d5LCBhbmQgTmV1cm9zY2llbmNlLCBLaW5nJmFwb3M7
cyBDb2xsZWdlIExvbmRvbiAoQXNoZXJzb24sIEt1bnRzaSk7IHRoZSBEZXBhcnRtZW50IG9mIENo
aWxkIGFuZCBBZG9sZXNjZW50IFBzeWNoaWF0cnkgYW5kIFBzeWNob3RoZXJhcHksIENlbnRyYWwg
SW5zdGl0dXRlIG9mIE1lbnRhbCBIZWFsdGgsIE1hbm5oZWltLCBNZWRpY2FsIEZhY3VsdHkgTWFu
bmhlaW0vSGVpZGVsYmVyZyBVbml2ZXJzaXR5LCBNYW5uaGVpbSwgR2VybWFueSAoQmF1bWVpc3Rl
ciwgQnJhbmRlaXMsIEhvaG1hbm4sIEJhbmFzY2hld3NraSk7IHRoZSBEZXBhcnRtZW50IG9mIENo
aWxkIGFuZCBBZG9sZXNjZW50IFBzeWNoaWF0cnkgYW5kIFBzeWNob3RoZXJhcHksIFBzeWNoaWF0
cmljIEhvc3BpdGFsLCBVbml2ZXJzaXR5IG9mIFp1cmljaCwgWnVyaWNoIChCcmFuZGVpcywgQnJl
bSwgV2FsaXR6YSk7IHRoZSBOZXVyb3NjaWVuY2UgQ2VudGVyIFp1cmljaCwgVW5pdmVyc2l0eSBv
ZiBadXJpY2ggYW5kIEVUSCBadXJpY2gsIFp1cmljaCAoQnJhbmRlaXMsIEJyZW0sIFdhbGl0emEp
OyB0aGUgRCZhcG9zO09yIEluc3RpdHV0ZSBmb3IgUmVzZWFyY2ggYW5kIEVkdWNhdGlvbiwgUmlv
IGRlIEphbmVpcm8gKEJyYW1hdGksIFRvdmFyLU1vbGwsIE1hdHRvcyk7IHRoZSBNb3JwaG9sb2dp
Y2FsIFNjaWVuY2VzIFByb2dyYW0sIEZlZGVyYWwgVW5pdmVyc2l0eSBvZiBSaW8gZGUgSmFuZWly
bywgUmlvIGRlIEphbmVpcm8gKFRvdmFyLU1vbGwpOyB0aGUgRGVwYXJ0bWVudCBvZiBQc3ljaGlh
dHJ5IGFuZCBQc3ljaG90aGVyYXB5LCBVbml2ZXJzaXR5IEhvc3BpdGFsIG9mIFR1YmluZ2VuLCBU
dWJpbmdlbiwgR2VybWFueSAoRmFsbGdhdHRlciwgU2Nod2FyeiwgRXRob2Zlcik7IExFQUQgR3Jh
ZHVhdGUgU2Nob29sLCBVbml2ZXJzaXR5IG9mIFR1YmluZ2VuLCBHZXJtYW55IChGYWxsZ2F0dGVy
KTsgdGhlIERlcGFydG1lbnQgb2YgQmlvbWVkaWNhbCBNYWduZXRpYyBSZXNvbmFuY2UsIFVuaXZl
cnNpdHkgb2YgVHViaW5nZW4sIFR1YmluZ2VuLCBHZXJtYW55IChLYXJkYXR6a2ksIEV0aG9mZXIp
OyB0aGUgTmF0aW9uYWwgTWVkaWNhbCBSZXNlYXJjaCBDZW50ZXIgZm9yIENoaWxkcmVuJmFwb3M7
cyBIZWFsdGgsIERlcGFydG1lbnQgb2YgTWFnbmV0aWMgUmVzb25hbmNlIEltYWdpbmcgYW5kIERl
bnNpdG9tZXRyeSwgTW9zY293IChBbmlraW4pOyB0aGUgTmF0aW9uYWwgTWVkaWNhbCBSZXNlYXJj
aCBDZW50ZXIgZm9yIENoaWxkcmVuJmFwb3M7cyBIZWFsdGgsIE1vc2NvdyAoQmFyYW5vdiwgU29s
b3ZpZXZhKTsgUnVzc2lhbiBOYXRpb25hbCBSZXNlYXJjaCBNZWRpY2FsIFVuaXZlcnNpdHksIE1p
bmlzdHJ5IG9mIEhlYWx0aCBhbmQgU29jaWFsIERldmVsb3BtZW50IG9mIHRoZSBSdXNzaWFuIEZl
ZGVyYXRpb24sIENlbnRyYWwgQ2xpbmljYWwgSG9zcGl0YWwgTVNIRSwgTW9zY293IChOYW1hem92
YS1CYXJhbm92YSk7IHRoZSBOYXRpb25hbCBNZWRpY2FsIFJlc2VhcmNoIENlbnRlciBmb3IgQ2hp
bGRyZW4mYXBvcztzIEhlYWx0aCwgTGFib3JhdG9yeSBvZiBOZXVyb2xvZ3kgYW5kIENvZ25pdGl2
ZSBIZWFsdGgsIE1vc2NvdyAoR29nYmVyYXNodmlsaSwgS2Fya2FzaGFkemUpOyB0aGUgTmF0aW9u
YWwgTWVkaWNhbCBSZXNlYXJjaCBDZW50ZXIgZm9yIENoaWxkcmVuJmFwb3M7cyBIZWFsdGgsIERl
cGFydG1lbnQgb2YgSW5mb3JtYXRpb24gVGVjaG5vbG9naWVzLCBNb3Njb3cgKEthcGlsdXNobml5
KTsgdGhlIERlcGFydG1lbnQgb2YgUGVkaWF0cmljcywgRXJhc211cyBNQy1Tb3BoaWEsIFJvdHRl
cmRhbSwgdGhlIE5ldGhlcmxhbmRzIChFbCBNYXJyb3VuKTsgdGhlIERlcGFydG1lbnQgb2YgUHN5
Y2hvbG9neSwgRWR1Y2F0aW9uLCBhbmQgQ2hpbGQgU3R1ZGllcywgRXJhc211cyBVbml2ZXJzaXR5
IFJvdHRlcmRhbSwgUm90dGVyZGFtLCB0aGUgTmV0aGVybGFuZHMgKEVsIE1hcnJvdW4pOyB0aGUg
RGVwYXJ0bWVudCBvZiBSYWRpb2xvZ3ksIEVyYXNtdXMgTUMsIFVuaXZlcnNpdHkgTWVkaWNhbCBD
ZW50ZXIgUm90dGVyZGFtLCBSb3R0ZXJkYW0sIHRoZSBOZXRoZXJsYW5kcyAoV2hpdGUpOyBGZWRl
cmFsIFVuaXZlcnNpdHkgb2YgUmlvIGRlIEphbmVpcm8sIFJpbyBkZSBKYW5laXJvIChNYXR0b3Mp
OyB0aGUgRGVwYXJ0bWVudCBvZiBQc3ljaGlhdHJ5LCBVbml2ZXJzaXR5IG9mIE1lbGJvdXJuZSwg
TWVsYm91cm5lLCBBdXN0cmFsaWEgKENvZ2hpbGwpOyB0aGUgTXVyZG9jaCBDaGlsZHJlbiZhcG9z
O3MgUmVzZWFyY2ggSW5zdGl0dXRlLCBNZWxib3VybmUsIEF1c3RyYWxpYSAoQ29naGlsbCwgU2ls
ayk7IHRoZSBEaXZpc2lvbiBvZiBOZXVyb3NjaWVuY2UsIFVuaXZlcnNpdHkgb2YgRHVuZGVlLCBE
dW5kZWUsIFUuSy4gKENvZ2hpbGwpOyB0aGUgQ2hpbGQgYW5kIEFkb2xlc2NlbnQgTWVudGFsIEhl
YWx0aCBDZW50ZXIsIENhcGl0YWwgUmVnaW9uIENvcGVuaGFnZW4gKFBsZXNzZW4pOyB0aGUgRGl2
aXNpb24gb2YgQ2hpbGQgYW5kIEFkb2xlc2NlbnQgUHN5Y2hpYXRyeSwgRGVwYXJ0bWVudCBvZiBQ
c3ljaGlhdHJ5LCBVbml2ZXJzaXR5IEhvc3BpdGFsIExhdXNhbm5lLCBTd2l0emVybGFuZCAoUGxl
c3Nlbik7IHRoZSBEZXBhcnRtZW50IG9mIE5ldXJvaW1hZ2luZywgSW5zdGl0dXRlIG9mIFBzeWNo
aWF0cnksIFBzeWNob2xvZ3ksIGFuZCBOZXVyb3NjaWVuY2UsIEtpbmcmYXBvcztzIENvbGxlZ2Ug
TG9uZG9uIChNZWh0YSwgUGFsb3llbGlzKTsgU3Vzc2V4IFBhcnRuZXJzaGlwIE5IUyBGb3VuZGF0
aW9uIFRydXN0LCBTd2FuZGVhbiwgRWFzdCBTdXNzZXgsIFUuSy4gKEhhcnJpc29uKTsgdGhlIE1v
bmFzaCBJbnN0aXR1dGUgZm9yIENvZ25pdGl2ZSBhbmQgQ2xpbmljYWwgTmV1cm9zY2llbmNlcyAo
TUlDQ04pIGFuZCB0aGUgU2Nob29sIG9mIFBzeWNob2xvZ2ljYWwgU2NpZW5jZXMsIE1vbmFzaCBV
bml2ZXJzaXR5LCBNZWxib3VybmUsIEF1c3RyYWxpYSAoQmVsbGdyb3ZlKTsgRGVha2luIFVuaXZl
cnNpdHksIFNjaG9vbCBvZiBQc3ljaG9sb2d5LCBHZWVsb25nLCBBdXN0cmFsaWEgKFNpbGspOyB0
aGUgRGVwYXJ0bWVudCBvZiBNZWRpY2luZSwgVW5pdmVyc2l0eSBvZiBCYXJjZWxvbmEsIEJhcmNl
bG9uYSwgU3BhaW4gKExhemFybyk7IHRoZSBEZXBhcnRtZW50IG9mIFBzeWNoaWF0cnkgYW5kIFBz
eWNob3RoZXJhcHksIE90dG8gdm9uIEd1ZXJpY2tlIFVuaXZlcnNpdHkgTWFnZGVidXJnLCBHZXJt
YW55IChGcm9kbCk7IHRoZSBHZXJtYW4gQ2VudGVyIGZvciBOZXVyb2RlZ2VuZXJhdGl2ZSBEaXNl
YXNlcyAoRFpORSksIEdlcm1hbnkgKEZyb2RsKTsgQmV6aXJrc2tsaW5pa3VtIFJlZ2Vuc2J1cmcs
IEdlcm1hbnkgKFplbnRpcyk7IHRoZSBOYXRoYW4gS2xpbmUgSW5zdGl0dXRlIGZvciBQc3ljaGlh
dHJpYyBSZXNlYXJjaCwgT3JhbmdlYnVyZywgTi5ZLiAoQ2FzdGVsbGFub3MpOyB0aGUgQnJhaW4g
SW1hZ2luZyBDZW50ZXIsIEFtc3RlcmRhbSBVbml2ZXJzaXR5IE1lZGljYWwgQ2VudGVycywgQW1z
dGVyZGFtIChSZW5lbWFuKTsgdGhlIERlcGFydG1lbnQgb2YgQ2hpbGQgYW5kIEFkb2xlc2NlbnQg
UHN5Y2hpYXRyeSwgUHN5Y2hvc29tYXRpY3MsIGFuZCBQc3ljaG90aGVyYXB5LCBUdWJpbmdlbiwg
R2VybWFueSAoQ29uemVsbWFubik7IHRoZSBEZXBhcnRtZW50IG9mIFBzeWNob2xvZ3ksIEJpb2xv
Z2ljYWwgUHN5Y2hvbG9neSwgQ2xpbmljYWwgUHN5Y2hvbG9neSwgYW5kIFBzeWNob3RoZXJhcHks
IFVuaXZlcnNpdHkgb2YgV3VyemJ1cmcsIFd1cnpidXJnLCBHZXJtYW55IChDb256ZWxtYW5uLCBQ
YXVsaSwgQmF1ci1TdHJldWJlbCwgWmllcmh1dCk7IHRoZSBMYWJvcmF0b3J5IG9mIFBzeWNoaWF0
cmljIE5ldXJvYmlvbG9neSwgSW5zdGl0dXRlIG9mIE1vbGVjdWxhciBNZWRpY2luZSwgSS5NLiBT
ZWNoZW5vdiBGaXJzdCBNb3Njb3cgU3RhdGUgTWVkaWNhbCBVbml2ZXJzaXR5LCBNb3Njb3cgKExl
c2NoKTsgdGhlIERlcGFydG1lbnQgb2YgTmV1cm9zY2llbmNlLCBTY2hvb2wgZm9yIE1lbnRhbCBI
ZWFsdGggYW5kIE5ldXJvc2NpZW5jZSAoTUhlTlMpLCBNYWFzdHJpY2h0IFVuaXZlcnNpdHksIE1h
YXN0cmljaHQsIHRoZSBOZXRoZXJsYW5kcyAoTGVzY2gpOyB0aGUgRGVwYXJ0bWVudCBvZiBQc3lj
aGlhdHJ5LCBQc3ljaG9zb21hdGljIE1lZGljaW5lLCBhbmQgUHN5Y2hvdGhlcmFweSwgVW5pdmVy
c2l0eSBIb3NwaXRhbCBGcmFua2Z1cnQsIEZyYW5rZnVydCwgR2VybWFueSAoUmVpZik7IEpBUkEg
SW5zdGl0dXRlIE1vbGVjdWxhciBOZXVyb3NjaWVuY2UgYW5kIE5ldXJvaW1hZ2luZyAoSU5NLTEx
KSwgSW5zdGl0dXRlIGZvciBOZXVyb3NjaWVuY2UgYW5kIE1lZGljaW5lLCBSZXNlYXJjaCBDZW50
ZXIgSnVsaWNoLCBHZXJtYW55IChLb25yYWQpOyBUcmFuc2xhdGlvbmFsIE5ldXJvc2NpZW5jZSwg
Q2hpbGQgYW5kIEFkb2xlc2NlbnQgUHN5Y2hpYXRyeSwgVW5pdmVyc2l0eSBIb3NwaXRhbCBSV1RI
IEFhY2hlbiwgQWFjaGVuLCBHZXJtYW55IChPYmVyd2VsbGFuZCBXZWlzcyk7IENvZ25pdGl2ZSBO
ZXVyb3NjaWVuY2UgKElOTS0zKSwgSW5zdGl0dXRlIGZvciBOZXVyb3NjaWVuY2UgYW5kIE1lZGlj
aW5lLCBSZXNlYXJjaCBDZW50ZXIgSnVsaWNoLCBHZXJtYW55IChPYmVyd2VsbGFuZCBXZWlzcyk7
IHRoZSBEZXBhcnRtZW50IG9mIFBzeWNoaWF0cnksIEZhY3VsdHkgb2YgTWVkaWNpbmUsIFVuaXZl
cnNpdHkgb2YgU2FvIFBhdWxvLCBTYW8gUGF1bG8sIEJyYXppbCAoQnVzYXR0bywgTG91emEpOyB0
aGUgQ2xpbmljYWwgTmV1cm9wc3ljaG9sb2d5IFNlY3Rpb24sIFZyaWplIFVuaXZlcnNpdGVpdCBB
bXN0ZXJkYW0sIEFtc3RlcmRhbSAoT29zdGVybGFhbik7IEVtbWEgQ2hpbGRyZW4mYXBvcztzIEhv
c3BpdGFsIEFtc3RlcmRhbSBNZWRpY2FsIENlbnRlciwgQW1zdGVyZGFtIChPb3N0ZXJsYWFuKTsg
dGhlIERlcGFydG1lbnQgb2YgUGVkaWF0cmljcywgVlUgTWVkaWNhbCBDZW50ZXIsIEFtc3RlcmRh
bSAoT29zdGVybGFhbik7IHRoZSBEZXBhcnRtZW50IG9mIFBzeWNoaWF0cnksIFlhbGUgVW5pdmVy
c2l0eSBTY2hvb2wgb2YgTWVkaWNpbmUsIE5ldyBIYXZlbiwgQ29ubi4gKFN0ZXZlbnMpOyB0aGUg
RGVwYXJ0bWVudCBvZiBQc3ljaGlhdHJ5LCBWYWxsIGQmYXBvcztIZWJyb24gVW5pdmVyc2l0eSBI
b3NwaXRhbCwgQmFyY2Vsb25hLCBTcGFpbiAoUmFtb3MtUXVpcm9nYSk7IEJpb21lZGljYWwgTmV0
d29yayBSZXNlYXJjaCBDZW50ZXIgb24gTWVudGFsIEhlYWx0aCAoQ0lCRVJTQU0pLCBCYXJjZWxv
bmEsIFNwYWluIChMYXphcm8sIFJhbW9zLVF1aXJvZ2EpOyBIb3NwaXRhbCBkZWwgTWFyIE1lZGlj
YWwgUmVzZWFyY2ggSW5zdGl0dXRlIChJTUlNKSwgQmFyY2Vsb25hLCBTcGFpbiAoVmlsYXJyb3lh
KTsgdGhlIERlcGFydG1lbnQgb2YgUHN5Y2hpYXRyeSwgT3JlZ29uIEhlYWx0aCBhbmQgU2NpZW5j
ZSBVbml2ZXJzaXR5LCBQb3J0bGFuZCAoRmFpciwgTmlnZyk7IEthcmFrdGVyIENoaWxkIGFuZCBB
ZG9sZXNjZW50IFBzeWNoaWF0cnkgVW5pdmVyc2l0eSBDZW50ZXIsIE5pam1lZ2VuLCB0aGUgTmV0
aGVybGFuZHMgKEJ1aXRlbGFhcik7IERlcGFydG1lbnRzIG9mIFBzeWNoaWF0cnkgYW5kIG9mIE5l
dXJvc2NpZW5jZSBhbmQgUGh5c2lvbG9neSwgU1VOWSBVcHN0YXRlIE1lZGljYWwgVW5pdmVyc2l0
eSwgU3lyYWN1c2UsIE5ldyBZb3JrIChGYXJhb25lKTsgTklITSwgQmV0aGVzZGEsIE1kLiAoU2hh
dyk7IHRoZSBEZXBhcnRtZW50IG9mIFNvY2lhbCBhbmQgQmVoYXZpb3JhbCBTY2llbmNlLCBIYXJ2
YXJkIFQuSC4gQ2hhbiBTY2hvb2wgb2YgUHVibGljIEhlYWx0aCwgQm9zdG9uIChUaWVtZWllciku
PC9hdXRoLWFkZHJlc3M+PHRpdGxlcz48dGl0bGU+QnJhaW4gSW1hZ2luZyBvZiB0aGUgQ29ydGV4
IGluIEFESEQ6IEEgQ29vcmRpbmF0ZWQgQW5hbHlzaXMgb2YgTGFyZ2UtU2NhbGUgQ2xpbmljYWwg
YW5kIFBvcHVsYXRpb24tQmFzZWQgU2FtcGxlczwvdGl0bGU+PHNlY29uZGFyeS10aXRsZT5BbSBK
IFBzeWNoaWF0cnk8L3NlY29uZGFyeS10aXRsZT48L3RpdGxlcz48cGVyaW9kaWNhbD48ZnVsbC10
aXRsZT5BbSBKIFBzeWNoaWF0cnk8L2Z1bGwtdGl0bGU+PC9wZXJpb2RpY2FsPjxwYWdlcz41MzEt
NTQyPC9wYWdlcz48dm9sdW1lPjE3Njwvdm9sdW1lPjxudW1iZXI+NzwvbnVtYmVyPjxlZGl0aW9u
PjIwMTkvMDQvMjU8L2VkaXRpb24+PGtleXdvcmRzPjxrZXl3b3JkPkFkb2xlc2NlbnQ8L2tleXdv
cmQ+PGtleXdvcmQ+QWR1bHQ8L2tleXdvcmQ+PGtleXdvcmQ+QWdlIEZhY3RvcnM8L2tleXdvcmQ+
PGtleXdvcmQ+QXR0ZW50aW9uIERlZmljaXQgRGlzb3JkZXIgd2l0aCBIeXBlcmFjdGl2aXR5Lypk
aWFnbm9zdGljPC9rZXl3b3JkPjxrZXl3b3JkPmltYWdpbmcvcGF0aG9sb2d5L3BoeXNpb3BhdGhv
bG9neTwva2V5d29yZD48a2V5d29yZD5DYXNlLUNvbnRyb2wgU3R1ZGllczwva2V5d29yZD48a2V5
d29yZD5DZXJlYnJhbCBDb3J0ZXgvKmRpYWdub3N0aWMgaW1hZ2luZy9wYXRob2xvZ3kvcGh5c2lv
cGF0aG9sb2d5PC9rZXl3b3JkPjxrZXl3b3JkPkNoaWxkPC9rZXl3b3JkPjxrZXl3b3JkPkNoaWxk
LCBQcmVzY2hvb2w8L2tleXdvcmQ+PGtleXdvcmQ+RmVtYWxlPC9rZXl3b3JkPjxrZXl3b3JkPkh1
bWFuczwva2V5d29yZD48a2V5d29yZD5NYWduZXRpYyBSZXNvbmFuY2UgSW1hZ2luZzwva2V5d29y
ZD48a2V5d29yZD5NYWxlPC9rZXl3b3JkPjxrZXl3b3JkPk1pZGRsZSBBZ2VkPC9rZXl3b3JkPjxr
ZXl3b3JkPk5ldXJvaW1hZ2luZzwva2V5d29yZD48a2V5d29yZD5Qc3ljaGlhdHJpYyBTdGF0dXMg
UmF0aW5nIFNjYWxlczwva2V5d29yZD48a2V5d29yZD5TZXggRmFjdG9yczwva2V5d29yZD48a2V5
d29yZD5Zb3VuZyBBZHVsdDwva2V5d29yZD48a2V5d29yZD5BdHRlbnRpb24gRGVmaWNpdCBIeXBl
cmFjdGl2aXR5IERpc29yZGVyPC9rZXl3b3JkPjxrZXl3b3JkPkNvcnRpY2FsIFN1cmZhY2UgQXJl
YTwva2V5d29yZD48a2V5d29yZD5Db3J0aWNhbCBUaGlja25lc3M8L2tleXdvcmQ+PGtleXdvcmQ+
SW1hZ2luZzwva2V5d29yZD48a2V5d29yZD5NZXRhLUFuYWx5c2lzPC9rZXl3b3JkPjxrZXl3b3Jk
Pk5ldXJvYW5hdG9teTwva2V5d29yZD48a2V5d29yZD5jb25mbGljdHMgb2YgSW50ZXJlc3Q6IEhv
b2dtYW4sIE11ZXR6ZWwsIEd1aW1hcmFlcywgU2h1bXNrYXlhLCBNZW5uZXMsIFp3aWVycyw8L2tl
eXdvcmQ+PGtleXdvcmQ+SmFoYW5zaGFkLCBTdWRyZSwgTW9zdGVydCwgV29sZmVycywgRWFybCwg
U29saXZhIFZpbGEsIFZpdmVzLUdpbGFiZXJ0LCBLaGFka2EsPC9rZXl3b3JkPjxrZXl3b3JkPk5v
dm90bnksIEhhcnRtYW4sIEhlc2xlbmZlbGQsIFNjaHdlcmVuLCBBbWJyb3Npbm8sIE9yYW5qZSwg
ZGUgWmVldXcsPC9rZXl3b3JkPjxrZXl3b3JkPkNoYWltLUF2YW5jaW5pLCBSb3NhLCBaYW5ldHRp
LCBNYWxwYXMsIEtvaGxzLCB2b24gUG9saWVyLCBTZWl0eiwgRG95bGUsIEVwc3RlaW4sPC9rZXl3
b3JkPjxrZXl3b3JkPkplcm5pZ2FuLCBCYXVyLVN0cmV1YmVsLCBaaWVnbGVyLCBaaWVyaHV0LCBT
Y2hyYW50ZWUsIEhvdmlrLCBMdW5kZXJ2b2xkLCBLZWxseSw8L2tleXdvcmQ+PGtleXdvcmQ+TWND
YXJ0aHksIFNrb2thdXNrYXMsIE8mYXBvcztHb3JtYW4gVHV1cmEsIENhbHZvLCBMZXJhLU1pZ3Vl
bCwgTmljb2xhdSwgQ2hhbnRpbHVrZSw8L2tleXdvcmQ+PGtleXdvcmQ+Q2hyaXN0YWtvdSwgVmFu
Y2UsIENlcmNpZ25hbmksIEdhYmVsLCBBc2hlcnNvbiwgQmF1bWVpc3RlciwgSG9obWFubiwgQnJh
bWF0aSw8L2tleXdvcmQ+PGtleXdvcmQ+VG92YXItTW9sbCwgRmFsbGdhdHRlciwgS2FyZGF0emtp
LCBTY2h3YXJ6LCBBbmlraW4sIEJhcmFub3YsIEdvZ2JlcmFzaHZpbGksPC9rZXl3b3JkPjxrZXl3
b3JkPkthcGlsdXNobml5LCBTb2xvdmlldmEsIEVsIE1hcnJvdW4sIFdoaXRlLCBOYW1hem92YS1C
YXJhbm92YSwgRXRob2ZlciwgUGxlc3Nlbiw8L2tleXdvcmQ+PGtleXdvcmQ+TWVodGEsIFBhbG95
ZWxpcywgSGFycmlzb24sIEJlbGxncm92ZSwgU2lsaywgQ3ViaWxsbywgTGF6YXJvLCBCcmVtLCBG
cm9kbCw8L2tleXdvcmQ+PGtleXdvcmQ+WmVudGlzLCBDYXN0ZWxsYW5vcywgWW9uY2hldmEsIFJl
bmVtYW4sIENvbnplbG1hbm4sIFBhdWxpLCBSZWlmLCBUYW1tLDwva2V5d29yZD48a2V5d29yZD5P
YmVyd2VsbGFuZCBXZWlzcywgQnVzYXR0bywgTG91emEsIER1cnN0b24sIE9vc3RlcmxhYW4sIFN0
ZXZlbnMsIFZpbGFycm95YSwgRmFpciw8L2tleXdvcmQ+PGtleXdvcmQ+TmlnZywgVGhvbXBzb24s
IFNoYXcsIFRpZW1laWVyLCBCcmFsdGVuLiBQb3RlbnRpYWwgY29uZmxpY3RzIG9mIGludGVyZXN0
IGZvciB0aGU8L2tleXdvcmQ+PGtleXdvcmQ+Zm9sbG93aW5nIGF1dGhvcnMgYXJlIHJlcG9ydGVk
OiBEYXZpZCBDb2doaWxsIHNlcnZlZCBpbiBhbiBhZHZpc29yeSBvcjwva2V5d29yZD48az==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5A2DA6" w:rsidRPr="003604A7">
        <w:rPr>
          <w:rFonts w:cstheme="minorHAnsi"/>
          <w:color w:val="000000" w:themeColor="text1"/>
          <w:lang w:val="en-US"/>
        </w:rPr>
        <w:fldChar w:fldCharType="begin">
          <w:fldData xml:space="preserve">ZXl3b3JkPmNvbnN1bHRhbmN5IHJvbGUgZm9yIExpbGx5LCBNZWRpY2UsIE5vdmFydGlzLCBPeGZv
cmQgb3V0Y29tZXMsIFNoaXJlIGFuZDwva2V5d29yZD48a2V5d29yZD5WaWZvcnBoYXJtYS4gSGUg
cmVjZWl2ZWQgY29uZmVyZW5jZSBzdXBwb3J0IG9yIHNwZWFrZXImYXBvcztzIGZlZSBieSBKYW5z
c2VuIE1jTmVpbCw8L2tleXdvcmQ+PGtleXdvcmQ+TGlsbHksIE1lZGljZSwgTm92YXJ0aXMsIFNo
aXJlIGFuZCBTdW5vdmlhbi4gSGUgaXMvaGFzIGJlZW4gaW52b2x2ZWQgaW4gY2xpbmljYWw8L2tl
eXdvcmQ+PGtleXdvcmQ+dHJpYWxzIGNvbmR1Y3RlZCBieSBMaWxseSAmYW1wOyBTaGlyZS4gVGhl
IHByZXNlbnQgd29yayBpcyB1bnJlbGF0ZWQgdG8gdGhlIGFib3ZlPC9rZXl3b3JkPjxrZXl3b3Jk
PmdyYW50cyBhbmQgcmVsYXRpb25zaGlwcy4gSm9ubmEgS3VudHNpIGhhcyBnaXZlbiB0YWxrcyBh
dCBlZHVjYXRpb25hbCBldmVudHM8L2tleXdvcmQ+PGtleXdvcmQ+c3BvbnNvcmVkIGJ5IE1lZGlj
ZTwva2V5d29yZD48a2V5d29yZD5hbGwgZnVuZHMgYXJlIHJlY2VpdmVkIGJ5IEtpbmcmYXBvcztz
IENvbGxlZ2UgTG9uZG9uIGFuZCB1c2VkIGZvcjwva2V5d29yZD48a2V5d29yZD5zdHVkaWVzIG9m
IEFESEQuIFRoZW8gVmFuIEVycCBjb25zdWx0ZWQgZm9yIFJvY2hlIFBoYXJtYWNldXRpY2FscyBh
bmQgaGFzIGE8L2tleXdvcmQ+PGtleXdvcmQ+Y29udHJhY3Qgd2l0aCBPdHN1a2EgUGhhcm1hY2V1
dGljYWwsIEx0ZC4gQW5kZXJzIERhbGUgaXMgYSBGb3VuZGVyIG9mIENvclRlY2hzPC9rZXl3b3Jk
PjxrZXl3b3JkPkxhYnMsIEluYy4gSGUgc2VydmVzIG9uIHRoZSBTY2llbnRpZmljIEFkdmlzb3J5
IEJvYXJkcyBvZiBDb3JUZWNocyBMYWJzIGFuZCBIdW1hbjwva2V5d29yZD48a2V5d29yZD5Mb25n
ZXZpdHksIEluYy4sIGFuZCByZWNlaXZlcyByZXNlYXJjaCBmdW5kaW5nIHRocm91Z2ggYSBSZXNl
YXJjaCBBZ3JlZW1lbnQgd2l0aDwva2V5d29yZD48a2V5d29yZD5HZW5lcmFsIEVsZWN0cmljIEhl
YWxoY2FyZS4gUGF1bG8gTWF0dG9zIHdhcyBvbiB0aGUgc3BlYWtlcnMmYXBvczsgYnVyZWF1IGFu
ZC9vciBhY3RlZDwva2V5d29yZD48a2V5d29yZD5hcyBjb25zdWx0YW50IGZvciBKYW5zc2VuLUNp
bGFnLCBOb3ZhcnRpcywgYW5kIFNoaXJlIGluIHRoZSBwcmV2aW91cyBmaXZlIHllYXJzPC9rZXl3
b3JkPjxrZXl3b3JkPmhlIGFsc28gcmVjZWl2ZWQgdHJhdmVsIGF3YXJkcyB0byBwYXJ0aWNpcGF0
ZSBpbiBzY2llbnRpZmljIG1lZXRpbmdzIGZyb20gdGhvc2U8L2tleXdvcmQ+PGtleXdvcmQ+Y29t
cGFuaWVzLiBUaGUgQURIRCBvdXRwYXRpZW50IHByb2dyYW0gKEdydXBvIGRlIEVzdHVkb3MgZG8g
RGVmaWNpdCBkZTwva2V5d29yZD48a2V5d29yZD5BdGVuY2FvL0luc3RpdHV0ZSBvZiBQc3ljaGlh
dHJ5KSBjaGFpcmVkIGJ5IERyLiBNYXR0b3MgaGFzIGFsc28gcmVjZWl2ZWQgcmVzZWFyY2g8L2tl
eXdvcmQ+PGtleXdvcmQ+c3VwcG9ydCBmcm9tIE5vdmFydGlzIGFuZCBTaGlyZS5UaGUgZnVuZGlu
ZyBzb3VyY2VzIGhhZCBubyByb2xlIGluIHRoZSBkZXNpZ24gYW5kPC9rZXl3b3JkPjxrZXl3b3Jk
PmNvbmR1Y3Qgb2YgdGhlIHN0dWR5PC9rZXl3b3JkPjxrZXl3b3JkPmNvbGxlY3Rpb24sIG1hbmFn
ZW1lbnQsIGFuYWx5c2lzLCBvciBpbnRlcnByZXRhdGlvbiBvZiB0aGU8L2tleXdvcmQ+PGtleXdv
cmQ+ZGF0YTwva2V5d29yZD48a2V5d29yZD5vciBwcmVwYXJhdGlvbiwgcmV2aWV3LCBvciBhcHBy
b3ZhbCBvZiB0aGUgbWFudXNjcmlwdC4gVG9iaWFzIEJhbmFzY2hld3NraTwva2V5d29yZD48a2V5
d29yZD5zZXJ2ZWQgaW4gYW4gYWR2aXNvcnkgb3IgY29uc3VsdGFuY3kgcm9sZSBmb3IgQWN0ZWxp
b24sIEhleGFsIFBoYXJtYSwgTGlsbHksPC9rZXl3b3JkPjxrZXl3b3JkPkx1bmRiZWNrLCBNZWRp
Y2UsIE5ldXJpbSBQaGFybWFjZXV0aWNhbHMsIE5vdmFydGlzIGFuZCBTaGlyZS4gSGUgcmVjZWl2
ZWQ8L2tleXdvcmQ+PGtleXdvcmQ+Y29uZmVyZW5jZSBzdXBwb3J0IG9yIHNwZWFrZXImYXBvcztz
IGZlZSBieSBMaWxseSwgTWVkaWNlLCBOb3ZhcnRpcyBhbmQgU2hpcmUuIEhlPC9rZXl3b3JkPjxr
ZXl3b3JkPmlzL2hhcyBiZWVuIGludm9sdmVkIGluIGNsaW5pY2FsIHRyaWFscyBjb25kdWN0ZWQg
YnkgU2hpcmUgJmFtcDsgVmlmb3JwaGFybWEuIEhlPC9rZXl3b3JkPjxrZXl3b3JkPnJlY2VpdmVk
IHJveWFsaXRpZXMgZnJvbSBIb2dyZWZlLCBLb2hsaGFtbWVyLCBDSVAgTWVkaWVuLCBPeGZvcmQg
VW5pdmVyc2l0eTwva2V5d29yZD48a2V5d29yZD5QcmVzcy4gVGhlIHByZXNlbnQgd29yayBpcyB1
bnJlbGF0ZWQgdG8gdGhlIGFib3ZlIGdyYW50cyBhbmQgcmVsYXRpb25zaGlwcy4gS2F0eWE8L2tl
eXdvcmQ+PGtleXdvcmQ+UnViaWEgcmVjZWl2ZWQgc3BlYWtlciZhcG9zO3MgZmVlcyBmb3JtIFNo
aXJlLCBNZWRpY2UgYW5kIGEgZ3JhbnQgZnJvbSBMaWxseSBmb3I8L2tleXdvcmQ+PGtleXdvcmQ+
YW5vdGhlciBwcm9qZWN0LiBKYW4gSGFhdmlrIGhhcyByZWNlaXZlZCBzcGVha2VyIGZlZXMgZnJv
bSBMaWxseSwgTm92YXJ0aXMgYW5kPC9rZXl3b3JkPjxrZXl3b3JkPkphbnNzZW4gQ2lsYWcuIFN0
ZXBoZW4gVi4gRmFyYW9uZSwgaW4gdGhlIHBhc3QgeWVhciwgcmVjZWl2ZWQgaW5jb21lLCBwb3Rl
bnRpYWw8L2tleXdvcmQ+PGtleXdvcmQ+aW5jb21lLCB0cmF2ZWwgZXhwZW5zZXMgY29udGludWlu
ZyBlZHVjYXRpb24gc3VwcG9ydCBhbmQvb3IgcmVzZWFyY2ggc3VwcG9ydCBmcm9tPC9rZXl3b3Jk
PjxrZXl3b3JkPlRyaXMsIE90c3VrYSwgQXJib3IsIElyb25zaG9yZSwgU2hpcmUsIEFraWxpIElu
dGVyYWN0aXZlIExhYnMsIFZBWUEsIElyb25zaG9yZSw8L2tleXdvcmQ+PGtleXdvcmQ+U3Vub3Zp
b24sIFN1cGVybnVzIGFuZCBHZW5vbWluZC4gV2l0aCBoaXMgaW5zdGl0dXRpb24sIGhlIGhhcyBV
UyBwYXRlbnQ8L2tleXdvcmQ+PGtleXdvcmQ+VVMyMDEzMDIxNzcwNyBBMSBmb3IgdGhlIHVzZSBv
ZiBzb2RpdW0taHlkcm9nZW4gZXhjaGFuZ2UgaW5oaWJpdG9ycyBpbiB0aGU8L2tleXdvcmQ+PGtl
eXdvcmQ+dHJlYXRtZW50IG9mIEFESEQuIEpvc2VwaCBCaWVkZXJtYW4gaXMgY3VycmVudGx5IHJl
Y2VpdmluZyByZXNlYXJjaCBzdXBwb3J0IGZyb208L2tleXdvcmQ+PGtleXdvcmQ+dGhlIGZvbGxv
d2luZyBzb3VyY2VzOiBUaGUgRGVwYXJ0bWVudCBvZiBEZWZlbnNlLCBGb29kICZhbXA7IERydWcg
QWRtaW5pc3RyYXRpb24sPC9rZXl3b3JkPjxrZXl3b3JkPklyb25zaG9yZSwgTHVuZGJlY2ssIE1h
Z2NldXRpY3MgSW5jLiwgTWVyY2ssIFBhbUxhYiwgUGZpemVyLCBTaGlyZTwva2V5d29yZD48a2V5
d29yZD5QaGFybWFjZXV0aWNhbHMgSW5jLiwgU1BSSVRFUywgU3Vub3Zpb24sIFZheWEgUGhhcm1h
L0Vuenltb3RlYywgYW5kIE5JSC4gSW4gMjAxNSw8L2tleXdvcmQ+PGtleXdvcmQ+RHIuIEpvc2Vw
aCBCaWVkZXJtYW4gcmVjZWl2ZWQgaG9ub3JhcmlhIGZyb20gdGhlIE1HSCBQc3ljaGlhdHJ5IEFj
YWRlbXkgZm9yPC9rZXl3b3JkPjxrZXl3b3JkPnR1aXRpb24tZnVuZGVkIENNRSBjb3Vyc2VzLiBI
ZSBoYXMgYSBVUyBQYXRlbnQgQXBwbGljYXRpb24gcGVuZGluZyAoUHJvdmlzaW9uYWw8L2tleXdv
cmQ+PGtleXdvcmQ+TnVtYmVyICM2MS8yMzMsNjg2KSB0aHJvdWdoIE1HSCBjb3Jwb3JhdGUgbGlj
ZW5zaW5nLCBvbiBhIG1ldGhvZCB0byBwcmV2ZW50PC9rZXl3b3JkPjxrZXl3b3JkPnN0aW11bGFu
dCBhYnVzZS4gSW4gMjAxNCwgRHIuIEpvc2VwaCBCaWVkZXJtYW4gcmVjZWl2ZWQgaG9ub3Jhcmlh
IGZyb20gdGhlIE1HSDwva2V5d29yZD48a2V5d29yZD5Qc3ljaGlhdHJ5IEFjYWRlbXkgZm9yIHR1
aXRpb24tZnVuZGVkIENNRSBjb3Vyc2VzLiBIZSByZWNlaXZlZCByZXNlYXJjaCBzdXBwb3J0PC9r
ZXl3b3JkPjxrZXl3b3JkPmZyb20gQUFDQVAsIEFsY29icmEsIEZvcmVzdCBSZXNlYXJjaCBJbnN0
aXR1dGUsIGFuZCBTaGlyZSBQaGFybWFjZXV0aWNhbHMgSW5jLjwva2V5d29yZD48a2V5d29yZD5E
ci4gQmllZGVybWFuIHJlY2VpdmVkIGRlcGFydG1lbnRhbCByb3lhbHRpZXMgZnJvbSBhIGNvcHly
aWdodGVkIHJhdGluZyBzY2FsZTwva2V5d29yZD48a2V5d29yZD51c2VkIGZvciBBREhEIGRpYWdu
b3NlcywgcGFpZCBieSBJbmdlbml4LCBQcm9waGFzZSwgU2hpcmUsIEJyYWNrZXQgR2xvYmFsLDwv
a2V5d29yZD48a2V5d29yZD5TdW5vdmlvbiwgYW5kIFRoZXJhdmFuY2U8L2tleXdvcmQ+PGtleXdv
cmQ+dGhlc2Ugcm95YWx0aWVzIHdlcmUgcGFpZCB0byB0aGUgRGVwYXJ0bWVudCBvZjwva2V5d29y
ZD48a2V5d29yZD5Qc3ljaGlhdHJ5IGF0IE1HSC4gS2Vyc3RpbiBLb25yYWQgcmVjZWl2ZWQgc3Bl
YWtpbmcgZmVlcyBmcm9tIE1lZGljZSwgTGlsbHkgYW5kPC9rZXl3b3JkPjxrZXl3b3JkPlNoaXJl
LiBKb3NlcC1BbnRvbmkgUmFtb3MtUXVpcm9nYSBKb3NlcC1BbnRvbmkgUmFtb3MtUXVpcm9nYSB3
YXMgb24gdGhlIHNwZWFrZXJzJmFwb3M7PC9rZXl3b3JkPjxrZXl3b3JkPmJ1cmVhdSBhbmQvb3Ig
YWN0ZWQgYXMgY29uc3VsdGFudCBmb3IgRWxpLUxpbGx5LCBKYW5zc2VuLUNpbGFnLCBOb3ZhcnRp
cywgU2hpcmUsPC9rZXl3b3JkPjxrZXl3b3JkPkx1bmRiZWNrLCBBbG1pcmFsbCwgQnJhaW5nYXpl
LCBTaW5jcm9sYWIsIE1lZGljZSBhbmQgUnViaW8gaW4gdGhlIGxhc3QgNSB5ZWFycy48L2tleXdv
cmQ+PGtleXdvcmQ+SGUgYWxzbyByZWNlaXZlZCB0cmF2ZWwgYXdhcmRzIChhaXIgdGlja2V0cyAr
IGhvdGVsKSBmb3IgdGFraW5nIHBhcnQgaW48L2tleXdvcmQ+PGtleXdvcmQ+cHN5Y2hpYXRyaWMg
bWVldGluZ3MgZnJvbSBKYW5zc2VuLUNpbGFnLCBNZWRpY2UsIFJ1YmlvLCBTaGlyZSwgYW5kIEVs
aS0gTGlsbHkuPC9rZXl3b3JkPjxrZXl3b3JkPlRoZSBEZXBhcnRtZW50IG9mIFBzeWNoaWF0cnkg
Y2hhaXJlZCBieSBoaW0gcmVjZWl2ZWQgdW5yZXN0cmljdGVkIGVkdWNhdGlvbmFsIGFuZDwva2V5
d29yZD48a2V5d29yZD5yZXNlYXJjaCBzdXBwb3J0IGZyb20gdGhlIGZvbGxvd2luZyBjb21wYW5p
ZXMgaW4gdGhlIGxhc3QgNSB5ZWFyczogRWxpLUxpbGx5LDwva2V5d29yZD48a2V5d29yZD5MdW5k
YmVjaywgSmFuc3Nlbi0gQ2lsYWcsIEFjdGVsaW9uLCBTaGlyZSwgRmVycmVyLCBPcnl6b24sIFJv
Y2hlLCBQc2lvdXMsIGFuZDwva2V5d29yZD48a2V5d29yZD5SdWJpby4gS2xhdXMtUGV0ZXIgTGVz
Y2ggc2VydmVkIGFzIGEgc3BlYWtlciBmb3IgRWxpIExpbGx5IGFuZCByZWNlaXZlZCByZXNlYXJj
aDwva2V5d29yZD48a2V5d29yZD5zdXBwb3J0IGZyb20gTWVkaWNlLCBhbmQgdHJhdmVsIHN1cHBv
cnQgZnJvbSBTaGlyZSwgYWxsIG91dHNpZGUgdGhlIHN1Ym1pdHRlZDwva2V5d29yZD48a2V5d29y
ZD53b3JrLiBQaWV0ZXIgSG9la3N0cmEgcmVjZWl2ZWQgYSByZXNlYXJjaCBncmFudCBmcm9tIFNo
aXJlIGFuZCB3YXMgcGFydCBvZiB0aGU8L2tleXdvcmQ+PGtleXdvcmQ+YWR2aXNvcnkgYm9hcmQg
b2YgU2hpcmUuIEphbiBCdWl0ZWxhYXIgaGFzIGJlZW4gaW4gdGhlIHBhc3QgMyB5ZWFycyBhIGNv
bnN1bHRhbnQ8L2tleXdvcmQ+PGtleXdvcmQ+dG8gLyBtZW1iZXIgb2YgYWR2aXNvcnkgYm9hcmQg
b2YgLyBhbmQvb3Igc3BlYWtlciBmb3IgSmFuc3NlbiBDaWxhZyBCViwgRWxpPC9rZXl3b3JkPjxr
ZXl3b3JkPkxpbGx5LCBNZWRpY2UsIFNoaXJlLCBSb2NoZSwgYW5kIFNlcnZpZXIuIEhlIGlzIG5v
dCBhbiBlbXBsb3llZSBvZiBhbnkgb2YgdGhlc2U8L2tleXdvcmQ+PGtleXdvcmQ+Y29tcGFuaWVz
LCBhbmQgbm90IGEgc3RvY2sgc2hhcmVob2xkZXIgb2YgYW55IG9mIHRoZXNlIGNvbXBhbmllcy4g
SGUgaGFzIG5vIG90aGVyPC9rZXl3b3JkPjxrZXl3b3JkPmZpbmFuY2lhbCBvciBtYXRlcmlhbCBz
dXBwb3J0LCBpbmNsdWRpbmcgZXhwZXJ0IHRlc3RpbW9ueSwgcGF0ZW50cywgcm95YWx0aWVzLjwv
a2V5d29yZD48a2V5d29yZD5CYXJiYXJhIEZyYW5rZSBoYXMgcmVjZWl2ZWQgZWR1Y2F0aW9uYWwg
c3BlYWtpbmcgZmVlcyBmcm9tIFNoaXJlIGFuZCBNZWRpY2UuPC9rZXl3b3JkPjxrZXl3b3JkPlN1
c2FubmUgV2FsaXR6YSBoYXMgcmVjZWl2ZWQgbGVjdHVyZSBob25vcmFyaWEgZnJvbSBFbGktTGls
bHksIE9wb3BoYXJtYSBpbiB0aGU8L2tleXdvcmQ+PGtleXdvcmQ+bGFzdCBmaXZlIHllYXJzIGFu
ZCBoZXIgb3V0c2lkZSBwcm9mZXNzaW9uYWwgYWN0aXZpdGllcyBhbmQgaW50ZXJlc3RzIGFyZTwv
a2V5d29yZD48a2V5d29yZD5kZWNsYXJlZCB1bmRlciB0aGUgbGluayBvZiB0aGUgVW5pdmVyc2l0
eSBvZiBadXJpY2g8L2tleXdvcmQ+PGtleXdvcmQ+d3d3LnV6aC5jaC9wcm9mL3NzbC1kaXIvaW50
ZXJlc3NlbmJpbmR1bmdlbi9jbGllbnQvd2ViLiBEYW5pZWwgQnJhbmRlaXMgc2VydmVzIGFzPC9r
ZXl3b3JkPjxrZXl3b3JkPmFuIHVucGFpZCBzY2llbnRpZmljIGNvbnN1bHRhbnQgZm9yIGFuIEVV
LWZ1bmRlZCBuZXVyb2ZlZWRiYWNrIHRyaWFsLiBHZW9yZ2lpPC9rZXl3b3JkPjxrZXl3b3JkPkth
cmthc2hhZHplIHJlY2VpdmVkIHBheW1lbnQgZm9yIHRoZSBhdXRob3JzaGlwIG9mIHRoZSBhcnRp
Y2xlIGFuZCBzcGVha2VyIGZlZXM8L2tleXdvcmQ+PGtleXdvcmQ+ZnJvbSBTYW5vZmkgYW5kIGZy
b20gUGlrZmFybWEuPC9rZXl3b3JkPjwva2V5d29yZHM+PGRhdGVzPjx5ZWFyPjIwMTk8L3llYXI+
PHB1Yi1kYXRlcz48ZGF0ZT5KdWwgMTwvZGF0ZT48L3B1Yi1kYXRlcz48L2RhdGVzPjxpc2JuPjE1
MzUtNzIyOCAoRWxlY3Ryb25pYykmI3hEOzAwMDItOTUzWCAoUHJpbnQpJiN4RDswMDAyLTk1M1gg
KExpbmtpbmcpPC9pc2JuPjxhY2Nlc3Npb24tbnVtPjMxMDE0MTAxPC9hY2Nlc3Npb24tbnVtPjx1
cmxzPjxyZWxhdGVkLXVybHM+PHVybD5odHRwczovL3d3dy5uY2JpLm5sbS5uaWguZ292L3B1Ym1l
ZC8zMTAxNDEwMTwvdXJsPjwvcmVsYXRlZC11cmxzPjwvdXJscz48Y3VzdG9tMj5QTUM2ODc5MTg1
PC9jdXN0b20yPjxlbGVjdHJvbmljLXJlc291cmNlLW51bT4xMC4xMTc2L2FwcGkuYWpwLjIwMTku
MTgwOTEwMzM8L2VsZWN0cm9uaWMtcmVzb3VyY2UtbnVtPjwvcmVjb3JkPjwvQ2l0ZT48L0VuZE5v
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EF6EDF" w:rsidRPr="003604A7">
        <w:rPr>
          <w:rFonts w:cstheme="minorHAnsi"/>
          <w:color w:val="000000" w:themeColor="text1"/>
          <w:lang w:val="en-US"/>
        </w:rPr>
      </w:r>
      <w:r w:rsidR="00EF6EDF" w:rsidRPr="003604A7">
        <w:rPr>
          <w:rFonts w:cstheme="minorHAnsi"/>
          <w:color w:val="000000" w:themeColor="text1"/>
          <w:lang w:val="en-US"/>
        </w:rPr>
        <w:fldChar w:fldCharType="separate"/>
      </w:r>
      <w:r w:rsidR="005A2DA6" w:rsidRPr="003604A7">
        <w:rPr>
          <w:rFonts w:cstheme="minorHAnsi"/>
          <w:noProof/>
          <w:color w:val="000000" w:themeColor="text1"/>
          <w:lang w:val="en-US"/>
        </w:rPr>
        <w:t>(Hoogman et al 2017, Hoogman et al 2019)</w:t>
      </w:r>
      <w:r w:rsidR="00EF6EDF" w:rsidRPr="003604A7">
        <w:rPr>
          <w:rFonts w:cstheme="minorHAnsi"/>
          <w:color w:val="000000" w:themeColor="text1"/>
          <w:lang w:val="en-US"/>
        </w:rPr>
        <w:fldChar w:fldCharType="end"/>
      </w:r>
      <w:r w:rsidR="00EF6EDF" w:rsidRPr="003604A7">
        <w:rPr>
          <w:rFonts w:cstheme="minorHAnsi"/>
          <w:color w:val="000000" w:themeColor="text1"/>
          <w:lang w:val="en-US"/>
        </w:rPr>
        <w:t>. However, those on medication had lower surface area in two frontal regions as compared to those not on medication (Hoogman</w:t>
      </w:r>
      <w:r w:rsidR="00261B72" w:rsidRPr="003604A7">
        <w:rPr>
          <w:rFonts w:cstheme="minorHAnsi"/>
          <w:color w:val="000000" w:themeColor="text1"/>
          <w:lang w:val="en-US"/>
        </w:rPr>
        <w:t xml:space="preserve"> et al 20</w:t>
      </w:r>
      <w:r w:rsidR="00EF6EDF" w:rsidRPr="003604A7">
        <w:rPr>
          <w:rFonts w:cstheme="minorHAnsi"/>
          <w:color w:val="000000" w:themeColor="text1"/>
          <w:lang w:val="en-US"/>
        </w:rPr>
        <w:t>19). In sum, the potential long-term effects of stimulant treatment on brain anatomy remain controversial. Moving forward, it would help to account for the potential effect of treatment duration, as well as the pre-treatment differences between responders and non-</w:t>
      </w:r>
      <w:r w:rsidR="00EF6EDF" w:rsidRPr="003604A7">
        <w:rPr>
          <w:rFonts w:cstheme="minorHAnsi"/>
          <w:color w:val="000000" w:themeColor="text1"/>
          <w:lang w:val="en-US"/>
        </w:rPr>
        <w:lastRenderedPageBreak/>
        <w:t>responders to treatment. I</w:t>
      </w:r>
      <w:r w:rsidR="00976F99" w:rsidRPr="003604A7">
        <w:rPr>
          <w:rFonts w:cstheme="minorHAnsi"/>
          <w:color w:val="000000" w:themeColor="text1"/>
          <w:lang w:val="en-US"/>
        </w:rPr>
        <w:t>n fact, i</w:t>
      </w:r>
      <w:r w:rsidR="00EF6EDF" w:rsidRPr="003604A7">
        <w:rPr>
          <w:rFonts w:cstheme="minorHAnsi"/>
          <w:color w:val="000000" w:themeColor="text1"/>
          <w:lang w:val="en-US"/>
        </w:rPr>
        <w:t xml:space="preserve">t has been suggested that the proposed ‘normalizing’ effect of treatment </w:t>
      </w:r>
      <w:r w:rsidR="00976F99" w:rsidRPr="003604A7">
        <w:rPr>
          <w:rFonts w:cstheme="minorHAnsi"/>
          <w:color w:val="000000" w:themeColor="text1"/>
          <w:lang w:val="en-US"/>
        </w:rPr>
        <w:t xml:space="preserve">with time </w:t>
      </w:r>
      <w:r w:rsidR="00EF6EDF" w:rsidRPr="003604A7">
        <w:rPr>
          <w:rFonts w:cstheme="minorHAnsi"/>
          <w:color w:val="000000" w:themeColor="text1"/>
          <w:lang w:val="en-US"/>
        </w:rPr>
        <w:t>may partly depend on a selection bias, as those that respond to (and thus continue) stimulants have less evident pre-treatment brain alterations</w:t>
      </w:r>
      <w:r w:rsidR="007710D3" w:rsidRPr="003604A7">
        <w:rPr>
          <w:rFonts w:cstheme="minorHAnsi"/>
          <w:color w:val="000000" w:themeColor="text1"/>
          <w:lang w:val="en-US"/>
        </w:rPr>
        <w:t xml:space="preserve"> </w:t>
      </w:r>
      <w:r w:rsidR="00F70602"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&lt;EndNote&gt;&lt;Cite&gt;&lt;Author&gt;Parlatini&lt;/Author&gt;&lt;Year&gt;2024&lt;/Year&gt;&lt;RecNum&gt;149&lt;/RecNum&gt;&lt;DisplayText&gt;(Parlatini et al 2024a)&lt;/DisplayText&gt;&lt;record&gt;&lt;rec-number&gt;149&lt;/rec-number&gt;&lt;foreign-keys&gt;&lt;key app="EN" db-id="xw9v0025b92dtlepr2av5w9u0d20rxt5fv0a" timestamp="1714636391"&gt;149&lt;/key&gt;&lt;/foreign-keys&gt;&lt;ref-type name="Journal Article"&gt;17&lt;/ref-type&gt;&lt;contributors&gt;&lt;authors&gt;&lt;author&gt;Parlatini, V.&lt;/author&gt;&lt;author&gt;Andrews, D. S.&lt;/author&gt;&lt;author&gt;Pretzsch, C. M.&lt;/author&gt;&lt;author&gt;Arenella, M.&lt;/author&gt;&lt;author&gt;Daly, E.&lt;/author&gt;&lt;author&gt;Ecker, C.&lt;/author&gt;&lt;author&gt;Murphy, D. G.&lt;/author&gt;&lt;/authors&gt;&lt;/contributors&gt;&lt;titles&gt;&lt;title&gt;Cortical alterations associated with lower response to methylphenidate in adults with ADHD&lt;/title&gt;&lt;secondary-title&gt;Nature Mental Health&lt;/secondary-title&gt;&lt;/titles&gt;&lt;periodical&gt;&lt;full-title&gt;Nature Mental Health&lt;/full-title&gt;&lt;/periodical&gt;&lt;dates&gt;&lt;year&gt;2024&lt;/year&gt;&lt;pub-dates&gt;&lt;date&gt;2024/04/01&lt;/date&gt;&lt;/pub-dates&gt;&lt;/dates&gt;&lt;isbn&gt;2731-6076&lt;/isbn&gt;&lt;urls&gt;&lt;related-urls&gt;&lt;url&gt;https://doi.org/10.1038/s44220-024-00228-y&lt;/url&gt;&lt;/related-urls&gt;&lt;/urls&gt;&lt;electronic-resource-num&gt;10.1038/s44220-024-00228-y&lt;/electronic-resource-num&gt;&lt;/record&gt;&lt;/Cite&gt;&lt;/EndNote&gt;</w:instrText>
      </w:r>
      <w:r w:rsidR="00F70602" w:rsidRPr="003604A7">
        <w:rPr>
          <w:rFonts w:cstheme="minorHAnsi"/>
          <w:color w:val="000000" w:themeColor="text1"/>
          <w:lang w:val="en-US"/>
        </w:rPr>
        <w:fldChar w:fldCharType="separate"/>
      </w:r>
      <w:r w:rsidR="005A2DA6" w:rsidRPr="003604A7">
        <w:rPr>
          <w:rFonts w:cstheme="minorHAnsi"/>
          <w:noProof/>
          <w:color w:val="000000" w:themeColor="text1"/>
          <w:lang w:val="en-US"/>
        </w:rPr>
        <w:t>(Parlatini et al 2024a)</w:t>
      </w:r>
      <w:r w:rsidR="00F70602" w:rsidRPr="003604A7">
        <w:rPr>
          <w:rFonts w:cstheme="minorHAnsi"/>
          <w:color w:val="000000" w:themeColor="text1"/>
          <w:lang w:val="en-US"/>
        </w:rPr>
        <w:fldChar w:fldCharType="end"/>
      </w:r>
      <w:r w:rsidR="00EF6EDF" w:rsidRPr="003604A7">
        <w:rPr>
          <w:rFonts w:cstheme="minorHAnsi"/>
          <w:color w:val="000000" w:themeColor="text1"/>
          <w:lang w:val="en-US"/>
        </w:rPr>
        <w:t xml:space="preserve">. </w:t>
      </w:r>
    </w:p>
    <w:p w14:paraId="49FDCD94" w14:textId="60920D79" w:rsidR="00EF6EDF" w:rsidRPr="003604A7" w:rsidRDefault="00EF6EDF" w:rsidP="00A0294F">
      <w:pPr>
        <w:widowControl w:val="0"/>
        <w:autoSpaceDE w:val="0"/>
        <w:autoSpaceDN w:val="0"/>
        <w:adjustRightInd w:val="0"/>
        <w:spacing w:after="240" w:line="480" w:lineRule="auto"/>
        <w:rPr>
          <w:rFonts w:cstheme="minorHAnsi"/>
          <w:color w:val="000000" w:themeColor="text1"/>
          <w:lang w:val="en-US"/>
        </w:rPr>
      </w:pPr>
      <w:r w:rsidRPr="003604A7">
        <w:rPr>
          <w:rFonts w:cstheme="minorHAnsi"/>
          <w:color w:val="000000" w:themeColor="text1"/>
          <w:lang w:val="en-US"/>
        </w:rPr>
        <w:t xml:space="preserve">fMRI studies reported that </w:t>
      </w:r>
      <w:r w:rsidR="00976F99" w:rsidRPr="003604A7">
        <w:rPr>
          <w:rFonts w:cstheme="minorHAnsi"/>
          <w:color w:val="000000" w:themeColor="text1"/>
          <w:lang w:val="en-US"/>
        </w:rPr>
        <w:t xml:space="preserve">an acute </w:t>
      </w:r>
      <w:r w:rsidR="00B5337C" w:rsidRPr="003604A7">
        <w:rPr>
          <w:rFonts w:cstheme="minorHAnsi"/>
          <w:color w:val="000000" w:themeColor="text1"/>
          <w:lang w:val="en-US"/>
        </w:rPr>
        <w:t xml:space="preserve">administration of </w:t>
      </w:r>
      <w:r w:rsidRPr="003604A7">
        <w:rPr>
          <w:rFonts w:cstheme="minorHAnsi"/>
          <w:color w:val="000000" w:themeColor="text1"/>
          <w:lang w:val="en-US"/>
        </w:rPr>
        <w:t>stimulants upregulate the under-activation observed at baseline in key regions involved in cognitive functions implicated in ADHD, such as in</w:t>
      </w:r>
      <w:r w:rsidR="004314A8" w:rsidRPr="003604A7">
        <w:rPr>
          <w:rFonts w:cstheme="minorHAnsi"/>
          <w:color w:val="000000" w:themeColor="text1"/>
          <w:lang w:val="en-US"/>
        </w:rPr>
        <w:t xml:space="preserve"> fronto-parietal, subcortical, and cerebellar regions during attentive tasks </w:t>
      </w:r>
      <w:r w:rsidR="004314A8" w:rsidRPr="003604A7">
        <w:rPr>
          <w:rFonts w:cstheme="minorHAnsi"/>
          <w:color w:val="000000" w:themeColor="text1"/>
          <w:lang w:val="en-US"/>
        </w:rPr>
        <w:fldChar w:fldCharType="begin">
          <w:fldData xml:space="preserve">PEVuZE5vdGU+PENpdGU+PEF1dGhvcj5SdWJpYTwvQXV0aG9yPjxZZWFyPjIwMDk8L1llYXI+PFJl
Y051bT4yOTkwPC9SZWNOdW0+PERpc3BsYXlUZXh0PihLb3dhbGN6eWsgZXQgYWwgMjAxOSwgUnVi
aWEgZXQgYWwgMjAwOSwgU2hhZnJpdHogZXQgYWwgMjAwNCwgU2hhbmcgZXQgYWwgMjAxNik8L0Rp
c3BsYXlUZXh0PjxyZWNvcmQ+PHJlYy1udW1iZXI+Mjk5MDwvcmVjLW51bWJlcj48Zm9yZWlnbi1r
ZXlzPjxrZXkgYXBwPSJFTiIgZGItaWQ9ImZ2NXZ0dmFyMmRhZnRuZWVlOWE1YXNlMXdmOTAwMnAw
YXBmMCI+Mjk5MDwva2V5PjwvZm9yZWlnbi1rZXlzPjxyZWYtdHlwZSBuYW1lPSJKb3VybmFsIEFy
dGljbGUiPjE3PC9yZWYtdHlwZT48Y29udHJpYnV0b3JzPjxhdXRob3JzPjxhdXRob3I+UnViaWEs
IEsuPC9hdXRob3I+PGF1dGhvcj5IYWxhcmksIFIuPC9hdXRob3I+PGF1dGhvcj5DdWJpbGxvLCBB
LjwvYXV0aG9yPjxhdXRob3I+TW9oYW1tYWQsIEEuIE0uPC9hdXRob3I+PGF1dGhvcj5CcmFtbWVy
LCBNLjwvYXV0aG9yPjxhdXRob3I+VGF5bG9yLCBFLjwvYXV0aG9yPjwvYXV0aG9ycz48L2NvbnRy
aWJ1dG9ycz48YXV0aC1hZGRyZXNzPkRlcGFydG1lbnQgb2YgQ2hpbGQgUHN5Y2hpYXRyeSwgSW5z
dGl0dXRlIG9mIFBzeWNoaWF0cnksIEtpbmcmYXBvcztzIENvbGxlZ2UsIExvbmRvbiwgVUsuIGsu
cnViaWFAaW9wLmtjbC5hYy51azwvYXV0aC1hZGRyZXNzPjx0aXRsZXM+PHRpdGxlPk1ldGh5bHBo
ZW5pZGF0ZSBub3JtYWxpc2VzIGFjdGl2YXRpb24gYW5kIGZ1bmN0aW9uYWwgY29ubmVjdGl2aXR5
IGRlZmljaXRzIGluIGF0dGVudGlvbiBhbmQgbW90aXZhdGlvbiBuZXR3b3JrcyBpbiBtZWRpY2F0
aW9uLW5haXZlIGNoaWxkcmVuIHdpdGggQURIRCBkdXJpbmcgYSByZXdhcmRlZCBjb250aW51b3Vz
IHBlcmZvcm1hbmNlIHRhc2s8L3RpdGxlPjxzZWNvbmRhcnktdGl0bGU+TmV1cm9waGFybWFjb2xv
Z3k8L3NlY29uZGFyeS10aXRsZT48YWx0LXRpdGxlPk5ldXJvcGhhcm1hY29sb2d5PC9hbHQtdGl0
bGU+PC90aXRsZXM+PHBlcmlvZGljYWw+PGZ1bGwtdGl0bGU+TmV1cm9waGFybWFjb2xvZ3k8L2Z1
bGwtdGl0bGU+PGFiYnItMT5OZXVyb3BoYXJtYWNvbG9neTwvYWJici0xPjwvcGVyaW9kaWNhbD48
YWx0LXBlcmlvZGljYWw+PGZ1bGwtdGl0bGU+TmV1cm9waGFybWFjb2xvZ3k8L2Z1bGwtdGl0bGU+
PGFiYnItMT5OZXVyb3BoYXJtYWNvbG9neTwvYWJici0xPjwvYWx0LXBlcmlvZGljYWw+PHBhZ2Vz
PjY0MC01MjwvcGFnZXM+PHZvbHVtZT41Nzwvdm9sdW1lPjxudW1iZXI+Ny04PC9udW1iZXI+PGVk
aXRpb24+MjAwOS8wOS8wMTwvZWRpdGlvbj48a2V5d29yZHM+PGtleXdvcmQ+QWRvbGVzY2VudDwv
a2V5d29yZD48a2V5d29yZD5BdHRlbnRpb24vKmRydWcgZWZmZWN0czwva2V5d29yZD48a2V5d29y
ZD5BdHRlbnRpb24gRGVmaWNpdCBEaXNvcmRlciB3aXRoIEh5cGVyYWN0aXZpdHkvKmRydWc8L2tl
eXdvcmQ+PGtleXdvcmQ+dGhlcmFweS9waHlzaW9wYXRob2xvZ3kvcHN5Y2hvbG9neTwva2V5d29y
ZD48a2V5d29yZD5CcmFpbi8qZHJ1ZyBlZmZlY3RzL3BoeXNpb3BhdGhvbG9neTwva2V5d29yZD48
a2V5d29yZD5DZW50cmFsIE5lcnZvdXMgU3lzdGVtIFN0aW11bGFudHMvKnBoYXJtYWNvbG9neS90
aGVyYXBldXRpYyB1c2U8L2tleXdvcmQ+PGtleXdvcmQ+Q2hpbGQ8L2tleXdvcmQ+PGtleXdvcmQ+
Q29ycHVzIFN0cmlhdHVtL2RydWcgZWZmZWN0cy9waHlzaW9wYXRob2xvZ3k8L2tleXdvcmQ+PGtl
eXdvcmQ+RnJvbnRhbCBMb2JlL2RydWcgZWZmZWN0cy9waHlzaW9wYXRob2xvZ3k8L2tleXdvcmQ+
PGtleXdvcmQ+SHVtYW5zPC9rZXl3b3JkPjxrZXl3b3JkPk1hZ25ldGljIFJlc29uYW5jZSBJbWFn
aW5nPC9rZXl3b3JkPjxrZXl3b3JkPk1hbGU8L2tleXdvcmQ+PGtleXdvcmQ+TWV0aHlscGhlbmlk
YXRlLypwaGFybWFjb2xvZ3kvdGhlcmFwZXV0aWMgdXNlPC9rZXl3b3JkPjxrZXl3b3JkPk1vdGl2
YXRpb24vKmRydWcgZWZmZWN0czwva2V5d29yZD48a2V5d29yZD5OZXVyb3BzeWNob2xvZ2ljYWwg
VGVzdHM8L2tleXdvcmQ+PGtleXdvcmQ+UGFyaWV0YWwgTG9iZS9kcnVnIGVmZmVjdHMvcGh5c2lv
cGF0aG9sb2d5PC9rZXl3b3JkPjxrZXl3b3JkPipSZXdhcmQ8L2tleXdvcmQ+PC9rZXl3b3Jkcz48
ZGF0ZXM+PHllYXI+MjAwOTwveWVhcj48cHViLWRhdGVzPjxkYXRlPkRlYzwvZGF0ZT48L3B1Yi1k
YXRlcz48L2RhdGVzPjxpc2JuPjE4NzMtNzA2NCAoRWxlY3Ryb25pYykmI3hEOzAwMjgtMzkwOCAo
TGlua2luZyk8L2lzYm4+PGFjY2Vzc2lvbi1udW0+MTk3MTU3MDk8L2FjY2Vzc2lvbi1udW0+PHdv
cmstdHlwZT5SYW5kb21pemVkIENvbnRyb2xsZWQgVHJpYWwmI3hEO1Jlc2VhcmNoIFN1cHBvcnQs
IE5vbi1VLlMuIEdvdiZhcG9zO3Q8L3dvcmstdHlwZT48dXJscz48cmVsYXRlZC11cmxzPjx1cmw+
aHR0cDovL3d3dy5uY2JpLm5sbS5uaWguZ292L3B1Ym1lZC8xOTcxNTcwOTwvdXJsPjwvcmVsYXRl
ZC11cmxzPjwvdXJscz48ZWxlY3Ryb25pYy1yZXNvdXJjZS1udW0+MTAuMTAxNi9qLm5ldXJvcGhh
cm0uMjAwOS4wOC4wMTM8L2VsZWN0cm9uaWMtcmVzb3VyY2UtbnVtPjxsYW5ndWFnZT5lbmc8L2xh
bmd1YWdlPjwvcmVjb3JkPjwvQ2l0ZT48Q2l0ZT48QXV0aG9yPlNoYWZyaXR6PC9BdXRob3I+PFll
YXI+MjAwNDwvWWVhcj48UmVjTnVtPjM0MDM8L1JlY051bT48cmVjb3JkPjxyZWMtbnVtYmVyPjM0
MDM8L3JlYy1udW1iZXI+PGZvcmVpZ24ta2V5cz48a2V5IGFwcD0iRU4iIGRiLWlkPSJmdjV2dHZh
cjJkYWZ0bmVlZTlhNWFzZTF3ZjkwMDJwMGFwZjAiPjM0MDM8L2tleT48L2ZvcmVpZ24ta2V5cz48
cmVmLXR5cGUgbmFtZT0iSm91cm5hbCBBcnRpY2xlIj4xNzwvcmVmLXR5cGU+PGNvbnRyaWJ1dG9y
cz48YXV0aG9ycz48YXV0aG9yPlNoYWZyaXR6LCBLLiBNLjwvYXV0aG9yPjxhdXRob3I+TWFyY2hp
b25lLCBLLiBFLjwvYXV0aG9yPjxhdXRob3I+R29yZSwgSi4gQy48L2F1dGhvcj48YXV0aG9yPlNo
YXl3aXR6LCBTLiBFLjwvYXV0aG9yPjxhdXRob3I+U2hheXdpdHosIEIuIEEuPC9hdXRob3I+PC9h
dXRob3JzPjwvY29udHJpYnV0b3JzPjxhdXRoLWFkZHJlc3M+QnJhaW4gSW1hZ2luZyBhbmQgQW5h
bHlzaXMgQ2VudGVyLCBEdWtlIFVuaXZlcnNpdHkgTWVkaWNhbCBDZW50ZXIsIEJveCAzOTE4LCBE
dXJoYW0sIE5DIDI3NzEwLCBVU0EuIGtlaXRoLnNoYWZyaXR6QGF5YS55YWxlLmVkdTwvYXV0aC1h
ZGRyZXNzPjx0aXRsZXM+PHRpdGxlPlRoZSBlZmZlY3RzIG9mIG1ldGh5bHBoZW5pZGF0ZSBvbiBu
ZXVyYWwgc3lzdGVtcyBvZiBhdHRlbnRpb24gaW4gYXR0ZW50aW9uIGRlZmljaXQgaHlwZXJhY3Rp
dml0eSBkaXNvcmRlcjwvdGl0bGU+PHNlY29uZGFyeS10aXRsZT5BbSBKIFBzeWNoaWF0cnk8L3Nl
Y29uZGFyeS10aXRsZT48YWx0LXRpdGxlPlRoZSBBbWVyaWNhbiBqb3VybmFsIG9mIHBzeWNoaWF0
cnk8L2FsdC10aXRsZT48L3RpdGxlcz48cGVyaW9kaWNhbD48ZnVsbC10aXRsZT5BbSBKIFBzeWNo
aWF0cnk8L2Z1bGwtdGl0bGU+PGFiYnItMT5UaGUgQW1lcmljYW4gam91cm5hbCBvZiBwc3ljaGlh
dHJ5PC9hYmJyLTE+PC9wZXJpb2RpY2FsPjxhbHQtcGVyaW9kaWNhbD48ZnVsbC10aXRsZT5BbSBK
IFBzeWNoaWF0cnk8L2Z1bGwtdGl0bGU+PGFiYnItMT5UaGUgQW1lcmljYW4gam91cm5hbCBvZiBw
c3ljaGlhdHJ5PC9hYmJyLTE+PC9hbHQtcGVyaW9kaWNhbD48cGFnZXM+MTk5MC03PC9wYWdlcz48
dm9sdW1lPjE2MTwvdm9sdW1lPjxudW1iZXI+MTE8L251bWJlcj48ZWRpdGlvbj4yMDA0LzEwLzMw
PC9lZGl0aW9uPjxrZXl3b3Jkcz48a2V5d29yZD5BZG9sZXNjZW50PC9rZXl3b3JkPjxrZXl3b3Jk
PkF0dGVudGlvbi8qZHJ1ZyBlZmZlY3RzPC9rZXl3b3JkPjxrZXl3b3JkPkF0dGVudGlvbiBEZWZp
Y2l0IERpc29yZGVyIHdpdGggSHlwZXJhY3Rpdml0eS8qZHJ1ZyB0aGVyYXB5L3BoeXNpb3BhdGhv
bG9neTwva2V5d29yZD48a2V5d29yZD5CYXNhbCBHYW5nbGlhLypkcnVnIGVmZmVjdHMvcGh5c2lv
cGF0aG9sb2d5PC9rZXl3b3JkPjxrZXl3b3JkPkNlbnRyYWwgTmVydm91cyBTeXN0ZW0gU3RpbXVs
YW50cy9waGFybWFjb2xvZ3kvKnRoZXJhcGV1dGljIHVzZTwva2V5d29yZD48a2V5d29yZD5Db3Jw
dXMgU3RyaWF0dW0vZHJ1ZyBlZmZlY3RzL3BoeXNpb3BhdGhvbG9neTwva2V5d29yZD48a2V5d29y
ZD5Eb3VibGUtQmxpbmQgTWV0aG9kPC9rZXl3b3JkPjxrZXl3b3JkPkR5c2xleGlhL2RydWcgdGhl
cmFweS9waHlzaW9wYXRob2xvZ3k8L2tleXdvcmQ+PGtleXdvcmQ+RmVtYWxlPC9rZXl3b3JkPjxr
ZXl3b3JkPkh1bWFuczwva2V5d29yZD48a2V5d29yZD5NYWduZXRpYyBSZXNvbmFuY2UgSW1hZ2lu
Zy9tZXRob2RzPC9rZXl3b3JkPjxrZXl3b3JkPk1hbGU8L2tleXdvcmQ+PGtleXdvcmQ+TWV0aHls
cGhlbmlkYXRlL3BoYXJtYWNvbG9neS8qdGhlcmFwZXV0aWMgdXNlPC9rZXl3b3JkPjxrZXl3b3Jk
Pk5ldXJhbCBQYXRod2F5cy9kcnVnIGVmZmVjdHMvcGh5c2lvcGF0aG9sb2d5PC9rZXl3b3JkPjxr
ZXl3b3JkPlBsYWNlYm9zPC9rZXl3b3JkPjxrZXl3b3JkPlByZWZyb250YWwgQ29ydGV4LypkcnVn
IGVmZmVjdHMvcGh5c2lvcGF0aG9sb2d5PC9rZXl3b3JkPjxrZXl3b3JkPlBzeWNob21vdG9yIFBl
cmZvcm1hbmNlL2RydWcgZWZmZWN0cy9waHlzaW9sb2d5PC9rZXl3b3JkPjwva2V5d29yZHM+PGRh
dGVzPjx5ZWFyPjIwMDQ8L3llYXI+PHB1Yi1kYXRlcz48ZGF0ZT5Ob3Y8L2RhdGU+PC9wdWItZGF0
ZXM+PC9kYXRlcz48aXNibj4wMDAyLTk1M1ggKFByaW50KSYjeEQ7MDAwMi05NTNYIChMaW5raW5n
KTwvaXNibj48YWNjZXNzaW9uLW51bT4xNTUxNDM5ODwvYWNjZXNzaW9uLW51bT48d29yay10eXBl
PkNsaW5pY2FsIFRyaWFsJiN4RDtDb21wYXJhdGl2ZSBTdHVkeSYjeEQ7UmFuZG9taXplZCBDb250
cm9sbGVkIFRyaWFsJiN4RDtSZXNlYXJjaCBTdXBwb3J0LCBVLlMuIEdvdiZhcG9zO3QsIFAuSC5T
Ljwvd29yay10eXBlPjx1cmxzPjxyZWxhdGVkLXVybHM+PHVybD5odHRwOi8vd3d3Lm5jYmkubmxt
Lm5paC5nb3YvcHVibWVkLzE1NTE0Mzk4PC91cmw+PC9yZWxhdGVkLXVybHM+PC91cmxzPjxlbGVj
dHJvbmljLXJlc291cmNlLW51bT4xMC4xMTc2L2FwcGkuYWpwLjE2MS4xMS4xOTkwPC9lbGVjdHJv
bmljLXJlc291cmNlLW51bT48bGFuZ3VhZ2U+ZW5nPC9sYW5ndWFnZT48L3JlY29yZD48L0NpdGU+
PENpdGU+PEF1dGhvcj5Lb3dhbGN6eWs8L0F1dGhvcj48WWVhcj4yMDE5PC9ZZWFyPjxSZWNOdW0+
ODc4NTwvUmVjTnVtPjxyZWNvcmQ+PHJlYy1udW1iZXI+ODc4NTwvcmVjLW51bWJlcj48Zm9yZWln
bi1rZXlzPjxrZXkgYXBwPSJFTiIgZGItaWQ9IngyeGRkMjB2MWFmZHd0ZXB3eGN2eGQyeWR0d3Jh
MmV6dGFlZSIgdGltZXN0YW1wPSIxNzEwOTQ1MDQ5Ij44Nzg1PC9rZXk+PC9mb3JlaWduLWtleXM+
PHJlZi10eXBlIG5hbWU9IkpvdXJuYWwgQXJ0aWNsZSI+MTc8L3JlZi10eXBlPjxjb250cmlidXRv
cnM+PGF1dGhvcnM+PGF1dGhvcj5Lb3dhbGN6eWssIE8uIFMuPC9hdXRob3I+PGF1dGhvcj5DdWJp
bGxvLCBBLiBJLjwvYXV0aG9yPjxhdXRob3I+U21pdGgsIEEuPC9hdXRob3I+PGF1dGhvcj5CYXJy
ZXR0LCBOLjwvYXV0aG9yPjxhdXRob3I+R2lhbXBpZXRybywgVi48L2F1dGhvcj48YXV0aG9yPkJy
YW1tZXIsIE0uPC9hdXRob3I+PGF1dGhvcj5TaW1tb25zLCBBLjwvYXV0aG9yPjxhdXRob3I+UnVi
aWEsIEsuPC9hdXRob3I+PC9hdXRob3JzPjwvY29udHJpYnV0b3JzPjxhdXRoLWFkZHJlc3M+RGVw
YXJ0bWVudCBvZiBDaGlsZCAmYW1wOyBBZG9sZXNjZW50IFBzeWNoaWF0cnksIEluc3RpdHV0ZSBv
ZiBQc3ljaGlhdHJ5LCBQc3ljaG9sb2d5ICZhbXA7IE5ldXJvc2NpZW5jZSwgS2luZyBzIENvbGxl
Z2UgTG9uZG9uLCBEZSBDcmVzcGlnbnkgUGFyaywgTG9uZG9uIFNFNSA4QUYsIFVLLiBFbGVjdHJv
bmljIGFkZHJlc3M6IG9saXZpYS5rb3dhbGN6eWtAa2NsLmFjLnVrLiYjeEQ7RGVwYXJ0bWVudCBv
ZiBDaGlsZCAmYW1wOyBBZG9sZXNjZW50IFBzeWNoaWF0cnksIEluc3RpdHV0ZSBvZiBQc3ljaGlh
dHJ5LCBQc3ljaG9sb2d5ICZhbXA7IE5ldXJvc2NpZW5jZSwgS2luZyBzIENvbGxlZ2UgTG9uZG9u
LCBEZSBDcmVzcGlnbnkgUGFyaywgTG9uZG9uIFNFNSA4QUYsIFVLOyBKYWNvYnMgQ2VudGVyIGZv
ciBQcm9kdWN0aXZlIFlvdXRoIERldmVsb3BtZW50LCBadXJpY2ggQ2VudGVyIGZvciBOZXVyb2Vj
b25vbWljcywgVW5pdmVyc2l0eSBvZiBadXJpY2gsIFN3aXR6ZXJsYW5kLiYjeEQ7RGVwYXJ0bWVu
dCBvZiBDaGlsZCAmYW1wOyBBZG9sZXNjZW50IFBzeWNoaWF0cnksIEluc3RpdHV0ZSBvZiBQc3lj
aGlhdHJ5LCBQc3ljaG9sb2d5ICZhbXA7IE5ldXJvc2NpZW5jZSwgS2luZyBzIENvbGxlZ2UgTG9u
ZG9uLCBEZSBDcmVzcGlnbnkgUGFyaywgTG9uZG9uIFNFNSA4QUYsIFVLLiYjeEQ7RGVwYXJ0bWVu
dCBvZiBOZXVyb2ltYWdpbmcsIEluc3RpdHV0ZSBvZiBQc3ljaGlhdHJ5LCBQc3ljaG9sb2d5ICZh
bXA7IE5ldXJvc2NpZW5jZSwgS2luZyBzIENvbGxlZ2UgTG9uZG9uLCBVSy4mI3hEO0RlcGFydG1l
bnQgb2YgTmV1cm9pbWFnaW5nLCBJbnN0aXR1dGUgb2YgUHN5Y2hpYXRyeSwgUHN5Y2hvbG9neSAm
YW1wOyBOZXVyb3NjaWVuY2UsIEtpbmcgcyBDb2xsZWdlIExvbmRvbiwgVUs7IENlbnRyZSBmb3Ig
TmV1cm9kZWdlbmVyYXRpb24gUmVzZWFyY2gsIEluc3RpdHV0ZSBvZiBQc3ljaGlhdHJ5LCBQc3lj
aG9sb2d5ICZhbXA7IE5ldXJvc2NpZW5jZSwgS2luZyZhcG9zO3MgQ29sbGVnZSBMb25kb24sIFVL
OyBOSUhSIEJpb21lZGljYWwgUmVzZWFyY2ggQ2VudHJlIGZvciBNZW50YWwgSGVhbHRoIGF0IFNv
dXRoIExvbmRvbiBhbmQgTWF1ZHNsZXkgTkhTIFRydXN0IGFuZCBJbnN0aXR1dGUgb2YgUHN5Y2hp
YXRyeSwgUHN5Y2hvbG9neSAmYW1wOyBOZXVyb3NjaWVuY2UsIEtpbmcmYXBvcztzIENvbGxlZ2Us
IExvbmRvbiwgVUsuPC9hdXRoLWFkZHJlc3M+PHRpdGxlcz48dGl0bGU+TWV0aHlscGhlbmlkYXRl
IGFuZCBhdG9tb3hldGluZSBub3JtYWxpc2UgZnJvbnRvLXBhcmlldGFsIHVuZGVyYWN0aXZhdGlv
biBkdXJpbmcgc3VzdGFpbmVkIGF0dGVudGlvbiBpbiBBREhEIGFkb2xlc2NlbnRzPC90aXRsZT48
c2Vjb25kYXJ5LXRpdGxlPkV1ciBOZXVyb3BzeWNob3BoYXJtYWNvbDwvc2Vjb25kYXJ5LXRpdGxl
PjwvdGl0bGVzPjxwZXJpb2RpY2FsPjxmdWxsLXRpdGxlPkV1ciBOZXVyb3BzeWNob3BoYXJtYWNv
bDwvZnVsbC10aXRsZT48L3BlcmlvZGljYWw+PHBhZ2VzPjExMDItMTExNjwvcGFnZXM+PHZvbHVt
ZT4yOTwvdm9sdW1lPjxudW1iZXI+MTA8L251bWJlcj48ZWRpdGlvbj4yMDE5MDcyNjwvZWRpdGlv
bj48a2V5d29yZHM+PGtleXdvcmQ+QWRvbGVzY2VudDwva2V5d29yZD48a2V5d29yZD5BZHJlbmVy
Z2ljIFVwdGFrZSBJbmhpYml0b3JzL3BoYXJtYWNvbG9neTwva2V5d29yZD48a2V5d29yZD5BdG9t
b3hldGluZSBIeWRyb2NobG9yaWRlLypwaGFybWFjb2xvZ3k8L2tleXdvcmQ+PGtleXdvcmQ+QXR0
ZW50aW9uLypwaHlzaW9sb2d5PC9rZXl3b3JkPjxrZXl3b3JkPkF0dGVudGlvbiBEZWZpY2l0IERp
c29yZGVyIHdpdGggSHlwZXJhY3Rpdml0eS8qcGh5c2lvcGF0aG9sb2d5PC9rZXl3b3JkPjxrZXl3
b3JkPkJyYWluLypwaHlzaW9wYXRob2xvZ3k8L2tleXdvcmQ+PGtleXdvcmQ+Q2VudHJhbCBOZXJ2
b3VzIFN5c3RlbSBTdGltdWxhbnRzL3BoYXJtYWNvbG9neTwva2V5d29yZD48a2V5d29yZD5DaGls
ZDwva2V5d29yZD48a2V5d29yZD5Dcm9zcy1PdmVyIFN0dWRpZXM8L2tleXdvcmQ+PGtleXdvcmQ+
RG91YmxlLUJsaW5kIE1ldGhvZDwva2V5d29yZD48a2V5d29yZD5GdW5jdGlvbmFsIE5ldXJvaW1h
Z2luZzwva2V5d29yZD48a2V5d29yZD5IdW1hbnM8L2tleXdvcmQ+PGtleXdvcmQ+TWFnbmV0aWMg
UmVzb25hbmNlIEltYWdpbmc8L2tleXdvcmQ+PGtleXdvcmQ+TWFsZTwva2V5d29yZD48a2V5d29y
ZD5NZXRoeWxwaGVuaWRhdGUvKnBoYXJtYWNvbG9neTwva2V5d29yZD48a2V5d29yZD5OZXVyYWwg
UGF0aHdheXMvKmRydWcgZWZmZWN0cy8qcGh5c2lvcGF0aG9sb2d5PC9rZXl3b3JkPjxrZXl3b3Jk
Pk5ldXJvcHN5Y2hvbG9naWNhbCBUZXN0czwva2V5d29yZD48a2V5d29yZD5BdG9tb3hldGluZTwv
a2V5d29yZD48a2V5d29yZD5BdHRlbnRpb24gZGVmaWNpdCBoeXBlcmFjdGl2aXR5IGRpc29yZGVy
PC9rZXl3b3JkPjxrZXl3b3JkPkZ1bmN0aW9uYWwgbWFnbmV0aWMgcmVzb25hbmNlIGltYWdpbmc8
L2tleXdvcmQ+PGtleXdvcmQ+TWV0aHlscGhlbmlkYXRlPC9rZXl3b3JkPjxrZXl3b3JkPlN1c3Rh
aW5lZCBhdHRlbnRpb248L2tleXdvcmQ+PGtleXdvcmQ+VmlnaWxhbmNlPC9rZXl3b3JkPjwva2V5
d29yZHM+PGRhdGVzPjx5ZWFyPjIwMTk8L3llYXI+PHB1Yi1kYXRlcz48ZGF0ZT5PY3Q8L2RhdGU+
PC9wdWItZGF0ZXM+PC9kYXRlcz48aXNibj4xODczLTc4NjIgKEVsZWN0cm9uaWMpJiN4RDswOTI0
LTk3N1ggKExpbmtpbmcpPC9pc2JuPjxhY2Nlc3Npb24tbnVtPjMxMzU4NDM2PC9hY2Nlc3Npb24t
bnVtPjx1cmxzPjxyZWxhdGVkLXVybHM+PHVybD5odHRwczovL3d3dy5uY2JpLm5sbS5uaWguZ292
L3B1Ym1lZC8zMTM1ODQzNjwvdXJsPjwvcmVsYXRlZC11cmxzPjwvdXJscz48ZWxlY3Ryb25pYy1y
ZXNvdXJjZS1udW0+MTAuMTAxNi9qLmV1cm9uZXVyby4yMDE5LjA3LjEzOTwvZWxlY3Ryb25pYy1y
ZXNvdXJjZS1udW0+PHJlbW90ZS1kYXRhYmFzZS1uYW1lPk1lZGxpbmU8L3JlbW90ZS1kYXRhYmFz
ZS1uYW1lPjxyZW1vdGUtZGF0YWJhc2UtcHJvdmlkZXI+TkxNPC9yZW1vdGUtZGF0YWJhc2UtcHJv
dmlkZXI+PC9yZWNvcmQ+PC9DaXRlPjxDaXRlPjxBdXRob3I+U2hhbmc8L0F1dGhvcj48WWVhcj4y
MDE2PC9ZZWFyPjxSZWNOdW0+ODc4NjwvUmVjTnVtPjxyZWNvcmQ+PHJlYy1udW1iZXI+ODc4Njwv
cmVjLW51bWJlcj48Zm9yZWlnbi1rZXlzPjxrZXkgYXBwPSJFTiIgZGItaWQ9IngyeGRkMjB2MWFm
ZHd0ZXB3eGN2eGQyeWR0d3JhMmV6dGFlZSIgdGltZXN0YW1wPSIxNzEwOTQ1MjA2Ij44Nzg2PC9r
ZXk+PC9mb3JlaWduLWtleXM+PHJlZi10eXBlIG5hbWU9IkpvdXJuYWwgQXJ0aWNsZSI+MTc8L3Jl
Zi10eXBlPjxjb250cmlidXRvcnM+PGF1dGhvcnM+PGF1dGhvcj5TaGFuZywgQy4gWS48L2F1dGhv
cj48YXV0aG9yPllhbiwgQy4gRy48L2F1dGhvcj48YXV0aG9yPkxpbiwgSC4gWS48L2F1dGhvcj48
YXV0aG9yPlRzZW5nLCBXLiBZLjwvYXV0aG9yPjxhdXRob3I+Q2FzdGVsbGFub3MsIEYuIFguPC9h
dXRob3I+PGF1dGhvcj5HYXUsIFMuIFMuPC9hdXRob3I+PC9hdXRob3JzPjwvY29udHJpYnV0b3Jz
PjxhdXRoLWFkZHJlc3M+RGVwYXJ0bWVudCBvZiBQc3ljaGlhdHJ5LE5hdGlvbmFsIFRhaXdhbiBV
bml2ZXJzaXR5IEhvc3BpdGFsIGFuZCBDb2xsZWdlIG9mIE1lZGljaW5lLFRhaXBlaSxUYWl3YW4u
JiN4RDtOYXRoYW4gS2xpbmUgSW5zdGl0dXRlIGZvciBQc3ljaGlhdHJpYyBSZXNlYXJjaCxPcmFu
Z2VidXJnLCBOWSxVU0EuJiN4RDtHcmFkdWF0ZSBJbnN0aXR1dGUgb2YgQnJhaW4gYW5kIE1pbmQg
U2NpZW5jZXMsVGFpcGVpLFRhaXdhbi48L2F1dGgtYWRkcmVzcz48dGl0bGVzPjx0aXRsZT5EaWZm
ZXJlbnRpYWwgZWZmZWN0cyBvZiBtZXRoeWxwaGVuaWRhdGUgYW5kIGF0b21veGV0aW5lIG9uIGlu
dHJpbnNpYyBicmFpbiBhY3Rpdml0eSBpbiBjaGlsZHJlbiB3aXRoIGF0dGVudGlvbiBkZWZpY2l0
IGh5cGVyYWN0aXZpdHkgZGlzb3JkZXI8L3RpdGxlPjxzZWNvbmRhcnktdGl0bGU+UHN5Y2hvbCBN
ZWQ8L3NlY29uZGFyeS10aXRsZT48L3RpdGxlcz48cGVyaW9kaWNhbD48ZnVsbC10aXRsZT5Qc3lj
aG9sIE1lZDwvZnVsbC10aXRsZT48L3BlcmlvZGljYWw+PHBhZ2VzPjMxNzMtMzE4NTwvcGFnZXM+
PHZvbHVtZT40Njwvdm9sdW1lPjxudW1iZXI+MTU8L251bWJlcj48ZWRpdGlvbj4yMDE2MDgzMDwv
ZWRpdGlvbj48a2V5d29yZHM+PGtleXdvcmQ+QWRvbGVzY2VudDwva2V5d29yZD48a2V5d29yZD5B
ZHJlbmVyZ2ljIFVwdGFrZSBJbmhpYml0b3JzLyp0aGVyYXBldXRpYyB1c2U8L2tleXdvcmQ+PGtl
eXdvcmQ+QXRvbW94ZXRpbmUgSHlkcm9jaGxvcmlkZS8qdGhlcmFwZXV0aWMgdXNlPC9rZXl3b3Jk
PjxrZXl3b3JkPkF0dGVudGlvbiBEZWZpY2l0IERpc29yZGVyIHdpdGggSHlwZXJhY3Rpdml0eS8q
ZHJ1ZyB0aGVyYXB5L3BoeXNpb3BhdGhvbG9neTwva2V5d29yZD48a2V5d29yZD5CcmFpbi9kaWFn
bm9zdGljIGltYWdpbmcvKnBoeXNpb3BhdGhvbG9neTwva2V5d29yZD48a2V5d29yZD5DaGlsZDwv
a2V5d29yZD48a2V5d29yZD5Eb3BhbWluZSBVcHRha2UgSW5oaWJpdG9ycy8qdGhlcmFwZXV0aWMg
dXNlPC9rZXl3b3JkPjxrZXl3b3JkPkZlbWFsZTwva2V5d29yZD48a2V5d29yZD5Gcm9udGFsIExv
YmUvZGlhZ25vc3RpYyBpbWFnaW5nL3BoeXNpb3BhdGhvbG9neTwva2V5d29yZD48a2V5d29yZD5G
dW5jdGlvbmFsIE5ldXJvaW1hZ2luZzwva2V5d29yZD48a2V5d29yZD5IdW1hbnM8L2tleXdvcmQ+
PGtleXdvcmQ+TWFnbmV0aWMgUmVzb25hbmNlIEltYWdpbmc8L2tleXdvcmQ+PGtleXdvcmQ+TWFs
ZTwva2V5d29yZD48a2V5d29yZD5NZXRoeWxwaGVuaWRhdGUvKnRoZXJhcGV1dGljIHVzZTwva2V5
d29yZD48a2V5d29yZD5PY2NpcGl0YWwgTG9iZS9kaWFnbm9zdGljIGltYWdpbmcvcGh5c2lvcGF0
aG9sb2d5PC9rZXl3b3JkPjxrZXl3b3JkPlBhcmlldGFsIExvYmUvZGlhZ25vc3RpYyBpbWFnaW5n
L3BoeXNpb3BhdGhvbG9neTwva2V5d29yZD48a2V5d29yZD5Tb21hdG9zZW5zb3J5IENvcnRleC9k
aWFnbm9zdGljIGltYWdpbmcvcGh5c2lvcGF0aG9sb2d5PC9rZXl3b3JkPjxrZXl3b3JkPlRyZWF0
bWVudCBPdXRjb21lPC9rZXl3b3JkPjxrZXl3b3JkPkF0b21veGV0aW5lPC9rZXl3b3JkPjxrZXl3
b3JkPmF0dGVudGlvbiBkZWZpY2l0IGh5cGVyYWN0aXZpdHkgZGlzb3JkZXI8L2tleXdvcmQ+PGtl
eXdvcmQ+ZnJhY3Rpb25hbCBhbXBsaXR1ZGUgb2YgbG93LWZyZXF1ZW5jeSBmbHVjdHVhdGlvbnM8
L2tleXdvcmQ+PGtleXdvcmQ+bWV0aHlscGhlbmlkYXRlPC9rZXl3b3JkPjxrZXl3b3JkPnJlc3Rp
bmcgYnJhaW4gaW1hZ2luZzwva2V5d29yZD48L2tleXdvcmRzPjxkYXRlcz48eWVhcj4yMDE2PC95
ZWFyPjxwdWItZGF0ZXM+PGRhdGU+Tm92PC9kYXRlPjwvcHViLWRhdGVzPjwvZGF0ZXM+PGlzYm4+
MTQ2OS04OTc4IChFbGVjdHJvbmljKSYjeEQ7MDAzMy0yOTE3IChMaW5raW5nKTwvaXNibj48YWNj
ZXNzaW9uLW51bT4yNzU3NDg3ODwvYWNjZXNzaW9uLW51bT48dXJscz48cmVsYXRlZC11cmxzPjx1
cmw+aHR0cHM6Ly93d3cubmNiaS5ubG0ubmloLmdvdi9wdWJtZWQvMjc1NzQ4Nzg8L3VybD48L3Jl
bGF0ZWQtdXJscz48L3VybHM+PGVsZWN0cm9uaWMtcmVzb3VyY2UtbnVtPjEwLjEwMTcvUzAwMzMy
OTE3MTYwMDE5Mzg8L2VsZWN0cm9uaWMtcmVzb3VyY2UtbnVtPjxyZW1vdGUtZGF0YWJhc2UtbmFt
ZT5NZWRsaW5lPC9yZW1vdGUtZGF0YWJhc2UtbmFtZT48cmVtb3RlLWRhdGFiYXNlLXByb3ZpZGVy
Pk5MTTwvcmVtb3RlLWRhdGFiYXNlLXByb3ZpZGVyPjwvcmVjb3JkPjwvQ2l0ZT48L0VuZE5vdGU+
AG==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PEVuZE5vdGU+PENpdGU+PEF1dGhvcj5SdWJpYTwvQXV0aG9yPjxZZWFyPjIwMDk8L1llYXI+PFJl
Y051bT4yOTkwPC9SZWNOdW0+PERpc3BsYXlUZXh0PihLb3dhbGN6eWsgZXQgYWwgMjAxOSwgUnVi
aWEgZXQgYWwgMjAwOSwgU2hhZnJpdHogZXQgYWwgMjAwNCwgU2hhbmcgZXQgYWwgMjAxNik8L0Rp
c3BsYXlUZXh0PjxyZWNvcmQ+PHJlYy1udW1iZXI+Mjk5MDwvcmVjLW51bWJlcj48Zm9yZWlnbi1r
ZXlzPjxrZXkgYXBwPSJFTiIgZGItaWQ9ImZ2NXZ0dmFyMmRhZnRuZWVlOWE1YXNlMXdmOTAwMnAw
YXBmMCI+Mjk5MDwva2V5PjwvZm9yZWlnbi1rZXlzPjxyZWYtdHlwZSBuYW1lPSJKb3VybmFsIEFy
dGljbGUiPjE3PC9yZWYtdHlwZT48Y29udHJpYnV0b3JzPjxhdXRob3JzPjxhdXRob3I+UnViaWEs
IEsuPC9hdXRob3I+PGF1dGhvcj5IYWxhcmksIFIuPC9hdXRob3I+PGF1dGhvcj5DdWJpbGxvLCBB
LjwvYXV0aG9yPjxhdXRob3I+TW9oYW1tYWQsIEEuIE0uPC9hdXRob3I+PGF1dGhvcj5CcmFtbWVy
LCBNLjwvYXV0aG9yPjxhdXRob3I+VGF5bG9yLCBFLjwvYXV0aG9yPjwvYXV0aG9ycz48L2NvbnRy
aWJ1dG9ycz48YXV0aC1hZGRyZXNzPkRlcGFydG1lbnQgb2YgQ2hpbGQgUHN5Y2hpYXRyeSwgSW5z
dGl0dXRlIG9mIFBzeWNoaWF0cnksIEtpbmcmYXBvcztzIENvbGxlZ2UsIExvbmRvbiwgVUsuIGsu
cnViaWFAaW9wLmtjbC5hYy51azwvYXV0aC1hZGRyZXNzPjx0aXRsZXM+PHRpdGxlPk1ldGh5bHBo
ZW5pZGF0ZSBub3JtYWxpc2VzIGFjdGl2YXRpb24gYW5kIGZ1bmN0aW9uYWwgY29ubmVjdGl2aXR5
IGRlZmljaXRzIGluIGF0dGVudGlvbiBhbmQgbW90aXZhdGlvbiBuZXR3b3JrcyBpbiBtZWRpY2F0
aW9uLW5haXZlIGNoaWxkcmVuIHdpdGggQURIRCBkdXJpbmcgYSByZXdhcmRlZCBjb250aW51b3Vz
IHBlcmZvcm1hbmNlIHRhc2s8L3RpdGxlPjxzZWNvbmRhcnktdGl0bGU+TmV1cm9waGFybWFjb2xv
Z3k8L3NlY29uZGFyeS10aXRsZT48YWx0LXRpdGxlPk5ldXJvcGhhcm1hY29sb2d5PC9hbHQtdGl0
bGU+PC90aXRsZXM+PHBlcmlvZGljYWw+PGZ1bGwtdGl0bGU+TmV1cm9waGFybWFjb2xvZ3k8L2Z1
bGwtdGl0bGU+PGFiYnItMT5OZXVyb3BoYXJtYWNvbG9neTwvYWJici0xPjwvcGVyaW9kaWNhbD48
YWx0LXBlcmlvZGljYWw+PGZ1bGwtdGl0bGU+TmV1cm9waGFybWFjb2xvZ3k8L2Z1bGwtdGl0bGU+
PGFiYnItMT5OZXVyb3BoYXJtYWNvbG9neTwvYWJici0xPjwvYWx0LXBlcmlvZGljYWw+PHBhZ2Vz
PjY0MC01MjwvcGFnZXM+PHZvbHVtZT41Nzwvdm9sdW1lPjxudW1iZXI+Ny04PC9udW1iZXI+PGVk
aXRpb24+MjAwOS8wOS8wMTwvZWRpdGlvbj48a2V5d29yZHM+PGtleXdvcmQ+QWRvbGVzY2VudDwv
a2V5d29yZD48a2V5d29yZD5BdHRlbnRpb24vKmRydWcgZWZmZWN0czwva2V5d29yZD48a2V5d29y
ZD5BdHRlbnRpb24gRGVmaWNpdCBEaXNvcmRlciB3aXRoIEh5cGVyYWN0aXZpdHkvKmRydWc8L2tl
eXdvcmQ+PGtleXdvcmQ+dGhlcmFweS9waHlzaW9wYXRob2xvZ3kvcHN5Y2hvbG9neTwva2V5d29y
ZD48a2V5d29yZD5CcmFpbi8qZHJ1ZyBlZmZlY3RzL3BoeXNpb3BhdGhvbG9neTwva2V5d29yZD48
a2V5d29yZD5DZW50cmFsIE5lcnZvdXMgU3lzdGVtIFN0aW11bGFudHMvKnBoYXJtYWNvbG9neS90
aGVyYXBldXRpYyB1c2U8L2tleXdvcmQ+PGtleXdvcmQ+Q2hpbGQ8L2tleXdvcmQ+PGtleXdvcmQ+
Q29ycHVzIFN0cmlhdHVtL2RydWcgZWZmZWN0cy9waHlzaW9wYXRob2xvZ3k8L2tleXdvcmQ+PGtl
eXdvcmQ+RnJvbnRhbCBMb2JlL2RydWcgZWZmZWN0cy9waHlzaW9wYXRob2xvZ3k8L2tleXdvcmQ+
PGtleXdvcmQ+SHVtYW5zPC9rZXl3b3JkPjxrZXl3b3JkPk1hZ25ldGljIFJlc29uYW5jZSBJbWFn
aW5nPC9rZXl3b3JkPjxrZXl3b3JkPk1hbGU8L2tleXdvcmQ+PGtleXdvcmQ+TWV0aHlscGhlbmlk
YXRlLypwaGFybWFjb2xvZ3kvdGhlcmFwZXV0aWMgdXNlPC9rZXl3b3JkPjxrZXl3b3JkPk1vdGl2
YXRpb24vKmRydWcgZWZmZWN0czwva2V5d29yZD48a2V5d29yZD5OZXVyb3BzeWNob2xvZ2ljYWwg
VGVzdHM8L2tleXdvcmQ+PGtleXdvcmQ+UGFyaWV0YWwgTG9iZS9kcnVnIGVmZmVjdHMvcGh5c2lv
cGF0aG9sb2d5PC9rZXl3b3JkPjxrZXl3b3JkPipSZXdhcmQ8L2tleXdvcmQ+PC9rZXl3b3Jkcz48
ZGF0ZXM+PHllYXI+MjAwOTwveWVhcj48cHViLWRhdGVzPjxkYXRlPkRlYzwvZGF0ZT48L3B1Yi1k
YXRlcz48L2RhdGVzPjxpc2JuPjE4NzMtNzA2NCAoRWxlY3Ryb25pYykmI3hEOzAwMjgtMzkwOCAo
TGlua2luZyk8L2lzYm4+PGFjY2Vzc2lvbi1udW0+MTk3MTU3MDk8L2FjY2Vzc2lvbi1udW0+PHdv
cmstdHlwZT5SYW5kb21pemVkIENvbnRyb2xsZWQgVHJpYWwmI3hEO1Jlc2VhcmNoIFN1cHBvcnQs
IE5vbi1VLlMuIEdvdiZhcG9zO3Q8L3dvcmstdHlwZT48dXJscz48cmVsYXRlZC11cmxzPjx1cmw+
aHR0cDovL3d3dy5uY2JpLm5sbS5uaWguZ292L3B1Ym1lZC8xOTcxNTcwOTwvdXJsPjwvcmVsYXRl
ZC11cmxzPjwvdXJscz48ZWxlY3Ryb25pYy1yZXNvdXJjZS1udW0+MTAuMTAxNi9qLm5ldXJvcGhh
cm0uMjAwOS4wOC4wMTM8L2VsZWN0cm9uaWMtcmVzb3VyY2UtbnVtPjxsYW5ndWFnZT5lbmc8L2xh
bmd1YWdlPjwvcmVjb3JkPjwvQ2l0ZT48Q2l0ZT48QXV0aG9yPlNoYWZyaXR6PC9BdXRob3I+PFll
YXI+MjAwNDwvWWVhcj48UmVjTnVtPjM0MDM8L1JlY051bT48cmVjb3JkPjxyZWMtbnVtYmVyPjM0
MDM8L3JlYy1udW1iZXI+PGZvcmVpZ24ta2V5cz48a2V5IGFwcD0iRU4iIGRiLWlkPSJmdjV2dHZh
cjJkYWZ0bmVlZTlhNWFzZTF3ZjkwMDJwMGFwZjAiPjM0MDM8L2tleT48L2ZvcmVpZ24ta2V5cz48
cmVmLXR5cGUgbmFtZT0iSm91cm5hbCBBcnRpY2xlIj4xNzwvcmVmLXR5cGU+PGNvbnRyaWJ1dG9y
cz48YXV0aG9ycz48YXV0aG9yPlNoYWZyaXR6LCBLLiBNLjwvYXV0aG9yPjxhdXRob3I+TWFyY2hp
b25lLCBLLiBFLjwvYXV0aG9yPjxhdXRob3I+R29yZSwgSi4gQy48L2F1dGhvcj48YXV0aG9yPlNo
YXl3aXR6LCBTLiBFLjwvYXV0aG9yPjxhdXRob3I+U2hheXdpdHosIEIuIEEuPC9hdXRob3I+PC9h
dXRob3JzPjwvY29udHJpYnV0b3JzPjxhdXRoLWFkZHJlc3M+QnJhaW4gSW1hZ2luZyBhbmQgQW5h
bHlzaXMgQ2VudGVyLCBEdWtlIFVuaXZlcnNpdHkgTWVkaWNhbCBDZW50ZXIsIEJveCAzOTE4LCBE
dXJoYW0sIE5DIDI3NzEwLCBVU0EuIGtlaXRoLnNoYWZyaXR6QGF5YS55YWxlLmVkdTwvYXV0aC1h
ZGRyZXNzPjx0aXRsZXM+PHRpdGxlPlRoZSBlZmZlY3RzIG9mIG1ldGh5bHBoZW5pZGF0ZSBvbiBu
ZXVyYWwgc3lzdGVtcyBvZiBhdHRlbnRpb24gaW4gYXR0ZW50aW9uIGRlZmljaXQgaHlwZXJhY3Rp
dml0eSBkaXNvcmRlcjwvdGl0bGU+PHNlY29uZGFyeS10aXRsZT5BbSBKIFBzeWNoaWF0cnk8L3Nl
Y29uZGFyeS10aXRsZT48YWx0LXRpdGxlPlRoZSBBbWVyaWNhbiBqb3VybmFsIG9mIHBzeWNoaWF0
cnk8L2FsdC10aXRsZT48L3RpdGxlcz48cGVyaW9kaWNhbD48ZnVsbC10aXRsZT5BbSBKIFBzeWNo
aWF0cnk8L2Z1bGwtdGl0bGU+PGFiYnItMT5UaGUgQW1lcmljYW4gam91cm5hbCBvZiBwc3ljaGlh
dHJ5PC9hYmJyLTE+PC9wZXJpb2RpY2FsPjxhbHQtcGVyaW9kaWNhbD48ZnVsbC10aXRsZT5BbSBK
IFBzeWNoaWF0cnk8L2Z1bGwtdGl0bGU+PGFiYnItMT5UaGUgQW1lcmljYW4gam91cm5hbCBvZiBw
c3ljaGlhdHJ5PC9hYmJyLTE+PC9hbHQtcGVyaW9kaWNhbD48cGFnZXM+MTk5MC03PC9wYWdlcz48
dm9sdW1lPjE2MTwvdm9sdW1lPjxudW1iZXI+MTE8L251bWJlcj48ZWRpdGlvbj4yMDA0LzEwLzMw
PC9lZGl0aW9uPjxrZXl3b3Jkcz48a2V5d29yZD5BZG9sZXNjZW50PC9rZXl3b3JkPjxrZXl3b3Jk
PkF0dGVudGlvbi8qZHJ1ZyBlZmZlY3RzPC9rZXl3b3JkPjxrZXl3b3JkPkF0dGVudGlvbiBEZWZp
Y2l0IERpc29yZGVyIHdpdGggSHlwZXJhY3Rpdml0eS8qZHJ1ZyB0aGVyYXB5L3BoeXNpb3BhdGhv
bG9neTwva2V5d29yZD48a2V5d29yZD5CYXNhbCBHYW5nbGlhLypkcnVnIGVmZmVjdHMvcGh5c2lv
cGF0aG9sb2d5PC9rZXl3b3JkPjxrZXl3b3JkPkNlbnRyYWwgTmVydm91cyBTeXN0ZW0gU3RpbXVs
YW50cy9waGFybWFjb2xvZ3kvKnRoZXJhcGV1dGljIHVzZTwva2V5d29yZD48a2V5d29yZD5Db3Jw
dXMgU3RyaWF0dW0vZHJ1ZyBlZmZlY3RzL3BoeXNpb3BhdGhvbG9neTwva2V5d29yZD48a2V5d29y
ZD5Eb3VibGUtQmxpbmQgTWV0aG9kPC9rZXl3b3JkPjxrZXl3b3JkPkR5c2xleGlhL2RydWcgdGhl
cmFweS9waHlzaW9wYXRob2xvZ3k8L2tleXdvcmQ+PGtleXdvcmQ+RmVtYWxlPC9rZXl3b3JkPjxr
ZXl3b3JkPkh1bWFuczwva2V5d29yZD48a2V5d29yZD5NYWduZXRpYyBSZXNvbmFuY2UgSW1hZ2lu
Zy9tZXRob2RzPC9rZXl3b3JkPjxrZXl3b3JkPk1hbGU8L2tleXdvcmQ+PGtleXdvcmQ+TWV0aHls
cGhlbmlkYXRlL3BoYXJtYWNvbG9neS8qdGhlcmFwZXV0aWMgdXNlPC9rZXl3b3JkPjxrZXl3b3Jk
Pk5ldXJhbCBQYXRod2F5cy9kcnVnIGVmZmVjdHMvcGh5c2lvcGF0aG9sb2d5PC9rZXl3b3JkPjxr
ZXl3b3JkPlBsYWNlYm9zPC9rZXl3b3JkPjxrZXl3b3JkPlByZWZyb250YWwgQ29ydGV4LypkcnVn
IGVmZmVjdHMvcGh5c2lvcGF0aG9sb2d5PC9rZXl3b3JkPjxrZXl3b3JkPlBzeWNob21vdG9yIFBl
cmZvcm1hbmNlL2RydWcgZWZmZWN0cy9waHlzaW9sb2d5PC9rZXl3b3JkPjwva2V5d29yZHM+PGRh
dGVzPjx5ZWFyPjIwMDQ8L3llYXI+PHB1Yi1kYXRlcz48ZGF0ZT5Ob3Y8L2RhdGU+PC9wdWItZGF0
ZXM+PC9kYXRlcz48aXNibj4wMDAyLTk1M1ggKFByaW50KSYjeEQ7MDAwMi05NTNYIChMaW5raW5n
KTwvaXNibj48YWNjZXNzaW9uLW51bT4xNTUxNDM5ODwvYWNjZXNzaW9uLW51bT48d29yay10eXBl
PkNsaW5pY2FsIFRyaWFsJiN4RDtDb21wYXJhdGl2ZSBTdHVkeSYjeEQ7UmFuZG9taXplZCBDb250
cm9sbGVkIFRyaWFsJiN4RDtSZXNlYXJjaCBTdXBwb3J0LCBVLlMuIEdvdiZhcG9zO3QsIFAuSC5T
Ljwvd29yay10eXBlPjx1cmxzPjxyZWxhdGVkLXVybHM+PHVybD5odHRwOi8vd3d3Lm5jYmkubmxt
Lm5paC5nb3YvcHVibWVkLzE1NTE0Mzk4PC91cmw+PC9yZWxhdGVkLXVybHM+PC91cmxzPjxlbGVj
dHJvbmljLXJlc291cmNlLW51bT4xMC4xMTc2L2FwcGkuYWpwLjE2MS4xMS4xOTkwPC9lbGVjdHJv
bmljLXJlc291cmNlLW51bT48bGFuZ3VhZ2U+ZW5nPC9sYW5ndWFnZT48L3JlY29yZD48L0NpdGU+
PENpdGU+PEF1dGhvcj5Lb3dhbGN6eWs8L0F1dGhvcj48WWVhcj4yMDE5PC9ZZWFyPjxSZWNOdW0+
ODc4NTwvUmVjTnVtPjxyZWNvcmQ+PHJlYy1udW1iZXI+ODc4NTwvcmVjLW51bWJlcj48Zm9yZWln
bi1rZXlzPjxrZXkgYXBwPSJFTiIgZGItaWQ9IngyeGRkMjB2MWFmZHd0ZXB3eGN2eGQyeWR0d3Jh
MmV6dGFlZSIgdGltZXN0YW1wPSIxNzEwOTQ1MDQ5Ij44Nzg1PC9rZXk+PC9mb3JlaWduLWtleXM+
PHJlZi10eXBlIG5hbWU9IkpvdXJuYWwgQXJ0aWNsZSI+MTc8L3JlZi10eXBlPjxjb250cmlidXRv
cnM+PGF1dGhvcnM+PGF1dGhvcj5Lb3dhbGN6eWssIE8uIFMuPC9hdXRob3I+PGF1dGhvcj5DdWJp
bGxvLCBBLiBJLjwvYXV0aG9yPjxhdXRob3I+U21pdGgsIEEuPC9hdXRob3I+PGF1dGhvcj5CYXJy
ZXR0LCBOLjwvYXV0aG9yPjxhdXRob3I+R2lhbXBpZXRybywgVi48L2F1dGhvcj48YXV0aG9yPkJy
YW1tZXIsIE0uPC9hdXRob3I+PGF1dGhvcj5TaW1tb25zLCBBLjwvYXV0aG9yPjxhdXRob3I+UnVi
aWEsIEsuPC9hdXRob3I+PC9hdXRob3JzPjwvY29udHJpYnV0b3JzPjxhdXRoLWFkZHJlc3M+RGVw
YXJ0bWVudCBvZiBDaGlsZCAmYW1wOyBBZG9sZXNjZW50IFBzeWNoaWF0cnksIEluc3RpdHV0ZSBv
ZiBQc3ljaGlhdHJ5LCBQc3ljaG9sb2d5ICZhbXA7IE5ldXJvc2NpZW5jZSwgS2luZyBzIENvbGxl
Z2UgTG9uZG9uLCBEZSBDcmVzcGlnbnkgUGFyaywgTG9uZG9uIFNFNSA4QUYsIFVLLiBFbGVjdHJv
bmljIGFkZHJlc3M6IG9saXZpYS5rb3dhbGN6eWtAa2NsLmFjLnVrLiYjeEQ7RGVwYXJ0bWVudCBv
ZiBDaGlsZCAmYW1wOyBBZG9sZXNjZW50IFBzeWNoaWF0cnksIEluc3RpdHV0ZSBvZiBQc3ljaGlh
dHJ5LCBQc3ljaG9sb2d5ICZhbXA7IE5ldXJvc2NpZW5jZSwgS2luZyBzIENvbGxlZ2UgTG9uZG9u
LCBEZSBDcmVzcGlnbnkgUGFyaywgTG9uZG9uIFNFNSA4QUYsIFVLOyBKYWNvYnMgQ2VudGVyIGZv
ciBQcm9kdWN0aXZlIFlvdXRoIERldmVsb3BtZW50LCBadXJpY2ggQ2VudGVyIGZvciBOZXVyb2Vj
b25vbWljcywgVW5pdmVyc2l0eSBvZiBadXJpY2gsIFN3aXR6ZXJsYW5kLiYjeEQ7RGVwYXJ0bWVu
dCBvZiBDaGlsZCAmYW1wOyBBZG9sZXNjZW50IFBzeWNoaWF0cnksIEluc3RpdHV0ZSBvZiBQc3lj
aGlhdHJ5LCBQc3ljaG9sb2d5ICZhbXA7IE5ldXJvc2NpZW5jZSwgS2luZyBzIENvbGxlZ2UgTG9u
ZG9uLCBEZSBDcmVzcGlnbnkgUGFyaywgTG9uZG9uIFNFNSA4QUYsIFVLLiYjeEQ7RGVwYXJ0bWVu
dCBvZiBOZXVyb2ltYWdpbmcsIEluc3RpdHV0ZSBvZiBQc3ljaGlhdHJ5LCBQc3ljaG9sb2d5ICZh
bXA7IE5ldXJvc2NpZW5jZSwgS2luZyBzIENvbGxlZ2UgTG9uZG9uLCBVSy4mI3hEO0RlcGFydG1l
bnQgb2YgTmV1cm9pbWFnaW5nLCBJbnN0aXR1dGUgb2YgUHN5Y2hpYXRyeSwgUHN5Y2hvbG9neSAm
YW1wOyBOZXVyb3NjaWVuY2UsIEtpbmcgcyBDb2xsZWdlIExvbmRvbiwgVUs7IENlbnRyZSBmb3Ig
TmV1cm9kZWdlbmVyYXRpb24gUmVzZWFyY2gsIEluc3RpdHV0ZSBvZiBQc3ljaGlhdHJ5LCBQc3lj
aG9sb2d5ICZhbXA7IE5ldXJvc2NpZW5jZSwgS2luZyZhcG9zO3MgQ29sbGVnZSBMb25kb24sIFVL
OyBOSUhSIEJpb21lZGljYWwgUmVzZWFyY2ggQ2VudHJlIGZvciBNZW50YWwgSGVhbHRoIGF0IFNv
dXRoIExvbmRvbiBhbmQgTWF1ZHNsZXkgTkhTIFRydXN0IGFuZCBJbnN0aXR1dGUgb2YgUHN5Y2hp
YXRyeSwgUHN5Y2hvbG9neSAmYW1wOyBOZXVyb3NjaWVuY2UsIEtpbmcmYXBvcztzIENvbGxlZ2Us
IExvbmRvbiwgVUsuPC9hdXRoLWFkZHJlc3M+PHRpdGxlcz48dGl0bGU+TWV0aHlscGhlbmlkYXRl
IGFuZCBhdG9tb3hldGluZSBub3JtYWxpc2UgZnJvbnRvLXBhcmlldGFsIHVuZGVyYWN0aXZhdGlv
biBkdXJpbmcgc3VzdGFpbmVkIGF0dGVudGlvbiBpbiBBREhEIGFkb2xlc2NlbnRzPC90aXRsZT48
c2Vjb25kYXJ5LXRpdGxlPkV1ciBOZXVyb3BzeWNob3BoYXJtYWNvbDwvc2Vjb25kYXJ5LXRpdGxl
PjwvdGl0bGVzPjxwZXJpb2RpY2FsPjxmdWxsLXRpdGxlPkV1ciBOZXVyb3BzeWNob3BoYXJtYWNv
bDwvZnVsbC10aXRsZT48L3BlcmlvZGljYWw+PHBhZ2VzPjExMDItMTExNjwvcGFnZXM+PHZvbHVt
ZT4yOTwvdm9sdW1lPjxudW1iZXI+MTA8L251bWJlcj48ZWRpdGlvbj4yMDE5MDcyNjwvZWRpdGlv
bj48a2V5d29yZHM+PGtleXdvcmQ+QWRvbGVzY2VudDwva2V5d29yZD48a2V5d29yZD5BZHJlbmVy
Z2ljIFVwdGFrZSBJbmhpYml0b3JzL3BoYXJtYWNvbG9neTwva2V5d29yZD48a2V5d29yZD5BdG9t
b3hldGluZSBIeWRyb2NobG9yaWRlLypwaGFybWFjb2xvZ3k8L2tleXdvcmQ+PGtleXdvcmQ+QXR0
ZW50aW9uLypwaHlzaW9sb2d5PC9rZXl3b3JkPjxrZXl3b3JkPkF0dGVudGlvbiBEZWZpY2l0IERp
c29yZGVyIHdpdGggSHlwZXJhY3Rpdml0eS8qcGh5c2lvcGF0aG9sb2d5PC9rZXl3b3JkPjxrZXl3
b3JkPkJyYWluLypwaHlzaW9wYXRob2xvZ3k8L2tleXdvcmQ+PGtleXdvcmQ+Q2VudHJhbCBOZXJ2
b3VzIFN5c3RlbSBTdGltdWxhbnRzL3BoYXJtYWNvbG9neTwva2V5d29yZD48a2V5d29yZD5DaGls
ZDwva2V5d29yZD48a2V5d29yZD5Dcm9zcy1PdmVyIFN0dWRpZXM8L2tleXdvcmQ+PGtleXdvcmQ+
RG91YmxlLUJsaW5kIE1ldGhvZDwva2V5d29yZD48a2V5d29yZD5GdW5jdGlvbmFsIE5ldXJvaW1h
Z2luZzwva2V5d29yZD48a2V5d29yZD5IdW1hbnM8L2tleXdvcmQ+PGtleXdvcmQ+TWFnbmV0aWMg
UmVzb25hbmNlIEltYWdpbmc8L2tleXdvcmQ+PGtleXdvcmQ+TWFsZTwva2V5d29yZD48a2V5d29y
ZD5NZXRoeWxwaGVuaWRhdGUvKnBoYXJtYWNvbG9neTwva2V5d29yZD48a2V5d29yZD5OZXVyYWwg
UGF0aHdheXMvKmRydWcgZWZmZWN0cy8qcGh5c2lvcGF0aG9sb2d5PC9rZXl3b3JkPjxrZXl3b3Jk
Pk5ldXJvcHN5Y2hvbG9naWNhbCBUZXN0czwva2V5d29yZD48a2V5d29yZD5BdG9tb3hldGluZTwv
a2V5d29yZD48a2V5d29yZD5BdHRlbnRpb24gZGVmaWNpdCBoeXBlcmFjdGl2aXR5IGRpc29yZGVy
PC9rZXl3b3JkPjxrZXl3b3JkPkZ1bmN0aW9uYWwgbWFnbmV0aWMgcmVzb25hbmNlIGltYWdpbmc8
L2tleXdvcmQ+PGtleXdvcmQ+TWV0aHlscGhlbmlkYXRlPC9rZXl3b3JkPjxrZXl3b3JkPlN1c3Rh
aW5lZCBhdHRlbnRpb248L2tleXdvcmQ+PGtleXdvcmQ+VmlnaWxhbmNlPC9rZXl3b3JkPjwva2V5
d29yZHM+PGRhdGVzPjx5ZWFyPjIwMTk8L3llYXI+PHB1Yi1kYXRlcz48ZGF0ZT5PY3Q8L2RhdGU+
PC9wdWItZGF0ZXM+PC9kYXRlcz48aXNibj4xODczLTc4NjIgKEVsZWN0cm9uaWMpJiN4RDswOTI0
LTk3N1ggKExpbmtpbmcpPC9pc2JuPjxhY2Nlc3Npb24tbnVtPjMxMzU4NDM2PC9hY2Nlc3Npb24t
bnVtPjx1cmxzPjxyZWxhdGVkLXVybHM+PHVybD5odHRwczovL3d3dy5uY2JpLm5sbS5uaWguZ292
L3B1Ym1lZC8zMTM1ODQzNjwvdXJsPjwvcmVsYXRlZC11cmxzPjwvdXJscz48ZWxlY3Ryb25pYy1y
ZXNvdXJjZS1udW0+MTAuMTAxNi9qLmV1cm9uZXVyby4yMDE5LjA3LjEzOTwvZWxlY3Ryb25pYy1y
ZXNvdXJjZS1udW0+PHJlbW90ZS1kYXRhYmFzZS1uYW1lPk1lZGxpbmU8L3JlbW90ZS1kYXRhYmFz
ZS1uYW1lPjxyZW1vdGUtZGF0YWJhc2UtcHJvdmlkZXI+TkxNPC9yZW1vdGUtZGF0YWJhc2UtcHJv
dmlkZXI+PC9yZWNvcmQ+PC9DaXRlPjxDaXRlPjxBdXRob3I+U2hhbmc8L0F1dGhvcj48WWVhcj4y
MDE2PC9ZZWFyPjxSZWNOdW0+ODc4NjwvUmVjTnVtPjxyZWNvcmQ+PHJlYy1udW1iZXI+ODc4Njwv
cmVjLW51bWJlcj48Zm9yZWlnbi1rZXlzPjxrZXkgYXBwPSJFTiIgZGItaWQ9IngyeGRkMjB2MWFm
ZHd0ZXB3eGN2eGQyeWR0d3JhMmV6dGFlZSIgdGltZXN0YW1wPSIxNzEwOTQ1MjA2Ij44Nzg2PC9r
ZXk+PC9mb3JlaWduLWtleXM+PHJlZi10eXBlIG5hbWU9IkpvdXJuYWwgQXJ0aWNsZSI+MTc8L3Jl
Zi10eXBlPjxjb250cmlidXRvcnM+PGF1dGhvcnM+PGF1dGhvcj5TaGFuZywgQy4gWS48L2F1dGhv
cj48YXV0aG9yPllhbiwgQy4gRy48L2F1dGhvcj48YXV0aG9yPkxpbiwgSC4gWS48L2F1dGhvcj48
YXV0aG9yPlRzZW5nLCBXLiBZLjwvYXV0aG9yPjxhdXRob3I+Q2FzdGVsbGFub3MsIEYuIFguPC9h
dXRob3I+PGF1dGhvcj5HYXUsIFMuIFMuPC9hdXRob3I+PC9hdXRob3JzPjwvY29udHJpYnV0b3Jz
PjxhdXRoLWFkZHJlc3M+RGVwYXJ0bWVudCBvZiBQc3ljaGlhdHJ5LE5hdGlvbmFsIFRhaXdhbiBV
bml2ZXJzaXR5IEhvc3BpdGFsIGFuZCBDb2xsZWdlIG9mIE1lZGljaW5lLFRhaXBlaSxUYWl3YW4u
JiN4RDtOYXRoYW4gS2xpbmUgSW5zdGl0dXRlIGZvciBQc3ljaGlhdHJpYyBSZXNlYXJjaCxPcmFu
Z2VidXJnLCBOWSxVU0EuJiN4RDtHcmFkdWF0ZSBJbnN0aXR1dGUgb2YgQnJhaW4gYW5kIE1pbmQg
U2NpZW5jZXMsVGFpcGVpLFRhaXdhbi48L2F1dGgtYWRkcmVzcz48dGl0bGVzPjx0aXRsZT5EaWZm
ZXJlbnRpYWwgZWZmZWN0cyBvZiBtZXRoeWxwaGVuaWRhdGUgYW5kIGF0b21veGV0aW5lIG9uIGlu
dHJpbnNpYyBicmFpbiBhY3Rpdml0eSBpbiBjaGlsZHJlbiB3aXRoIGF0dGVudGlvbiBkZWZpY2l0
IGh5cGVyYWN0aXZpdHkgZGlzb3JkZXI8L3RpdGxlPjxzZWNvbmRhcnktdGl0bGU+UHN5Y2hvbCBN
ZWQ8L3NlY29uZGFyeS10aXRsZT48L3RpdGxlcz48cGVyaW9kaWNhbD48ZnVsbC10aXRsZT5Qc3lj
aG9sIE1lZDwvZnVsbC10aXRsZT48L3BlcmlvZGljYWw+PHBhZ2VzPjMxNzMtMzE4NTwvcGFnZXM+
PHZvbHVtZT40Njwvdm9sdW1lPjxudW1iZXI+MTU8L251bWJlcj48ZWRpdGlvbj4yMDE2MDgzMDwv
ZWRpdGlvbj48a2V5d29yZHM+PGtleXdvcmQ+QWRvbGVzY2VudDwva2V5d29yZD48a2V5d29yZD5B
ZHJlbmVyZ2ljIFVwdGFrZSBJbmhpYml0b3JzLyp0aGVyYXBldXRpYyB1c2U8L2tleXdvcmQ+PGtl
eXdvcmQ+QXRvbW94ZXRpbmUgSHlkcm9jaGxvcmlkZS8qdGhlcmFwZXV0aWMgdXNlPC9rZXl3b3Jk
PjxrZXl3b3JkPkF0dGVudGlvbiBEZWZpY2l0IERpc29yZGVyIHdpdGggSHlwZXJhY3Rpdml0eS8q
ZHJ1ZyB0aGVyYXB5L3BoeXNpb3BhdGhvbG9neTwva2V5d29yZD48a2V5d29yZD5CcmFpbi9kaWFn
bm9zdGljIGltYWdpbmcvKnBoeXNpb3BhdGhvbG9neTwva2V5d29yZD48a2V5d29yZD5DaGlsZDwv
a2V5d29yZD48a2V5d29yZD5Eb3BhbWluZSBVcHRha2UgSW5oaWJpdG9ycy8qdGhlcmFwZXV0aWMg
dXNlPC9rZXl3b3JkPjxrZXl3b3JkPkZlbWFsZTwva2V5d29yZD48a2V5d29yZD5Gcm9udGFsIExv
YmUvZGlhZ25vc3RpYyBpbWFnaW5nL3BoeXNpb3BhdGhvbG9neTwva2V5d29yZD48a2V5d29yZD5G
dW5jdGlvbmFsIE5ldXJvaW1hZ2luZzwva2V5d29yZD48a2V5d29yZD5IdW1hbnM8L2tleXdvcmQ+
PGtleXdvcmQ+TWFnbmV0aWMgUmVzb25hbmNlIEltYWdpbmc8L2tleXdvcmQ+PGtleXdvcmQ+TWFs
ZTwva2V5d29yZD48a2V5d29yZD5NZXRoeWxwaGVuaWRhdGUvKnRoZXJhcGV1dGljIHVzZTwva2V5
d29yZD48a2V5d29yZD5PY2NpcGl0YWwgTG9iZS9kaWFnbm9zdGljIGltYWdpbmcvcGh5c2lvcGF0
aG9sb2d5PC9rZXl3b3JkPjxrZXl3b3JkPlBhcmlldGFsIExvYmUvZGlhZ25vc3RpYyBpbWFnaW5n
L3BoeXNpb3BhdGhvbG9neTwva2V5d29yZD48a2V5d29yZD5Tb21hdG9zZW5zb3J5IENvcnRleC9k
aWFnbm9zdGljIGltYWdpbmcvcGh5c2lvcGF0aG9sb2d5PC9rZXl3b3JkPjxrZXl3b3JkPlRyZWF0
bWVudCBPdXRjb21lPC9rZXl3b3JkPjxrZXl3b3JkPkF0b21veGV0aW5lPC9rZXl3b3JkPjxrZXl3
b3JkPmF0dGVudGlvbiBkZWZpY2l0IGh5cGVyYWN0aXZpdHkgZGlzb3JkZXI8L2tleXdvcmQ+PGtl
eXdvcmQ+ZnJhY3Rpb25hbCBhbXBsaXR1ZGUgb2YgbG93LWZyZXF1ZW5jeSBmbHVjdHVhdGlvbnM8
L2tleXdvcmQ+PGtleXdvcmQ+bWV0aHlscGhlbmlkYXRlPC9rZXl3b3JkPjxrZXl3b3JkPnJlc3Rp
bmcgYnJhaW4gaW1hZ2luZzwva2V5d29yZD48L2tleXdvcmRzPjxkYXRlcz48eWVhcj4yMDE2PC95
ZWFyPjxwdWItZGF0ZXM+PGRhdGU+Tm92PC9kYXRlPjwvcHViLWRhdGVzPjwvZGF0ZXM+PGlzYm4+
MTQ2OS04OTc4IChFbGVjdHJvbmljKSYjeEQ7MDAzMy0yOTE3IChMaW5raW5nKTwvaXNibj48YWNj
ZXNzaW9uLW51bT4yNzU3NDg3ODwvYWNjZXNzaW9uLW51bT48dXJscz48cmVsYXRlZC11cmxzPjx1
cmw+aHR0cHM6Ly93d3cubmNiaS5ubG0ubmloLmdvdi9wdWJtZWQvMjc1NzQ4Nzg8L3VybD48L3Jl
bGF0ZWQtdXJscz48L3VybHM+PGVsZWN0cm9uaWMtcmVzb3VyY2UtbnVtPjEwLjEwMTcvUzAwMzMy
OTE3MTYwMDE5Mzg8L2VsZWN0cm9uaWMtcmVzb3VyY2UtbnVtPjxyZW1vdGUtZGF0YWJhc2UtbmFt
ZT5NZWRsaW5lPC9yZW1vdGUtZGF0YWJhc2UtbmFtZT48cmVtb3RlLWRhdGFiYXNlLXByb3ZpZGVy
Pk5MTTwvcmVtb3RlLWRhdGFiYXNlLXByb3ZpZGVyPjwvcmVjb3JkPjwvQ2l0ZT48L0VuZE5vdGU+
AG==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4314A8" w:rsidRPr="003604A7">
        <w:rPr>
          <w:rFonts w:cstheme="minorHAnsi"/>
          <w:color w:val="000000" w:themeColor="text1"/>
          <w:lang w:val="en-US"/>
        </w:rPr>
      </w:r>
      <w:r w:rsidR="004314A8" w:rsidRPr="003604A7">
        <w:rPr>
          <w:rFonts w:cstheme="minorHAnsi"/>
          <w:color w:val="000000" w:themeColor="text1"/>
          <w:lang w:val="en-US"/>
        </w:rPr>
        <w:fldChar w:fldCharType="separate"/>
      </w:r>
      <w:r w:rsidR="005A2DA6" w:rsidRPr="003604A7">
        <w:rPr>
          <w:rFonts w:cstheme="minorHAnsi"/>
          <w:noProof/>
          <w:color w:val="000000" w:themeColor="text1"/>
          <w:lang w:val="en-US"/>
        </w:rPr>
        <w:t>(Kowalczyk et al 2019, Rubia et al 2009, Shafritz et al 2004, Shang et al 2016)</w:t>
      </w:r>
      <w:r w:rsidR="004314A8" w:rsidRPr="003604A7">
        <w:rPr>
          <w:rFonts w:cstheme="minorHAnsi"/>
          <w:color w:val="000000" w:themeColor="text1"/>
          <w:lang w:val="en-US"/>
        </w:rPr>
        <w:fldChar w:fldCharType="end"/>
      </w:r>
      <w:r w:rsidR="004314A8" w:rsidRPr="003604A7">
        <w:rPr>
          <w:rFonts w:cstheme="minorHAnsi"/>
          <w:color w:val="000000" w:themeColor="text1"/>
          <w:lang w:val="en-US"/>
        </w:rPr>
        <w:t xml:space="preserve">; in </w:t>
      </w:r>
      <w:r w:rsidRPr="003604A7">
        <w:rPr>
          <w:rFonts w:cstheme="minorHAnsi"/>
          <w:color w:val="000000" w:themeColor="text1"/>
          <w:lang w:val="en-US"/>
        </w:rPr>
        <w:t xml:space="preserve">fronto-striatal areas during inhibition </w:t>
      </w:r>
      <w:r w:rsidRPr="003604A7">
        <w:rPr>
          <w:rFonts w:cstheme="minorHAnsi"/>
          <w:color w:val="000000" w:themeColor="text1"/>
          <w:lang w:val="en-US"/>
        </w:rPr>
        <w:fldChar w:fldCharType="begin">
          <w:fldData xml:space="preserve">PEVuZE5vdGU+PENpdGU+PEF1dGhvcj5SdWJpYTwvQXV0aG9yPjxZZWFyPjIwMTQ8L1llYXI+PFJl
Y051bT4yMDQ8L1JlY051bT48RGlzcGxheVRleHQ+KENob3UgZXQgYWwgMjAxNSwgQ3ViaWxsbyBl
dCBhbCAyMDE0YiwgRXBzdGVpbiBldCBhbCAyMDA3LCBSdWJpYSBldCBhbCAyMDE0LCBSdWJpYSBl
dCBhbCAyMDExLCBTY2h1bHogZXQgYWwgMjAxNywgU2hhbmcgZXQgYWwgMjAyMiwgVmFpZHlhIGV0
IGFsIDE5OTgpPC9EaXNwbGF5VGV4dD48cmVjb3JkPjxyZWMtbnVtYmVyPjIwNDwvcmVjLW51bWJl
cj48Zm9yZWlnbi1rZXlzPjxrZXkgYXBwPSJFTiIgZGItaWQ9Inh3OXYwMDI1YjkyZHRsZXByMmF2
NXc5dTBkMjByeHQ1ZnYwYSIgdGltZXN0YW1wPSIxNzE2NjMwMTgzIj4yMDQ8L2tleT48L2ZvcmVp
Z24ta2V5cz48cmVmLXR5cGUgbmFtZT0iSm91cm5hbCBBcnRpY2xlIj4xNzwvcmVmLXR5cGU+PGNv
bnRyaWJ1dG9ycz48YXV0aG9ycz48YXV0aG9yPlJ1YmlhLCBLLjwvYXV0aG9yPjxhdXRob3I+QWxl
Z3JpYSwgQS4gQS48L2F1dGhvcj48YXV0aG9yPkN1YmlsbG8sIEEuIEkuPC9hdXRob3I+PGF1dGhv
cj5TbWl0aCwgQS4gQi48L2F1dGhvcj48YXV0aG9yPkJyYW1tZXIsIE0uIEouPC9hdXRob3I+PGF1
dGhvcj5SYWR1YSwgSi48L2F1dGhvcj48L2F1dGhvcnM+PC9jb250cmlidXRvcnM+PGF1dGgtYWRk
cmVzcz5EZXBhcnRtZW50cyBvZiBDaGlsZCBhbmQgQWRvbGVzY2VudCBQc3ljaGlhdHJ5IChLUiwg
QUFBLCBBSUMsIEFTKSBhbmQgTmV1cm9pbWFnaW5nIChNSkIpLCBJbnN0aXR1dGUgb2YgUHN5Y2hp
YXRyeSwgS2luZyZhcG9zO3MgQ29sbGVnZSBMb25kb24sIFVuaXRlZCBLaW5nZG9tLiBFbGVjdHJv
bmljIGFkZHJlc3M6IGthdHlhLnJ1YmlhQGtjbC5hYy51ay4mI3hEO0RlcGFydG1lbnRzIG9mIENo
aWxkIGFuZCBBZG9sZXNjZW50IFBzeWNoaWF0cnkgKEtSLCBBQUEsIEFJQywgQVMpIGFuZCBOZXVy
b2ltYWdpbmcgKE1KQiksIEluc3RpdHV0ZSBvZiBQc3ljaGlhdHJ5LCBLaW5nJmFwb3M7cyBDb2xs
ZWdlIExvbmRvbiwgVW5pdGVkIEtpbmdkb20uJiN4RDtEZXBhcnRtZW50cyBvZiBOZXVyb2ltYWdp
bmcsIEluc3RpdHV0ZSBvZiBQc3ljaGlhdHJ5LCBLaW5nJmFwb3M7cyBDb2xsZWdlIExvbmRvbiwg
VW5pdGVkIEtpbmdkb20uJiN4RDtGdW5kYWNpbyBwZXIgYSBsYSBJbnZlc3RpZ2FjaW8gaSBsYSBE
b2NlbmNpYSBNYXJpYSBBbmd1c3RpYXMgR2ltZW5leiBSZXNlYXJjaCBVbml0LCBHZXJtYW5lcyBI
b3NwaXRhbGFyaWVzIGFuZCBDZW50cm8gZGUgSW52ZXN0aWdhY2lvbiBCaW9tZWRpY2EgZW4gUmVk
IGRlIFNhbHVkIE1lbnRhbCAoSlIpLCBCYXJjZWxvbmEsIFNwYWluLjwvYXV0aC1hZGRyZXNzPjx0
aXRsZXM+PHRpdGxlPkVmZmVjdHMgb2Ygc3RpbXVsYW50cyBvbiBicmFpbiBmdW5jdGlvbiBpbiBh
dHRlbnRpb24tZGVmaWNpdC9oeXBlcmFjdGl2aXR5IGRpc29yZGVyOiBhIHN5c3RlbWF0aWMgcmV2
aWV3IGFuZCBtZXRhLWFuYWx5c2lzPC90aXRsZT48c2Vjb25kYXJ5LXRpdGxlPkJpb2wgUHN5Y2hp
YXRyeTwvc2Vjb25kYXJ5LXRpdGxlPjwvdGl0bGVzPjxwZXJpb2RpY2FsPjxmdWxsLXRpdGxlPkJp
b2wgUHN5Y2hpYXRyeTwvZnVsbC10aXRsZT48L3BlcmlvZGljYWw+PHBhZ2VzPjYxNi0yODwvcGFn
ZXM+PHZvbHVtZT43Njwvdm9sdW1lPjxudW1iZXI+ODwvbnVtYmVyPjxlZGl0aW9uPjIwMTMxMDI0
PC9lZGl0aW9uPjxrZXl3b3Jkcz48a2V5d29yZD5BZG9sZXNjZW50PC9rZXl3b3JkPjxrZXl3b3Jk
PkF0dGVudGlvbiBEZWZpY2l0IERpc29yZGVyIHdpdGggSHlwZXJhY3Rpdml0eS8qdGhlcmFweTwv
a2V5d29yZD48a2V5d29yZD4qQnJhaW4vYmxvb2Qgc3VwcGx5L2RydWcgZWZmZWN0cy9waHlzaW9s
b2d5PC9rZXl3b3JkPjxrZXl3b3JkPkNlbnRyYWwgTmVydm91cyBTeXN0ZW0gU3RpbXVsYW50cy90
aGVyYXBldXRpYyB1c2U8L2tleXdvcmQ+PGtleXdvcmQ+Q2hpbGQ8L2tleXdvcmQ+PGtleXdvcmQ+
RGVlcCBCcmFpbiBTdGltdWxhdGlvbi8qbWV0aG9kczwva2V5d29yZD48a2V5d29yZD5GZW1hbGU8
L2tleXdvcmQ+PGtleXdvcmQ+SHVtYW5zPC9rZXl3b3JkPjxrZXl3b3JkPkltYWdlIFByb2Nlc3Np
bmcsIENvbXB1dGVyLUFzc2lzdGVkPC9rZXl3b3JkPjxrZXl3b3JkPkluaGliaXRpb24sIFBzeWNo
b2xvZ2ljYWw8L2tleXdvcmQ+PGtleXdvcmQ+TWFnbmV0aWMgUmVzb25hbmNlIEltYWdpbmc8L2tl
eXdvcmQ+PGtleXdvcmQ+TWFsZTwva2V5d29yZD48a2V5d29yZD5NZXRhLUFuYWx5c2lzIGFzIFRv
cGljPC9rZXl3b3JkPjxrZXl3b3JkPk1ldGh5bHBoZW5pZGF0ZS90aGVyYXBldXRpYyB1c2U8L2tl
eXdvcmQ+PGtleXdvcmQ+TmV1cm9wc3ljaG9sb2dpY2FsIFRlc3RzPC9rZXl3b3JkPjxrZXl3b3Jk
Pk94eWdlbi9ibG9vZDwva2V5d29yZD48a2V5d29yZD5SYW5kb21pemVkIENvbnRyb2xsZWQgVHJp
YWxzIGFzIFRvcGljPC9rZXl3b3JkPjxrZXl3b3JkPkFkaGQ8L2tleXdvcmQ+PGtleXdvcmQ+Zk1S
STwva2V5d29yZD48a2V5d29yZD5tZXRhLWFuYWx5c2lzPC9rZXl3b3JkPjxrZXl3b3JkPm1ldGh5
bHBoZW5pZGF0ZTwva2V5d29yZD48a2V5d29yZD5yZXZpZXc8L2tleXdvcmQ+PGtleXdvcmQ+c3Rp
bXVsYW50czwva2V5d29yZD48L2tleXdvcmRzPjxkYXRlcz48eWVhcj4yMDE0PC95ZWFyPjxwdWIt
ZGF0ZXM+PGRhdGU+T2N0IDE1PC9kYXRlPjwvcHViLWRhdGVzPjwvZGF0ZXM+PGlzYm4+MTg3My0y
NDAyIChFbGVjdHJvbmljKSYjeEQ7MDAwNi0zMjIzIChQcmludCkmI3hEOzAwMDYtMzIyMyAoTGlu
a2luZyk8L2lzYm4+PGFjY2Vzc2lvbi1udW0+MjQzMTQzNDc8L2FjY2Vzc2lvbi1udW0+PHVybHM+
PHJlbGF0ZWQtdXJscz48dXJsPmh0dHBzOi8vd3d3Lm5jYmkubmxtLm5paC5nb3YvcHVibWVkLzI0
MzE0MzQ3PC91cmw+PC9yZWxhdGVkLXVybHM+PC91cmxzPjxjdXN0b20yPlBNQzQxODMzODA8L2N1
c3RvbTI+PGVsZWN0cm9uaWMtcmVzb3VyY2UtbnVtPjEwLjEwMTYvai5iaW9wc3ljaC4yMDEzLjEw
LjAxNjwvZWxlY3Ryb25pYy1yZXNvdXJjZS1udW0+PHJlbW90ZS1kYXRhYmFzZS1uYW1lPk1lZGxp
bmU8L3JlbW90ZS1kYXRhYmFzZS1uYW1lPjxyZW1vdGUtZGF0YWJhc2UtcHJvdmlkZXI+TkxNPC9y
ZW1vdGUtZGF0YWJhc2UtcHJvdmlkZXI+PC9yZWNvcmQ+PC9DaXRlPjxDaXRlPjxBdXRob3I+Q3Vi
aWxsbzwvQXV0aG9yPjxZZWFyPjIwMTQ8L1llYXI+PFJlY051bT4yMjA8L1JlY051bT48cmVjb3Jk
PjxyZWMtbnVtYmVyPjIyMDwvcmVjLW51bWJlcj48Zm9yZWlnbi1rZXlzPjxrZXkgYXBwPSJFTiIg
ZGItaWQ9Inh3OXYwMDI1YjkyZHRsZXByMmF2NXc5dTBkMjByeHQ1ZnYwYSIgdGltZXN0YW1wPSIx
NzE3MjM0MTYxIj4yMjA8L2tleT48L2ZvcmVpZ24ta2V5cz48cmVmLXR5cGUgbmFtZT0iSm91cm5h
bCBBcnRpY2xlIj4xNzwvcmVmLXR5cGU+PGNvbnRyaWJ1dG9ycz48YXV0aG9ycz48YXV0aG9yPkN1
YmlsbG8sIEEuPC9hdXRob3I+PGF1dGhvcj5TbWl0aCwgQS4gQi48L2F1dGhvcj48YXV0aG9yPkJh
cnJldHQsIE4uPC9hdXRob3I+PGF1dGhvcj5HaWFtcGlldHJvLCBWLjwvYXV0aG9yPjxhdXRob3I+
QnJhbW1lciwgTS4gSi48L2F1dGhvcj48YXV0aG9yPlNpbW1vbnMsIEEuPC9hdXRob3I+PGF1dGhv
cj5SdWJpYSwgSy48L2F1dGhvcj48L2F1dGhvcnM+PC9jb250cmlidXRvcnM+PGF1dGgtYWRkcmVz
cz5EZXBhcnRtZW50IG9mIENoaWxkIFBzeWNoaWF0cnkuPC9hdXRoLWFkZHJlc3M+PHRpdGxlcz48
dGl0bGU+U2hhcmVkIGFuZCBkcnVnLXNwZWNpZmljIGVmZmVjdHMgb2YgYXRvbW94ZXRpbmUgYW5k
IG1ldGh5bHBoZW5pZGF0ZSBvbiBpbmhpYml0b3J5IGJyYWluIGR5c2Z1bmN0aW9uIGluIG1lZGlj
YXRpb24tbmFpdmUgQURIRCBib3lzPC90aXRsZT48c2Vjb25kYXJ5LXRpdGxlPkNlcmViIENvcnRl
eDwvc2Vjb25kYXJ5LXRpdGxlPjwvdGl0bGVzPjxwZXJpb2RpY2FsPjxmdWxsLXRpdGxlPkNlcmVi
IENvcnRleDwvZnVsbC10aXRsZT48L3BlcmlvZGljYWw+PHBhZ2VzPjE3NC04NTwvcGFnZXM+PHZv
bHVtZT4yNDwvdm9sdW1lPjxudW1iZXI+MTwvbnVtYmVyPjxlZGl0aW9uPjIwMTIxMDA5PC9lZGl0
aW9uPjxrZXl3b3Jkcz48a2V5d29yZD5BZG9sZXNjZW50PC9rZXl3b3JkPjxrZXl3b3JkPkFkcmVu
ZXJnaWMgVXB0YWtlIEluaGliaXRvcnMvKnRoZXJhcGV1dGljIHVzZTwva2V5d29yZD48a2V5d29y
ZD5BbmFseXNpcyBvZiBWYXJpYW5jZTwva2V5d29yZD48a2V5d29yZD5BdG9tb3hldGluZSBIeWRy
b2NobG9yaWRlPC9rZXl3b3JkPjxrZXl3b3JkPkF0dGVudGlvbiBEZWZpY2l0IERpc29yZGVyIHdp
dGggSHlwZXJhY3Rpdml0eS8qZHJ1ZyB0aGVyYXB5Lypwc3ljaG9sb2d5PC9rZXl3b3JkPjxrZXl3
b3JkPkJyYWluL2RydWcgZWZmZWN0cy8qcGh5c2lvcGF0aG9sb2d5PC9rZXl3b3JkPjxrZXl3b3Jk
PkNhc2UtQ29udHJvbCBTdHVkaWVzPC9rZXl3b3JkPjxrZXl3b3JkPkNhdGVjaG9sYW1pbmVzL21l
dGFib2xpc208L2tleXdvcmQ+PGtleXdvcmQ+Q2VudHJhbCBOZXJ2b3VzIFN5c3RlbSBTdGltdWxh
bnRzLyp0aGVyYXBldXRpYyB1c2U8L2tleXdvcmQ+PGtleXdvcmQ+Q2hpbGQ8L2tleXdvcmQ+PGtl
eXdvcmQ+Q3Jvc3MtT3ZlciBTdHVkaWVzPC9rZXl3b3JkPjxrZXl3b3JkPkRhdGEgSW50ZXJwcmV0
YXRpb24sIFN0YXRpc3RpY2FsPC9rZXl3b3JkPjxrZXl3b3JkPkRvdWJsZS1CbGluZCBNZXRob2Q8
L2tleXdvcmQ+PGtleXdvcmQ+SHVtYW5zPC9rZXl3b3JkPjxrZXl3b3JkPkltYWdlIFByb2Nlc3Np
bmcsIENvbXB1dGVyLUFzc2lzdGVkPC9rZXl3b3JkPjxrZXl3b3JkPipJbmhpYml0aW9uLCBQc3lj
aG9sb2dpY2FsPC9rZXl3b3JkPjxrZXl3b3JkPkludGVsbGlnZW5jZSBUZXN0czwva2V5d29yZD48
a2V5d29yZD5NYWduZXRpYyBSZXNvbmFuY2UgSW1hZ2luZzwva2V5d29yZD48a2V5d29yZD5NYWxl
PC9rZXl3b3JkPjxrZXl3b3JkPk1ldGh5bHBoZW5pZGF0ZS8qdGhlcmFwZXV0aWMgdXNlPC9rZXl3
b3JkPjxrZXl3b3JkPk1vdmVtZW50L3BoeXNpb2xvZ3k8L2tleXdvcmQ+PGtleXdvcmQ+TmV1cm9w
c3ljaG9sb2dpY2FsIFRlc3RzPC9rZXl3b3JkPjxrZXl3b3JkPlByZWZyb250YWwgQ29ydGV4L3Bo
eXNpb3BhdGhvbG9neTwva2V5d29yZD48a2V5d29yZD5Qcm9weWxhbWluZXMvKnRoZXJhcGV1dGlj
IHVzZTwva2V5d29yZD48a2V5d29yZD5Qc3ljaG9tb3RvciBQZXJmb3JtYW5jZS9kcnVnIGVmZmVj
dHMvcGh5c2lvbG9neTwva2V5d29yZD48a2V5d29yZD5hdG9tb3hldGluZTwva2V5d29yZD48a2V5
d29yZD5hdHRlbnRpb24gZGVmaWNpdCBoeXBlcmFjdGl2aXR5IGRpc29yZGVyPC9rZXl3b3JkPjxr
ZXl3b3JkPmZ1bmN0aW9uYWwgbWFnbmV0aWMgcmVzb25hbmNlIGltYWdpbmc8L2tleXdvcmQ+PGtl
eXdvcmQ+bWV0aHlscGhlbmlkYXRlPC9rZXl3b3JkPjxrZXl3b3JkPm1vdG9yIHJlc3BvbnNlIGlu
aGliaXRpb248L2tleXdvcmQ+PGtleXdvcmQ+c3RvcCB0YXNrPC9rZXl3b3JkPjwva2V5d29yZHM+
PGRhdGVzPjx5ZWFyPjIwMTQ8L3llYXI+PHB1Yi1kYXRlcz48ZGF0ZT5KYW48L2RhdGU+PC9wdWIt
ZGF0ZXM+PC9kYXRlcz48aXNibj4xNDYwLTIxOTkgKEVsZWN0cm9uaWMpJiN4RDsxMDQ3LTMyMTEg
KFByaW50KSYjeEQ7MTA0Ny0zMjExIChMaW5raW5nKTwvaXNibj48YWNjZXNzaW9uLW51bT4yMzA0
ODAxODwvYWNjZXNzaW9uLW51bT48dXJscz48cmVsYXRlZC11cmxzPjx1cmw+aHR0cHM6Ly93d3cu
bmNiaS5ubG0ubmloLmdvdi9wdWJtZWQvMjMwNDgwMTg8L3VybD48L3JlbGF0ZWQtdXJscz48L3Vy
bHM+PGN1c3RvbTI+UE1DMzg2MjI2ODwvY3VzdG9tMj48ZWxlY3Ryb25pYy1yZXNvdXJjZS1udW0+
MTAuMTA5My9jZXJjb3IvYmhzMjk2PC9lbGVjdHJvbmljLXJlc291cmNlLW51bT48cmVtb3RlLWRh
dGFiYXNlLW5hbWU+TWVkbGluZTwvcmVtb3RlLWRhdGFiYXNlLW5hbWU+PHJlbW90ZS1kYXRhYmFz
ZS1wcm92aWRlcj5OTE08L3JlbW90ZS1kYXRhYmFzZS1wcm92aWRlcj48L3JlY29yZD48L0NpdGU+
PENpdGU+PEF1dGhvcj5FcHN0ZWluPC9BdXRob3I+PFllYXI+MjAwNzwvWWVhcj48UmVjTnVtPjI5
NDY8L1JlY051bT48cmVjb3JkPjxyZWMtbnVtYmVyPjI5NDY8L3JlYy1udW1iZXI+PGZvcmVpZ24t
a2V5cz48a2V5IGFwcD0iRU4iIGRiLWlkPSJ4MnhkZDIwdjFhZmR3dGVwd3hjdnhkMnlkdHdyYTJl
enRhZWUiIHRpbWVzdGFtcD0iMTYyODUxNTAyOSI+Mjk0Njwva2V5PjwvZm9yZWlnbi1rZXlzPjxy
ZWYtdHlwZSBuYW1lPSJKb3VybmFsIEFydGljbGUiPjE3PC9yZWYtdHlwZT48Y29udHJpYnV0b3Jz
PjxhdXRob3JzPjxhdXRob3I+RXBzdGVpbiwgSi4gTi48L2F1dGhvcj48YXV0aG9yPkNhc2V5LCBC
LiBKLjwvYXV0aG9yPjxhdXRob3I+VG9uZXYsIFMuIFQuPC9hdXRob3I+PGF1dGhvcj5EYXZpZHNv
biwgTS4gQy48L2F1dGhvcj48YXV0aG9yPlJlaXNzLCBBLiBMLjwvYXV0aG9yPjxhdXRob3I+R2Fy
cmV0dCwgQS48L2F1dGhvcj48YXV0aG9yPkhpbnNoYXcsIFMuIFAuPC9hdXRob3I+PGF1dGhvcj5H
cmVlbmhpbGwsIEwuIEwuPC9hdXRob3I+PGF1dGhvcj5HbG92ZXIsIEcuPC9hdXRob3I+PGF1dGhv
cj5TaGFmcml0eiwgSy4gTS48L2F1dGhvcj48YXV0aG9yPlZpdG9sbywgQS48L2F1dGhvcj48YXV0
aG9yPktvdGxlciwgTC4gQS48L2F1dGhvcj48YXV0aG9yPkphcnJldHQsIE0uIEEuPC9hdXRob3I+
PGF1dGhvcj5TcGljZXIsIEouPC9hdXRob3I+PC9hdXRob3JzPjwvY29udHJpYnV0b3JzPjxhdXRo
LWFkZHJlc3M+RGVwYXJ0bWVudCBvZiBQZWRpYXRyaWNzLCBDaW5jaW5uYXRpIENoaWxkcmVuJmFw
b3M7cyBIb3NwaXRhbCBNZWRpY2FsIENlbnRlciwgQ2luY2lubmF0aSwgT0ggNDUyMjksIFVTQS4g
amVmZi5lcHN0ZWluQGNjaG1jLm9yZzwvYXV0aC1hZGRyZXNzPjx0aXRsZXM+PHRpdGxlPkFESEQt
IGFuZCBtZWRpY2F0aW9uLXJlbGF0ZWQgYnJhaW4gYWN0aXZhdGlvbiBlZmZlY3RzIGluIGNvbmNv
cmRhbnRseSBhZmZlY3RlZCBwYXJlbnQtY2hpbGQgZHlhZHMgd2l0aCBBREhEPC90aXRsZT48c2Vj
b25kYXJ5LXRpdGxlPkogQ2hpbGQgUHN5Y2hvbCBQc3ljaGlhdHJ5PC9zZWNvbmRhcnktdGl0bGU+
PGFsdC10aXRsZT5Kb3VybmFsIG9mIGNoaWxkIHBzeWNob2xvZ3kgYW5kIHBzeWNoaWF0cnksIGFu
ZCBhbGxpZWQgZGlzY2lwbGluZXM8L2FsdC10aXRsZT48L3RpdGxlcz48cGVyaW9kaWNhbD48ZnVs
bC10aXRsZT5KIENoaWxkIFBzeWNob2wgUHN5Y2hpYXRyeTwvZnVsbC10aXRsZT48L3BlcmlvZGlj
YWw+PHBhZ2VzPjg5OS05MTM8L3BhZ2VzPjx2b2x1bWU+NDg8L3ZvbHVtZT48bnVtYmVyPjk8L251
bWJlcj48ZWRpdGlvbj4yMDA3LzA4LzI0PC9lZGl0aW9uPjxrZXl3b3Jkcz48a2V5d29yZD5BZHVs
dDwva2V5d29yZD48a2V5d29yZD5BdHRlbnRpb24gRGVmaWNpdCBEaXNvcmRlciB3aXRoIEh5cGVy
YWN0aXZpdHkvKmRydWcgdGhlcmFweS8qcGh5c2lvcGF0aG9sb2d5PC9rZXl3b3JkPjxrZXl3b3Jk
PkJyYWluLypkcnVnIGVmZmVjdHMvKnBoeXNpb3BhdGhvbG9neTwva2V5d29yZD48a2V5d29yZD5D
ZW50cmFsIE5lcnZvdXMgU3lzdGVtIFN0aW11bGFudHMvKnBoYXJtYWNvbG9neS90aGVyYXBldXRp
YyB1c2U8L2tleXdvcmQ+PGtleXdvcmQ+Q2hpbGQ8L2tleXdvcmQ+PGtleXdvcmQ+RG91YmxlLUJs
aW5kIE1ldGhvZDwva2V5d29yZD48a2V5d29yZD5GZW1hbGU8L2tleXdvcmQ+PGtleXdvcmQ+SHVt
YW5zPC9rZXl3b3JkPjxrZXl3b3JkPk1hZ25ldGljIFJlc29uYW5jZSBJbWFnaW5nPC9rZXl3b3Jk
PjxrZXl3b3JkPk1hbGU8L2tleXdvcmQ+PGtleXdvcmQ+TWV0aHlscGhlbmlkYXRlLypwaGFybWFj
b2xvZ3kvdGhlcmFwZXV0aWMgdXNlPC9rZXl3b3JkPjxrZXl3b3JkPipQYXJlbnQtQ2hpbGQgUmVs
YXRpb25zPC9rZXl3b3JkPjwva2V5d29yZHM+PGRhdGVzPjx5ZWFyPjIwMDc8L3llYXI+PHB1Yi1k
YXRlcz48ZGF0ZT5TZXA8L2RhdGU+PC9wdWItZGF0ZXM+PC9kYXRlcz48aXNibj4wMDIxLTk2MzAg
KFByaW50KSYjeEQ7MDAyMS05NjMwIChMaW5raW5nKTwvaXNibj48YWNjZXNzaW9uLW51bT4xNzcx
NDM3NTwvYWNjZXNzaW9uLW51bT48d29yay10eXBlPlJhbmRvbWl6ZWQgQ29udHJvbGxlZCBUcmlh
bCYjeEQ7UmVzZWFyY2ggU3VwcG9ydCwgTi5JLkguLCBFeHRyYW11cmFsPC93b3JrLXR5cGU+PHVy
bHM+PHJlbGF0ZWQtdXJscz48dXJsPmh0dHA6Ly93d3cubmNiaS5ubG0ubmloLmdvdi9wdWJtZWQv
MTc3MTQzNzU8L3VybD48L3JlbGF0ZWQtdXJscz48L3VybHM+PGVsZWN0cm9uaWMtcmVzb3VyY2Ut
bnVtPjEwLjExMTEvai4xNDY5LTc2MTAuMjAwNy4wMTc2MS54PC9lbGVjdHJvbmljLXJlc291cmNl
LW51bT48bGFuZ3VhZ2U+ZW5nPC9sYW5ndWFnZT48L3JlY29yZD48L0NpdGU+PENpdGU+PEF1dGhv
cj5WYWlkeWE8L0F1dGhvcj48WWVhcj4xOTk4PC9ZZWFyPjxSZWNOdW0+MzQwMjwvUmVjTnVtPjxy
ZWNvcmQ+PHJlYy1udW1iZXI+MzQwMjwvcmVjLW51bWJlcj48Zm9yZWlnbi1rZXlzPjxrZXkgYXBw
PSJFTiIgZGItaWQ9ImZ2NXZ0dmFyMmRhZnRuZWVlOWE1YXNlMXdmOTAwMnAwYXBmMCI+MzQwMjwv
a2V5PjwvZm9yZWlnbi1rZXlzPjxyZWYtdHlwZSBuYW1lPSJKb3VybmFsIEFydGljbGUiPjE3PC9y
ZWYtdHlwZT48Y29udHJpYnV0b3JzPjxhdXRob3JzPjxhdXRob3I+VmFpZHlhLCBDLiBKLjwvYXV0
aG9yPjxhdXRob3I+QXVzdGluLCBHLjwvYXV0aG9yPjxhdXRob3I+S2lya29yaWFuLCBHLjwvYXV0
aG9yPjxhdXRob3I+UmlkbGVodWJlciwgSC4gVy48L2F1dGhvcj48YXV0aG9yPkRlc21vbmQsIEou
IEUuPC9hdXRob3I+PGF1dGhvcj5HbG92ZXIsIEcuIEguPC9hdXRob3I+PGF1dGhvcj5HYWJyaWVs
aSwgSi4gRC48L2F1dGhvcj48L2F1dGhvcnM+PC9jb250cmlidXRvcnM+PGF1dGgtYWRkcmVzcz5E
ZXBhcnRtZW50IG9mIFBzeWNob2xvZ3ksIFN0YW5mb3JkIFVuaXZlcnNpdHksIFN0YW5mb3JkLCBD
QSA5NDMwNSwgVVNBLnZhaWR5YUBwc3ljaC5zdGFuZm9yZC5lZHU8L2F1dGgtYWRkcmVzcz48dGl0
bGVzPjx0aXRsZT5TZWxlY3RpdmUgZWZmZWN0cyBvZiBtZXRoeWxwaGVuaWRhdGUgaW4gYXR0ZW50
aW9uIGRlZmljaXQgaHlwZXJhY3Rpdml0eSBkaXNvcmRlcjogYSBmdW5jdGlvbmFsIG1hZ25ldGlj
IHJlc29uYW5jZSBzdHVkeTwvdGl0bGU+PHNlY29uZGFyeS10aXRsZT5Qcm9jIE5hdGwgQWNhZCBT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QWNhZCBTY2kgVSBTIEE8L2Z1bGwtdGl0bGU+PGFiYnItMT5Qcm9jZWVkaW5ncyBvZiB0aGUgTmF0
aW9uYWwgQWNhZGVteSBvZiBTY2llbmNlcyBvZiB0aGUgVW5pdGVkIFN0YXRlcyBvZiBBbWVyaWNh
PC9hYmJyLTE+PC9wZXJpb2RpY2FsPjxhbHQtcGVyaW9kaWNhbD48ZnVsbC10aXRsZT5Qcm9jIE5h
dGwgQWNhZCBTY2kgVSBTIEE8L2Z1bGwtdGl0bGU+PGFiYnItMT5Qcm9jZWVkaW5ncyBvZiB0aGUg
TmF0aW9uYWwgQWNhZGVteSBvZiBTY2llbmNlcyBvZiB0aGUgVW5pdGVkIFN0YXRlcyBvZiBBbWVy
aWNhPC9hYmJyLTE+PC9hbHQtcGVyaW9kaWNhbD48cGFnZXM+MTQ0OTQtOTwvcGFnZXM+PHZvbHVt
ZT45NTwvdm9sdW1lPjxudW1iZXI+MjQ8L251bWJlcj48ZWRpdGlvbj4xOTk4LzExLzI1PC9lZGl0
aW9uPjxrZXl3b3Jkcz48a2V5d29yZD5BZG9sZXNjZW50PC9rZXl3b3JkPjxrZXl3b3JkPkF0dGVu
dGlvbiBEZWZpY2l0IERpc29yZGVyIHdpdGggSHlwZXJhY3Rpdml0eS8qcGh5c2lvcGF0aG9sb2d5
L3BzeWNob2xvZ3k8L2tleXdvcmQ+PGtleXdvcmQ+KkJyYWluIE1hcHBpbmc8L2tleXdvcmQ+PGtl
eXdvcmQ+Q2VudHJhbCBOZXJ2b3VzIFN5c3RlbSBTdGltdWxhbnRzLypwaGFybWFjb2xvZ3k8L2tl
eXdvcmQ+PGtleXdvcmQ+Q2hpbGQ8L2tleXdvcmQ+PGtleXdvcmQ+RnJvbnRhbCBMb2JlLypkcnVn
IGVmZmVjdHMvcGh5c2lvbG9neS9waHlzaW9wYXRob2xvZ3k8L2tleXdvcmQ+PGtleXdvcmQ+SHVt
YW5zPC9rZXl3b3JkPjxrZXl3b3JkPkltYWdlIFByb2Nlc3NpbmcsIENvbXB1dGVyLUFzc2lzdGVk
PC9rZXl3b3JkPjxrZXl3b3JkPk1hZ25ldGljIFJlc29uYW5jZSBJbWFnaW5nPC9rZXl3b3JkPjxr
ZXl3b3JkPk1hbGU8L2tleXdvcmQ+PGtleXdvcmQ+TWV0aHlscGhlbmlkYXRlLypwaGFybWFjb2xv
Z3k8L2tleXdvcmQ+PGtleXdvcmQ+TnVjbGVhciBGYW1pbHk8L2tleXdvcmQ+PGtleXdvcmQ+UHN5
Y2hvbW90b3IgUGVyZm9ybWFuY2UvKmRydWcgZWZmZWN0cy9waHlzaW9sb2d5PC9rZXl3b3JkPjxr
ZXl3b3JkPlJlZmVyZW5jZSBWYWx1ZXM8L2tleXdvcmQ+PGtleXdvcmQ+VmlzdWFsIENvcnRleC8q
ZHJ1ZyBlZmZlY3RzL3BoeXNpb2xvZ3kvcGh5c2lvcGF0aG9sb2d5PC9rZXl3b3JkPjwva2V5d29y
ZHM+PGRhdGVzPjx5ZWFyPjE5OTg8L3llYXI+PHB1Yi1kYXRlcz48ZGF0ZT5Ob3YgMjQ8L2RhdGU+
PC9wdWItZGF0ZXM+PC9kYXRlcz48aXNibj4wMDI3LTg0MjQgKFByaW50KSYjeEQ7MDAyNy04NDI0
IChMaW5raW5nKTwvaXNibj48YWNjZXNzaW9uLW51bT45ODI2NzI4PC9hY2Nlc3Npb24tbnVtPjx3
b3JrLXR5cGU+UmVzZWFyY2ggU3VwcG9ydCwgTm9uLVUuUy4gR292JmFwb3M7dDwvd29yay10eXBl
Pjx1cmxzPjxyZWxhdGVkLXVybHM+PHVybD5odHRwOi8vd3d3Lm5jYmkubmxtLm5paC5nb3YvcHVi
bWVkLzk4MjY3Mjg8L3VybD48L3JlbGF0ZWQtdXJscz48L3VybHM+PGN1c3RvbTI+MjQ0MDE8L2N1
c3RvbTI+PGxhbmd1YWdlPmVuZzwvbGFuZ3VhZ2U+PC9yZWNvcmQ+PC9DaXRlPjxDaXRlPjxBdXRo
b3I+UnViaWE8L0F1dGhvcj48WWVhcj4yMDExPC9ZZWFyPjxSZWNOdW0+Mjk0NzwvUmVjTnVtPjxy
ZWNvcmQ+PHJlYy1udW1iZXI+Mjk0NzwvcmVjLW51bWJlcj48Zm9yZWlnbi1rZXlzPjxrZXkgYXBw
PSJFTiIgZGItaWQ9IngyeGRkMjB2MWFmZHd0ZXB3eGN2eGQyeWR0d3JhMmV6dGFlZSIgdGltZXN0
YW1wPSIxNjI4NTE1MDI5Ij4yOTQ3PC9rZXk+PC9mb3JlaWduLWtleXM+PHJlZi10eXBlIG5hbWU9
IkpvdXJuYWwgQXJ0aWNsZSI+MTc8L3JlZi10eXBlPjxjb250cmlidXRvcnM+PGF1dGhvcnM+PGF1
dGhvcj5SdWJpYSwgSy48L2F1dGhvcj48YXV0aG9yPkhhbGFyaSwgUi48L2F1dGhvcj48YXV0aG9y
Pk1vaGFtbWFkLCBBLiBNLjwvYXV0aG9yPjxhdXRob3I+VGF5bG9yLCBFLjwvYXV0aG9yPjxhdXRo
b3I+QnJhbW1lciwgTS48L2F1dGhvcj48L2F1dGhvcnM+PC9jb250cmlidXRvcnM+PGF1dGgtYWRk
cmVzcz5EZXBhcnRtZW50IG9mIENoaWxkIFBzeWNoaWF0cnksIEluc3RpdHV0ZSBvZiBQc3ljaGlh
dHJ5LCBLaW5nJmFwb3M7cyBDb2xsZWdlIExvbmRvbiwgTG9uZG9uLCBVbml0ZWQgS2luZ2RvbS4g
a2F0eWEucnViaWFAa2NsLmFjLnVrLjwvYXV0aC1hZGRyZXNzPjx0aXRsZXM+PHRpdGxlPk1ldGh5
bHBoZW5pZGF0ZSBub3JtYWxpemVzIGZyb250b2Npbmd1bGF0ZSB1bmRlcmFjdGl2YXRpb24gZHVy
aW5nIGVycm9yIHByb2Nlc3NpbmcgaW4gYXR0ZW50aW9uLWRlZmljaXQvaHlwZXJhY3Rpdml0eSBk
aXNvcmRlcjwvdGl0bGU+PHNlY29uZGFyeS10aXRsZT5CaW9sIFBzeWNoaWF0cnk8L3NlY29uZGFy
eS10aXRsZT48YWx0LXRpdGxlPkJpb2xvZ2ljYWwgcHN5Y2hpYXRyeTwvYWx0LXRpdGxlPjwvdGl0
bGVzPjxwZXJpb2RpY2FsPjxmdWxsLXRpdGxlPkJpb2wgUHN5Y2hpYXRyeTwvZnVsbC10aXRsZT48
L3BlcmlvZGljYWw+PHBhZ2VzPjI1NS02MjwvcGFnZXM+PHZvbHVtZT43MDwvdm9sdW1lPjxudW1i
ZXI+MzwvbnVtYmVyPjxlZGl0aW9uPjIwMTEvMDYvMTU8L2VkaXRpb24+PGtleXdvcmRzPjxrZXl3
b3JkPkFkb2xlc2NlbnQ8L2tleXdvcmQ+PGtleXdvcmQ+QXR0ZW50aW9uL2RydWcgZWZmZWN0czwv
a2V5d29yZD48a2V5d29yZD5BdHRlbnRpb24gRGVmaWNpdCBEaXNvcmRlciB3aXRoIEh5cGVyYWN0
aXZpdHkvZHJ1ZyB0aGVyYXB5LypwaHlzaW9wYXRob2xvZ3k8L2tleXdvcmQ+PGtleXdvcmQ+Q2Vu
dHJhbCBOZXJ2b3VzIFN5c3RlbSBTdGltdWxhbnRzLypwaGFybWFjb2xvZ3kvdGhlcmFwZXV0aWMg
dXNlPC9rZXl3b3JkPjxrZXl3b3JkPkNoaWxkPC9rZXl3b3JkPjxrZXl3b3JkPkRvdWJsZS1CbGlu
ZCBNZXRob2Q8L2tleXdvcmQ+PGtleXdvcmQ+RnJvbnRhbCBMb2JlLypkcnVnIGVmZmVjdHMvcGh5
c2lvcGF0aG9sb2d5PC9rZXl3b3JkPjxrZXl3b3JkPkd5cnVzIENpbmd1bGkvKmRydWcgZWZmZWN0
cy9waHlzaW9wYXRob2xvZ3k8L2tleXdvcmQ+PGtleXdvcmQ+SHVtYW5zPC9rZXl3b3JkPjxrZXl3
b3JkPk1hZ25ldGljIFJlc29uYW5jZSBJbWFnaW5nPC9rZXl3b3JkPjxrZXl3b3JkPk1hbGU8L2tl
eXdvcmQ+PGtleXdvcmQ+TWV0aHlscGhlbmlkYXRlLypwaGFybWFjb2xvZ3kvdGhlcmFwZXV0aWMg
dXNlPC9rZXl3b3JkPjxrZXl3b3JkPk5ldXJvcHN5Y2hvbG9naWNhbCBUZXN0czwva2V5d29yZD48
a2V5d29yZD5Qc3ljaG9tb3RvciBQZXJmb3JtYW5jZS8qZHJ1ZyBlZmZlY3RzL3BoeXNpb2xvZ3k8
L2tleXdvcmQ+PC9rZXl3b3Jkcz48ZGF0ZXM+PHllYXI+MjAxMTwveWVhcj48cHViLWRhdGVzPjxk
YXRlPkF1ZyAxPC9kYXRlPjwvcHViLWRhdGVzPjwvZGF0ZXM+PGlzYm4+MTg3My0yNDAyIChFbGVj
dHJvbmljKSYjeEQ7MDAwNi0zMjIzIChMaW5raW5nKTwvaXNibj48YWNjZXNzaW9uLW51bT4yMTY2
NDYwNTwvYWNjZXNzaW9uLW51bT48d29yay10eXBlPlJhbmRvbWl6ZWQgQ29udHJvbGxlZCBUcmlh
bCYjeEQ7UmVzZWFyY2ggU3VwcG9ydCwgTm9uLVUuUy4gR292JmFwb3M7dDwvd29yay10eXBlPjx1
cmxzPjxyZWxhdGVkLXVybHM+PHVybD5odHRwOi8vd3d3Lm5jYmkubmxtLm5paC5nb3YvcHVibWVk
LzIxNjY0NjA1PC91cmw+PC9yZWxhdGVkLXVybHM+PC91cmxzPjxjdXN0b20yPjMxMzk4MzU8L2N1
c3RvbTI+PGVsZWN0cm9uaWMtcmVzb3VyY2UtbnVtPjEwLjEwMTYvai5iaW9wc3ljaC4yMDExLjA0
LjAxODwvZWxlY3Ryb25pYy1yZXNvdXJjZS1udW0+PGxhbmd1YWdlPmVuZzwvbGFuZ3VhZ2U+PC9y
ZWNvcmQ+PC9DaXRlPjxDaXRlPjxBdXRob3I+Q2hvdTwvQXV0aG9yPjxZZWFyPjIwMTU8L1llYXI+
PFJlY051bT44NzgyPC9SZWNOdW0+PHJlY29yZD48cmVjLW51bWJlcj44NzgyPC9yZWMtbnVtYmVy
Pjxmb3JlaWduLWtleXM+PGtleSBhcHA9IkVOIiBkYi1pZD0ieDJ4ZGQyMHYxYWZkd3RlcHd4Y3Z4
ZDJ5ZHR3cmEyZXp0YWVlIiB0aW1lc3RhbXA9IjE3MTA5NDQ1NjciPjg3ODI8L2tleT48L2ZvcmVp
Z24ta2V5cz48cmVmLXR5cGUgbmFtZT0iSm91cm5hbCBBcnRpY2xlIj4xNzwvcmVmLXR5cGU+PGNv
bnRyaWJ1dG9ycz48YXV0aG9ycz48YXV0aG9yPkNob3UsIFQuIEwuPC9hdXRob3I+PGF1dGhvcj5D
aGlhLCBTLjwvYXV0aG9yPjxhdXRob3I+U2hhbmcsIEMuIFkuPC9hdXRob3I+PGF1dGhvcj5HYXUs
IFMuIFMuPC9hdXRob3I+PC9hdXRob3JzPjwvY29udHJpYnV0b3JzPjxhdXRoLWFkZHJlc3M+RGVw
YXJ0bWVudCBvZiBQc3ljaG9sb2d5LCBOYXRpb25hbCBUYWl3YW4gVW5pdmVyc2l0eSwgVGFpcGVp
LCBUYWl3YW47IEdyYWR1YXRlIEluc3RpdHV0ZSBvZiBCcmFpbiBhbmQgTWluZCBTY2llbmNlcywg
YW5kIE5ldXJvYmlvbG9neSBhbmQgQ29nbml0aXZlIFNjaWVuY2UgQ2VudGVyLCBOYXRpb25hbCBU
YWl3YW4gVW5pdmVyc2l0eSwgVGFpcGVpLCBUYWl3YW4uJiN4RDtEZXBhcnRtZW50IG9mIFBzeWNo
aWF0cnksIE5hdGlvbmFsIFRhaXdhbiBVbml2ZXJzaXR5IEhvc3BpdGFsIGFuZCBDb2xsZWdlIG9m
IE1lZGljaW5lLCBUYWlwZWksIFRhaXdhbjsgR3JhZHVhdGUgSW5zdGl0dXRlIG9mIEJyYWluIGFu
ZCBNaW5kIFNjaWVuY2VzLCBhbmQgTmV1cm9iaW9sb2d5IGFuZCBDb2duaXRpdmUgU2NpZW5jZSBD
ZW50ZXIsIE5hdGlvbmFsIFRhaXdhbiBVbml2ZXJzaXR5LCBUYWlwZWksIFRhaXdhbi4mI3hEO0Rl
cGFydG1lbnQgb2YgUHN5Y2hpYXRyeSwgTmF0aW9uYWwgVGFpd2FuIFVuaXZlcnNpdHkgSG9zcGl0
YWwgYW5kIENvbGxlZ2Ugb2YgTWVkaWNpbmUsIFRhaXBlaSwgVGFpd2FuLiYjeEQ7RGVwYXJ0bWVu
dCBvZiBQc3ljaGlhdHJ5LCBOYXRpb25hbCBUYWl3YW4gVW5pdmVyc2l0eSBIb3NwaXRhbCBhbmQg
Q29sbGVnZSBvZiBNZWRpY2luZSwgVGFpcGVpLCBUYWl3YW47IERlcGFydG1lbnQgb2YgUHN5Y2hv
bG9neSwgTmF0aW9uYWwgVGFpd2FuIFVuaXZlcnNpdHksIFRhaXBlaSwgVGFpd2FuOyBHcmFkdWF0
ZSBJbnN0aXR1dGUgb2YgQnJhaW4gYW5kIE1pbmQgU2NpZW5jZXMsIGFuZCBOZXVyb2Jpb2xvZ3kg
YW5kIENvZ25pdGl2ZSBTY2llbmNlIENlbnRlciwgTmF0aW9uYWwgVGFpd2FuIFVuaXZlcnNpdHks
IFRhaXBlaSwgVGFpd2FuLiBFbGVjdHJvbmljIGFkZHJlc3M6IGdhdXNodWZlQG50dS5lZHUudHcu
PC9hdXRoLWFkZHJlc3M+PHRpdGxlcz48dGl0bGU+RGlmZmVyZW50aWFsIHRoZXJhcGV1dGljIGVm
ZmVjdHMgb2YgMTItd2VlayB0cmVhdG1lbnQgb2YgYXRvbW94ZXRpbmUgYW5kIG1ldGh5bHBoZW5p
ZGF0ZSBvbiBkcnVnLW5haXZlIGNoaWxkcmVuIHdpdGggYXR0ZW50aW9uIGRlZmljaXQvaHlwZXJh
Y3Rpdml0eSBkaXNvcmRlcjogQSBjb3VudGluZyBTdHJvb3AgZnVuY3Rpb25hbCBNUkkgc3R1ZHk8
L3RpdGxlPjxzZWNvbmRhcnktdGl0bGU+RXVyIE5ldXJvcHN5Y2hvcGhhcm1hY29sPC9zZWNvbmRh
cnktdGl0bGU+PC90aXRsZXM+PHBlcmlvZGljYWw+PGZ1bGwtdGl0bGU+RXVyIE5ldXJvcHN5Y2hv
cGhhcm1hY29sPC9mdWxsLXRpdGxlPjwvcGVyaW9kaWNhbD48cGFnZXM+MjMwMC0xMDwvcGFnZXM+
PHZvbHVtZT4yNTwvdm9sdW1lPjxudW1iZXI+MTI8L251bWJlcj48ZWRpdGlvbj4yMDE1MDkwODwv
ZWRpdGlvbj48a2V5d29yZHM+PGtleXdvcmQ+QWRvbGVzY2VudDwva2V5d29yZD48a2V5d29yZD5B
ZHJlbmVyZ2ljIFVwdGFrZSBJbmhpYml0b3JzLyp0aGVyYXBldXRpYyB1c2U8L2tleXdvcmQ+PGtl
eXdvcmQ+QW5hbHlzaXMgb2YgVmFyaWFuY2U8L2tleXdvcmQ+PGtleXdvcmQ+QXRvbW94ZXRpbmUg
SHlkcm9jaGxvcmlkZS8qdGhlcmFwZXV0aWMgdXNlPC9rZXl3b3JkPjxrZXl3b3JkPkF0dGVudGlv
biBEZWZpY2l0IERpc29yZGVyIHdpdGggSHlwZXJhY3Rpdml0eS8qZHJ1ZyB0aGVyYXB5L3BhdGhv
bG9neTwva2V5d29yZD48a2V5d29yZD5CcmFpbi8qYmxvb2Qgc3VwcGx5L2RydWcgZWZmZWN0czwv
a2V5d29yZD48a2V5d29yZD5DZW50cmFsIE5lcnZvdXMgU3lzdGVtIFN0aW11bGFudHMvKnRoZXJh
cGV1dGljIHVzZTwva2V5d29yZD48a2V5d29yZD5DaGlsZDwva2V5d29yZD48a2V5d29yZD5GZW1h
bGU8L2tleXdvcmQ+PGtleXdvcmQ+SHVtYW5zPC9rZXl3b3JkPjxrZXl3b3JkPkltYWdlIFByb2Nl
c3NpbmcsIENvbXB1dGVyLUFzc2lzdGVkPC9rZXl3b3JkPjxrZXl3b3JkPk1hZ25ldGljIFJlc29u
YW5jZSBJbWFnaW5nPC9rZXl3b3JkPjxrZXl3b3JkPk1hbGU8L2tleXdvcmQ+PGtleXdvcmQ+TWV0
aHlscGhlbmlkYXRlLyp0aGVyYXBldXRpYyB1c2U8L2tleXdvcmQ+PGtleXdvcmQ+TmV1cm9wc3lj
aG9sb2dpY2FsIFRlc3RzPC9rZXl3b3JkPjxrZXl3b3JkPk94eWdlbi9ibG9vZDwva2V5d29yZD48
a2V5d29yZD5Qc3ljaGlhdHJpYyBTdGF0dXMgUmF0aW5nIFNjYWxlczwva2V5d29yZD48a2V5d29y
ZD5UYWl3YW48L2tleXdvcmQ+PGtleXdvcmQ+QXRvbW94ZXRpbmU8L2tleXdvcmQ+PGtleXdvcmQ+
Q2FudGFiPC9rZXl3b3JkPjxrZXl3b3JkPkNvdW50aW5nIFN0cm9vcCBmTVJJPC9rZXl3b3JkPjxr
ZXl3b3JkPkZvY3VzZWQgYXR0ZW50aW9uPC9rZXl3b3JkPjxrZXl3b3JkPkluaGliaXRvcnkgY29u
dHJvbDwva2V5d29yZD48a2V5d29yZD5NZXRoeWxwaGVuaWRhdGU8L2tleXdvcmQ+PC9rZXl3b3Jk
cz48ZGF0ZXM+PHllYXI+MjAxNTwveWVhcj48cHViLWRhdGVzPjxkYXRlPkRlYzwvZGF0ZT48L3B1
Yi1kYXRlcz48L2RhdGVzPjxpc2JuPjE4NzMtNzg2MiAoRWxlY3Ryb25pYykmI3hEOzA5MjQtOTc3
WCAoTGlua2luZyk8L2lzYm4+PGFjY2Vzc2lvbi1udW0+MjY0MDkyOTc8L2FjY2Vzc2lvbi1udW0+
PHVybHM+PHJlbGF0ZWQtdXJscz48dXJsPmh0dHBzOi8vd3d3Lm5jYmkubmxtLm5paC5nb3YvcHVi
bWVkLzI2NDA5Mjk3PC91cmw+PC9yZWxhdGVkLXVybHM+PC91cmxzPjxlbGVjdHJvbmljLXJlc291
cmNlLW51bT4xMC4xMDE2L2ouZXVyb25ldXJvLjIwMTUuMDguMDI0PC9lbGVjdHJvbmljLXJlc291
cmNlLW51bT48cmVtb3RlLWRhdGFiYXNlLW5hbWU+TWVkbGluZTwvcmVtb3RlLWRhdGFiYXNlLW5h
bWU+PHJlbW90ZS1kYXRhYmFzZS1wcm92aWRlcj5OTE08L3JlbW90ZS1kYXRhYmFzZS1wcm92aWRl
cj48L3JlY29yZD48L0NpdGU+PENpdGU+PEF1dGhvcj5TY2h1bHo8L0F1dGhvcj48WWVhcj4yMDE3
PC9ZZWFyPjxSZWNOdW0+ODc4MzwvUmVjTnVtPjxyZWNvcmQ+PHJlYy1udW1iZXI+ODc4MzwvcmVj
LW51bWJlcj48Zm9yZWlnbi1rZXlzPjxrZXkgYXBwPSJFTiIgZGItaWQ9IngyeGRkMjB2MWFmZHd0
ZXB3eGN2eGQyeWR0d3JhMmV6dGFlZSIgdGltZXN0YW1wPSIxNzEwOTQ0NzA1Ij44NzgzPC9rZXk+
PC9mb3JlaWduLWtleXM+PHJlZi10eXBlIG5hbWU9IkpvdXJuYWwgQXJ0aWNsZSI+MTc8L3JlZi10
eXBlPjxjb250cmlidXRvcnM+PGF1dGhvcnM+PGF1dGhvcj5TY2h1bHosIEsuIFAuPC9hdXRob3I+
PGF1dGhvcj5CZWRhcmQsIEEuIFYuPC9hdXRob3I+PGF1dGhvcj5GYW4sIEouPC9hdXRob3I+PGF1
dGhvcj5IaWxkZWJyYW5kdCwgVC4gQi48L2F1dGhvcj48YXV0aG9yPlN0ZWluLCBNLiBBLjwvYXV0
aG9yPjxhdXRob3I+SXZhbm92LCBJLjwvYXV0aG9yPjxhdXRob3I+SGFscGVyaW4sIEouIE0uPC9h
dXRob3I+PGF1dGhvcj5OZXdjb3JuLCBKLiBILjwvYXV0aG9yPjwvYXV0aG9ycz48L2NvbnRyaWJ1
dG9ycz48YXV0aC1hZGRyZXNzPkljYWhuIFNjaG9vbCBvZiBNZWRpY2luZSBhdCBNb3VudCBTaW5h
aSwgTmV3IFlvcmsuJiN4RDtVbml2ZXJzaXR5IG9mIFRvcm9udG8sIENhbmFkYS4mI3hEO0ljYWhu
IFNjaG9vbCBvZiBNZWRpY2luZSBhdCBNb3VudCBTaW5haSwgTmV3IFlvcms7IFF1ZWVucyBDb2xs
ZWdlIG9mIHRoZSBDaXR5IFVuaXZlcnNpdHkgb2YgTmV3IFlvcmsuJiN4RDtVbml2ZXJzaXR5IG9m
IFdhc2hpbmd0b24sIFNlYXR0bGUuJiN4RDtJY2FobiBTY2hvb2wgb2YgTWVkaWNpbmUgYXQgTW91
bnQgU2luYWksIE5ldyBZb3JrLiBFbGVjdHJvbmljIGFkZHJlc3M6IGplZmZyZXkubmV3Y29ybkBt
c3NtLmVkdS48L2F1dGgtYWRkcmVzcz48dGl0bGVzPjx0aXRsZT5TdHJpYXRhbCBBY3RpdmF0aW9u
IFByZWRpY3RzIERpZmZlcmVudGlhbCBUaGVyYXBldXRpYyBSZXNwb25zZXMgdG8gTWV0aHlscGhl
bmlkYXRlIGFuZCBBdG9tb3hldGluZTwvdGl0bGU+PHNlY29uZGFyeS10aXRsZT5KIEFtIEFjYWQg
Q2hpbGQgQWRvbGVzYyBQc3ljaGlhdHJ5PC9zZWNvbmRhcnktdGl0bGU+PC90aXRsZXM+PHBlcmlv
ZGljYWw+PGZ1bGwtdGl0bGU+SiBBbSBBY2FkIENoaWxkIEFkb2xlc2MgUHN5Y2hpYXRyeTwvZnVs
bC10aXRsZT48L3BlcmlvZGljYWw+PHBhZ2VzPjYwMi02MDkgZTI8L3BhZ2VzPjx2b2x1bWU+NTY8
L3ZvbHVtZT48bnVtYmVyPjc8L251bWJlcj48ZWRpdGlvbj4yMDE3MDUxMDwvZWRpdGlvbj48a2V5
d29yZHM+PGtleXdvcmQ+QWRvbGVzY2VudDwva2V5d29yZD48a2V5d29yZD5BZHJlbmVyZ2ljIFVw
dGFrZSBJbmhpYml0b3JzL2FkbWluaXN0cmF0aW9uICZhbXA7IGRvc2FnZS8qcGhhcm1hY29sb2d5
PC9rZXl3b3JkPjxrZXl3b3JkPkF0b21veGV0aW5lIEh5ZHJvY2hsb3JpZGUvYWRtaW5pc3RyYXRp
b24gJmFtcDsgZG9zYWdlLypwaGFybWFjb2xvZ3k8L2tleXdvcmQ+PGtleXdvcmQ+KkF0dGVudGlv
biBEZWZpY2l0IERpc29yZGVyIHdpdGggSHlwZXJhY3Rpdml0eS9kaWFnbm9zdGljIGltYWdpbmcv
ZHJ1Zzwva2V5d29yZD48a2V5d29yZD50aGVyYXB5L3BoeXNpb3BhdGhvbG9neTwva2V5d29yZD48
a2V5d29yZD4qQ2F1ZGF0ZSBOdWNsZXVzL2RpYWdub3N0aWMgaW1hZ2luZy9kcnVnIGVmZmVjdHMv
cGh5c2lvcGF0aG9sb2d5PC9rZXl3b3JkPjxrZXl3b3JkPkNlbnRyYWwgTmVydm91cyBTeXN0ZW0g
U3RpbXVsYW50cy9hZG1pbmlzdHJhdGlvbiAmYW1wOyBkb3NhZ2UvKnBoYXJtYWNvbG9neTwva2V5
d29yZD48a2V5d29yZD5DaGlsZDwva2V5d29yZD48a2V5d29yZD5GZW1hbGU8L2tleXdvcmQ+PGtl
eXdvcmQ+SHVtYW5zPC9rZXl3b3JkPjxrZXl3b3JkPipJbmhpYml0aW9uLCBQc3ljaG9sb2dpY2Fs
PC9rZXl3b3JkPjxrZXl3b3JkPk1hZ25ldGljIFJlc29uYW5jZSBJbWFnaW5nPC9rZXl3b3JkPjxr
ZXl3b3JkPk1hbGU8L2tleXdvcmQ+PGtleXdvcmQ+TWV0aHlscGhlbmlkYXRlL2FkbWluaXN0cmF0
aW9uICZhbXA7IGRvc2FnZS8qcGhhcm1hY29sb2d5PC9rZXl3b3JkPjxrZXl3b3JkPipNb3RvciBD
b3J0ZXgvZGlhZ25vc3RpYyBpbWFnaW5nL2RydWcgZWZmZWN0cy9waHlzaW9wYXRob2xvZ3k8L2tl
eXdvcmQ+PGtleXdvcmQ+QWRoZDwva2V5d29yZD48a2V5d29yZD5hdG9tb3hldGluZTwva2V5d29y
ZD48a2V5d29yZD5jYXVkYXRlIG51Y2xldXM8L2tleXdvcmQ+PGtleXdvcmQ+Zk1SSTwva2V5d29y
ZD48a2V5d29yZD5tZXRoeWxwaGVuaWRhdGU8L2tleXdvcmQ+PC9rZXl3b3Jkcz48ZGF0ZXM+PHll
YXI+MjAxNzwveWVhcj48cHViLWRhdGVzPjxkYXRlPkp1bDwvZGF0ZT48L3B1Yi1kYXRlcz48L2Rh
dGVzPjxpc2JuPjE1MjctNTQxOCAoRWxlY3Ryb25pYykmI3hEOzA4OTAtODU2NyAoTGlua2luZyk8
L2lzYm4+PGFjY2Vzc2lvbi1udW0+Mjg2NDcwMTI8L2FjY2Vzc2lvbi1udW0+PHVybHM+PHJlbGF0
ZWQtdXJscz48dXJsPmh0dHBzOi8vd3d3Lm5jYmkubmxtLm5paC5nb3YvcHVibWVkLzI4NjQ3MDEy
PC91cmw+PC9yZWxhdGVkLXVybHM+PC91cmxzPjxlbGVjdHJvbmljLXJlc291cmNlLW51bT4xMC4x
MDE2L2ouamFhYy4yMDE3LjA0LjAwNTwvZWxlY3Ryb25pYy1yZXNvdXJjZS1udW0+PHJlbW90ZS1k
YXRhYmFzZS1uYW1lPk1lZGxpbmU8L3JlbW90ZS1kYXRhYmFzZS1uYW1lPjxyZW1vdGUtZGF0YWJh
c2UtcHJvdmlkZXI+TkxNPC9yZW1vdGUtZGF0YWJhc2UtcHJvdmlkZXI+PC9yZWNvcmQ+PC9DaXRl
PjxDaXRlPjxBdXRob3I+U2hhbmc8L0F1dGhvcj48WWVhcj4yMDIyPC9ZZWFyPjxSZWNOdW0+ODc4
NDwvUmVjTnVtPjxyZWNvcmQ+PHJlYy1udW1iZXI+ODc4NDwvcmVjLW51bWJlcj48Zm9yZWlnbi1r
ZXlzPjxrZXkgYXBwPSJFTiIgZGItaWQ9IngyeGRkMjB2MWFmZHd0ZXB3eGN2eGQyeWR0d3JhMmV6
dGFlZSIgdGltZXN0YW1wPSIxNzEwOTQ0OTY5Ij44Nzg0PC9rZXk+PC9mb3JlaWduLWtleXM+PHJl
Zi10eXBlIG5hbWU9IkpvdXJuYWwgQXJ0aWNsZSI+MTc8L3JlZi10eXBlPjxjb250cmlidXRvcnM+
PGF1dGhvcnM+PGF1dGhvcj5TaGFuZywgQy4gWS48L2F1dGhvcj48YXV0aG9yPkNob3UsIFQuIEwu
PC9hdXRob3I+PGF1dGhvcj5Ic2llaCwgQy4gWS48L2F1dGhvcj48YXV0aG9yPkdhdSwgUy4gUy48
L2F1dGhvcj48L2F1dGhvcnM+PC9jb250cmlidXRvcnM+PGF1dGgtYWRkcmVzcz5EZXBhcnRtZW50
IG9mIFBzeWNoaWF0cnksIE5hdGlvbmFsIFRhaXdhbiBVbml2ZXJzaXR5IEhvc3BpdGFsIGFuZCBD
b2xsZWdlIG9mIE1lZGljaW5lLCBUYWlwZWksIFRhaXdhbi4mI3hEO0RlcGFydG1lbnQgb2YgUHN5
Y2hvbG9neSwgTmF0aW9uYWwgVGFpd2FuIFVuaXZlcnNpdHksIFRhaXBlaSwgVGFpd2FuLiYjeEQ7
R3JhZHVhdGUgSW5zdGl0dXRlIG9mIEJyYWluIGFuZCBNaW5kIFNjaWVuY2VzLCBOYXRpb25hbCBU
YWl3YW4gVW5pdmVyc2l0eSwgVGFpcGVpLCBUYWl3YW4uPC9hdXRoLWFkZHJlc3M+PHRpdGxlcz48
dGl0bGU+QSBDb3VudGluZyBTdHJvb3AgRnVuY3Rpb25hbCBNYWduZXRpYyBSZXNvbmFuY2UgSW1h
Z2luZyBTdHVkeSBvbiB0aGUgRWZmZWN0cyBvZiBPUkFEVVItTWV0aHlscGhlbmlkYXRlIGluIERy
dWctTmFpdmUgQ2hpbGRyZW4gd2l0aCBBdHRlbnRpb24tRGVmaWNpdC9IeXBlcmFjdGl2aXR5IERp
c29yZGVyPC90aXRsZT48c2Vjb25kYXJ5LXRpdGxlPkogQ2hpbGQgQWRvbGVzYyBQc3ljaG9waGFy
bWFjb2w8L3NlY29uZGFyeS10aXRsZT48L3RpdGxlcz48cGVyaW9kaWNhbD48ZnVsbC10aXRsZT5K
IENoaWxkIEFkb2xlc2MgUHN5Y2hvcGhhcm1hY29sPC9mdWxsLXRpdGxlPjwvcGVyaW9kaWNhbD48
cGFnZXM+NDY3LTQ3NTwvcGFnZXM+PHZvbHVtZT4zMjwvdm9sdW1lPjxudW1iZXI+OTwvbnVtYmVy
PjxlZGl0aW9uPjIwMjIxMDE0PC9lZGl0aW9uPjxrZXl3b3Jkcz48a2V5d29yZD5DaGlsZDwva2V5
d29yZD48a2V5d29yZD5IdW1hbnM8L2tleXdvcmQ+PGtleXdvcmQ+Kk1ldGh5bHBoZW5pZGF0ZS90
aGVyYXBldXRpYyB1c2UvcGhhcm1hY29sb2d5PC9rZXl3b3JkPjxrZXl3b3JkPipBdHRlbnRpb24g
RGVmaWNpdCBEaXNvcmRlciB3aXRoIEh5cGVyYWN0aXZpdHkvZGlhZ25vc3RpYyBpbWFnaW5nL2Ry
dWcgdGhlcmFweTwva2V5d29yZD48a2V5d29yZD5NYWduZXRpYyBSZXNvbmFuY2UgSW1hZ2luZzwv
a2V5d29yZD48a2V5d29yZD5CcmFpbi9kaWFnbm9zdGljIGltYWdpbmc8L2tleXdvcmQ+PGtleXdv
cmQ+UHJlZnJvbnRhbCBDb3J0ZXgvZGlhZ25vc3RpYyBpbWFnaW5nPC9rZXl3b3JkPjxrZXl3b3Jk
PipDZW50cmFsIE5lcnZvdXMgU3lzdGVtIFN0aW11bGFudHMvdGhlcmFwZXV0aWMgdXNlL3BoYXJt
YWNvbG9neTwva2V5d29yZD48a2V5d29yZD5Db25uZXJzJmFwb3M7IENvbnRpbnVvdXMgUGVyZm9y
bWFuY2UgVGVzdDwva2V5d29yZD48a2V5d29yZD5SYXBpZCBWaXN1YWwgSW5mb3JtYXRpb24gUHJv
Y2Vzc2luZzwva2V5d29yZD48a2V5d29yZD5hdHRlbnRpb24tZGVmaWNpdC9oeXBlcmFjdGl2aXR5
IGRpc29yZGVyPC9rZXl3b3JkPjxrZXl3b3JkPmNvdW50aW5nIFN0cm9vcCB0YXNrPC9rZXl3b3Jk
PjxrZXl3b3JkPmZ1bmN0aW9uYWwgYnJhaW4gaW1hZ2luZzwva2V5d29yZD48a2V5d29yZD5tZXRo
eWxwaGVuaWRhdGU8L2tleXdvcmQ+PC9rZXl3b3Jkcz48ZGF0ZXM+PHllYXI+MjAyMjwveWVhcj48
cHViLWRhdGVzPjxkYXRlPk5vdjwvZGF0ZT48L3B1Yi1kYXRlcz48L2RhdGVzPjxpc2JuPjE1NTct
ODk5MiAoRWxlY3Ryb25pYykmI3hEOzEwNDQtNTQ2MyAoUHJpbnQpJiN4RDsxMDQ0LTU0NjMgKExp
bmtpbmcpPC9pc2JuPjxhY2Nlc3Npb24tbnVtPjM2MjUxNzY2PC9hY2Nlc3Npb24tbnVtPjx1cmxz
PjxyZWxhdGVkLXVybHM+PHVybD5odHRwczovL3d3dy5uY2JpLm5sbS5uaWguZ292L3B1Ym1lZC8z
NjI1MTc2NjwvdXJsPjwvcmVsYXRlZC11cmxzPjwvdXJscz48Y3VzdG9tMj5QTUM5NzAwMzY4PC9j
dXN0b20yPjxlbGVjdHJvbmljLXJlc291cmNlLW51bT4xMC4xMDg5L2NhcC4yMDIyLjAwMjQ8L2Vs
ZWN0cm9uaWMtcmVzb3VyY2UtbnVtPjxyZW1vdGUtZGF0YWJhc2UtbmFtZT5NZWRsaW5lPC9yZW1v
dGUtZGF0YWJhc2UtbmFtZT48cmVtb3RlLWRhdGFiYXNlLXByb3ZpZGVyPk5MTTwvcmVtb3RlLWRh
dGFiYXNlLXByb3ZpZGVyPjwvcmVjb3JkPjwvQ2l0ZT48L0VuZE5vdGU+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PEVuZE5vdGU+PENpdGU+PEF1dGhvcj5SdWJpYTwvQXV0aG9yPjxZZWFyPjIwMTQ8L1llYXI+PFJl
Y051bT4yMDQ8L1JlY051bT48RGlzcGxheVRleHQ+KENob3UgZXQgYWwgMjAxNSwgQ3ViaWxsbyBl
dCBhbCAyMDE0YiwgRXBzdGVpbiBldCBhbCAyMDA3LCBSdWJpYSBldCBhbCAyMDE0LCBSdWJpYSBl
dCBhbCAyMDExLCBTY2h1bHogZXQgYWwgMjAxNywgU2hhbmcgZXQgYWwgMjAyMiwgVmFpZHlhIGV0
IGFsIDE5OTgpPC9EaXNwbGF5VGV4dD48cmVjb3JkPjxyZWMtbnVtYmVyPjIwNDwvcmVjLW51bWJl
cj48Zm9yZWlnbi1rZXlzPjxrZXkgYXBwPSJFTiIgZGItaWQ9Inh3OXYwMDI1YjkyZHRsZXByMmF2
NXc5dTBkMjByeHQ1ZnYwYSIgdGltZXN0YW1wPSIxNzE2NjMwMTgzIj4yMDQ8L2tleT48L2ZvcmVp
Z24ta2V5cz48cmVmLXR5cGUgbmFtZT0iSm91cm5hbCBBcnRpY2xlIj4xNzwvcmVmLXR5cGU+PGNv
bnRyaWJ1dG9ycz48YXV0aG9ycz48YXV0aG9yPlJ1YmlhLCBLLjwvYXV0aG9yPjxhdXRob3I+QWxl
Z3JpYSwgQS4gQS48L2F1dGhvcj48YXV0aG9yPkN1YmlsbG8sIEEuIEkuPC9hdXRob3I+PGF1dGhv
cj5TbWl0aCwgQS4gQi48L2F1dGhvcj48YXV0aG9yPkJyYW1tZXIsIE0uIEouPC9hdXRob3I+PGF1
dGhvcj5SYWR1YSwgSi48L2F1dGhvcj48L2F1dGhvcnM+PC9jb250cmlidXRvcnM+PGF1dGgtYWRk
cmVzcz5EZXBhcnRtZW50cyBvZiBDaGlsZCBhbmQgQWRvbGVzY2VudCBQc3ljaGlhdHJ5IChLUiwg
QUFBLCBBSUMsIEFTKSBhbmQgTmV1cm9pbWFnaW5nIChNSkIpLCBJbnN0aXR1dGUgb2YgUHN5Y2hp
YXRyeSwgS2luZyZhcG9zO3MgQ29sbGVnZSBMb25kb24sIFVuaXRlZCBLaW5nZG9tLiBFbGVjdHJv
bmljIGFkZHJlc3M6IGthdHlhLnJ1YmlhQGtjbC5hYy51ay4mI3hEO0RlcGFydG1lbnRzIG9mIENo
aWxkIGFuZCBBZG9sZXNjZW50IFBzeWNoaWF0cnkgKEtSLCBBQUEsIEFJQywgQVMpIGFuZCBOZXVy
b2ltYWdpbmcgKE1KQiksIEluc3RpdHV0ZSBvZiBQc3ljaGlhdHJ5LCBLaW5nJmFwb3M7cyBDb2xs
ZWdlIExvbmRvbiwgVW5pdGVkIEtpbmdkb20uJiN4RDtEZXBhcnRtZW50cyBvZiBOZXVyb2ltYWdp
bmcsIEluc3RpdHV0ZSBvZiBQc3ljaGlhdHJ5LCBLaW5nJmFwb3M7cyBDb2xsZWdlIExvbmRvbiwg
VW5pdGVkIEtpbmdkb20uJiN4RDtGdW5kYWNpbyBwZXIgYSBsYSBJbnZlc3RpZ2FjaW8gaSBsYSBE
b2NlbmNpYSBNYXJpYSBBbmd1c3RpYXMgR2ltZW5leiBSZXNlYXJjaCBVbml0LCBHZXJtYW5lcyBI
b3NwaXRhbGFyaWVzIGFuZCBDZW50cm8gZGUgSW52ZXN0aWdhY2lvbiBCaW9tZWRpY2EgZW4gUmVk
IGRlIFNhbHVkIE1lbnRhbCAoSlIpLCBCYXJjZWxvbmEsIFNwYWluLjwvYXV0aC1hZGRyZXNzPjx0
aXRsZXM+PHRpdGxlPkVmZmVjdHMgb2Ygc3RpbXVsYW50cyBvbiBicmFpbiBmdW5jdGlvbiBpbiBh
dHRlbnRpb24tZGVmaWNpdC9oeXBlcmFjdGl2aXR5IGRpc29yZGVyOiBhIHN5c3RlbWF0aWMgcmV2
aWV3IGFuZCBtZXRhLWFuYWx5c2lzPC90aXRsZT48c2Vjb25kYXJ5LXRpdGxlPkJpb2wgUHN5Y2hp
YXRyeTwvc2Vjb25kYXJ5LXRpdGxlPjwvdGl0bGVzPjxwZXJpb2RpY2FsPjxmdWxsLXRpdGxlPkJp
b2wgUHN5Y2hpYXRyeTwvZnVsbC10aXRsZT48L3BlcmlvZGljYWw+PHBhZ2VzPjYxNi0yODwvcGFn
ZXM+PHZvbHVtZT43Njwvdm9sdW1lPjxudW1iZXI+ODwvbnVtYmVyPjxlZGl0aW9uPjIwMTMxMDI0
PC9lZGl0aW9uPjxrZXl3b3Jkcz48a2V5d29yZD5BZG9sZXNjZW50PC9rZXl3b3JkPjxrZXl3b3Jk
PkF0dGVudGlvbiBEZWZpY2l0IERpc29yZGVyIHdpdGggSHlwZXJhY3Rpdml0eS8qdGhlcmFweTwv
a2V5d29yZD48a2V5d29yZD4qQnJhaW4vYmxvb2Qgc3VwcGx5L2RydWcgZWZmZWN0cy9waHlzaW9s
b2d5PC9rZXl3b3JkPjxrZXl3b3JkPkNlbnRyYWwgTmVydm91cyBTeXN0ZW0gU3RpbXVsYW50cy90
aGVyYXBldXRpYyB1c2U8L2tleXdvcmQ+PGtleXdvcmQ+Q2hpbGQ8L2tleXdvcmQ+PGtleXdvcmQ+
RGVlcCBCcmFpbiBTdGltdWxhdGlvbi8qbWV0aG9kczwva2V5d29yZD48a2V5d29yZD5GZW1hbGU8
L2tleXdvcmQ+PGtleXdvcmQ+SHVtYW5zPC9rZXl3b3JkPjxrZXl3b3JkPkltYWdlIFByb2Nlc3Np
bmcsIENvbXB1dGVyLUFzc2lzdGVkPC9rZXl3b3JkPjxrZXl3b3JkPkluaGliaXRpb24sIFBzeWNo
b2xvZ2ljYWw8L2tleXdvcmQ+PGtleXdvcmQ+TWFnbmV0aWMgUmVzb25hbmNlIEltYWdpbmc8L2tl
eXdvcmQ+PGtleXdvcmQ+TWFsZTwva2V5d29yZD48a2V5d29yZD5NZXRhLUFuYWx5c2lzIGFzIFRv
cGljPC9rZXl3b3JkPjxrZXl3b3JkPk1ldGh5bHBoZW5pZGF0ZS90aGVyYXBldXRpYyB1c2U8L2tl
eXdvcmQ+PGtleXdvcmQ+TmV1cm9wc3ljaG9sb2dpY2FsIFRlc3RzPC9rZXl3b3JkPjxrZXl3b3Jk
Pk94eWdlbi9ibG9vZDwva2V5d29yZD48a2V5d29yZD5SYW5kb21pemVkIENvbnRyb2xsZWQgVHJp
YWxzIGFzIFRvcGljPC9rZXl3b3JkPjxrZXl3b3JkPkFkaGQ8L2tleXdvcmQ+PGtleXdvcmQ+Zk1S
STwva2V5d29yZD48a2V5d29yZD5tZXRhLWFuYWx5c2lzPC9rZXl3b3JkPjxrZXl3b3JkPm1ldGh5
bHBoZW5pZGF0ZTwva2V5d29yZD48a2V5d29yZD5yZXZpZXc8L2tleXdvcmQ+PGtleXdvcmQ+c3Rp
bXVsYW50czwva2V5d29yZD48L2tleXdvcmRzPjxkYXRlcz48eWVhcj4yMDE0PC95ZWFyPjxwdWIt
ZGF0ZXM+PGRhdGU+T2N0IDE1PC9kYXRlPjwvcHViLWRhdGVzPjwvZGF0ZXM+PGlzYm4+MTg3My0y
NDAyIChFbGVjdHJvbmljKSYjeEQ7MDAwNi0zMjIzIChQcmludCkmI3hEOzAwMDYtMzIyMyAoTGlu
a2luZyk8L2lzYm4+PGFjY2Vzc2lvbi1udW0+MjQzMTQzNDc8L2FjY2Vzc2lvbi1udW0+PHVybHM+
PHJlbGF0ZWQtdXJscz48dXJsPmh0dHBzOi8vd3d3Lm5jYmkubmxtLm5paC5nb3YvcHVibWVkLzI0
MzE0MzQ3PC91cmw+PC9yZWxhdGVkLXVybHM+PC91cmxzPjxjdXN0b20yPlBNQzQxODMzODA8L2N1
c3RvbTI+PGVsZWN0cm9uaWMtcmVzb3VyY2UtbnVtPjEwLjEwMTYvai5iaW9wc3ljaC4yMDEzLjEw
LjAxNjwvZWxlY3Ryb25pYy1yZXNvdXJjZS1udW0+PHJlbW90ZS1kYXRhYmFzZS1uYW1lPk1lZGxp
bmU8L3JlbW90ZS1kYXRhYmFzZS1uYW1lPjxyZW1vdGUtZGF0YWJhc2UtcHJvdmlkZXI+TkxNPC9y
ZW1vdGUtZGF0YWJhc2UtcHJvdmlkZXI+PC9yZWNvcmQ+PC9DaXRlPjxDaXRlPjxBdXRob3I+Q3Vi
aWxsbzwvQXV0aG9yPjxZZWFyPjIwMTQ8L1llYXI+PFJlY051bT4yMjA8L1JlY051bT48cmVjb3Jk
PjxyZWMtbnVtYmVyPjIyMDwvcmVjLW51bWJlcj48Zm9yZWlnbi1rZXlzPjxrZXkgYXBwPSJFTiIg
ZGItaWQ9Inh3OXYwMDI1YjkyZHRsZXByMmF2NXc5dTBkMjByeHQ1ZnYwYSIgdGltZXN0YW1wPSIx
NzE3MjM0MTYxIj4yMjA8L2tleT48L2ZvcmVpZ24ta2V5cz48cmVmLXR5cGUgbmFtZT0iSm91cm5h
bCBBcnRpY2xlIj4xNzwvcmVmLXR5cGU+PGNvbnRyaWJ1dG9ycz48YXV0aG9ycz48YXV0aG9yPkN1
YmlsbG8sIEEuPC9hdXRob3I+PGF1dGhvcj5TbWl0aCwgQS4gQi48L2F1dGhvcj48YXV0aG9yPkJh
cnJldHQsIE4uPC9hdXRob3I+PGF1dGhvcj5HaWFtcGlldHJvLCBWLjwvYXV0aG9yPjxhdXRob3I+
QnJhbW1lciwgTS4gSi48L2F1dGhvcj48YXV0aG9yPlNpbW1vbnMsIEEuPC9hdXRob3I+PGF1dGhv
cj5SdWJpYSwgSy48L2F1dGhvcj48L2F1dGhvcnM+PC9jb250cmlidXRvcnM+PGF1dGgtYWRkcmVz
cz5EZXBhcnRtZW50IG9mIENoaWxkIFBzeWNoaWF0cnkuPC9hdXRoLWFkZHJlc3M+PHRpdGxlcz48
dGl0bGU+U2hhcmVkIGFuZCBkcnVnLXNwZWNpZmljIGVmZmVjdHMgb2YgYXRvbW94ZXRpbmUgYW5k
IG1ldGh5bHBoZW5pZGF0ZSBvbiBpbmhpYml0b3J5IGJyYWluIGR5c2Z1bmN0aW9uIGluIG1lZGlj
YXRpb24tbmFpdmUgQURIRCBib3lzPC90aXRsZT48c2Vjb25kYXJ5LXRpdGxlPkNlcmViIENvcnRl
eDwvc2Vjb25kYXJ5LXRpdGxlPjwvdGl0bGVzPjxwZXJpb2RpY2FsPjxmdWxsLXRpdGxlPkNlcmVi
IENvcnRleDwvZnVsbC10aXRsZT48L3BlcmlvZGljYWw+PHBhZ2VzPjE3NC04NTwvcGFnZXM+PHZv
bHVtZT4yNDwvdm9sdW1lPjxudW1iZXI+MTwvbnVtYmVyPjxlZGl0aW9uPjIwMTIxMDA5PC9lZGl0
aW9uPjxrZXl3b3Jkcz48a2V5d29yZD5BZG9sZXNjZW50PC9rZXl3b3JkPjxrZXl3b3JkPkFkcmVu
ZXJnaWMgVXB0YWtlIEluaGliaXRvcnMvKnRoZXJhcGV1dGljIHVzZTwva2V5d29yZD48a2V5d29y
ZD5BbmFseXNpcyBvZiBWYXJpYW5jZTwva2V5d29yZD48a2V5d29yZD5BdG9tb3hldGluZSBIeWRy
b2NobG9yaWRlPC9rZXl3b3JkPjxrZXl3b3JkPkF0dGVudGlvbiBEZWZpY2l0IERpc29yZGVyIHdp
dGggSHlwZXJhY3Rpdml0eS8qZHJ1ZyB0aGVyYXB5Lypwc3ljaG9sb2d5PC9rZXl3b3JkPjxrZXl3
b3JkPkJyYWluL2RydWcgZWZmZWN0cy8qcGh5c2lvcGF0aG9sb2d5PC9rZXl3b3JkPjxrZXl3b3Jk
PkNhc2UtQ29udHJvbCBTdHVkaWVzPC9rZXl3b3JkPjxrZXl3b3JkPkNhdGVjaG9sYW1pbmVzL21l
dGFib2xpc208L2tleXdvcmQ+PGtleXdvcmQ+Q2VudHJhbCBOZXJ2b3VzIFN5c3RlbSBTdGltdWxh
bnRzLyp0aGVyYXBldXRpYyB1c2U8L2tleXdvcmQ+PGtleXdvcmQ+Q2hpbGQ8L2tleXdvcmQ+PGtl
eXdvcmQ+Q3Jvc3MtT3ZlciBTdHVkaWVzPC9rZXl3b3JkPjxrZXl3b3JkPkRhdGEgSW50ZXJwcmV0
YXRpb24sIFN0YXRpc3RpY2FsPC9rZXl3b3JkPjxrZXl3b3JkPkRvdWJsZS1CbGluZCBNZXRob2Q8
L2tleXdvcmQ+PGtleXdvcmQ+SHVtYW5zPC9rZXl3b3JkPjxrZXl3b3JkPkltYWdlIFByb2Nlc3Np
bmcsIENvbXB1dGVyLUFzc2lzdGVkPC9rZXl3b3JkPjxrZXl3b3JkPipJbmhpYml0aW9uLCBQc3lj
aG9sb2dpY2FsPC9rZXl3b3JkPjxrZXl3b3JkPkludGVsbGlnZW5jZSBUZXN0czwva2V5d29yZD48
a2V5d29yZD5NYWduZXRpYyBSZXNvbmFuY2UgSW1hZ2luZzwva2V5d29yZD48a2V5d29yZD5NYWxl
PC9rZXl3b3JkPjxrZXl3b3JkPk1ldGh5bHBoZW5pZGF0ZS8qdGhlcmFwZXV0aWMgdXNlPC9rZXl3
b3JkPjxrZXl3b3JkPk1vdmVtZW50L3BoeXNpb2xvZ3k8L2tleXdvcmQ+PGtleXdvcmQ+TmV1cm9w
c3ljaG9sb2dpY2FsIFRlc3RzPC9rZXl3b3JkPjxrZXl3b3JkPlByZWZyb250YWwgQ29ydGV4L3Bo
eXNpb3BhdGhvbG9neTwva2V5d29yZD48a2V5d29yZD5Qcm9weWxhbWluZXMvKnRoZXJhcGV1dGlj
IHVzZTwva2V5d29yZD48a2V5d29yZD5Qc3ljaG9tb3RvciBQZXJmb3JtYW5jZS9kcnVnIGVmZmVj
dHMvcGh5c2lvbG9neTwva2V5d29yZD48a2V5d29yZD5hdG9tb3hldGluZTwva2V5d29yZD48a2V5
d29yZD5hdHRlbnRpb24gZGVmaWNpdCBoeXBlcmFjdGl2aXR5IGRpc29yZGVyPC9rZXl3b3JkPjxr
ZXl3b3JkPmZ1bmN0aW9uYWwgbWFnbmV0aWMgcmVzb25hbmNlIGltYWdpbmc8L2tleXdvcmQ+PGtl
eXdvcmQ+bWV0aHlscGhlbmlkYXRlPC9rZXl3b3JkPjxrZXl3b3JkPm1vdG9yIHJlc3BvbnNlIGlu
aGliaXRpb248L2tleXdvcmQ+PGtleXdvcmQ+c3RvcCB0YXNrPC9rZXl3b3JkPjwva2V5d29yZHM+
PGRhdGVzPjx5ZWFyPjIwMTQ8L3llYXI+PHB1Yi1kYXRlcz48ZGF0ZT5KYW48L2RhdGU+PC9wdWIt
ZGF0ZXM+PC9kYXRlcz48aXNibj4xNDYwLTIxOTkgKEVsZWN0cm9uaWMpJiN4RDsxMDQ3LTMyMTEg
KFByaW50KSYjeEQ7MTA0Ny0zMjExIChMaW5raW5nKTwvaXNibj48YWNjZXNzaW9uLW51bT4yMzA0
ODAxODwvYWNjZXNzaW9uLW51bT48dXJscz48cmVsYXRlZC11cmxzPjx1cmw+aHR0cHM6Ly93d3cu
bmNiaS5ubG0ubmloLmdvdi9wdWJtZWQvMjMwNDgwMTg8L3VybD48L3JlbGF0ZWQtdXJscz48L3Vy
bHM+PGN1c3RvbTI+UE1DMzg2MjI2ODwvY3VzdG9tMj48ZWxlY3Ryb25pYy1yZXNvdXJjZS1udW0+
MTAuMTA5My9jZXJjb3IvYmhzMjk2PC9lbGVjdHJvbmljLXJlc291cmNlLW51bT48cmVtb3RlLWRh
dGFiYXNlLW5hbWU+TWVkbGluZTwvcmVtb3RlLWRhdGFiYXNlLW5hbWU+PHJlbW90ZS1kYXRhYmFz
ZS1wcm92aWRlcj5OTE08L3JlbW90ZS1kYXRhYmFzZS1wcm92aWRlcj48L3JlY29yZD48L0NpdGU+
PENpdGU+PEF1dGhvcj5FcHN0ZWluPC9BdXRob3I+PFllYXI+MjAwNzwvWWVhcj48UmVjTnVtPjI5
NDY8L1JlY051bT48cmVjb3JkPjxyZWMtbnVtYmVyPjI5NDY8L3JlYy1udW1iZXI+PGZvcmVpZ24t
a2V5cz48a2V5IGFwcD0iRU4iIGRiLWlkPSJ4MnhkZDIwdjFhZmR3dGVwd3hjdnhkMnlkdHdyYTJl
enRhZWUiIHRpbWVzdGFtcD0iMTYyODUxNTAyOSI+Mjk0Njwva2V5PjwvZm9yZWlnbi1rZXlzPjxy
ZWYtdHlwZSBuYW1lPSJKb3VybmFsIEFydGljbGUiPjE3PC9yZWYtdHlwZT48Y29udHJpYnV0b3Jz
PjxhdXRob3JzPjxhdXRob3I+RXBzdGVpbiwgSi4gTi48L2F1dGhvcj48YXV0aG9yPkNhc2V5LCBC
LiBKLjwvYXV0aG9yPjxhdXRob3I+VG9uZXYsIFMuIFQuPC9hdXRob3I+PGF1dGhvcj5EYXZpZHNv
biwgTS4gQy48L2F1dGhvcj48YXV0aG9yPlJlaXNzLCBBLiBMLjwvYXV0aG9yPjxhdXRob3I+R2Fy
cmV0dCwgQS48L2F1dGhvcj48YXV0aG9yPkhpbnNoYXcsIFMuIFAuPC9hdXRob3I+PGF1dGhvcj5H
cmVlbmhpbGwsIEwuIEwuPC9hdXRob3I+PGF1dGhvcj5HbG92ZXIsIEcuPC9hdXRob3I+PGF1dGhv
cj5TaGFmcml0eiwgSy4gTS48L2F1dGhvcj48YXV0aG9yPlZpdG9sbywgQS48L2F1dGhvcj48YXV0
aG9yPktvdGxlciwgTC4gQS48L2F1dGhvcj48YXV0aG9yPkphcnJldHQsIE0uIEEuPC9hdXRob3I+
PGF1dGhvcj5TcGljZXIsIEouPC9hdXRob3I+PC9hdXRob3JzPjwvY29udHJpYnV0b3JzPjxhdXRo
LWFkZHJlc3M+RGVwYXJ0bWVudCBvZiBQZWRpYXRyaWNzLCBDaW5jaW5uYXRpIENoaWxkcmVuJmFw
b3M7cyBIb3NwaXRhbCBNZWRpY2FsIENlbnRlciwgQ2luY2lubmF0aSwgT0ggNDUyMjksIFVTQS4g
amVmZi5lcHN0ZWluQGNjaG1jLm9yZzwvYXV0aC1hZGRyZXNzPjx0aXRsZXM+PHRpdGxlPkFESEQt
IGFuZCBtZWRpY2F0aW9uLXJlbGF0ZWQgYnJhaW4gYWN0aXZhdGlvbiBlZmZlY3RzIGluIGNvbmNv
cmRhbnRseSBhZmZlY3RlZCBwYXJlbnQtY2hpbGQgZHlhZHMgd2l0aCBBREhEPC90aXRsZT48c2Vj
b25kYXJ5LXRpdGxlPkogQ2hpbGQgUHN5Y2hvbCBQc3ljaGlhdHJ5PC9zZWNvbmRhcnktdGl0bGU+
PGFsdC10aXRsZT5Kb3VybmFsIG9mIGNoaWxkIHBzeWNob2xvZ3kgYW5kIHBzeWNoaWF0cnksIGFu
ZCBhbGxpZWQgZGlzY2lwbGluZXM8L2FsdC10aXRsZT48L3RpdGxlcz48cGVyaW9kaWNhbD48ZnVs
bC10aXRsZT5KIENoaWxkIFBzeWNob2wgUHN5Y2hpYXRyeTwvZnVsbC10aXRsZT48L3BlcmlvZGlj
YWw+PHBhZ2VzPjg5OS05MTM8L3BhZ2VzPjx2b2x1bWU+NDg8L3ZvbHVtZT48bnVtYmVyPjk8L251
bWJlcj48ZWRpdGlvbj4yMDA3LzA4LzI0PC9lZGl0aW9uPjxrZXl3b3Jkcz48a2V5d29yZD5BZHVs
dDwva2V5d29yZD48a2V5d29yZD5BdHRlbnRpb24gRGVmaWNpdCBEaXNvcmRlciB3aXRoIEh5cGVy
YWN0aXZpdHkvKmRydWcgdGhlcmFweS8qcGh5c2lvcGF0aG9sb2d5PC9rZXl3b3JkPjxrZXl3b3Jk
PkJyYWluLypkcnVnIGVmZmVjdHMvKnBoeXNpb3BhdGhvbG9neTwva2V5d29yZD48a2V5d29yZD5D
ZW50cmFsIE5lcnZvdXMgU3lzdGVtIFN0aW11bGFudHMvKnBoYXJtYWNvbG9neS90aGVyYXBldXRp
YyB1c2U8L2tleXdvcmQ+PGtleXdvcmQ+Q2hpbGQ8L2tleXdvcmQ+PGtleXdvcmQ+RG91YmxlLUJs
aW5kIE1ldGhvZDwva2V5d29yZD48a2V5d29yZD5GZW1hbGU8L2tleXdvcmQ+PGtleXdvcmQ+SHVt
YW5zPC9rZXl3b3JkPjxrZXl3b3JkPk1hZ25ldGljIFJlc29uYW5jZSBJbWFnaW5nPC9rZXl3b3Jk
PjxrZXl3b3JkPk1hbGU8L2tleXdvcmQ+PGtleXdvcmQ+TWV0aHlscGhlbmlkYXRlLypwaGFybWFj
b2xvZ3kvdGhlcmFwZXV0aWMgdXNlPC9rZXl3b3JkPjxrZXl3b3JkPipQYXJlbnQtQ2hpbGQgUmVs
YXRpb25zPC9rZXl3b3JkPjwva2V5d29yZHM+PGRhdGVzPjx5ZWFyPjIwMDc8L3llYXI+PHB1Yi1k
YXRlcz48ZGF0ZT5TZXA8L2RhdGU+PC9wdWItZGF0ZXM+PC9kYXRlcz48aXNibj4wMDIxLTk2MzAg
KFByaW50KSYjeEQ7MDAyMS05NjMwIChMaW5raW5nKTwvaXNibj48YWNjZXNzaW9uLW51bT4xNzcx
NDM3NTwvYWNjZXNzaW9uLW51bT48d29yay10eXBlPlJhbmRvbWl6ZWQgQ29udHJvbGxlZCBUcmlh
bCYjeEQ7UmVzZWFyY2ggU3VwcG9ydCwgTi5JLkguLCBFeHRyYW11cmFsPC93b3JrLXR5cGU+PHVy
bHM+PHJlbGF0ZWQtdXJscz48dXJsPmh0dHA6Ly93d3cubmNiaS5ubG0ubmloLmdvdi9wdWJtZWQv
MTc3MTQzNzU8L3VybD48L3JlbGF0ZWQtdXJscz48L3VybHM+PGVsZWN0cm9uaWMtcmVzb3VyY2Ut
bnVtPjEwLjExMTEvai4xNDY5LTc2MTAuMjAwNy4wMTc2MS54PC9lbGVjdHJvbmljLXJlc291cmNl
LW51bT48bGFuZ3VhZ2U+ZW5nPC9sYW5ndWFnZT48L3JlY29yZD48L0NpdGU+PENpdGU+PEF1dGhv
cj5WYWlkeWE8L0F1dGhvcj48WWVhcj4xOTk4PC9ZZWFyPjxSZWNOdW0+MzQwMjwvUmVjTnVtPjxy
ZWNvcmQ+PHJlYy1udW1iZXI+MzQwMjwvcmVjLW51bWJlcj48Zm9yZWlnbi1rZXlzPjxrZXkgYXBw
PSJFTiIgZGItaWQ9ImZ2NXZ0dmFyMmRhZnRuZWVlOWE1YXNlMXdmOTAwMnAwYXBmMCI+MzQwMjwv
a2V5PjwvZm9yZWlnbi1rZXlzPjxyZWYtdHlwZSBuYW1lPSJKb3VybmFsIEFydGljbGUiPjE3PC9y
ZWYtdHlwZT48Y29udHJpYnV0b3JzPjxhdXRob3JzPjxhdXRob3I+VmFpZHlhLCBDLiBKLjwvYXV0
aG9yPjxhdXRob3I+QXVzdGluLCBHLjwvYXV0aG9yPjxhdXRob3I+S2lya29yaWFuLCBHLjwvYXV0
aG9yPjxhdXRob3I+UmlkbGVodWJlciwgSC4gVy48L2F1dGhvcj48YXV0aG9yPkRlc21vbmQsIEou
IEUuPC9hdXRob3I+PGF1dGhvcj5HbG92ZXIsIEcuIEguPC9hdXRob3I+PGF1dGhvcj5HYWJyaWVs
aSwgSi4gRC48L2F1dGhvcj48L2F1dGhvcnM+PC9jb250cmlidXRvcnM+PGF1dGgtYWRkcmVzcz5E
ZXBhcnRtZW50IG9mIFBzeWNob2xvZ3ksIFN0YW5mb3JkIFVuaXZlcnNpdHksIFN0YW5mb3JkLCBD
QSA5NDMwNSwgVVNBLnZhaWR5YUBwc3ljaC5zdGFuZm9yZC5lZHU8L2F1dGgtYWRkcmVzcz48dGl0
bGVzPjx0aXRsZT5TZWxlY3RpdmUgZWZmZWN0cyBvZiBtZXRoeWxwaGVuaWRhdGUgaW4gYXR0ZW50
aW9uIGRlZmljaXQgaHlwZXJhY3Rpdml0eSBkaXNvcmRlcjogYSBmdW5jdGlvbmFsIG1hZ25ldGlj
IHJlc29uYW5jZSBzdHVkeTwvdGl0bGU+PHNlY29uZGFyeS10aXRsZT5Qcm9jIE5hdGwgQWNhZCBT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QWNhZCBTY2kgVSBTIEE8L2Z1bGwtdGl0bGU+PGFiYnItMT5Qcm9jZWVkaW5ncyBvZiB0aGUgTmF0
aW9uYWwgQWNhZGVteSBvZiBTY2llbmNlcyBvZiB0aGUgVW5pdGVkIFN0YXRlcyBvZiBBbWVyaWNh
PC9hYmJyLTE+PC9wZXJpb2RpY2FsPjxhbHQtcGVyaW9kaWNhbD48ZnVsbC10aXRsZT5Qcm9jIE5h
dGwgQWNhZCBTY2kgVSBTIEE8L2Z1bGwtdGl0bGU+PGFiYnItMT5Qcm9jZWVkaW5ncyBvZiB0aGUg
TmF0aW9uYWwgQWNhZGVteSBvZiBTY2llbmNlcyBvZiB0aGUgVW5pdGVkIFN0YXRlcyBvZiBBbWVy
aWNhPC9hYmJyLTE+PC9hbHQtcGVyaW9kaWNhbD48cGFnZXM+MTQ0OTQtOTwvcGFnZXM+PHZvbHVt
ZT45NTwvdm9sdW1lPjxudW1iZXI+MjQ8L251bWJlcj48ZWRpdGlvbj4xOTk4LzExLzI1PC9lZGl0
aW9uPjxrZXl3b3Jkcz48a2V5d29yZD5BZG9sZXNjZW50PC9rZXl3b3JkPjxrZXl3b3JkPkF0dGVu
dGlvbiBEZWZpY2l0IERpc29yZGVyIHdpdGggSHlwZXJhY3Rpdml0eS8qcGh5c2lvcGF0aG9sb2d5
L3BzeWNob2xvZ3k8L2tleXdvcmQ+PGtleXdvcmQ+KkJyYWluIE1hcHBpbmc8L2tleXdvcmQ+PGtl
eXdvcmQ+Q2VudHJhbCBOZXJ2b3VzIFN5c3RlbSBTdGltdWxhbnRzLypwaGFybWFjb2xvZ3k8L2tl
eXdvcmQ+PGtleXdvcmQ+Q2hpbGQ8L2tleXdvcmQ+PGtleXdvcmQ+RnJvbnRhbCBMb2JlLypkcnVn
IGVmZmVjdHMvcGh5c2lvbG9neS9waHlzaW9wYXRob2xvZ3k8L2tleXdvcmQ+PGtleXdvcmQ+SHVt
YW5zPC9rZXl3b3JkPjxrZXl3b3JkPkltYWdlIFByb2Nlc3NpbmcsIENvbXB1dGVyLUFzc2lzdGVk
PC9rZXl3b3JkPjxrZXl3b3JkPk1hZ25ldGljIFJlc29uYW5jZSBJbWFnaW5nPC9rZXl3b3JkPjxr
ZXl3b3JkPk1hbGU8L2tleXdvcmQ+PGtleXdvcmQ+TWV0aHlscGhlbmlkYXRlLypwaGFybWFjb2xv
Z3k8L2tleXdvcmQ+PGtleXdvcmQ+TnVjbGVhciBGYW1pbHk8L2tleXdvcmQ+PGtleXdvcmQ+UHN5
Y2hvbW90b3IgUGVyZm9ybWFuY2UvKmRydWcgZWZmZWN0cy9waHlzaW9sb2d5PC9rZXl3b3JkPjxr
ZXl3b3JkPlJlZmVyZW5jZSBWYWx1ZXM8L2tleXdvcmQ+PGtleXdvcmQ+VmlzdWFsIENvcnRleC8q
ZHJ1ZyBlZmZlY3RzL3BoeXNpb2xvZ3kvcGh5c2lvcGF0aG9sb2d5PC9rZXl3b3JkPjwva2V5d29y
ZHM+PGRhdGVzPjx5ZWFyPjE5OTg8L3llYXI+PHB1Yi1kYXRlcz48ZGF0ZT5Ob3YgMjQ8L2RhdGU+
PC9wdWItZGF0ZXM+PC9kYXRlcz48aXNibj4wMDI3LTg0MjQgKFByaW50KSYjeEQ7MDAyNy04NDI0
IChMaW5raW5nKTwvaXNibj48YWNjZXNzaW9uLW51bT45ODI2NzI4PC9hY2Nlc3Npb24tbnVtPjx3
b3JrLXR5cGU+UmVzZWFyY2ggU3VwcG9ydCwgTm9uLVUuUy4gR292JmFwb3M7dDwvd29yay10eXBl
Pjx1cmxzPjxyZWxhdGVkLXVybHM+PHVybD5odHRwOi8vd3d3Lm5jYmkubmxtLm5paC5nb3YvcHVi
bWVkLzk4MjY3Mjg8L3VybD48L3JlbGF0ZWQtdXJscz48L3VybHM+PGN1c3RvbTI+MjQ0MDE8L2N1
c3RvbTI+PGxhbmd1YWdlPmVuZzwvbGFuZ3VhZ2U+PC9yZWNvcmQ+PC9DaXRlPjxDaXRlPjxBdXRo
b3I+UnViaWE8L0F1dGhvcj48WWVhcj4yMDExPC9ZZWFyPjxSZWNOdW0+Mjk0NzwvUmVjTnVtPjxy
ZWNvcmQ+PHJlYy1udW1iZXI+Mjk0NzwvcmVjLW51bWJlcj48Zm9yZWlnbi1rZXlzPjxrZXkgYXBw
PSJFTiIgZGItaWQ9IngyeGRkMjB2MWFmZHd0ZXB3eGN2eGQyeWR0d3JhMmV6dGFlZSIgdGltZXN0
YW1wPSIxNjI4NTE1MDI5Ij4yOTQ3PC9rZXk+PC9mb3JlaWduLWtleXM+PHJlZi10eXBlIG5hbWU9
IkpvdXJuYWwgQXJ0aWNsZSI+MTc8L3JlZi10eXBlPjxjb250cmlidXRvcnM+PGF1dGhvcnM+PGF1
dGhvcj5SdWJpYSwgSy48L2F1dGhvcj48YXV0aG9yPkhhbGFyaSwgUi48L2F1dGhvcj48YXV0aG9y
Pk1vaGFtbWFkLCBBLiBNLjwvYXV0aG9yPjxhdXRob3I+VGF5bG9yLCBFLjwvYXV0aG9yPjxhdXRo
b3I+QnJhbW1lciwgTS48L2F1dGhvcj48L2F1dGhvcnM+PC9jb250cmlidXRvcnM+PGF1dGgtYWRk
cmVzcz5EZXBhcnRtZW50IG9mIENoaWxkIFBzeWNoaWF0cnksIEluc3RpdHV0ZSBvZiBQc3ljaGlh
dHJ5LCBLaW5nJmFwb3M7cyBDb2xsZWdlIExvbmRvbiwgTG9uZG9uLCBVbml0ZWQgS2luZ2RvbS4g
a2F0eWEucnViaWFAa2NsLmFjLnVrLjwvYXV0aC1hZGRyZXNzPjx0aXRsZXM+PHRpdGxlPk1ldGh5
bHBoZW5pZGF0ZSBub3JtYWxpemVzIGZyb250b2Npbmd1bGF0ZSB1bmRlcmFjdGl2YXRpb24gZHVy
aW5nIGVycm9yIHByb2Nlc3NpbmcgaW4gYXR0ZW50aW9uLWRlZmljaXQvaHlwZXJhY3Rpdml0eSBk
aXNvcmRlcjwvdGl0bGU+PHNlY29uZGFyeS10aXRsZT5CaW9sIFBzeWNoaWF0cnk8L3NlY29uZGFy
eS10aXRsZT48YWx0LXRpdGxlPkJpb2xvZ2ljYWwgcHN5Y2hpYXRyeTwvYWx0LXRpdGxlPjwvdGl0
bGVzPjxwZXJpb2RpY2FsPjxmdWxsLXRpdGxlPkJpb2wgUHN5Y2hpYXRyeTwvZnVsbC10aXRsZT48
L3BlcmlvZGljYWw+PHBhZ2VzPjI1NS02MjwvcGFnZXM+PHZvbHVtZT43MDwvdm9sdW1lPjxudW1i
ZXI+MzwvbnVtYmVyPjxlZGl0aW9uPjIwMTEvMDYvMTU8L2VkaXRpb24+PGtleXdvcmRzPjxrZXl3
b3JkPkFkb2xlc2NlbnQ8L2tleXdvcmQ+PGtleXdvcmQ+QXR0ZW50aW9uL2RydWcgZWZmZWN0czwv
a2V5d29yZD48a2V5d29yZD5BdHRlbnRpb24gRGVmaWNpdCBEaXNvcmRlciB3aXRoIEh5cGVyYWN0
aXZpdHkvZHJ1ZyB0aGVyYXB5LypwaHlzaW9wYXRob2xvZ3k8L2tleXdvcmQ+PGtleXdvcmQ+Q2Vu
dHJhbCBOZXJ2b3VzIFN5c3RlbSBTdGltdWxhbnRzLypwaGFybWFjb2xvZ3kvdGhlcmFwZXV0aWMg
dXNlPC9rZXl3b3JkPjxrZXl3b3JkPkNoaWxkPC9rZXl3b3JkPjxrZXl3b3JkPkRvdWJsZS1CbGlu
ZCBNZXRob2Q8L2tleXdvcmQ+PGtleXdvcmQ+RnJvbnRhbCBMb2JlLypkcnVnIGVmZmVjdHMvcGh5
c2lvcGF0aG9sb2d5PC9rZXl3b3JkPjxrZXl3b3JkPkd5cnVzIENpbmd1bGkvKmRydWcgZWZmZWN0
cy9waHlzaW9wYXRob2xvZ3k8L2tleXdvcmQ+PGtleXdvcmQ+SHVtYW5zPC9rZXl3b3JkPjxrZXl3
b3JkPk1hZ25ldGljIFJlc29uYW5jZSBJbWFnaW5nPC9rZXl3b3JkPjxrZXl3b3JkPk1hbGU8L2tl
eXdvcmQ+PGtleXdvcmQ+TWV0aHlscGhlbmlkYXRlLypwaGFybWFjb2xvZ3kvdGhlcmFwZXV0aWMg
dXNlPC9rZXl3b3JkPjxrZXl3b3JkPk5ldXJvcHN5Y2hvbG9naWNhbCBUZXN0czwva2V5d29yZD48
a2V5d29yZD5Qc3ljaG9tb3RvciBQZXJmb3JtYW5jZS8qZHJ1ZyBlZmZlY3RzL3BoeXNpb2xvZ3k8
L2tleXdvcmQ+PC9rZXl3b3Jkcz48ZGF0ZXM+PHllYXI+MjAxMTwveWVhcj48cHViLWRhdGVzPjxk
YXRlPkF1ZyAxPC9kYXRlPjwvcHViLWRhdGVzPjwvZGF0ZXM+PGlzYm4+MTg3My0yNDAyIChFbGVj
dHJvbmljKSYjeEQ7MDAwNi0zMjIzIChMaW5raW5nKTwvaXNibj48YWNjZXNzaW9uLW51bT4yMTY2
NDYwNTwvYWNjZXNzaW9uLW51bT48d29yay10eXBlPlJhbmRvbWl6ZWQgQ29udHJvbGxlZCBUcmlh
bCYjeEQ7UmVzZWFyY2ggU3VwcG9ydCwgTm9uLVUuUy4gR292JmFwb3M7dDwvd29yay10eXBlPjx1
cmxzPjxyZWxhdGVkLXVybHM+PHVybD5odHRwOi8vd3d3Lm5jYmkubmxtLm5paC5nb3YvcHVibWVk
LzIxNjY0NjA1PC91cmw+PC9yZWxhdGVkLXVybHM+PC91cmxzPjxjdXN0b20yPjMxMzk4MzU8L2N1
c3RvbTI+PGVsZWN0cm9uaWMtcmVzb3VyY2UtbnVtPjEwLjEwMTYvai5iaW9wc3ljaC4yMDExLjA0
LjAxODwvZWxlY3Ryb25pYy1yZXNvdXJjZS1udW0+PGxhbmd1YWdlPmVuZzwvbGFuZ3VhZ2U+PC9y
ZWNvcmQ+PC9DaXRlPjxDaXRlPjxBdXRob3I+Q2hvdTwvQXV0aG9yPjxZZWFyPjIwMTU8L1llYXI+
PFJlY051bT44NzgyPC9SZWNOdW0+PHJlY29yZD48cmVjLW51bWJlcj44NzgyPC9yZWMtbnVtYmVy
Pjxmb3JlaWduLWtleXM+PGtleSBhcHA9IkVOIiBkYi1pZD0ieDJ4ZGQyMHYxYWZkd3RlcHd4Y3Z4
ZDJ5ZHR3cmEyZXp0YWVlIiB0aW1lc3RhbXA9IjE3MTA5NDQ1NjciPjg3ODI8L2tleT48L2ZvcmVp
Z24ta2V5cz48cmVmLXR5cGUgbmFtZT0iSm91cm5hbCBBcnRpY2xlIj4xNzwvcmVmLXR5cGU+PGNv
bnRyaWJ1dG9ycz48YXV0aG9ycz48YXV0aG9yPkNob3UsIFQuIEwuPC9hdXRob3I+PGF1dGhvcj5D
aGlhLCBTLjwvYXV0aG9yPjxhdXRob3I+U2hhbmcsIEMuIFkuPC9hdXRob3I+PGF1dGhvcj5HYXUs
IFMuIFMuPC9hdXRob3I+PC9hdXRob3JzPjwvY29udHJpYnV0b3JzPjxhdXRoLWFkZHJlc3M+RGVw
YXJ0bWVudCBvZiBQc3ljaG9sb2d5LCBOYXRpb25hbCBUYWl3YW4gVW5pdmVyc2l0eSwgVGFpcGVp
LCBUYWl3YW47IEdyYWR1YXRlIEluc3RpdHV0ZSBvZiBCcmFpbiBhbmQgTWluZCBTY2llbmNlcywg
YW5kIE5ldXJvYmlvbG9neSBhbmQgQ29nbml0aXZlIFNjaWVuY2UgQ2VudGVyLCBOYXRpb25hbCBU
YWl3YW4gVW5pdmVyc2l0eSwgVGFpcGVpLCBUYWl3YW4uJiN4RDtEZXBhcnRtZW50IG9mIFBzeWNo
aWF0cnksIE5hdGlvbmFsIFRhaXdhbiBVbml2ZXJzaXR5IEhvc3BpdGFsIGFuZCBDb2xsZWdlIG9m
IE1lZGljaW5lLCBUYWlwZWksIFRhaXdhbjsgR3JhZHVhdGUgSW5zdGl0dXRlIG9mIEJyYWluIGFu
ZCBNaW5kIFNjaWVuY2VzLCBhbmQgTmV1cm9iaW9sb2d5IGFuZCBDb2duaXRpdmUgU2NpZW5jZSBD
ZW50ZXIsIE5hdGlvbmFsIFRhaXdhbiBVbml2ZXJzaXR5LCBUYWlwZWksIFRhaXdhbi4mI3hEO0Rl
cGFydG1lbnQgb2YgUHN5Y2hpYXRyeSwgTmF0aW9uYWwgVGFpd2FuIFVuaXZlcnNpdHkgSG9zcGl0
YWwgYW5kIENvbGxlZ2Ugb2YgTWVkaWNpbmUsIFRhaXBlaSwgVGFpd2FuLiYjeEQ7RGVwYXJ0bWVu
dCBvZiBQc3ljaGlhdHJ5LCBOYXRpb25hbCBUYWl3YW4gVW5pdmVyc2l0eSBIb3NwaXRhbCBhbmQg
Q29sbGVnZSBvZiBNZWRpY2luZSwgVGFpcGVpLCBUYWl3YW47IERlcGFydG1lbnQgb2YgUHN5Y2hv
bG9neSwgTmF0aW9uYWwgVGFpd2FuIFVuaXZlcnNpdHksIFRhaXBlaSwgVGFpd2FuOyBHcmFkdWF0
ZSBJbnN0aXR1dGUgb2YgQnJhaW4gYW5kIE1pbmQgU2NpZW5jZXMsIGFuZCBOZXVyb2Jpb2xvZ3kg
YW5kIENvZ25pdGl2ZSBTY2llbmNlIENlbnRlciwgTmF0aW9uYWwgVGFpd2FuIFVuaXZlcnNpdHks
IFRhaXBlaSwgVGFpd2FuLiBFbGVjdHJvbmljIGFkZHJlc3M6IGdhdXNodWZlQG50dS5lZHUudHcu
PC9hdXRoLWFkZHJlc3M+PHRpdGxlcz48dGl0bGU+RGlmZmVyZW50aWFsIHRoZXJhcGV1dGljIGVm
ZmVjdHMgb2YgMTItd2VlayB0cmVhdG1lbnQgb2YgYXRvbW94ZXRpbmUgYW5kIG1ldGh5bHBoZW5p
ZGF0ZSBvbiBkcnVnLW5haXZlIGNoaWxkcmVuIHdpdGggYXR0ZW50aW9uIGRlZmljaXQvaHlwZXJh
Y3Rpdml0eSBkaXNvcmRlcjogQSBjb3VudGluZyBTdHJvb3AgZnVuY3Rpb25hbCBNUkkgc3R1ZHk8
L3RpdGxlPjxzZWNvbmRhcnktdGl0bGU+RXVyIE5ldXJvcHN5Y2hvcGhhcm1hY29sPC9zZWNvbmRh
cnktdGl0bGU+PC90aXRsZXM+PHBlcmlvZGljYWw+PGZ1bGwtdGl0bGU+RXVyIE5ldXJvcHN5Y2hv
cGhhcm1hY29sPC9mdWxsLXRpdGxlPjwvcGVyaW9kaWNhbD48cGFnZXM+MjMwMC0xMDwvcGFnZXM+
PHZvbHVtZT4yNTwvdm9sdW1lPjxudW1iZXI+MTI8L251bWJlcj48ZWRpdGlvbj4yMDE1MDkwODwv
ZWRpdGlvbj48a2V5d29yZHM+PGtleXdvcmQ+QWRvbGVzY2VudDwva2V5d29yZD48a2V5d29yZD5B
ZHJlbmVyZ2ljIFVwdGFrZSBJbmhpYml0b3JzLyp0aGVyYXBldXRpYyB1c2U8L2tleXdvcmQ+PGtl
eXdvcmQ+QW5hbHlzaXMgb2YgVmFyaWFuY2U8L2tleXdvcmQ+PGtleXdvcmQ+QXRvbW94ZXRpbmUg
SHlkcm9jaGxvcmlkZS8qdGhlcmFwZXV0aWMgdXNlPC9rZXl3b3JkPjxrZXl3b3JkPkF0dGVudGlv
biBEZWZpY2l0IERpc29yZGVyIHdpdGggSHlwZXJhY3Rpdml0eS8qZHJ1ZyB0aGVyYXB5L3BhdGhv
bG9neTwva2V5d29yZD48a2V5d29yZD5CcmFpbi8qYmxvb2Qgc3VwcGx5L2RydWcgZWZmZWN0czwv
a2V5d29yZD48a2V5d29yZD5DZW50cmFsIE5lcnZvdXMgU3lzdGVtIFN0aW11bGFudHMvKnRoZXJh
cGV1dGljIHVzZTwva2V5d29yZD48a2V5d29yZD5DaGlsZDwva2V5d29yZD48a2V5d29yZD5GZW1h
bGU8L2tleXdvcmQ+PGtleXdvcmQ+SHVtYW5zPC9rZXl3b3JkPjxrZXl3b3JkPkltYWdlIFByb2Nl
c3NpbmcsIENvbXB1dGVyLUFzc2lzdGVkPC9rZXl3b3JkPjxrZXl3b3JkPk1hZ25ldGljIFJlc29u
YW5jZSBJbWFnaW5nPC9rZXl3b3JkPjxrZXl3b3JkPk1hbGU8L2tleXdvcmQ+PGtleXdvcmQ+TWV0
aHlscGhlbmlkYXRlLyp0aGVyYXBldXRpYyB1c2U8L2tleXdvcmQ+PGtleXdvcmQ+TmV1cm9wc3lj
aG9sb2dpY2FsIFRlc3RzPC9rZXl3b3JkPjxrZXl3b3JkPk94eWdlbi9ibG9vZDwva2V5d29yZD48
a2V5d29yZD5Qc3ljaGlhdHJpYyBTdGF0dXMgUmF0aW5nIFNjYWxlczwva2V5d29yZD48a2V5d29y
ZD5UYWl3YW48L2tleXdvcmQ+PGtleXdvcmQ+QXRvbW94ZXRpbmU8L2tleXdvcmQ+PGtleXdvcmQ+
Q2FudGFiPC9rZXl3b3JkPjxrZXl3b3JkPkNvdW50aW5nIFN0cm9vcCBmTVJJPC9rZXl3b3JkPjxr
ZXl3b3JkPkZvY3VzZWQgYXR0ZW50aW9uPC9rZXl3b3JkPjxrZXl3b3JkPkluaGliaXRvcnkgY29u
dHJvbDwva2V5d29yZD48a2V5d29yZD5NZXRoeWxwaGVuaWRhdGU8L2tleXdvcmQ+PC9rZXl3b3Jk
cz48ZGF0ZXM+PHllYXI+MjAxNTwveWVhcj48cHViLWRhdGVzPjxkYXRlPkRlYzwvZGF0ZT48L3B1
Yi1kYXRlcz48L2RhdGVzPjxpc2JuPjE4NzMtNzg2MiAoRWxlY3Ryb25pYykmI3hEOzA5MjQtOTc3
WCAoTGlua2luZyk8L2lzYm4+PGFjY2Vzc2lvbi1udW0+MjY0MDkyOTc8L2FjY2Vzc2lvbi1udW0+
PHVybHM+PHJlbGF0ZWQtdXJscz48dXJsPmh0dHBzOi8vd3d3Lm5jYmkubmxtLm5paC5nb3YvcHVi
bWVkLzI2NDA5Mjk3PC91cmw+PC9yZWxhdGVkLXVybHM+PC91cmxzPjxlbGVjdHJvbmljLXJlc291
cmNlLW51bT4xMC4xMDE2L2ouZXVyb25ldXJvLjIwMTUuMDguMDI0PC9lbGVjdHJvbmljLXJlc291
cmNlLW51bT48cmVtb3RlLWRhdGFiYXNlLW5hbWU+TWVkbGluZTwvcmVtb3RlLWRhdGFiYXNlLW5h
bWU+PHJlbW90ZS1kYXRhYmFzZS1wcm92aWRlcj5OTE08L3JlbW90ZS1kYXRhYmFzZS1wcm92aWRl
cj48L3JlY29yZD48L0NpdGU+PENpdGU+PEF1dGhvcj5TY2h1bHo8L0F1dGhvcj48WWVhcj4yMDE3
PC9ZZWFyPjxSZWNOdW0+ODc4MzwvUmVjTnVtPjxyZWNvcmQ+PHJlYy1udW1iZXI+ODc4MzwvcmVj
LW51bWJlcj48Zm9yZWlnbi1rZXlzPjxrZXkgYXBwPSJFTiIgZGItaWQ9IngyeGRkMjB2MWFmZHd0
ZXB3eGN2eGQyeWR0d3JhMmV6dGFlZSIgdGltZXN0YW1wPSIxNzEwOTQ0NzA1Ij44NzgzPC9rZXk+
PC9mb3JlaWduLWtleXM+PHJlZi10eXBlIG5hbWU9IkpvdXJuYWwgQXJ0aWNsZSI+MTc8L3JlZi10
eXBlPjxjb250cmlidXRvcnM+PGF1dGhvcnM+PGF1dGhvcj5TY2h1bHosIEsuIFAuPC9hdXRob3I+
PGF1dGhvcj5CZWRhcmQsIEEuIFYuPC9hdXRob3I+PGF1dGhvcj5GYW4sIEouPC9hdXRob3I+PGF1
dGhvcj5IaWxkZWJyYW5kdCwgVC4gQi48L2F1dGhvcj48YXV0aG9yPlN0ZWluLCBNLiBBLjwvYXV0
aG9yPjxhdXRob3I+SXZhbm92LCBJLjwvYXV0aG9yPjxhdXRob3I+SGFscGVyaW4sIEouIE0uPC9h
dXRob3I+PGF1dGhvcj5OZXdjb3JuLCBKLiBILjwvYXV0aG9yPjwvYXV0aG9ycz48L2NvbnRyaWJ1
dG9ycz48YXV0aC1hZGRyZXNzPkljYWhuIFNjaG9vbCBvZiBNZWRpY2luZSBhdCBNb3VudCBTaW5h
aSwgTmV3IFlvcmsuJiN4RDtVbml2ZXJzaXR5IG9mIFRvcm9udG8sIENhbmFkYS4mI3hEO0ljYWhu
IFNjaG9vbCBvZiBNZWRpY2luZSBhdCBNb3VudCBTaW5haSwgTmV3IFlvcms7IFF1ZWVucyBDb2xs
ZWdlIG9mIHRoZSBDaXR5IFVuaXZlcnNpdHkgb2YgTmV3IFlvcmsuJiN4RDtVbml2ZXJzaXR5IG9m
IFdhc2hpbmd0b24sIFNlYXR0bGUuJiN4RDtJY2FobiBTY2hvb2wgb2YgTWVkaWNpbmUgYXQgTW91
bnQgU2luYWksIE5ldyBZb3JrLiBFbGVjdHJvbmljIGFkZHJlc3M6IGplZmZyZXkubmV3Y29ybkBt
c3NtLmVkdS48L2F1dGgtYWRkcmVzcz48dGl0bGVzPjx0aXRsZT5TdHJpYXRhbCBBY3RpdmF0aW9u
IFByZWRpY3RzIERpZmZlcmVudGlhbCBUaGVyYXBldXRpYyBSZXNwb25zZXMgdG8gTWV0aHlscGhl
bmlkYXRlIGFuZCBBdG9tb3hldGluZTwvdGl0bGU+PHNlY29uZGFyeS10aXRsZT5KIEFtIEFjYWQg
Q2hpbGQgQWRvbGVzYyBQc3ljaGlhdHJ5PC9zZWNvbmRhcnktdGl0bGU+PC90aXRsZXM+PHBlcmlv
ZGljYWw+PGZ1bGwtdGl0bGU+SiBBbSBBY2FkIENoaWxkIEFkb2xlc2MgUHN5Y2hpYXRyeTwvZnVs
bC10aXRsZT48L3BlcmlvZGljYWw+PHBhZ2VzPjYwMi02MDkgZTI8L3BhZ2VzPjx2b2x1bWU+NTY8
L3ZvbHVtZT48bnVtYmVyPjc8L251bWJlcj48ZWRpdGlvbj4yMDE3MDUxMDwvZWRpdGlvbj48a2V5
d29yZHM+PGtleXdvcmQ+QWRvbGVzY2VudDwva2V5d29yZD48a2V5d29yZD5BZHJlbmVyZ2ljIFVw
dGFrZSBJbmhpYml0b3JzL2FkbWluaXN0cmF0aW9uICZhbXA7IGRvc2FnZS8qcGhhcm1hY29sb2d5
PC9rZXl3b3JkPjxrZXl3b3JkPkF0b21veGV0aW5lIEh5ZHJvY2hsb3JpZGUvYWRtaW5pc3RyYXRp
b24gJmFtcDsgZG9zYWdlLypwaGFybWFjb2xvZ3k8L2tleXdvcmQ+PGtleXdvcmQ+KkF0dGVudGlv
biBEZWZpY2l0IERpc29yZGVyIHdpdGggSHlwZXJhY3Rpdml0eS9kaWFnbm9zdGljIGltYWdpbmcv
ZHJ1Zzwva2V5d29yZD48a2V5d29yZD50aGVyYXB5L3BoeXNpb3BhdGhvbG9neTwva2V5d29yZD48
a2V5d29yZD4qQ2F1ZGF0ZSBOdWNsZXVzL2RpYWdub3N0aWMgaW1hZ2luZy9kcnVnIGVmZmVjdHMv
cGh5c2lvcGF0aG9sb2d5PC9rZXl3b3JkPjxrZXl3b3JkPkNlbnRyYWwgTmVydm91cyBTeXN0ZW0g
U3RpbXVsYW50cy9hZG1pbmlzdHJhdGlvbiAmYW1wOyBkb3NhZ2UvKnBoYXJtYWNvbG9neTwva2V5
d29yZD48a2V5d29yZD5DaGlsZDwva2V5d29yZD48a2V5d29yZD5GZW1hbGU8L2tleXdvcmQ+PGtl
eXdvcmQ+SHVtYW5zPC9rZXl3b3JkPjxrZXl3b3JkPipJbmhpYml0aW9uLCBQc3ljaG9sb2dpY2Fs
PC9rZXl3b3JkPjxrZXl3b3JkPk1hZ25ldGljIFJlc29uYW5jZSBJbWFnaW5nPC9rZXl3b3JkPjxr
ZXl3b3JkPk1hbGU8L2tleXdvcmQ+PGtleXdvcmQ+TWV0aHlscGhlbmlkYXRlL2FkbWluaXN0cmF0
aW9uICZhbXA7IGRvc2FnZS8qcGhhcm1hY29sb2d5PC9rZXl3b3JkPjxrZXl3b3JkPipNb3RvciBD
b3J0ZXgvZGlhZ25vc3RpYyBpbWFnaW5nL2RydWcgZWZmZWN0cy9waHlzaW9wYXRob2xvZ3k8L2tl
eXdvcmQ+PGtleXdvcmQ+QWRoZDwva2V5d29yZD48a2V5d29yZD5hdG9tb3hldGluZTwva2V5d29y
ZD48a2V5d29yZD5jYXVkYXRlIG51Y2xldXM8L2tleXdvcmQ+PGtleXdvcmQ+Zk1SSTwva2V5d29y
ZD48a2V5d29yZD5tZXRoeWxwaGVuaWRhdGU8L2tleXdvcmQ+PC9rZXl3b3Jkcz48ZGF0ZXM+PHll
YXI+MjAxNzwveWVhcj48cHViLWRhdGVzPjxkYXRlPkp1bDwvZGF0ZT48L3B1Yi1kYXRlcz48L2Rh
dGVzPjxpc2JuPjE1MjctNTQxOCAoRWxlY3Ryb25pYykmI3hEOzA4OTAtODU2NyAoTGlua2luZyk8
L2lzYm4+PGFjY2Vzc2lvbi1udW0+Mjg2NDcwMTI8L2FjY2Vzc2lvbi1udW0+PHVybHM+PHJlbGF0
ZWQtdXJscz48dXJsPmh0dHBzOi8vd3d3Lm5jYmkubmxtLm5paC5nb3YvcHVibWVkLzI4NjQ3MDEy
PC91cmw+PC9yZWxhdGVkLXVybHM+PC91cmxzPjxlbGVjdHJvbmljLXJlc291cmNlLW51bT4xMC4x
MDE2L2ouamFhYy4yMDE3LjA0LjAwNTwvZWxlY3Ryb25pYy1yZXNvdXJjZS1udW0+PHJlbW90ZS1k
YXRhYmFzZS1uYW1lPk1lZGxpbmU8L3JlbW90ZS1kYXRhYmFzZS1uYW1lPjxyZW1vdGUtZGF0YWJh
c2UtcHJvdmlkZXI+TkxNPC9yZW1vdGUtZGF0YWJhc2UtcHJvdmlkZXI+PC9yZWNvcmQ+PC9DaXRl
PjxDaXRlPjxBdXRob3I+U2hhbmc8L0F1dGhvcj48WWVhcj4yMDIyPC9ZZWFyPjxSZWNOdW0+ODc4
NDwvUmVjTnVtPjxyZWNvcmQ+PHJlYy1udW1iZXI+ODc4NDwvcmVjLW51bWJlcj48Zm9yZWlnbi1r
ZXlzPjxrZXkgYXBwPSJFTiIgZGItaWQ9IngyeGRkMjB2MWFmZHd0ZXB3eGN2eGQyeWR0d3JhMmV6
dGFlZSIgdGltZXN0YW1wPSIxNzEwOTQ0OTY5Ij44Nzg0PC9rZXk+PC9mb3JlaWduLWtleXM+PHJl
Zi10eXBlIG5hbWU9IkpvdXJuYWwgQXJ0aWNsZSI+MTc8L3JlZi10eXBlPjxjb250cmlidXRvcnM+
PGF1dGhvcnM+PGF1dGhvcj5TaGFuZywgQy4gWS48L2F1dGhvcj48YXV0aG9yPkNob3UsIFQuIEwu
PC9hdXRob3I+PGF1dGhvcj5Ic2llaCwgQy4gWS48L2F1dGhvcj48YXV0aG9yPkdhdSwgUy4gUy48
L2F1dGhvcj48L2F1dGhvcnM+PC9jb250cmlidXRvcnM+PGF1dGgtYWRkcmVzcz5EZXBhcnRtZW50
IG9mIFBzeWNoaWF0cnksIE5hdGlvbmFsIFRhaXdhbiBVbml2ZXJzaXR5IEhvc3BpdGFsIGFuZCBD
b2xsZWdlIG9mIE1lZGljaW5lLCBUYWlwZWksIFRhaXdhbi4mI3hEO0RlcGFydG1lbnQgb2YgUHN5
Y2hvbG9neSwgTmF0aW9uYWwgVGFpd2FuIFVuaXZlcnNpdHksIFRhaXBlaSwgVGFpd2FuLiYjeEQ7
R3JhZHVhdGUgSW5zdGl0dXRlIG9mIEJyYWluIGFuZCBNaW5kIFNjaWVuY2VzLCBOYXRpb25hbCBU
YWl3YW4gVW5pdmVyc2l0eSwgVGFpcGVpLCBUYWl3YW4uPC9hdXRoLWFkZHJlc3M+PHRpdGxlcz48
dGl0bGU+QSBDb3VudGluZyBTdHJvb3AgRnVuY3Rpb25hbCBNYWduZXRpYyBSZXNvbmFuY2UgSW1h
Z2luZyBTdHVkeSBvbiB0aGUgRWZmZWN0cyBvZiBPUkFEVVItTWV0aHlscGhlbmlkYXRlIGluIERy
dWctTmFpdmUgQ2hpbGRyZW4gd2l0aCBBdHRlbnRpb24tRGVmaWNpdC9IeXBlcmFjdGl2aXR5IERp
c29yZGVyPC90aXRsZT48c2Vjb25kYXJ5LXRpdGxlPkogQ2hpbGQgQWRvbGVzYyBQc3ljaG9waGFy
bWFjb2w8L3NlY29uZGFyeS10aXRsZT48L3RpdGxlcz48cGVyaW9kaWNhbD48ZnVsbC10aXRsZT5K
IENoaWxkIEFkb2xlc2MgUHN5Y2hvcGhhcm1hY29sPC9mdWxsLXRpdGxlPjwvcGVyaW9kaWNhbD48
cGFnZXM+NDY3LTQ3NTwvcGFnZXM+PHZvbHVtZT4zMjwvdm9sdW1lPjxudW1iZXI+OTwvbnVtYmVy
PjxlZGl0aW9uPjIwMjIxMDE0PC9lZGl0aW9uPjxrZXl3b3Jkcz48a2V5d29yZD5DaGlsZDwva2V5
d29yZD48a2V5d29yZD5IdW1hbnM8L2tleXdvcmQ+PGtleXdvcmQ+Kk1ldGh5bHBoZW5pZGF0ZS90
aGVyYXBldXRpYyB1c2UvcGhhcm1hY29sb2d5PC9rZXl3b3JkPjxrZXl3b3JkPipBdHRlbnRpb24g
RGVmaWNpdCBEaXNvcmRlciB3aXRoIEh5cGVyYWN0aXZpdHkvZGlhZ25vc3RpYyBpbWFnaW5nL2Ry
dWcgdGhlcmFweTwva2V5d29yZD48a2V5d29yZD5NYWduZXRpYyBSZXNvbmFuY2UgSW1hZ2luZzwv
a2V5d29yZD48a2V5d29yZD5CcmFpbi9kaWFnbm9zdGljIGltYWdpbmc8L2tleXdvcmQ+PGtleXdv
cmQ+UHJlZnJvbnRhbCBDb3J0ZXgvZGlhZ25vc3RpYyBpbWFnaW5nPC9rZXl3b3JkPjxrZXl3b3Jk
PipDZW50cmFsIE5lcnZvdXMgU3lzdGVtIFN0aW11bGFudHMvdGhlcmFwZXV0aWMgdXNlL3BoYXJt
YWNvbG9neTwva2V5d29yZD48a2V5d29yZD5Db25uZXJzJmFwb3M7IENvbnRpbnVvdXMgUGVyZm9y
bWFuY2UgVGVzdDwva2V5d29yZD48a2V5d29yZD5SYXBpZCBWaXN1YWwgSW5mb3JtYXRpb24gUHJv
Y2Vzc2luZzwva2V5d29yZD48a2V5d29yZD5hdHRlbnRpb24tZGVmaWNpdC9oeXBlcmFjdGl2aXR5
IGRpc29yZGVyPC9rZXl3b3JkPjxrZXl3b3JkPmNvdW50aW5nIFN0cm9vcCB0YXNrPC9rZXl3b3Jk
PjxrZXl3b3JkPmZ1bmN0aW9uYWwgYnJhaW4gaW1hZ2luZzwva2V5d29yZD48a2V5d29yZD5tZXRo
eWxwaGVuaWRhdGU8L2tleXdvcmQ+PC9rZXl3b3Jkcz48ZGF0ZXM+PHllYXI+MjAyMjwveWVhcj48
cHViLWRhdGVzPjxkYXRlPk5vdjwvZGF0ZT48L3B1Yi1kYXRlcz48L2RhdGVzPjxpc2JuPjE1NTct
ODk5MiAoRWxlY3Ryb25pYykmI3hEOzEwNDQtNTQ2MyAoUHJpbnQpJiN4RDsxMDQ0LTU0NjMgKExp
bmtpbmcpPC9pc2JuPjxhY2Nlc3Npb24tbnVtPjM2MjUxNzY2PC9hY2Nlc3Npb24tbnVtPjx1cmxz
PjxyZWxhdGVkLXVybHM+PHVybD5odHRwczovL3d3dy5uY2JpLm5sbS5uaWguZ292L3B1Ym1lZC8z
NjI1MTc2NjwvdXJsPjwvcmVsYXRlZC11cmxzPjwvdXJscz48Y3VzdG9tMj5QTUM5NzAwMzY4PC9j
dXN0b20yPjxlbGVjdHJvbmljLXJlc291cmNlLW51bT4xMC4xMDg5L2NhcC4yMDIyLjAwMjQ8L2Vs
ZWN0cm9uaWMtcmVzb3VyY2UtbnVtPjxyZW1vdGUtZGF0YWJhc2UtbmFtZT5NZWRsaW5lPC9yZW1v
dGUtZGF0YWJhc2UtbmFtZT48cmVtb3RlLWRhdGFiYXNlLXByb3ZpZGVyPk5MTTwvcmVtb3RlLWRh
dGFiYXNlLXByb3ZpZGVyPjwvcmVjb3JkPjwvQ2l0ZT48L0VuZE5vdGU+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(Chou et al 2015, Cubillo et al 2014b, Epstein et al 2007, Rubia et al 2014, Rubia et al 2011, Schulz et al 2017, Shang et al 2022, Vaidya et al 1998)</w:t>
      </w:r>
      <w:r w:rsidRPr="003604A7">
        <w:rPr>
          <w:rFonts w:cstheme="minorHAnsi"/>
          <w:color w:val="000000" w:themeColor="text1"/>
          <w:lang w:val="en-US"/>
        </w:rPr>
        <w:fldChar w:fldCharType="end"/>
      </w:r>
      <w:r w:rsidRPr="003604A7">
        <w:rPr>
          <w:rFonts w:cstheme="minorHAnsi"/>
          <w:color w:val="000000" w:themeColor="text1"/>
          <w:lang w:val="en-US"/>
        </w:rPr>
        <w:t>; and in frontal and subcortical (caudate, putamen)</w:t>
      </w:r>
      <w:r w:rsidR="005A3C22" w:rsidRPr="003604A7">
        <w:rPr>
          <w:rFonts w:cstheme="minorHAnsi"/>
          <w:color w:val="000000" w:themeColor="text1"/>
          <w:lang w:val="en-US"/>
        </w:rPr>
        <w:t xml:space="preserve"> </w:t>
      </w:r>
      <w:r w:rsidRPr="003604A7">
        <w:rPr>
          <w:rFonts w:cstheme="minorHAnsi"/>
          <w:color w:val="000000" w:themeColor="text1"/>
          <w:lang w:val="en-US"/>
        </w:rPr>
        <w:t xml:space="preserve">areas involved in reward processing </w:t>
      </w:r>
      <w:r w:rsidR="005A3C22" w:rsidRPr="003604A7">
        <w:rPr>
          <w:rFonts w:cstheme="minorHAnsi"/>
          <w:color w:val="000000" w:themeColor="text1"/>
          <w:lang w:val="en-US"/>
        </w:rPr>
        <w:fldChar w:fldCharType="begin">
          <w:fldData xml:space="preserve">PEVuZE5vdGU+PENpdGU+PEF1dGhvcj5OZXdjb3JuPC9BdXRob3I+PFllYXI+MjAyNDwvWWVhcj48
UmVjTnVtPjg3ODg8L1JlY051bT48RGlzcGxheVRleHQ+KE5ld2Nvcm4gZXQgYWwgMjAyNCk8L0Rp
c3BsYXlUZXh0PjxyZWNvcmQ+PHJlYy1udW1iZXI+ODc4ODwvcmVjLW51bWJlcj48Zm9yZWlnbi1r
ZXlzPjxrZXkgYXBwPSJFTiIgZGItaWQ9IngyeGRkMjB2MWFmZHd0ZXB3eGN2eGQyeWR0d3JhMmV6
dGFlZSIgdGltZXN0YW1wPSIxNzEwOTQ1MzAxIj44Nzg4PC9rZXk+PC9mb3JlaWduLWtleXM+PHJl
Zi10eXBlIG5hbWU9IkpvdXJuYWwgQXJ0aWNsZSI+MTc8L3JlZi10eXBlPjxjb250cmlidXRvcnM+
PGF1dGhvcnM+PGF1dGhvcj5OZXdjb3JuLCBKLiBILjwvYXV0aG9yPjxhdXRob3I+SXZhbm92LCBJ
LjwvYXV0aG9yPjxhdXRob3I+S3JvbmUsIEIuPC9hdXRob3I+PGF1dGhvcj5MaSwgWC48L2F1dGhv
cj48YXV0aG9yPkR1aG91eCwgUy48L2F1dGhvcj48YXV0aG9yPldoaXRlLCBTLjwvYXV0aG9yPjxh
dXRob3I+U2NodWx6LCBLLiBQLjwvYXV0aG9yPjxhdXRob3I+QmVkYXJkLCBBLiBWLjwvYXV0aG9y
PjxhdXRob3I+UGVkcmF6YSwgSi48L2F1dGhvcj48YXV0aG9yPkFkbGVyLCBMLjwvYXV0aG9yPjxh
dXRob3I+QmxhaXIsIFIuIEouPC9hdXRob3I+PC9hdXRob3JzPjwvY29udHJpYnV0b3JzPjxhdXRo
LWFkZHJlc3M+RGVwYXJ0bWVudCBvZiBQc3ljaGlhdHJ5LCBJY2FobiBTY2hvb2wgb2YgTWVkaWNp
bmUgYXQgTW91bnQgU2luYWksIE5ldyBZb3JrLCBOWSwgMTAwMjksIFVTQS4gRWxlY3Ryb25pYyBh
ZGRyZXNzOiBqZWZmcmV5Lm5ld2Nvcm5AbXNzbS5lZHUuJiN4RDtEZXBhcnRtZW50IG9mIFBzeWNo
aWF0cnksIEljYWhuIFNjaG9vbCBvZiBNZWRpY2luZSBhdCBNb3VudCBTaW5haSwgTmV3IFlvcmss
IE5ZLCAxMDAyOSwgVVNBLiYjeEQ7RGVwYXJ0bWVudCBvZiBCaW9tZWRpY2FsIEVuZ2luZWVyaW5n
LCBOZXcgSmVyc2V5IEluc3RpdHV0ZSBvZiBUZWNobm9sb2d5LCBOZXdhcmssIE5KLCBVU0EuJiN4
RDtGb3JtZXJseSBhdCBJY2FobiBTY2hvb2wgb2YgTWVkaWNpbmUgYXQgTW91bnQgU2luYWksIFVT
QS4mI3hEO1ByaXZhdGUgUHJhY3RpY2UsIExpbmNvbG4sIE5FLCA2ODUyNiwgVVNBLiYjeEQ7T250
YXJpbyBJbnN0aXR1dGUgZm9yIFN0dWRpZXMgaW4gRWR1Y2F0aW9uLCBVbml2ZXJzaXR5IG9mIFRv
cm9udG8sIDI1MiBCbG9vciBTdHJlZXQgV2VzdCwgVG9yb250bywgT04sIE01UyAxVjYsIFVTQS4m
I3hEO05ldyBZb3JrIFVuaXZlcnNpdHkgQ3Jvc3NtYW4gU2Nob29sIG9mIE1lZGljaW5lLCBOZXcg
WW9yaywgTlksIDEwMDE2LCBVU0EuJiN4RDtDZW50ZXIgZm9yIE5ldXJvYmVoYXZpb3JhbCBSZXNl
YXJjaCwgQm95cyBUb3duIE5hdGlvbmFsIFJlc2VhcmNoIEhvc3BpdGFsLCBCb3lzIFRvd24sIE5F
LCA2ODAxMCwgVVNBLjwvYXV0aC1hZGRyZXNzPjx0aXRsZXM+PHRpdGxlPk5ldXJvYmlvbG9naWNh
bCBiYXNpcyBvZiByZWluZm9yY2VtZW50LWJhc2VkIGRlY2lzaW9uIG1ha2luZyBpbiBhZHVsdHMg
d2l0aCBBREhEIHRyZWF0ZWQgd2l0aCBsaXNkZXhhbWZldGFtaW5lIGRpbWVzeWxhdGU6IFByZWxp
bWluYXJ5IGZpbmRpbmdzIGFuZCBpbXBsaWNhdGlvbnMgZm9yIG1lY2hhbmlzbXMgaW5mbHVlbmNp
bmcgY2xpbmljYWwgaW1wcm92ZW1lbnQ8L3RpdGxlPjxzZWNvbmRhcnktdGl0bGU+SiBQc3ljaGlh
dHIgUmVzPC9zZWNvbmRhcnktdGl0bGU+PC90aXRsZXM+PHBlcmlvZGljYWw+PGZ1bGwtdGl0bGU+
SiBQc3ljaGlhdHIgUmVzPC9mdWxsLXRpdGxlPjwvcGVyaW9kaWNhbD48cGFnZXM+MTktMjY8L3Bh
Z2VzPjx2b2x1bWU+MTcwPC92b2x1bWU+PGVkaXRpb24+MjAyMzEyMDM8L2VkaXRpb24+PGtleXdv
cmRzPjxrZXl3b3JkPkFkdWx0PC9rZXl3b3JkPjxrZXl3b3JkPkh1bWFuczwva2V5d29yZD48a2V5
d29yZD5MaXNkZXhhbWZldGFtaW5lIERpbWVzeWxhdGUvcGhhcm1hY29sb2d5L3RoZXJhcGV1dGlj
IHVzZTwva2V5d29yZD48a2V5d29yZD4qQXR0ZW50aW9uIERlZmljaXQgRGlzb3JkZXIgd2l0aCBI
eXBlcmFjdGl2aXR5L2RpYWdub3N0aWMgaW1hZ2luZy9kcnVnIHRoZXJhcHk8L2tleXdvcmQ+PGtl
eXdvcmQ+RGV4dHJvYW1waGV0YW1pbmUvcGhhcm1hY29sb2d5L3RoZXJhcGV1dGljIHVzZTwva2V5
d29yZD48a2V5d29yZD5UcmVhdG1lbnQgT3V0Y29tZTwva2V5d29yZD48a2V5d29yZD5Eb3VibGUt
QmxpbmQgTWV0aG9kPC9rZXl3b3JkPjxrZXl3b3JkPipDZW50cmFsIE5lcnZvdXMgU3lzdGVtIFN0
aW11bGFudHMvcGhhcm1hY29sb2d5L3RoZXJhcGV1dGljIHVzZTwva2V5d29yZD48a2V5d29yZD5E
ZWNpc2lvbiBNYWtpbmc8L2tleXdvcmQ+PGtleXdvcmQ+QWRoZDwva2V5d29yZD48a2V5d29yZD5D
b21wdXRhdGlvbmFsIG1vZGVsaW5nPC9rZXl3b3JkPjxrZXl3b3JkPkxpc2RleGFtcGhldGFtaW5l
PC9rZXl3b3JkPjxrZXl3b3JkPlJld2FyZCBwcm9jZXNzaW5nPC9rZXl3b3JkPjxrZXl3b3JkPmZN
Ukk8L2tleXdvcmQ+PC9rZXl3b3Jkcz48ZGF0ZXM+PHllYXI+MjAyNDwveWVhcj48cHViLWRhdGVz
PjxkYXRlPkZlYjwvZGF0ZT48L3B1Yi1kYXRlcz48L2RhdGVzPjxpc2JuPjE4NzktMTM3OSAoRWxl
Y3Ryb25pYykmI3hEOzAwMjItMzk1NiAoTGlua2luZyk8L2lzYm4+PGFjY2Vzc2lvbi1udW0+Mzgx
MDEyMDU8L2FjY2Vzc2lvbi1udW0+PHVybHM+PHJlbGF0ZWQtdXJscz48dXJsPmh0dHBzOi8vd3d3
Lm5jYmkubmxtLm5paC5nb3YvcHVibWVkLzM4MTAxMjA1PC91cmw+PC9yZWxhdGVkLXVybHM+PC91
cmxzPjxjdXN0b20xPkRlY2xhcmF0aW9uIG9mIGNvbXBldGluZyBpbnRlcmVzdCBUaGUgYXV0aG9y
cyBkZWNsYXJlIHRoZSBmb2xsb3dpbmcgY29tcGV0aW5nIGludGVyZXN0czogSmVmZnJleSBOZXdj
b3JuIC0gaW4gdGhlIGxhc3QgMyB5ZWFycyBKLkguTi4gd2FzIGEgY29uc3VsdGFudC9hZHZpc29y
eSBib2FyZCBtZW1iZXIgZm9yIEFkbG9uIFRoZXJhcGV1dGljcywgQ2luZ3VsYXRlIFRoZXJhcGV1
dGljcywgQ29yaXVtLCBIaXBwbyBUJmFtcDtDLCBJcm9uc2hvcmUsIEx1bW9zLCBMdW5kYmVjaywg
TWVkaWNlLCBNaW5kIFRlbnNpb24sIE15cmlhZCwgTkxTLCBPbkRvc2lzLCBPdHN1a2EsIFJob2Rl
cywgU2hpcmUvVGFrZWRhLCBhbmQgU3VwZXJudXM7IGhlIHJlY2VpdmVkIHJlc2VhcmNoIHN1cHBv
cnQgZnJvbSBBZGxvbiwgT3RzdWthLCBTaGlyZSwgU3VwZXJudXM7IGhvbm9yYXJpYSBmb3IgZGlz
ZWFzZSBzdGF0ZSBsZWN0dXJlcyBmcm9tIE90c3VrYSBhbmQgU2hpcmUsIGFuZCBzZXJ2ZWQgYXMg
YSBjb25zdWx0YW50IGZvciB0aGUgVVMgTmF0aW9uYWwgRm9vdGJhbGwgTGVhZ3VlOyBJbGl5YW4g
SXZhbm92IC0gbm8gY29uZmxjaXRzLCBCZXRoIEtyb25lIC0gaW4gdGhlIGxhc3QgMyB5ZWFycyB3
YXMgYSBjb25zdWx0YW50IGZvciBIaXBwbyBUJmFtcDtDOyBYaW9hYm8gTGkgLSBubyBjb25mbGlj
dHM7IFN0ZXBoYW5pZSBEdWhvdXggLSBubyBjb25mbGljdDsgU3R1YXJ0IFdoaXRlIC0gbm8gY29u
ZmxpY3Q7IEt1cnQgU2NodWx6IC0gbm8gY29uZmxpY3RzOyBBQyBCZWRhcmQtbm8gY29uZmxpY3Rz
OyBKdWFuIFBlZHJhemEgLSBMZW5hcmQgQWRsZXIgLSBpbiB0aGUgbGFzdCAzIHllYXJzIERyIEFk
bGVyIGhhcyByZWNlaXZlZCBncmFudC9yZXNlYXJjaCBzdXBwb3J0IGZyb20gU2hpcmUvVGFrZWRh
IFBoYXJtYWNldXRpY2FscywgT3RzdWthOyBoYXMgc2VydmVkIGFzIGEgY29uc3VsdGFudCB0byBC
cmFja2V0L1NpZ25hbnQsIFNoaXJlL1Rha2VkYSBQaGFybWFjZXV0aWNhbHMsIE90c3VrYSBQaGFy
bWFjZXV0aWNhbHMsIFNVTlksIHRoZSBOYXRpb25hbCBGb290YmFsbCBMZWFndWUsIGFuZCBNYWpv
ciBMZWFndWUgQmFzZWJhbGw7IGFuZCBoYXMgcmVjZWl2ZWQgcm95YWx0eSBwYXltZW50cyAoYXMg
aW52ZW50b3IpIHNpbmNlIDIwMDQgZnJvbSBOWVUgZm9yIGxpY2Vuc2Ugb2YgYWR1bHQgQURIRCBz
Y2FsZXMgYW5kIHRyYWluaW5nIG1hdGVyaWFsczsgSmFtZXMgQmxhaXIgLSBubyBjb25mbGljdHMu
PC9jdXN0b20xPjxlbGVjdHJvbmljLXJlc291cmNlLW51bT4xMC4xMDE2L2ouanBzeWNoaXJlcy4y
MDIzLjExLjAzNzwvZWxlY3Ryb25pYy1yZXNvdXJjZS1udW0+PHJlbW90ZS1kYXRhYmFzZS1uYW1l
Pk1lZGxpbmU8L3JlbW90ZS1kYXRhYmFzZS1uYW1lPjxyZW1vdGUtZGF0YWJhc2UtcHJvdmlkZXI+
TkxNPC9yZW1vdGUtZGF0YWJhc2UtcHJvdmlkZXI+PC9yZWNvcmQ+PC9DaXRlPjwvRW5kTm90ZT5=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PEVuZE5vdGU+PENpdGU+PEF1dGhvcj5OZXdjb3JuPC9BdXRob3I+PFllYXI+MjAyNDwvWWVhcj48
UmVjTnVtPjg3ODg8L1JlY051bT48RGlzcGxheVRleHQ+KE5ld2Nvcm4gZXQgYWwgMjAyNCk8L0Rp
c3BsYXlUZXh0PjxyZWNvcmQ+PHJlYy1udW1iZXI+ODc4ODwvcmVjLW51bWJlcj48Zm9yZWlnbi1r
ZXlzPjxrZXkgYXBwPSJFTiIgZGItaWQ9IngyeGRkMjB2MWFmZHd0ZXB3eGN2eGQyeWR0d3JhMmV6
dGFlZSIgdGltZXN0YW1wPSIxNzEwOTQ1MzAxIj44Nzg4PC9rZXk+PC9mb3JlaWduLWtleXM+PHJl
Zi10eXBlIG5hbWU9IkpvdXJuYWwgQXJ0aWNsZSI+MTc8L3JlZi10eXBlPjxjb250cmlidXRvcnM+
PGF1dGhvcnM+PGF1dGhvcj5OZXdjb3JuLCBKLiBILjwvYXV0aG9yPjxhdXRob3I+SXZhbm92LCBJ
LjwvYXV0aG9yPjxhdXRob3I+S3JvbmUsIEIuPC9hdXRob3I+PGF1dGhvcj5MaSwgWC48L2F1dGhv
cj48YXV0aG9yPkR1aG91eCwgUy48L2F1dGhvcj48YXV0aG9yPldoaXRlLCBTLjwvYXV0aG9yPjxh
dXRob3I+U2NodWx6LCBLLiBQLjwvYXV0aG9yPjxhdXRob3I+QmVkYXJkLCBBLiBWLjwvYXV0aG9y
PjxhdXRob3I+UGVkcmF6YSwgSi48L2F1dGhvcj48YXV0aG9yPkFkbGVyLCBMLjwvYXV0aG9yPjxh
dXRob3I+QmxhaXIsIFIuIEouPC9hdXRob3I+PC9hdXRob3JzPjwvY29udHJpYnV0b3JzPjxhdXRo
LWFkZHJlc3M+RGVwYXJ0bWVudCBvZiBQc3ljaGlhdHJ5LCBJY2FobiBTY2hvb2wgb2YgTWVkaWNp
bmUgYXQgTW91bnQgU2luYWksIE5ldyBZb3JrLCBOWSwgMTAwMjksIFVTQS4gRWxlY3Ryb25pYyBh
ZGRyZXNzOiBqZWZmcmV5Lm5ld2Nvcm5AbXNzbS5lZHUuJiN4RDtEZXBhcnRtZW50IG9mIFBzeWNo
aWF0cnksIEljYWhuIFNjaG9vbCBvZiBNZWRpY2luZSBhdCBNb3VudCBTaW5haSwgTmV3IFlvcmss
IE5ZLCAxMDAyOSwgVVNBLiYjeEQ7RGVwYXJ0bWVudCBvZiBCaW9tZWRpY2FsIEVuZ2luZWVyaW5n
LCBOZXcgSmVyc2V5IEluc3RpdHV0ZSBvZiBUZWNobm9sb2d5LCBOZXdhcmssIE5KLCBVU0EuJiN4
RDtGb3JtZXJseSBhdCBJY2FobiBTY2hvb2wgb2YgTWVkaWNpbmUgYXQgTW91bnQgU2luYWksIFVT
QS4mI3hEO1ByaXZhdGUgUHJhY3RpY2UsIExpbmNvbG4sIE5FLCA2ODUyNiwgVVNBLiYjeEQ7T250
YXJpbyBJbnN0aXR1dGUgZm9yIFN0dWRpZXMgaW4gRWR1Y2F0aW9uLCBVbml2ZXJzaXR5IG9mIFRv
cm9udG8sIDI1MiBCbG9vciBTdHJlZXQgV2VzdCwgVG9yb250bywgT04sIE01UyAxVjYsIFVTQS4m
I3hEO05ldyBZb3JrIFVuaXZlcnNpdHkgQ3Jvc3NtYW4gU2Nob29sIG9mIE1lZGljaW5lLCBOZXcg
WW9yaywgTlksIDEwMDE2LCBVU0EuJiN4RDtDZW50ZXIgZm9yIE5ldXJvYmVoYXZpb3JhbCBSZXNl
YXJjaCwgQm95cyBUb3duIE5hdGlvbmFsIFJlc2VhcmNoIEhvc3BpdGFsLCBCb3lzIFRvd24sIE5F
LCA2ODAxMCwgVVNBLjwvYXV0aC1hZGRyZXNzPjx0aXRsZXM+PHRpdGxlPk5ldXJvYmlvbG9naWNh
bCBiYXNpcyBvZiByZWluZm9yY2VtZW50LWJhc2VkIGRlY2lzaW9uIG1ha2luZyBpbiBhZHVsdHMg
d2l0aCBBREhEIHRyZWF0ZWQgd2l0aCBsaXNkZXhhbWZldGFtaW5lIGRpbWVzeWxhdGU6IFByZWxp
bWluYXJ5IGZpbmRpbmdzIGFuZCBpbXBsaWNhdGlvbnMgZm9yIG1lY2hhbmlzbXMgaW5mbHVlbmNp
bmcgY2xpbmljYWwgaW1wcm92ZW1lbnQ8L3RpdGxlPjxzZWNvbmRhcnktdGl0bGU+SiBQc3ljaGlh
dHIgUmVzPC9zZWNvbmRhcnktdGl0bGU+PC90aXRsZXM+PHBlcmlvZGljYWw+PGZ1bGwtdGl0bGU+
SiBQc3ljaGlhdHIgUmVzPC9mdWxsLXRpdGxlPjwvcGVyaW9kaWNhbD48cGFnZXM+MTktMjY8L3Bh
Z2VzPjx2b2x1bWU+MTcwPC92b2x1bWU+PGVkaXRpb24+MjAyMzEyMDM8L2VkaXRpb24+PGtleXdv
cmRzPjxrZXl3b3JkPkFkdWx0PC9rZXl3b3JkPjxrZXl3b3JkPkh1bWFuczwva2V5d29yZD48a2V5
d29yZD5MaXNkZXhhbWZldGFtaW5lIERpbWVzeWxhdGUvcGhhcm1hY29sb2d5L3RoZXJhcGV1dGlj
IHVzZTwva2V5d29yZD48a2V5d29yZD4qQXR0ZW50aW9uIERlZmljaXQgRGlzb3JkZXIgd2l0aCBI
eXBlcmFjdGl2aXR5L2RpYWdub3N0aWMgaW1hZ2luZy9kcnVnIHRoZXJhcHk8L2tleXdvcmQ+PGtl
eXdvcmQ+RGV4dHJvYW1waGV0YW1pbmUvcGhhcm1hY29sb2d5L3RoZXJhcGV1dGljIHVzZTwva2V5
d29yZD48a2V5d29yZD5UcmVhdG1lbnQgT3V0Y29tZTwva2V5d29yZD48a2V5d29yZD5Eb3VibGUt
QmxpbmQgTWV0aG9kPC9rZXl3b3JkPjxrZXl3b3JkPipDZW50cmFsIE5lcnZvdXMgU3lzdGVtIFN0
aW11bGFudHMvcGhhcm1hY29sb2d5L3RoZXJhcGV1dGljIHVzZTwva2V5d29yZD48a2V5d29yZD5E
ZWNpc2lvbiBNYWtpbmc8L2tleXdvcmQ+PGtleXdvcmQ+QWRoZDwva2V5d29yZD48a2V5d29yZD5D
b21wdXRhdGlvbmFsIG1vZGVsaW5nPC9rZXl3b3JkPjxrZXl3b3JkPkxpc2RleGFtcGhldGFtaW5l
PC9rZXl3b3JkPjxrZXl3b3JkPlJld2FyZCBwcm9jZXNzaW5nPC9rZXl3b3JkPjxrZXl3b3JkPmZN
Ukk8L2tleXdvcmQ+PC9rZXl3b3Jkcz48ZGF0ZXM+PHllYXI+MjAyNDwveWVhcj48cHViLWRhdGVz
PjxkYXRlPkZlYjwvZGF0ZT48L3B1Yi1kYXRlcz48L2RhdGVzPjxpc2JuPjE4NzktMTM3OSAoRWxl
Y3Ryb25pYykmI3hEOzAwMjItMzk1NiAoTGlua2luZyk8L2lzYm4+PGFjY2Vzc2lvbi1udW0+Mzgx
MDEyMDU8L2FjY2Vzc2lvbi1udW0+PHVybHM+PHJlbGF0ZWQtdXJscz48dXJsPmh0dHBzOi8vd3d3
Lm5jYmkubmxtLm5paC5nb3YvcHVibWVkLzM4MTAxMjA1PC91cmw+PC9yZWxhdGVkLXVybHM+PC91
cmxzPjxjdXN0b20xPkRlY2xhcmF0aW9uIG9mIGNvbXBldGluZyBpbnRlcmVzdCBUaGUgYXV0aG9y
cyBkZWNsYXJlIHRoZSBmb2xsb3dpbmcgY29tcGV0aW5nIGludGVyZXN0czogSmVmZnJleSBOZXdj
b3JuIC0gaW4gdGhlIGxhc3QgMyB5ZWFycyBKLkguTi4gd2FzIGEgY29uc3VsdGFudC9hZHZpc29y
eSBib2FyZCBtZW1iZXIgZm9yIEFkbG9uIFRoZXJhcGV1dGljcywgQ2luZ3VsYXRlIFRoZXJhcGV1
dGljcywgQ29yaXVtLCBIaXBwbyBUJmFtcDtDLCBJcm9uc2hvcmUsIEx1bW9zLCBMdW5kYmVjaywg
TWVkaWNlLCBNaW5kIFRlbnNpb24sIE15cmlhZCwgTkxTLCBPbkRvc2lzLCBPdHN1a2EsIFJob2Rl
cywgU2hpcmUvVGFrZWRhLCBhbmQgU3VwZXJudXM7IGhlIHJlY2VpdmVkIHJlc2VhcmNoIHN1cHBv
cnQgZnJvbSBBZGxvbiwgT3RzdWthLCBTaGlyZSwgU3VwZXJudXM7IGhvbm9yYXJpYSBmb3IgZGlz
ZWFzZSBzdGF0ZSBsZWN0dXJlcyBmcm9tIE90c3VrYSBhbmQgU2hpcmUsIGFuZCBzZXJ2ZWQgYXMg
YSBjb25zdWx0YW50IGZvciB0aGUgVVMgTmF0aW9uYWwgRm9vdGJhbGwgTGVhZ3VlOyBJbGl5YW4g
SXZhbm92IC0gbm8gY29uZmxjaXRzLCBCZXRoIEtyb25lIC0gaW4gdGhlIGxhc3QgMyB5ZWFycyB3
YXMgYSBjb25zdWx0YW50IGZvciBIaXBwbyBUJmFtcDtDOyBYaW9hYm8gTGkgLSBubyBjb25mbGlj
dHM7IFN0ZXBoYW5pZSBEdWhvdXggLSBubyBjb25mbGljdDsgU3R1YXJ0IFdoaXRlIC0gbm8gY29u
ZmxpY3Q7IEt1cnQgU2NodWx6IC0gbm8gY29uZmxpY3RzOyBBQyBCZWRhcmQtbm8gY29uZmxpY3Rz
OyBKdWFuIFBlZHJhemEgLSBMZW5hcmQgQWRsZXIgLSBpbiB0aGUgbGFzdCAzIHllYXJzIERyIEFk
bGVyIGhhcyByZWNlaXZlZCBncmFudC9yZXNlYXJjaCBzdXBwb3J0IGZyb20gU2hpcmUvVGFrZWRh
IFBoYXJtYWNldXRpY2FscywgT3RzdWthOyBoYXMgc2VydmVkIGFzIGEgY29uc3VsdGFudCB0byBC
cmFja2V0L1NpZ25hbnQsIFNoaXJlL1Rha2VkYSBQaGFybWFjZXV0aWNhbHMsIE90c3VrYSBQaGFy
bWFjZXV0aWNhbHMsIFNVTlksIHRoZSBOYXRpb25hbCBGb290YmFsbCBMZWFndWUsIGFuZCBNYWpv
ciBMZWFndWUgQmFzZWJhbGw7IGFuZCBoYXMgcmVjZWl2ZWQgcm95YWx0eSBwYXltZW50cyAoYXMg
aW52ZW50b3IpIHNpbmNlIDIwMDQgZnJvbSBOWVUgZm9yIGxpY2Vuc2Ugb2YgYWR1bHQgQURIRCBz
Y2FsZXMgYW5kIHRyYWluaW5nIG1hdGVyaWFsczsgSmFtZXMgQmxhaXIgLSBubyBjb25mbGljdHMu
PC9jdXN0b20xPjxlbGVjdHJvbmljLXJlc291cmNlLW51bT4xMC4xMDE2L2ouanBzeWNoaXJlcy4y
MDIzLjExLjAzNzwvZWxlY3Ryb25pYy1yZXNvdXJjZS1udW0+PHJlbW90ZS1kYXRhYmFzZS1uYW1l
Pk1lZGxpbmU8L3JlbW90ZS1kYXRhYmFzZS1uYW1lPjxyZW1vdGUtZGF0YWJhc2UtcHJvdmlkZXI+
TkxNPC9yZW1vdGUtZGF0YWJhc2UtcHJvdmlkZXI+PC9yZWNvcmQ+PC9DaXRlPjwvRW5kTm90ZT5=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5A3C22" w:rsidRPr="003604A7">
        <w:rPr>
          <w:rFonts w:cstheme="minorHAnsi"/>
          <w:color w:val="000000" w:themeColor="text1"/>
          <w:lang w:val="en-US"/>
        </w:rPr>
      </w:r>
      <w:r w:rsidR="005A3C22" w:rsidRPr="003604A7">
        <w:rPr>
          <w:rFonts w:cstheme="minorHAnsi"/>
          <w:color w:val="000000" w:themeColor="text1"/>
          <w:lang w:val="en-US"/>
        </w:rPr>
        <w:fldChar w:fldCharType="separate"/>
      </w:r>
      <w:r w:rsidR="005A2DA6" w:rsidRPr="003604A7">
        <w:rPr>
          <w:rFonts w:cstheme="minorHAnsi"/>
          <w:noProof/>
          <w:color w:val="000000" w:themeColor="text1"/>
          <w:lang w:val="en-US"/>
        </w:rPr>
        <w:t>(Newcorn et al 2024)</w:t>
      </w:r>
      <w:r w:rsidR="005A3C22" w:rsidRPr="003604A7">
        <w:rPr>
          <w:rFonts w:cstheme="minorHAnsi"/>
          <w:color w:val="000000" w:themeColor="text1"/>
          <w:lang w:val="en-US"/>
        </w:rPr>
        <w:fldChar w:fldCharType="end"/>
      </w:r>
      <w:r w:rsidRPr="003604A7">
        <w:rPr>
          <w:rFonts w:cstheme="minorHAnsi"/>
          <w:color w:val="000000" w:themeColor="text1"/>
          <w:lang w:val="en-US"/>
        </w:rPr>
        <w:t xml:space="preserve">. More conflicting results, however, have been reported for working memory - with some studies </w:t>
      </w:r>
      <w:r w:rsidR="004314A8" w:rsidRPr="003604A7">
        <w:rPr>
          <w:rFonts w:cstheme="minorHAnsi"/>
          <w:color w:val="000000" w:themeColor="text1"/>
          <w:lang w:val="en-US"/>
        </w:rPr>
        <w:t>reporting</w:t>
      </w:r>
      <w:r w:rsidRPr="003604A7">
        <w:rPr>
          <w:rFonts w:cstheme="minorHAnsi"/>
          <w:color w:val="000000" w:themeColor="text1"/>
          <w:lang w:val="en-US"/>
        </w:rPr>
        <w:t xml:space="preserve"> no </w:t>
      </w:r>
      <w:r w:rsidR="004314A8" w:rsidRPr="003604A7">
        <w:rPr>
          <w:rFonts w:cstheme="minorHAnsi"/>
          <w:color w:val="000000" w:themeColor="text1"/>
          <w:lang w:val="en-US"/>
        </w:rPr>
        <w:t xml:space="preserve">effect of </w:t>
      </w:r>
      <w:r w:rsidRPr="003604A7">
        <w:rPr>
          <w:rFonts w:cstheme="minorHAnsi"/>
          <w:color w:val="000000" w:themeColor="text1"/>
          <w:lang w:val="en-US"/>
        </w:rPr>
        <w:t xml:space="preserve">medication on the brain </w:t>
      </w:r>
      <w:r w:rsidR="004314A8" w:rsidRPr="003604A7">
        <w:rPr>
          <w:rFonts w:cstheme="minorHAnsi"/>
          <w:color w:val="000000" w:themeColor="text1"/>
          <w:lang w:val="en-US"/>
        </w:rPr>
        <w:t>regions</w:t>
      </w:r>
      <w:r w:rsidRPr="003604A7">
        <w:rPr>
          <w:rFonts w:cstheme="minorHAnsi"/>
          <w:color w:val="000000" w:themeColor="text1"/>
          <w:lang w:val="en-US"/>
        </w:rPr>
        <w:t xml:space="preserve"> involved in this function </w:t>
      </w:r>
      <w:r w:rsidRPr="003604A7">
        <w:rPr>
          <w:rFonts w:cstheme="minorHAnsi"/>
          <w:color w:val="000000" w:themeColor="text1"/>
          <w:lang w:val="en-US"/>
        </w:rPr>
        <w:fldChar w:fldCharType="begin">
          <w:fldData xml:space="preserve">PEVuZE5vdGU+PENpdGU+PEF1dGhvcj5Lb2JlbDwvQXV0aG9yPjxZZWFyPjIwMDk8L1llYXI+PFJl
Y051bT4zMDAzPC9SZWNOdW0+PERpc3BsYXlUZXh0PihDdWJpbGxvIGV0IGFsIDIwMTRhLCBLb2Jl
bCBldCBhbCAyMDA5LCBSdWJpYSBldCBhbCAyMDE0KTwvRGlzcGxheVRleHQ+PHJlY29yZD48cmVj
LW51bWJlcj4zMDAzPC9yZWMtbnVtYmVyPjxmb3JlaWduLWtleXM+PGtleSBhcHA9IkVOIiBkYi1p
ZD0ieDJ4ZGQyMHYxYWZkd3RlcHd4Y3Z4ZDJ5ZHR3cmEyZXp0YWVlIiB0aW1lc3RhbXA9IjE2Mjg1
MTUwMjkiPjMwMDM8L2tleT48L2ZvcmVpZ24ta2V5cz48cmVmLXR5cGUgbmFtZT0iSm91cm5hbCBB
cnRpY2xlIj4xNzwvcmVmLXR5cGU+PGNvbnRyaWJ1dG9ycz48YXV0aG9ycz48YXV0aG9yPktvYmVs
LCBNLjwvYXV0aG9yPjxhdXRob3I+QmVjaHRlbCwgTi48L2F1dGhvcj48YXV0aG9yPldlYmVyLCBQ
LjwvYXV0aG9yPjxhdXRob3I+U3BlY2h0LCBLLjwvYXV0aG9yPjxhdXRob3I+S2xhcmhvZmVyLCBN
LjwvYXV0aG9yPjxhdXRob3I+U2NoZWZmbGVyLCBLLjwvYXV0aG9yPjxhdXRob3I+T3B3aXMsIEsu
PC9hdXRob3I+PGF1dGhvcj5QZW5uZXIsIEkuIEsuPC9hdXRob3I+PC9hdXRob3JzPjwvY29udHJp
YnV0b3JzPjxhdXRoLWFkZHJlc3M+RGVwYXJ0bWVudCBvZiBDb2duaXRpdmUgUHN5Y2hvbG9neSBh
bmQgTWV0aG9kb2xvZ3ksIFVuaXZlcnNpdHkgb2YgQmFzZWwsIEJhc2VsLCBTd2l0emVybGFuZC4g
bWFqYS5rb2JlbEB1bmliYXMuY2g8L2F1dGgtYWRkcmVzcz48dGl0bGVzPjx0aXRsZT5FZmZlY3Rz
IG9mIG1ldGh5bHBoZW5pZGF0ZSBvbiB3b3JraW5nIG1lbW9yeSBmdW5jdGlvbmluZyBpbiBjaGls
ZHJlbiB3aXRoIGF0dGVudGlvbiBkZWZpY2l0L2h5cGVyYWN0aXZpdHkgZGlzb3JkZXI8L3RpdGxl
PjxzZWNvbmRhcnktdGl0bGU+RXVyIEogUGFlZGlhdHIgTmV1cm9sPC9zZWNvbmRhcnktdGl0bGU+
PGFsdC10aXRsZT5FdXJvcGVhbiBqb3VybmFsIG9mIHBhZWRpYXRyaWMgbmV1cm9sb2d5IDogRUpQ
TiA6IG9mZmljaWFsIGpvdXJuYWwgb2YgdGhlIEV1cm9wZWFuIFBhZWRpYXRyaWMgTmV1cm9sb2d5
IFNvY2lldHk8L2FsdC10aXRsZT48L3RpdGxlcz48cGVyaW9kaWNhbD48ZnVsbC10aXRsZT5FdXIg
SiBQYWVkaWF0ciBOZXVyb2w8L2Z1bGwtdGl0bGU+PC9wZXJpb2RpY2FsPjxwYWdlcz41MTYtMjM8
L3BhZ2VzPjx2b2x1bWU+MTM8L3ZvbHVtZT48bnVtYmVyPjY8L251bWJlcj48ZWRpdGlvbj4yMDA4
LzEyLzA2PC9lZGl0aW9uPjxrZXl3b3Jkcz48a2V5d29yZD5BbmFseXNpcyBvZiBWYXJpYW5jZTwv
a2V5d29yZD48a2V5d29yZD5BdHRlbnRpb24gRGVmaWNpdCBEaXNvcmRlciB3aXRoIEh5cGVyYWN0
aXZpdHkvKmNvbXBsaWNhdGlvbnMvZGlhZ25vc2lzL2RydWc8L2tleXdvcmQ+PGtleXdvcmQ+dGhl
cmFweTwva2V5d29yZD48a2V5d29yZD5DZW50cmFsIE5lcnZvdXMgU3lzdGVtIFN0aW11bGFudHMv
KnBoYXJtYWNvbG9neS8qdGhlcmFwZXV0aWMgdXNlPC9rZXl3b3JkPjxrZXl3b3JkPkNoaWxkPC9r
ZXl3b3JkPjxrZXl3b3JkPkh1bWFuczwva2V5d29yZD48a2V5d29yZD5NYWduZXRpYyBSZXNvbmFu
Y2UgSW1hZ2luZy9tZXRob2RzPC9rZXl3b3JkPjxrZXl3b3JkPk1hbGU8L2tleXdvcmQ+PGtleXdv
cmQ+TWVtb3J5IERpc29yZGVycy9kaWFnbm9zaXMvKmRydWcgdGhlcmFweS8qZXRpb2xvZ3k8L2tl
eXdvcmQ+PGtleXdvcmQ+TWVtb3J5LCBTaG9ydC1UZXJtLypkcnVnIGVmZmVjdHM8L2tleXdvcmQ+
PGtleXdvcmQ+TWV0aHlscGhlbmlkYXRlLypwaGFybWFjb2xvZ3kvKnRoZXJhcGV1dGljIHVzZTwv
a2V5d29yZD48a2V5d29yZD5OZXVyb3BzeWNob2xvZ2ljYWwgVGVzdHM8L2tleXdvcmQ+PC9rZXl3
b3Jkcz48ZGF0ZXM+PHllYXI+MjAwOTwveWVhcj48cHViLWRhdGVzPjxkYXRlPk5vdjwvZGF0ZT48
L3B1Yi1kYXRlcz48L2RhdGVzPjxpc2JuPjE1MzItMjEzMCAoRWxlY3Ryb25pYykmI3hEOzEwOTAt
Mzc5OCAoTGlua2luZyk8L2lzYm4+PGFjY2Vzc2lvbi1udW0+MTkwNTYzMDU8L2FjY2Vzc2lvbi1u
dW0+PHdvcmstdHlwZT5DbGluaWNhbCBUcmlhbCYjeEQ7UmVzZWFyY2ggU3VwcG9ydCwgTm9uLVUu
Uy4gR292JmFwb3M7dDwvd29yay10eXBlPjx1cmxzPjxyZWxhdGVkLXVybHM+PHVybD5odHRwOi8v
d3d3Lm5jYmkubmxtLm5paC5nb3YvcHVibWVkLzE5MDU2MzA1PC91cmw+PC9yZWxhdGVkLXVybHM+
PC91cmxzPjxlbGVjdHJvbmljLXJlc291cmNlLW51bT4xMC4xMDE2L2ouZWpwbi4yMDA4LjEwLjAw
ODwvZWxlY3Ryb25pYy1yZXNvdXJjZS1udW0+PGxhbmd1YWdlPmVuZzwvbGFuZ3VhZ2U+PC9yZWNv
cmQ+PC9DaXRlPjxDaXRlPjxBdXRob3I+Q3ViaWxsbzwvQXV0aG9yPjxZZWFyPjIwMTQ8L1llYXI+
PFJlY051bT4yOTk5PC9SZWNOdW0+PHJlY29yZD48cmVjLW51bWJlcj4yOTk5PC9yZWMtbnVtYmVy
Pjxmb3JlaWduLWtleXM+PGtleSBhcHA9IkVOIiBkYi1pZD0iZnY1dnR2YXIyZGFmdG5lZWU5YTVh
c2Uxd2Y5MDAycDBhcGYwIj4yOTk5PC9rZXk+PC9mb3JlaWduLWtleXM+PHJlZi10eXBlIG5hbWU9
IkpvdXJuYWwgQXJ0aWNsZSI+MTc8L3JlZi10eXBlPjxjb250cmlidXRvcnM+PGF1dGhvcnM+PGF1
dGhvcj5DdWJpbGxvLCBBLjwvYXV0aG9yPjxhdXRob3I+U21pdGgsIEEuIEIuPC9hdXRob3I+PGF1
dGhvcj5CYXJyZXR0LCBOLjwvYXV0aG9yPjxhdXRob3I+R2lhbXBpZXRybywgVi48L2F1dGhvcj48
YXV0aG9yPkJyYW1tZXIsIE0uPC9hdXRob3I+PGF1dGhvcj5TaW1tb25zLCBBLjwvYXV0aG9yPjxh
dXRob3I+UnViaWEsIEsuPC9hdXRob3I+PC9hdXRob3JzPjwvY29udHJpYnV0b3JzPjxhdXRoLWFk
ZHJlc3M+RGVwYXJ0bWVudCBvZiBDaGlsZCBhbmQgQWRvbGVzY2VudCBQc3ljaGlhdHJ5LCBJbnN0
aXR1dGUgb2YgUHN5Y2hpYXRyeSwgS2luZyZhcG9zO3MgQ29sbGVnZSBMb25kb24sIExvbmRvbiwg
VUsuJiN4RDtEZXBhcnRtZW50IG9mIE5ldXJvaW1hZ2luZywgSW5zdGl0dXRlIG9mIFBzeWNoaWF0
cnksIEtpbmcmYXBvcztzIENvbGxlZ2UgTG9uZG9uLCBMb25kb24sIFVLLjwvYXV0aC1hZGRyZXNz
Pjx0aXRsZXM+PHRpdGxlPkRydWctc3BlY2lmaWMgbGF0ZXJhbGl0eSBlZmZlY3RzIG9uIGZyb250
YWwgbG9iZSBhY3RpdmF0aW9uIG9mIGF0b21veGV0aW5lIGFuZCBtZXRoeWxwaGVuaWRhdGUgaW4g
YXR0ZW50aW9uIGRlZmljaXQgaHlwZXJhY3Rpdml0eSBkaXNvcmRlciBib3lzIGR1cmluZyB3b3Jr
aW5nIG1lbW9yeTwvdGl0bGU+PHNlY29uZGFyeS10aXRsZT5Qc3ljaG9sIE1lZDwvc2Vjb25kYXJ5
LXRpdGxlPjxhbHQtdGl0bGU+UHN5Y2hvbG9naWNhbCBtZWRpY2luZTwvYWx0LXRpdGxlPjwvdGl0
bGVzPjxwZXJpb2RpY2FsPjxmdWxsLXRpdGxlPlBzeWNob2wgTWVkPC9mdWxsLXRpdGxlPjxhYmJy
LTE+UHN5Y2hvbG9naWNhbCBtZWRpY2luZTwvYWJici0xPjwvcGVyaW9kaWNhbD48YWx0LXBlcmlv
ZGljYWw+PGZ1bGwtdGl0bGU+UHN5Y2hvbCBNZWQ8L2Z1bGwtdGl0bGU+PGFiYnItMT5Qc3ljaG9s
b2dpY2FsIG1lZGljaW5lPC9hYmJyLTE+PC9hbHQtcGVyaW9kaWNhbD48cGFnZXM+NjMzLTQ2PC9w
YWdlcz48dm9sdW1lPjQ0PC92b2x1bWU+PG51bWJlcj4zPC9udW1iZXI+PGVkaXRpb24+MjAxMy8w
NC8yMDwvZWRpdGlvbj48a2V5d29yZHM+PGtleXdvcmQ+QWRvbGVzY2VudDwva2V5d29yZD48a2V5
d29yZD5BbmFseXNpcyBvZiBWYXJpYW5jZTwva2V5d29yZD48a2V5d29yZD5BdHRlbnRpb24gRGVm
aWNpdCBEaXNvcmRlciB3aXRoIEh5cGVyYWN0aXZpdHkvKmRydWcgdGhlcmFweS9waHlzaW9wYXRo
b2xvZ3k8L2tleXdvcmQ+PGtleXdvcmQ+QmFzYWwgR2FuZ2xpYS9kcnVnIGVmZmVjdHMvcGh5c2lv
cGF0aG9sb2d5PC9rZXl3b3JkPjxrZXl3b3JkPkJyYWluIE1hcHBpbmc8L2tleXdvcmQ+PGtleXdv
cmQ+Q2hpbGQ8L2tleXdvcmQ+PGtleXdvcmQ+Q3Jvc3MtT3ZlciBTdHVkaWVzPC9rZXl3b3JkPjxr
ZXl3b3JkPkRvdWJsZS1CbGluZCBNZXRob2Q8L2tleXdvcmQ+PGtleXdvcmQ+RnJvbnRhbCBMb2Jl
LypkcnVnIGVmZmVjdHMvcGh5c2lvcGF0aG9sb2d5PC9rZXl3b3JkPjxrZXl3b3JkPkZ1bmN0aW9u
YWwgTGF0ZXJhbGl0eTwva2V5d29yZD48a2V5d29yZD5IdW1hbnM8L2tleXdvcmQ+PGtleXdvcmQ+
TWFnbmV0aWMgUmVzb25hbmNlIEltYWdpbmcvbWV0aG9kczwva2V5d29yZD48a2V5d29yZD5NYWxl
PC9rZXl3b3JkPjxrZXl3b3JkPk1lbW9yeSwgU2hvcnQtVGVybS8qZHJ1ZyBlZmZlY3RzPC9rZXl3
b3JkPjxrZXl3b3JkPk1ldGh5bHBoZW5pZGF0ZS9hZG1pbmlzdHJhdGlvbiAmYW1wOyBkb3NhZ2Uv
KnBoYXJtYWNvbG9neS90aGVyYXBldXRpYyB1c2U8L2tleXdvcmQ+PGtleXdvcmQ+TmV1cm9wc3lj
aG9sb2dpY2FsIFRlc3RzPC9rZXl3b3JkPjxrZXl3b3JkPk5ldXJvdHJhbnNtaXR0ZXIgVXB0YWtl
IEluaGliaXRvcnMvYWRtaW5pc3RyYXRpb24gJmFtcDs8L2tleXdvcmQ+PGtleXdvcmQ+ZG9zYWdl
LypwaGFybWFjb2xvZ3kvdGhlcmFwZXV0aWMgdXNlPC9rZXl3b3JkPjxrZXl3b3JkPlBsYWNlYm9z
PC9rZXl3b3JkPjxrZXl3b3JkPlByZWZyb250YWwgQ29ydGV4L2RydWcgZWZmZWN0cy9waHlzaW9w
YXRob2xvZ3k8L2tleXdvcmQ+PGtleXdvcmQ+UHJvcHlsYW1pbmVzL2FkbWluaXN0cmF0aW9uICZh
bXA7IGRvc2FnZS8qcGhhcm1hY29sb2d5L3RoZXJhcGV1dGljIHVzZTwva2V5d29yZD48L2tleXdv
cmRzPjxkYXRlcz48eWVhcj4yMDE0PC95ZWFyPjxwdWItZGF0ZXM+PGRhdGU+RmViPC9kYXRlPjwv
cHViLWRhdGVzPjwvZGF0ZXM+PGlzYm4+MTQ2OS04OTc4IChFbGVjdHJvbmljKSYjeEQ7MDAzMy0y
OTE3IChMaW5raW5nKTwvaXNibj48YWNjZXNzaW9uLW51bT4yMzU5NzA3NzwvYWNjZXNzaW9uLW51
bT48d29yay10eXBlPlJhbmRvbWl6ZWQgQ29udHJvbGxlZCBUcmlhbCYjeEQ7UmVzZWFyY2ggU3Vw
cG9ydCwgTm9uLVUuUy4gR292JmFwb3M7dDwvd29yay10eXBlPjx1cmxzPjxyZWxhdGVkLXVybHM+
PHVybD5odHRwOi8vd3d3Lm5jYmkubmxtLm5paC5nb3YvcHVibWVkLzIzNTk3MDc3PC91cmw+PC9y
ZWxhdGVkLXVybHM+PC91cmxzPjxlbGVjdHJvbmljLXJlc291cmNlLW51bT4xMC4xMDE3L1MwMDMz
MjkxNzEzMDAwNjc2PC9lbGVjdHJvbmljLXJlc291cmNlLW51bT48bGFuZ3VhZ2U+ZW5nPC9sYW5n
dWFnZT48L3JlY29yZD48L0NpdGU+PENpdGU+PEF1dGhvcj5SdWJpYTwvQXV0aG9yPjxZZWFyPjIw
MTQ8L1llYXI+PFJlY051bT4yMDQ8L1JlY051bT48cmVjb3JkPjxyZWMtbnVtYmVyPjIwNDwvcmVj
LW51bWJlcj48Zm9yZWlnbi1rZXlzPjxrZXkgYXBwPSJFTiIgZGItaWQ9Inh3OXYwMDI1YjkyZHRs
ZXByMmF2NXc5dTBkMjByeHQ1ZnYwYSIgdGltZXN0YW1wPSIxNzE2NjMwMTgzIj4yMDQ8L2tleT48
L2ZvcmVpZ24ta2V5cz48cmVmLXR5cGUgbmFtZT0iSm91cm5hbCBBcnRpY2xlIj4xNzwvcmVmLXR5
cGU+PGNvbnRyaWJ1dG9ycz48YXV0aG9ycz48YXV0aG9yPlJ1YmlhLCBLLjwvYXV0aG9yPjxhdXRo
b3I+QWxlZ3JpYSwgQS4gQS48L2F1dGhvcj48YXV0aG9yPkN1YmlsbG8sIEEuIEkuPC9hdXRob3I+
PGF1dGhvcj5TbWl0aCwgQS4gQi48L2F1dGhvcj48YXV0aG9yPkJyYW1tZXIsIE0uIEouPC9hdXRo
b3I+PGF1dGhvcj5SYWR1YSwgSi48L2F1dGhvcj48L2F1dGhvcnM+PC9jb250cmlidXRvcnM+PGF1
dGgtYWRkcmVzcz5EZXBhcnRtZW50cyBvZiBDaGlsZCBhbmQgQWRvbGVzY2VudCBQc3ljaGlhdHJ5
IChLUiwgQUFBLCBBSUMsIEFTKSBhbmQgTmV1cm9pbWFnaW5nIChNSkIpLCBJbnN0aXR1dGUgb2Yg
UHN5Y2hpYXRyeSwgS2luZyZhcG9zO3MgQ29sbGVnZSBMb25kb24sIFVuaXRlZCBLaW5nZG9tLiBF
bGVjdHJvbmljIGFkZHJlc3M6IGthdHlhLnJ1YmlhQGtjbC5hYy51ay4mI3hEO0RlcGFydG1lbnRz
IG9mIENoaWxkIGFuZCBBZG9sZXNjZW50IFBzeWNoaWF0cnkgKEtSLCBBQUEsIEFJQywgQVMpIGFu
ZCBOZXVyb2ltYWdpbmcgKE1KQiksIEluc3RpdHV0ZSBvZiBQc3ljaGlhdHJ5LCBLaW5nJmFwb3M7
cyBDb2xsZWdlIExvbmRvbiwgVW5pdGVkIEtpbmdkb20uJiN4RDtEZXBhcnRtZW50cyBvZiBOZXVy
b2ltYWdpbmcsIEluc3RpdHV0ZSBvZiBQc3ljaGlhdHJ5LCBLaW5nJmFwb3M7cyBDb2xsZWdlIExv
bmRvbiwgVW5pdGVkIEtpbmdkb20uJiN4RDtGdW5kYWNpbyBwZXIgYSBsYSBJbnZlc3RpZ2FjaW8g
aSBsYSBEb2NlbmNpYSBNYXJpYSBBbmd1c3RpYXMgR2ltZW5leiBSZXNlYXJjaCBVbml0LCBHZXJt
YW5lcyBIb3NwaXRhbGFyaWVzIGFuZCBDZW50cm8gZGUgSW52ZXN0aWdhY2lvbiBCaW9tZWRpY2Eg
ZW4gUmVkIGRlIFNhbHVkIE1lbnRhbCAoSlIpLCBCYXJjZWxvbmEsIFNwYWluLjwvYXV0aC1hZGRy
ZXNzPjx0aXRsZXM+PHRpdGxlPkVmZmVjdHMgb2Ygc3RpbXVsYW50cyBvbiBicmFpbiBmdW5jdGlv
biBpbiBhdHRlbnRpb24tZGVmaWNpdC9oeXBlcmFjdGl2aXR5IGRpc29yZGVyOiBhIHN5c3RlbWF0
aWMgcmV2aWV3IGFuZCBtZXRhLWFuYWx5c2lzPC90aXRsZT48c2Vjb25kYXJ5LXRpdGxlPkJpb2wg
UHN5Y2hpYXRyeTwvc2Vjb25kYXJ5LXRpdGxlPjwvdGl0bGVzPjxwZXJpb2RpY2FsPjxmdWxsLXRp
dGxlPkJpb2wgUHN5Y2hpYXRyeTwvZnVsbC10aXRsZT48L3BlcmlvZGljYWw+PHBhZ2VzPjYxNi0y
ODwvcGFnZXM+PHZvbHVtZT43Njwvdm9sdW1lPjxudW1iZXI+ODwvbnVtYmVyPjxlZGl0aW9uPjIw
MTMxMDI0PC9lZGl0aW9uPjxrZXl3b3Jkcz48a2V5d29yZD5BZG9sZXNjZW50PC9rZXl3b3JkPjxr
ZXl3b3JkPkF0dGVudGlvbiBEZWZpY2l0IERpc29yZGVyIHdpdGggSHlwZXJhY3Rpdml0eS8qdGhl
cmFweTwva2V5d29yZD48a2V5d29yZD4qQnJhaW4vYmxvb2Qgc3VwcGx5L2RydWcgZWZmZWN0cy9w
aHlzaW9sb2d5PC9rZXl3b3JkPjxrZXl3b3JkPkNlbnRyYWwgTmVydm91cyBTeXN0ZW0gU3RpbXVs
YW50cy90aGVyYXBldXRpYyB1c2U8L2tleXdvcmQ+PGtleXdvcmQ+Q2hpbGQ8L2tleXdvcmQ+PGtl
eXdvcmQ+RGVlcCBCcmFpbiBTdGltdWxhdGlvbi8qbWV0aG9kczwva2V5d29yZD48a2V5d29yZD5G
ZW1hbGU8L2tleXdvcmQ+PGtleXdvcmQ+SHVtYW5zPC9rZXl3b3JkPjxrZXl3b3JkPkltYWdlIFBy
b2Nlc3NpbmcsIENvbXB1dGVyLUFzc2lzdGVkPC9rZXl3b3JkPjxrZXl3b3JkPkluaGliaXRpb24s
IFBzeWNob2xvZ2ljYWw8L2tleXdvcmQ+PGtleXdvcmQ+TWFnbmV0aWMgUmVzb25hbmNlIEltYWdp
bmc8L2tleXdvcmQ+PGtleXdvcmQ+TWFsZTwva2V5d29yZD48a2V5d29yZD5NZXRhLUFuYWx5c2lz
IGFzIFRvcGljPC9rZXl3b3JkPjxrZXl3b3JkPk1ldGh5bHBoZW5pZGF0ZS90aGVyYXBldXRpYyB1
c2U8L2tleXdvcmQ+PGtleXdvcmQ+TmV1cm9wc3ljaG9sb2dpY2FsIFRlc3RzPC9rZXl3b3JkPjxr
ZXl3b3JkPk94eWdlbi9ibG9vZDwva2V5d29yZD48a2V5d29yZD5SYW5kb21pemVkIENvbnRyb2xs
ZWQgVHJpYWxzIGFzIFRvcGljPC9rZXl3b3JkPjxrZXl3b3JkPkFkaGQ8L2tleXdvcmQ+PGtleXdv
cmQ+Zk1SSTwva2V5d29yZD48a2V5d29yZD5tZXRhLWFuYWx5c2lzPC9rZXl3b3JkPjxrZXl3b3Jk
Pm1ldGh5bHBoZW5pZGF0ZTwva2V5d29yZD48a2V5d29yZD5yZXZpZXc8L2tleXdvcmQ+PGtleXdv
cmQ+c3RpbXVsYW50czwva2V5d29yZD48L2tleXdvcmRzPjxkYXRlcz48eWVhcj4yMDE0PC95ZWFy
PjxwdWItZGF0ZXM+PGRhdGU+T2N0IDE1PC9kYXRlPjwvcHViLWRhdGVzPjwvZGF0ZXM+PGlzYm4+
MTg3My0yNDAyIChFbGVjdHJvbmljKSYjeEQ7MDAwNi0zMjIzIChQcmludCkmI3hEOzAwMDYtMzIy
MyAoTGlua2luZyk8L2lzYm4+PGFjY2Vzc2lvbi1udW0+MjQzMTQzNDc8L2FjY2Vzc2lvbi1udW0+
PHVybHM+PHJlbGF0ZWQtdXJscz48dXJsPmh0dHBzOi8vd3d3Lm5jYmkubmxtLm5paC5nb3YvcHVi
bWVkLzI0MzE0MzQ3PC91cmw+PC9yZWxhdGVkLXVybHM+PC91cmxzPjxjdXN0b20yPlBNQzQxODMz
ODA8L2N1c3RvbTI+PGVsZWN0cm9uaWMtcmVzb3VyY2UtbnVtPjEwLjEwMTYvai5iaW9wc3ljaC4y
MDEzLjEwLjAxNjwvZWxlY3Ryb25pYy1yZXNvdXJjZS1udW0+PHJlbW90ZS1kYXRhYmFzZS1uYW1l
Pk1lZGxpbmU8L3JlbW90ZS1kYXRhYmFzZS1uYW1lPjxyZW1vdGUtZGF0YWJhc2UtcHJvdmlkZXI+
TkxNPC9yZW1vdGUtZGF0YWJhc2UtcHJvdmlkZXI+PC9yZWNvcmQ+PC9DaXRlPjwvRW5kTm90ZT4A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PEVuZE5vdGU+PENpdGU+PEF1dGhvcj5Lb2JlbDwvQXV0aG9yPjxZZWFyPjIwMDk8L1llYXI+PFJl
Y051bT4zMDAzPC9SZWNOdW0+PERpc3BsYXlUZXh0PihDdWJpbGxvIGV0IGFsIDIwMTRhLCBLb2Jl
bCBldCBhbCAyMDA5LCBSdWJpYSBldCBhbCAyMDE0KTwvRGlzcGxheVRleHQ+PHJlY29yZD48cmVj
LW51bWJlcj4zMDAzPC9yZWMtbnVtYmVyPjxmb3JlaWduLWtleXM+PGtleSBhcHA9IkVOIiBkYi1p
ZD0ieDJ4ZGQyMHYxYWZkd3RlcHd4Y3Z4ZDJ5ZHR3cmEyZXp0YWVlIiB0aW1lc3RhbXA9IjE2Mjg1
MTUwMjkiPjMwMDM8L2tleT48L2ZvcmVpZ24ta2V5cz48cmVmLXR5cGUgbmFtZT0iSm91cm5hbCBB
cnRpY2xlIj4xNzwvcmVmLXR5cGU+PGNvbnRyaWJ1dG9ycz48YXV0aG9ycz48YXV0aG9yPktvYmVs
LCBNLjwvYXV0aG9yPjxhdXRob3I+QmVjaHRlbCwgTi48L2F1dGhvcj48YXV0aG9yPldlYmVyLCBQ
LjwvYXV0aG9yPjxhdXRob3I+U3BlY2h0LCBLLjwvYXV0aG9yPjxhdXRob3I+S2xhcmhvZmVyLCBN
LjwvYXV0aG9yPjxhdXRob3I+U2NoZWZmbGVyLCBLLjwvYXV0aG9yPjxhdXRob3I+T3B3aXMsIEsu
PC9hdXRob3I+PGF1dGhvcj5QZW5uZXIsIEkuIEsuPC9hdXRob3I+PC9hdXRob3JzPjwvY29udHJp
YnV0b3JzPjxhdXRoLWFkZHJlc3M+RGVwYXJ0bWVudCBvZiBDb2duaXRpdmUgUHN5Y2hvbG9neSBh
bmQgTWV0aG9kb2xvZ3ksIFVuaXZlcnNpdHkgb2YgQmFzZWwsIEJhc2VsLCBTd2l0emVybGFuZC4g
bWFqYS5rb2JlbEB1bmliYXMuY2g8L2F1dGgtYWRkcmVzcz48dGl0bGVzPjx0aXRsZT5FZmZlY3Rz
IG9mIG1ldGh5bHBoZW5pZGF0ZSBvbiB3b3JraW5nIG1lbW9yeSBmdW5jdGlvbmluZyBpbiBjaGls
ZHJlbiB3aXRoIGF0dGVudGlvbiBkZWZpY2l0L2h5cGVyYWN0aXZpdHkgZGlzb3JkZXI8L3RpdGxl
PjxzZWNvbmRhcnktdGl0bGU+RXVyIEogUGFlZGlhdHIgTmV1cm9sPC9zZWNvbmRhcnktdGl0bGU+
PGFsdC10aXRsZT5FdXJvcGVhbiBqb3VybmFsIG9mIHBhZWRpYXRyaWMgbmV1cm9sb2d5IDogRUpQ
TiA6IG9mZmljaWFsIGpvdXJuYWwgb2YgdGhlIEV1cm9wZWFuIFBhZWRpYXRyaWMgTmV1cm9sb2d5
IFNvY2lldHk8L2FsdC10aXRsZT48L3RpdGxlcz48cGVyaW9kaWNhbD48ZnVsbC10aXRsZT5FdXIg
SiBQYWVkaWF0ciBOZXVyb2w8L2Z1bGwtdGl0bGU+PC9wZXJpb2RpY2FsPjxwYWdlcz41MTYtMjM8
L3BhZ2VzPjx2b2x1bWU+MTM8L3ZvbHVtZT48bnVtYmVyPjY8L251bWJlcj48ZWRpdGlvbj4yMDA4
LzEyLzA2PC9lZGl0aW9uPjxrZXl3b3Jkcz48a2V5d29yZD5BbmFseXNpcyBvZiBWYXJpYW5jZTwv
a2V5d29yZD48a2V5d29yZD5BdHRlbnRpb24gRGVmaWNpdCBEaXNvcmRlciB3aXRoIEh5cGVyYWN0
aXZpdHkvKmNvbXBsaWNhdGlvbnMvZGlhZ25vc2lzL2RydWc8L2tleXdvcmQ+PGtleXdvcmQ+dGhl
cmFweTwva2V5d29yZD48a2V5d29yZD5DZW50cmFsIE5lcnZvdXMgU3lzdGVtIFN0aW11bGFudHMv
KnBoYXJtYWNvbG9neS8qdGhlcmFwZXV0aWMgdXNlPC9rZXl3b3JkPjxrZXl3b3JkPkNoaWxkPC9r
ZXl3b3JkPjxrZXl3b3JkPkh1bWFuczwva2V5d29yZD48a2V5d29yZD5NYWduZXRpYyBSZXNvbmFu
Y2UgSW1hZ2luZy9tZXRob2RzPC9rZXl3b3JkPjxrZXl3b3JkPk1hbGU8L2tleXdvcmQ+PGtleXdv
cmQ+TWVtb3J5IERpc29yZGVycy9kaWFnbm9zaXMvKmRydWcgdGhlcmFweS8qZXRpb2xvZ3k8L2tl
eXdvcmQ+PGtleXdvcmQ+TWVtb3J5LCBTaG9ydC1UZXJtLypkcnVnIGVmZmVjdHM8L2tleXdvcmQ+
PGtleXdvcmQ+TWV0aHlscGhlbmlkYXRlLypwaGFybWFjb2xvZ3kvKnRoZXJhcGV1dGljIHVzZTwv
a2V5d29yZD48a2V5d29yZD5OZXVyb3BzeWNob2xvZ2ljYWwgVGVzdHM8L2tleXdvcmQ+PC9rZXl3
b3Jkcz48ZGF0ZXM+PHllYXI+MjAwOTwveWVhcj48cHViLWRhdGVzPjxkYXRlPk5vdjwvZGF0ZT48
L3B1Yi1kYXRlcz48L2RhdGVzPjxpc2JuPjE1MzItMjEzMCAoRWxlY3Ryb25pYykmI3hEOzEwOTAt
Mzc5OCAoTGlua2luZyk8L2lzYm4+PGFjY2Vzc2lvbi1udW0+MTkwNTYzMDU8L2FjY2Vzc2lvbi1u
dW0+PHdvcmstdHlwZT5DbGluaWNhbCBUcmlhbCYjeEQ7UmVzZWFyY2ggU3VwcG9ydCwgTm9uLVUu
Uy4gR292JmFwb3M7dDwvd29yay10eXBlPjx1cmxzPjxyZWxhdGVkLXVybHM+PHVybD5odHRwOi8v
d3d3Lm5jYmkubmxtLm5paC5nb3YvcHVibWVkLzE5MDU2MzA1PC91cmw+PC9yZWxhdGVkLXVybHM+
PC91cmxzPjxlbGVjdHJvbmljLXJlc291cmNlLW51bT4xMC4xMDE2L2ouZWpwbi4yMDA4LjEwLjAw
ODwvZWxlY3Ryb25pYy1yZXNvdXJjZS1udW0+PGxhbmd1YWdlPmVuZzwvbGFuZ3VhZ2U+PC9yZWNv
cmQ+PC9DaXRlPjxDaXRlPjxBdXRob3I+Q3ViaWxsbzwvQXV0aG9yPjxZZWFyPjIwMTQ8L1llYXI+
PFJlY051bT4yOTk5PC9SZWNOdW0+PHJlY29yZD48cmVjLW51bWJlcj4yOTk5PC9yZWMtbnVtYmVy
Pjxmb3JlaWduLWtleXM+PGtleSBhcHA9IkVOIiBkYi1pZD0iZnY1dnR2YXIyZGFmdG5lZWU5YTVh
c2Uxd2Y5MDAycDBhcGYwIj4yOTk5PC9rZXk+PC9mb3JlaWduLWtleXM+PHJlZi10eXBlIG5hbWU9
IkpvdXJuYWwgQXJ0aWNsZSI+MTc8L3JlZi10eXBlPjxjb250cmlidXRvcnM+PGF1dGhvcnM+PGF1
dGhvcj5DdWJpbGxvLCBBLjwvYXV0aG9yPjxhdXRob3I+U21pdGgsIEEuIEIuPC9hdXRob3I+PGF1
dGhvcj5CYXJyZXR0LCBOLjwvYXV0aG9yPjxhdXRob3I+R2lhbXBpZXRybywgVi48L2F1dGhvcj48
YXV0aG9yPkJyYW1tZXIsIE0uPC9hdXRob3I+PGF1dGhvcj5TaW1tb25zLCBBLjwvYXV0aG9yPjxh
dXRob3I+UnViaWEsIEsuPC9hdXRob3I+PC9hdXRob3JzPjwvY29udHJpYnV0b3JzPjxhdXRoLWFk
ZHJlc3M+RGVwYXJ0bWVudCBvZiBDaGlsZCBhbmQgQWRvbGVzY2VudCBQc3ljaGlhdHJ5LCBJbnN0
aXR1dGUgb2YgUHN5Y2hpYXRyeSwgS2luZyZhcG9zO3MgQ29sbGVnZSBMb25kb24sIExvbmRvbiwg
VUsuJiN4RDtEZXBhcnRtZW50IG9mIE5ldXJvaW1hZ2luZywgSW5zdGl0dXRlIG9mIFBzeWNoaWF0
cnksIEtpbmcmYXBvcztzIENvbGxlZ2UgTG9uZG9uLCBMb25kb24sIFVLLjwvYXV0aC1hZGRyZXNz
Pjx0aXRsZXM+PHRpdGxlPkRydWctc3BlY2lmaWMgbGF0ZXJhbGl0eSBlZmZlY3RzIG9uIGZyb250
YWwgbG9iZSBhY3RpdmF0aW9uIG9mIGF0b21veGV0aW5lIGFuZCBtZXRoeWxwaGVuaWRhdGUgaW4g
YXR0ZW50aW9uIGRlZmljaXQgaHlwZXJhY3Rpdml0eSBkaXNvcmRlciBib3lzIGR1cmluZyB3b3Jr
aW5nIG1lbW9yeTwvdGl0bGU+PHNlY29uZGFyeS10aXRsZT5Qc3ljaG9sIE1lZDwvc2Vjb25kYXJ5
LXRpdGxlPjxhbHQtdGl0bGU+UHN5Y2hvbG9naWNhbCBtZWRpY2luZTwvYWx0LXRpdGxlPjwvdGl0
bGVzPjxwZXJpb2RpY2FsPjxmdWxsLXRpdGxlPlBzeWNob2wgTWVkPC9mdWxsLXRpdGxlPjxhYmJy
LTE+UHN5Y2hvbG9naWNhbCBtZWRpY2luZTwvYWJici0xPjwvcGVyaW9kaWNhbD48YWx0LXBlcmlv
ZGljYWw+PGZ1bGwtdGl0bGU+UHN5Y2hvbCBNZWQ8L2Z1bGwtdGl0bGU+PGFiYnItMT5Qc3ljaG9s
b2dpY2FsIG1lZGljaW5lPC9hYmJyLTE+PC9hbHQtcGVyaW9kaWNhbD48cGFnZXM+NjMzLTQ2PC9w
YWdlcz48dm9sdW1lPjQ0PC92b2x1bWU+PG51bWJlcj4zPC9udW1iZXI+PGVkaXRpb24+MjAxMy8w
NC8yMDwvZWRpdGlvbj48a2V5d29yZHM+PGtleXdvcmQ+QWRvbGVzY2VudDwva2V5d29yZD48a2V5
d29yZD5BbmFseXNpcyBvZiBWYXJpYW5jZTwva2V5d29yZD48a2V5d29yZD5BdHRlbnRpb24gRGVm
aWNpdCBEaXNvcmRlciB3aXRoIEh5cGVyYWN0aXZpdHkvKmRydWcgdGhlcmFweS9waHlzaW9wYXRo
b2xvZ3k8L2tleXdvcmQ+PGtleXdvcmQ+QmFzYWwgR2FuZ2xpYS9kcnVnIGVmZmVjdHMvcGh5c2lv
cGF0aG9sb2d5PC9rZXl3b3JkPjxrZXl3b3JkPkJyYWluIE1hcHBpbmc8L2tleXdvcmQ+PGtleXdv
cmQ+Q2hpbGQ8L2tleXdvcmQ+PGtleXdvcmQ+Q3Jvc3MtT3ZlciBTdHVkaWVzPC9rZXl3b3JkPjxr
ZXl3b3JkPkRvdWJsZS1CbGluZCBNZXRob2Q8L2tleXdvcmQ+PGtleXdvcmQ+RnJvbnRhbCBMb2Jl
LypkcnVnIGVmZmVjdHMvcGh5c2lvcGF0aG9sb2d5PC9rZXl3b3JkPjxrZXl3b3JkPkZ1bmN0aW9u
YWwgTGF0ZXJhbGl0eTwva2V5d29yZD48a2V5d29yZD5IdW1hbnM8L2tleXdvcmQ+PGtleXdvcmQ+
TWFnbmV0aWMgUmVzb25hbmNlIEltYWdpbmcvbWV0aG9kczwva2V5d29yZD48a2V5d29yZD5NYWxl
PC9rZXl3b3JkPjxrZXl3b3JkPk1lbW9yeSwgU2hvcnQtVGVybS8qZHJ1ZyBlZmZlY3RzPC9rZXl3
b3JkPjxrZXl3b3JkPk1ldGh5bHBoZW5pZGF0ZS9hZG1pbmlzdHJhdGlvbiAmYW1wOyBkb3NhZ2Uv
KnBoYXJtYWNvbG9neS90aGVyYXBldXRpYyB1c2U8L2tleXdvcmQ+PGtleXdvcmQ+TmV1cm9wc3lj
aG9sb2dpY2FsIFRlc3RzPC9rZXl3b3JkPjxrZXl3b3JkPk5ldXJvdHJhbnNtaXR0ZXIgVXB0YWtl
IEluaGliaXRvcnMvYWRtaW5pc3RyYXRpb24gJmFtcDs8L2tleXdvcmQ+PGtleXdvcmQ+ZG9zYWdl
LypwaGFybWFjb2xvZ3kvdGhlcmFwZXV0aWMgdXNlPC9rZXl3b3JkPjxrZXl3b3JkPlBsYWNlYm9z
PC9rZXl3b3JkPjxrZXl3b3JkPlByZWZyb250YWwgQ29ydGV4L2RydWcgZWZmZWN0cy9waHlzaW9w
YXRob2xvZ3k8L2tleXdvcmQ+PGtleXdvcmQ+UHJvcHlsYW1pbmVzL2FkbWluaXN0cmF0aW9uICZh
bXA7IGRvc2FnZS8qcGhhcm1hY29sb2d5L3RoZXJhcGV1dGljIHVzZTwva2V5d29yZD48L2tleXdv
cmRzPjxkYXRlcz48eWVhcj4yMDE0PC95ZWFyPjxwdWItZGF0ZXM+PGRhdGU+RmViPC9kYXRlPjwv
cHViLWRhdGVzPjwvZGF0ZXM+PGlzYm4+MTQ2OS04OTc4IChFbGVjdHJvbmljKSYjeEQ7MDAzMy0y
OTE3IChMaW5raW5nKTwvaXNibj48YWNjZXNzaW9uLW51bT4yMzU5NzA3NzwvYWNjZXNzaW9uLW51
bT48d29yay10eXBlPlJhbmRvbWl6ZWQgQ29udHJvbGxlZCBUcmlhbCYjeEQ7UmVzZWFyY2ggU3Vw
cG9ydCwgTm9uLVUuUy4gR292JmFwb3M7dDwvd29yay10eXBlPjx1cmxzPjxyZWxhdGVkLXVybHM+
PHVybD5odHRwOi8vd3d3Lm5jYmkubmxtLm5paC5nb3YvcHVibWVkLzIzNTk3MDc3PC91cmw+PC9y
ZWxhdGVkLXVybHM+PC91cmxzPjxlbGVjdHJvbmljLXJlc291cmNlLW51bT4xMC4xMDE3L1MwMDMz
MjkxNzEzMDAwNjc2PC9lbGVjdHJvbmljLXJlc291cmNlLW51bT48bGFuZ3VhZ2U+ZW5nPC9sYW5n
dWFnZT48L3JlY29yZD48L0NpdGU+PENpdGU+PEF1dGhvcj5SdWJpYTwvQXV0aG9yPjxZZWFyPjIw
MTQ8L1llYXI+PFJlY051bT4yMDQ8L1JlY051bT48cmVjb3JkPjxyZWMtbnVtYmVyPjIwNDwvcmVj
LW51bWJlcj48Zm9yZWlnbi1rZXlzPjxrZXkgYXBwPSJFTiIgZGItaWQ9Inh3OXYwMDI1YjkyZHRs
ZXByMmF2NXc5dTBkMjByeHQ1ZnYwYSIgdGltZXN0YW1wPSIxNzE2NjMwMTgzIj4yMDQ8L2tleT48
L2ZvcmVpZ24ta2V5cz48cmVmLXR5cGUgbmFtZT0iSm91cm5hbCBBcnRpY2xlIj4xNzwvcmVmLXR5
cGU+PGNvbnRyaWJ1dG9ycz48YXV0aG9ycz48YXV0aG9yPlJ1YmlhLCBLLjwvYXV0aG9yPjxhdXRo
b3I+QWxlZ3JpYSwgQS4gQS48L2F1dGhvcj48YXV0aG9yPkN1YmlsbG8sIEEuIEkuPC9hdXRob3I+
PGF1dGhvcj5TbWl0aCwgQS4gQi48L2F1dGhvcj48YXV0aG9yPkJyYW1tZXIsIE0uIEouPC9hdXRo
b3I+PGF1dGhvcj5SYWR1YSwgSi48L2F1dGhvcj48L2F1dGhvcnM+PC9jb250cmlidXRvcnM+PGF1
dGgtYWRkcmVzcz5EZXBhcnRtZW50cyBvZiBDaGlsZCBhbmQgQWRvbGVzY2VudCBQc3ljaGlhdHJ5
IChLUiwgQUFBLCBBSUMsIEFTKSBhbmQgTmV1cm9pbWFnaW5nIChNSkIpLCBJbnN0aXR1dGUgb2Yg
UHN5Y2hpYXRyeSwgS2luZyZhcG9zO3MgQ29sbGVnZSBMb25kb24sIFVuaXRlZCBLaW5nZG9tLiBF
bGVjdHJvbmljIGFkZHJlc3M6IGthdHlhLnJ1YmlhQGtjbC5hYy51ay4mI3hEO0RlcGFydG1lbnRz
IG9mIENoaWxkIGFuZCBBZG9sZXNjZW50IFBzeWNoaWF0cnkgKEtSLCBBQUEsIEFJQywgQVMpIGFu
ZCBOZXVyb2ltYWdpbmcgKE1KQiksIEluc3RpdHV0ZSBvZiBQc3ljaGlhdHJ5LCBLaW5nJmFwb3M7
cyBDb2xsZWdlIExvbmRvbiwgVW5pdGVkIEtpbmdkb20uJiN4RDtEZXBhcnRtZW50cyBvZiBOZXVy
b2ltYWdpbmcsIEluc3RpdHV0ZSBvZiBQc3ljaGlhdHJ5LCBLaW5nJmFwb3M7cyBDb2xsZWdlIExv
bmRvbiwgVW5pdGVkIEtpbmdkb20uJiN4RDtGdW5kYWNpbyBwZXIgYSBsYSBJbnZlc3RpZ2FjaW8g
aSBsYSBEb2NlbmNpYSBNYXJpYSBBbmd1c3RpYXMgR2ltZW5leiBSZXNlYXJjaCBVbml0LCBHZXJt
YW5lcyBIb3NwaXRhbGFyaWVzIGFuZCBDZW50cm8gZGUgSW52ZXN0aWdhY2lvbiBCaW9tZWRpY2Eg
ZW4gUmVkIGRlIFNhbHVkIE1lbnRhbCAoSlIpLCBCYXJjZWxvbmEsIFNwYWluLjwvYXV0aC1hZGRy
ZXNzPjx0aXRsZXM+PHRpdGxlPkVmZmVjdHMgb2Ygc3RpbXVsYW50cyBvbiBicmFpbiBmdW5jdGlv
biBpbiBhdHRlbnRpb24tZGVmaWNpdC9oeXBlcmFjdGl2aXR5IGRpc29yZGVyOiBhIHN5c3RlbWF0
aWMgcmV2aWV3IGFuZCBtZXRhLWFuYWx5c2lzPC90aXRsZT48c2Vjb25kYXJ5LXRpdGxlPkJpb2wg
UHN5Y2hpYXRyeTwvc2Vjb25kYXJ5LXRpdGxlPjwvdGl0bGVzPjxwZXJpb2RpY2FsPjxmdWxsLXRp
dGxlPkJpb2wgUHN5Y2hpYXRyeTwvZnVsbC10aXRsZT48L3BlcmlvZGljYWw+PHBhZ2VzPjYxNi0y
ODwvcGFnZXM+PHZvbHVtZT43Njwvdm9sdW1lPjxudW1iZXI+ODwvbnVtYmVyPjxlZGl0aW9uPjIw
MTMxMDI0PC9lZGl0aW9uPjxrZXl3b3Jkcz48a2V5d29yZD5BZG9sZXNjZW50PC9rZXl3b3JkPjxr
ZXl3b3JkPkF0dGVudGlvbiBEZWZpY2l0IERpc29yZGVyIHdpdGggSHlwZXJhY3Rpdml0eS8qdGhl
cmFweTwva2V5d29yZD48a2V5d29yZD4qQnJhaW4vYmxvb2Qgc3VwcGx5L2RydWcgZWZmZWN0cy9w
aHlzaW9sb2d5PC9rZXl3b3JkPjxrZXl3b3JkPkNlbnRyYWwgTmVydm91cyBTeXN0ZW0gU3RpbXVs
YW50cy90aGVyYXBldXRpYyB1c2U8L2tleXdvcmQ+PGtleXdvcmQ+Q2hpbGQ8L2tleXdvcmQ+PGtl
eXdvcmQ+RGVlcCBCcmFpbiBTdGltdWxhdGlvbi8qbWV0aG9kczwva2V5d29yZD48a2V5d29yZD5G
ZW1hbGU8L2tleXdvcmQ+PGtleXdvcmQ+SHVtYW5zPC9rZXl3b3JkPjxrZXl3b3JkPkltYWdlIFBy
b2Nlc3NpbmcsIENvbXB1dGVyLUFzc2lzdGVkPC9rZXl3b3JkPjxrZXl3b3JkPkluaGliaXRpb24s
IFBzeWNob2xvZ2ljYWw8L2tleXdvcmQ+PGtleXdvcmQ+TWFnbmV0aWMgUmVzb25hbmNlIEltYWdp
bmc8L2tleXdvcmQ+PGtleXdvcmQ+TWFsZTwva2V5d29yZD48a2V5d29yZD5NZXRhLUFuYWx5c2lz
IGFzIFRvcGljPC9rZXl3b3JkPjxrZXl3b3JkPk1ldGh5bHBoZW5pZGF0ZS90aGVyYXBldXRpYyB1
c2U8L2tleXdvcmQ+PGtleXdvcmQ+TmV1cm9wc3ljaG9sb2dpY2FsIFRlc3RzPC9rZXl3b3JkPjxr
ZXl3b3JkPk94eWdlbi9ibG9vZDwva2V5d29yZD48a2V5d29yZD5SYW5kb21pemVkIENvbnRyb2xs
ZWQgVHJpYWxzIGFzIFRvcGljPC9rZXl3b3JkPjxrZXl3b3JkPkFkaGQ8L2tleXdvcmQ+PGtleXdv
cmQ+Zk1SSTwva2V5d29yZD48a2V5d29yZD5tZXRhLWFuYWx5c2lzPC9rZXl3b3JkPjxrZXl3b3Jk
Pm1ldGh5bHBoZW5pZGF0ZTwva2V5d29yZD48a2V5d29yZD5yZXZpZXc8L2tleXdvcmQ+PGtleXdv
cmQ+c3RpbXVsYW50czwva2V5d29yZD48L2tleXdvcmRzPjxkYXRlcz48eWVhcj4yMDE0PC95ZWFy
PjxwdWItZGF0ZXM+PGRhdGU+T2N0IDE1PC9kYXRlPjwvcHViLWRhdGVzPjwvZGF0ZXM+PGlzYm4+
MTg3My0yNDAyIChFbGVjdHJvbmljKSYjeEQ7MDAwNi0zMjIzIChQcmludCkmI3hEOzAwMDYtMzIy
MyAoTGlua2luZyk8L2lzYm4+PGFjY2Vzc2lvbi1udW0+MjQzMTQzNDc8L2FjY2Vzc2lvbi1udW0+
PHVybHM+PHJlbGF0ZWQtdXJscz48dXJsPmh0dHBzOi8vd3d3Lm5jYmkubmxtLm5paC5nb3YvcHVi
bWVkLzI0MzE0MzQ3PC91cmw+PC9yZWxhdGVkLXVybHM+PC91cmxzPjxjdXN0b20yPlBNQzQxODMz
ODA8L2N1c3RvbTI+PGVsZWN0cm9uaWMtcmVzb3VyY2UtbnVtPjEwLjEwMTYvai5iaW9wc3ljaC4y
MDEzLjEwLjAxNjwvZWxlY3Ryb25pYy1yZXNvdXJjZS1udW0+PHJlbW90ZS1kYXRhYmFzZS1uYW1l
Pk1lZGxpbmU8L3JlbW90ZS1kYXRhYmFzZS1uYW1lPjxyZW1vdGUtZGF0YWJhc2UtcHJvdmlkZXI+
TkxNPC9yZW1vdGUtZGF0YWJhc2UtcHJvdmlkZXI+PC9yZWNvcmQ+PC9DaXRlPjwvRW5kTm90ZT4A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(Cubillo et al 2014a, Kobel et al 2009, Rubia et al 2014)</w:t>
      </w:r>
      <w:r w:rsidRPr="003604A7">
        <w:rPr>
          <w:rFonts w:cstheme="minorHAnsi"/>
          <w:color w:val="000000" w:themeColor="text1"/>
          <w:lang w:val="en-US"/>
        </w:rPr>
        <w:fldChar w:fldCharType="end"/>
      </w:r>
      <w:r w:rsidRPr="003604A7">
        <w:rPr>
          <w:rFonts w:cstheme="minorHAnsi"/>
          <w:color w:val="000000" w:themeColor="text1"/>
          <w:lang w:val="en-US"/>
        </w:rPr>
        <w:t xml:space="preserve">. Notably, stimulants </w:t>
      </w:r>
      <w:r w:rsidR="004314A8" w:rsidRPr="003604A7">
        <w:rPr>
          <w:rFonts w:cstheme="minorHAnsi"/>
          <w:color w:val="000000" w:themeColor="text1"/>
          <w:lang w:val="en-US"/>
        </w:rPr>
        <w:t>also</w:t>
      </w:r>
      <w:r w:rsidRPr="003604A7">
        <w:rPr>
          <w:rFonts w:cstheme="minorHAnsi"/>
          <w:color w:val="000000" w:themeColor="text1"/>
          <w:lang w:val="en-US"/>
        </w:rPr>
        <w:t xml:space="preserve"> improve suppression of regions belonging to the DMN, such as the ACC, during </w:t>
      </w:r>
      <w:r w:rsidR="004314A8" w:rsidRPr="003604A7">
        <w:rPr>
          <w:rFonts w:cstheme="minorHAnsi"/>
          <w:color w:val="000000" w:themeColor="text1"/>
          <w:lang w:val="en-US"/>
        </w:rPr>
        <w:t xml:space="preserve">working memory tasks </w:t>
      </w:r>
      <w:r w:rsidR="004314A8" w:rsidRPr="003604A7">
        <w:rPr>
          <w:rFonts w:cstheme="minorHAnsi"/>
          <w:color w:val="000000" w:themeColor="text1"/>
          <w:lang w:val="en-US"/>
        </w:rPr>
        <w:fldChar w:fldCharType="begin">
          <w:fldData xml:space="preserve">PEVuZE5vdGU+PENpdGU+PEF1dGhvcj5DdWJpbGxvPC9BdXRob3I+PFllYXI+MjAxNDwvWWVhcj48
UmVjTnVtPjMzMDg8L1JlY051bT48RGlzcGxheVRleHQ+KEN1YmlsbG8gZXQgYWwgMjAxNGEpPC9E
aXNwbGF5VGV4dD48cmVjb3JkPjxyZWMtbnVtYmVyPjMzMDg8L3JlYy1udW1iZXI+PGZvcmVpZ24t
a2V5cz48a2V5IGFwcD0iRU4iIGRiLWlkPSJmdjV2dHZhcjJkYWZ0bmVlZTlhNWFzZTF3ZjkwMDJw
MGFwZjAiPjMzMDg8L2tleT48L2ZvcmVpZ24ta2V5cz48cmVmLXR5cGUgbmFtZT0iSm91cm5hbCBB
cnRpY2xlIj4xNzwvcmVmLXR5cGU+PGNvbnRyaWJ1dG9ycz48YXV0aG9ycz48YXV0aG9yPkN1Ymls
bG8sIEEuPC9hdXRob3I+PGF1dGhvcj5TbWl0aCwgQS4gQi48L2F1dGhvcj48YXV0aG9yPkJhcnJl
dHQsIE4uPC9hdXRob3I+PGF1dGhvcj5HaWFtcGlldHJvLCBWLjwvYXV0aG9yPjxhdXRob3I+QnJh
bW1lciwgTS48L2F1dGhvcj48YXV0aG9yPlNpbW1vbnMsIEEuPC9hdXRob3I+PGF1dGhvcj5SdWJp
YSwgSy48L2F1dGhvcj48L2F1dGhvcnM+PC9jb250cmlidXRvcnM+PGF1dGgtYWRkcmVzcz5EZXBh
cnRtZW50IG9mIENoaWxkIGFuZCBBZG9sZXNjZW50IFBzeWNoaWF0cnksIEluc3RpdHV0ZSBvZiBQ
c3ljaGlhdHJ5LCBLaW5nJmFwb3M7cyBDb2xsZWdlIExvbmRvbiwgTG9uZG9uLCBVSy4mI3hEO0Rl
cGFydG1lbnQgb2YgTmV1cm9pbWFnaW5nLCBJbnN0aXR1dGUgb2YgUHN5Y2hpYXRyeSwgS2luZyZh
cG9zO3MgQ29sbGVnZSBMb25kb24sIExvbmRvbiwgVUsuPC9hdXRoLWFkZHJlc3M+PHRpdGxlcz48
dGl0bGU+RHJ1Zy1zcGVjaWZpYyBsYXRlcmFsaXR5IGVmZmVjdHMgb24gZnJvbnRhbCBsb2JlIGFj
dGl2YXRpb24gb2YgYXRvbW94ZXRpbmUgYW5kIG1ldGh5bHBoZW5pZGF0ZSBpbiBhdHRlbnRpb24g
ZGVmaWNpdCBoeXBlcmFjdGl2aXR5IGRpc29yZGVyIGJveXMgZHVyaW5nIHdvcmtpbmcgbWVtb3J5
PC90aXRsZT48c2Vjb25kYXJ5LXRpdGxlPlBzeWNob2wgTWVkPC9zZWNvbmRhcnktdGl0bGU+PGFs
dC10aXRsZT5Qc3ljaG9sb2dpY2FsIG1lZGljaW5lPC9hbHQtdGl0bGU+PC90aXRsZXM+PHBlcmlv
ZGljYWw+PGZ1bGwtdGl0bGU+UHN5Y2hvbCBNZWQ8L2Z1bGwtdGl0bGU+PGFiYnItMT5Qc3ljaG9s
b2dpY2FsIG1lZGljaW5lPC9hYmJyLTE+PC9wZXJpb2RpY2FsPjxhbHQtcGVyaW9kaWNhbD48ZnVs
bC10aXRsZT5Qc3ljaG9sIE1lZDwvZnVsbC10aXRsZT48YWJici0xPlBzeWNob2xvZ2ljYWwgbWVk
aWNpbmU8L2FiYnItMT48L2FsdC1wZXJpb2RpY2FsPjxwYWdlcz42MzMtNDY8L3BhZ2VzPjx2b2x1
bWU+NDQ8L3ZvbHVtZT48bnVtYmVyPjM8L251bWJlcj48ZWRpdGlvbj4yMDEzLzA0LzIwPC9lZGl0
aW9uPjxrZXl3b3Jkcz48a2V5d29yZD5BZG9sZXNjZW50PC9rZXl3b3JkPjxrZXl3b3JkPkFuYWx5
c2lzIG9mIFZhcmlhbmNlPC9rZXl3b3JkPjxrZXl3b3JkPkF0dGVudGlvbiBEZWZpY2l0IERpc29y
ZGVyIHdpdGggSHlwZXJhY3Rpdml0eS8qZHJ1ZyB0aGVyYXB5L3BoeXNpb3BhdGhvbG9neTwva2V5
d29yZD48a2V5d29yZD5CYXNhbCBHYW5nbGlhL2RydWcgZWZmZWN0cy9waHlzaW9wYXRob2xvZ3k8
L2tleXdvcmQ+PGtleXdvcmQ+QnJhaW4gTWFwcGluZzwva2V5d29yZD48a2V5d29yZD5DaGlsZDwv
a2V5d29yZD48a2V5d29yZD5Dcm9zcy1PdmVyIFN0dWRpZXM8L2tleXdvcmQ+PGtleXdvcmQ+RG91
YmxlLUJsaW5kIE1ldGhvZDwva2V5d29yZD48a2V5d29yZD5Gcm9udGFsIExvYmUvKmRydWcgZWZm
ZWN0cy9waHlzaW9wYXRob2xvZ3k8L2tleXdvcmQ+PGtleXdvcmQ+RnVuY3Rpb25hbCBMYXRlcmFs
aXR5PC9rZXl3b3JkPjxrZXl3b3JkPkh1bWFuczwva2V5d29yZD48a2V5d29yZD5NYWduZXRpYyBS
ZXNvbmFuY2UgSW1hZ2luZy9tZXRob2RzPC9rZXl3b3JkPjxrZXl3b3JkPk1hbGU8L2tleXdvcmQ+
PGtleXdvcmQ+TWVtb3J5LCBTaG9ydC1UZXJtLypkcnVnIGVmZmVjdHM8L2tleXdvcmQ+PGtleXdv
cmQ+TWV0aHlscGhlbmlkYXRlL2FkbWluaXN0cmF0aW9uICZhbXA7IGRvc2FnZS8qcGhhcm1hY29s
b2d5L3RoZXJhcGV1dGljIHVzZTwva2V5d29yZD48a2V5d29yZD5OZXVyb3BzeWNob2xvZ2ljYWwg
VGVzdHM8L2tleXdvcmQ+PGtleXdvcmQ+TmV1cm90cmFuc21pdHRlciBVcHRha2UgSW5oaWJpdG9y
cy9hZG1pbmlzdHJhdGlvbiAmYW1wOzwva2V5d29yZD48a2V5d29yZD5kb3NhZ2UvKnBoYXJtYWNv
bG9neS90aGVyYXBldXRpYyB1c2U8L2tleXdvcmQ+PGtleXdvcmQ+UGxhY2Vib3M8L2tleXdvcmQ+
PGtleXdvcmQ+UHJlZnJvbnRhbCBDb3J0ZXgvZHJ1ZyBlZmZlY3RzL3BoeXNpb3BhdGhvbG9neTwv
a2V5d29yZD48a2V5d29yZD5Qcm9weWxhbWluZXMvYWRtaW5pc3RyYXRpb24gJmFtcDsgZG9zYWdl
LypwaGFybWFjb2xvZ3kvdGhlcmFwZXV0aWMgdXNlPC9rZXl3b3JkPjwva2V5d29yZHM+PGRhdGVz
Pjx5ZWFyPjIwMTQ8L3llYXI+PHB1Yi1kYXRlcz48ZGF0ZT5GZWI8L2RhdGU+PC9wdWItZGF0ZXM+
PC9kYXRlcz48aXNibj4xNDY5LTg5NzggKEVsZWN0cm9uaWMpJiN4RDswMDMzLTI5MTcgKExpbmtp
bmcpPC9pc2JuPjxhY2Nlc3Npb24tbnVtPjIzNTk3MDc3PC9hY2Nlc3Npb24tbnVtPjx3b3JrLXR5
cGU+UmFuZG9taXplZCBDb250cm9sbGVkIFRyaWFsJiN4RDtSZXNlYXJjaCBTdXBwb3J0LCBOb24t
VS5TLiBHb3YmYXBvczt0PC93b3JrLXR5cGU+PHVybHM+PHJlbGF0ZWQtdXJscz48dXJsPmh0dHA6
Ly93d3cubmNiaS5ubG0ubmloLmdvdi9wdWJtZWQvMjM1OTcwNzc8L3VybD48L3JlbGF0ZWQtdXJs
cz48L3VybHM+PGVsZWN0cm9uaWMtcmVzb3VyY2UtbnVtPjEwLjEwMTcvUzAwMzMyOTE3MTMwMDA2
NzY8L2VsZWN0cm9uaWMtcmVzb3VyY2UtbnVtPjxsYW5ndWFnZT5lbmc8L2xhbmd1YWdlPjwvcmVj
b3JkPjwvQ2l0ZT48L0VuZE5vdGU+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PEVuZE5vdGU+PENpdGU+PEF1dGhvcj5DdWJpbGxvPC9BdXRob3I+PFllYXI+MjAxNDwvWWVhcj48
UmVjTnVtPjMzMDg8L1JlY051bT48RGlzcGxheVRleHQ+KEN1YmlsbG8gZXQgYWwgMjAxNGEpPC9E
aXNwbGF5VGV4dD48cmVjb3JkPjxyZWMtbnVtYmVyPjMzMDg8L3JlYy1udW1iZXI+PGZvcmVpZ24t
a2V5cz48a2V5IGFwcD0iRU4iIGRiLWlkPSJmdjV2dHZhcjJkYWZ0bmVlZTlhNWFzZTF3ZjkwMDJw
MGFwZjAiPjMzMDg8L2tleT48L2ZvcmVpZ24ta2V5cz48cmVmLXR5cGUgbmFtZT0iSm91cm5hbCBB
cnRpY2xlIj4xNzwvcmVmLXR5cGU+PGNvbnRyaWJ1dG9ycz48YXV0aG9ycz48YXV0aG9yPkN1Ymls
bG8sIEEuPC9hdXRob3I+PGF1dGhvcj5TbWl0aCwgQS4gQi48L2F1dGhvcj48YXV0aG9yPkJhcnJl
dHQsIE4uPC9hdXRob3I+PGF1dGhvcj5HaWFtcGlldHJvLCBWLjwvYXV0aG9yPjxhdXRob3I+QnJh
bW1lciwgTS48L2F1dGhvcj48YXV0aG9yPlNpbW1vbnMsIEEuPC9hdXRob3I+PGF1dGhvcj5SdWJp
YSwgSy48L2F1dGhvcj48L2F1dGhvcnM+PC9jb250cmlidXRvcnM+PGF1dGgtYWRkcmVzcz5EZXBh
cnRtZW50IG9mIENoaWxkIGFuZCBBZG9sZXNjZW50IFBzeWNoaWF0cnksIEluc3RpdHV0ZSBvZiBQ
c3ljaGlhdHJ5LCBLaW5nJmFwb3M7cyBDb2xsZWdlIExvbmRvbiwgTG9uZG9uLCBVSy4mI3hEO0Rl
cGFydG1lbnQgb2YgTmV1cm9pbWFnaW5nLCBJbnN0aXR1dGUgb2YgUHN5Y2hpYXRyeSwgS2luZyZh
cG9zO3MgQ29sbGVnZSBMb25kb24sIExvbmRvbiwgVUsuPC9hdXRoLWFkZHJlc3M+PHRpdGxlcz48
dGl0bGU+RHJ1Zy1zcGVjaWZpYyBsYXRlcmFsaXR5IGVmZmVjdHMgb24gZnJvbnRhbCBsb2JlIGFj
dGl2YXRpb24gb2YgYXRvbW94ZXRpbmUgYW5kIG1ldGh5bHBoZW5pZGF0ZSBpbiBhdHRlbnRpb24g
ZGVmaWNpdCBoeXBlcmFjdGl2aXR5IGRpc29yZGVyIGJveXMgZHVyaW5nIHdvcmtpbmcgbWVtb3J5
PC90aXRsZT48c2Vjb25kYXJ5LXRpdGxlPlBzeWNob2wgTWVkPC9zZWNvbmRhcnktdGl0bGU+PGFs
dC10aXRsZT5Qc3ljaG9sb2dpY2FsIG1lZGljaW5lPC9hbHQtdGl0bGU+PC90aXRsZXM+PHBlcmlv
ZGljYWw+PGZ1bGwtdGl0bGU+UHN5Y2hvbCBNZWQ8L2Z1bGwtdGl0bGU+PGFiYnItMT5Qc3ljaG9s
b2dpY2FsIG1lZGljaW5lPC9hYmJyLTE+PC9wZXJpb2RpY2FsPjxhbHQtcGVyaW9kaWNhbD48ZnVs
bC10aXRsZT5Qc3ljaG9sIE1lZDwvZnVsbC10aXRsZT48YWJici0xPlBzeWNob2xvZ2ljYWwgbWVk
aWNpbmU8L2FiYnItMT48L2FsdC1wZXJpb2RpY2FsPjxwYWdlcz42MzMtNDY8L3BhZ2VzPjx2b2x1
bWU+NDQ8L3ZvbHVtZT48bnVtYmVyPjM8L251bWJlcj48ZWRpdGlvbj4yMDEzLzA0LzIwPC9lZGl0
aW9uPjxrZXl3b3Jkcz48a2V5d29yZD5BZG9sZXNjZW50PC9rZXl3b3JkPjxrZXl3b3JkPkFuYWx5
c2lzIG9mIFZhcmlhbmNlPC9rZXl3b3JkPjxrZXl3b3JkPkF0dGVudGlvbiBEZWZpY2l0IERpc29y
ZGVyIHdpdGggSHlwZXJhY3Rpdml0eS8qZHJ1ZyB0aGVyYXB5L3BoeXNpb3BhdGhvbG9neTwva2V5
d29yZD48a2V5d29yZD5CYXNhbCBHYW5nbGlhL2RydWcgZWZmZWN0cy9waHlzaW9wYXRob2xvZ3k8
L2tleXdvcmQ+PGtleXdvcmQ+QnJhaW4gTWFwcGluZzwva2V5d29yZD48a2V5d29yZD5DaGlsZDwv
a2V5d29yZD48a2V5d29yZD5Dcm9zcy1PdmVyIFN0dWRpZXM8L2tleXdvcmQ+PGtleXdvcmQ+RG91
YmxlLUJsaW5kIE1ldGhvZDwva2V5d29yZD48a2V5d29yZD5Gcm9udGFsIExvYmUvKmRydWcgZWZm
ZWN0cy9waHlzaW9wYXRob2xvZ3k8L2tleXdvcmQ+PGtleXdvcmQ+RnVuY3Rpb25hbCBMYXRlcmFs
aXR5PC9rZXl3b3JkPjxrZXl3b3JkPkh1bWFuczwva2V5d29yZD48a2V5d29yZD5NYWduZXRpYyBS
ZXNvbmFuY2UgSW1hZ2luZy9tZXRob2RzPC9rZXl3b3JkPjxrZXl3b3JkPk1hbGU8L2tleXdvcmQ+
PGtleXdvcmQ+TWVtb3J5LCBTaG9ydC1UZXJtLypkcnVnIGVmZmVjdHM8L2tleXdvcmQ+PGtleXdv
cmQ+TWV0aHlscGhlbmlkYXRlL2FkbWluaXN0cmF0aW9uICZhbXA7IGRvc2FnZS8qcGhhcm1hY29s
b2d5L3RoZXJhcGV1dGljIHVzZTwva2V5d29yZD48a2V5d29yZD5OZXVyb3BzeWNob2xvZ2ljYWwg
VGVzdHM8L2tleXdvcmQ+PGtleXdvcmQ+TmV1cm90cmFuc21pdHRlciBVcHRha2UgSW5oaWJpdG9y
cy9hZG1pbmlzdHJhdGlvbiAmYW1wOzwva2V5d29yZD48a2V5d29yZD5kb3NhZ2UvKnBoYXJtYWNv
bG9neS90aGVyYXBldXRpYyB1c2U8L2tleXdvcmQ+PGtleXdvcmQ+UGxhY2Vib3M8L2tleXdvcmQ+
PGtleXdvcmQ+UHJlZnJvbnRhbCBDb3J0ZXgvZHJ1ZyBlZmZlY3RzL3BoeXNpb3BhdGhvbG9neTwv
a2V5d29yZD48a2V5d29yZD5Qcm9weWxhbWluZXMvYWRtaW5pc3RyYXRpb24gJmFtcDsgZG9zYWdl
LypwaGFybWFjb2xvZ3kvdGhlcmFwZXV0aWMgdXNlPC9rZXl3b3JkPjwva2V5d29yZHM+PGRhdGVz
Pjx5ZWFyPjIwMTQ8L3llYXI+PHB1Yi1kYXRlcz48ZGF0ZT5GZWI8L2RhdGU+PC9wdWItZGF0ZXM+
PC9kYXRlcz48aXNibj4xNDY5LTg5NzggKEVsZWN0cm9uaWMpJiN4RDswMDMzLTI5MTcgKExpbmtp
bmcpPC9pc2JuPjxhY2Nlc3Npb24tbnVtPjIzNTk3MDc3PC9hY2Nlc3Npb24tbnVtPjx3b3JrLXR5
cGU+UmFuZG9taXplZCBDb250cm9sbGVkIFRyaWFsJiN4RDtSZXNlYXJjaCBTdXBwb3J0LCBOb24t
VS5TLiBHb3YmYXBvczt0PC93b3JrLXR5cGU+PHVybHM+PHJlbGF0ZWQtdXJscz48dXJsPmh0dHA6
Ly93d3cubmNiaS5ubG0ubmloLmdvdi9wdWJtZWQvMjM1OTcwNzc8L3VybD48L3JlbGF0ZWQtdXJs
cz48L3VybHM+PGVsZWN0cm9uaWMtcmVzb3VyY2UtbnVtPjEwLjEwMTcvUzAwMzMyOTE3MTMwMDA2
NzY8L2VsZWN0cm9uaWMtcmVzb3VyY2UtbnVtPjxsYW5ndWFnZT5lbmc8L2xhbmd1YWdlPjwvcmVj
b3JkPjwvQ2l0ZT48L0VuZE5vdGU+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4314A8" w:rsidRPr="003604A7">
        <w:rPr>
          <w:rFonts w:cstheme="minorHAnsi"/>
          <w:color w:val="000000" w:themeColor="text1"/>
          <w:lang w:val="en-US"/>
        </w:rPr>
      </w:r>
      <w:r w:rsidR="004314A8" w:rsidRPr="003604A7">
        <w:rPr>
          <w:rFonts w:cstheme="minorHAnsi"/>
          <w:color w:val="000000" w:themeColor="text1"/>
          <w:lang w:val="en-US"/>
        </w:rPr>
        <w:fldChar w:fldCharType="separate"/>
      </w:r>
      <w:r w:rsidR="005A2DA6" w:rsidRPr="003604A7">
        <w:rPr>
          <w:rFonts w:cstheme="minorHAnsi"/>
          <w:noProof/>
          <w:color w:val="000000" w:themeColor="text1"/>
          <w:lang w:val="en-US"/>
        </w:rPr>
        <w:t>(Cubillo et al 2014a)</w:t>
      </w:r>
      <w:r w:rsidR="004314A8" w:rsidRPr="003604A7">
        <w:rPr>
          <w:rFonts w:cstheme="minorHAnsi"/>
          <w:color w:val="000000" w:themeColor="text1"/>
          <w:lang w:val="en-US"/>
        </w:rPr>
        <w:fldChar w:fldCharType="end"/>
      </w:r>
      <w:r w:rsidR="004314A8" w:rsidRPr="003604A7">
        <w:rPr>
          <w:rFonts w:cstheme="minorHAnsi"/>
          <w:color w:val="000000" w:themeColor="text1"/>
          <w:lang w:val="en-US"/>
        </w:rPr>
        <w:t xml:space="preserve"> and </w:t>
      </w:r>
      <w:r w:rsidRPr="003604A7">
        <w:rPr>
          <w:rFonts w:cstheme="minorHAnsi"/>
          <w:color w:val="000000" w:themeColor="text1"/>
          <w:lang w:val="en-US"/>
        </w:rPr>
        <w:t xml:space="preserve">interference inhibition </w:t>
      </w:r>
      <w:r w:rsidRPr="003604A7">
        <w:rPr>
          <w:rFonts w:cstheme="minorHAnsi"/>
          <w:color w:val="000000" w:themeColor="text1"/>
          <w:lang w:val="en-US"/>
        </w:rPr>
        <w:fldChar w:fldCharType="begin">
          <w:fldData xml:space="preserve">PEVuZE5vdGU+PENpdGU+PEF1dGhvcj5QZXRlcnNvbjwvQXV0aG9yPjxZZWFyPjIwMDk8L1llYXI+
PFJlY051bT4xODg8L1JlY051bT48RGlzcGxheVRleHQ+KFBldGVyc29uIGV0IGFsIDIwMDkpPC9E
aXNwbGF5VGV4dD48cmVjb3JkPjxyZWMtbnVtYmVyPjE4ODwvcmVjLW51bWJlcj48Zm9yZWlnbi1r
ZXlzPjxrZXkgYXBwPSJFTiIgZGItaWQ9ImU5ZnN3OXp0bjl6cmVuZTA5MDh2cmQ1NzllZXcwdnh0
endwciIgdGltZXN0YW1wPSIxNzA2NjE5NDA1Ij4xODg8L2tleT48L2ZvcmVpZ24ta2V5cz48cmVm
LXR5cGUgbmFtZT0iSm91cm5hbCBBcnRpY2xlIj4xNzwvcmVmLXR5cGU+PGNvbnRyaWJ1dG9ycz48
YXV0aG9ycz48YXV0aG9yPlBldGVyc29uLCBCLiBTLjwvYXV0aG9yPjxhdXRob3I+UG90ZW56YSwg
TS4gTi48L2F1dGhvcj48YXV0aG9yPldhbmcsIFouPC9hdXRob3I+PGF1dGhvcj5aaHUsIEguPC9h
dXRob3I+PGF1dGhvcj5NYXJ0aW4sIEEuPC9hdXRob3I+PGF1dGhvcj5NYXJzaCwgUi48L2F1dGhv
cj48YXV0aG9yPlBsZXNzZW4sIEsuIEouPC9hdXRob3I+PGF1dGhvcj5ZdSwgUy48L2F1dGhvcj48
L2F1dGhvcnM+PC9jb250cmlidXRvcnM+PGF1dGgtYWRkcmVzcz5EZXBhcnRtZW50IG9mIFBzeWNo
aWF0cnksIE5ldyBZb3JrIFN0YXRlIFBzeWNoaWF0cmljIEluc3RpdHV0ZSBhbmQgQ29sbGVnZSBv
ZiBQaHlzaWNpYW5zIGFuZCBTdXJnZW9ucywgQ29sdW1iaWEgVW5pdmVyc2l0eSwgTmV3IFlvcmss
IDEwMDMyLCBVU0EuIHBldGVyc29iQGNoaWxkcHN5Y2guY29sdW1iaWEuZWR1PC9hdXRoLWFkZHJl
c3M+PHRpdGxlcz48dGl0bGU+QW4gRk1SSSBzdHVkeSBvZiB0aGUgZWZmZWN0cyBvZiBwc3ljaG9z
dGltdWxhbnRzIG9uIGRlZmF1bHQtbW9kZSBwcm9jZXNzaW5nIGR1cmluZyBTdHJvb3AgdGFzayBw
ZXJmb3JtYW5jZSBpbiB5b3V0aHMgd2l0aCBBREhEPC90aXRsZT48c2Vjb25kYXJ5LXRpdGxlPkFt
IEogUHN5Y2hpYXRyeTwvc2Vjb25kYXJ5LXRpdGxlPjwvdGl0bGVzPjxwZXJpb2RpY2FsPjxmdWxs
LXRpdGxlPkFtIEogUHN5Y2hpYXRyeTwvZnVsbC10aXRsZT48L3BlcmlvZGljYWw+PHBhZ2VzPjEy
ODYtOTQ8L3BhZ2VzPjx2b2x1bWU+MTY2PC92b2x1bWU+PG51bWJlcj4xMTwvbnVtYmVyPjxlZGl0
aW9uPjIwMDkwOTE1PC9lZGl0aW9uPjxrZXl3b3Jkcz48a2V5d29yZD5BZG9sZXNjZW50PC9rZXl3
b3JkPjxrZXl3b3JkPkF0dGVudGlvbiBEZWZpY2l0IERpc29yZGVyIHdpdGggSHlwZXJhY3Rpdml0
eS8qZHJ1ZyB0aGVyYXB5L3BoeXNpb3BhdGhvbG9neTwva2V5d29yZD48a2V5d29yZD5DZW50cmFs
IE5lcnZvdXMgU3lzdGVtIFN0aW11bGFudHMvcGhhcm1hY29sb2d5Lyp0aGVyYXBldXRpYyB1c2U8
L2tleXdvcmQ+PGtleXdvcmQ+Q2hpbGQ8L2tleXdvcmQ+PGtleXdvcmQ+RmVtYWxlPC9rZXl3b3Jk
PjxrZXl3b3JkPkZ1bmN0aW9uYWwgTGF0ZXJhbGl0eS8qZHJ1ZyBlZmZlY3RzL3BoeXNpb2xvZ3k8
L2tleXdvcmQ+PGtleXdvcmQ+R3lydXMgQ2luZ3VsaS9kcnVnIGVmZmVjdHMvcGh5c2lvcGF0aG9s
b2d5PC9rZXl3b3JkPjxrZXl3b3JkPkh1bWFuczwva2V5d29yZD48a2V5d29yZD5NYWduZXRpYyBS
ZXNvbmFuY2UgSW1hZ2luZy8qc3RhdGlzdGljcyAmYW1wOyBudW1lcmljYWwgZGF0YTwva2V5d29y
ZD48a2V5d29yZD5NYWxlPC9rZXl3b3JkPjxrZXl3b3JkPk5ldXJhbCBQYXRod2F5cy9kcnVnIGVm
ZmVjdHMvcGh5c2lvcGF0aG9sb2d5PC9rZXl3b3JkPjxrZXl3b3JkPk5ldXJvcHN5Y2hvbG9naWNh
bCBUZXN0cy8qc3RhdGlzdGljcyAmYW1wOyBudW1lcmljYWwgZGF0YTwva2V5d29yZD48a2V5d29y
ZD5QcmVmcm9udGFsIENvcnRleC9kcnVnIGVmZmVjdHMvcGh5c2lvcGF0aG9sb2d5PC9rZXl3b3Jk
Pjwva2V5d29yZHM+PGRhdGVzPjx5ZWFyPjIwMDk8L3llYXI+PHB1Yi1kYXRlcz48ZGF0ZT5Ob3Y8
L2RhdGU+PC9wdWItZGF0ZXM+PC9kYXRlcz48aXNibj4xNTM1LTcyMjggKEVsZWN0cm9uaWMpJiN4
RDswMDAyLTk1M1ggKFByaW50KSYjeEQ7MDAwMi05NTNYIChMaW5raW5nKTwvaXNibj48YWNjZXNz
aW9uLW51bT4xOTc1NTU3NTwvYWNjZXNzaW9uLW51bT48dXJscz48cmVsYXRlZC11cmxzPjx1cmw+
aHR0cHM6Ly93d3cubmNiaS5ubG0ubmloLmdvdi9wdWJtZWQvMTk3NTU1NzU8L3VybD48L3JlbGF0
ZWQtdXJscz48L3VybHM+PGN1c3RvbTI+UE1DMzI4OTQxMjwvY3VzdG9tMj48ZWxlY3Ryb25pYy1y
ZXNvdXJjZS1udW0+MTAuMTE3Ni9hcHBpLmFqcC4yMDA5LjA4MDUwNzI0PC9lbGVjdHJvbmljLXJl
c291cmNlLW51bT48cmVtb3RlLWRhdGFiYXNlLW5hbWU+TWVkbGluZTwvcmVtb3RlLWRhdGFiYXNl
LW5hbWU+PHJlbW90ZS1kYXRhYmFzZS1wcm92aWRlcj5OTE08L3JlbW90ZS1kYXRhYmFzZS1wcm92
aWRlcj48L3JlY29yZD48L0NpdGU+PC9FbmROb3RlPgB=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PEVuZE5vdGU+PENpdGU+PEF1dGhvcj5QZXRlcnNvbjwvQXV0aG9yPjxZZWFyPjIwMDk8L1llYXI+
PFJlY051bT4xODg8L1JlY051bT48RGlzcGxheVRleHQ+KFBldGVyc29uIGV0IGFsIDIwMDkpPC9E
aXNwbGF5VGV4dD48cmVjb3JkPjxyZWMtbnVtYmVyPjE4ODwvcmVjLW51bWJlcj48Zm9yZWlnbi1r
ZXlzPjxrZXkgYXBwPSJFTiIgZGItaWQ9ImU5ZnN3OXp0bjl6cmVuZTA5MDh2cmQ1NzllZXcwdnh0
endwciIgdGltZXN0YW1wPSIxNzA2NjE5NDA1Ij4xODg8L2tleT48L2ZvcmVpZ24ta2V5cz48cmVm
LXR5cGUgbmFtZT0iSm91cm5hbCBBcnRpY2xlIj4xNzwvcmVmLXR5cGU+PGNvbnRyaWJ1dG9ycz48
YXV0aG9ycz48YXV0aG9yPlBldGVyc29uLCBCLiBTLjwvYXV0aG9yPjxhdXRob3I+UG90ZW56YSwg
TS4gTi48L2F1dGhvcj48YXV0aG9yPldhbmcsIFouPC9hdXRob3I+PGF1dGhvcj5aaHUsIEguPC9h
dXRob3I+PGF1dGhvcj5NYXJ0aW4sIEEuPC9hdXRob3I+PGF1dGhvcj5NYXJzaCwgUi48L2F1dGhv
cj48YXV0aG9yPlBsZXNzZW4sIEsuIEouPC9hdXRob3I+PGF1dGhvcj5ZdSwgUy48L2F1dGhvcj48
L2F1dGhvcnM+PC9jb250cmlidXRvcnM+PGF1dGgtYWRkcmVzcz5EZXBhcnRtZW50IG9mIFBzeWNo
aWF0cnksIE5ldyBZb3JrIFN0YXRlIFBzeWNoaWF0cmljIEluc3RpdHV0ZSBhbmQgQ29sbGVnZSBv
ZiBQaHlzaWNpYW5zIGFuZCBTdXJnZW9ucywgQ29sdW1iaWEgVW5pdmVyc2l0eSwgTmV3IFlvcmss
IDEwMDMyLCBVU0EuIHBldGVyc29iQGNoaWxkcHN5Y2guY29sdW1iaWEuZWR1PC9hdXRoLWFkZHJl
c3M+PHRpdGxlcz48dGl0bGU+QW4gRk1SSSBzdHVkeSBvZiB0aGUgZWZmZWN0cyBvZiBwc3ljaG9z
dGltdWxhbnRzIG9uIGRlZmF1bHQtbW9kZSBwcm9jZXNzaW5nIGR1cmluZyBTdHJvb3AgdGFzayBw
ZXJmb3JtYW5jZSBpbiB5b3V0aHMgd2l0aCBBREhEPC90aXRsZT48c2Vjb25kYXJ5LXRpdGxlPkFt
IEogUHN5Y2hpYXRyeTwvc2Vjb25kYXJ5LXRpdGxlPjwvdGl0bGVzPjxwZXJpb2RpY2FsPjxmdWxs
LXRpdGxlPkFtIEogUHN5Y2hpYXRyeTwvZnVsbC10aXRsZT48L3BlcmlvZGljYWw+PHBhZ2VzPjEy
ODYtOTQ8L3BhZ2VzPjx2b2x1bWU+MTY2PC92b2x1bWU+PG51bWJlcj4xMTwvbnVtYmVyPjxlZGl0
aW9uPjIwMDkwOTE1PC9lZGl0aW9uPjxrZXl3b3Jkcz48a2V5d29yZD5BZG9sZXNjZW50PC9rZXl3
b3JkPjxrZXl3b3JkPkF0dGVudGlvbiBEZWZpY2l0IERpc29yZGVyIHdpdGggSHlwZXJhY3Rpdml0
eS8qZHJ1ZyB0aGVyYXB5L3BoeXNpb3BhdGhvbG9neTwva2V5d29yZD48a2V5d29yZD5DZW50cmFs
IE5lcnZvdXMgU3lzdGVtIFN0aW11bGFudHMvcGhhcm1hY29sb2d5Lyp0aGVyYXBldXRpYyB1c2U8
L2tleXdvcmQ+PGtleXdvcmQ+Q2hpbGQ8L2tleXdvcmQ+PGtleXdvcmQ+RmVtYWxlPC9rZXl3b3Jk
PjxrZXl3b3JkPkZ1bmN0aW9uYWwgTGF0ZXJhbGl0eS8qZHJ1ZyBlZmZlY3RzL3BoeXNpb2xvZ3k8
L2tleXdvcmQ+PGtleXdvcmQ+R3lydXMgQ2luZ3VsaS9kcnVnIGVmZmVjdHMvcGh5c2lvcGF0aG9s
b2d5PC9rZXl3b3JkPjxrZXl3b3JkPkh1bWFuczwva2V5d29yZD48a2V5d29yZD5NYWduZXRpYyBS
ZXNvbmFuY2UgSW1hZ2luZy8qc3RhdGlzdGljcyAmYW1wOyBudW1lcmljYWwgZGF0YTwva2V5d29y
ZD48a2V5d29yZD5NYWxlPC9rZXl3b3JkPjxrZXl3b3JkPk5ldXJhbCBQYXRod2F5cy9kcnVnIGVm
ZmVjdHMvcGh5c2lvcGF0aG9sb2d5PC9rZXl3b3JkPjxrZXl3b3JkPk5ldXJvcHN5Y2hvbG9naWNh
bCBUZXN0cy8qc3RhdGlzdGljcyAmYW1wOyBudW1lcmljYWwgZGF0YTwva2V5d29yZD48a2V5d29y
ZD5QcmVmcm9udGFsIENvcnRleC9kcnVnIGVmZmVjdHMvcGh5c2lvcGF0aG9sb2d5PC9rZXl3b3Jk
Pjwva2V5d29yZHM+PGRhdGVzPjx5ZWFyPjIwMDk8L3llYXI+PHB1Yi1kYXRlcz48ZGF0ZT5Ob3Y8
L2RhdGU+PC9wdWItZGF0ZXM+PC9kYXRlcz48aXNibj4xNTM1LTcyMjggKEVsZWN0cm9uaWMpJiN4
RDswMDAyLTk1M1ggKFByaW50KSYjeEQ7MDAwMi05NTNYIChMaW5raW5nKTwvaXNibj48YWNjZXNz
aW9uLW51bT4xOTc1NTU3NTwvYWNjZXNzaW9uLW51bT48dXJscz48cmVsYXRlZC11cmxzPjx1cmw+
aHR0cHM6Ly93d3cubmNiaS5ubG0ubmloLmdvdi9wdWJtZWQvMTk3NTU1NzU8L3VybD48L3JlbGF0
ZWQtdXJscz48L3VybHM+PGN1c3RvbTI+UE1DMzI4OTQxMjwvY3VzdG9tMj48ZWxlY3Ryb25pYy1y
ZXNvdXJjZS1udW0+MTAuMTE3Ni9hcHBpLmFqcC4yMDA5LjA4MDUwNzI0PC9lbGVjdHJvbmljLXJl
c291cmNlLW51bT48cmVtb3RlLWRhdGFiYXNlLW5hbWU+TWVkbGluZTwvcmVtb3RlLWRhdGFiYXNl
LW5hbWU+PHJlbW90ZS1kYXRhYmFzZS1wcm92aWRlcj5OTE08L3JlbW90ZS1kYXRhYmFzZS1wcm92
aWRlcj48L3JlY29yZD48L0NpdGU+PC9FbmROb3RlPgB=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(Peterson et al 2009)</w:t>
      </w:r>
      <w:r w:rsidRPr="003604A7">
        <w:rPr>
          <w:rFonts w:cstheme="minorHAnsi"/>
          <w:color w:val="000000" w:themeColor="text1"/>
          <w:lang w:val="en-US"/>
        </w:rPr>
        <w:fldChar w:fldCharType="end"/>
      </w:r>
      <w:r w:rsidRPr="003604A7">
        <w:rPr>
          <w:rFonts w:cstheme="minorHAnsi"/>
          <w:color w:val="000000" w:themeColor="text1"/>
          <w:lang w:val="en-US"/>
        </w:rPr>
        <w:t xml:space="preserve">. Beyond executive functions, </w:t>
      </w:r>
      <w:r w:rsidR="004314A8" w:rsidRPr="003604A7">
        <w:rPr>
          <w:rFonts w:cstheme="minorHAnsi"/>
          <w:color w:val="000000" w:themeColor="text1"/>
          <w:lang w:val="en-US"/>
        </w:rPr>
        <w:t>treatment</w:t>
      </w:r>
      <w:r w:rsidRPr="003604A7">
        <w:rPr>
          <w:rFonts w:cstheme="minorHAnsi"/>
          <w:color w:val="000000" w:themeColor="text1"/>
          <w:lang w:val="en-US"/>
        </w:rPr>
        <w:t xml:space="preserve"> effects on brain activation have been observed during </w:t>
      </w:r>
      <w:r w:rsidR="004314A8" w:rsidRPr="003604A7">
        <w:rPr>
          <w:rFonts w:cstheme="minorHAnsi"/>
          <w:color w:val="000000" w:themeColor="text1"/>
          <w:lang w:val="en-US"/>
        </w:rPr>
        <w:t xml:space="preserve">reward processing, with an attenuation of the baseline increased orbitofrontal activation </w:t>
      </w:r>
      <w:r w:rsidR="004314A8" w:rsidRPr="003604A7">
        <w:rPr>
          <w:rFonts w:cstheme="minorHAnsi"/>
          <w:color w:val="000000" w:themeColor="text1"/>
          <w:lang w:val="en-US"/>
        </w:rPr>
        <w:fldChar w:fldCharType="begin">
          <w:fldData xml:space="preserve">PEVuZE5vdGU+PENpdGU+PEF1dGhvcj5SdWJpYTwvQXV0aG9yPjxZZWFyPjIwMDk8L1llYXI+PFJl
Y051bT4yOTkwPC9SZWNOdW0+PERpc3BsYXlUZXh0PihSdWJpYSBldCBhbCAyMDA5KTwvRGlzcGxh
eVRleHQ+PHJlY29yZD48cmVjLW51bWJlcj4yOTkwPC9yZWMtbnVtYmVyPjxmb3JlaWduLWtleXM+
PGtleSBhcHA9IkVOIiBkYi1pZD0iZnY1dnR2YXIyZGFmdG5lZWU5YTVhc2Uxd2Y5MDAycDBhcGYw
Ij4yOTkwPC9rZXk+PC9mb3JlaWduLWtleXM+PHJlZi10eXBlIG5hbWU9IkpvdXJuYWwgQXJ0aWNs
ZSI+MTc8L3JlZi10eXBlPjxjb250cmlidXRvcnM+PGF1dGhvcnM+PGF1dGhvcj5SdWJpYSwgSy48
L2F1dGhvcj48YXV0aG9yPkhhbGFyaSwgUi48L2F1dGhvcj48YXV0aG9yPkN1YmlsbG8sIEEuPC9h
dXRob3I+PGF1dGhvcj5Nb2hhbW1hZCwgQS4gTS48L2F1dGhvcj48YXV0aG9yPkJyYW1tZXIsIE0u
PC9hdXRob3I+PGF1dGhvcj5UYXlsb3IsIEUuPC9hdXRob3I+PC9hdXRob3JzPjwvY29udHJpYnV0
b3JzPjxhdXRoLWFkZHJlc3M+RGVwYXJ0bWVudCBvZiBDaGlsZCBQc3ljaGlhdHJ5LCBJbnN0aXR1
dGUgb2YgUHN5Y2hpYXRyeSwgS2luZyZhcG9zO3MgQ29sbGVnZSwgTG9uZG9uLCBVSy4gay5ydWJp
YUBpb3Aua2NsLmFjLnVrPC9hdXRoLWFkZHJlc3M+PHRpdGxlcz48dGl0bGU+TWV0aHlscGhlbmlk
YXRlIG5vcm1hbGlzZXMgYWN0aXZhdGlvbiBhbmQgZnVuY3Rpb25hbCBjb25uZWN0aXZpdHkgZGVm
aWNpdHMgaW4gYXR0ZW50aW9uIGFuZCBtb3RpdmF0aW9uIG5ldHdvcmtzIGluIG1lZGljYXRpb24t
bmFpdmUgY2hpbGRyZW4gd2l0aCBBREhEIGR1cmluZyBhIHJld2FyZGVkIGNvbnRpbnVvdXMgcGVy
Zm9ybWFuY2UgdGFzazwvdGl0bGU+PHNlY29uZGFyeS10aXRsZT5OZXVyb3BoYXJtYWNvbG9neTwv
c2Vjb25kYXJ5LXRpdGxlPjxhbHQtdGl0bGU+TmV1cm9waGFybWFjb2xvZ3k8L2FsdC10aXRsZT48
L3RpdGxlcz48cGVyaW9kaWNhbD48ZnVsbC10aXRsZT5OZXVyb3BoYXJtYWNvbG9neTwvZnVsbC10
aXRsZT48YWJici0xPk5ldXJvcGhhcm1hY29sb2d5PC9hYmJyLTE+PC9wZXJpb2RpY2FsPjxhbHQt
cGVyaW9kaWNhbD48ZnVsbC10aXRsZT5OZXVyb3BoYXJtYWNvbG9neTwvZnVsbC10aXRsZT48YWJi
ci0xPk5ldXJvcGhhcm1hY29sb2d5PC9hYmJyLTE+PC9hbHQtcGVyaW9kaWNhbD48cGFnZXM+NjQw
LTUyPC9wYWdlcz48dm9sdW1lPjU3PC92b2x1bWU+PG51bWJlcj43LTg8L251bWJlcj48ZWRpdGlv
bj4yMDA5LzA5LzAxPC9lZGl0aW9uPjxrZXl3b3Jkcz48a2V5d29yZD5BZG9sZXNjZW50PC9rZXl3
b3JkPjxrZXl3b3JkPkF0dGVudGlvbi8qZHJ1ZyBlZmZlY3RzPC9rZXl3b3JkPjxrZXl3b3JkPkF0
dGVudGlvbiBEZWZpY2l0IERpc29yZGVyIHdpdGggSHlwZXJhY3Rpdml0eS8qZHJ1Zzwva2V5d29y
ZD48a2V5d29yZD50aGVyYXB5L3BoeXNpb3BhdGhvbG9neS9wc3ljaG9sb2d5PC9rZXl3b3JkPjxr
ZXl3b3JkPkJyYWluLypkcnVnIGVmZmVjdHMvcGh5c2lvcGF0aG9sb2d5PC9rZXl3b3JkPjxrZXl3
b3JkPkNlbnRyYWwgTmVydm91cyBTeXN0ZW0gU3RpbXVsYW50cy8qcGhhcm1hY29sb2d5L3RoZXJh
cGV1dGljIHVzZTwva2V5d29yZD48a2V5d29yZD5DaGlsZDwva2V5d29yZD48a2V5d29yZD5Db3Jw
dXMgU3RyaWF0dW0vZHJ1ZyBlZmZlY3RzL3BoeXNpb3BhdGhvbG9neTwva2V5d29yZD48a2V5d29y
ZD5Gcm9udGFsIExvYmUvZHJ1ZyBlZmZlY3RzL3BoeXNpb3BhdGhvbG9neTwva2V5d29yZD48a2V5
d29yZD5IdW1hbnM8L2tleXdvcmQ+PGtleXdvcmQ+TWFnbmV0aWMgUmVzb25hbmNlIEltYWdpbmc8
L2tleXdvcmQ+PGtleXdvcmQ+TWFsZTwva2V5d29yZD48a2V5d29yZD5NZXRoeWxwaGVuaWRhdGUv
KnBoYXJtYWNvbG9neS90aGVyYXBldXRpYyB1c2U8L2tleXdvcmQ+PGtleXdvcmQ+TW90aXZhdGlv
bi8qZHJ1ZyBlZmZlY3RzPC9rZXl3b3JkPjxrZXl3b3JkPk5ldXJvcHN5Y2hvbG9naWNhbCBUZXN0
czwva2V5d29yZD48a2V5d29yZD5QYXJpZXRhbCBMb2JlL2RydWcgZWZmZWN0cy9waHlzaW9wYXRo
b2xvZ3k8L2tleXdvcmQ+PGtleXdvcmQ+KlJld2FyZDwva2V5d29yZD48L2tleXdvcmRzPjxkYXRl
cz48eWVhcj4yMDA5PC95ZWFyPjxwdWItZGF0ZXM+PGRhdGU+RGVjPC9kYXRlPjwvcHViLWRhdGVz
PjwvZGF0ZXM+PGlzYm4+MTg3My03MDY0IChFbGVjdHJvbmljKSYjeEQ7MDAyOC0zOTA4IChMaW5r
aW5nKTwvaXNibj48YWNjZXNzaW9uLW51bT4xOTcxNTcwOTwvYWNjZXNzaW9uLW51bT48d29yay10
eXBlPlJhbmRvbWl6ZWQgQ29udHJvbGxlZCBUcmlhbCYjeEQ7UmVzZWFyY2ggU3VwcG9ydCwgTm9u
LVUuUy4gR292JmFwb3M7dDwvd29yay10eXBlPjx1cmxzPjxyZWxhdGVkLXVybHM+PHVybD5odHRw
Oi8vd3d3Lm5jYmkubmxtLm5paC5nb3YvcHVibWVkLzE5NzE1NzA5PC91cmw+PC9yZWxhdGVkLXVy
bHM+PC91cmxzPjxlbGVjdHJvbmljLXJlc291cmNlLW51bT4xMC4xMDE2L2oubmV1cm9waGFybS4y
MDA5LjA4LjAxMzwvZWxlY3Ryb25pYy1yZXNvdXJjZS1udW0+PGxhbmd1YWdlPmVuZzwvbGFuZ3Vh
Z2U+PC9yZWNvcmQ+PC9DaXRlPjwvRW5kTm90ZT5=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PEVuZE5vdGU+PENpdGU+PEF1dGhvcj5SdWJpYTwvQXV0aG9yPjxZZWFyPjIwMDk8L1llYXI+PFJl
Y051bT4yOTkwPC9SZWNOdW0+PERpc3BsYXlUZXh0PihSdWJpYSBldCBhbCAyMDA5KTwvRGlzcGxh
eVRleHQ+PHJlY29yZD48cmVjLW51bWJlcj4yOTkwPC9yZWMtbnVtYmVyPjxmb3JlaWduLWtleXM+
PGtleSBhcHA9IkVOIiBkYi1pZD0iZnY1dnR2YXIyZGFmdG5lZWU5YTVhc2Uxd2Y5MDAycDBhcGYw
Ij4yOTkwPC9rZXk+PC9mb3JlaWduLWtleXM+PHJlZi10eXBlIG5hbWU9IkpvdXJuYWwgQXJ0aWNs
ZSI+MTc8L3JlZi10eXBlPjxjb250cmlidXRvcnM+PGF1dGhvcnM+PGF1dGhvcj5SdWJpYSwgSy48
L2F1dGhvcj48YXV0aG9yPkhhbGFyaSwgUi48L2F1dGhvcj48YXV0aG9yPkN1YmlsbG8sIEEuPC9h
dXRob3I+PGF1dGhvcj5Nb2hhbW1hZCwgQS4gTS48L2F1dGhvcj48YXV0aG9yPkJyYW1tZXIsIE0u
PC9hdXRob3I+PGF1dGhvcj5UYXlsb3IsIEUuPC9hdXRob3I+PC9hdXRob3JzPjwvY29udHJpYnV0
b3JzPjxhdXRoLWFkZHJlc3M+RGVwYXJ0bWVudCBvZiBDaGlsZCBQc3ljaGlhdHJ5LCBJbnN0aXR1
dGUgb2YgUHN5Y2hpYXRyeSwgS2luZyZhcG9zO3MgQ29sbGVnZSwgTG9uZG9uLCBVSy4gay5ydWJp
YUBpb3Aua2NsLmFjLnVrPC9hdXRoLWFkZHJlc3M+PHRpdGxlcz48dGl0bGU+TWV0aHlscGhlbmlk
YXRlIG5vcm1hbGlzZXMgYWN0aXZhdGlvbiBhbmQgZnVuY3Rpb25hbCBjb25uZWN0aXZpdHkgZGVm
aWNpdHMgaW4gYXR0ZW50aW9uIGFuZCBtb3RpdmF0aW9uIG5ldHdvcmtzIGluIG1lZGljYXRpb24t
bmFpdmUgY2hpbGRyZW4gd2l0aCBBREhEIGR1cmluZyBhIHJld2FyZGVkIGNvbnRpbnVvdXMgcGVy
Zm9ybWFuY2UgdGFzazwvdGl0bGU+PHNlY29uZGFyeS10aXRsZT5OZXVyb3BoYXJtYWNvbG9neTwv
c2Vjb25kYXJ5LXRpdGxlPjxhbHQtdGl0bGU+TmV1cm9waGFybWFjb2xvZ3k8L2FsdC10aXRsZT48
L3RpdGxlcz48cGVyaW9kaWNhbD48ZnVsbC10aXRsZT5OZXVyb3BoYXJtYWNvbG9neTwvZnVsbC10
aXRsZT48YWJici0xPk5ldXJvcGhhcm1hY29sb2d5PC9hYmJyLTE+PC9wZXJpb2RpY2FsPjxhbHQt
cGVyaW9kaWNhbD48ZnVsbC10aXRsZT5OZXVyb3BoYXJtYWNvbG9neTwvZnVsbC10aXRsZT48YWJi
ci0xPk5ldXJvcGhhcm1hY29sb2d5PC9hYmJyLTE+PC9hbHQtcGVyaW9kaWNhbD48cGFnZXM+NjQw
LTUyPC9wYWdlcz48dm9sdW1lPjU3PC92b2x1bWU+PG51bWJlcj43LTg8L251bWJlcj48ZWRpdGlv
bj4yMDA5LzA5LzAxPC9lZGl0aW9uPjxrZXl3b3Jkcz48a2V5d29yZD5BZG9sZXNjZW50PC9rZXl3
b3JkPjxrZXl3b3JkPkF0dGVudGlvbi8qZHJ1ZyBlZmZlY3RzPC9rZXl3b3JkPjxrZXl3b3JkPkF0
dGVudGlvbiBEZWZpY2l0IERpc29yZGVyIHdpdGggSHlwZXJhY3Rpdml0eS8qZHJ1Zzwva2V5d29y
ZD48a2V5d29yZD50aGVyYXB5L3BoeXNpb3BhdGhvbG9neS9wc3ljaG9sb2d5PC9rZXl3b3JkPjxr
ZXl3b3JkPkJyYWluLypkcnVnIGVmZmVjdHMvcGh5c2lvcGF0aG9sb2d5PC9rZXl3b3JkPjxrZXl3
b3JkPkNlbnRyYWwgTmVydm91cyBTeXN0ZW0gU3RpbXVsYW50cy8qcGhhcm1hY29sb2d5L3RoZXJh
cGV1dGljIHVzZTwva2V5d29yZD48a2V5d29yZD5DaGlsZDwva2V5d29yZD48a2V5d29yZD5Db3Jw
dXMgU3RyaWF0dW0vZHJ1ZyBlZmZlY3RzL3BoeXNpb3BhdGhvbG9neTwva2V5d29yZD48a2V5d29y
ZD5Gcm9udGFsIExvYmUvZHJ1ZyBlZmZlY3RzL3BoeXNpb3BhdGhvbG9neTwva2V5d29yZD48a2V5
d29yZD5IdW1hbnM8L2tleXdvcmQ+PGtleXdvcmQ+TWFnbmV0aWMgUmVzb25hbmNlIEltYWdpbmc8
L2tleXdvcmQ+PGtleXdvcmQ+TWFsZTwva2V5d29yZD48a2V5d29yZD5NZXRoeWxwaGVuaWRhdGUv
KnBoYXJtYWNvbG9neS90aGVyYXBldXRpYyB1c2U8L2tleXdvcmQ+PGtleXdvcmQ+TW90aXZhdGlv
bi8qZHJ1ZyBlZmZlY3RzPC9rZXl3b3JkPjxrZXl3b3JkPk5ldXJvcHN5Y2hvbG9naWNhbCBUZXN0
czwva2V5d29yZD48a2V5d29yZD5QYXJpZXRhbCBMb2JlL2RydWcgZWZmZWN0cy9waHlzaW9wYXRo
b2xvZ3k8L2tleXdvcmQ+PGtleXdvcmQ+KlJld2FyZDwva2V5d29yZD48L2tleXdvcmRzPjxkYXRl
cz48eWVhcj4yMDA5PC95ZWFyPjxwdWItZGF0ZXM+PGRhdGU+RGVjPC9kYXRlPjwvcHViLWRhdGVz
PjwvZGF0ZXM+PGlzYm4+MTg3My03MDY0IChFbGVjdHJvbmljKSYjeEQ7MDAyOC0zOTA4IChMaW5r
aW5nKTwvaXNibj48YWNjZXNzaW9uLW51bT4xOTcxNTcwOTwvYWNjZXNzaW9uLW51bT48d29yay10
eXBlPlJhbmRvbWl6ZWQgQ29udHJvbGxlZCBUcmlhbCYjeEQ7UmVzZWFyY2ggU3VwcG9ydCwgTm9u
LVUuUy4gR292JmFwb3M7dDwvd29yay10eXBlPjx1cmxzPjxyZWxhdGVkLXVybHM+PHVybD5odHRw
Oi8vd3d3Lm5jYmkubmxtLm5paC5nb3YvcHVibWVkLzE5NzE1NzA5PC91cmw+PC9yZWxhdGVkLXVy
bHM+PC91cmxzPjxlbGVjdHJvbmljLXJlc291cmNlLW51bT4xMC4xMDE2L2oubmV1cm9waGFybS4y
MDA5LjA4LjAxMzwvZWxlY3Ryb25pYy1yZXNvdXJjZS1udW0+PGxhbmd1YWdlPmVuZzwvbGFuZ3Vh
Z2U+PC9yZWNvcmQ+PC9DaXRlPjwvRW5kTm90ZT5=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4314A8" w:rsidRPr="003604A7">
        <w:rPr>
          <w:rFonts w:cstheme="minorHAnsi"/>
          <w:color w:val="000000" w:themeColor="text1"/>
          <w:lang w:val="en-US"/>
        </w:rPr>
      </w:r>
      <w:r w:rsidR="004314A8" w:rsidRPr="003604A7">
        <w:rPr>
          <w:rFonts w:cstheme="minorHAnsi"/>
          <w:color w:val="000000" w:themeColor="text1"/>
          <w:lang w:val="en-US"/>
        </w:rPr>
        <w:fldChar w:fldCharType="separate"/>
      </w:r>
      <w:r w:rsidR="005A2DA6" w:rsidRPr="003604A7">
        <w:rPr>
          <w:rFonts w:cstheme="minorHAnsi"/>
          <w:noProof/>
          <w:color w:val="000000" w:themeColor="text1"/>
          <w:lang w:val="en-US"/>
        </w:rPr>
        <w:t>(Rubia et al 2009)</w:t>
      </w:r>
      <w:r w:rsidR="004314A8" w:rsidRPr="003604A7">
        <w:rPr>
          <w:rFonts w:cstheme="minorHAnsi"/>
          <w:color w:val="000000" w:themeColor="text1"/>
          <w:lang w:val="en-US"/>
        </w:rPr>
        <w:fldChar w:fldCharType="end"/>
      </w:r>
      <w:r w:rsidR="004314A8" w:rsidRPr="003604A7">
        <w:rPr>
          <w:rFonts w:cstheme="minorHAnsi"/>
          <w:color w:val="000000" w:themeColor="text1"/>
          <w:lang w:val="en-US"/>
        </w:rPr>
        <w:t xml:space="preserve">; and during </w:t>
      </w:r>
      <w:r w:rsidRPr="003604A7">
        <w:rPr>
          <w:rFonts w:cstheme="minorHAnsi"/>
          <w:color w:val="000000" w:themeColor="text1"/>
          <w:lang w:val="en-US"/>
        </w:rPr>
        <w:t xml:space="preserve">time estimation tasks, with the upregulation of the underlying fronto-striato-cerebellar network </w:t>
      </w:r>
      <w:r w:rsidRPr="003604A7">
        <w:rPr>
          <w:rFonts w:cstheme="minorHAnsi"/>
          <w:color w:val="000000" w:themeColor="text1"/>
          <w:lang w:val="en-US"/>
        </w:rPr>
        <w:fldChar w:fldCharType="begin">
          <w:fldData xml:space="preserve">PEVuZE5vdGU+PENpdGU+PEF1dGhvcj5TbWl0aDwvQXV0aG9yPjxZZWFyPjIwMTM8L1llYXI+PFJl
Y051bT4zNDA0PC9SZWNOdW0+PERpc3BsYXlUZXh0PihOb3JlaWthIGV0IGFsIDIwMTMsIFNtaXRo
IGV0IGFsIDIwMTMpPC9EaXNwbGF5VGV4dD48cmVjb3JkPjxyZWMtbnVtYmVyPjM0MDQ8L3JlYy1u
dW1iZXI+PGZvcmVpZ24ta2V5cz48a2V5IGFwcD0iRU4iIGRiLWlkPSJmdjV2dHZhcjJkYWZ0bmVl
ZTlhNWFzZTF3ZjkwMDJwMGFwZjAiPjM0MDQ8L2tleT48L2ZvcmVpZ24ta2V5cz48cmVmLXR5cGUg
bmFtZT0iSm91cm5hbCBBcnRpY2xlIj4xNzwvcmVmLXR5cGU+PGNvbnRyaWJ1dG9ycz48YXV0aG9y
cz48YXV0aG9yPlNtaXRoLCBBLjwvYXV0aG9yPjxhdXRob3I+Q3ViaWxsbywgQS48L2F1dGhvcj48
YXV0aG9yPkJhcnJldHQsIE4uPC9hdXRob3I+PGF1dGhvcj5HaWFtcGlldHJvLCBWLjwvYXV0aG9y
PjxhdXRob3I+U2ltbW9ucywgQS48L2F1dGhvcj48YXV0aG9yPkJyYW1tZXIsIE0uPC9hdXRob3I+
PGF1dGhvcj5SdWJpYSwgSy48L2F1dGhvcj48L2F1dGhvcnM+PC9jb250cmlidXRvcnM+PGF1dGgt
YWRkcmVzcz5EZXBhcnRtZW50IG9mIENoaWxkIFBzeWNoaWF0cnksIEluc3RpdHV0ZSBvZiBQc3lj
aGlhdHJ5LCBLaW5nJmFwb3M7cyBDb2xsZWdlIExvbmRvbiwgVW5pdGVkIEtpbmdkb20uIEVsZWN0
cm9uaWMgYWRkcmVzczogYW5uYS5zbWl0aEBrY2wuYWMudWsuPC9hdXRoLWFkZHJlc3M+PHRpdGxl
cz48dGl0bGU+TmV1cm9mdW5jdGlvbmFsIGVmZmVjdHMgb2YgbWV0aHlscGhlbmlkYXRlIGFuZCBh
dG9tb3hldGluZSBpbiBib3lzIHdpdGggYXR0ZW50aW9uLWRlZmljaXQvaHlwZXJhY3Rpdml0eSBk
aXNvcmRlciBkdXJpbmcgdGltZSBkaXNjcmltaW5hdGlvbjwvdGl0bGU+PHNlY29uZGFyeS10aXRs
ZT5CaW9sIFBzeWNoaWF0cnk8L3NlY29uZGFyeS10aXRsZT48YWx0LXRpdGxlPkJpb2xvZ2ljYWwg
cHN5Y2hpYXRyeTwvYWx0LXRpdGxlPjwvdGl0bGVzPjxwZXJpb2RpY2FsPjxmdWxsLXRpdGxlPkJp
b2wgUHN5Y2hpYXRyeTwvZnVsbC10aXRsZT48YWJici0xPkJpb2xvZ2ljYWwgcHN5Y2hpYXRyeTwv
YWJici0xPjwvcGVyaW9kaWNhbD48YWx0LXBlcmlvZGljYWw+PGZ1bGwtdGl0bGU+QmlvbCBQc3lj
aGlhdHJ5PC9mdWxsLXRpdGxlPjxhYmJyLTE+QmlvbG9naWNhbCBwc3ljaGlhdHJ5PC9hYmJyLTE+
PC9hbHQtcGVyaW9kaWNhbD48cGFnZXM+NjE1LTIyPC9wYWdlcz48dm9sdW1lPjc0PC92b2x1bWU+
PG51bWJlcj44PC9udW1iZXI+PGVkaXRpb24+MjAxMy8wNi8wNTwvZWRpdGlvbj48a2V5d29yZHM+
PGtleXdvcmQ+QWRvbGVzY2VudDwva2V5d29yZD48a2V5d29yZD5BdG9tb3hldGluZSBIeWRyb2No
bG9yaWRlPC9rZXl3b3JkPjxrZXl3b3JkPkF0dGVudGlvbiBEZWZpY2l0IERpc29yZGVyIHdpdGgg
SHlwZXJhY3Rpdml0eS8qZHJ1ZyB0aGVyYXB5LypwaHlzaW9wYXRob2xvZ3k8L2tleXdvcmQ+PGtl
eXdvcmQ+QnJhaW4vKmRydWcgZWZmZWN0cy8qcGh5c2lvcGF0aG9sb2d5PC9rZXl3b3JkPjxrZXl3
b3JkPkJyYWluIE1hcHBpbmc8L2tleXdvcmQ+PGtleXdvcmQ+Q3Jvc3MtT3ZlciBTdHVkaWVzPC9r
ZXl3b3JkPjxrZXl3b3JkPkRpc2NyaW1pbmF0aW9uIChQc3ljaG9sb2d5KTwva2V5d29yZD48a2V5
d29yZD5Eb3VibGUtQmxpbmQgTWV0aG9kPC9rZXl3b3JkPjxrZXl3b3JkPkh1bWFuczwva2V5d29y
ZD48a2V5d29yZD5NYWduZXRpYyBSZXNvbmFuY2UgSW1hZ2luZzwva2V5d29yZD48a2V5d29yZD5N
YWxlPC9rZXl3b3JkPjxrZXl3b3JkPk1ldGh5bHBoZW5pZGF0ZS8qdGhlcmFwZXV0aWMgdXNlPC9r
ZXl3b3JkPjxrZXl3b3JkPlByZWZyb250YWwgQ29ydGV4L2RydWcgZWZmZWN0cy9waHlzaW9wYXRo
b2xvZ3k8L2tleXdvcmQ+PGtleXdvcmQ+UHJvcHlsYW1pbmVzLyp0aGVyYXBldXRpYyB1c2U8L2tl
eXdvcmQ+PGtleXdvcmQ+VGltZSBGYWN0b3JzPC9rZXl3b3JkPjwva2V5d29yZHM+PGRhdGVzPjx5
ZWFyPjIwMTM8L3llYXI+PHB1Yi1kYXRlcz48ZGF0ZT5PY3QgMTU8L2RhdGU+PC9wdWItZGF0ZXM+
PC9kYXRlcz48aXNibj4xODczLTI0MDIgKEVsZWN0cm9uaWMpJiN4RDswMDA2LTMyMjMgKExpbmtp
bmcpPC9pc2JuPjxhY2Nlc3Npb24tbnVtPjIzNzMxNzQxPC9hY2Nlc3Npb24tbnVtPjx3b3JrLXR5
cGU+UmFuZG9taXplZCBDb250cm9sbGVkIFRyaWFsJiN4RDtSZXNlYXJjaCBTdXBwb3J0LCBOb24t
VS5TLiBHb3YmYXBvczt0PC93b3JrLXR5cGU+PHVybHM+PHJlbGF0ZWQtdXJscz48dXJsPmh0dHA6
Ly93d3cubmNiaS5ubG0ubmloLmdvdi9wdWJtZWQvMjM3MzE3NDE8L3VybD48L3JlbGF0ZWQtdXJs
cz48L3VybHM+PGVsZWN0cm9uaWMtcmVzb3VyY2UtbnVtPjEwLjEwMTYvai5iaW9wc3ljaC4yMDEz
LjAzLjAzMDwvZWxlY3Ryb25pYy1yZXNvdXJjZS1udW0+PGxhbmd1YWdlPmVuZzwvbGFuZ3VhZ2U+
PC9yZWNvcmQ+PC9DaXRlPjxDaXRlPjxBdXRob3I+Tm9yZWlrYTwvQXV0aG9yPjxZZWFyPjIwMTM8
L1llYXI+PFJlY051bT4yOTM0PC9SZWNOdW0+PHJlY29yZD48cmVjLW51bWJlcj4yOTM0PC9yZWMt
bnVtYmVyPjxmb3JlaWduLWtleXM+PGtleSBhcHA9IkVOIiBkYi1pZD0iZnY1dnR2YXIyZGFmdG5l
ZWU5YTVhc2Uxd2Y5MDAycDBhcGYwIj4yOTM0PC9rZXk+PC9mb3JlaWduLWtleXM+PHJlZi10eXBl
IG5hbWU9IkpvdXJuYWwgQXJ0aWNsZSI+MTc8L3JlZi10eXBlPjxjb250cmlidXRvcnM+PGF1dGhv
cnM+PGF1dGhvcj5Ob3JlaWthLCBWLjwvYXV0aG9yPjxhdXRob3I+RmFsdGVyLCBDLiBNLjwvYXV0
aG9yPjxhdXRob3I+UnViaWEsIEsuPC9hdXRob3I+PC9hdXRob3JzPjwvY29udHJpYnV0b3JzPjxh
dXRoLWFkZHJlc3M+T3hmb3JkIENlbnRyZSBmb3IgSHVtYW4gQnJhaW4gQWN0aXZpdHksIERlcGFy
dG1lbnQgb2YgUHN5Y2hpYXRyeSwgVW5pdmVyc2l0eSBvZiBPeGZvcmQsIFdhcm5lZm9yZCBIb3Nw
aXRhbCwgT3hmb3JkIE9YMyA3SlgsIFVuaXRlZCBLaW5nZG9tLiB2YWxkYXMubm9yZWlrYUBtcmMt
Y2J1LmNhbS5hYy51azwvYXV0aC1hZGRyZXNzPjx0aXRsZXM+PHRpdGxlPlRpbWluZyBkZWZpY2l0
cyBpbiBhdHRlbnRpb24tZGVmaWNpdC9oeXBlcmFjdGl2aXR5IGRpc29yZGVyIChBREhEKTogZXZp
ZGVuY2UgZnJvbSBuZXVyb2NvZ25pdGl2ZSBhbmQgbmV1cm9pbWFnaW5nIHN0dWRpZXM8L3RpdGxl
PjxzZWNvbmRhcnktdGl0bGU+TmV1cm9wc3ljaG9sb2dpYTwvc2Vjb25kYXJ5LXRpdGxlPjxhbHQt
dGl0bGU+TmV1cm9wc3ljaG9sb2dpYTwvYWx0LXRpdGxlPjwvdGl0bGVzPjxwZXJpb2RpY2FsPjxm
dWxsLXRpdGxlPk5ldXJvcHN5Y2hvbG9naWE8L2Z1bGwtdGl0bGU+PGFiYnItMT5OZXVyb3BzeWNo
b2xvZ2lhPC9hYmJyLTE+PC9wZXJpb2RpY2FsPjxhbHQtcGVyaW9kaWNhbD48ZnVsbC10aXRsZT5O
ZXVyb3BzeWNob2xvZ2lhPC9mdWxsLXRpdGxlPjxhYmJyLTE+TmV1cm9wc3ljaG9sb2dpYTwvYWJi
ci0xPjwvYWx0LXBlcmlvZGljYWw+PHBhZ2VzPjIzNS02NjwvcGFnZXM+PHZvbHVtZT41MTwvdm9s
dW1lPjxudW1iZXI+MjwvbnVtYmVyPjxlZGl0aW9uPjIwMTIvMTAvMDI8L2VkaXRpb24+PGtleXdv
cmRzPjxrZXl3b3JkPkF0dGVudGlvbiBEZWZpY2l0IERpc29yZGVyIHdpdGggSHlwZXJhY3Rpdml0
eS8qY29tcGxpY2F0aW9uczwva2V5d29yZD48a2V5d29yZD5GZW1hbGU8L2tleXdvcmQ+PGtleXdv
cmQ+SHVtYW5zPC9rZXl3b3JkPjxrZXl3b3JkPk1hbGU8L2tleXdvcmQ+PGtleXdvcmQ+TmV1cm9p
bWFnaW5nLyptZXRob2RzPC9rZXl3b3JkPjxrZXl3b3JkPipOZXVyb3BzeWNob2xvZ2ljYWwgVGVz
dHM8L2tleXdvcmQ+PGtleXdvcmQ+UGVyY2VwdHVhbCBEaXNvcmRlcnMvKmRpYWdub3Npcy8qZXRp
b2xvZ3k8L2tleXdvcmQ+PGtleXdvcmQ+VGltZSBQZXJjZXB0aW9uLypwaHlzaW9sb2d5PC9rZXl3
b3JkPjwva2V5d29yZHM+PGRhdGVzPjx5ZWFyPjIwMTM8L3llYXI+PHB1Yi1kYXRlcz48ZGF0ZT5K
YW48L2RhdGU+PC9wdWItZGF0ZXM+PC9kYXRlcz48aXNibj4xODczLTM1MTQgKEVsZWN0cm9uaWMp
JiN4RDswMDI4LTM5MzIgKExpbmtpbmcpPC9pc2JuPjxhY2Nlc3Npb24tbnVtPjIzMDIyNDMwPC9h
Y2Nlc3Npb24tbnVtPjx3b3JrLXR5cGU+UmVzZWFyY2ggU3VwcG9ydCwgTm9uLVUuUy4gR292JmFw
b3M7dCYjeEQ7UmV2aWV3PC93b3JrLXR5cGU+PHVybHM+PHJlbGF0ZWQtdXJscz48dXJsPmh0dHA6
Ly93d3cubmNiaS5ubG0ubmloLmdvdi9wdWJtZWQvMjMwMjI0MzA8L3VybD48L3JlbGF0ZWQtdXJs
cz48L3VybHM+PGVsZWN0cm9uaWMtcmVzb3VyY2UtbnVtPjEwLjEwMTYvai5uZXVyb3BzeWNob2xv
Z2lhLjIwMTIuMDkuMDM2PC9lbGVjdHJvbmljLXJlc291cmNlLW51bT48bGFuZ3VhZ2U+ZW5nPC9s
YW5ndWFnZT48L3JlY29yZD48L0NpdGU+PC9FbmROb3RlPgB=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PEVuZE5vdGU+PENpdGU+PEF1dGhvcj5TbWl0aDwvQXV0aG9yPjxZZWFyPjIwMTM8L1llYXI+PFJl
Y051bT4zNDA0PC9SZWNOdW0+PERpc3BsYXlUZXh0PihOb3JlaWthIGV0IGFsIDIwMTMsIFNtaXRo
IGV0IGFsIDIwMTMpPC9EaXNwbGF5VGV4dD48cmVjb3JkPjxyZWMtbnVtYmVyPjM0MDQ8L3JlYy1u
dW1iZXI+PGZvcmVpZ24ta2V5cz48a2V5IGFwcD0iRU4iIGRiLWlkPSJmdjV2dHZhcjJkYWZ0bmVl
ZTlhNWFzZTF3ZjkwMDJwMGFwZjAiPjM0MDQ8L2tleT48L2ZvcmVpZ24ta2V5cz48cmVmLXR5cGUg
bmFtZT0iSm91cm5hbCBBcnRpY2xlIj4xNzwvcmVmLXR5cGU+PGNvbnRyaWJ1dG9ycz48YXV0aG9y
cz48YXV0aG9yPlNtaXRoLCBBLjwvYXV0aG9yPjxhdXRob3I+Q3ViaWxsbywgQS48L2F1dGhvcj48
YXV0aG9yPkJhcnJldHQsIE4uPC9hdXRob3I+PGF1dGhvcj5HaWFtcGlldHJvLCBWLjwvYXV0aG9y
PjxhdXRob3I+U2ltbW9ucywgQS48L2F1dGhvcj48YXV0aG9yPkJyYW1tZXIsIE0uPC9hdXRob3I+
PGF1dGhvcj5SdWJpYSwgSy48L2F1dGhvcj48L2F1dGhvcnM+PC9jb250cmlidXRvcnM+PGF1dGgt
YWRkcmVzcz5EZXBhcnRtZW50IG9mIENoaWxkIFBzeWNoaWF0cnksIEluc3RpdHV0ZSBvZiBQc3lj
aGlhdHJ5LCBLaW5nJmFwb3M7cyBDb2xsZWdlIExvbmRvbiwgVW5pdGVkIEtpbmdkb20uIEVsZWN0
cm9uaWMgYWRkcmVzczogYW5uYS5zbWl0aEBrY2wuYWMudWsuPC9hdXRoLWFkZHJlc3M+PHRpdGxl
cz48dGl0bGU+TmV1cm9mdW5jdGlvbmFsIGVmZmVjdHMgb2YgbWV0aHlscGhlbmlkYXRlIGFuZCBh
dG9tb3hldGluZSBpbiBib3lzIHdpdGggYXR0ZW50aW9uLWRlZmljaXQvaHlwZXJhY3Rpdml0eSBk
aXNvcmRlciBkdXJpbmcgdGltZSBkaXNjcmltaW5hdGlvbjwvdGl0bGU+PHNlY29uZGFyeS10aXRs
ZT5CaW9sIFBzeWNoaWF0cnk8L3NlY29uZGFyeS10aXRsZT48YWx0LXRpdGxlPkJpb2xvZ2ljYWwg
cHN5Y2hpYXRyeTwvYWx0LXRpdGxlPjwvdGl0bGVzPjxwZXJpb2RpY2FsPjxmdWxsLXRpdGxlPkJp
b2wgUHN5Y2hpYXRyeTwvZnVsbC10aXRsZT48YWJici0xPkJpb2xvZ2ljYWwgcHN5Y2hpYXRyeTwv
YWJici0xPjwvcGVyaW9kaWNhbD48YWx0LXBlcmlvZGljYWw+PGZ1bGwtdGl0bGU+QmlvbCBQc3lj
aGlhdHJ5PC9mdWxsLXRpdGxlPjxhYmJyLTE+QmlvbG9naWNhbCBwc3ljaGlhdHJ5PC9hYmJyLTE+
PC9hbHQtcGVyaW9kaWNhbD48cGFnZXM+NjE1LTIyPC9wYWdlcz48dm9sdW1lPjc0PC92b2x1bWU+
PG51bWJlcj44PC9udW1iZXI+PGVkaXRpb24+MjAxMy8wNi8wNTwvZWRpdGlvbj48a2V5d29yZHM+
PGtleXdvcmQ+QWRvbGVzY2VudDwva2V5d29yZD48a2V5d29yZD5BdG9tb3hldGluZSBIeWRyb2No
bG9yaWRlPC9rZXl3b3JkPjxrZXl3b3JkPkF0dGVudGlvbiBEZWZpY2l0IERpc29yZGVyIHdpdGgg
SHlwZXJhY3Rpdml0eS8qZHJ1ZyB0aGVyYXB5LypwaHlzaW9wYXRob2xvZ3k8L2tleXdvcmQ+PGtl
eXdvcmQ+QnJhaW4vKmRydWcgZWZmZWN0cy8qcGh5c2lvcGF0aG9sb2d5PC9rZXl3b3JkPjxrZXl3
b3JkPkJyYWluIE1hcHBpbmc8L2tleXdvcmQ+PGtleXdvcmQ+Q3Jvc3MtT3ZlciBTdHVkaWVzPC9r
ZXl3b3JkPjxrZXl3b3JkPkRpc2NyaW1pbmF0aW9uIChQc3ljaG9sb2d5KTwva2V5d29yZD48a2V5
d29yZD5Eb3VibGUtQmxpbmQgTWV0aG9kPC9rZXl3b3JkPjxrZXl3b3JkPkh1bWFuczwva2V5d29y
ZD48a2V5d29yZD5NYWduZXRpYyBSZXNvbmFuY2UgSW1hZ2luZzwva2V5d29yZD48a2V5d29yZD5N
YWxlPC9rZXl3b3JkPjxrZXl3b3JkPk1ldGh5bHBoZW5pZGF0ZS8qdGhlcmFwZXV0aWMgdXNlPC9r
ZXl3b3JkPjxrZXl3b3JkPlByZWZyb250YWwgQ29ydGV4L2RydWcgZWZmZWN0cy9waHlzaW9wYXRo
b2xvZ3k8L2tleXdvcmQ+PGtleXdvcmQ+UHJvcHlsYW1pbmVzLyp0aGVyYXBldXRpYyB1c2U8L2tl
eXdvcmQ+PGtleXdvcmQ+VGltZSBGYWN0b3JzPC9rZXl3b3JkPjwva2V5d29yZHM+PGRhdGVzPjx5
ZWFyPjIwMTM8L3llYXI+PHB1Yi1kYXRlcz48ZGF0ZT5PY3QgMTU8L2RhdGU+PC9wdWItZGF0ZXM+
PC9kYXRlcz48aXNibj4xODczLTI0MDIgKEVsZWN0cm9uaWMpJiN4RDswMDA2LTMyMjMgKExpbmtp
bmcpPC9pc2JuPjxhY2Nlc3Npb24tbnVtPjIzNzMxNzQxPC9hY2Nlc3Npb24tbnVtPjx3b3JrLXR5
cGU+UmFuZG9taXplZCBDb250cm9sbGVkIFRyaWFsJiN4RDtSZXNlYXJjaCBTdXBwb3J0LCBOb24t
VS5TLiBHb3YmYXBvczt0PC93b3JrLXR5cGU+PHVybHM+PHJlbGF0ZWQtdXJscz48dXJsPmh0dHA6
Ly93d3cubmNiaS5ubG0ubmloLmdvdi9wdWJtZWQvMjM3MzE3NDE8L3VybD48L3JlbGF0ZWQtdXJs
cz48L3VybHM+PGVsZWN0cm9uaWMtcmVzb3VyY2UtbnVtPjEwLjEwMTYvai5iaW9wc3ljaC4yMDEz
LjAzLjAzMDwvZWxlY3Ryb25pYy1yZXNvdXJjZS1udW0+PGxhbmd1YWdlPmVuZzwvbGFuZ3VhZ2U+
PC9yZWNvcmQ+PC9DaXRlPjxDaXRlPjxBdXRob3I+Tm9yZWlrYTwvQXV0aG9yPjxZZWFyPjIwMTM8
L1llYXI+PFJlY051bT4yOTM0PC9SZWNOdW0+PHJlY29yZD48cmVjLW51bWJlcj4yOTM0PC9yZWMt
bnVtYmVyPjxmb3JlaWduLWtleXM+PGtleSBhcHA9IkVOIiBkYi1pZD0iZnY1dnR2YXIyZGFmdG5l
ZWU5YTVhc2Uxd2Y5MDAycDBhcGYwIj4yOTM0PC9rZXk+PC9mb3JlaWduLWtleXM+PHJlZi10eXBl
IG5hbWU9IkpvdXJuYWwgQXJ0aWNsZSI+MTc8L3JlZi10eXBlPjxjb250cmlidXRvcnM+PGF1dGhv
cnM+PGF1dGhvcj5Ob3JlaWthLCBWLjwvYXV0aG9yPjxhdXRob3I+RmFsdGVyLCBDLiBNLjwvYXV0
aG9yPjxhdXRob3I+UnViaWEsIEsuPC9hdXRob3I+PC9hdXRob3JzPjwvY29udHJpYnV0b3JzPjxh
dXRoLWFkZHJlc3M+T3hmb3JkIENlbnRyZSBmb3IgSHVtYW4gQnJhaW4gQWN0aXZpdHksIERlcGFy
dG1lbnQgb2YgUHN5Y2hpYXRyeSwgVW5pdmVyc2l0eSBvZiBPeGZvcmQsIFdhcm5lZm9yZCBIb3Nw
aXRhbCwgT3hmb3JkIE9YMyA3SlgsIFVuaXRlZCBLaW5nZG9tLiB2YWxkYXMubm9yZWlrYUBtcmMt
Y2J1LmNhbS5hYy51azwvYXV0aC1hZGRyZXNzPjx0aXRsZXM+PHRpdGxlPlRpbWluZyBkZWZpY2l0
cyBpbiBhdHRlbnRpb24tZGVmaWNpdC9oeXBlcmFjdGl2aXR5IGRpc29yZGVyIChBREhEKTogZXZp
ZGVuY2UgZnJvbSBuZXVyb2NvZ25pdGl2ZSBhbmQgbmV1cm9pbWFnaW5nIHN0dWRpZXM8L3RpdGxl
PjxzZWNvbmRhcnktdGl0bGU+TmV1cm9wc3ljaG9sb2dpYTwvc2Vjb25kYXJ5LXRpdGxlPjxhbHQt
dGl0bGU+TmV1cm9wc3ljaG9sb2dpYTwvYWx0LXRpdGxlPjwvdGl0bGVzPjxwZXJpb2RpY2FsPjxm
dWxsLXRpdGxlPk5ldXJvcHN5Y2hvbG9naWE8L2Z1bGwtdGl0bGU+PGFiYnItMT5OZXVyb3BzeWNo
b2xvZ2lhPC9hYmJyLTE+PC9wZXJpb2RpY2FsPjxhbHQtcGVyaW9kaWNhbD48ZnVsbC10aXRsZT5O
ZXVyb3BzeWNob2xvZ2lhPC9mdWxsLXRpdGxlPjxhYmJyLTE+TmV1cm9wc3ljaG9sb2dpYTwvYWJi
ci0xPjwvYWx0LXBlcmlvZGljYWw+PHBhZ2VzPjIzNS02NjwvcGFnZXM+PHZvbHVtZT41MTwvdm9s
dW1lPjxudW1iZXI+MjwvbnVtYmVyPjxlZGl0aW9uPjIwMTIvMTAvMDI8L2VkaXRpb24+PGtleXdv
cmRzPjxrZXl3b3JkPkF0dGVudGlvbiBEZWZpY2l0IERpc29yZGVyIHdpdGggSHlwZXJhY3Rpdml0
eS8qY29tcGxpY2F0aW9uczwva2V5d29yZD48a2V5d29yZD5GZW1hbGU8L2tleXdvcmQ+PGtleXdv
cmQ+SHVtYW5zPC9rZXl3b3JkPjxrZXl3b3JkPk1hbGU8L2tleXdvcmQ+PGtleXdvcmQ+TmV1cm9p
bWFnaW5nLyptZXRob2RzPC9rZXl3b3JkPjxrZXl3b3JkPipOZXVyb3BzeWNob2xvZ2ljYWwgVGVz
dHM8L2tleXdvcmQ+PGtleXdvcmQ+UGVyY2VwdHVhbCBEaXNvcmRlcnMvKmRpYWdub3Npcy8qZXRp
b2xvZ3k8L2tleXdvcmQ+PGtleXdvcmQ+VGltZSBQZXJjZXB0aW9uLypwaHlzaW9sb2d5PC9rZXl3
b3JkPjwva2V5d29yZHM+PGRhdGVzPjx5ZWFyPjIwMTM8L3llYXI+PHB1Yi1kYXRlcz48ZGF0ZT5K
YW48L2RhdGU+PC9wdWItZGF0ZXM+PC9kYXRlcz48aXNibj4xODczLTM1MTQgKEVsZWN0cm9uaWMp
JiN4RDswMDI4LTM5MzIgKExpbmtpbmcpPC9pc2JuPjxhY2Nlc3Npb24tbnVtPjIzMDIyNDMwPC9h
Y2Nlc3Npb24tbnVtPjx3b3JrLXR5cGU+UmVzZWFyY2ggU3VwcG9ydCwgTm9uLVUuUy4gR292JmFw
b3M7dCYjeEQ7UmV2aWV3PC93b3JrLXR5cGU+PHVybHM+PHJlbGF0ZWQtdXJscz48dXJsPmh0dHA6
Ly93d3cubmNiaS5ubG0ubmloLmdvdi9wdWJtZWQvMjMwMjI0MzA8L3VybD48L3JlbGF0ZWQtdXJs
cz48L3VybHM+PGVsZWN0cm9uaWMtcmVzb3VyY2UtbnVtPjEwLjEwMTYvai5uZXVyb3BzeWNob2xv
Z2lhLjIwMTIuMDkuMDM2PC9lbGVjdHJvbmljLXJlc291cmNlLW51bT48bGFuZ3VhZ2U+ZW5nPC9s
YW5ndWFnZT48L3JlY29yZD48L0NpdGU+PC9FbmROb3RlPgB=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(Noreika et al 2013, Smith et al 2013)</w:t>
      </w:r>
      <w:r w:rsidRPr="003604A7">
        <w:rPr>
          <w:rFonts w:cstheme="minorHAnsi"/>
          <w:color w:val="000000" w:themeColor="text1"/>
          <w:lang w:val="en-US"/>
        </w:rPr>
        <w:fldChar w:fldCharType="end"/>
      </w:r>
      <w:r w:rsidR="004314A8" w:rsidRPr="003604A7">
        <w:rPr>
          <w:rFonts w:cstheme="minorHAnsi"/>
          <w:color w:val="000000" w:themeColor="text1"/>
          <w:lang w:val="en-US"/>
        </w:rPr>
        <w:t xml:space="preserve">. </w:t>
      </w:r>
      <w:r w:rsidR="002A1A8E" w:rsidRPr="003604A7">
        <w:rPr>
          <w:rFonts w:cstheme="minorHAnsi"/>
          <w:color w:val="000000" w:themeColor="text1"/>
          <w:lang w:val="en-US"/>
        </w:rPr>
        <w:t>A</w:t>
      </w:r>
      <w:r w:rsidRPr="003604A7">
        <w:rPr>
          <w:rFonts w:cstheme="minorHAnsi"/>
          <w:color w:val="000000" w:themeColor="text1"/>
          <w:lang w:val="en-US"/>
        </w:rPr>
        <w:t xml:space="preserve"> meta-analysis including 14 whole brain </w:t>
      </w:r>
      <w:r w:rsidR="004314A8" w:rsidRPr="003604A7">
        <w:rPr>
          <w:rFonts w:cstheme="minorHAnsi"/>
          <w:color w:val="000000" w:themeColor="text1"/>
          <w:lang w:val="en-US"/>
        </w:rPr>
        <w:t xml:space="preserve">fMRI </w:t>
      </w:r>
      <w:r w:rsidRPr="003604A7">
        <w:rPr>
          <w:rFonts w:cstheme="minorHAnsi"/>
          <w:color w:val="000000" w:themeColor="text1"/>
          <w:lang w:val="en-US"/>
        </w:rPr>
        <w:t xml:space="preserve">studies reported that </w:t>
      </w:r>
      <w:r w:rsidR="00976F99" w:rsidRPr="003604A7">
        <w:rPr>
          <w:rFonts w:cstheme="minorHAnsi"/>
          <w:color w:val="000000" w:themeColor="text1"/>
          <w:lang w:val="en-US"/>
        </w:rPr>
        <w:t>treatment-</w:t>
      </w:r>
      <w:r w:rsidRPr="003604A7">
        <w:rPr>
          <w:rFonts w:cstheme="minorHAnsi"/>
          <w:color w:val="000000" w:themeColor="text1"/>
          <w:lang w:val="en-US"/>
        </w:rPr>
        <w:t xml:space="preserve">enhanced activation of the right </w:t>
      </w:r>
      <w:r w:rsidR="00976F99" w:rsidRPr="003604A7">
        <w:rPr>
          <w:rFonts w:cstheme="minorHAnsi"/>
          <w:color w:val="000000" w:themeColor="text1"/>
          <w:lang w:val="en-US"/>
        </w:rPr>
        <w:t xml:space="preserve">inferior </w:t>
      </w:r>
      <w:r w:rsidR="004314A8" w:rsidRPr="003604A7">
        <w:rPr>
          <w:rFonts w:cstheme="minorHAnsi"/>
          <w:color w:val="000000" w:themeColor="text1"/>
          <w:lang w:val="en-US"/>
        </w:rPr>
        <w:t>frontal cortex</w:t>
      </w:r>
      <w:r w:rsidR="00976F99" w:rsidRPr="003604A7">
        <w:rPr>
          <w:rFonts w:cstheme="minorHAnsi"/>
          <w:color w:val="000000" w:themeColor="text1"/>
          <w:lang w:val="en-US"/>
        </w:rPr>
        <w:t xml:space="preserve"> and </w:t>
      </w:r>
      <w:r w:rsidRPr="003604A7">
        <w:rPr>
          <w:rFonts w:cstheme="minorHAnsi"/>
          <w:color w:val="000000" w:themeColor="text1"/>
          <w:lang w:val="en-US"/>
        </w:rPr>
        <w:t xml:space="preserve">insula was the most consistent </w:t>
      </w:r>
      <w:r w:rsidR="004314A8" w:rsidRPr="003604A7">
        <w:rPr>
          <w:rFonts w:cstheme="minorHAnsi"/>
          <w:color w:val="000000" w:themeColor="text1"/>
          <w:lang w:val="en-US"/>
        </w:rPr>
        <w:t>finding</w:t>
      </w:r>
      <w:r w:rsidR="00531B56" w:rsidRPr="003604A7">
        <w:rPr>
          <w:rFonts w:cstheme="minorHAnsi"/>
          <w:color w:val="000000" w:themeColor="text1"/>
          <w:lang w:val="en-US"/>
        </w:rPr>
        <w:t xml:space="preserve"> across a range of cognitive functions</w:t>
      </w:r>
      <w:r w:rsidR="00241ED3" w:rsidRPr="003604A7">
        <w:rPr>
          <w:rFonts w:cstheme="minorHAnsi"/>
          <w:color w:val="000000" w:themeColor="text1"/>
          <w:lang w:val="en-US"/>
        </w:rPr>
        <w:t>. In addition, a</w:t>
      </w:r>
      <w:r w:rsidRPr="003604A7">
        <w:rPr>
          <w:rFonts w:cstheme="minorHAnsi"/>
          <w:color w:val="000000" w:themeColor="text1"/>
          <w:lang w:val="en-US"/>
        </w:rPr>
        <w:t xml:space="preserve"> ‘normalization’ of </w:t>
      </w:r>
      <w:r w:rsidR="004314A8" w:rsidRPr="003604A7">
        <w:rPr>
          <w:rFonts w:cstheme="minorHAnsi"/>
          <w:color w:val="000000" w:themeColor="text1"/>
          <w:lang w:val="en-US"/>
        </w:rPr>
        <w:t>putamen activity</w:t>
      </w:r>
      <w:r w:rsidR="00241ED3" w:rsidRPr="003604A7">
        <w:rPr>
          <w:rFonts w:cstheme="minorHAnsi"/>
          <w:color w:val="000000" w:themeColor="text1"/>
          <w:lang w:val="en-US"/>
        </w:rPr>
        <w:t xml:space="preserve"> was observed</w:t>
      </w:r>
      <w:r w:rsidR="004314A8" w:rsidRPr="003604A7">
        <w:rPr>
          <w:rFonts w:cstheme="minorHAnsi"/>
          <w:color w:val="000000" w:themeColor="text1"/>
          <w:lang w:val="en-US"/>
        </w:rPr>
        <w:t xml:space="preserve"> </w:t>
      </w:r>
      <w:r w:rsidRPr="003604A7">
        <w:rPr>
          <w:rFonts w:cstheme="minorHAnsi"/>
          <w:color w:val="000000" w:themeColor="text1"/>
          <w:lang w:val="en-US"/>
        </w:rPr>
        <w:lastRenderedPageBreak/>
        <w:t xml:space="preserve">(although at a less restrictive significance threshold) </w:t>
      </w:r>
      <w:r w:rsidRPr="003604A7">
        <w:rPr>
          <w:rFonts w:cstheme="minorHAnsi"/>
          <w:color w:val="000000" w:themeColor="text1"/>
          <w:lang w:val="en-US"/>
        </w:rPr>
        <w:fldChar w:fldCharType="begin">
          <w:fldData xml:space="preserve">PEVuZE5vdGU+PENpdGU+PEF1dGhvcj5SdWJpYTwvQXV0aG9yPjxZZWFyPjIwMTQ8L1llYXI+PFJl
Y051bT4yMDQ8L1JlY051bT48RGlzcGxheVRleHQ+KFJ1YmlhIGV0IGFsIDIwMTQpPC9EaXNwbGF5
VGV4dD48cmVjb3JkPjxyZWMtbnVtYmVyPjIwNDwvcmVjLW51bWJlcj48Zm9yZWlnbi1rZXlzPjxr
ZXkgYXBwPSJFTiIgZGItaWQ9Inh3OXYwMDI1YjkyZHRsZXByMmF2NXc5dTBkMjByeHQ1ZnYwYSIg
dGltZXN0YW1wPSIxNzE2NjMwMTgzIj4yMDQ8L2tleT48L2ZvcmVpZ24ta2V5cz48cmVmLXR5cGUg
bmFtZT0iSm91cm5hbCBBcnRpY2xlIj4xNzwvcmVmLXR5cGU+PGNvbnRyaWJ1dG9ycz48YXV0aG9y
cz48YXV0aG9yPlJ1YmlhLCBLLjwvYXV0aG9yPjxhdXRob3I+QWxlZ3JpYSwgQS4gQS48L2F1dGhv
cj48YXV0aG9yPkN1YmlsbG8sIEEuIEkuPC9hdXRob3I+PGF1dGhvcj5TbWl0aCwgQS4gQi48L2F1
dGhvcj48YXV0aG9yPkJyYW1tZXIsIE0uIEouPC9hdXRob3I+PGF1dGhvcj5SYWR1YSwgSi48L2F1
dGhvcj48L2F1dGhvcnM+PC9jb250cmlidXRvcnM+PGF1dGgtYWRkcmVzcz5EZXBhcnRtZW50cyBv
ZiBDaGlsZCBhbmQgQWRvbGVzY2VudCBQc3ljaGlhdHJ5IChLUiwgQUFBLCBBSUMsIEFTKSBhbmQg
TmV1cm9pbWFnaW5nIChNSkIpLCBJbnN0aXR1dGUgb2YgUHN5Y2hpYXRyeSwgS2luZyZhcG9zO3Mg
Q29sbGVnZSBMb25kb24sIFVuaXRlZCBLaW5nZG9tLiBFbGVjdHJvbmljIGFkZHJlc3M6IGthdHlh
LnJ1YmlhQGtjbC5hYy51ay4mI3hEO0RlcGFydG1lbnRzIG9mIENoaWxkIGFuZCBBZG9sZXNjZW50
IFBzeWNoaWF0cnkgKEtSLCBBQUEsIEFJQywgQVMpIGFuZCBOZXVyb2ltYWdpbmcgKE1KQiksIElu
c3RpdHV0ZSBvZiBQc3ljaGlhdHJ5LCBLaW5nJmFwb3M7cyBDb2xsZWdlIExvbmRvbiwgVW5pdGVk
IEtpbmdkb20uJiN4RDtEZXBhcnRtZW50cyBvZiBOZXVyb2ltYWdpbmcsIEluc3RpdHV0ZSBvZiBQ
c3ljaGlhdHJ5LCBLaW5nJmFwb3M7cyBDb2xsZWdlIExvbmRvbiwgVW5pdGVkIEtpbmdkb20uJiN4
RDtGdW5kYWNpbyBwZXIgYSBsYSBJbnZlc3RpZ2FjaW8gaSBsYSBEb2NlbmNpYSBNYXJpYSBBbmd1
c3RpYXMgR2ltZW5leiBSZXNlYXJjaCBVbml0LCBHZXJtYW5lcyBIb3NwaXRhbGFyaWVzIGFuZCBD
ZW50cm8gZGUgSW52ZXN0aWdhY2lvbiBCaW9tZWRpY2EgZW4gUmVkIGRlIFNhbHVkIE1lbnRhbCAo
SlIpLCBCYXJjZWxvbmEsIFNwYWluLjwvYXV0aC1hZGRyZXNzPjx0aXRsZXM+PHRpdGxlPkVmZmVj
dHMgb2Ygc3RpbXVsYW50cyBvbiBicmFpbiBmdW5jdGlvbiBpbiBhdHRlbnRpb24tZGVmaWNpdC9o
eXBlcmFjdGl2aXR5IGRpc29yZGVyOiBhIHN5c3RlbWF0aWMgcmV2aWV3IGFuZCBtZXRhLWFuYWx5
c2lzPC90aXRsZT48c2Vjb25kYXJ5LXRpdGxlPkJpb2wgUHN5Y2hpYXRyeTwvc2Vjb25kYXJ5LXRp
dGxlPjwvdGl0bGVzPjxwZXJpb2RpY2FsPjxmdWxsLXRpdGxlPkJpb2wgUHN5Y2hpYXRyeTwvZnVs
bC10aXRsZT48L3BlcmlvZGljYWw+PHBhZ2VzPjYxNi0yODwvcGFnZXM+PHZvbHVtZT43Njwvdm9s
dW1lPjxudW1iZXI+ODwvbnVtYmVyPjxlZGl0aW9uPjIwMTMxMDI0PC9lZGl0aW9uPjxrZXl3b3Jk
cz48a2V5d29yZD5BZG9sZXNjZW50PC9rZXl3b3JkPjxrZXl3b3JkPkF0dGVudGlvbiBEZWZpY2l0
IERpc29yZGVyIHdpdGggSHlwZXJhY3Rpdml0eS8qdGhlcmFweTwva2V5d29yZD48a2V5d29yZD4q
QnJhaW4vYmxvb2Qgc3VwcGx5L2RydWcgZWZmZWN0cy9waHlzaW9sb2d5PC9rZXl3b3JkPjxrZXl3
b3JkPkNlbnRyYWwgTmVydm91cyBTeXN0ZW0gU3RpbXVsYW50cy90aGVyYXBldXRpYyB1c2U8L2tl
eXdvcmQ+PGtleXdvcmQ+Q2hpbGQ8L2tleXdvcmQ+PGtleXdvcmQ+RGVlcCBCcmFpbiBTdGltdWxh
dGlvbi8qbWV0aG9kczwva2V5d29yZD48a2V5d29yZD5GZW1hbGU8L2tleXdvcmQ+PGtleXdvcmQ+
SHVtYW5zPC9rZXl3b3JkPjxrZXl3b3JkPkltYWdlIFByb2Nlc3NpbmcsIENvbXB1dGVyLUFzc2lz
dGVkPC9rZXl3b3JkPjxrZXl3b3JkPkluaGliaXRpb24sIFBzeWNob2xvZ2ljYWw8L2tleXdvcmQ+
PGtleXdvcmQ+TWFnbmV0aWMgUmVzb25hbmNlIEltYWdpbmc8L2tleXdvcmQ+PGtleXdvcmQ+TWFs
ZTwva2V5d29yZD48a2V5d29yZD5NZXRhLUFuYWx5c2lzIGFzIFRvcGljPC9rZXl3b3JkPjxrZXl3
b3JkPk1ldGh5bHBoZW5pZGF0ZS90aGVyYXBldXRpYyB1c2U8L2tleXdvcmQ+PGtleXdvcmQ+TmV1
cm9wc3ljaG9sb2dpY2FsIFRlc3RzPC9rZXl3b3JkPjxrZXl3b3JkPk94eWdlbi9ibG9vZDwva2V5
d29yZD48a2V5d29yZD5SYW5kb21pemVkIENvbnRyb2xsZWQgVHJpYWxzIGFzIFRvcGljPC9rZXl3
b3JkPjxrZXl3b3JkPkFkaGQ8L2tleXdvcmQ+PGtleXdvcmQ+Zk1SSTwva2V5d29yZD48a2V5d29y
ZD5tZXRhLWFuYWx5c2lzPC9rZXl3b3JkPjxrZXl3b3JkPm1ldGh5bHBoZW5pZGF0ZTwva2V5d29y
ZD48a2V5d29yZD5yZXZpZXc8L2tleXdvcmQ+PGtleXdvcmQ+c3RpbXVsYW50czwva2V5d29yZD48
L2tleXdvcmRzPjxkYXRlcz48eWVhcj4yMDE0PC95ZWFyPjxwdWItZGF0ZXM+PGRhdGU+T2N0IDE1
PC9kYXRlPjwvcHViLWRhdGVzPjwvZGF0ZXM+PGlzYm4+MTg3My0yNDAyIChFbGVjdHJvbmljKSYj
eEQ7MDAwNi0zMjIzIChQcmludCkmI3hEOzAwMDYtMzIyMyAoTGlua2luZyk8L2lzYm4+PGFjY2Vz
c2lvbi1udW0+MjQzMTQzNDc8L2FjY2Vzc2lvbi1udW0+PHVybHM+PHJlbGF0ZWQtdXJscz48dXJs
Pmh0dHBzOi8vd3d3Lm5jYmkubmxtLm5paC5nb3YvcHVibWVkLzI0MzE0MzQ3PC91cmw+PC9yZWxh
dGVkLXVybHM+PC91cmxzPjxjdXN0b20yPlBNQzQxODMzODA8L2N1c3RvbTI+PGVsZWN0cm9uaWMt
cmVzb3VyY2UtbnVtPjEwLjEwMTYvai5iaW9wc3ljaC4yMDEzLjEwLjAxNjwvZWxlY3Ryb25pYy1y
ZXNvdXJjZS1udW0+PHJlbW90ZS1kYXRhYmFzZS1uYW1lPk1lZGxpbmU8L3JlbW90ZS1kYXRhYmFz
ZS1uYW1lPjxyZW1vdGUtZGF0YWJhc2UtcHJvdmlkZXI+TkxNPC9yZW1vdGUtZGF0YWJhc2UtcHJv
dmlkZXI+PC9yZWNvcmQ+PC9DaXRlPjwvRW5kTm90ZT4A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PEVuZE5vdGU+PENpdGU+PEF1dGhvcj5SdWJpYTwvQXV0aG9yPjxZZWFyPjIwMTQ8L1llYXI+PFJl
Y051bT4yMDQ8L1JlY051bT48RGlzcGxheVRleHQ+KFJ1YmlhIGV0IGFsIDIwMTQpPC9EaXNwbGF5
VGV4dD48cmVjb3JkPjxyZWMtbnVtYmVyPjIwNDwvcmVjLW51bWJlcj48Zm9yZWlnbi1rZXlzPjxr
ZXkgYXBwPSJFTiIgZGItaWQ9Inh3OXYwMDI1YjkyZHRsZXByMmF2NXc5dTBkMjByeHQ1ZnYwYSIg
dGltZXN0YW1wPSIxNzE2NjMwMTgzIj4yMDQ8L2tleT48L2ZvcmVpZ24ta2V5cz48cmVmLXR5cGUg
bmFtZT0iSm91cm5hbCBBcnRpY2xlIj4xNzwvcmVmLXR5cGU+PGNvbnRyaWJ1dG9ycz48YXV0aG9y
cz48YXV0aG9yPlJ1YmlhLCBLLjwvYXV0aG9yPjxhdXRob3I+QWxlZ3JpYSwgQS4gQS48L2F1dGhv
cj48YXV0aG9yPkN1YmlsbG8sIEEuIEkuPC9hdXRob3I+PGF1dGhvcj5TbWl0aCwgQS4gQi48L2F1
dGhvcj48YXV0aG9yPkJyYW1tZXIsIE0uIEouPC9hdXRob3I+PGF1dGhvcj5SYWR1YSwgSi48L2F1
dGhvcj48L2F1dGhvcnM+PC9jb250cmlidXRvcnM+PGF1dGgtYWRkcmVzcz5EZXBhcnRtZW50cyBv
ZiBDaGlsZCBhbmQgQWRvbGVzY2VudCBQc3ljaGlhdHJ5IChLUiwgQUFBLCBBSUMsIEFTKSBhbmQg
TmV1cm9pbWFnaW5nIChNSkIpLCBJbnN0aXR1dGUgb2YgUHN5Y2hpYXRyeSwgS2luZyZhcG9zO3Mg
Q29sbGVnZSBMb25kb24sIFVuaXRlZCBLaW5nZG9tLiBFbGVjdHJvbmljIGFkZHJlc3M6IGthdHlh
LnJ1YmlhQGtjbC5hYy51ay4mI3hEO0RlcGFydG1lbnRzIG9mIENoaWxkIGFuZCBBZG9sZXNjZW50
IFBzeWNoaWF0cnkgKEtSLCBBQUEsIEFJQywgQVMpIGFuZCBOZXVyb2ltYWdpbmcgKE1KQiksIElu
c3RpdHV0ZSBvZiBQc3ljaGlhdHJ5LCBLaW5nJmFwb3M7cyBDb2xsZWdlIExvbmRvbiwgVW5pdGVk
IEtpbmdkb20uJiN4RDtEZXBhcnRtZW50cyBvZiBOZXVyb2ltYWdpbmcsIEluc3RpdHV0ZSBvZiBQ
c3ljaGlhdHJ5LCBLaW5nJmFwb3M7cyBDb2xsZWdlIExvbmRvbiwgVW5pdGVkIEtpbmdkb20uJiN4
RDtGdW5kYWNpbyBwZXIgYSBsYSBJbnZlc3RpZ2FjaW8gaSBsYSBEb2NlbmNpYSBNYXJpYSBBbmd1
c3RpYXMgR2ltZW5leiBSZXNlYXJjaCBVbml0LCBHZXJtYW5lcyBIb3NwaXRhbGFyaWVzIGFuZCBD
ZW50cm8gZGUgSW52ZXN0aWdhY2lvbiBCaW9tZWRpY2EgZW4gUmVkIGRlIFNhbHVkIE1lbnRhbCAo
SlIpLCBCYXJjZWxvbmEsIFNwYWluLjwvYXV0aC1hZGRyZXNzPjx0aXRsZXM+PHRpdGxlPkVmZmVj
dHMgb2Ygc3RpbXVsYW50cyBvbiBicmFpbiBmdW5jdGlvbiBpbiBhdHRlbnRpb24tZGVmaWNpdC9o
eXBlcmFjdGl2aXR5IGRpc29yZGVyOiBhIHN5c3RlbWF0aWMgcmV2aWV3IGFuZCBtZXRhLWFuYWx5
c2lzPC90aXRsZT48c2Vjb25kYXJ5LXRpdGxlPkJpb2wgUHN5Y2hpYXRyeTwvc2Vjb25kYXJ5LXRp
dGxlPjwvdGl0bGVzPjxwZXJpb2RpY2FsPjxmdWxsLXRpdGxlPkJpb2wgUHN5Y2hpYXRyeTwvZnVs
bC10aXRsZT48L3BlcmlvZGljYWw+PHBhZ2VzPjYxNi0yODwvcGFnZXM+PHZvbHVtZT43Njwvdm9s
dW1lPjxudW1iZXI+ODwvbnVtYmVyPjxlZGl0aW9uPjIwMTMxMDI0PC9lZGl0aW9uPjxrZXl3b3Jk
cz48a2V5d29yZD5BZG9sZXNjZW50PC9rZXl3b3JkPjxrZXl3b3JkPkF0dGVudGlvbiBEZWZpY2l0
IERpc29yZGVyIHdpdGggSHlwZXJhY3Rpdml0eS8qdGhlcmFweTwva2V5d29yZD48a2V5d29yZD4q
QnJhaW4vYmxvb2Qgc3VwcGx5L2RydWcgZWZmZWN0cy9waHlzaW9sb2d5PC9rZXl3b3JkPjxrZXl3
b3JkPkNlbnRyYWwgTmVydm91cyBTeXN0ZW0gU3RpbXVsYW50cy90aGVyYXBldXRpYyB1c2U8L2tl
eXdvcmQ+PGtleXdvcmQ+Q2hpbGQ8L2tleXdvcmQ+PGtleXdvcmQ+RGVlcCBCcmFpbiBTdGltdWxh
dGlvbi8qbWV0aG9kczwva2V5d29yZD48a2V5d29yZD5GZW1hbGU8L2tleXdvcmQ+PGtleXdvcmQ+
SHVtYW5zPC9rZXl3b3JkPjxrZXl3b3JkPkltYWdlIFByb2Nlc3NpbmcsIENvbXB1dGVyLUFzc2lz
dGVkPC9rZXl3b3JkPjxrZXl3b3JkPkluaGliaXRpb24sIFBzeWNob2xvZ2ljYWw8L2tleXdvcmQ+
PGtleXdvcmQ+TWFnbmV0aWMgUmVzb25hbmNlIEltYWdpbmc8L2tleXdvcmQ+PGtleXdvcmQ+TWFs
ZTwva2V5d29yZD48a2V5d29yZD5NZXRhLUFuYWx5c2lzIGFzIFRvcGljPC9rZXl3b3JkPjxrZXl3
b3JkPk1ldGh5bHBoZW5pZGF0ZS90aGVyYXBldXRpYyB1c2U8L2tleXdvcmQ+PGtleXdvcmQ+TmV1
cm9wc3ljaG9sb2dpY2FsIFRlc3RzPC9rZXl3b3JkPjxrZXl3b3JkPk94eWdlbi9ibG9vZDwva2V5
d29yZD48a2V5d29yZD5SYW5kb21pemVkIENvbnRyb2xsZWQgVHJpYWxzIGFzIFRvcGljPC9rZXl3
b3JkPjxrZXl3b3JkPkFkaGQ8L2tleXdvcmQ+PGtleXdvcmQ+Zk1SSTwva2V5d29yZD48a2V5d29y
ZD5tZXRhLWFuYWx5c2lzPC9rZXl3b3JkPjxrZXl3b3JkPm1ldGh5bHBoZW5pZGF0ZTwva2V5d29y
ZD48a2V5d29yZD5yZXZpZXc8L2tleXdvcmQ+PGtleXdvcmQ+c3RpbXVsYW50czwva2V5d29yZD48
L2tleXdvcmRzPjxkYXRlcz48eWVhcj4yMDE0PC95ZWFyPjxwdWItZGF0ZXM+PGRhdGU+T2N0IDE1
PC9kYXRlPjwvcHViLWRhdGVzPjwvZGF0ZXM+PGlzYm4+MTg3My0yNDAyIChFbGVjdHJvbmljKSYj
eEQ7MDAwNi0zMjIzIChQcmludCkmI3hEOzAwMDYtMzIyMyAoTGlua2luZyk8L2lzYm4+PGFjY2Vz
c2lvbi1udW0+MjQzMTQzNDc8L2FjY2Vzc2lvbi1udW0+PHVybHM+PHJlbGF0ZWQtdXJscz48dXJs
Pmh0dHBzOi8vd3d3Lm5jYmkubmxtLm5paC5nb3YvcHVibWVkLzI0MzE0MzQ3PC91cmw+PC9yZWxh
dGVkLXVybHM+PC91cmxzPjxjdXN0b20yPlBNQzQxODMzODA8L2N1c3RvbTI+PGVsZWN0cm9uaWMt
cmVzb3VyY2UtbnVtPjEwLjEwMTYvai5iaW9wc3ljaC4yMDEzLjEwLjAxNjwvZWxlY3Ryb25pYy1y
ZXNvdXJjZS1udW0+PHJlbW90ZS1kYXRhYmFzZS1uYW1lPk1lZGxpbmU8L3JlbW90ZS1kYXRhYmFz
ZS1uYW1lPjxyZW1vdGUtZGF0YWJhc2UtcHJvdmlkZXI+TkxNPC9yZW1vdGUtZGF0YWJhc2UtcHJv
dmlkZXI+PC9yZWNvcmQ+PC9DaXRlPjwvRW5kTm90ZT4A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(Rubia et al 2014)</w:t>
      </w:r>
      <w:r w:rsidRPr="003604A7">
        <w:rPr>
          <w:rFonts w:cstheme="minorHAnsi"/>
          <w:color w:val="000000" w:themeColor="text1"/>
          <w:lang w:val="en-US"/>
        </w:rPr>
        <w:fldChar w:fldCharType="end"/>
      </w:r>
      <w:r w:rsidRPr="003604A7">
        <w:rPr>
          <w:rFonts w:cstheme="minorHAnsi"/>
          <w:color w:val="000000" w:themeColor="text1"/>
          <w:lang w:val="en-US"/>
        </w:rPr>
        <w:t>. Taken together, these studies suggest that stimulant</w:t>
      </w:r>
      <w:r w:rsidR="00976F99" w:rsidRPr="003604A7">
        <w:rPr>
          <w:rFonts w:cstheme="minorHAnsi"/>
          <w:color w:val="000000" w:themeColor="text1"/>
          <w:lang w:val="en-US"/>
        </w:rPr>
        <w:t>s</w:t>
      </w:r>
      <w:r w:rsidRPr="003604A7">
        <w:rPr>
          <w:rFonts w:cstheme="minorHAnsi"/>
          <w:color w:val="000000" w:themeColor="text1"/>
          <w:lang w:val="en-US"/>
        </w:rPr>
        <w:t xml:space="preserve"> modulate </w:t>
      </w:r>
      <w:r w:rsidR="00976F99" w:rsidRPr="003604A7">
        <w:rPr>
          <w:rFonts w:cstheme="minorHAnsi"/>
          <w:color w:val="000000" w:themeColor="text1"/>
          <w:lang w:val="en-US"/>
        </w:rPr>
        <w:t xml:space="preserve">brain </w:t>
      </w:r>
      <w:r w:rsidRPr="003604A7">
        <w:rPr>
          <w:rFonts w:cstheme="minorHAnsi"/>
          <w:color w:val="000000" w:themeColor="text1"/>
          <w:lang w:val="en-US"/>
        </w:rPr>
        <w:t xml:space="preserve">activity levels in individuals with ADHD towards those of their neurotypical peers </w:t>
      </w:r>
      <w:r w:rsidRPr="003604A7">
        <w:rPr>
          <w:rFonts w:cstheme="minorHAnsi"/>
          <w:color w:val="000000" w:themeColor="text1"/>
          <w:lang w:val="en-US"/>
        </w:rPr>
        <w:fldChar w:fldCharType="begin">
          <w:fldData xml:space="preserve">PEVuZE5vdGU+PENpdGU+PEF1dGhvcj5TY2h3ZXJlbjwvQXV0aG9yPjxZZWFyPjIwMTM8L1llYXI+
PFJlY051bT4zMzk5PC9SZWNOdW0+PERpc3BsYXlUZXh0PihTY2h3ZXJlbiBldCBhbCAyMDEzLCBT
cGVuY2VyIGV0IGFsIDIwMTMpPC9EaXNwbGF5VGV4dD48cmVjb3JkPjxyZWMtbnVtYmVyPjMzOTk8
L3JlYy1udW1iZXI+PGZvcmVpZ24ta2V5cz48a2V5IGFwcD0iRU4iIGRiLWlkPSJ4MnhkZDIwdjFh
ZmR3dGVwd3hjdnhkMnlkdHdyYTJlenRhZWUiIHRpbWVzdGFtcD0iMTYyODUxNTAyOSI+MzM5OTwv
a2V5PjwvZm9yZWlnbi1rZXlzPjxyZWYtdHlwZSBuYW1lPSJKb3VybmFsIEFydGljbGUiPjE3PC9y
ZWYtdHlwZT48Y29udHJpYnV0b3JzPjxhdXRob3JzPjxhdXRob3I+U2Nod2VyZW4sIEwuIEouPC9h
dXRob3I+PGF1dGhvcj5kZSBaZWV1dywgUC48L2F1dGhvcj48YXV0aG9yPkR1cnN0b24sIFMuPC9h
dXRob3I+PC9hdXRob3JzPjwvY29udHJpYnV0b3JzPjxhdXRoLWFkZHJlc3M+TmV1cm9pbWFnaW5n
IExhYiwgRGVwYXJ0bWVudCBvZiBQc3ljaGlhdHJ5LCBSdWRvbGYgTWFnbnVzIEluc3RpdHV0ZSBv
ZiBOZXVyb3NjaWVuY2VzLCBVbml2ZXJzaXR5IE1lZGljYWwgQ2VudHJlIFV0cmVjaHQsIFRoZSBO
ZXRoZXJsYW5kcy4gRWxlY3Ryb25pYyBhZGRyZXNzOiBsLmoucy5zY2h3ZXJlbkB1bWNnLm5sLjwv
YXV0aC1hZGRyZXNzPjx0aXRsZXM+PHRpdGxlPk1SIGltYWdpbmcgb2YgdGhlIGVmZmVjdHMgb2Yg
bWV0aHlscGhlbmlkYXRlIG9uIGJyYWluIHN0cnVjdHVyZSBhbmQgZnVuY3Rpb24gaW4gYXR0ZW50
aW9uLWRlZmljaXQvaHlwZXJhY3Rpdml0eSBkaXNvcmRlcjwvdGl0bGU+PHNlY29uZGFyeS10aXRs
ZT5FdXIgTmV1cm9wc3ljaG9waGFybWFjb2w8L3NlY29uZGFyeS10aXRsZT48YWx0LXRpdGxlPkV1
cm9wZWFuIG5ldXJvcHN5Y2hvcGhhcm1hY29sb2d5IDogdGhlIGpvdXJuYWwgb2YgdGhlIEV1cm9w
ZWFuIENvbGxlZ2Ugb2YgTmV1cm9wc3ljaG9waGFybWFjb2xvZ3k8L2FsdC10aXRsZT48L3RpdGxl
cz48cGVyaW9kaWNhbD48ZnVsbC10aXRsZT5FdXIgTmV1cm9wc3ljaG9waGFybWFjb2w8L2Z1bGwt
dGl0bGU+PC9wZXJpb2RpY2FsPjxwYWdlcz4xMTUxLTY0PC9wYWdlcz48dm9sdW1lPjIzPC92b2x1
bWU+PG51bWJlcj4xMDwvbnVtYmVyPjxlZGl0aW9uPjIwMTIvMTEvMjE8L2VkaXRpb24+PGtleXdv
cmRzPjxrZXl3b3JkPkFkb2xlc2NlbnQ8L2tleXdvcmQ+PGtleXdvcmQ+QWRvbGVzY2VudCBCZWhh
dmlvci9kcnVnIGVmZmVjdHM8L2tleXdvcmQ+PGtleXdvcmQ+QWRvbGVzY2VudCBEZXZlbG9wbWVu
dC9kcnVnIGVmZmVjdHM8L2tleXdvcmQ+PGtleXdvcmQ+QW5pbWFsczwva2V5d29yZD48a2V5d29y
ZD5BdHRlbnRpb24gRGVmaWNpdCBEaXNvcmRlciB3aXRoIEh5cGVyYWN0aXZpdHkvZHJ1ZyB0aGVy
YXB5L21ldGFib2xpc20vKnBhdGhvbG9neTwva2V5d29yZD48a2V5d29yZD5CcmFpbi8qZHJ1ZyBl
ZmZlY3RzL21ldGFib2xpc20vcGF0aG9sb2d5PC9rZXl3b3JkPjxrZXl3b3JkPkNlbnRyYWwgTmVy
dm91cyBTeXN0ZW0gU3RpbXVsYW50cy8qdGhlcmFwZXV0aWMgdXNlPC9rZXl3b3JkPjxrZXl3b3Jk
PkNoaWxkPC9rZXl3b3JkPjxrZXl3b3JkPkNoaWxkIEJlaGF2aW9yL2RydWcgZWZmZWN0czwva2V5
d29yZD48a2V5d29yZD5DaGlsZCBEZXZlbG9wbWVudC9kcnVnIGVmZmVjdHM8L2tleXdvcmQ+PGtl
eXdvcmQ+RG9wYW1pbmUgVXB0YWtlIEluaGliaXRvcnMvKnRoZXJhcGV1dGljIHVzZTwva2V5d29y
ZD48a2V5d29yZD5GdW5jdGlvbmFsIE5ldXJvaW1hZ2luZzwva2V5d29yZD48a2V5d29yZD5IdW1h
bnM8L2tleXdvcmQ+PGtleXdvcmQ+TWFnbmV0aWMgUmVzb25hbmNlIEltYWdpbmc8L2tleXdvcmQ+
PGtleXdvcmQ+TWV0aHlscGhlbmlkYXRlLyp0aGVyYXBldXRpYyB1c2U8L2tleXdvcmQ+PGtleXdv
cmQ+TmV1cm9nZW5lc2lzL2RydWcgZWZmZWN0czwva2V5d29yZD48a2V5d29yZD5OZXVyb25zLypk
cnVnIGVmZmVjdHMvbWV0YWJvbGlzbS9wYXRob2xvZ3k8L2tleXdvcmQ+PC9rZXl3b3Jkcz48ZGF0
ZXM+PHllYXI+MjAxMzwveWVhcj48cHViLWRhdGVzPjxkYXRlPk9jdDwvZGF0ZT48L3B1Yi1kYXRl
cz48L2RhdGVzPjxpc2JuPjE4NzMtNzg2MiAoRWxlY3Ryb25pYykmI3hEOzA5MjQtOTc3WCAoTGlu
a2luZyk8L2lzYm4+PGFjY2Vzc2lvbi1udW0+MjMxNjUyMjA8L2FjY2Vzc2lvbi1udW0+PHdvcmst
dHlwZT5SZXZpZXc8L3dvcmstdHlwZT48dXJscz48cmVsYXRlZC11cmxzPjx1cmw+aHR0cDovL3d3
dy5uY2JpLm5sbS5uaWguZ292L3B1Ym1lZC8yMzE2NTIyMDwvdXJsPjwvcmVsYXRlZC11cmxzPjwv
dXJscz48ZWxlY3Ryb25pYy1yZXNvdXJjZS1udW0+MTAuMTAxNi9qLmV1cm9uZXVyby4yMDEyLjEw
LjAxNDwvZWxlY3Ryb25pYy1yZXNvdXJjZS1udW0+PGxhbmd1YWdlPmVuZzwvbGFuZ3VhZ2U+PC9y
ZWNvcmQ+PC9DaXRlPjxDaXRlPjxBdXRob3I+U3BlbmNlcjwvQXV0aG9yPjxZZWFyPjIwMTM8L1ll
YXI+PFJlY051bT4zNDAwPC9SZWNOdW0+PHJlY29yZD48cmVjLW51bWJlcj4zNDAwPC9yZWMtbnVt
YmVyPjxmb3JlaWduLWtleXM+PGtleSBhcHA9IkVOIiBkYi1pZD0iZnY1dnR2YXIyZGFmdG5lZWU5
YTVhc2Uxd2Y5MDAycDBhcGYwIj4zNDAwPC9rZXk+PC9mb3JlaWduLWtleXM+PHJlZi10eXBlIG5h
bWU9IkpvdXJuYWwgQXJ0aWNsZSI+MTc8L3JlZi10eXBlPjxjb250cmlidXRvcnM+PGF1dGhvcnM+
PGF1dGhvcj5TcGVuY2VyLCBULiBKLjwvYXV0aG9yPjxhdXRob3I+QnJvd24sIEEuPC9hdXRob3I+
PGF1dGhvcj5TZWlkbWFuLCBMLiBKLjwvYXV0aG9yPjxhdXRob3I+VmFsZXJhLCBFLiBNLjwvYXV0
aG9yPjxhdXRob3I+TWFrcmlzLCBOLjwvYXV0aG9yPjxhdXRob3I+TG9tZWRpY28sIEEuPC9hdXRo
b3I+PGF1dGhvcj5GYXJhb25lLCBTLiBWLjwvYXV0aG9yPjxhdXRob3I+QmllZGVybWFuLCBKLjwv
YXV0aG9yPjwvYXV0aG9ycz48L2NvbnRyaWJ1dG9ycz48YXV0aC1hZGRyZXNzPk1hc3NhY2h1c2V0
dHMgR2VuZXJhbCBIb3NwaXRhbCwgQ2xpbmljYWwgYW5kIFJlc2VhcmNoIFByb2dyYW1zIGluIFBl
ZGlhdHJpYyBQc3ljaG9waGFybWFjb2xvZ3kgYW5kIEFkdWx0IEFESEQsIDU1IEZydWl0IFN0LVdS
TiA3MDUsIEJvc3RvbiwgTUEgMDIxMTQgU3BlbmNlckBoZWxpeC5tZ2guaGFydmFyZC5lZHUuPC9h
dXRoLWFkZHJlc3M+PHRpdGxlcz48dGl0bGU+RWZmZWN0IG9mIHBzeWNob3N0aW11bGFudHMgb24g
YnJhaW4gc3RydWN0dXJlIGFuZCBmdW5jdGlvbiBpbiBBREhEOiBhIHF1YWxpdGF0aXZlIGxpdGVy
YXR1cmUgcmV2aWV3IG9mIG1hZ25ldGljIHJlc29uYW5jZSBpbWFnaW5nLWJhc2VkIG5ldXJvaW1h
Z2luZyBzdHVkaWVzPC90aXRsZT48c2Vjb25kYXJ5LXRpdGxlPkogQ2xpbiBQc3ljaGlhdHJ5PC9z
ZWNvbmRhcnktdGl0bGU+PGFsdC10aXRsZT5UaGUgSm91cm5hbCBvZiBjbGluaWNhbCBwc3ljaGlh
dHJ5PC9hbHQtdGl0bGU+PC90aXRsZXM+PHBlcmlvZGljYWw+PGZ1bGwtdGl0bGU+SiBDbGluIFBz
eWNoaWF0cnk8L2Z1bGwtdGl0bGU+PGFiYnItMT5UaGUgSm91cm5hbCBvZiBjbGluaWNhbCBwc3lj
aGlhdHJ5PC9hYmJyLTE+PC9wZXJpb2RpY2FsPjxhbHQtcGVyaW9kaWNhbD48ZnVsbC10aXRsZT5K
IENsaW4gUHN5Y2hpYXRyeTwvZnVsbC10aXRsZT48YWJici0xPlRoZSBKb3VybmFsIG9mIGNsaW5p
Y2FsIHBzeWNoaWF0cnk8L2FiYnItMT48L2FsdC1wZXJpb2RpY2FsPjxwYWdlcz45MDItMTc8L3Bh
Z2VzPjx2b2x1bWU+NzQ8L3ZvbHVtZT48bnVtYmVyPjk8L251bWJlcj48ZWRpdGlvbj4yMDEzLzEw
LzExPC9lZGl0aW9uPjxrZXl3b3Jkcz48a2V5d29yZD5BZG9sZXNjZW50PC9rZXl3b3JkPjxrZXl3
b3JkPkFkdWx0PC9rZXl3b3JkPjxrZXl3b3JkPkFtcGhldGFtaW5lLyp0aGVyYXBldXRpYyB1c2U8
L2tleXdvcmQ+PGtleXdvcmQ+QXR0ZW50aW9uIERlZmljaXQgRGlzb3JkZXIgd2l0aCBIeXBlcmFj
dGl2aXR5L2RpYWdub3Npcy8qZHJ1Zzwva2V5d29yZD48a2V5d29yZD50aGVyYXB5LypwaHlzaW9w
YXRob2xvZ3kvcHN5Y2hvbG9neTwva2V5d29yZD48a2V5d29yZD5CcmFpbi8qZHJ1ZyBlZmZlY3Rz
LypwaHlzaW9wYXRob2xvZ3k8L2tleXdvcmQ+PGtleXdvcmQ+Q2VudHJhbCBOZXJ2b3VzIFN5c3Rl
bSBTdGltdWxhbnRzLyp0aGVyYXBldXRpYyB1c2U8L2tleXdvcmQ+PGtleXdvcmQ+Q2hpbGQ8L2tl
eXdvcmQ+PGtleXdvcmQ+Q2hpbGQsIFByZXNjaG9vbDwva2V5d29yZD48a2V5d29yZD5GZW1hbGU8
L2tleXdvcmQ+PGtleXdvcmQ+SHVtYW5zPC9rZXl3b3JkPjxrZXl3b3JkPipJbWFnZSBJbnRlcnBy
ZXRhdGlvbiwgQ29tcHV0ZXItQXNzaXN0ZWQ8L2tleXdvcmQ+PGtleXdvcmQ+Kk1hZ25ldGljIFJl
c29uYW5jZSBJbWFnaW5nPC9rZXl3b3JkPjxrZXl3b3JkPipNYWduZXRpYyBSZXNvbmFuY2UgU3Bl
Y3Ryb3Njb3B5PC9rZXl3b3JkPjxrZXl3b3JkPk1hbGU8L2tleXdvcmQ+PGtleXdvcmQ+TWV0aHls
cGhlbmlkYXRlLyp0aGVyYXBldXRpYyB1c2U8L2tleXdvcmQ+PGtleXdvcmQ+VHJlYXRtZW50IE91
dGNvbWU8L2tleXdvcmQ+PGtleXdvcmQ+WW91bmcgQWR1bHQ8L2tleXdvcmQ+PC9rZXl3b3Jkcz48
ZGF0ZXM+PHllYXI+MjAxMzwveWVhcj48cHViLWRhdGVzPjxkYXRlPlNlcDwvZGF0ZT48L3B1Yi1k
YXRlcz48L2RhdGVzPjxpc2JuPjE1NTUtMjEwMSAoRWxlY3Ryb25pYykmI3hEOzAxNjAtNjY4OSAo
TGlua2luZyk8L2lzYm4+PGFjY2Vzc2lvbi1udW0+MjQxMDc3NjQ8L2FjY2Vzc2lvbi1udW0+PHdv
cmstdHlwZT5SZXNlYXJjaCBTdXBwb3J0LCBOb24tVS5TLiBHb3YmYXBvczt0JiN4RDtSZXZpZXc8
L3dvcmstdHlwZT48dXJscz48cmVsYXRlZC11cmxzPjx1cmw+aHR0cDovL3d3dy5uY2JpLm5sbS5u
aWguZ292L3B1Ym1lZC8yNDEwNzc2NDwvdXJsPjwvcmVsYXRlZC11cmxzPjwvdXJscz48Y3VzdG9t
Mj4zODAxNDQ2PC9jdXN0b20yPjxlbGVjdHJvbmljLXJlc291cmNlLW51bT4xMC40MDg4L0pDUC4x
MnIwODI4NzwvZWxlY3Ryb25pYy1yZXNvdXJjZS1udW0+PGxhbmd1YWdlPmVuZzwvbGFuZ3VhZ2U+
PC9yZWNvcmQ+PC9DaXRlPjwvRW5kTm90ZT4A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PEVuZE5vdGU+PENpdGU+PEF1dGhvcj5TY2h3ZXJlbjwvQXV0aG9yPjxZZWFyPjIwMTM8L1llYXI+
PFJlY051bT4zMzk5PC9SZWNOdW0+PERpc3BsYXlUZXh0PihTY2h3ZXJlbiBldCBhbCAyMDEzLCBT
cGVuY2VyIGV0IGFsIDIwMTMpPC9EaXNwbGF5VGV4dD48cmVjb3JkPjxyZWMtbnVtYmVyPjMzOTk8
L3JlYy1udW1iZXI+PGZvcmVpZ24ta2V5cz48a2V5IGFwcD0iRU4iIGRiLWlkPSJ4MnhkZDIwdjFh
ZmR3dGVwd3hjdnhkMnlkdHdyYTJlenRhZWUiIHRpbWVzdGFtcD0iMTYyODUxNTAyOSI+MzM5OTwv
a2V5PjwvZm9yZWlnbi1rZXlzPjxyZWYtdHlwZSBuYW1lPSJKb3VybmFsIEFydGljbGUiPjE3PC9y
ZWYtdHlwZT48Y29udHJpYnV0b3JzPjxhdXRob3JzPjxhdXRob3I+U2Nod2VyZW4sIEwuIEouPC9h
dXRob3I+PGF1dGhvcj5kZSBaZWV1dywgUC48L2F1dGhvcj48YXV0aG9yPkR1cnN0b24sIFMuPC9h
dXRob3I+PC9hdXRob3JzPjwvY29udHJpYnV0b3JzPjxhdXRoLWFkZHJlc3M+TmV1cm9pbWFnaW5n
IExhYiwgRGVwYXJ0bWVudCBvZiBQc3ljaGlhdHJ5LCBSdWRvbGYgTWFnbnVzIEluc3RpdHV0ZSBv
ZiBOZXVyb3NjaWVuY2VzLCBVbml2ZXJzaXR5IE1lZGljYWwgQ2VudHJlIFV0cmVjaHQsIFRoZSBO
ZXRoZXJsYW5kcy4gRWxlY3Ryb25pYyBhZGRyZXNzOiBsLmoucy5zY2h3ZXJlbkB1bWNnLm5sLjwv
YXV0aC1hZGRyZXNzPjx0aXRsZXM+PHRpdGxlPk1SIGltYWdpbmcgb2YgdGhlIGVmZmVjdHMgb2Yg
bWV0aHlscGhlbmlkYXRlIG9uIGJyYWluIHN0cnVjdHVyZSBhbmQgZnVuY3Rpb24gaW4gYXR0ZW50
aW9uLWRlZmljaXQvaHlwZXJhY3Rpdml0eSBkaXNvcmRlcjwvdGl0bGU+PHNlY29uZGFyeS10aXRs
ZT5FdXIgTmV1cm9wc3ljaG9waGFybWFjb2w8L3NlY29uZGFyeS10aXRsZT48YWx0LXRpdGxlPkV1
cm9wZWFuIG5ldXJvcHN5Y2hvcGhhcm1hY29sb2d5IDogdGhlIGpvdXJuYWwgb2YgdGhlIEV1cm9w
ZWFuIENvbGxlZ2Ugb2YgTmV1cm9wc3ljaG9waGFybWFjb2xvZ3k8L2FsdC10aXRsZT48L3RpdGxl
cz48cGVyaW9kaWNhbD48ZnVsbC10aXRsZT5FdXIgTmV1cm9wc3ljaG9waGFybWFjb2w8L2Z1bGwt
dGl0bGU+PC9wZXJpb2RpY2FsPjxwYWdlcz4xMTUxLTY0PC9wYWdlcz48dm9sdW1lPjIzPC92b2x1
bWU+PG51bWJlcj4xMDwvbnVtYmVyPjxlZGl0aW9uPjIwMTIvMTEvMjE8L2VkaXRpb24+PGtleXdv
cmRzPjxrZXl3b3JkPkFkb2xlc2NlbnQ8L2tleXdvcmQ+PGtleXdvcmQ+QWRvbGVzY2VudCBCZWhh
dmlvci9kcnVnIGVmZmVjdHM8L2tleXdvcmQ+PGtleXdvcmQ+QWRvbGVzY2VudCBEZXZlbG9wbWVu
dC9kcnVnIGVmZmVjdHM8L2tleXdvcmQ+PGtleXdvcmQ+QW5pbWFsczwva2V5d29yZD48a2V5d29y
ZD5BdHRlbnRpb24gRGVmaWNpdCBEaXNvcmRlciB3aXRoIEh5cGVyYWN0aXZpdHkvZHJ1ZyB0aGVy
YXB5L21ldGFib2xpc20vKnBhdGhvbG9neTwva2V5d29yZD48a2V5d29yZD5CcmFpbi8qZHJ1ZyBl
ZmZlY3RzL21ldGFib2xpc20vcGF0aG9sb2d5PC9rZXl3b3JkPjxrZXl3b3JkPkNlbnRyYWwgTmVy
dm91cyBTeXN0ZW0gU3RpbXVsYW50cy8qdGhlcmFwZXV0aWMgdXNlPC9rZXl3b3JkPjxrZXl3b3Jk
PkNoaWxkPC9rZXl3b3JkPjxrZXl3b3JkPkNoaWxkIEJlaGF2aW9yL2RydWcgZWZmZWN0czwva2V5
d29yZD48a2V5d29yZD5DaGlsZCBEZXZlbG9wbWVudC9kcnVnIGVmZmVjdHM8L2tleXdvcmQ+PGtl
eXdvcmQ+RG9wYW1pbmUgVXB0YWtlIEluaGliaXRvcnMvKnRoZXJhcGV1dGljIHVzZTwva2V5d29y
ZD48a2V5d29yZD5GdW5jdGlvbmFsIE5ldXJvaW1hZ2luZzwva2V5d29yZD48a2V5d29yZD5IdW1h
bnM8L2tleXdvcmQ+PGtleXdvcmQ+TWFnbmV0aWMgUmVzb25hbmNlIEltYWdpbmc8L2tleXdvcmQ+
PGtleXdvcmQ+TWV0aHlscGhlbmlkYXRlLyp0aGVyYXBldXRpYyB1c2U8L2tleXdvcmQ+PGtleXdv
cmQ+TmV1cm9nZW5lc2lzL2RydWcgZWZmZWN0czwva2V5d29yZD48a2V5d29yZD5OZXVyb25zLypk
cnVnIGVmZmVjdHMvbWV0YWJvbGlzbS9wYXRob2xvZ3k8L2tleXdvcmQ+PC9rZXl3b3Jkcz48ZGF0
ZXM+PHllYXI+MjAxMzwveWVhcj48cHViLWRhdGVzPjxkYXRlPk9jdDwvZGF0ZT48L3B1Yi1kYXRl
cz48L2RhdGVzPjxpc2JuPjE4NzMtNzg2MiAoRWxlY3Ryb25pYykmI3hEOzA5MjQtOTc3WCAoTGlu
a2luZyk8L2lzYm4+PGFjY2Vzc2lvbi1udW0+MjMxNjUyMjA8L2FjY2Vzc2lvbi1udW0+PHdvcmst
dHlwZT5SZXZpZXc8L3dvcmstdHlwZT48dXJscz48cmVsYXRlZC11cmxzPjx1cmw+aHR0cDovL3d3
dy5uY2JpLm5sbS5uaWguZ292L3B1Ym1lZC8yMzE2NTIyMDwvdXJsPjwvcmVsYXRlZC11cmxzPjwv
dXJscz48ZWxlY3Ryb25pYy1yZXNvdXJjZS1udW0+MTAuMTAxNi9qLmV1cm9uZXVyby4yMDEyLjEw
LjAxNDwvZWxlY3Ryb25pYy1yZXNvdXJjZS1udW0+PGxhbmd1YWdlPmVuZzwvbGFuZ3VhZ2U+PC9y
ZWNvcmQ+PC9DaXRlPjxDaXRlPjxBdXRob3I+U3BlbmNlcjwvQXV0aG9yPjxZZWFyPjIwMTM8L1ll
YXI+PFJlY051bT4zNDAwPC9SZWNOdW0+PHJlY29yZD48cmVjLW51bWJlcj4zNDAwPC9yZWMtbnVt
YmVyPjxmb3JlaWduLWtleXM+PGtleSBhcHA9IkVOIiBkYi1pZD0iZnY1dnR2YXIyZGFmdG5lZWU5
YTVhc2Uxd2Y5MDAycDBhcGYwIj4zNDAwPC9rZXk+PC9mb3JlaWduLWtleXM+PHJlZi10eXBlIG5h
bWU9IkpvdXJuYWwgQXJ0aWNsZSI+MTc8L3JlZi10eXBlPjxjb250cmlidXRvcnM+PGF1dGhvcnM+
PGF1dGhvcj5TcGVuY2VyLCBULiBKLjwvYXV0aG9yPjxhdXRob3I+QnJvd24sIEEuPC9hdXRob3I+
PGF1dGhvcj5TZWlkbWFuLCBMLiBKLjwvYXV0aG9yPjxhdXRob3I+VmFsZXJhLCBFLiBNLjwvYXV0
aG9yPjxhdXRob3I+TWFrcmlzLCBOLjwvYXV0aG9yPjxhdXRob3I+TG9tZWRpY28sIEEuPC9hdXRo
b3I+PGF1dGhvcj5GYXJhb25lLCBTLiBWLjwvYXV0aG9yPjxhdXRob3I+QmllZGVybWFuLCBKLjwv
YXV0aG9yPjwvYXV0aG9ycz48L2NvbnRyaWJ1dG9ycz48YXV0aC1hZGRyZXNzPk1hc3NhY2h1c2V0
dHMgR2VuZXJhbCBIb3NwaXRhbCwgQ2xpbmljYWwgYW5kIFJlc2VhcmNoIFByb2dyYW1zIGluIFBl
ZGlhdHJpYyBQc3ljaG9waGFybWFjb2xvZ3kgYW5kIEFkdWx0IEFESEQsIDU1IEZydWl0IFN0LVdS
TiA3MDUsIEJvc3RvbiwgTUEgMDIxMTQgU3BlbmNlckBoZWxpeC5tZ2guaGFydmFyZC5lZHUuPC9h
dXRoLWFkZHJlc3M+PHRpdGxlcz48dGl0bGU+RWZmZWN0IG9mIHBzeWNob3N0aW11bGFudHMgb24g
YnJhaW4gc3RydWN0dXJlIGFuZCBmdW5jdGlvbiBpbiBBREhEOiBhIHF1YWxpdGF0aXZlIGxpdGVy
YXR1cmUgcmV2aWV3IG9mIG1hZ25ldGljIHJlc29uYW5jZSBpbWFnaW5nLWJhc2VkIG5ldXJvaW1h
Z2luZyBzdHVkaWVzPC90aXRsZT48c2Vjb25kYXJ5LXRpdGxlPkogQ2xpbiBQc3ljaGlhdHJ5PC9z
ZWNvbmRhcnktdGl0bGU+PGFsdC10aXRsZT5UaGUgSm91cm5hbCBvZiBjbGluaWNhbCBwc3ljaGlh
dHJ5PC9hbHQtdGl0bGU+PC90aXRsZXM+PHBlcmlvZGljYWw+PGZ1bGwtdGl0bGU+SiBDbGluIFBz
eWNoaWF0cnk8L2Z1bGwtdGl0bGU+PGFiYnItMT5UaGUgSm91cm5hbCBvZiBjbGluaWNhbCBwc3lj
aGlhdHJ5PC9hYmJyLTE+PC9wZXJpb2RpY2FsPjxhbHQtcGVyaW9kaWNhbD48ZnVsbC10aXRsZT5K
IENsaW4gUHN5Y2hpYXRyeTwvZnVsbC10aXRsZT48YWJici0xPlRoZSBKb3VybmFsIG9mIGNsaW5p
Y2FsIHBzeWNoaWF0cnk8L2FiYnItMT48L2FsdC1wZXJpb2RpY2FsPjxwYWdlcz45MDItMTc8L3Bh
Z2VzPjx2b2x1bWU+NzQ8L3ZvbHVtZT48bnVtYmVyPjk8L251bWJlcj48ZWRpdGlvbj4yMDEzLzEw
LzExPC9lZGl0aW9uPjxrZXl3b3Jkcz48a2V5d29yZD5BZG9sZXNjZW50PC9rZXl3b3JkPjxrZXl3
b3JkPkFkdWx0PC9rZXl3b3JkPjxrZXl3b3JkPkFtcGhldGFtaW5lLyp0aGVyYXBldXRpYyB1c2U8
L2tleXdvcmQ+PGtleXdvcmQ+QXR0ZW50aW9uIERlZmljaXQgRGlzb3JkZXIgd2l0aCBIeXBlcmFj
dGl2aXR5L2RpYWdub3Npcy8qZHJ1Zzwva2V5d29yZD48a2V5d29yZD50aGVyYXB5LypwaHlzaW9w
YXRob2xvZ3kvcHN5Y2hvbG9neTwva2V5d29yZD48a2V5d29yZD5CcmFpbi8qZHJ1ZyBlZmZlY3Rz
LypwaHlzaW9wYXRob2xvZ3k8L2tleXdvcmQ+PGtleXdvcmQ+Q2VudHJhbCBOZXJ2b3VzIFN5c3Rl
bSBTdGltdWxhbnRzLyp0aGVyYXBldXRpYyB1c2U8L2tleXdvcmQ+PGtleXdvcmQ+Q2hpbGQ8L2tl
eXdvcmQ+PGtleXdvcmQ+Q2hpbGQsIFByZXNjaG9vbDwva2V5d29yZD48a2V5d29yZD5GZW1hbGU8
L2tleXdvcmQ+PGtleXdvcmQ+SHVtYW5zPC9rZXl3b3JkPjxrZXl3b3JkPipJbWFnZSBJbnRlcnBy
ZXRhdGlvbiwgQ29tcHV0ZXItQXNzaXN0ZWQ8L2tleXdvcmQ+PGtleXdvcmQ+Kk1hZ25ldGljIFJl
c29uYW5jZSBJbWFnaW5nPC9rZXl3b3JkPjxrZXl3b3JkPipNYWduZXRpYyBSZXNvbmFuY2UgU3Bl
Y3Ryb3Njb3B5PC9rZXl3b3JkPjxrZXl3b3JkPk1hbGU8L2tleXdvcmQ+PGtleXdvcmQ+TWV0aHls
cGhlbmlkYXRlLyp0aGVyYXBldXRpYyB1c2U8L2tleXdvcmQ+PGtleXdvcmQ+VHJlYXRtZW50IE91
dGNvbWU8L2tleXdvcmQ+PGtleXdvcmQ+WW91bmcgQWR1bHQ8L2tleXdvcmQ+PC9rZXl3b3Jkcz48
ZGF0ZXM+PHllYXI+MjAxMzwveWVhcj48cHViLWRhdGVzPjxkYXRlPlNlcDwvZGF0ZT48L3B1Yi1k
YXRlcz48L2RhdGVzPjxpc2JuPjE1NTUtMjEwMSAoRWxlY3Ryb25pYykmI3hEOzAxNjAtNjY4OSAo
TGlua2luZyk8L2lzYm4+PGFjY2Vzc2lvbi1udW0+MjQxMDc3NjQ8L2FjY2Vzc2lvbi1udW0+PHdv
cmstdHlwZT5SZXNlYXJjaCBTdXBwb3J0LCBOb24tVS5TLiBHb3YmYXBvczt0JiN4RDtSZXZpZXc8
L3dvcmstdHlwZT48dXJscz48cmVsYXRlZC11cmxzPjx1cmw+aHR0cDovL3d3dy5uY2JpLm5sbS5u
aWguZ292L3B1Ym1lZC8yNDEwNzc2NDwvdXJsPjwvcmVsYXRlZC11cmxzPjwvdXJscz48Y3VzdG9t
Mj4zODAxNDQ2PC9jdXN0b20yPjxlbGVjdHJvbmljLXJlc291cmNlLW51bT4xMC40MDg4L0pDUC4x
MnIwODI4NzwvZWxlY3Ryb25pYy1yZXNvdXJjZS1udW0+PGxhbmd1YWdlPmVuZzwvbGFuZ3VhZ2U+
PC9yZWNvcmQ+PC9DaXRlPjwvRW5kTm90ZT4A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(Schweren et al 2013, Spencer et al 2013)</w:t>
      </w:r>
      <w:r w:rsidRPr="003604A7">
        <w:rPr>
          <w:rFonts w:cstheme="minorHAnsi"/>
          <w:color w:val="000000" w:themeColor="text1"/>
          <w:lang w:val="en-US"/>
        </w:rPr>
        <w:fldChar w:fldCharType="end"/>
      </w:r>
      <w:r w:rsidRPr="003604A7">
        <w:rPr>
          <w:rFonts w:cstheme="minorHAnsi"/>
          <w:color w:val="000000" w:themeColor="text1"/>
          <w:lang w:val="en-US"/>
        </w:rPr>
        <w:t xml:space="preserve">. Importantly, there is preliminary evidence that early rather than late treatment may be associated with more evident beneficial effects on brain activity in youths with ADHD </w:t>
      </w:r>
      <w:r w:rsidR="005A3C22" w:rsidRPr="003604A7">
        <w:rPr>
          <w:rFonts w:cstheme="minorHAnsi"/>
          <w:color w:val="000000" w:themeColor="text1"/>
          <w:lang w:val="en-US"/>
        </w:rPr>
        <w:fldChar w:fldCharType="begin">
          <w:fldData xml:space="preserve">PEVuZE5vdGU+PENpdGU+PEF1dGhvcj5TY2h3ZXJlbjwvQXV0aG9yPjxZZWFyPjIwMTc8L1llYXI+
PFJlY051bT44Nzg5PC9SZWNOdW0+PERpc3BsYXlUZXh0PihTY2h3ZXJlbiBldCBhbCAyMDE3KTwv
RGlzcGxheVRleHQ+PHJlY29yZD48cmVjLW51bWJlcj44Nzg5PC9yZWMtbnVtYmVyPjxmb3JlaWdu
LWtleXM+PGtleSBhcHA9IkVOIiBkYi1pZD0ieDJ4ZGQyMHYxYWZkd3RlcHd4Y3Z4ZDJ5ZHR3cmEy
ZXp0YWVlIiB0aW1lc3RhbXA9IjE3MTA5NDUzNjEiPjg3ODk8L2tleT48L2ZvcmVpZ24ta2V5cz48
cmVmLXR5cGUgbmFtZT0iSm91cm5hbCBBcnRpY2xlIj4xNzwvcmVmLXR5cGU+PGNvbnRyaWJ1dG9y
cz48YXV0aG9ycz48YXV0aG9yPlNjaHdlcmVuLCBMLiBKLiBTLjwvYXV0aG9yPjxhdXRob3I+R3Jv
ZW5tYW4sIEEuPC9hdXRob3I+PGF1dGhvcj52b24gUmhlaW4sIEQuPC9hdXRob3I+PGF1dGhvcj5X
ZWVkYSwgVy48L2F1dGhvcj48YXV0aG9yPkZhcmFvbmUsIFMuIEYuPC9hdXRob3I+PGF1dGhvcj5M
dW1hbiwgTS48L2F1dGhvcj48YXV0aG9yPnZhbiBFd2lqaywgSC48L2F1dGhvcj48YXV0aG9yPkhl
c2xlbmZlbGQsIEQuIEouPC9hdXRob3I+PGF1dGhvcj5GcmFua2UsIEIuPC9hdXRob3I+PGF1dGhv
cj5CdWl0ZWxhYXIsIEouIEsuPC9hdXRob3I+PGF1dGhvcj5Pb3N0ZXJsYWFuLCBKLjwvYXV0aG9y
PjxhdXRob3I+SG9la3N0cmEsIFAuIEouPC9hdXRob3I+PGF1dGhvcj5IYXJ0bWFuLCBDLiBBLjwv
YXV0aG9yPjwvYXV0aG9ycz48L2NvbnRyaWJ1dG9ycz48YXV0aC1hZGRyZXNzPlVNQ0cvQWNjYXJl
IEtpbmRlciBlbiBKZXVnZHBzeWNoaWF0cmllLCA5NzAwVkIgR3JvbmluZ2VuLCBUaGUgTmV0aGVy
bGFuZHMuIGwuai5zLnNjaHdlcmVuQHVtY2cubmwuJiN4RDtEZXBhcnRtZW50IG9mIFBzeWNoaWF0
cnksIFVuaXZlcnNpdHkgTWVkaWNhbCBDZW50ZXIgR3JvbmluZ2VuLCBHcm9uaW5nZW4sIFRoZSBO
ZXRoZXJsYW5kcy4mI3hEO0RlcGFydG1lbnQgb2YgQ2xpbmljYWwsIE5ldXJvLCBhbmQgRGV2ZWxv
cG1lbnRhbCBQc3ljaG9sb2d5LCBWcmlqZSBVbml2ZXJzaXRlaXQgQW1zdGVyZGFtLCBBbXN0ZXJk
YW0sIFRoZSBOZXRoZXJsYW5kcy4mI3hEO0RvbmRlcnMgSW5zdGl0dXRlIGZvciBCcmFpbiwgQ29n
bml0aW9uIGFuZCBCZWhhdmlvdXIsIERlcGFydG1lbnQgb2YgQ29nbml0aXZlIE5ldXJvc2NpZW5j
ZSwgUmFkYm91ZCBVbml2ZXJzaXR5IE1lZGljYWwgQ2VudGVyLCBOaWptZWdlbiwgVGhlIE5ldGhl
cmxhbmRzLiYjeEQ7RGVwYXJ0bWVudCBvZiBQc3ljaG9sb2d5LCBMZWlkZW4gVW5pdmVyc2l0eSwg
TGVpZGVuLCBUaGUgTmV0aGVybGFuZHMuJiN4RDtEZXBhcnRtZW50cyBvZiBQc3ljaGlhdHJ5IGFu
ZCBvZiBOZXVyb3NjaWVuY2UgYW5kIFBoeXNpb2xvZ3ksIFNVTlkgVXBzdGF0ZSBNZWRpY2FsIFVu
aXZlcnNpdHksIFN5cmFjdXNlLCBOZXcgWW9yaywgVVNBLiYjeEQ7Sy4gRy4gSmVic2VuIENlbnRy
ZSBmb3IgUmVzZWFyY2ggb24gTmV1cm9wc3ljaGlhdHJpYyBEaXNvcmRlcnMsIERlcGFydG1lbnQg
b2YgQmlvbWVkaWNpbmUsIFVuaXZlcnNpdHkgb2YgQmVyZ2VuLCBCZXJnZW4sIE5vcndheS48L2F1
dGgtYWRkcmVzcz48dGl0bGVzPjx0aXRsZT5TdGltdWxhbnQgVHJlYXRtZW50IFRyYWplY3Rvcmll
cyBBcmUgQXNzb2NpYXRlZCBXaXRoIE5ldXJhbCBSZXdhcmQgUHJvY2Vzc2luZyBpbiBBdHRlbnRp
b24tRGVmaWNpdC9IeXBlcmFjdGl2aXR5IERpc29yZGVyPC90aXRsZT48c2Vjb25kYXJ5LXRpdGxl
PkogQ2xpbiBQc3ljaGlhdHJ5PC9zZWNvbmRhcnktdGl0bGU+PC90aXRsZXM+PHBlcmlvZGljYWw+
PGZ1bGwtdGl0bGU+SiBDbGluIFBzeWNoaWF0cnk8L2Z1bGwtdGl0bGU+PC9wZXJpb2RpY2FsPjxw
YWdlcz5lNzkwLWU3OTY8L3BhZ2VzPjx2b2x1bWU+Nzg8L3ZvbHVtZT48bnVtYmVyPjc8L251bWJl
cj48a2V5d29yZHM+PGtleXdvcmQ+QWRvbGVzY2VudDwva2V5d29yZD48a2V5d29yZD5BZHVsdDwv
a2V5d29yZD48a2V5d29yZD5Bcm91c2FsL2RydWcgZWZmZWN0czwva2V5d29yZD48a2V5d29yZD5B
dHRlbnRpb24gRGVmaWNpdCBEaXNvcmRlciB3aXRoIEh5cGVyYWN0aXZpdHkvKmRydWcgdGhlcmFw
eS8qcHN5Y2hvbG9neTwva2V5d29yZD48a2V5d29yZD5CcmFpbi8qZHJ1ZyBlZmZlY3RzPC9rZXl3
b3JkPjxrZXl3b3JkPkJyYWluIE1hcHBpbmc8L2tleXdvcmQ+PGtleXdvcmQ+Q2VudHJhbCBOZXJ2
b3VzIFN5c3RlbSBTdGltdWxhbnRzLyp0aGVyYXBldXRpYyB1c2U8L2tleXdvcmQ+PGtleXdvcmQ+
Q2hpbGQ8L2tleXdvcmQ+PGtleXdvcmQ+Q29nbml0aW9uL2RydWcgZWZmZWN0czwva2V5d29yZD48
a2V5d29yZD5Db3JwdXMgU3RyaWF0dW0vZHJ1ZyBlZmZlY3RzPC9rZXl3b3JkPjxrZXl3b3JkPkRl
Y2lzaW9uIE1ha2luZy9kcnVnIGVmZmVjdHM8L2tleXdvcmQ+PGtleXdvcmQ+RmVtYWxlPC9rZXl3
b3JkPjxrZXl3b3JkPkd5cnVzIENpbmd1bGkvZHJ1ZyBlZmZlY3RzPC9rZXl3b3JkPjxrZXl3b3Jk
Pkh1bWFuczwva2V5d29yZD48a2V5d29yZD5Mb25nLVRlcm0gQ2FyZTwva2V5d29yZD48a2V5d29y
ZD4qTWFnbmV0aWMgUmVzb25hbmNlIEltYWdpbmc8L2tleXdvcmQ+PGtleXdvcmQ+TWFsZTwva2V5
d29yZD48a2V5d29yZD5Nb3RvciBDb3J0ZXgvZHJ1ZyBlZmZlY3RzPC9rZXl3b3JkPjxrZXl3b3Jk
PlJlY3J1aXRtZW50LCBOZXVyb3BoeXNpb2xvZ2ljYWwvZHJ1ZyBlZmZlY3RzPC9rZXl3b3JkPjxr
ZXl3b3JkPipSZXdhcmQ8L2tleXdvcmQ+PGtleXdvcmQ+WW91bmcgQWR1bHQ8L2tleXdvcmQ+PC9r
ZXl3b3Jkcz48ZGF0ZXM+PHllYXI+MjAxNzwveWVhcj48cHViLWRhdGVzPjxkYXRlPkp1bDwvZGF0
ZT48L3B1Yi1kYXRlcz48L2RhdGVzPjxpc2JuPjE1NTUtMjEwMSAoRWxlY3Ryb25pYykmI3hEOzAx
NjAtNjY4OSAoTGlua2luZyk8L2lzYm4+PGFjY2Vzc2lvbi1udW0+Mjg2NDA5ODk8L2FjY2Vzc2lv
bi1udW0+PHVybHM+PHJlbGF0ZWQtdXJscz48dXJsPmh0dHBzOi8vd3d3Lm5jYmkubmxtLm5paC5n
b3YvcHVibWVkLzI4NjQwOTg5PC91cmw+PC9yZWxhdGVkLXVybHM+PC91cmxzPjxlbGVjdHJvbmlj
LXJlc291cmNlLW51bT4xMC40MDg4L0pDUC4xNW0xMDYyNDwvZWxlY3Ryb25pYy1yZXNvdXJjZS1u
dW0+PHJlbW90ZS1kYXRhYmFzZS1uYW1lPk1lZGxpbmU8L3JlbW90ZS1kYXRhYmFzZS1uYW1lPjxy
ZW1vdGUtZGF0YWJhc2UtcHJvdmlkZXI+TkxNPC9yZW1vdGUtZGF0YWJhc2UtcHJvdmlkZXI+PC9y
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PEVuZE5vdGU+PENpdGU+PEF1dGhvcj5TY2h3ZXJlbjwvQXV0aG9yPjxZZWFyPjIwMTc8L1llYXI+
PFJlY051bT44Nzg5PC9SZWNOdW0+PERpc3BsYXlUZXh0PihTY2h3ZXJlbiBldCBhbCAyMDE3KTwv
RGlzcGxheVRleHQ+PHJlY29yZD48cmVjLW51bWJlcj44Nzg5PC9yZWMtbnVtYmVyPjxmb3JlaWdu
LWtleXM+PGtleSBhcHA9IkVOIiBkYi1pZD0ieDJ4ZGQyMHYxYWZkd3RlcHd4Y3Z4ZDJ5ZHR3cmEy
ZXp0YWVlIiB0aW1lc3RhbXA9IjE3MTA5NDUzNjEiPjg3ODk8L2tleT48L2ZvcmVpZ24ta2V5cz48
cmVmLXR5cGUgbmFtZT0iSm91cm5hbCBBcnRpY2xlIj4xNzwvcmVmLXR5cGU+PGNvbnRyaWJ1dG9y
cz48YXV0aG9ycz48YXV0aG9yPlNjaHdlcmVuLCBMLiBKLiBTLjwvYXV0aG9yPjxhdXRob3I+R3Jv
ZW5tYW4sIEEuPC9hdXRob3I+PGF1dGhvcj52b24gUmhlaW4sIEQuPC9hdXRob3I+PGF1dGhvcj5X
ZWVkYSwgVy48L2F1dGhvcj48YXV0aG9yPkZhcmFvbmUsIFMuIEYuPC9hdXRob3I+PGF1dGhvcj5M
dW1hbiwgTS48L2F1dGhvcj48YXV0aG9yPnZhbiBFd2lqaywgSC48L2F1dGhvcj48YXV0aG9yPkhl
c2xlbmZlbGQsIEQuIEouPC9hdXRob3I+PGF1dGhvcj5GcmFua2UsIEIuPC9hdXRob3I+PGF1dGhv
cj5CdWl0ZWxhYXIsIEouIEsuPC9hdXRob3I+PGF1dGhvcj5Pb3N0ZXJsYWFuLCBKLjwvYXV0aG9y
PjxhdXRob3I+SG9la3N0cmEsIFAuIEouPC9hdXRob3I+PGF1dGhvcj5IYXJ0bWFuLCBDLiBBLjwv
YXV0aG9yPjwvYXV0aG9ycz48L2NvbnRyaWJ1dG9ycz48YXV0aC1hZGRyZXNzPlVNQ0cvQWNjYXJl
IEtpbmRlciBlbiBKZXVnZHBzeWNoaWF0cmllLCA5NzAwVkIgR3JvbmluZ2VuLCBUaGUgTmV0aGVy
bGFuZHMuIGwuai5zLnNjaHdlcmVuQHVtY2cubmwuJiN4RDtEZXBhcnRtZW50IG9mIFBzeWNoaWF0
cnksIFVuaXZlcnNpdHkgTWVkaWNhbCBDZW50ZXIgR3JvbmluZ2VuLCBHcm9uaW5nZW4sIFRoZSBO
ZXRoZXJsYW5kcy4mI3hEO0RlcGFydG1lbnQgb2YgQ2xpbmljYWwsIE5ldXJvLCBhbmQgRGV2ZWxv
cG1lbnRhbCBQc3ljaG9sb2d5LCBWcmlqZSBVbml2ZXJzaXRlaXQgQW1zdGVyZGFtLCBBbXN0ZXJk
YW0sIFRoZSBOZXRoZXJsYW5kcy4mI3hEO0RvbmRlcnMgSW5zdGl0dXRlIGZvciBCcmFpbiwgQ29n
bml0aW9uIGFuZCBCZWhhdmlvdXIsIERlcGFydG1lbnQgb2YgQ29nbml0aXZlIE5ldXJvc2NpZW5j
ZSwgUmFkYm91ZCBVbml2ZXJzaXR5IE1lZGljYWwgQ2VudGVyLCBOaWptZWdlbiwgVGhlIE5ldGhl
cmxhbmRzLiYjeEQ7RGVwYXJ0bWVudCBvZiBQc3ljaG9sb2d5LCBMZWlkZW4gVW5pdmVyc2l0eSwg
TGVpZGVuLCBUaGUgTmV0aGVybGFuZHMuJiN4RDtEZXBhcnRtZW50cyBvZiBQc3ljaGlhdHJ5IGFu
ZCBvZiBOZXVyb3NjaWVuY2UgYW5kIFBoeXNpb2xvZ3ksIFNVTlkgVXBzdGF0ZSBNZWRpY2FsIFVu
aXZlcnNpdHksIFN5cmFjdXNlLCBOZXcgWW9yaywgVVNBLiYjeEQ7Sy4gRy4gSmVic2VuIENlbnRy
ZSBmb3IgUmVzZWFyY2ggb24gTmV1cm9wc3ljaGlhdHJpYyBEaXNvcmRlcnMsIERlcGFydG1lbnQg
b2YgQmlvbWVkaWNpbmUsIFVuaXZlcnNpdHkgb2YgQmVyZ2VuLCBCZXJnZW4sIE5vcndheS48L2F1
dGgtYWRkcmVzcz48dGl0bGVzPjx0aXRsZT5TdGltdWxhbnQgVHJlYXRtZW50IFRyYWplY3Rvcmll
cyBBcmUgQXNzb2NpYXRlZCBXaXRoIE5ldXJhbCBSZXdhcmQgUHJvY2Vzc2luZyBpbiBBdHRlbnRp
b24tRGVmaWNpdC9IeXBlcmFjdGl2aXR5IERpc29yZGVyPC90aXRsZT48c2Vjb25kYXJ5LXRpdGxl
PkogQ2xpbiBQc3ljaGlhdHJ5PC9zZWNvbmRhcnktdGl0bGU+PC90aXRsZXM+PHBlcmlvZGljYWw+
PGZ1bGwtdGl0bGU+SiBDbGluIFBzeWNoaWF0cnk8L2Z1bGwtdGl0bGU+PC9wZXJpb2RpY2FsPjxw
YWdlcz5lNzkwLWU3OTY8L3BhZ2VzPjx2b2x1bWU+Nzg8L3ZvbHVtZT48bnVtYmVyPjc8L251bWJl
cj48a2V5d29yZHM+PGtleXdvcmQ+QWRvbGVzY2VudDwva2V5d29yZD48a2V5d29yZD5BZHVsdDwv
a2V5d29yZD48a2V5d29yZD5Bcm91c2FsL2RydWcgZWZmZWN0czwva2V5d29yZD48a2V5d29yZD5B
dHRlbnRpb24gRGVmaWNpdCBEaXNvcmRlciB3aXRoIEh5cGVyYWN0aXZpdHkvKmRydWcgdGhlcmFw
eS8qcHN5Y2hvbG9neTwva2V5d29yZD48a2V5d29yZD5CcmFpbi8qZHJ1ZyBlZmZlY3RzPC9rZXl3
b3JkPjxrZXl3b3JkPkJyYWluIE1hcHBpbmc8L2tleXdvcmQ+PGtleXdvcmQ+Q2VudHJhbCBOZXJ2
b3VzIFN5c3RlbSBTdGltdWxhbnRzLyp0aGVyYXBldXRpYyB1c2U8L2tleXdvcmQ+PGtleXdvcmQ+
Q2hpbGQ8L2tleXdvcmQ+PGtleXdvcmQ+Q29nbml0aW9uL2RydWcgZWZmZWN0czwva2V5d29yZD48
a2V5d29yZD5Db3JwdXMgU3RyaWF0dW0vZHJ1ZyBlZmZlY3RzPC9rZXl3b3JkPjxrZXl3b3JkPkRl
Y2lzaW9uIE1ha2luZy9kcnVnIGVmZmVjdHM8L2tleXdvcmQ+PGtleXdvcmQ+RmVtYWxlPC9rZXl3
b3JkPjxrZXl3b3JkPkd5cnVzIENpbmd1bGkvZHJ1ZyBlZmZlY3RzPC9rZXl3b3JkPjxrZXl3b3Jk
Pkh1bWFuczwva2V5d29yZD48a2V5d29yZD5Mb25nLVRlcm0gQ2FyZTwva2V5d29yZD48a2V5d29y
ZD4qTWFnbmV0aWMgUmVzb25hbmNlIEltYWdpbmc8L2tleXdvcmQ+PGtleXdvcmQ+TWFsZTwva2V5
d29yZD48a2V5d29yZD5Nb3RvciBDb3J0ZXgvZHJ1ZyBlZmZlY3RzPC9rZXl3b3JkPjxrZXl3b3Jk
PlJlY3J1aXRtZW50LCBOZXVyb3BoeXNpb2xvZ2ljYWwvZHJ1ZyBlZmZlY3RzPC9rZXl3b3JkPjxr
ZXl3b3JkPipSZXdhcmQ8L2tleXdvcmQ+PGtleXdvcmQ+WW91bmcgQWR1bHQ8L2tleXdvcmQ+PC9r
ZXl3b3Jkcz48ZGF0ZXM+PHllYXI+MjAxNzwveWVhcj48cHViLWRhdGVzPjxkYXRlPkp1bDwvZGF0
ZT48L3B1Yi1kYXRlcz48L2RhdGVzPjxpc2JuPjE1NTUtMjEwMSAoRWxlY3Ryb25pYykmI3hEOzAx
NjAtNjY4OSAoTGlua2luZyk8L2lzYm4+PGFjY2Vzc2lvbi1udW0+Mjg2NDA5ODk8L2FjY2Vzc2lv
bi1udW0+PHVybHM+PHJlbGF0ZWQtdXJscz48dXJsPmh0dHBzOi8vd3d3Lm5jYmkubmxtLm5paC5n
b3YvcHVibWVkLzI4NjQwOTg5PC91cmw+PC9yZWxhdGVkLXVybHM+PC91cmxzPjxlbGVjdHJvbmlj
LXJlc291cmNlLW51bT4xMC40MDg4L0pDUC4xNW0xMDYyNDwvZWxlY3Ryb25pYy1yZXNvdXJjZS1u
dW0+PHJlbW90ZS1kYXRhYmFzZS1uYW1lPk1lZGxpbmU8L3JlbW90ZS1kYXRhYmFzZS1uYW1lPjxy
ZW1vdGUtZGF0YWJhc2UtcHJvdmlkZXI+TkxNPC9yZW1vdGUtZGF0YWJhc2UtcHJvdmlkZXI+PC9y
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5A3C22" w:rsidRPr="003604A7">
        <w:rPr>
          <w:rFonts w:cstheme="minorHAnsi"/>
          <w:color w:val="000000" w:themeColor="text1"/>
          <w:lang w:val="en-US"/>
        </w:rPr>
      </w:r>
      <w:r w:rsidR="005A3C22" w:rsidRPr="003604A7">
        <w:rPr>
          <w:rFonts w:cstheme="minorHAnsi"/>
          <w:color w:val="000000" w:themeColor="text1"/>
          <w:lang w:val="en-US"/>
        </w:rPr>
        <w:fldChar w:fldCharType="separate"/>
      </w:r>
      <w:r w:rsidR="005A2DA6" w:rsidRPr="003604A7">
        <w:rPr>
          <w:rFonts w:cstheme="minorHAnsi"/>
          <w:noProof/>
          <w:color w:val="000000" w:themeColor="text1"/>
          <w:lang w:val="en-US"/>
        </w:rPr>
        <w:t>(Schweren et al 2017)</w:t>
      </w:r>
      <w:r w:rsidR="005A3C22" w:rsidRPr="003604A7">
        <w:rPr>
          <w:rFonts w:cstheme="minorHAnsi"/>
          <w:color w:val="000000" w:themeColor="text1"/>
          <w:lang w:val="en-US"/>
        </w:rPr>
        <w:fldChar w:fldCharType="end"/>
      </w:r>
      <w:r w:rsidRPr="003604A7">
        <w:rPr>
          <w:rFonts w:cstheme="minorHAnsi"/>
          <w:color w:val="000000" w:themeColor="text1"/>
          <w:lang w:val="en-US"/>
        </w:rPr>
        <w:t xml:space="preserve">. </w:t>
      </w:r>
    </w:p>
    <w:p w14:paraId="16894058" w14:textId="09847615" w:rsidR="00EF6EDF" w:rsidRPr="003604A7" w:rsidRDefault="00EF6EDF" w:rsidP="00573A01">
      <w:pPr>
        <w:widowControl w:val="0"/>
        <w:autoSpaceDE w:val="0"/>
        <w:autoSpaceDN w:val="0"/>
        <w:adjustRightInd w:val="0"/>
        <w:spacing w:after="240" w:line="480" w:lineRule="auto"/>
        <w:rPr>
          <w:rFonts w:cstheme="minorHAnsi"/>
          <w:color w:val="000000" w:themeColor="text1"/>
          <w:lang w:val="en-US"/>
        </w:rPr>
      </w:pPr>
      <w:r w:rsidRPr="003604A7">
        <w:rPr>
          <w:rFonts w:cstheme="minorHAnsi"/>
          <w:color w:val="000000" w:themeColor="text1"/>
          <w:lang w:val="en-US"/>
        </w:rPr>
        <w:t xml:space="preserve">Conversely, the few studies that investigated the effect of chronic treatment with MPH reported scarce, inconclusive, or no evidence of improvement on brain function after wash-out </w:t>
      </w:r>
      <w:r w:rsidRPr="003604A7">
        <w:rPr>
          <w:rFonts w:cstheme="minorHAnsi"/>
          <w:color w:val="000000" w:themeColor="text1"/>
          <w:lang w:val="en-US"/>
        </w:rPr>
        <w:fldChar w:fldCharType="begin">
          <w:fldData xml:space="preserve">PEVuZE5vdGU+PENpdGU+PEF1dGhvcj5Lb2JlbDwvQXV0aG9yPjxZZWFyPjIwMDk8L1llYXI+PFJl
Y051bT4zMDAzPC9SZWNOdW0+PERpc3BsYXlUZXh0PihLb2JlbCBldCBhbCAyMDA5LCBLb25yYWQg
ZXQgYWwgMjAwNywgUGxpc3prYSBldCBhbCAyMDA2KTwvRGlzcGxheVRleHQ+PHJlY29yZD48cmVj
LW51bWJlcj4zMDAzPC9yZWMtbnVtYmVyPjxmb3JlaWduLWtleXM+PGtleSBhcHA9IkVOIiBkYi1p
ZD0ieDJ4ZGQyMHYxYWZkd3RlcHd4Y3Z4ZDJ5ZHR3cmEyZXp0YWVlIiB0aW1lc3RhbXA9IjE2Mjg1
MTUwMjkiPjMwMDM8L2tleT48L2ZvcmVpZ24ta2V5cz48cmVmLXR5cGUgbmFtZT0iSm91cm5hbCBB
cnRpY2xlIj4xNzwvcmVmLXR5cGU+PGNvbnRyaWJ1dG9ycz48YXV0aG9ycz48YXV0aG9yPktvYmVs
LCBNLjwvYXV0aG9yPjxhdXRob3I+QmVjaHRlbCwgTi48L2F1dGhvcj48YXV0aG9yPldlYmVyLCBQ
LjwvYXV0aG9yPjxhdXRob3I+U3BlY2h0LCBLLjwvYXV0aG9yPjxhdXRob3I+S2xhcmhvZmVyLCBN
LjwvYXV0aG9yPjxhdXRob3I+U2NoZWZmbGVyLCBLLjwvYXV0aG9yPjxhdXRob3I+T3B3aXMsIEsu
PC9hdXRob3I+PGF1dGhvcj5QZW5uZXIsIEkuIEsuPC9hdXRob3I+PC9hdXRob3JzPjwvY29udHJp
YnV0b3JzPjxhdXRoLWFkZHJlc3M+RGVwYXJ0bWVudCBvZiBDb2duaXRpdmUgUHN5Y2hvbG9neSBh
bmQgTWV0aG9kb2xvZ3ksIFVuaXZlcnNpdHkgb2YgQmFzZWwsIEJhc2VsLCBTd2l0emVybGFuZC4g
bWFqYS5rb2JlbEB1bmliYXMuY2g8L2F1dGgtYWRkcmVzcz48dGl0bGVzPjx0aXRsZT5FZmZlY3Rz
IG9mIG1ldGh5bHBoZW5pZGF0ZSBvbiB3b3JraW5nIG1lbW9yeSBmdW5jdGlvbmluZyBpbiBjaGls
ZHJlbiB3aXRoIGF0dGVudGlvbiBkZWZpY2l0L2h5cGVyYWN0aXZpdHkgZGlzb3JkZXI8L3RpdGxl
PjxzZWNvbmRhcnktdGl0bGU+RXVyIEogUGFlZGlhdHIgTmV1cm9sPC9zZWNvbmRhcnktdGl0bGU+
PGFsdC10aXRsZT5FdXJvcGVhbiBqb3VybmFsIG9mIHBhZWRpYXRyaWMgbmV1cm9sb2d5IDogRUpQ
TiA6IG9mZmljaWFsIGpvdXJuYWwgb2YgdGhlIEV1cm9wZWFuIFBhZWRpYXRyaWMgTmV1cm9sb2d5
IFNvY2lldHk8L2FsdC10aXRsZT48L3RpdGxlcz48cGVyaW9kaWNhbD48ZnVsbC10aXRsZT5FdXIg
SiBQYWVkaWF0ciBOZXVyb2w8L2Z1bGwtdGl0bGU+PC9wZXJpb2RpY2FsPjxwYWdlcz41MTYtMjM8
L3BhZ2VzPjx2b2x1bWU+MTM8L3ZvbHVtZT48bnVtYmVyPjY8L251bWJlcj48ZWRpdGlvbj4yMDA4
LzEyLzA2PC9lZGl0aW9uPjxrZXl3b3Jkcz48a2V5d29yZD5BbmFseXNpcyBvZiBWYXJpYW5jZTwv
a2V5d29yZD48a2V5d29yZD5BdHRlbnRpb24gRGVmaWNpdCBEaXNvcmRlciB3aXRoIEh5cGVyYWN0
aXZpdHkvKmNvbXBsaWNhdGlvbnMvZGlhZ25vc2lzL2RydWc8L2tleXdvcmQ+PGtleXdvcmQ+dGhl
cmFweTwva2V5d29yZD48a2V5d29yZD5DZW50cmFsIE5lcnZvdXMgU3lzdGVtIFN0aW11bGFudHMv
KnBoYXJtYWNvbG9neS8qdGhlcmFwZXV0aWMgdXNlPC9rZXl3b3JkPjxrZXl3b3JkPkNoaWxkPC9r
ZXl3b3JkPjxrZXl3b3JkPkh1bWFuczwva2V5d29yZD48a2V5d29yZD5NYWduZXRpYyBSZXNvbmFu
Y2UgSW1hZ2luZy9tZXRob2RzPC9rZXl3b3JkPjxrZXl3b3JkPk1hbGU8L2tleXdvcmQ+PGtleXdv
cmQ+TWVtb3J5IERpc29yZGVycy9kaWFnbm9zaXMvKmRydWcgdGhlcmFweS8qZXRpb2xvZ3k8L2tl
eXdvcmQ+PGtleXdvcmQ+TWVtb3J5LCBTaG9ydC1UZXJtLypkcnVnIGVmZmVjdHM8L2tleXdvcmQ+
PGtleXdvcmQ+TWV0aHlscGhlbmlkYXRlLypwaGFybWFjb2xvZ3kvKnRoZXJhcGV1dGljIHVzZTwv
a2V5d29yZD48a2V5d29yZD5OZXVyb3BzeWNob2xvZ2ljYWwgVGVzdHM8L2tleXdvcmQ+PC9rZXl3
b3Jkcz48ZGF0ZXM+PHllYXI+MjAwOTwveWVhcj48cHViLWRhdGVzPjxkYXRlPk5vdjwvZGF0ZT48
L3B1Yi1kYXRlcz48L2RhdGVzPjxpc2JuPjE1MzItMjEzMCAoRWxlY3Ryb25pYykmI3hEOzEwOTAt
Mzc5OCAoTGlua2luZyk8L2lzYm4+PGFjY2Vzc2lvbi1udW0+MTkwNTYzMDU8L2FjY2Vzc2lvbi1u
dW0+PHdvcmstdHlwZT5DbGluaWNhbCBUcmlhbCYjeEQ7UmVzZWFyY2ggU3VwcG9ydCwgTm9uLVUu
Uy4gR292JmFwb3M7dDwvd29yay10eXBlPjx1cmxzPjxyZWxhdGVkLXVybHM+PHVybD5odHRwOi8v
d3d3Lm5jYmkubmxtLm5paC5nb3YvcHVibWVkLzE5MDU2MzA1PC91cmw+PC9yZWxhdGVkLXVybHM+
PC91cmxzPjxlbGVjdHJvbmljLXJlc291cmNlLW51bT4xMC4xMDE2L2ouZWpwbi4yMDA4LjEwLjAw
ODwvZWxlY3Ryb25pYy1yZXNvdXJjZS1udW0+PGxhbmd1YWdlPmVuZzwvbGFuZ3VhZ2U+PC9yZWNv
cmQ+PC9DaXRlPjxDaXRlPjxBdXRob3I+S29ucmFkPC9BdXRob3I+PFllYXI+MjAwNzwvWWVhcj48
UmVjTnVtPjM0MDU8L1JlY051bT48cmVjb3JkPjxyZWMtbnVtYmVyPjM0MDU8L3JlYy1udW1iZXI+
PGZvcmVpZ24ta2V5cz48a2V5IGFwcD0iRU4iIGRiLWlkPSJ4MnhkZDIwdjFhZmR3dGVwd3hjdnhk
MnlkdHdyYTJlenRhZWUiIHRpbWVzdGFtcD0iMTYyODUxNTAyOSI+MzQwNTwva2V5PjwvZm9yZWln
bi1rZXlzPjxyZWYtdHlwZSBuYW1lPSJKb3VybmFsIEFydGljbGUiPjE3PC9yZWYtdHlwZT48Y29u
dHJpYnV0b3JzPjxhdXRob3JzPjxhdXRob3I+S29ucmFkLCBLLjwvYXV0aG9yPjxhdXRob3I+TmV1
ZmFuZywgUy48L2F1dGhvcj48YXV0aG9yPkZpbmssIEcuIFIuPC9hdXRob3I+PGF1dGhvcj5IZXJw
ZXJ0ei1EYWhsbWFubiwgQi48L2F1dGhvcj48L2F1dGhvcnM+PC9jb250cmlidXRvcnM+PGF1dGgt
YWRkcmVzcz5DaGlsZCBOZXVyb3BzeWNob2xvZ3kgU2VjdGlvbiwgRGVwYXJ0bWVudCBvZiBDaGls
ZCBhbmQgQWRvbGVzY2VudCBQc3ljaGlhdHJ5LCBVbml2ZXJzaXR5IEhvc3BpdGFsIEFhY2hlbiwg
R2VybWFueS4ga2tvbnJhZEB1a2FhY2hlbi5kZTwvYXV0aC1hZGRyZXNzPjx0aXRsZXM+PHRpdGxl
PkxvbmctdGVybSBlZmZlY3RzIG9mIG1ldGh5bHBoZW5pZGF0ZSBvbiBuZXVyYWwgbmV0d29ya3Mg
YXNzb2NpYXRlZCB3aXRoIGV4ZWN1dGl2ZSBhdHRlbnRpb24gaW4gY2hpbGRyZW4gd2l0aCBBREhE
OiByZXN1bHRzIGZyb20gYSBsb25naXR1ZGluYWwgZnVuY3Rpb25hbCBNUkkgc3R1ZHk8L3RpdGxl
PjxzZWNvbmRhcnktdGl0bGU+SiBBbSBBY2FkIENoaWxkIEFkb2xlc2MgUHN5Y2hpYXRyeTwvc2Vj
b25kYXJ5LXRpdGxlPjxhbHQtdGl0bGU+Sm91cm5hbCBvZiB0aGUgQW1lcmljYW4gQWNhZGVteSBv
ZiBDaGlsZCBhbmQgQWRvbGVzY2VudCBQc3ljaGlhdHJ5PC9hbHQtdGl0bGU+PC90aXRsZXM+PHBl
cmlvZGljYWw+PGZ1bGwtdGl0bGU+SiBBbSBBY2FkIENoaWxkIEFkb2xlc2MgUHN5Y2hpYXRyeTwv
ZnVsbC10aXRsZT48L3BlcmlvZGljYWw+PHBhZ2VzPjE2MzMtNDE8L3BhZ2VzPjx2b2x1bWU+NDY8
L3ZvbHVtZT48bnVtYmVyPjEyPC9udW1iZXI+PGVkaXRpb24+MjAwNy8xMS8yMjwvZWRpdGlvbj48
a2V5d29yZHM+PGtleXdvcmQ+QXR0ZW50aW9uLypkcnVnIGVmZmVjdHM8L2tleXdvcmQ+PGtleXdv
cmQ+QXR0ZW50aW9uIERlZmljaXQgRGlzb3JkZXIgd2l0aCBIeXBlcmFjdGl2aXR5LypkcnVnIHRo
ZXJhcHk8L2tleXdvcmQ+PGtleXdvcmQ+QnJhaW4vKmRydWcgZWZmZWN0cy8qbWV0YWJvbGlzbTwv
a2V5d29yZD48a2V5d29yZD5DaGlsZDwva2V5d29yZD48a2V5d29yZD5Db2duaXRpb24vKmRydWcg
ZWZmZWN0czwva2V5d29yZD48a2V5d29yZD5DdWVzPC9rZXl3b3JkPjxrZXl3b3JkPkRydWcgQWRt
aW5pc3RyYXRpb24gU2NoZWR1bGU8L2tleXdvcmQ+PGtleXdvcmQ+RmVtYWxlPC9rZXl3b3JkPjxr
ZXl3b3JkPkZvbGxvdy1VcCBTdHVkaWVzPC9rZXl3b3JkPjxrZXl3b3JkPkh1bWFuczwva2V5d29y
ZD48a2V5d29yZD4qTWFnbmV0aWMgUmVzb25hbmNlIEltYWdpbmc8L2tleXdvcmQ+PGtleXdvcmQ+
TWFsZTwva2V5d29yZD48a2V5d29yZD5NZXRoeWxwaGVuaWRhdGUvKmFkdmVyc2UgZWZmZWN0cy8q
dGhlcmFwZXV0aWMgdXNlPC9rZXl3b3JkPjxrZXl3b3JkPk5lcnZlIE5ldC8qZHJ1ZyBlZmZlY3Rz
PC9rZXl3b3JkPjxrZXl3b3JkPlNldmVyaXR5IG9mIElsbG5lc3MgSW5kZXg8L2tleXdvcmQ+PC9r
ZXl3b3Jkcz48ZGF0ZXM+PHllYXI+MjAwNzwveWVhcj48cHViLWRhdGVzPjxkYXRlPkRlYzwvZGF0
ZT48L3B1Yi1kYXRlcz48L2RhdGVzPjxpc2JuPjA4OTAtODU2NyAoUHJpbnQpJiN4RDswODkwLTg1
NjcgKExpbmtpbmcpPC9pc2JuPjxhY2Nlc3Npb24tbnVtPjE4MDMwMDg1PC9hY2Nlc3Npb24tbnVt
Pjx3b3JrLXR5cGU+UmVzZWFyY2ggU3VwcG9ydCwgTm9uLVUuUy4gR292JmFwb3M7dDwvd29yay10
eXBlPjx1cmxzPjxyZWxhdGVkLXVybHM+PHVybD5odHRwOi8vd3d3Lm5jYmkubmxtLm5paC5nb3Yv
cHVibWVkLzE4MDMwMDg1PC91cmw+PC9yZWxhdGVkLXVybHM+PC91cmxzPjxlbGVjdHJvbmljLXJl
c291cmNlLW51bT4xMC4xMDk3L2NoaS4wYjAxM2UzMTgxNTdjYjNiPC9lbGVjdHJvbmljLXJlc291
cmNlLW51bT48bGFuZ3VhZ2U+ZW5nPC9sYW5ndWFnZT48L3JlY29yZD48L0NpdGU+PENpdGU+PEF1
dGhvcj5QbGlzemthPC9BdXRob3I+PFllYXI+MjAwNjwvWWVhcj48UmVjTnVtPjM0MDY8L1JlY051
bT48cmVjb3JkPjxyZWMtbnVtYmVyPjM0MDY8L3JlYy1udW1iZXI+PGZvcmVpZ24ta2V5cz48a2V5
IGFwcD0iRU4iIGRiLWlkPSJ4MnhkZDIwdjFhZmR3dGVwd3hjdnhkMnlkdHdyYTJlenRhZWUiIHRp
bWVzdGFtcD0iMTYyODUxNTAyOSI+MzQwNjwva2V5PjwvZm9yZWlnbi1rZXlzPjxyZWYtdHlwZSBu
YW1lPSJKb3VybmFsIEFydGljbGUiPjE3PC9yZWYtdHlwZT48Y29udHJpYnV0b3JzPjxhdXRob3Jz
PjxhdXRob3I+UGxpc3prYSwgUy4gUi48L2F1dGhvcj48YXV0aG9yPk1hdHRoZXdzLCBULiBMLjwv
YXV0aG9yPjxhdXRob3I+QnJhc2xvdywgSy4gSi48L2F1dGhvcj48YXV0aG9yPldhdHNvbiwgTS4g
QS48L2F1dGhvcj48L2F1dGhvcnM+PC9jb250cmlidXRvcnM+PGF1dGgtYWRkcmVzcz5EZXBhcnRt
ZW50IG9mIFBzeWNoaWF0cnksIFVuaXZlcnNpdHkgb2YgVGV4YXMgb2YgSGVhbHRoIFNjaWVuY2Ug
Q2VudGVyIGF0IFNhbiBBbnRvbmlvLCA3ODIyOSwgVVNBLiBvbGlzemthQHV0aHNjc2EuZWR1PC9h
dXRoLWFkZHJlc3M+PHRpdGxlcz48dGl0bGU+Q29tcGFyYXRpdmUgZWZmZWN0cyBvZiBtZXRoeWxw
aGVuaWRhdGUgYW5kIG1peGVkIHNhbHRzIGFtcGhldGFtaW5lIG9uIGhlaWdodCBhbmQgd2VpZ2h0
IGluIGNoaWxkcmVuIHdpdGggYXR0ZW50aW9uLWRlZmljaXQvaHlwZXJhY3Rpdml0eSBkaXNvcmRl
cjwvdGl0bGU+PHNlY29uZGFyeS10aXRsZT5KIEFtIEFjYWQgQ2hpbGQgQWRvbGVzYyBQc3ljaGlh
dHJ5PC9zZWNvbmRhcnktdGl0bGU+PGFsdC10aXRsZT5Kb3VybmFsIG9mIHRoZSBBbWVyaWNhbiBB
Y2FkZW15IG9mIENoaWxkIGFuZCBBZG9sZXNjZW50IFBzeWNoaWF0cnk8L2FsdC10aXRsZT48L3Rp
dGxlcz48cGVyaW9kaWNhbD48ZnVsbC10aXRsZT5KIEFtIEFjYWQgQ2hpbGQgQWRvbGVzYyBQc3lj
aGlhdHJ5PC9mdWxsLXRpdGxlPjwvcGVyaW9kaWNhbD48cGFnZXM+NTIwLTY8L3BhZ2VzPjx2b2x1
bWU+NDU8L3ZvbHVtZT48bnVtYmVyPjU8L251bWJlcj48ZWRpdGlvbj4yMDA2LzA1LzA0PC9lZGl0
aW9uPjxrZXl3b3Jkcz48a2V5d29yZD5BZG9sZXNjZW50PC9rZXl3b3JkPjxrZXl3b3JkPkFkdmVy
c2UgRHJ1ZyBSZWFjdGlvbiBSZXBvcnRpbmcgU3lzdGVtczwva2V5d29yZD48a2V5d29yZD5BbXBo
ZXRhbWluZXMvKmFkdmVyc2UgZWZmZWN0cy90aGVyYXBldXRpYyB1c2U8L2tleXdvcmQ+PGtleXdv
cmQ+QXR0ZW50aW9uIERlZmljaXQgRGlzb3JkZXIgd2l0aCBIeXBlcmFjdGl2aXR5LypkcnVnIHRo
ZXJhcHk8L2tleXdvcmQ+PGtleXdvcmQ+Qm9keSBIZWlnaHQvKmRydWcgZWZmZWN0czwva2V5d29y
ZD48a2V5d29yZD5Cb2R5IE1hc3MgSW5kZXg8L2tleXdvcmQ+PGtleXdvcmQ+Qm9keSBXZWlnaHQv
KmRydWcgZWZmZWN0czwva2V5d29yZD48a2V5d29yZD5DZW50cmFsIE5lcnZvdXMgU3lzdGVtIFN0
aW11bGFudHMvKmFkdmVyc2UgZWZmZWN0cy90aGVyYXBldXRpYyB1c2U8L2tleXdvcmQ+PGtleXdv
cmQ+Q2hpbGQ8L2tleXdvcmQ+PGtleXdvcmQ+Q2xpbmljYWwgVHJpYWxzIGFzIFRvcGljPC9rZXl3
b3JkPjxrZXl3b3JkPkRlbGF5ZWQtQWN0aW9uIFByZXBhcmF0aW9uczwva2V5d29yZD48a2V5d29y
ZD5Eb3NlLVJlc3BvbnNlIFJlbGF0aW9uc2hpcCwgRHJ1Zzwva2V5d29yZD48a2V5d29yZD5EcnVn
IEFkbWluaXN0cmF0aW9uIFNjaGVkdWxlPC9rZXl3b3JkPjxrZXl3b3JkPkZlbWFsZTwva2V5d29y
ZD48a2V5d29yZD5IdW1hbnM8L2tleXdvcmQ+PGtleXdvcmQ+TG9uZy1UZXJtIENhcmU8L2tleXdv
cmQ+PGtleXdvcmQ+TWFsZTwva2V5d29yZD48a2V5d29yZD5NZXRoeWxwaGVuaWRhdGUvKmFkdmVy
c2UgZWZmZWN0cy90aGVyYXBldXRpYyB1c2U8L2tleXdvcmQ+PGtleXdvcmQ+UmV0cm9zcGVjdGl2
ZSBTdHVkaWVzPC9rZXl3b3JkPjxrZXl3b3JkPlNleCBGYWN0b3JzPC9rZXl3b3JkPjwva2V5d29y
ZHM+PGRhdGVzPjx5ZWFyPjIwMDY8L3llYXI+PHB1Yi1kYXRlcz48ZGF0ZT5NYXk8L2RhdGU+PC9w
dWItZGF0ZXM+PC9kYXRlcz48aXNibj4wODkwLTg1NjcgKFByaW50KSYjeEQ7MDg5MC04NTY3IChM
aW5raW5nKTwvaXNibj48YWNjZXNzaW9uLW51bT4xNjY3MDY0ODwvYWNjZXNzaW9uLW51bT48d29y
ay10eXBlPkNvbXBhcmF0aXZlIFN0dWR5JiN4RDtSZXNlYXJjaCBTdXBwb3J0LCBOb24tVS5TLiBH
b3YmYXBvczt0PC93b3JrLXR5cGU+PHVybHM+PHJlbGF0ZWQtdXJscz48dXJsPmh0dHA6Ly93d3cu
bmNiaS5ubG0ubmloLmdvdi9wdWJtZWQvMTY2NzA2NDg8L3VybD48L3JlbGF0ZWQtdXJscz48L3Vy
bHM+PGVsZWN0cm9uaWMtcmVzb3VyY2UtbnVtPjEwLjEwOTcvMDEuY2hpLjAwMDAyMDU3MDIuNDgz
MjQuZmQ8L2VsZWN0cm9uaWMtcmVzb3VyY2UtbnVtPjxsYW5ndWFnZT5lbmc8L2xhbmd1YWdlPjwv
cmVjb3JkPjwvQ2l0ZT48L0VuZE5vdGU+AG==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PEVuZE5vdGU+PENpdGU+PEF1dGhvcj5Lb2JlbDwvQXV0aG9yPjxZZWFyPjIwMDk8L1llYXI+PFJl
Y051bT4zMDAzPC9SZWNOdW0+PERpc3BsYXlUZXh0PihLb2JlbCBldCBhbCAyMDA5LCBLb25yYWQg
ZXQgYWwgMjAwNywgUGxpc3prYSBldCBhbCAyMDA2KTwvRGlzcGxheVRleHQ+PHJlY29yZD48cmVj
LW51bWJlcj4zMDAzPC9yZWMtbnVtYmVyPjxmb3JlaWduLWtleXM+PGtleSBhcHA9IkVOIiBkYi1p
ZD0ieDJ4ZGQyMHYxYWZkd3RlcHd4Y3Z4ZDJ5ZHR3cmEyZXp0YWVlIiB0aW1lc3RhbXA9IjE2Mjg1
MTUwMjkiPjMwMDM8L2tleT48L2ZvcmVpZ24ta2V5cz48cmVmLXR5cGUgbmFtZT0iSm91cm5hbCBB
cnRpY2xlIj4xNzwvcmVmLXR5cGU+PGNvbnRyaWJ1dG9ycz48YXV0aG9ycz48YXV0aG9yPktvYmVs
LCBNLjwvYXV0aG9yPjxhdXRob3I+QmVjaHRlbCwgTi48L2F1dGhvcj48YXV0aG9yPldlYmVyLCBQ
LjwvYXV0aG9yPjxhdXRob3I+U3BlY2h0LCBLLjwvYXV0aG9yPjxhdXRob3I+S2xhcmhvZmVyLCBN
LjwvYXV0aG9yPjxhdXRob3I+U2NoZWZmbGVyLCBLLjwvYXV0aG9yPjxhdXRob3I+T3B3aXMsIEsu
PC9hdXRob3I+PGF1dGhvcj5QZW5uZXIsIEkuIEsuPC9hdXRob3I+PC9hdXRob3JzPjwvY29udHJp
YnV0b3JzPjxhdXRoLWFkZHJlc3M+RGVwYXJ0bWVudCBvZiBDb2duaXRpdmUgUHN5Y2hvbG9neSBh
bmQgTWV0aG9kb2xvZ3ksIFVuaXZlcnNpdHkgb2YgQmFzZWwsIEJhc2VsLCBTd2l0emVybGFuZC4g
bWFqYS5rb2JlbEB1bmliYXMuY2g8L2F1dGgtYWRkcmVzcz48dGl0bGVzPjx0aXRsZT5FZmZlY3Rz
IG9mIG1ldGh5bHBoZW5pZGF0ZSBvbiB3b3JraW5nIG1lbW9yeSBmdW5jdGlvbmluZyBpbiBjaGls
ZHJlbiB3aXRoIGF0dGVudGlvbiBkZWZpY2l0L2h5cGVyYWN0aXZpdHkgZGlzb3JkZXI8L3RpdGxl
PjxzZWNvbmRhcnktdGl0bGU+RXVyIEogUGFlZGlhdHIgTmV1cm9sPC9zZWNvbmRhcnktdGl0bGU+
PGFsdC10aXRsZT5FdXJvcGVhbiBqb3VybmFsIG9mIHBhZWRpYXRyaWMgbmV1cm9sb2d5IDogRUpQ
TiA6IG9mZmljaWFsIGpvdXJuYWwgb2YgdGhlIEV1cm9wZWFuIFBhZWRpYXRyaWMgTmV1cm9sb2d5
IFNvY2lldHk8L2FsdC10aXRsZT48L3RpdGxlcz48cGVyaW9kaWNhbD48ZnVsbC10aXRsZT5FdXIg
SiBQYWVkaWF0ciBOZXVyb2w8L2Z1bGwtdGl0bGU+PC9wZXJpb2RpY2FsPjxwYWdlcz41MTYtMjM8
L3BhZ2VzPjx2b2x1bWU+MTM8L3ZvbHVtZT48bnVtYmVyPjY8L251bWJlcj48ZWRpdGlvbj4yMDA4
LzEyLzA2PC9lZGl0aW9uPjxrZXl3b3Jkcz48a2V5d29yZD5BbmFseXNpcyBvZiBWYXJpYW5jZTwv
a2V5d29yZD48a2V5d29yZD5BdHRlbnRpb24gRGVmaWNpdCBEaXNvcmRlciB3aXRoIEh5cGVyYWN0
aXZpdHkvKmNvbXBsaWNhdGlvbnMvZGlhZ25vc2lzL2RydWc8L2tleXdvcmQ+PGtleXdvcmQ+dGhl
cmFweTwva2V5d29yZD48a2V5d29yZD5DZW50cmFsIE5lcnZvdXMgU3lzdGVtIFN0aW11bGFudHMv
KnBoYXJtYWNvbG9neS8qdGhlcmFwZXV0aWMgdXNlPC9rZXl3b3JkPjxrZXl3b3JkPkNoaWxkPC9r
ZXl3b3JkPjxrZXl3b3JkPkh1bWFuczwva2V5d29yZD48a2V5d29yZD5NYWduZXRpYyBSZXNvbmFu
Y2UgSW1hZ2luZy9tZXRob2RzPC9rZXl3b3JkPjxrZXl3b3JkPk1hbGU8L2tleXdvcmQ+PGtleXdv
cmQ+TWVtb3J5IERpc29yZGVycy9kaWFnbm9zaXMvKmRydWcgdGhlcmFweS8qZXRpb2xvZ3k8L2tl
eXdvcmQ+PGtleXdvcmQ+TWVtb3J5LCBTaG9ydC1UZXJtLypkcnVnIGVmZmVjdHM8L2tleXdvcmQ+
PGtleXdvcmQ+TWV0aHlscGhlbmlkYXRlLypwaGFybWFjb2xvZ3kvKnRoZXJhcGV1dGljIHVzZTwv
a2V5d29yZD48a2V5d29yZD5OZXVyb3BzeWNob2xvZ2ljYWwgVGVzdHM8L2tleXdvcmQ+PC9rZXl3
b3Jkcz48ZGF0ZXM+PHllYXI+MjAwOTwveWVhcj48cHViLWRhdGVzPjxkYXRlPk5vdjwvZGF0ZT48
L3B1Yi1kYXRlcz48L2RhdGVzPjxpc2JuPjE1MzItMjEzMCAoRWxlY3Ryb25pYykmI3hEOzEwOTAt
Mzc5OCAoTGlua2luZyk8L2lzYm4+PGFjY2Vzc2lvbi1udW0+MTkwNTYzMDU8L2FjY2Vzc2lvbi1u
dW0+PHdvcmstdHlwZT5DbGluaWNhbCBUcmlhbCYjeEQ7UmVzZWFyY2ggU3VwcG9ydCwgTm9uLVUu
Uy4gR292JmFwb3M7dDwvd29yay10eXBlPjx1cmxzPjxyZWxhdGVkLXVybHM+PHVybD5odHRwOi8v
d3d3Lm5jYmkubmxtLm5paC5nb3YvcHVibWVkLzE5MDU2MzA1PC91cmw+PC9yZWxhdGVkLXVybHM+
PC91cmxzPjxlbGVjdHJvbmljLXJlc291cmNlLW51bT4xMC4xMDE2L2ouZWpwbi4yMDA4LjEwLjAw
ODwvZWxlY3Ryb25pYy1yZXNvdXJjZS1udW0+PGxhbmd1YWdlPmVuZzwvbGFuZ3VhZ2U+PC9yZWNv
cmQ+PC9DaXRlPjxDaXRlPjxBdXRob3I+S29ucmFkPC9BdXRob3I+PFllYXI+MjAwNzwvWWVhcj48
UmVjTnVtPjM0MDU8L1JlY051bT48cmVjb3JkPjxyZWMtbnVtYmVyPjM0MDU8L3JlYy1udW1iZXI+
PGZvcmVpZ24ta2V5cz48a2V5IGFwcD0iRU4iIGRiLWlkPSJ4MnhkZDIwdjFhZmR3dGVwd3hjdnhk
MnlkdHdyYTJlenRhZWUiIHRpbWVzdGFtcD0iMTYyODUxNTAyOSI+MzQwNTwva2V5PjwvZm9yZWln
bi1rZXlzPjxyZWYtdHlwZSBuYW1lPSJKb3VybmFsIEFydGljbGUiPjE3PC9yZWYtdHlwZT48Y29u
dHJpYnV0b3JzPjxhdXRob3JzPjxhdXRob3I+S29ucmFkLCBLLjwvYXV0aG9yPjxhdXRob3I+TmV1
ZmFuZywgUy48L2F1dGhvcj48YXV0aG9yPkZpbmssIEcuIFIuPC9hdXRob3I+PGF1dGhvcj5IZXJw
ZXJ0ei1EYWhsbWFubiwgQi48L2F1dGhvcj48L2F1dGhvcnM+PC9jb250cmlidXRvcnM+PGF1dGgt
YWRkcmVzcz5DaGlsZCBOZXVyb3BzeWNob2xvZ3kgU2VjdGlvbiwgRGVwYXJ0bWVudCBvZiBDaGls
ZCBhbmQgQWRvbGVzY2VudCBQc3ljaGlhdHJ5LCBVbml2ZXJzaXR5IEhvc3BpdGFsIEFhY2hlbiwg
R2VybWFueS4ga2tvbnJhZEB1a2FhY2hlbi5kZTwvYXV0aC1hZGRyZXNzPjx0aXRsZXM+PHRpdGxl
PkxvbmctdGVybSBlZmZlY3RzIG9mIG1ldGh5bHBoZW5pZGF0ZSBvbiBuZXVyYWwgbmV0d29ya3Mg
YXNzb2NpYXRlZCB3aXRoIGV4ZWN1dGl2ZSBhdHRlbnRpb24gaW4gY2hpbGRyZW4gd2l0aCBBREhE
OiByZXN1bHRzIGZyb20gYSBsb25naXR1ZGluYWwgZnVuY3Rpb25hbCBNUkkgc3R1ZHk8L3RpdGxl
PjxzZWNvbmRhcnktdGl0bGU+SiBBbSBBY2FkIENoaWxkIEFkb2xlc2MgUHN5Y2hpYXRyeTwvc2Vj
b25kYXJ5LXRpdGxlPjxhbHQtdGl0bGU+Sm91cm5hbCBvZiB0aGUgQW1lcmljYW4gQWNhZGVteSBv
ZiBDaGlsZCBhbmQgQWRvbGVzY2VudCBQc3ljaGlhdHJ5PC9hbHQtdGl0bGU+PC90aXRsZXM+PHBl
cmlvZGljYWw+PGZ1bGwtdGl0bGU+SiBBbSBBY2FkIENoaWxkIEFkb2xlc2MgUHN5Y2hpYXRyeTwv
ZnVsbC10aXRsZT48L3BlcmlvZGljYWw+PHBhZ2VzPjE2MzMtNDE8L3BhZ2VzPjx2b2x1bWU+NDY8
L3ZvbHVtZT48bnVtYmVyPjEyPC9udW1iZXI+PGVkaXRpb24+MjAwNy8xMS8yMjwvZWRpdGlvbj48
a2V5d29yZHM+PGtleXdvcmQ+QXR0ZW50aW9uLypkcnVnIGVmZmVjdHM8L2tleXdvcmQ+PGtleXdv
cmQ+QXR0ZW50aW9uIERlZmljaXQgRGlzb3JkZXIgd2l0aCBIeXBlcmFjdGl2aXR5LypkcnVnIHRo
ZXJhcHk8L2tleXdvcmQ+PGtleXdvcmQ+QnJhaW4vKmRydWcgZWZmZWN0cy8qbWV0YWJvbGlzbTwv
a2V5d29yZD48a2V5d29yZD5DaGlsZDwva2V5d29yZD48a2V5d29yZD5Db2duaXRpb24vKmRydWcg
ZWZmZWN0czwva2V5d29yZD48a2V5d29yZD5DdWVzPC9rZXl3b3JkPjxrZXl3b3JkPkRydWcgQWRt
aW5pc3RyYXRpb24gU2NoZWR1bGU8L2tleXdvcmQ+PGtleXdvcmQ+RmVtYWxlPC9rZXl3b3JkPjxr
ZXl3b3JkPkZvbGxvdy1VcCBTdHVkaWVzPC9rZXl3b3JkPjxrZXl3b3JkPkh1bWFuczwva2V5d29y
ZD48a2V5d29yZD4qTWFnbmV0aWMgUmVzb25hbmNlIEltYWdpbmc8L2tleXdvcmQ+PGtleXdvcmQ+
TWFsZTwva2V5d29yZD48a2V5d29yZD5NZXRoeWxwaGVuaWRhdGUvKmFkdmVyc2UgZWZmZWN0cy8q
dGhlcmFwZXV0aWMgdXNlPC9rZXl3b3JkPjxrZXl3b3JkPk5lcnZlIE5ldC8qZHJ1ZyBlZmZlY3Rz
PC9rZXl3b3JkPjxrZXl3b3JkPlNldmVyaXR5IG9mIElsbG5lc3MgSW5kZXg8L2tleXdvcmQ+PC9r
ZXl3b3Jkcz48ZGF0ZXM+PHllYXI+MjAwNzwveWVhcj48cHViLWRhdGVzPjxkYXRlPkRlYzwvZGF0
ZT48L3B1Yi1kYXRlcz48L2RhdGVzPjxpc2JuPjA4OTAtODU2NyAoUHJpbnQpJiN4RDswODkwLTg1
NjcgKExpbmtpbmcpPC9pc2JuPjxhY2Nlc3Npb24tbnVtPjE4MDMwMDg1PC9hY2Nlc3Npb24tbnVt
Pjx3b3JrLXR5cGU+UmVzZWFyY2ggU3VwcG9ydCwgTm9uLVUuUy4gR292JmFwb3M7dDwvd29yay10
eXBlPjx1cmxzPjxyZWxhdGVkLXVybHM+PHVybD5odHRwOi8vd3d3Lm5jYmkubmxtLm5paC5nb3Yv
cHVibWVkLzE4MDMwMDg1PC91cmw+PC9yZWxhdGVkLXVybHM+PC91cmxzPjxlbGVjdHJvbmljLXJl
c291cmNlLW51bT4xMC4xMDk3L2NoaS4wYjAxM2UzMTgxNTdjYjNiPC9lbGVjdHJvbmljLXJlc291
cmNlLW51bT48bGFuZ3VhZ2U+ZW5nPC9sYW5ndWFnZT48L3JlY29yZD48L0NpdGU+PENpdGU+PEF1
dGhvcj5QbGlzemthPC9BdXRob3I+PFllYXI+MjAwNjwvWWVhcj48UmVjTnVtPjM0MDY8L1JlY051
bT48cmVjb3JkPjxyZWMtbnVtYmVyPjM0MDY8L3JlYy1udW1iZXI+PGZvcmVpZ24ta2V5cz48a2V5
IGFwcD0iRU4iIGRiLWlkPSJ4MnhkZDIwdjFhZmR3dGVwd3hjdnhkMnlkdHdyYTJlenRhZWUiIHRp
bWVzdGFtcD0iMTYyODUxNTAyOSI+MzQwNjwva2V5PjwvZm9yZWlnbi1rZXlzPjxyZWYtdHlwZSBu
YW1lPSJKb3VybmFsIEFydGljbGUiPjE3PC9yZWYtdHlwZT48Y29udHJpYnV0b3JzPjxhdXRob3Jz
PjxhdXRob3I+UGxpc3prYSwgUy4gUi48L2F1dGhvcj48YXV0aG9yPk1hdHRoZXdzLCBULiBMLjwv
YXV0aG9yPjxhdXRob3I+QnJhc2xvdywgSy4gSi48L2F1dGhvcj48YXV0aG9yPldhdHNvbiwgTS4g
QS48L2F1dGhvcj48L2F1dGhvcnM+PC9jb250cmlidXRvcnM+PGF1dGgtYWRkcmVzcz5EZXBhcnRt
ZW50IG9mIFBzeWNoaWF0cnksIFVuaXZlcnNpdHkgb2YgVGV4YXMgb2YgSGVhbHRoIFNjaWVuY2Ug
Q2VudGVyIGF0IFNhbiBBbnRvbmlvLCA3ODIyOSwgVVNBLiBvbGlzemthQHV0aHNjc2EuZWR1PC9h
dXRoLWFkZHJlc3M+PHRpdGxlcz48dGl0bGU+Q29tcGFyYXRpdmUgZWZmZWN0cyBvZiBtZXRoeWxw
aGVuaWRhdGUgYW5kIG1peGVkIHNhbHRzIGFtcGhldGFtaW5lIG9uIGhlaWdodCBhbmQgd2VpZ2h0
IGluIGNoaWxkcmVuIHdpdGggYXR0ZW50aW9uLWRlZmljaXQvaHlwZXJhY3Rpdml0eSBkaXNvcmRl
cjwvdGl0bGU+PHNlY29uZGFyeS10aXRsZT5KIEFtIEFjYWQgQ2hpbGQgQWRvbGVzYyBQc3ljaGlh
dHJ5PC9zZWNvbmRhcnktdGl0bGU+PGFsdC10aXRsZT5Kb3VybmFsIG9mIHRoZSBBbWVyaWNhbiBB
Y2FkZW15IG9mIENoaWxkIGFuZCBBZG9sZXNjZW50IFBzeWNoaWF0cnk8L2FsdC10aXRsZT48L3Rp
dGxlcz48cGVyaW9kaWNhbD48ZnVsbC10aXRsZT5KIEFtIEFjYWQgQ2hpbGQgQWRvbGVzYyBQc3lj
aGlhdHJ5PC9mdWxsLXRpdGxlPjwvcGVyaW9kaWNhbD48cGFnZXM+NTIwLTY8L3BhZ2VzPjx2b2x1
bWU+NDU8L3ZvbHVtZT48bnVtYmVyPjU8L251bWJlcj48ZWRpdGlvbj4yMDA2LzA1LzA0PC9lZGl0
aW9uPjxrZXl3b3Jkcz48a2V5d29yZD5BZG9sZXNjZW50PC9rZXl3b3JkPjxrZXl3b3JkPkFkdmVy
c2UgRHJ1ZyBSZWFjdGlvbiBSZXBvcnRpbmcgU3lzdGVtczwva2V5d29yZD48a2V5d29yZD5BbXBo
ZXRhbWluZXMvKmFkdmVyc2UgZWZmZWN0cy90aGVyYXBldXRpYyB1c2U8L2tleXdvcmQ+PGtleXdv
cmQ+QXR0ZW50aW9uIERlZmljaXQgRGlzb3JkZXIgd2l0aCBIeXBlcmFjdGl2aXR5LypkcnVnIHRo
ZXJhcHk8L2tleXdvcmQ+PGtleXdvcmQ+Qm9keSBIZWlnaHQvKmRydWcgZWZmZWN0czwva2V5d29y
ZD48a2V5d29yZD5Cb2R5IE1hc3MgSW5kZXg8L2tleXdvcmQ+PGtleXdvcmQ+Qm9keSBXZWlnaHQv
KmRydWcgZWZmZWN0czwva2V5d29yZD48a2V5d29yZD5DZW50cmFsIE5lcnZvdXMgU3lzdGVtIFN0
aW11bGFudHMvKmFkdmVyc2UgZWZmZWN0cy90aGVyYXBldXRpYyB1c2U8L2tleXdvcmQ+PGtleXdv
cmQ+Q2hpbGQ8L2tleXdvcmQ+PGtleXdvcmQ+Q2xpbmljYWwgVHJpYWxzIGFzIFRvcGljPC9rZXl3
b3JkPjxrZXl3b3JkPkRlbGF5ZWQtQWN0aW9uIFByZXBhcmF0aW9uczwva2V5d29yZD48a2V5d29y
ZD5Eb3NlLVJlc3BvbnNlIFJlbGF0aW9uc2hpcCwgRHJ1Zzwva2V5d29yZD48a2V5d29yZD5EcnVn
IEFkbWluaXN0cmF0aW9uIFNjaGVkdWxlPC9rZXl3b3JkPjxrZXl3b3JkPkZlbWFsZTwva2V5d29y
ZD48a2V5d29yZD5IdW1hbnM8L2tleXdvcmQ+PGtleXdvcmQ+TG9uZy1UZXJtIENhcmU8L2tleXdv
cmQ+PGtleXdvcmQ+TWFsZTwva2V5d29yZD48a2V5d29yZD5NZXRoeWxwaGVuaWRhdGUvKmFkdmVy
c2UgZWZmZWN0cy90aGVyYXBldXRpYyB1c2U8L2tleXdvcmQ+PGtleXdvcmQ+UmV0cm9zcGVjdGl2
ZSBTdHVkaWVzPC9rZXl3b3JkPjxrZXl3b3JkPlNleCBGYWN0b3JzPC9rZXl3b3JkPjwva2V5d29y
ZHM+PGRhdGVzPjx5ZWFyPjIwMDY8L3llYXI+PHB1Yi1kYXRlcz48ZGF0ZT5NYXk8L2RhdGU+PC9w
dWItZGF0ZXM+PC9kYXRlcz48aXNibj4wODkwLTg1NjcgKFByaW50KSYjeEQ7MDg5MC04NTY3IChM
aW5raW5nKTwvaXNibj48YWNjZXNzaW9uLW51bT4xNjY3MDY0ODwvYWNjZXNzaW9uLW51bT48d29y
ay10eXBlPkNvbXBhcmF0aXZlIFN0dWR5JiN4RDtSZXNlYXJjaCBTdXBwb3J0LCBOb24tVS5TLiBH
b3YmYXBvczt0PC93b3JrLXR5cGU+PHVybHM+PHJlbGF0ZWQtdXJscz48dXJsPmh0dHA6Ly93d3cu
bmNiaS5ubG0ubmloLmdvdi9wdWJtZWQvMTY2NzA2NDg8L3VybD48L3JlbGF0ZWQtdXJscz48L3Vy
bHM+PGVsZWN0cm9uaWMtcmVzb3VyY2UtbnVtPjEwLjEwOTcvMDEuY2hpLjAwMDAyMDU3MDIuNDgz
MjQuZmQ8L2VsZWN0cm9uaWMtcmVzb3VyY2UtbnVtPjxsYW5ndWFnZT5lbmc8L2xhbmd1YWdlPjwv
cmVjb3JkPjwvQ2l0ZT48L0VuZE5vdGU+AG==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(Kobel et al 2009, Konrad et al 2007, Pliszka et al 2006)</w:t>
      </w:r>
      <w:r w:rsidRPr="003604A7">
        <w:rPr>
          <w:rFonts w:cstheme="minorHAnsi"/>
          <w:color w:val="000000" w:themeColor="text1"/>
          <w:lang w:val="en-US"/>
        </w:rPr>
        <w:fldChar w:fldCharType="end"/>
      </w:r>
      <w:r w:rsidRPr="003604A7">
        <w:rPr>
          <w:rFonts w:cstheme="minorHAnsi"/>
          <w:color w:val="000000" w:themeColor="text1"/>
          <w:lang w:val="en-US"/>
        </w:rPr>
        <w:t xml:space="preserve">. </w:t>
      </w:r>
      <w:r w:rsidR="004314A8" w:rsidRPr="003604A7">
        <w:rPr>
          <w:rFonts w:cstheme="minorHAnsi"/>
          <w:color w:val="000000" w:themeColor="text1"/>
          <w:lang w:val="en-US"/>
        </w:rPr>
        <w:t>Thus</w:t>
      </w:r>
      <w:r w:rsidR="00F15E60" w:rsidRPr="003604A7">
        <w:rPr>
          <w:rFonts w:cstheme="minorHAnsi"/>
          <w:color w:val="000000" w:themeColor="text1"/>
          <w:lang w:val="en-US"/>
        </w:rPr>
        <w:t>,</w:t>
      </w:r>
      <w:r w:rsidRPr="003604A7">
        <w:rPr>
          <w:rFonts w:cstheme="minorHAnsi"/>
          <w:color w:val="000000" w:themeColor="text1"/>
          <w:lang w:val="en-US"/>
        </w:rPr>
        <w:t xml:space="preserve"> stimulant treatment m</w:t>
      </w:r>
      <w:r w:rsidR="004314A8" w:rsidRPr="003604A7">
        <w:rPr>
          <w:rFonts w:cstheme="minorHAnsi"/>
          <w:color w:val="000000" w:themeColor="text1"/>
          <w:lang w:val="en-US"/>
        </w:rPr>
        <w:t xml:space="preserve">ight </w:t>
      </w:r>
      <w:r w:rsidRPr="003604A7">
        <w:rPr>
          <w:rFonts w:cstheme="minorHAnsi"/>
          <w:color w:val="000000" w:themeColor="text1"/>
          <w:lang w:val="en-US"/>
        </w:rPr>
        <w:t xml:space="preserve">not translate into long-lasting changes of brain </w:t>
      </w:r>
      <w:r w:rsidR="004314A8" w:rsidRPr="003604A7">
        <w:rPr>
          <w:rFonts w:cstheme="minorHAnsi"/>
          <w:color w:val="000000" w:themeColor="text1"/>
          <w:lang w:val="en-US"/>
        </w:rPr>
        <w:t>activity</w:t>
      </w:r>
      <w:r w:rsidRPr="003604A7">
        <w:rPr>
          <w:rFonts w:cstheme="minorHAnsi"/>
          <w:color w:val="000000" w:themeColor="text1"/>
          <w:lang w:val="en-US"/>
        </w:rPr>
        <w:t xml:space="preserve"> </w:t>
      </w:r>
      <w:r w:rsidRPr="003604A7">
        <w:rPr>
          <w:rFonts w:cstheme="minorHAnsi"/>
          <w:color w:val="000000" w:themeColor="text1"/>
          <w:lang w:val="en-US"/>
        </w:rPr>
        <w:fldChar w:fldCharType="begin">
          <w:fldData xml:space="preserve">PEVuZE5vdGU+PENpdGU+PEF1dGhvcj5TY2h3ZXJlbjwvQXV0aG9yPjxZZWFyPjIwMTM8L1llYXI+
PFJlY051bT4zMzk5PC9SZWNOdW0+PERpc3BsYXlUZXh0PihTY2h3ZXJlbiBldCBhbCAyMDEzKTwv
RGlzcGxheVRleHQ+PHJlY29yZD48cmVjLW51bWJlcj4zMzk5PC9yZWMtbnVtYmVyPjxmb3JlaWdu
LWtleXM+PGtleSBhcHA9IkVOIiBkYi1pZD0ieDJ4ZGQyMHYxYWZkd3RlcHd4Y3Z4ZDJ5ZHR3cmEy
ZXp0YWVlIiB0aW1lc3RhbXA9IjE2Mjg1MTUwMjkiPjMzOTk8L2tleT48L2ZvcmVpZ24ta2V5cz48
cmVmLXR5cGUgbmFtZT0iSm91cm5hbCBBcnRpY2xlIj4xNzwvcmVmLXR5cGU+PGNvbnRyaWJ1dG9y
cz48YXV0aG9ycz48YXV0aG9yPlNjaHdlcmVuLCBMLiBKLjwvYXV0aG9yPjxhdXRob3I+ZGUgWmVl
dXcsIFAuPC9hdXRob3I+PGF1dGhvcj5EdXJzdG9uLCBTLjwvYXV0aG9yPjwvYXV0aG9ycz48L2Nv
bnRyaWJ1dG9ycz48YXV0aC1hZGRyZXNzPk5ldXJvaW1hZ2luZyBMYWIsIERlcGFydG1lbnQgb2Yg
UHN5Y2hpYXRyeSwgUnVkb2xmIE1hZ251cyBJbnN0aXR1dGUgb2YgTmV1cm9zY2llbmNlcywgVW5p
dmVyc2l0eSBNZWRpY2FsIENlbnRyZSBVdHJlY2h0LCBUaGUgTmV0aGVybGFuZHMuIEVsZWN0cm9u
aWMgYWRkcmVzczogbC5qLnMuc2Nod2VyZW5AdW1jZy5ubC48L2F1dGgtYWRkcmVzcz48dGl0bGVz
Pjx0aXRsZT5NUiBpbWFnaW5nIG9mIHRoZSBlZmZlY3RzIG9mIG1ldGh5bHBoZW5pZGF0ZSBvbiBi
cmFpbiBzdHJ1Y3R1cmUgYW5kIGZ1bmN0aW9uIGluIGF0dGVudGlvbi1kZWZpY2l0L2h5cGVyYWN0
aXZpdHkgZGlzb3JkZXI8L3RpdGxlPjxzZWNvbmRhcnktdGl0bGU+RXVyIE5ldXJvcHN5Y2hvcGhh
cm1hY29sPC9zZWNvbmRhcnktdGl0bGU+PGFsdC10aXRsZT5FdXJvcGVhbiBuZXVyb3BzeWNob3Bo
YXJtYWNvbG9neSA6IHRoZSBqb3VybmFsIG9mIHRoZSBFdXJvcGVhbiBDb2xsZWdlIG9mIE5ldXJv
cHN5Y2hvcGhhcm1hY29sb2d5PC9hbHQtdGl0bGU+PC90aXRsZXM+PHBlcmlvZGljYWw+PGZ1bGwt
dGl0bGU+RXVyIE5ldXJvcHN5Y2hvcGhhcm1hY29sPC9mdWxsLXRpdGxlPjwvcGVyaW9kaWNhbD48
cGFnZXM+MTE1MS02NDwvcGFnZXM+PHZvbHVtZT4yMzwvdm9sdW1lPjxudW1iZXI+MTA8L251bWJl
cj48ZWRpdGlvbj4yMDEyLzExLzIxPC9lZGl0aW9uPjxrZXl3b3Jkcz48a2V5d29yZD5BZG9sZXNj
ZW50PC9rZXl3b3JkPjxrZXl3b3JkPkFkb2xlc2NlbnQgQmVoYXZpb3IvZHJ1ZyBlZmZlY3RzPC9r
ZXl3b3JkPjxrZXl3b3JkPkFkb2xlc2NlbnQgRGV2ZWxvcG1lbnQvZHJ1ZyBlZmZlY3RzPC9rZXl3
b3JkPjxrZXl3b3JkPkFuaW1hbHM8L2tleXdvcmQ+PGtleXdvcmQ+QXR0ZW50aW9uIERlZmljaXQg
RGlzb3JkZXIgd2l0aCBIeXBlcmFjdGl2aXR5L2RydWcgdGhlcmFweS9tZXRhYm9saXNtLypwYXRo
b2xvZ3k8L2tleXdvcmQ+PGtleXdvcmQ+QnJhaW4vKmRydWcgZWZmZWN0cy9tZXRhYm9saXNtL3Bh
dGhvbG9neTwva2V5d29yZD48a2V5d29yZD5DZW50cmFsIE5lcnZvdXMgU3lzdGVtIFN0aW11bGFu
dHMvKnRoZXJhcGV1dGljIHVzZTwva2V5d29yZD48a2V5d29yZD5DaGlsZDwva2V5d29yZD48a2V5
d29yZD5DaGlsZCBCZWhhdmlvci9kcnVnIGVmZmVjdHM8L2tleXdvcmQ+PGtleXdvcmQ+Q2hpbGQg
RGV2ZWxvcG1lbnQvZHJ1ZyBlZmZlY3RzPC9rZXl3b3JkPjxrZXl3b3JkPkRvcGFtaW5lIFVwdGFr
ZSBJbmhpYml0b3JzLyp0aGVyYXBldXRpYyB1c2U8L2tleXdvcmQ+PGtleXdvcmQ+RnVuY3Rpb25h
bCBOZXVyb2ltYWdpbmc8L2tleXdvcmQ+PGtleXdvcmQ+SHVtYW5zPC9rZXl3b3JkPjxrZXl3b3Jk
Pk1hZ25ldGljIFJlc29uYW5jZSBJbWFnaW5nPC9rZXl3b3JkPjxrZXl3b3JkPk1ldGh5bHBoZW5p
ZGF0ZS8qdGhlcmFwZXV0aWMgdXNlPC9rZXl3b3JkPjxrZXl3b3JkPk5ldXJvZ2VuZXNpcy9kcnVn
IGVmZmVjdHM8L2tleXdvcmQ+PGtleXdvcmQ+TmV1cm9ucy8qZHJ1ZyBlZmZlY3RzL21ldGFib2xp
c20vcGF0aG9sb2d5PC9rZXl3b3JkPjwva2V5d29yZHM+PGRhdGVzPjx5ZWFyPjIwMTM8L3llYXI+
PHB1Yi1kYXRlcz48ZGF0ZT5PY3Q8L2RhdGU+PC9wdWItZGF0ZXM+PC9kYXRlcz48aXNibj4xODcz
LTc4NjIgKEVsZWN0cm9uaWMpJiN4RDswOTI0LTk3N1ggKExpbmtpbmcpPC9pc2JuPjxhY2Nlc3Np
b24tbnVtPjIzMTY1MjIwPC9hY2Nlc3Npb24tbnVtPjx3b3JrLXR5cGU+UmV2aWV3PC93b3JrLXR5
cGU+PHVybHM+PHJlbGF0ZWQtdXJscz48dXJsPmh0dHA6Ly93d3cubmNiaS5ubG0ubmloLmdvdi9w
dWJtZWQvMjMxNjUyMjA8L3VybD48L3JlbGF0ZWQtdXJscz48L3VybHM+PGVsZWN0cm9uaWMtcmVz
b3VyY2UtbnVtPjEwLjEwMTYvai5ldXJvbmV1cm8uMjAxMi4xMC4wMTQ8L2VsZWN0cm9uaWMtcmVz
b3VyY2UtbnVtPjxsYW5ndWFnZT5lbmc8L2xhbmd1YWdlPjwvcmVjb3JkPjwvQ2l0ZT48L0VuZE5v
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PEVuZE5vdGU+PENpdGU+PEF1dGhvcj5TY2h3ZXJlbjwvQXV0aG9yPjxZZWFyPjIwMTM8L1llYXI+
PFJlY051bT4zMzk5PC9SZWNOdW0+PERpc3BsYXlUZXh0PihTY2h3ZXJlbiBldCBhbCAyMDEzKTwv
RGlzcGxheVRleHQ+PHJlY29yZD48cmVjLW51bWJlcj4zMzk5PC9yZWMtbnVtYmVyPjxmb3JlaWdu
LWtleXM+PGtleSBhcHA9IkVOIiBkYi1pZD0ieDJ4ZGQyMHYxYWZkd3RlcHd4Y3Z4ZDJ5ZHR3cmEy
ZXp0YWVlIiB0aW1lc3RhbXA9IjE2Mjg1MTUwMjkiPjMzOTk8L2tleT48L2ZvcmVpZ24ta2V5cz48
cmVmLXR5cGUgbmFtZT0iSm91cm5hbCBBcnRpY2xlIj4xNzwvcmVmLXR5cGU+PGNvbnRyaWJ1dG9y
cz48YXV0aG9ycz48YXV0aG9yPlNjaHdlcmVuLCBMLiBKLjwvYXV0aG9yPjxhdXRob3I+ZGUgWmVl
dXcsIFAuPC9hdXRob3I+PGF1dGhvcj5EdXJzdG9uLCBTLjwvYXV0aG9yPjwvYXV0aG9ycz48L2Nv
bnRyaWJ1dG9ycz48YXV0aC1hZGRyZXNzPk5ldXJvaW1hZ2luZyBMYWIsIERlcGFydG1lbnQgb2Yg
UHN5Y2hpYXRyeSwgUnVkb2xmIE1hZ251cyBJbnN0aXR1dGUgb2YgTmV1cm9zY2llbmNlcywgVW5p
dmVyc2l0eSBNZWRpY2FsIENlbnRyZSBVdHJlY2h0LCBUaGUgTmV0aGVybGFuZHMuIEVsZWN0cm9u
aWMgYWRkcmVzczogbC5qLnMuc2Nod2VyZW5AdW1jZy5ubC48L2F1dGgtYWRkcmVzcz48dGl0bGVz
Pjx0aXRsZT5NUiBpbWFnaW5nIG9mIHRoZSBlZmZlY3RzIG9mIG1ldGh5bHBoZW5pZGF0ZSBvbiBi
cmFpbiBzdHJ1Y3R1cmUgYW5kIGZ1bmN0aW9uIGluIGF0dGVudGlvbi1kZWZpY2l0L2h5cGVyYWN0
aXZpdHkgZGlzb3JkZXI8L3RpdGxlPjxzZWNvbmRhcnktdGl0bGU+RXVyIE5ldXJvcHN5Y2hvcGhh
cm1hY29sPC9zZWNvbmRhcnktdGl0bGU+PGFsdC10aXRsZT5FdXJvcGVhbiBuZXVyb3BzeWNob3Bo
YXJtYWNvbG9neSA6IHRoZSBqb3VybmFsIG9mIHRoZSBFdXJvcGVhbiBDb2xsZWdlIG9mIE5ldXJv
cHN5Y2hvcGhhcm1hY29sb2d5PC9hbHQtdGl0bGU+PC90aXRsZXM+PHBlcmlvZGljYWw+PGZ1bGwt
dGl0bGU+RXVyIE5ldXJvcHN5Y2hvcGhhcm1hY29sPC9mdWxsLXRpdGxlPjwvcGVyaW9kaWNhbD48
cGFnZXM+MTE1MS02NDwvcGFnZXM+PHZvbHVtZT4yMzwvdm9sdW1lPjxudW1iZXI+MTA8L251bWJl
cj48ZWRpdGlvbj4yMDEyLzExLzIxPC9lZGl0aW9uPjxrZXl3b3Jkcz48a2V5d29yZD5BZG9sZXNj
ZW50PC9rZXl3b3JkPjxrZXl3b3JkPkFkb2xlc2NlbnQgQmVoYXZpb3IvZHJ1ZyBlZmZlY3RzPC9r
ZXl3b3JkPjxrZXl3b3JkPkFkb2xlc2NlbnQgRGV2ZWxvcG1lbnQvZHJ1ZyBlZmZlY3RzPC9rZXl3
b3JkPjxrZXl3b3JkPkFuaW1hbHM8L2tleXdvcmQ+PGtleXdvcmQ+QXR0ZW50aW9uIERlZmljaXQg
RGlzb3JkZXIgd2l0aCBIeXBlcmFjdGl2aXR5L2RydWcgdGhlcmFweS9tZXRhYm9saXNtLypwYXRo
b2xvZ3k8L2tleXdvcmQ+PGtleXdvcmQ+QnJhaW4vKmRydWcgZWZmZWN0cy9tZXRhYm9saXNtL3Bh
dGhvbG9neTwva2V5d29yZD48a2V5d29yZD5DZW50cmFsIE5lcnZvdXMgU3lzdGVtIFN0aW11bGFu
dHMvKnRoZXJhcGV1dGljIHVzZTwva2V5d29yZD48a2V5d29yZD5DaGlsZDwva2V5d29yZD48a2V5
d29yZD5DaGlsZCBCZWhhdmlvci9kcnVnIGVmZmVjdHM8L2tleXdvcmQ+PGtleXdvcmQ+Q2hpbGQg
RGV2ZWxvcG1lbnQvZHJ1ZyBlZmZlY3RzPC9rZXl3b3JkPjxrZXl3b3JkPkRvcGFtaW5lIFVwdGFr
ZSBJbmhpYml0b3JzLyp0aGVyYXBldXRpYyB1c2U8L2tleXdvcmQ+PGtleXdvcmQ+RnVuY3Rpb25h
bCBOZXVyb2ltYWdpbmc8L2tleXdvcmQ+PGtleXdvcmQ+SHVtYW5zPC9rZXl3b3JkPjxrZXl3b3Jk
Pk1hZ25ldGljIFJlc29uYW5jZSBJbWFnaW5nPC9rZXl3b3JkPjxrZXl3b3JkPk1ldGh5bHBoZW5p
ZGF0ZS8qdGhlcmFwZXV0aWMgdXNlPC9rZXl3b3JkPjxrZXl3b3JkPk5ldXJvZ2VuZXNpcy9kcnVn
IGVmZmVjdHM8L2tleXdvcmQ+PGtleXdvcmQ+TmV1cm9ucy8qZHJ1ZyBlZmZlY3RzL21ldGFib2xp
c20vcGF0aG9sb2d5PC9rZXl3b3JkPjwva2V5d29yZHM+PGRhdGVzPjx5ZWFyPjIwMTM8L3llYXI+
PHB1Yi1kYXRlcz48ZGF0ZT5PY3Q8L2RhdGU+PC9wdWItZGF0ZXM+PC9kYXRlcz48aXNibj4xODcz
LTc4NjIgKEVsZWN0cm9uaWMpJiN4RDswOTI0LTk3N1ggKExpbmtpbmcpPC9pc2JuPjxhY2Nlc3Np
b24tbnVtPjIzMTY1MjIwPC9hY2Nlc3Npb24tbnVtPjx3b3JrLXR5cGU+UmV2aWV3PC93b3JrLXR5
cGU+PHVybHM+PHJlbGF0ZWQtdXJscz48dXJsPmh0dHA6Ly93d3cubmNiaS5ubG0ubmloLmdvdi9w
dWJtZWQvMjMxNjUyMjA8L3VybD48L3JlbGF0ZWQtdXJscz48L3VybHM+PGVsZWN0cm9uaWMtcmVz
b3VyY2UtbnVtPjEwLjEwMTYvai5ldXJvbmV1cm8uMjAxMi4xMC4wMTQ8L2VsZWN0cm9uaWMtcmVz
b3VyY2UtbnVtPjxsYW5ndWFnZT5lbmc8L2xhbmd1YWdlPjwvcmVjb3JkPjwvQ2l0ZT48L0VuZE5v
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(Schweren et al 2013)</w:t>
      </w:r>
      <w:r w:rsidRPr="003604A7">
        <w:rPr>
          <w:rFonts w:cstheme="minorHAnsi"/>
          <w:color w:val="000000" w:themeColor="text1"/>
          <w:lang w:val="en-US"/>
        </w:rPr>
        <w:fldChar w:fldCharType="end"/>
      </w:r>
      <w:r w:rsidRPr="003604A7">
        <w:rPr>
          <w:rFonts w:cstheme="minorHAnsi"/>
          <w:color w:val="000000" w:themeColor="text1"/>
          <w:lang w:val="en-US"/>
        </w:rPr>
        <w:t xml:space="preserve">. However, two studies have shown that adults with ADHD treated with MPH during childhood did not show the pattern of altered activation observed in </w:t>
      </w:r>
      <w:r w:rsidR="005A5C21" w:rsidRPr="003604A7">
        <w:rPr>
          <w:rFonts w:cstheme="minorHAnsi"/>
          <w:color w:val="000000" w:themeColor="text1"/>
          <w:lang w:val="en-US"/>
        </w:rPr>
        <w:t>treatment</w:t>
      </w:r>
      <w:r w:rsidRPr="003604A7">
        <w:rPr>
          <w:rFonts w:cstheme="minorHAnsi"/>
          <w:color w:val="000000" w:themeColor="text1"/>
          <w:lang w:val="en-US"/>
        </w:rPr>
        <w:t xml:space="preserve">-naïve </w:t>
      </w:r>
      <w:r w:rsidR="005A5C21" w:rsidRPr="003604A7">
        <w:rPr>
          <w:rFonts w:cstheme="minorHAnsi"/>
          <w:color w:val="000000" w:themeColor="text1"/>
          <w:lang w:val="en-US"/>
        </w:rPr>
        <w:t>individuals</w:t>
      </w:r>
      <w:r w:rsidRPr="003604A7">
        <w:rPr>
          <w:rFonts w:cstheme="minorHAnsi"/>
          <w:color w:val="000000" w:themeColor="text1"/>
          <w:lang w:val="en-US"/>
        </w:rPr>
        <w:t xml:space="preserve"> compared to neurotypical controls during reward and emotional processing </w:t>
      </w:r>
      <w:r w:rsidRPr="003604A7">
        <w:rPr>
          <w:rFonts w:cstheme="minorHAnsi"/>
          <w:color w:val="000000" w:themeColor="text1"/>
          <w:lang w:val="en-US"/>
        </w:rPr>
        <w:fldChar w:fldCharType="begin">
          <w:fldData xml:space="preserve">PEVuZE5vdGU+PENpdGU+PEF1dGhvcj5TdG95PC9BdXRob3I+PFllYXI+MjAxMTwvWWVhcj48UmVj
TnVtPjM0MDc8L1JlY051bT48RGlzcGxheVRleHQ+KFNjaGxvY2h0ZXJtZWllciBldCBhbCAyMDEx
LCBTdG95IGV0IGFsIDIwMTEpPC9EaXNwbGF5VGV4dD48cmVjb3JkPjxyZWMtbnVtYmVyPjM0MDc8
L3JlYy1udW1iZXI+PGZvcmVpZ24ta2V5cz48a2V5IGFwcD0iRU4iIGRiLWlkPSJmdjV2dHZhcjJk
YWZ0bmVlZTlhNWFzZTF3ZjkwMDJwMGFwZjAiPjM0MDc8L2tleT48L2ZvcmVpZ24ta2V5cz48cmVm
LXR5cGUgbmFtZT0iSm91cm5hbCBBcnRpY2xlIj4xNzwvcmVmLXR5cGU+PGNvbnRyaWJ1dG9ycz48
YXV0aG9ycz48YXV0aG9yPlN0b3ksIE0uPC9hdXRob3I+PGF1dGhvcj5TY2hsYWdlbmhhdWYsIEYu
PC9hdXRob3I+PGF1dGhvcj5TY2hsb2NodGVybWVpZXIsIEwuPC9hdXRob3I+PGF1dGhvcj5XcmFz
ZSwgSi48L2F1dGhvcj48YXV0aG9yPktudXRzb24sIEIuPC9hdXRob3I+PGF1dGhvcj5MZWhta3Vo
bCwgVS48L2F1dGhvcj48YXV0aG9yPkh1c3MsIE0uPC9hdXRob3I+PGF1dGhvcj5IZWlueiwgQS48
L2F1dGhvcj48YXV0aG9yPlN0cm9obGUsIEEuPC9hdXRob3I+PC9hdXRob3JzPjwvY29udHJpYnV0
b3JzPjxhdXRoLWFkZHJlc3M+RGVwYXJ0bWVudCBvZiBQc3ljaGlhdHJ5IGFuZCBQc3ljaG90aGVy
YXB5IENhbXB1cyBDaGFyaXRlIE1pdHRlLCBDaGFyaXRlLVVuaXZlcnNpdGF0c21lZGl6aW4gQmVy
bGluLCBCZXJsaW4sIEdlcm1hbnkuPC9hdXRoLWFkZHJlc3M+PHRpdGxlcz48dGl0bGU+UmV3YXJk
IHByb2Nlc3NpbmcgaW4gbWFsZSBhZHVsdHMgd2l0aCBjaGlsZGhvb2QgQURIRC0tYSBjb21wYXJp
c29uIGJldHdlZW4gZHJ1Zy1uYWl2ZSBhbmQgbWV0aHlscGhlbmlkYXRlLXRyZWF0ZWQgc3ViamVj
dHM8L3RpdGxlPjxzZWNvbmRhcnktdGl0bGU+UHN5Y2hvcGhhcm1hY29sb2d5IChCZXJsKTwvc2Vj
b25kYXJ5LXRpdGxlPjxhbHQtdGl0bGU+UHN5Y2hvcGhhcm1hY29sb2d5PC9hbHQtdGl0bGU+PC90
aXRsZXM+PHBlcmlvZGljYWw+PGZ1bGwtdGl0bGU+UHN5Y2hvcGhhcm1hY29sb2d5IChCZXJsKTwv
ZnVsbC10aXRsZT48YWJici0xPlBzeWNob3BoYXJtYWNvbG9neTwvYWJici0xPjwvcGVyaW9kaWNh
bD48YWx0LXBlcmlvZGljYWw+PGZ1bGwtdGl0bGU+UHN5Y2hvcGhhcm1hY29sb2d5IChCZXJsKTwv
ZnVsbC10aXRsZT48YWJici0xPlBzeWNob3BoYXJtYWNvbG9neTwvYWJici0xPjwvYWx0LXBlcmlv
ZGljYWw+PHBhZ2VzPjQ2Ny04MTwvcGFnZXM+PHZvbHVtZT4yMTU8L3ZvbHVtZT48bnVtYmVyPjM8
L251bWJlcj48ZWRpdGlvbj4yMDExLzAyLzA4PC9lZGl0aW9uPjxrZXl3b3Jkcz48a2V5d29yZD5B
ZHVsdDwva2V5d29yZD48a2V5d29yZD5BbmFseXNpcyBvZiBWYXJpYW5jZTwva2V5d29yZD48a2V5
d29yZD5BdHRlbnRpb24gRGVmaWNpdCBEaXNvcmRlciB3aXRoIEh5cGVyYWN0aXZpdHkvKmRydWcg
dGhlcmFweS9waHlzaW9wYXRob2xvZ3k8L2tleXdvcmQ+PGtleXdvcmQ+QmFzYWwgR2FuZ2xpYS9t
ZXRhYm9saXNtPC9rZXl3b3JkPjxrZXl3b3JkPkJyYWluL21ldGFib2xpc208L2tleXdvcmQ+PGtl
eXdvcmQ+Q2FzZS1Db250cm9sIFN0dWRpZXM8L2tleXdvcmQ+PGtleXdvcmQ+Q2VudHJhbCBOZXJ2
b3VzIFN5c3RlbSBTdGltdWxhbnRzLypwaGFybWFjb2xvZ3k8L2tleXdvcmQ+PGtleXdvcmQ+SHVt
YW5zPC9rZXl3b3JkPjxrZXl3b3JkPk1hZ25ldGljIFJlc29uYW5jZSBJbWFnaW5nPC9rZXl3b3Jk
PjxrZXl3b3JkPk1hbGU8L2tleXdvcmQ+PGtleXdvcmQ+TWV0aHlscGhlbmlkYXRlLypwaGFybWFj
b2xvZ3k8L2tleXdvcmQ+PGtleXdvcmQ+KlJld2FyZDwva2V5d29yZD48a2V5d29yZD5Zb3VuZyBB
ZHVsdDwva2V5d29yZD48L2tleXdvcmRzPjxkYXRlcz48eWVhcj4yMDExPC95ZWFyPjxwdWItZGF0
ZXM+PGRhdGU+SnVuPC9kYXRlPjwvcHViLWRhdGVzPjwvZGF0ZXM+PGlzYm4+MTQzMi0yMDcyIChF
bGVjdHJvbmljKSYjeEQ7MDAzMy0zMTU4IChMaW5raW5nKTwvaXNibj48YWNjZXNzaW9uLW51bT4y
MTI5ODUxMjwvYWNjZXNzaW9uLW51bT48dXJscz48cmVsYXRlZC11cmxzPjx1cmw+aHR0cDovL3d3
dy5uY2JpLm5sbS5uaWguZ292L3B1Ym1lZC8yMTI5ODUxMjwvdXJsPjwvcmVsYXRlZC11cmxzPjwv
dXJscz48ZWxlY3Ryb25pYy1yZXNvdXJjZS1udW0+MTAuMTAwNy9zMDAyMTMtMDExLTIxNjYteTwv
ZWxlY3Ryb25pYy1yZXNvdXJjZS1udW0+PGxhbmd1YWdlPmVuZzwvbGFuZ3VhZ2U+PC9yZWNvcmQ+
PC9DaXRlPjxDaXRlPjxBdXRob3I+U2NobG9jaHRlcm1laWVyPC9BdXRob3I+PFllYXI+MjAxMTwv
WWVhcj48UmVjTnVtPjM0MDg8L1JlY051bT48cmVjb3JkPjxyZWMtbnVtYmVyPjM0MDg8L3JlYy1u
dW1iZXI+PGZvcmVpZ24ta2V5cz48a2V5IGFwcD0iRU4iIGRiLWlkPSJmdjV2dHZhcjJkYWZ0bmVl
ZTlhNWFzZTF3ZjkwMDJwMGFwZjAiPjM0MDg8L2tleT48L2ZvcmVpZ24ta2V5cz48cmVmLXR5cGUg
bmFtZT0iSm91cm5hbCBBcnRpY2xlIj4xNzwvcmVmLXR5cGU+PGNvbnRyaWJ1dG9ycz48YXV0aG9y
cz48YXV0aG9yPlNjaGxvY2h0ZXJtZWllciwgTC48L2F1dGhvcj48YXV0aG9yPlN0b3ksIE0uPC9h
dXRob3I+PGF1dGhvcj5TY2hsYWdlbmhhdWYsIEYuPC9hdXRob3I+PGF1dGhvcj5XcmFzZSwgSi48
L2F1dGhvcj48YXV0aG9yPlBhcmssIFMuIFEuPC9hdXRob3I+PGF1dGhvcj5GcmllZGVsLCBFLjwv
YXV0aG9yPjxhdXRob3I+SHVzcywgTS48L2F1dGhvcj48YXV0aG9yPkxlaG1rdWhsLCBVLjwvYXV0
aG9yPjxhdXRob3I+SGVpbnosIEEuPC9hdXRob3I+PGF1dGhvcj5TdHJvaGxlLCBBLjwvYXV0aG9y
PjwvYXV0aG9ycz48L2NvbnRyaWJ1dG9ycz48YXV0aC1hZGRyZXNzPkRlcGFydG1lbnQgb2YgUHN5
Y2hpYXRyeSBhbmQgUHN5Y2hvdGhlcmFweSwgQ2FtcHVzIENoYXJpdGUgTWl0dGUsIENoYXJpdGUt
VW5pdmVyc2l0YXRzbWVkaXppbiBCZXJsaW4sIEJlcmxpbiwgR2VybWFueS48L2F1dGgtYWRkcmVz
cz48dGl0bGVzPjx0aXRsZT5DaGlsZGhvb2QgbWV0aHlscGhlbmlkYXRlIHRyZWF0bWVudCBvZiBB
REhEIGFuZCByZXNwb25zZSB0byBhZmZlY3RpdmUgc3RpbXVsaTwvdGl0bGU+PHNlY29uZGFyeS10
aXRsZT5FdXIgTmV1cm9wc3ljaG9waGFybWFjb2w8L3NlY29uZGFyeS10aXRsZT48YWx0LXRpdGxl
PkV1cm9wZWFuIG5ldXJvcHN5Y2hvcGhhcm1hY29sb2d5IDogdGhlIGpvdXJuYWwgb2YgdGhlIEV1
cm9wZWFuIENvbGxlZ2Ugb2YgTmV1cm9wc3ljaG9waGFybWFjb2xvZ3k8L2FsdC10aXRsZT48L3Rp
dGxlcz48cGVyaW9kaWNhbD48ZnVsbC10aXRsZT5FdXIgTmV1cm9wc3ljaG9waGFybWFjb2w8L2Z1
bGwtdGl0bGU+PGFiYnItMT5FdXJvcGVhbiBuZXVyb3BzeWNob3BoYXJtYWNvbG9neSA6IHRoZSBq
b3VybmFsIG9mIHRoZSBFdXJvcGVhbiBDb2xsZWdlIG9mIE5ldXJvcHN5Y2hvcGhhcm1hY29sb2d5
PC9hYmJyLTE+PC9wZXJpb2RpY2FsPjxhbHQtcGVyaW9kaWNhbD48ZnVsbC10aXRsZT5FdXIgTmV1
cm9wc3ljaG9waGFybWFjb2w8L2Z1bGwtdGl0bGU+PGFiYnItMT5FdXJvcGVhbiBuZXVyb3BzeWNo
b3BoYXJtYWNvbG9neSA6IHRoZSBqb3VybmFsIG9mIHRoZSBFdXJvcGVhbiBDb2xsZWdlIG9mIE5l
dXJvcHN5Y2hvcGhhcm1hY29sb2d5PC9hYmJyLTE+PC9hbHQtcGVyaW9kaWNhbD48cGFnZXM+NjQ2
LTU0PC9wYWdlcz48dm9sdW1lPjIxPC92b2x1bWU+PG51bWJlcj44PC9udW1iZXI+PGVkaXRpb24+
MjAxMC8wNi8yNDwvZWRpdGlvbj48a2V5d29yZHM+PGtleXdvcmQ+QWR1bHQ8L2tleXdvcmQ+PGtl
eXdvcmQ+QXR0ZW50aW9uIERlZmljaXQgRGlzb3JkZXIgd2l0aCBIeXBlcmFjdGl2aXR5LypkcnVn
PC9rZXl3b3JkPjxrZXl3b3JkPnRoZXJhcHkvcGh5c2lvcGF0aG9sb2d5Lypwc3ljaG9sb2d5PC9r
ZXl3b3JkPjxrZXl3b3JkPkJhc2FsIEdhbmdsaWEvcGh5c2lvcGF0aG9sb2d5PC9rZXl3b3JkPjxr
ZXl3b3JkPkNoaWxkPC9rZXl3b3JkPjxrZXl3b3JkPkVtb3Rpb25zLypkcnVnIGVmZmVjdHMvcGh5
c2lvbG9neTwva2V5d29yZD48a2V5d29yZD5HeXJ1cyBDaW5ndWxpL3BoeXNpb3BhdGhvbG9neTwv
a2V5d29yZD48a2V5d29yZD5IdW1hbnM8L2tleXdvcmQ+PGtleXdvcmQ+TWFnbmV0aWMgUmVzb25h
bmNlIEltYWdpbmc8L2tleXdvcmQ+PGtleXdvcmQ+TWFsZTwva2V5d29yZD48a2V5d29yZD5NZXRo
eWxwaGVuaWRhdGUvKnRoZXJhcGV1dGljIHVzZTwva2V5d29yZD48a2V5d29yZD5Qc3ljaGlhdHJp
YyBTdGF0dXMgUmF0aW5nIFNjYWxlczwva2V5d29yZD48L2tleXdvcmRzPjxkYXRlcz48eWVhcj4y
MDExPC95ZWFyPjxwdWItZGF0ZXM+PGRhdGU+QXVnPC9kYXRlPjwvcHViLWRhdGVzPjwvZGF0ZXM+
PGlzYm4+MTg3My03ODYyIChFbGVjdHJvbmljKSYjeEQ7MDkyNC05NzdYIChMaW5raW5nKTwvaXNi
bj48YWNjZXNzaW9uLW51bT4yMDU3MDExNTwvYWNjZXNzaW9uLW51bT48dXJscz48cmVsYXRlZC11
cmxzPjx1cmw+aHR0cDovL3d3dy5uY2JpLm5sbS5uaWguZ292L3B1Ym1lZC8yMDU3MDExNTwvdXJs
PjwvcmVsYXRlZC11cmxzPjwvdXJscz48ZWxlY3Ryb25pYy1yZXNvdXJjZS1udW0+MTAuMTAxNi9q
LmV1cm9uZXVyby4yMDEwLjA1LjAwMTwvZWxlY3Ryb25pYy1yZXNvdXJjZS1udW0+PGxhbmd1YWdl
PmVuZzwvbGFuZ3VhZ2U+PC9yZWNvcmQ+PC9DaXRlPjwvRW5kTm90ZT4A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PEVuZE5vdGU+PENpdGU+PEF1dGhvcj5TdG95PC9BdXRob3I+PFllYXI+MjAxMTwvWWVhcj48UmVj
TnVtPjM0MDc8L1JlY051bT48RGlzcGxheVRleHQ+KFNjaGxvY2h0ZXJtZWllciBldCBhbCAyMDEx
LCBTdG95IGV0IGFsIDIwMTEpPC9EaXNwbGF5VGV4dD48cmVjb3JkPjxyZWMtbnVtYmVyPjM0MDc8
L3JlYy1udW1iZXI+PGZvcmVpZ24ta2V5cz48a2V5IGFwcD0iRU4iIGRiLWlkPSJmdjV2dHZhcjJk
YWZ0bmVlZTlhNWFzZTF3ZjkwMDJwMGFwZjAiPjM0MDc8L2tleT48L2ZvcmVpZ24ta2V5cz48cmVm
LXR5cGUgbmFtZT0iSm91cm5hbCBBcnRpY2xlIj4xNzwvcmVmLXR5cGU+PGNvbnRyaWJ1dG9ycz48
YXV0aG9ycz48YXV0aG9yPlN0b3ksIE0uPC9hdXRob3I+PGF1dGhvcj5TY2hsYWdlbmhhdWYsIEYu
PC9hdXRob3I+PGF1dGhvcj5TY2hsb2NodGVybWVpZXIsIEwuPC9hdXRob3I+PGF1dGhvcj5XcmFz
ZSwgSi48L2F1dGhvcj48YXV0aG9yPktudXRzb24sIEIuPC9hdXRob3I+PGF1dGhvcj5MZWhta3Vo
bCwgVS48L2F1dGhvcj48YXV0aG9yPkh1c3MsIE0uPC9hdXRob3I+PGF1dGhvcj5IZWlueiwgQS48
L2F1dGhvcj48YXV0aG9yPlN0cm9obGUsIEEuPC9hdXRob3I+PC9hdXRob3JzPjwvY29udHJpYnV0
b3JzPjxhdXRoLWFkZHJlc3M+RGVwYXJ0bWVudCBvZiBQc3ljaGlhdHJ5IGFuZCBQc3ljaG90aGVy
YXB5IENhbXB1cyBDaGFyaXRlIE1pdHRlLCBDaGFyaXRlLVVuaXZlcnNpdGF0c21lZGl6aW4gQmVy
bGluLCBCZXJsaW4sIEdlcm1hbnkuPC9hdXRoLWFkZHJlc3M+PHRpdGxlcz48dGl0bGU+UmV3YXJk
IHByb2Nlc3NpbmcgaW4gbWFsZSBhZHVsdHMgd2l0aCBjaGlsZGhvb2QgQURIRC0tYSBjb21wYXJp
c29uIGJldHdlZW4gZHJ1Zy1uYWl2ZSBhbmQgbWV0aHlscGhlbmlkYXRlLXRyZWF0ZWQgc3ViamVj
dHM8L3RpdGxlPjxzZWNvbmRhcnktdGl0bGU+UHN5Y2hvcGhhcm1hY29sb2d5IChCZXJsKTwvc2Vj
b25kYXJ5LXRpdGxlPjxhbHQtdGl0bGU+UHN5Y2hvcGhhcm1hY29sb2d5PC9hbHQtdGl0bGU+PC90
aXRsZXM+PHBlcmlvZGljYWw+PGZ1bGwtdGl0bGU+UHN5Y2hvcGhhcm1hY29sb2d5IChCZXJsKTwv
ZnVsbC10aXRsZT48YWJici0xPlBzeWNob3BoYXJtYWNvbG9neTwvYWJici0xPjwvcGVyaW9kaWNh
bD48YWx0LXBlcmlvZGljYWw+PGZ1bGwtdGl0bGU+UHN5Y2hvcGhhcm1hY29sb2d5IChCZXJsKTwv
ZnVsbC10aXRsZT48YWJici0xPlBzeWNob3BoYXJtYWNvbG9neTwvYWJici0xPjwvYWx0LXBlcmlv
ZGljYWw+PHBhZ2VzPjQ2Ny04MTwvcGFnZXM+PHZvbHVtZT4yMTU8L3ZvbHVtZT48bnVtYmVyPjM8
L251bWJlcj48ZWRpdGlvbj4yMDExLzAyLzA4PC9lZGl0aW9uPjxrZXl3b3Jkcz48a2V5d29yZD5B
ZHVsdDwva2V5d29yZD48a2V5d29yZD5BbmFseXNpcyBvZiBWYXJpYW5jZTwva2V5d29yZD48a2V5
d29yZD5BdHRlbnRpb24gRGVmaWNpdCBEaXNvcmRlciB3aXRoIEh5cGVyYWN0aXZpdHkvKmRydWcg
dGhlcmFweS9waHlzaW9wYXRob2xvZ3k8L2tleXdvcmQ+PGtleXdvcmQ+QmFzYWwgR2FuZ2xpYS9t
ZXRhYm9saXNtPC9rZXl3b3JkPjxrZXl3b3JkPkJyYWluL21ldGFib2xpc208L2tleXdvcmQ+PGtl
eXdvcmQ+Q2FzZS1Db250cm9sIFN0dWRpZXM8L2tleXdvcmQ+PGtleXdvcmQ+Q2VudHJhbCBOZXJ2
b3VzIFN5c3RlbSBTdGltdWxhbnRzLypwaGFybWFjb2xvZ3k8L2tleXdvcmQ+PGtleXdvcmQ+SHVt
YW5zPC9rZXl3b3JkPjxrZXl3b3JkPk1hZ25ldGljIFJlc29uYW5jZSBJbWFnaW5nPC9rZXl3b3Jk
PjxrZXl3b3JkPk1hbGU8L2tleXdvcmQ+PGtleXdvcmQ+TWV0aHlscGhlbmlkYXRlLypwaGFybWFj
b2xvZ3k8L2tleXdvcmQ+PGtleXdvcmQ+KlJld2FyZDwva2V5d29yZD48a2V5d29yZD5Zb3VuZyBB
ZHVsdDwva2V5d29yZD48L2tleXdvcmRzPjxkYXRlcz48eWVhcj4yMDExPC95ZWFyPjxwdWItZGF0
ZXM+PGRhdGU+SnVuPC9kYXRlPjwvcHViLWRhdGVzPjwvZGF0ZXM+PGlzYm4+MTQzMi0yMDcyIChF
bGVjdHJvbmljKSYjeEQ7MDAzMy0zMTU4IChMaW5raW5nKTwvaXNibj48YWNjZXNzaW9uLW51bT4y
MTI5ODUxMjwvYWNjZXNzaW9uLW51bT48dXJscz48cmVsYXRlZC11cmxzPjx1cmw+aHR0cDovL3d3
dy5uY2JpLm5sbS5uaWguZ292L3B1Ym1lZC8yMTI5ODUxMjwvdXJsPjwvcmVsYXRlZC11cmxzPjwv
dXJscz48ZWxlY3Ryb25pYy1yZXNvdXJjZS1udW0+MTAuMTAwNy9zMDAyMTMtMDExLTIxNjYteTwv
ZWxlY3Ryb25pYy1yZXNvdXJjZS1udW0+PGxhbmd1YWdlPmVuZzwvbGFuZ3VhZ2U+PC9yZWNvcmQ+
PC9DaXRlPjxDaXRlPjxBdXRob3I+U2NobG9jaHRlcm1laWVyPC9BdXRob3I+PFllYXI+MjAxMTwv
WWVhcj48UmVjTnVtPjM0MDg8L1JlY051bT48cmVjb3JkPjxyZWMtbnVtYmVyPjM0MDg8L3JlYy1u
dW1iZXI+PGZvcmVpZ24ta2V5cz48a2V5IGFwcD0iRU4iIGRiLWlkPSJmdjV2dHZhcjJkYWZ0bmVl
ZTlhNWFzZTF3ZjkwMDJwMGFwZjAiPjM0MDg8L2tleT48L2ZvcmVpZ24ta2V5cz48cmVmLXR5cGUg
bmFtZT0iSm91cm5hbCBBcnRpY2xlIj4xNzwvcmVmLXR5cGU+PGNvbnRyaWJ1dG9ycz48YXV0aG9y
cz48YXV0aG9yPlNjaGxvY2h0ZXJtZWllciwgTC48L2F1dGhvcj48YXV0aG9yPlN0b3ksIE0uPC9h
dXRob3I+PGF1dGhvcj5TY2hsYWdlbmhhdWYsIEYuPC9hdXRob3I+PGF1dGhvcj5XcmFzZSwgSi48
L2F1dGhvcj48YXV0aG9yPlBhcmssIFMuIFEuPC9hdXRob3I+PGF1dGhvcj5GcmllZGVsLCBFLjwv
YXV0aG9yPjxhdXRob3I+SHVzcywgTS48L2F1dGhvcj48YXV0aG9yPkxlaG1rdWhsLCBVLjwvYXV0
aG9yPjxhdXRob3I+SGVpbnosIEEuPC9hdXRob3I+PGF1dGhvcj5TdHJvaGxlLCBBLjwvYXV0aG9y
PjwvYXV0aG9ycz48L2NvbnRyaWJ1dG9ycz48YXV0aC1hZGRyZXNzPkRlcGFydG1lbnQgb2YgUHN5
Y2hpYXRyeSBhbmQgUHN5Y2hvdGhlcmFweSwgQ2FtcHVzIENoYXJpdGUgTWl0dGUsIENoYXJpdGUt
VW5pdmVyc2l0YXRzbWVkaXppbiBCZXJsaW4sIEJlcmxpbiwgR2VybWFueS48L2F1dGgtYWRkcmVz
cz48dGl0bGVzPjx0aXRsZT5DaGlsZGhvb2QgbWV0aHlscGhlbmlkYXRlIHRyZWF0bWVudCBvZiBB
REhEIGFuZCByZXNwb25zZSB0byBhZmZlY3RpdmUgc3RpbXVsaTwvdGl0bGU+PHNlY29uZGFyeS10
aXRsZT5FdXIgTmV1cm9wc3ljaG9waGFybWFjb2w8L3NlY29uZGFyeS10aXRsZT48YWx0LXRpdGxl
PkV1cm9wZWFuIG5ldXJvcHN5Y2hvcGhhcm1hY29sb2d5IDogdGhlIGpvdXJuYWwgb2YgdGhlIEV1
cm9wZWFuIENvbGxlZ2Ugb2YgTmV1cm9wc3ljaG9waGFybWFjb2xvZ3k8L2FsdC10aXRsZT48L3Rp
dGxlcz48cGVyaW9kaWNhbD48ZnVsbC10aXRsZT5FdXIgTmV1cm9wc3ljaG9waGFybWFjb2w8L2Z1
bGwtdGl0bGU+PGFiYnItMT5FdXJvcGVhbiBuZXVyb3BzeWNob3BoYXJtYWNvbG9neSA6IHRoZSBq
b3VybmFsIG9mIHRoZSBFdXJvcGVhbiBDb2xsZWdlIG9mIE5ldXJvcHN5Y2hvcGhhcm1hY29sb2d5
PC9hYmJyLTE+PC9wZXJpb2RpY2FsPjxhbHQtcGVyaW9kaWNhbD48ZnVsbC10aXRsZT5FdXIgTmV1
cm9wc3ljaG9waGFybWFjb2w8L2Z1bGwtdGl0bGU+PGFiYnItMT5FdXJvcGVhbiBuZXVyb3BzeWNo
b3BoYXJtYWNvbG9neSA6IHRoZSBqb3VybmFsIG9mIHRoZSBFdXJvcGVhbiBDb2xsZWdlIG9mIE5l
dXJvcHN5Y2hvcGhhcm1hY29sb2d5PC9hYmJyLTE+PC9hbHQtcGVyaW9kaWNhbD48cGFnZXM+NjQ2
LTU0PC9wYWdlcz48dm9sdW1lPjIxPC92b2x1bWU+PG51bWJlcj44PC9udW1iZXI+PGVkaXRpb24+
MjAxMC8wNi8yNDwvZWRpdGlvbj48a2V5d29yZHM+PGtleXdvcmQ+QWR1bHQ8L2tleXdvcmQ+PGtl
eXdvcmQ+QXR0ZW50aW9uIERlZmljaXQgRGlzb3JkZXIgd2l0aCBIeXBlcmFjdGl2aXR5LypkcnVn
PC9rZXl3b3JkPjxrZXl3b3JkPnRoZXJhcHkvcGh5c2lvcGF0aG9sb2d5Lypwc3ljaG9sb2d5PC9r
ZXl3b3JkPjxrZXl3b3JkPkJhc2FsIEdhbmdsaWEvcGh5c2lvcGF0aG9sb2d5PC9rZXl3b3JkPjxr
ZXl3b3JkPkNoaWxkPC9rZXl3b3JkPjxrZXl3b3JkPkVtb3Rpb25zLypkcnVnIGVmZmVjdHMvcGh5
c2lvbG9neTwva2V5d29yZD48a2V5d29yZD5HeXJ1cyBDaW5ndWxpL3BoeXNpb3BhdGhvbG9neTwv
a2V5d29yZD48a2V5d29yZD5IdW1hbnM8L2tleXdvcmQ+PGtleXdvcmQ+TWFnbmV0aWMgUmVzb25h
bmNlIEltYWdpbmc8L2tleXdvcmQ+PGtleXdvcmQ+TWFsZTwva2V5d29yZD48a2V5d29yZD5NZXRo
eWxwaGVuaWRhdGUvKnRoZXJhcGV1dGljIHVzZTwva2V5d29yZD48a2V5d29yZD5Qc3ljaGlhdHJp
YyBTdGF0dXMgUmF0aW5nIFNjYWxlczwva2V5d29yZD48L2tleXdvcmRzPjxkYXRlcz48eWVhcj4y
MDExPC95ZWFyPjxwdWItZGF0ZXM+PGRhdGU+QXVnPC9kYXRlPjwvcHViLWRhdGVzPjwvZGF0ZXM+
PGlzYm4+MTg3My03ODYyIChFbGVjdHJvbmljKSYjeEQ7MDkyNC05NzdYIChMaW5raW5nKTwvaXNi
bj48YWNjZXNzaW9uLW51bT4yMDU3MDExNTwvYWNjZXNzaW9uLW51bT48dXJscz48cmVsYXRlZC11
cmxzPjx1cmw+aHR0cDovL3d3dy5uY2JpLm5sbS5uaWguZ292L3B1Ym1lZC8yMDU3MDExNTwvdXJs
PjwvcmVsYXRlZC11cmxzPjwvdXJscz48ZWxlY3Ryb25pYy1yZXNvdXJjZS1udW0+MTAuMTAxNi9q
LmV1cm9uZXVyby4yMDEwLjA1LjAwMTwvZWxlY3Ryb25pYy1yZXNvdXJjZS1udW0+PGxhbmd1YWdl
PmVuZzwvbGFuZ3VhZ2U+PC9yZWNvcmQ+PC9DaXRlPjwvRW5kTm90ZT4A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(Schlochtermeier et al 2011, Stoy et al 2011)</w:t>
      </w:r>
      <w:r w:rsidRPr="003604A7">
        <w:rPr>
          <w:rFonts w:cstheme="minorHAnsi"/>
          <w:color w:val="000000" w:themeColor="text1"/>
          <w:lang w:val="en-US"/>
        </w:rPr>
        <w:fldChar w:fldCharType="end"/>
      </w:r>
      <w:r w:rsidRPr="003604A7">
        <w:rPr>
          <w:rFonts w:cstheme="minorHAnsi"/>
          <w:color w:val="000000" w:themeColor="text1"/>
          <w:lang w:val="en-US"/>
        </w:rPr>
        <w:t xml:space="preserve">. This </w:t>
      </w:r>
      <w:r w:rsidR="005A5C21" w:rsidRPr="003604A7">
        <w:rPr>
          <w:rFonts w:cstheme="minorHAnsi"/>
          <w:color w:val="000000" w:themeColor="text1"/>
          <w:lang w:val="en-US"/>
        </w:rPr>
        <w:t>finding</w:t>
      </w:r>
      <w:r w:rsidRPr="003604A7">
        <w:rPr>
          <w:rFonts w:cstheme="minorHAnsi"/>
          <w:color w:val="000000" w:themeColor="text1"/>
          <w:lang w:val="en-US"/>
        </w:rPr>
        <w:t xml:space="preserve"> was in line with that of two meta-regression</w:t>
      </w:r>
      <w:r w:rsidR="005A5C21" w:rsidRPr="003604A7">
        <w:rPr>
          <w:rFonts w:cstheme="minorHAnsi"/>
          <w:color w:val="000000" w:themeColor="text1"/>
          <w:lang w:val="en-US"/>
        </w:rPr>
        <w:t>s</w:t>
      </w:r>
      <w:r w:rsidRPr="003604A7">
        <w:rPr>
          <w:rFonts w:cstheme="minorHAnsi"/>
          <w:color w:val="000000" w:themeColor="text1"/>
          <w:lang w:val="en-US"/>
        </w:rPr>
        <w:t xml:space="preserve"> conducted in a </w:t>
      </w:r>
      <w:r w:rsidR="005A5C21" w:rsidRPr="003604A7">
        <w:rPr>
          <w:rFonts w:cstheme="minorHAnsi"/>
          <w:color w:val="000000" w:themeColor="text1"/>
          <w:lang w:val="en-US"/>
        </w:rPr>
        <w:t xml:space="preserve">mixed </w:t>
      </w:r>
      <w:r w:rsidRPr="003604A7">
        <w:rPr>
          <w:rFonts w:cstheme="minorHAnsi"/>
          <w:color w:val="000000" w:themeColor="text1"/>
          <w:lang w:val="en-US"/>
        </w:rPr>
        <w:t>pediatric</w:t>
      </w:r>
      <w:r w:rsidR="005A5C21" w:rsidRPr="003604A7">
        <w:rPr>
          <w:rFonts w:cstheme="minorHAnsi"/>
          <w:color w:val="000000" w:themeColor="text1"/>
          <w:lang w:val="en-US"/>
        </w:rPr>
        <w:t>-</w:t>
      </w:r>
      <w:r w:rsidRPr="003604A7">
        <w:rPr>
          <w:rFonts w:cstheme="minorHAnsi"/>
          <w:color w:val="000000" w:themeColor="text1"/>
          <w:lang w:val="en-US"/>
        </w:rPr>
        <w:t xml:space="preserve">adult sample, which showed that </w:t>
      </w:r>
      <w:r w:rsidR="005A5C21" w:rsidRPr="003604A7">
        <w:rPr>
          <w:rFonts w:cstheme="minorHAnsi"/>
          <w:color w:val="000000" w:themeColor="text1"/>
          <w:lang w:val="en-US"/>
        </w:rPr>
        <w:t xml:space="preserve">prolonged </w:t>
      </w:r>
      <w:r w:rsidRPr="003604A7">
        <w:rPr>
          <w:rFonts w:cstheme="minorHAnsi"/>
          <w:color w:val="000000" w:themeColor="text1"/>
          <w:lang w:val="en-US"/>
        </w:rPr>
        <w:t xml:space="preserve">stimulant treatment was significantly associated with a pattern of activation similar to controls </w:t>
      </w:r>
      <w:r w:rsidR="005A5C21" w:rsidRPr="003604A7">
        <w:rPr>
          <w:rFonts w:cstheme="minorHAnsi"/>
          <w:color w:val="000000" w:themeColor="text1"/>
          <w:lang w:val="en-US"/>
        </w:rPr>
        <w:t xml:space="preserve">in the right dorsolateral prefrontal cortex during timing tasks </w:t>
      </w:r>
      <w:r w:rsidR="005A5C21"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&lt;EndNote&gt;&lt;Cite&gt;&lt;Author&gt;Hart&lt;/Author&gt;&lt;Year&gt;2012&lt;/Year&gt;&lt;RecNum&gt;3037&lt;/RecNum&gt;&lt;DisplayText&gt;(Hart et al 2012)&lt;/DisplayText&gt;&lt;record&gt;&lt;rec-number&gt;3037&lt;/rec-number&gt;&lt;foreign-keys&gt;&lt;key app="EN" db-id="fv5vtvar2daftneee9a5ase1wf9002p0apf0"&gt;3037&lt;/key&gt;&lt;/foreign-keys&gt;&lt;ref-type name="Journal Article"&gt;17&lt;/ref-type&gt;&lt;contributors&gt;&lt;authors&gt;&lt;author&gt;Hart, H.&lt;/author&gt;&lt;author&gt;Radua, J.&lt;/author&gt;&lt;author&gt;Mataix-Cols, D.&lt;/author&gt;&lt;author&gt;Rubia, K.&lt;/author&gt;&lt;/authors&gt;&lt;/contributors&gt;&lt;auth-address&gt;Department of Child &amp;amp; Adolescent Psychiatry, Institute of Psychiatry, King&amp;apos;s College London, London, UK.&lt;/auth-address&gt;&lt;titles&gt;&lt;title&gt;Meta-analysis of fMRI studies of timing in attention-deficit hyperactivity disorder (ADHD)&lt;/title&gt;&lt;secondary-title&gt;Neurosci Biobehav Rev&lt;/secondary-title&gt;&lt;alt-title&gt;Neuroscience and biobehavioral reviews&lt;/alt-title&gt;&lt;/titles&gt;&lt;periodical&gt;&lt;full-title&gt;Neurosci Biobehav Rev&lt;/full-title&gt;&lt;abbr-1&gt;Neuroscience and biobehavioral reviews&lt;/abbr-1&gt;&lt;/periodical&gt;&lt;alt-periodical&gt;&lt;full-title&gt;Neurosci Biobehav Rev&lt;/full-title&gt;&lt;abbr-1&gt;Neuroscience and biobehavioral reviews&lt;/abbr-1&gt;&lt;/alt-periodical&gt;&lt;pages&gt;2248-56&lt;/pages&gt;&lt;volume&gt;36&lt;/volume&gt;&lt;number&gt;10&lt;/number&gt;&lt;edition&gt;2012/08/28&lt;/edition&gt;&lt;keywords&gt;&lt;keyword&gt;Attention Deficit Disorder with Hyperactivity/*pathology&lt;/keyword&gt;&lt;keyword&gt;Brain/*blood supply&lt;/keyword&gt;&lt;keyword&gt;Humans&lt;/keyword&gt;&lt;keyword&gt;Image Processing, Computer-Assisted&lt;/keyword&gt;&lt;keyword&gt;*Magnetic Resonance Imaging&lt;/keyword&gt;&lt;keyword&gt;Oxygen/blood&lt;/keyword&gt;&lt;keyword&gt;Time Factors&lt;/keyword&gt;&lt;keyword&gt;*Time Perception&lt;/keyword&gt;&lt;/keywords&gt;&lt;dates&gt;&lt;year&gt;2012&lt;/year&gt;&lt;pub-dates&gt;&lt;date&gt;Nov&lt;/date&gt;&lt;/pub-dates&gt;&lt;/dates&gt;&lt;isbn&gt;1873-7528 (Electronic)&amp;#xD;0149-7634 (Linking)&lt;/isbn&gt;&lt;accession-num&gt;22922163&lt;/accession-num&gt;&lt;work-type&gt;Meta-Analysis&amp;#xD;Research Support, Non-U.S. Gov&amp;apos;t&amp;#xD;Review&lt;/work-type&gt;&lt;urls&gt;&lt;related-urls&gt;&lt;url&gt;http://www.ncbi.nlm.nih.gov/pubmed/22922163&lt;/url&gt;&lt;/related-urls&gt;&lt;/urls&gt;&lt;electronic-resource-num&gt;10.1016/j.neubiorev.2012.08.003&lt;/electronic-resource-num&gt;&lt;language&gt;eng&lt;/language&gt;&lt;/record&gt;&lt;/Cite&gt;&lt;/EndNote&gt;</w:instrText>
      </w:r>
      <w:r w:rsidR="005A5C21" w:rsidRPr="003604A7">
        <w:rPr>
          <w:rFonts w:cstheme="minorHAnsi"/>
          <w:color w:val="000000" w:themeColor="text1"/>
          <w:lang w:val="en-US"/>
        </w:rPr>
        <w:fldChar w:fldCharType="separate"/>
      </w:r>
      <w:r w:rsidR="005A2DA6" w:rsidRPr="003604A7">
        <w:rPr>
          <w:rFonts w:cstheme="minorHAnsi"/>
          <w:noProof/>
          <w:color w:val="000000" w:themeColor="text1"/>
          <w:lang w:val="en-US"/>
        </w:rPr>
        <w:t>(Hart et al 2012)</w:t>
      </w:r>
      <w:r w:rsidR="005A5C21" w:rsidRPr="003604A7">
        <w:rPr>
          <w:rFonts w:cstheme="minorHAnsi"/>
          <w:color w:val="000000" w:themeColor="text1"/>
          <w:lang w:val="en-US"/>
        </w:rPr>
        <w:fldChar w:fldCharType="end"/>
      </w:r>
      <w:r w:rsidR="005A5C21" w:rsidRPr="003604A7">
        <w:rPr>
          <w:rFonts w:cstheme="minorHAnsi"/>
          <w:color w:val="000000" w:themeColor="text1"/>
          <w:lang w:val="en-US"/>
        </w:rPr>
        <w:t xml:space="preserve"> and </w:t>
      </w:r>
      <w:r w:rsidRPr="003604A7">
        <w:rPr>
          <w:rFonts w:cstheme="minorHAnsi"/>
          <w:color w:val="000000" w:themeColor="text1"/>
          <w:lang w:val="en-US"/>
        </w:rPr>
        <w:t xml:space="preserve">in the right caudate during attention tasks </w:t>
      </w:r>
      <w:r w:rsidRPr="003604A7">
        <w:rPr>
          <w:rFonts w:cstheme="minorHAnsi"/>
          <w:color w:val="000000" w:themeColor="text1"/>
          <w:lang w:val="en-US"/>
        </w:rPr>
        <w:fldChar w:fldCharType="begin">
          <w:fldData xml:space="preserve">PEVuZE5vdGU+PENpdGU+PEF1dGhvcj5IYXJ0PC9BdXRob3I+PFllYXI+MjAxMzwvWWVhcj48UmVj
TnVtPjE4MzA8L1JlY051bT48RGlzcGxheVRleHQ+KEhhcnQgZXQgYWwgMjAxMyk8L0Rpc3BsYXlU
ZXh0PjxyZWNvcmQ+PHJlYy1udW1iZXI+MTgzMDwvcmVjLW51bWJlcj48Zm9yZWlnbi1rZXlzPjxr
ZXkgYXBwPSJFTiIgZGItaWQ9ImZ2NXZ0dmFyMmRhZnRuZWVlOWE1YXNlMXdmOTAwMnAwYXBmMCI+
MTgzMDwva2V5PjwvZm9yZWlnbi1rZXlzPjxyZWYtdHlwZSBuYW1lPSJKb3VybmFsIEFydGljbGUi
PjE3PC9yZWYtdHlwZT48Y29udHJpYnV0b3JzPjxhdXRob3JzPjxhdXRob3I+SGFydCwgSC48L2F1
dGhvcj48YXV0aG9yPlJhZHVhLCBKLjwvYXV0aG9yPjxhdXRob3I+TmFrYW8sIFQuPC9hdXRob3I+
PGF1dGhvcj5NYXRhaXgtQ29scywgRC48L2F1dGhvcj48YXV0aG9yPlJ1YmlhLCBLLjwvYXV0aG9y
PjwvYXV0aG9ycz48L2NvbnRyaWJ1dG9ycz48YXV0aC1hZGRyZXNzPkRlcGFydG1lbnQgb2YgQ2hp
bGQgYW5kIEFkb2xlc2NlbnQgUHN5Y2hpYXRyeSwgSW5zdGl0dXRlIG9mIFBzeWNoaWF0cnksIEtp
bmcmYXBvcztzIENvbGxlZ2UgTG9uZG9uLCBMb25kb24sIEVuZ2xhbmQuPC9hdXRoLWFkZHJlc3M+
PHRpdGxlcz48dGl0bGU+TWV0YS1hbmFseXNpcyBvZiBmdW5jdGlvbmFsIG1hZ25ldGljIHJlc29u
YW5jZSBpbWFnaW5nIHN0dWRpZXMgb2YgaW5oaWJpdGlvbiBhbmQgYXR0ZW50aW9uIGluIGF0dGVu
dGlvbi1kZWZpY2l0L2h5cGVyYWN0aXZpdHkgZGlzb3JkZXI6IGV4cGxvcmluZyB0YXNrLXNwZWNp
ZmljLCBzdGltdWxhbnQgbWVkaWNhdGlvbiwgYW5kIGFnZSBlZmZlY3RzPC90aXRsZT48c2Vjb25k
YXJ5LXRpdGxlPkpBTUEgUHN5Y2hpYXRyeTwvc2Vjb25kYXJ5LXRpdGxlPjwvdGl0bGVzPjxwZXJp
b2RpY2FsPjxmdWxsLXRpdGxlPkpBTUEgUHN5Y2hpYXRyeTwvZnVsbC10aXRsZT48L3BlcmlvZGlj
YWw+PHBhZ2VzPjE4NS05ODwvcGFnZXM+PHZvbHVtZT43MDwvdm9sdW1lPjxudW1iZXI+MjwvbnVt
YmVyPjxlZGl0aW9uPjIwMTIvMTIvMTk8L2VkaXRpb24+PGtleXdvcmRzPjxrZXl3b3JkPkFkb2xl
c2NlbnQ8L2tleXdvcmQ+PGtleXdvcmQ+QWR1bHQ8L2tleXdvcmQ+PGtleXdvcmQ+QWdlIEZhY3Rv
cnM8L2tleXdvcmQ+PGtleXdvcmQ+QXR0ZW50aW9uLypwaHlzaW9sb2d5PC9rZXl3b3JkPjxrZXl3
b3JkPipBdHRlbnRpb24gRGVmaWNpdCBEaXNvcmRlciB3aXRoIEh5cGVyYWN0aXZpdHkvZGlhZ25v
c2lzL2RydWc8L2tleXdvcmQ+PGtleXdvcmQ+dGhlcmFweS9waHlzaW9wYXRob2xvZ3kvcHN5Y2hv
bG9neTwva2V5d29yZD48a2V5d29yZD4qQnJhaW4vcGF0aG9sb2d5L3BoeXNpb3BhdGhvbG9neTwv
a2V5d29yZD48a2V5d29yZD5DZW50cmFsIE5lcnZvdXMgU3lzdGVtIFN0aW11bGFudHMvKnRoZXJh
cGV1dGljIHVzZTwva2V5d29yZD48a2V5d29yZD5DaGlsZDwva2V5d29yZD48a2V5d29yZD5GZW1h
bGU8L2tleXdvcmQ+PGtleXdvcmQ+SHVtYW5zPC9rZXl3b3JkPjxrZXl3b3JkPipJbmhpYml0aW9u
IChQc3ljaG9sb2d5KTwva2V5d29yZD48a2V5d29yZD5NYWduZXRpYyBSZXNvbmFuY2UgSW1hZ2lu
Zy8qbWV0aG9kczwva2V5d29yZD48a2V5d29yZD5NYWxlPC9rZXl3b3JkPjxrZXl3b3JkPk5ldXJv
cHN5Y2hvbG9naWNhbCBUZXN0czwva2V5d29yZD48a2V5d29yZD5SZXByb2R1Y2liaWxpdHkgb2Yg
UmVzdWx0czwva2V5d29yZD48a2V5d29yZD5UYXNrIFBlcmZvcm1hbmNlIGFuZCBBbmFseXNpczwv
a2V5d29yZD48a2V5d29yZD5UaW1lPC9rZXl3b3JkPjwva2V5d29yZHM+PGRhdGVzPjx5ZWFyPjIw
MTM8L3llYXI+PHB1Yi1kYXRlcz48ZGF0ZT5GZWI8L2RhdGU+PC9wdWItZGF0ZXM+PC9kYXRlcz48
aXNibj4yMTY4LTYyMzggKEVsZWN0cm9uaWMpJiN4RDsyMTY4LTYyMlggKExpbmtpbmcpPC9pc2Ju
PjxhY2Nlc3Npb24tbnVtPjIzMjQ3NTA2PC9hY2Nlc3Npb24tbnVtPjx3b3JrLXR5cGU+TWV0YS1B
bmFseXNpcyYjeEQ7UmVzZWFyY2ggU3VwcG9ydCwgTm9uLVUuUy4gR292JmFwb3M7dDwvd29yay10
eXBlPjx1cmxzPjxyZWxhdGVkLXVybHM+PHVybD5odHRwOi8vd3d3Lm5jYmkubmxtLm5paC5nb3Yv
cHVibWVkLzIzMjQ3NTA2PC91cmw+PC9yZWxhdGVkLXVybHM+PC91cmxzPjxlbGVjdHJvbmljLXJl
c291cmNlLW51bT4xMC4xMDAxL2phbWFwc3ljaGlhdHJ5LjIwMTMuMjc3PC9lbGVjdHJvbmljLXJl
c291cmNlLW51bT48bGFuZ3VhZ2U+ZW5nPC9sYW5ndWFnZT48L3JlY29yZD48L0NpdGU+PC9FbmRO
b3RlPn==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PEVuZE5vdGU+PENpdGU+PEF1dGhvcj5IYXJ0PC9BdXRob3I+PFllYXI+MjAxMzwvWWVhcj48UmVj
TnVtPjE4MzA8L1JlY051bT48RGlzcGxheVRleHQ+KEhhcnQgZXQgYWwgMjAxMyk8L0Rpc3BsYXlU
ZXh0PjxyZWNvcmQ+PHJlYy1udW1iZXI+MTgzMDwvcmVjLW51bWJlcj48Zm9yZWlnbi1rZXlzPjxr
ZXkgYXBwPSJFTiIgZGItaWQ9ImZ2NXZ0dmFyMmRhZnRuZWVlOWE1YXNlMXdmOTAwMnAwYXBmMCI+
MTgzMDwva2V5PjwvZm9yZWlnbi1rZXlzPjxyZWYtdHlwZSBuYW1lPSJKb3VybmFsIEFydGljbGUi
PjE3PC9yZWYtdHlwZT48Y29udHJpYnV0b3JzPjxhdXRob3JzPjxhdXRob3I+SGFydCwgSC48L2F1
dGhvcj48YXV0aG9yPlJhZHVhLCBKLjwvYXV0aG9yPjxhdXRob3I+TmFrYW8sIFQuPC9hdXRob3I+
PGF1dGhvcj5NYXRhaXgtQ29scywgRC48L2F1dGhvcj48YXV0aG9yPlJ1YmlhLCBLLjwvYXV0aG9y
PjwvYXV0aG9ycz48L2NvbnRyaWJ1dG9ycz48YXV0aC1hZGRyZXNzPkRlcGFydG1lbnQgb2YgQ2hp
bGQgYW5kIEFkb2xlc2NlbnQgUHN5Y2hpYXRyeSwgSW5zdGl0dXRlIG9mIFBzeWNoaWF0cnksIEtp
bmcmYXBvcztzIENvbGxlZ2UgTG9uZG9uLCBMb25kb24sIEVuZ2xhbmQuPC9hdXRoLWFkZHJlc3M+
PHRpdGxlcz48dGl0bGU+TWV0YS1hbmFseXNpcyBvZiBmdW5jdGlvbmFsIG1hZ25ldGljIHJlc29u
YW5jZSBpbWFnaW5nIHN0dWRpZXMgb2YgaW5oaWJpdGlvbiBhbmQgYXR0ZW50aW9uIGluIGF0dGVu
dGlvbi1kZWZpY2l0L2h5cGVyYWN0aXZpdHkgZGlzb3JkZXI6IGV4cGxvcmluZyB0YXNrLXNwZWNp
ZmljLCBzdGltdWxhbnQgbWVkaWNhdGlvbiwgYW5kIGFnZSBlZmZlY3RzPC90aXRsZT48c2Vjb25k
YXJ5LXRpdGxlPkpBTUEgUHN5Y2hpYXRyeTwvc2Vjb25kYXJ5LXRpdGxlPjwvdGl0bGVzPjxwZXJp
b2RpY2FsPjxmdWxsLXRpdGxlPkpBTUEgUHN5Y2hpYXRyeTwvZnVsbC10aXRsZT48L3BlcmlvZGlj
YWw+PHBhZ2VzPjE4NS05ODwvcGFnZXM+PHZvbHVtZT43MDwvdm9sdW1lPjxudW1iZXI+MjwvbnVt
YmVyPjxlZGl0aW9uPjIwMTIvMTIvMTk8L2VkaXRpb24+PGtleXdvcmRzPjxrZXl3b3JkPkFkb2xl
c2NlbnQ8L2tleXdvcmQ+PGtleXdvcmQ+QWR1bHQ8L2tleXdvcmQ+PGtleXdvcmQ+QWdlIEZhY3Rv
cnM8L2tleXdvcmQ+PGtleXdvcmQ+QXR0ZW50aW9uLypwaHlzaW9sb2d5PC9rZXl3b3JkPjxrZXl3
b3JkPipBdHRlbnRpb24gRGVmaWNpdCBEaXNvcmRlciB3aXRoIEh5cGVyYWN0aXZpdHkvZGlhZ25v
c2lzL2RydWc8L2tleXdvcmQ+PGtleXdvcmQ+dGhlcmFweS9waHlzaW9wYXRob2xvZ3kvcHN5Y2hv
bG9neTwva2V5d29yZD48a2V5d29yZD4qQnJhaW4vcGF0aG9sb2d5L3BoeXNpb3BhdGhvbG9neTwv
a2V5d29yZD48a2V5d29yZD5DZW50cmFsIE5lcnZvdXMgU3lzdGVtIFN0aW11bGFudHMvKnRoZXJh
cGV1dGljIHVzZTwva2V5d29yZD48a2V5d29yZD5DaGlsZDwva2V5d29yZD48a2V5d29yZD5GZW1h
bGU8L2tleXdvcmQ+PGtleXdvcmQ+SHVtYW5zPC9rZXl3b3JkPjxrZXl3b3JkPipJbmhpYml0aW9u
IChQc3ljaG9sb2d5KTwva2V5d29yZD48a2V5d29yZD5NYWduZXRpYyBSZXNvbmFuY2UgSW1hZ2lu
Zy8qbWV0aG9kczwva2V5d29yZD48a2V5d29yZD5NYWxlPC9rZXl3b3JkPjxrZXl3b3JkPk5ldXJv
cHN5Y2hvbG9naWNhbCBUZXN0czwva2V5d29yZD48a2V5d29yZD5SZXByb2R1Y2liaWxpdHkgb2Yg
UmVzdWx0czwva2V5d29yZD48a2V5d29yZD5UYXNrIFBlcmZvcm1hbmNlIGFuZCBBbmFseXNpczwv
a2V5d29yZD48a2V5d29yZD5UaW1lPC9rZXl3b3JkPjwva2V5d29yZHM+PGRhdGVzPjx5ZWFyPjIw
MTM8L3llYXI+PHB1Yi1kYXRlcz48ZGF0ZT5GZWI8L2RhdGU+PC9wdWItZGF0ZXM+PC9kYXRlcz48
aXNibj4yMTY4LTYyMzggKEVsZWN0cm9uaWMpJiN4RDsyMTY4LTYyMlggKExpbmtpbmcpPC9pc2Ju
PjxhY2Nlc3Npb24tbnVtPjIzMjQ3NTA2PC9hY2Nlc3Npb24tbnVtPjx3b3JrLXR5cGU+TWV0YS1B
bmFseXNpcyYjeEQ7UmVzZWFyY2ggU3VwcG9ydCwgTm9uLVUuUy4gR292JmFwb3M7dDwvd29yay10
eXBlPjx1cmxzPjxyZWxhdGVkLXVybHM+PHVybD5odHRwOi8vd3d3Lm5jYmkubmxtLm5paC5nb3Yv
cHVibWVkLzIzMjQ3NTA2PC91cmw+PC9yZWxhdGVkLXVybHM+PC91cmxzPjxlbGVjdHJvbmljLXJl
c291cmNlLW51bT4xMC4xMDAxL2phbWFwc3ljaGlhdHJ5LjIwMTMuMjc3PC9lbGVjdHJvbmljLXJl
c291cmNlLW51bT48bGFuZ3VhZ2U+ZW5nPC9sYW5ndWFnZT48L3JlY29yZD48L0NpdGU+PC9FbmRO
b3RlPn==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(Hart et al 2013)</w:t>
      </w:r>
      <w:r w:rsidRPr="003604A7">
        <w:rPr>
          <w:rFonts w:cstheme="minorHAnsi"/>
          <w:color w:val="000000" w:themeColor="text1"/>
          <w:lang w:val="en-US"/>
        </w:rPr>
        <w:fldChar w:fldCharType="end"/>
      </w:r>
      <w:r w:rsidR="005A5C21" w:rsidRPr="003604A7">
        <w:rPr>
          <w:rFonts w:cstheme="minorHAnsi"/>
          <w:color w:val="000000" w:themeColor="text1"/>
          <w:lang w:val="en-US"/>
        </w:rPr>
        <w:t>.</w:t>
      </w:r>
      <w:r w:rsidRPr="003604A7">
        <w:rPr>
          <w:rFonts w:cstheme="minorHAnsi"/>
          <w:color w:val="000000" w:themeColor="text1"/>
          <w:lang w:val="en-US"/>
        </w:rPr>
        <w:t xml:space="preserve"> The effect on striatal activation was </w:t>
      </w:r>
      <w:r w:rsidR="005A5C21" w:rsidRPr="003604A7">
        <w:rPr>
          <w:rFonts w:cstheme="minorHAnsi"/>
          <w:color w:val="000000" w:themeColor="text1"/>
          <w:lang w:val="en-US"/>
        </w:rPr>
        <w:t>remarkably</w:t>
      </w:r>
      <w:r w:rsidRPr="003604A7">
        <w:rPr>
          <w:rFonts w:cstheme="minorHAnsi"/>
          <w:color w:val="000000" w:themeColor="text1"/>
          <w:lang w:val="en-US"/>
        </w:rPr>
        <w:t xml:space="preserve"> similar to that </w:t>
      </w:r>
      <w:r w:rsidR="005A5C21" w:rsidRPr="003604A7">
        <w:rPr>
          <w:rFonts w:cstheme="minorHAnsi"/>
          <w:color w:val="000000" w:themeColor="text1"/>
          <w:lang w:val="en-US"/>
        </w:rPr>
        <w:t>observed</w:t>
      </w:r>
      <w:r w:rsidRPr="003604A7">
        <w:rPr>
          <w:rFonts w:cstheme="minorHAnsi"/>
          <w:color w:val="000000" w:themeColor="text1"/>
          <w:lang w:val="en-US"/>
        </w:rPr>
        <w:t xml:space="preserve"> for striatal volume</w:t>
      </w:r>
      <w:r w:rsidR="005A5C21" w:rsidRPr="003604A7">
        <w:rPr>
          <w:rFonts w:cstheme="minorHAnsi"/>
          <w:color w:val="000000" w:themeColor="text1"/>
          <w:lang w:val="en-US"/>
        </w:rPr>
        <w:t>s</w:t>
      </w:r>
      <w:r w:rsidRPr="003604A7">
        <w:rPr>
          <w:rFonts w:cstheme="minorHAnsi"/>
          <w:color w:val="000000" w:themeColor="text1"/>
          <w:lang w:val="en-US"/>
        </w:rPr>
        <w:t xml:space="preserve"> </w:t>
      </w:r>
      <w:r w:rsidR="005A5C21" w:rsidRPr="003604A7">
        <w:rPr>
          <w:rFonts w:cstheme="minorHAnsi"/>
          <w:color w:val="000000" w:themeColor="text1"/>
          <w:lang w:val="en-US"/>
        </w:rPr>
        <w:t>in</w:t>
      </w:r>
      <w:r w:rsidRPr="003604A7">
        <w:rPr>
          <w:rFonts w:cstheme="minorHAnsi"/>
          <w:color w:val="000000" w:themeColor="text1"/>
          <w:lang w:val="en-US"/>
        </w:rPr>
        <w:t xml:space="preserve"> two meta-analyses of structural MRI studies </w:t>
      </w:r>
      <w:r w:rsidRPr="003604A7">
        <w:rPr>
          <w:rFonts w:cstheme="minorHAnsi"/>
          <w:color w:val="000000" w:themeColor="text1"/>
          <w:lang w:val="en-US"/>
        </w:rPr>
        <w:fldChar w:fldCharType="begin">
          <w:fldData xml:space="preserve">PEVuZE5vdGU+PENpdGU+PEF1dGhvcj5OYWthbzwvQXV0aG9yPjxZZWFyPjIwMTE8L1llYXI+PFJl
Y051bT44MDwvUmVjTnVtPjxEaXNwbGF5VGV4dD4oRnJvZGwgJmFtcDsgU2tva2F1c2thcyAyMDEy
LCBOYWthbyBldCBhbCAyMDExKTwvRGlzcGxheVRleHQ+PHJlY29yZD48cmVjLW51bWJlcj44MDwv
cmVjLW51bWJlcj48Zm9yZWlnbi1rZXlzPjxrZXkgYXBwPSJFTiIgZGItaWQ9Inh3OXYwMDI1Yjky
ZHRsZXByMmF2NXc5dTBkMjByeHQ1ZnYwYSIgdGltZXN0YW1wPSIxNzEwNzU3OTQ4Ij44MDwva2V5
PjwvZm9yZWlnbi1rZXlzPjxyZWYtdHlwZSBuYW1lPSJKb3VybmFsIEFydGljbGUiPjE3PC9yZWYt
dHlwZT48Y29udHJpYnV0b3JzPjxhdXRob3JzPjxhdXRob3I+TmFrYW8sIFQuPC9hdXRob3I+PGF1
dGhvcj5SYWR1YSwgSi48L2F1dGhvcj48YXV0aG9yPlJ1YmlhLCBLLjwvYXV0aG9yPjxhdXRob3I+
TWF0YWl4LUNvbHMsIEQuPC9hdXRob3I+PC9hdXRob3JzPjwvY29udHJpYnV0b3JzPjxhdXRoLWFk
ZHJlc3M+SW5zdGl0dXRlIG9mIFBzeWNoaWF0cnksIEtpbmcmYXBvcztzIENvbGxlZ2UgTG9uZG9u
LCBVSy48L2F1dGgtYWRkcmVzcz48dGl0bGVzPjx0aXRsZT5HcmF5IG1hdHRlciB2b2x1bWUgYWJu
b3JtYWxpdGllcyBpbiBBREhEOiB2b3hlbC1iYXNlZCBtZXRhLWFuYWx5c2lzIGV4cGxvcmluZyB0
aGUgZWZmZWN0cyBvZiBhZ2UgYW5kIHN0aW11bGFudCBtZWRpY2F0aW9uPC90aXRsZT48c2Vjb25k
YXJ5LXRpdGxlPkFtIEogUHN5Y2hpYXRyeTwvc2Vjb25kYXJ5LXRpdGxlPjwvdGl0bGVzPjxwZXJp
b2RpY2FsPjxmdWxsLXRpdGxlPkFtIEogUHN5Y2hpYXRyeTwvZnVsbC10aXRsZT48L3BlcmlvZGlj
YWw+PHBhZ2VzPjExNTQtNjM8L3BhZ2VzPjx2b2x1bWU+MTY4PC92b2x1bWU+PG51bWJlcj4xMTwv
bnVtYmVyPjxlZGl0aW9uPjIwMTEwODI0PC9lZGl0aW9uPjxrZXl3b3Jkcz48a2V5d29yZD5BdHRl
bnRpb24gRGVmaWNpdCBEaXNvcmRlciB3aXRoIEh5cGVyYWN0aXZpdHkvZHJ1ZyB0aGVyYXB5Lypw
YXRob2xvZ3k8L2tleXdvcmQ+PGtleXdvcmQ+QnJhaW4vKnBhdGhvbG9neTwva2V5d29yZD48a2V5
d29yZD5CcmFpbiBNYXBwaW5nPC9rZXl3b3JkPjxrZXl3b3JkPkNlbnRyYWwgTmVydm91cyBTeXN0
ZW0gU3RpbXVsYW50cy9waGFybWFjb2xvZ3kvdGhlcmFwZXV0aWMgdXNlPC9rZXl3b3JkPjxrZXl3
b3JkPkh1bWFuczwva2V5d29yZD48a2V5d29yZD5OZXJ2ZSBGaWJlcnMsIFVubXllbGluYXRlZC8q
cGF0aG9sb2d5PC9rZXl3b3JkPjxrZXl3b3JkPk5ldXJvaW1hZ2luZzwva2V5d29yZD48L2tleXdv
cmRzPjxkYXRlcz48eWVhcj4yMDExPC95ZWFyPjxwdWItZGF0ZXM+PGRhdGU+Tm92PC9kYXRlPjwv
cHViLWRhdGVzPjwvZGF0ZXM+PGlzYm4+MTUzNS03MjI4IChFbGVjdHJvbmljKSYjeEQ7MDAwMi05
NTNYIChMaW5raW5nKTwvaXNibj48YWNjZXNzaW9uLW51bT4yMTg2NTUyOTwvYWNjZXNzaW9uLW51
bT48dXJscz48cmVsYXRlZC11cmxzPjx1cmw+aHR0cHM6Ly93d3cubmNiaS5ubG0ubmloLmdvdi9w
dWJtZWQvMjE4NjU1Mjk8L3VybD48L3JlbGF0ZWQtdXJscz48L3VybHM+PGVsZWN0cm9uaWMtcmVz
b3VyY2UtbnVtPjEwLjExNzYvYXBwaS5hanAuMjAxMS4xMTAyMDI4MTwvZWxlY3Ryb25pYy1yZXNv
dXJjZS1udW0+PHJlbW90ZS1kYXRhYmFzZS1uYW1lPk1lZGxpbmU8L3JlbW90ZS1kYXRhYmFzZS1u
YW1lPjxyZW1vdGUtZGF0YWJhc2UtcHJvdmlkZXI+TkxNPC9yZW1vdGUtZGF0YWJhc2UtcHJvdmlk
ZXI+PC9yZWNvcmQ+PC9DaXRlPjxDaXRlPjxBdXRob3I+RnJvZGw8L0F1dGhvcj48WWVhcj4yMDEy
PC9ZZWFyPjxSZWNOdW0+Mjg1NTwvUmVjTnVtPjxyZWNvcmQ+PHJlYy1udW1iZXI+Mjg1NTwvcmVj
LW51bWJlcj48Zm9yZWlnbi1rZXlzPjxrZXkgYXBwPSJFTiIgZGItaWQ9ImZ2NXZ0dmFyMmRhZnRu
ZWVlOWE1YXNlMXdmOTAwMnAwYXBmMCI+Mjg1NTwva2V5PjwvZm9yZWlnbi1rZXlzPjxyZWYtdHlw
ZSBuYW1lPSJKb3VybmFsIEFydGljbGUiPjE3PC9yZWYtdHlwZT48Y29udHJpYnV0b3JzPjxhdXRo
b3JzPjxhdXRob3I+RnJvZGwsIFQuPC9hdXRob3I+PGF1dGhvcj5Ta29rYXVza2FzLCBOLjwvYXV0
aG9yPjwvYXV0aG9ycz48L2NvbnRyaWJ1dG9ycz48YXV0aC1hZGRyZXNzPkRlcGFydG1lbnQgb2Yg
UHN5Y2hpYXRyeSwgVHJpbml0eSBDb2xsZWdlIER1YmxpbiwgSXJlbGFuZC4gdGhvbWFzLmZyb2Rs
QHRjZC5pZTwvYXV0aC1hZGRyZXNzPjx0aXRsZXM+PHRpdGxlPk1ldGEtYW5hbHlzaXMgb2Ygc3Ry
dWN0dXJhbCBNUkkgc3R1ZGllcyBpbiBjaGlsZHJlbiBhbmQgYWR1bHRzIHdpdGggYXR0ZW50aW9u
IGRlZmljaXQgaHlwZXJhY3Rpdml0eSBkaXNvcmRlciBpbmRpY2F0ZXMgdHJlYXRtZW50IGVmZmVj
dHM8L3RpdGxlPjxzZWNvbmRhcnktdGl0bGU+QWN0YSBQc3ljaGlhdHIgU2NhbmQ8L3NlY29uZGFy
eS10aXRsZT48YWx0LXRpdGxlPkFjdGEgcHN5Y2hpYXRyaWNhIFNjYW5kaW5hdmljYTwvYWx0LXRp
dGxlPjwvdGl0bGVzPjxwZXJpb2RpY2FsPjxmdWxsLXRpdGxlPkFjdGEgUHN5Y2hpYXRyIFNjYW5k
PC9mdWxsLXRpdGxlPjxhYmJyLTE+QWN0YSBwc3ljaGlhdHJpY2EgU2NhbmRpbmF2aWNhPC9hYmJy
LTE+PC9wZXJpb2RpY2FsPjxhbHQtcGVyaW9kaWNhbD48ZnVsbC10aXRsZT5BY3RhIFBzeWNoaWF0
ciBTY2FuZDwvZnVsbC10aXRsZT48YWJici0xPkFjdGEgcHN5Y2hpYXRyaWNhIFNjYW5kaW5hdmlj
YTwvYWJici0xPjwvYWx0LXBlcmlvZGljYWw+PHBhZ2VzPjExNC0yNjwvcGFnZXM+PHZvbHVtZT4x
MjU8L3ZvbHVtZT48bnVtYmVyPjI8L251bWJlcj48ZWRpdGlvbj4yMDExLzExLzI5PC9lZGl0aW9u
PjxrZXl3b3Jkcz48a2V5d29yZD5BZG9sZXNjZW50PC9rZXl3b3JkPjxrZXl3b3JkPkFkdWx0PC9r
ZXl3b3JkPjxrZXl3b3JkPkFteWdkYWxhL3BhdGhvbG9neTwva2V5d29yZD48a2V5d29yZD5BdHRl
bnRpb24gRGVmaWNpdCBEaXNvcmRlciB3aXRoIEh5cGVyYWN0aXZpdHkvKnBhdGhvbG9neS90aGVy
YXB5PC9rZXl3b3JkPjxrZXl3b3JkPkJhc2FsIEdhbmdsaWEvcGF0aG9sb2d5PC9rZXl3b3JkPjxr
ZXl3b3JkPkJyYWluLypwYXRob2xvZ3k8L2tleXdvcmQ+PGtleXdvcmQ+QnJhaW4gTWFwcGluZzwv
a2V5d29yZD48a2V5d29yZD5DaGlsZDwva2V5d29yZD48a2V5d29yZD5GZW1hbGU8L2tleXdvcmQ+
PGtleXdvcmQ+R3lydXMgQ2luZ3VsaS9wYXRob2xvZ3k8L2tleXdvcmQ+PGtleXdvcmQ+SHVtYW5z
PC9rZXl3b3JkPjxrZXl3b3JkPk1hZ25ldGljIFJlc29uYW5jZSBJbWFnaW5nPC9rZXl3b3JkPjxr
ZXl3b3JkPk1hbGU8L2tleXdvcmQ+PGtleXdvcmQ+T3JnYW4gU2l6ZTwva2V5d29yZD48a2V5d29y
ZD5Zb3VuZyBBZHVsdDwva2V5d29yZD48L2tleXdvcmRzPjxkYXRlcz48eWVhcj4yMDEyPC95ZWFy
PjxwdWItZGF0ZXM+PGRhdGU+RmViPC9kYXRlPjwvcHViLWRhdGVzPjwvZGF0ZXM+PGlzYm4+MTYw
MC0wNDQ3IChFbGVjdHJvbmljKSYjeEQ7MDAwMS02OTBYIChMaW5raW5nKTwvaXNibj48YWNjZXNz
aW9uLW51bT4yMjExODI0OTwvYWNjZXNzaW9uLW51bT48d29yay10eXBlPk1ldGEtQW5hbHlzaXMm
I3hEO1Jldmlldzwvd29yay10eXBlPjx1cmxzPjxyZWxhdGVkLXVybHM+PHVybD5odHRwOi8vd3d3
Lm5jYmkubmxtLm5paC5nb3YvcHVibWVkLzIyMTE4MjQ5PC91cmw+PC9yZWxhdGVkLXVybHM+PC91
cmxzPjxlbGVjdHJvbmljLXJlc291cmNlLW51bT4xMC4xMTExL2ouMTYwMC0wNDQ3LjIwMTEuMDE3
ODYueDwvZWxlY3Ryb25pYy1yZXNvdXJjZS1udW0+PGxhbmd1YWdlPmVuZzwvbGFuZ3VhZ2U+PC9y
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PEVuZE5vdGU+PENpdGU+PEF1dGhvcj5OYWthbzwvQXV0aG9yPjxZZWFyPjIwMTE8L1llYXI+PFJl
Y051bT44MDwvUmVjTnVtPjxEaXNwbGF5VGV4dD4oRnJvZGwgJmFtcDsgU2tva2F1c2thcyAyMDEy
LCBOYWthbyBldCBhbCAyMDExKTwvRGlzcGxheVRleHQ+PHJlY29yZD48cmVjLW51bWJlcj44MDwv
cmVjLW51bWJlcj48Zm9yZWlnbi1rZXlzPjxrZXkgYXBwPSJFTiIgZGItaWQ9Inh3OXYwMDI1Yjky
ZHRsZXByMmF2NXc5dTBkMjByeHQ1ZnYwYSIgdGltZXN0YW1wPSIxNzEwNzU3OTQ4Ij44MDwva2V5
PjwvZm9yZWlnbi1rZXlzPjxyZWYtdHlwZSBuYW1lPSJKb3VybmFsIEFydGljbGUiPjE3PC9yZWYt
dHlwZT48Y29udHJpYnV0b3JzPjxhdXRob3JzPjxhdXRob3I+TmFrYW8sIFQuPC9hdXRob3I+PGF1
dGhvcj5SYWR1YSwgSi48L2F1dGhvcj48YXV0aG9yPlJ1YmlhLCBLLjwvYXV0aG9yPjxhdXRob3I+
TWF0YWl4LUNvbHMsIEQuPC9hdXRob3I+PC9hdXRob3JzPjwvY29udHJpYnV0b3JzPjxhdXRoLWFk
ZHJlc3M+SW5zdGl0dXRlIG9mIFBzeWNoaWF0cnksIEtpbmcmYXBvcztzIENvbGxlZ2UgTG9uZG9u
LCBVSy48L2F1dGgtYWRkcmVzcz48dGl0bGVzPjx0aXRsZT5HcmF5IG1hdHRlciB2b2x1bWUgYWJu
b3JtYWxpdGllcyBpbiBBREhEOiB2b3hlbC1iYXNlZCBtZXRhLWFuYWx5c2lzIGV4cGxvcmluZyB0
aGUgZWZmZWN0cyBvZiBhZ2UgYW5kIHN0aW11bGFudCBtZWRpY2F0aW9uPC90aXRsZT48c2Vjb25k
YXJ5LXRpdGxlPkFtIEogUHN5Y2hpYXRyeTwvc2Vjb25kYXJ5LXRpdGxlPjwvdGl0bGVzPjxwZXJp
b2RpY2FsPjxmdWxsLXRpdGxlPkFtIEogUHN5Y2hpYXRyeTwvZnVsbC10aXRsZT48L3BlcmlvZGlj
YWw+PHBhZ2VzPjExNTQtNjM8L3BhZ2VzPjx2b2x1bWU+MTY4PC92b2x1bWU+PG51bWJlcj4xMTwv
bnVtYmVyPjxlZGl0aW9uPjIwMTEwODI0PC9lZGl0aW9uPjxrZXl3b3Jkcz48a2V5d29yZD5BdHRl
bnRpb24gRGVmaWNpdCBEaXNvcmRlciB3aXRoIEh5cGVyYWN0aXZpdHkvZHJ1ZyB0aGVyYXB5Lypw
YXRob2xvZ3k8L2tleXdvcmQ+PGtleXdvcmQ+QnJhaW4vKnBhdGhvbG9neTwva2V5d29yZD48a2V5
d29yZD5CcmFpbiBNYXBwaW5nPC9rZXl3b3JkPjxrZXl3b3JkPkNlbnRyYWwgTmVydm91cyBTeXN0
ZW0gU3RpbXVsYW50cy9waGFybWFjb2xvZ3kvdGhlcmFwZXV0aWMgdXNlPC9rZXl3b3JkPjxrZXl3
b3JkPkh1bWFuczwva2V5d29yZD48a2V5d29yZD5OZXJ2ZSBGaWJlcnMsIFVubXllbGluYXRlZC8q
cGF0aG9sb2d5PC9rZXl3b3JkPjxrZXl3b3JkPk5ldXJvaW1hZ2luZzwva2V5d29yZD48L2tleXdv
cmRzPjxkYXRlcz48eWVhcj4yMDExPC95ZWFyPjxwdWItZGF0ZXM+PGRhdGU+Tm92PC9kYXRlPjwv
cHViLWRhdGVzPjwvZGF0ZXM+PGlzYm4+MTUzNS03MjI4IChFbGVjdHJvbmljKSYjeEQ7MDAwMi05
NTNYIChMaW5raW5nKTwvaXNibj48YWNjZXNzaW9uLW51bT4yMTg2NTUyOTwvYWNjZXNzaW9uLW51
bT48dXJscz48cmVsYXRlZC11cmxzPjx1cmw+aHR0cHM6Ly93d3cubmNiaS5ubG0ubmloLmdvdi9w
dWJtZWQvMjE4NjU1Mjk8L3VybD48L3JlbGF0ZWQtdXJscz48L3VybHM+PGVsZWN0cm9uaWMtcmVz
b3VyY2UtbnVtPjEwLjExNzYvYXBwaS5hanAuMjAxMS4xMTAyMDI4MTwvZWxlY3Ryb25pYy1yZXNv
dXJjZS1udW0+PHJlbW90ZS1kYXRhYmFzZS1uYW1lPk1lZGxpbmU8L3JlbW90ZS1kYXRhYmFzZS1u
YW1lPjxyZW1vdGUtZGF0YWJhc2UtcHJvdmlkZXI+TkxNPC9yZW1vdGUtZGF0YWJhc2UtcHJvdmlk
ZXI+PC9yZWNvcmQ+PC9DaXRlPjxDaXRlPjxBdXRob3I+RnJvZGw8L0F1dGhvcj48WWVhcj4yMDEy
PC9ZZWFyPjxSZWNOdW0+Mjg1NTwvUmVjTnVtPjxyZWNvcmQ+PHJlYy1udW1iZXI+Mjg1NTwvcmVj
LW51bWJlcj48Zm9yZWlnbi1rZXlzPjxrZXkgYXBwPSJFTiIgZGItaWQ9ImZ2NXZ0dmFyMmRhZnRu
ZWVlOWE1YXNlMXdmOTAwMnAwYXBmMCI+Mjg1NTwva2V5PjwvZm9yZWlnbi1rZXlzPjxyZWYtdHlw
ZSBuYW1lPSJKb3VybmFsIEFydGljbGUiPjE3PC9yZWYtdHlwZT48Y29udHJpYnV0b3JzPjxhdXRo
b3JzPjxhdXRob3I+RnJvZGwsIFQuPC9hdXRob3I+PGF1dGhvcj5Ta29rYXVza2FzLCBOLjwvYXV0
aG9yPjwvYXV0aG9ycz48L2NvbnRyaWJ1dG9ycz48YXV0aC1hZGRyZXNzPkRlcGFydG1lbnQgb2Yg
UHN5Y2hpYXRyeSwgVHJpbml0eSBDb2xsZWdlIER1YmxpbiwgSXJlbGFuZC4gdGhvbWFzLmZyb2Rs
QHRjZC5pZTwvYXV0aC1hZGRyZXNzPjx0aXRsZXM+PHRpdGxlPk1ldGEtYW5hbHlzaXMgb2Ygc3Ry
dWN0dXJhbCBNUkkgc3R1ZGllcyBpbiBjaGlsZHJlbiBhbmQgYWR1bHRzIHdpdGggYXR0ZW50aW9u
IGRlZmljaXQgaHlwZXJhY3Rpdml0eSBkaXNvcmRlciBpbmRpY2F0ZXMgdHJlYXRtZW50IGVmZmVj
dHM8L3RpdGxlPjxzZWNvbmRhcnktdGl0bGU+QWN0YSBQc3ljaGlhdHIgU2NhbmQ8L3NlY29uZGFy
eS10aXRsZT48YWx0LXRpdGxlPkFjdGEgcHN5Y2hpYXRyaWNhIFNjYW5kaW5hdmljYTwvYWx0LXRp
dGxlPjwvdGl0bGVzPjxwZXJpb2RpY2FsPjxmdWxsLXRpdGxlPkFjdGEgUHN5Y2hpYXRyIFNjYW5k
PC9mdWxsLXRpdGxlPjxhYmJyLTE+QWN0YSBwc3ljaGlhdHJpY2EgU2NhbmRpbmF2aWNhPC9hYmJy
LTE+PC9wZXJpb2RpY2FsPjxhbHQtcGVyaW9kaWNhbD48ZnVsbC10aXRsZT5BY3RhIFBzeWNoaWF0
ciBTY2FuZDwvZnVsbC10aXRsZT48YWJici0xPkFjdGEgcHN5Y2hpYXRyaWNhIFNjYW5kaW5hdmlj
YTwvYWJici0xPjwvYWx0LXBlcmlvZGljYWw+PHBhZ2VzPjExNC0yNjwvcGFnZXM+PHZvbHVtZT4x
MjU8L3ZvbHVtZT48bnVtYmVyPjI8L251bWJlcj48ZWRpdGlvbj4yMDExLzExLzI5PC9lZGl0aW9u
PjxrZXl3b3Jkcz48a2V5d29yZD5BZG9sZXNjZW50PC9rZXl3b3JkPjxrZXl3b3JkPkFkdWx0PC9r
ZXl3b3JkPjxrZXl3b3JkPkFteWdkYWxhL3BhdGhvbG9neTwva2V5d29yZD48a2V5d29yZD5BdHRl
bnRpb24gRGVmaWNpdCBEaXNvcmRlciB3aXRoIEh5cGVyYWN0aXZpdHkvKnBhdGhvbG9neS90aGVy
YXB5PC9rZXl3b3JkPjxrZXl3b3JkPkJhc2FsIEdhbmdsaWEvcGF0aG9sb2d5PC9rZXl3b3JkPjxr
ZXl3b3JkPkJyYWluLypwYXRob2xvZ3k8L2tleXdvcmQ+PGtleXdvcmQ+QnJhaW4gTWFwcGluZzwv
a2V5d29yZD48a2V5d29yZD5DaGlsZDwva2V5d29yZD48a2V5d29yZD5GZW1hbGU8L2tleXdvcmQ+
PGtleXdvcmQ+R3lydXMgQ2luZ3VsaS9wYXRob2xvZ3k8L2tleXdvcmQ+PGtleXdvcmQ+SHVtYW5z
PC9rZXl3b3JkPjxrZXl3b3JkPk1hZ25ldGljIFJlc29uYW5jZSBJbWFnaW5nPC9rZXl3b3JkPjxr
ZXl3b3JkPk1hbGU8L2tleXdvcmQ+PGtleXdvcmQ+T3JnYW4gU2l6ZTwva2V5d29yZD48a2V5d29y
ZD5Zb3VuZyBBZHVsdDwva2V5d29yZD48L2tleXdvcmRzPjxkYXRlcz48eWVhcj4yMDEyPC95ZWFy
PjxwdWItZGF0ZXM+PGRhdGU+RmViPC9kYXRlPjwvcHViLWRhdGVzPjwvZGF0ZXM+PGlzYm4+MTYw
MC0wNDQ3IChFbGVjdHJvbmljKSYjeEQ7MDAwMS02OTBYIChMaW5raW5nKTwvaXNibj48YWNjZXNz
aW9uLW51bT4yMjExODI0OTwvYWNjZXNzaW9uLW51bT48d29yay10eXBlPk1ldGEtQW5hbHlzaXMm
I3hEO1Jldmlldzwvd29yay10eXBlPjx1cmxzPjxyZWxhdGVkLXVybHM+PHVybD5odHRwOi8vd3d3
Lm5jYmkubmxtLm5paC5nb3YvcHVibWVkLzIyMTE4MjQ5PC91cmw+PC9yZWxhdGVkLXVybHM+PC91
cmxzPjxlbGVjdHJvbmljLXJlc291cmNlLW51bT4xMC4xMTExL2ouMTYwMC0wNDQ3LjIwMTEuMDE3
ODYueDwvZWxlY3Ryb25pYy1yZXNvdXJjZS1udW0+PGxhbmd1YWdlPmVuZzwvbGFuZ3VhZ2U+PC9y
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(Frodl &amp; Skokauskas 2012, Nakao et al 2011)</w:t>
      </w:r>
      <w:r w:rsidRPr="003604A7">
        <w:rPr>
          <w:rFonts w:cstheme="minorHAnsi"/>
          <w:color w:val="000000" w:themeColor="text1"/>
          <w:lang w:val="en-US"/>
        </w:rPr>
        <w:fldChar w:fldCharType="end"/>
      </w:r>
      <w:r w:rsidRPr="003604A7">
        <w:rPr>
          <w:rFonts w:cstheme="minorHAnsi"/>
          <w:color w:val="000000" w:themeColor="text1"/>
          <w:lang w:val="en-US"/>
        </w:rPr>
        <w:t xml:space="preserve">. Taken together, fMRI studies suggest that an acute stimulant administration may improve the function of brain areas affected in individuals with ADHD. However, potential longer-term effects need further investigation. Further, as reviewed in the following section, brain regions do not </w:t>
      </w:r>
      <w:r w:rsidR="005A5C21" w:rsidRPr="003604A7">
        <w:rPr>
          <w:rFonts w:cstheme="minorHAnsi"/>
          <w:color w:val="000000" w:themeColor="text1"/>
          <w:lang w:val="en-US"/>
        </w:rPr>
        <w:t xml:space="preserve">operate </w:t>
      </w:r>
      <w:r w:rsidRPr="003604A7">
        <w:rPr>
          <w:rFonts w:cstheme="minorHAnsi"/>
          <w:color w:val="000000" w:themeColor="text1"/>
          <w:lang w:val="en-US"/>
        </w:rPr>
        <w:t>in isolation</w:t>
      </w:r>
      <w:r w:rsidR="005A5C21" w:rsidRPr="003604A7">
        <w:rPr>
          <w:rFonts w:cstheme="minorHAnsi"/>
          <w:color w:val="000000" w:themeColor="text1"/>
          <w:lang w:val="en-US"/>
        </w:rPr>
        <w:t xml:space="preserve">, but </w:t>
      </w:r>
      <w:r w:rsidRPr="003604A7">
        <w:rPr>
          <w:rFonts w:cstheme="minorHAnsi"/>
          <w:color w:val="000000" w:themeColor="text1"/>
          <w:lang w:val="en-US"/>
        </w:rPr>
        <w:lastRenderedPageBreak/>
        <w:t>are part of circuits whose ‘connectivity’ is crucial to cognitive function</w:t>
      </w:r>
      <w:r w:rsidR="00EA230A" w:rsidRPr="003604A7">
        <w:rPr>
          <w:rFonts w:cstheme="minorHAnsi"/>
          <w:color w:val="000000" w:themeColor="text1"/>
          <w:lang w:val="en-US"/>
        </w:rPr>
        <w:t>s</w:t>
      </w:r>
      <w:r w:rsidRPr="003604A7">
        <w:rPr>
          <w:rFonts w:cstheme="minorHAnsi"/>
          <w:color w:val="000000" w:themeColor="text1"/>
          <w:lang w:val="en-US"/>
        </w:rPr>
        <w:t xml:space="preserve">. </w:t>
      </w:r>
    </w:p>
    <w:p w14:paraId="39B2AC04" w14:textId="77777777" w:rsidR="00573A01" w:rsidRPr="003604A7" w:rsidRDefault="00573A01" w:rsidP="00573A01">
      <w:pPr>
        <w:widowControl w:val="0"/>
        <w:autoSpaceDE w:val="0"/>
        <w:autoSpaceDN w:val="0"/>
        <w:adjustRightInd w:val="0"/>
        <w:spacing w:after="240" w:line="480" w:lineRule="auto"/>
        <w:rPr>
          <w:rFonts w:cstheme="minorHAnsi"/>
          <w:color w:val="000000" w:themeColor="text1"/>
          <w:lang w:val="en-US"/>
        </w:rPr>
      </w:pPr>
    </w:p>
    <w:p w14:paraId="2A762FBC" w14:textId="77777777" w:rsidR="00EF6EDF" w:rsidRPr="003604A7" w:rsidRDefault="00EF6EDF" w:rsidP="00810014">
      <w:pPr>
        <w:pStyle w:val="ListParagraph"/>
        <w:numPr>
          <w:ilvl w:val="0"/>
          <w:numId w:val="3"/>
        </w:numPr>
        <w:autoSpaceDE w:val="0"/>
        <w:autoSpaceDN w:val="0"/>
        <w:adjustRightInd w:val="0"/>
        <w:spacing w:after="200" w:line="480" w:lineRule="auto"/>
        <w:rPr>
          <w:rFonts w:asciiTheme="minorHAnsi" w:eastAsiaTheme="minorEastAsia" w:hAnsiTheme="minorHAnsi" w:cstheme="minorHAnsi"/>
          <w:b/>
          <w:color w:val="000000" w:themeColor="text1"/>
          <w:szCs w:val="24"/>
          <w:lang w:val="en-US"/>
        </w:rPr>
      </w:pPr>
      <w:r w:rsidRPr="003604A7">
        <w:rPr>
          <w:rFonts w:asciiTheme="minorHAnsi" w:eastAsiaTheme="minorEastAsia" w:hAnsiTheme="minorHAnsi" w:cstheme="minorHAnsi"/>
          <w:b/>
          <w:color w:val="000000" w:themeColor="text1"/>
          <w:szCs w:val="24"/>
          <w:lang w:val="en-US"/>
        </w:rPr>
        <w:t>Stimulant effects on brain structural and functional connectivity</w:t>
      </w:r>
    </w:p>
    <w:p w14:paraId="131208E1" w14:textId="3E00E7F5" w:rsidR="00EF6EDF" w:rsidRPr="003604A7" w:rsidRDefault="00EF6EDF" w:rsidP="00A0294F">
      <w:pPr>
        <w:pStyle w:val="NormalWeb"/>
        <w:shd w:val="clear" w:color="auto" w:fill="FFFFFF"/>
        <w:spacing w:line="480" w:lineRule="auto"/>
        <w:rPr>
          <w:rFonts w:asciiTheme="minorHAnsi" w:hAnsiTheme="minorHAnsi" w:cstheme="minorHAnsi"/>
          <w:color w:val="000000" w:themeColor="text1"/>
          <w:lang w:val="en-US"/>
        </w:rPr>
      </w:pPr>
      <w:r w:rsidRPr="003604A7">
        <w:rPr>
          <w:rFonts w:asciiTheme="minorHAnsi" w:hAnsiTheme="minorHAnsi" w:cstheme="minorHAnsi"/>
          <w:color w:val="000000" w:themeColor="text1"/>
          <w:lang w:val="en-US"/>
        </w:rPr>
        <w:t>MRI studies have revealed that the effects of stimulants extend to brain anatomical and functional connections, especially in fronto-striato-parieto-cerebel</w:t>
      </w:r>
      <w:r w:rsidR="00EA230A" w:rsidRPr="003604A7">
        <w:rPr>
          <w:rFonts w:asciiTheme="minorHAnsi" w:hAnsiTheme="minorHAnsi" w:cstheme="minorHAnsi"/>
          <w:color w:val="000000" w:themeColor="text1"/>
          <w:lang w:val="en-US"/>
        </w:rPr>
        <w:t>lar</w:t>
      </w:r>
      <w:r w:rsidRPr="003604A7">
        <w:rPr>
          <w:rFonts w:asciiTheme="minorHAnsi" w:hAnsiTheme="minorHAnsi" w:cstheme="minorHAnsi"/>
          <w:color w:val="000000" w:themeColor="text1"/>
          <w:lang w:val="en-US"/>
        </w:rPr>
        <w:t xml:space="preserve"> circuits</w:t>
      </w:r>
      <w:r w:rsidR="009C60E6" w:rsidRPr="003604A7">
        <w:rPr>
          <w:rFonts w:asciiTheme="minorHAnsi" w:hAnsiTheme="minorHAnsi" w:cstheme="minorHAnsi"/>
          <w:color w:val="000000" w:themeColor="text1"/>
          <w:lang w:val="en-US"/>
        </w:rPr>
        <w:t xml:space="preserve"> </w:t>
      </w:r>
      <w:r w:rsidR="00EA230A" w:rsidRPr="003604A7">
        <w:rPr>
          <w:rFonts w:asciiTheme="minorHAnsi" w:hAnsiTheme="minorHAnsi" w:cstheme="minorHAnsi"/>
          <w:color w:val="000000" w:themeColor="text1"/>
          <w:lang w:val="en-US"/>
        </w:rPr>
        <w:fldChar w:fldCharType="begin">
          <w:fldData xml:space="preserve">PEVuZE5vdGU+PENpdGU+PEF1dGhvcj5QZXJlaXJhLVNhbmNoZXo8L0F1dGhvcj48WWVhcj4yMDIx
PC9ZZWFyPjxSZWNOdW0+MTgxPC9SZWNOdW0+PERpc3BsYXlUZXh0PihCb3V6aWFuZSBldCBhbCAy
MDE5LCBkZSBMdWlzLUdhcmNpYSBldCBhbCAyMDE1LCBLb3dhbGN6eWsgZXQgYWwgMjAyMiwgUGVy
ZWlyYS1TYW5jaGV6IGV0IGFsIDIwMjEpPC9EaXNwbGF5VGV4dD48cmVjb3JkPjxyZWMtbnVtYmVy
PjE4MTwvcmVjLW51bWJlcj48Zm9yZWlnbi1rZXlzPjxrZXkgYXBwPSJFTiIgZGItaWQ9Inh3OXYw
MDI1YjkyZHRsZXByMmF2NXc5dTBkMjByeHQ1ZnYwYSIgdGltZXN0YW1wPSIxNzE1NTgwNDI1Ij4x
ODE8L2tleT48L2ZvcmVpZ24ta2V5cz48cmVmLXR5cGUgbmFtZT0iSm91cm5hbCBBcnRpY2xlIj4x
NzwvcmVmLXR5cGU+PGNvbnRyaWJ1dG9ycz48YXV0aG9ycz48YXV0aG9yPlBlcmVpcmEtU2FuY2hl
eiwgVi48L2F1dGhvcj48YXV0aG9yPkZyYW5jbywgQS4gUi48L2F1dGhvcj48YXV0aG9yPlZpZWly
YSwgRC48L2F1dGhvcj48YXV0aG9yPmRlIENhc3Ryby1NYW5nbGFubywgUC48L2F1dGhvcj48YXV0
aG9yPlNvdXR1bGxvLCBDLjwvYXV0aG9yPjxhdXRob3I+TWlsaGFtLCBNLiBQLjwvYXV0aG9yPjxh
dXRob3I+Q2FzdGVsbGFub3MsIEYuIFguPC9hdXRob3I+PC9hdXRob3JzPjwvY29udHJpYnV0b3Jz
PjxhdXRoLWFkZHJlc3M+TllVIEdyb3NzbWFuIFNjaG9vbCBvZiBNZWRpY2luZSwgTmV3IFlvcmss
IE5ldyBZb3JrOyBDbGluaWNhIFVuaXZlcnNpZGFkIGRlIE5hdmFycmEsIFBhbXBsb25hLCBOYXZh
cnJhLCBTcGFpbi4gRWxlY3Ryb25pYyBhZGRyZXNzOiB2cGVyZWlyYUBhbHVtbmkudW5hdi5lcy4m
I3hEO05hdGhhbiBTLiBLbGluZSBJbnN0aXR1dGUgZm9yIFBzeWNoaWF0cmljIFJlc2VhcmNoLCBP
cmFuZ2VidXJnLCBOZXcgWW9yazsgQ2hpbGQgTWluZCBJbnN0aXR1dGUsIE5ldyBZb3JrLCBOZXcg
WW9yay4mI3hEO05ZVSBIZWFsdGggU2NpZW5jZXMgTGlicmFyeSwgTmV3IFlvcmssIE5ldyBZb3Jr
LiYjeEQ7Q2xpbmljYSBVbml2ZXJzaWRhZCBkZSBOYXZhcnJhLCBNYWRyaWQsIFNwYWluLiYjeEQ7
TWNHb3Zlcm4gTWVkaWNhbCBTY2hvb2wgYXQgVVRIZWFsdGgsIEhvdXN0b24sIFRleGFzLiYjeEQ7
TllVIEdyb3NzbWFuIFNjaG9vbCBvZiBNZWRpY2luZSwgTmV3IFlvcmssIE5ldyBZb3JrOyBOYXRo
YW4gUy4gS2xpbmUgSW5zdGl0dXRlIGZvciBQc3ljaGlhdHJpYyBSZXNlYXJjaCwgT3JhbmdlYnVy
ZywgTmV3IFlvcmsuPC9hdXRoLWFkZHJlc3M+PHRpdGxlcz48dGl0bGU+U3lzdGVtYXRpYyBSZXZp
ZXc6IE1lZGljYXRpb24gRWZmZWN0cyBvbiBCcmFpbiBJbnRyaW5zaWMgRnVuY3Rpb25hbCBDb25u
ZWN0aXZpdHkgaW4gUGF0aWVudHMgV2l0aCBBdHRlbnRpb24tRGVmaWNpdC9IeXBlcmFjdGl2aXR5
IERpc29yZGVyPC90aXRsZT48c2Vjb25kYXJ5LXRpdGxlPkogQW0gQWNhZCBDaGlsZCBBZG9sZXNj
IFBzeWNoaWF0cnk8L3NlY29uZGFyeS10aXRsZT48L3RpdGxlcz48cGVyaW9kaWNhbD48ZnVsbC10
aXRsZT5KIEFtIEFjYWQgQ2hpbGQgQWRvbGVzYyBQc3ljaGlhdHJ5PC9mdWxsLXRpdGxlPjwvcGVy
aW9kaWNhbD48cGFnZXM+MjIyLTIzNTwvcGFnZXM+PHZvbHVtZT42MDwvdm9sdW1lPjxudW1iZXI+
MjwvbnVtYmVyPjxlZGl0aW9uPjIwMjAxMDMwPC9lZGl0aW9uPjxrZXl3b3Jkcz48a2V5d29yZD5B
ZHVsdDwva2V5d29yZD48a2V5d29yZD5BdG9tb3hldGluZSBIeWRyb2NobG9yaWRlL3BoYXJtYWNv
bG9neS90aGVyYXBldXRpYyB1c2U8L2tleXdvcmQ+PGtleXdvcmQ+KkF0dGVudGlvbiBEZWZpY2l0
IERpc29yZGVyIHdpdGggSHlwZXJhY3Rpdml0eS9kcnVnIHRoZXJhcHk8L2tleXdvcmQ+PGtleXdv
cmQ+QnJhaW4vZGlhZ25vc3RpYyBpbWFnaW5nPC9rZXl3b3JkPjxrZXl3b3JkPipDZW50cmFsIE5l
cnZvdXMgU3lzdGVtIFN0aW11bGFudHMvYWR2ZXJzZSBlZmZlY3RzPC9rZXl3b3JkPjxrZXl3b3Jk
PkNoaWxkPC9rZXl3b3JkPjxrZXl3b3JkPkZlbWFsZTwva2V5d29yZD48a2V5d29yZD5IdW1hbnM8
L2tleXdvcmQ+PGtleXdvcmQ+TWFnbmV0aWMgUmVzb25hbmNlIEltYWdpbmc8L2tleXdvcmQ+PGtl
eXdvcmQ+Kk1ldGh5bHBoZW5pZGF0ZS90aGVyYXBldXRpYyB1c2U8L2tleXdvcmQ+PGtleXdvcmQ+
UmVwcm9kdWNpYmlsaXR5IG9mIFJlc3VsdHM8L2tleXdvcmQ+PGtleXdvcmQ+YXR0ZW50aW9uLWRl
ZmljaXQvaHlwZXJhY3Rpdml0eSBkaXNvcmRlcjwva2V5d29yZD48a2V5d29yZD5kcnVnIHRoZXJh
cHk8L2tleXdvcmQ+PGtleXdvcmQ+ZnVuY3Rpb25hbCBtYWduZXRpYyByZXNvbmFuY2UgaW1hZ2lu
Zzwva2V5d29yZD48a2V5d29yZD5pbnRyaW5zaWMgZnVuY3Rpb25hbCBjb25uZWN0aXZpdHk8L2tl
eXdvcmQ+PGtleXdvcmQ+cmVzdGluZyBzdGF0ZTwva2V5d29yZD48L2tleXdvcmRzPjxkYXRlcz48
eWVhcj4yMDIxPC95ZWFyPjxwdWItZGF0ZXM+PGRhdGU+RmViPC9kYXRlPjwvcHViLWRhdGVzPjwv
ZGF0ZXM+PGlzYm4+MTUyNy01NDE4IChFbGVjdHJvbmljKSYjeEQ7MDg5MC04NTY3IChMaW5raW5n
KTwvaXNibj48YWNjZXNzaW9uLW51bT4zMzEzNzQxMjwvYWNjZXNzaW9uLW51bT48dXJscz48cmVs
YXRlZC11cmxzPjx1cmw+aHR0cHM6Ly93d3cubmNiaS5ubG0ubmloLmdvdi9wdWJtZWQvMzMxMzc0
MTI8L3VybD48L3JlbGF0ZWQtdXJscz48L3VybHM+PGVsZWN0cm9uaWMtcmVzb3VyY2UtbnVtPjEw
LjEwMTYvai5qYWFjLjIwMjAuMTAuMDEzPC9lbGVjdHJvbmljLXJlc291cmNlLW51bT48cmVtb3Rl
LWRhdGFiYXNlLW5hbWU+TWVkbGluZTwvcmVtb3RlLWRhdGFiYXNlLW5hbWU+PHJlbW90ZS1kYXRh
YmFzZS1wcm92aWRlcj5OTE08L3JlbW90ZS1kYXRhYmFzZS1wcm92aWRlcj48L3JlY29yZD48L0Np
dGU+PENpdGU+PEF1dGhvcj5Cb3V6aWFuZTwvQXV0aG9yPjxZZWFyPjIwMTk8L1llYXI+PFJlY051
bT44NzkxPC9SZWNOdW0+PHJlY29yZD48cmVjLW51bWJlcj44NzkxPC9yZWMtbnVtYmVyPjxmb3Jl
aWduLWtleXM+PGtleSBhcHA9IkVOIiBkYi1pZD0ieDJ4ZGQyMHYxYWZkd3RlcHd4Y3Z4ZDJ5ZHR3
cmEyZXp0YWVlIiB0aW1lc3RhbXA9IjE3MTA5NDU1MDMiPjg3OTE8L2tleT48L2ZvcmVpZ24ta2V5
cz48cmVmLXR5cGUgbmFtZT0iSm91cm5hbCBBcnRpY2xlIj4xNzwvcmVmLXR5cGU+PGNvbnRyaWJ1
dG9ycz48YXV0aG9ycz48YXV0aG9yPkJvdXppYW5lLCBDLjwvYXV0aG9yPjxhdXRob3I+RmlsYXRv
dmEsIE8uIEcuPC9hdXRob3I+PGF1dGhvcj5TY2hyYW50ZWUsIEEuPC9hdXRob3I+PGF1dGhvcj5D
YWFuLCBNLiBXLiBBLjwvYXV0aG9yPjxhdXRob3I+Vm9zLCBGLiBNLjwvYXV0aG9yPjxhdXRob3I+
UmVuZW1hbiwgTC48L2F1dGhvcj48L2F1dGhvcnM+PC9jb250cmlidXRvcnM+PGF1dGgtYWRkcmVz
cz5Gcm9tIHRoZSBEZXBhcnRtZW50cyBvZiBSYWRpb2xvZ3kgYW5kIE51Y2xlYXIgTWVkaWNpbmUg
YW5kIEJpb21lZGljYWwgRW5naW5lZXJpbmcgYW5kIFBoeXNpY3MsIEFtc3RlcmRhbSBVbml2ZXJz
aXR5IE1lZGljYWwgQ2VudGVycywgbG9jYXRpb24gQU1DLCBVbml2ZXJzaXR5IG9mIEFtc3RlcmRh
bSwgRzEtMjIyIE1laWJlcmdkcmVlZiA5LCAxMTA1IEFaLCBBbXN0ZXJkYW0sIHRoZSBOZXRoZXJs
YW5kcyAoQy5CLiwgQS5TLiwgTS5XLkEuQy4sIEYuTS5WLiwgTC5SLik7IERlcGFydG1lbnQgb2Yg
SW1hZ2luZyBQaHlzaWNzLCBEZWxmdCBVbml2ZXJzaXR5IG9mIFRlY2hub2xvZ3ksIERlbGZ0LCB0
aGUgTmV0aGVybGFuZHMgKE8uRy5GLiwgRi5NLlYuKTsgYW5kIEFtc3RlcmRhbSBOZXVyb3NjaWVu
Y2UsIEFtc3RlcmRhbSwgdGhlIE5ldGhlcmxhbmRzIChBLlMuLCBMLlIuKS48L2F1dGgtYWRkcmVz
cz48dGl0bGVzPjx0aXRsZT5XaGl0ZSBNYXR0ZXIgYnkgRGlmZnVzaW9uIE1SSSBGb2xsb3dpbmcg
TWV0aHlscGhlbmlkYXRlIFRyZWF0bWVudDogQSBSYW5kb21pemVkIENvbnRyb2wgVHJpYWwgaW4g
TWFsZXMgd2l0aCBBdHRlbnRpb24tRGVmaWNpdC9IeXBlcmFjdGl2aXR5IERpc29yZGVyPC90aXRs
ZT48c2Vjb25kYXJ5LXRpdGxlPlJhZGlvbG9neTwvc2Vjb25kYXJ5LXRpdGxlPjwvdGl0bGVzPjxw
ZXJpb2RpY2FsPjxmdWxsLXRpdGxlPlJhZGlvbG9neTwvZnVsbC10aXRsZT48L3BlcmlvZGljYWw+
PHBhZ2VzPjE4Ni0xOTI8L3BhZ2VzPjx2b2x1bWU+MjkzPC92b2x1bWU+PG51bWJlcj4xPC9udW1i
ZXI+PGVkaXRpb24+MjAxOTA4MTM8L2VkaXRpb24+PGtleXdvcmRzPjxrZXl3b3JkPkFkdWx0PC9r
ZXl3b3JkPjxrZXl3b3JkPkFnZSBGYWN0b3JzPC9rZXl3b3JkPjxrZXl3b3JkPkF0dGVudGlvbiBE
ZWZpY2l0IERpc29yZGVyIHdpdGggSHlwZXJhY3Rpdml0eS8qZHJ1ZyB0aGVyYXB5PC9rZXl3b3Jk
PjxrZXl3b3JkPkNlbnRyYWwgTmVydm91cyBTeXN0ZW0gU3RpbXVsYW50cy8qcGhhcm1hY29sb2d5
PC9rZXl3b3JkPjxrZXl3b3JkPkNoaWxkPC9rZXl3b3JkPjxrZXl3b3JkPkRpZmZ1c2lvbiBNYWdu
ZXRpYyBSZXNvbmFuY2UgSW1hZ2luZy8qbWV0aG9kczwva2V5d29yZD48a2V5d29yZD5Eb3VibGUt
QmxpbmQgTWV0aG9kPC9rZXl3b3JkPjxrZXl3b3JkPkh1bWFuczwva2V5d29yZD48a2V5d29yZD5N
YWxlPC9rZXl3b3JkPjxrZXl3b3JkPk1ldGh5bHBoZW5pZGF0ZS8qcGhhcm1hY29sb2d5PC9rZXl3
b3JkPjxrZXl3b3JkPk5ldGhlcmxhbmRzPC9rZXl3b3JkPjxrZXl3b3JkPlByb3NwZWN0aXZlIFN0
dWRpZXM8L2tleXdvcmQ+PGtleXdvcmQ+V2hpdGUgTWF0dGVyLypkcnVnIGVmZmVjdHM8L2tleXdv
cmQ+PGtleXdvcmQ+WW91bmcgQWR1bHQ8L2tleXdvcmQ+PC9rZXl3b3Jkcz48ZGF0ZXM+PHllYXI+
MjAxOTwveWVhcj48cHViLWRhdGVzPjxkYXRlPk9jdDwvZGF0ZT48L3B1Yi1kYXRlcz48L2RhdGVz
Pjxpc2JuPjE1MjctMTMxNSAoRWxlY3Ryb25pYykmI3hEOzAwMzMtODQxOSAoTGlua2luZyk8L2lz
Ym4+PGFjY2Vzc2lvbi1udW0+MzE0MDc5NzA8L2FjY2Vzc2lvbi1udW0+PHVybHM+PHJlbGF0ZWQt
dXJscz48dXJsPmh0dHBzOi8vd3d3Lm5jYmkubmxtLm5paC5nb3YvcHVibWVkLzMxNDA3OTcwPC91
cmw+PC9yZWxhdGVkLXVybHM+PC91cmxzPjxlbGVjdHJvbmljLXJlc291cmNlLW51bT4xMC4xMTQ4
L3JhZGlvbC4yMDE5MTgyNTI4PC9lbGVjdHJvbmljLXJlc291cmNlLW51bT48cmVtb3RlLWRhdGFi
YXNlLW5hbWU+TWVkbGluZTwvcmVtb3RlLWRhdGFiYXNlLW5hbWU+PHJlbW90ZS1kYXRhYmFzZS1w
cm92aWRlcj5OTE08L3JlbW90ZS1kYXRhYmFzZS1wcm92aWRlcj48L3JlY29yZD48L0NpdGU+PENp
dGU+PEF1dGhvcj5kZSBMdWlzLUdhcmNpYTwvQXV0aG9yPjxZZWFyPjIwMTU8L1llYXI+PFJlY051
bT44Nzk5PC9SZWNOdW0+PHJlY29yZD48cmVjLW51bWJlcj44Nzk5PC9yZWMtbnVtYmVyPjxmb3Jl
aWduLWtleXM+PGtleSBhcHA9IkVOIiBkYi1pZD0ieDJ4ZGQyMHYxYWZkd3RlcHd4Y3Z4ZDJ5ZHR3
cmEyZXp0YWVlIiB0aW1lc3RhbXA9IjE3MTA5NDkxOTEiPjg3OTk8L2tleT48L2ZvcmVpZ24ta2V5
cz48cmVmLXR5cGUgbmFtZT0iSm91cm5hbCBBcnRpY2xlIj4xNzwvcmVmLXR5cGU+PGNvbnRyaWJ1
dG9ycz48YXV0aG9ycz48YXV0aG9yPmRlIEx1aXMtR2FyY2lhLCBSLjwvYXV0aG9yPjxhdXRob3I+
Q2FidXMtUGlub2wsIEcuPC9hdXRob3I+PGF1dGhvcj5JbWF6LVJvbmNlcm8sIEMuPC9hdXRob3I+
PGF1dGhvcj5BcmdpYmF5LVF1aW5vbmVzLCBELjwvYXV0aG9yPjxhdXRob3I+QmFycmlvLUFycmFu
eiwgRy48L2F1dGhvcj48YXV0aG9yPkFqYS1GZXJuYW5kZXosIFMuPC9hdXRob3I+PGF1dGhvcj5B
bGJlcm9sYS1Mb3BleiwgQy48L2F1dGhvcj48L2F1dGhvcnM+PC9jb250cmlidXRvcnM+PGF1dGgt
YWRkcmVzcz5MYWJvcmF0b3JpbyBkZSBQcm9jZXNhZG8gZGUgSW1hZ2VuIChMUEkpLCBVbml2ZXJz
aWRhZCBkZSBWYWxsYWRvbGlkLCBTcGFpbi4gRWxlY3Ryb25pYyBhZGRyZXNzOiByb2RsdWlAdGVs
LnV2YS5lcy4mI3hEO0hvc3BpdGFsIENsaW5pY28gVW5pdmVyc2l0YXJpbywgVmFsbGFkb2xpZCwg
U3BhaW4uJiN4RDtMYWJvcmF0b3JpbyBkZSBQcm9jZXNhZG8gZGUgSW1hZ2VuIChMUEkpLCBVbml2
ZXJzaWRhZCBkZSBWYWxsYWRvbGlkLCBTcGFpbi48L2F1dGgtYWRkcmVzcz48dGl0bGVzPjx0aXRs
ZT5BdHRlbnRpb24gZGVmaWNpdC9oeXBlcmFjdGl2aXR5IGRpc29yZGVyIGFuZCBtZWRpY2F0aW9u
IHdpdGggc3RpbXVsYW50cyBpbiB5b3VuZyBjaGlsZHJlbjogYSBEVEkgc3R1ZHk8L3RpdGxlPjxz
ZWNvbmRhcnktdGl0bGU+UHJvZyBOZXVyb3BzeWNob3BoYXJtYWNvbCBCaW9sIFBzeWNoaWF0cnk8
L3NlY29uZGFyeS10aXRsZT48L3RpdGxlcz48cGVyaW9kaWNhbD48ZnVsbC10aXRsZT5Qcm9nIE5l
dXJvcHN5Y2hvcGhhcm1hY29sIEJpb2wgUHN5Y2hpYXRyeTwvZnVsbC10aXRsZT48L3BlcmlvZGlj
YWw+PHBhZ2VzPjE3Ni04NDwvcGFnZXM+PHZvbHVtZT41Nzwvdm9sdW1lPjxlZGl0aW9uPjIwMTQx
MTE0PC9lZGl0aW9uPjxrZXl3b3Jkcz48a2V5d29yZD5Bbmlzb3Ryb3B5PC9rZXl3b3JkPjxrZXl3
b3JkPkF0dGVudGlvbiBEZWZpY2l0IERpc29yZGVyIHdpdGggSHlwZXJhY3Rpdml0eS8qZHJ1ZyB0
aGVyYXB5LypwYXRob2xvZ3k8L2tleXdvcmQ+PGtleXdvcmQ+QnJhaW4vZHJ1ZyBlZmZlY3RzL3Bh
dGhvbG9neTwva2V5d29yZD48a2V5d29yZD5DYXNlLUNvbnRyb2wgU3R1ZGllczwva2V5d29yZD48
a2V5d29yZD5DZW50cmFsIE5lcnZvdXMgU3lzdGVtIFN0aW11bGFudHMvKnBoYXJtYWNvbG9neS8q
dGhlcmFwZXV0aWMgdXNlPC9rZXl3b3JkPjxrZXl3b3JkPkNoaWxkPC9rZXl3b3JkPjxrZXl3b3Jk
PkRpZmZ1c2lvbiBUZW5zb3IgSW1hZ2luZzwva2V5d29yZD48a2V5d29yZD5IdW1hbnM8L2tleXdv
cmQ+PGtleXdvcmQ+TWFsZTwva2V5d29yZD48a2V5d29yZD5NZXRoeWxwaGVuaWRhdGUvcGhhcm1h
Y29sb2d5Lyp0aGVyYXBldXRpYyB1c2U8L2tleXdvcmQ+PGtleXdvcmQ+TmV1cm9pbWFnaW5nPC9r
ZXl3b3JkPjxrZXl3b3JkPldoaXRlIE1hdHRlci8qZHJ1ZyBlZmZlY3RzLypwYXRob2xvZ3k8L2tl
eXdvcmQ+PGtleXdvcmQ+QWRoZDwva2V5d29yZD48a2V5d29yZD5EdGk8L2tleXdvcmQ+PGtleXdv
cmQ+R2VvbWV0cmljIHRyYWN0b2dyYXBoeSBzZWxlY3Rpb248L2tleXdvcmQ+PGtleXdvcmQ+VGJz
czwva2V5d29yZD48a2V5d29yZD5XaGl0ZSBtYXR0ZXIgYW5hbHlzaXM8L2tleXdvcmQ+PC9rZXl3
b3Jkcz48ZGF0ZXM+PHllYXI+MjAxNTwveWVhcj48cHViLWRhdGVzPjxkYXRlPk1hciAzPC9kYXRl
PjwvcHViLWRhdGVzPjwvZGF0ZXM+PGlzYm4+MTg3OC00MjE2IChFbGVjdHJvbmljKSYjeEQ7MDI3
OC01ODQ2IChMaW5raW5nKTwvaXNibj48YWNjZXNzaW9uLW51bT4yNTQ0NTA2NjwvYWNjZXNzaW9u
LW51bT48dXJscz48cmVsYXRlZC11cmxzPjx1cmw+aHR0cHM6Ly93d3cubmNiaS5ubG0ubmloLmdv
di9wdWJtZWQvMjU0NDUwNjY8L3VybD48L3JlbGF0ZWQtdXJscz48L3VybHM+PGVsZWN0cm9uaWMt
cmVzb3VyY2UtbnVtPjEwLjEwMTYvai5wbnBicC4yMDE0LjEwLjAxNDwvZWxlY3Ryb25pYy1yZXNv
dXJjZS1udW0+PHJlbW90ZS1kYXRhYmFzZS1uYW1lPk1lZGxpbmU8L3JlbW90ZS1kYXRhYmFzZS1u
YW1lPjxyZW1vdGUtZGF0YWJhc2UtcHJvdmlkZXI+TkxNPC9yZW1vdGUtZGF0YWJhc2UtcHJvdmlk
ZXI+PC9yZWNvcmQ+PC9DaXRlPjxDaXRlPjxBdXRob3I+S293YWxjenlrPC9BdXRob3I+PFllYXI+
MjAyMjwvWWVhcj48UmVjTnVtPjg4MTQ8L1JlY051bT48cmVjb3JkPjxyZWMtbnVtYmVyPjg4MTQ8
L3JlYy1udW1iZXI+PGZvcmVpZ24ta2V5cz48a2V5IGFwcD0iRU4iIGRiLWlkPSJ4MnhkZDIwdjFh
ZmR3dGVwd3hjdnhkMnlkdHdyYTJlenRhZWUiIHRpbWVzdGFtcD0iMTcxMzAwOTc3MCI+ODgxNDwv
a2V5PjwvZm9yZWlnbi1rZXlzPjxyZWYtdHlwZSBuYW1lPSJKb3VybmFsIEFydGljbGUiPjE3PC9y
ZWYtdHlwZT48Y29udHJpYnV0b3JzPjxhdXRob3JzPjxhdXRob3I+S293YWxjenlrLCBPLiBTLjwv
YXV0aG9yPjxhdXRob3I+TWVodGEsIE0uIEEuPC9hdXRob3I+PGF1dGhvcj5PJmFwb3M7RGFseSwg
Ty4gRy48L2F1dGhvcj48YXV0aG9yPkNyaWF1ZCwgTS48L2F1dGhvcj48L2F1dGhvcnM+PC9jb250
cmlidXRvcnM+PGF1dGgtYWRkcmVzcz5EZXBhcnRtZW50IG9mIE5ldXJvaW1hZ2luZywgSW5zdGl0
dXRlIG9mIFBzeWNoaWF0cnksIFBzeWNob2xvZ3kgJmFtcDsgTmV1cm9zY2llbmNlLCBLaW5nJmFw
b3M7cyBDb2xsZWdlIExvbmRvbiwgTG9uZG9uLCBVbml0ZWQgS2luZ2RvbS4mI3hEO0RlcGFydG1l
bnQgb2YgQ2hpbGQgJmFtcDsgQWRvbGVzY2VudCBQc3ljaGlhdHJ5LCBJbnN0aXR1dGUgb2YgUHN5
Y2hpYXRyeSwgUHN5Y2hvbG9neSAmYW1wOyBOZXVyb3NjaWVuY2UsIEtpbmcmYXBvcztzIENvbGxl
Z2UgTG9uZG9uLCBMb25kb24sIFVuaXRlZCBLaW5nZG9tLjwvYXV0aC1hZGRyZXNzPjx0aXRsZXM+
PHRpdGxlPlRhc2stQmFzZWQgRnVuY3Rpb25hbCBDb25uZWN0aXZpdHkgaW4gQXR0ZW50aW9uLURl
ZmljaXQvSHlwZXJhY3Rpdml0eSBEaXNvcmRlcjogQSBTeXN0ZW1hdGljIFJldmlldzwvdGl0bGU+
PHNlY29uZGFyeS10aXRsZT5CaW9sIFBzeWNoaWF0cnkgR2xvYiBPcGVuIFNjaTwvc2Vjb25kYXJ5
LXRpdGxlPjwvdGl0bGVzPjxwZXJpb2RpY2FsPjxmdWxsLXRpdGxlPkJpb2wgUHN5Y2hpYXRyeSBH
bG9iIE9wZW4gU2NpPC9mdWxsLXRpdGxlPjwvcGVyaW9kaWNhbD48cGFnZXM+MzUwLTM2NzwvcGFn
ZXM+PHZvbHVtZT4yPC92b2x1bWU+PG51bWJlcj40PC9udW1iZXI+PGVkaXRpb24+MjAyMTEwMjg8
L2VkaXRpb24+PGtleXdvcmRzPjxrZXl3b3JkPkFkaGQ8L2tleXdvcmQ+PGtleXdvcmQ+QXR0ZW50
aW9uLWRlZmljaXQvaHlwZXJhY3Rpdml0eSBkaXNvcmRlcjwva2V5d29yZD48a2V5d29yZD5Db25u
ZWN0aXZpdHk8L2tleXdvcmQ+PGtleXdvcmQ+RnVuY3Rpb25hbCBtYWduZXRpYyByZXNvbmFuY2Ug
aW1hZ2luZzwva2V5d29yZD48a2V5d29yZD5UYXNrLWJhc2VkIGZ1bmN0aW9uYWwgY29ubmVjdGl2
aXR5PC9rZXl3b3JkPjxrZXl3b3JkPmZNUkk8L2tleXdvcmQ+PC9rZXl3b3Jkcz48ZGF0ZXM+PHll
YXI+MjAyMjwveWVhcj48cHViLWRhdGVzPjxkYXRlPk9jdDwvZGF0ZT48L3B1Yi1kYXRlcz48L2Rh
dGVzPjxpc2JuPjI2NjctMTc0MyAoRWxlY3Ryb25pYykmI3hEOzI2NjctMTc0MyAoTGlua2luZyk8
L2lzYm4+PGFjY2Vzc2lvbi1udW0+MzYzMjQ2NjA8L2FjY2Vzc2lvbi1udW0+PHVybHM+PHJlbGF0
ZWQtdXJscz48dXJsPmh0dHBzOi8vd3d3Lm5jYmkubmxtLm5paC5nb3YvcHVibWVkLzM2MzI0NjYw
PC91cmw+PC9yZWxhdGVkLXVybHM+PC91cmxzPjxjdXN0b20yPlBNQzk2MTYyNjQ8L2N1c3RvbTI+
PGVsZWN0cm9uaWMtcmVzb3VyY2UtbnVtPjEwLjEwMTYvai5icHNnb3MuMjAyMS4xMC4wMDY8L2Vs
ZWN0cm9uaWMtcmVzb3VyY2UtbnVtPjxyZW1vdGUtZGF0YWJhc2UtbmFtZT5QdWJNZWQtbm90LU1F
RExJTkU8L3JlbW90ZS1kYXRhYmFzZS1uYW1lPjxyZW1vdGUtZGF0YWJhc2UtcHJvdmlkZXI+TkxN
PC9yZW1vdGUtZGF0YWJhc2UtcHJvdmlkZXI+PC9yZWNvcmQ+PC9DaXRlPjwvRW5kTm90ZT4A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PEVuZE5vdGU+PENpdGU+PEF1dGhvcj5QZXJlaXJhLVNhbmNoZXo8L0F1dGhvcj48WWVhcj4yMDIx
PC9ZZWFyPjxSZWNOdW0+MTgxPC9SZWNOdW0+PERpc3BsYXlUZXh0PihCb3V6aWFuZSBldCBhbCAy
MDE5LCBkZSBMdWlzLUdhcmNpYSBldCBhbCAyMDE1LCBLb3dhbGN6eWsgZXQgYWwgMjAyMiwgUGVy
ZWlyYS1TYW5jaGV6IGV0IGFsIDIwMjEpPC9EaXNwbGF5VGV4dD48cmVjb3JkPjxyZWMtbnVtYmVy
PjE4MTwvcmVjLW51bWJlcj48Zm9yZWlnbi1rZXlzPjxrZXkgYXBwPSJFTiIgZGItaWQ9Inh3OXYw
MDI1YjkyZHRsZXByMmF2NXc5dTBkMjByeHQ1ZnYwYSIgdGltZXN0YW1wPSIxNzE1NTgwNDI1Ij4x
ODE8L2tleT48L2ZvcmVpZ24ta2V5cz48cmVmLXR5cGUgbmFtZT0iSm91cm5hbCBBcnRpY2xlIj4x
NzwvcmVmLXR5cGU+PGNvbnRyaWJ1dG9ycz48YXV0aG9ycz48YXV0aG9yPlBlcmVpcmEtU2FuY2hl
eiwgVi48L2F1dGhvcj48YXV0aG9yPkZyYW5jbywgQS4gUi48L2F1dGhvcj48YXV0aG9yPlZpZWly
YSwgRC48L2F1dGhvcj48YXV0aG9yPmRlIENhc3Ryby1NYW5nbGFubywgUC48L2F1dGhvcj48YXV0
aG9yPlNvdXR1bGxvLCBDLjwvYXV0aG9yPjxhdXRob3I+TWlsaGFtLCBNLiBQLjwvYXV0aG9yPjxh
dXRob3I+Q2FzdGVsbGFub3MsIEYuIFguPC9hdXRob3I+PC9hdXRob3JzPjwvY29udHJpYnV0b3Jz
PjxhdXRoLWFkZHJlc3M+TllVIEdyb3NzbWFuIFNjaG9vbCBvZiBNZWRpY2luZSwgTmV3IFlvcmss
IE5ldyBZb3JrOyBDbGluaWNhIFVuaXZlcnNpZGFkIGRlIE5hdmFycmEsIFBhbXBsb25hLCBOYXZh
cnJhLCBTcGFpbi4gRWxlY3Ryb25pYyBhZGRyZXNzOiB2cGVyZWlyYUBhbHVtbmkudW5hdi5lcy4m
I3hEO05hdGhhbiBTLiBLbGluZSBJbnN0aXR1dGUgZm9yIFBzeWNoaWF0cmljIFJlc2VhcmNoLCBP
cmFuZ2VidXJnLCBOZXcgWW9yazsgQ2hpbGQgTWluZCBJbnN0aXR1dGUsIE5ldyBZb3JrLCBOZXcg
WW9yay4mI3hEO05ZVSBIZWFsdGggU2NpZW5jZXMgTGlicmFyeSwgTmV3IFlvcmssIE5ldyBZb3Jr
LiYjeEQ7Q2xpbmljYSBVbml2ZXJzaWRhZCBkZSBOYXZhcnJhLCBNYWRyaWQsIFNwYWluLiYjeEQ7
TWNHb3Zlcm4gTWVkaWNhbCBTY2hvb2wgYXQgVVRIZWFsdGgsIEhvdXN0b24sIFRleGFzLiYjeEQ7
TllVIEdyb3NzbWFuIFNjaG9vbCBvZiBNZWRpY2luZSwgTmV3IFlvcmssIE5ldyBZb3JrOyBOYXRo
YW4gUy4gS2xpbmUgSW5zdGl0dXRlIGZvciBQc3ljaGlhdHJpYyBSZXNlYXJjaCwgT3JhbmdlYnVy
ZywgTmV3IFlvcmsuPC9hdXRoLWFkZHJlc3M+PHRpdGxlcz48dGl0bGU+U3lzdGVtYXRpYyBSZXZp
ZXc6IE1lZGljYXRpb24gRWZmZWN0cyBvbiBCcmFpbiBJbnRyaW5zaWMgRnVuY3Rpb25hbCBDb25u
ZWN0aXZpdHkgaW4gUGF0aWVudHMgV2l0aCBBdHRlbnRpb24tRGVmaWNpdC9IeXBlcmFjdGl2aXR5
IERpc29yZGVyPC90aXRsZT48c2Vjb25kYXJ5LXRpdGxlPkogQW0gQWNhZCBDaGlsZCBBZG9sZXNj
IFBzeWNoaWF0cnk8L3NlY29uZGFyeS10aXRsZT48L3RpdGxlcz48cGVyaW9kaWNhbD48ZnVsbC10
aXRsZT5KIEFtIEFjYWQgQ2hpbGQgQWRvbGVzYyBQc3ljaGlhdHJ5PC9mdWxsLXRpdGxlPjwvcGVy
aW9kaWNhbD48cGFnZXM+MjIyLTIzNTwvcGFnZXM+PHZvbHVtZT42MDwvdm9sdW1lPjxudW1iZXI+
MjwvbnVtYmVyPjxlZGl0aW9uPjIwMjAxMDMwPC9lZGl0aW9uPjxrZXl3b3Jkcz48a2V5d29yZD5B
ZHVsdDwva2V5d29yZD48a2V5d29yZD5BdG9tb3hldGluZSBIeWRyb2NobG9yaWRlL3BoYXJtYWNv
bG9neS90aGVyYXBldXRpYyB1c2U8L2tleXdvcmQ+PGtleXdvcmQ+KkF0dGVudGlvbiBEZWZpY2l0
IERpc29yZGVyIHdpdGggSHlwZXJhY3Rpdml0eS9kcnVnIHRoZXJhcHk8L2tleXdvcmQ+PGtleXdv
cmQ+QnJhaW4vZGlhZ25vc3RpYyBpbWFnaW5nPC9rZXl3b3JkPjxrZXl3b3JkPipDZW50cmFsIE5l
cnZvdXMgU3lzdGVtIFN0aW11bGFudHMvYWR2ZXJzZSBlZmZlY3RzPC9rZXl3b3JkPjxrZXl3b3Jk
PkNoaWxkPC9rZXl3b3JkPjxrZXl3b3JkPkZlbWFsZTwva2V5d29yZD48a2V5d29yZD5IdW1hbnM8
L2tleXdvcmQ+PGtleXdvcmQ+TWFnbmV0aWMgUmVzb25hbmNlIEltYWdpbmc8L2tleXdvcmQ+PGtl
eXdvcmQ+Kk1ldGh5bHBoZW5pZGF0ZS90aGVyYXBldXRpYyB1c2U8L2tleXdvcmQ+PGtleXdvcmQ+
UmVwcm9kdWNpYmlsaXR5IG9mIFJlc3VsdHM8L2tleXdvcmQ+PGtleXdvcmQ+YXR0ZW50aW9uLWRl
ZmljaXQvaHlwZXJhY3Rpdml0eSBkaXNvcmRlcjwva2V5d29yZD48a2V5d29yZD5kcnVnIHRoZXJh
cHk8L2tleXdvcmQ+PGtleXdvcmQ+ZnVuY3Rpb25hbCBtYWduZXRpYyByZXNvbmFuY2UgaW1hZ2lu
Zzwva2V5d29yZD48a2V5d29yZD5pbnRyaW5zaWMgZnVuY3Rpb25hbCBjb25uZWN0aXZpdHk8L2tl
eXdvcmQ+PGtleXdvcmQ+cmVzdGluZyBzdGF0ZTwva2V5d29yZD48L2tleXdvcmRzPjxkYXRlcz48
eWVhcj4yMDIxPC95ZWFyPjxwdWItZGF0ZXM+PGRhdGU+RmViPC9kYXRlPjwvcHViLWRhdGVzPjwv
ZGF0ZXM+PGlzYm4+MTUyNy01NDE4IChFbGVjdHJvbmljKSYjeEQ7MDg5MC04NTY3IChMaW5raW5n
KTwvaXNibj48YWNjZXNzaW9uLW51bT4zMzEzNzQxMjwvYWNjZXNzaW9uLW51bT48dXJscz48cmVs
YXRlZC11cmxzPjx1cmw+aHR0cHM6Ly93d3cubmNiaS5ubG0ubmloLmdvdi9wdWJtZWQvMzMxMzc0
MTI8L3VybD48L3JlbGF0ZWQtdXJscz48L3VybHM+PGVsZWN0cm9uaWMtcmVzb3VyY2UtbnVtPjEw
LjEwMTYvai5qYWFjLjIwMjAuMTAuMDEzPC9lbGVjdHJvbmljLXJlc291cmNlLW51bT48cmVtb3Rl
LWRhdGFiYXNlLW5hbWU+TWVkbGluZTwvcmVtb3RlLWRhdGFiYXNlLW5hbWU+PHJlbW90ZS1kYXRh
YmFzZS1wcm92aWRlcj5OTE08L3JlbW90ZS1kYXRhYmFzZS1wcm92aWRlcj48L3JlY29yZD48L0Np
dGU+PENpdGU+PEF1dGhvcj5Cb3V6aWFuZTwvQXV0aG9yPjxZZWFyPjIwMTk8L1llYXI+PFJlY051
bT44NzkxPC9SZWNOdW0+PHJlY29yZD48cmVjLW51bWJlcj44NzkxPC9yZWMtbnVtYmVyPjxmb3Jl
aWduLWtleXM+PGtleSBhcHA9IkVOIiBkYi1pZD0ieDJ4ZGQyMHYxYWZkd3RlcHd4Y3Z4ZDJ5ZHR3
cmEyZXp0YWVlIiB0aW1lc3RhbXA9IjE3MTA5NDU1MDMiPjg3OTE8L2tleT48L2ZvcmVpZ24ta2V5
cz48cmVmLXR5cGUgbmFtZT0iSm91cm5hbCBBcnRpY2xlIj4xNzwvcmVmLXR5cGU+PGNvbnRyaWJ1
dG9ycz48YXV0aG9ycz48YXV0aG9yPkJvdXppYW5lLCBDLjwvYXV0aG9yPjxhdXRob3I+RmlsYXRv
dmEsIE8uIEcuPC9hdXRob3I+PGF1dGhvcj5TY2hyYW50ZWUsIEEuPC9hdXRob3I+PGF1dGhvcj5D
YWFuLCBNLiBXLiBBLjwvYXV0aG9yPjxhdXRob3I+Vm9zLCBGLiBNLjwvYXV0aG9yPjxhdXRob3I+
UmVuZW1hbiwgTC48L2F1dGhvcj48L2F1dGhvcnM+PC9jb250cmlidXRvcnM+PGF1dGgtYWRkcmVz
cz5Gcm9tIHRoZSBEZXBhcnRtZW50cyBvZiBSYWRpb2xvZ3kgYW5kIE51Y2xlYXIgTWVkaWNpbmUg
YW5kIEJpb21lZGljYWwgRW5naW5lZXJpbmcgYW5kIFBoeXNpY3MsIEFtc3RlcmRhbSBVbml2ZXJz
aXR5IE1lZGljYWwgQ2VudGVycywgbG9jYXRpb24gQU1DLCBVbml2ZXJzaXR5IG9mIEFtc3RlcmRh
bSwgRzEtMjIyIE1laWJlcmdkcmVlZiA5LCAxMTA1IEFaLCBBbXN0ZXJkYW0sIHRoZSBOZXRoZXJs
YW5kcyAoQy5CLiwgQS5TLiwgTS5XLkEuQy4sIEYuTS5WLiwgTC5SLik7IERlcGFydG1lbnQgb2Yg
SW1hZ2luZyBQaHlzaWNzLCBEZWxmdCBVbml2ZXJzaXR5IG9mIFRlY2hub2xvZ3ksIERlbGZ0LCB0
aGUgTmV0aGVybGFuZHMgKE8uRy5GLiwgRi5NLlYuKTsgYW5kIEFtc3RlcmRhbSBOZXVyb3NjaWVu
Y2UsIEFtc3RlcmRhbSwgdGhlIE5ldGhlcmxhbmRzIChBLlMuLCBMLlIuKS48L2F1dGgtYWRkcmVz
cz48dGl0bGVzPjx0aXRsZT5XaGl0ZSBNYXR0ZXIgYnkgRGlmZnVzaW9uIE1SSSBGb2xsb3dpbmcg
TWV0aHlscGhlbmlkYXRlIFRyZWF0bWVudDogQSBSYW5kb21pemVkIENvbnRyb2wgVHJpYWwgaW4g
TWFsZXMgd2l0aCBBdHRlbnRpb24tRGVmaWNpdC9IeXBlcmFjdGl2aXR5IERpc29yZGVyPC90aXRs
ZT48c2Vjb25kYXJ5LXRpdGxlPlJhZGlvbG9neTwvc2Vjb25kYXJ5LXRpdGxlPjwvdGl0bGVzPjxw
ZXJpb2RpY2FsPjxmdWxsLXRpdGxlPlJhZGlvbG9neTwvZnVsbC10aXRsZT48L3BlcmlvZGljYWw+
PHBhZ2VzPjE4Ni0xOTI8L3BhZ2VzPjx2b2x1bWU+MjkzPC92b2x1bWU+PG51bWJlcj4xPC9udW1i
ZXI+PGVkaXRpb24+MjAxOTA4MTM8L2VkaXRpb24+PGtleXdvcmRzPjxrZXl3b3JkPkFkdWx0PC9r
ZXl3b3JkPjxrZXl3b3JkPkFnZSBGYWN0b3JzPC9rZXl3b3JkPjxrZXl3b3JkPkF0dGVudGlvbiBE
ZWZpY2l0IERpc29yZGVyIHdpdGggSHlwZXJhY3Rpdml0eS8qZHJ1ZyB0aGVyYXB5PC9rZXl3b3Jk
PjxrZXl3b3JkPkNlbnRyYWwgTmVydm91cyBTeXN0ZW0gU3RpbXVsYW50cy8qcGhhcm1hY29sb2d5
PC9rZXl3b3JkPjxrZXl3b3JkPkNoaWxkPC9rZXl3b3JkPjxrZXl3b3JkPkRpZmZ1c2lvbiBNYWdu
ZXRpYyBSZXNvbmFuY2UgSW1hZ2luZy8qbWV0aG9kczwva2V5d29yZD48a2V5d29yZD5Eb3VibGUt
QmxpbmQgTWV0aG9kPC9rZXl3b3JkPjxrZXl3b3JkPkh1bWFuczwva2V5d29yZD48a2V5d29yZD5N
YWxlPC9rZXl3b3JkPjxrZXl3b3JkPk1ldGh5bHBoZW5pZGF0ZS8qcGhhcm1hY29sb2d5PC9rZXl3
b3JkPjxrZXl3b3JkPk5ldGhlcmxhbmRzPC9rZXl3b3JkPjxrZXl3b3JkPlByb3NwZWN0aXZlIFN0
dWRpZXM8L2tleXdvcmQ+PGtleXdvcmQ+V2hpdGUgTWF0dGVyLypkcnVnIGVmZmVjdHM8L2tleXdv
cmQ+PGtleXdvcmQ+WW91bmcgQWR1bHQ8L2tleXdvcmQ+PC9rZXl3b3Jkcz48ZGF0ZXM+PHllYXI+
MjAxOTwveWVhcj48cHViLWRhdGVzPjxkYXRlPk9jdDwvZGF0ZT48L3B1Yi1kYXRlcz48L2RhdGVz
Pjxpc2JuPjE1MjctMTMxNSAoRWxlY3Ryb25pYykmI3hEOzAwMzMtODQxOSAoTGlua2luZyk8L2lz
Ym4+PGFjY2Vzc2lvbi1udW0+MzE0MDc5NzA8L2FjY2Vzc2lvbi1udW0+PHVybHM+PHJlbGF0ZWQt
dXJscz48dXJsPmh0dHBzOi8vd3d3Lm5jYmkubmxtLm5paC5nb3YvcHVibWVkLzMxNDA3OTcwPC91
cmw+PC9yZWxhdGVkLXVybHM+PC91cmxzPjxlbGVjdHJvbmljLXJlc291cmNlLW51bT4xMC4xMTQ4
L3JhZGlvbC4yMDE5MTgyNTI4PC9lbGVjdHJvbmljLXJlc291cmNlLW51bT48cmVtb3RlLWRhdGFi
YXNlLW5hbWU+TWVkbGluZTwvcmVtb3RlLWRhdGFiYXNlLW5hbWU+PHJlbW90ZS1kYXRhYmFzZS1w
cm92aWRlcj5OTE08L3JlbW90ZS1kYXRhYmFzZS1wcm92aWRlcj48L3JlY29yZD48L0NpdGU+PENp
dGU+PEF1dGhvcj5kZSBMdWlzLUdhcmNpYTwvQXV0aG9yPjxZZWFyPjIwMTU8L1llYXI+PFJlY051
bT44Nzk5PC9SZWNOdW0+PHJlY29yZD48cmVjLW51bWJlcj44Nzk5PC9yZWMtbnVtYmVyPjxmb3Jl
aWduLWtleXM+PGtleSBhcHA9IkVOIiBkYi1pZD0ieDJ4ZGQyMHYxYWZkd3RlcHd4Y3Z4ZDJ5ZHR3
cmEyZXp0YWVlIiB0aW1lc3RhbXA9IjE3MTA5NDkxOTEiPjg3OTk8L2tleT48L2ZvcmVpZ24ta2V5
cz48cmVmLXR5cGUgbmFtZT0iSm91cm5hbCBBcnRpY2xlIj4xNzwvcmVmLXR5cGU+PGNvbnRyaWJ1
dG9ycz48YXV0aG9ycz48YXV0aG9yPmRlIEx1aXMtR2FyY2lhLCBSLjwvYXV0aG9yPjxhdXRob3I+
Q2FidXMtUGlub2wsIEcuPC9hdXRob3I+PGF1dGhvcj5JbWF6LVJvbmNlcm8sIEMuPC9hdXRob3I+
PGF1dGhvcj5BcmdpYmF5LVF1aW5vbmVzLCBELjwvYXV0aG9yPjxhdXRob3I+QmFycmlvLUFycmFu
eiwgRy48L2F1dGhvcj48YXV0aG9yPkFqYS1GZXJuYW5kZXosIFMuPC9hdXRob3I+PGF1dGhvcj5B
bGJlcm9sYS1Mb3BleiwgQy48L2F1dGhvcj48L2F1dGhvcnM+PC9jb250cmlidXRvcnM+PGF1dGgt
YWRkcmVzcz5MYWJvcmF0b3JpbyBkZSBQcm9jZXNhZG8gZGUgSW1hZ2VuIChMUEkpLCBVbml2ZXJz
aWRhZCBkZSBWYWxsYWRvbGlkLCBTcGFpbi4gRWxlY3Ryb25pYyBhZGRyZXNzOiByb2RsdWlAdGVs
LnV2YS5lcy4mI3hEO0hvc3BpdGFsIENsaW5pY28gVW5pdmVyc2l0YXJpbywgVmFsbGFkb2xpZCwg
U3BhaW4uJiN4RDtMYWJvcmF0b3JpbyBkZSBQcm9jZXNhZG8gZGUgSW1hZ2VuIChMUEkpLCBVbml2
ZXJzaWRhZCBkZSBWYWxsYWRvbGlkLCBTcGFpbi48L2F1dGgtYWRkcmVzcz48dGl0bGVzPjx0aXRs
ZT5BdHRlbnRpb24gZGVmaWNpdC9oeXBlcmFjdGl2aXR5IGRpc29yZGVyIGFuZCBtZWRpY2F0aW9u
IHdpdGggc3RpbXVsYW50cyBpbiB5b3VuZyBjaGlsZHJlbjogYSBEVEkgc3R1ZHk8L3RpdGxlPjxz
ZWNvbmRhcnktdGl0bGU+UHJvZyBOZXVyb3BzeWNob3BoYXJtYWNvbCBCaW9sIFBzeWNoaWF0cnk8
L3NlY29uZGFyeS10aXRsZT48L3RpdGxlcz48cGVyaW9kaWNhbD48ZnVsbC10aXRsZT5Qcm9nIE5l
dXJvcHN5Y2hvcGhhcm1hY29sIEJpb2wgUHN5Y2hpYXRyeTwvZnVsbC10aXRsZT48L3BlcmlvZGlj
YWw+PHBhZ2VzPjE3Ni04NDwvcGFnZXM+PHZvbHVtZT41Nzwvdm9sdW1lPjxlZGl0aW9uPjIwMTQx
MTE0PC9lZGl0aW9uPjxrZXl3b3Jkcz48a2V5d29yZD5Bbmlzb3Ryb3B5PC9rZXl3b3JkPjxrZXl3
b3JkPkF0dGVudGlvbiBEZWZpY2l0IERpc29yZGVyIHdpdGggSHlwZXJhY3Rpdml0eS8qZHJ1ZyB0
aGVyYXB5LypwYXRob2xvZ3k8L2tleXdvcmQ+PGtleXdvcmQ+QnJhaW4vZHJ1ZyBlZmZlY3RzL3Bh
dGhvbG9neTwva2V5d29yZD48a2V5d29yZD5DYXNlLUNvbnRyb2wgU3R1ZGllczwva2V5d29yZD48
a2V5d29yZD5DZW50cmFsIE5lcnZvdXMgU3lzdGVtIFN0aW11bGFudHMvKnBoYXJtYWNvbG9neS8q
dGhlcmFwZXV0aWMgdXNlPC9rZXl3b3JkPjxrZXl3b3JkPkNoaWxkPC9rZXl3b3JkPjxrZXl3b3Jk
PkRpZmZ1c2lvbiBUZW5zb3IgSW1hZ2luZzwva2V5d29yZD48a2V5d29yZD5IdW1hbnM8L2tleXdv
cmQ+PGtleXdvcmQ+TWFsZTwva2V5d29yZD48a2V5d29yZD5NZXRoeWxwaGVuaWRhdGUvcGhhcm1h
Y29sb2d5Lyp0aGVyYXBldXRpYyB1c2U8L2tleXdvcmQ+PGtleXdvcmQ+TmV1cm9pbWFnaW5nPC9r
ZXl3b3JkPjxrZXl3b3JkPldoaXRlIE1hdHRlci8qZHJ1ZyBlZmZlY3RzLypwYXRob2xvZ3k8L2tl
eXdvcmQ+PGtleXdvcmQ+QWRoZDwva2V5d29yZD48a2V5d29yZD5EdGk8L2tleXdvcmQ+PGtleXdv
cmQ+R2VvbWV0cmljIHRyYWN0b2dyYXBoeSBzZWxlY3Rpb248L2tleXdvcmQ+PGtleXdvcmQ+VGJz
czwva2V5d29yZD48a2V5d29yZD5XaGl0ZSBtYXR0ZXIgYW5hbHlzaXM8L2tleXdvcmQ+PC9rZXl3
b3Jkcz48ZGF0ZXM+PHllYXI+MjAxNTwveWVhcj48cHViLWRhdGVzPjxkYXRlPk1hciAzPC9kYXRl
PjwvcHViLWRhdGVzPjwvZGF0ZXM+PGlzYm4+MTg3OC00MjE2IChFbGVjdHJvbmljKSYjeEQ7MDI3
OC01ODQ2IChMaW5raW5nKTwvaXNibj48YWNjZXNzaW9uLW51bT4yNTQ0NTA2NjwvYWNjZXNzaW9u
LW51bT48dXJscz48cmVsYXRlZC11cmxzPjx1cmw+aHR0cHM6Ly93d3cubmNiaS5ubG0ubmloLmdv
di9wdWJtZWQvMjU0NDUwNjY8L3VybD48L3JlbGF0ZWQtdXJscz48L3VybHM+PGVsZWN0cm9uaWMt
cmVzb3VyY2UtbnVtPjEwLjEwMTYvai5wbnBicC4yMDE0LjEwLjAxNDwvZWxlY3Ryb25pYy1yZXNv
dXJjZS1udW0+PHJlbW90ZS1kYXRhYmFzZS1uYW1lPk1lZGxpbmU8L3JlbW90ZS1kYXRhYmFzZS1u
YW1lPjxyZW1vdGUtZGF0YWJhc2UtcHJvdmlkZXI+TkxNPC9yZW1vdGUtZGF0YWJhc2UtcHJvdmlk
ZXI+PC9yZWNvcmQ+PC9DaXRlPjxDaXRlPjxBdXRob3I+S293YWxjenlrPC9BdXRob3I+PFllYXI+
MjAyMjwvWWVhcj48UmVjTnVtPjg4MTQ8L1JlY051bT48cmVjb3JkPjxyZWMtbnVtYmVyPjg4MTQ8
L3JlYy1udW1iZXI+PGZvcmVpZ24ta2V5cz48a2V5IGFwcD0iRU4iIGRiLWlkPSJ4MnhkZDIwdjFh
ZmR3dGVwd3hjdnhkMnlkdHdyYTJlenRhZWUiIHRpbWVzdGFtcD0iMTcxMzAwOTc3MCI+ODgxNDwv
a2V5PjwvZm9yZWlnbi1rZXlzPjxyZWYtdHlwZSBuYW1lPSJKb3VybmFsIEFydGljbGUiPjE3PC9y
ZWYtdHlwZT48Y29udHJpYnV0b3JzPjxhdXRob3JzPjxhdXRob3I+S293YWxjenlrLCBPLiBTLjwv
YXV0aG9yPjxhdXRob3I+TWVodGEsIE0uIEEuPC9hdXRob3I+PGF1dGhvcj5PJmFwb3M7RGFseSwg
Ty4gRy48L2F1dGhvcj48YXV0aG9yPkNyaWF1ZCwgTS48L2F1dGhvcj48L2F1dGhvcnM+PC9jb250
cmlidXRvcnM+PGF1dGgtYWRkcmVzcz5EZXBhcnRtZW50IG9mIE5ldXJvaW1hZ2luZywgSW5zdGl0
dXRlIG9mIFBzeWNoaWF0cnksIFBzeWNob2xvZ3kgJmFtcDsgTmV1cm9zY2llbmNlLCBLaW5nJmFw
b3M7cyBDb2xsZWdlIExvbmRvbiwgTG9uZG9uLCBVbml0ZWQgS2luZ2RvbS4mI3hEO0RlcGFydG1l
bnQgb2YgQ2hpbGQgJmFtcDsgQWRvbGVzY2VudCBQc3ljaGlhdHJ5LCBJbnN0aXR1dGUgb2YgUHN5
Y2hpYXRyeSwgUHN5Y2hvbG9neSAmYW1wOyBOZXVyb3NjaWVuY2UsIEtpbmcmYXBvcztzIENvbGxl
Z2UgTG9uZG9uLCBMb25kb24sIFVuaXRlZCBLaW5nZG9tLjwvYXV0aC1hZGRyZXNzPjx0aXRsZXM+
PHRpdGxlPlRhc2stQmFzZWQgRnVuY3Rpb25hbCBDb25uZWN0aXZpdHkgaW4gQXR0ZW50aW9uLURl
ZmljaXQvSHlwZXJhY3Rpdml0eSBEaXNvcmRlcjogQSBTeXN0ZW1hdGljIFJldmlldzwvdGl0bGU+
PHNlY29uZGFyeS10aXRsZT5CaW9sIFBzeWNoaWF0cnkgR2xvYiBPcGVuIFNjaTwvc2Vjb25kYXJ5
LXRpdGxlPjwvdGl0bGVzPjxwZXJpb2RpY2FsPjxmdWxsLXRpdGxlPkJpb2wgUHN5Y2hpYXRyeSBH
bG9iIE9wZW4gU2NpPC9mdWxsLXRpdGxlPjwvcGVyaW9kaWNhbD48cGFnZXM+MzUwLTM2NzwvcGFn
ZXM+PHZvbHVtZT4yPC92b2x1bWU+PG51bWJlcj40PC9udW1iZXI+PGVkaXRpb24+MjAyMTEwMjg8
L2VkaXRpb24+PGtleXdvcmRzPjxrZXl3b3JkPkFkaGQ8L2tleXdvcmQ+PGtleXdvcmQ+QXR0ZW50
aW9uLWRlZmljaXQvaHlwZXJhY3Rpdml0eSBkaXNvcmRlcjwva2V5d29yZD48a2V5d29yZD5Db25u
ZWN0aXZpdHk8L2tleXdvcmQ+PGtleXdvcmQ+RnVuY3Rpb25hbCBtYWduZXRpYyByZXNvbmFuY2Ug
aW1hZ2luZzwva2V5d29yZD48a2V5d29yZD5UYXNrLWJhc2VkIGZ1bmN0aW9uYWwgY29ubmVjdGl2
aXR5PC9rZXl3b3JkPjxrZXl3b3JkPmZNUkk8L2tleXdvcmQ+PC9rZXl3b3Jkcz48ZGF0ZXM+PHll
YXI+MjAyMjwveWVhcj48cHViLWRhdGVzPjxkYXRlPk9jdDwvZGF0ZT48L3B1Yi1kYXRlcz48L2Rh
dGVzPjxpc2JuPjI2NjctMTc0MyAoRWxlY3Ryb25pYykmI3hEOzI2NjctMTc0MyAoTGlua2luZyk8
L2lzYm4+PGFjY2Vzc2lvbi1udW0+MzYzMjQ2NjA8L2FjY2Vzc2lvbi1udW0+PHVybHM+PHJlbGF0
ZWQtdXJscz48dXJsPmh0dHBzOi8vd3d3Lm5jYmkubmxtLm5paC5nb3YvcHVibWVkLzM2MzI0NjYw
PC91cmw+PC9yZWxhdGVkLXVybHM+PC91cmxzPjxjdXN0b20yPlBNQzk2MTYyNjQ8L2N1c3RvbTI+
PGVsZWN0cm9uaWMtcmVzb3VyY2UtbnVtPjEwLjEwMTYvai5icHNnb3MuMjAyMS4xMC4wMDY8L2Vs
ZWN0cm9uaWMtcmVzb3VyY2UtbnVtPjxyZW1vdGUtZGF0YWJhc2UtbmFtZT5QdWJNZWQtbm90LU1F
RExJTkU8L3JlbW90ZS1kYXRhYmFzZS1uYW1lPjxyZW1vdGUtZGF0YWJhc2UtcHJvdmlkZXI+TkxN
PC9yZW1vdGUtZGF0YWJhc2UtcHJvdmlkZXI+PC9yZWNvcmQ+PC9DaXRlPjwvRW5kTm90ZT4A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00EA230A" w:rsidRPr="003604A7">
        <w:rPr>
          <w:rFonts w:asciiTheme="minorHAnsi" w:hAnsiTheme="minorHAnsi" w:cstheme="minorHAnsi"/>
          <w:color w:val="000000" w:themeColor="text1"/>
          <w:lang w:val="en-US"/>
        </w:rPr>
      </w:r>
      <w:r w:rsidR="00EA230A"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(Bouziane et al 2019, de Luis-Garcia et al 2015, Kowalczyk et al 2022, Pereira-Sanchez et al 2021)</w:t>
      </w:r>
      <w:r w:rsidR="00EA230A"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An early structural MRI study showed that total white matter volume was reduced in unmedicated ADHD children compared to both medicated and neurotypical </w:t>
      </w:r>
      <w:r w:rsidR="00F15E60" w:rsidRPr="003604A7">
        <w:rPr>
          <w:rFonts w:asciiTheme="minorHAnsi" w:hAnsiTheme="minorHAnsi" w:cstheme="minorHAnsi"/>
          <w:color w:val="000000" w:themeColor="text1"/>
          <w:lang w:val="en-US"/>
        </w:rPr>
        <w:t>individuals</w:t>
      </w:r>
      <w:r w:rsidRPr="003604A7">
        <w:rPr>
          <w:rFonts w:asciiTheme="minorHAnsi" w:hAnsiTheme="minorHAnsi" w:cstheme="minorHAnsi"/>
          <w:color w:val="000000" w:themeColor="text1"/>
          <w:lang w:val="en-US"/>
        </w:rPr>
        <w:t xml:space="preserve"> </w:t>
      </w:r>
      <w:r w:rsidRPr="003604A7">
        <w:rPr>
          <w:rFonts w:asciiTheme="minorHAnsi" w:hAnsiTheme="minorHAnsi" w:cstheme="minorHAnsi"/>
          <w:color w:val="000000" w:themeColor="text1"/>
          <w:lang w:val="en-US"/>
        </w:rPr>
        <w:fldChar w:fldCharType="begin">
          <w:fldData xml:space="preserve">PEVuZE5vdGU+PENpdGU+PEF1dGhvcj5DYXN0ZWxsYW5vczwvQXV0aG9yPjxZZWFyPjIwMDI8L1ll
YXI+PFJlY051bT4xNzczPC9SZWNOdW0+PERpc3BsYXlUZXh0PihDYXN0ZWxsYW5vcyBldCBhbCAy
MDAyKTwvRGlzcGxheVRleHQ+PHJlY29yZD48cmVjLW51bWJlcj4xNzczPC9yZWMtbnVtYmVyPjxm
b3JlaWduLWtleXM+PGtleSBhcHA9IkVOIiBkYi1pZD0iZnY1dnR2YXIyZGFmdG5lZWU5YTVhc2Ux
d2Y5MDAycDBhcGYwIj4xNzczPC9rZXk+PC9mb3JlaWduLWtleXM+PHJlZi10eXBlIG5hbWU9Ikpv
dXJuYWwgQXJ0aWNsZSI+MTc8L3JlZi10eXBlPjxjb250cmlidXRvcnM+PGF1dGhvcnM+PGF1dGhv
cj5DYXN0ZWxsYW5vcywgRi4gWC48L2F1dGhvcj48YXV0aG9yPkxlZSwgUC4gUC48L2F1dGhvcj48
YXV0aG9yPlNoYXJwLCBXLjwvYXV0aG9yPjxhdXRob3I+SmVmZnJpZXMsIE4uIE8uPC9hdXRob3I+
PGF1dGhvcj5HcmVlbnN0ZWluLCBELiBLLjwvYXV0aG9yPjxhdXRob3I+Q2xhc2VuLCBMLiBTLjwv
YXV0aG9yPjxhdXRob3I+Qmx1bWVudGhhbCwgSi4gRC48L2F1dGhvcj48YXV0aG9yPkphbWVzLCBS
LiBTLjwvYXV0aG9yPjxhdXRob3I+RWJlbnMsIEMuIEwuPC9hdXRob3I+PGF1dGhvcj5XYWx0ZXIs
IEouIE0uPC9hdXRob3I+PGF1dGhvcj5aaWpkZW5ib3MsIEEuPC9hdXRob3I+PGF1dGhvcj5FdmFu
cywgQS4gQy48L2F1dGhvcj48YXV0aG9yPkdpZWRkLCBKLiBOLjwvYXV0aG9yPjxhdXRob3I+UmFw
b3BvcnQsIEouIEwuPC9hdXRob3I+PC9hdXRob3JzPjwvY29udHJpYnV0b3JzPjxhdXRoLWFkZHJl
c3M+Q2hpbGQgUHN5Y2hpYXRyeSBCcmFuY2gsIE5hdGlvbmFsIEluc3RpdHV0ZSBvZiBNZW50YWwg
SGVhbHRoLCBOYXRpb25hbCBJbnN0aXR1dGVzIG9mIEhlYWx0aCwgQmV0aGVzZGEsIE1ELCBVU0Eu
IGZyYW5jaXNjby5jYXN0ZWxsYW5vc0BtZWQubnl1LmVkdTwvYXV0aC1hZGRyZXNzPjx0aXRsZXM+
PHRpdGxlPkRldmVsb3BtZW50YWwgdHJhamVjdG9yaWVzIG9mIGJyYWluIHZvbHVtZSBhYm5vcm1h
bGl0aWVzIGluIGNoaWxkcmVuIGFuZCBhZG9sZXNjZW50cyB3aXRoIGF0dGVudGlvbi1kZWZpY2l0
L2h5cGVyYWN0aXZpdHkgZGlzb3JkZXI8L3RpdGxlPjxzZWNvbmRhcnktdGl0bGU+SkFNQTwvc2Vj
b25kYXJ5LXRpdGxlPjxhbHQtdGl0bGU+SkFNQSA6IHRoZSBqb3VybmFsIG9mIHRoZSBBbWVyaWNh
biBNZWRpY2FsIEFzc29jaWF0aW9uPC9hbHQtdGl0bGU+PC90aXRsZXM+PHBlcmlvZGljYWw+PGZ1
bGwtdGl0bGU+SkFNQTwvZnVsbC10aXRsZT48YWJici0xPkpBTUEgOiB0aGUgam91cm5hbCBvZiB0
aGUgQW1lcmljYW4gTWVkaWNhbCBBc3NvY2lhdGlvbjwvYWJici0xPjwvcGVyaW9kaWNhbD48YWx0
LXBlcmlvZGljYWw+PGZ1bGwtdGl0bGU+SkFNQTwvZnVsbC10aXRsZT48YWJici0xPkpBTUEgOiB0
aGUgam91cm5hbCBvZiB0aGUgQW1lcmljYW4gTWVkaWNhbCBBc3NvY2lhdGlvbjwvYWJici0xPjwv
YWx0LXBlcmlvZGljYWw+PHBhZ2VzPjE3NDAtODwvcGFnZXM+PHZvbHVtZT4yODg8L3ZvbHVtZT48
bnVtYmVyPjE0PC9udW1iZXI+PGVkaXRpb24+MjAwMi8xMC8wOTwvZWRpdGlvbj48a2V5d29yZHM+
PGtleXdvcmQ+QWRvbGVzY2VudDwva2V5d29yZD48a2V5d29yZD5BdHRlbnRpb24gRGVmaWNpdCBE
aXNvcmRlciB3aXRoIEh5cGVyYWN0aXZpdHkvZHJ1ZyB0aGVyYXB5LypwYXRob2xvZ3k8L2tleXdv
cmQ+PGtleXdvcmQ+QnJhaW4vYWJub3JtYWxpdGllcy8qcGF0aG9sb2d5PC9rZXl3b3JkPjxrZXl3
b3JkPkNhc2UtQ29udHJvbCBTdHVkaWVzPC9rZXl3b3JkPjxrZXl3b3JkPkNlbnRyYWwgTmVydm91
cyBTeXN0ZW0gU3RpbXVsYW50cy90aGVyYXBldXRpYyB1c2U8L2tleXdvcmQ+PGtleXdvcmQ+Q2hp
bGQ8L2tleXdvcmQ+PGtleXdvcmQ+RmVtYWxlPC9rZXl3b3JkPjxrZXl3b3JkPkZ1bmN0aW9uYWwg
TGF0ZXJhbGl0eTwva2V5d29yZD48a2V5d29yZD5IdW1hbnM8L2tleXdvcmQ+PGtleXdvcmQ+Kk1h
Z25ldGljIFJlc29uYW5jZSBJbWFnaW5nPC9rZXl3b3JkPjxrZXl3b3JkPk1hbGU8L2tleXdvcmQ+
PGtleXdvcmQ+U2V2ZXJpdHkgb2YgSWxsbmVzcyBJbmRleDwva2V5d29yZD48L2tleXdvcmRzPjxk
YXRlcz48eWVhcj4yMDAyPC95ZWFyPjxwdWItZGF0ZXM+PGRhdGU+T2N0IDk8L2RhdGU+PC9wdWIt
ZGF0ZXM+PC9kYXRlcz48aXNibj4wMDk4LTc0ODQgKFByaW50KSYjeEQ7MDA5OC03NDg0IChMaW5r
aW5nKTwvaXNibj48YWNjZXNzaW9uLW51bT4xMjM2NTk1ODwvYWNjZXNzaW9uLW51bT48d29yay10
eXBlPkNvbXBhcmF0aXZlIFN0dWR5JiN4RDtSZXNlYXJjaCBTdXBwb3J0LCBVLlMuIEdvdiZhcG9z
O3QsIFAuSC5TLjwvd29yay10eXBlPjx1cmxzPjxyZWxhdGVkLXVybHM+PHVybD5odHRwOi8vd3d3
Lm5jYmkubmxtLm5paC5nb3YvcHVibWVkLzEyMzY1OTU4PC91cmw+PC9yZWxhdGVkLXVybHM+PC91
cmxzPjxsYW5ndWFnZT5lbmc8L2xhbmd1YWdlPjwvcmVjb3JkPjwvQ2l0ZT48L0VuZE5vdGU+AG==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PEVuZE5vdGU+PENpdGU+PEF1dGhvcj5DYXN0ZWxsYW5vczwvQXV0aG9yPjxZZWFyPjIwMDI8L1ll
YXI+PFJlY051bT4xNzczPC9SZWNOdW0+PERpc3BsYXlUZXh0PihDYXN0ZWxsYW5vcyBldCBhbCAy
MDAyKTwvRGlzcGxheVRleHQ+PHJlY29yZD48cmVjLW51bWJlcj4xNzczPC9yZWMtbnVtYmVyPjxm
b3JlaWduLWtleXM+PGtleSBhcHA9IkVOIiBkYi1pZD0iZnY1dnR2YXIyZGFmdG5lZWU5YTVhc2Ux
d2Y5MDAycDBhcGYwIj4xNzczPC9rZXk+PC9mb3JlaWduLWtleXM+PHJlZi10eXBlIG5hbWU9Ikpv
dXJuYWwgQXJ0aWNsZSI+MTc8L3JlZi10eXBlPjxjb250cmlidXRvcnM+PGF1dGhvcnM+PGF1dGhv
cj5DYXN0ZWxsYW5vcywgRi4gWC48L2F1dGhvcj48YXV0aG9yPkxlZSwgUC4gUC48L2F1dGhvcj48
YXV0aG9yPlNoYXJwLCBXLjwvYXV0aG9yPjxhdXRob3I+SmVmZnJpZXMsIE4uIE8uPC9hdXRob3I+
PGF1dGhvcj5HcmVlbnN0ZWluLCBELiBLLjwvYXV0aG9yPjxhdXRob3I+Q2xhc2VuLCBMLiBTLjwv
YXV0aG9yPjxhdXRob3I+Qmx1bWVudGhhbCwgSi4gRC48L2F1dGhvcj48YXV0aG9yPkphbWVzLCBS
LiBTLjwvYXV0aG9yPjxhdXRob3I+RWJlbnMsIEMuIEwuPC9hdXRob3I+PGF1dGhvcj5XYWx0ZXIs
IEouIE0uPC9hdXRob3I+PGF1dGhvcj5aaWpkZW5ib3MsIEEuPC9hdXRob3I+PGF1dGhvcj5FdmFu
cywgQS4gQy48L2F1dGhvcj48YXV0aG9yPkdpZWRkLCBKLiBOLjwvYXV0aG9yPjxhdXRob3I+UmFw
b3BvcnQsIEouIEwuPC9hdXRob3I+PC9hdXRob3JzPjwvY29udHJpYnV0b3JzPjxhdXRoLWFkZHJl
c3M+Q2hpbGQgUHN5Y2hpYXRyeSBCcmFuY2gsIE5hdGlvbmFsIEluc3RpdHV0ZSBvZiBNZW50YWwg
SGVhbHRoLCBOYXRpb25hbCBJbnN0aXR1dGVzIG9mIEhlYWx0aCwgQmV0aGVzZGEsIE1ELCBVU0Eu
IGZyYW5jaXNjby5jYXN0ZWxsYW5vc0BtZWQubnl1LmVkdTwvYXV0aC1hZGRyZXNzPjx0aXRsZXM+
PHRpdGxlPkRldmVsb3BtZW50YWwgdHJhamVjdG9yaWVzIG9mIGJyYWluIHZvbHVtZSBhYm5vcm1h
bGl0aWVzIGluIGNoaWxkcmVuIGFuZCBhZG9sZXNjZW50cyB3aXRoIGF0dGVudGlvbi1kZWZpY2l0
L2h5cGVyYWN0aXZpdHkgZGlzb3JkZXI8L3RpdGxlPjxzZWNvbmRhcnktdGl0bGU+SkFNQTwvc2Vj
b25kYXJ5LXRpdGxlPjxhbHQtdGl0bGU+SkFNQSA6IHRoZSBqb3VybmFsIG9mIHRoZSBBbWVyaWNh
biBNZWRpY2FsIEFzc29jaWF0aW9uPC9hbHQtdGl0bGU+PC90aXRsZXM+PHBlcmlvZGljYWw+PGZ1
bGwtdGl0bGU+SkFNQTwvZnVsbC10aXRsZT48YWJici0xPkpBTUEgOiB0aGUgam91cm5hbCBvZiB0
aGUgQW1lcmljYW4gTWVkaWNhbCBBc3NvY2lhdGlvbjwvYWJici0xPjwvcGVyaW9kaWNhbD48YWx0
LXBlcmlvZGljYWw+PGZ1bGwtdGl0bGU+SkFNQTwvZnVsbC10aXRsZT48YWJici0xPkpBTUEgOiB0
aGUgam91cm5hbCBvZiB0aGUgQW1lcmljYW4gTWVkaWNhbCBBc3NvY2lhdGlvbjwvYWJici0xPjwv
YWx0LXBlcmlvZGljYWw+PHBhZ2VzPjE3NDAtODwvcGFnZXM+PHZvbHVtZT4yODg8L3ZvbHVtZT48
bnVtYmVyPjE0PC9udW1iZXI+PGVkaXRpb24+MjAwMi8xMC8wOTwvZWRpdGlvbj48a2V5d29yZHM+
PGtleXdvcmQ+QWRvbGVzY2VudDwva2V5d29yZD48a2V5d29yZD5BdHRlbnRpb24gRGVmaWNpdCBE
aXNvcmRlciB3aXRoIEh5cGVyYWN0aXZpdHkvZHJ1ZyB0aGVyYXB5LypwYXRob2xvZ3k8L2tleXdv
cmQ+PGtleXdvcmQ+QnJhaW4vYWJub3JtYWxpdGllcy8qcGF0aG9sb2d5PC9rZXl3b3JkPjxrZXl3
b3JkPkNhc2UtQ29udHJvbCBTdHVkaWVzPC9rZXl3b3JkPjxrZXl3b3JkPkNlbnRyYWwgTmVydm91
cyBTeXN0ZW0gU3RpbXVsYW50cy90aGVyYXBldXRpYyB1c2U8L2tleXdvcmQ+PGtleXdvcmQ+Q2hp
bGQ8L2tleXdvcmQ+PGtleXdvcmQ+RmVtYWxlPC9rZXl3b3JkPjxrZXl3b3JkPkZ1bmN0aW9uYWwg
TGF0ZXJhbGl0eTwva2V5d29yZD48a2V5d29yZD5IdW1hbnM8L2tleXdvcmQ+PGtleXdvcmQ+Kk1h
Z25ldGljIFJlc29uYW5jZSBJbWFnaW5nPC9rZXl3b3JkPjxrZXl3b3JkPk1hbGU8L2tleXdvcmQ+
PGtleXdvcmQ+U2V2ZXJpdHkgb2YgSWxsbmVzcyBJbmRleDwva2V5d29yZD48L2tleXdvcmRzPjxk
YXRlcz48eWVhcj4yMDAyPC95ZWFyPjxwdWItZGF0ZXM+PGRhdGU+T2N0IDk8L2RhdGU+PC9wdWIt
ZGF0ZXM+PC9kYXRlcz48aXNibj4wMDk4LTc0ODQgKFByaW50KSYjeEQ7MDA5OC03NDg0IChMaW5r
aW5nKTwvaXNibj48YWNjZXNzaW9uLW51bT4xMjM2NTk1ODwvYWNjZXNzaW9uLW51bT48d29yay10
eXBlPkNvbXBhcmF0aXZlIFN0dWR5JiN4RDtSZXNlYXJjaCBTdXBwb3J0LCBVLlMuIEdvdiZhcG9z
O3QsIFAuSC5TLjwvd29yay10eXBlPjx1cmxzPjxyZWxhdGVkLXVybHM+PHVybD5odHRwOi8vd3d3
Lm5jYmkubmxtLm5paC5nb3YvcHVibWVkLzEyMzY1OTU4PC91cmw+PC9yZWxhdGVkLXVybHM+PC91
cmxzPjxsYW5ndWFnZT5lbmc8L2xhbmd1YWdlPjwvcmVjb3JkPjwvQ2l0ZT48L0VuZE5vdGU+AG==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r>
      <w:r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(Castellanos et al 2002)</w:t>
      </w:r>
      <w:r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Since then, the study of anatomical (white matter) connectivity in ADHD has grown, thanks to the increasing use of diffusion-weighted imaging (DWI). The most recent systematic review of DWI studies in ADHD included 129 studies, however, they mostly focused on ADHD versus controls comparisons </w:t>
      </w:r>
      <w:r w:rsidR="007B50EC" w:rsidRPr="003604A7">
        <w:rPr>
          <w:rFonts w:asciiTheme="minorHAnsi" w:hAnsiTheme="minorHAnsi" w:cstheme="minorHAnsi"/>
          <w:color w:val="000000" w:themeColor="text1"/>
          <w:lang w:val="en-US"/>
        </w:rPr>
        <w:fldChar w:fldCharType="begin">
          <w:fldData xml:space="preserve">PEVuZE5vdGU+PENpdGU+PEF1dGhvcj5QYXJsYXRpbmk8L0F1dGhvcj48WWVhcj4yMDIzPC9ZZWFy
PjxSZWNOdW0+ODYxMDwvUmVjTnVtPjxEaXNwbGF5VGV4dD4oUGFybGF0aW5pIGV0IGFsIDIwMjNh
KTwvRGlzcGxheVRleHQ+PHJlY29yZD48cmVjLW51bWJlcj44NjEwPC9yZWMtbnVtYmVyPjxmb3Jl
aWduLWtleXM+PGtleSBhcHA9IkVOIiBkYi1pZD0ieDJ4ZGQyMHYxYWZkd3RlcHd4Y3Z4ZDJ5ZHR3
cmEyZXp0YWVlIiB0aW1lc3RhbXA9IjE2OTA0NDk3NDgiPjg2MTA8L2tleT48L2ZvcmVpZ24ta2V5
cz48cmVmLXR5cGUgbmFtZT0iSm91cm5hbCBBcnRpY2xlIj4xNzwvcmVmLXR5cGU+PGNvbnRyaWJ1
dG9ycz48YXV0aG9ycz48YXV0aG9yPlBhcmxhdGluaSwgVi48L2F1dGhvcj48YXV0aG9yPkl0YWhh
c2hpLCBULjwvYXV0aG9yPjxhdXRob3I+TGVlLCBZLjwvYXV0aG9yPjxhdXRob3I+TGl1LCBTLjwv
YXV0aG9yPjxhdXRob3I+Tmd1eWVuLCBULiBULjwvYXV0aG9yPjxhdXRob3I+QW9raSwgWS4gWS48
L2F1dGhvcj48YXV0aG9yPkZvcmtlbCwgUy4gSi48L2F1dGhvcj48YXV0aG9yPkNhdGFuaSwgTS48
L2F1dGhvcj48YXV0aG9yPlJ1YmlhLCBLLjwvYXV0aG9yPjxhdXRob3I+WmhvdSwgSi4gSC48L2F1
dGhvcj48YXV0aG9yPk11cnBoeSwgRC4gRy48L2F1dGhvcj48YXV0aG9yPkNvcnRlc2UsIFMuPC9h
dXRob3I+PC9hdXRob3JzPjwvY29udHJpYnV0b3JzPjxhdXRoLWFkZHJlc3M+U2Fja2xlciBJbnN0
aXR1dGUgb2YgVHJhbnNsYXRpb25hbCBOZXVyb2RldmVsb3BtZW50LCBEZXBhcnRtZW50IG9mIEZv
cmVuc2ljIGFuZCBOZXVyb2RldmVsb3BtZW50YWwgU2NpZW5jZXMsIEluc3RpdHV0ZSBvZiBQc3lj
aGlhdHJ5LCBQc3ljaG9sb2d5IGFuZCBOZXVyb3NjaWVuY2UsIEtpbmcmYXBvcztzIENvbGxlZ2Ug
TG9uZG9uLCBTRTUgOEFGLCBMb25kb24sIFVLLiB2YWxlcmlhLnBhcmxhdGluaUBrY2wuYWMudWsu
JiN4RDtEZXBhcnRtZW50IG9mIEZvcmVuc2ljIGFuZCBOZXVyb2RldmVsb3BtZW50YWwgU2NpZW5j
ZXMsIEluc3RpdHV0ZSBvZiBQc3ljaGlhdHJ5LCBQc3ljaG9sb2d5IGFuZCBOZXVyb3NjaWVuY2Us
IEtpbmcmYXBvcztzIENvbGxlZ2UgTG9uZG9uLCBTRTUgOEFGLCBMb25kb24sIFVLLiB2YWxlcmlh
LnBhcmxhdGluaUBrY2wuYWMudWsuJiN4RDtEZXBhcnRtZW50IG9mIENoaWxkIGFuZCBBZG9sZXNj
ZW50IFBzeWNoaWF0cnksIEluc3RpdHV0ZSBvZiBQc3ljaGlhdHJ5LCBQc3ljaG9sb2d5IGFuZCBO
ZXVyb3NjaWVuY2UsIEtpbmcmYXBvcztzIENvbGxlZ2UgTG9uZG9uLCBTRTUgOEFGLCBMb25kb24s
IFVLLiB2YWxlcmlhLnBhcmxhdGluaUBrY2wuYWMudWsuJiN4RDtNZWRpY2FsIEluc3RpdHV0ZSBv
ZiBEZXZlbG9wbWVudGFsIERpc2FiaWxpdGllcyBSZXNlYXJjaCwgU2hvd2EgVW5pdmVyc2l0eSwg
Ni0xMS0xMSBLaXRhLWthcmFzdXlhbWEsIFNldGFnYXlhLWt1LCBUb2t5bywgSmFwYW4uJiN4RDtE
ZXBhcnRtZW50IG9mIEZvcmVuc2ljIGFuZCBOZXVyb2RldmVsb3BtZW50YWwgU2NpZW5jZXMsIElu
c3RpdHV0ZSBvZiBQc3ljaGlhdHJ5LCBQc3ljaG9sb2d5IGFuZCBOZXVyb3NjaWVuY2UsIEtpbmcm
YXBvcztzIENvbGxlZ2UgTG9uZG9uLCBTRTUgOEFGLCBMb25kb24sIFVLLiYjeEQ7Q2VudGVyIGZv
ciBOZXVyb3NjaWVuY2UgSW1hZ2luZyBSZXNlYXJjaCwgSW5zdGl0dXRlIGZvciBCYXNpYyBTY2ll
bmNlIChJQlMpLCBTdW5na3l1bmt3YW4gVW5pdmVyc2l0eSAoU0tLVSksIFN1d29uLCAxNjQxOSwg
UmVwdWJsaWMgb2YgS29yZWEuJiN4RDtDZW50cmUgZm9yIFNsZWVwIGFuZCBDb2duaXRpb24sIFlv
bmcgTG9vIExpbiBTY2hvb2wgb2YgTWVkaWNpbmUsIE5hdGlvbmFsIFVuaXZlcnNpdHkgb2YgU2lu
Z2Fwb3JlLCBTaW5nYXBvcmUsIFNpbmdhcG9yZS4mI3hEO0NlbnRyZSBmb3IgVHJhbnNsYXRpb25h
bCBNYWduZXRpYyBSZXNvbmFuY2UgUmVzZWFyY2gsIFlvbmcgTG9vIExpbiBTY2hvb2wgb2YgTWVk
aWNpbmUsIE5hdGlvbmFsIFVuaXZlcnNpdHkgb2YgU2luZ2Fwb3JlLCBTaW5nYXBvcmUsIFNpbmdh
cG9yZS4mI3hEO0ludGVncmF0aXZlIFNjaWVuY2VzIGFuZCBFbmdpbmVlcmluZyBQcm9ncmFtbWUs
IE5hdGlvbmFsIFVuaXZlcnNpdHkgb2YgU2luZ2Fwb3JlLCBTaW5nYXBvcmUsIFNpbmdhcG9yZS4m
I3hEO0RlcGFydG1lbnQgb2YgUHN5Y2hpYXRyeSwgQW9raSBDbGluaWMsIFRva3lvLCBKYXBhbi4m
I3hEO0RvbmRlcnMgQ2VudHJlIGZvciBCcmFpbiwgQ29nbml0aW9uIGFuZCBCZWhhdmlvdXIsIFJh
ZGJvdWQgVW5pdmVyc2l0eSwgTmlqbWVnZW4sIFRoZSBOZXRoZXJsYW5kcy4mI3hEO0NlbnRyZSBm
b3IgTmV1cm9pbWFnaW5nIFNjaWVuY2VzLCBEZXBhcnRtZW50IG9mIE5ldXJvaW1hZ2luZywgSW5z
dGl0dXRlIG9mIFBzeWNoaWF0cnksIFBzeWNob2xvZ3kgYW5kIE5ldXJvc2NpZW5jZSwgS2luZyZh
cG9zO3MgQ29sbGVnZSBMb25kb24sIExvbmRvbiwgVUsuJiN4RDtCcmFpbiBDb25uZWN0aXZpdHkg
YW5kIEJlaGF2aW91ciBMYWJvcmF0b3J5LCBTb3Jib25uZSBVbml2ZXJzaXRpZXMsIFBhcmlzLCBG
cmFuY2UuJiN4RDtEZXBhcnRtZW50cyBvZiBOZXVyb3N1cmdlcnksIFRlY2huaWNhbCBVbml2ZXJz
aXR5IG9mIE11bmljaCBTY2hvb2wgb2YgTWVkaWNpbmUsIE11bmljaCwgR2VybWFueS4mI3hEO1Nh
Y2tsZXIgSW5zdGl0dXRlIG9mIFRyYW5zbGF0aW9uYWwgTmV1cm9kZXZlbG9wbWVudCwgRGVwYXJ0
bWVudCBvZiBGb3JlbnNpYyBhbmQgTmV1cm9kZXZlbG9wbWVudGFsIFNjaWVuY2VzLCBJbnN0aXR1
dGUgb2YgUHN5Y2hpYXRyeSwgUHN5Y2hvbG9neSBhbmQgTmV1cm9zY2llbmNlLCBLaW5nJmFwb3M7
cyBDb2xsZWdlIExvbmRvbiwgU0U1IDhBRiwgTG9uZG9uLCBVSy4mI3hEO0RlcGFydG1lbnQgb2Yg
Q2hpbGQgYW5kIEFkb2xlc2NlbnQgUHN5Y2hpYXRyeSwgSW5zdGl0dXRlIG9mIFBzeWNoaWF0cnks
IFBzeWNob2xvZ3kgYW5kIE5ldXJvc2NpZW5jZSwgS2luZyZhcG9zO3MgQ29sbGVnZSBMb25kb24s
IFNFNSA4QUYsIExvbmRvbiwgVUsuJiN4RDtEZXBhcnRtZW50IG9mIEVsZWN0cmljYWwgYW5kIENv
bXB1dGVyIEVuZ2luZWVyaW5nLCBOYXRpb25hbCBVbml2ZXJzaXR5IG9mIFNpbmdhcG9yZSwgU2lu
Z2Fwb3JlLCBTaW5nYXBvcmUuJiN4RDtDZW50cmUgZm9yIElubm92YXRpb24gaW4gTWVudGFsIEhl
YWx0aCwgU2Nob29sIG9mIFBzeWNob2xvZ3ksIEZhY3VsdHkgb2YgRW52aXJvbm1lbnRhbCBhbmQg
TGlmZSBTY2llbmNlcywgVW5pdmVyc2l0eSBvZiBTb3V0aGFtcHRvbiwgU291dGhhbXB0b24sIFVL
LiYjeEQ7Q2xpbmljYWwgYW5kIEV4cGVyaW1lbnRhbCBTY2llbmNlcyAoQ05TIGFuZCBQc3ljaGlh
dHJ5KSwgRmFjdWx0eSBvZiBNZWRpY2luZSwgVW5pdmVyc2l0eSBvZiBTb3V0aGFtcHRvbiwgU291
dGhhbXB0b24sIFVLLiYjeEQ7U29sZW50IE5IUyBUcnVzdCwgU291dGhhbXB0b24sIFVLLiYjeEQ7
SGFzc2VuZmVsZCBDaGlsZHJlbiZhcG9zO3MgSG9zcGl0YWwgYXQgTllVIExhbmdvbmUsIE5ldyBZ
b3JrIFVuaXZlcnNpdHkgQ2hpbGQgU3R1ZHkgQ2VudGVyLCBOZXcgWW9yaywgTlksIFVTQS4mI3hE
O0RpdmlzaW9uIG9mIFBzeWNoaWF0cnkgYW5kIEFwcGxpZWQgUHN5Y2hvbG9neSwgU2Nob29sIG9m
IE1lZGljaW5lLCBVbml2ZXJzaXR5IG9mIE5vdHRpbmdoYW0sIE5vdHRpbmdoYW0sIFVLLjwvYXV0
aC1hZGRyZXNzPjx0aXRsZXM+PHRpdGxlPldoaXRlIG1hdHRlciBhbHRlcmF0aW9ucyBpbiBBdHRl
bnRpb24tRGVmaWNpdC9IeXBlcmFjdGl2aXR5IERpc29yZGVyIChBREhEKTogYSBzeXN0ZW1hdGlj
IHJldmlldyBvZiAxMjkgZGlmZnVzaW9uIGltYWdpbmcgc3R1ZGllcyB3aXRoIG1ldGEtYW5hbHlz
aXM8L3RpdGxlPjxzZWNvbmRhcnktdGl0bGU+TW9sIFBzeWNoaWF0cnk8L3NlY29uZGFyeS10aXRs
ZT48L3RpdGxlcz48cGVyaW9kaWNhbD48ZnVsbC10aXRsZT5Nb2wgUHN5Y2hpYXRyeTwvZnVsbC10
aXRsZT48L3BlcmlvZGljYWw+PGVkaXRpb24+MjAyMy8wNy8yMjwvZWRpdGlvbj48ZGF0ZXM+PHll
YXI+MjAyMzwveWVhcj48cHViLWRhdGVzPjxkYXRlPkp1bCAyMTwvZGF0ZT48L3B1Yi1kYXRlcz48
L2RhdGVzPjxpc2JuPjE0NzYtNTU3OCAoRWxlY3Ryb25pYykmI3hEOzEzNTktNDE4NCAoTGlua2lu
Zyk8L2lzYm4+PGFjY2Vzc2lvbi1udW0+Mzc0Nzk3ODU8L2FjY2Vzc2lvbi1udW0+PHVybHM+PHJl
bGF0ZWQtdXJscz48dXJsPmh0dHBzOi8vd3d3Lm5jYmkubmxtLm5paC5nb3YvcHVibWVkLzM3NDc5
Nzg1PC91cmw+PC9yZWxhdGVkLXVybHM+PC91cmxzPjxlbGVjdHJvbmljLXJlc291cmNlLW51bT4x
MC4xMDM4L3M0MTM4MC0wMjMtMDIxNzMtMTwvZWxlY3Ryb25pYy1yZXNvdXJjZS1udW0+PC9yZWNv
cmQ+PC9DaXRlPjwvRW5kTm90ZT4A
</w:fldData>
        </w:fldChar>
      </w:r>
      <w:r w:rsidR="001E5997" w:rsidRPr="003604A7">
        <w:rPr>
          <w:rFonts w:asciiTheme="minorHAnsi" w:hAnsiTheme="minorHAnsi" w:cstheme="minorHAnsi"/>
          <w:color w:val="000000" w:themeColor="text1"/>
          <w:lang w:val="en-US"/>
        </w:rPr>
        <w:instrText xml:space="preserve"> ADDIN EN.CITE </w:instrText>
      </w:r>
      <w:r w:rsidR="001E5997" w:rsidRPr="003604A7">
        <w:rPr>
          <w:rFonts w:asciiTheme="minorHAnsi" w:hAnsiTheme="minorHAnsi" w:cstheme="minorHAnsi"/>
          <w:color w:val="000000" w:themeColor="text1"/>
          <w:lang w:val="en-US"/>
        </w:rPr>
        <w:fldChar w:fldCharType="begin">
          <w:fldData xml:space="preserve">PEVuZE5vdGU+PENpdGU+PEF1dGhvcj5QYXJsYXRpbmk8L0F1dGhvcj48WWVhcj4yMDIzPC9ZZWFy
PjxSZWNOdW0+ODYxMDwvUmVjTnVtPjxEaXNwbGF5VGV4dD4oUGFybGF0aW5pIGV0IGFsIDIwMjNh
KTwvRGlzcGxheVRleHQ+PHJlY29yZD48cmVjLW51bWJlcj44NjEwPC9yZWMtbnVtYmVyPjxmb3Jl
aWduLWtleXM+PGtleSBhcHA9IkVOIiBkYi1pZD0ieDJ4ZGQyMHYxYWZkd3RlcHd4Y3Z4ZDJ5ZHR3
cmEyZXp0YWVlIiB0aW1lc3RhbXA9IjE2OTA0NDk3NDgiPjg2MTA8L2tleT48L2ZvcmVpZ24ta2V5
cz48cmVmLXR5cGUgbmFtZT0iSm91cm5hbCBBcnRpY2xlIj4xNzwvcmVmLXR5cGU+PGNvbnRyaWJ1
dG9ycz48YXV0aG9ycz48YXV0aG9yPlBhcmxhdGluaSwgVi48L2F1dGhvcj48YXV0aG9yPkl0YWhh
c2hpLCBULjwvYXV0aG9yPjxhdXRob3I+TGVlLCBZLjwvYXV0aG9yPjxhdXRob3I+TGl1LCBTLjwv
YXV0aG9yPjxhdXRob3I+Tmd1eWVuLCBULiBULjwvYXV0aG9yPjxhdXRob3I+QW9raSwgWS4gWS48
L2F1dGhvcj48YXV0aG9yPkZvcmtlbCwgUy4gSi48L2F1dGhvcj48YXV0aG9yPkNhdGFuaSwgTS48
L2F1dGhvcj48YXV0aG9yPlJ1YmlhLCBLLjwvYXV0aG9yPjxhdXRob3I+WmhvdSwgSi4gSC48L2F1
dGhvcj48YXV0aG9yPk11cnBoeSwgRC4gRy48L2F1dGhvcj48YXV0aG9yPkNvcnRlc2UsIFMuPC9h
dXRob3I+PC9hdXRob3JzPjwvY29udHJpYnV0b3JzPjxhdXRoLWFkZHJlc3M+U2Fja2xlciBJbnN0
aXR1dGUgb2YgVHJhbnNsYXRpb25hbCBOZXVyb2RldmVsb3BtZW50LCBEZXBhcnRtZW50IG9mIEZv
cmVuc2ljIGFuZCBOZXVyb2RldmVsb3BtZW50YWwgU2NpZW5jZXMsIEluc3RpdHV0ZSBvZiBQc3lj
aGlhdHJ5LCBQc3ljaG9sb2d5IGFuZCBOZXVyb3NjaWVuY2UsIEtpbmcmYXBvcztzIENvbGxlZ2Ug
TG9uZG9uLCBTRTUgOEFGLCBMb25kb24sIFVLLiB2YWxlcmlhLnBhcmxhdGluaUBrY2wuYWMudWsu
JiN4RDtEZXBhcnRtZW50IG9mIEZvcmVuc2ljIGFuZCBOZXVyb2RldmVsb3BtZW50YWwgU2NpZW5j
ZXMsIEluc3RpdHV0ZSBvZiBQc3ljaGlhdHJ5LCBQc3ljaG9sb2d5IGFuZCBOZXVyb3NjaWVuY2Us
IEtpbmcmYXBvcztzIENvbGxlZ2UgTG9uZG9uLCBTRTUgOEFGLCBMb25kb24sIFVLLiB2YWxlcmlh
LnBhcmxhdGluaUBrY2wuYWMudWsuJiN4RDtEZXBhcnRtZW50IG9mIENoaWxkIGFuZCBBZG9sZXNj
ZW50IFBzeWNoaWF0cnksIEluc3RpdHV0ZSBvZiBQc3ljaGlhdHJ5LCBQc3ljaG9sb2d5IGFuZCBO
ZXVyb3NjaWVuY2UsIEtpbmcmYXBvcztzIENvbGxlZ2UgTG9uZG9uLCBTRTUgOEFGLCBMb25kb24s
IFVLLiB2YWxlcmlhLnBhcmxhdGluaUBrY2wuYWMudWsuJiN4RDtNZWRpY2FsIEluc3RpdHV0ZSBv
ZiBEZXZlbG9wbWVudGFsIERpc2FiaWxpdGllcyBSZXNlYXJjaCwgU2hvd2EgVW5pdmVyc2l0eSwg
Ni0xMS0xMSBLaXRhLWthcmFzdXlhbWEsIFNldGFnYXlhLWt1LCBUb2t5bywgSmFwYW4uJiN4RDtE
ZXBhcnRtZW50IG9mIEZvcmVuc2ljIGFuZCBOZXVyb2RldmVsb3BtZW50YWwgU2NpZW5jZXMsIElu
c3RpdHV0ZSBvZiBQc3ljaGlhdHJ5LCBQc3ljaG9sb2d5IGFuZCBOZXVyb3NjaWVuY2UsIEtpbmcm
YXBvcztzIENvbGxlZ2UgTG9uZG9uLCBTRTUgOEFGLCBMb25kb24sIFVLLiYjeEQ7Q2VudGVyIGZv
ciBOZXVyb3NjaWVuY2UgSW1hZ2luZyBSZXNlYXJjaCwgSW5zdGl0dXRlIGZvciBCYXNpYyBTY2ll
bmNlIChJQlMpLCBTdW5na3l1bmt3YW4gVW5pdmVyc2l0eSAoU0tLVSksIFN1d29uLCAxNjQxOSwg
UmVwdWJsaWMgb2YgS29yZWEuJiN4RDtDZW50cmUgZm9yIFNsZWVwIGFuZCBDb2duaXRpb24sIFlv
bmcgTG9vIExpbiBTY2hvb2wgb2YgTWVkaWNpbmUsIE5hdGlvbmFsIFVuaXZlcnNpdHkgb2YgU2lu
Z2Fwb3JlLCBTaW5nYXBvcmUsIFNpbmdhcG9yZS4mI3hEO0NlbnRyZSBmb3IgVHJhbnNsYXRpb25h
bCBNYWduZXRpYyBSZXNvbmFuY2UgUmVzZWFyY2gsIFlvbmcgTG9vIExpbiBTY2hvb2wgb2YgTWVk
aWNpbmUsIE5hdGlvbmFsIFVuaXZlcnNpdHkgb2YgU2luZ2Fwb3JlLCBTaW5nYXBvcmUsIFNpbmdh
cG9yZS4mI3hEO0ludGVncmF0aXZlIFNjaWVuY2VzIGFuZCBFbmdpbmVlcmluZyBQcm9ncmFtbWUs
IE5hdGlvbmFsIFVuaXZlcnNpdHkgb2YgU2luZ2Fwb3JlLCBTaW5nYXBvcmUsIFNpbmdhcG9yZS4m
I3hEO0RlcGFydG1lbnQgb2YgUHN5Y2hpYXRyeSwgQW9raSBDbGluaWMsIFRva3lvLCBKYXBhbi4m
I3hEO0RvbmRlcnMgQ2VudHJlIGZvciBCcmFpbiwgQ29nbml0aW9uIGFuZCBCZWhhdmlvdXIsIFJh
ZGJvdWQgVW5pdmVyc2l0eSwgTmlqbWVnZW4sIFRoZSBOZXRoZXJsYW5kcy4mI3hEO0NlbnRyZSBm
b3IgTmV1cm9pbWFnaW5nIFNjaWVuY2VzLCBEZXBhcnRtZW50IG9mIE5ldXJvaW1hZ2luZywgSW5z
dGl0dXRlIG9mIFBzeWNoaWF0cnksIFBzeWNob2xvZ3kgYW5kIE5ldXJvc2NpZW5jZSwgS2luZyZh
cG9zO3MgQ29sbGVnZSBMb25kb24sIExvbmRvbiwgVUsuJiN4RDtCcmFpbiBDb25uZWN0aXZpdHkg
YW5kIEJlaGF2aW91ciBMYWJvcmF0b3J5LCBTb3Jib25uZSBVbml2ZXJzaXRpZXMsIFBhcmlzLCBG
cmFuY2UuJiN4RDtEZXBhcnRtZW50cyBvZiBOZXVyb3N1cmdlcnksIFRlY2huaWNhbCBVbml2ZXJz
aXR5IG9mIE11bmljaCBTY2hvb2wgb2YgTWVkaWNpbmUsIE11bmljaCwgR2VybWFueS4mI3hEO1Nh
Y2tsZXIgSW5zdGl0dXRlIG9mIFRyYW5zbGF0aW9uYWwgTmV1cm9kZXZlbG9wbWVudCwgRGVwYXJ0
bWVudCBvZiBGb3JlbnNpYyBhbmQgTmV1cm9kZXZlbG9wbWVudGFsIFNjaWVuY2VzLCBJbnN0aXR1
dGUgb2YgUHN5Y2hpYXRyeSwgUHN5Y2hvbG9neSBhbmQgTmV1cm9zY2llbmNlLCBLaW5nJmFwb3M7
cyBDb2xsZWdlIExvbmRvbiwgU0U1IDhBRiwgTG9uZG9uLCBVSy4mI3hEO0RlcGFydG1lbnQgb2Yg
Q2hpbGQgYW5kIEFkb2xlc2NlbnQgUHN5Y2hpYXRyeSwgSW5zdGl0dXRlIG9mIFBzeWNoaWF0cnks
IFBzeWNob2xvZ3kgYW5kIE5ldXJvc2NpZW5jZSwgS2luZyZhcG9zO3MgQ29sbGVnZSBMb25kb24s
IFNFNSA4QUYsIExvbmRvbiwgVUsuJiN4RDtEZXBhcnRtZW50IG9mIEVsZWN0cmljYWwgYW5kIENv
bXB1dGVyIEVuZ2luZWVyaW5nLCBOYXRpb25hbCBVbml2ZXJzaXR5IG9mIFNpbmdhcG9yZSwgU2lu
Z2Fwb3JlLCBTaW5nYXBvcmUuJiN4RDtDZW50cmUgZm9yIElubm92YXRpb24gaW4gTWVudGFsIEhl
YWx0aCwgU2Nob29sIG9mIFBzeWNob2xvZ3ksIEZhY3VsdHkgb2YgRW52aXJvbm1lbnRhbCBhbmQg
TGlmZSBTY2llbmNlcywgVW5pdmVyc2l0eSBvZiBTb3V0aGFtcHRvbiwgU291dGhhbXB0b24sIFVL
LiYjeEQ7Q2xpbmljYWwgYW5kIEV4cGVyaW1lbnRhbCBTY2llbmNlcyAoQ05TIGFuZCBQc3ljaGlh
dHJ5KSwgRmFjdWx0eSBvZiBNZWRpY2luZSwgVW5pdmVyc2l0eSBvZiBTb3V0aGFtcHRvbiwgU291
dGhhbXB0b24sIFVLLiYjeEQ7U29sZW50IE5IUyBUcnVzdCwgU291dGhhbXB0b24sIFVLLiYjeEQ7
SGFzc2VuZmVsZCBDaGlsZHJlbiZhcG9zO3MgSG9zcGl0YWwgYXQgTllVIExhbmdvbmUsIE5ldyBZ
b3JrIFVuaXZlcnNpdHkgQ2hpbGQgU3R1ZHkgQ2VudGVyLCBOZXcgWW9yaywgTlksIFVTQS4mI3hE
O0RpdmlzaW9uIG9mIFBzeWNoaWF0cnkgYW5kIEFwcGxpZWQgUHN5Y2hvbG9neSwgU2Nob29sIG9m
IE1lZGljaW5lLCBVbml2ZXJzaXR5IG9mIE5vdHRpbmdoYW0sIE5vdHRpbmdoYW0sIFVLLjwvYXV0
aC1hZGRyZXNzPjx0aXRsZXM+PHRpdGxlPldoaXRlIG1hdHRlciBhbHRlcmF0aW9ucyBpbiBBdHRl
bnRpb24tRGVmaWNpdC9IeXBlcmFjdGl2aXR5IERpc29yZGVyIChBREhEKTogYSBzeXN0ZW1hdGlj
IHJldmlldyBvZiAxMjkgZGlmZnVzaW9uIGltYWdpbmcgc3R1ZGllcyB3aXRoIG1ldGEtYW5hbHlz
aXM8L3RpdGxlPjxzZWNvbmRhcnktdGl0bGU+TW9sIFBzeWNoaWF0cnk8L3NlY29uZGFyeS10aXRs
ZT48L3RpdGxlcz48cGVyaW9kaWNhbD48ZnVsbC10aXRsZT5Nb2wgUHN5Y2hpYXRyeTwvZnVsbC10
aXRsZT48L3BlcmlvZGljYWw+PGVkaXRpb24+MjAyMy8wNy8yMjwvZWRpdGlvbj48ZGF0ZXM+PHll
YXI+MjAyMzwveWVhcj48cHViLWRhdGVzPjxkYXRlPkp1bCAyMTwvZGF0ZT48L3B1Yi1kYXRlcz48
L2RhdGVzPjxpc2JuPjE0NzYtNTU3OCAoRWxlY3Ryb25pYykmI3hEOzEzNTktNDE4NCAoTGlua2lu
Zyk8L2lzYm4+PGFjY2Vzc2lvbi1udW0+Mzc0Nzk3ODU8L2FjY2Vzc2lvbi1udW0+PHVybHM+PHJl
bGF0ZWQtdXJscz48dXJsPmh0dHBzOi8vd3d3Lm5jYmkubmxtLm5paC5nb3YvcHVibWVkLzM3NDc5
Nzg1PC91cmw+PC9yZWxhdGVkLXVybHM+PC91cmxzPjxlbGVjdHJvbmljLXJlc291cmNlLW51bT4x
MC4xMDM4L3M0MTM4MC0wMjMtMDIxNzMtMTwvZWxlY3Ryb25pYy1yZXNvdXJjZS1udW0+PC9yZWNv
cmQ+PC9DaXRlPjwvRW5kTm90ZT4A
</w:fldData>
        </w:fldChar>
      </w:r>
      <w:r w:rsidR="001E5997" w:rsidRPr="003604A7">
        <w:rPr>
          <w:rFonts w:asciiTheme="minorHAnsi" w:hAnsiTheme="minorHAnsi" w:cstheme="minorHAnsi"/>
          <w:color w:val="000000" w:themeColor="text1"/>
          <w:lang w:val="en-US"/>
        </w:rPr>
        <w:instrText xml:space="preserve"> ADDIN EN.CITE.DATA </w:instrText>
      </w:r>
      <w:r w:rsidR="001E5997" w:rsidRPr="003604A7">
        <w:rPr>
          <w:rFonts w:asciiTheme="minorHAnsi" w:hAnsiTheme="minorHAnsi" w:cstheme="minorHAnsi"/>
          <w:color w:val="000000" w:themeColor="text1"/>
          <w:lang w:val="en-US"/>
        </w:rPr>
      </w:r>
      <w:r w:rsidR="001E5997" w:rsidRPr="003604A7">
        <w:rPr>
          <w:rFonts w:asciiTheme="minorHAnsi" w:hAnsiTheme="minorHAnsi" w:cstheme="minorHAnsi"/>
          <w:color w:val="000000" w:themeColor="text1"/>
          <w:lang w:val="en-US"/>
        </w:rPr>
        <w:fldChar w:fldCharType="end"/>
      </w:r>
      <w:r w:rsidR="007B50EC" w:rsidRPr="003604A7">
        <w:rPr>
          <w:rFonts w:asciiTheme="minorHAnsi" w:hAnsiTheme="minorHAnsi" w:cstheme="minorHAnsi"/>
          <w:color w:val="000000" w:themeColor="text1"/>
          <w:lang w:val="en-US"/>
        </w:rPr>
      </w:r>
      <w:r w:rsidR="007B50EC" w:rsidRPr="003604A7">
        <w:rPr>
          <w:rFonts w:asciiTheme="minorHAnsi" w:hAnsiTheme="minorHAnsi" w:cstheme="minorHAnsi"/>
          <w:color w:val="000000" w:themeColor="text1"/>
          <w:lang w:val="en-US"/>
        </w:rPr>
        <w:fldChar w:fldCharType="separate"/>
      </w:r>
      <w:r w:rsidR="001E5997" w:rsidRPr="003604A7">
        <w:rPr>
          <w:rFonts w:asciiTheme="minorHAnsi" w:hAnsiTheme="minorHAnsi" w:cstheme="minorHAnsi"/>
          <w:noProof/>
          <w:color w:val="000000" w:themeColor="text1"/>
          <w:lang w:val="en-US"/>
        </w:rPr>
        <w:t>(Parlatini et al 2023a)</w:t>
      </w:r>
      <w:r w:rsidR="007B50EC"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Among the included studies, only two investigated the potential effect of treatment in children with ADHD. The first, a tractography study, found no differences in fractional anisotropy (FA), a measure of white matter microstructural organization, between treated and untreated children with ADHD. However, the former had a reduced mean diffusivity (MD) in the inferior longitudinal fasciculus, uncinate fasciculus and posterior corpus callosum </w:t>
      </w:r>
      <w:r w:rsidRPr="003604A7">
        <w:rPr>
          <w:rFonts w:asciiTheme="minorHAnsi" w:hAnsiTheme="minorHAnsi" w:cstheme="minorHAnsi"/>
          <w:color w:val="000000" w:themeColor="text1"/>
          <w:lang w:val="en-US"/>
        </w:rPr>
        <w:fldChar w:fldCharType="begin">
          <w:fldData xml:space="preserve">PEVuZE5vdGU+PENpdGU+PEF1dGhvcj5kZSBMdWlzLUdhcmNpYTwvQXV0aG9yPjxZZWFyPjIwMTU8
L1llYXI+PFJlY051bT4zMTkzPC9SZWNOdW0+PERpc3BsYXlUZXh0PihkZSBMdWlzLUdhcmNpYSBl
dCBhbCAyMDE1KTwvRGlzcGxheVRleHQ+PHJlY29yZD48cmVjLW51bWJlcj4zMTkzPC9yZWMtbnVt
YmVyPjxmb3JlaWduLWtleXM+PGtleSBhcHA9IkVOIiBkYi1pZD0ieDJ4ZGQyMHYxYWZkd3RlcHd4
Y3Z4ZDJ5ZHR3cmEyZXp0YWVlIiB0aW1lc3RhbXA9IjE2Mjg1MTUwMjkiPjMxOTM8L2tleT48L2Zv
cmVpZ24ta2V5cz48cmVmLXR5cGUgbmFtZT0iSm91cm5hbCBBcnRpY2xlIj4xNzwvcmVmLXR5cGU+
PGNvbnRyaWJ1dG9ycz48YXV0aG9ycz48YXV0aG9yPmRlIEx1aXMtR2FyY2lhLCBSLjwvYXV0aG9y
PjxhdXRob3I+Q2FidXMtUGlub2wsIEcuPC9hdXRob3I+PGF1dGhvcj5JbWF6LVJvbmNlcm8sIEMu
PC9hdXRob3I+PGF1dGhvcj5BcmdpYmF5LVF1aW5vbmVzLCBELjwvYXV0aG9yPjxhdXRob3I+QmFy
cmlvLUFycmFueiwgRy48L2F1dGhvcj48YXV0aG9yPkFqYS1GZXJuYW5kZXosIFMuPC9hdXRob3I+
PGF1dGhvcj5BbGJlcm9sYS1Mb3BleiwgQy48L2F1dGhvcj48L2F1dGhvcnM+PC9jb250cmlidXRv
cnM+PGF1dGgtYWRkcmVzcz5MYWJvcmF0b3JpbyBkZSBQcm9jZXNhZG8gZGUgSW1hZ2VuIChMUEkp
LCBVbml2ZXJzaWRhZCBkZSBWYWxsYWRvbGlkLCBTcGFpbi4gRWxlY3Ryb25pYyBhZGRyZXNzOiBy
b2RsdWlAdGVsLnV2YS5lcy4mI3hEO0hvc3BpdGFsIENsaW5pY28gVW5pdmVyc2l0YXJpbywgVmFs
bGFkb2xpZCwgU3BhaW4uJiN4RDtMYWJvcmF0b3JpbyBkZSBQcm9jZXNhZG8gZGUgSW1hZ2VuIChM
UEkpLCBVbml2ZXJzaWRhZCBkZSBWYWxsYWRvbGlkLCBTcGFpbi48L2F1dGgtYWRkcmVzcz48dGl0
bGVzPjx0aXRsZT5BdHRlbnRpb24gZGVmaWNpdC9oeXBlcmFjdGl2aXR5IGRpc29yZGVyIGFuZCBt
ZWRpY2F0aW9uIHdpdGggc3RpbXVsYW50cyBpbiB5b3VuZyBjaGlsZHJlbjogYSBEVEkgc3R1ZHk8
L3RpdGxlPjxzZWNvbmRhcnktdGl0bGU+UHJvZyBOZXVyb3BzeWNob3BoYXJtYWNvbCBCaW9sIFBz
eWNoaWF0cnk8L3NlY29uZGFyeS10aXRsZT48YWx0LXRpdGxlPlByb2dyZXNzIGluIG5ldXJvLXBz
eWNob3BoYXJtYWNvbG9neSAmYW1wOyBiaW9sb2dpY2FsIHBzeWNoaWF0cnk8L2FsdC10aXRsZT48
L3RpdGxlcz48cGVyaW9kaWNhbD48ZnVsbC10aXRsZT5Qcm9nIE5ldXJvcHN5Y2hvcGhhcm1hY29s
IEJpb2wgUHN5Y2hpYXRyeTwvZnVsbC10aXRsZT48L3BlcmlvZGljYWw+PHBhZ2VzPjE3Ni04NDwv
cGFnZXM+PHZvbHVtZT41Nzwvdm9sdW1lPjxlZGl0aW9uPjIwMTQvMTIvMDM8L2VkaXRpb24+PGtl
eXdvcmRzPjxrZXl3b3JkPkFuaXNvdHJvcHk8L2tleXdvcmQ+PGtleXdvcmQ+QXR0ZW50aW9uIERl
ZmljaXQgRGlzb3JkZXIgd2l0aCBIeXBlcmFjdGl2aXR5LypkcnVnIHRoZXJhcHkvKnBhdGhvbG9n
eTwva2V5d29yZD48a2V5d29yZD5CcmFpbi9kcnVnIGVmZmVjdHMvcGF0aG9sb2d5PC9rZXl3b3Jk
PjxrZXl3b3JkPkNhc2UtQ29udHJvbCBTdHVkaWVzPC9rZXl3b3JkPjxrZXl3b3JkPkNlbnRyYWwg
TmVydm91cyBTeXN0ZW0gU3RpbXVsYW50cy8qcGhhcm1hY29sb2d5Lyp0aGVyYXBldXRpYyB1c2U8
L2tleXdvcmQ+PGtleXdvcmQ+Q2hpbGQ8L2tleXdvcmQ+PGtleXdvcmQ+RGlmZnVzaW9uIFRlbnNv
ciBJbWFnaW5nPC9rZXl3b3JkPjxrZXl3b3JkPkh1bWFuczwva2V5d29yZD48a2V5d29yZD5NYWxl
PC9rZXl3b3JkPjxrZXl3b3JkPk1ldGh5bHBoZW5pZGF0ZS9waGFybWFjb2xvZ3kvKnRoZXJhcGV1
dGljIHVzZTwva2V5d29yZD48a2V5d29yZD5OZXVyb2ltYWdpbmc8L2tleXdvcmQ+PGtleXdvcmQ+
V2hpdGUgTWF0dGVyLypkcnVnIGVmZmVjdHMvKnBhdGhvbG9neTwva2V5d29yZD48L2tleXdvcmRz
PjxkYXRlcz48eWVhcj4yMDE1PC95ZWFyPjxwdWItZGF0ZXM+PGRhdGU+TWFyIDM8L2RhdGU+PC9w
dWItZGF0ZXM+PC9kYXRlcz48aXNibj4xODc4LTQyMTYgKEVsZWN0cm9uaWMpJiN4RDswMjc4LTU4
NDYgKExpbmtpbmcpPC9pc2JuPjxhY2Nlc3Npb24tbnVtPjI1NDQ1MDY2PC9hY2Nlc3Npb24tbnVt
Pjx3b3JrLXR5cGU+UmVzZWFyY2ggU3VwcG9ydCwgTm9uLVUuUy4gR292JmFwb3M7dDwvd29yay10
eXBlPjx1cmxzPjxyZWxhdGVkLXVybHM+PHVybD5odHRwOi8vd3d3Lm5jYmkubmxtLm5paC5nb3Yv
cHVibWVkLzI1NDQ1MDY2PC91cmw+PC9yZWxhdGVkLXVybHM+PC91cmxzPjxlbGVjdHJvbmljLXJl
c291cmNlLW51bT4xMC4xMDE2L2oucG5wYnAuMjAxNC4xMC4wMTQ8L2VsZWN0cm9uaWMtcmVzb3Vy
Y2UtbnVtPjxsYW5ndWFnZT5lbmc8L2xhbmd1YWdlPjwvcmVjb3JkPjwvQ2l0ZT48L0VuZE5vdGU+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PEVuZE5vdGU+PENpdGU+PEF1dGhvcj5kZSBMdWlzLUdhcmNpYTwvQXV0aG9yPjxZZWFyPjIwMTU8
L1llYXI+PFJlY051bT4zMTkzPC9SZWNOdW0+PERpc3BsYXlUZXh0PihkZSBMdWlzLUdhcmNpYSBl
dCBhbCAyMDE1KTwvRGlzcGxheVRleHQ+PHJlY29yZD48cmVjLW51bWJlcj4zMTkzPC9yZWMtbnVt
YmVyPjxmb3JlaWduLWtleXM+PGtleSBhcHA9IkVOIiBkYi1pZD0ieDJ4ZGQyMHYxYWZkd3RlcHd4
Y3Z4ZDJ5ZHR3cmEyZXp0YWVlIiB0aW1lc3RhbXA9IjE2Mjg1MTUwMjkiPjMxOTM8L2tleT48L2Zv
cmVpZ24ta2V5cz48cmVmLXR5cGUgbmFtZT0iSm91cm5hbCBBcnRpY2xlIj4xNzwvcmVmLXR5cGU+
PGNvbnRyaWJ1dG9ycz48YXV0aG9ycz48YXV0aG9yPmRlIEx1aXMtR2FyY2lhLCBSLjwvYXV0aG9y
PjxhdXRob3I+Q2FidXMtUGlub2wsIEcuPC9hdXRob3I+PGF1dGhvcj5JbWF6LVJvbmNlcm8sIEMu
PC9hdXRob3I+PGF1dGhvcj5BcmdpYmF5LVF1aW5vbmVzLCBELjwvYXV0aG9yPjxhdXRob3I+QmFy
cmlvLUFycmFueiwgRy48L2F1dGhvcj48YXV0aG9yPkFqYS1GZXJuYW5kZXosIFMuPC9hdXRob3I+
PGF1dGhvcj5BbGJlcm9sYS1Mb3BleiwgQy48L2F1dGhvcj48L2F1dGhvcnM+PC9jb250cmlidXRv
cnM+PGF1dGgtYWRkcmVzcz5MYWJvcmF0b3JpbyBkZSBQcm9jZXNhZG8gZGUgSW1hZ2VuIChMUEkp
LCBVbml2ZXJzaWRhZCBkZSBWYWxsYWRvbGlkLCBTcGFpbi4gRWxlY3Ryb25pYyBhZGRyZXNzOiBy
b2RsdWlAdGVsLnV2YS5lcy4mI3hEO0hvc3BpdGFsIENsaW5pY28gVW5pdmVyc2l0YXJpbywgVmFs
bGFkb2xpZCwgU3BhaW4uJiN4RDtMYWJvcmF0b3JpbyBkZSBQcm9jZXNhZG8gZGUgSW1hZ2VuIChM
UEkpLCBVbml2ZXJzaWRhZCBkZSBWYWxsYWRvbGlkLCBTcGFpbi48L2F1dGgtYWRkcmVzcz48dGl0
bGVzPjx0aXRsZT5BdHRlbnRpb24gZGVmaWNpdC9oeXBlcmFjdGl2aXR5IGRpc29yZGVyIGFuZCBt
ZWRpY2F0aW9uIHdpdGggc3RpbXVsYW50cyBpbiB5b3VuZyBjaGlsZHJlbjogYSBEVEkgc3R1ZHk8
L3RpdGxlPjxzZWNvbmRhcnktdGl0bGU+UHJvZyBOZXVyb3BzeWNob3BoYXJtYWNvbCBCaW9sIFBz
eWNoaWF0cnk8L3NlY29uZGFyeS10aXRsZT48YWx0LXRpdGxlPlByb2dyZXNzIGluIG5ldXJvLXBz
eWNob3BoYXJtYWNvbG9neSAmYW1wOyBiaW9sb2dpY2FsIHBzeWNoaWF0cnk8L2FsdC10aXRsZT48
L3RpdGxlcz48cGVyaW9kaWNhbD48ZnVsbC10aXRsZT5Qcm9nIE5ldXJvcHN5Y2hvcGhhcm1hY29s
IEJpb2wgUHN5Y2hpYXRyeTwvZnVsbC10aXRsZT48L3BlcmlvZGljYWw+PHBhZ2VzPjE3Ni04NDwv
cGFnZXM+PHZvbHVtZT41Nzwvdm9sdW1lPjxlZGl0aW9uPjIwMTQvMTIvMDM8L2VkaXRpb24+PGtl
eXdvcmRzPjxrZXl3b3JkPkFuaXNvdHJvcHk8L2tleXdvcmQ+PGtleXdvcmQ+QXR0ZW50aW9uIERl
ZmljaXQgRGlzb3JkZXIgd2l0aCBIeXBlcmFjdGl2aXR5LypkcnVnIHRoZXJhcHkvKnBhdGhvbG9n
eTwva2V5d29yZD48a2V5d29yZD5CcmFpbi9kcnVnIGVmZmVjdHMvcGF0aG9sb2d5PC9rZXl3b3Jk
PjxrZXl3b3JkPkNhc2UtQ29udHJvbCBTdHVkaWVzPC9rZXl3b3JkPjxrZXl3b3JkPkNlbnRyYWwg
TmVydm91cyBTeXN0ZW0gU3RpbXVsYW50cy8qcGhhcm1hY29sb2d5Lyp0aGVyYXBldXRpYyB1c2U8
L2tleXdvcmQ+PGtleXdvcmQ+Q2hpbGQ8L2tleXdvcmQ+PGtleXdvcmQ+RGlmZnVzaW9uIFRlbnNv
ciBJbWFnaW5nPC9rZXl3b3JkPjxrZXl3b3JkPkh1bWFuczwva2V5d29yZD48a2V5d29yZD5NYWxl
PC9rZXl3b3JkPjxrZXl3b3JkPk1ldGh5bHBoZW5pZGF0ZS9waGFybWFjb2xvZ3kvKnRoZXJhcGV1
dGljIHVzZTwva2V5d29yZD48a2V5d29yZD5OZXVyb2ltYWdpbmc8L2tleXdvcmQ+PGtleXdvcmQ+
V2hpdGUgTWF0dGVyLypkcnVnIGVmZmVjdHMvKnBhdGhvbG9neTwva2V5d29yZD48L2tleXdvcmRz
PjxkYXRlcz48eWVhcj4yMDE1PC95ZWFyPjxwdWItZGF0ZXM+PGRhdGU+TWFyIDM8L2RhdGU+PC9w
dWItZGF0ZXM+PC9kYXRlcz48aXNibj4xODc4LTQyMTYgKEVsZWN0cm9uaWMpJiN4RDswMjc4LTU4
NDYgKExpbmtpbmcpPC9pc2JuPjxhY2Nlc3Npb24tbnVtPjI1NDQ1MDY2PC9hY2Nlc3Npb24tbnVt
Pjx3b3JrLXR5cGU+UmVzZWFyY2ggU3VwcG9ydCwgTm9uLVUuUy4gR292JmFwb3M7dDwvd29yay10
eXBlPjx1cmxzPjxyZWxhdGVkLXVybHM+PHVybD5odHRwOi8vd3d3Lm5jYmkubmxtLm5paC5nb3Yv
cHVibWVkLzI1NDQ1MDY2PC91cmw+PC9yZWxhdGVkLXVybHM+PC91cmxzPjxlbGVjdHJvbmljLXJl
c291cmNlLW51bT4xMC4xMDE2L2oucG5wYnAuMjAxNC4xMC4wMTQ8L2VsZWN0cm9uaWMtcmVzb3Vy
Y2UtbnVtPjxsYW5ndWFnZT5lbmc8L2xhbmd1YWdlPjwvcmVjb3JkPjwvQ2l0ZT48L0VuZE5vdGU+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r>
      <w:r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(de Luis-Garcia et al 2015)</w:t>
      </w:r>
      <w:r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The second study reported no significant differences in asymmetry of brain networks between treated and medication-naïve children but greater interhemispheric asymmetry of the uncinate fasciculus, inferior longitudinal fasciculus, superior longitudinal fasciculus, and cortico-spinal tract in those treated compared to controls </w:t>
      </w:r>
      <w:r w:rsidR="007B50EC" w:rsidRPr="003604A7">
        <w:rPr>
          <w:rFonts w:asciiTheme="minorHAnsi" w:hAnsiTheme="minorHAnsi" w:cstheme="minorHAnsi"/>
          <w:color w:val="000000" w:themeColor="text1"/>
          <w:lang w:val="en-US"/>
        </w:rPr>
        <w:fldChar w:fldCharType="begin">
          <w:fldData xml:space="preserve">PEVuZE5vdGU+PENpdGU+PEF1dGhvcj5Eb3VnbGFzPC9BdXRob3I+PFllYXI+MjAxODwvWWVhcj48
UmVjTnVtPjgxOTU8L1JlY051bT48RGlzcGxheVRleHQ+KERvdWdsYXMgZXQgYWwgMjAxOCk8L0Rp
c3BsYXlUZXh0PjxyZWNvcmQ+PHJlYy1udW1iZXI+ODE5NTwvcmVjLW51bWJlcj48Zm9yZWlnbi1r
ZXlzPjxrZXkgYXBwPSJFTiIgZGItaWQ9IngyeGRkMjB2MWFmZHd0ZXB3eGN2eGQyeWR0d3JhMmV6
dGFlZSIgdGltZXN0YW1wPSIxNjY5Mjk1MDIyIj44MTk1PC9rZXk+PC9mb3JlaWduLWtleXM+PHJl
Zi10eXBlIG5hbWU9IkpvdXJuYWwgQXJ0aWNsZSI+MTc8L3JlZi10eXBlPjxjb250cmlidXRvcnM+
PGF1dGhvcnM+PGF1dGhvcj5Eb3VnbGFzLCBQLiBLLjwvYXV0aG9yPjxhdXRob3I+R3V0bWFuLCBC
LjwvYXV0aG9yPjxhdXRob3I+QW5kZXJzb24sIEEuPC9hdXRob3I+PGF1dGhvcj5MYXJpb3MsIEMu
PC9hdXRob3I+PGF1dGhvcj5MYXdyZW5jZSwgSy4gRS48L2F1dGhvcj48YXV0aG9yPk5hcnIsIEsu
PC9hdXRob3I+PGF1dGhvcj5TZW5ndXB0YSwgQi48L2F1dGhvcj48YXV0aG9yPkNvb3JheSwgRy48
L2F1dGhvcj48YXV0aG9yPkRvdWdsYXMsIEQuIEIuPC9hdXRob3I+PGF1dGhvcj5UaG9tcHNvbiwg
UC4gTS48L2F1dGhvcj48YXV0aG9yPk1jR291Z2gsIEouIEouPC9hdXRob3I+PGF1dGhvcj5Cb29r
aGVpbWVyLCBTLiBZLjwvYXV0aG9yPjwvYXV0aG9ycz48L2NvbnRyaWJ1dG9ycz48YXV0aC1hZGRy
ZXNzPlVuaXZlcnNpdHkgb2YgQ2VudHJhbCBGbG9yaWRhLCBJU1QsIE1vZGVsaW5nIGFuZCBTaW11
bGF0aW9uIERlcGFydG1lbnQsIEZMLCBVU0E7IFNlbWVsIEluc3RpdHV0ZSBmb3IgTmV1cm9zY2ll
bmNlIGFuZCBIdW1hbiBCZWhhdmlvciwgRGF2aWQgR2VmZmVuIFNjaG9vbCBvZiBNZWRpY2luZSwg
VUNMQSwgQ0EsIFVTQS4gRWxlY3Ryb25pYyBhZGRyZXNzOiBwYW1lbGl0YUBnLnVjbGEuZWR1LiYj
eEQ7SW1hZ2luZyBHZW5ldGljcyBDZW50ZXIsIFVTQyBLZWNrIFNjaG9vbCBvZiBNZWRpY2luZSwg
TWFyaW5hIGRlbCBSZXksIENBLCBVU0EuJiN4RDtTZW1lbCBJbnN0aXR1dGUgZm9yIE5ldXJvc2Np
ZW5jZSBhbmQgSHVtYW4gQmVoYXZpb3IsIERhdmlkIEdlZmZlbiBTY2hvb2wgb2YgTWVkaWNpbmUs
IFVDTEEsIENBLCBVU0EuJiN4RDtVbml2ZXJzaXR5IG9mIENlbnRyYWwgRmxvcmlkYSwgSVNULCBN
b2RlbGluZyBhbmQgU2ltdWxhdGlvbiBEZXBhcnRtZW50LCBGTCwgVVNBLiYjeEQ7TGFib3JhdG9y
eSBvZiBOZXVyb2ltYWdpbmcsIFVDTEEsIENBLCBVU0EuJiN4RDtXZWxsY29tZSBUcnVzdCBDZW50
cmUgZm9yIE5ldXJvaW1hZ2luZywgMTIgUXVlZW4gU3F1YXJlLCBVQ0wsIExvbmRvbiwgVUsuJiN4
RDtOdWNsZWFyIE1lZGljaW5lIGFuZCBNb2xlY3VsYXIgSW1hZ2luZywgU3RhbmZvcmQgVW5pdmVy
c2l0eSBTY2hvb2wgb2YgTWVkaWNpbmUsIFBhbG8gQWx0bywgQ0EsIFVTQS48L2F1dGgtYWRkcmVz
cz48dGl0bGVzPjx0aXRsZT5IZW1pc3BoZXJpYyBicmFpbiBhc3ltbWV0cnkgZGlmZmVyZW5jZXMg
aW4geW91dGhzIHdpdGggYXR0ZW50aW9uLWRlZmljaXQvaHlwZXJhY3Rpdml0eSBkaXNvcmRlcjwv
dGl0bGU+PHNlY29uZGFyeS10aXRsZT5OZXVyb2ltYWdlIENsaW48L3NlY29uZGFyeS10aXRsZT48
L3RpdGxlcz48cGVyaW9kaWNhbD48ZnVsbC10aXRsZT5OZXVyb2ltYWdlIENsaW48L2Z1bGwtdGl0
bGU+PC9wZXJpb2RpY2FsPjxwYWdlcz43NDQtNzUyPC9wYWdlcz48dm9sdW1lPjE4PC92b2x1bWU+
PGVkaXRpb24+MjAxOC8wNi8wODwvZWRpdGlvbj48a2V5d29yZHM+PGtleXdvcmQ+QWRvbGVzY2Vu
dDwva2V5d29yZD48a2V5d29yZD5BdHRlbnRpb24gRGVmaWNpdCBEaXNvcmRlciB3aXRoIEh5cGVy
YWN0aXZpdHkvKmRpYWdub3N0aWMgaW1hZ2luZzwva2V5d29yZD48a2V5d29yZD5CcmFpbi8qZGlh
Z25vc3RpYyBpbWFnaW5nPC9rZXl3b3JkPjxrZXl3b3JkPkNoaWxkPC9rZXl3b3JkPjxrZXl3b3Jk
PkZlbWFsZTwva2V5d29yZD48a2V5d29yZD5GdW5jdGlvbmFsIExhdGVyYWxpdHkvKnBoeXNpb2xv
Z3k8L2tleXdvcmQ+PGtleXdvcmQ+SHVtYW5zPC9rZXl3b3JkPjxrZXl3b3JkPk1hZ25ldGljIFJl
c29uYW5jZSBJbWFnaW5nPC9rZXl3b3JkPjxrZXl3b3JkPk1hbGU8L2tleXdvcmQ+PGtleXdvcmQ+
T3JnYW4gU2l6ZS9waHlzaW9sb2d5PC9rZXl3b3JkPjxrZXl3b3JkPllvdW5nIEFkdWx0PC9rZXl3
b3JkPjwva2V5d29yZHM+PGRhdGVzPjx5ZWFyPjIwMTg8L3llYXI+PC9kYXRlcz48aXNibj4yMjEz
LTE1ODIgKEVsZWN0cm9uaWMpJiN4RDsyMjEzLTE1ODIgKExpbmtpbmcpPC9pc2JuPjxhY2Nlc3Np
b24tbnVtPjI5ODc2MjYzPC9hY2Nlc3Npb24tbnVtPjx1cmxzPjxyZWxhdGVkLXVybHM+PHVybD5o
dHRwczovL3d3dy5uY2JpLm5sbS5uaWguZ292L3B1Ym1lZC8yOTg3NjI2MzwvdXJsPjwvcmVsYXRl
ZC11cmxzPjwvdXJscz48Y3VzdG9tMj5QTUM1OTg4NDYwPC9jdXN0b20yPjxlbGVjdHJvbmljLXJl
c291cmNlLW51bT4xMC4xMDE2L2oubmljbC4yMDE4LjAyLjAyMDwvZWxlY3Ryb25pYy1yZXNvdXJj
ZS1udW0+PC9yZWNvcmQ+PC9DaXRlPjwvRW5kTm90ZT4A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PEVuZE5vdGU+PENpdGU+PEF1dGhvcj5Eb3VnbGFzPC9BdXRob3I+PFllYXI+MjAxODwvWWVhcj48
UmVjTnVtPjgxOTU8L1JlY051bT48RGlzcGxheVRleHQ+KERvdWdsYXMgZXQgYWwgMjAxOCk8L0Rp
c3BsYXlUZXh0PjxyZWNvcmQ+PHJlYy1udW1iZXI+ODE5NTwvcmVjLW51bWJlcj48Zm9yZWlnbi1r
ZXlzPjxrZXkgYXBwPSJFTiIgZGItaWQ9IngyeGRkMjB2MWFmZHd0ZXB3eGN2eGQyeWR0d3JhMmV6
dGFlZSIgdGltZXN0YW1wPSIxNjY5Mjk1MDIyIj44MTk1PC9rZXk+PC9mb3JlaWduLWtleXM+PHJl
Zi10eXBlIG5hbWU9IkpvdXJuYWwgQXJ0aWNsZSI+MTc8L3JlZi10eXBlPjxjb250cmlidXRvcnM+
PGF1dGhvcnM+PGF1dGhvcj5Eb3VnbGFzLCBQLiBLLjwvYXV0aG9yPjxhdXRob3I+R3V0bWFuLCBC
LjwvYXV0aG9yPjxhdXRob3I+QW5kZXJzb24sIEEuPC9hdXRob3I+PGF1dGhvcj5MYXJpb3MsIEMu
PC9hdXRob3I+PGF1dGhvcj5MYXdyZW5jZSwgSy4gRS48L2F1dGhvcj48YXV0aG9yPk5hcnIsIEsu
PC9hdXRob3I+PGF1dGhvcj5TZW5ndXB0YSwgQi48L2F1dGhvcj48YXV0aG9yPkNvb3JheSwgRy48
L2F1dGhvcj48YXV0aG9yPkRvdWdsYXMsIEQuIEIuPC9hdXRob3I+PGF1dGhvcj5UaG9tcHNvbiwg
UC4gTS48L2F1dGhvcj48YXV0aG9yPk1jR291Z2gsIEouIEouPC9hdXRob3I+PGF1dGhvcj5Cb29r
aGVpbWVyLCBTLiBZLjwvYXV0aG9yPjwvYXV0aG9ycz48L2NvbnRyaWJ1dG9ycz48YXV0aC1hZGRy
ZXNzPlVuaXZlcnNpdHkgb2YgQ2VudHJhbCBGbG9yaWRhLCBJU1QsIE1vZGVsaW5nIGFuZCBTaW11
bGF0aW9uIERlcGFydG1lbnQsIEZMLCBVU0E7IFNlbWVsIEluc3RpdHV0ZSBmb3IgTmV1cm9zY2ll
bmNlIGFuZCBIdW1hbiBCZWhhdmlvciwgRGF2aWQgR2VmZmVuIFNjaG9vbCBvZiBNZWRpY2luZSwg
VUNMQSwgQ0EsIFVTQS4gRWxlY3Ryb25pYyBhZGRyZXNzOiBwYW1lbGl0YUBnLnVjbGEuZWR1LiYj
eEQ7SW1hZ2luZyBHZW5ldGljcyBDZW50ZXIsIFVTQyBLZWNrIFNjaG9vbCBvZiBNZWRpY2luZSwg
TWFyaW5hIGRlbCBSZXksIENBLCBVU0EuJiN4RDtTZW1lbCBJbnN0aXR1dGUgZm9yIE5ldXJvc2Np
ZW5jZSBhbmQgSHVtYW4gQmVoYXZpb3IsIERhdmlkIEdlZmZlbiBTY2hvb2wgb2YgTWVkaWNpbmUs
IFVDTEEsIENBLCBVU0EuJiN4RDtVbml2ZXJzaXR5IG9mIENlbnRyYWwgRmxvcmlkYSwgSVNULCBN
b2RlbGluZyBhbmQgU2ltdWxhdGlvbiBEZXBhcnRtZW50LCBGTCwgVVNBLiYjeEQ7TGFib3JhdG9y
eSBvZiBOZXVyb2ltYWdpbmcsIFVDTEEsIENBLCBVU0EuJiN4RDtXZWxsY29tZSBUcnVzdCBDZW50
cmUgZm9yIE5ldXJvaW1hZ2luZywgMTIgUXVlZW4gU3F1YXJlLCBVQ0wsIExvbmRvbiwgVUsuJiN4
RDtOdWNsZWFyIE1lZGljaW5lIGFuZCBNb2xlY3VsYXIgSW1hZ2luZywgU3RhbmZvcmQgVW5pdmVy
c2l0eSBTY2hvb2wgb2YgTWVkaWNpbmUsIFBhbG8gQWx0bywgQ0EsIFVTQS48L2F1dGgtYWRkcmVz
cz48dGl0bGVzPjx0aXRsZT5IZW1pc3BoZXJpYyBicmFpbiBhc3ltbWV0cnkgZGlmZmVyZW5jZXMg
aW4geW91dGhzIHdpdGggYXR0ZW50aW9uLWRlZmljaXQvaHlwZXJhY3Rpdml0eSBkaXNvcmRlcjwv
dGl0bGU+PHNlY29uZGFyeS10aXRsZT5OZXVyb2ltYWdlIENsaW48L3NlY29uZGFyeS10aXRsZT48
L3RpdGxlcz48cGVyaW9kaWNhbD48ZnVsbC10aXRsZT5OZXVyb2ltYWdlIENsaW48L2Z1bGwtdGl0
bGU+PC9wZXJpb2RpY2FsPjxwYWdlcz43NDQtNzUyPC9wYWdlcz48dm9sdW1lPjE4PC92b2x1bWU+
PGVkaXRpb24+MjAxOC8wNi8wODwvZWRpdGlvbj48a2V5d29yZHM+PGtleXdvcmQ+QWRvbGVzY2Vu
dDwva2V5d29yZD48a2V5d29yZD5BdHRlbnRpb24gRGVmaWNpdCBEaXNvcmRlciB3aXRoIEh5cGVy
YWN0aXZpdHkvKmRpYWdub3N0aWMgaW1hZ2luZzwva2V5d29yZD48a2V5d29yZD5CcmFpbi8qZGlh
Z25vc3RpYyBpbWFnaW5nPC9rZXl3b3JkPjxrZXl3b3JkPkNoaWxkPC9rZXl3b3JkPjxrZXl3b3Jk
PkZlbWFsZTwva2V5d29yZD48a2V5d29yZD5GdW5jdGlvbmFsIExhdGVyYWxpdHkvKnBoeXNpb2xv
Z3k8L2tleXdvcmQ+PGtleXdvcmQ+SHVtYW5zPC9rZXl3b3JkPjxrZXl3b3JkPk1hZ25ldGljIFJl
c29uYW5jZSBJbWFnaW5nPC9rZXl3b3JkPjxrZXl3b3JkPk1hbGU8L2tleXdvcmQ+PGtleXdvcmQ+
T3JnYW4gU2l6ZS9waHlzaW9sb2d5PC9rZXl3b3JkPjxrZXl3b3JkPllvdW5nIEFkdWx0PC9rZXl3
b3JkPjwva2V5d29yZHM+PGRhdGVzPjx5ZWFyPjIwMTg8L3llYXI+PC9kYXRlcz48aXNibj4yMjEz
LTE1ODIgKEVsZWN0cm9uaWMpJiN4RDsyMjEzLTE1ODIgKExpbmtpbmcpPC9pc2JuPjxhY2Nlc3Np
b24tbnVtPjI5ODc2MjYzPC9hY2Nlc3Npb24tbnVtPjx1cmxzPjxyZWxhdGVkLXVybHM+PHVybD5o
dHRwczovL3d3dy5uY2JpLm5sbS5uaWguZ292L3B1Ym1lZC8yOTg3NjI2MzwvdXJsPjwvcmVsYXRl
ZC11cmxzPjwvdXJscz48Y3VzdG9tMj5QTUM1OTg4NDYwPC9jdXN0b20yPjxlbGVjdHJvbmljLXJl
c291cmNlLW51bT4xMC4xMDE2L2oubmljbC4yMDE4LjAyLjAyMDwvZWxlY3Ryb25pYy1yZXNvdXJj
ZS1udW0+PC9yZWNvcmQ+PC9DaXRlPjwvRW5kTm90ZT4A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007B50EC" w:rsidRPr="003604A7">
        <w:rPr>
          <w:rFonts w:asciiTheme="minorHAnsi" w:hAnsiTheme="minorHAnsi" w:cstheme="minorHAnsi"/>
          <w:color w:val="000000" w:themeColor="text1"/>
          <w:lang w:val="en-US"/>
        </w:rPr>
      </w:r>
      <w:r w:rsidR="007B50EC"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(Douglas et al 2018)</w:t>
      </w:r>
      <w:r w:rsidR="007B50EC"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Of note, the meta-regression analysis testing the effect of previous exposure to stimulant medication, did not yield significant results </w:t>
      </w:r>
      <w:r w:rsidR="007B50EC" w:rsidRPr="003604A7">
        <w:rPr>
          <w:rFonts w:asciiTheme="minorHAnsi" w:hAnsiTheme="minorHAnsi" w:cstheme="minorHAnsi"/>
          <w:color w:val="000000" w:themeColor="text1"/>
          <w:lang w:val="en-US"/>
        </w:rPr>
        <w:fldChar w:fldCharType="begin">
          <w:fldData xml:space="preserve">PEVuZE5vdGU+PENpdGU+PEF1dGhvcj5QYXJsYXRpbmk8L0F1dGhvcj48WWVhcj4yMDIzPC9ZZWFy
PjxSZWNOdW0+ODYxMDwvUmVjTnVtPjxEaXNwbGF5VGV4dD4oUGFybGF0aW5pIGV0IGFsIDIwMjNh
KTwvRGlzcGxheVRleHQ+PHJlY29yZD48cmVjLW51bWJlcj44NjEwPC9yZWMtbnVtYmVyPjxmb3Jl
aWduLWtleXM+PGtleSBhcHA9IkVOIiBkYi1pZD0ieDJ4ZGQyMHYxYWZkd3RlcHd4Y3Z4ZDJ5ZHR3
cmEyZXp0YWVlIiB0aW1lc3RhbXA9IjE2OTA0NDk3NDgiPjg2MTA8L2tleT48L2ZvcmVpZ24ta2V5
cz48cmVmLXR5cGUgbmFtZT0iSm91cm5hbCBBcnRpY2xlIj4xNzwvcmVmLXR5cGU+PGNvbnRyaWJ1
dG9ycz48YXV0aG9ycz48YXV0aG9yPlBhcmxhdGluaSwgVi48L2F1dGhvcj48YXV0aG9yPkl0YWhh
c2hpLCBULjwvYXV0aG9yPjxhdXRob3I+TGVlLCBZLjwvYXV0aG9yPjxhdXRob3I+TGl1LCBTLjwv
YXV0aG9yPjxhdXRob3I+Tmd1eWVuLCBULiBULjwvYXV0aG9yPjxhdXRob3I+QW9raSwgWS4gWS48
L2F1dGhvcj48YXV0aG9yPkZvcmtlbCwgUy4gSi48L2F1dGhvcj48YXV0aG9yPkNhdGFuaSwgTS48
L2F1dGhvcj48YXV0aG9yPlJ1YmlhLCBLLjwvYXV0aG9yPjxhdXRob3I+WmhvdSwgSi4gSC48L2F1
dGhvcj48YXV0aG9yPk11cnBoeSwgRC4gRy48L2F1dGhvcj48YXV0aG9yPkNvcnRlc2UsIFMuPC9h
dXRob3I+PC9hdXRob3JzPjwvY29udHJpYnV0b3JzPjxhdXRoLWFkZHJlc3M+U2Fja2xlciBJbnN0
aXR1dGUgb2YgVHJhbnNsYXRpb25hbCBOZXVyb2RldmVsb3BtZW50LCBEZXBhcnRtZW50IG9mIEZv
cmVuc2ljIGFuZCBOZXVyb2RldmVsb3BtZW50YWwgU2NpZW5jZXMsIEluc3RpdHV0ZSBvZiBQc3lj
aGlhdHJ5LCBQc3ljaG9sb2d5IGFuZCBOZXVyb3NjaWVuY2UsIEtpbmcmYXBvcztzIENvbGxlZ2Ug
TG9uZG9uLCBTRTUgOEFGLCBMb25kb24sIFVLLiB2YWxlcmlhLnBhcmxhdGluaUBrY2wuYWMudWsu
JiN4RDtEZXBhcnRtZW50IG9mIEZvcmVuc2ljIGFuZCBOZXVyb2RldmVsb3BtZW50YWwgU2NpZW5j
ZXMsIEluc3RpdHV0ZSBvZiBQc3ljaGlhdHJ5LCBQc3ljaG9sb2d5IGFuZCBOZXVyb3NjaWVuY2Us
IEtpbmcmYXBvcztzIENvbGxlZ2UgTG9uZG9uLCBTRTUgOEFGLCBMb25kb24sIFVLLiB2YWxlcmlh
LnBhcmxhdGluaUBrY2wuYWMudWsuJiN4RDtEZXBhcnRtZW50IG9mIENoaWxkIGFuZCBBZG9sZXNj
ZW50IFBzeWNoaWF0cnksIEluc3RpdHV0ZSBvZiBQc3ljaGlhdHJ5LCBQc3ljaG9sb2d5IGFuZCBO
ZXVyb3NjaWVuY2UsIEtpbmcmYXBvcztzIENvbGxlZ2UgTG9uZG9uLCBTRTUgOEFGLCBMb25kb24s
IFVLLiB2YWxlcmlhLnBhcmxhdGluaUBrY2wuYWMudWsuJiN4RDtNZWRpY2FsIEluc3RpdHV0ZSBv
ZiBEZXZlbG9wbWVudGFsIERpc2FiaWxpdGllcyBSZXNlYXJjaCwgU2hvd2EgVW5pdmVyc2l0eSwg
Ni0xMS0xMSBLaXRhLWthcmFzdXlhbWEsIFNldGFnYXlhLWt1LCBUb2t5bywgSmFwYW4uJiN4RDtE
ZXBhcnRtZW50IG9mIEZvcmVuc2ljIGFuZCBOZXVyb2RldmVsb3BtZW50YWwgU2NpZW5jZXMsIElu
c3RpdHV0ZSBvZiBQc3ljaGlhdHJ5LCBQc3ljaG9sb2d5IGFuZCBOZXVyb3NjaWVuY2UsIEtpbmcm
YXBvcztzIENvbGxlZ2UgTG9uZG9uLCBTRTUgOEFGLCBMb25kb24sIFVLLiYjeEQ7Q2VudGVyIGZv
ciBOZXVyb3NjaWVuY2UgSW1hZ2luZyBSZXNlYXJjaCwgSW5zdGl0dXRlIGZvciBCYXNpYyBTY2ll
bmNlIChJQlMpLCBTdW5na3l1bmt3YW4gVW5pdmVyc2l0eSAoU0tLVSksIFN1d29uLCAxNjQxOSwg
UmVwdWJsaWMgb2YgS29yZWEuJiN4RDtDZW50cmUgZm9yIFNsZWVwIGFuZCBDb2duaXRpb24sIFlv
bmcgTG9vIExpbiBTY2hvb2wgb2YgTWVkaWNpbmUsIE5hdGlvbmFsIFVuaXZlcnNpdHkgb2YgU2lu
Z2Fwb3JlLCBTaW5nYXBvcmUsIFNpbmdhcG9yZS4mI3hEO0NlbnRyZSBmb3IgVHJhbnNsYXRpb25h
bCBNYWduZXRpYyBSZXNvbmFuY2UgUmVzZWFyY2gsIFlvbmcgTG9vIExpbiBTY2hvb2wgb2YgTWVk
aWNpbmUsIE5hdGlvbmFsIFVuaXZlcnNpdHkgb2YgU2luZ2Fwb3JlLCBTaW5nYXBvcmUsIFNpbmdh
cG9yZS4mI3hEO0ludGVncmF0aXZlIFNjaWVuY2VzIGFuZCBFbmdpbmVlcmluZyBQcm9ncmFtbWUs
IE5hdGlvbmFsIFVuaXZlcnNpdHkgb2YgU2luZ2Fwb3JlLCBTaW5nYXBvcmUsIFNpbmdhcG9yZS4m
I3hEO0RlcGFydG1lbnQgb2YgUHN5Y2hpYXRyeSwgQW9raSBDbGluaWMsIFRva3lvLCBKYXBhbi4m
I3hEO0RvbmRlcnMgQ2VudHJlIGZvciBCcmFpbiwgQ29nbml0aW9uIGFuZCBCZWhhdmlvdXIsIFJh
ZGJvdWQgVW5pdmVyc2l0eSwgTmlqbWVnZW4sIFRoZSBOZXRoZXJsYW5kcy4mI3hEO0NlbnRyZSBm
b3IgTmV1cm9pbWFnaW5nIFNjaWVuY2VzLCBEZXBhcnRtZW50IG9mIE5ldXJvaW1hZ2luZywgSW5z
dGl0dXRlIG9mIFBzeWNoaWF0cnksIFBzeWNob2xvZ3kgYW5kIE5ldXJvc2NpZW5jZSwgS2luZyZh
cG9zO3MgQ29sbGVnZSBMb25kb24sIExvbmRvbiwgVUsuJiN4RDtCcmFpbiBDb25uZWN0aXZpdHkg
YW5kIEJlaGF2aW91ciBMYWJvcmF0b3J5LCBTb3Jib25uZSBVbml2ZXJzaXRpZXMsIFBhcmlzLCBG
cmFuY2UuJiN4RDtEZXBhcnRtZW50cyBvZiBOZXVyb3N1cmdlcnksIFRlY2huaWNhbCBVbml2ZXJz
aXR5IG9mIE11bmljaCBTY2hvb2wgb2YgTWVkaWNpbmUsIE11bmljaCwgR2VybWFueS4mI3hEO1Nh
Y2tsZXIgSW5zdGl0dXRlIG9mIFRyYW5zbGF0aW9uYWwgTmV1cm9kZXZlbG9wbWVudCwgRGVwYXJ0
bWVudCBvZiBGb3JlbnNpYyBhbmQgTmV1cm9kZXZlbG9wbWVudGFsIFNjaWVuY2VzLCBJbnN0aXR1
dGUgb2YgUHN5Y2hpYXRyeSwgUHN5Y2hvbG9neSBhbmQgTmV1cm9zY2llbmNlLCBLaW5nJmFwb3M7
cyBDb2xsZWdlIExvbmRvbiwgU0U1IDhBRiwgTG9uZG9uLCBVSy4mI3hEO0RlcGFydG1lbnQgb2Yg
Q2hpbGQgYW5kIEFkb2xlc2NlbnQgUHN5Y2hpYXRyeSwgSW5zdGl0dXRlIG9mIFBzeWNoaWF0cnks
IFBzeWNob2xvZ3kgYW5kIE5ldXJvc2NpZW5jZSwgS2luZyZhcG9zO3MgQ29sbGVnZSBMb25kb24s
IFNFNSA4QUYsIExvbmRvbiwgVUsuJiN4RDtEZXBhcnRtZW50IG9mIEVsZWN0cmljYWwgYW5kIENv
bXB1dGVyIEVuZ2luZWVyaW5nLCBOYXRpb25hbCBVbml2ZXJzaXR5IG9mIFNpbmdhcG9yZSwgU2lu
Z2Fwb3JlLCBTaW5nYXBvcmUuJiN4RDtDZW50cmUgZm9yIElubm92YXRpb24gaW4gTWVudGFsIEhl
YWx0aCwgU2Nob29sIG9mIFBzeWNob2xvZ3ksIEZhY3VsdHkgb2YgRW52aXJvbm1lbnRhbCBhbmQg
TGlmZSBTY2llbmNlcywgVW5pdmVyc2l0eSBvZiBTb3V0aGFtcHRvbiwgU291dGhhbXB0b24sIFVL
LiYjeEQ7Q2xpbmljYWwgYW5kIEV4cGVyaW1lbnRhbCBTY2llbmNlcyAoQ05TIGFuZCBQc3ljaGlh
dHJ5KSwgRmFjdWx0eSBvZiBNZWRpY2luZSwgVW5pdmVyc2l0eSBvZiBTb3V0aGFtcHRvbiwgU291
dGhhbXB0b24sIFVLLiYjeEQ7U29sZW50IE5IUyBUcnVzdCwgU291dGhhbXB0b24sIFVLLiYjeEQ7
SGFzc2VuZmVsZCBDaGlsZHJlbiZhcG9zO3MgSG9zcGl0YWwgYXQgTllVIExhbmdvbmUsIE5ldyBZ
b3JrIFVuaXZlcnNpdHkgQ2hpbGQgU3R1ZHkgQ2VudGVyLCBOZXcgWW9yaywgTlksIFVTQS4mI3hE
O0RpdmlzaW9uIG9mIFBzeWNoaWF0cnkgYW5kIEFwcGxpZWQgUHN5Y2hvbG9neSwgU2Nob29sIG9m
IE1lZGljaW5lLCBVbml2ZXJzaXR5IG9mIE5vdHRpbmdoYW0sIE5vdHRpbmdoYW0sIFVLLjwvYXV0
aC1hZGRyZXNzPjx0aXRsZXM+PHRpdGxlPldoaXRlIG1hdHRlciBhbHRlcmF0aW9ucyBpbiBBdHRl
bnRpb24tRGVmaWNpdC9IeXBlcmFjdGl2aXR5IERpc29yZGVyIChBREhEKTogYSBzeXN0ZW1hdGlj
IHJldmlldyBvZiAxMjkgZGlmZnVzaW9uIGltYWdpbmcgc3R1ZGllcyB3aXRoIG1ldGEtYW5hbHlz
aXM8L3RpdGxlPjxzZWNvbmRhcnktdGl0bGU+TW9sIFBzeWNoaWF0cnk8L3NlY29uZGFyeS10aXRs
ZT48L3RpdGxlcz48cGVyaW9kaWNhbD48ZnVsbC10aXRsZT5Nb2wgUHN5Y2hpYXRyeTwvZnVsbC10
aXRsZT48L3BlcmlvZGljYWw+PGVkaXRpb24+MjAyMy8wNy8yMjwvZWRpdGlvbj48ZGF0ZXM+PHll
YXI+MjAyMzwveWVhcj48cHViLWRhdGVzPjxkYXRlPkp1bCAyMTwvZGF0ZT48L3B1Yi1kYXRlcz48
L2RhdGVzPjxpc2JuPjE0NzYtNTU3OCAoRWxlY3Ryb25pYykmI3hEOzEzNTktNDE4NCAoTGlua2lu
Zyk8L2lzYm4+PGFjY2Vzc2lvbi1udW0+Mzc0Nzk3ODU8L2FjY2Vzc2lvbi1udW0+PHVybHM+PHJl
bGF0ZWQtdXJscz48dXJsPmh0dHBzOi8vd3d3Lm5jYmkubmxtLm5paC5nb3YvcHVibWVkLzM3NDc5
Nzg1PC91cmw+PC9yZWxhdGVkLXVybHM+PC91cmxzPjxlbGVjdHJvbmljLXJlc291cmNlLW51bT4x
MC4xMDM4L3M0MTM4MC0wMjMtMDIxNzMtMTwvZWxlY3Ryb25pYy1yZXNvdXJjZS1udW0+PC9yZWNv
cmQ+PC9DaXRlPjwvRW5kTm90ZT4A
</w:fldData>
        </w:fldChar>
      </w:r>
      <w:r w:rsidR="001E5997" w:rsidRPr="003604A7">
        <w:rPr>
          <w:rFonts w:asciiTheme="minorHAnsi" w:hAnsiTheme="minorHAnsi" w:cstheme="minorHAnsi"/>
          <w:color w:val="000000" w:themeColor="text1"/>
          <w:lang w:val="en-US"/>
        </w:rPr>
        <w:instrText xml:space="preserve"> ADDIN EN.CITE </w:instrText>
      </w:r>
      <w:r w:rsidR="001E5997" w:rsidRPr="003604A7">
        <w:rPr>
          <w:rFonts w:asciiTheme="minorHAnsi" w:hAnsiTheme="minorHAnsi" w:cstheme="minorHAnsi"/>
          <w:color w:val="000000" w:themeColor="text1"/>
          <w:lang w:val="en-US"/>
        </w:rPr>
        <w:fldChar w:fldCharType="begin">
          <w:fldData xml:space="preserve">PEVuZE5vdGU+PENpdGU+PEF1dGhvcj5QYXJsYXRpbmk8L0F1dGhvcj48WWVhcj4yMDIzPC9ZZWFy
PjxSZWNOdW0+ODYxMDwvUmVjTnVtPjxEaXNwbGF5VGV4dD4oUGFybGF0aW5pIGV0IGFsIDIwMjNh
KTwvRGlzcGxheVRleHQ+PHJlY29yZD48cmVjLW51bWJlcj44NjEwPC9yZWMtbnVtYmVyPjxmb3Jl
aWduLWtleXM+PGtleSBhcHA9IkVOIiBkYi1pZD0ieDJ4ZGQyMHYxYWZkd3RlcHd4Y3Z4ZDJ5ZHR3
cmEyZXp0YWVlIiB0aW1lc3RhbXA9IjE2OTA0NDk3NDgiPjg2MTA8L2tleT48L2ZvcmVpZ24ta2V5
cz48cmVmLXR5cGUgbmFtZT0iSm91cm5hbCBBcnRpY2xlIj4xNzwvcmVmLXR5cGU+PGNvbnRyaWJ1
dG9ycz48YXV0aG9ycz48YXV0aG9yPlBhcmxhdGluaSwgVi48L2F1dGhvcj48YXV0aG9yPkl0YWhh
c2hpLCBULjwvYXV0aG9yPjxhdXRob3I+TGVlLCBZLjwvYXV0aG9yPjxhdXRob3I+TGl1LCBTLjwv
YXV0aG9yPjxhdXRob3I+Tmd1eWVuLCBULiBULjwvYXV0aG9yPjxhdXRob3I+QW9raSwgWS4gWS48
L2F1dGhvcj48YXV0aG9yPkZvcmtlbCwgUy4gSi48L2F1dGhvcj48YXV0aG9yPkNhdGFuaSwgTS48
L2F1dGhvcj48YXV0aG9yPlJ1YmlhLCBLLjwvYXV0aG9yPjxhdXRob3I+WmhvdSwgSi4gSC48L2F1
dGhvcj48YXV0aG9yPk11cnBoeSwgRC4gRy48L2F1dGhvcj48YXV0aG9yPkNvcnRlc2UsIFMuPC9h
dXRob3I+PC9hdXRob3JzPjwvY29udHJpYnV0b3JzPjxhdXRoLWFkZHJlc3M+U2Fja2xlciBJbnN0
aXR1dGUgb2YgVHJhbnNsYXRpb25hbCBOZXVyb2RldmVsb3BtZW50LCBEZXBhcnRtZW50IG9mIEZv
cmVuc2ljIGFuZCBOZXVyb2RldmVsb3BtZW50YWwgU2NpZW5jZXMsIEluc3RpdHV0ZSBvZiBQc3lj
aGlhdHJ5LCBQc3ljaG9sb2d5IGFuZCBOZXVyb3NjaWVuY2UsIEtpbmcmYXBvcztzIENvbGxlZ2Ug
TG9uZG9uLCBTRTUgOEFGLCBMb25kb24sIFVLLiB2YWxlcmlhLnBhcmxhdGluaUBrY2wuYWMudWsu
JiN4RDtEZXBhcnRtZW50IG9mIEZvcmVuc2ljIGFuZCBOZXVyb2RldmVsb3BtZW50YWwgU2NpZW5j
ZXMsIEluc3RpdHV0ZSBvZiBQc3ljaGlhdHJ5LCBQc3ljaG9sb2d5IGFuZCBOZXVyb3NjaWVuY2Us
IEtpbmcmYXBvcztzIENvbGxlZ2UgTG9uZG9uLCBTRTUgOEFGLCBMb25kb24sIFVLLiB2YWxlcmlh
LnBhcmxhdGluaUBrY2wuYWMudWsuJiN4RDtEZXBhcnRtZW50IG9mIENoaWxkIGFuZCBBZG9sZXNj
ZW50IFBzeWNoaWF0cnksIEluc3RpdHV0ZSBvZiBQc3ljaGlhdHJ5LCBQc3ljaG9sb2d5IGFuZCBO
ZXVyb3NjaWVuY2UsIEtpbmcmYXBvcztzIENvbGxlZ2UgTG9uZG9uLCBTRTUgOEFGLCBMb25kb24s
IFVLLiB2YWxlcmlhLnBhcmxhdGluaUBrY2wuYWMudWsuJiN4RDtNZWRpY2FsIEluc3RpdHV0ZSBv
ZiBEZXZlbG9wbWVudGFsIERpc2FiaWxpdGllcyBSZXNlYXJjaCwgU2hvd2EgVW5pdmVyc2l0eSwg
Ni0xMS0xMSBLaXRhLWthcmFzdXlhbWEsIFNldGFnYXlhLWt1LCBUb2t5bywgSmFwYW4uJiN4RDtE
ZXBhcnRtZW50IG9mIEZvcmVuc2ljIGFuZCBOZXVyb2RldmVsb3BtZW50YWwgU2NpZW5jZXMsIElu
c3RpdHV0ZSBvZiBQc3ljaGlhdHJ5LCBQc3ljaG9sb2d5IGFuZCBOZXVyb3NjaWVuY2UsIEtpbmcm
YXBvcztzIENvbGxlZ2UgTG9uZG9uLCBTRTUgOEFGLCBMb25kb24sIFVLLiYjeEQ7Q2VudGVyIGZv
ciBOZXVyb3NjaWVuY2UgSW1hZ2luZyBSZXNlYXJjaCwgSW5zdGl0dXRlIGZvciBCYXNpYyBTY2ll
bmNlIChJQlMpLCBTdW5na3l1bmt3YW4gVW5pdmVyc2l0eSAoU0tLVSksIFN1d29uLCAxNjQxOSwg
UmVwdWJsaWMgb2YgS29yZWEuJiN4RDtDZW50cmUgZm9yIFNsZWVwIGFuZCBDb2duaXRpb24sIFlv
bmcgTG9vIExpbiBTY2hvb2wgb2YgTWVkaWNpbmUsIE5hdGlvbmFsIFVuaXZlcnNpdHkgb2YgU2lu
Z2Fwb3JlLCBTaW5nYXBvcmUsIFNpbmdhcG9yZS4mI3hEO0NlbnRyZSBmb3IgVHJhbnNsYXRpb25h
bCBNYWduZXRpYyBSZXNvbmFuY2UgUmVzZWFyY2gsIFlvbmcgTG9vIExpbiBTY2hvb2wgb2YgTWVk
aWNpbmUsIE5hdGlvbmFsIFVuaXZlcnNpdHkgb2YgU2luZ2Fwb3JlLCBTaW5nYXBvcmUsIFNpbmdh
cG9yZS4mI3hEO0ludGVncmF0aXZlIFNjaWVuY2VzIGFuZCBFbmdpbmVlcmluZyBQcm9ncmFtbWUs
IE5hdGlvbmFsIFVuaXZlcnNpdHkgb2YgU2luZ2Fwb3JlLCBTaW5nYXBvcmUsIFNpbmdhcG9yZS4m
I3hEO0RlcGFydG1lbnQgb2YgUHN5Y2hpYXRyeSwgQW9raSBDbGluaWMsIFRva3lvLCBKYXBhbi4m
I3hEO0RvbmRlcnMgQ2VudHJlIGZvciBCcmFpbiwgQ29nbml0aW9uIGFuZCBCZWhhdmlvdXIsIFJh
ZGJvdWQgVW5pdmVyc2l0eSwgTmlqbWVnZW4sIFRoZSBOZXRoZXJsYW5kcy4mI3hEO0NlbnRyZSBm
b3IgTmV1cm9pbWFnaW5nIFNjaWVuY2VzLCBEZXBhcnRtZW50IG9mIE5ldXJvaW1hZ2luZywgSW5z
dGl0dXRlIG9mIFBzeWNoaWF0cnksIFBzeWNob2xvZ3kgYW5kIE5ldXJvc2NpZW5jZSwgS2luZyZh
cG9zO3MgQ29sbGVnZSBMb25kb24sIExvbmRvbiwgVUsuJiN4RDtCcmFpbiBDb25uZWN0aXZpdHkg
YW5kIEJlaGF2aW91ciBMYWJvcmF0b3J5LCBTb3Jib25uZSBVbml2ZXJzaXRpZXMsIFBhcmlzLCBG
cmFuY2UuJiN4RDtEZXBhcnRtZW50cyBvZiBOZXVyb3N1cmdlcnksIFRlY2huaWNhbCBVbml2ZXJz
aXR5IG9mIE11bmljaCBTY2hvb2wgb2YgTWVkaWNpbmUsIE11bmljaCwgR2VybWFueS4mI3hEO1Nh
Y2tsZXIgSW5zdGl0dXRlIG9mIFRyYW5zbGF0aW9uYWwgTmV1cm9kZXZlbG9wbWVudCwgRGVwYXJ0
bWVudCBvZiBGb3JlbnNpYyBhbmQgTmV1cm9kZXZlbG9wbWVudGFsIFNjaWVuY2VzLCBJbnN0aXR1
dGUgb2YgUHN5Y2hpYXRyeSwgUHN5Y2hvbG9neSBhbmQgTmV1cm9zY2llbmNlLCBLaW5nJmFwb3M7
cyBDb2xsZWdlIExvbmRvbiwgU0U1IDhBRiwgTG9uZG9uLCBVSy4mI3hEO0RlcGFydG1lbnQgb2Yg
Q2hpbGQgYW5kIEFkb2xlc2NlbnQgUHN5Y2hpYXRyeSwgSW5zdGl0dXRlIG9mIFBzeWNoaWF0cnks
IFBzeWNob2xvZ3kgYW5kIE5ldXJvc2NpZW5jZSwgS2luZyZhcG9zO3MgQ29sbGVnZSBMb25kb24s
IFNFNSA4QUYsIExvbmRvbiwgVUsuJiN4RDtEZXBhcnRtZW50IG9mIEVsZWN0cmljYWwgYW5kIENv
bXB1dGVyIEVuZ2luZWVyaW5nLCBOYXRpb25hbCBVbml2ZXJzaXR5IG9mIFNpbmdhcG9yZSwgU2lu
Z2Fwb3JlLCBTaW5nYXBvcmUuJiN4RDtDZW50cmUgZm9yIElubm92YXRpb24gaW4gTWVudGFsIEhl
YWx0aCwgU2Nob29sIG9mIFBzeWNob2xvZ3ksIEZhY3VsdHkgb2YgRW52aXJvbm1lbnRhbCBhbmQg
TGlmZSBTY2llbmNlcywgVW5pdmVyc2l0eSBvZiBTb3V0aGFtcHRvbiwgU291dGhhbXB0b24sIFVL
LiYjeEQ7Q2xpbmljYWwgYW5kIEV4cGVyaW1lbnRhbCBTY2llbmNlcyAoQ05TIGFuZCBQc3ljaGlh
dHJ5KSwgRmFjdWx0eSBvZiBNZWRpY2luZSwgVW5pdmVyc2l0eSBvZiBTb3V0aGFtcHRvbiwgU291
dGhhbXB0b24sIFVLLiYjeEQ7U29sZW50IE5IUyBUcnVzdCwgU291dGhhbXB0b24sIFVLLiYjeEQ7
SGFzc2VuZmVsZCBDaGlsZHJlbiZhcG9zO3MgSG9zcGl0YWwgYXQgTllVIExhbmdvbmUsIE5ldyBZ
b3JrIFVuaXZlcnNpdHkgQ2hpbGQgU3R1ZHkgQ2VudGVyLCBOZXcgWW9yaywgTlksIFVTQS4mI3hE
O0RpdmlzaW9uIG9mIFBzeWNoaWF0cnkgYW5kIEFwcGxpZWQgUHN5Y2hvbG9neSwgU2Nob29sIG9m
IE1lZGljaW5lLCBVbml2ZXJzaXR5IG9mIE5vdHRpbmdoYW0sIE5vdHRpbmdoYW0sIFVLLjwvYXV0
aC1hZGRyZXNzPjx0aXRsZXM+PHRpdGxlPldoaXRlIG1hdHRlciBhbHRlcmF0aW9ucyBpbiBBdHRl
bnRpb24tRGVmaWNpdC9IeXBlcmFjdGl2aXR5IERpc29yZGVyIChBREhEKTogYSBzeXN0ZW1hdGlj
IHJldmlldyBvZiAxMjkgZGlmZnVzaW9uIGltYWdpbmcgc3R1ZGllcyB3aXRoIG1ldGEtYW5hbHlz
aXM8L3RpdGxlPjxzZWNvbmRhcnktdGl0bGU+TW9sIFBzeWNoaWF0cnk8L3NlY29uZGFyeS10aXRs
ZT48L3RpdGxlcz48cGVyaW9kaWNhbD48ZnVsbC10aXRsZT5Nb2wgUHN5Y2hpYXRyeTwvZnVsbC10
aXRsZT48L3BlcmlvZGljYWw+PGVkaXRpb24+MjAyMy8wNy8yMjwvZWRpdGlvbj48ZGF0ZXM+PHll
YXI+MjAyMzwveWVhcj48cHViLWRhdGVzPjxkYXRlPkp1bCAyMTwvZGF0ZT48L3B1Yi1kYXRlcz48
L2RhdGVzPjxpc2JuPjE0NzYtNTU3OCAoRWxlY3Ryb25pYykmI3hEOzEzNTktNDE4NCAoTGlua2lu
Zyk8L2lzYm4+PGFjY2Vzc2lvbi1udW0+Mzc0Nzk3ODU8L2FjY2Vzc2lvbi1udW0+PHVybHM+PHJl
bGF0ZWQtdXJscz48dXJsPmh0dHBzOi8vd3d3Lm5jYmkubmxtLm5paC5nb3YvcHVibWVkLzM3NDc5
Nzg1PC91cmw+PC9yZWxhdGVkLXVybHM+PC91cmxzPjxlbGVjdHJvbmljLXJlc291cmNlLW51bT4x
MC4xMDM4L3M0MTM4MC0wMjMtMDIxNzMtMTwvZWxlY3Ryb25pYy1yZXNvdXJjZS1udW0+PC9yZWNv
cmQ+PC9DaXRlPjwvRW5kTm90ZT4A
</w:fldData>
        </w:fldChar>
      </w:r>
      <w:r w:rsidR="001E5997" w:rsidRPr="003604A7">
        <w:rPr>
          <w:rFonts w:asciiTheme="minorHAnsi" w:hAnsiTheme="minorHAnsi" w:cstheme="minorHAnsi"/>
          <w:color w:val="000000" w:themeColor="text1"/>
          <w:lang w:val="en-US"/>
        </w:rPr>
        <w:instrText xml:space="preserve"> ADDIN EN.CITE.DATA </w:instrText>
      </w:r>
      <w:r w:rsidR="001E5997" w:rsidRPr="003604A7">
        <w:rPr>
          <w:rFonts w:asciiTheme="minorHAnsi" w:hAnsiTheme="minorHAnsi" w:cstheme="minorHAnsi"/>
          <w:color w:val="000000" w:themeColor="text1"/>
          <w:lang w:val="en-US"/>
        </w:rPr>
      </w:r>
      <w:r w:rsidR="001E5997" w:rsidRPr="003604A7">
        <w:rPr>
          <w:rFonts w:asciiTheme="minorHAnsi" w:hAnsiTheme="minorHAnsi" w:cstheme="minorHAnsi"/>
          <w:color w:val="000000" w:themeColor="text1"/>
          <w:lang w:val="en-US"/>
        </w:rPr>
        <w:fldChar w:fldCharType="end"/>
      </w:r>
      <w:r w:rsidR="007B50EC" w:rsidRPr="003604A7">
        <w:rPr>
          <w:rFonts w:asciiTheme="minorHAnsi" w:hAnsiTheme="minorHAnsi" w:cstheme="minorHAnsi"/>
          <w:color w:val="000000" w:themeColor="text1"/>
          <w:lang w:val="en-US"/>
        </w:rPr>
      </w:r>
      <w:r w:rsidR="007B50EC" w:rsidRPr="003604A7">
        <w:rPr>
          <w:rFonts w:asciiTheme="minorHAnsi" w:hAnsiTheme="minorHAnsi" w:cstheme="minorHAnsi"/>
          <w:color w:val="000000" w:themeColor="text1"/>
          <w:lang w:val="en-US"/>
        </w:rPr>
        <w:fldChar w:fldCharType="separate"/>
      </w:r>
      <w:r w:rsidR="001E5997" w:rsidRPr="003604A7">
        <w:rPr>
          <w:rFonts w:asciiTheme="minorHAnsi" w:hAnsiTheme="minorHAnsi" w:cstheme="minorHAnsi"/>
          <w:noProof/>
          <w:color w:val="000000" w:themeColor="text1"/>
          <w:lang w:val="en-US"/>
        </w:rPr>
        <w:t>(Parlatini et al 2023a)</w:t>
      </w:r>
      <w:r w:rsidR="007B50EC"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A subsequent study including 172 </w:t>
      </w:r>
      <w:r w:rsidRPr="003604A7">
        <w:rPr>
          <w:rFonts w:asciiTheme="minorHAnsi" w:hAnsiTheme="minorHAnsi" w:cstheme="minorHAnsi"/>
          <w:color w:val="000000" w:themeColor="text1"/>
          <w:lang w:val="en-US"/>
        </w:rPr>
        <w:lastRenderedPageBreak/>
        <w:t>children and young adults (mean age</w:t>
      </w:r>
      <w:r w:rsidR="00E37EBC" w:rsidRPr="003604A7">
        <w:rPr>
          <w:rFonts w:asciiTheme="minorHAnsi" w:hAnsiTheme="minorHAnsi" w:cstheme="minorHAnsi"/>
          <w:color w:val="000000" w:themeColor="text1"/>
          <w:lang w:val="en-US"/>
        </w:rPr>
        <w:t xml:space="preserve">: </w:t>
      </w:r>
      <w:r w:rsidRPr="003604A7">
        <w:rPr>
          <w:rFonts w:asciiTheme="minorHAnsi" w:hAnsiTheme="minorHAnsi" w:cstheme="minorHAnsi"/>
          <w:color w:val="000000" w:themeColor="text1"/>
          <w:lang w:val="en-US"/>
        </w:rPr>
        <w:t xml:space="preserve">17 years), showed that </w:t>
      </w:r>
      <w:r w:rsidRPr="003604A7">
        <w:rPr>
          <w:rFonts w:asciiTheme="minorHAnsi" w:hAnsiTheme="minorHAnsi" w:cstheme="minorHAnsi"/>
          <w:color w:val="000000" w:themeColor="text1"/>
          <w:shd w:val="clear" w:color="auto" w:fill="FFFFFF"/>
          <w:lang w:val="en-US"/>
        </w:rPr>
        <w:t xml:space="preserve">higher cumulative stimulant intake was associated with lower MD, but no differences in FA, </w:t>
      </w:r>
      <w:r w:rsidRPr="003604A7">
        <w:rPr>
          <w:rFonts w:asciiTheme="minorHAnsi" w:hAnsiTheme="minorHAnsi" w:cstheme="minorHAnsi"/>
          <w:color w:val="000000" w:themeColor="text1"/>
          <w:lang w:val="en-US"/>
        </w:rPr>
        <w:t xml:space="preserve">in orbitofrontal-striatal white matter </w:t>
      </w:r>
      <w:r w:rsidR="00C7140C" w:rsidRPr="003604A7">
        <w:rPr>
          <w:rFonts w:asciiTheme="minorHAnsi" w:hAnsiTheme="minorHAnsi" w:cstheme="minorHAnsi"/>
          <w:color w:val="000000" w:themeColor="text1"/>
          <w:lang w:val="en-US"/>
        </w:rPr>
        <w:fldChar w:fldCharType="begin">
          <w:fldData xml:space="preserve">PEVuZE5vdGU+PENpdGU+PEF1dGhvcj5TY2h3ZXJlbjwvQXV0aG9yPjxZZWFyPjIwMTY8L1llYXI+
PFJlY051bT44NzkwPC9SZWNOdW0+PERpc3BsYXlUZXh0PihTY2h3ZXJlbiBldCBhbCAyMDE2KTwv
RGlzcGxheVRleHQ+PHJlY29yZD48cmVjLW51bWJlcj44NzkwPC9yZWMtbnVtYmVyPjxmb3JlaWdu
LWtleXM+PGtleSBhcHA9IkVOIiBkYi1pZD0ieDJ4ZGQyMHYxYWZkd3RlcHd4Y3Z4ZDJ5ZHR3cmEy
ZXp0YWVlIiB0aW1lc3RhbXA9IjE3MTA5NDU0MTgiPjg3OTA8L2tleT48L2ZvcmVpZ24ta2V5cz48
cmVmLXR5cGUgbmFtZT0iSm91cm5hbCBBcnRpY2xlIj4xNzwvcmVmLXR5cGU+PGNvbnRyaWJ1dG9y
cz48YXV0aG9ycz48YXV0aG9yPlNjaHdlcmVuLCBMLiBKLjwvYXV0aG9yPjxhdXRob3I+SGFydG1h
biwgQy4gQS48L2F1dGhvcj48YXV0aG9yPlp3aWVycywgTS4gUC48L2F1dGhvcj48YXV0aG9yPkhl
c2xlbmZlbGQsIEQuIEouPC9hdXRob3I+PGF1dGhvcj5GcmFua2UsIEIuPC9hdXRob3I+PGF1dGhv
cj5Pb3N0ZXJsYWFuLCBKLjwvYXV0aG9yPjxhdXRob3I+QnVpdGVsYWFyLCBKLiBLLjwvYXV0aG9y
PjxhdXRob3I+SG9la3N0cmEsIFAuIEouPC9hdXRob3I+PC9hdXRob3JzPjwvY29udHJpYnV0b3Jz
PjxhdXRoLWFkZHJlc3M+VW5pdmVyc2l0eSBvZiBHcm9uaW5nZW4sIFVuaXZlcnNpdHkgTWVkaWNh
bCBDZW50ZXIgR3JvbmluZ2VuLCBEZXBhcnRtZW50IG9mIFBzeWNoaWF0cnksIEdyb25pbmdlbiwg
VGhlIE5ldGhlcmxhbmRzLiBFbGVjdHJvbmljIGFkZHJlc3M6IGwuai5zLnNjaHdlcmVuQHVtY2cu
bmwuJiN4RDtVbml2ZXJzaXR5IG9mIEdyb25pbmdlbiwgVW5pdmVyc2l0eSBNZWRpY2FsIENlbnRl
ciBHcm9uaW5nZW4sIERlcGFydG1lbnQgb2YgUHN5Y2hpYXRyeSwgR3JvbmluZ2VuLCBUaGUgTmV0
aGVybGFuZHMuJiN4RDtSYWRib3VkIFVuaXZlcnNpdHkgTWVkaWNhbCBDZW50ZXIsIERvbmRlcnMg
SW5zdGl0dXRlIGZvciBCcmFpbiwgQ29nbml0aW9uIGFuZCBCZWhhdmlvdXIsIERlcGFydG1lbnQg
b2YgQ29nbml0aXZlIE5ldXJvc2NpZW5jZSwgVGhlIE5ldGhlcmxhbmRzLiYjeEQ7VlUgVW5pdmVy
c2l0eSBBbXN0ZXJkYW0sIEFtc3RlcmRhbSwgVGhlIE5ldGhlcmxhbmRzLiYjeEQ7UmFkYm91ZCBV
bml2ZXJzaXR5IE1lZGljYWwgQ2VudGVyLCBEb25kZXJzIEluc3RpdHV0ZSBmb3IgQnJhaW4sIENv
Z25pdGlvbiBhbmQgQmVoYXZpb3VyLCBEZXBhcnRtZW50cyBvZiBIdW1hbiBHZW5ldGljcyBhbmQg
UHN5Y2hpYXRyeSwgTmlqbWVnZW4sIFRoZSBOZXRoZXJsYW5kcy4mI3hEO1JhZGJvdWQgVW5pdmVy
c2l0eSBNZWRpY2FsIENlbnRlciwgRG9uZGVycyBJbnN0aXR1dGUgZm9yIEJyYWluLCBDb2duaXRp
b24gYW5kIEJlaGF2aW91ciwgRGVwYXJ0bWVudCBvZiBDb2duaXRpdmUgTmV1cm9zY2llbmNlLCBU
aGUgTmV0aGVybGFuZHM7IEthcmFrdGVyIENoaWxkIGFuZCBBZG9sZXNjZW50IFBzeWNoaWF0cnkg
VW5pdmVyc2l0eSBDZW50cmUgTmlqbWVnZW4sIFRoZSBOZXRoZXJsYW5kcy48L2F1dGgtYWRkcmVz
cz48dGl0bGVzPjx0aXRsZT5TdGltdWxhbnQgdHJlYXRtZW50IGhpc3RvcnkgcHJlZGljdHMgZnJv
bnRhbC1zdHJpYXRhbCBzdHJ1Y3R1cmFsIGNvbm5lY3Rpdml0eSBpbiBhZG9sZXNjZW50cyB3aXRo
IGF0dGVudGlvbi1kZWZpY2l0L2h5cGVyYWN0aXZpdHkgZGlzb3JkZXI8L3RpdGxlPjxzZWNvbmRh
cnktdGl0bGU+RXVyIE5ldXJvcHN5Y2hvcGhhcm1hY29sPC9zZWNvbmRhcnktdGl0bGU+PC90aXRs
ZXM+PHBlcmlvZGljYWw+PGZ1bGwtdGl0bGU+RXVyIE5ldXJvcHN5Y2hvcGhhcm1hY29sPC9mdWxs
LXRpdGxlPjwvcGVyaW9kaWNhbD48cGFnZXM+Njc0LTgzPC9wYWdlcz48dm9sdW1lPjI2PC92b2x1
bWU+PG51bWJlcj40PC9udW1iZXI+PGVkaXRpb24+MjAxNjAyMTA8L2VkaXRpb24+PGtleXdvcmRz
PjxrZXl3b3JkPkFkb2xlc2NlbnQ8L2tleXdvcmQ+PGtleXdvcmQ+QWR1bHQ8L2tleXdvcmQ+PGtl
eXdvcmQ+QW5pc290cm9weTwva2V5d29yZD48a2V5d29yZD5BdHRlbnRpb24gRGVmaWNpdCBEaXNv
cmRlciB3aXRoIEh5cGVyYWN0aXZpdHkvKmRydWc8L2tleXdvcmQ+PGtleXdvcmQ+dGhlcmFweS9w
YXRob2xvZ3kvcGh5c2lvcGF0aG9sb2d5PC9rZXl3b3JkPjxrZXl3b3JkPkNhc2UtQ29udHJvbCBT
dHVkaWVzPC9rZXl3b3JkPjxrZXl3b3JkPkNlbnRyYWwgTmVydm91cyBTeXN0ZW0gU3RpbXVsYW50
cy8qdGhlcmFwZXV0aWMgdXNlPC9rZXl3b3JkPjxrZXl3b3JkPkNoaWxkPC9rZXl3b3JkPjxrZXl3
b3JkPkNvcnB1cyBTdHJpYXR1bS8qZHJ1ZyBlZmZlY3RzL3BhdGhvbG9neS9waHlzaW9sb2d5PC9r
ZXl3b3JkPjxrZXl3b3JkPkRpZmZ1c2lvbiBNYWduZXRpYyBSZXNvbmFuY2UgSW1hZ2luZzwva2V5
d29yZD48a2V5d29yZD5GZW1hbGU8L2tleXdvcmQ+PGtleXdvcmQ+SHVtYW5zPC9rZXl3b3JkPjxr
ZXl3b3JkPk1hbGU8L2tleXdvcmQ+PGtleXdvcmQ+TmV1cmFsIFBhdGh3YXlzLypkcnVnIGVmZmVj
dHMvcGF0aG9sb2d5L3BoeXNpb2xvZ3k8L2tleXdvcmQ+PGtleXdvcmQ+TmV1cm9pbWFnaW5nPC9r
ZXl3b3JkPjxrZXl3b3JkPlByZWZyb250YWwgQ29ydGV4LypkcnVnIGVmZmVjdHMvcGF0aG9sb2d5
L3BoeXNpb2xvZ3k8L2tleXdvcmQ+PGtleXdvcmQ+V2hpdGUgTWF0dGVyL2RydWcgZWZmZWN0cy9w
YXRob2xvZ3kvcGh5c2lvbG9neTwva2V5d29yZD48a2V5d29yZD5Zb3VuZyBBZHVsdDwva2V5d29y
ZD48a2V5d29yZD5BZGhkPC9rZXl3b3JkPjxrZXl3b3JkPkRpZmZ1c2lvbiB0ZW5zb3IgaW1hZ2lu
Zzwva2V5d29yZD48a2V5d29yZD5Mb25nLXRlcm0gdHJlYXRtZW50IGVmZmVjdHM8L2tleXdvcmQ+
PGtleXdvcmQ+TWV0aHlscGhlbmlkYXRlPC9rZXl3b3JkPjxrZXl3b3JkPlN0aW11bGFudCB0cmVh
dG1lbnQ8L2tleXdvcmQ+PGtleXdvcmQ+U3RydWN0dXJhbCBjb25uZWN0aXZpdHk8L2tleXdvcmQ+
PC9rZXl3b3Jkcz48ZGF0ZXM+PHllYXI+MjAxNjwveWVhcj48cHViLWRhdGVzPjxkYXRlPkFwcjwv
ZGF0ZT48L3B1Yi1kYXRlcz48L2RhdGVzPjxpc2JuPjE4NzMtNzg2MiAoRWxlY3Ryb25pYykmI3hE
OzA5MjQtOTc3WCAoTGlua2luZyk8L2lzYm4+PGFjY2Vzc2lvbi1udW0+MjY4OTk1ODc8L2FjY2Vz
c2lvbi1udW0+PHVybHM+PHJlbGF0ZWQtdXJscz48dXJsPmh0dHBzOi8vd3d3Lm5jYmkubmxtLm5p
aC5nb3YvcHVibWVkLzI2ODk5NTg3PC91cmw+PC9yZWxhdGVkLXVybHM+PC91cmxzPjxlbGVjdHJv
bmljLXJlc291cmNlLW51bT4xMC4xMDE2L2ouZXVyb25ldXJvLjIwMTYuMDIuMDA3PC9lbGVjdHJv
bmljLXJlc291cmNlLW51bT48cmVtb3RlLWRhdGFiYXNlLW5hbWU+TWVkbGluZTwvcmVtb3RlLWRh
dGFiYXNlLW5hbWU+PHJlbW90ZS1kYXRhYmFzZS1wcm92aWRlcj5OTE08L3JlbW90ZS1kYXRhYmFz
ZS1wcm92aWRlcj48L3JlY29yZD48L0NpdGU+PC9FbmROb3RlPgB=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PEVuZE5vdGU+PENpdGU+PEF1dGhvcj5TY2h3ZXJlbjwvQXV0aG9yPjxZZWFyPjIwMTY8L1llYXI+
PFJlY051bT44NzkwPC9SZWNOdW0+PERpc3BsYXlUZXh0PihTY2h3ZXJlbiBldCBhbCAyMDE2KTwv
RGlzcGxheVRleHQ+PHJlY29yZD48cmVjLW51bWJlcj44NzkwPC9yZWMtbnVtYmVyPjxmb3JlaWdu
LWtleXM+PGtleSBhcHA9IkVOIiBkYi1pZD0ieDJ4ZGQyMHYxYWZkd3RlcHd4Y3Z4ZDJ5ZHR3cmEy
ZXp0YWVlIiB0aW1lc3RhbXA9IjE3MTA5NDU0MTgiPjg3OTA8L2tleT48L2ZvcmVpZ24ta2V5cz48
cmVmLXR5cGUgbmFtZT0iSm91cm5hbCBBcnRpY2xlIj4xNzwvcmVmLXR5cGU+PGNvbnRyaWJ1dG9y
cz48YXV0aG9ycz48YXV0aG9yPlNjaHdlcmVuLCBMLiBKLjwvYXV0aG9yPjxhdXRob3I+SGFydG1h
biwgQy4gQS48L2F1dGhvcj48YXV0aG9yPlp3aWVycywgTS4gUC48L2F1dGhvcj48YXV0aG9yPkhl
c2xlbmZlbGQsIEQuIEouPC9hdXRob3I+PGF1dGhvcj5GcmFua2UsIEIuPC9hdXRob3I+PGF1dGhv
cj5Pb3N0ZXJsYWFuLCBKLjwvYXV0aG9yPjxhdXRob3I+QnVpdGVsYWFyLCBKLiBLLjwvYXV0aG9y
PjxhdXRob3I+SG9la3N0cmEsIFAuIEouPC9hdXRob3I+PC9hdXRob3JzPjwvY29udHJpYnV0b3Jz
PjxhdXRoLWFkZHJlc3M+VW5pdmVyc2l0eSBvZiBHcm9uaW5nZW4sIFVuaXZlcnNpdHkgTWVkaWNh
bCBDZW50ZXIgR3JvbmluZ2VuLCBEZXBhcnRtZW50IG9mIFBzeWNoaWF0cnksIEdyb25pbmdlbiwg
VGhlIE5ldGhlcmxhbmRzLiBFbGVjdHJvbmljIGFkZHJlc3M6IGwuai5zLnNjaHdlcmVuQHVtY2cu
bmwuJiN4RDtVbml2ZXJzaXR5IG9mIEdyb25pbmdlbiwgVW5pdmVyc2l0eSBNZWRpY2FsIENlbnRl
ciBHcm9uaW5nZW4sIERlcGFydG1lbnQgb2YgUHN5Y2hpYXRyeSwgR3JvbmluZ2VuLCBUaGUgTmV0
aGVybGFuZHMuJiN4RDtSYWRib3VkIFVuaXZlcnNpdHkgTWVkaWNhbCBDZW50ZXIsIERvbmRlcnMg
SW5zdGl0dXRlIGZvciBCcmFpbiwgQ29nbml0aW9uIGFuZCBCZWhhdmlvdXIsIERlcGFydG1lbnQg
b2YgQ29nbml0aXZlIE5ldXJvc2NpZW5jZSwgVGhlIE5ldGhlcmxhbmRzLiYjeEQ7VlUgVW5pdmVy
c2l0eSBBbXN0ZXJkYW0sIEFtc3RlcmRhbSwgVGhlIE5ldGhlcmxhbmRzLiYjeEQ7UmFkYm91ZCBV
bml2ZXJzaXR5IE1lZGljYWwgQ2VudGVyLCBEb25kZXJzIEluc3RpdHV0ZSBmb3IgQnJhaW4sIENv
Z25pdGlvbiBhbmQgQmVoYXZpb3VyLCBEZXBhcnRtZW50cyBvZiBIdW1hbiBHZW5ldGljcyBhbmQg
UHN5Y2hpYXRyeSwgTmlqbWVnZW4sIFRoZSBOZXRoZXJsYW5kcy4mI3hEO1JhZGJvdWQgVW5pdmVy
c2l0eSBNZWRpY2FsIENlbnRlciwgRG9uZGVycyBJbnN0aXR1dGUgZm9yIEJyYWluLCBDb2duaXRp
b24gYW5kIEJlaGF2aW91ciwgRGVwYXJ0bWVudCBvZiBDb2duaXRpdmUgTmV1cm9zY2llbmNlLCBU
aGUgTmV0aGVybGFuZHM7IEthcmFrdGVyIENoaWxkIGFuZCBBZG9sZXNjZW50IFBzeWNoaWF0cnkg
VW5pdmVyc2l0eSBDZW50cmUgTmlqbWVnZW4sIFRoZSBOZXRoZXJsYW5kcy48L2F1dGgtYWRkcmVz
cz48dGl0bGVzPjx0aXRsZT5TdGltdWxhbnQgdHJlYXRtZW50IGhpc3RvcnkgcHJlZGljdHMgZnJv
bnRhbC1zdHJpYXRhbCBzdHJ1Y3R1cmFsIGNvbm5lY3Rpdml0eSBpbiBhZG9sZXNjZW50cyB3aXRo
IGF0dGVudGlvbi1kZWZpY2l0L2h5cGVyYWN0aXZpdHkgZGlzb3JkZXI8L3RpdGxlPjxzZWNvbmRh
cnktdGl0bGU+RXVyIE5ldXJvcHN5Y2hvcGhhcm1hY29sPC9zZWNvbmRhcnktdGl0bGU+PC90aXRs
ZXM+PHBlcmlvZGljYWw+PGZ1bGwtdGl0bGU+RXVyIE5ldXJvcHN5Y2hvcGhhcm1hY29sPC9mdWxs
LXRpdGxlPjwvcGVyaW9kaWNhbD48cGFnZXM+Njc0LTgzPC9wYWdlcz48dm9sdW1lPjI2PC92b2x1
bWU+PG51bWJlcj40PC9udW1iZXI+PGVkaXRpb24+MjAxNjAyMTA8L2VkaXRpb24+PGtleXdvcmRz
PjxrZXl3b3JkPkFkb2xlc2NlbnQ8L2tleXdvcmQ+PGtleXdvcmQ+QWR1bHQ8L2tleXdvcmQ+PGtl
eXdvcmQ+QW5pc290cm9weTwva2V5d29yZD48a2V5d29yZD5BdHRlbnRpb24gRGVmaWNpdCBEaXNv
cmRlciB3aXRoIEh5cGVyYWN0aXZpdHkvKmRydWc8L2tleXdvcmQ+PGtleXdvcmQ+dGhlcmFweS9w
YXRob2xvZ3kvcGh5c2lvcGF0aG9sb2d5PC9rZXl3b3JkPjxrZXl3b3JkPkNhc2UtQ29udHJvbCBT
dHVkaWVzPC9rZXl3b3JkPjxrZXl3b3JkPkNlbnRyYWwgTmVydm91cyBTeXN0ZW0gU3RpbXVsYW50
cy8qdGhlcmFwZXV0aWMgdXNlPC9rZXl3b3JkPjxrZXl3b3JkPkNoaWxkPC9rZXl3b3JkPjxrZXl3
b3JkPkNvcnB1cyBTdHJpYXR1bS8qZHJ1ZyBlZmZlY3RzL3BhdGhvbG9neS9waHlzaW9sb2d5PC9r
ZXl3b3JkPjxrZXl3b3JkPkRpZmZ1c2lvbiBNYWduZXRpYyBSZXNvbmFuY2UgSW1hZ2luZzwva2V5
d29yZD48a2V5d29yZD5GZW1hbGU8L2tleXdvcmQ+PGtleXdvcmQ+SHVtYW5zPC9rZXl3b3JkPjxr
ZXl3b3JkPk1hbGU8L2tleXdvcmQ+PGtleXdvcmQ+TmV1cmFsIFBhdGh3YXlzLypkcnVnIGVmZmVj
dHMvcGF0aG9sb2d5L3BoeXNpb2xvZ3k8L2tleXdvcmQ+PGtleXdvcmQ+TmV1cm9pbWFnaW5nPC9r
ZXl3b3JkPjxrZXl3b3JkPlByZWZyb250YWwgQ29ydGV4LypkcnVnIGVmZmVjdHMvcGF0aG9sb2d5
L3BoeXNpb2xvZ3k8L2tleXdvcmQ+PGtleXdvcmQ+V2hpdGUgTWF0dGVyL2RydWcgZWZmZWN0cy9w
YXRob2xvZ3kvcGh5c2lvbG9neTwva2V5d29yZD48a2V5d29yZD5Zb3VuZyBBZHVsdDwva2V5d29y
ZD48a2V5d29yZD5BZGhkPC9rZXl3b3JkPjxrZXl3b3JkPkRpZmZ1c2lvbiB0ZW5zb3IgaW1hZ2lu
Zzwva2V5d29yZD48a2V5d29yZD5Mb25nLXRlcm0gdHJlYXRtZW50IGVmZmVjdHM8L2tleXdvcmQ+
PGtleXdvcmQ+TWV0aHlscGhlbmlkYXRlPC9rZXl3b3JkPjxrZXl3b3JkPlN0aW11bGFudCB0cmVh
dG1lbnQ8L2tleXdvcmQ+PGtleXdvcmQ+U3RydWN0dXJhbCBjb25uZWN0aXZpdHk8L2tleXdvcmQ+
PC9rZXl3b3Jkcz48ZGF0ZXM+PHllYXI+MjAxNjwveWVhcj48cHViLWRhdGVzPjxkYXRlPkFwcjwv
ZGF0ZT48L3B1Yi1kYXRlcz48L2RhdGVzPjxpc2JuPjE4NzMtNzg2MiAoRWxlY3Ryb25pYykmI3hE
OzA5MjQtOTc3WCAoTGlua2luZyk8L2lzYm4+PGFjY2Vzc2lvbi1udW0+MjY4OTk1ODc8L2FjY2Vz
c2lvbi1udW0+PHVybHM+PHJlbGF0ZWQtdXJscz48dXJsPmh0dHBzOi8vd3d3Lm5jYmkubmxtLm5p
aC5nb3YvcHVibWVkLzI2ODk5NTg3PC91cmw+PC9yZWxhdGVkLXVybHM+PC91cmxzPjxlbGVjdHJv
bmljLXJlc291cmNlLW51bT4xMC4xMDE2L2ouZXVyb25ldXJvLjIwMTYuMDIuMDA3PC9lbGVjdHJv
bmljLXJlc291cmNlLW51bT48cmVtb3RlLWRhdGFiYXNlLW5hbWU+TWVkbGluZTwvcmVtb3RlLWRh
dGFiYXNlLW5hbWU+PHJlbW90ZS1kYXRhYmFzZS1wcm92aWRlcj5OTE08L3JlbW90ZS1kYXRhYmFz
ZS1wcm92aWRlcj48L3JlY29yZD48L0NpdGU+PC9FbmROb3RlPgB=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00C7140C" w:rsidRPr="003604A7">
        <w:rPr>
          <w:rFonts w:asciiTheme="minorHAnsi" w:hAnsiTheme="minorHAnsi" w:cstheme="minorHAnsi"/>
          <w:color w:val="000000" w:themeColor="text1"/>
          <w:lang w:val="en-US"/>
        </w:rPr>
      </w:r>
      <w:r w:rsidR="00C7140C"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(Schweren et al 2016)</w:t>
      </w:r>
      <w:r w:rsidR="00C7140C" w:rsidRPr="003604A7">
        <w:rPr>
          <w:rFonts w:asciiTheme="minorHAnsi" w:hAnsiTheme="minorHAnsi" w:cstheme="minorHAnsi"/>
          <w:color w:val="000000" w:themeColor="text1"/>
          <w:lang w:val="en-US"/>
        </w:rPr>
        <w:fldChar w:fldCharType="end"/>
      </w:r>
      <w:r w:rsidR="00C7140C" w:rsidRPr="003604A7">
        <w:rPr>
          <w:rFonts w:asciiTheme="minorHAnsi" w:hAnsiTheme="minorHAnsi" w:cstheme="minorHAnsi"/>
          <w:color w:val="000000" w:themeColor="text1"/>
          <w:lang w:val="en-US"/>
        </w:rPr>
        <w:t xml:space="preserve">. </w:t>
      </w:r>
      <w:r w:rsidRPr="003604A7">
        <w:rPr>
          <w:rFonts w:asciiTheme="minorHAnsi" w:hAnsiTheme="minorHAnsi" w:cstheme="minorHAnsi"/>
          <w:color w:val="000000" w:themeColor="text1"/>
          <w:lang w:val="en-US"/>
        </w:rPr>
        <w:t>Another study suggested an age-dependent effect, since an increase in FA was observed after 16 weeks of MPH treatment in several association tracts of the left hemisphere and lateral aspect of the body of the corpus callosum in boys (but not men) with ADHD</w:t>
      </w:r>
      <w:r w:rsidR="00C7140C" w:rsidRPr="003604A7">
        <w:rPr>
          <w:rFonts w:asciiTheme="minorHAnsi" w:hAnsiTheme="minorHAnsi" w:cstheme="minorHAnsi"/>
          <w:color w:val="000000" w:themeColor="text1"/>
          <w:lang w:val="en-US"/>
        </w:rPr>
        <w:t xml:space="preserve"> </w:t>
      </w:r>
      <w:r w:rsidR="00C7140C" w:rsidRPr="003604A7">
        <w:rPr>
          <w:rFonts w:asciiTheme="minorHAnsi" w:hAnsiTheme="minorHAnsi" w:cstheme="minorHAnsi"/>
          <w:color w:val="000000" w:themeColor="text1"/>
          <w:lang w:val="en-US"/>
        </w:rPr>
        <w:fldChar w:fldCharType="begin">
          <w:fldData xml:space="preserve">PEVuZE5vdGU+PENpdGU+PEF1dGhvcj5Cb3V6aWFuZTwvQXV0aG9yPjxZZWFyPjIwMTk8L1llYXI+
PFJlY051bT44NzkxPC9SZWNOdW0+PERpc3BsYXlUZXh0PihCb3V6aWFuZSBldCBhbCAyMDE5KTwv
RGlzcGxheVRleHQ+PHJlY29yZD48cmVjLW51bWJlcj44NzkxPC9yZWMtbnVtYmVyPjxmb3JlaWdu
LWtleXM+PGtleSBhcHA9IkVOIiBkYi1pZD0ieDJ4ZGQyMHYxYWZkd3RlcHd4Y3Z4ZDJ5ZHR3cmEy
ZXp0YWVlIiB0aW1lc3RhbXA9IjE3MTA5NDU1MDMiPjg3OTE8L2tleT48L2ZvcmVpZ24ta2V5cz48
cmVmLXR5cGUgbmFtZT0iSm91cm5hbCBBcnRpY2xlIj4xNzwvcmVmLXR5cGU+PGNvbnRyaWJ1dG9y
cz48YXV0aG9ycz48YXV0aG9yPkJvdXppYW5lLCBDLjwvYXV0aG9yPjxhdXRob3I+RmlsYXRvdmEs
IE8uIEcuPC9hdXRob3I+PGF1dGhvcj5TY2hyYW50ZWUsIEEuPC9hdXRob3I+PGF1dGhvcj5DYWFu
LCBNLiBXLiBBLjwvYXV0aG9yPjxhdXRob3I+Vm9zLCBGLiBNLjwvYXV0aG9yPjxhdXRob3I+UmVu
ZW1hbiwgTC48L2F1dGhvcj48L2F1dGhvcnM+PC9jb250cmlidXRvcnM+PGF1dGgtYWRkcmVzcz5G
cm9tIHRoZSBEZXBhcnRtZW50cyBvZiBSYWRpb2xvZ3kgYW5kIE51Y2xlYXIgTWVkaWNpbmUgYW5k
IEJpb21lZGljYWwgRW5naW5lZXJpbmcgYW5kIFBoeXNpY3MsIEFtc3RlcmRhbSBVbml2ZXJzaXR5
IE1lZGljYWwgQ2VudGVycywgbG9jYXRpb24gQU1DLCBVbml2ZXJzaXR5IG9mIEFtc3RlcmRhbSwg
RzEtMjIyIE1laWJlcmdkcmVlZiA5LCAxMTA1IEFaLCBBbXN0ZXJkYW0sIHRoZSBOZXRoZXJsYW5k
cyAoQy5CLiwgQS5TLiwgTS5XLkEuQy4sIEYuTS5WLiwgTC5SLik7IERlcGFydG1lbnQgb2YgSW1h
Z2luZyBQaHlzaWNzLCBEZWxmdCBVbml2ZXJzaXR5IG9mIFRlY2hub2xvZ3ksIERlbGZ0LCB0aGUg
TmV0aGVybGFuZHMgKE8uRy5GLiwgRi5NLlYuKTsgYW5kIEFtc3RlcmRhbSBOZXVyb3NjaWVuY2Us
IEFtc3RlcmRhbSwgdGhlIE5ldGhlcmxhbmRzIChBLlMuLCBMLlIuKS48L2F1dGgtYWRkcmVzcz48
dGl0bGVzPjx0aXRsZT5XaGl0ZSBNYXR0ZXIgYnkgRGlmZnVzaW9uIE1SSSBGb2xsb3dpbmcgTWV0
aHlscGhlbmlkYXRlIFRyZWF0bWVudDogQSBSYW5kb21pemVkIENvbnRyb2wgVHJpYWwgaW4gTWFs
ZXMgd2l0aCBBdHRlbnRpb24tRGVmaWNpdC9IeXBlcmFjdGl2aXR5IERpc29yZGVyPC90aXRsZT48
c2Vjb25kYXJ5LXRpdGxlPlJhZGlvbG9neTwvc2Vjb25kYXJ5LXRpdGxlPjwvdGl0bGVzPjxwZXJp
b2RpY2FsPjxmdWxsLXRpdGxlPlJhZGlvbG9neTwvZnVsbC10aXRsZT48L3BlcmlvZGljYWw+PHBh
Z2VzPjE4Ni0xOTI8L3BhZ2VzPjx2b2x1bWU+MjkzPC92b2x1bWU+PG51bWJlcj4xPC9udW1iZXI+
PGVkaXRpb24+MjAxOTA4MTM8L2VkaXRpb24+PGtleXdvcmRzPjxrZXl3b3JkPkFkdWx0PC9rZXl3
b3JkPjxrZXl3b3JkPkFnZSBGYWN0b3JzPC9rZXl3b3JkPjxrZXl3b3JkPkF0dGVudGlvbiBEZWZp
Y2l0IERpc29yZGVyIHdpdGggSHlwZXJhY3Rpdml0eS8qZHJ1ZyB0aGVyYXB5PC9rZXl3b3JkPjxr
ZXl3b3JkPkNlbnRyYWwgTmVydm91cyBTeXN0ZW0gU3RpbXVsYW50cy8qcGhhcm1hY29sb2d5PC9r
ZXl3b3JkPjxrZXl3b3JkPkNoaWxkPC9rZXl3b3JkPjxrZXl3b3JkPkRpZmZ1c2lvbiBNYWduZXRp
YyBSZXNvbmFuY2UgSW1hZ2luZy8qbWV0aG9kczwva2V5d29yZD48a2V5d29yZD5Eb3VibGUtQmxp
bmQgTWV0aG9kPC9rZXl3b3JkPjxrZXl3b3JkPkh1bWFuczwva2V5d29yZD48a2V5d29yZD5NYWxl
PC9rZXl3b3JkPjxrZXl3b3JkPk1ldGh5bHBoZW5pZGF0ZS8qcGhhcm1hY29sb2d5PC9rZXl3b3Jk
PjxrZXl3b3JkPk5ldGhlcmxhbmRzPC9rZXl3b3JkPjxrZXl3b3JkPlByb3NwZWN0aXZlIFN0dWRp
ZXM8L2tleXdvcmQ+PGtleXdvcmQ+V2hpdGUgTWF0dGVyLypkcnVnIGVmZmVjdHM8L2tleXdvcmQ+
PGtleXdvcmQ+WW91bmcgQWR1bHQ8L2tleXdvcmQ+PC9rZXl3b3Jkcz48ZGF0ZXM+PHllYXI+MjAx
OTwveWVhcj48cHViLWRhdGVzPjxkYXRlPk9jdDwvZGF0ZT48L3B1Yi1kYXRlcz48L2RhdGVzPjxp
c2JuPjE1MjctMTMxNSAoRWxlY3Ryb25pYykmI3hEOzAwMzMtODQxOSAoTGlua2luZyk8L2lzYm4+
PGFjY2Vzc2lvbi1udW0+MzE0MDc5NzA8L2FjY2Vzc2lvbi1udW0+PHVybHM+PHJlbGF0ZWQtdXJs
cz48dXJsPmh0dHBzOi8vd3d3Lm5jYmkubmxtLm5paC5nb3YvcHVibWVkLzMxNDA3OTcwPC91cmw+
PC9yZWxhdGVkLXVybHM+PC91cmxzPjxlbGVjdHJvbmljLXJlc291cmNlLW51bT4xMC4xMTQ4L3Jh
ZGlvbC4yMDE5MTgyNTI4PC9lbGVjdHJvbmljLXJlc291cmNlLW51bT48cmVtb3RlLWRhdGFiYXNl
LW5hbWU+TWVkbGluZTwvcmVtb3RlLWRhdGFiYXNlLW5hbWU+PHJlbW90ZS1kYXRhYmFzZS1wcm92
aWRlcj5OTE08L3JlbW90ZS1kYXRhYmFzZS1wcm92aWRlcj48L3JlY29yZD48L0NpdGU+PC9FbmRO
b3RlPgB=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PEVuZE5vdGU+PENpdGU+PEF1dGhvcj5Cb3V6aWFuZTwvQXV0aG9yPjxZZWFyPjIwMTk8L1llYXI+
PFJlY051bT44NzkxPC9SZWNOdW0+PERpc3BsYXlUZXh0PihCb3V6aWFuZSBldCBhbCAyMDE5KTwv
RGlzcGxheVRleHQ+PHJlY29yZD48cmVjLW51bWJlcj44NzkxPC9yZWMtbnVtYmVyPjxmb3JlaWdu
LWtleXM+PGtleSBhcHA9IkVOIiBkYi1pZD0ieDJ4ZGQyMHYxYWZkd3RlcHd4Y3Z4ZDJ5ZHR3cmEy
ZXp0YWVlIiB0aW1lc3RhbXA9IjE3MTA5NDU1MDMiPjg3OTE8L2tleT48L2ZvcmVpZ24ta2V5cz48
cmVmLXR5cGUgbmFtZT0iSm91cm5hbCBBcnRpY2xlIj4xNzwvcmVmLXR5cGU+PGNvbnRyaWJ1dG9y
cz48YXV0aG9ycz48YXV0aG9yPkJvdXppYW5lLCBDLjwvYXV0aG9yPjxhdXRob3I+RmlsYXRvdmEs
IE8uIEcuPC9hdXRob3I+PGF1dGhvcj5TY2hyYW50ZWUsIEEuPC9hdXRob3I+PGF1dGhvcj5DYWFu
LCBNLiBXLiBBLjwvYXV0aG9yPjxhdXRob3I+Vm9zLCBGLiBNLjwvYXV0aG9yPjxhdXRob3I+UmVu
ZW1hbiwgTC48L2F1dGhvcj48L2F1dGhvcnM+PC9jb250cmlidXRvcnM+PGF1dGgtYWRkcmVzcz5G
cm9tIHRoZSBEZXBhcnRtZW50cyBvZiBSYWRpb2xvZ3kgYW5kIE51Y2xlYXIgTWVkaWNpbmUgYW5k
IEJpb21lZGljYWwgRW5naW5lZXJpbmcgYW5kIFBoeXNpY3MsIEFtc3RlcmRhbSBVbml2ZXJzaXR5
IE1lZGljYWwgQ2VudGVycywgbG9jYXRpb24gQU1DLCBVbml2ZXJzaXR5IG9mIEFtc3RlcmRhbSwg
RzEtMjIyIE1laWJlcmdkcmVlZiA5LCAxMTA1IEFaLCBBbXN0ZXJkYW0sIHRoZSBOZXRoZXJsYW5k
cyAoQy5CLiwgQS5TLiwgTS5XLkEuQy4sIEYuTS5WLiwgTC5SLik7IERlcGFydG1lbnQgb2YgSW1h
Z2luZyBQaHlzaWNzLCBEZWxmdCBVbml2ZXJzaXR5IG9mIFRlY2hub2xvZ3ksIERlbGZ0LCB0aGUg
TmV0aGVybGFuZHMgKE8uRy5GLiwgRi5NLlYuKTsgYW5kIEFtc3RlcmRhbSBOZXVyb3NjaWVuY2Us
IEFtc3RlcmRhbSwgdGhlIE5ldGhlcmxhbmRzIChBLlMuLCBMLlIuKS48L2F1dGgtYWRkcmVzcz48
dGl0bGVzPjx0aXRsZT5XaGl0ZSBNYXR0ZXIgYnkgRGlmZnVzaW9uIE1SSSBGb2xsb3dpbmcgTWV0
aHlscGhlbmlkYXRlIFRyZWF0bWVudDogQSBSYW5kb21pemVkIENvbnRyb2wgVHJpYWwgaW4gTWFs
ZXMgd2l0aCBBdHRlbnRpb24tRGVmaWNpdC9IeXBlcmFjdGl2aXR5IERpc29yZGVyPC90aXRsZT48
c2Vjb25kYXJ5LXRpdGxlPlJhZGlvbG9neTwvc2Vjb25kYXJ5LXRpdGxlPjwvdGl0bGVzPjxwZXJp
b2RpY2FsPjxmdWxsLXRpdGxlPlJhZGlvbG9neTwvZnVsbC10aXRsZT48L3BlcmlvZGljYWw+PHBh
Z2VzPjE4Ni0xOTI8L3BhZ2VzPjx2b2x1bWU+MjkzPC92b2x1bWU+PG51bWJlcj4xPC9udW1iZXI+
PGVkaXRpb24+MjAxOTA4MTM8L2VkaXRpb24+PGtleXdvcmRzPjxrZXl3b3JkPkFkdWx0PC9rZXl3
b3JkPjxrZXl3b3JkPkFnZSBGYWN0b3JzPC9rZXl3b3JkPjxrZXl3b3JkPkF0dGVudGlvbiBEZWZp
Y2l0IERpc29yZGVyIHdpdGggSHlwZXJhY3Rpdml0eS8qZHJ1ZyB0aGVyYXB5PC9rZXl3b3JkPjxr
ZXl3b3JkPkNlbnRyYWwgTmVydm91cyBTeXN0ZW0gU3RpbXVsYW50cy8qcGhhcm1hY29sb2d5PC9r
ZXl3b3JkPjxrZXl3b3JkPkNoaWxkPC9rZXl3b3JkPjxrZXl3b3JkPkRpZmZ1c2lvbiBNYWduZXRp
YyBSZXNvbmFuY2UgSW1hZ2luZy8qbWV0aG9kczwva2V5d29yZD48a2V5d29yZD5Eb3VibGUtQmxp
bmQgTWV0aG9kPC9rZXl3b3JkPjxrZXl3b3JkPkh1bWFuczwva2V5d29yZD48a2V5d29yZD5NYWxl
PC9rZXl3b3JkPjxrZXl3b3JkPk1ldGh5bHBoZW5pZGF0ZS8qcGhhcm1hY29sb2d5PC9rZXl3b3Jk
PjxrZXl3b3JkPk5ldGhlcmxhbmRzPC9rZXl3b3JkPjxrZXl3b3JkPlByb3NwZWN0aXZlIFN0dWRp
ZXM8L2tleXdvcmQ+PGtleXdvcmQ+V2hpdGUgTWF0dGVyLypkcnVnIGVmZmVjdHM8L2tleXdvcmQ+
PGtleXdvcmQ+WW91bmcgQWR1bHQ8L2tleXdvcmQ+PC9rZXl3b3Jkcz48ZGF0ZXM+PHllYXI+MjAx
OTwveWVhcj48cHViLWRhdGVzPjxkYXRlPk9jdDwvZGF0ZT48L3B1Yi1kYXRlcz48L2RhdGVzPjxp
c2JuPjE1MjctMTMxNSAoRWxlY3Ryb25pYykmI3hEOzAwMzMtODQxOSAoTGlua2luZyk8L2lzYm4+
PGFjY2Vzc2lvbi1udW0+MzE0MDc5NzA8L2FjY2Vzc2lvbi1udW0+PHVybHM+PHJlbGF0ZWQtdXJs
cz48dXJsPmh0dHBzOi8vd3d3Lm5jYmkubmxtLm5paC5nb3YvcHVibWVkLzMxNDA3OTcwPC91cmw+
PC9yZWxhdGVkLXVybHM+PC91cmxzPjxlbGVjdHJvbmljLXJlc291cmNlLW51bT4xMC4xMTQ4L3Jh
ZGlvbC4yMDE5MTgyNTI4PC9lbGVjdHJvbmljLXJlc291cmNlLW51bT48cmVtb3RlLWRhdGFiYXNl
LW5hbWU+TWVkbGluZTwvcmVtb3RlLWRhdGFiYXNlLW5hbWU+PHJlbW90ZS1kYXRhYmFzZS1wcm92
aWRlcj5OTE08L3JlbW90ZS1kYXRhYmFzZS1wcm92aWRlcj48L3JlY29yZD48L0NpdGU+PC9FbmRO
b3RlPgB=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00C7140C" w:rsidRPr="003604A7">
        <w:rPr>
          <w:rFonts w:asciiTheme="minorHAnsi" w:hAnsiTheme="minorHAnsi" w:cstheme="minorHAnsi"/>
          <w:color w:val="000000" w:themeColor="text1"/>
          <w:lang w:val="en-US"/>
        </w:rPr>
      </w:r>
      <w:r w:rsidR="00C7140C"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(Bouziane et al 2019)</w:t>
      </w:r>
      <w:r w:rsidR="00C7140C"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Although preliminary, these findings suggest that protracted stimulant use might be associated with microscopic changes in white matter brain connections, although longitudinal studies controlling for treatment parameters are needed.</w:t>
      </w:r>
    </w:p>
    <w:p w14:paraId="35EB6174" w14:textId="5E181E74" w:rsidR="00EF6EDF" w:rsidRPr="003604A7" w:rsidRDefault="00EF6EDF" w:rsidP="00A0294F">
      <w:pPr>
        <w:spacing w:line="480" w:lineRule="auto"/>
        <w:contextualSpacing/>
        <w:rPr>
          <w:rFonts w:cstheme="minorHAnsi"/>
          <w:color w:val="000000" w:themeColor="text1"/>
          <w:lang w:val="en-US"/>
        </w:rPr>
      </w:pPr>
      <w:r w:rsidRPr="003604A7">
        <w:rPr>
          <w:rFonts w:cstheme="minorHAnsi"/>
          <w:color w:val="000000" w:themeColor="text1"/>
          <w:lang w:val="en-US"/>
        </w:rPr>
        <w:t xml:space="preserve">A few studies have investigated stimulant effects on functional connectivity in ADHD youths. </w:t>
      </w:r>
      <w:r w:rsidR="009B721D" w:rsidRPr="003604A7">
        <w:rPr>
          <w:rFonts w:cstheme="minorHAnsi"/>
          <w:color w:val="000000" w:themeColor="text1"/>
          <w:lang w:val="en-US"/>
        </w:rPr>
        <w:t xml:space="preserve">A recent systematic review identified </w:t>
      </w:r>
      <w:r w:rsidR="00517F2C" w:rsidRPr="003604A7">
        <w:rPr>
          <w:rFonts w:cstheme="minorHAnsi"/>
          <w:color w:val="000000" w:themeColor="text1"/>
          <w:lang w:val="en-US"/>
        </w:rPr>
        <w:t>8</w:t>
      </w:r>
      <w:r w:rsidR="009B721D" w:rsidRPr="003604A7">
        <w:rPr>
          <w:rFonts w:cstheme="minorHAnsi"/>
          <w:color w:val="000000" w:themeColor="text1"/>
          <w:lang w:val="en-US"/>
        </w:rPr>
        <w:t xml:space="preserve"> </w:t>
      </w:r>
      <w:r w:rsidRPr="003604A7">
        <w:rPr>
          <w:rFonts w:cstheme="minorHAnsi"/>
          <w:color w:val="000000" w:themeColor="text1"/>
          <w:lang w:val="en-US"/>
        </w:rPr>
        <w:t>task-based studies</w:t>
      </w:r>
      <w:r w:rsidR="009B721D" w:rsidRPr="003604A7">
        <w:rPr>
          <w:rFonts w:cstheme="minorHAnsi"/>
          <w:color w:val="000000" w:themeColor="text1"/>
          <w:lang w:val="en-US"/>
        </w:rPr>
        <w:t xml:space="preserve"> investigating the impact of stimulants in ADHD</w:t>
      </w:r>
      <w:r w:rsidR="00517F2C" w:rsidRPr="003604A7">
        <w:rPr>
          <w:rFonts w:cstheme="minorHAnsi"/>
          <w:color w:val="000000" w:themeColor="text1"/>
          <w:lang w:val="en-US"/>
        </w:rPr>
        <w:t xml:space="preserve"> (among which </w:t>
      </w:r>
      <w:r w:rsidR="00643430" w:rsidRPr="003604A7">
        <w:rPr>
          <w:rFonts w:cstheme="minorHAnsi"/>
          <w:color w:val="000000" w:themeColor="text1"/>
          <w:lang w:val="en-US"/>
        </w:rPr>
        <w:t>only two were in adults</w:t>
      </w:r>
      <w:r w:rsidR="00517F2C" w:rsidRPr="003604A7">
        <w:rPr>
          <w:rFonts w:cstheme="minorHAnsi"/>
          <w:color w:val="000000" w:themeColor="text1"/>
          <w:lang w:val="en-US"/>
        </w:rPr>
        <w:t>)</w:t>
      </w:r>
      <w:r w:rsidR="00F70602"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&lt;EndNote&gt;&lt;Cite&gt;&lt;Author&gt;Kowalczyk&lt;/Author&gt;&lt;Year&gt;2022&lt;/Year&gt;&lt;RecNum&gt;8814&lt;/RecNum&gt;&lt;DisplayText&gt;(Kowalczyk et al 2022)&lt;/DisplayText&gt;&lt;record&gt;&lt;rec-number&gt;8814&lt;/rec-number&gt;&lt;foreign-keys&gt;&lt;key app="EN" db-id="x2xdd20v1afdwtepwxcvxd2ydtwra2eztaee" timestamp="1713009770"&gt;8814&lt;/key&gt;&lt;/foreign-keys&gt;&lt;ref-type name="Journal Article"&gt;17&lt;/ref-type&gt;&lt;contributors&gt;&lt;authors&gt;&lt;author&gt;Kowalczyk, O. S.&lt;/author&gt;&lt;author&gt;Mehta, M. A.&lt;/author&gt;&lt;author&gt;O&amp;apos;Daly, O. G.&lt;/author&gt;&lt;author&gt;Criaud, M.&lt;/author&gt;&lt;/authors&gt;&lt;/contributors&gt;&lt;auth-address&gt;Department of Neuroimaging, Institute of Psychiatry, Psychology &amp;amp; Neuroscience, King&amp;apos;s College London, London, United Kingdom.&amp;#xD;Department of Child &amp;amp; Adolescent Psychiatry, Institute of Psychiatry, Psychology &amp;amp; Neuroscience, King&amp;apos;s College London, London, United Kingdom.&lt;/auth-address&gt;&lt;titles&gt;&lt;title&gt;Task-Based Functional Connectivity in Attention-Deficit/Hyperactivity Disorder: A Systematic Review&lt;/title&gt;&lt;secondary-title&gt;Biol Psychiatry Glob Open Sci&lt;/secondary-title&gt;&lt;/titles&gt;&lt;periodical&gt;&lt;full-title&gt;Biol Psychiatry Glob Open Sci&lt;/full-title&gt;&lt;/periodical&gt;&lt;pages&gt;350-367&lt;/pages&gt;&lt;volume&gt;2&lt;/volume&gt;&lt;number&gt;4&lt;/number&gt;&lt;edition&gt;20211028&lt;/edition&gt;&lt;keywords&gt;&lt;keyword&gt;Adhd&lt;/keyword&gt;&lt;keyword&gt;Attention-deficit/hyperactivity disorder&lt;/keyword&gt;&lt;keyword&gt;Connectivity&lt;/keyword&gt;&lt;keyword&gt;Functional magnetic resonance imaging&lt;/keyword&gt;&lt;keyword&gt;Task-based functional connectivity&lt;/keyword&gt;&lt;keyword&gt;fMRI&lt;/keyword&gt;&lt;/keywords&gt;&lt;dates&gt;&lt;year&gt;2022&lt;/year&gt;&lt;pub-dates&gt;&lt;date&gt;Oct&lt;/date&gt;&lt;/pub-dates&gt;&lt;/dates&gt;&lt;isbn&gt;2667-1743 (Electronic)&amp;#xD;2667-1743 (Linking)&lt;/isbn&gt;&lt;accession-num&gt;36324660&lt;/accession-num&gt;&lt;urls&gt;&lt;related-urls&gt;&lt;url&gt;https://www.ncbi.nlm.nih.gov/pubmed/36324660&lt;/url&gt;&lt;/related-urls&gt;&lt;/urls&gt;&lt;custom2&gt;PMC9616264&lt;/custom2&gt;&lt;electronic-resource-num&gt;10.1016/j.bpsgos.2021.10.006&lt;/electronic-resource-num&gt;&lt;remote-database-name&gt;PubMed-not-MEDLINE&lt;/remote-database-name&gt;&lt;remote-database-provider&gt;NLM&lt;/remote-database-provider&gt;&lt;/record&gt;&lt;/Cite&gt;&lt;/EndNote&gt;</w:instrText>
      </w:r>
      <w:r w:rsidR="00F70602" w:rsidRPr="003604A7">
        <w:rPr>
          <w:rFonts w:cstheme="minorHAnsi"/>
          <w:color w:val="000000" w:themeColor="text1"/>
          <w:lang w:val="en-US"/>
        </w:rPr>
        <w:fldChar w:fldCharType="separate"/>
      </w:r>
      <w:r w:rsidR="005A2DA6" w:rsidRPr="003604A7">
        <w:rPr>
          <w:rFonts w:cstheme="minorHAnsi"/>
          <w:noProof/>
          <w:color w:val="000000" w:themeColor="text1"/>
          <w:lang w:val="en-US"/>
        </w:rPr>
        <w:t>(Kowalczyk et al 2022)</w:t>
      </w:r>
      <w:r w:rsidR="00F70602" w:rsidRPr="003604A7">
        <w:rPr>
          <w:rFonts w:cstheme="minorHAnsi"/>
          <w:color w:val="000000" w:themeColor="text1"/>
          <w:lang w:val="en-US"/>
        </w:rPr>
        <w:fldChar w:fldCharType="end"/>
      </w:r>
      <w:r w:rsidR="009B721D" w:rsidRPr="003604A7">
        <w:rPr>
          <w:rFonts w:cstheme="minorHAnsi"/>
          <w:color w:val="000000" w:themeColor="text1"/>
          <w:lang w:val="en-US"/>
        </w:rPr>
        <w:t xml:space="preserve">. </w:t>
      </w:r>
      <w:r w:rsidR="00A803A7" w:rsidRPr="003604A7">
        <w:rPr>
          <w:rFonts w:cstheme="minorHAnsi"/>
          <w:color w:val="000000" w:themeColor="text1"/>
          <w:lang w:val="en-US"/>
        </w:rPr>
        <w:t>These</w:t>
      </w:r>
      <w:r w:rsidRPr="003604A7">
        <w:rPr>
          <w:rFonts w:cstheme="minorHAnsi"/>
          <w:color w:val="000000" w:themeColor="text1"/>
          <w:lang w:val="en-US"/>
        </w:rPr>
        <w:t xml:space="preserve"> studies showed that stimulants significantly improved </w:t>
      </w:r>
      <w:r w:rsidRPr="003604A7">
        <w:rPr>
          <w:rFonts w:eastAsia="AdvOT863180fb" w:cstheme="minorHAnsi"/>
          <w:color w:val="000000" w:themeColor="text1"/>
          <w:lang w:val="en-US"/>
        </w:rPr>
        <w:t xml:space="preserve">fronto-striatal and fronto-cerebellar connectivity in children with ADHD during vigilant and sustained attention </w:t>
      </w:r>
      <w:r w:rsidRPr="003604A7">
        <w:rPr>
          <w:rFonts w:eastAsia="AdvOT863180fb" w:cstheme="minorHAnsi"/>
          <w:color w:val="000000" w:themeColor="text1"/>
          <w:lang w:val="en-US"/>
        </w:rPr>
        <w:fldChar w:fldCharType="begin">
          <w:fldData xml:space="preserve">PEVuZE5vdGU+PENpdGU+PEF1dGhvcj5SdWJpYTwvQXV0aG9yPjxZZWFyPjIwMDk8L1llYXI+PFJl
Y051bT4yODYyPC9SZWNOdW0+PERpc3BsYXlUZXh0PihSdWJpYSBldCBhbCAyMDA5KTwvRGlzcGxh
eVRleHQ+PHJlY29yZD48cmVjLW51bWJlcj4yODYyPC9yZWMtbnVtYmVyPjxmb3JlaWduLWtleXM+
PGtleSBhcHA9IkVOIiBkYi1pZD0iZnY1dnR2YXIyZGFmdG5lZWU5YTVhc2Uxd2Y5MDAycDBhcGYw
Ij4yODYyPC9rZXk+PC9mb3JlaWduLWtleXM+PHJlZi10eXBlIG5hbWU9IkpvdXJuYWwgQXJ0aWNs
ZSI+MTc8L3JlZi10eXBlPjxjb250cmlidXRvcnM+PGF1dGhvcnM+PGF1dGhvcj5SdWJpYSwgSy48
L2F1dGhvcj48YXV0aG9yPkhhbGFyaSwgUi48L2F1dGhvcj48YXV0aG9yPkN1YmlsbG8sIEEuPC9h
dXRob3I+PGF1dGhvcj5Nb2hhbW1hZCwgQS4gTS48L2F1dGhvcj48YXV0aG9yPkJyYW1tZXIsIE0u
PC9hdXRob3I+PGF1dGhvcj5UYXlsb3IsIEUuPC9hdXRob3I+PC9hdXRob3JzPjwvY29udHJpYnV0
b3JzPjxhdXRoLWFkZHJlc3M+RGVwYXJ0bWVudCBvZiBDaGlsZCBQc3ljaGlhdHJ5LCBJbnN0aXR1
dGUgb2YgUHN5Y2hpYXRyeSwgS2luZyZhcG9zO3MgQ29sbGVnZSwgTG9uZG9uLCBVSy4gay5ydWJp
YUBpb3Aua2NsLmFjLnVrPC9hdXRoLWFkZHJlc3M+PHRpdGxlcz48dGl0bGU+TWV0aHlscGhlbmlk
YXRlIG5vcm1hbGlzZXMgYWN0aXZhdGlvbiBhbmQgZnVuY3Rpb25hbCBjb25uZWN0aXZpdHkgZGVm
aWNpdHMgaW4gYXR0ZW50aW9uIGFuZCBtb3RpdmF0aW9uIG5ldHdvcmtzIGluIG1lZGljYXRpb24t
bmFpdmUgY2hpbGRyZW4gd2l0aCBBREhEIGR1cmluZyBhIHJld2FyZGVkIGNvbnRpbnVvdXMgcGVy
Zm9ybWFuY2UgdGFzazwvdGl0bGU+PHNlY29uZGFyeS10aXRsZT5OZXVyb3BoYXJtYWNvbG9neTwv
c2Vjb25kYXJ5LXRpdGxlPjxhbHQtdGl0bGU+TmV1cm9waGFybWFjb2xvZ3k8L2FsdC10aXRsZT48
L3RpdGxlcz48cGVyaW9kaWNhbD48ZnVsbC10aXRsZT5OZXVyb3BoYXJtYWNvbG9neTwvZnVsbC10
aXRsZT48YWJici0xPk5ldXJvcGhhcm1hY29sb2d5PC9hYmJyLTE+PC9wZXJpb2RpY2FsPjxhbHQt
cGVyaW9kaWNhbD48ZnVsbC10aXRsZT5OZXVyb3BoYXJtYWNvbG9neTwvZnVsbC10aXRsZT48YWJi
ci0xPk5ldXJvcGhhcm1hY29sb2d5PC9hYmJyLTE+PC9hbHQtcGVyaW9kaWNhbD48cGFnZXM+NjQw
LTUyPC9wYWdlcz48dm9sdW1lPjU3PC92b2x1bWU+PG51bWJlcj43LTg8L251bWJlcj48ZWRpdGlv
bj4yMDA5LzA5LzAxPC9lZGl0aW9uPjxrZXl3b3Jkcz48a2V5d29yZD5BZG9sZXNjZW50PC9rZXl3
b3JkPjxrZXl3b3JkPkF0dGVudGlvbi8qZHJ1ZyBlZmZlY3RzPC9rZXl3b3JkPjxrZXl3b3JkPkF0
dGVudGlvbiBEZWZpY2l0IERpc29yZGVyIHdpdGggSHlwZXJhY3Rpdml0eS8qZHJ1Zzwva2V5d29y
ZD48a2V5d29yZD50aGVyYXB5L3BoeXNpb3BhdGhvbG9neS9wc3ljaG9sb2d5PC9rZXl3b3JkPjxr
ZXl3b3JkPkJyYWluLypkcnVnIGVmZmVjdHMvcGh5c2lvcGF0aG9sb2d5PC9rZXl3b3JkPjxrZXl3
b3JkPkNlbnRyYWwgTmVydm91cyBTeXN0ZW0gU3RpbXVsYW50cy8qcGhhcm1hY29sb2d5L3RoZXJh
cGV1dGljIHVzZTwva2V5d29yZD48a2V5d29yZD5DaGlsZDwva2V5d29yZD48a2V5d29yZD5Db3Jw
dXMgU3RyaWF0dW0vZHJ1ZyBlZmZlY3RzL3BoeXNpb3BhdGhvbG9neTwva2V5d29yZD48a2V5d29y
ZD5Gcm9udGFsIExvYmUvZHJ1ZyBlZmZlY3RzL3BoeXNpb3BhdGhvbG9neTwva2V5d29yZD48a2V5
d29yZD5IdW1hbnM8L2tleXdvcmQ+PGtleXdvcmQ+TWFnbmV0aWMgUmVzb25hbmNlIEltYWdpbmc8
L2tleXdvcmQ+PGtleXdvcmQ+TWFsZTwva2V5d29yZD48a2V5d29yZD5NZXRoeWxwaGVuaWRhdGUv
KnBoYXJtYWNvbG9neS90aGVyYXBldXRpYyB1c2U8L2tleXdvcmQ+PGtleXdvcmQ+TW90aXZhdGlv
bi8qZHJ1ZyBlZmZlY3RzPC9rZXl3b3JkPjxrZXl3b3JkPk5ldXJvcHN5Y2hvbG9naWNhbCBUZXN0
czwva2V5d29yZD48a2V5d29yZD5QYXJpZXRhbCBMb2JlL2RydWcgZWZmZWN0cy9waHlzaW9wYXRo
b2xvZ3k8L2tleXdvcmQ+PGtleXdvcmQ+KlJld2FyZDwva2V5d29yZD48L2tleXdvcmRzPjxkYXRl
cz48eWVhcj4yMDA5PC95ZWFyPjxwdWItZGF0ZXM+PGRhdGU+RGVjPC9kYXRlPjwvcHViLWRhdGVz
PjwvZGF0ZXM+PGlzYm4+MTg3My03MDY0IChFbGVjdHJvbmljKSYjeEQ7MDAyOC0zOTA4IChMaW5r
aW5nKTwvaXNibj48YWNjZXNzaW9uLW51bT4xOTcxNTcwOTwvYWNjZXNzaW9uLW51bT48d29yay10
eXBlPlJhbmRvbWl6ZWQgQ29udHJvbGxlZCBUcmlhbCYjeEQ7UmVzZWFyY2ggU3VwcG9ydCwgTm9u
LVUuUy4gR292JmFwb3M7dDwvd29yay10eXBlPjx1cmxzPjxyZWxhdGVkLXVybHM+PHVybD5odHRw
Oi8vd3d3Lm5jYmkubmxtLm5paC5nb3YvcHVibWVkLzE5NzE1NzA5PC91cmw+PC9yZWxhdGVkLXVy
bHM+PC91cmxzPjxlbGVjdHJvbmljLXJlc291cmNlLW51bT4xMC4xMDE2L2oubmV1cm9waGFybS4y
MDA5LjA4LjAxMzwvZWxlY3Ryb25pYy1yZXNvdXJjZS1udW0+PGxhbmd1YWdlPmVuZzwvbGFuZ3Vh
Z2U+PC9yZWNvcmQ+PC9DaXRlPjwvRW5kTm90ZT5=
</w:fldData>
        </w:fldChar>
      </w:r>
      <w:r w:rsidR="005A2DA6" w:rsidRPr="003604A7">
        <w:rPr>
          <w:rFonts w:eastAsia="AdvOT863180fb" w:cstheme="minorHAnsi"/>
          <w:color w:val="000000" w:themeColor="text1"/>
          <w:lang w:val="en-US"/>
        </w:rPr>
        <w:instrText xml:space="preserve"> ADDIN EN.CITE </w:instrText>
      </w:r>
      <w:r w:rsidR="005A2DA6" w:rsidRPr="003604A7">
        <w:rPr>
          <w:rFonts w:eastAsia="AdvOT863180fb" w:cstheme="minorHAnsi"/>
          <w:color w:val="000000" w:themeColor="text1"/>
          <w:lang w:val="en-US"/>
        </w:rPr>
        <w:fldChar w:fldCharType="begin">
          <w:fldData xml:space="preserve">PEVuZE5vdGU+PENpdGU+PEF1dGhvcj5SdWJpYTwvQXV0aG9yPjxZZWFyPjIwMDk8L1llYXI+PFJl
Y051bT4yODYyPC9SZWNOdW0+PERpc3BsYXlUZXh0PihSdWJpYSBldCBhbCAyMDA5KTwvRGlzcGxh
eVRleHQ+PHJlY29yZD48cmVjLW51bWJlcj4yODYyPC9yZWMtbnVtYmVyPjxmb3JlaWduLWtleXM+
PGtleSBhcHA9IkVOIiBkYi1pZD0iZnY1dnR2YXIyZGFmdG5lZWU5YTVhc2Uxd2Y5MDAycDBhcGYw
Ij4yODYyPC9rZXk+PC9mb3JlaWduLWtleXM+PHJlZi10eXBlIG5hbWU9IkpvdXJuYWwgQXJ0aWNs
ZSI+MTc8L3JlZi10eXBlPjxjb250cmlidXRvcnM+PGF1dGhvcnM+PGF1dGhvcj5SdWJpYSwgSy48
L2F1dGhvcj48YXV0aG9yPkhhbGFyaSwgUi48L2F1dGhvcj48YXV0aG9yPkN1YmlsbG8sIEEuPC9h
dXRob3I+PGF1dGhvcj5Nb2hhbW1hZCwgQS4gTS48L2F1dGhvcj48YXV0aG9yPkJyYW1tZXIsIE0u
PC9hdXRob3I+PGF1dGhvcj5UYXlsb3IsIEUuPC9hdXRob3I+PC9hdXRob3JzPjwvY29udHJpYnV0
b3JzPjxhdXRoLWFkZHJlc3M+RGVwYXJ0bWVudCBvZiBDaGlsZCBQc3ljaGlhdHJ5LCBJbnN0aXR1
dGUgb2YgUHN5Y2hpYXRyeSwgS2luZyZhcG9zO3MgQ29sbGVnZSwgTG9uZG9uLCBVSy4gay5ydWJp
YUBpb3Aua2NsLmFjLnVrPC9hdXRoLWFkZHJlc3M+PHRpdGxlcz48dGl0bGU+TWV0aHlscGhlbmlk
YXRlIG5vcm1hbGlzZXMgYWN0aXZhdGlvbiBhbmQgZnVuY3Rpb25hbCBjb25uZWN0aXZpdHkgZGVm
aWNpdHMgaW4gYXR0ZW50aW9uIGFuZCBtb3RpdmF0aW9uIG5ldHdvcmtzIGluIG1lZGljYXRpb24t
bmFpdmUgY2hpbGRyZW4gd2l0aCBBREhEIGR1cmluZyBhIHJld2FyZGVkIGNvbnRpbnVvdXMgcGVy
Zm9ybWFuY2UgdGFzazwvdGl0bGU+PHNlY29uZGFyeS10aXRsZT5OZXVyb3BoYXJtYWNvbG9neTwv
c2Vjb25kYXJ5LXRpdGxlPjxhbHQtdGl0bGU+TmV1cm9waGFybWFjb2xvZ3k8L2FsdC10aXRsZT48
L3RpdGxlcz48cGVyaW9kaWNhbD48ZnVsbC10aXRsZT5OZXVyb3BoYXJtYWNvbG9neTwvZnVsbC10
aXRsZT48YWJici0xPk5ldXJvcGhhcm1hY29sb2d5PC9hYmJyLTE+PC9wZXJpb2RpY2FsPjxhbHQt
cGVyaW9kaWNhbD48ZnVsbC10aXRsZT5OZXVyb3BoYXJtYWNvbG9neTwvZnVsbC10aXRsZT48YWJi
ci0xPk5ldXJvcGhhcm1hY29sb2d5PC9hYmJyLTE+PC9hbHQtcGVyaW9kaWNhbD48cGFnZXM+NjQw
LTUyPC9wYWdlcz48dm9sdW1lPjU3PC92b2x1bWU+PG51bWJlcj43LTg8L251bWJlcj48ZWRpdGlv
bj4yMDA5LzA5LzAxPC9lZGl0aW9uPjxrZXl3b3Jkcz48a2V5d29yZD5BZG9sZXNjZW50PC9rZXl3
b3JkPjxrZXl3b3JkPkF0dGVudGlvbi8qZHJ1ZyBlZmZlY3RzPC9rZXl3b3JkPjxrZXl3b3JkPkF0
dGVudGlvbiBEZWZpY2l0IERpc29yZGVyIHdpdGggSHlwZXJhY3Rpdml0eS8qZHJ1Zzwva2V5d29y
ZD48a2V5d29yZD50aGVyYXB5L3BoeXNpb3BhdGhvbG9neS9wc3ljaG9sb2d5PC9rZXl3b3JkPjxr
ZXl3b3JkPkJyYWluLypkcnVnIGVmZmVjdHMvcGh5c2lvcGF0aG9sb2d5PC9rZXl3b3JkPjxrZXl3
b3JkPkNlbnRyYWwgTmVydm91cyBTeXN0ZW0gU3RpbXVsYW50cy8qcGhhcm1hY29sb2d5L3RoZXJh
cGV1dGljIHVzZTwva2V5d29yZD48a2V5d29yZD5DaGlsZDwva2V5d29yZD48a2V5d29yZD5Db3Jw
dXMgU3RyaWF0dW0vZHJ1ZyBlZmZlY3RzL3BoeXNpb3BhdGhvbG9neTwva2V5d29yZD48a2V5d29y
ZD5Gcm9udGFsIExvYmUvZHJ1ZyBlZmZlY3RzL3BoeXNpb3BhdGhvbG9neTwva2V5d29yZD48a2V5
d29yZD5IdW1hbnM8L2tleXdvcmQ+PGtleXdvcmQ+TWFnbmV0aWMgUmVzb25hbmNlIEltYWdpbmc8
L2tleXdvcmQ+PGtleXdvcmQ+TWFsZTwva2V5d29yZD48a2V5d29yZD5NZXRoeWxwaGVuaWRhdGUv
KnBoYXJtYWNvbG9neS90aGVyYXBldXRpYyB1c2U8L2tleXdvcmQ+PGtleXdvcmQ+TW90aXZhdGlv
bi8qZHJ1ZyBlZmZlY3RzPC9rZXl3b3JkPjxrZXl3b3JkPk5ldXJvcHN5Y2hvbG9naWNhbCBUZXN0
czwva2V5d29yZD48a2V5d29yZD5QYXJpZXRhbCBMb2JlL2RydWcgZWZmZWN0cy9waHlzaW9wYXRo
b2xvZ3k8L2tleXdvcmQ+PGtleXdvcmQ+KlJld2FyZDwva2V5d29yZD48L2tleXdvcmRzPjxkYXRl
cz48eWVhcj4yMDA5PC95ZWFyPjxwdWItZGF0ZXM+PGRhdGU+RGVjPC9kYXRlPjwvcHViLWRhdGVz
PjwvZGF0ZXM+PGlzYm4+MTg3My03MDY0IChFbGVjdHJvbmljKSYjeEQ7MDAyOC0zOTA4IChMaW5r
aW5nKTwvaXNibj48YWNjZXNzaW9uLW51bT4xOTcxNTcwOTwvYWNjZXNzaW9uLW51bT48d29yay10
eXBlPlJhbmRvbWl6ZWQgQ29udHJvbGxlZCBUcmlhbCYjeEQ7UmVzZWFyY2ggU3VwcG9ydCwgTm9u
LVUuUy4gR292JmFwb3M7dDwvd29yay10eXBlPjx1cmxzPjxyZWxhdGVkLXVybHM+PHVybD5odHRw
Oi8vd3d3Lm5jYmkubmxtLm5paC5nb3YvcHVibWVkLzE5NzE1NzA5PC91cmw+PC9yZWxhdGVkLXVy
bHM+PC91cmxzPjxlbGVjdHJvbmljLXJlc291cmNlLW51bT4xMC4xMDE2L2oubmV1cm9waGFybS4y
MDA5LjA4LjAxMzwvZWxlY3Ryb25pYy1yZXNvdXJjZS1udW0+PGxhbmd1YWdlPmVuZzwvbGFuZ3Vh
Z2U+PC9yZWNvcmQ+PC9DaXRlPjwvRW5kTm90ZT5=
</w:fldData>
        </w:fldChar>
      </w:r>
      <w:r w:rsidR="005A2DA6" w:rsidRPr="003604A7">
        <w:rPr>
          <w:rFonts w:eastAsia="AdvOT863180fb" w:cstheme="minorHAnsi"/>
          <w:color w:val="000000" w:themeColor="text1"/>
          <w:lang w:val="en-US"/>
        </w:rPr>
        <w:instrText xml:space="preserve"> ADDIN EN.CITE.DATA </w:instrText>
      </w:r>
      <w:r w:rsidR="005A2DA6" w:rsidRPr="003604A7">
        <w:rPr>
          <w:rFonts w:eastAsia="AdvOT863180fb" w:cstheme="minorHAnsi"/>
          <w:color w:val="000000" w:themeColor="text1"/>
          <w:lang w:val="en-US"/>
        </w:rPr>
      </w:r>
      <w:r w:rsidR="005A2DA6" w:rsidRPr="003604A7">
        <w:rPr>
          <w:rFonts w:eastAsia="AdvOT863180fb" w:cstheme="minorHAnsi"/>
          <w:color w:val="000000" w:themeColor="text1"/>
          <w:lang w:val="en-US"/>
        </w:rPr>
        <w:fldChar w:fldCharType="end"/>
      </w:r>
      <w:r w:rsidRPr="003604A7">
        <w:rPr>
          <w:rFonts w:eastAsia="AdvOT863180fb" w:cstheme="minorHAnsi"/>
          <w:color w:val="000000" w:themeColor="text1"/>
          <w:lang w:val="en-US"/>
        </w:rPr>
      </w:r>
      <w:r w:rsidRPr="003604A7">
        <w:rPr>
          <w:rFonts w:eastAsia="AdvOT863180fb" w:cstheme="minorHAnsi"/>
          <w:color w:val="000000" w:themeColor="text1"/>
          <w:lang w:val="en-US"/>
        </w:rPr>
        <w:fldChar w:fldCharType="separate"/>
      </w:r>
      <w:r w:rsidR="005A2DA6" w:rsidRPr="003604A7">
        <w:rPr>
          <w:rFonts w:eastAsia="AdvOT863180fb" w:cstheme="minorHAnsi"/>
          <w:noProof/>
          <w:color w:val="000000" w:themeColor="text1"/>
          <w:lang w:val="en-US"/>
        </w:rPr>
        <w:t>(Rubia et al 2009)</w:t>
      </w:r>
      <w:r w:rsidRPr="003604A7">
        <w:rPr>
          <w:rFonts w:eastAsia="AdvOT863180fb" w:cstheme="minorHAnsi"/>
          <w:color w:val="000000" w:themeColor="text1"/>
          <w:lang w:val="en-US"/>
        </w:rPr>
        <w:fldChar w:fldCharType="end"/>
      </w:r>
      <w:r w:rsidRPr="003604A7">
        <w:rPr>
          <w:rFonts w:eastAsia="AdvOT863180fb" w:cstheme="minorHAnsi"/>
          <w:color w:val="000000" w:themeColor="text1"/>
          <w:lang w:val="en-US"/>
        </w:rPr>
        <w:t xml:space="preserve">, as well as </w:t>
      </w:r>
      <w:r w:rsidRPr="003604A7">
        <w:rPr>
          <w:rFonts w:cstheme="minorHAnsi"/>
          <w:color w:val="000000" w:themeColor="text1"/>
          <w:lang w:val="en-US"/>
        </w:rPr>
        <w:t xml:space="preserve">fronto-parietal </w:t>
      </w:r>
      <w:r w:rsidR="00517F2C" w:rsidRPr="003604A7">
        <w:rPr>
          <w:rFonts w:cstheme="minorHAnsi"/>
          <w:color w:val="000000" w:themeColor="text1"/>
          <w:lang w:val="en-US"/>
        </w:rPr>
        <w:t xml:space="preserve">and fronto-striatal </w:t>
      </w:r>
      <w:r w:rsidRPr="003604A7">
        <w:rPr>
          <w:rFonts w:cstheme="minorHAnsi"/>
          <w:color w:val="000000" w:themeColor="text1"/>
          <w:lang w:val="en-US"/>
        </w:rPr>
        <w:t xml:space="preserve">connectivity during working memory </w:t>
      </w:r>
      <w:r w:rsidRPr="003604A7">
        <w:rPr>
          <w:rFonts w:cstheme="minorHAnsi"/>
          <w:color w:val="000000" w:themeColor="text1"/>
          <w:lang w:val="en-US"/>
        </w:rPr>
        <w:fldChar w:fldCharType="begin">
          <w:fldData xml:space="preserve">PEVuZE5vdGU+PENpdGU+PEF1dGhvcj5Xb25nPC9BdXRob3I+PFllYXI+MjAxMjwvWWVhcj48UmVj
TnVtPjMyNDk8L1JlY051bT48RGlzcGxheVRleHQ+KEFiaS1EYXJnaGFtICZhbXA7IEhvcmdhIDIw
MTYsIFdvbmcgJmFtcDsgU3RldmVucyAyMDEyLCBXdSBldCBhbCAyMDE3KTwvRGlzcGxheVRleHQ+
PHJlY29yZD48cmVjLW51bWJlcj4zMjQ5PC9yZWMtbnVtYmVyPjxmb3JlaWduLWtleXM+PGtleSBh
cHA9IkVOIiBkYi1pZD0iZnY1dnR2YXIyZGFmdG5lZWU5YTVhc2Uxd2Y5MDAycDBhcGYwIj4zMjQ5
PC9rZXk+PC9mb3JlaWduLWtleXM+PHJlZi10eXBlIG5hbWU9IkpvdXJuYWwgQXJ0aWNsZSI+MTc8
L3JlZi10eXBlPjxjb250cmlidXRvcnM+PGF1dGhvcnM+PGF1dGhvcj5Xb25nLCBDLiBHLjwvYXV0
aG9yPjxhdXRob3I+U3RldmVucywgTS4gQy48L2F1dGhvcj48L2F1dGhvcnM+PC9jb250cmlidXRv
cnM+PGF1dGgtYWRkcmVzcz5PbGluIE5ldXJvcHN5Y2hpYXRyeSBSZXNlYXJjaCBDZW50ZXIsIFRo
ZSBJbnN0aXR1dGUgb2YgTGl2aW5nL0hhcnRmb3JkIEhvc3BpdGFsLCBIYXJ0Zm9yZCwgQ29ubmVj
dGljdXQgMDYxMDYsIFVTQS48L2F1dGgtYWRkcmVzcz48dGl0bGVzPjx0aXRsZT5UaGUgZWZmZWN0
cyBvZiBzdGltdWxhbnQgbWVkaWNhdGlvbiBvbiB3b3JraW5nIG1lbW9yeSBmdW5jdGlvbmFsIGNv
bm5lY3Rpdml0eSBpbiBhdHRlbnRpb24tZGVmaWNpdC9oeXBlcmFjdGl2aXR5IGRpc29yZGVyPC90
aXRsZT48c2Vjb25kYXJ5LXRpdGxlPkJpb2wgUHN5Y2hpYXRyeTwvc2Vjb25kYXJ5LXRpdGxlPjxh
bHQtdGl0bGU+QmlvbG9naWNhbCBwc3ljaGlhdHJ5PC9hbHQtdGl0bGU+PC90aXRsZXM+PHBlcmlv
ZGljYWw+PGZ1bGwtdGl0bGU+QmlvbCBQc3ljaGlhdHJ5PC9mdWxsLXRpdGxlPjxhYmJyLTE+Qmlv
bG9naWNhbCBwc3ljaGlhdHJ5PC9hYmJyLTE+PC9wZXJpb2RpY2FsPjxhbHQtcGVyaW9kaWNhbD48
ZnVsbC10aXRsZT5CaW9sIFBzeWNoaWF0cnk8L2Z1bGwtdGl0bGU+PGFiYnItMT5CaW9sb2dpY2Fs
IHBzeWNoaWF0cnk8L2FiYnItMT48L2FsdC1wZXJpb2RpY2FsPjxwYWdlcz40NTgtNjY8L3BhZ2Vz
Pjx2b2x1bWU+NzE8L3ZvbHVtZT48bnVtYmVyPjU8L251bWJlcj48ZWRpdGlvbj4yMDEyLzAxLzAz
PC9lZGl0aW9uPjxrZXl3b3Jkcz48a2V5d29yZD5BZG9sZXNjZW50PC9rZXl3b3JkPjxrZXl3b3Jk
PkF0dGVudGlvbiBEZWZpY2l0IERpc29yZGVyIHdpdGggSHlwZXJhY3Rpdml0eS9kcnVnIHRoZXJh
cHkvKnBoeXNpb3BhdGhvbG9neTwva2V5d29yZD48a2V5d29yZD5DZW50cmFsIE5lcnZvdXMgU3lz
dGVtIFN0aW11bGFudHMvKnBoYXJtYWNvbG9neS90aGVyYXBldXRpYyB1c2U8L2tleXdvcmQ+PGtl
eXdvcmQ+Q2hpbGQ8L2tleXdvcmQ+PGtleXdvcmQ+RG91YmxlLUJsaW5kIE1ldGhvZDwva2V5d29y
ZD48a2V5d29yZD5GZW1hbGU8L2tleXdvcmQ+PGtleXdvcmQ+RnJvbnRhbCBMb2JlLypkcnVnIGVm
ZmVjdHMvKnBoeXNpb3BhdGhvbG9neTwva2V5d29yZD48a2V5d29yZD5GdW5jdGlvbmFsIE5ldXJv
aW1hZ2luZy9tZXRob2RzL3BzeWNob2xvZ3k8L2tleXdvcmQ+PGtleXdvcmQ+SHVtYW5zPC9rZXl3
b3JkPjxrZXl3b3JkPk1hZ25ldGljIFJlc29uYW5jZSBJbWFnaW5nL21ldGhvZHMvcHN5Y2hvbG9n
eTwva2V5d29yZD48a2V5d29yZD5NYWxlPC9rZXl3b3JkPjxrZXl3b3JkPk1lbW9yeSwgU2hvcnQt
VGVybS8qZHJ1ZyBlZmZlY3RzL3BoeXNpb2xvZ3k8L2tleXdvcmQ+PGtleXdvcmQ+TmV1cmFsIFBh
dGh3YXlzL2RydWcgZWZmZWN0cy9waHlzaW9wYXRob2xvZ3k8L2tleXdvcmQ+PGtleXdvcmQ+UGFy
aWV0YWwgTG9iZS8qZHJ1ZyBlZmZlY3RzLypwaHlzaW9wYXRob2xvZ3k8L2tleXdvcmQ+PGtleXdv
cmQ+UHN5Y2hvbW90b3IgUGVyZm9ybWFuY2UvZHJ1ZyBlZmZlY3RzL3BoeXNpb2xvZ3k8L2tleXdv
cmQ+PC9rZXl3b3Jkcz48ZGF0ZXM+PHllYXI+MjAxMjwveWVhcj48cHViLWRhdGVzPjxkYXRlPk1h
ciAxPC9kYXRlPjwvcHViLWRhdGVzPjwvZGF0ZXM+PGlzYm4+MTg3My0yNDAyIChFbGVjdHJvbmlj
KSYjeEQ7MDAwNi0zMjIzIChMaW5raW5nKTwvaXNibj48YWNjZXNzaW9uLW51bT4yMjIwOTY0MDwv
YWNjZXNzaW9uLW51bT48d29yay10eXBlPlJhbmRvbWl6ZWQgQ29udHJvbGxlZCBUcmlhbCYjeEQ7
UmVzZWFyY2ggU3VwcG9ydCwgTi5JLkguLCBFeHRyYW11cmFsJiN4RDtSZXNlYXJjaCBTdXBwb3J0
LCBOb24tVS5TLiBHb3YmYXBvczt0PC93b3JrLXR5cGU+PHVybHM+PHJlbGF0ZWQtdXJscz48dXJs
Pmh0dHA6Ly93d3cubmNiaS5ubG0ubmloLmdvdi9wdWJtZWQvMjIyMDk2NDA8L3VybD48L3JlbGF0
ZWQtdXJscz48L3VybHM+PGN1c3RvbTI+NDEyMDI1MDwvY3VzdG9tMj48ZWxlY3Ryb25pYy1yZXNv
dXJjZS1udW0+MTAuMTAxNi9qLmJpb3BzeWNoLjIwMTEuMTEuMDExPC9lbGVjdHJvbmljLXJlc291
cmNlLW51bT48bGFuZ3VhZ2U+ZW5nPC9sYW5ndWFnZT48L3JlY29yZD48L0NpdGU+PENpdGU+PEF1
dGhvcj5BYmktRGFyZ2hhbTwvQXV0aG9yPjxZZWFyPjIwMTY8L1llYXI+PFJlY051bT4zPC9SZWNO
dW0+PHJlY29yZD48cmVjLW51bWJlcj4zPC9yZWMtbnVtYmVyPjxmb3JlaWduLWtleXM+PGtleSBh
cHA9IkVOIiBkYi1pZD0ieHc5djAwMjViOTJkdGxlcHIyYXY1dzl1MGQyMHJ4dDVmdjBhIiB0aW1l
c3RhbXA9IjE3MTA3NTU4MTQiPjM8L2tleT48L2ZvcmVpZ24ta2V5cz48cmVmLXR5cGUgbmFtZT0i
Sm91cm5hbCBBcnRpY2xlIj4xNzwvcmVmLXR5cGU+PGNvbnRyaWJ1dG9ycz48YXV0aG9ycz48YXV0
aG9yPkFiaS1EYXJnaGFtLCBBLjwvYXV0aG9yPjxhdXRob3I+SG9yZ2EsIEcuPC9hdXRob3I+PC9h
dXRob3JzPjwvY29udHJpYnV0b3JzPjxhdXRoLWFkZHJlc3M+RGVwYXJ0bWVudCBvZiBQc3ljaGlh
dHJ5LCBDb2x1bWJpYSBVbml2ZXJzaXR5ICZhbXA7TmV3IFlvcmsgU3RhdGUgUHN5Y2hpYXRyaWMg
SW5zdGl0dXRlLCBOZXcgWW9yaywgTmV3IFlvcmssIFVTQS4mI3hEO0RlcGFydG1lbnQgb2YgUmFk
aW9sb2d5LCBDb2x1bWJpYSBVbml2ZXJzaXR5LCBOZXcgWW9yaywgTmV3IFlvcmssIFVTQS48L2F1
dGgtYWRkcmVzcz48dGl0bGVzPjx0aXRsZT5UaGUgc2VhcmNoIGZvciBpbWFnaW5nIGJpb21hcmtl
cnMgaW4gcHN5Y2hpYXRyaWMgZGlzb3JkZXJzPC90aXRsZT48c2Vjb25kYXJ5LXRpdGxlPk5hdCBN
ZWQ8L3NlY29uZGFyeS10aXRsZT48L3RpdGxlcz48cGVyaW9kaWNhbD48ZnVsbC10aXRsZT5OYXQg
TWVkPC9mdWxsLXRpdGxlPjwvcGVyaW9kaWNhbD48cGFnZXM+MTI0OC0xMjU1PC9wYWdlcz48dm9s
dW1lPjIyPC92b2x1bWU+PG51bWJlcj4xMTwvbnVtYmVyPjxlZGl0aW9uPjIwMTYxMDI2PC9lZGl0
aW9uPjxrZXl3b3Jkcz48a2V5d29yZD5CcmFpbi8qZGlhZ25vc3RpYyBpbWFnaW5nL21ldGFib2xp
c20vcGh5c2lvcGF0aG9sb2d5PC9rZXl3b3JkPjxrZXl3b3JkPkZ1bmN0aW9uYWwgTmV1cm9pbWFn
aW5nPC9rZXl3b3JkPjxrZXl3b3JkPkh1bWFuczwva2V5d29yZD48a2V5d29yZD5NYWduZXRpYyBS
ZXNvbmFuY2UgSW1hZ2luZzwva2V5d29yZD48a2V5d29yZD5NZW50YWwgRGlzb3JkZXJzLypkaWFn
bm9zdGljIGltYWdpbmcvbWV0YWJvbGlzbS9waHlzaW9wYXRob2xvZ3k8L2tleXdvcmQ+PGtleXdv
cmQ+TmV1cm9pbWFnaW5nPC9rZXl3b3JkPjxrZXl3b3JkPlBvc2l0cm9uLUVtaXNzaW9uIFRvbW9n
cmFwaHk8L2tleXdvcmQ+PGtleXdvcmQ+UmVmZXJlbmNlIFN0YW5kYXJkczwva2V5d29yZD48L2tl
eXdvcmRzPjxkYXRlcz48eWVhcj4yMDE2PC95ZWFyPjxwdWItZGF0ZXM+PGRhdGU+Tm92PC9kYXRl
PjwvcHViLWRhdGVzPjwvZGF0ZXM+PGlzYm4+MTU0Ni0xNzBYIChFbGVjdHJvbmljKSYjeEQ7MTA3
OC04OTU2IChMaW5raW5nKTwvaXNibj48YWNjZXNzaW9uLW51bT4yNzc4MzA2NjwvYWNjZXNzaW9u
LW51bT48dXJscz48cmVsYXRlZC11cmxzPjx1cmw+aHR0cHM6Ly93d3cubmNiaS5ubG0ubmloLmdv
di9wdWJtZWQvMjc3ODMwNjY8L3VybD48L3JlbGF0ZWQtdXJscz48L3VybHM+PGVsZWN0cm9uaWMt
cmVzb3VyY2UtbnVtPjEwLjEwMzgvbm0uNDE5MDwvZWxlY3Ryb25pYy1yZXNvdXJjZS1udW0+PHJl
bW90ZS1kYXRhYmFzZS1uYW1lPk1lZGxpbmU8L3JlbW90ZS1kYXRhYmFzZS1uYW1lPjxyZW1vdGUt
ZGF0YWJhc2UtcHJvdmlkZXI+TkxNPC9yZW1vdGUtZGF0YWJhc2UtcHJvdmlkZXI+PC9yZWNvcmQ+
PC9DaXRlPjxDaXRlPjxBdXRob3I+V3U8L0F1dGhvcj48WWVhcj4yMDE3PC9ZZWFyPjxSZWNOdW0+
ODgxNjwvUmVjTnVtPjxyZWNvcmQ+PHJlYy1udW1iZXI+ODgxNjwvcmVjLW51bWJlcj48Zm9yZWln
bi1rZXlzPjxrZXkgYXBwPSJFTiIgZGItaWQ9IngyeGRkMjB2MWFmZHd0ZXB3eGN2eGQyeWR0d3Jh
MmV6dGFlZSIgdGltZXN0YW1wPSIxNzEzMDA5OTMxIj44ODE2PC9rZXk+PC9mb3JlaWduLWtleXM+
PHJlZi10eXBlIG5hbWU9IkpvdXJuYWwgQXJ0aWNsZSI+MTc8L3JlZi10eXBlPjxjb250cmlidXRv
cnM+PGF1dGhvcnM+PGF1dGhvcj5XdSwgWi4gTS48L2F1dGhvcj48YXV0aG9yPkJyYWx0ZW4sIEou
PC9hdXRob3I+PGF1dGhvcj5BbiwgTC48L2F1dGhvcj48YXV0aG9yPkNhbywgUS4gSi48L2F1dGhv
cj48YXV0aG9yPkNhbywgWC4gSC48L2F1dGhvcj48YXV0aG9yPlN1biwgTC48L2F1dGhvcj48YXV0
aG9yPkxpdSwgTC48L2F1dGhvcj48YXV0aG9yPllhbmcsIEwuPC9hdXRob3I+PGF1dGhvcj5NZW5u
ZXMsIE0uPC9hdXRob3I+PGF1dGhvcj5aYW5nLCBZLiBGLjwvYXV0aG9yPjxhdXRob3I+RnJhbmtl
LCBCLjwvYXV0aG9yPjxhdXRob3I+SG9vZ21hbiwgTS48L2F1dGhvcj48YXV0aG9yPldhbmcsIFku
IEYuPC9hdXRob3I+PC9hdXRob3JzPjwvY29udHJpYnV0b3JzPjxhdXRoLWFkZHJlc3M+MSBQZWtp
bmcgVW5pdmVyc2l0eSBTaXh0aCBIb3NwaXRhbC9JbnN0aXR1dGUgb2YgTWVudGFsIEhlYWx0aCwg
TmF0aW9uYWwgQ2xpbmljYWwgUmVzZWFyY2ggQ2VudGVyIGZvciBNZW50YWwgRGlzb3JkZXJzIChQ
ZWtpbmcgVW5pdmVyc2l0eSBTaXh0aCBIb3NwaXRhbCksIEJlaWppbmcsIENoaW5hLiYjeEQ7MiBL
ZXkgTGFib3JhdG9yeSBvZiBNZW50YWwgSGVhbHRoLCBNaW5pc3RyeSBvZiBIZWFsdGgsIFBla2lu
ZyBVbml2ZXJzaXR5LCBCZWlqaW5nLCBDaGluYS4mI3hEOzMgRGVwYXJ0bWVudCBvZiBIdW1hbiBH
ZW5ldGljcywgUmFkYm91ZCBVbml2ZXJzaXR5IE1lZGljYWwgQ2VudGVyLCBOaWptZWdlbiwgdGhl
IE5ldGhlcmxhbmRzLiYjeEQ7NCBEb25kZXJzIEluc3RpdHV0ZSBmb3IgQnJhaW4sIENvZ25pdGlv
biBhbmQgQmVoYXZpb3VyLCBOaWptZWdlbiwgVGhlIE5ldGhlcmxhbmRzLiYjeEQ7NSBDZW50ZXIg
Zm9yIENvZ25pdGlvbiBhbmQgQnJhaW4gRGlzb3JkZXJzIGFuZCB0aGUgQWZmaWxpYXRlZCBIb3Nw
aXRhbCwgSGFuZ3pob3UgTm9ybWFsIFVuaXZlcnNpdHk7IFpoZWppYW5nIEtleSBMYWJvcmF0b3J5
IGZvciBSZXNlYXJjaCBpbiBBc3Nlc3NtZW50IG9mIENvZ25pdGl2ZSBJbXBhaXJtZW50cywgSGFu
Z3pob3UsIENoaW5hLiYjeEQ7NiBEZXBhcnRtZW50IG9mIFBzeWNoaWF0cnksIERvbmRlcnMgSW5z
dGl0dXRlIGZvciBCcmFpbiwgQ29nbml0aW9uIGFuZCBCZWhhdmlvciwgUmFkYm91ZCBVbml2ZXJz
aXR5IE1lZGljYWwgQ2VudGVyLCBOaWptZWdlbiwgdGhlIE5ldGhlcmxhbmRzLjwvYXV0aC1hZGRy
ZXNzPjx0aXRsZXM+PHRpdGxlPlZlcmJhbCB3b3JraW5nIG1lbW9yeS1yZWxhdGVkIGZ1bmN0aW9u
YWwgY29ubmVjdGl2aXR5IGFsdGVyYXRpb25zIGluIGJveXMgd2l0aCBhdHRlbnRpb24tZGVmaWNp
dC9oeXBlcmFjdGl2aXR5IGRpc29yZGVyIGFuZCB0aGUgZWZmZWN0cyBvZiBtZXRoeWxwaGVuaWRh
dGU8L3RpdGxlPjxzZWNvbmRhcnktdGl0bGU+SiBQc3ljaG9waGFybWFjb2w8L3NlY29uZGFyeS10
aXRsZT48L3RpdGxlcz48cGVyaW9kaWNhbD48ZnVsbC10aXRsZT5KIFBzeWNob3BoYXJtYWNvbDwv
ZnVsbC10aXRsZT48L3BlcmlvZGljYWw+PHBhZ2VzPjEwNjEtMTA2OTwvcGFnZXM+PHZvbHVtZT4z
MTwvdm9sdW1lPjxudW1iZXI+ODwvbnVtYmVyPjxlZGl0aW9uPjIwMTcwNjI4PC9lZGl0aW9uPjxr
ZXl3b3Jkcz48a2V5d29yZD5BZG9sZXNjZW50PC9rZXl3b3JkPjxrZXl3b3JkPkF0dGVudGlvbiBE
ZWZpY2l0IERpc29yZGVyIHdpdGggSHlwZXJhY3Rpdml0eS8qZHJ1Zzwva2V5d29yZD48a2V5d29y
ZD50aGVyYXB5LypwaHlzaW9wYXRob2xvZ3kvcHN5Y2hvbG9neTwva2V5d29yZD48a2V5d29yZD5C
cmFpbi9kcnVnIGVmZmVjdHM8L2tleXdvcmQ+PGtleXdvcmQ+Q2VudHJhbCBOZXJ2b3VzIFN5c3Rl
bSBTdGltdWxhbnRzL3RoZXJhcGV1dGljIHVzZTwva2V5d29yZD48a2V5d29yZD5DaGlsZDwva2V5
d29yZD48a2V5d29yZD5Dcm9zcy1PdmVyIFN0dWRpZXM8L2tleXdvcmQ+PGtleXdvcmQ+SHVtYW5z
PC9rZXl3b3JkPjxrZXl3b3JkPk1hZ25ldGljIFJlc29uYW5jZSBJbWFnaW5nPC9rZXl3b3JkPjxr
ZXl3b3JkPk1hbGU8L2tleXdvcmQ+PGtleXdvcmQ+TWVtb3J5LCBTaG9ydC1UZXJtLypkcnVnIGVm
ZmVjdHM8L2tleXdvcmQ+PGtleXdvcmQ+TWV0aHlscGhlbmlkYXRlLypwaGFybWFjb2xvZ3kvKnRo
ZXJhcGV1dGljIHVzZTwva2V5d29yZD48a2V5d29yZD5OZXVyYWwgUGF0aHdheXMvKmRydWcgZWZm
ZWN0czwva2V5d29yZD48a2V5d29yZD5WZXJiYWwgQmVoYXZpb3IvKmRydWcgZWZmZWN0czwva2V5
d29yZD48a2V5d29yZD5BZGhkPC9rZXl3b3JkPjxrZXl3b3JkPmZ1bmN0aW9uYWwgY29ubmVjdGl2
aXR5PC9rZXl3b3JkPjxrZXl3b3JkPm1ldGh5bHBoZW5pZGF0ZTwva2V5d29yZD48a2V5d29yZD52
ZXJiYWwgd29ya2luZyBtZW1vcnk8L2tleXdvcmQ+PC9rZXl3b3Jkcz48ZGF0ZXM+PHllYXI+MjAx
NzwveWVhcj48cHViLWRhdGVzPjxkYXRlPkF1ZzwvZGF0ZT48L3B1Yi1kYXRlcz48L2RhdGVzPjxp
c2JuPjE0NjEtNzI4NSAoRWxlY3Ryb25pYykmI3hEOzAyNjktODgxMSAoTGlua2luZyk8L2lzYm4+
PGFjY2Vzc2lvbi1udW0+Mjg2NTY4MDU8L2FjY2Vzc2lvbi1udW0+PHVybHM+PHJlbGF0ZWQtdXJs
cz48dXJsPmh0dHBzOi8vd3d3Lm5jYmkubmxtLm5paC5nb3YvcHVibWVkLzI4NjU2ODA1PC91cmw+
PC9yZWxhdGVkLXVybHM+PC91cmxzPjxlbGVjdHJvbmljLXJlc291cmNlLW51bT4xMC4xMTc3LzAy
Njk4ODExMTc3MTU2MDc8L2VsZWN0cm9uaWMtcmVzb3VyY2UtbnVtPjxyZW1vdGUtZGF0YWJhc2Ut
bmFtZT5NZWRsaW5lPC9yZW1vdGUtZGF0YWJhc2UtbmFtZT48cmVtb3RlLWRhdGFiYXNlLXByb3Zp
ZGVyPk5MTTwvcmVtb3RlLWRhdGFiYXNlLXByb3ZpZGVyPjwvcmVjb3JkPjwvQ2l0ZT48L0VuZE5v
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PEVuZE5vdGU+PENpdGU+PEF1dGhvcj5Xb25nPC9BdXRob3I+PFllYXI+MjAxMjwvWWVhcj48UmVj
TnVtPjMyNDk8L1JlY051bT48RGlzcGxheVRleHQ+KEFiaS1EYXJnaGFtICZhbXA7IEhvcmdhIDIw
MTYsIFdvbmcgJmFtcDsgU3RldmVucyAyMDEyLCBXdSBldCBhbCAyMDE3KTwvRGlzcGxheVRleHQ+
PHJlY29yZD48cmVjLW51bWJlcj4zMjQ5PC9yZWMtbnVtYmVyPjxmb3JlaWduLWtleXM+PGtleSBh
cHA9IkVOIiBkYi1pZD0iZnY1dnR2YXIyZGFmdG5lZWU5YTVhc2Uxd2Y5MDAycDBhcGYwIj4zMjQ5
PC9rZXk+PC9mb3JlaWduLWtleXM+PHJlZi10eXBlIG5hbWU9IkpvdXJuYWwgQXJ0aWNsZSI+MTc8
L3JlZi10eXBlPjxjb250cmlidXRvcnM+PGF1dGhvcnM+PGF1dGhvcj5Xb25nLCBDLiBHLjwvYXV0
aG9yPjxhdXRob3I+U3RldmVucywgTS4gQy48L2F1dGhvcj48L2F1dGhvcnM+PC9jb250cmlidXRv
cnM+PGF1dGgtYWRkcmVzcz5PbGluIE5ldXJvcHN5Y2hpYXRyeSBSZXNlYXJjaCBDZW50ZXIsIFRo
ZSBJbnN0aXR1dGUgb2YgTGl2aW5nL0hhcnRmb3JkIEhvc3BpdGFsLCBIYXJ0Zm9yZCwgQ29ubmVj
dGljdXQgMDYxMDYsIFVTQS48L2F1dGgtYWRkcmVzcz48dGl0bGVzPjx0aXRsZT5UaGUgZWZmZWN0
cyBvZiBzdGltdWxhbnQgbWVkaWNhdGlvbiBvbiB3b3JraW5nIG1lbW9yeSBmdW5jdGlvbmFsIGNv
bm5lY3Rpdml0eSBpbiBhdHRlbnRpb24tZGVmaWNpdC9oeXBlcmFjdGl2aXR5IGRpc29yZGVyPC90
aXRsZT48c2Vjb25kYXJ5LXRpdGxlPkJpb2wgUHN5Y2hpYXRyeTwvc2Vjb25kYXJ5LXRpdGxlPjxh
bHQtdGl0bGU+QmlvbG9naWNhbCBwc3ljaGlhdHJ5PC9hbHQtdGl0bGU+PC90aXRsZXM+PHBlcmlv
ZGljYWw+PGZ1bGwtdGl0bGU+QmlvbCBQc3ljaGlhdHJ5PC9mdWxsLXRpdGxlPjxhYmJyLTE+Qmlv
bG9naWNhbCBwc3ljaGlhdHJ5PC9hYmJyLTE+PC9wZXJpb2RpY2FsPjxhbHQtcGVyaW9kaWNhbD48
ZnVsbC10aXRsZT5CaW9sIFBzeWNoaWF0cnk8L2Z1bGwtdGl0bGU+PGFiYnItMT5CaW9sb2dpY2Fs
IHBzeWNoaWF0cnk8L2FiYnItMT48L2FsdC1wZXJpb2RpY2FsPjxwYWdlcz40NTgtNjY8L3BhZ2Vz
Pjx2b2x1bWU+NzE8L3ZvbHVtZT48bnVtYmVyPjU8L251bWJlcj48ZWRpdGlvbj4yMDEyLzAxLzAz
PC9lZGl0aW9uPjxrZXl3b3Jkcz48a2V5d29yZD5BZG9sZXNjZW50PC9rZXl3b3JkPjxrZXl3b3Jk
PkF0dGVudGlvbiBEZWZpY2l0IERpc29yZGVyIHdpdGggSHlwZXJhY3Rpdml0eS9kcnVnIHRoZXJh
cHkvKnBoeXNpb3BhdGhvbG9neTwva2V5d29yZD48a2V5d29yZD5DZW50cmFsIE5lcnZvdXMgU3lz
dGVtIFN0aW11bGFudHMvKnBoYXJtYWNvbG9neS90aGVyYXBldXRpYyB1c2U8L2tleXdvcmQ+PGtl
eXdvcmQ+Q2hpbGQ8L2tleXdvcmQ+PGtleXdvcmQ+RG91YmxlLUJsaW5kIE1ldGhvZDwva2V5d29y
ZD48a2V5d29yZD5GZW1hbGU8L2tleXdvcmQ+PGtleXdvcmQ+RnJvbnRhbCBMb2JlLypkcnVnIGVm
ZmVjdHMvKnBoeXNpb3BhdGhvbG9neTwva2V5d29yZD48a2V5d29yZD5GdW5jdGlvbmFsIE5ldXJv
aW1hZ2luZy9tZXRob2RzL3BzeWNob2xvZ3k8L2tleXdvcmQ+PGtleXdvcmQ+SHVtYW5zPC9rZXl3
b3JkPjxrZXl3b3JkPk1hZ25ldGljIFJlc29uYW5jZSBJbWFnaW5nL21ldGhvZHMvcHN5Y2hvbG9n
eTwva2V5d29yZD48a2V5d29yZD5NYWxlPC9rZXl3b3JkPjxrZXl3b3JkPk1lbW9yeSwgU2hvcnQt
VGVybS8qZHJ1ZyBlZmZlY3RzL3BoeXNpb2xvZ3k8L2tleXdvcmQ+PGtleXdvcmQ+TmV1cmFsIFBh
dGh3YXlzL2RydWcgZWZmZWN0cy9waHlzaW9wYXRob2xvZ3k8L2tleXdvcmQ+PGtleXdvcmQ+UGFy
aWV0YWwgTG9iZS8qZHJ1ZyBlZmZlY3RzLypwaHlzaW9wYXRob2xvZ3k8L2tleXdvcmQ+PGtleXdv
cmQ+UHN5Y2hvbW90b3IgUGVyZm9ybWFuY2UvZHJ1ZyBlZmZlY3RzL3BoeXNpb2xvZ3k8L2tleXdv
cmQ+PC9rZXl3b3Jkcz48ZGF0ZXM+PHllYXI+MjAxMjwveWVhcj48cHViLWRhdGVzPjxkYXRlPk1h
ciAxPC9kYXRlPjwvcHViLWRhdGVzPjwvZGF0ZXM+PGlzYm4+MTg3My0yNDAyIChFbGVjdHJvbmlj
KSYjeEQ7MDAwNi0zMjIzIChMaW5raW5nKTwvaXNibj48YWNjZXNzaW9uLW51bT4yMjIwOTY0MDwv
YWNjZXNzaW9uLW51bT48d29yay10eXBlPlJhbmRvbWl6ZWQgQ29udHJvbGxlZCBUcmlhbCYjeEQ7
UmVzZWFyY2ggU3VwcG9ydCwgTi5JLkguLCBFeHRyYW11cmFsJiN4RDtSZXNlYXJjaCBTdXBwb3J0
LCBOb24tVS5TLiBHb3YmYXBvczt0PC93b3JrLXR5cGU+PHVybHM+PHJlbGF0ZWQtdXJscz48dXJs
Pmh0dHA6Ly93d3cubmNiaS5ubG0ubmloLmdvdi9wdWJtZWQvMjIyMDk2NDA8L3VybD48L3JlbGF0
ZWQtdXJscz48L3VybHM+PGN1c3RvbTI+NDEyMDI1MDwvY3VzdG9tMj48ZWxlY3Ryb25pYy1yZXNv
dXJjZS1udW0+MTAuMTAxNi9qLmJpb3BzeWNoLjIwMTEuMTEuMDExPC9lbGVjdHJvbmljLXJlc291
cmNlLW51bT48bGFuZ3VhZ2U+ZW5nPC9sYW5ndWFnZT48L3JlY29yZD48L0NpdGU+PENpdGU+PEF1
dGhvcj5BYmktRGFyZ2hhbTwvQXV0aG9yPjxZZWFyPjIwMTY8L1llYXI+PFJlY051bT4zPC9SZWNO
dW0+PHJlY29yZD48cmVjLW51bWJlcj4zPC9yZWMtbnVtYmVyPjxmb3JlaWduLWtleXM+PGtleSBh
cHA9IkVOIiBkYi1pZD0ieHc5djAwMjViOTJkdGxlcHIyYXY1dzl1MGQyMHJ4dDVmdjBhIiB0aW1l
c3RhbXA9IjE3MTA3NTU4MTQiPjM8L2tleT48L2ZvcmVpZ24ta2V5cz48cmVmLXR5cGUgbmFtZT0i
Sm91cm5hbCBBcnRpY2xlIj4xNzwvcmVmLXR5cGU+PGNvbnRyaWJ1dG9ycz48YXV0aG9ycz48YXV0
aG9yPkFiaS1EYXJnaGFtLCBBLjwvYXV0aG9yPjxhdXRob3I+SG9yZ2EsIEcuPC9hdXRob3I+PC9h
dXRob3JzPjwvY29udHJpYnV0b3JzPjxhdXRoLWFkZHJlc3M+RGVwYXJ0bWVudCBvZiBQc3ljaGlh
dHJ5LCBDb2x1bWJpYSBVbml2ZXJzaXR5ICZhbXA7TmV3IFlvcmsgU3RhdGUgUHN5Y2hpYXRyaWMg
SW5zdGl0dXRlLCBOZXcgWW9yaywgTmV3IFlvcmssIFVTQS4mI3hEO0RlcGFydG1lbnQgb2YgUmFk
aW9sb2d5LCBDb2x1bWJpYSBVbml2ZXJzaXR5LCBOZXcgWW9yaywgTmV3IFlvcmssIFVTQS48L2F1
dGgtYWRkcmVzcz48dGl0bGVzPjx0aXRsZT5UaGUgc2VhcmNoIGZvciBpbWFnaW5nIGJpb21hcmtl
cnMgaW4gcHN5Y2hpYXRyaWMgZGlzb3JkZXJzPC90aXRsZT48c2Vjb25kYXJ5LXRpdGxlPk5hdCBN
ZWQ8L3NlY29uZGFyeS10aXRsZT48L3RpdGxlcz48cGVyaW9kaWNhbD48ZnVsbC10aXRsZT5OYXQg
TWVkPC9mdWxsLXRpdGxlPjwvcGVyaW9kaWNhbD48cGFnZXM+MTI0OC0xMjU1PC9wYWdlcz48dm9s
dW1lPjIyPC92b2x1bWU+PG51bWJlcj4xMTwvbnVtYmVyPjxlZGl0aW9uPjIwMTYxMDI2PC9lZGl0
aW9uPjxrZXl3b3Jkcz48a2V5d29yZD5CcmFpbi8qZGlhZ25vc3RpYyBpbWFnaW5nL21ldGFib2xp
c20vcGh5c2lvcGF0aG9sb2d5PC9rZXl3b3JkPjxrZXl3b3JkPkZ1bmN0aW9uYWwgTmV1cm9pbWFn
aW5nPC9rZXl3b3JkPjxrZXl3b3JkPkh1bWFuczwva2V5d29yZD48a2V5d29yZD5NYWduZXRpYyBS
ZXNvbmFuY2UgSW1hZ2luZzwva2V5d29yZD48a2V5d29yZD5NZW50YWwgRGlzb3JkZXJzLypkaWFn
bm9zdGljIGltYWdpbmcvbWV0YWJvbGlzbS9waHlzaW9wYXRob2xvZ3k8L2tleXdvcmQ+PGtleXdv
cmQ+TmV1cm9pbWFnaW5nPC9rZXl3b3JkPjxrZXl3b3JkPlBvc2l0cm9uLUVtaXNzaW9uIFRvbW9n
cmFwaHk8L2tleXdvcmQ+PGtleXdvcmQ+UmVmZXJlbmNlIFN0YW5kYXJkczwva2V5d29yZD48L2tl
eXdvcmRzPjxkYXRlcz48eWVhcj4yMDE2PC95ZWFyPjxwdWItZGF0ZXM+PGRhdGU+Tm92PC9kYXRl
PjwvcHViLWRhdGVzPjwvZGF0ZXM+PGlzYm4+MTU0Ni0xNzBYIChFbGVjdHJvbmljKSYjeEQ7MTA3
OC04OTU2IChMaW5raW5nKTwvaXNibj48YWNjZXNzaW9uLW51bT4yNzc4MzA2NjwvYWNjZXNzaW9u
LW51bT48dXJscz48cmVsYXRlZC11cmxzPjx1cmw+aHR0cHM6Ly93d3cubmNiaS5ubG0ubmloLmdv
di9wdWJtZWQvMjc3ODMwNjY8L3VybD48L3JlbGF0ZWQtdXJscz48L3VybHM+PGVsZWN0cm9uaWMt
cmVzb3VyY2UtbnVtPjEwLjEwMzgvbm0uNDE5MDwvZWxlY3Ryb25pYy1yZXNvdXJjZS1udW0+PHJl
bW90ZS1kYXRhYmFzZS1uYW1lPk1lZGxpbmU8L3JlbW90ZS1kYXRhYmFzZS1uYW1lPjxyZW1vdGUt
ZGF0YWJhc2UtcHJvdmlkZXI+TkxNPC9yZW1vdGUtZGF0YWJhc2UtcHJvdmlkZXI+PC9yZWNvcmQ+
PC9DaXRlPjxDaXRlPjxBdXRob3I+V3U8L0F1dGhvcj48WWVhcj4yMDE3PC9ZZWFyPjxSZWNOdW0+
ODgxNjwvUmVjTnVtPjxyZWNvcmQ+PHJlYy1udW1iZXI+ODgxNjwvcmVjLW51bWJlcj48Zm9yZWln
bi1rZXlzPjxrZXkgYXBwPSJFTiIgZGItaWQ9IngyeGRkMjB2MWFmZHd0ZXB3eGN2eGQyeWR0d3Jh
MmV6dGFlZSIgdGltZXN0YW1wPSIxNzEzMDA5OTMxIj44ODE2PC9rZXk+PC9mb3JlaWduLWtleXM+
PHJlZi10eXBlIG5hbWU9IkpvdXJuYWwgQXJ0aWNsZSI+MTc8L3JlZi10eXBlPjxjb250cmlidXRv
cnM+PGF1dGhvcnM+PGF1dGhvcj5XdSwgWi4gTS48L2F1dGhvcj48YXV0aG9yPkJyYWx0ZW4sIEou
PC9hdXRob3I+PGF1dGhvcj5BbiwgTC48L2F1dGhvcj48YXV0aG9yPkNhbywgUS4gSi48L2F1dGhv
cj48YXV0aG9yPkNhbywgWC4gSC48L2F1dGhvcj48YXV0aG9yPlN1biwgTC48L2F1dGhvcj48YXV0
aG9yPkxpdSwgTC48L2F1dGhvcj48YXV0aG9yPllhbmcsIEwuPC9hdXRob3I+PGF1dGhvcj5NZW5u
ZXMsIE0uPC9hdXRob3I+PGF1dGhvcj5aYW5nLCBZLiBGLjwvYXV0aG9yPjxhdXRob3I+RnJhbmtl
LCBCLjwvYXV0aG9yPjxhdXRob3I+SG9vZ21hbiwgTS48L2F1dGhvcj48YXV0aG9yPldhbmcsIFku
IEYuPC9hdXRob3I+PC9hdXRob3JzPjwvY29udHJpYnV0b3JzPjxhdXRoLWFkZHJlc3M+MSBQZWtp
bmcgVW5pdmVyc2l0eSBTaXh0aCBIb3NwaXRhbC9JbnN0aXR1dGUgb2YgTWVudGFsIEhlYWx0aCwg
TmF0aW9uYWwgQ2xpbmljYWwgUmVzZWFyY2ggQ2VudGVyIGZvciBNZW50YWwgRGlzb3JkZXJzIChQ
ZWtpbmcgVW5pdmVyc2l0eSBTaXh0aCBIb3NwaXRhbCksIEJlaWppbmcsIENoaW5hLiYjeEQ7MiBL
ZXkgTGFib3JhdG9yeSBvZiBNZW50YWwgSGVhbHRoLCBNaW5pc3RyeSBvZiBIZWFsdGgsIFBla2lu
ZyBVbml2ZXJzaXR5LCBCZWlqaW5nLCBDaGluYS4mI3hEOzMgRGVwYXJ0bWVudCBvZiBIdW1hbiBH
ZW5ldGljcywgUmFkYm91ZCBVbml2ZXJzaXR5IE1lZGljYWwgQ2VudGVyLCBOaWptZWdlbiwgdGhl
IE5ldGhlcmxhbmRzLiYjeEQ7NCBEb25kZXJzIEluc3RpdHV0ZSBmb3IgQnJhaW4sIENvZ25pdGlv
biBhbmQgQmVoYXZpb3VyLCBOaWptZWdlbiwgVGhlIE5ldGhlcmxhbmRzLiYjeEQ7NSBDZW50ZXIg
Zm9yIENvZ25pdGlvbiBhbmQgQnJhaW4gRGlzb3JkZXJzIGFuZCB0aGUgQWZmaWxpYXRlZCBIb3Nw
aXRhbCwgSGFuZ3pob3UgTm9ybWFsIFVuaXZlcnNpdHk7IFpoZWppYW5nIEtleSBMYWJvcmF0b3J5
IGZvciBSZXNlYXJjaCBpbiBBc3Nlc3NtZW50IG9mIENvZ25pdGl2ZSBJbXBhaXJtZW50cywgSGFu
Z3pob3UsIENoaW5hLiYjeEQ7NiBEZXBhcnRtZW50IG9mIFBzeWNoaWF0cnksIERvbmRlcnMgSW5z
dGl0dXRlIGZvciBCcmFpbiwgQ29nbml0aW9uIGFuZCBCZWhhdmlvciwgUmFkYm91ZCBVbml2ZXJz
aXR5IE1lZGljYWwgQ2VudGVyLCBOaWptZWdlbiwgdGhlIE5ldGhlcmxhbmRzLjwvYXV0aC1hZGRy
ZXNzPjx0aXRsZXM+PHRpdGxlPlZlcmJhbCB3b3JraW5nIG1lbW9yeS1yZWxhdGVkIGZ1bmN0aW9u
YWwgY29ubmVjdGl2aXR5IGFsdGVyYXRpb25zIGluIGJveXMgd2l0aCBhdHRlbnRpb24tZGVmaWNp
dC9oeXBlcmFjdGl2aXR5IGRpc29yZGVyIGFuZCB0aGUgZWZmZWN0cyBvZiBtZXRoeWxwaGVuaWRh
dGU8L3RpdGxlPjxzZWNvbmRhcnktdGl0bGU+SiBQc3ljaG9waGFybWFjb2w8L3NlY29uZGFyeS10
aXRsZT48L3RpdGxlcz48cGVyaW9kaWNhbD48ZnVsbC10aXRsZT5KIFBzeWNob3BoYXJtYWNvbDwv
ZnVsbC10aXRsZT48L3BlcmlvZGljYWw+PHBhZ2VzPjEwNjEtMTA2OTwvcGFnZXM+PHZvbHVtZT4z
MTwvdm9sdW1lPjxudW1iZXI+ODwvbnVtYmVyPjxlZGl0aW9uPjIwMTcwNjI4PC9lZGl0aW9uPjxr
ZXl3b3Jkcz48a2V5d29yZD5BZG9sZXNjZW50PC9rZXl3b3JkPjxrZXl3b3JkPkF0dGVudGlvbiBE
ZWZpY2l0IERpc29yZGVyIHdpdGggSHlwZXJhY3Rpdml0eS8qZHJ1Zzwva2V5d29yZD48a2V5d29y
ZD50aGVyYXB5LypwaHlzaW9wYXRob2xvZ3kvcHN5Y2hvbG9neTwva2V5d29yZD48a2V5d29yZD5C
cmFpbi9kcnVnIGVmZmVjdHM8L2tleXdvcmQ+PGtleXdvcmQ+Q2VudHJhbCBOZXJ2b3VzIFN5c3Rl
bSBTdGltdWxhbnRzL3RoZXJhcGV1dGljIHVzZTwva2V5d29yZD48a2V5d29yZD5DaGlsZDwva2V5
d29yZD48a2V5d29yZD5Dcm9zcy1PdmVyIFN0dWRpZXM8L2tleXdvcmQ+PGtleXdvcmQ+SHVtYW5z
PC9rZXl3b3JkPjxrZXl3b3JkPk1hZ25ldGljIFJlc29uYW5jZSBJbWFnaW5nPC9rZXl3b3JkPjxr
ZXl3b3JkPk1hbGU8L2tleXdvcmQ+PGtleXdvcmQ+TWVtb3J5LCBTaG9ydC1UZXJtLypkcnVnIGVm
ZmVjdHM8L2tleXdvcmQ+PGtleXdvcmQ+TWV0aHlscGhlbmlkYXRlLypwaGFybWFjb2xvZ3kvKnRo
ZXJhcGV1dGljIHVzZTwva2V5d29yZD48a2V5d29yZD5OZXVyYWwgUGF0aHdheXMvKmRydWcgZWZm
ZWN0czwva2V5d29yZD48a2V5d29yZD5WZXJiYWwgQmVoYXZpb3IvKmRydWcgZWZmZWN0czwva2V5
d29yZD48a2V5d29yZD5BZGhkPC9rZXl3b3JkPjxrZXl3b3JkPmZ1bmN0aW9uYWwgY29ubmVjdGl2
aXR5PC9rZXl3b3JkPjxrZXl3b3JkPm1ldGh5bHBoZW5pZGF0ZTwva2V5d29yZD48a2V5d29yZD52
ZXJiYWwgd29ya2luZyBtZW1vcnk8L2tleXdvcmQ+PC9rZXl3b3Jkcz48ZGF0ZXM+PHllYXI+MjAx
NzwveWVhcj48cHViLWRhdGVzPjxkYXRlPkF1ZzwvZGF0ZT48L3B1Yi1kYXRlcz48L2RhdGVzPjxp
c2JuPjE0NjEtNzI4NSAoRWxlY3Ryb25pYykmI3hEOzAyNjktODgxMSAoTGlua2luZyk8L2lzYm4+
PGFjY2Vzc2lvbi1udW0+Mjg2NTY4MDU8L2FjY2Vzc2lvbi1udW0+PHVybHM+PHJlbGF0ZWQtdXJs
cz48dXJsPmh0dHBzOi8vd3d3Lm5jYmkubmxtLm5paC5nb3YvcHVibWVkLzI4NjU2ODA1PC91cmw+
PC9yZWxhdGVkLXVybHM+PC91cmxzPjxlbGVjdHJvbmljLXJlc291cmNlLW51bT4xMC4xMTc3LzAy
Njk4ODExMTc3MTU2MDc8L2VsZWN0cm9uaWMtcmVzb3VyY2UtbnVtPjxyZW1vdGUtZGF0YWJhc2Ut
bmFtZT5NZWRsaW5lPC9yZW1vdGUtZGF0YWJhc2UtbmFtZT48cmVtb3RlLWRhdGFiYXNlLXByb3Zp
ZGVyPk5MTTwvcmVtb3RlLWRhdGFiYXNlLXByb3ZpZGVyPjwvcmVjb3JkPjwvQ2l0ZT48L0VuZE5v
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(Abi-Dargham &amp; Horga 2016, Wong &amp; Stevens 2012, Wu et al 2017)</w:t>
      </w:r>
      <w:r w:rsidRPr="003604A7">
        <w:rPr>
          <w:rFonts w:cstheme="minorHAnsi"/>
          <w:color w:val="000000" w:themeColor="text1"/>
          <w:lang w:val="en-US"/>
        </w:rPr>
        <w:fldChar w:fldCharType="end"/>
      </w:r>
      <w:r w:rsidRPr="003604A7">
        <w:rPr>
          <w:rFonts w:cstheme="minorHAnsi"/>
          <w:color w:val="000000" w:themeColor="text1"/>
          <w:lang w:val="en-US"/>
        </w:rPr>
        <w:t>. The</w:t>
      </w:r>
      <w:r w:rsidR="00A803A7" w:rsidRPr="003604A7">
        <w:rPr>
          <w:rFonts w:cstheme="minorHAnsi"/>
          <w:color w:val="000000" w:themeColor="text1"/>
          <w:lang w:val="en-US"/>
        </w:rPr>
        <w:t xml:space="preserve"> observed </w:t>
      </w:r>
      <w:r w:rsidRPr="003604A7">
        <w:rPr>
          <w:rFonts w:cstheme="minorHAnsi"/>
          <w:color w:val="000000" w:themeColor="text1"/>
          <w:lang w:val="en-US"/>
        </w:rPr>
        <w:t xml:space="preserve">changes in brain functional connectivity might represent the mechanisms underlying the beneficial effects of stimulants on task performance. Beyond </w:t>
      </w:r>
      <w:r w:rsidR="00B6215E" w:rsidRPr="003604A7">
        <w:rPr>
          <w:rFonts w:cstheme="minorHAnsi"/>
          <w:color w:val="000000" w:themeColor="text1"/>
          <w:lang w:val="en-US"/>
        </w:rPr>
        <w:t xml:space="preserve">‘cold’ </w:t>
      </w:r>
      <w:r w:rsidRPr="003604A7">
        <w:rPr>
          <w:rFonts w:cstheme="minorHAnsi"/>
          <w:color w:val="000000" w:themeColor="text1"/>
          <w:lang w:val="en-US"/>
        </w:rPr>
        <w:t xml:space="preserve">executive functions, stimulants might also affect emotion processing, as they have been reported to reduce the increased functional connectivity between the amygdala and the lateral PFC observed in ADHD adolescents during the subliminal presentation of fearful faces </w:t>
      </w:r>
      <w:r w:rsidRPr="003604A7">
        <w:rPr>
          <w:rFonts w:cstheme="minorHAnsi"/>
          <w:color w:val="000000" w:themeColor="text1"/>
          <w:lang w:val="en-US"/>
        </w:rPr>
        <w:fldChar w:fldCharType="begin">
          <w:fldData xml:space="preserve">PEVuZE5vdGU+PENpdGU+PEF1dGhvcj5Qb3NuZXI8L0F1dGhvcj48WWVhcj4yMDExPC9ZZWFyPjxS
ZWNOdW0+MzI1MzwvUmVjTnVtPjxEaXNwbGF5VGV4dD4oUG9zbmVyIGV0IGFsIDIwMTEpPC9EaXNw
bGF5VGV4dD48cmVjb3JkPjxyZWMtbnVtYmVyPjMyNTM8L3JlYy1udW1iZXI+PGZvcmVpZ24ta2V5
cz48a2V5IGFwcD0iRU4iIGRiLWlkPSJ4MnhkZDIwdjFhZmR3dGVwd3hjdnhkMnlkdHdyYTJlenRh
ZWUiIHRpbWVzdGFtcD0iMTYyODUxNTAyOSI+MzI1Mzwva2V5PjwvZm9yZWlnbi1rZXlzPjxyZWYt
dHlwZSBuYW1lPSJKb3VybmFsIEFydGljbGUiPjE3PC9yZWYtdHlwZT48Y29udHJpYnV0b3JzPjxh
dXRob3JzPjxhdXRob3I+UG9zbmVyLCBKLjwvYXV0aG9yPjxhdXRob3I+TmFnZWwsIEIuIEouPC9h
dXRob3I+PGF1dGhvcj5NYWlhLCBULiBWLjwvYXV0aG9yPjxhdXRob3I+TWVjaGxpbmcsIEEuPC9h
dXRob3I+PGF1dGhvcj5PaCwgTS48L2F1dGhvcj48YXV0aG9yPldhbmcsIFouPC9hdXRob3I+PGF1
dGhvcj5QZXRlcnNvbiwgQi4gUy48L2F1dGhvcj48L2F1dGhvcnM+PC9jb250cmlidXRvcnM+PGF1
dGgtYWRkcmVzcz5Db2x1bWJpYSBDb2xsZWdlIG9mIFBoeXNpY2lhbnMgYW5kIFN1cmdlb25zLCBO
ZXcgWW9yaywgTlkgMTAwMzIsIFVTQS4gcG9zbmVyakBjaGlsZHBzeWNoLmNvbHVtYmlhLmVkdTwv
YXV0aC1hZGRyZXNzPjx0aXRsZXM+PHRpdGxlPkFibm9ybWFsIGFteWdkYWxhciBhY3RpdmF0aW9u
IGFuZCBjb25uZWN0aXZpdHkgaW4gYWRvbGVzY2VudHMgd2l0aCBhdHRlbnRpb24tZGVmaWNpdC9o
eXBlcmFjdGl2aXR5IGRpc29yZGVyPC90aXRsZT48c2Vjb25kYXJ5LXRpdGxlPkogQW0gQWNhZCBD
aGlsZCBBZG9sZXNjIFBzeWNoaWF0cnk8L3NlY29uZGFyeS10aXRsZT48YWx0LXRpdGxlPkpvdXJu
YWwgb2YgdGhlIEFtZXJpY2FuIEFjYWRlbXkgb2YgQ2hpbGQgYW5kIEFkb2xlc2NlbnQgUHN5Y2hp
YXRyeTwvYWx0LXRpdGxlPjwvdGl0bGVzPjxwZXJpb2RpY2FsPjxmdWxsLXRpdGxlPkogQW0gQWNh
ZCBDaGlsZCBBZG9sZXNjIFBzeWNoaWF0cnk8L2Z1bGwtdGl0bGU+PC9wZXJpb2RpY2FsPjxwYWdl
cz44MjgtMzcgZTM8L3BhZ2VzPjx2b2x1bWU+NTA8L3ZvbHVtZT48bnVtYmVyPjg8L251bWJlcj48
ZWRpdGlvbj4yMDExLzA3LzI2PC9lZGl0aW9uPjxrZXl3b3Jkcz48a2V5d29yZD5BZG9sZXNjZW50
PC9rZXl3b3JkPjxrZXl3b3JkPkFmZmVjdGl2ZSBTeW1wdG9tcy8qcGh5c2lvcGF0aG9sb2d5PC9r
ZXl3b3JkPjxrZXl3b3JkPkFteWdkYWxhL2RydWcgZWZmZWN0cy8qcGh5c2lvcGF0aG9sb2d5PC9r
ZXl3b3JkPjxrZXl3b3JkPkF0dGVudGlvbiBEZWZpY2l0IERpc29yZGVyIHdpdGggSHlwZXJhY3Rp
dml0eS9kcnVnIHRoZXJhcHkvKnBoeXNpb3BhdGhvbG9neTwva2V5d29yZD48a2V5d29yZD5DYXNl
LUNvbnRyb2wgU3R1ZGllczwva2V5d29yZD48a2V5d29yZD5DZW50cmFsIE5lcnZvdXMgU3lzdGVt
IFN0aW11bGFudHMvcGhhcm1hY29sb2d5PC9rZXl3b3JkPjxrZXl3b3JkPkZlYXI8L2tleXdvcmQ+
PGtleXdvcmQ+RmVtYWxlPC9rZXl3b3JkPjxrZXl3b3JkPkh1bWFuczwva2V5d29yZD48a2V5d29y
ZD5NYWduZXRpYyBSZXNvbmFuY2UgSW1hZ2luZzwva2V5d29yZD48a2V5d29yZD5NYWxlPC9rZXl3
b3JkPjxrZXl3b3JkPk1vZGVscywgTmV1cm9sb2dpY2FsPC9rZXl3b3JkPjxrZXl3b3JkPipOZXVy
YWwgQ29uZHVjdGlvbi9kcnVnIGVmZmVjdHM8L2tleXdvcmQ+PGtleXdvcmQ+UHJlZnJvbnRhbCBD
b3J0ZXgvKnBoeXNpb3BhdGhvbG9neTwva2V5d29yZD48a2V5d29yZD5TdWJsaW1pbmFsIFN0aW11
bGF0aW9uPC9rZXl3b3JkPjwva2V5d29yZHM+PGRhdGVzPjx5ZWFyPjIwMTE8L3llYXI+PHB1Yi1k
YXRlcz48ZGF0ZT5BdWc8L2RhdGU+PC9wdWItZGF0ZXM+PC9kYXRlcz48aXNibj4xNTI3LTU0MTgg
KEVsZWN0cm9uaWMpJiN4RDswODkwLTg1NjcgKExpbmtpbmcpPC9pc2JuPjxhY2Nlc3Npb24tbnVt
PjIxNzg0MzAyPC9hY2Nlc3Npb24tbnVtPjx3b3JrLXR5cGU+UmVzZWFyY2ggU3VwcG9ydCwgTi5J
LkguLCBFeHRyYW11cmFsJiN4RDtSZXNlYXJjaCBTdXBwb3J0LCBOb24tVS5TLiBHb3YmYXBvczt0
PC93b3JrLXR5cGU+PHVybHM+PHJlbGF0ZWQtdXJscz48dXJsPmh0dHA6Ly93d3cubmNiaS5ubG0u
bmloLmdvdi9wdWJtZWQvMjE3ODQzMDI8L3VybD48L3JlbGF0ZWQtdXJscz48L3VybHM+PGN1c3Rv
bTI+MzE1NTc4MDwvY3VzdG9tMj48ZWxlY3Ryb25pYy1yZXNvdXJjZS1udW0+MTAuMTAxNi9qLmph
YWMuMjAxMS4wNS4wMTA8L2VsZWN0cm9uaWMtcmVzb3VyY2UtbnVtPjxsYW5ndWFnZT5lbmc8L2xh
bmd1YWdlPjwvcmVjb3JkPjwvQ2l0ZT48L0VuZE5vdGU+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PEVuZE5vdGU+PENpdGU+PEF1dGhvcj5Qb3NuZXI8L0F1dGhvcj48WWVhcj4yMDExPC9ZZWFyPjxS
ZWNOdW0+MzI1MzwvUmVjTnVtPjxEaXNwbGF5VGV4dD4oUG9zbmVyIGV0IGFsIDIwMTEpPC9EaXNw
bGF5VGV4dD48cmVjb3JkPjxyZWMtbnVtYmVyPjMyNTM8L3JlYy1udW1iZXI+PGZvcmVpZ24ta2V5
cz48a2V5IGFwcD0iRU4iIGRiLWlkPSJ4MnhkZDIwdjFhZmR3dGVwd3hjdnhkMnlkdHdyYTJlenRh
ZWUiIHRpbWVzdGFtcD0iMTYyODUxNTAyOSI+MzI1Mzwva2V5PjwvZm9yZWlnbi1rZXlzPjxyZWYt
dHlwZSBuYW1lPSJKb3VybmFsIEFydGljbGUiPjE3PC9yZWYtdHlwZT48Y29udHJpYnV0b3JzPjxh
dXRob3JzPjxhdXRob3I+UG9zbmVyLCBKLjwvYXV0aG9yPjxhdXRob3I+TmFnZWwsIEIuIEouPC9h
dXRob3I+PGF1dGhvcj5NYWlhLCBULiBWLjwvYXV0aG9yPjxhdXRob3I+TWVjaGxpbmcsIEEuPC9h
dXRob3I+PGF1dGhvcj5PaCwgTS48L2F1dGhvcj48YXV0aG9yPldhbmcsIFouPC9hdXRob3I+PGF1
dGhvcj5QZXRlcnNvbiwgQi4gUy48L2F1dGhvcj48L2F1dGhvcnM+PC9jb250cmlidXRvcnM+PGF1
dGgtYWRkcmVzcz5Db2x1bWJpYSBDb2xsZWdlIG9mIFBoeXNpY2lhbnMgYW5kIFN1cmdlb25zLCBO
ZXcgWW9yaywgTlkgMTAwMzIsIFVTQS4gcG9zbmVyakBjaGlsZHBzeWNoLmNvbHVtYmlhLmVkdTwv
YXV0aC1hZGRyZXNzPjx0aXRsZXM+PHRpdGxlPkFibm9ybWFsIGFteWdkYWxhciBhY3RpdmF0aW9u
IGFuZCBjb25uZWN0aXZpdHkgaW4gYWRvbGVzY2VudHMgd2l0aCBhdHRlbnRpb24tZGVmaWNpdC9o
eXBlcmFjdGl2aXR5IGRpc29yZGVyPC90aXRsZT48c2Vjb25kYXJ5LXRpdGxlPkogQW0gQWNhZCBD
aGlsZCBBZG9sZXNjIFBzeWNoaWF0cnk8L3NlY29uZGFyeS10aXRsZT48YWx0LXRpdGxlPkpvdXJu
YWwgb2YgdGhlIEFtZXJpY2FuIEFjYWRlbXkgb2YgQ2hpbGQgYW5kIEFkb2xlc2NlbnQgUHN5Y2hp
YXRyeTwvYWx0LXRpdGxlPjwvdGl0bGVzPjxwZXJpb2RpY2FsPjxmdWxsLXRpdGxlPkogQW0gQWNh
ZCBDaGlsZCBBZG9sZXNjIFBzeWNoaWF0cnk8L2Z1bGwtdGl0bGU+PC9wZXJpb2RpY2FsPjxwYWdl
cz44MjgtMzcgZTM8L3BhZ2VzPjx2b2x1bWU+NTA8L3ZvbHVtZT48bnVtYmVyPjg8L251bWJlcj48
ZWRpdGlvbj4yMDExLzA3LzI2PC9lZGl0aW9uPjxrZXl3b3Jkcz48a2V5d29yZD5BZG9sZXNjZW50
PC9rZXl3b3JkPjxrZXl3b3JkPkFmZmVjdGl2ZSBTeW1wdG9tcy8qcGh5c2lvcGF0aG9sb2d5PC9r
ZXl3b3JkPjxrZXl3b3JkPkFteWdkYWxhL2RydWcgZWZmZWN0cy8qcGh5c2lvcGF0aG9sb2d5PC9r
ZXl3b3JkPjxrZXl3b3JkPkF0dGVudGlvbiBEZWZpY2l0IERpc29yZGVyIHdpdGggSHlwZXJhY3Rp
dml0eS9kcnVnIHRoZXJhcHkvKnBoeXNpb3BhdGhvbG9neTwva2V5d29yZD48a2V5d29yZD5DYXNl
LUNvbnRyb2wgU3R1ZGllczwva2V5d29yZD48a2V5d29yZD5DZW50cmFsIE5lcnZvdXMgU3lzdGVt
IFN0aW11bGFudHMvcGhhcm1hY29sb2d5PC9rZXl3b3JkPjxrZXl3b3JkPkZlYXI8L2tleXdvcmQ+
PGtleXdvcmQ+RmVtYWxlPC9rZXl3b3JkPjxrZXl3b3JkPkh1bWFuczwva2V5d29yZD48a2V5d29y
ZD5NYWduZXRpYyBSZXNvbmFuY2UgSW1hZ2luZzwva2V5d29yZD48a2V5d29yZD5NYWxlPC9rZXl3
b3JkPjxrZXl3b3JkPk1vZGVscywgTmV1cm9sb2dpY2FsPC9rZXl3b3JkPjxrZXl3b3JkPipOZXVy
YWwgQ29uZHVjdGlvbi9kcnVnIGVmZmVjdHM8L2tleXdvcmQ+PGtleXdvcmQ+UHJlZnJvbnRhbCBD
b3J0ZXgvKnBoeXNpb3BhdGhvbG9neTwva2V5d29yZD48a2V5d29yZD5TdWJsaW1pbmFsIFN0aW11
bGF0aW9uPC9rZXl3b3JkPjwva2V5d29yZHM+PGRhdGVzPjx5ZWFyPjIwMTE8L3llYXI+PHB1Yi1k
YXRlcz48ZGF0ZT5BdWc8L2RhdGU+PC9wdWItZGF0ZXM+PC9kYXRlcz48aXNibj4xNTI3LTU0MTgg
KEVsZWN0cm9uaWMpJiN4RDswODkwLTg1NjcgKExpbmtpbmcpPC9pc2JuPjxhY2Nlc3Npb24tbnVt
PjIxNzg0MzAyPC9hY2Nlc3Npb24tbnVtPjx3b3JrLXR5cGU+UmVzZWFyY2ggU3VwcG9ydCwgTi5J
LkguLCBFeHRyYW11cmFsJiN4RDtSZXNlYXJjaCBTdXBwb3J0LCBOb24tVS5TLiBHb3YmYXBvczt0
PC93b3JrLXR5cGU+PHVybHM+PHJlbGF0ZWQtdXJscz48dXJsPmh0dHA6Ly93d3cubmNiaS5ubG0u
bmloLmdvdi9wdWJtZWQvMjE3ODQzMDI8L3VybD48L3JlbGF0ZWQtdXJscz48L3VybHM+PGN1c3Rv
bTI+MzE1NTc4MDwvY3VzdG9tMj48ZWxlY3Ryb25pYy1yZXNvdXJjZS1udW0+MTAuMTAxNi9qLmph
YWMuMjAxMS4wNS4wMTA8L2VsZWN0cm9uaWMtcmVzb3VyY2UtbnVtPjxsYW5ndWFnZT5lbmc8L2xh
bmd1YWdlPjwvcmVjb3JkPjwvQ2l0ZT48L0VuZE5vdGU+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(Posner et al 2011)</w:t>
      </w:r>
      <w:r w:rsidRPr="003604A7">
        <w:rPr>
          <w:rFonts w:cstheme="minorHAnsi"/>
          <w:color w:val="000000" w:themeColor="text1"/>
          <w:lang w:val="en-US"/>
        </w:rPr>
        <w:fldChar w:fldCharType="end"/>
      </w:r>
      <w:r w:rsidRPr="003604A7">
        <w:rPr>
          <w:rFonts w:cstheme="minorHAnsi"/>
          <w:color w:val="000000" w:themeColor="text1"/>
          <w:lang w:val="en-US"/>
        </w:rPr>
        <w:t xml:space="preserve">. </w:t>
      </w:r>
      <w:r w:rsidR="00A803A7" w:rsidRPr="003604A7">
        <w:rPr>
          <w:rFonts w:cstheme="minorHAnsi"/>
          <w:color w:val="000000" w:themeColor="text1"/>
          <w:lang w:val="en-US"/>
        </w:rPr>
        <w:t xml:space="preserve">A later study showed that </w:t>
      </w:r>
      <w:r w:rsidR="009B721D" w:rsidRPr="003604A7">
        <w:rPr>
          <w:rFonts w:cstheme="minorHAnsi"/>
          <w:color w:val="000000" w:themeColor="text1"/>
          <w:lang w:val="en-US"/>
        </w:rPr>
        <w:t>lisdexamfetamine</w:t>
      </w:r>
      <w:r w:rsidR="00517F2C" w:rsidRPr="003604A7">
        <w:rPr>
          <w:rFonts w:cstheme="minorHAnsi"/>
          <w:color w:val="000000" w:themeColor="text1"/>
          <w:lang w:val="en-US"/>
        </w:rPr>
        <w:t xml:space="preserve"> increase</w:t>
      </w:r>
      <w:r w:rsidR="00A803A7" w:rsidRPr="003604A7">
        <w:rPr>
          <w:rFonts w:cstheme="minorHAnsi"/>
          <w:color w:val="000000" w:themeColor="text1"/>
          <w:lang w:val="en-US"/>
        </w:rPr>
        <w:t>d</w:t>
      </w:r>
      <w:r w:rsidR="00517F2C" w:rsidRPr="003604A7">
        <w:rPr>
          <w:rFonts w:cstheme="minorHAnsi"/>
          <w:color w:val="000000" w:themeColor="text1"/>
          <w:lang w:val="en-US"/>
        </w:rPr>
        <w:t xml:space="preserve"> the activation of the right amygdala and reduce</w:t>
      </w:r>
      <w:r w:rsidR="00A803A7" w:rsidRPr="003604A7">
        <w:rPr>
          <w:rFonts w:cstheme="minorHAnsi"/>
          <w:color w:val="000000" w:themeColor="text1"/>
          <w:lang w:val="en-US"/>
        </w:rPr>
        <w:t>d</w:t>
      </w:r>
      <w:r w:rsidR="00517F2C" w:rsidRPr="003604A7">
        <w:rPr>
          <w:rFonts w:cstheme="minorHAnsi"/>
          <w:color w:val="000000" w:themeColor="text1"/>
          <w:lang w:val="en-US"/>
        </w:rPr>
        <w:t xml:space="preserve"> its connectivity with the orbitofrontal cortex in response to sad faces in adults with </w:t>
      </w:r>
      <w:r w:rsidR="00517F2C" w:rsidRPr="003604A7">
        <w:rPr>
          <w:rFonts w:cstheme="minorHAnsi"/>
          <w:color w:val="000000" w:themeColor="text1"/>
          <w:lang w:val="en-US"/>
        </w:rPr>
        <w:lastRenderedPageBreak/>
        <w:t>ADHD. Changes in amygdala activation were associated with symptom improvement</w:t>
      </w:r>
      <w:r w:rsidR="000E11B2" w:rsidRPr="003604A7">
        <w:rPr>
          <w:rFonts w:cstheme="minorHAnsi"/>
          <w:color w:val="000000" w:themeColor="text1"/>
          <w:lang w:val="en-US"/>
        </w:rPr>
        <w:t xml:space="preserve"> </w:t>
      </w:r>
      <w:r w:rsidR="000E11B2" w:rsidRPr="003604A7">
        <w:rPr>
          <w:rFonts w:cstheme="minorHAnsi"/>
          <w:color w:val="000000" w:themeColor="text1"/>
          <w:lang w:val="en-US"/>
        </w:rPr>
        <w:fldChar w:fldCharType="begin">
          <w:fldData xml:space="preserve">PEVuZE5vdGU+PENpdGU+PEF1dGhvcj5TY2h1bHo8L0F1dGhvcj48WWVhcj4yMDE4PC9ZZWFyPjxS
ZWNOdW0+ODgxNzwvUmVjTnVtPjxEaXNwbGF5VGV4dD4oU2NodWx6IGV0IGFsIDIwMTgpPC9EaXNw
bGF5VGV4dD48cmVjb3JkPjxyZWMtbnVtYmVyPjg4MTc8L3JlYy1udW1iZXI+PGZvcmVpZ24ta2V5
cz48a2V5IGFwcD0iRU4iIGRiLWlkPSJ4MnhkZDIwdjFhZmR3dGVwd3hjdnhkMnlkdHdyYTJlenRh
ZWUiIHRpbWVzdGFtcD0iMTcxMzAwOTk2OCI+ODgxNzwva2V5PjwvZm9yZWlnbi1rZXlzPjxyZWYt
dHlwZSBuYW1lPSJKb3VybmFsIEFydGljbGUiPjE3PC9yZWYtdHlwZT48Y29udHJpYnV0b3JzPjxh
dXRob3JzPjxhdXRob3I+U2NodWx6LCBLLiBQLjwvYXV0aG9yPjxhdXRob3I+S3JvbmUsIEIuPC9h
dXRob3I+PGF1dGhvcj5BZGxlciwgTC4gQS48L2F1dGhvcj48YXV0aG9yPkJlZGFyZCwgQS4gVi48
L2F1dGhvcj48YXV0aG9yPkR1aG91eCwgUy48L2F1dGhvcj48YXV0aG9yPlBlZHJhemEsIEouPC9h
dXRob3I+PGF1dGhvcj5NYWhhZ2FiaW4sIFMuPC9hdXRob3I+PGF1dGhvcj5OZXdjb3JuLCBKLiBI
LjwvYXV0aG9yPjwvYXV0aG9ycz48L2NvbnRyaWJ1dG9ycz48YXV0aC1hZGRyZXNzPkRlcGFydG1l
bnQgb2YgUHN5Y2hpYXRyeSwgSWNhaG4gU2Nob29sIG9mIE1lZGljaW5lIGF0IE1vdW50IFNpbmFp
LCBOZXcgWW9yay4gRWxlY3Ryb25pYyBhZGRyZXNzOiBrdXJ0LnNjaHVsekBtc3NtLmVkdS4mI3hE
O0RlcGFydG1lbnQgb2YgUHN5Y2hpYXRyeSwgSWNhaG4gU2Nob29sIG9mIE1lZGljaW5lIGF0IE1v
dW50IFNpbmFpLCBOZXcgWW9yay4mI3hEO0RlcGFydG1lbnQgb2YgUHN5Y2hpYXRyeSwgTmV3IFlv
cmsgVW5pdmVyc2l0eSBMYW5nb25lIFNjaG9vbCBvZiBNZWRpY2luZSwgTmV3IFlvcmsuJiN4RDtP
bnRhcmlvIEluc3RpdHV0ZSBmb3IgU3R1ZGllcyBpbiBFZHVjYXRpb24sIFVuaXZlcnNpdHkgb2Yg
VG9yb250bywgVG9yb250bywgT250YXJpbywgQ2FuYWRhLiYjeEQ7QnJvbnggSGlnaCBTY2hvb2wg
b2YgU2NpZW5jZSwgTmV3IFlvcmssIE5ldyBZb3JrLjwvYXV0aC1hZGRyZXNzPjx0aXRsZXM+PHRp
dGxlPkxpc2RleGFtZmV0YW1pbmUgVGFyZ2V0cyBBbXlnZGFsYSBNZWNoYW5pc21zIFRoYXQgQmlh
cyBDb2duaXRpdmUgQ29udHJvbCBpbiBBdHRlbnRpb24tRGVmaWNpdC9IeXBlcmFjdGl2aXR5IERp
c29yZGVyPC90aXRsZT48c2Vjb25kYXJ5LXRpdGxlPkJpb2wgUHN5Y2hpYXRyeSBDb2duIE5ldXJv
c2NpIE5ldXJvaW1hZ2luZzwvc2Vjb25kYXJ5LXRpdGxlPjwvdGl0bGVzPjxwZXJpb2RpY2FsPjxm
dWxsLXRpdGxlPkJpb2wgUHN5Y2hpYXRyeSBDb2duIE5ldXJvc2NpIE5ldXJvaW1hZ2luZzwvZnVs
bC10aXRsZT48L3BlcmlvZGljYWw+PHBhZ2VzPjY4Ni02OTM8L3BhZ2VzPjx2b2x1bWU+Mzwvdm9s
dW1lPjxudW1iZXI+ODwvbnVtYmVyPjxlZGl0aW9uPjIwMTgwMzE5PC9lZGl0aW9uPjxrZXl3b3Jk
cz48a2V5d29yZD5BZHVsdDwva2V5d29yZD48a2V5d29yZD4qQW15Z2RhbGEvZGlhZ25vc3RpYyBp
bWFnaW5nL2RydWcgZWZmZWN0cy9waHlzaW9wYXRob2xvZ3k8L2tleXdvcmQ+PGtleXdvcmQ+KkF0
dGVudGlvbiBEZWZpY2l0IERpc29yZGVyIHdpdGggSHlwZXJhY3Rpdml0eS9kaWFnbm9zdGljIGlt
YWdpbmcvZHJ1Zzwva2V5d29yZD48a2V5d29yZD50aGVyYXB5L3BoeXNpb3BhdGhvbG9neTwva2V5
d29yZD48a2V5d29yZD5DZW50cmFsIE5lcnZvdXMgU3lzdGVtIFN0aW11bGFudHMvKnBoYXJtYWNv
bG9neTwva2V5d29yZD48a2V5d29yZD5Dcm9zcy1PdmVyIFN0dWRpZXM8L2tleXdvcmQ+PGtleXdv
cmQ+KkVtb3Rpb25zL2RydWcgZWZmZWN0cy9waHlzaW9sb2d5PC9rZXl3b3JkPjxrZXl3b3JkPipF
eGVjdXRpdmUgRnVuY3Rpb24vZHJ1ZyBlZmZlY3RzL3BoeXNpb2xvZ3k8L2tleXdvcmQ+PGtleXdv
cmQ+RmFjaWFsIEV4cHJlc3Npb248L2tleXdvcmQ+PGtleXdvcmQ+RmVtYWxlPC9rZXl3b3JkPjxr
ZXl3b3JkPkZ1bmN0aW9uYWwgTmV1cm9pbWFnaW5nLyptZXRob2RzPC9rZXl3b3JkPjxrZXl3b3Jk
Pkh1bWFuczwva2V5d29yZD48a2V5d29yZD5JbmhpYml0aW9uLCBQc3ljaG9sb2dpY2FsPC9rZXl3
b3JkPjxrZXl3b3JkPkxpc2RleGFtZmV0YW1pbmUgRGltZXN5bGF0ZS8qcGhhcm1hY29sb2d5PC9r
ZXl3b3JkPjxrZXl3b3JkPk1hZ25ldGljIFJlc29uYW5jZSBJbWFnaW5nPC9rZXl3b3JkPjxrZXl3
b3JkPk1hbGU8L2tleXdvcmQ+PGtleXdvcmQ+TWlkZGxlIEFnZWQ8L2tleXdvcmQ+PGtleXdvcmQ+
KlByZWZyb250YWwgQ29ydGV4L2RpYWdub3N0aWMgaW1hZ2luZy9kcnVnIGVmZmVjdHMvcGh5c2lv
cGF0aG9sb2d5PC9rZXl3b3JkPjxrZXl3b3JkPllvdW5nIEFkdWx0PC9rZXl3b3JkPjxrZXl3b3Jk
PkFkaGQ8L2tleXdvcmQ+PGtleXdvcmQ+QWR1bHRzPC9rZXl3b3JkPjxrZXl3b3JkPkFteWdkYWxh
PC9rZXl3b3JkPjxrZXl3b3JkPkVtb3Rpb24gZ28vbm8tZ288L2tleXdvcmQ+PGtleXdvcmQ+UHN5
Y2hvc3RpbXVsYW50PC9rZXl3b3JkPjxrZXl3b3JkPmZNUkk8L2tleXdvcmQ+PC9rZXl3b3Jkcz48
ZGF0ZXM+PHllYXI+MjAxODwveWVhcj48cHViLWRhdGVzPjxkYXRlPkF1ZzwvZGF0ZT48L3B1Yi1k
YXRlcz48L2RhdGVzPjxpc2JuPjI0NTEtOTAzMCAoRWxlY3Ryb25pYykmI3hEOzI0NTEtOTAyMiAo
TGlua2luZyk8L2lzYm4+PGFjY2Vzc2lvbi1udW0+Mjk2NjE1MTY8L2FjY2Vzc2lvbi1udW0+PHVy
bHM+PHJlbGF0ZWQtdXJscz48dXJsPmh0dHBzOi8vd3d3Lm5jYmkubmxtLm5paC5nb3YvcHVibWVk
LzI5NjYxNTE2PC91cmw+PC9yZWxhdGVkLXVybHM+PC91cmxzPjxlbGVjdHJvbmljLXJlc291cmNl
LW51bT4xMC4xMDE2L2ouYnBzYy4yMDE4LjAzLjAwNDwvZWxlY3Ryb25pYy1yZXNvdXJjZS1udW0+
PHJlbW90ZS1kYXRhYmFzZS1uYW1lPk1lZGxpbmU8L3JlbW90ZS1kYXRhYmFzZS1uYW1lPjxyZW1v
dGUtZGF0YWJhc2UtcHJvdmlkZXI+TkxNPC9yZW1vdGUtZGF0YWJhc2UtcHJvdmlkZXI+PC9yZWNv
cmQ+PC9DaXRlPjwvRW5kTm90ZT4A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PEVuZE5vdGU+PENpdGU+PEF1dGhvcj5TY2h1bHo8L0F1dGhvcj48WWVhcj4yMDE4PC9ZZWFyPjxS
ZWNOdW0+ODgxNzwvUmVjTnVtPjxEaXNwbGF5VGV4dD4oU2NodWx6IGV0IGFsIDIwMTgpPC9EaXNw
bGF5VGV4dD48cmVjb3JkPjxyZWMtbnVtYmVyPjg4MTc8L3JlYy1udW1iZXI+PGZvcmVpZ24ta2V5
cz48a2V5IGFwcD0iRU4iIGRiLWlkPSJ4MnhkZDIwdjFhZmR3dGVwd3hjdnhkMnlkdHdyYTJlenRh
ZWUiIHRpbWVzdGFtcD0iMTcxMzAwOTk2OCI+ODgxNzwva2V5PjwvZm9yZWlnbi1rZXlzPjxyZWYt
dHlwZSBuYW1lPSJKb3VybmFsIEFydGljbGUiPjE3PC9yZWYtdHlwZT48Y29udHJpYnV0b3JzPjxh
dXRob3JzPjxhdXRob3I+U2NodWx6LCBLLiBQLjwvYXV0aG9yPjxhdXRob3I+S3JvbmUsIEIuPC9h
dXRob3I+PGF1dGhvcj5BZGxlciwgTC4gQS48L2F1dGhvcj48YXV0aG9yPkJlZGFyZCwgQS4gVi48
L2F1dGhvcj48YXV0aG9yPkR1aG91eCwgUy48L2F1dGhvcj48YXV0aG9yPlBlZHJhemEsIEouPC9h
dXRob3I+PGF1dGhvcj5NYWhhZ2FiaW4sIFMuPC9hdXRob3I+PGF1dGhvcj5OZXdjb3JuLCBKLiBI
LjwvYXV0aG9yPjwvYXV0aG9ycz48L2NvbnRyaWJ1dG9ycz48YXV0aC1hZGRyZXNzPkRlcGFydG1l
bnQgb2YgUHN5Y2hpYXRyeSwgSWNhaG4gU2Nob29sIG9mIE1lZGljaW5lIGF0IE1vdW50IFNpbmFp
LCBOZXcgWW9yay4gRWxlY3Ryb25pYyBhZGRyZXNzOiBrdXJ0LnNjaHVsekBtc3NtLmVkdS4mI3hE
O0RlcGFydG1lbnQgb2YgUHN5Y2hpYXRyeSwgSWNhaG4gU2Nob29sIG9mIE1lZGljaW5lIGF0IE1v
dW50IFNpbmFpLCBOZXcgWW9yay4mI3hEO0RlcGFydG1lbnQgb2YgUHN5Y2hpYXRyeSwgTmV3IFlv
cmsgVW5pdmVyc2l0eSBMYW5nb25lIFNjaG9vbCBvZiBNZWRpY2luZSwgTmV3IFlvcmsuJiN4RDtP
bnRhcmlvIEluc3RpdHV0ZSBmb3IgU3R1ZGllcyBpbiBFZHVjYXRpb24sIFVuaXZlcnNpdHkgb2Yg
VG9yb250bywgVG9yb250bywgT250YXJpbywgQ2FuYWRhLiYjeEQ7QnJvbnggSGlnaCBTY2hvb2wg
b2YgU2NpZW5jZSwgTmV3IFlvcmssIE5ldyBZb3JrLjwvYXV0aC1hZGRyZXNzPjx0aXRsZXM+PHRp
dGxlPkxpc2RleGFtZmV0YW1pbmUgVGFyZ2V0cyBBbXlnZGFsYSBNZWNoYW5pc21zIFRoYXQgQmlh
cyBDb2duaXRpdmUgQ29udHJvbCBpbiBBdHRlbnRpb24tRGVmaWNpdC9IeXBlcmFjdGl2aXR5IERp
c29yZGVyPC90aXRsZT48c2Vjb25kYXJ5LXRpdGxlPkJpb2wgUHN5Y2hpYXRyeSBDb2duIE5ldXJv
c2NpIE5ldXJvaW1hZ2luZzwvc2Vjb25kYXJ5LXRpdGxlPjwvdGl0bGVzPjxwZXJpb2RpY2FsPjxm
dWxsLXRpdGxlPkJpb2wgUHN5Y2hpYXRyeSBDb2duIE5ldXJvc2NpIE5ldXJvaW1hZ2luZzwvZnVs
bC10aXRsZT48L3BlcmlvZGljYWw+PHBhZ2VzPjY4Ni02OTM8L3BhZ2VzPjx2b2x1bWU+Mzwvdm9s
dW1lPjxudW1iZXI+ODwvbnVtYmVyPjxlZGl0aW9uPjIwMTgwMzE5PC9lZGl0aW9uPjxrZXl3b3Jk
cz48a2V5d29yZD5BZHVsdDwva2V5d29yZD48a2V5d29yZD4qQW15Z2RhbGEvZGlhZ25vc3RpYyBp
bWFnaW5nL2RydWcgZWZmZWN0cy9waHlzaW9wYXRob2xvZ3k8L2tleXdvcmQ+PGtleXdvcmQ+KkF0
dGVudGlvbiBEZWZpY2l0IERpc29yZGVyIHdpdGggSHlwZXJhY3Rpdml0eS9kaWFnbm9zdGljIGlt
YWdpbmcvZHJ1Zzwva2V5d29yZD48a2V5d29yZD50aGVyYXB5L3BoeXNpb3BhdGhvbG9neTwva2V5
d29yZD48a2V5d29yZD5DZW50cmFsIE5lcnZvdXMgU3lzdGVtIFN0aW11bGFudHMvKnBoYXJtYWNv
bG9neTwva2V5d29yZD48a2V5d29yZD5Dcm9zcy1PdmVyIFN0dWRpZXM8L2tleXdvcmQ+PGtleXdv
cmQ+KkVtb3Rpb25zL2RydWcgZWZmZWN0cy9waHlzaW9sb2d5PC9rZXl3b3JkPjxrZXl3b3JkPipF
eGVjdXRpdmUgRnVuY3Rpb24vZHJ1ZyBlZmZlY3RzL3BoeXNpb2xvZ3k8L2tleXdvcmQ+PGtleXdv
cmQ+RmFjaWFsIEV4cHJlc3Npb248L2tleXdvcmQ+PGtleXdvcmQ+RmVtYWxlPC9rZXl3b3JkPjxr
ZXl3b3JkPkZ1bmN0aW9uYWwgTmV1cm9pbWFnaW5nLyptZXRob2RzPC9rZXl3b3JkPjxrZXl3b3Jk
Pkh1bWFuczwva2V5d29yZD48a2V5d29yZD5JbmhpYml0aW9uLCBQc3ljaG9sb2dpY2FsPC9rZXl3
b3JkPjxrZXl3b3JkPkxpc2RleGFtZmV0YW1pbmUgRGltZXN5bGF0ZS8qcGhhcm1hY29sb2d5PC9r
ZXl3b3JkPjxrZXl3b3JkPk1hZ25ldGljIFJlc29uYW5jZSBJbWFnaW5nPC9rZXl3b3JkPjxrZXl3
b3JkPk1hbGU8L2tleXdvcmQ+PGtleXdvcmQ+TWlkZGxlIEFnZWQ8L2tleXdvcmQ+PGtleXdvcmQ+
KlByZWZyb250YWwgQ29ydGV4L2RpYWdub3N0aWMgaW1hZ2luZy9kcnVnIGVmZmVjdHMvcGh5c2lv
cGF0aG9sb2d5PC9rZXl3b3JkPjxrZXl3b3JkPllvdW5nIEFkdWx0PC9rZXl3b3JkPjxrZXl3b3Jk
PkFkaGQ8L2tleXdvcmQ+PGtleXdvcmQ+QWR1bHRzPC9rZXl3b3JkPjxrZXl3b3JkPkFteWdkYWxh
PC9rZXl3b3JkPjxrZXl3b3JkPkVtb3Rpb24gZ28vbm8tZ288L2tleXdvcmQ+PGtleXdvcmQ+UHN5
Y2hvc3RpbXVsYW50PC9rZXl3b3JkPjxrZXl3b3JkPmZNUkk8L2tleXdvcmQ+PC9rZXl3b3Jkcz48
ZGF0ZXM+PHllYXI+MjAxODwveWVhcj48cHViLWRhdGVzPjxkYXRlPkF1ZzwvZGF0ZT48L3B1Yi1k
YXRlcz48L2RhdGVzPjxpc2JuPjI0NTEtOTAzMCAoRWxlY3Ryb25pYykmI3hEOzI0NTEtOTAyMiAo
TGlua2luZyk8L2lzYm4+PGFjY2Vzc2lvbi1udW0+Mjk2NjE1MTY8L2FjY2Vzc2lvbi1udW0+PHVy
bHM+PHJlbGF0ZWQtdXJscz48dXJsPmh0dHBzOi8vd3d3Lm5jYmkubmxtLm5paC5nb3YvcHVibWVk
LzI5NjYxNTE2PC91cmw+PC9yZWxhdGVkLXVybHM+PC91cmxzPjxlbGVjdHJvbmljLXJlc291cmNl
LW51bT4xMC4xMDE2L2ouYnBzYy4yMDE4LjAzLjAwNDwvZWxlY3Ryb25pYy1yZXNvdXJjZS1udW0+
PHJlbW90ZS1kYXRhYmFzZS1uYW1lPk1lZGxpbmU8L3JlbW90ZS1kYXRhYmFzZS1uYW1lPjxyZW1v
dGUtZGF0YWJhc2UtcHJvdmlkZXI+TkxNPC9yZW1vdGUtZGF0YWJhc2UtcHJvdmlkZXI+PC9yZWNv
cmQ+PC9DaXRlPjwvRW5kTm90ZT4A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0E11B2" w:rsidRPr="003604A7">
        <w:rPr>
          <w:rFonts w:cstheme="minorHAnsi"/>
          <w:color w:val="000000" w:themeColor="text1"/>
          <w:lang w:val="en-US"/>
        </w:rPr>
      </w:r>
      <w:r w:rsidR="000E11B2" w:rsidRPr="003604A7">
        <w:rPr>
          <w:rFonts w:cstheme="minorHAnsi"/>
          <w:color w:val="000000" w:themeColor="text1"/>
          <w:lang w:val="en-US"/>
        </w:rPr>
        <w:fldChar w:fldCharType="separate"/>
      </w:r>
      <w:r w:rsidR="005A2DA6" w:rsidRPr="003604A7">
        <w:rPr>
          <w:rFonts w:cstheme="minorHAnsi"/>
          <w:noProof/>
          <w:color w:val="000000" w:themeColor="text1"/>
          <w:lang w:val="en-US"/>
        </w:rPr>
        <w:t>(Schulz et al 2018)</w:t>
      </w:r>
      <w:r w:rsidR="000E11B2" w:rsidRPr="003604A7">
        <w:rPr>
          <w:rFonts w:cstheme="minorHAnsi"/>
          <w:color w:val="000000" w:themeColor="text1"/>
          <w:lang w:val="en-US"/>
        </w:rPr>
        <w:fldChar w:fldCharType="end"/>
      </w:r>
      <w:r w:rsidR="00517F2C" w:rsidRPr="003604A7">
        <w:rPr>
          <w:rFonts w:cstheme="minorHAnsi"/>
          <w:color w:val="000000" w:themeColor="text1"/>
          <w:lang w:val="en-US"/>
        </w:rPr>
        <w:t xml:space="preserve">. </w:t>
      </w:r>
      <w:r w:rsidR="00B6215E" w:rsidRPr="003604A7">
        <w:rPr>
          <w:rFonts w:cstheme="minorHAnsi"/>
          <w:color w:val="000000" w:themeColor="text1"/>
          <w:lang w:val="en-US"/>
        </w:rPr>
        <w:t xml:space="preserve">MPH may </w:t>
      </w:r>
      <w:r w:rsidR="00517F2C" w:rsidRPr="003604A7">
        <w:rPr>
          <w:rFonts w:cstheme="minorHAnsi"/>
          <w:color w:val="000000" w:themeColor="text1"/>
          <w:lang w:val="en-US"/>
        </w:rPr>
        <w:t xml:space="preserve">also </w:t>
      </w:r>
      <w:r w:rsidR="00B6215E" w:rsidRPr="003604A7">
        <w:rPr>
          <w:rFonts w:cstheme="minorHAnsi"/>
          <w:color w:val="000000" w:themeColor="text1"/>
          <w:lang w:val="en-US"/>
        </w:rPr>
        <w:t xml:space="preserve">reduce functional fronto-striatal connectivity during reward processing in adults with ADHD </w:t>
      </w:r>
      <w:r w:rsidR="00B6215E" w:rsidRPr="003604A7">
        <w:rPr>
          <w:rFonts w:cstheme="minorHAnsi"/>
          <w:color w:val="000000" w:themeColor="text1"/>
          <w:lang w:val="en-US"/>
        </w:rPr>
        <w:fldChar w:fldCharType="begin">
          <w:fldData xml:space="preserve">PEVuZE5vdGU+PENpdGU+PEF1dGhvcj5GdXJ1a2F3YTwvQXV0aG9yPjxZZWFyPjIwMjA8L1llYXI+
PFJlY051bT44Nzg3PC9SZWNOdW0+PERpc3BsYXlUZXh0PihGdXJ1a2F3YSBldCBhbCAyMDIwKTwv
RGlzcGxheVRleHQ+PHJlY29yZD48cmVjLW51bWJlcj44Nzg3PC9yZWMtbnVtYmVyPjxmb3JlaWdu
LWtleXM+PGtleSBhcHA9IkVOIiBkYi1pZD0ieDJ4ZGQyMHYxYWZkd3RlcHd4Y3Z4ZDJ5ZHR3cmEy
ZXp0YWVlIiB0aW1lc3RhbXA9IjE3MTA5NDUyNjMiPjg3ODc8L2tleT48L2ZvcmVpZ24ta2V5cz48
cmVmLXR5cGUgbmFtZT0iSm91cm5hbCBBcnRpY2xlIj4xNzwvcmVmLXR5cGU+PGNvbnRyaWJ1dG9y
cz48YXV0aG9ycz48YXV0aG9yPkZ1cnVrYXdhLCBFLjwvYXV0aG9yPjxhdXRob3I+ZGEgQ29zdGEs
IFIuIFEuIE0uPC9hdXRob3I+PGF1dGhvcj5CYWRvLCBQLjwvYXV0aG9yPjxhdXRob3I+SG9lZmxl
LCBTLjwvYXV0aG9yPjxhdXRob3I+VmlnbmUsIFAuPC9hdXRob3I+PGF1dGhvcj5Nb250ZWlybywg
TS48L2F1dGhvcj48YXV0aG9yPldpY2tlbnMsIEouIFIuPC9hdXRob3I+PGF1dGhvcj5Nb2xsLCBK
LjwvYXV0aG9yPjxhdXRob3I+VHJpcHAsIEcuPC9hdXRob3I+PGF1dGhvcj5NYXR0b3MsIFAuPC9h
dXRob3I+PC9hdXRob3JzPjwvY29udHJpYnV0b3JzPjxhdXRoLWFkZHJlc3M+T2tpbmF3YSBJbnN0
aXR1dGUgb2YgU2NpZW5jZSBhbmQgVGVjaG5vbG9neSBHcmFkdWF0ZSBVbml2ZXJzaXR5IChPSVNU
KSwgT2tpbmF3YSwgSmFwYW4uIEVsZWN0cm9uaWMgYWRkcmVzczogZnVydWthd2FAb2lzdC5qcC4m
I3hEO0QmYXBvcztPciBJbnN0aXR1dGUgZm9yIFJlc2VhcmNoIGFuZCBFZHVjYXRpb24gKElET1Ip
LCBSaW8gZGUgSmFuZWlybywgQnJhemlsOyBVbml2ZXJzaWRhZGUgZGUgU2FvIFBhdWxvLCBTYW8g
UGF1bG8sIEJyYXppbC4mI3hEO0QmYXBvcztPciBJbnN0aXR1dGUgZm9yIFJlc2VhcmNoIGFuZCBF
ZHVjYXRpb24gKElET1IpLCBSaW8gZGUgSmFuZWlybywgQnJhemlsOyBGZWRlcmFsIFVuaXZlcnNp
dHkgb2YgUmlvIGRlIEphbmVpcm8sIFJpbyBkZSBKYW5laXJvLCBCcmF6aWwuJiN4RDtEJmFwb3M7
T3IgSW5zdGl0dXRlIGZvciBSZXNlYXJjaCBhbmQgRWR1Y2F0aW9uIChJRE9SKSwgUmlvIGRlIEph
bmVpcm8sIEJyYXppbC4mI3hEO09raW5hd2EgSW5zdGl0dXRlIG9mIFNjaWVuY2UgYW5kIFRlY2hu
b2xvZ3kgR3JhZHVhdGUgVW5pdmVyc2l0eSAoT0lTVCksIE9raW5hd2EsIEphcGFuLjwvYXV0aC1h
ZGRyZXNzPjx0aXRsZXM+PHRpdGxlPk1ldGh5bHBoZW5pZGF0ZSBtb2RpZmllcyByZXdhcmQgY3Vl
IHJlc3BvbnNlcyBpbiBhZHVsdHMgd2l0aCBBREhEOiBBbiBmTVJJIHN0dWR5PC90aXRsZT48c2Vj
b25kYXJ5LXRpdGxlPk5ldXJvcGhhcm1hY29sb2d5PC9zZWNvbmRhcnktdGl0bGU+PC90aXRsZXM+
PHBlcmlvZGljYWw+PGZ1bGwtdGl0bGU+TmV1cm9waGFybWFjb2xvZ3k8L2Z1bGwtdGl0bGU+PC9w
ZXJpb2RpY2FsPjxwYWdlcz4xMDc4MzM8L3BhZ2VzPjx2b2x1bWU+MTYyPC92b2x1bWU+PGVkaXRp
b24+MjAxOTExMDI8L2VkaXRpb24+PGtleXdvcmRzPjxrZXl3b3JkPkFkdWx0PC9rZXl3b3JkPjxr
ZXl3b3JkPkF0dGVudGlvbiBEZWZpY2l0IERpc29yZGVyIHdpdGggSHlwZXJhY3Rpdml0eS9kaWFn
bm9zdGljIGltYWdpbmcvKmRydWc8L2tleXdvcmQ+PGtleXdvcmQ+dGhlcmFweS9waHlzaW9wYXRo
b2xvZ3k8L2tleXdvcmQ+PGtleXdvcmQ+Q2FzZS1Db250cm9sIFN0dWRpZXM8L2tleXdvcmQ+PGtl
eXdvcmQ+Q29uZGl0aW9uaW5nLCBDbGFzc2ljYWw8L2tleXdvcmQ+PGtleXdvcmQ+Q3Vlczwva2V5
d29yZD48a2V5d29yZD5Eb3BhbWluZSBVcHRha2UgSW5oaWJpdG9ycy8qcGhhcm1hY29sb2d5L3Ro
ZXJhcGV1dGljIHVzZTwva2V5d29yZD48a2V5d29yZD5Eb3VibGUtQmxpbmQgTWV0aG9kPC9rZXl3
b3JkPjxrZXl3b3JkPkZlbWFsZTwva2V5d29yZD48a2V5d29yZD5GdW5jdGlvbmFsIE5ldXJvaW1h
Z2luZzwva2V5d29yZD48a2V5d29yZD5IdW1hbnM8L2tleXdvcmQ+PGtleXdvcmQ+TWFnbmV0aWMg
UmVzb25hbmNlIEltYWdpbmc8L2tleXdvcmQ+PGtleXdvcmQ+TWFsZTwva2V5d29yZD48a2V5d29y
ZD5NZXRoeWxwaGVuaWRhdGUvKnBoYXJtYWNvbG9neS90aGVyYXBldXRpYyB1c2U8L2tleXdvcmQ+
PGtleXdvcmQ+TmVvc3RyaWF0dW0vZGlhZ25vc3RpYyBpbWFnaW5nLypkcnVnIGVmZmVjdHM8L2tl
eXdvcmQ+PGtleXdvcmQ+UGxhY2Vib3M8L2tleXdvcmQ+PGtleXdvcmQ+UHJlZnJvbnRhbCBDb3J0
ZXgvZGlhZ25vc3RpYyBpbWFnaW5nLypkcnVnIGVmZmVjdHMvcGh5c2lvcGF0aG9sb2d5PC9rZXl3
b3JkPjxrZXl3b3JkPipSZXdhcmQ8L2tleXdvcmQ+PGtleXdvcmQ+VmVudHJhbCBTdHJpYXR1bS9k
aWFnbm9zdGljIGltYWdpbmcvKmRydWcgZWZmZWN0cy9waHlzaW9wYXRob2xvZ3k8L2tleXdvcmQ+
PGtleXdvcmQ+WW91bmcgQWR1bHQ8L2tleXdvcmQ+PGtleXdvcmQ+QWRoZDwva2V5d29yZD48a2V5
d29yZD5NZXRoeWxwaGVuaWRhdGU8L2tleXdvcmQ+PGtleXdvcmQ+UmV3YXJkIHNlbnNpdGl2aXR5
PC9rZXl3b3JkPjxrZXl3b3JkPmZNUkk8L2tleXdvcmQ+PC9rZXl3b3Jkcz48ZGF0ZXM+PHllYXI+
MjAyMDwveWVhcj48cHViLWRhdGVzPjxkYXRlPkphbiAxPC9kYXRlPjwvcHViLWRhdGVzPjwvZGF0
ZXM+PGlzYm4+MTg3My03MDY0IChFbGVjdHJvbmljKSYjeEQ7MDAyOC0zOTA4IChMaW5raW5nKTwv
aXNibj48YWNjZXNzaW9uLW51bT4zMTY4OTQyMzwvYWNjZXNzaW9uLW51bT48dXJscz48cmVsYXRl
ZC11cmxzPjx1cmw+aHR0cHM6Ly93d3cubmNiaS5ubG0ubmloLmdvdi9wdWJtZWQvMzE2ODk0MjM8
L3VybD48L3JlbGF0ZWQtdXJscz48L3VybHM+PGVsZWN0cm9uaWMtcmVzb3VyY2UtbnVtPjEwLjEw
MTYvai5uZXVyb3BoYXJtLjIwMTkuMTA3ODMzPC9lbGVjdHJvbmljLXJlc291cmNlLW51bT48cmVt
b3RlLWRhdGFiYXNlLW5hbWU+TWVkbGluZTwvcmVtb3RlLWRhdGFiYXNlLW5hbWU+PHJlbW90ZS1k
YXRhYmFzZS1wcm92aWRlcj5OTE08L3JlbW90ZS1kYXRhYmFzZS1wcm92aWRlcj48L3JlY29yZD48
L0NpdGU+PC9FbmROb3RlPn==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PEVuZE5vdGU+PENpdGU+PEF1dGhvcj5GdXJ1a2F3YTwvQXV0aG9yPjxZZWFyPjIwMjA8L1llYXI+
PFJlY051bT44Nzg3PC9SZWNOdW0+PERpc3BsYXlUZXh0PihGdXJ1a2F3YSBldCBhbCAyMDIwKTwv
RGlzcGxheVRleHQ+PHJlY29yZD48cmVjLW51bWJlcj44Nzg3PC9yZWMtbnVtYmVyPjxmb3JlaWdu
LWtleXM+PGtleSBhcHA9IkVOIiBkYi1pZD0ieDJ4ZGQyMHYxYWZkd3RlcHd4Y3Z4ZDJ5ZHR3cmEy
ZXp0YWVlIiB0aW1lc3RhbXA9IjE3MTA5NDUyNjMiPjg3ODc8L2tleT48L2ZvcmVpZ24ta2V5cz48
cmVmLXR5cGUgbmFtZT0iSm91cm5hbCBBcnRpY2xlIj4xNzwvcmVmLXR5cGU+PGNvbnRyaWJ1dG9y
cz48YXV0aG9ycz48YXV0aG9yPkZ1cnVrYXdhLCBFLjwvYXV0aG9yPjxhdXRob3I+ZGEgQ29zdGEs
IFIuIFEuIE0uPC9hdXRob3I+PGF1dGhvcj5CYWRvLCBQLjwvYXV0aG9yPjxhdXRob3I+SG9lZmxl
LCBTLjwvYXV0aG9yPjxhdXRob3I+VmlnbmUsIFAuPC9hdXRob3I+PGF1dGhvcj5Nb250ZWlybywg
TS48L2F1dGhvcj48YXV0aG9yPldpY2tlbnMsIEouIFIuPC9hdXRob3I+PGF1dGhvcj5Nb2xsLCBK
LjwvYXV0aG9yPjxhdXRob3I+VHJpcHAsIEcuPC9hdXRob3I+PGF1dGhvcj5NYXR0b3MsIFAuPC9h
dXRob3I+PC9hdXRob3JzPjwvY29udHJpYnV0b3JzPjxhdXRoLWFkZHJlc3M+T2tpbmF3YSBJbnN0
aXR1dGUgb2YgU2NpZW5jZSBhbmQgVGVjaG5vbG9neSBHcmFkdWF0ZSBVbml2ZXJzaXR5IChPSVNU
KSwgT2tpbmF3YSwgSmFwYW4uIEVsZWN0cm9uaWMgYWRkcmVzczogZnVydWthd2FAb2lzdC5qcC4m
I3hEO0QmYXBvcztPciBJbnN0aXR1dGUgZm9yIFJlc2VhcmNoIGFuZCBFZHVjYXRpb24gKElET1Ip
LCBSaW8gZGUgSmFuZWlybywgQnJhemlsOyBVbml2ZXJzaWRhZGUgZGUgU2FvIFBhdWxvLCBTYW8g
UGF1bG8sIEJyYXppbC4mI3hEO0QmYXBvcztPciBJbnN0aXR1dGUgZm9yIFJlc2VhcmNoIGFuZCBF
ZHVjYXRpb24gKElET1IpLCBSaW8gZGUgSmFuZWlybywgQnJhemlsOyBGZWRlcmFsIFVuaXZlcnNp
dHkgb2YgUmlvIGRlIEphbmVpcm8sIFJpbyBkZSBKYW5laXJvLCBCcmF6aWwuJiN4RDtEJmFwb3M7
T3IgSW5zdGl0dXRlIGZvciBSZXNlYXJjaCBhbmQgRWR1Y2F0aW9uIChJRE9SKSwgUmlvIGRlIEph
bmVpcm8sIEJyYXppbC4mI3hEO09raW5hd2EgSW5zdGl0dXRlIG9mIFNjaWVuY2UgYW5kIFRlY2hu
b2xvZ3kgR3JhZHVhdGUgVW5pdmVyc2l0eSAoT0lTVCksIE9raW5hd2EsIEphcGFuLjwvYXV0aC1h
ZGRyZXNzPjx0aXRsZXM+PHRpdGxlPk1ldGh5bHBoZW5pZGF0ZSBtb2RpZmllcyByZXdhcmQgY3Vl
IHJlc3BvbnNlcyBpbiBhZHVsdHMgd2l0aCBBREhEOiBBbiBmTVJJIHN0dWR5PC90aXRsZT48c2Vj
b25kYXJ5LXRpdGxlPk5ldXJvcGhhcm1hY29sb2d5PC9zZWNvbmRhcnktdGl0bGU+PC90aXRsZXM+
PHBlcmlvZGljYWw+PGZ1bGwtdGl0bGU+TmV1cm9waGFybWFjb2xvZ3k8L2Z1bGwtdGl0bGU+PC9w
ZXJpb2RpY2FsPjxwYWdlcz4xMDc4MzM8L3BhZ2VzPjx2b2x1bWU+MTYyPC92b2x1bWU+PGVkaXRp
b24+MjAxOTExMDI8L2VkaXRpb24+PGtleXdvcmRzPjxrZXl3b3JkPkFkdWx0PC9rZXl3b3JkPjxr
ZXl3b3JkPkF0dGVudGlvbiBEZWZpY2l0IERpc29yZGVyIHdpdGggSHlwZXJhY3Rpdml0eS9kaWFn
bm9zdGljIGltYWdpbmcvKmRydWc8L2tleXdvcmQ+PGtleXdvcmQ+dGhlcmFweS9waHlzaW9wYXRo
b2xvZ3k8L2tleXdvcmQ+PGtleXdvcmQ+Q2FzZS1Db250cm9sIFN0dWRpZXM8L2tleXdvcmQ+PGtl
eXdvcmQ+Q29uZGl0aW9uaW5nLCBDbGFzc2ljYWw8L2tleXdvcmQ+PGtleXdvcmQ+Q3Vlczwva2V5
d29yZD48a2V5d29yZD5Eb3BhbWluZSBVcHRha2UgSW5oaWJpdG9ycy8qcGhhcm1hY29sb2d5L3Ro
ZXJhcGV1dGljIHVzZTwva2V5d29yZD48a2V5d29yZD5Eb3VibGUtQmxpbmQgTWV0aG9kPC9rZXl3
b3JkPjxrZXl3b3JkPkZlbWFsZTwva2V5d29yZD48a2V5d29yZD5GdW5jdGlvbmFsIE5ldXJvaW1h
Z2luZzwva2V5d29yZD48a2V5d29yZD5IdW1hbnM8L2tleXdvcmQ+PGtleXdvcmQ+TWFnbmV0aWMg
UmVzb25hbmNlIEltYWdpbmc8L2tleXdvcmQ+PGtleXdvcmQ+TWFsZTwva2V5d29yZD48a2V5d29y
ZD5NZXRoeWxwaGVuaWRhdGUvKnBoYXJtYWNvbG9neS90aGVyYXBldXRpYyB1c2U8L2tleXdvcmQ+
PGtleXdvcmQ+TmVvc3RyaWF0dW0vZGlhZ25vc3RpYyBpbWFnaW5nLypkcnVnIGVmZmVjdHM8L2tl
eXdvcmQ+PGtleXdvcmQ+UGxhY2Vib3M8L2tleXdvcmQ+PGtleXdvcmQ+UHJlZnJvbnRhbCBDb3J0
ZXgvZGlhZ25vc3RpYyBpbWFnaW5nLypkcnVnIGVmZmVjdHMvcGh5c2lvcGF0aG9sb2d5PC9rZXl3
b3JkPjxrZXl3b3JkPipSZXdhcmQ8L2tleXdvcmQ+PGtleXdvcmQ+VmVudHJhbCBTdHJpYXR1bS9k
aWFnbm9zdGljIGltYWdpbmcvKmRydWcgZWZmZWN0cy9waHlzaW9wYXRob2xvZ3k8L2tleXdvcmQ+
PGtleXdvcmQ+WW91bmcgQWR1bHQ8L2tleXdvcmQ+PGtleXdvcmQ+QWRoZDwva2V5d29yZD48a2V5
d29yZD5NZXRoeWxwaGVuaWRhdGU8L2tleXdvcmQ+PGtleXdvcmQ+UmV3YXJkIHNlbnNpdGl2aXR5
PC9rZXl3b3JkPjxrZXl3b3JkPmZNUkk8L2tleXdvcmQ+PC9rZXl3b3Jkcz48ZGF0ZXM+PHllYXI+
MjAyMDwveWVhcj48cHViLWRhdGVzPjxkYXRlPkphbiAxPC9kYXRlPjwvcHViLWRhdGVzPjwvZGF0
ZXM+PGlzYm4+MTg3My03MDY0IChFbGVjdHJvbmljKSYjeEQ7MDAyOC0zOTA4IChMaW5raW5nKTwv
aXNibj48YWNjZXNzaW9uLW51bT4zMTY4OTQyMzwvYWNjZXNzaW9uLW51bT48dXJscz48cmVsYXRl
ZC11cmxzPjx1cmw+aHR0cHM6Ly93d3cubmNiaS5ubG0ubmloLmdvdi9wdWJtZWQvMzE2ODk0MjM8
L3VybD48L3JlbGF0ZWQtdXJscz48L3VybHM+PGVsZWN0cm9uaWMtcmVzb3VyY2UtbnVtPjEwLjEw
MTYvai5uZXVyb3BoYXJtLjIwMTkuMTA3ODMzPC9lbGVjdHJvbmljLXJlc291cmNlLW51bT48cmVt
b3RlLWRhdGFiYXNlLW5hbWU+TWVkbGluZTwvcmVtb3RlLWRhdGFiYXNlLW5hbWU+PHJlbW90ZS1k
YXRhYmFzZS1wcm92aWRlcj5OTE08L3JlbW90ZS1kYXRhYmFzZS1wcm92aWRlcj48L3JlY29yZD48
L0NpdGU+PC9FbmROb3RlPn==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B6215E" w:rsidRPr="003604A7">
        <w:rPr>
          <w:rFonts w:cstheme="minorHAnsi"/>
          <w:color w:val="000000" w:themeColor="text1"/>
          <w:lang w:val="en-US"/>
        </w:rPr>
      </w:r>
      <w:r w:rsidR="00B6215E" w:rsidRPr="003604A7">
        <w:rPr>
          <w:rFonts w:cstheme="minorHAnsi"/>
          <w:color w:val="000000" w:themeColor="text1"/>
          <w:lang w:val="en-US"/>
        </w:rPr>
        <w:fldChar w:fldCharType="separate"/>
      </w:r>
      <w:r w:rsidR="005A2DA6" w:rsidRPr="003604A7">
        <w:rPr>
          <w:rFonts w:cstheme="minorHAnsi"/>
          <w:noProof/>
          <w:color w:val="000000" w:themeColor="text1"/>
          <w:lang w:val="en-US"/>
        </w:rPr>
        <w:t>(Furukawa et al 2020)</w:t>
      </w:r>
      <w:r w:rsidR="00B6215E" w:rsidRPr="003604A7">
        <w:rPr>
          <w:rFonts w:cstheme="minorHAnsi"/>
          <w:color w:val="000000" w:themeColor="text1"/>
          <w:lang w:val="en-US"/>
        </w:rPr>
        <w:fldChar w:fldCharType="end"/>
      </w:r>
      <w:r w:rsidR="00B6215E" w:rsidRPr="003604A7">
        <w:rPr>
          <w:rFonts w:cstheme="minorHAnsi"/>
          <w:color w:val="000000" w:themeColor="text1"/>
          <w:lang w:val="en-US"/>
        </w:rPr>
        <w:t xml:space="preserve">. </w:t>
      </w:r>
      <w:r w:rsidRPr="003604A7">
        <w:rPr>
          <w:rFonts w:cstheme="minorHAnsi"/>
          <w:color w:val="000000" w:themeColor="text1"/>
          <w:lang w:val="en-US"/>
        </w:rPr>
        <w:t>Further, treatment has been shown to optimize suppression of the DMN network during cognitive tasks, such as the Stroop and the flanker test, and to decrease the associated response time variability typical of individuals with ADHD</w:t>
      </w:r>
      <w:r w:rsidR="00F15E60" w:rsidRPr="003604A7">
        <w:rPr>
          <w:rFonts w:cstheme="minorHAnsi"/>
          <w:color w:val="000000" w:themeColor="text1"/>
          <w:lang w:val="en-US"/>
        </w:rPr>
        <w:t xml:space="preserve"> </w:t>
      </w:r>
      <w:r w:rsidR="00F15E60" w:rsidRPr="003604A7">
        <w:rPr>
          <w:rFonts w:cstheme="minorHAnsi"/>
          <w:color w:val="000000" w:themeColor="text1"/>
          <w:lang w:val="en-US"/>
        </w:rPr>
        <w:fldChar w:fldCharType="begin">
          <w:fldData xml:space="preserve">PEVuZE5vdGU+PENpdGU+PEF1dGhvcj5QZXRlcnNvbjwvQXV0aG9yPjxZZWFyPjIwMDk8L1llYXI+
PFJlY051bT4xODg8L1JlY051bT48RGlzcGxheVRleHQ+KFBldGVyc29uIGV0IGFsIDIwMDksIFF1
ZXJuZSBldCBhbCAyMDE0KTwvRGlzcGxheVRleHQ+PHJlY29yZD48cmVjLW51bWJlcj4xODg8L3Jl
Yy1udW1iZXI+PGZvcmVpZ24ta2V5cz48a2V5IGFwcD0iRU4iIGRiLWlkPSJlOWZzdzl6dG45enJl
bmUwOTA4dnJkNTc5ZWV3MHZ4dHp3cHIiIHRpbWVzdGFtcD0iMTcwNjYxOTQwNSI+MTg4PC9rZXk+
PC9mb3JlaWduLWtleXM+PHJlZi10eXBlIG5hbWU9IkpvdXJuYWwgQXJ0aWNsZSI+MTc8L3JlZi10
eXBlPjxjb250cmlidXRvcnM+PGF1dGhvcnM+PGF1dGhvcj5QZXRlcnNvbiwgQi4gUy48L2F1dGhv
cj48YXV0aG9yPlBvdGVuemEsIE0uIE4uPC9hdXRob3I+PGF1dGhvcj5XYW5nLCBaLjwvYXV0aG9y
PjxhdXRob3I+Wmh1LCBILjwvYXV0aG9yPjxhdXRob3I+TWFydGluLCBBLjwvYXV0aG9yPjxhdXRo
b3I+TWFyc2gsIFIuPC9hdXRob3I+PGF1dGhvcj5QbGVzc2VuLCBLLiBKLjwvYXV0aG9yPjxhdXRo
b3I+WXUsIFMuPC9hdXRob3I+PC9hdXRob3JzPjwvY29udHJpYnV0b3JzPjxhdXRoLWFkZHJlc3M+
RGVwYXJ0bWVudCBvZiBQc3ljaGlhdHJ5LCBOZXcgWW9yayBTdGF0ZSBQc3ljaGlhdHJpYyBJbnN0
aXR1dGUgYW5kIENvbGxlZ2Ugb2YgUGh5c2ljaWFucyBhbmQgU3VyZ2VvbnMsIENvbHVtYmlhIFVu
aXZlcnNpdHksIE5ldyBZb3JrLCAxMDAzMiwgVVNBLiBwZXRlcnNvYkBjaGlsZHBzeWNoLmNvbHVt
YmlhLmVkdTwvYXV0aC1hZGRyZXNzPjx0aXRsZXM+PHRpdGxlPkFuIEZNUkkgc3R1ZHkgb2YgdGhl
IGVmZmVjdHMgb2YgcHN5Y2hvc3RpbXVsYW50cyBvbiBkZWZhdWx0LW1vZGUgcHJvY2Vzc2luZyBk
dXJpbmcgU3Ryb29wIHRhc2sgcGVyZm9ybWFuY2UgaW4geW91dGhzIHdpdGggQURIRDwvdGl0bGU+
PHNlY29uZGFyeS10aXRsZT5BbSBKIFBzeWNoaWF0cnk8L3NlY29uZGFyeS10aXRsZT48L3RpdGxl
cz48cGVyaW9kaWNhbD48ZnVsbC10aXRsZT5BbSBKIFBzeWNoaWF0cnk8L2Z1bGwtdGl0bGU+PC9w
ZXJpb2RpY2FsPjxwYWdlcz4xMjg2LTk0PC9wYWdlcz48dm9sdW1lPjE2Njwvdm9sdW1lPjxudW1i
ZXI+MTE8L251bWJlcj48ZWRpdGlvbj4yMDA5MDkxNTwvZWRpdGlvbj48a2V5d29yZHM+PGtleXdv
cmQ+QWRvbGVzY2VudDwva2V5d29yZD48a2V5d29yZD5BdHRlbnRpb24gRGVmaWNpdCBEaXNvcmRl
ciB3aXRoIEh5cGVyYWN0aXZpdHkvKmRydWcgdGhlcmFweS9waHlzaW9wYXRob2xvZ3k8L2tleXdv
cmQ+PGtleXdvcmQ+Q2VudHJhbCBOZXJ2b3VzIFN5c3RlbSBTdGltdWxhbnRzL3BoYXJtYWNvbG9n
eS8qdGhlcmFwZXV0aWMgdXNlPC9rZXl3b3JkPjxrZXl3b3JkPkNoaWxkPC9rZXl3b3JkPjxrZXl3
b3JkPkZlbWFsZTwva2V5d29yZD48a2V5d29yZD5GdW5jdGlvbmFsIExhdGVyYWxpdHkvKmRydWcg
ZWZmZWN0cy9waHlzaW9sb2d5PC9rZXl3b3JkPjxrZXl3b3JkPkd5cnVzIENpbmd1bGkvZHJ1ZyBl
ZmZlY3RzL3BoeXNpb3BhdGhvbG9neTwva2V5d29yZD48a2V5d29yZD5IdW1hbnM8L2tleXdvcmQ+
PGtleXdvcmQ+TWFnbmV0aWMgUmVzb25hbmNlIEltYWdpbmcvKnN0YXRpc3RpY3MgJmFtcDsgbnVt
ZXJpY2FsIGRhdGE8L2tleXdvcmQ+PGtleXdvcmQ+TWFsZTwva2V5d29yZD48a2V5d29yZD5OZXVy
YWwgUGF0aHdheXMvZHJ1ZyBlZmZlY3RzL3BoeXNpb3BhdGhvbG9neTwva2V5d29yZD48a2V5d29y
ZD5OZXVyb3BzeWNob2xvZ2ljYWwgVGVzdHMvKnN0YXRpc3RpY3MgJmFtcDsgbnVtZXJpY2FsIGRh
dGE8L2tleXdvcmQ+PGtleXdvcmQ+UHJlZnJvbnRhbCBDb3J0ZXgvZHJ1ZyBlZmZlY3RzL3BoeXNp
b3BhdGhvbG9neTwva2V5d29yZD48L2tleXdvcmRzPjxkYXRlcz48eWVhcj4yMDA5PC95ZWFyPjxw
dWItZGF0ZXM+PGRhdGU+Tm92PC9kYXRlPjwvcHViLWRhdGVzPjwvZGF0ZXM+PGlzYm4+MTUzNS03
MjI4IChFbGVjdHJvbmljKSYjeEQ7MDAwMi05NTNYIChQcmludCkmI3hEOzAwMDItOTUzWCAoTGlu
a2luZyk8L2lzYm4+PGFjY2Vzc2lvbi1udW0+MTk3NTU1NzU8L2FjY2Vzc2lvbi1udW0+PHVybHM+
PHJlbGF0ZWQtdXJscz48dXJsPmh0dHBzOi8vd3d3Lm5jYmkubmxtLm5paC5nb3YvcHVibWVkLzE5
NzU1NTc1PC91cmw+PC9yZWxhdGVkLXVybHM+PC91cmxzPjxjdXN0b20yPlBNQzMyODk0MTI8L2N1
c3RvbTI+PGVsZWN0cm9uaWMtcmVzb3VyY2UtbnVtPjEwLjExNzYvYXBwaS5hanAuMjAwOS4wODA1
MDcyNDwvZWxlY3Ryb25pYy1yZXNvdXJjZS1udW0+PHJlbW90ZS1kYXRhYmFzZS1uYW1lPk1lZGxp
bmU8L3JlbW90ZS1kYXRhYmFzZS1uYW1lPjxyZW1vdGUtZGF0YWJhc2UtcHJvdmlkZXI+TkxNPC9y
ZW1vdGUtZGF0YWJhc2UtcHJvdmlkZXI+PC9yZWNvcmQ+PC9DaXRlPjxDaXRlPjxBdXRob3I+UXVl
cm5lPC9BdXRob3I+PFllYXI+MjAxNDwvWWVhcj48UmVjTnVtPjM0MDk8L1JlY051bT48cmVjb3Jk
PjxyZWMtbnVtYmVyPjM0MDk8L3JlYy1udW1iZXI+PGZvcmVpZ24ta2V5cz48a2V5IGFwcD0iRU4i
IGRiLWlkPSJ4MnhkZDIwdjFhZmR3dGVwd3hjdnhkMnlkdHdyYTJlenRhZWUiIHRpbWVzdGFtcD0i
MTYyODUxNTAyOSI+MzQwOTwva2V5PjwvZm9yZWlnbi1rZXlzPjxyZWYtdHlwZSBuYW1lPSJKb3Vy
bmFsIEFydGljbGUiPjE3PC9yZWYtdHlwZT48Y29udHJpYnV0b3JzPjxhdXRob3JzPjxhdXRob3I+
UXVlcm5lLCBMLjwvYXV0aG9yPjxhdXRob3I+RmFsbCwgUy48L2F1dGhvcj48YXV0aG9yPkxlIE1v
aW5nLCBBLiBHLjwvYXV0aG9yPjxhdXRob3I+Qm91cmVsLVBvbmNoZWwsIEUuPC9hdXRob3I+PGF1
dGhvcj5EZWxpZ25pZXJlcywgQS48L2F1dGhvcj48YXV0aG9yPlNpbW9ubm90LCBBLjwvYXV0aG9y
PjxhdXRob3I+ZGUgQnJvY2EsIEEuPC9hdXRob3I+PGF1dGhvcj5Hb25kcnktSm91ZXQsIEMuPC9h
dXRob3I+PGF1dGhvcj5Cb3VjYXJ0LCBNLjwvYXV0aG9yPjxhdXRob3I+QmVycXVpbiwgUC48L2F1
dGhvcj48L2F1dGhvcnM+PC9jb250cmlidXRvcnM+PHRpdGxlcz48dGl0bGU+RWZmZWN0cyBvZiBN
ZXRoeWxwaGVuaWRhdGUgb24gRGVmYXVsdC1Nb2RlIE5ldHdvcmsvVGFzay1Qb3NpdGl2ZSBOZXR3
b3JrIFN5bmNocm9uaXphdGlvbiBpbiBDaGlsZHJlbiBXaXRoIEFESEQ8L3RpdGxlPjxzZWNvbmRh
cnktdGl0bGU+SiBBdHRlbiBEaXNvcmQ8L3NlY29uZGFyeS10aXRsZT48YWx0LXRpdGxlPkpvdXJu
YWwgb2YgYXR0ZW50aW9uIGRpc29yZGVyczwvYWx0LXRpdGxlPjwvdGl0bGVzPjxwZXJpb2RpY2Fs
PjxmdWxsLXRpdGxlPkogQXR0ZW4gRGlzb3JkPC9mdWxsLXRpdGxlPjwvcGVyaW9kaWNhbD48YWx0
LXBlcmlvZGljYWw+PGZ1bGwtdGl0bGU+Sm91cm5hbCBvZiBBdHRlbnRpb24gRGlzb3JkZXJzPC9m
dWxsLXRpdGxlPjwvYWx0LXBlcmlvZGljYWw+PGVkaXRpb24+MjAxNC8wMS8xNTwvZWRpdGlvbj48
ZGF0ZXM+PHllYXI+MjAxNDwveWVhcj48cHViLWRhdGVzPjxkYXRlPkphbiAxMzwvZGF0ZT48L3B1
Yi1kYXRlcz48L2RhdGVzPjxpc2JuPjE1NTctMTI0NiAoRWxlY3Ryb25pYykmI3hEOzEwODctMDU0
NyAoTGlua2luZyk8L2lzYm4+PGFjY2Vzc2lvbi1udW0+MjQ0MjA3NjQ8L2FjY2Vzc2lvbi1udW0+
PHVybHM+PHJlbGF0ZWQtdXJscz48dXJsPmh0dHA6Ly93d3cubmNiaS5ubG0ubmloLmdvdi9wdWJt
ZWQvMjQ0MjA3NjQ8L3VybD48L3JlbGF0ZWQtdXJscz48L3VybHM+PGVsZWN0cm9uaWMtcmVzb3Vy
Y2UtbnVtPjEwLjExNzcvMTA4NzA1NDcxMzUxNzU0MjwvZWxlY3Ryb25pYy1yZXNvdXJjZS1udW0+
PGxhbmd1YWdlPkVuZzwvbGFuZ3VhZ2U+PC9yZWNvcmQ+PC9DaXRlPjwvRW5kTm90ZT4A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PEVuZE5vdGU+PENpdGU+PEF1dGhvcj5QZXRlcnNvbjwvQXV0aG9yPjxZZWFyPjIwMDk8L1llYXI+
PFJlY051bT4xODg8L1JlY051bT48RGlzcGxheVRleHQ+KFBldGVyc29uIGV0IGFsIDIwMDksIFF1
ZXJuZSBldCBhbCAyMDE0KTwvRGlzcGxheVRleHQ+PHJlY29yZD48cmVjLW51bWJlcj4xODg8L3Jl
Yy1udW1iZXI+PGZvcmVpZ24ta2V5cz48a2V5IGFwcD0iRU4iIGRiLWlkPSJlOWZzdzl6dG45enJl
bmUwOTA4dnJkNTc5ZWV3MHZ4dHp3cHIiIHRpbWVzdGFtcD0iMTcwNjYxOTQwNSI+MTg4PC9rZXk+
PC9mb3JlaWduLWtleXM+PHJlZi10eXBlIG5hbWU9IkpvdXJuYWwgQXJ0aWNsZSI+MTc8L3JlZi10
eXBlPjxjb250cmlidXRvcnM+PGF1dGhvcnM+PGF1dGhvcj5QZXRlcnNvbiwgQi4gUy48L2F1dGhv
cj48YXV0aG9yPlBvdGVuemEsIE0uIE4uPC9hdXRob3I+PGF1dGhvcj5XYW5nLCBaLjwvYXV0aG9y
PjxhdXRob3I+Wmh1LCBILjwvYXV0aG9yPjxhdXRob3I+TWFydGluLCBBLjwvYXV0aG9yPjxhdXRo
b3I+TWFyc2gsIFIuPC9hdXRob3I+PGF1dGhvcj5QbGVzc2VuLCBLLiBKLjwvYXV0aG9yPjxhdXRo
b3I+WXUsIFMuPC9hdXRob3I+PC9hdXRob3JzPjwvY29udHJpYnV0b3JzPjxhdXRoLWFkZHJlc3M+
RGVwYXJ0bWVudCBvZiBQc3ljaGlhdHJ5LCBOZXcgWW9yayBTdGF0ZSBQc3ljaGlhdHJpYyBJbnN0
aXR1dGUgYW5kIENvbGxlZ2Ugb2YgUGh5c2ljaWFucyBhbmQgU3VyZ2VvbnMsIENvbHVtYmlhIFVu
aXZlcnNpdHksIE5ldyBZb3JrLCAxMDAzMiwgVVNBLiBwZXRlcnNvYkBjaGlsZHBzeWNoLmNvbHVt
YmlhLmVkdTwvYXV0aC1hZGRyZXNzPjx0aXRsZXM+PHRpdGxlPkFuIEZNUkkgc3R1ZHkgb2YgdGhl
IGVmZmVjdHMgb2YgcHN5Y2hvc3RpbXVsYW50cyBvbiBkZWZhdWx0LW1vZGUgcHJvY2Vzc2luZyBk
dXJpbmcgU3Ryb29wIHRhc2sgcGVyZm9ybWFuY2UgaW4geW91dGhzIHdpdGggQURIRDwvdGl0bGU+
PHNlY29uZGFyeS10aXRsZT5BbSBKIFBzeWNoaWF0cnk8L3NlY29uZGFyeS10aXRsZT48L3RpdGxl
cz48cGVyaW9kaWNhbD48ZnVsbC10aXRsZT5BbSBKIFBzeWNoaWF0cnk8L2Z1bGwtdGl0bGU+PC9w
ZXJpb2RpY2FsPjxwYWdlcz4xMjg2LTk0PC9wYWdlcz48dm9sdW1lPjE2Njwvdm9sdW1lPjxudW1i
ZXI+MTE8L251bWJlcj48ZWRpdGlvbj4yMDA5MDkxNTwvZWRpdGlvbj48a2V5d29yZHM+PGtleXdv
cmQ+QWRvbGVzY2VudDwva2V5d29yZD48a2V5d29yZD5BdHRlbnRpb24gRGVmaWNpdCBEaXNvcmRl
ciB3aXRoIEh5cGVyYWN0aXZpdHkvKmRydWcgdGhlcmFweS9waHlzaW9wYXRob2xvZ3k8L2tleXdv
cmQ+PGtleXdvcmQ+Q2VudHJhbCBOZXJ2b3VzIFN5c3RlbSBTdGltdWxhbnRzL3BoYXJtYWNvbG9n
eS8qdGhlcmFwZXV0aWMgdXNlPC9rZXl3b3JkPjxrZXl3b3JkPkNoaWxkPC9rZXl3b3JkPjxrZXl3
b3JkPkZlbWFsZTwva2V5d29yZD48a2V5d29yZD5GdW5jdGlvbmFsIExhdGVyYWxpdHkvKmRydWcg
ZWZmZWN0cy9waHlzaW9sb2d5PC9rZXl3b3JkPjxrZXl3b3JkPkd5cnVzIENpbmd1bGkvZHJ1ZyBl
ZmZlY3RzL3BoeXNpb3BhdGhvbG9neTwva2V5d29yZD48a2V5d29yZD5IdW1hbnM8L2tleXdvcmQ+
PGtleXdvcmQ+TWFnbmV0aWMgUmVzb25hbmNlIEltYWdpbmcvKnN0YXRpc3RpY3MgJmFtcDsgbnVt
ZXJpY2FsIGRhdGE8L2tleXdvcmQ+PGtleXdvcmQ+TWFsZTwva2V5d29yZD48a2V5d29yZD5OZXVy
YWwgUGF0aHdheXMvZHJ1ZyBlZmZlY3RzL3BoeXNpb3BhdGhvbG9neTwva2V5d29yZD48a2V5d29y
ZD5OZXVyb3BzeWNob2xvZ2ljYWwgVGVzdHMvKnN0YXRpc3RpY3MgJmFtcDsgbnVtZXJpY2FsIGRh
dGE8L2tleXdvcmQ+PGtleXdvcmQ+UHJlZnJvbnRhbCBDb3J0ZXgvZHJ1ZyBlZmZlY3RzL3BoeXNp
b3BhdGhvbG9neTwva2V5d29yZD48L2tleXdvcmRzPjxkYXRlcz48eWVhcj4yMDA5PC95ZWFyPjxw
dWItZGF0ZXM+PGRhdGU+Tm92PC9kYXRlPjwvcHViLWRhdGVzPjwvZGF0ZXM+PGlzYm4+MTUzNS03
MjI4IChFbGVjdHJvbmljKSYjeEQ7MDAwMi05NTNYIChQcmludCkmI3hEOzAwMDItOTUzWCAoTGlu
a2luZyk8L2lzYm4+PGFjY2Vzc2lvbi1udW0+MTk3NTU1NzU8L2FjY2Vzc2lvbi1udW0+PHVybHM+
PHJlbGF0ZWQtdXJscz48dXJsPmh0dHBzOi8vd3d3Lm5jYmkubmxtLm5paC5nb3YvcHVibWVkLzE5
NzU1NTc1PC91cmw+PC9yZWxhdGVkLXVybHM+PC91cmxzPjxjdXN0b20yPlBNQzMyODk0MTI8L2N1
c3RvbTI+PGVsZWN0cm9uaWMtcmVzb3VyY2UtbnVtPjEwLjExNzYvYXBwaS5hanAuMjAwOS4wODA1
MDcyNDwvZWxlY3Ryb25pYy1yZXNvdXJjZS1udW0+PHJlbW90ZS1kYXRhYmFzZS1uYW1lPk1lZGxp
bmU8L3JlbW90ZS1kYXRhYmFzZS1uYW1lPjxyZW1vdGUtZGF0YWJhc2UtcHJvdmlkZXI+TkxNPC9y
ZW1vdGUtZGF0YWJhc2UtcHJvdmlkZXI+PC9yZWNvcmQ+PC9DaXRlPjxDaXRlPjxBdXRob3I+UXVl
cm5lPC9BdXRob3I+PFllYXI+MjAxNDwvWWVhcj48UmVjTnVtPjM0MDk8L1JlY051bT48cmVjb3Jk
PjxyZWMtbnVtYmVyPjM0MDk8L3JlYy1udW1iZXI+PGZvcmVpZ24ta2V5cz48a2V5IGFwcD0iRU4i
IGRiLWlkPSJ4MnhkZDIwdjFhZmR3dGVwd3hjdnhkMnlkdHdyYTJlenRhZWUiIHRpbWVzdGFtcD0i
MTYyODUxNTAyOSI+MzQwOTwva2V5PjwvZm9yZWlnbi1rZXlzPjxyZWYtdHlwZSBuYW1lPSJKb3Vy
bmFsIEFydGljbGUiPjE3PC9yZWYtdHlwZT48Y29udHJpYnV0b3JzPjxhdXRob3JzPjxhdXRob3I+
UXVlcm5lLCBMLjwvYXV0aG9yPjxhdXRob3I+RmFsbCwgUy48L2F1dGhvcj48YXV0aG9yPkxlIE1v
aW5nLCBBLiBHLjwvYXV0aG9yPjxhdXRob3I+Qm91cmVsLVBvbmNoZWwsIEUuPC9hdXRob3I+PGF1
dGhvcj5EZWxpZ25pZXJlcywgQS48L2F1dGhvcj48YXV0aG9yPlNpbW9ubm90LCBBLjwvYXV0aG9y
PjxhdXRob3I+ZGUgQnJvY2EsIEEuPC9hdXRob3I+PGF1dGhvcj5Hb25kcnktSm91ZXQsIEMuPC9h
dXRob3I+PGF1dGhvcj5Cb3VjYXJ0LCBNLjwvYXV0aG9yPjxhdXRob3I+QmVycXVpbiwgUC48L2F1
dGhvcj48L2F1dGhvcnM+PC9jb250cmlidXRvcnM+PHRpdGxlcz48dGl0bGU+RWZmZWN0cyBvZiBN
ZXRoeWxwaGVuaWRhdGUgb24gRGVmYXVsdC1Nb2RlIE5ldHdvcmsvVGFzay1Qb3NpdGl2ZSBOZXR3
b3JrIFN5bmNocm9uaXphdGlvbiBpbiBDaGlsZHJlbiBXaXRoIEFESEQ8L3RpdGxlPjxzZWNvbmRh
cnktdGl0bGU+SiBBdHRlbiBEaXNvcmQ8L3NlY29uZGFyeS10aXRsZT48YWx0LXRpdGxlPkpvdXJu
YWwgb2YgYXR0ZW50aW9uIGRpc29yZGVyczwvYWx0LXRpdGxlPjwvdGl0bGVzPjxwZXJpb2RpY2Fs
PjxmdWxsLXRpdGxlPkogQXR0ZW4gRGlzb3JkPC9mdWxsLXRpdGxlPjwvcGVyaW9kaWNhbD48YWx0
LXBlcmlvZGljYWw+PGZ1bGwtdGl0bGU+Sm91cm5hbCBvZiBBdHRlbnRpb24gRGlzb3JkZXJzPC9m
dWxsLXRpdGxlPjwvYWx0LXBlcmlvZGljYWw+PGVkaXRpb24+MjAxNC8wMS8xNTwvZWRpdGlvbj48
ZGF0ZXM+PHllYXI+MjAxNDwveWVhcj48cHViLWRhdGVzPjxkYXRlPkphbiAxMzwvZGF0ZT48L3B1
Yi1kYXRlcz48L2RhdGVzPjxpc2JuPjE1NTctMTI0NiAoRWxlY3Ryb25pYykmI3hEOzEwODctMDU0
NyAoTGlua2luZyk8L2lzYm4+PGFjY2Vzc2lvbi1udW0+MjQ0MjA3NjQ8L2FjY2Vzc2lvbi1udW0+
PHVybHM+PHJlbGF0ZWQtdXJscz48dXJsPmh0dHA6Ly93d3cubmNiaS5ubG0ubmloLmdvdi9wdWJt
ZWQvMjQ0MjA3NjQ8L3VybD48L3JlbGF0ZWQtdXJscz48L3VybHM+PGVsZWN0cm9uaWMtcmVzb3Vy
Y2UtbnVtPjEwLjExNzcvMTA4NzA1NDcxMzUxNzU0MjwvZWxlY3Ryb25pYy1yZXNvdXJjZS1udW0+
PGxhbmd1YWdlPkVuZzwvbGFuZ3VhZ2U+PC9yZWNvcmQ+PC9DaXRlPjwvRW5kTm90ZT4A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F15E60" w:rsidRPr="003604A7">
        <w:rPr>
          <w:rFonts w:cstheme="minorHAnsi"/>
          <w:color w:val="000000" w:themeColor="text1"/>
          <w:lang w:val="en-US"/>
        </w:rPr>
      </w:r>
      <w:r w:rsidR="00F15E60" w:rsidRPr="003604A7">
        <w:rPr>
          <w:rFonts w:cstheme="minorHAnsi"/>
          <w:color w:val="000000" w:themeColor="text1"/>
          <w:lang w:val="en-US"/>
        </w:rPr>
        <w:fldChar w:fldCharType="separate"/>
      </w:r>
      <w:r w:rsidR="005A2DA6" w:rsidRPr="003604A7">
        <w:rPr>
          <w:rFonts w:cstheme="minorHAnsi"/>
          <w:noProof/>
          <w:color w:val="000000" w:themeColor="text1"/>
          <w:lang w:val="en-US"/>
        </w:rPr>
        <w:t>(Peterson et al 2009, Querne et al 2014)</w:t>
      </w:r>
      <w:r w:rsidR="00F15E60" w:rsidRPr="003604A7">
        <w:rPr>
          <w:rFonts w:cstheme="minorHAnsi"/>
          <w:color w:val="000000" w:themeColor="text1"/>
          <w:lang w:val="en-US"/>
        </w:rPr>
        <w:fldChar w:fldCharType="end"/>
      </w:r>
      <w:r w:rsidRPr="003604A7">
        <w:rPr>
          <w:rFonts w:cstheme="minorHAnsi"/>
          <w:color w:val="000000" w:themeColor="text1"/>
          <w:lang w:val="en-US"/>
        </w:rPr>
        <w:t xml:space="preserve">. These findings are in line with those of a recent systematic review of 12 studies investigating treatment-related changes on the DMN using different techniques in children or adults with ADHD. The most consistent result was an increased deactivation of the DMN during tasks </w:t>
      </w:r>
      <w:r w:rsidR="00C7140C"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&lt;EndNote&gt;&lt;Cite&gt;&lt;Author&gt;Santos&lt;/Author&gt;&lt;Year&gt;2019&lt;/Year&gt;&lt;RecNum&gt;8792&lt;/RecNum&gt;&lt;DisplayText&gt;(Santos et al 2019)&lt;/DisplayText&gt;&lt;record&gt;&lt;rec-number&gt;8792&lt;/rec-number&gt;&lt;foreign-keys&gt;&lt;key app="EN" db-id="x2xdd20v1afdwtepwxcvxd2ydtwra2eztaee" timestamp="1710945559"&gt;8792&lt;/key&gt;&lt;/foreign-keys&gt;&lt;ref-type name="Journal Article"&gt;17&lt;/ref-type&gt;&lt;contributors&gt;&lt;authors&gt;&lt;author&gt;Santos, P. H.&lt;/author&gt;&lt;author&gt;Goncalves, R.&lt;/author&gt;&lt;author&gt;Pedroso, S.&lt;/author&gt;&lt;/authors&gt;&lt;/contributors&gt;&lt;auth-address&gt;Hospital Pediatrico de Coimbra, 3000 Coimbra, Portugal.&lt;/auth-address&gt;&lt;titles&gt;&lt;title&gt;How does methylphenidate affect default mode network? A systematic review&lt;/title&gt;&lt;secondary-title&gt;Rev Neurol&lt;/secondary-title&gt;&lt;/titles&gt;&lt;periodical&gt;&lt;full-title&gt;Rev Neurol&lt;/full-title&gt;&lt;/periodical&gt;&lt;pages&gt;417-425&lt;/pages&gt;&lt;volume&gt;68&lt;/volume&gt;&lt;number&gt;10&lt;/number&gt;&lt;keywords&gt;&lt;keyword&gt;Attention Deficit Disorder with Hyperactivity/drug therapy&lt;/keyword&gt;&lt;keyword&gt;Central Nervous System Stimulants/*pharmacology/therapeutic use&lt;/keyword&gt;&lt;keyword&gt;Humans&lt;/keyword&gt;&lt;keyword&gt;Methylphenidate/*pharmacology/therapeutic use&lt;/keyword&gt;&lt;keyword&gt;Nerve Net/*drug effects/*physiology&lt;/keyword&gt;&lt;keyword&gt;Task Performance and Analysis&lt;/keyword&gt;&lt;/keywords&gt;&lt;dates&gt;&lt;year&gt;2019&lt;/year&gt;&lt;pub-dates&gt;&lt;date&gt;May 16&lt;/date&gt;&lt;/pub-dates&gt;&lt;/dates&gt;&lt;orig-pub&gt;Como afecta el metilfenidato al circuito de activacion por defecto? Revision sistematica.&lt;/orig-pub&gt;&lt;isbn&gt;1576-6578 (Electronic)&amp;#xD;0210-0010 (Linking)&lt;/isbn&gt;&lt;accession-num&gt;31070233&lt;/accession-num&gt;&lt;urls&gt;&lt;related-urls&gt;&lt;url&gt;https://www.ncbi.nlm.nih.gov/pubmed/31070233&lt;/url&gt;&lt;/related-urls&gt;&lt;/urls&gt;&lt;electronic-resource-num&gt;10.33588/rn.6810.2018487&lt;/electronic-resource-num&gt;&lt;remote-database-name&gt;Medline&lt;/remote-database-name&gt;&lt;remote-database-provider&gt;NLM&lt;/remote-database-provider&gt;&lt;/record&gt;&lt;/Cite&gt;&lt;/EndNote&gt;</w:instrText>
      </w:r>
      <w:r w:rsidR="00C7140C" w:rsidRPr="003604A7">
        <w:rPr>
          <w:rFonts w:cstheme="minorHAnsi"/>
          <w:color w:val="000000" w:themeColor="text1"/>
          <w:lang w:val="en-US"/>
        </w:rPr>
        <w:fldChar w:fldCharType="separate"/>
      </w:r>
      <w:r w:rsidR="005A2DA6" w:rsidRPr="003604A7">
        <w:rPr>
          <w:rFonts w:cstheme="minorHAnsi"/>
          <w:noProof/>
          <w:color w:val="000000" w:themeColor="text1"/>
          <w:lang w:val="en-US"/>
        </w:rPr>
        <w:t>(Santos et al 2019)</w:t>
      </w:r>
      <w:r w:rsidR="00C7140C" w:rsidRPr="003604A7">
        <w:rPr>
          <w:rFonts w:cstheme="minorHAnsi"/>
          <w:color w:val="000000" w:themeColor="text1"/>
          <w:lang w:val="en-US"/>
        </w:rPr>
        <w:fldChar w:fldCharType="end"/>
      </w:r>
      <w:r w:rsidRPr="003604A7">
        <w:rPr>
          <w:rFonts w:cstheme="minorHAnsi"/>
          <w:color w:val="000000" w:themeColor="text1"/>
          <w:lang w:val="en-US"/>
        </w:rPr>
        <w:t xml:space="preserve">. However, this was not confirmed by all studies. For instance, a study including 20 adults with ADHD </w:t>
      </w:r>
      <w:r w:rsidRPr="003604A7">
        <w:rPr>
          <w:rFonts w:cstheme="minorHAnsi"/>
          <w:color w:val="000000" w:themeColor="text1"/>
          <w:shd w:val="clear" w:color="auto" w:fill="FFFFFF"/>
          <w:lang w:val="en-US"/>
        </w:rPr>
        <w:t>on and off MPH and 27 controls</w:t>
      </w:r>
      <w:r w:rsidRPr="003604A7">
        <w:rPr>
          <w:rFonts w:cstheme="minorHAnsi"/>
          <w:color w:val="000000" w:themeColor="text1"/>
          <w:lang w:val="en-US"/>
        </w:rPr>
        <w:t xml:space="preserve"> showed that </w:t>
      </w:r>
      <w:r w:rsidRPr="003604A7">
        <w:rPr>
          <w:rFonts w:cstheme="minorHAnsi"/>
          <w:color w:val="000000" w:themeColor="text1"/>
          <w:shd w:val="clear" w:color="auto" w:fill="FFFFFF"/>
          <w:lang w:val="en-US"/>
        </w:rPr>
        <w:t xml:space="preserve">MPH shifted within-network connectivity of the DMN, but not between-network connectivity, during a reward based decision-making task </w:t>
      </w:r>
      <w:r w:rsidR="00C7140C" w:rsidRPr="003604A7">
        <w:rPr>
          <w:rFonts w:cstheme="minorHAnsi"/>
          <w:color w:val="000000" w:themeColor="text1"/>
          <w:shd w:val="clear" w:color="auto" w:fill="FFFFFF"/>
          <w:lang w:val="en-US"/>
        </w:rPr>
        <w:fldChar w:fldCharType="begin">
          <w:fldData xml:space="preserve">PEVuZE5vdGU+PENpdGU+PEF1dGhvcj5Nb3dpbmNrZWw8L0F1dGhvcj48WWVhcj4yMDE3PC9ZZWFy
PjxSZWNOdW0+ODc5MzwvUmVjTnVtPjxEaXNwbGF5VGV4dD4oTW93aW5ja2VsIGV0IGFsIDIwMTcp
PC9EaXNwbGF5VGV4dD48cmVjb3JkPjxyZWMtbnVtYmVyPjg3OTM8L3JlYy1udW1iZXI+PGZvcmVp
Z24ta2V5cz48a2V5IGFwcD0iRU4iIGRiLWlkPSJ4MnhkZDIwdjFhZmR3dGVwd3hjdnhkMnlkdHdy
YTJlenRhZWUiIHRpbWVzdGFtcD0iMTcxMDk0NTU5OCI+ODc5Mzwva2V5PjwvZm9yZWlnbi1rZXlz
PjxyZWYtdHlwZSBuYW1lPSJKb3VybmFsIEFydGljbGUiPjE3PC9yZWYtdHlwZT48Y29udHJpYnV0
b3JzPjxhdXRob3JzPjxhdXRob3I+TW93aW5ja2VsLCBBLiBNLjwvYXV0aG9yPjxhdXRob3I+QWxu
YWVzLCBELjwvYXV0aG9yPjxhdXRob3I+UGVkZXJzZW4sIE0uIEwuPC9hdXRob3I+PGF1dGhvcj5a
aWVnbGVyLCBTLjwvYXV0aG9yPjxhdXRob3I+RnJlZHJpa3NlbiwgTS48L2F1dGhvcj48YXV0aG9y
PkthdWZtYW5uLCBULjwvYXV0aG9yPjxhdXRob3I+U29udWdhLUJhcmtlLCBFLjwvYXV0aG9yPjxh
dXRob3I+RW5kZXN0YWQsIFQuPC9hdXRob3I+PGF1dGhvcj5XZXN0bHllLCBMLiBULjwvYXV0aG9y
PjxhdXRob3I+QmllbGUsIEcuPC9hdXRob3I+PC9hdXRob3JzPjwvY29udHJpYnV0b3JzPjxhdXRo
LWFkZHJlc3M+RGVwYXJ0bWVudCBvZiBQc3ljaG9sb2d5LCBVbml2ZXJzaXR5IG9mIE9zbG8sIDAz
NzMgT3NsbywgTm9yd2F5LiYjeEQ7Tm9yd2VnaWFuIENlbnRyZSBmb3IgTWVudGFsIERpc29yZGVy
cyBSZXNlYXJjaCAoTk9STUVOVCksIERpdmlzaW9uIG9mIE1lbnRhbCBIZWFsdGggYW5kIEFkZGlj
dGlvbiwgT3NsbyBVbml2ZXJzaXR5IEhvc3BpdGFsIGFuZCBJbnN0aXR1dGUgb2YgQ2xpbmljYWwg
TWVkaWNpbmUsIFVuaXZlcnNpdHkgb2YgT3NsbywgTm9yd2F5LiYjeEQ7SW50ZXJ2ZW50aW9uIENl
bnRlciwgT3NsbyBVbml2ZXJzaXR5IEhvc3BpdGFsLCBSaWtzaG9zcGl0YWxldCwgMDM3MiBPc2xv
LCBOb3J3YXkuJiN4RDtJbnN0aXR1dGUgb2YgQ2xpbmljYWwgTWVkaWNpbmUsIFVuaXZlcnNpdHkg
b2YgT3NsbywgUC5PLiBib3ggMTE3MSwgQmxpbmRlcm4sIDAzMTggT3NsbywgTm9yd2F5LiYjeEQ7
RGl2aXNpb24gb2YgTWVudGFsIEhlYWx0aCBhbmQgQWRkaWN0aW9uLCBWZXN0Zm9sZCBIb3NwaXRh
bCBUcnVzdCwgMzEwMyBUb25zYmVyZywgTm9yd2F5LiYjeEQ7SW5zdGl0dXRlIG9mIFBzeWNoaWF0
cnksIFBzeWNob2xvZ3kgYW5kIE5ldXJvc2NpZW5jZSBLaW5ncyBDb2xsZWdlIExvbmRvbiwgVW5p
dGVkIEtpbmdkb20uJiN4RDtOb3J3ZWdpYW4gSW5zdGl0dXRlIG9mIFB1YmxpYyBIZWFsdGgsIERp
dmlzaW9uIG9mIE1lbnRhbCBIZWFsdGgsIDA0MDMgT3NsbywgTm9yd2F5LjwvYXV0aC1hZGRyZXNz
Pjx0aXRsZXM+PHRpdGxlPkluY3JlYXNlZCBkZWZhdWx0LW1vZGUgdmFyaWFiaWxpdHkgaXMgcmVs
YXRlZCB0byByZWR1Y2VkIHRhc2stcGVyZm9ybWFuY2UgYW5kIGlzIGV2aWRlbnQgaW4gYWR1bHRz
IHdpdGggQURIRDwvdGl0bGU+PHNlY29uZGFyeS10aXRsZT5OZXVyb2ltYWdlIENsaW48L3NlY29u
ZGFyeS10aXRsZT48L3RpdGxlcz48cGVyaW9kaWNhbD48ZnVsbC10aXRsZT5OZXVyb2ltYWdlIENs
aW48L2Z1bGwtdGl0bGU+PC9wZXJpb2RpY2FsPjxwYWdlcz4zNjktMzgyPC9wYWdlcz48dm9sdW1l
PjE2PC92b2x1bWU+PGVkaXRpb24+MjAxNzAzMzA8L2VkaXRpb24+PGtleXdvcmRzPjxrZXl3b3Jk
PkFkdWx0PC9rZXl3b3JkPjxrZXl3b3JkPkF0dGVudGlvbiBEZWZpY2l0IERpc29yZGVyIHdpdGgg
SHlwZXJhY3Rpdml0eS8qZHJ1ZyB0aGVyYXB5LypwaHlzaW9wYXRob2xvZ3k8L2tleXdvcmQ+PGtl
eXdvcmQ+Q2VudHJhbCBOZXJ2b3VzIFN5c3RlbSBTdGltdWxhbnRzL2FkbWluaXN0cmF0aW9uICZh
bXA7IGRvc2FnZS8qcGhhcm1hY29sb2d5PC9rZXl3b3JkPjxrZXl3b3JkPkNvbm5lY3RvbWUvKm1l
dGhvZHM8L2tleXdvcmQ+PGtleXdvcmQ+Q3Jvc3MtT3ZlciBTdHVkaWVzPC9rZXl3b3JkPjxrZXl3
b3JkPkRlY2lzaW9uIE1ha2luZy9kcnVnIGVmZmVjdHMvKnBoeXNpb2xvZ3k8L2tleXdvcmQ+PGtl
eXdvcmQ+RG91YmxlLUJsaW5kIE1ldGhvZDwva2V5d29yZD48a2V5d29yZD5GZW1hbGU8L2tleXdv
cmQ+PGtleXdvcmQ+SHVtYW5zPC9rZXl3b3JkPjxrZXl3b3JkPk1hZ25ldGljIFJlc29uYW5jZSBJ
bWFnaW5nPC9rZXl3b3JkPjxrZXl3b3JkPk1hbGU8L2tleXdvcmQ+PGtleXdvcmQ+TWV0aHlscGhl
bmlkYXRlL2FkbWluaXN0cmF0aW9uICZhbXA7IGRvc2FnZS8qcGhhcm1hY29sb2d5PC9rZXl3b3Jk
PjxrZXl3b3JkPk5lcnZlIE5ldC9kaWFnbm9zdGljIGltYWdpbmcvKmRydWcgZWZmZWN0cy8qcGh5
c2lvcGF0aG9sb2d5PC9rZXl3b3JkPjxrZXl3b3JkPlBzeWNob21vdG9yIFBlcmZvcm1hbmNlL2Ry
dWcgZWZmZWN0cy8qcGh5c2lvbG9neTwva2V5d29yZD48a2V5d29yZD4qUmV3YXJkPC9rZXl3b3Jk
PjxrZXl3b3JkPkFkdWx0IEFESEQ8L2tleXdvcmQ+PGtleXdvcmQ+RG1uPC9rZXl3b3JkPjxrZXl3
b3JkPkRlY2lzaW9uLW1ha2luZzwva2V5d29yZD48a2V5d29yZD5Eb3BhbWluZTwva2V5d29yZD48
a2V5d29yZD5GdW5jdGlvbmFsIG5ldHdvcmtzPC9rZXl3b3JkPjxrZXl3b3JkPlJld2FyZDwva2V5
d29yZD48a2V5d29yZD5mTVJJPC9rZXl3b3JkPjwva2V5d29yZHM+PGRhdGVzPjx5ZWFyPjIwMTc8
L3llYXI+PC9kYXRlcz48aXNibj4yMjEzLTE1ODIgKEVsZWN0cm9uaWMpJiN4RDsyMjEzLTE1ODIg
KExpbmtpbmcpPC9pc2JuPjxhY2Nlc3Npb24tbnVtPjI4ODYxMzM4PC9hY2Nlc3Npb24tbnVtPjx1
cmxzPjxyZWxhdGVkLXVybHM+PHVybD5odHRwczovL3d3dy5uY2JpLm5sbS5uaWguZ292L3B1Ym1l
ZC8yODg2MTMzODwvdXJsPjwvcmVsYXRlZC11cmxzPjwvdXJscz48Y3VzdG9tMj5QTUM1NTY4ODg0
PC9jdXN0b20yPjxlbGVjdHJvbmljLXJlc291cmNlLW51bT4xMC4xMDE2L2oubmljbC4yMDE3LjAz
LjAwODwvZWxlY3Ryb25pYy1yZXNvdXJjZS1udW0+PHJlbW90ZS1kYXRhYmFzZS1uYW1lPk1lZGxp
bmU8L3JlbW90ZS1kYXRhYmFzZS1uYW1lPjxyZW1vdGUtZGF0YWJhc2UtcHJvdmlkZXI+TkxNPC9y
ZW1vdGUtZGF0YWJhc2UtcHJvdmlkZXI+PC9yZWNvcmQ+PC9DaXRlPjwvRW5kTm90ZT4A
</w:fldData>
        </w:fldChar>
      </w:r>
      <w:r w:rsidR="005A2DA6" w:rsidRPr="003604A7">
        <w:rPr>
          <w:rFonts w:cstheme="minorHAnsi"/>
          <w:color w:val="000000" w:themeColor="text1"/>
          <w:shd w:val="clear" w:color="auto" w:fill="FFFFFF"/>
          <w:lang w:val="en-US"/>
        </w:rPr>
        <w:instrText xml:space="preserve"> ADDIN EN.CITE </w:instrText>
      </w:r>
      <w:r w:rsidR="005A2DA6" w:rsidRPr="003604A7">
        <w:rPr>
          <w:rFonts w:cstheme="minorHAnsi"/>
          <w:color w:val="000000" w:themeColor="text1"/>
          <w:shd w:val="clear" w:color="auto" w:fill="FFFFFF"/>
          <w:lang w:val="en-US"/>
        </w:rPr>
        <w:fldChar w:fldCharType="begin">
          <w:fldData xml:space="preserve">PEVuZE5vdGU+PENpdGU+PEF1dGhvcj5Nb3dpbmNrZWw8L0F1dGhvcj48WWVhcj4yMDE3PC9ZZWFy
PjxSZWNOdW0+ODc5MzwvUmVjTnVtPjxEaXNwbGF5VGV4dD4oTW93aW5ja2VsIGV0IGFsIDIwMTcp
PC9EaXNwbGF5VGV4dD48cmVjb3JkPjxyZWMtbnVtYmVyPjg3OTM8L3JlYy1udW1iZXI+PGZvcmVp
Z24ta2V5cz48a2V5IGFwcD0iRU4iIGRiLWlkPSJ4MnhkZDIwdjFhZmR3dGVwd3hjdnhkMnlkdHdy
YTJlenRhZWUiIHRpbWVzdGFtcD0iMTcxMDk0NTU5OCI+ODc5Mzwva2V5PjwvZm9yZWlnbi1rZXlz
PjxyZWYtdHlwZSBuYW1lPSJKb3VybmFsIEFydGljbGUiPjE3PC9yZWYtdHlwZT48Y29udHJpYnV0
b3JzPjxhdXRob3JzPjxhdXRob3I+TW93aW5ja2VsLCBBLiBNLjwvYXV0aG9yPjxhdXRob3I+QWxu
YWVzLCBELjwvYXV0aG9yPjxhdXRob3I+UGVkZXJzZW4sIE0uIEwuPC9hdXRob3I+PGF1dGhvcj5a
aWVnbGVyLCBTLjwvYXV0aG9yPjxhdXRob3I+RnJlZHJpa3NlbiwgTS48L2F1dGhvcj48YXV0aG9y
PkthdWZtYW5uLCBULjwvYXV0aG9yPjxhdXRob3I+U29udWdhLUJhcmtlLCBFLjwvYXV0aG9yPjxh
dXRob3I+RW5kZXN0YWQsIFQuPC9hdXRob3I+PGF1dGhvcj5XZXN0bHllLCBMLiBULjwvYXV0aG9y
PjxhdXRob3I+QmllbGUsIEcuPC9hdXRob3I+PC9hdXRob3JzPjwvY29udHJpYnV0b3JzPjxhdXRo
LWFkZHJlc3M+RGVwYXJ0bWVudCBvZiBQc3ljaG9sb2d5LCBVbml2ZXJzaXR5IG9mIE9zbG8sIDAz
NzMgT3NsbywgTm9yd2F5LiYjeEQ7Tm9yd2VnaWFuIENlbnRyZSBmb3IgTWVudGFsIERpc29yZGVy
cyBSZXNlYXJjaCAoTk9STUVOVCksIERpdmlzaW9uIG9mIE1lbnRhbCBIZWFsdGggYW5kIEFkZGlj
dGlvbiwgT3NsbyBVbml2ZXJzaXR5IEhvc3BpdGFsIGFuZCBJbnN0aXR1dGUgb2YgQ2xpbmljYWwg
TWVkaWNpbmUsIFVuaXZlcnNpdHkgb2YgT3NsbywgTm9yd2F5LiYjeEQ7SW50ZXJ2ZW50aW9uIENl
bnRlciwgT3NsbyBVbml2ZXJzaXR5IEhvc3BpdGFsLCBSaWtzaG9zcGl0YWxldCwgMDM3MiBPc2xv
LCBOb3J3YXkuJiN4RDtJbnN0aXR1dGUgb2YgQ2xpbmljYWwgTWVkaWNpbmUsIFVuaXZlcnNpdHkg
b2YgT3NsbywgUC5PLiBib3ggMTE3MSwgQmxpbmRlcm4sIDAzMTggT3NsbywgTm9yd2F5LiYjeEQ7
RGl2aXNpb24gb2YgTWVudGFsIEhlYWx0aCBhbmQgQWRkaWN0aW9uLCBWZXN0Zm9sZCBIb3NwaXRh
bCBUcnVzdCwgMzEwMyBUb25zYmVyZywgTm9yd2F5LiYjeEQ7SW5zdGl0dXRlIG9mIFBzeWNoaWF0
cnksIFBzeWNob2xvZ3kgYW5kIE5ldXJvc2NpZW5jZSBLaW5ncyBDb2xsZWdlIExvbmRvbiwgVW5p
dGVkIEtpbmdkb20uJiN4RDtOb3J3ZWdpYW4gSW5zdGl0dXRlIG9mIFB1YmxpYyBIZWFsdGgsIERp
dmlzaW9uIG9mIE1lbnRhbCBIZWFsdGgsIDA0MDMgT3NsbywgTm9yd2F5LjwvYXV0aC1hZGRyZXNz
Pjx0aXRsZXM+PHRpdGxlPkluY3JlYXNlZCBkZWZhdWx0LW1vZGUgdmFyaWFiaWxpdHkgaXMgcmVs
YXRlZCB0byByZWR1Y2VkIHRhc2stcGVyZm9ybWFuY2UgYW5kIGlzIGV2aWRlbnQgaW4gYWR1bHRz
IHdpdGggQURIRDwvdGl0bGU+PHNlY29uZGFyeS10aXRsZT5OZXVyb2ltYWdlIENsaW48L3NlY29u
ZGFyeS10aXRsZT48L3RpdGxlcz48cGVyaW9kaWNhbD48ZnVsbC10aXRsZT5OZXVyb2ltYWdlIENs
aW48L2Z1bGwtdGl0bGU+PC9wZXJpb2RpY2FsPjxwYWdlcz4zNjktMzgyPC9wYWdlcz48dm9sdW1l
PjE2PC92b2x1bWU+PGVkaXRpb24+MjAxNzAzMzA8L2VkaXRpb24+PGtleXdvcmRzPjxrZXl3b3Jk
PkFkdWx0PC9rZXl3b3JkPjxrZXl3b3JkPkF0dGVudGlvbiBEZWZpY2l0IERpc29yZGVyIHdpdGgg
SHlwZXJhY3Rpdml0eS8qZHJ1ZyB0aGVyYXB5LypwaHlzaW9wYXRob2xvZ3k8L2tleXdvcmQ+PGtl
eXdvcmQ+Q2VudHJhbCBOZXJ2b3VzIFN5c3RlbSBTdGltdWxhbnRzL2FkbWluaXN0cmF0aW9uICZh
bXA7IGRvc2FnZS8qcGhhcm1hY29sb2d5PC9rZXl3b3JkPjxrZXl3b3JkPkNvbm5lY3RvbWUvKm1l
dGhvZHM8L2tleXdvcmQ+PGtleXdvcmQ+Q3Jvc3MtT3ZlciBTdHVkaWVzPC9rZXl3b3JkPjxrZXl3
b3JkPkRlY2lzaW9uIE1ha2luZy9kcnVnIGVmZmVjdHMvKnBoeXNpb2xvZ3k8L2tleXdvcmQ+PGtl
eXdvcmQ+RG91YmxlLUJsaW5kIE1ldGhvZDwva2V5d29yZD48a2V5d29yZD5GZW1hbGU8L2tleXdv
cmQ+PGtleXdvcmQ+SHVtYW5zPC9rZXl3b3JkPjxrZXl3b3JkPk1hZ25ldGljIFJlc29uYW5jZSBJ
bWFnaW5nPC9rZXl3b3JkPjxrZXl3b3JkPk1hbGU8L2tleXdvcmQ+PGtleXdvcmQ+TWV0aHlscGhl
bmlkYXRlL2FkbWluaXN0cmF0aW9uICZhbXA7IGRvc2FnZS8qcGhhcm1hY29sb2d5PC9rZXl3b3Jk
PjxrZXl3b3JkPk5lcnZlIE5ldC9kaWFnbm9zdGljIGltYWdpbmcvKmRydWcgZWZmZWN0cy8qcGh5
c2lvcGF0aG9sb2d5PC9rZXl3b3JkPjxrZXl3b3JkPlBzeWNob21vdG9yIFBlcmZvcm1hbmNlL2Ry
dWcgZWZmZWN0cy8qcGh5c2lvbG9neTwva2V5d29yZD48a2V5d29yZD4qUmV3YXJkPC9rZXl3b3Jk
PjxrZXl3b3JkPkFkdWx0IEFESEQ8L2tleXdvcmQ+PGtleXdvcmQ+RG1uPC9rZXl3b3JkPjxrZXl3
b3JkPkRlY2lzaW9uLW1ha2luZzwva2V5d29yZD48a2V5d29yZD5Eb3BhbWluZTwva2V5d29yZD48
a2V5d29yZD5GdW5jdGlvbmFsIG5ldHdvcmtzPC9rZXl3b3JkPjxrZXl3b3JkPlJld2FyZDwva2V5
d29yZD48a2V5d29yZD5mTVJJPC9rZXl3b3JkPjwva2V5d29yZHM+PGRhdGVzPjx5ZWFyPjIwMTc8
L3llYXI+PC9kYXRlcz48aXNibj4yMjEzLTE1ODIgKEVsZWN0cm9uaWMpJiN4RDsyMjEzLTE1ODIg
KExpbmtpbmcpPC9pc2JuPjxhY2Nlc3Npb24tbnVtPjI4ODYxMzM4PC9hY2Nlc3Npb24tbnVtPjx1
cmxzPjxyZWxhdGVkLXVybHM+PHVybD5odHRwczovL3d3dy5uY2JpLm5sbS5uaWguZ292L3B1Ym1l
ZC8yODg2MTMzODwvdXJsPjwvcmVsYXRlZC11cmxzPjwvdXJscz48Y3VzdG9tMj5QTUM1NTY4ODg0
PC9jdXN0b20yPjxlbGVjdHJvbmljLXJlc291cmNlLW51bT4xMC4xMDE2L2oubmljbC4yMDE3LjAz
LjAwODwvZWxlY3Ryb25pYy1yZXNvdXJjZS1udW0+PHJlbW90ZS1kYXRhYmFzZS1uYW1lPk1lZGxp
bmU8L3JlbW90ZS1kYXRhYmFzZS1uYW1lPjxyZW1vdGUtZGF0YWJhc2UtcHJvdmlkZXI+TkxNPC9y
ZW1vdGUtZGF0YWJhc2UtcHJvdmlkZXI+PC9yZWNvcmQ+PC9DaXRlPjwvRW5kTm90ZT4A
</w:fldData>
        </w:fldChar>
      </w:r>
      <w:r w:rsidR="005A2DA6" w:rsidRPr="003604A7">
        <w:rPr>
          <w:rFonts w:cstheme="minorHAnsi"/>
          <w:color w:val="000000" w:themeColor="text1"/>
          <w:shd w:val="clear" w:color="auto" w:fill="FFFFFF"/>
          <w:lang w:val="en-US"/>
        </w:rPr>
        <w:instrText xml:space="preserve"> ADDIN EN.CITE.DATA </w:instrText>
      </w:r>
      <w:r w:rsidR="005A2DA6" w:rsidRPr="003604A7">
        <w:rPr>
          <w:rFonts w:cstheme="minorHAnsi"/>
          <w:color w:val="000000" w:themeColor="text1"/>
          <w:shd w:val="clear" w:color="auto" w:fill="FFFFFF"/>
          <w:lang w:val="en-US"/>
        </w:rPr>
      </w:r>
      <w:r w:rsidR="005A2DA6" w:rsidRPr="003604A7">
        <w:rPr>
          <w:rFonts w:cstheme="minorHAnsi"/>
          <w:color w:val="000000" w:themeColor="text1"/>
          <w:shd w:val="clear" w:color="auto" w:fill="FFFFFF"/>
          <w:lang w:val="en-US"/>
        </w:rPr>
        <w:fldChar w:fldCharType="end"/>
      </w:r>
      <w:r w:rsidR="00C7140C" w:rsidRPr="003604A7">
        <w:rPr>
          <w:rFonts w:cstheme="minorHAnsi"/>
          <w:color w:val="000000" w:themeColor="text1"/>
          <w:shd w:val="clear" w:color="auto" w:fill="FFFFFF"/>
          <w:lang w:val="en-US"/>
        </w:rPr>
      </w:r>
      <w:r w:rsidR="00C7140C" w:rsidRPr="003604A7">
        <w:rPr>
          <w:rFonts w:cstheme="minorHAnsi"/>
          <w:color w:val="000000" w:themeColor="text1"/>
          <w:shd w:val="clear" w:color="auto" w:fill="FFFFFF"/>
          <w:lang w:val="en-US"/>
        </w:rPr>
        <w:fldChar w:fldCharType="separate"/>
      </w:r>
      <w:r w:rsidR="005A2DA6" w:rsidRPr="003604A7">
        <w:rPr>
          <w:rFonts w:cstheme="minorHAnsi"/>
          <w:noProof/>
          <w:color w:val="000000" w:themeColor="text1"/>
          <w:shd w:val="clear" w:color="auto" w:fill="FFFFFF"/>
          <w:lang w:val="en-US"/>
        </w:rPr>
        <w:t>(Mowinckel et al 2017)</w:t>
      </w:r>
      <w:r w:rsidR="00C7140C" w:rsidRPr="003604A7">
        <w:rPr>
          <w:rFonts w:cstheme="minorHAnsi"/>
          <w:color w:val="000000" w:themeColor="text1"/>
          <w:shd w:val="clear" w:color="auto" w:fill="FFFFFF"/>
          <w:lang w:val="en-US"/>
        </w:rPr>
        <w:fldChar w:fldCharType="end"/>
      </w:r>
      <w:r w:rsidRPr="003604A7">
        <w:rPr>
          <w:rFonts w:cstheme="minorHAnsi"/>
          <w:color w:val="000000" w:themeColor="text1"/>
          <w:shd w:val="clear" w:color="auto" w:fill="FFFFFF"/>
          <w:lang w:val="en-US"/>
        </w:rPr>
        <w:t xml:space="preserve">. </w:t>
      </w:r>
      <w:r w:rsidR="00D87843" w:rsidRPr="003604A7">
        <w:rPr>
          <w:rFonts w:cstheme="minorHAnsi"/>
          <w:color w:val="000000" w:themeColor="text1"/>
          <w:shd w:val="clear" w:color="auto" w:fill="FFFFFF"/>
          <w:lang w:val="en-US"/>
        </w:rPr>
        <w:t>A more recent study showed that MPH-induced changes in latent brain state dynamics and</w:t>
      </w:r>
      <w:r w:rsidR="006B0F48" w:rsidRPr="003604A7">
        <w:rPr>
          <w:rFonts w:cstheme="minorHAnsi"/>
          <w:color w:val="000000" w:themeColor="text1"/>
          <w:shd w:val="clear" w:color="auto" w:fill="FFFFFF"/>
          <w:lang w:val="en-US"/>
        </w:rPr>
        <w:t xml:space="preserve"> functional connectivity between the salience and DMN networks at rest were associated with behavioral improvement </w:t>
      </w:r>
      <w:r w:rsidR="000E11B2" w:rsidRPr="003604A7">
        <w:rPr>
          <w:rFonts w:cstheme="minorHAnsi"/>
          <w:color w:val="000000" w:themeColor="text1"/>
          <w:shd w:val="clear" w:color="auto" w:fill="FFFFFF"/>
          <w:lang w:val="en-US"/>
        </w:rPr>
        <w:fldChar w:fldCharType="begin"/>
      </w:r>
      <w:r w:rsidR="005A2DA6" w:rsidRPr="003604A7">
        <w:rPr>
          <w:rFonts w:cstheme="minorHAnsi"/>
          <w:color w:val="000000" w:themeColor="text1"/>
          <w:shd w:val="clear" w:color="auto" w:fill="FFFFFF"/>
          <w:lang w:val="en-US"/>
        </w:rPr>
        <w:instrText xml:space="preserve"> ADDIN EN.CITE &lt;EndNote&gt;&lt;Cite&gt;&lt;Author&gt;Cai&lt;/Author&gt;&lt;Year&gt;2023&lt;/Year&gt;&lt;RecNum&gt;8818&lt;/RecNum&gt;&lt;DisplayText&gt;(Cai et al 2023)&lt;/DisplayText&gt;&lt;record&gt;&lt;rec-number&gt;8818&lt;/rec-number&gt;&lt;foreign-keys&gt;&lt;key app="EN" db-id="x2xdd20v1afdwtepwxcvxd2ydtwra2eztaee" timestamp="1713010068"&gt;8818&lt;/key&gt;&lt;/foreign-keys&gt;&lt;ref-type name="Journal Article"&gt;17&lt;/ref-type&gt;&lt;contributors&gt;&lt;authors&gt;&lt;author&gt;Cai, Weidong&lt;/author&gt;&lt;author&gt;Mizuno, Yoshifumi&lt;/author&gt;&lt;author&gt;Tomoda, Akemi&lt;/author&gt;&lt;author&gt;Menon, Vinod&lt;/author&gt;&lt;/authors&gt;&lt;/contributors&gt;&lt;titles&gt;&lt;title&gt;Bayesian dynamical system analysis of the effects of methylphenidate in children with attention-deficit/hyperactivity disorder: a randomized trial&lt;/title&gt;&lt;secondary-title&gt;Neuropsychopharmacology&lt;/secondary-title&gt;&lt;/titles&gt;&lt;periodical&gt;&lt;full-title&gt;Neuropsychopharmacology&lt;/full-title&gt;&lt;/periodical&gt;&lt;pages&gt;1690-1698&lt;/pages&gt;&lt;volume&gt;48&lt;/volume&gt;&lt;number&gt;11&lt;/number&gt;&lt;dates&gt;&lt;year&gt;2023&lt;/year&gt;&lt;pub-dates&gt;&lt;date&gt;2023/10/01&lt;/date&gt;&lt;/pub-dates&gt;&lt;/dates&gt;&lt;isbn&gt;1740-634X&lt;/isbn&gt;&lt;urls&gt;&lt;related-urls&gt;&lt;url&gt;https://doi.org/10.1038/s41386-023-01668-3&lt;/url&gt;&lt;/related-urls&gt;&lt;/urls&gt;&lt;electronic-resource-num&gt;10.1038/s41386-023-01668-3&lt;/electronic-resource-num&gt;&lt;/record&gt;&lt;/Cite&gt;&lt;/EndNote&gt;</w:instrText>
      </w:r>
      <w:r w:rsidR="000E11B2" w:rsidRPr="003604A7">
        <w:rPr>
          <w:rFonts w:cstheme="minorHAnsi"/>
          <w:color w:val="000000" w:themeColor="text1"/>
          <w:shd w:val="clear" w:color="auto" w:fill="FFFFFF"/>
          <w:lang w:val="en-US"/>
        </w:rPr>
        <w:fldChar w:fldCharType="separate"/>
      </w:r>
      <w:r w:rsidR="005A2DA6" w:rsidRPr="003604A7">
        <w:rPr>
          <w:rFonts w:cstheme="minorHAnsi"/>
          <w:noProof/>
          <w:color w:val="000000" w:themeColor="text1"/>
          <w:shd w:val="clear" w:color="auto" w:fill="FFFFFF"/>
          <w:lang w:val="en-US"/>
        </w:rPr>
        <w:t>(Cai et al 2023)</w:t>
      </w:r>
      <w:r w:rsidR="000E11B2" w:rsidRPr="003604A7">
        <w:rPr>
          <w:rFonts w:cstheme="minorHAnsi"/>
          <w:color w:val="000000" w:themeColor="text1"/>
          <w:shd w:val="clear" w:color="auto" w:fill="FFFFFF"/>
          <w:lang w:val="en-US"/>
        </w:rPr>
        <w:fldChar w:fldCharType="end"/>
      </w:r>
      <w:r w:rsidR="006B0F48" w:rsidRPr="003604A7">
        <w:rPr>
          <w:rFonts w:cstheme="minorHAnsi"/>
          <w:color w:val="000000" w:themeColor="text1"/>
          <w:shd w:val="clear" w:color="auto" w:fill="FFFFFF"/>
          <w:lang w:val="en-US"/>
        </w:rPr>
        <w:t xml:space="preserve">. </w:t>
      </w:r>
      <w:r w:rsidRPr="003604A7">
        <w:rPr>
          <w:rFonts w:cstheme="minorHAnsi"/>
          <w:color w:val="000000" w:themeColor="text1"/>
          <w:shd w:val="clear" w:color="auto" w:fill="FFFFFF"/>
          <w:lang w:val="en-US"/>
        </w:rPr>
        <w:t xml:space="preserve">Taken together, these findings suggest that </w:t>
      </w:r>
      <w:r w:rsidR="009C60E6" w:rsidRPr="003604A7">
        <w:rPr>
          <w:rFonts w:cstheme="minorHAnsi"/>
          <w:color w:val="000000" w:themeColor="text1"/>
          <w:shd w:val="clear" w:color="auto" w:fill="FFFFFF"/>
          <w:lang w:val="en-US"/>
        </w:rPr>
        <w:t xml:space="preserve">acute </w:t>
      </w:r>
      <w:r w:rsidRPr="003604A7">
        <w:rPr>
          <w:rFonts w:cstheme="minorHAnsi"/>
          <w:color w:val="000000" w:themeColor="text1"/>
          <w:lang w:val="en-US"/>
        </w:rPr>
        <w:t xml:space="preserve">treatment may produce functional changes within task-related brain networks and/or reduces DMN-mediated interference, perhaps especially during ‘cool’ executive function tasks. </w:t>
      </w:r>
    </w:p>
    <w:p w14:paraId="22065E15" w14:textId="77777777" w:rsidR="00EF6EDF" w:rsidRPr="003604A7" w:rsidRDefault="00EF6EDF" w:rsidP="00A0294F">
      <w:pPr>
        <w:spacing w:line="480" w:lineRule="auto"/>
        <w:contextualSpacing/>
        <w:rPr>
          <w:rFonts w:cstheme="minorHAnsi"/>
          <w:color w:val="000000" w:themeColor="text1"/>
          <w:lang w:val="en-US"/>
        </w:rPr>
      </w:pPr>
    </w:p>
    <w:p w14:paraId="69541548" w14:textId="262207C1" w:rsidR="00EF6EDF" w:rsidRPr="003604A7" w:rsidRDefault="00EF6EDF" w:rsidP="00A0294F">
      <w:pPr>
        <w:spacing w:line="480" w:lineRule="auto"/>
        <w:rPr>
          <w:rFonts w:cstheme="minorHAnsi"/>
          <w:color w:val="000000" w:themeColor="text1"/>
          <w:lang w:val="en-US"/>
        </w:rPr>
      </w:pPr>
      <w:r w:rsidRPr="003604A7">
        <w:rPr>
          <w:rFonts w:cstheme="minorHAnsi"/>
          <w:color w:val="000000" w:themeColor="text1"/>
          <w:lang w:val="en-US"/>
        </w:rPr>
        <w:t xml:space="preserve">In recent years, there has been a greater emphasis on functional connectivity at rest. Resting-state functional connectivity (rs-fc) is based on the observation that brain networks functionally activated at rest correspond to those activated during cognitive and motor tasks </w:t>
      </w:r>
      <w:r w:rsidRPr="003604A7">
        <w:rPr>
          <w:rFonts w:cstheme="minorHAnsi"/>
          <w:color w:val="000000" w:themeColor="text1"/>
          <w:lang w:val="en-US"/>
        </w:rPr>
        <w:fldChar w:fldCharType="begin"/>
      </w:r>
      <w:r w:rsidR="005A2DA6" w:rsidRPr="003604A7">
        <w:rPr>
          <w:rFonts w:cstheme="minorHAnsi"/>
          <w:color w:val="000000" w:themeColor="text1"/>
          <w:lang w:val="en-US"/>
        </w:rPr>
        <w:instrText xml:space="preserve"> ADDIN EN.CITE &lt;EndNote&gt;&lt;Cite&gt;&lt;Author&gt;Smith&lt;/Author&gt;&lt;Year&gt;2009&lt;/Year&gt;&lt;RecNum&gt;3240&lt;/RecNum&gt;&lt;DisplayText&gt;(Smith et al 2009)&lt;/DisplayText&gt;&lt;record&gt;&lt;rec-number&gt;3240&lt;/rec-number&gt;&lt;foreign-keys&gt;&lt;key app="EN" db-id="x2xdd20v1afdwtepwxcvxd2ydtwra2eztaee" timestamp="1628515029"&gt;3240&lt;/key&gt;&lt;/foreign-keys&gt;&lt;ref-type name="Journal Article"&gt;17&lt;/ref-type&gt;&lt;contributors&gt;&lt;authors&gt;&lt;author&gt;Smith, S. M.&lt;/author&gt;&lt;author&gt;Fox, P. T.&lt;/author&gt;&lt;author&gt;Miller, K. L.&lt;/author&gt;&lt;author&gt;Glahn, D. C.&lt;/author&gt;&lt;author&gt;Fox, P. M.&lt;/author&gt;&lt;author&gt;Mackay, C. E.&lt;/author&gt;&lt;author&gt;Filippini, N.&lt;/author&gt;&lt;author&gt;Watkins, K. E.&lt;/author&gt;&lt;author&gt;Toro, R.&lt;/author&gt;&lt;author&gt;Laird, A. R.&lt;/author&gt;&lt;author&gt;Beckmann, C. F.&lt;/author&gt;&lt;/authors&gt;&lt;/contributors&gt;&lt;auth-address&gt;Centre for Functional MRI of the Brain, University of Oxford, Oxford OX3 9DU, United Kingdom. steve@fmrib.ox.ac.uk&lt;/auth-address&gt;&lt;titles&gt;&lt;title&gt;Correspondence of the brain&amp;apos;s functional architecture during activation and rest&lt;/title&gt;&lt;secondary-title&gt;Proc Natl Acad Sci U S A&lt;/secondary-title&gt;&lt;alt-title&gt;Proceedings of the National Academy of Sciences of the United States of America&lt;/alt-title&gt;&lt;/titles&gt;&lt;periodical&gt;&lt;full-title&gt;Proc Natl Acad Sci U S A&lt;/full-title&gt;&lt;/periodical&gt;&lt;pages&gt;13040-5&lt;/pages&gt;&lt;volume&gt;106&lt;/volume&gt;&lt;number&gt;31&lt;/number&gt;&lt;edition&gt;2009/07/22&lt;/edition&gt;&lt;keywords&gt;&lt;keyword&gt;Adult&lt;/keyword&gt;&lt;keyword&gt;Brain/*physiology&lt;/keyword&gt;&lt;keyword&gt;*Brain Mapping&lt;/keyword&gt;&lt;keyword&gt;Humans&lt;/keyword&gt;&lt;keyword&gt;Magnetic Resonance Imaging&lt;/keyword&gt;&lt;keyword&gt;Nerve Net/*physiology&lt;/keyword&gt;&lt;/keywords&gt;&lt;dates&gt;&lt;year&gt;2009&lt;/year&gt;&lt;pub-dates&gt;&lt;date&gt;Aug 4&lt;/date&gt;&lt;/pub-dates&gt;&lt;/dates&gt;&lt;isbn&gt;1091-6490 (Electronic)&amp;#xD;0027-8424 (Linking)&lt;/isbn&gt;&lt;accession-num&gt;19620724&lt;/accession-num&gt;&lt;work-type&gt;Research Support, N.I.H., Extramural&amp;#xD;Research Support, Non-U.S. Gov&amp;apos;t&lt;/work-type&gt;&lt;urls&gt;&lt;related-urls&gt;&lt;url&gt;http://www.ncbi.nlm.nih.gov/pubmed/19620724&lt;/url&gt;&lt;/related-urls&gt;&lt;/urls&gt;&lt;custom2&gt;2722273&lt;/custom2&gt;&lt;electronic-resource-num&gt;10.1073/pnas.0905267106&lt;/electronic-resource-num&gt;&lt;language&gt;eng&lt;/language&gt;&lt;/record&gt;&lt;/Cite&gt;&lt;/EndNote&gt;</w:instrText>
      </w:r>
      <w:r w:rsidRPr="003604A7">
        <w:rPr>
          <w:rFonts w:cstheme="minorHAnsi"/>
          <w:color w:val="000000" w:themeColor="text1"/>
          <w:lang w:val="en-US"/>
        </w:rPr>
        <w:fldChar w:fldCharType="separate"/>
      </w:r>
      <w:r w:rsidR="005A2DA6" w:rsidRPr="003604A7">
        <w:rPr>
          <w:rFonts w:cstheme="minorHAnsi"/>
          <w:noProof/>
          <w:color w:val="000000" w:themeColor="text1"/>
          <w:lang w:val="en-US"/>
        </w:rPr>
        <w:t>(Smith et al 2009)</w:t>
      </w:r>
      <w:r w:rsidRPr="003604A7">
        <w:rPr>
          <w:rFonts w:cstheme="minorHAnsi"/>
          <w:color w:val="000000" w:themeColor="text1"/>
          <w:lang w:val="en-US"/>
        </w:rPr>
        <w:fldChar w:fldCharType="end"/>
      </w:r>
      <w:r w:rsidRPr="003604A7">
        <w:rPr>
          <w:rFonts w:cstheme="minorHAnsi"/>
          <w:color w:val="000000" w:themeColor="text1"/>
          <w:lang w:val="en-US"/>
        </w:rPr>
        <w:t>. Thus, rs-fc MRI offers the opportunity to investigate functional networks in a task-independent manner and at a whole brain level. A recent systematic-</w:t>
      </w:r>
      <w:r w:rsidRPr="003604A7">
        <w:rPr>
          <w:rFonts w:cstheme="minorHAnsi"/>
          <w:color w:val="000000" w:themeColor="text1"/>
          <w:lang w:val="en-US"/>
        </w:rPr>
        <w:lastRenderedPageBreak/>
        <w:t xml:space="preserve">review identified only 9 studies (5 in children and 4 in adults) investigating effects of ADHD medications on rs-fc, and they were mostly in small samples and greatly differed in study design and analytic approach </w:t>
      </w:r>
      <w:r w:rsidR="00123599" w:rsidRPr="003604A7">
        <w:rPr>
          <w:rFonts w:cstheme="minorHAnsi"/>
          <w:color w:val="000000" w:themeColor="text1"/>
          <w:lang w:val="en-US"/>
        </w:rPr>
        <w:fldChar w:fldCharType="begin">
          <w:fldData xml:space="preserve">PEVuZE5vdGU+PENpdGU+PEF1dGhvcj5QZXJlaXJhLVNhbmNoZXo8L0F1dGhvcj48WWVhcj4yMDIx
PC9ZZWFyPjxSZWNOdW0+MTgxPC9SZWNOdW0+PERpc3BsYXlUZXh0PihQZXJlaXJhLVNhbmNoZXog
ZXQgYWwgMjAyMSk8L0Rpc3BsYXlUZXh0PjxyZWNvcmQ+PHJlYy1udW1iZXI+MTgxPC9yZWMtbnVt
YmVyPjxmb3JlaWduLWtleXM+PGtleSBhcHA9IkVOIiBkYi1pZD0ieHc5djAwMjViOTJkdGxlcHIy
YXY1dzl1MGQyMHJ4dDVmdjBhIiB0aW1lc3RhbXA9IjE3MTU1ODA0MjUiPjE4MTwva2V5PjwvZm9y
ZWlnbi1rZXlzPjxyZWYtdHlwZSBuYW1lPSJKb3VybmFsIEFydGljbGUiPjE3PC9yZWYtdHlwZT48
Y29udHJpYnV0b3JzPjxhdXRob3JzPjxhdXRob3I+UGVyZWlyYS1TYW5jaGV6LCBWLjwvYXV0aG9y
PjxhdXRob3I+RnJhbmNvLCBBLiBSLjwvYXV0aG9yPjxhdXRob3I+VmllaXJhLCBELjwvYXV0aG9y
PjxhdXRob3I+ZGUgQ2FzdHJvLU1hbmdsYW5vLCBQLjwvYXV0aG9yPjxhdXRob3I+U291dHVsbG8s
IEMuPC9hdXRob3I+PGF1dGhvcj5NaWxoYW0sIE0uIFAuPC9hdXRob3I+PGF1dGhvcj5DYXN0ZWxs
YW5vcywgRi4gWC48L2F1dGhvcj48L2F1dGhvcnM+PC9jb250cmlidXRvcnM+PGF1dGgtYWRkcmVz
cz5OWVUgR3Jvc3NtYW4gU2Nob29sIG9mIE1lZGljaW5lLCBOZXcgWW9yaywgTmV3IFlvcms7IENs
aW5pY2EgVW5pdmVyc2lkYWQgZGUgTmF2YXJyYSwgUGFtcGxvbmEsIE5hdmFycmEsIFNwYWluLiBF
bGVjdHJvbmljIGFkZHJlc3M6IHZwZXJlaXJhQGFsdW1uaS51bmF2LmVzLiYjeEQ7TmF0aGFuIFMu
IEtsaW5lIEluc3RpdHV0ZSBmb3IgUHN5Y2hpYXRyaWMgUmVzZWFyY2gsIE9yYW5nZWJ1cmcsIE5l
dyBZb3JrOyBDaGlsZCBNaW5kIEluc3RpdHV0ZSwgTmV3IFlvcmssIE5ldyBZb3JrLiYjeEQ7TllV
IEhlYWx0aCBTY2llbmNlcyBMaWJyYXJ5LCBOZXcgWW9yaywgTmV3IFlvcmsuJiN4RDtDbGluaWNh
IFVuaXZlcnNpZGFkIGRlIE5hdmFycmEsIE1hZHJpZCwgU3BhaW4uJiN4RDtNY0dvdmVybiBNZWRp
Y2FsIFNjaG9vbCBhdCBVVEhlYWx0aCwgSG91c3RvbiwgVGV4YXMuJiN4RDtOWVUgR3Jvc3NtYW4g
U2Nob29sIG9mIE1lZGljaW5lLCBOZXcgWW9yaywgTmV3IFlvcms7IE5hdGhhbiBTLiBLbGluZSBJ
bnN0aXR1dGUgZm9yIFBzeWNoaWF0cmljIFJlc2VhcmNoLCBPcmFuZ2VidXJnLCBOZXcgWW9yay48
L2F1dGgtYWRkcmVzcz48dGl0bGVzPjx0aXRsZT5TeXN0ZW1hdGljIFJldmlldzogTWVkaWNhdGlv
biBFZmZlY3RzIG9uIEJyYWluIEludHJpbnNpYyBGdW5jdGlvbmFsIENvbm5lY3Rpdml0eSBpbiBQ
YXRpZW50cyBXaXRoIEF0dGVudGlvbi1EZWZpY2l0L0h5cGVyYWN0aXZpdHkgRGlzb3JkZXI8L3Rp
dGxlPjxzZWNvbmRhcnktdGl0bGU+SiBBbSBBY2FkIENoaWxkIEFkb2xlc2MgUHN5Y2hpYXRyeTwv
c2Vjb25kYXJ5LXRpdGxlPjwvdGl0bGVzPjxwZXJpb2RpY2FsPjxmdWxsLXRpdGxlPkogQW0gQWNh
ZCBDaGlsZCBBZG9sZXNjIFBzeWNoaWF0cnk8L2Z1bGwtdGl0bGU+PC9wZXJpb2RpY2FsPjxwYWdl
cz4yMjItMjM1PC9wYWdlcz48dm9sdW1lPjYwPC92b2x1bWU+PG51bWJlcj4yPC9udW1iZXI+PGVk
aXRpb24+MjAyMDEwMzA8L2VkaXRpb24+PGtleXdvcmRzPjxrZXl3b3JkPkFkdWx0PC9rZXl3b3Jk
PjxrZXl3b3JkPkF0b21veGV0aW5lIEh5ZHJvY2hsb3JpZGUvcGhhcm1hY29sb2d5L3RoZXJhcGV1
dGljIHVzZTwva2V5d29yZD48a2V5d29yZD4qQXR0ZW50aW9uIERlZmljaXQgRGlzb3JkZXIgd2l0
aCBIeXBlcmFjdGl2aXR5L2RydWcgdGhlcmFweTwva2V5d29yZD48a2V5d29yZD5CcmFpbi9kaWFn
bm9zdGljIGltYWdpbmc8L2tleXdvcmQ+PGtleXdvcmQ+KkNlbnRyYWwgTmVydm91cyBTeXN0ZW0g
U3RpbXVsYW50cy9hZHZlcnNlIGVmZmVjdHM8L2tleXdvcmQ+PGtleXdvcmQ+Q2hpbGQ8L2tleXdv
cmQ+PGtleXdvcmQ+RmVtYWxlPC9rZXl3b3JkPjxrZXl3b3JkPkh1bWFuczwva2V5d29yZD48a2V5
d29yZD5NYWduZXRpYyBSZXNvbmFuY2UgSW1hZ2luZzwva2V5d29yZD48a2V5d29yZD4qTWV0aHls
cGhlbmlkYXRlL3RoZXJhcGV1dGljIHVzZTwva2V5d29yZD48a2V5d29yZD5SZXByb2R1Y2liaWxp
dHkgb2YgUmVzdWx0czwva2V5d29yZD48a2V5d29yZD5hdHRlbnRpb24tZGVmaWNpdC9oeXBlcmFj
dGl2aXR5IGRpc29yZGVyPC9rZXl3b3JkPjxrZXl3b3JkPmRydWcgdGhlcmFweTwva2V5d29yZD48
a2V5d29yZD5mdW5jdGlvbmFsIG1hZ25ldGljIHJlc29uYW5jZSBpbWFnaW5nPC9rZXl3b3JkPjxr
ZXl3b3JkPmludHJpbnNpYyBmdW5jdGlvbmFsIGNvbm5lY3Rpdml0eTwva2V5d29yZD48a2V5d29y
ZD5yZXN0aW5nIHN0YXRlPC9rZXl3b3JkPjwva2V5d29yZHM+PGRhdGVzPjx5ZWFyPjIwMjE8L3ll
YXI+PHB1Yi1kYXRlcz48ZGF0ZT5GZWI8L2RhdGU+PC9wdWItZGF0ZXM+PC9kYXRlcz48aXNibj4x
NTI3LTU0MTggKEVsZWN0cm9uaWMpJiN4RDswODkwLTg1NjcgKExpbmtpbmcpPC9pc2JuPjxhY2Nl
c3Npb24tbnVtPjMzMTM3NDEyPC9hY2Nlc3Npb24tbnVtPjx1cmxzPjxyZWxhdGVkLXVybHM+PHVy
bD5odHRwczovL3d3dy5uY2JpLm5sbS5uaWguZ292L3B1Ym1lZC8zMzEzNzQxMjwvdXJsPjwvcmVs
YXRlZC11cmxzPjwvdXJscz48ZWxlY3Ryb25pYy1yZXNvdXJjZS1udW0+MTAuMTAxNi9qLmphYWMu
MjAyMC4xMC4wMTM8L2VsZWN0cm9uaWMtcmVzb3VyY2UtbnVtPjxyZW1vdGUtZGF0YWJhc2UtbmFt
ZT5NZWRsaW5lPC9yZW1vdGUtZGF0YWJhc2UtbmFtZT48cmVtb3RlLWRhdGFiYXNlLXByb3ZpZGVy
Pk5MTTwvcmVtb3RlLWRhdGFiYXNlLXByb3ZpZGVyPjwvcmVjb3JkPjwvQ2l0ZT48L0VuZE5vdGU+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PEVuZE5vdGU+PENpdGU+PEF1dGhvcj5QZXJlaXJhLVNhbmNoZXo8L0F1dGhvcj48WWVhcj4yMDIx
PC9ZZWFyPjxSZWNOdW0+MTgxPC9SZWNOdW0+PERpc3BsYXlUZXh0PihQZXJlaXJhLVNhbmNoZXog
ZXQgYWwgMjAyMSk8L0Rpc3BsYXlUZXh0PjxyZWNvcmQ+PHJlYy1udW1iZXI+MTgxPC9yZWMtbnVt
YmVyPjxmb3JlaWduLWtleXM+PGtleSBhcHA9IkVOIiBkYi1pZD0ieHc5djAwMjViOTJkdGxlcHIy
YXY1dzl1MGQyMHJ4dDVmdjBhIiB0aW1lc3RhbXA9IjE3MTU1ODA0MjUiPjE4MTwva2V5PjwvZm9y
ZWlnbi1rZXlzPjxyZWYtdHlwZSBuYW1lPSJKb3VybmFsIEFydGljbGUiPjE3PC9yZWYtdHlwZT48
Y29udHJpYnV0b3JzPjxhdXRob3JzPjxhdXRob3I+UGVyZWlyYS1TYW5jaGV6LCBWLjwvYXV0aG9y
PjxhdXRob3I+RnJhbmNvLCBBLiBSLjwvYXV0aG9yPjxhdXRob3I+VmllaXJhLCBELjwvYXV0aG9y
PjxhdXRob3I+ZGUgQ2FzdHJvLU1hbmdsYW5vLCBQLjwvYXV0aG9yPjxhdXRob3I+U291dHVsbG8s
IEMuPC9hdXRob3I+PGF1dGhvcj5NaWxoYW0sIE0uIFAuPC9hdXRob3I+PGF1dGhvcj5DYXN0ZWxs
YW5vcywgRi4gWC48L2F1dGhvcj48L2F1dGhvcnM+PC9jb250cmlidXRvcnM+PGF1dGgtYWRkcmVz
cz5OWVUgR3Jvc3NtYW4gU2Nob29sIG9mIE1lZGljaW5lLCBOZXcgWW9yaywgTmV3IFlvcms7IENs
aW5pY2EgVW5pdmVyc2lkYWQgZGUgTmF2YXJyYSwgUGFtcGxvbmEsIE5hdmFycmEsIFNwYWluLiBF
bGVjdHJvbmljIGFkZHJlc3M6IHZwZXJlaXJhQGFsdW1uaS51bmF2LmVzLiYjeEQ7TmF0aGFuIFMu
IEtsaW5lIEluc3RpdHV0ZSBmb3IgUHN5Y2hpYXRyaWMgUmVzZWFyY2gsIE9yYW5nZWJ1cmcsIE5l
dyBZb3JrOyBDaGlsZCBNaW5kIEluc3RpdHV0ZSwgTmV3IFlvcmssIE5ldyBZb3JrLiYjeEQ7TllV
IEhlYWx0aCBTY2llbmNlcyBMaWJyYXJ5LCBOZXcgWW9yaywgTmV3IFlvcmsuJiN4RDtDbGluaWNh
IFVuaXZlcnNpZGFkIGRlIE5hdmFycmEsIE1hZHJpZCwgU3BhaW4uJiN4RDtNY0dvdmVybiBNZWRp
Y2FsIFNjaG9vbCBhdCBVVEhlYWx0aCwgSG91c3RvbiwgVGV4YXMuJiN4RDtOWVUgR3Jvc3NtYW4g
U2Nob29sIG9mIE1lZGljaW5lLCBOZXcgWW9yaywgTmV3IFlvcms7IE5hdGhhbiBTLiBLbGluZSBJ
bnN0aXR1dGUgZm9yIFBzeWNoaWF0cmljIFJlc2VhcmNoLCBPcmFuZ2VidXJnLCBOZXcgWW9yay48
L2F1dGgtYWRkcmVzcz48dGl0bGVzPjx0aXRsZT5TeXN0ZW1hdGljIFJldmlldzogTWVkaWNhdGlv
biBFZmZlY3RzIG9uIEJyYWluIEludHJpbnNpYyBGdW5jdGlvbmFsIENvbm5lY3Rpdml0eSBpbiBQ
YXRpZW50cyBXaXRoIEF0dGVudGlvbi1EZWZpY2l0L0h5cGVyYWN0aXZpdHkgRGlzb3JkZXI8L3Rp
dGxlPjxzZWNvbmRhcnktdGl0bGU+SiBBbSBBY2FkIENoaWxkIEFkb2xlc2MgUHN5Y2hpYXRyeTwv
c2Vjb25kYXJ5LXRpdGxlPjwvdGl0bGVzPjxwZXJpb2RpY2FsPjxmdWxsLXRpdGxlPkogQW0gQWNh
ZCBDaGlsZCBBZG9sZXNjIFBzeWNoaWF0cnk8L2Z1bGwtdGl0bGU+PC9wZXJpb2RpY2FsPjxwYWdl
cz4yMjItMjM1PC9wYWdlcz48dm9sdW1lPjYwPC92b2x1bWU+PG51bWJlcj4yPC9udW1iZXI+PGVk
aXRpb24+MjAyMDEwMzA8L2VkaXRpb24+PGtleXdvcmRzPjxrZXl3b3JkPkFkdWx0PC9rZXl3b3Jk
PjxrZXl3b3JkPkF0b21veGV0aW5lIEh5ZHJvY2hsb3JpZGUvcGhhcm1hY29sb2d5L3RoZXJhcGV1
dGljIHVzZTwva2V5d29yZD48a2V5d29yZD4qQXR0ZW50aW9uIERlZmljaXQgRGlzb3JkZXIgd2l0
aCBIeXBlcmFjdGl2aXR5L2RydWcgdGhlcmFweTwva2V5d29yZD48a2V5d29yZD5CcmFpbi9kaWFn
bm9zdGljIGltYWdpbmc8L2tleXdvcmQ+PGtleXdvcmQ+KkNlbnRyYWwgTmVydm91cyBTeXN0ZW0g
U3RpbXVsYW50cy9hZHZlcnNlIGVmZmVjdHM8L2tleXdvcmQ+PGtleXdvcmQ+Q2hpbGQ8L2tleXdv
cmQ+PGtleXdvcmQ+RmVtYWxlPC9rZXl3b3JkPjxrZXl3b3JkPkh1bWFuczwva2V5d29yZD48a2V5
d29yZD5NYWduZXRpYyBSZXNvbmFuY2UgSW1hZ2luZzwva2V5d29yZD48a2V5d29yZD4qTWV0aHls
cGhlbmlkYXRlL3RoZXJhcGV1dGljIHVzZTwva2V5d29yZD48a2V5d29yZD5SZXByb2R1Y2liaWxp
dHkgb2YgUmVzdWx0czwva2V5d29yZD48a2V5d29yZD5hdHRlbnRpb24tZGVmaWNpdC9oeXBlcmFj
dGl2aXR5IGRpc29yZGVyPC9rZXl3b3JkPjxrZXl3b3JkPmRydWcgdGhlcmFweTwva2V5d29yZD48
a2V5d29yZD5mdW5jdGlvbmFsIG1hZ25ldGljIHJlc29uYW5jZSBpbWFnaW5nPC9rZXl3b3JkPjxr
ZXl3b3JkPmludHJpbnNpYyBmdW5jdGlvbmFsIGNvbm5lY3Rpdml0eTwva2V5d29yZD48a2V5d29y
ZD5yZXN0aW5nIHN0YXRlPC9rZXl3b3JkPjwva2V5d29yZHM+PGRhdGVzPjx5ZWFyPjIwMjE8L3ll
YXI+PHB1Yi1kYXRlcz48ZGF0ZT5GZWI8L2RhdGU+PC9wdWItZGF0ZXM+PC9kYXRlcz48aXNibj4x
NTI3LTU0MTggKEVsZWN0cm9uaWMpJiN4RDswODkwLTg1NjcgKExpbmtpbmcpPC9pc2JuPjxhY2Nl
c3Npb24tbnVtPjMzMTM3NDEyPC9hY2Nlc3Npb24tbnVtPjx1cmxzPjxyZWxhdGVkLXVybHM+PHVy
bD5odHRwczovL3d3dy5uY2JpLm5sbS5uaWguZ292L3B1Ym1lZC8zMzEzNzQxMjwvdXJsPjwvcmVs
YXRlZC11cmxzPjwvdXJscz48ZWxlY3Ryb25pYy1yZXNvdXJjZS1udW0+MTAuMTAxNi9qLmphYWMu
MjAyMC4xMC4wMTM8L2VsZWN0cm9uaWMtcmVzb3VyY2UtbnVtPjxyZW1vdGUtZGF0YWJhc2UtbmFt
ZT5NZWRsaW5lPC9yZW1vdGUtZGF0YWJhc2UtbmFtZT48cmVtb3RlLWRhdGFiYXNlLXByb3ZpZGVy
Pk5MTTwvcmVtb3RlLWRhdGFiYXNlLXByb3ZpZGVyPjwvcmVjb3JkPjwvQ2l0ZT48L0VuZE5vdGU+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123599" w:rsidRPr="003604A7">
        <w:rPr>
          <w:rFonts w:cstheme="minorHAnsi"/>
          <w:color w:val="000000" w:themeColor="text1"/>
          <w:lang w:val="en-US"/>
        </w:rPr>
      </w:r>
      <w:r w:rsidR="00123599" w:rsidRPr="003604A7">
        <w:rPr>
          <w:rFonts w:cstheme="minorHAnsi"/>
          <w:color w:val="000000" w:themeColor="text1"/>
          <w:lang w:val="en-US"/>
        </w:rPr>
        <w:fldChar w:fldCharType="separate"/>
      </w:r>
      <w:r w:rsidR="005A2DA6" w:rsidRPr="003604A7">
        <w:rPr>
          <w:rFonts w:cstheme="minorHAnsi"/>
          <w:noProof/>
          <w:color w:val="000000" w:themeColor="text1"/>
          <w:lang w:val="en-US"/>
        </w:rPr>
        <w:t>(Pereira-Sanchez et al 2021)</w:t>
      </w:r>
      <w:r w:rsidR="00123599" w:rsidRPr="003604A7">
        <w:rPr>
          <w:rFonts w:cstheme="minorHAnsi"/>
          <w:color w:val="000000" w:themeColor="text1"/>
          <w:lang w:val="en-US"/>
        </w:rPr>
        <w:fldChar w:fldCharType="end"/>
      </w:r>
      <w:r w:rsidR="00123599" w:rsidRPr="003604A7">
        <w:rPr>
          <w:rFonts w:cstheme="minorHAnsi"/>
          <w:color w:val="000000" w:themeColor="text1"/>
          <w:lang w:val="en-US"/>
        </w:rPr>
        <w:t xml:space="preserve">. </w:t>
      </w:r>
      <w:r w:rsidRPr="003604A7">
        <w:rPr>
          <w:rFonts w:cstheme="minorHAnsi"/>
          <w:color w:val="000000" w:themeColor="text1"/>
          <w:lang w:val="en-US"/>
        </w:rPr>
        <w:t xml:space="preserve">For instance, most included individuals already on medication, after a short wash-out period, and only two investigated the effects of an acute challenge of MPH on rs-fc in children/adolescents. The former reported that a single dose of MPH ‘normalized’ case-control differences in fronto-cerebellar-parietal regional homogeneity (a measure of local functional connectivity), and that the treatment-induced change in parietal areas was associated with symptom improvement at two months in the 7 followed-up participants </w:t>
      </w:r>
      <w:r w:rsidRPr="003604A7">
        <w:rPr>
          <w:rFonts w:cstheme="minorHAnsi"/>
          <w:color w:val="000000" w:themeColor="text1"/>
          <w:lang w:val="en-US"/>
        </w:rPr>
        <w:fldChar w:fldCharType="begin">
          <w:fldData xml:space="preserve">PEVuZE5vdGU+PENpdGU+PEF1dGhvcj5BbjwvQXV0aG9yPjxZZWFyPjIwMTM8L1llYXI+PFJlY051
bT4xODM8L1JlY051bT48RGlzcGxheVRleHQ+KEFuIGV0IGFsIDIwMTMpPC9EaXNwbGF5VGV4dD48
cmVjb3JkPjxyZWMtbnVtYmVyPjE4MzwvcmVjLW51bWJlcj48Zm9yZWlnbi1rZXlzPjxrZXkgYXBw
PSJFTiIgZGItaWQ9Inh3OXYwMDI1YjkyZHRsZXByMmF2NXc5dTBkMjByeHQ1ZnYwYSIgdGltZXN0
YW1wPSIxNzE1NTgwNjIwIj4xODM8L2tleT48L2ZvcmVpZ24ta2V5cz48cmVmLXR5cGUgbmFtZT0i
Sm91cm5hbCBBcnRpY2xlIj4xNzwvcmVmLXR5cGU+PGNvbnRyaWJ1dG9ycz48YXV0aG9ycz48YXV0
aG9yPkFuLCBMLjwvYXV0aG9yPjxhdXRob3I+Q2FvLCBYLiBILjwvYXV0aG9yPjxhdXRob3I+Q2Fv
LCBRLiBKLjwvYXV0aG9yPjxhdXRob3I+U3VuLCBMLjwvYXV0aG9yPjxhdXRob3I+WWFuZywgTC48
L2F1dGhvcj48YXV0aG9yPlpvdSwgUS4gSC48L2F1dGhvcj48YXV0aG9yPkthdHlhLCBSLjwvYXV0
aG9yPjxhdXRob3I+WmFuZywgWS4gRi48L2F1dGhvcj48YXV0aG9yPldhbmcsIFkuIEYuPC9hdXRo
b3I+PC9hdXRob3JzPjwvY29udHJpYnV0b3JzPjxhdXRoLWFkZHJlc3M+SW5zdGl0dXRlIG9mIE1l
bnRhbCBIZWFsdGgsIFBla2luZyBVbml2ZXJzaXR5LCBCZWlqaW5nLCBDaGluYS48L2F1dGgtYWRk
cmVzcz48dGl0bGVzPjx0aXRsZT5NZXRoeWxwaGVuaWRhdGUgbm9ybWFsaXplcyByZXN0aW5nLXN0
YXRlIGJyYWluIGR5c2Z1bmN0aW9uIGluIGJveXMgd2l0aCBhdHRlbnRpb24gZGVmaWNpdCBoeXBl
cmFjdGl2aXR5IGRpc29yZGVyPC90aXRsZT48c2Vjb25kYXJ5LXRpdGxlPk5ldXJvcHN5Y2hvcGhh
cm1hY29sb2d5PC9zZWNvbmRhcnktdGl0bGU+PC90aXRsZXM+PHBlcmlvZGljYWw+PGZ1bGwtdGl0
bGU+TmV1cm9wc3ljaG9waGFybWFjb2xvZ3k8L2Z1bGwtdGl0bGU+PC9wZXJpb2RpY2FsPjxwYWdl
cz4xMjg3LTk1PC9wYWdlcz48dm9sdW1lPjM4PC92b2x1bWU+PG51bWJlcj43PC9udW1iZXI+PGVk
aXRpb24+MjAxMzAxMjI8L2VkaXRpb24+PGtleXdvcmRzPjxrZXl3b3JkPkFkb2xlc2NlbnQ8L2tl
eXdvcmQ+PGtleXdvcmQ+QXR0ZW50aW9uIERlZmljaXQgRGlzb3JkZXIgd2l0aCBIeXBlcmFjdGl2
aXR5LypkcnVnIHRoZXJhcHk8L2tleXdvcmQ+PGtleXdvcmQ+QnJhaW4vKmRydWcgZWZmZWN0cy8q
cGh5c2lvbG9neTwva2V5d29yZD48a2V5d29yZD5DYXNlLUNvbnRyb2wgU3R1ZGllczwva2V5d29y
ZD48a2V5d29yZD5DZW50cmFsIE5lcnZvdXMgU3lzdGVtIFN0aW11bGFudHMvKnBoYXJtYWNvbG9n
eS90aGVyYXBldXRpYyB1c2U8L2tleXdvcmQ+PGtleXdvcmQ+Q2hpbGQ8L2tleXdvcmQ+PGtleXdv
cmQ+Q3Jvc3MtT3ZlciBTdHVkaWVzPC9rZXl3b3JkPjxrZXl3b3JkPkZ1bmN0aW9uYWwgTmV1cm9p
bWFnaW5nPC9rZXl3b3JkPjxrZXl3b3JkPkh1bWFuczwva2V5d29yZD48a2V5d29yZD5NYWxlPC9r
ZXl3b3JkPjxrZXl3b3JkPk1ldGh5bHBoZW5pZGF0ZS8qcGhhcm1hY29sb2d5L3RoZXJhcGV1dGlj
IHVzZTwva2V5d29yZD48a2V5d29yZD5SZXN0L3BoeXNpb2xvZ3k8L2tleXdvcmQ+PC9rZXl3b3Jk
cz48ZGF0ZXM+PHllYXI+MjAxMzwveWVhcj48cHViLWRhdGVzPjxkYXRlPkp1bjwvZGF0ZT48L3B1
Yi1kYXRlcz48L2RhdGVzPjxpc2JuPjE3NDAtNjM0WCAoRWxlY3Ryb25pYykmI3hEOzA4OTMtMTMz
WCAoUHJpbnQpJiN4RDswODkzLTEzM1ggKExpbmtpbmcpPC9pc2JuPjxhY2Nlc3Npb24tbnVtPjIz
MzQwNTE5PC9hY2Nlc3Npb24tbnVtPjx1cmxzPjxyZWxhdGVkLXVybHM+PHVybD5odHRwczovL3d3
dy5uY2JpLm5sbS5uaWguZ292L3B1Ym1lZC8yMzM0MDUxOTwvdXJsPjwvcmVsYXRlZC11cmxzPjwv
dXJscz48Y3VzdG9tMj5QTUMzNjU2MzcyPC9jdXN0b20yPjxlbGVjdHJvbmljLXJlc291cmNlLW51
bT4xMC4xMDM4L25wcC4yMDEzLjI3PC9lbGVjdHJvbmljLXJlc291cmNlLW51bT48cmVtb3RlLWRh
dGFiYXNlLW5hbWU+TWVkbGluZTwvcmVtb3RlLWRhdGFiYXNlLW5hbWU+PHJlbW90ZS1kYXRhYmFz
ZS1wcm92aWRlcj5OTE08L3JlbW90ZS1kYXRhYmFzZS1wcm92aWRlcj48L3JlY29yZD48L0NpdGU+
PC9FbmROb3RlPgB=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PEVuZE5vdGU+PENpdGU+PEF1dGhvcj5BbjwvQXV0aG9yPjxZZWFyPjIwMTM8L1llYXI+PFJlY051
bT4xODM8L1JlY051bT48RGlzcGxheVRleHQ+KEFuIGV0IGFsIDIwMTMpPC9EaXNwbGF5VGV4dD48
cmVjb3JkPjxyZWMtbnVtYmVyPjE4MzwvcmVjLW51bWJlcj48Zm9yZWlnbi1rZXlzPjxrZXkgYXBw
PSJFTiIgZGItaWQ9Inh3OXYwMDI1YjkyZHRsZXByMmF2NXc5dTBkMjByeHQ1ZnYwYSIgdGltZXN0
YW1wPSIxNzE1NTgwNjIwIj4xODM8L2tleT48L2ZvcmVpZ24ta2V5cz48cmVmLXR5cGUgbmFtZT0i
Sm91cm5hbCBBcnRpY2xlIj4xNzwvcmVmLXR5cGU+PGNvbnRyaWJ1dG9ycz48YXV0aG9ycz48YXV0
aG9yPkFuLCBMLjwvYXV0aG9yPjxhdXRob3I+Q2FvLCBYLiBILjwvYXV0aG9yPjxhdXRob3I+Q2Fv
LCBRLiBKLjwvYXV0aG9yPjxhdXRob3I+U3VuLCBMLjwvYXV0aG9yPjxhdXRob3I+WWFuZywgTC48
L2F1dGhvcj48YXV0aG9yPlpvdSwgUS4gSC48L2F1dGhvcj48YXV0aG9yPkthdHlhLCBSLjwvYXV0
aG9yPjxhdXRob3I+WmFuZywgWS4gRi48L2F1dGhvcj48YXV0aG9yPldhbmcsIFkuIEYuPC9hdXRo
b3I+PC9hdXRob3JzPjwvY29udHJpYnV0b3JzPjxhdXRoLWFkZHJlc3M+SW5zdGl0dXRlIG9mIE1l
bnRhbCBIZWFsdGgsIFBla2luZyBVbml2ZXJzaXR5LCBCZWlqaW5nLCBDaGluYS48L2F1dGgtYWRk
cmVzcz48dGl0bGVzPjx0aXRsZT5NZXRoeWxwaGVuaWRhdGUgbm9ybWFsaXplcyByZXN0aW5nLXN0
YXRlIGJyYWluIGR5c2Z1bmN0aW9uIGluIGJveXMgd2l0aCBhdHRlbnRpb24gZGVmaWNpdCBoeXBl
cmFjdGl2aXR5IGRpc29yZGVyPC90aXRsZT48c2Vjb25kYXJ5LXRpdGxlPk5ldXJvcHN5Y2hvcGhh
cm1hY29sb2d5PC9zZWNvbmRhcnktdGl0bGU+PC90aXRsZXM+PHBlcmlvZGljYWw+PGZ1bGwtdGl0
bGU+TmV1cm9wc3ljaG9waGFybWFjb2xvZ3k8L2Z1bGwtdGl0bGU+PC9wZXJpb2RpY2FsPjxwYWdl
cz4xMjg3LTk1PC9wYWdlcz48dm9sdW1lPjM4PC92b2x1bWU+PG51bWJlcj43PC9udW1iZXI+PGVk
aXRpb24+MjAxMzAxMjI8L2VkaXRpb24+PGtleXdvcmRzPjxrZXl3b3JkPkFkb2xlc2NlbnQ8L2tl
eXdvcmQ+PGtleXdvcmQ+QXR0ZW50aW9uIERlZmljaXQgRGlzb3JkZXIgd2l0aCBIeXBlcmFjdGl2
aXR5LypkcnVnIHRoZXJhcHk8L2tleXdvcmQ+PGtleXdvcmQ+QnJhaW4vKmRydWcgZWZmZWN0cy8q
cGh5c2lvbG9neTwva2V5d29yZD48a2V5d29yZD5DYXNlLUNvbnRyb2wgU3R1ZGllczwva2V5d29y
ZD48a2V5d29yZD5DZW50cmFsIE5lcnZvdXMgU3lzdGVtIFN0aW11bGFudHMvKnBoYXJtYWNvbG9n
eS90aGVyYXBldXRpYyB1c2U8L2tleXdvcmQ+PGtleXdvcmQ+Q2hpbGQ8L2tleXdvcmQ+PGtleXdv
cmQ+Q3Jvc3MtT3ZlciBTdHVkaWVzPC9rZXl3b3JkPjxrZXl3b3JkPkZ1bmN0aW9uYWwgTmV1cm9p
bWFnaW5nPC9rZXl3b3JkPjxrZXl3b3JkPkh1bWFuczwva2V5d29yZD48a2V5d29yZD5NYWxlPC9r
ZXl3b3JkPjxrZXl3b3JkPk1ldGh5bHBoZW5pZGF0ZS8qcGhhcm1hY29sb2d5L3RoZXJhcGV1dGlj
IHVzZTwva2V5d29yZD48a2V5d29yZD5SZXN0L3BoeXNpb2xvZ3k8L2tleXdvcmQ+PC9rZXl3b3Jk
cz48ZGF0ZXM+PHllYXI+MjAxMzwveWVhcj48cHViLWRhdGVzPjxkYXRlPkp1bjwvZGF0ZT48L3B1
Yi1kYXRlcz48L2RhdGVzPjxpc2JuPjE3NDAtNjM0WCAoRWxlY3Ryb25pYykmI3hEOzA4OTMtMTMz
WCAoUHJpbnQpJiN4RDswODkzLTEzM1ggKExpbmtpbmcpPC9pc2JuPjxhY2Nlc3Npb24tbnVtPjIz
MzQwNTE5PC9hY2Nlc3Npb24tbnVtPjx1cmxzPjxyZWxhdGVkLXVybHM+PHVybD5odHRwczovL3d3
dy5uY2JpLm5sbS5uaWguZ292L3B1Ym1lZC8yMzM0MDUxOTwvdXJsPjwvcmVsYXRlZC11cmxzPjwv
dXJscz48Y3VzdG9tMj5QTUMzNjU2MzcyPC9jdXN0b20yPjxlbGVjdHJvbmljLXJlc291cmNlLW51
bT4xMC4xMDM4L25wcC4yMDEzLjI3PC9lbGVjdHJvbmljLXJlc291cmNlLW51bT48cmVtb3RlLWRh
dGFiYXNlLW5hbWU+TWVkbGluZTwvcmVtb3RlLWRhdGFiYXNlLW5hbWU+PHJlbW90ZS1kYXRhYmFz
ZS1wcm92aWRlcj5OTE08L3JlbW90ZS1kYXRhYmFzZS1wcm92aWRlcj48L3JlY29yZD48L0NpdGU+
PC9FbmROb3RlPgB=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(An et al 2013)</w:t>
      </w:r>
      <w:r w:rsidRPr="003604A7">
        <w:rPr>
          <w:rFonts w:cstheme="minorHAnsi"/>
          <w:color w:val="000000" w:themeColor="text1"/>
          <w:lang w:val="en-US"/>
        </w:rPr>
        <w:fldChar w:fldCharType="end"/>
      </w:r>
      <w:r w:rsidR="006C1148" w:rsidRPr="003604A7">
        <w:rPr>
          <w:rFonts w:cstheme="minorHAnsi"/>
          <w:color w:val="000000" w:themeColor="text1"/>
          <w:lang w:val="en-US"/>
        </w:rPr>
        <w:t xml:space="preserve">. </w:t>
      </w:r>
      <w:r w:rsidRPr="003604A7">
        <w:rPr>
          <w:rFonts w:cstheme="minorHAnsi"/>
          <w:color w:val="000000" w:themeColor="text1"/>
          <w:lang w:val="en-US"/>
        </w:rPr>
        <w:t xml:space="preserve">The latter only included 16 adolescents and reported that a single dose of MPH ‘normalized’ rs-fc in several brain networks </w:t>
      </w:r>
      <w:r w:rsidRPr="003604A7">
        <w:rPr>
          <w:rFonts w:cstheme="minorHAnsi"/>
          <w:color w:val="000000" w:themeColor="text1"/>
          <w:lang w:val="en-US"/>
        </w:rPr>
        <w:fldChar w:fldCharType="begin">
          <w:fldData xml:space="preserve">PEVuZE5vdGU+PENpdGU+PEF1dGhvcj5TaWxrPC9BdXRob3I+PFllYXI+MjAxNzwvWWVhcj48UmVj
TnVtPjEzNzwvUmVjTnVtPjxEaXNwbGF5VGV4dD4oU2lsayBldCBhbCAyMDE3KTwvRGlzcGxheVRl
eHQ+PHJlY29yZD48cmVjLW51bWJlcj4xMzc8L3JlYy1udW1iZXI+PGZvcmVpZ24ta2V5cz48a2V5
IGFwcD0iRU4iIGRiLWlkPSJ4dzl2MDAyNWI5MmR0bGVwcjJhdjV3OXUwZDIwcnh0NWZ2MGEiIHRp
bWVzdGFtcD0iMTcxNDAzODQ5MSI+MTM3PC9rZXk+PC9mb3JlaWduLWtleXM+PHJlZi10eXBlIG5h
bWU9IkpvdXJuYWwgQXJ0aWNsZSI+MTc8L3JlZi10eXBlPjxjb250cmlidXRvcnM+PGF1dGhvcnM+
PGF1dGhvcj5TaWxrLCBULiBKLjwvYXV0aG9yPjxhdXRob3I+TWFscGFzLCBDLjwvYXV0aG9yPjxh
dXRob3I+VmFuY2UsIEEuPC9hdXRob3I+PGF1dGhvcj5CZWxsZ3JvdmUsIE0uIEEuPC9hdXRob3I+
PC9hdXRob3JzPjwvY29udHJpYnV0b3JzPjxhdXRoLWFkZHJlc3M+RGV2ZWxvcG1lbnRhbCBJbWFn
aW5nLCBNdXJkb2NoIENoaWxkcmVucyBSZXNlYXJjaCBJbnN0aXR1dGUsIFRoZSBSb3lhbCBDaGls
ZHJlbiZhcG9zO3MgSG9zcGl0YWwsIE1lbGJvdXJuZSwgQXVzdHJhbGlhLiB0aW0uc2lsa0BtY3Jp
LmVkdS5hdS4mI3hEO0RlcGFydG1lbnQgb2YgUGFlZGlhdHJpY3MsIFRoZSBVbml2ZXJzaXR5IG9m
IE1lbGJvdXJuZSwgTWVsYm91cm5lLCBBdXN0cmFsaWEuIHRpbS5zaWxrQG1jcmkuZWR1LmF1LiYj
eEQ7RGV2ZWxvcG1lbnRhbCBJbWFnaW5nLCBNdXJkb2NoIENoaWxkcmVucyBSZXNlYXJjaCBJbnN0
aXR1dGUsIFRoZSBSb3lhbCBDaGlsZHJlbiZhcG9zO3MgSG9zcGl0YWwsIE1lbGJvdXJuZSwgQXVz
dHJhbGlhLiYjeEQ7QWNhZGVtaWMgQ2hpbGQgUHN5Y2hpYXRyeSBVbml0LCBEZXBhcnRtZW50IG9m
IFBhZWRpYXRyaWNzLCBUaGUgVW5pdmVyc2l0eSBvZiBNZWxib3VybmUsIFRoZSBSb3lhbCBDaGls
ZHJlbiZhcG9zO3MgSG9zcGl0YWwsIE1lbGJvdXJuZSwgQXVzdHJhbGlhLiYjeEQ7U2Nob29sIG9m
IFBzeWNob2xvZ2ljYWwgU2NpZW5jZXMsIE1vbmFzaCBVbml2ZXJzaXR5LCBNZWxib3VybmUsIEF1
c3RyYWxpYS48L2F1dGgtYWRkcmVzcz48dGl0bGVzPjx0aXRsZT5UaGUgZWZmZWN0IG9mIHNpbmds
ZS1kb3NlIG1ldGh5bHBoZW5pZGF0ZSBvbiByZXN0aW5nLXN0YXRlIG5ldHdvcmsgZnVuY3Rpb25h
bCBjb25uZWN0aXZpdHkgaW4gQURIRDwvdGl0bGU+PHNlY29uZGFyeS10aXRsZT5CcmFpbiBJbWFn
aW5nIEJlaGF2PC9zZWNvbmRhcnktdGl0bGU+PC90aXRsZXM+PHBlcmlvZGljYWw+PGZ1bGwtdGl0
bGU+QnJhaW4gSW1hZ2luZyBCZWhhdjwvZnVsbC10aXRsZT48L3BlcmlvZGljYWw+PHBhZ2VzPjE0
MjItMTQzMTwvcGFnZXM+PHZvbHVtZT4xMTwvdm9sdW1lPjxudW1iZXI+NTwvbnVtYmVyPjxrZXl3
b3Jkcz48a2V5d29yZD5BZG9sZXNjZW50PC9rZXl3b3JkPjxrZXl3b3JkPkF0dGVudGlvbiBEZWZp
Y2l0IERpc29yZGVyIHdpdGggSHlwZXJhY3Rpdml0eS9kaWFnbm9zdGljIGltYWdpbmcvKmRydWc8
L2tleXdvcmQ+PGtleXdvcmQ+dGhlcmFweS9waHlzaW9wYXRob2xvZ3k8L2tleXdvcmQ+PGtleXdv
cmQ+QnJhaW4vZGlhZ25vc3RpYyBpbWFnaW5nLypkcnVnIGVmZmVjdHMvcGh5c2lvcGF0aG9sb2d5
PC9rZXl3b3JkPjxrZXl3b3JkPkJyYWluIE1hcHBpbmc8L2tleXdvcmQ+PGtleXdvcmQ+Q2VudHJh
bCBOZXJ2b3VzIFN5c3RlbSBTdGltdWxhbnRzLyphZG1pbmlzdHJhdGlvbiAmYW1wOyBkb3NhZ2Uv
YWR2ZXJzZSBlZmZlY3RzPC9rZXl3b3JkPjxrZXl3b3JkPkNoaWxkPC9rZXl3b3JkPjxrZXl3b3Jk
Pkh1bWFuczwva2V5d29yZD48a2V5d29yZD5NYWduZXRpYyBSZXNvbmFuY2UgSW1hZ2luZzwva2V5
d29yZD48a2V5d29yZD5NYWxlPC9rZXl3b3JkPjxrZXl3b3JkPk1ldGh5bHBoZW5pZGF0ZS8qYWRt
aW5pc3RyYXRpb24gJmFtcDsgZG9zYWdlL2FkdmVyc2UgZWZmZWN0czwva2V5d29yZD48a2V5d29y
ZD5OZXVyYWwgUGF0aHdheXMvZGlhZ25vc3RpYyBpbWFnaW5nL2RydWcgZWZmZWN0cy9waHlzaW9w
YXRob2xvZ3k8L2tleXdvcmQ+PGtleXdvcmQ+TmV1cm9wc3ljaG9sb2dpY2FsIFRlc3RzPC9rZXl3
b3JkPjxrZXl3b3JkPlJlc3Q8L2tleXdvcmQ+PGtleXdvcmQ+QWRoZDwva2V5d29yZD48a2V5d29y
ZD5GdW5jdGlvbmFsIGNvbm5lY3Rpdml0eTwva2V5d29yZD48a2V5d29yZD5Ncmk8L2tleXdvcmQ+
PGtleXdvcmQ+TWV0aHlscGhlbmlkYXRlPC9rZXl3b3JkPjxrZXl3b3JkPk5ldHdvcmsgYmFzZWQg
c3RhdGlzdGljPC9rZXl3b3JkPjwva2V5d29yZHM+PGRhdGVzPjx5ZWFyPjIwMTc8L3llYXI+PHB1
Yi1kYXRlcz48ZGF0ZT5PY3Q8L2RhdGU+PC9wdWItZGF0ZXM+PC9kYXRlcz48aXNibj4xOTMxLTc1
NjUgKEVsZWN0cm9uaWMpJiN4RDsxOTMxLTc1NTcgKExpbmtpbmcpPC9pc2JuPjxhY2Nlc3Npb24t
bnVtPjI3NzM0MzA1PC9hY2Nlc3Npb24tbnVtPjx1cmxzPjxyZWxhdGVkLXVybHM+PHVybD5odHRw
czovL3d3dy5uY2JpLm5sbS5uaWguZ292L3B1Ym1lZC8yNzczNDMwNTwvdXJsPjwvcmVsYXRlZC11
cmxzPjwvdXJscz48ZWxlY3Ryb25pYy1yZXNvdXJjZS1udW0+MTAuMTAwNy9zMTE2ODItMDE2LTk2
MjAtODwvZWxlY3Ryb25pYy1yZXNvdXJjZS1udW0+PHJlbW90ZS1kYXRhYmFzZS1uYW1lPk1lZGxp
bmU8L3JlbW90ZS1kYXRhYmFzZS1uYW1lPjxyZW1vdGUtZGF0YWJhc2UtcHJvdmlkZXI+TkxNPC9y
ZW1vdGUtZGF0YWJhc2UtcHJvdmlkZXI+PC9yZWNvcmQ+PC9DaXRlPjwvRW5kTm90ZT5=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PEVuZE5vdGU+PENpdGU+PEF1dGhvcj5TaWxrPC9BdXRob3I+PFllYXI+MjAxNzwvWWVhcj48UmVj
TnVtPjEzNzwvUmVjTnVtPjxEaXNwbGF5VGV4dD4oU2lsayBldCBhbCAyMDE3KTwvRGlzcGxheVRl
eHQ+PHJlY29yZD48cmVjLW51bWJlcj4xMzc8L3JlYy1udW1iZXI+PGZvcmVpZ24ta2V5cz48a2V5
IGFwcD0iRU4iIGRiLWlkPSJ4dzl2MDAyNWI5MmR0bGVwcjJhdjV3OXUwZDIwcnh0NWZ2MGEiIHRp
bWVzdGFtcD0iMTcxNDAzODQ5MSI+MTM3PC9rZXk+PC9mb3JlaWduLWtleXM+PHJlZi10eXBlIG5h
bWU9IkpvdXJuYWwgQXJ0aWNsZSI+MTc8L3JlZi10eXBlPjxjb250cmlidXRvcnM+PGF1dGhvcnM+
PGF1dGhvcj5TaWxrLCBULiBKLjwvYXV0aG9yPjxhdXRob3I+TWFscGFzLCBDLjwvYXV0aG9yPjxh
dXRob3I+VmFuY2UsIEEuPC9hdXRob3I+PGF1dGhvcj5CZWxsZ3JvdmUsIE0uIEEuPC9hdXRob3I+
PC9hdXRob3JzPjwvY29udHJpYnV0b3JzPjxhdXRoLWFkZHJlc3M+RGV2ZWxvcG1lbnRhbCBJbWFn
aW5nLCBNdXJkb2NoIENoaWxkcmVucyBSZXNlYXJjaCBJbnN0aXR1dGUsIFRoZSBSb3lhbCBDaGls
ZHJlbiZhcG9zO3MgSG9zcGl0YWwsIE1lbGJvdXJuZSwgQXVzdHJhbGlhLiB0aW0uc2lsa0BtY3Jp
LmVkdS5hdS4mI3hEO0RlcGFydG1lbnQgb2YgUGFlZGlhdHJpY3MsIFRoZSBVbml2ZXJzaXR5IG9m
IE1lbGJvdXJuZSwgTWVsYm91cm5lLCBBdXN0cmFsaWEuIHRpbS5zaWxrQG1jcmkuZWR1LmF1LiYj
eEQ7RGV2ZWxvcG1lbnRhbCBJbWFnaW5nLCBNdXJkb2NoIENoaWxkcmVucyBSZXNlYXJjaCBJbnN0
aXR1dGUsIFRoZSBSb3lhbCBDaGlsZHJlbiZhcG9zO3MgSG9zcGl0YWwsIE1lbGJvdXJuZSwgQXVz
dHJhbGlhLiYjeEQ7QWNhZGVtaWMgQ2hpbGQgUHN5Y2hpYXRyeSBVbml0LCBEZXBhcnRtZW50IG9m
IFBhZWRpYXRyaWNzLCBUaGUgVW5pdmVyc2l0eSBvZiBNZWxib3VybmUsIFRoZSBSb3lhbCBDaGls
ZHJlbiZhcG9zO3MgSG9zcGl0YWwsIE1lbGJvdXJuZSwgQXVzdHJhbGlhLiYjeEQ7U2Nob29sIG9m
IFBzeWNob2xvZ2ljYWwgU2NpZW5jZXMsIE1vbmFzaCBVbml2ZXJzaXR5LCBNZWxib3VybmUsIEF1
c3RyYWxpYS48L2F1dGgtYWRkcmVzcz48dGl0bGVzPjx0aXRsZT5UaGUgZWZmZWN0IG9mIHNpbmds
ZS1kb3NlIG1ldGh5bHBoZW5pZGF0ZSBvbiByZXN0aW5nLXN0YXRlIG5ldHdvcmsgZnVuY3Rpb25h
bCBjb25uZWN0aXZpdHkgaW4gQURIRDwvdGl0bGU+PHNlY29uZGFyeS10aXRsZT5CcmFpbiBJbWFn
aW5nIEJlaGF2PC9zZWNvbmRhcnktdGl0bGU+PC90aXRsZXM+PHBlcmlvZGljYWw+PGZ1bGwtdGl0
bGU+QnJhaW4gSW1hZ2luZyBCZWhhdjwvZnVsbC10aXRsZT48L3BlcmlvZGljYWw+PHBhZ2VzPjE0
MjItMTQzMTwvcGFnZXM+PHZvbHVtZT4xMTwvdm9sdW1lPjxudW1iZXI+NTwvbnVtYmVyPjxrZXl3
b3Jkcz48a2V5d29yZD5BZG9sZXNjZW50PC9rZXl3b3JkPjxrZXl3b3JkPkF0dGVudGlvbiBEZWZp
Y2l0IERpc29yZGVyIHdpdGggSHlwZXJhY3Rpdml0eS9kaWFnbm9zdGljIGltYWdpbmcvKmRydWc8
L2tleXdvcmQ+PGtleXdvcmQ+dGhlcmFweS9waHlzaW9wYXRob2xvZ3k8L2tleXdvcmQ+PGtleXdv
cmQ+QnJhaW4vZGlhZ25vc3RpYyBpbWFnaW5nLypkcnVnIGVmZmVjdHMvcGh5c2lvcGF0aG9sb2d5
PC9rZXl3b3JkPjxrZXl3b3JkPkJyYWluIE1hcHBpbmc8L2tleXdvcmQ+PGtleXdvcmQ+Q2VudHJh
bCBOZXJ2b3VzIFN5c3RlbSBTdGltdWxhbnRzLyphZG1pbmlzdHJhdGlvbiAmYW1wOyBkb3NhZ2Uv
YWR2ZXJzZSBlZmZlY3RzPC9rZXl3b3JkPjxrZXl3b3JkPkNoaWxkPC9rZXl3b3JkPjxrZXl3b3Jk
Pkh1bWFuczwva2V5d29yZD48a2V5d29yZD5NYWduZXRpYyBSZXNvbmFuY2UgSW1hZ2luZzwva2V5
d29yZD48a2V5d29yZD5NYWxlPC9rZXl3b3JkPjxrZXl3b3JkPk1ldGh5bHBoZW5pZGF0ZS8qYWRt
aW5pc3RyYXRpb24gJmFtcDsgZG9zYWdlL2FkdmVyc2UgZWZmZWN0czwva2V5d29yZD48a2V5d29y
ZD5OZXVyYWwgUGF0aHdheXMvZGlhZ25vc3RpYyBpbWFnaW5nL2RydWcgZWZmZWN0cy9waHlzaW9w
YXRob2xvZ3k8L2tleXdvcmQ+PGtleXdvcmQ+TmV1cm9wc3ljaG9sb2dpY2FsIFRlc3RzPC9rZXl3
b3JkPjxrZXl3b3JkPlJlc3Q8L2tleXdvcmQ+PGtleXdvcmQ+QWRoZDwva2V5d29yZD48a2V5d29y
ZD5GdW5jdGlvbmFsIGNvbm5lY3Rpdml0eTwva2V5d29yZD48a2V5d29yZD5Ncmk8L2tleXdvcmQ+
PGtleXdvcmQ+TWV0aHlscGhlbmlkYXRlPC9rZXl3b3JkPjxrZXl3b3JkPk5ldHdvcmsgYmFzZWQg
c3RhdGlzdGljPC9rZXl3b3JkPjwva2V5d29yZHM+PGRhdGVzPjx5ZWFyPjIwMTc8L3llYXI+PHB1
Yi1kYXRlcz48ZGF0ZT5PY3Q8L2RhdGU+PC9wdWItZGF0ZXM+PC9kYXRlcz48aXNibj4xOTMxLTc1
NjUgKEVsZWN0cm9uaWMpJiN4RDsxOTMxLTc1NTcgKExpbmtpbmcpPC9pc2JuPjxhY2Nlc3Npb24t
bnVtPjI3NzM0MzA1PC9hY2Nlc3Npb24tbnVtPjx1cmxzPjxyZWxhdGVkLXVybHM+PHVybD5odHRw
czovL3d3dy5uY2JpLm5sbS5uaWguZ292L3B1Ym1lZC8yNzczNDMwNTwvdXJsPjwvcmVsYXRlZC11
cmxzPjwvdXJscz48ZWxlY3Ryb25pYy1yZXNvdXJjZS1udW0+MTAuMTAwNy9zMTE2ODItMDE2LTk2
MjAtODwvZWxlY3Ryb25pYy1yZXNvdXJjZS1udW0+PHJlbW90ZS1kYXRhYmFzZS1uYW1lPk1lZGxp
bmU8L3JlbW90ZS1kYXRhYmFzZS1uYW1lPjxyZW1vdGUtZGF0YWJhc2UtcHJvdmlkZXI+TkxNPC9y
ZW1vdGUtZGF0YWJhc2UtcHJvdmlkZXI+PC9yZWNvcmQ+PC9DaXRlPjwvRW5kTm90ZT5=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Pr="003604A7">
        <w:rPr>
          <w:rFonts w:cstheme="minorHAnsi"/>
          <w:color w:val="000000" w:themeColor="text1"/>
          <w:lang w:val="en-US"/>
        </w:rPr>
      </w:r>
      <w:r w:rsidRPr="003604A7">
        <w:rPr>
          <w:rFonts w:cstheme="minorHAnsi"/>
          <w:color w:val="000000" w:themeColor="text1"/>
          <w:lang w:val="en-US"/>
        </w:rPr>
        <w:fldChar w:fldCharType="separate"/>
      </w:r>
      <w:r w:rsidR="005A2DA6" w:rsidRPr="003604A7">
        <w:rPr>
          <w:rFonts w:cstheme="minorHAnsi"/>
          <w:noProof/>
          <w:color w:val="000000" w:themeColor="text1"/>
          <w:lang w:val="en-US"/>
        </w:rPr>
        <w:t>(Silk et al 2017)</w:t>
      </w:r>
      <w:r w:rsidRPr="003604A7">
        <w:rPr>
          <w:rFonts w:cstheme="minorHAnsi"/>
          <w:color w:val="000000" w:themeColor="text1"/>
          <w:lang w:val="en-US"/>
        </w:rPr>
        <w:fldChar w:fldCharType="end"/>
      </w:r>
      <w:r w:rsidRPr="003604A7">
        <w:rPr>
          <w:rFonts w:cstheme="minorHAnsi"/>
          <w:color w:val="000000" w:themeColor="text1"/>
          <w:lang w:val="en-US"/>
        </w:rPr>
        <w:t>. Two more recent studies showed that MPH enhance</w:t>
      </w:r>
      <w:r w:rsidR="00123599" w:rsidRPr="003604A7">
        <w:rPr>
          <w:rFonts w:cstheme="minorHAnsi"/>
          <w:color w:val="000000" w:themeColor="text1"/>
          <w:lang w:val="en-US"/>
        </w:rPr>
        <w:t>d</w:t>
      </w:r>
      <w:r w:rsidRPr="003604A7">
        <w:rPr>
          <w:rFonts w:cstheme="minorHAnsi"/>
          <w:color w:val="000000" w:themeColor="text1"/>
          <w:lang w:val="en-US"/>
        </w:rPr>
        <w:t xml:space="preserve"> rs-fc in the reward network, including the nucleus accumbens, both in children and adults with ADHD </w:t>
      </w:r>
      <w:r w:rsidR="006C1148" w:rsidRPr="003604A7">
        <w:rPr>
          <w:rFonts w:cstheme="minorHAnsi"/>
          <w:color w:val="000000" w:themeColor="text1"/>
          <w:lang w:val="en-US"/>
        </w:rPr>
        <w:fldChar w:fldCharType="begin">
          <w:fldData xml:space="preserve">PEVuZE5vdGU+PENpdGU+PEF1dGhvcj5Sb2RlPC9BdXRob3I+PFllYXI+MjAyMzwvWWVhcj48UmVj
TnVtPjg3OTU8L1JlY051bT48RGlzcGxheVRleHQ+KE1penVubyBldCBhbCAyMDIzLCBSb2RlIGV0
IGFsIDIwMjMpPC9EaXNwbGF5VGV4dD48cmVjb3JkPjxyZWMtbnVtYmVyPjg3OTU8L3JlYy1udW1i
ZXI+PGZvcmVpZ24ta2V5cz48a2V5IGFwcD0iRU4iIGRiLWlkPSJ4MnhkZDIwdjFhZmR3dGVwd3hj
dnhkMnlkdHdyYTJlenRhZWUiIHRpbWVzdGFtcD0iMTcxMDk0NTc0OSI+ODc5NTwva2V5PjwvZm9y
ZWlnbi1rZXlzPjxyZWYtdHlwZSBuYW1lPSJKb3VybmFsIEFydGljbGUiPjE3PC9yZWYtdHlwZT48
Y29udHJpYnV0b3JzPjxhdXRob3JzPjxhdXRob3I+Um9kZSwgSi48L2F1dGhvcj48YXV0aG9yPlJ1
bm5hbW8sIFIuPC9hdXRob3I+PGF1dGhvcj5UaHVuYmVyZywgUC48L2F1dGhvcj48YXV0aG9yPk1z
Z2hpbmEsIE0uPC9hdXRob3I+PC9hdXRob3JzPjwvY29udHJpYnV0b3JzPjxhdXRoLWFkZHJlc3M+
Q2VudGVyIGZvciBFeHBlcmltZW50YWwgYW5kIEJpb21lZGljYWwgSW1hZ2luZyBpbiBPcmVicm8g
KENFQklPKSwgRmFjdWx0eSBvZiBNZWRpY2luZSBhbmQgSGVhbHRoLCBPcmVicm8gVW5pdmVyc2l0
eSwgNzAxODIsIE9yZWJybywgU3dlZGVuOyBOdXRyaXRpb24tR3V0LUJyYWluIEludGVyYWN0aW9u
cyBSZXNlYXJjaCBDZW50cmUsIFNjaG9vbCBvZiBNZWRpY2FsIFNjaWVuY2VzLCBGYWN1bHR5IG9m
IE1lZGljaW5lIGFuZCBIZWFsdGgsIE9yZWJybyBVbml2ZXJzaXR5LCA3MDE4MiwgT3JlYnJvLCBT
d2VkZW4uJiN4RDtEZXBhcnRtZW50IG9mIFBzeWNoaWF0cnksIFNjaG9vbCBvZiBNZWRpY2FsIFNj
aWVuY2VzLCBGYWN1bHR5IG9mIE1lZGljaW5lIGFuZCBIZWFsdGgsIE9yZWJybyBVbml2ZXJzaXR5
LCA3MDE4MiwgT3JlYnJvLCBTd2VkZW4uJiN4RDtDZW50ZXIgZm9yIEV4cGVyaW1lbnRhbCBhbmQg
QmlvbWVkaWNhbCBJbWFnaW5nIGluIE9yZWJybyAoQ0VCSU8pLCBGYWN1bHR5IG9mIE1lZGljaW5l
IGFuZCBIZWFsdGgsIE9yZWJybyBVbml2ZXJzaXR5LCA3MDE4MiwgT3JlYnJvLCBTd2VkZW47IERl
cGFydG1lbnQgZm9yIFJhZGlvbG9neSBhbmQgTWVkaWNhbCBQaHlzaWNzLCBGYWN1bHR5IG9mIE1l
ZGljaW5lIGFuZCBIZWFsdGgsIE9yZWJybyBVbml2ZXJzaXR5LCA3MDE4MiwgT3JlYnJvLCBTd2Vk
ZW4uJiN4RDtEZXBhcnRtZW50IG9mIFBzeWNoaWF0cnksIFNjaG9vbCBvZiBNZWRpY2FsIFNjaWVu
Y2VzLCBGYWN1bHR5IG9mIE1lZGljaW5lIGFuZCBIZWFsdGgsIE9yZWJybyBVbml2ZXJzaXR5LCA3
MDE4MiwgT3JlYnJvLCBTd2VkZW47IERlcGFydG1lbnQgb2YgQ2xpbmljYWwgTmV1cm9zY2llbmNl
LCBLYXJvbGluc2thIEluc3RpdHV0ZSwgMTcxNzcsIFN0b2NraG9sbSwgU3dlZGVuLiBFbGVjdHJv
bmljIGFkZHJlc3M6IG11c3NpZS5tc2doaW5hQG9ydS5zZS48L2F1dGgtYWRkcmVzcz48dGl0bGVz
Pjx0aXRsZT5TYWxpZW5jZSBhbmQgaGVkb25pYyBleHBlcmllbmNlIGFzIHByZWRpY3RvcnMgb2Yg
Y2VudHJhbCBzdGltdWxhbnQgdHJlYXRtZW50IHJlc3BvbnNlIGluIEFESEQgLSBBIHJlc3Rpbmcg
c3RhdGUgZk1SSSBzdHVkeTwvdGl0bGU+PHNlY29uZGFyeS10aXRsZT5KIFBzeWNoaWF0ciBSZXM8
L3NlY29uZGFyeS10aXRsZT48L3RpdGxlcz48cGVyaW9kaWNhbD48ZnVsbC10aXRsZT5KIFBzeWNo
aWF0ciBSZXM8L2Z1bGwtdGl0bGU+PC9wZXJpb2RpY2FsPjxwYWdlcz4zNzgtMzg1PC9wYWdlcz48
dm9sdW1lPjE2Mzwvdm9sdW1lPjxlZGl0aW9uPjIwMjMwNTI2PC9lZGl0aW9uPjxrZXl3b3Jkcz48
a2V5d29yZD5IdW1hbnM8L2tleXdvcmQ+PGtleXdvcmQ+KkNlbnRyYWwgTmVydm91cyBTeXN0ZW0g
U3RpbXVsYW50cy90aGVyYXBldXRpYyB1c2U8L2tleXdvcmQ+PGtleXdvcmQ+KkF0dGVudGlvbiBE
ZWZpY2l0IERpc29yZGVyIHdpdGggSHlwZXJhY3Rpdml0eS9kaWFnbm9zdGljIGltYWdpbmcvZHJ1
ZyB0aGVyYXB5PC9rZXl3b3JkPjxrZXl3b3JkPk1hZ25ldGljIFJlc29uYW5jZSBJbWFnaW5nPC9r
ZXl3b3JkPjxrZXl3b3JkPkJyYWluL2RpYWdub3N0aWMgaW1hZ2luZzwva2V5d29yZD48a2V5d29y
ZD5Nb3RpdmF0aW9uPC9rZXl3b3JkPjxrZXl3b3JkPipNZXRoeWxwaGVuaWRhdGUvcGhhcm1hY29s
b2d5L3RoZXJhcGV1dGljIHVzZTwva2V5d29yZD48a2V5d29yZD5BdHRlbnRpb24tZGVmaWNpdC9o
eXBlcmFjdGl2aXR5IGRpc29yZGVyPC9rZXl3b3JkPjxrZXl3b3JkPkNlbnRyYWwgc3RpbXVsYW50
IHRyZWF0bWVudDwva2V5d29yZD48a2V5d29yZD5JbmNlbnRpdmUgc2FsaWVuY2U8L2tleXdvcmQ+
PGtleXdvcmQ+UGhhcm1hY29sb2dpY2FsIGNoYWxsZW5nZTwva2V5d29yZD48a2V5d29yZD5SZXN0
aW5nIHN0YXRlPC9rZXl3b3JkPjxrZXl3b3JkPlRyZWF0bWVudCBwcmVkaWN0aW9uPC9rZXl3b3Jk
Pjwva2V5d29yZHM+PGRhdGVzPjx5ZWFyPjIwMjM8L3llYXI+PHB1Yi1kYXRlcz48ZGF0ZT5KdWw8
L2RhdGU+PC9wdWItZGF0ZXM+PC9kYXRlcz48aXNibj4xODc5LTEzNzkgKEVsZWN0cm9uaWMpJiN4
RDswMDIyLTM5NTYgKExpbmtpbmcpPC9pc2JuPjxhY2Nlc3Npb24tbnVtPjM3MjY5NzcyPC9hY2Nl
c3Npb24tbnVtPjx1cmxzPjxyZWxhdGVkLXVybHM+PHVybD5odHRwczovL3d3dy5uY2JpLm5sbS5u
aWguZ292L3B1Ym1lZC8zNzI2OTc3MjwvdXJsPjwvcmVsYXRlZC11cmxzPjwvdXJscz48Y3VzdG9t
MT5EZWNsYXJhdGlvbiBvZiBjb21wZXRpbmcgaW50ZXJlc3QgVGhlIGF1dGhvcnMgZG8gbm90IGhh
dmUgYW55IGNvbXBldGluZyBpbnRlcmVzdHMgdG8gZGVjbGFyZS48L2N1c3RvbTE+PGVsZWN0cm9u
aWMtcmVzb3VyY2UtbnVtPjEwLjEwMTYvai5qcHN5Y2hpcmVzLjIwMjMuMDUuMDczPC9lbGVjdHJv
bmljLXJlc291cmNlLW51bT48cmVtb3RlLWRhdGFiYXNlLW5hbWU+TWVkbGluZTwvcmVtb3RlLWRh
dGFiYXNlLW5hbWU+PHJlbW90ZS1kYXRhYmFzZS1wcm92aWRlcj5OTE08L3JlbW90ZS1kYXRhYmFz
ZS1wcm92aWRlcj48L3JlY29yZD48L0NpdGU+PENpdGU+PEF1dGhvcj5NaXp1bm88L0F1dGhvcj48
WWVhcj4yMDIzPC9ZZWFyPjxSZWNOdW0+ODc5NjwvUmVjTnVtPjxyZWNvcmQ+PHJlYy1udW1iZXI+
ODc5NjwvcmVjLW51bWJlcj48Zm9yZWlnbi1rZXlzPjxrZXkgYXBwPSJFTiIgZGItaWQ9IngyeGRk
MjB2MWFmZHd0ZXB3eGN2eGQyeWR0d3JhMmV6dGFlZSIgdGltZXN0YW1wPSIxNzEwOTQ1Nzg2Ij44
Nzk2PC9rZXk+PC9mb3JlaWduLWtleXM+PHJlZi10eXBlIG5hbWU9IkpvdXJuYWwgQXJ0aWNsZSI+
MTc8L3JlZi10eXBlPjxjb250cmlidXRvcnM+PGF1dGhvcnM+PGF1dGhvcj5NaXp1bm8sIFkuPC9h
dXRob3I+PGF1dGhvcj5DYWksIFcuPC9hdXRob3I+PGF1dGhvcj5TdXBla2FyLCBLLjwvYXV0aG9y
PjxhdXRob3I+TWFraXRhLCBLLjwvYXV0aG9yPjxhdXRob3I+VGFraWd1Y2hpLCBTLjwvYXV0aG9y
PjxhdXRob3I+U2lsaywgVC4gSi48L2F1dGhvcj48YXV0aG9yPlRvbW9kYSwgQS48L2F1dGhvcj48
YXV0aG9yPk1lbm9uLCBWLjwvYXV0aG9yPjwvYXV0aG9ycz48L2NvbnRyaWJ1dG9ycz48YXV0aC1h
ZGRyZXNzPkRlcGFydG1lbnQgb2YgUHN5Y2hpYXRyeSAmYW1wOyBCZWhhdmlvcmFsIFNjaWVuY2Vz
LCBTdGFuZm9yZCBVbml2ZXJzaXR5IFNjaG9vbCBvZiBNZWRpY2luZSwgU3RhbmZvcmQsIENhbGlm
b3JuaWE7IFJlc2VhcmNoIENlbnRlciBmb3IgQ2hpbGQgTWVudGFsIERldmVsb3BtZW50LCBVbml2
ZXJzaXR5IG9mIEZ1a3VpLCBGdWt1aSwgSmFwYW47IERpdmlzaW9uIG9mIERldmVsb3BtZW50YWwg
SGlnaGVyIEJyYWluIEZ1bmN0aW9ucywgVW5pdGVkIEdyYWR1YXRlIFNjaG9vbCBvZiBDaGlsZCBE
ZXZlbG9wbWVudCwgVW5pdmVyc2l0eSBvZiBGdWt1aSwgRnVrdWksIEphcGFuOyBEZXBhcnRtZW50
IG9mIENoaWxkIGFuZCBBZG9sZXNjZW50IFBzeWNob2xvZ2ljYWwgTWVkaWNpbmUsIFVuaXZlcnNp
dHkgb2YgRnVrdWkgSG9zcGl0YWwsIEZ1a3VpLCBKYXBhbi4gRWxlY3Ryb25pYyBhZGRyZXNzOiBt
aXp1bm95QHUtZnVrdWkuYWMuanAuJiN4RDtEZXBhcnRtZW50IG9mIFBzeWNoaWF0cnkgJmFtcDsg
QmVoYXZpb3JhbCBTY2llbmNlcywgU3RhbmZvcmQgVW5pdmVyc2l0eSBTY2hvb2wgb2YgTWVkaWNp
bmUsIFN0YW5mb3JkLCBDYWxpZm9ybmlhOyBXdSBUc2FpIE5ldXJvc2NpZW5jZXMgSW5zdGl0dXRl
LCBTdGFuZm9yZCBVbml2ZXJzaXR5LCBTdGFuZm9yZCwgQ2FsaWZvcm5pYTsgTWF0ZXJuYWwgJmFt
cDsgQ2hpbGQgSGVhbHRoIFJlc2VhcmNoIEluc3RpdHV0ZSwgU3RhbmZvcmQgVW5pdmVyc2l0eSwg
U3RhbmZvcmQsIENhbGlmb3JuaWEuJiN4RDtSZXNlYXJjaCBDZW50ZXIgZm9yIENoaWxkIE1lbnRh
bCBEZXZlbG9wbWVudCwgVW5pdmVyc2l0eSBvZiBGdWt1aSwgRnVrdWksIEphcGFuOyBEaXZpc2lv
biBvZiBEZXZlbG9wbWVudGFsIEhpZ2hlciBCcmFpbiBGdW5jdGlvbnMsIFVuaXRlZCBHcmFkdWF0
ZSBTY2hvb2wgb2YgQ2hpbGQgRGV2ZWxvcG1lbnQsIFVuaXZlcnNpdHkgb2YgRnVrdWksIEZ1a3Vp
LCBKYXBhbi4mI3hEO0RpdmlzaW9uIG9mIERldmVsb3BtZW50YWwgSGlnaGVyIEJyYWluIEZ1bmN0
aW9ucywgVW5pdGVkIEdyYWR1YXRlIFNjaG9vbCBvZiBDaGlsZCBEZXZlbG9wbWVudCwgVW5pdmVy
c2l0eSBvZiBGdWt1aSwgRnVrdWksIEphcGFuOyBEZXBhcnRtZW50IG9mIENoaWxkIGFuZCBBZG9s
ZXNjZW50IFBzeWNob2xvZ2ljYWwgTWVkaWNpbmUsIFVuaXZlcnNpdHkgb2YgRnVrdWkgSG9zcGl0
YWwsIEZ1a3VpLCBKYXBhbi4mI3hEO0NlbnRyZSBmb3IgU29jaWFsIGFuZCBFYXJseSBFbW90aW9u
YWwgRGV2ZWxvcG1lbnQgYW5kIFNjaG9vbCBvZiBQc3ljaG9sb2d5LCBEZWFraW4gVW5pdmVyc2l0
eSwgR2VlbG9uZywgVmljdG9yaWEsIEF1c3RyYWxpYTsgTXVyZG9jaCBDaGlsZHJlbiZhcG9zO3Mg
UmVzZWFyY2ggSW5zdGl0dXRlLCBQYXJrdmlsbGUsIFZpY3RvcmlhLCBBdXN0cmFsaWEuJiN4RDtS
ZXNlYXJjaCBDZW50ZXIgZm9yIENoaWxkIE1lbnRhbCBEZXZlbG9wbWVudCwgVW5pdmVyc2l0eSBv
ZiBGdWt1aSwgRnVrdWksIEphcGFuOyBEaXZpc2lvbiBvZiBEZXZlbG9wbWVudGFsIEhpZ2hlciBC
cmFpbiBGdW5jdGlvbnMsIFVuaXRlZCBHcmFkdWF0ZSBTY2hvb2wgb2YgQ2hpbGQgRGV2ZWxvcG1l
bnQsIFVuaXZlcnNpdHkgb2YgRnVrdWksIEZ1a3VpLCBKYXBhbjsgRGVwYXJ0bWVudCBvZiBDaGls
ZCBhbmQgQWRvbGVzY2VudCBQc3ljaG9sb2dpY2FsIE1lZGljaW5lLCBVbml2ZXJzaXR5IG9mIEZ1
a3VpIEhvc3BpdGFsLCBGdWt1aSwgSmFwYW4uJiN4RDtEZXBhcnRtZW50IG9mIFBzeWNoaWF0cnkg
JmFtcDsgQmVoYXZpb3JhbCBTY2llbmNlcywgU3RhbmZvcmQgVW5pdmVyc2l0eSBTY2hvb2wgb2Yg
TWVkaWNpbmUsIFN0YW5mb3JkLCBDYWxpZm9ybmlhOyBEZXBhcnRtZW50IG9mIE5ldXJvbG9neSBh
bmQgTmV1cm9sb2dpY2FsIFNjaWVuY2VzLCBTdGFuZm9yZCBVbml2ZXJzaXR5LCBTdGFuZm9yZCwg
Q2FsaWZvcm5pYTsgV3UgVHNhaSBOZXVyb3NjaWVuY2VzIEluc3RpdHV0ZSwgU3RhbmZvcmQgVW5p
dmVyc2l0eSwgU3RhbmZvcmQsIENhbGlmb3JuaWE7IE1hdGVybmFsICZhbXA7IENoaWxkIEhlYWx0
aCBSZXNlYXJjaCBJbnN0aXR1dGUsIFN0YW5mb3JkIFVuaXZlcnNpdHksIFN0YW5mb3JkLCBDYWxp
Zm9ybmlhLiBFbGVjdHJvbmljIGFkZHJlc3M6IG1lbm9uQHN0YW5mb3JkLmVkdS48L2F1dGgtYWRk
cmVzcz48dGl0bGVzPjx0aXRsZT5NZXRoeWxwaGVuaWRhdGUgRW5oYW5jZXMgU3BvbnRhbmVvdXMg
Rmx1Y3R1YXRpb25zIGluIFJld2FyZCBhbmQgQ29nbml0aXZlIENvbnRyb2wgTmV0d29ya3MgaW4g
Q2hpbGRyZW4gV2l0aCBBdHRlbnRpb24tRGVmaWNpdC9IeXBlcmFjdGl2aXR5IERpc29yZGVyPC90
aXRsZT48c2Vjb25kYXJ5LXRpdGxlPkJpb2wgUHN5Y2hpYXRyeSBDb2duIE5ldXJvc2NpIE5ldXJv
aW1hZ2luZzwvc2Vjb25kYXJ5LXRpdGxlPjwvdGl0bGVzPjxwZXJpb2RpY2FsPjxmdWxsLXRpdGxl
PkJpb2wgUHN5Y2hpYXRyeSBDb2duIE5ldXJvc2NpIE5ldXJvaW1hZ2luZzwvZnVsbC10aXRsZT48
L3BlcmlvZGljYWw+PHBhZ2VzPjI3MS0yODA8L3BhZ2VzPjx2b2x1bWU+ODwvdm9sdW1lPjxudW1i
ZXI+MzwvbnVtYmVyPjxlZGl0aW9uPjIwMjIxMDIzPC9lZGl0aW9uPjxrZXl3b3Jkcz48a2V5d29y
ZD5IdW1hbnM8L2tleXdvcmQ+PGtleXdvcmQ+Q2hpbGQ8L2tleXdvcmQ+PGtleXdvcmQ+Kk1ldGh5
bHBoZW5pZGF0ZS9waGFybWFjb2xvZ3kvdGhlcmFwZXV0aWMgdXNlPC9rZXl3b3JkPjxrZXl3b3Jk
PipBdHRlbnRpb24gRGVmaWNpdCBEaXNvcmRlciB3aXRoIEh5cGVyYWN0aXZpdHk8L2tleXdvcmQ+
PGtleXdvcmQ+QnJhaW48L2tleXdvcmQ+PGtleXdvcmQ+UmV3YXJkPC9rZXl3b3JkPjxrZXl3b3Jk
PkNvZ25pdGlvbjwva2V5d29yZD48a2V5d29yZD5BdHRlbnRpb24tZGVmaWNpdC9oeXBlcmFjdGl2
aXR5IGRpc29yZGVyPC9rZXl3b3JkPjxrZXl3b3JkPkRlZmF1bHQgbW9kZSBuZXR3b3JrPC9rZXl3
b3JkPjxrZXl3b3JkPk1ldGh5bHBoZW5pZGF0ZTwva2V5d29yZD48a2V5d29yZD5OdWNsZXVzIGFj
Y3VtYmVuczwva2V5d29yZD48a2V5d29yZD5TYWxpZW5jZSBuZXR3b3JrPC9rZXl3b3JkPjxrZXl3
b3JkPlNwb250YW5lb3VzIG5ldXJhbCBhY3Rpdml0eTwva2V5d29yZD48L2tleXdvcmRzPjxkYXRl
cz48eWVhcj4yMDIzPC95ZWFyPjxwdWItZGF0ZXM+PGRhdGU+TWFyPC9kYXRlPjwvcHViLWRhdGVz
PjwvZGF0ZXM+PGlzYm4+MjQ1MS05MDMwIChFbGVjdHJvbmljKSYjeEQ7MjQ1MS05MDIyIChMaW5r
aW5nKTwvaXNibj48YWNjZXNzaW9uLW51bT4zNjcxNzMyNTwvYWNjZXNzaW9uLW51bT48dXJscz48
cmVsYXRlZC11cmxzPjx1cmw+aHR0cHM6Ly93d3cubmNiaS5ubG0ubmloLmdvdi9wdWJtZWQvMzY3
MTczMjU8L3VybD48L3JlbGF0ZWQtdXJscz48L3VybHM+PGVsZWN0cm9uaWMtcmVzb3VyY2UtbnVt
PjEwLjEwMTYvai5icHNjLjIwMjIuMTAuMDAxPC9lbGVjdHJvbmljLXJlc291cmNlLW51bT48cmVt
b3RlLWRhdGFiYXNlLW5hbWU+TWVkbGluZTwvcmVtb3RlLWRhdGFiYXNlLW5hbWU+PHJlbW90ZS1k
YXRhYmFzZS1wcm92aWRlcj5OTE08L3JlbW90ZS1kYXRhYmFzZS1wcm92aWRlcj48L3JlY29yZD48
L0NpdGU+PC9FbmROb3RlPn==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PEVuZE5vdGU+PENpdGU+PEF1dGhvcj5Sb2RlPC9BdXRob3I+PFllYXI+MjAyMzwvWWVhcj48UmVj
TnVtPjg3OTU8L1JlY051bT48RGlzcGxheVRleHQ+KE1penVubyBldCBhbCAyMDIzLCBSb2RlIGV0
IGFsIDIwMjMpPC9EaXNwbGF5VGV4dD48cmVjb3JkPjxyZWMtbnVtYmVyPjg3OTU8L3JlYy1udW1i
ZXI+PGZvcmVpZ24ta2V5cz48a2V5IGFwcD0iRU4iIGRiLWlkPSJ4MnhkZDIwdjFhZmR3dGVwd3hj
dnhkMnlkdHdyYTJlenRhZWUiIHRpbWVzdGFtcD0iMTcxMDk0NTc0OSI+ODc5NTwva2V5PjwvZm9y
ZWlnbi1rZXlzPjxyZWYtdHlwZSBuYW1lPSJKb3VybmFsIEFydGljbGUiPjE3PC9yZWYtdHlwZT48
Y29udHJpYnV0b3JzPjxhdXRob3JzPjxhdXRob3I+Um9kZSwgSi48L2F1dGhvcj48YXV0aG9yPlJ1
bm5hbW8sIFIuPC9hdXRob3I+PGF1dGhvcj5UaHVuYmVyZywgUC48L2F1dGhvcj48YXV0aG9yPk1z
Z2hpbmEsIE0uPC9hdXRob3I+PC9hdXRob3JzPjwvY29udHJpYnV0b3JzPjxhdXRoLWFkZHJlc3M+
Q2VudGVyIGZvciBFeHBlcmltZW50YWwgYW5kIEJpb21lZGljYWwgSW1hZ2luZyBpbiBPcmVicm8g
KENFQklPKSwgRmFjdWx0eSBvZiBNZWRpY2luZSBhbmQgSGVhbHRoLCBPcmVicm8gVW5pdmVyc2l0
eSwgNzAxODIsIE9yZWJybywgU3dlZGVuOyBOdXRyaXRpb24tR3V0LUJyYWluIEludGVyYWN0aW9u
cyBSZXNlYXJjaCBDZW50cmUsIFNjaG9vbCBvZiBNZWRpY2FsIFNjaWVuY2VzLCBGYWN1bHR5IG9m
IE1lZGljaW5lIGFuZCBIZWFsdGgsIE9yZWJybyBVbml2ZXJzaXR5LCA3MDE4MiwgT3JlYnJvLCBT
d2VkZW4uJiN4RDtEZXBhcnRtZW50IG9mIFBzeWNoaWF0cnksIFNjaG9vbCBvZiBNZWRpY2FsIFNj
aWVuY2VzLCBGYWN1bHR5IG9mIE1lZGljaW5lIGFuZCBIZWFsdGgsIE9yZWJybyBVbml2ZXJzaXR5
LCA3MDE4MiwgT3JlYnJvLCBTd2VkZW4uJiN4RDtDZW50ZXIgZm9yIEV4cGVyaW1lbnRhbCBhbmQg
QmlvbWVkaWNhbCBJbWFnaW5nIGluIE9yZWJybyAoQ0VCSU8pLCBGYWN1bHR5IG9mIE1lZGljaW5l
IGFuZCBIZWFsdGgsIE9yZWJybyBVbml2ZXJzaXR5LCA3MDE4MiwgT3JlYnJvLCBTd2VkZW47IERl
cGFydG1lbnQgZm9yIFJhZGlvbG9neSBhbmQgTWVkaWNhbCBQaHlzaWNzLCBGYWN1bHR5IG9mIE1l
ZGljaW5lIGFuZCBIZWFsdGgsIE9yZWJybyBVbml2ZXJzaXR5LCA3MDE4MiwgT3JlYnJvLCBTd2Vk
ZW4uJiN4RDtEZXBhcnRtZW50IG9mIFBzeWNoaWF0cnksIFNjaG9vbCBvZiBNZWRpY2FsIFNjaWVu
Y2VzLCBGYWN1bHR5IG9mIE1lZGljaW5lIGFuZCBIZWFsdGgsIE9yZWJybyBVbml2ZXJzaXR5LCA3
MDE4MiwgT3JlYnJvLCBTd2VkZW47IERlcGFydG1lbnQgb2YgQ2xpbmljYWwgTmV1cm9zY2llbmNl
LCBLYXJvbGluc2thIEluc3RpdHV0ZSwgMTcxNzcsIFN0b2NraG9sbSwgU3dlZGVuLiBFbGVjdHJv
bmljIGFkZHJlc3M6IG11c3NpZS5tc2doaW5hQG9ydS5zZS48L2F1dGgtYWRkcmVzcz48dGl0bGVz
Pjx0aXRsZT5TYWxpZW5jZSBhbmQgaGVkb25pYyBleHBlcmllbmNlIGFzIHByZWRpY3RvcnMgb2Yg
Y2VudHJhbCBzdGltdWxhbnQgdHJlYXRtZW50IHJlc3BvbnNlIGluIEFESEQgLSBBIHJlc3Rpbmcg
c3RhdGUgZk1SSSBzdHVkeTwvdGl0bGU+PHNlY29uZGFyeS10aXRsZT5KIFBzeWNoaWF0ciBSZXM8
L3NlY29uZGFyeS10aXRsZT48L3RpdGxlcz48cGVyaW9kaWNhbD48ZnVsbC10aXRsZT5KIFBzeWNo
aWF0ciBSZXM8L2Z1bGwtdGl0bGU+PC9wZXJpb2RpY2FsPjxwYWdlcz4zNzgtMzg1PC9wYWdlcz48
dm9sdW1lPjE2Mzwvdm9sdW1lPjxlZGl0aW9uPjIwMjMwNTI2PC9lZGl0aW9uPjxrZXl3b3Jkcz48
a2V5d29yZD5IdW1hbnM8L2tleXdvcmQ+PGtleXdvcmQ+KkNlbnRyYWwgTmVydm91cyBTeXN0ZW0g
U3RpbXVsYW50cy90aGVyYXBldXRpYyB1c2U8L2tleXdvcmQ+PGtleXdvcmQ+KkF0dGVudGlvbiBE
ZWZpY2l0IERpc29yZGVyIHdpdGggSHlwZXJhY3Rpdml0eS9kaWFnbm9zdGljIGltYWdpbmcvZHJ1
ZyB0aGVyYXB5PC9rZXl3b3JkPjxrZXl3b3JkPk1hZ25ldGljIFJlc29uYW5jZSBJbWFnaW5nPC9r
ZXl3b3JkPjxrZXl3b3JkPkJyYWluL2RpYWdub3N0aWMgaW1hZ2luZzwva2V5d29yZD48a2V5d29y
ZD5Nb3RpdmF0aW9uPC9rZXl3b3JkPjxrZXl3b3JkPipNZXRoeWxwaGVuaWRhdGUvcGhhcm1hY29s
b2d5L3RoZXJhcGV1dGljIHVzZTwva2V5d29yZD48a2V5d29yZD5BdHRlbnRpb24tZGVmaWNpdC9o
eXBlcmFjdGl2aXR5IGRpc29yZGVyPC9rZXl3b3JkPjxrZXl3b3JkPkNlbnRyYWwgc3RpbXVsYW50
IHRyZWF0bWVudDwva2V5d29yZD48a2V5d29yZD5JbmNlbnRpdmUgc2FsaWVuY2U8L2tleXdvcmQ+
PGtleXdvcmQ+UGhhcm1hY29sb2dpY2FsIGNoYWxsZW5nZTwva2V5d29yZD48a2V5d29yZD5SZXN0
aW5nIHN0YXRlPC9rZXl3b3JkPjxrZXl3b3JkPlRyZWF0bWVudCBwcmVkaWN0aW9uPC9rZXl3b3Jk
Pjwva2V5d29yZHM+PGRhdGVzPjx5ZWFyPjIwMjM8L3llYXI+PHB1Yi1kYXRlcz48ZGF0ZT5KdWw8
L2RhdGU+PC9wdWItZGF0ZXM+PC9kYXRlcz48aXNibj4xODc5LTEzNzkgKEVsZWN0cm9uaWMpJiN4
RDswMDIyLTM5NTYgKExpbmtpbmcpPC9pc2JuPjxhY2Nlc3Npb24tbnVtPjM3MjY5NzcyPC9hY2Nl
c3Npb24tbnVtPjx1cmxzPjxyZWxhdGVkLXVybHM+PHVybD5odHRwczovL3d3dy5uY2JpLm5sbS5u
aWguZ292L3B1Ym1lZC8zNzI2OTc3MjwvdXJsPjwvcmVsYXRlZC11cmxzPjwvdXJscz48Y3VzdG9t
MT5EZWNsYXJhdGlvbiBvZiBjb21wZXRpbmcgaW50ZXJlc3QgVGhlIGF1dGhvcnMgZG8gbm90IGhh
dmUgYW55IGNvbXBldGluZyBpbnRlcmVzdHMgdG8gZGVjbGFyZS48L2N1c3RvbTE+PGVsZWN0cm9u
aWMtcmVzb3VyY2UtbnVtPjEwLjEwMTYvai5qcHN5Y2hpcmVzLjIwMjMuMDUuMDczPC9lbGVjdHJv
bmljLXJlc291cmNlLW51bT48cmVtb3RlLWRhdGFiYXNlLW5hbWU+TWVkbGluZTwvcmVtb3RlLWRh
dGFiYXNlLW5hbWU+PHJlbW90ZS1kYXRhYmFzZS1wcm92aWRlcj5OTE08L3JlbW90ZS1kYXRhYmFz
ZS1wcm92aWRlcj48L3JlY29yZD48L0NpdGU+PENpdGU+PEF1dGhvcj5NaXp1bm88L0F1dGhvcj48
WWVhcj4yMDIzPC9ZZWFyPjxSZWNOdW0+ODc5NjwvUmVjTnVtPjxyZWNvcmQ+PHJlYy1udW1iZXI+
ODc5NjwvcmVjLW51bWJlcj48Zm9yZWlnbi1rZXlzPjxrZXkgYXBwPSJFTiIgZGItaWQ9IngyeGRk
MjB2MWFmZHd0ZXB3eGN2eGQyeWR0d3JhMmV6dGFlZSIgdGltZXN0YW1wPSIxNzEwOTQ1Nzg2Ij44
Nzk2PC9rZXk+PC9mb3JlaWduLWtleXM+PHJlZi10eXBlIG5hbWU9IkpvdXJuYWwgQXJ0aWNsZSI+
MTc8L3JlZi10eXBlPjxjb250cmlidXRvcnM+PGF1dGhvcnM+PGF1dGhvcj5NaXp1bm8sIFkuPC9h
dXRob3I+PGF1dGhvcj5DYWksIFcuPC9hdXRob3I+PGF1dGhvcj5TdXBla2FyLCBLLjwvYXV0aG9y
PjxhdXRob3I+TWFraXRhLCBLLjwvYXV0aG9yPjxhdXRob3I+VGFraWd1Y2hpLCBTLjwvYXV0aG9y
PjxhdXRob3I+U2lsaywgVC4gSi48L2F1dGhvcj48YXV0aG9yPlRvbW9kYSwgQS48L2F1dGhvcj48
YXV0aG9yPk1lbm9uLCBWLjwvYXV0aG9yPjwvYXV0aG9ycz48L2NvbnRyaWJ1dG9ycz48YXV0aC1h
ZGRyZXNzPkRlcGFydG1lbnQgb2YgUHN5Y2hpYXRyeSAmYW1wOyBCZWhhdmlvcmFsIFNjaWVuY2Vz
LCBTdGFuZm9yZCBVbml2ZXJzaXR5IFNjaG9vbCBvZiBNZWRpY2luZSwgU3RhbmZvcmQsIENhbGlm
b3JuaWE7IFJlc2VhcmNoIENlbnRlciBmb3IgQ2hpbGQgTWVudGFsIERldmVsb3BtZW50LCBVbml2
ZXJzaXR5IG9mIEZ1a3VpLCBGdWt1aSwgSmFwYW47IERpdmlzaW9uIG9mIERldmVsb3BtZW50YWwg
SGlnaGVyIEJyYWluIEZ1bmN0aW9ucywgVW5pdGVkIEdyYWR1YXRlIFNjaG9vbCBvZiBDaGlsZCBE
ZXZlbG9wbWVudCwgVW5pdmVyc2l0eSBvZiBGdWt1aSwgRnVrdWksIEphcGFuOyBEZXBhcnRtZW50
IG9mIENoaWxkIGFuZCBBZG9sZXNjZW50IFBzeWNob2xvZ2ljYWwgTWVkaWNpbmUsIFVuaXZlcnNp
dHkgb2YgRnVrdWkgSG9zcGl0YWwsIEZ1a3VpLCBKYXBhbi4gRWxlY3Ryb25pYyBhZGRyZXNzOiBt
aXp1bm95QHUtZnVrdWkuYWMuanAuJiN4RDtEZXBhcnRtZW50IG9mIFBzeWNoaWF0cnkgJmFtcDsg
QmVoYXZpb3JhbCBTY2llbmNlcywgU3RhbmZvcmQgVW5pdmVyc2l0eSBTY2hvb2wgb2YgTWVkaWNp
bmUsIFN0YW5mb3JkLCBDYWxpZm9ybmlhOyBXdSBUc2FpIE5ldXJvc2NpZW5jZXMgSW5zdGl0dXRl
LCBTdGFuZm9yZCBVbml2ZXJzaXR5LCBTdGFuZm9yZCwgQ2FsaWZvcm5pYTsgTWF0ZXJuYWwgJmFt
cDsgQ2hpbGQgSGVhbHRoIFJlc2VhcmNoIEluc3RpdHV0ZSwgU3RhbmZvcmQgVW5pdmVyc2l0eSwg
U3RhbmZvcmQsIENhbGlmb3JuaWEuJiN4RDtSZXNlYXJjaCBDZW50ZXIgZm9yIENoaWxkIE1lbnRh
bCBEZXZlbG9wbWVudCwgVW5pdmVyc2l0eSBvZiBGdWt1aSwgRnVrdWksIEphcGFuOyBEaXZpc2lv
biBvZiBEZXZlbG9wbWVudGFsIEhpZ2hlciBCcmFpbiBGdW5jdGlvbnMsIFVuaXRlZCBHcmFkdWF0
ZSBTY2hvb2wgb2YgQ2hpbGQgRGV2ZWxvcG1lbnQsIFVuaXZlcnNpdHkgb2YgRnVrdWksIEZ1a3Vp
LCBKYXBhbi4mI3hEO0RpdmlzaW9uIG9mIERldmVsb3BtZW50YWwgSGlnaGVyIEJyYWluIEZ1bmN0
aW9ucywgVW5pdGVkIEdyYWR1YXRlIFNjaG9vbCBvZiBDaGlsZCBEZXZlbG9wbWVudCwgVW5pdmVy
c2l0eSBvZiBGdWt1aSwgRnVrdWksIEphcGFuOyBEZXBhcnRtZW50IG9mIENoaWxkIGFuZCBBZG9s
ZXNjZW50IFBzeWNob2xvZ2ljYWwgTWVkaWNpbmUsIFVuaXZlcnNpdHkgb2YgRnVrdWkgSG9zcGl0
YWwsIEZ1a3VpLCBKYXBhbi4mI3hEO0NlbnRyZSBmb3IgU29jaWFsIGFuZCBFYXJseSBFbW90aW9u
YWwgRGV2ZWxvcG1lbnQgYW5kIFNjaG9vbCBvZiBQc3ljaG9sb2d5LCBEZWFraW4gVW5pdmVyc2l0
eSwgR2VlbG9uZywgVmljdG9yaWEsIEF1c3RyYWxpYTsgTXVyZG9jaCBDaGlsZHJlbiZhcG9zO3Mg
UmVzZWFyY2ggSW5zdGl0dXRlLCBQYXJrdmlsbGUsIFZpY3RvcmlhLCBBdXN0cmFsaWEuJiN4RDtS
ZXNlYXJjaCBDZW50ZXIgZm9yIENoaWxkIE1lbnRhbCBEZXZlbG9wbWVudCwgVW5pdmVyc2l0eSBv
ZiBGdWt1aSwgRnVrdWksIEphcGFuOyBEaXZpc2lvbiBvZiBEZXZlbG9wbWVudGFsIEhpZ2hlciBC
cmFpbiBGdW5jdGlvbnMsIFVuaXRlZCBHcmFkdWF0ZSBTY2hvb2wgb2YgQ2hpbGQgRGV2ZWxvcG1l
bnQsIFVuaXZlcnNpdHkgb2YgRnVrdWksIEZ1a3VpLCBKYXBhbjsgRGVwYXJ0bWVudCBvZiBDaGls
ZCBhbmQgQWRvbGVzY2VudCBQc3ljaG9sb2dpY2FsIE1lZGljaW5lLCBVbml2ZXJzaXR5IG9mIEZ1
a3VpIEhvc3BpdGFsLCBGdWt1aSwgSmFwYW4uJiN4RDtEZXBhcnRtZW50IG9mIFBzeWNoaWF0cnkg
JmFtcDsgQmVoYXZpb3JhbCBTY2llbmNlcywgU3RhbmZvcmQgVW5pdmVyc2l0eSBTY2hvb2wgb2Yg
TWVkaWNpbmUsIFN0YW5mb3JkLCBDYWxpZm9ybmlhOyBEZXBhcnRtZW50IG9mIE5ldXJvbG9neSBh
bmQgTmV1cm9sb2dpY2FsIFNjaWVuY2VzLCBTdGFuZm9yZCBVbml2ZXJzaXR5LCBTdGFuZm9yZCwg
Q2FsaWZvcm5pYTsgV3UgVHNhaSBOZXVyb3NjaWVuY2VzIEluc3RpdHV0ZSwgU3RhbmZvcmQgVW5p
dmVyc2l0eSwgU3RhbmZvcmQsIENhbGlmb3JuaWE7IE1hdGVybmFsICZhbXA7IENoaWxkIEhlYWx0
aCBSZXNlYXJjaCBJbnN0aXR1dGUsIFN0YW5mb3JkIFVuaXZlcnNpdHksIFN0YW5mb3JkLCBDYWxp
Zm9ybmlhLiBFbGVjdHJvbmljIGFkZHJlc3M6IG1lbm9uQHN0YW5mb3JkLmVkdS48L2F1dGgtYWRk
cmVzcz48dGl0bGVzPjx0aXRsZT5NZXRoeWxwaGVuaWRhdGUgRW5oYW5jZXMgU3BvbnRhbmVvdXMg
Rmx1Y3R1YXRpb25zIGluIFJld2FyZCBhbmQgQ29nbml0aXZlIENvbnRyb2wgTmV0d29ya3MgaW4g
Q2hpbGRyZW4gV2l0aCBBdHRlbnRpb24tRGVmaWNpdC9IeXBlcmFjdGl2aXR5IERpc29yZGVyPC90
aXRsZT48c2Vjb25kYXJ5LXRpdGxlPkJpb2wgUHN5Y2hpYXRyeSBDb2duIE5ldXJvc2NpIE5ldXJv
aW1hZ2luZzwvc2Vjb25kYXJ5LXRpdGxlPjwvdGl0bGVzPjxwZXJpb2RpY2FsPjxmdWxsLXRpdGxl
PkJpb2wgUHN5Y2hpYXRyeSBDb2duIE5ldXJvc2NpIE5ldXJvaW1hZ2luZzwvZnVsbC10aXRsZT48
L3BlcmlvZGljYWw+PHBhZ2VzPjI3MS0yODA8L3BhZ2VzPjx2b2x1bWU+ODwvdm9sdW1lPjxudW1i
ZXI+MzwvbnVtYmVyPjxlZGl0aW9uPjIwMjIxMDIzPC9lZGl0aW9uPjxrZXl3b3Jkcz48a2V5d29y
ZD5IdW1hbnM8L2tleXdvcmQ+PGtleXdvcmQ+Q2hpbGQ8L2tleXdvcmQ+PGtleXdvcmQ+Kk1ldGh5
bHBoZW5pZGF0ZS9waGFybWFjb2xvZ3kvdGhlcmFwZXV0aWMgdXNlPC9rZXl3b3JkPjxrZXl3b3Jk
PipBdHRlbnRpb24gRGVmaWNpdCBEaXNvcmRlciB3aXRoIEh5cGVyYWN0aXZpdHk8L2tleXdvcmQ+
PGtleXdvcmQ+QnJhaW48L2tleXdvcmQ+PGtleXdvcmQ+UmV3YXJkPC9rZXl3b3JkPjxrZXl3b3Jk
PkNvZ25pdGlvbjwva2V5d29yZD48a2V5d29yZD5BdHRlbnRpb24tZGVmaWNpdC9oeXBlcmFjdGl2
aXR5IGRpc29yZGVyPC9rZXl3b3JkPjxrZXl3b3JkPkRlZmF1bHQgbW9kZSBuZXR3b3JrPC9rZXl3
b3JkPjxrZXl3b3JkPk1ldGh5bHBoZW5pZGF0ZTwva2V5d29yZD48a2V5d29yZD5OdWNsZXVzIGFj
Y3VtYmVuczwva2V5d29yZD48a2V5d29yZD5TYWxpZW5jZSBuZXR3b3JrPC9rZXl3b3JkPjxrZXl3
b3JkPlNwb250YW5lb3VzIG5ldXJhbCBhY3Rpdml0eTwva2V5d29yZD48L2tleXdvcmRzPjxkYXRl
cz48eWVhcj4yMDIzPC95ZWFyPjxwdWItZGF0ZXM+PGRhdGU+TWFyPC9kYXRlPjwvcHViLWRhdGVz
PjwvZGF0ZXM+PGlzYm4+MjQ1MS05MDMwIChFbGVjdHJvbmljKSYjeEQ7MjQ1MS05MDIyIChMaW5r
aW5nKTwvaXNibj48YWNjZXNzaW9uLW51bT4zNjcxNzMyNTwvYWNjZXNzaW9uLW51bT48dXJscz48
cmVsYXRlZC11cmxzPjx1cmw+aHR0cHM6Ly93d3cubmNiaS5ubG0ubmloLmdvdi9wdWJtZWQvMzY3
MTczMjU8L3VybD48L3JlbGF0ZWQtdXJscz48L3VybHM+PGVsZWN0cm9uaWMtcmVzb3VyY2UtbnVt
PjEwLjEwMTYvai5icHNjLjIwMjIuMTAuMDAxPC9lbGVjdHJvbmljLXJlc291cmNlLW51bT48cmVt
b3RlLWRhdGFiYXNlLW5hbWU+TWVkbGluZTwvcmVtb3RlLWRhdGFiYXNlLW5hbWU+PHJlbW90ZS1k
YXRhYmFzZS1wcm92aWRlcj5OTE08L3JlbW90ZS1kYXRhYmFzZS1wcm92aWRlcj48L3JlY29yZD48
L0NpdGU+PC9FbmROb3RlPn==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6C1148" w:rsidRPr="003604A7">
        <w:rPr>
          <w:rFonts w:cstheme="minorHAnsi"/>
          <w:color w:val="000000" w:themeColor="text1"/>
          <w:lang w:val="en-US"/>
        </w:rPr>
      </w:r>
      <w:r w:rsidR="006C1148" w:rsidRPr="003604A7">
        <w:rPr>
          <w:rFonts w:cstheme="minorHAnsi"/>
          <w:color w:val="000000" w:themeColor="text1"/>
          <w:lang w:val="en-US"/>
        </w:rPr>
        <w:fldChar w:fldCharType="separate"/>
      </w:r>
      <w:r w:rsidR="005A2DA6" w:rsidRPr="003604A7">
        <w:rPr>
          <w:rFonts w:cstheme="minorHAnsi"/>
          <w:noProof/>
          <w:color w:val="000000" w:themeColor="text1"/>
          <w:lang w:val="en-US"/>
        </w:rPr>
        <w:t>(Mizuno et al 2023, Rode et al 2023)</w:t>
      </w:r>
      <w:r w:rsidR="006C1148" w:rsidRPr="003604A7">
        <w:rPr>
          <w:rFonts w:cstheme="minorHAnsi"/>
          <w:color w:val="000000" w:themeColor="text1"/>
          <w:lang w:val="en-US"/>
        </w:rPr>
        <w:fldChar w:fldCharType="end"/>
      </w:r>
      <w:r w:rsidRPr="003604A7">
        <w:rPr>
          <w:rFonts w:cstheme="minorHAnsi"/>
          <w:color w:val="000000" w:themeColor="text1"/>
          <w:lang w:val="en-US"/>
        </w:rPr>
        <w:t xml:space="preserve">. Increased </w:t>
      </w:r>
      <w:r w:rsidR="00123599" w:rsidRPr="003604A7">
        <w:rPr>
          <w:rFonts w:cstheme="minorHAnsi"/>
          <w:color w:val="000000" w:themeColor="text1"/>
          <w:lang w:val="en-US"/>
        </w:rPr>
        <w:t>rs-fc</w:t>
      </w:r>
      <w:r w:rsidRPr="003604A7">
        <w:rPr>
          <w:rFonts w:cstheme="minorHAnsi"/>
          <w:color w:val="000000" w:themeColor="text1"/>
          <w:lang w:val="en-US"/>
        </w:rPr>
        <w:t xml:space="preserve"> within the DMN has also been reported in both adolescents </w:t>
      </w:r>
      <w:r w:rsidR="006C1148" w:rsidRPr="003604A7">
        <w:rPr>
          <w:rFonts w:cstheme="minorHAnsi"/>
          <w:color w:val="000000" w:themeColor="text1"/>
          <w:lang w:val="en-US"/>
        </w:rPr>
        <w:fldChar w:fldCharType="begin">
          <w:fldData xml:space="preserve">PEVuZE5vdGU+PENpdGU+PEF1dGhvcj5LaW08L0F1dGhvcj48WWVhcj4yMDIxPC9ZZWFyPjxSZWNO
dW0+Njc8L1JlY051bT48RGlzcGxheVRleHQ+KEtpbSBldCBhbCAyMDIxKTwvRGlzcGxheVRleHQ+
PHJlY29yZD48cmVjLW51bWJlcj42NzwvcmVjLW51bWJlcj48Zm9yZWlnbi1rZXlzPjxrZXkgYXBw
PSJFTiIgZGItaWQ9Inh3OXYwMDI1YjkyZHRsZXByMmF2NXc5dTBkMjByeHQ1ZnYwYSIgdGltZXN0
YW1wPSIxNzEwNzU3NjgxIj42Nzwva2V5PjwvZm9yZWlnbi1rZXlzPjxyZWYtdHlwZSBuYW1lPSJK
b3VybmFsIEFydGljbGUiPjE3PC9yZWYtdHlwZT48Y29udHJpYnV0b3JzPjxhdXRob3JzPjxhdXRo
b3I+S2ltLCBTLjwvYXV0aG9yPjxhdXRob3I+QmFlaywgSi4gSC48L2F1dGhvcj48YXV0aG9yPkt3
b24sIFkuIEouPC9hdXRob3I+PGF1dGhvcj5MZWUsIEguIFkuPC9hdXRob3I+PGF1dGhvcj5Zb28s
IEouIEguPC9hdXRob3I+PGF1dGhvcj5TaGltLCBTLiBILjwvYXV0aG9yPjxhdXRob3I+S2ltLCBK
LiBTLjwvYXV0aG9yPjwvYXV0aG9ycz48L2NvbnRyaWJ1dG9ycz48YXV0aC1hZGRyZXNzPkRlcGFy
dG1lbnQgb2YgSHVtYW4tQ29tcHV0ZXIgSW50ZXJhY3Rpb24sIEhhbnlhbmcgVW5pdmVyc2l0eSwg
QW5zYW4sIFJlcHVibGljIG9mIEtvcmVhLiYjeEQ7RGVwYXJ0bWVudCBvZiBQc3ljaGlhdHJ5LCBT
YW1zdW5nIE1lZGljYWwgQ2VudGVyLCBTdW5na3l1bmt3YW4gVW5pdmVyc2l0eSBTY2hvb2wgb2Yg
TWVkaWNpbmUsIFNlb3VsLCBSZXB1YmxpYyBvZiBLb3JlYS4mI3hEO0RlcGFydG1lbnQgb2YgUHN5
Y2hpYXRyeSwgU29vbmNodW5oeWFuZyBVbml2ZXJzaXR5IENoZW9uYW4gSG9zcGl0YWwsIENoZW9u
YW4sIFJlcHVibGljIG9mIEtvcmVhLiYjeEQ7RGVwYXJ0bWVudCBvZiBQc3ljaGlhdHJ5LCBTZW91
bCBTdC4gTWFyeSZhcG9zO3MgSG9zcGl0YWwsIENvbGxlZ2Ugb2YgTWVkaWNpbmUsIFRoZSBDYXRo
b2xpYyBVbml2ZXJzaXR5IG9mIEtvcmVhLCBTZW91bCwgUmVwdWJsaWMgb2YgS29yZWEuJiN4RDtE
ZXBhcnRtZW50IG9mIFBzeWNoaWF0cnksIFNvb25jaHVuaHlhbmcgVW5pdmVyc2l0eSBDaGVvbmFu
IEhvc3BpdGFsLCBDaGVvbmFuLCBSZXB1YmxpYyBvZiBLb3JlYS4gc2hzaGltMmtAZGF1bS5uZXQu
JiN4RDtEZXBhcnRtZW50IG9mIFBzeWNoaWF0cnksIFNvb25jaHVuaHlhbmcgVW5pdmVyc2l0eSBD
aGVvbmFuIEhvc3BpdGFsLCBDaGVvbmFuLCBSZXB1YmxpYyBvZiBLb3JlYS4gaWRlYWw5MUBoYW5t
YWlsLm5ldC48L2F1dGgtYWRkcmVzcz48dGl0bGVzPjx0aXRsZT5NYWNoaW5lLWxlYXJuaW5nLWJh
c2VkIGRpYWdub3NpcyBvZiBkcnVnLW5haXZlIGFkdWx0IHBhdGllbnRzIHdpdGggYXR0ZW50aW9u
LWRlZmljaXQgaHlwZXJhY3Rpdml0eSBkaXNvcmRlciB1c2luZyBtaXNtYXRjaCBuZWdhdGl2aXR5
PC90aXRsZT48c2Vjb25kYXJ5LXRpdGxlPlRyYW5zbCBQc3ljaGlhdHJ5PC9zZWNvbmRhcnktdGl0
bGU+PC90aXRsZXM+PHBlcmlvZGljYWw+PGZ1bGwtdGl0bGU+VHJhbnNsIFBzeWNoaWF0cnk8L2Z1
bGwtdGl0bGU+PC9wZXJpb2RpY2FsPjxwYWdlcz40ODQ8L3BhZ2VzPjx2b2x1bWU+MTE8L3ZvbHVt
ZT48bnVtYmVyPjE8L251bWJlcj48ZWRpdGlvbj4yMDIxMDkxODwvZWRpdGlvbj48a2V5d29yZHM+
PGtleXdvcmQ+QWR1bHQ8L2tleXdvcmQ+PGtleXdvcmQ+KkF0dGVudGlvbiBEZWZpY2l0IERpc29y
ZGVyIHdpdGggSHlwZXJhY3Rpdml0eS9kaWFnbm9zaXM8L2tleXdvcmQ+PGtleXdvcmQ+QXVkaXRv
cnkgUGVyY2VwdGlvbjwva2V5d29yZD48a2V5d29yZD5FbGVjdHJvZW5jZXBoYWxvZ3JhcGh5PC9r
ZXl3b3JkPjxrZXl3b3JkPkV2b2tlZCBQb3RlbnRpYWxzLCBBdWRpdG9yeTwva2V5d29yZD48a2V5
d29yZD5IdW1hbnM8L2tleXdvcmQ+PGtleXdvcmQ+TWFjaGluZSBMZWFybmluZzwva2V5d29yZD48
a2V5d29yZD4qUGhhcm1hY2V1dGljYWwgUHJlcGFyYXRpb25zPC9rZXl3b3JkPjwva2V5d29yZHM+
PGRhdGVzPjx5ZWFyPjIwMjE8L3llYXI+PHB1Yi1kYXRlcz48ZGF0ZT5TZXAgMTg8L2RhdGU+PC9w
dWItZGF0ZXM+PC9kYXRlcz48aXNibj4yMTU4LTMxODggKEVsZWN0cm9uaWMpJiN4RDsyMTU4LTMx
ODggKExpbmtpbmcpPC9pc2JuPjxhY2Nlc3Npb24tbnVtPjM0NTM3ODEyPC9hY2Nlc3Npb24tbnVt
Pjx1cmxzPjxyZWxhdGVkLXVybHM+PHVybD5odHRwczovL3d3dy5uY2JpLm5sbS5uaWguZ292L3B1
Ym1lZC8zNDUzNzgxMjwvdXJsPjwvcmVsYXRlZC11cmxzPjwvdXJscz48Y3VzdG9tMT5UaGUgYXV0
aG9ycyBkZWNsYXJlIG5vIGNvbXBldGluZyBpbnRlcmVzdHMuPC9jdXN0b20xPjxjdXN0b20yPlBN
Qzg0NDk3Nzg8L2N1c3RvbTI+PGVsZWN0cm9uaWMtcmVzb3VyY2UtbnVtPjEwLjEwMzgvczQxMzk4
LTAyMS0wMTYwNC0zPC9lbGVjdHJvbmljLXJlc291cmNlLW51bT48cmVtb3RlLWRhdGFiYXNlLW5h
bWU+TWVkbGluZTwvcmVtb3RlLWRhdGFiYXNlLW5hbWU+PHJlbW90ZS1kYXRhYmFzZS1wcm92aWRl
cj5OTE08L3JlbW90ZS1kYXRhYmFzZS1wcm92aWRlcj48L3JlY29yZD48L0NpdGU+PC9FbmROb3Rl
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PEVuZE5vdGU+PENpdGU+PEF1dGhvcj5LaW08L0F1dGhvcj48WWVhcj4yMDIxPC9ZZWFyPjxSZWNO
dW0+Njc8L1JlY051bT48RGlzcGxheVRleHQ+KEtpbSBldCBhbCAyMDIxKTwvRGlzcGxheVRleHQ+
PHJlY29yZD48cmVjLW51bWJlcj42NzwvcmVjLW51bWJlcj48Zm9yZWlnbi1rZXlzPjxrZXkgYXBw
PSJFTiIgZGItaWQ9Inh3OXYwMDI1YjkyZHRsZXByMmF2NXc5dTBkMjByeHQ1ZnYwYSIgdGltZXN0
YW1wPSIxNzEwNzU3NjgxIj42Nzwva2V5PjwvZm9yZWlnbi1rZXlzPjxyZWYtdHlwZSBuYW1lPSJK
b3VybmFsIEFydGljbGUiPjE3PC9yZWYtdHlwZT48Y29udHJpYnV0b3JzPjxhdXRob3JzPjxhdXRo
b3I+S2ltLCBTLjwvYXV0aG9yPjxhdXRob3I+QmFlaywgSi4gSC48L2F1dGhvcj48YXV0aG9yPkt3
b24sIFkuIEouPC9hdXRob3I+PGF1dGhvcj5MZWUsIEguIFkuPC9hdXRob3I+PGF1dGhvcj5Zb28s
IEouIEguPC9hdXRob3I+PGF1dGhvcj5TaGltLCBTLiBILjwvYXV0aG9yPjxhdXRob3I+S2ltLCBK
LiBTLjwvYXV0aG9yPjwvYXV0aG9ycz48L2NvbnRyaWJ1dG9ycz48YXV0aC1hZGRyZXNzPkRlcGFy
dG1lbnQgb2YgSHVtYW4tQ29tcHV0ZXIgSW50ZXJhY3Rpb24sIEhhbnlhbmcgVW5pdmVyc2l0eSwg
QW5zYW4sIFJlcHVibGljIG9mIEtvcmVhLiYjeEQ7RGVwYXJ0bWVudCBvZiBQc3ljaGlhdHJ5LCBT
YW1zdW5nIE1lZGljYWwgQ2VudGVyLCBTdW5na3l1bmt3YW4gVW5pdmVyc2l0eSBTY2hvb2wgb2Yg
TWVkaWNpbmUsIFNlb3VsLCBSZXB1YmxpYyBvZiBLb3JlYS4mI3hEO0RlcGFydG1lbnQgb2YgUHN5
Y2hpYXRyeSwgU29vbmNodW5oeWFuZyBVbml2ZXJzaXR5IENoZW9uYW4gSG9zcGl0YWwsIENoZW9u
YW4sIFJlcHVibGljIG9mIEtvcmVhLiYjeEQ7RGVwYXJ0bWVudCBvZiBQc3ljaGlhdHJ5LCBTZW91
bCBTdC4gTWFyeSZhcG9zO3MgSG9zcGl0YWwsIENvbGxlZ2Ugb2YgTWVkaWNpbmUsIFRoZSBDYXRo
b2xpYyBVbml2ZXJzaXR5IG9mIEtvcmVhLCBTZW91bCwgUmVwdWJsaWMgb2YgS29yZWEuJiN4RDtE
ZXBhcnRtZW50IG9mIFBzeWNoaWF0cnksIFNvb25jaHVuaHlhbmcgVW5pdmVyc2l0eSBDaGVvbmFu
IEhvc3BpdGFsLCBDaGVvbmFuLCBSZXB1YmxpYyBvZiBLb3JlYS4gc2hzaGltMmtAZGF1bS5uZXQu
JiN4RDtEZXBhcnRtZW50IG9mIFBzeWNoaWF0cnksIFNvb25jaHVuaHlhbmcgVW5pdmVyc2l0eSBD
aGVvbmFuIEhvc3BpdGFsLCBDaGVvbmFuLCBSZXB1YmxpYyBvZiBLb3JlYS4gaWRlYWw5MUBoYW5t
YWlsLm5ldC48L2F1dGgtYWRkcmVzcz48dGl0bGVzPjx0aXRsZT5NYWNoaW5lLWxlYXJuaW5nLWJh
c2VkIGRpYWdub3NpcyBvZiBkcnVnLW5haXZlIGFkdWx0IHBhdGllbnRzIHdpdGggYXR0ZW50aW9u
LWRlZmljaXQgaHlwZXJhY3Rpdml0eSBkaXNvcmRlciB1c2luZyBtaXNtYXRjaCBuZWdhdGl2aXR5
PC90aXRsZT48c2Vjb25kYXJ5LXRpdGxlPlRyYW5zbCBQc3ljaGlhdHJ5PC9zZWNvbmRhcnktdGl0
bGU+PC90aXRsZXM+PHBlcmlvZGljYWw+PGZ1bGwtdGl0bGU+VHJhbnNsIFBzeWNoaWF0cnk8L2Z1
bGwtdGl0bGU+PC9wZXJpb2RpY2FsPjxwYWdlcz40ODQ8L3BhZ2VzPjx2b2x1bWU+MTE8L3ZvbHVt
ZT48bnVtYmVyPjE8L251bWJlcj48ZWRpdGlvbj4yMDIxMDkxODwvZWRpdGlvbj48a2V5d29yZHM+
PGtleXdvcmQ+QWR1bHQ8L2tleXdvcmQ+PGtleXdvcmQ+KkF0dGVudGlvbiBEZWZpY2l0IERpc29y
ZGVyIHdpdGggSHlwZXJhY3Rpdml0eS9kaWFnbm9zaXM8L2tleXdvcmQ+PGtleXdvcmQ+QXVkaXRv
cnkgUGVyY2VwdGlvbjwva2V5d29yZD48a2V5d29yZD5FbGVjdHJvZW5jZXBoYWxvZ3JhcGh5PC9r
ZXl3b3JkPjxrZXl3b3JkPkV2b2tlZCBQb3RlbnRpYWxzLCBBdWRpdG9yeTwva2V5d29yZD48a2V5
d29yZD5IdW1hbnM8L2tleXdvcmQ+PGtleXdvcmQ+TWFjaGluZSBMZWFybmluZzwva2V5d29yZD48
a2V5d29yZD4qUGhhcm1hY2V1dGljYWwgUHJlcGFyYXRpb25zPC9rZXl3b3JkPjwva2V5d29yZHM+
PGRhdGVzPjx5ZWFyPjIwMjE8L3llYXI+PHB1Yi1kYXRlcz48ZGF0ZT5TZXAgMTg8L2RhdGU+PC9w
dWItZGF0ZXM+PC9kYXRlcz48aXNibj4yMTU4LTMxODggKEVsZWN0cm9uaWMpJiN4RDsyMTU4LTMx
ODggKExpbmtpbmcpPC9pc2JuPjxhY2Nlc3Npb24tbnVtPjM0NTM3ODEyPC9hY2Nlc3Npb24tbnVt
Pjx1cmxzPjxyZWxhdGVkLXVybHM+PHVybD5odHRwczovL3d3dy5uY2JpLm5sbS5uaWguZ292L3B1
Ym1lZC8zNDUzNzgxMjwvdXJsPjwvcmVsYXRlZC11cmxzPjwvdXJscz48Y3VzdG9tMT5UaGUgYXV0
aG9ycyBkZWNsYXJlIG5vIGNvbXBldGluZyBpbnRlcmVzdHMuPC9jdXN0b20xPjxjdXN0b20yPlBN
Qzg0NDk3Nzg8L2N1c3RvbTI+PGVsZWN0cm9uaWMtcmVzb3VyY2UtbnVtPjEwLjEwMzgvczQxMzk4
LTAyMS0wMTYwNC0zPC9lbGVjdHJvbmljLXJlc291cmNlLW51bT48cmVtb3RlLWRhdGFiYXNlLW5h
bWU+TWVkbGluZTwvcmVtb3RlLWRhdGFiYXNlLW5hbWU+PHJlbW90ZS1kYXRhYmFzZS1wcm92aWRl
cj5OTE08L3JlbW90ZS1kYXRhYmFzZS1wcm92aWRlcj48L3JlY29yZD48L0NpdGU+PC9FbmROb3Rl
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6C1148" w:rsidRPr="003604A7">
        <w:rPr>
          <w:rFonts w:cstheme="minorHAnsi"/>
          <w:color w:val="000000" w:themeColor="text1"/>
          <w:lang w:val="en-US"/>
        </w:rPr>
      </w:r>
      <w:r w:rsidR="006C1148" w:rsidRPr="003604A7">
        <w:rPr>
          <w:rFonts w:cstheme="minorHAnsi"/>
          <w:color w:val="000000" w:themeColor="text1"/>
          <w:lang w:val="en-US"/>
        </w:rPr>
        <w:fldChar w:fldCharType="separate"/>
      </w:r>
      <w:r w:rsidR="005A2DA6" w:rsidRPr="003604A7">
        <w:rPr>
          <w:rFonts w:cstheme="minorHAnsi"/>
          <w:noProof/>
          <w:color w:val="000000" w:themeColor="text1"/>
          <w:lang w:val="en-US"/>
        </w:rPr>
        <w:t>(Kim et al 2021)</w:t>
      </w:r>
      <w:r w:rsidR="006C1148" w:rsidRPr="003604A7">
        <w:rPr>
          <w:rFonts w:cstheme="minorHAnsi"/>
          <w:color w:val="000000" w:themeColor="text1"/>
          <w:lang w:val="en-US"/>
        </w:rPr>
        <w:fldChar w:fldCharType="end"/>
      </w:r>
      <w:r w:rsidRPr="003604A7">
        <w:rPr>
          <w:rFonts w:cstheme="minorHAnsi"/>
          <w:color w:val="000000" w:themeColor="text1"/>
          <w:lang w:val="en-US"/>
        </w:rPr>
        <w:t xml:space="preserve"> and adults with ADHD</w:t>
      </w:r>
      <w:r w:rsidR="006C1148" w:rsidRPr="003604A7">
        <w:rPr>
          <w:rFonts w:cstheme="minorHAnsi"/>
          <w:color w:val="000000" w:themeColor="text1"/>
          <w:lang w:val="en-US"/>
        </w:rPr>
        <w:t xml:space="preserve"> </w:t>
      </w:r>
      <w:r w:rsidR="006C1148" w:rsidRPr="003604A7">
        <w:rPr>
          <w:rFonts w:cstheme="minorHAnsi"/>
          <w:color w:val="000000" w:themeColor="text1"/>
          <w:lang w:val="en-US"/>
        </w:rPr>
        <w:fldChar w:fldCharType="begin">
          <w:fldData xml:space="preserve">PEVuZE5vdGU+PENpdGU+PEF1dGhvcj5QaWNvbjwvQXV0aG9yPjxZZWFyPjIwMjA8L1llYXI+PFJl
Y051bT44MjAxPC9SZWNOdW0+PERpc3BsYXlUZXh0PihQaWNvbiBldCBhbCAyMDIwKTwvRGlzcGxh
eVRleHQ+PHJlY29yZD48cmVjLW51bWJlcj44MjAxPC9yZWMtbnVtYmVyPjxmb3JlaWduLWtleXM+
PGtleSBhcHA9IkVOIiBkYi1pZD0ieDJ4ZGQyMHYxYWZkd3RlcHd4Y3Z4ZDJ5ZHR3cmEyZXp0YWVl
IiB0aW1lc3RhbXA9IjE2NjkyOTU2NTYiPjgyMDE8L2tleT48L2ZvcmVpZ24ta2V5cz48cmVmLXR5
cGUgbmFtZT0iSm91cm5hbCBBcnRpY2xlIj4xNzwvcmVmLXR5cGU+PGNvbnRyaWJ1dG9ycz48YXV0
aG9ycz48YXV0aG9yPlBpY29uLCBGLiBBLjwvYXV0aG9yPjxhdXRob3I+U2F0bywgSi4gUi48L2F1
dGhvcj48YXV0aG9yPkFuZXMsIE0uPC9hdXRob3I+PGF1dGhvcj5WZWRvbGluLCBMLiBNLjwvYXV0
aG9yPjxhdXRob3I+TWF6em9sYSwgQS4gQS48L2F1dGhvcj48YXV0aG9yPlZhbGVudGluaSwgQi4g
Qi48L2F1dGhvcj48YXV0aG9yPkN1cGVydGlubywgUi4gQi48L2F1dGhvcj48YXV0aG9yPkthcmFt
LCBSLiBHLjwvYXV0aG9yPjxhdXRob3I+VmljdG9yLCBNLiBNLjwvYXV0aG9yPjxhdXRob3I+QnJl
ZGEsIFYuPC9hdXRob3I+PGF1dGhvcj5TaWx2YSwgSy48L2F1dGhvcj48YXV0aG9yPmRhIFNpbHZh
LCBOLiwgSnIuPC9hdXRob3I+PGF1dGhvcj5CYXUsIEMuIEguIEQuPC9hdXRob3I+PGF1dGhvcj5H
cmV2ZXQsIEUuIEguPC9hdXRob3I+PGF1dGhvcj5Sb2hkZSwgTC4gQS4gUC48L2F1dGhvcj48L2F1
dGhvcnM+PC9jb250cmlidXRvcnM+PGF1dGgtYWRkcmVzcz5BREhEIE91dHBhdGllbnQgUHJvZ3Jh
bSAtIEFkdWx0IERpdmlzaW9uLCBIb3NwaXRhbCBkZSBDbGluaWNhcyBkZSBQb3J0byBBbGVncmUs
IEJyYXppbC4mI3hEO0RlcGFydG1lbnQgb2YgUHN5Y2hpYXRyeSwgVW5pdmVyc2lkYWRlIEZlZGVy
YWwgZG8gUmlvIEdyYW5kZSBkbyBTdWwsIFBvcnRvIEFsZWdyZSwgQnJhemlsLiYjeEQ7TmF0aW9u
YWwgSW5zdGl0dXRlIG9mIERldmVsb3BtZW50YWwgUHN5Y2hpYXRyeSBmb3IgQ2hpbGRyZW4gYW5k
IEFkb2xlc2NlbnRzLCBDTlBxLCBCcmF6aWwuJiN4RDtDZW50ZXIgb2YgTWF0aGVtYXRpY3MsIENv
bXB1dGluZyBhbmQgQ29nbml0aW9uLCBVbml2ZXJzaWRhZGUgRmVkZXJhbCBkbyBBQkMsIFNhbnRv
IEFuZHJlLCBCcmF6aWwuJiN4RDtHcnVwbyBEQVNBLCBTYW8gUGF1bG8sIEJyYXppbC4mI3hEO1Bo
eU1FRCBNZWRpY2FsIFBoeXNpY3MgYW5kIFJhZGlvcHJvdGVjdGlvbiBDb25zdWx0aW5nLCBQb3J0
byBBbGVncmUsIEJyYXppbC4mI3hEO0hvc3BpdGFsIE1vaW5ob3MgZGUgVmVudG8sIFBvcnRvIEFs
ZWdyZSwgQnJhemlsLiYjeEQ7RGVwYXJ0bWVudCBvZiBHZW5ldGljcywgVW5pdmVyc2lkYWRlIEZl
ZGVyYWwgZG8gUmlvIEdyYW5kZSBkbyBTdWwsIFBvcnRvIEFsZWdyZSwgQnJhemlsLiYjeEQ7TnVj
bGVhciBNZWRpY2luZSBMYWJvcmF0b3J5LCBTYW50YSBDYXNhIGRlIE1pc2VyaWNvcmRpYSwgUG9y
dG8gQWxlZ3JlLCBCcmF6aWwuPC9hdXRoLWFkZHJlc3M+PHRpdGxlcz48dGl0bGU+TWV0aHlscGhl
bmlkYXRlIEFsdGVycyBGdW5jdGlvbmFsIENvbm5lY3Rpdml0eSBvZiBEZWZhdWx0IE1vZGUgTmV0
d29yayBpbiBEcnVnLU5haXZlIE1hbGUgQWR1bHRzIFdpdGggQURIRDwvdGl0bGU+PHNlY29uZGFy
eS10aXRsZT5KIEF0dGVuIERpc29yZDwvc2Vjb25kYXJ5LXRpdGxlPjwvdGl0bGVzPjxwZXJpb2Rp
Y2FsPjxmdWxsLXRpdGxlPkogQXR0ZW4gRGlzb3JkPC9mdWxsLXRpdGxlPjwvcGVyaW9kaWNhbD48
cGFnZXM+NDQ3LTQ1NTwvcGFnZXM+PHZvbHVtZT4yNDwvdm9sdW1lPjxudW1iZXI+MzwvbnVtYmVy
PjxlZGl0aW9uPjIwMTgvMTIvMTI8L2VkaXRpb24+PGtleXdvcmRzPjxrZXl3b3JkPkFkdWx0PC9r
ZXl3b3JkPjxrZXl3b3JkPipBdHRlbnRpb24gRGVmaWNpdCBEaXNvcmRlciB3aXRoIEh5cGVyYWN0
aXZpdHkvZGlhZ25vc3RpYyBpbWFnaW5nL2RydWcgdGhlcmFweTwva2V5d29yZD48a2V5d29yZD5C
cmFpbi9kaWFnbm9zdGljIGltYWdpbmc8L2tleXdvcmQ+PGtleXdvcmQ+QnJhaW4gTWFwcGluZzwv
a2V5d29yZD48a2V5d29yZD5HeXJ1cyBDaW5ndWxpL2RpYWdub3N0aWMgaW1hZ2luZzwva2V5d29y
ZD48a2V5d29yZD5IdW1hbnM8L2tleXdvcmQ+PGtleXdvcmQ+TWFnbmV0aWMgUmVzb25hbmNlIElt
YWdpbmc8L2tleXdvcmQ+PGtleXdvcmQ+TWFsZTwva2V5d29yZD48a2V5d29yZD4qTWV0aHlscGhl
bmlkYXRlL3BoYXJtYWNvbG9neS90aGVyYXBldXRpYyB1c2U8L2tleXdvcmQ+PGtleXdvcmQ+QWRo
ZDwva2V5d29yZD48a2V5d29yZD5NcGg8L2tleXdvcmQ+PGtleXdvcmQ+Zk1SSTwva2V5d29yZD48
a2V5d29yZD5pbnRyaW5zaWMgY29ubmVjdGl2aXR5PC9rZXl3b3JkPjxrZXl3b3JkPnJlc3Rpbmct
c3RhdGUgZnVuY3Rpb25hbCBjb25uZWN0aXZpdHk8L2tleXdvcmQ+PC9rZXl3b3Jkcz48ZGF0ZXM+
PHllYXI+MjAyMDwveWVhcj48cHViLWRhdGVzPjxkYXRlPkZlYjwvZGF0ZT48L3B1Yi1kYXRlcz48
L2RhdGVzPjxpc2JuPjE1NTctMTI0NiAoRWxlY3Ryb25pYykmI3hEOzEwODctMDU0NyAoTGlua2lu
Zyk8L2lzYm4+PGFjY2Vzc2lvbi1udW0+MzA1MjYxOTA8L2FjY2Vzc2lvbi1udW0+PHVybHM+PHJl
bGF0ZWQtdXJscz48dXJsPmh0dHBzOi8vd3d3Lm5jYmkubmxtLm5paC5nb3YvcHVibWVkLzMwNTI2
MTkwPC91cmw+PC9yZWxhdGVkLXVybHM+PC91cmxzPjxlbGVjdHJvbmljLXJlc291cmNlLW51bT4x
MC4xMTc3LzEwODcwNTQ3MTg4MTY4MjI8L2VsZWN0cm9uaWMtcmVzb3VyY2UtbnVtPjwvcmVjb3Jk
PjwvQ2l0ZT48L0VuZE5vdGU+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PEVuZE5vdGU+PENpdGU+PEF1dGhvcj5QaWNvbjwvQXV0aG9yPjxZZWFyPjIwMjA8L1llYXI+PFJl
Y051bT44MjAxPC9SZWNOdW0+PERpc3BsYXlUZXh0PihQaWNvbiBldCBhbCAyMDIwKTwvRGlzcGxh
eVRleHQ+PHJlY29yZD48cmVjLW51bWJlcj44MjAxPC9yZWMtbnVtYmVyPjxmb3JlaWduLWtleXM+
PGtleSBhcHA9IkVOIiBkYi1pZD0ieDJ4ZGQyMHYxYWZkd3RlcHd4Y3Z4ZDJ5ZHR3cmEyZXp0YWVl
IiB0aW1lc3RhbXA9IjE2NjkyOTU2NTYiPjgyMDE8L2tleT48L2ZvcmVpZ24ta2V5cz48cmVmLXR5
cGUgbmFtZT0iSm91cm5hbCBBcnRpY2xlIj4xNzwvcmVmLXR5cGU+PGNvbnRyaWJ1dG9ycz48YXV0
aG9ycz48YXV0aG9yPlBpY29uLCBGLiBBLjwvYXV0aG9yPjxhdXRob3I+U2F0bywgSi4gUi48L2F1
dGhvcj48YXV0aG9yPkFuZXMsIE0uPC9hdXRob3I+PGF1dGhvcj5WZWRvbGluLCBMLiBNLjwvYXV0
aG9yPjxhdXRob3I+TWF6em9sYSwgQS4gQS48L2F1dGhvcj48YXV0aG9yPlZhbGVudGluaSwgQi4g
Qi48L2F1dGhvcj48YXV0aG9yPkN1cGVydGlubywgUi4gQi48L2F1dGhvcj48YXV0aG9yPkthcmFt
LCBSLiBHLjwvYXV0aG9yPjxhdXRob3I+VmljdG9yLCBNLiBNLjwvYXV0aG9yPjxhdXRob3I+QnJl
ZGEsIFYuPC9hdXRob3I+PGF1dGhvcj5TaWx2YSwgSy48L2F1dGhvcj48YXV0aG9yPmRhIFNpbHZh
LCBOLiwgSnIuPC9hdXRob3I+PGF1dGhvcj5CYXUsIEMuIEguIEQuPC9hdXRob3I+PGF1dGhvcj5H
cmV2ZXQsIEUuIEguPC9hdXRob3I+PGF1dGhvcj5Sb2hkZSwgTC4gQS4gUC48L2F1dGhvcj48L2F1
dGhvcnM+PC9jb250cmlidXRvcnM+PGF1dGgtYWRkcmVzcz5BREhEIE91dHBhdGllbnQgUHJvZ3Jh
bSAtIEFkdWx0IERpdmlzaW9uLCBIb3NwaXRhbCBkZSBDbGluaWNhcyBkZSBQb3J0byBBbGVncmUs
IEJyYXppbC4mI3hEO0RlcGFydG1lbnQgb2YgUHN5Y2hpYXRyeSwgVW5pdmVyc2lkYWRlIEZlZGVy
YWwgZG8gUmlvIEdyYW5kZSBkbyBTdWwsIFBvcnRvIEFsZWdyZSwgQnJhemlsLiYjeEQ7TmF0aW9u
YWwgSW5zdGl0dXRlIG9mIERldmVsb3BtZW50YWwgUHN5Y2hpYXRyeSBmb3IgQ2hpbGRyZW4gYW5k
IEFkb2xlc2NlbnRzLCBDTlBxLCBCcmF6aWwuJiN4RDtDZW50ZXIgb2YgTWF0aGVtYXRpY3MsIENv
bXB1dGluZyBhbmQgQ29nbml0aW9uLCBVbml2ZXJzaWRhZGUgRmVkZXJhbCBkbyBBQkMsIFNhbnRv
IEFuZHJlLCBCcmF6aWwuJiN4RDtHcnVwbyBEQVNBLCBTYW8gUGF1bG8sIEJyYXppbC4mI3hEO1Bo
eU1FRCBNZWRpY2FsIFBoeXNpY3MgYW5kIFJhZGlvcHJvdGVjdGlvbiBDb25zdWx0aW5nLCBQb3J0
byBBbGVncmUsIEJyYXppbC4mI3hEO0hvc3BpdGFsIE1vaW5ob3MgZGUgVmVudG8sIFBvcnRvIEFs
ZWdyZSwgQnJhemlsLiYjeEQ7RGVwYXJ0bWVudCBvZiBHZW5ldGljcywgVW5pdmVyc2lkYWRlIEZl
ZGVyYWwgZG8gUmlvIEdyYW5kZSBkbyBTdWwsIFBvcnRvIEFsZWdyZSwgQnJhemlsLiYjeEQ7TnVj
bGVhciBNZWRpY2luZSBMYWJvcmF0b3J5LCBTYW50YSBDYXNhIGRlIE1pc2VyaWNvcmRpYSwgUG9y
dG8gQWxlZ3JlLCBCcmF6aWwuPC9hdXRoLWFkZHJlc3M+PHRpdGxlcz48dGl0bGU+TWV0aHlscGhl
bmlkYXRlIEFsdGVycyBGdW5jdGlvbmFsIENvbm5lY3Rpdml0eSBvZiBEZWZhdWx0IE1vZGUgTmV0
d29yayBpbiBEcnVnLU5haXZlIE1hbGUgQWR1bHRzIFdpdGggQURIRDwvdGl0bGU+PHNlY29uZGFy
eS10aXRsZT5KIEF0dGVuIERpc29yZDwvc2Vjb25kYXJ5LXRpdGxlPjwvdGl0bGVzPjxwZXJpb2Rp
Y2FsPjxmdWxsLXRpdGxlPkogQXR0ZW4gRGlzb3JkPC9mdWxsLXRpdGxlPjwvcGVyaW9kaWNhbD48
cGFnZXM+NDQ3LTQ1NTwvcGFnZXM+PHZvbHVtZT4yNDwvdm9sdW1lPjxudW1iZXI+MzwvbnVtYmVy
PjxlZGl0aW9uPjIwMTgvMTIvMTI8L2VkaXRpb24+PGtleXdvcmRzPjxrZXl3b3JkPkFkdWx0PC9r
ZXl3b3JkPjxrZXl3b3JkPipBdHRlbnRpb24gRGVmaWNpdCBEaXNvcmRlciB3aXRoIEh5cGVyYWN0
aXZpdHkvZGlhZ25vc3RpYyBpbWFnaW5nL2RydWcgdGhlcmFweTwva2V5d29yZD48a2V5d29yZD5C
cmFpbi9kaWFnbm9zdGljIGltYWdpbmc8L2tleXdvcmQ+PGtleXdvcmQ+QnJhaW4gTWFwcGluZzwv
a2V5d29yZD48a2V5d29yZD5HeXJ1cyBDaW5ndWxpL2RpYWdub3N0aWMgaW1hZ2luZzwva2V5d29y
ZD48a2V5d29yZD5IdW1hbnM8L2tleXdvcmQ+PGtleXdvcmQ+TWFnbmV0aWMgUmVzb25hbmNlIElt
YWdpbmc8L2tleXdvcmQ+PGtleXdvcmQ+TWFsZTwva2V5d29yZD48a2V5d29yZD4qTWV0aHlscGhl
bmlkYXRlL3BoYXJtYWNvbG9neS90aGVyYXBldXRpYyB1c2U8L2tleXdvcmQ+PGtleXdvcmQ+QWRo
ZDwva2V5d29yZD48a2V5d29yZD5NcGg8L2tleXdvcmQ+PGtleXdvcmQ+Zk1SSTwva2V5d29yZD48
a2V5d29yZD5pbnRyaW5zaWMgY29ubmVjdGl2aXR5PC9rZXl3b3JkPjxrZXl3b3JkPnJlc3Rpbmct
c3RhdGUgZnVuY3Rpb25hbCBjb25uZWN0aXZpdHk8L2tleXdvcmQ+PC9rZXl3b3Jkcz48ZGF0ZXM+
PHllYXI+MjAyMDwveWVhcj48cHViLWRhdGVzPjxkYXRlPkZlYjwvZGF0ZT48L3B1Yi1kYXRlcz48
L2RhdGVzPjxpc2JuPjE1NTctMTI0NiAoRWxlY3Ryb25pYykmI3hEOzEwODctMDU0NyAoTGlua2lu
Zyk8L2lzYm4+PGFjY2Vzc2lvbi1udW0+MzA1MjYxOTA8L2FjY2Vzc2lvbi1udW0+PHVybHM+PHJl
bGF0ZWQtdXJscz48dXJsPmh0dHBzOi8vd3d3Lm5jYmkubmxtLm5paC5nb3YvcHVibWVkLzMwNTI2
MTkwPC91cmw+PC9yZWxhdGVkLXVybHM+PC91cmxzPjxlbGVjdHJvbmljLXJlc291cmNlLW51bT4x
MC4xMTc3LzEwODcwNTQ3MTg4MTY4MjI8L2VsZWN0cm9uaWMtcmVzb3VyY2UtbnVtPjwvcmVjb3Jk
PjwvQ2l0ZT48L0VuZE5vdGU+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6C1148" w:rsidRPr="003604A7">
        <w:rPr>
          <w:rFonts w:cstheme="minorHAnsi"/>
          <w:color w:val="000000" w:themeColor="text1"/>
          <w:lang w:val="en-US"/>
        </w:rPr>
      </w:r>
      <w:r w:rsidR="006C1148" w:rsidRPr="003604A7">
        <w:rPr>
          <w:rFonts w:cstheme="minorHAnsi"/>
          <w:color w:val="000000" w:themeColor="text1"/>
          <w:lang w:val="en-US"/>
        </w:rPr>
        <w:fldChar w:fldCharType="separate"/>
      </w:r>
      <w:r w:rsidR="005A2DA6" w:rsidRPr="003604A7">
        <w:rPr>
          <w:rFonts w:cstheme="minorHAnsi"/>
          <w:noProof/>
          <w:color w:val="000000" w:themeColor="text1"/>
          <w:lang w:val="en-US"/>
        </w:rPr>
        <w:t>(Picon et al 2020)</w:t>
      </w:r>
      <w:r w:rsidR="006C1148" w:rsidRPr="003604A7">
        <w:rPr>
          <w:rFonts w:cstheme="minorHAnsi"/>
          <w:color w:val="000000" w:themeColor="text1"/>
          <w:lang w:val="en-US"/>
        </w:rPr>
        <w:fldChar w:fldCharType="end"/>
      </w:r>
      <w:r w:rsidRPr="003604A7">
        <w:rPr>
          <w:rFonts w:cstheme="minorHAnsi"/>
          <w:color w:val="000000" w:themeColor="text1"/>
          <w:lang w:val="en-US"/>
        </w:rPr>
        <w:t xml:space="preserve">. Considering longer-term effects, a graph theory </w:t>
      </w:r>
      <w:r w:rsidR="00504D29" w:rsidRPr="003604A7">
        <w:rPr>
          <w:rFonts w:cstheme="minorHAnsi"/>
          <w:color w:val="000000" w:themeColor="text1"/>
          <w:lang w:val="en-US"/>
        </w:rPr>
        <w:t xml:space="preserve">study </w:t>
      </w:r>
      <w:r w:rsidR="00140964" w:rsidRPr="003604A7">
        <w:rPr>
          <w:rFonts w:cstheme="minorHAnsi"/>
          <w:color w:val="000000" w:themeColor="text1"/>
          <w:lang w:val="en-US"/>
        </w:rPr>
        <w:t xml:space="preserve">reported </w:t>
      </w:r>
      <w:r w:rsidRPr="003604A7">
        <w:rPr>
          <w:rFonts w:cstheme="minorHAnsi"/>
          <w:color w:val="000000" w:themeColor="text1"/>
          <w:lang w:val="en-US"/>
        </w:rPr>
        <w:t xml:space="preserve">that </w:t>
      </w:r>
      <w:r w:rsidR="00140964" w:rsidRPr="003604A7">
        <w:rPr>
          <w:rFonts w:cstheme="minorHAnsi"/>
          <w:color w:val="000000" w:themeColor="text1"/>
          <w:lang w:val="en-US"/>
        </w:rPr>
        <w:t>treated</w:t>
      </w:r>
      <w:r w:rsidRPr="003604A7">
        <w:rPr>
          <w:rFonts w:cstheme="minorHAnsi"/>
          <w:color w:val="000000" w:themeColor="text1"/>
          <w:lang w:val="en-US"/>
        </w:rPr>
        <w:t xml:space="preserve"> children with ADHD had increased connectivity between sensory and higher order brain regions subserving executive functions </w:t>
      </w:r>
      <w:r w:rsidR="00504D29" w:rsidRPr="003604A7">
        <w:rPr>
          <w:rFonts w:cstheme="minorHAnsi"/>
          <w:color w:val="000000" w:themeColor="text1"/>
          <w:lang w:val="en-US"/>
        </w:rPr>
        <w:t xml:space="preserve">and attention </w:t>
      </w:r>
      <w:r w:rsidRPr="003604A7">
        <w:rPr>
          <w:rFonts w:cstheme="minorHAnsi"/>
          <w:color w:val="000000" w:themeColor="text1"/>
          <w:lang w:val="en-US"/>
        </w:rPr>
        <w:t xml:space="preserve">as compared to </w:t>
      </w:r>
      <w:r w:rsidR="00504D29" w:rsidRPr="003604A7">
        <w:rPr>
          <w:rFonts w:cstheme="minorHAnsi"/>
          <w:color w:val="000000" w:themeColor="text1"/>
          <w:lang w:val="en-US"/>
        </w:rPr>
        <w:t>untreated</w:t>
      </w:r>
      <w:r w:rsidRPr="003604A7">
        <w:rPr>
          <w:rFonts w:cstheme="minorHAnsi"/>
          <w:color w:val="000000" w:themeColor="text1"/>
          <w:lang w:val="en-US"/>
        </w:rPr>
        <w:t xml:space="preserve"> individuals</w:t>
      </w:r>
      <w:r w:rsidR="00504D29" w:rsidRPr="003604A7">
        <w:rPr>
          <w:rFonts w:cstheme="minorHAnsi"/>
          <w:color w:val="000000" w:themeColor="text1"/>
          <w:lang w:val="en-US"/>
        </w:rPr>
        <w:t xml:space="preserve"> </w:t>
      </w:r>
      <w:r w:rsidR="00504D29" w:rsidRPr="003604A7">
        <w:rPr>
          <w:rFonts w:cstheme="minorHAnsi"/>
          <w:color w:val="000000" w:themeColor="text1"/>
          <w:u w:color="262626"/>
          <w:lang w:val="en-US"/>
        </w:rPr>
        <w:fldChar w:fldCharType="begin">
          <w:fldData xml:space="preserve">PEVuZE5vdGU+PENpdGU+PEF1dGhvcj5DYXJtb25hPC9BdXRob3I+PFllYXI+MjAxNTwvWWVhcj48
UmVjTnVtPjM0MTA8L1JlY051bT48RGlzcGxheVRleHQ+KENhcm1vbmEgZXQgYWwgMjAxNSk8L0Rp
c3BsYXlUZXh0PjxyZWNvcmQ+PHJlYy1udW1iZXI+MzQxMDwvcmVjLW51bWJlcj48Zm9yZWlnbi1r
ZXlzPjxrZXkgYXBwPSJFTiIgZGItaWQ9IngyeGRkMjB2MWFmZHd0ZXB3eGN2eGQyeWR0d3JhMmV6
dGFlZSIgdGltZXN0YW1wPSIxNjI4NTE1MDI5Ij4zNDEwPC9rZXk+PC9mb3JlaWduLWtleXM+PHJl
Zi10eXBlIG5hbWU9IkpvdXJuYWwgQXJ0aWNsZSI+MTc8L3JlZi10eXBlPjxjb250cmlidXRvcnM+
PGF1dGhvcnM+PGF1dGhvcj5DYXJtb25hLCBTLjwvYXV0aG9yPjxhdXRob3I+SG9la3plbWEsIEUu
PC9hdXRob3I+PGF1dGhvcj5DYXN0ZWxsYW5vcywgRi4gWC48L2F1dGhvcj48YXV0aG9yPkdhcmNp
YS1HYXJjaWEsIEQuPC9hdXRob3I+PGF1dGhvcj5MYWdlLUNhc3RlbGxhbm9zLCBBLjwvYXV0aG9y
PjxhdXRob3I+VmFuIERpamssIEsuIFIuPC9hdXRob3I+PGF1dGhvcj5OYXZhcy1TYW5jaGV6LCBG
LiBKLjwvYXV0aG9yPjxhdXRob3I+TWFydGluZXosIEsuPC9hdXRob3I+PGF1dGhvcj5EZXNjbywg
TS48L2F1dGhvcj48YXV0aG9yPlNlcHVsY3JlLCBKLjwvYXV0aG9yPjwvYXV0aG9ycz48L2NvbnRy
aWJ1dG9ycz48YXV0aC1hZGRyZXNzPkRlcGFydG1lbnQgb2YgUHN5Y2hvbG9neSwgSGFydmFyZCBV
bml2ZXJzaXR5LCBDZW50ZXIgZm9yIEJyYWluIFNjaWVuY2UsIENhbWJyaWRnZSwgTWFzc2FjaHVz
ZXR0cy4mI3hEO1VuaWRhZCBkZSBNZWRpY2luYSB5IENpcnVnaWEgRXhwZXJpbWVudGFsLCBJbnN0
aXR1dG8gZGUgSW52ZXN0aWdhY2lvbiBTYW5pdGFyaWEgR3JlZ29yaW8gTWFyYW5vbiwgTWFkcmlk
LCBTcGFpbi4mI3hEO0RlcGFydGFtZW50byBkZSBCaW9pbmdlbmllcmlhIGUgSW5nZW5pZXJpYSBB
ZXJvZXNwYWNpYWwsIFVuaXZlcnNpZGFkIENhcmxvcyBJSUkgZGUgTWFkcmlkLCBNYWRyaWQsIFNw
YWluLiYjeEQ7TmV1cm9lbmRvY3Jpbm9sb2d5IEJha2tlciBHcm91cCwgTmV0aGVybGFuZHMgSW5z
dGl0dXRlIGZvciBOZXVyb3NjaWVuY2UsIEFtc3RlcmRhbSwgVGhlIE5ldGhlcmxhbmRzLiYjeEQ7
Q2VudGVyIGZvciBOZXVyb2RldmVsb3BtZW50YWwgRGlzb3JkZXJzLCBUaGUgQ2hpbGQgU3R1ZHkg
Q2VudGVyIGF0IE5ZVSBMYW5nb25lIE1lZGljYWwgQ2VudGVyLCBOZXcgWW9yaywgTmV3IFlvcmsu
JiN4RDtEaXZpc2lvbiBvZiBDaGlsZCBhbmQgQWRvbGVzY2VudCBQc3ljaGlhdHJpYyBSZXNlYXJj
aCwgTmF0aGFuIEtsaW5lIEluc3RpdHV0ZSBmb3IgUHN5Y2hpYXRyaWMgUmVzZWFyY2gsIE9yYW5n
ZWJ1cmcsIE5ldyBZb3JrLiYjeEQ7RGVwYXJ0bWVudCBvZiBOZXVyb3N0YXRpc3RpY3MsIEN1YmEg
TmV1cm9zY2llbmNlIENlbnRlciwgSGFiYW5hLCBDdWJhLiYjeEQ7RGVwYXJ0bWVudCBvZiBSYWRp
b2xvZ3ksIEF0aGlub3VsYSBBLiBNYXJ0aW5vcyBDZW50ZXIgZm9yIEJpb21lZGljYWwgSW1hZ2lu
ZywgTWFzc2FjaHVzZXR0cyBHZW5lcmFsIEhvc3BpdGFsIGFuZCBIYXJ2YXJkIE1lZGljYWwgU2No
b29sLCBDaGFybGVzdG93biwgTWFzc2FjaHVzZXR0cy4mI3hEO0NlbnRybyBkZSBJbnZlc3RpZ2Fj
aW9uIEJpb21lZGljYSBlbiBSZWQgZGUgU2FsdWQgTWVudGFsIChDSUJFUlNBTSksIFNwYWluLiYj
eEQ7RGl2aXNpb24gb2YgTnVjbGVhciBNZWRpY2luZSBhbmQgTW9sZWN1bGFyIEltYWdpbmcsIERl
cGFydG1lbnQgb2YgUmFkaW9sb2d5LCBNYXNzYWNodXNldHRzIEdlbmVyYWwgSG9zcGl0YWwgYW5k
IEhhcnZhcmQgTWVkaWNhbCBTY2hvb2wsIEJvc3RvbiwgTWFzc2FjaHVzZXR0cy48L2F1dGgtYWRk
cmVzcz48dGl0bGVzPjx0aXRsZT5TZW5zYXRpb24tdG8tY29nbml0aW9uIGNvcnRpY2FsIHN0cmVh
bXMgaW4gYXR0ZW50aW9uLWRlZmljaXQvaHlwZXJhY3Rpdml0eSBkaXNvcmRlcjwvdGl0bGU+PHNl
Y29uZGFyeS10aXRsZT5IdW0gQnJhaW4gTWFwcDwvc2Vjb25kYXJ5LXRpdGxlPjxhbHQtdGl0bGU+
SHVtYW4gYnJhaW4gbWFwcGluZzwvYWx0LXRpdGxlPjwvdGl0bGVzPjxwZXJpb2RpY2FsPjxmdWxs
LXRpdGxlPkh1bSBCcmFpbiBNYXBwPC9mdWxsLXRpdGxlPjwvcGVyaW9kaWNhbD48cGFnZXM+MjU0
NC01NzwvcGFnZXM+PHZvbHVtZT4zNjwvdm9sdW1lPjxudW1iZXI+NzwvbnVtYmVyPjxlZGl0aW9u
PjIwMTUvMDMvMzE8L2VkaXRpb24+PGRhdGVzPjx5ZWFyPjIwMTU8L3llYXI+PHB1Yi1kYXRlcz48
ZGF0ZT5KdWw8L2RhdGU+PC9wdWItZGF0ZXM+PC9kYXRlcz48aXNibj4xMDk3LTAxOTMgKEVsZWN0
cm9uaWMpJiN4RDsxMDY1LTk0NzEgKExpbmtpbmcpPC9pc2JuPjxhY2Nlc3Npb24tbnVtPjI1ODIx
MTEwPC9hY2Nlc3Npb24tbnVtPjx3b3JrLXR5cGU+UmVzZWFyY2ggU3VwcG9ydCwgTi5JLkguLCBF
eHRyYW11cmFsJiN4RDtSZXNlYXJjaCBTdXBwb3J0LCBOb24tVS5TLiBHb3YmYXBvczt0PC93b3Jr
LXR5cGU+PHVybHM+PHJlbGF0ZWQtdXJscz48dXJsPmh0dHA6Ly93d3cubmNiaS5ubG0ubmloLmdv
di9wdWJtZWQvMjU4MjExMTA8L3VybD48L3JlbGF0ZWQtdXJscz48L3VybHM+PGN1c3RvbTI+NDQ4
NDgxMTwvY3VzdG9tMj48ZWxlY3Ryb25pYy1yZXNvdXJjZS1udW0+MTAuMTAwMi9oYm0uMjI3OTA8
L2VsZWN0cm9uaWMtcmVzb3VyY2UtbnVtPjxsYW5ndWFnZT5lbmc8L2xhbmd1YWdlPjwvcmVjb3Jk
PjwvQ2l0ZT48L0VuZE5vdGU+
</w:fldData>
        </w:fldChar>
      </w:r>
      <w:r w:rsidR="005A2DA6" w:rsidRPr="003604A7">
        <w:rPr>
          <w:rFonts w:cstheme="minorHAnsi"/>
          <w:color w:val="000000" w:themeColor="text1"/>
          <w:u w:color="262626"/>
          <w:lang w:val="en-US"/>
        </w:rPr>
        <w:instrText xml:space="preserve"> ADDIN EN.CITE </w:instrText>
      </w:r>
      <w:r w:rsidR="005A2DA6" w:rsidRPr="003604A7">
        <w:rPr>
          <w:rFonts w:cstheme="minorHAnsi"/>
          <w:color w:val="000000" w:themeColor="text1"/>
          <w:u w:color="262626"/>
          <w:lang w:val="en-US"/>
        </w:rPr>
        <w:fldChar w:fldCharType="begin">
          <w:fldData xml:space="preserve">PEVuZE5vdGU+PENpdGU+PEF1dGhvcj5DYXJtb25hPC9BdXRob3I+PFllYXI+MjAxNTwvWWVhcj48
UmVjTnVtPjM0MTA8L1JlY051bT48RGlzcGxheVRleHQ+KENhcm1vbmEgZXQgYWwgMjAxNSk8L0Rp
c3BsYXlUZXh0PjxyZWNvcmQ+PHJlYy1udW1iZXI+MzQxMDwvcmVjLW51bWJlcj48Zm9yZWlnbi1r
ZXlzPjxrZXkgYXBwPSJFTiIgZGItaWQ9IngyeGRkMjB2MWFmZHd0ZXB3eGN2eGQyeWR0d3JhMmV6
dGFlZSIgdGltZXN0YW1wPSIxNjI4NTE1MDI5Ij4zNDEwPC9rZXk+PC9mb3JlaWduLWtleXM+PHJl
Zi10eXBlIG5hbWU9IkpvdXJuYWwgQXJ0aWNsZSI+MTc8L3JlZi10eXBlPjxjb250cmlidXRvcnM+
PGF1dGhvcnM+PGF1dGhvcj5DYXJtb25hLCBTLjwvYXV0aG9yPjxhdXRob3I+SG9la3plbWEsIEUu
PC9hdXRob3I+PGF1dGhvcj5DYXN0ZWxsYW5vcywgRi4gWC48L2F1dGhvcj48YXV0aG9yPkdhcmNp
YS1HYXJjaWEsIEQuPC9hdXRob3I+PGF1dGhvcj5MYWdlLUNhc3RlbGxhbm9zLCBBLjwvYXV0aG9y
PjxhdXRob3I+VmFuIERpamssIEsuIFIuPC9hdXRob3I+PGF1dGhvcj5OYXZhcy1TYW5jaGV6LCBG
LiBKLjwvYXV0aG9yPjxhdXRob3I+TWFydGluZXosIEsuPC9hdXRob3I+PGF1dGhvcj5EZXNjbywg
TS48L2F1dGhvcj48YXV0aG9yPlNlcHVsY3JlLCBKLjwvYXV0aG9yPjwvYXV0aG9ycz48L2NvbnRy
aWJ1dG9ycz48YXV0aC1hZGRyZXNzPkRlcGFydG1lbnQgb2YgUHN5Y2hvbG9neSwgSGFydmFyZCBV
bml2ZXJzaXR5LCBDZW50ZXIgZm9yIEJyYWluIFNjaWVuY2UsIENhbWJyaWRnZSwgTWFzc2FjaHVz
ZXR0cy4mI3hEO1VuaWRhZCBkZSBNZWRpY2luYSB5IENpcnVnaWEgRXhwZXJpbWVudGFsLCBJbnN0
aXR1dG8gZGUgSW52ZXN0aWdhY2lvbiBTYW5pdGFyaWEgR3JlZ29yaW8gTWFyYW5vbiwgTWFkcmlk
LCBTcGFpbi4mI3hEO0RlcGFydGFtZW50byBkZSBCaW9pbmdlbmllcmlhIGUgSW5nZW5pZXJpYSBB
ZXJvZXNwYWNpYWwsIFVuaXZlcnNpZGFkIENhcmxvcyBJSUkgZGUgTWFkcmlkLCBNYWRyaWQsIFNw
YWluLiYjeEQ7TmV1cm9lbmRvY3Jpbm9sb2d5IEJha2tlciBHcm91cCwgTmV0aGVybGFuZHMgSW5z
dGl0dXRlIGZvciBOZXVyb3NjaWVuY2UsIEFtc3RlcmRhbSwgVGhlIE5ldGhlcmxhbmRzLiYjeEQ7
Q2VudGVyIGZvciBOZXVyb2RldmVsb3BtZW50YWwgRGlzb3JkZXJzLCBUaGUgQ2hpbGQgU3R1ZHkg
Q2VudGVyIGF0IE5ZVSBMYW5nb25lIE1lZGljYWwgQ2VudGVyLCBOZXcgWW9yaywgTmV3IFlvcmsu
JiN4RDtEaXZpc2lvbiBvZiBDaGlsZCBhbmQgQWRvbGVzY2VudCBQc3ljaGlhdHJpYyBSZXNlYXJj
aCwgTmF0aGFuIEtsaW5lIEluc3RpdHV0ZSBmb3IgUHN5Y2hpYXRyaWMgUmVzZWFyY2gsIE9yYW5n
ZWJ1cmcsIE5ldyBZb3JrLiYjeEQ7RGVwYXJ0bWVudCBvZiBOZXVyb3N0YXRpc3RpY3MsIEN1YmEg
TmV1cm9zY2llbmNlIENlbnRlciwgSGFiYW5hLCBDdWJhLiYjeEQ7RGVwYXJ0bWVudCBvZiBSYWRp
b2xvZ3ksIEF0aGlub3VsYSBBLiBNYXJ0aW5vcyBDZW50ZXIgZm9yIEJpb21lZGljYWwgSW1hZ2lu
ZywgTWFzc2FjaHVzZXR0cyBHZW5lcmFsIEhvc3BpdGFsIGFuZCBIYXJ2YXJkIE1lZGljYWwgU2No
b29sLCBDaGFybGVzdG93biwgTWFzc2FjaHVzZXR0cy4mI3hEO0NlbnRybyBkZSBJbnZlc3RpZ2Fj
aW9uIEJpb21lZGljYSBlbiBSZWQgZGUgU2FsdWQgTWVudGFsIChDSUJFUlNBTSksIFNwYWluLiYj
eEQ7RGl2aXNpb24gb2YgTnVjbGVhciBNZWRpY2luZSBhbmQgTW9sZWN1bGFyIEltYWdpbmcsIERl
cGFydG1lbnQgb2YgUmFkaW9sb2d5LCBNYXNzYWNodXNldHRzIEdlbmVyYWwgSG9zcGl0YWwgYW5k
IEhhcnZhcmQgTWVkaWNhbCBTY2hvb2wsIEJvc3RvbiwgTWFzc2FjaHVzZXR0cy48L2F1dGgtYWRk
cmVzcz48dGl0bGVzPjx0aXRsZT5TZW5zYXRpb24tdG8tY29nbml0aW9uIGNvcnRpY2FsIHN0cmVh
bXMgaW4gYXR0ZW50aW9uLWRlZmljaXQvaHlwZXJhY3Rpdml0eSBkaXNvcmRlcjwvdGl0bGU+PHNl
Y29uZGFyeS10aXRsZT5IdW0gQnJhaW4gTWFwcDwvc2Vjb25kYXJ5LXRpdGxlPjxhbHQtdGl0bGU+
SHVtYW4gYnJhaW4gbWFwcGluZzwvYWx0LXRpdGxlPjwvdGl0bGVzPjxwZXJpb2RpY2FsPjxmdWxs
LXRpdGxlPkh1bSBCcmFpbiBNYXBwPC9mdWxsLXRpdGxlPjwvcGVyaW9kaWNhbD48cGFnZXM+MjU0
NC01NzwvcGFnZXM+PHZvbHVtZT4zNjwvdm9sdW1lPjxudW1iZXI+NzwvbnVtYmVyPjxlZGl0aW9u
PjIwMTUvMDMvMzE8L2VkaXRpb24+PGRhdGVzPjx5ZWFyPjIwMTU8L3llYXI+PHB1Yi1kYXRlcz48
ZGF0ZT5KdWw8L2RhdGU+PC9wdWItZGF0ZXM+PC9kYXRlcz48aXNibj4xMDk3LTAxOTMgKEVsZWN0
cm9uaWMpJiN4RDsxMDY1LTk0NzEgKExpbmtpbmcpPC9pc2JuPjxhY2Nlc3Npb24tbnVtPjI1ODIx
MTEwPC9hY2Nlc3Npb24tbnVtPjx3b3JrLXR5cGU+UmVzZWFyY2ggU3VwcG9ydCwgTi5JLkguLCBF
eHRyYW11cmFsJiN4RDtSZXNlYXJjaCBTdXBwb3J0LCBOb24tVS5TLiBHb3YmYXBvczt0PC93b3Jr
LXR5cGU+PHVybHM+PHJlbGF0ZWQtdXJscz48dXJsPmh0dHA6Ly93d3cubmNiaS5ubG0ubmloLmdv
di9wdWJtZWQvMjU4MjExMTA8L3VybD48L3JlbGF0ZWQtdXJscz48L3VybHM+PGN1c3RvbTI+NDQ4
NDgxMTwvY3VzdG9tMj48ZWxlY3Ryb25pYy1yZXNvdXJjZS1udW0+MTAuMTAwMi9oYm0uMjI3OTA8
L2VsZWN0cm9uaWMtcmVzb3VyY2UtbnVtPjxsYW5ndWFnZT5lbmc8L2xhbmd1YWdlPjwvcmVjb3Jk
PjwvQ2l0ZT48L0VuZE5vdGU+
</w:fldData>
        </w:fldChar>
      </w:r>
      <w:r w:rsidR="005A2DA6" w:rsidRPr="003604A7">
        <w:rPr>
          <w:rFonts w:cstheme="minorHAnsi"/>
          <w:color w:val="000000" w:themeColor="text1"/>
          <w:u w:color="262626"/>
          <w:lang w:val="en-US"/>
        </w:rPr>
        <w:instrText xml:space="preserve"> ADDIN EN.CITE.DATA </w:instrText>
      </w:r>
      <w:r w:rsidR="005A2DA6" w:rsidRPr="003604A7">
        <w:rPr>
          <w:rFonts w:cstheme="minorHAnsi"/>
          <w:color w:val="000000" w:themeColor="text1"/>
          <w:u w:color="262626"/>
          <w:lang w:val="en-US"/>
        </w:rPr>
      </w:r>
      <w:r w:rsidR="005A2DA6" w:rsidRPr="003604A7">
        <w:rPr>
          <w:rFonts w:cstheme="minorHAnsi"/>
          <w:color w:val="000000" w:themeColor="text1"/>
          <w:u w:color="262626"/>
          <w:lang w:val="en-US"/>
        </w:rPr>
        <w:fldChar w:fldCharType="end"/>
      </w:r>
      <w:r w:rsidR="00504D29" w:rsidRPr="003604A7">
        <w:rPr>
          <w:rFonts w:cstheme="minorHAnsi"/>
          <w:color w:val="000000" w:themeColor="text1"/>
          <w:u w:color="262626"/>
          <w:lang w:val="en-US"/>
        </w:rPr>
      </w:r>
      <w:r w:rsidR="00504D29" w:rsidRPr="003604A7">
        <w:rPr>
          <w:rFonts w:cstheme="minorHAnsi"/>
          <w:color w:val="000000" w:themeColor="text1"/>
          <w:u w:color="262626"/>
          <w:lang w:val="en-US"/>
        </w:rPr>
        <w:fldChar w:fldCharType="separate"/>
      </w:r>
      <w:r w:rsidR="005A2DA6" w:rsidRPr="003604A7">
        <w:rPr>
          <w:rFonts w:cstheme="minorHAnsi"/>
          <w:noProof/>
          <w:color w:val="000000" w:themeColor="text1"/>
          <w:u w:color="262626"/>
          <w:lang w:val="en-US"/>
        </w:rPr>
        <w:t>(Carmona et al 2015)</w:t>
      </w:r>
      <w:r w:rsidR="00504D29" w:rsidRPr="003604A7">
        <w:rPr>
          <w:rFonts w:cstheme="minorHAnsi"/>
          <w:color w:val="000000" w:themeColor="text1"/>
          <w:u w:color="262626"/>
          <w:lang w:val="en-US"/>
        </w:rPr>
        <w:fldChar w:fldCharType="end"/>
      </w:r>
      <w:r w:rsidR="00504D29" w:rsidRPr="003604A7">
        <w:rPr>
          <w:rFonts w:cstheme="minorHAnsi"/>
          <w:color w:val="000000" w:themeColor="text1"/>
          <w:u w:color="262626"/>
          <w:lang w:val="en-US"/>
        </w:rPr>
        <w:t>.</w:t>
      </w:r>
      <w:r w:rsidR="00504D29" w:rsidRPr="003604A7">
        <w:rPr>
          <w:rFonts w:cstheme="minorHAnsi"/>
          <w:color w:val="000000" w:themeColor="text1"/>
          <w:lang w:val="en-US"/>
        </w:rPr>
        <w:t xml:space="preserve"> This suggests </w:t>
      </w:r>
      <w:r w:rsidRPr="003604A7">
        <w:rPr>
          <w:rFonts w:cstheme="minorHAnsi"/>
          <w:color w:val="000000" w:themeColor="text1"/>
          <w:lang w:val="en-US"/>
        </w:rPr>
        <w:t xml:space="preserve">that </w:t>
      </w:r>
      <w:r w:rsidR="00504D29" w:rsidRPr="003604A7">
        <w:rPr>
          <w:rFonts w:cstheme="minorHAnsi"/>
          <w:color w:val="000000" w:themeColor="text1"/>
          <w:lang w:val="en-US"/>
        </w:rPr>
        <w:t>stimulants</w:t>
      </w:r>
      <w:r w:rsidRPr="003604A7">
        <w:rPr>
          <w:rFonts w:cstheme="minorHAnsi"/>
          <w:color w:val="000000" w:themeColor="text1"/>
          <w:lang w:val="en-US"/>
        </w:rPr>
        <w:t xml:space="preserve"> may support a more effective balance </w:t>
      </w:r>
      <w:r w:rsidRPr="003604A7">
        <w:rPr>
          <w:rFonts w:cstheme="minorHAnsi"/>
          <w:color w:val="000000" w:themeColor="text1"/>
          <w:u w:color="262626"/>
          <w:lang w:val="en-US"/>
        </w:rPr>
        <w:t xml:space="preserve">between </w:t>
      </w:r>
      <w:r w:rsidR="00504D29" w:rsidRPr="003604A7">
        <w:rPr>
          <w:rFonts w:cstheme="minorHAnsi"/>
          <w:color w:val="000000" w:themeColor="text1"/>
          <w:u w:color="262626"/>
          <w:lang w:val="en-US"/>
        </w:rPr>
        <w:t xml:space="preserve">internal and </w:t>
      </w:r>
      <w:r w:rsidRPr="003604A7">
        <w:rPr>
          <w:rFonts w:cstheme="minorHAnsi"/>
          <w:color w:val="000000" w:themeColor="text1"/>
          <w:u w:color="262626"/>
          <w:lang w:val="en-US"/>
        </w:rPr>
        <w:t>external sources of information</w:t>
      </w:r>
      <w:r w:rsidR="00504D29" w:rsidRPr="003604A7">
        <w:rPr>
          <w:rFonts w:cstheme="minorHAnsi"/>
          <w:color w:val="000000" w:themeColor="text1"/>
          <w:u w:color="262626"/>
          <w:lang w:val="en-US"/>
        </w:rPr>
        <w:t>.</w:t>
      </w:r>
      <w:r w:rsidRPr="003604A7">
        <w:rPr>
          <w:rFonts w:cstheme="minorHAnsi"/>
          <w:color w:val="000000" w:themeColor="text1"/>
          <w:u w:color="262626"/>
          <w:lang w:val="en-US"/>
        </w:rPr>
        <w:t xml:space="preserve"> Studies in adults have been more limited</w:t>
      </w:r>
      <w:r w:rsidR="00EE0F63" w:rsidRPr="003604A7">
        <w:rPr>
          <w:rFonts w:cstheme="minorHAnsi"/>
          <w:color w:val="000000" w:themeColor="text1"/>
          <w:u w:color="262626"/>
          <w:lang w:val="en-US"/>
        </w:rPr>
        <w:t xml:space="preserve">. </w:t>
      </w:r>
      <w:r w:rsidR="00144F78" w:rsidRPr="003604A7">
        <w:rPr>
          <w:rFonts w:cstheme="minorHAnsi"/>
          <w:color w:val="000000" w:themeColor="text1"/>
          <w:u w:color="262626"/>
          <w:lang w:val="en-US"/>
        </w:rPr>
        <w:t>A</w:t>
      </w:r>
      <w:r w:rsidR="00EE0F63" w:rsidRPr="003604A7">
        <w:rPr>
          <w:rFonts w:cstheme="minorHAnsi"/>
          <w:color w:val="000000" w:themeColor="text1"/>
          <w:u w:color="262626"/>
          <w:lang w:val="en-US"/>
        </w:rPr>
        <w:t xml:space="preserve"> recent study in </w:t>
      </w:r>
      <w:r w:rsidR="00EE0F63" w:rsidRPr="003604A7">
        <w:rPr>
          <w:rFonts w:cstheme="minorHAnsi"/>
          <w:color w:val="000000" w:themeColor="text1"/>
          <w:lang w:val="en-US"/>
        </w:rPr>
        <w:t xml:space="preserve">53 medication-naïve adults and 50 controls showed that 6-week MPH treatment increased functional connectivity between the precentral gyrus (salience network) and the precuneus towards that of neurotypical controls </w:t>
      </w:r>
      <w:r w:rsidR="001E5997" w:rsidRPr="003604A7">
        <w:rPr>
          <w:rFonts w:cstheme="minorHAnsi"/>
          <w:color w:val="000000" w:themeColor="text1"/>
          <w:lang w:val="en-US"/>
        </w:rPr>
        <w:fldChar w:fldCharType="begin"/>
      </w:r>
      <w:r w:rsidR="001E5997" w:rsidRPr="003604A7">
        <w:rPr>
          <w:rFonts w:cstheme="minorHAnsi"/>
          <w:color w:val="000000" w:themeColor="text1"/>
          <w:lang w:val="en-US"/>
        </w:rPr>
        <w:instrText xml:space="preserve"> ADDIN EN.CITE &lt;EndNote&gt;&lt;Cite&gt;&lt;Author&gt;Ulrich&lt;/Author&gt;&lt;Year&gt;2022&lt;/Year&gt;&lt;RecNum&gt;316&lt;/RecNum&gt;&lt;DisplayText&gt;(Ulrich et al 2022)&lt;/DisplayText&gt;&lt;record&gt;&lt;rec-number&gt;316&lt;/rec-number&gt;&lt;foreign-keys&gt;&lt;key app="EN" db-id="xw9v0025b92dtlepr2av5w9u0d20rxt5fv0a" timestamp="1721909010"&gt;316&lt;/key&gt;&lt;/foreign-keys&gt;&lt;ref-type name="Journal Article"&gt;17&lt;/ref-type&gt;&lt;contributors&gt;&lt;authors&gt;&lt;author&gt;Ulrich, M.&lt;/author&gt;&lt;author&gt;Heckel, K.&lt;/author&gt;&lt;author&gt;Kolle, M.&lt;/author&gt;&lt;author&gt;Gron, G.&lt;/author&gt;&lt;/authors&gt;&lt;/contributors&gt;&lt;auth-address&gt;Section Neuropsychology and Functional Imaging, Department of Psychiatry, Ulm University, 89075 Ulm, Germany.&amp;#xD;Department of Psychiatry and Psychotherapy, Bonn University, 53127 Bonn, Germany.&lt;/auth-address&gt;&lt;titles&gt;&lt;title&gt;Methylphenidate Differentially Affects Intrinsic Functional Connectivity of the Salience Network in Adult ADHD Treatment Responders and Non-Responders&lt;/title&gt;&lt;secondary-title&gt;Biology (Basel)&lt;/secondary-title&gt;&lt;/titles&gt;&lt;periodical&gt;&lt;full-title&gt;Biology (Basel)&lt;/full-title&gt;&lt;/periodical&gt;&lt;volume&gt;11&lt;/volume&gt;&lt;number&gt;9&lt;/number&gt;&lt;edition&gt;20220906&lt;/edition&gt;&lt;keywords&gt;&lt;keyword&gt;adult ADHD&lt;/keyword&gt;&lt;keyword&gt;functional connectivity&lt;/keyword&gt;&lt;keyword&gt;machine learning&lt;/keyword&gt;&lt;keyword&gt;methylphenidate&lt;/keyword&gt;&lt;keyword&gt;rs-fMRI&lt;/keyword&gt;&lt;keyword&gt;striatum&lt;/keyword&gt;&lt;keyword&gt;treatment response&lt;/keyword&gt;&lt;/keywords&gt;&lt;dates&gt;&lt;year&gt;2022&lt;/year&gt;&lt;pub-dates&gt;&lt;date&gt;Sep 6&lt;/date&gt;&lt;/pub-dates&gt;&lt;/dates&gt;&lt;isbn&gt;2079-7737 (Print)&amp;#xD;2079-7737 (Electronic)&amp;#xD;2079-7737 (Linking)&lt;/isbn&gt;&lt;accession-num&gt;36138799&lt;/accession-num&gt;&lt;urls&gt;&lt;related-urls&gt;&lt;url&gt;https://www.ncbi.nlm.nih.gov/pubmed/36138799&lt;/url&gt;&lt;/related-urls&gt;&lt;/urls&gt;&lt;custom1&gt;The authors declare no conflict of interest.&lt;/custom1&gt;&lt;custom2&gt;PMC9495306&lt;/custom2&gt;&lt;electronic-resource-num&gt;10.3390/biology11091320&lt;/electronic-resource-num&gt;&lt;remote-database-name&gt;PubMed-not-MEDLINE&lt;/remote-database-name&gt;&lt;remote-database-provider&gt;NLM&lt;/remote-database-provider&gt;&lt;/record&gt;&lt;/Cite&gt;&lt;/EndNote&gt;</w:instrText>
      </w:r>
      <w:r w:rsidR="001E5997" w:rsidRPr="003604A7">
        <w:rPr>
          <w:rFonts w:cstheme="minorHAnsi"/>
          <w:color w:val="000000" w:themeColor="text1"/>
          <w:lang w:val="en-US"/>
        </w:rPr>
        <w:fldChar w:fldCharType="separate"/>
      </w:r>
      <w:r w:rsidR="001E5997" w:rsidRPr="003604A7">
        <w:rPr>
          <w:rFonts w:cstheme="minorHAnsi"/>
          <w:noProof/>
          <w:color w:val="000000" w:themeColor="text1"/>
          <w:lang w:val="en-US"/>
        </w:rPr>
        <w:t>(Ulrich et al 2022)</w:t>
      </w:r>
      <w:r w:rsidR="001E5997" w:rsidRPr="003604A7">
        <w:rPr>
          <w:rFonts w:cstheme="minorHAnsi"/>
          <w:color w:val="000000" w:themeColor="text1"/>
          <w:lang w:val="en-US"/>
        </w:rPr>
        <w:fldChar w:fldCharType="end"/>
      </w:r>
      <w:r w:rsidR="00EE0F63" w:rsidRPr="003604A7">
        <w:rPr>
          <w:rFonts w:cstheme="minorHAnsi"/>
          <w:color w:val="000000" w:themeColor="text1"/>
          <w:lang w:val="en-US"/>
        </w:rPr>
        <w:t xml:space="preserve">. </w:t>
      </w:r>
      <w:r w:rsidR="00EE0F63" w:rsidRPr="003604A7">
        <w:rPr>
          <w:rFonts w:cstheme="minorHAnsi"/>
          <w:color w:val="000000" w:themeColor="text1"/>
          <w:u w:color="262626"/>
          <w:lang w:val="en-US"/>
        </w:rPr>
        <w:t xml:space="preserve">Further, </w:t>
      </w:r>
      <w:r w:rsidRPr="003604A7">
        <w:rPr>
          <w:rFonts w:cstheme="minorHAnsi"/>
          <w:color w:val="000000" w:themeColor="text1"/>
          <w:u w:color="262626"/>
          <w:lang w:val="en-US"/>
        </w:rPr>
        <w:t>there is some preliminary evidence that the beneficial effects of am</w:t>
      </w:r>
      <w:r w:rsidR="00AF4B85" w:rsidRPr="003604A7">
        <w:rPr>
          <w:rFonts w:cstheme="minorHAnsi"/>
          <w:color w:val="000000" w:themeColor="text1"/>
          <w:u w:color="262626"/>
          <w:lang w:val="en-US"/>
        </w:rPr>
        <w:t>phe</w:t>
      </w:r>
      <w:r w:rsidRPr="003604A7">
        <w:rPr>
          <w:rFonts w:cstheme="minorHAnsi"/>
          <w:color w:val="000000" w:themeColor="text1"/>
          <w:u w:color="262626"/>
          <w:lang w:val="en-US"/>
        </w:rPr>
        <w:t>tamine</w:t>
      </w:r>
      <w:r w:rsidR="00030979" w:rsidRPr="003604A7">
        <w:rPr>
          <w:rFonts w:cstheme="minorHAnsi"/>
          <w:color w:val="000000" w:themeColor="text1"/>
          <w:u w:color="262626"/>
          <w:lang w:val="en-US"/>
        </w:rPr>
        <w:t>s</w:t>
      </w:r>
      <w:r w:rsidRPr="003604A7">
        <w:rPr>
          <w:rFonts w:cstheme="minorHAnsi"/>
          <w:color w:val="000000" w:themeColor="text1"/>
          <w:u w:color="262626"/>
          <w:lang w:val="en-US"/>
        </w:rPr>
        <w:t xml:space="preserve"> and MHP on symptom improvement are related to changes in fronto-limbic or fronto-cerebellar </w:t>
      </w:r>
      <w:r w:rsidRPr="003604A7">
        <w:rPr>
          <w:rFonts w:cstheme="minorHAnsi"/>
          <w:color w:val="000000" w:themeColor="text1"/>
          <w:u w:color="262626"/>
          <w:lang w:val="en-US"/>
        </w:rPr>
        <w:lastRenderedPageBreak/>
        <w:t xml:space="preserve">rs-fc </w:t>
      </w:r>
      <w:r w:rsidR="006C1148" w:rsidRPr="003604A7">
        <w:rPr>
          <w:rFonts w:cstheme="minorHAnsi"/>
          <w:color w:val="000000" w:themeColor="text1"/>
          <w:u w:color="262626"/>
          <w:lang w:val="en-US"/>
        </w:rPr>
        <w:fldChar w:fldCharType="begin">
          <w:fldData xml:space="preserve">PEVuZE5vdGU+PENpdGU+PEF1dGhvcj5ZYW5nPC9BdXRob3I+PFllYXI+MjAxNjwvWWVhcj48UmVj
TnVtPjg3OTc8L1JlY051bT48RGlzcGxheVRleHQ+KFlhbmcgZXQgYWwgMjAxNik8L0Rpc3BsYXlU
ZXh0PjxyZWNvcmQ+PHJlYy1udW1iZXI+ODc5NzwvcmVjLW51bWJlcj48Zm9yZWlnbi1rZXlzPjxr
ZXkgYXBwPSJFTiIgZGItaWQ9IngyeGRkMjB2MWFmZHd0ZXB3eGN2eGQyeWR0d3JhMmV6dGFlZSIg
dGltZXN0YW1wPSIxNzEwOTQ1OTAxIj44Nzk3PC9rZXk+PC9mb3JlaWduLWtleXM+PHJlZi10eXBl
IG5hbWU9IkpvdXJuYWwgQXJ0aWNsZSI+MTc8L3JlZi10eXBlPjxjb250cmlidXRvcnM+PGF1dGhv
cnM+PGF1dGhvcj5ZYW5nLCBaLjwvYXV0aG9yPjxhdXRob3I+S2VsbHksIEMuPC9hdXRob3I+PGF1
dGhvcj5DYXN0ZWxsYW5vcywgRi4gWC48L2F1dGhvcj48YXV0aG9yPkxlb24sIFQuPC9hdXRob3I+
PGF1dGhvcj5NaWxoYW0sIE0uIFAuPC9hdXRob3I+PGF1dGhvcj5BZGxlciwgTC4gQS48L2F1dGhv
cj48L2F1dGhvcnM+PC9jb250cmlidXRvcnM+PGF1dGgtYWRkcmVzcz4xIENlbnRlciBmb3IgdGhl
IERldmVsb3BpbmcgQnJhaW4sIENoaWxkIE1pbmQgSW5zdGl0dXRlICwgTmV3IFlvcmssIE5ldyBZ
b3JrLiYjeEQ7MiBOYXRoYW4gS2xpbmUgSW5zdGl0dXRlIGZvciBQc3ljaGlhdHJpYyBSZXNlYXJj
aCAsIE9yYW5nZWJ1cmcsIE5ldyBZb3JrLiYjeEQ7MyBUaGUgQ2hpbGQgU3R1ZHkgQ2VudGVyIGF0
IE5ZVSBMYW5nb25lIE1lZGljYWwgQ2VudGVyICwgTmV3IFlvcmssIE5ldyBZb3JrLiYjeEQ7NCBE
ZXBhcnRtZW50IG9mIFBzeWNoaWF0cnksIE5ZVSBMYW5nb25lIFNjaG9vbCBvZiBNZWRpY2luZSAs
IE5ldyBZb3JrLCBOZXcgWW9yay48L2F1dGgtYWRkcmVzcz48dGl0bGVzPjx0aXRsZT5OZXVyYWwg
Q29ycmVsYXRlcyBvZiBTeW1wdG9tIEltcHJvdmVtZW50IEZvbGxvd2luZyBTdGltdWxhbnQgVHJl
YXRtZW50IGluIEFkdWx0cyB3aXRoIEF0dGVudGlvbi1EZWZpY2l0L0h5cGVyYWN0aXZpdHkgRGlz
b3JkZXI8L3RpdGxlPjxzZWNvbmRhcnktdGl0bGU+SiBDaGlsZCBBZG9sZXNjIFBzeWNob3BoYXJt
YWNvbDwvc2Vjb25kYXJ5LXRpdGxlPjwvdGl0bGVzPjxwZXJpb2RpY2FsPjxmdWxsLXRpdGxlPkog
Q2hpbGQgQWRvbGVzYyBQc3ljaG9waGFybWFjb2w8L2Z1bGwtdGl0bGU+PC9wZXJpb2RpY2FsPjxw
YWdlcz41MjctMzY8L3BhZ2VzPjx2b2x1bWU+MjY8L3ZvbHVtZT48bnVtYmVyPjY8L251bWJlcj48
ZWRpdGlvbj4yMDE2MDMzMDwvZWRpdGlvbj48a2V5d29yZHM+PGtleXdvcmQ+QWR1bHQ8L2tleXdv
cmQ+PGtleXdvcmQ+QW1waGV0YW1pbmVzL3BoYXJtYWNvbG9neS8qdGhlcmFwZXV0aWMgdXNlPC9r
ZXl3b3JkPjxrZXl3b3JkPkF0dGVudGlvbiBEZWZpY2l0IERpc29yZGVyIHdpdGggSHlwZXJhY3Rp
dml0eS8qZHJ1ZyB0aGVyYXB5L3BoeXNpb3BhdGhvbG9neTwva2V5d29yZD48a2V5d29yZD5CcmFp
bi9kaWFnbm9zdGljIGltYWdpbmc8L2tleXdvcmQ+PGtleXdvcmQ+Q2VudHJhbCBOZXJ2b3VzIFN5
c3RlbSBTdGltdWxhbnRzL3BoYXJtYWNvbG9neS8qdGhlcmFwZXV0aWMgdXNlPC9rZXl3b3JkPjxr
ZXl3b3JkPkNvbm5lY3RvbWU8L2tleXdvcmQ+PGtleXdvcmQ+RmVtYWxlPC9rZXl3b3JkPjxrZXl3
b3JkPkZvbGxvdy1VcCBTdHVkaWVzPC9rZXl3b3JkPjxrZXl3b3JkPkd5cnVzIENpbmd1bGkvZGlh
Z25vc3RpYyBpbWFnaW5nPC9rZXl3b3JkPjxrZXl3b3JkPkh1bWFuczwva2V5d29yZD48a2V5d29y
ZD5NYWduZXRpYyBSZXNvbmFuY2UgSW1hZ2luZy8qbWV0aG9kczwva2V5d29yZD48a2V5d29yZD5N
YWxlPC9rZXl3b3JkPjxrZXl3b3JkPk1pZGRsZSBBZ2VkPC9rZXl3b3JkPjxrZXl3b3JkPlByZWZy
b250YWwgQ29ydGV4L2RpYWdub3N0aWMgaW1hZ2luZzwva2V5d29yZD48a2V5d29yZD5Qc3ljaGlh
dHJpYyBTdGF0dXMgUmF0aW5nIFNjYWxlczwva2V5d29yZD48a2V5d29yZD5TaW5nbGUtQmxpbmQg
TWV0aG9kPC9rZXl3b3JkPjxrZXl3b3JkPlRyZWF0bWVudCBPdXRjb21lPC9rZXl3b3JkPjxrZXl3
b3JkPllvdW5nIEFkdWx0PC9rZXl3b3JkPjwva2V5d29yZHM+PGRhdGVzPjx5ZWFyPjIwMTY8L3ll
YXI+PHB1Yi1kYXRlcz48ZGF0ZT5BdWc8L2RhdGU+PC9wdWItZGF0ZXM+PC9kYXRlcz48aXNibj4x
NTU3LTg5OTIgKEVsZWN0cm9uaWMpJiN4RDsxMDQ0LTU0NjMgKFByaW50KSYjeEQ7MTA0NC01NDYz
IChMaW5raW5nKTwvaXNibj48YWNjZXNzaW9uLW51bT4yNzAyNzU0MTwvYWNjZXNzaW9uLW51bT48
dXJscz48cmVsYXRlZC11cmxzPjx1cmw+aHR0cHM6Ly93d3cubmNiaS5ubG0ubmloLmdvdi9wdWJt
ZWQvMjcwMjc1NDE8L3VybD48L3JlbGF0ZWQtdXJscz48L3VybHM+PGN1c3RvbTI+UE1DNDk5MTYw
MTwvY3VzdG9tMj48ZWxlY3Ryb25pYy1yZXNvdXJjZS1udW0+MTAuMTA4OS9jYXAuMjAxNS4wMjQz
PC9lbGVjdHJvbmljLXJlc291cmNlLW51bT48cmVtb3RlLWRhdGFiYXNlLW5hbWU+TWVkbGluZTwv
cmVtb3RlLWRhdGFiYXNlLW5hbWU+PHJlbW90ZS1kYXRhYmFzZS1wcm92aWRlcj5OTE08L3JlbW90
ZS1kYXRhYmFzZS1wcm92aWRlcj48L3JlY29yZD48L0NpdGU+PC9FbmROb3RlPgB=
</w:fldData>
        </w:fldChar>
      </w:r>
      <w:r w:rsidR="005A2DA6" w:rsidRPr="003604A7">
        <w:rPr>
          <w:rFonts w:cstheme="minorHAnsi"/>
          <w:color w:val="000000" w:themeColor="text1"/>
          <w:u w:color="262626"/>
          <w:lang w:val="en-US"/>
        </w:rPr>
        <w:instrText xml:space="preserve"> ADDIN EN.CITE </w:instrText>
      </w:r>
      <w:r w:rsidR="005A2DA6" w:rsidRPr="003604A7">
        <w:rPr>
          <w:rFonts w:cstheme="minorHAnsi"/>
          <w:color w:val="000000" w:themeColor="text1"/>
          <w:u w:color="262626"/>
          <w:lang w:val="en-US"/>
        </w:rPr>
        <w:fldChar w:fldCharType="begin">
          <w:fldData xml:space="preserve">PEVuZE5vdGU+PENpdGU+PEF1dGhvcj5ZYW5nPC9BdXRob3I+PFllYXI+MjAxNjwvWWVhcj48UmVj
TnVtPjg3OTc8L1JlY051bT48RGlzcGxheVRleHQ+KFlhbmcgZXQgYWwgMjAxNik8L0Rpc3BsYXlU
ZXh0PjxyZWNvcmQ+PHJlYy1udW1iZXI+ODc5NzwvcmVjLW51bWJlcj48Zm9yZWlnbi1rZXlzPjxr
ZXkgYXBwPSJFTiIgZGItaWQ9IngyeGRkMjB2MWFmZHd0ZXB3eGN2eGQyeWR0d3JhMmV6dGFlZSIg
dGltZXN0YW1wPSIxNzEwOTQ1OTAxIj44Nzk3PC9rZXk+PC9mb3JlaWduLWtleXM+PHJlZi10eXBl
IG5hbWU9IkpvdXJuYWwgQXJ0aWNsZSI+MTc8L3JlZi10eXBlPjxjb250cmlidXRvcnM+PGF1dGhv
cnM+PGF1dGhvcj5ZYW5nLCBaLjwvYXV0aG9yPjxhdXRob3I+S2VsbHksIEMuPC9hdXRob3I+PGF1
dGhvcj5DYXN0ZWxsYW5vcywgRi4gWC48L2F1dGhvcj48YXV0aG9yPkxlb24sIFQuPC9hdXRob3I+
PGF1dGhvcj5NaWxoYW0sIE0uIFAuPC9hdXRob3I+PGF1dGhvcj5BZGxlciwgTC4gQS48L2F1dGhv
cj48L2F1dGhvcnM+PC9jb250cmlidXRvcnM+PGF1dGgtYWRkcmVzcz4xIENlbnRlciBmb3IgdGhl
IERldmVsb3BpbmcgQnJhaW4sIENoaWxkIE1pbmQgSW5zdGl0dXRlICwgTmV3IFlvcmssIE5ldyBZ
b3JrLiYjeEQ7MiBOYXRoYW4gS2xpbmUgSW5zdGl0dXRlIGZvciBQc3ljaGlhdHJpYyBSZXNlYXJj
aCAsIE9yYW5nZWJ1cmcsIE5ldyBZb3JrLiYjeEQ7MyBUaGUgQ2hpbGQgU3R1ZHkgQ2VudGVyIGF0
IE5ZVSBMYW5nb25lIE1lZGljYWwgQ2VudGVyICwgTmV3IFlvcmssIE5ldyBZb3JrLiYjeEQ7NCBE
ZXBhcnRtZW50IG9mIFBzeWNoaWF0cnksIE5ZVSBMYW5nb25lIFNjaG9vbCBvZiBNZWRpY2luZSAs
IE5ldyBZb3JrLCBOZXcgWW9yay48L2F1dGgtYWRkcmVzcz48dGl0bGVzPjx0aXRsZT5OZXVyYWwg
Q29ycmVsYXRlcyBvZiBTeW1wdG9tIEltcHJvdmVtZW50IEZvbGxvd2luZyBTdGltdWxhbnQgVHJl
YXRtZW50IGluIEFkdWx0cyB3aXRoIEF0dGVudGlvbi1EZWZpY2l0L0h5cGVyYWN0aXZpdHkgRGlz
b3JkZXI8L3RpdGxlPjxzZWNvbmRhcnktdGl0bGU+SiBDaGlsZCBBZG9sZXNjIFBzeWNob3BoYXJt
YWNvbDwvc2Vjb25kYXJ5LXRpdGxlPjwvdGl0bGVzPjxwZXJpb2RpY2FsPjxmdWxsLXRpdGxlPkog
Q2hpbGQgQWRvbGVzYyBQc3ljaG9waGFybWFjb2w8L2Z1bGwtdGl0bGU+PC9wZXJpb2RpY2FsPjxw
YWdlcz41MjctMzY8L3BhZ2VzPjx2b2x1bWU+MjY8L3ZvbHVtZT48bnVtYmVyPjY8L251bWJlcj48
ZWRpdGlvbj4yMDE2MDMzMDwvZWRpdGlvbj48a2V5d29yZHM+PGtleXdvcmQ+QWR1bHQ8L2tleXdv
cmQ+PGtleXdvcmQ+QW1waGV0YW1pbmVzL3BoYXJtYWNvbG9neS8qdGhlcmFwZXV0aWMgdXNlPC9r
ZXl3b3JkPjxrZXl3b3JkPkF0dGVudGlvbiBEZWZpY2l0IERpc29yZGVyIHdpdGggSHlwZXJhY3Rp
dml0eS8qZHJ1ZyB0aGVyYXB5L3BoeXNpb3BhdGhvbG9neTwva2V5d29yZD48a2V5d29yZD5CcmFp
bi9kaWFnbm9zdGljIGltYWdpbmc8L2tleXdvcmQ+PGtleXdvcmQ+Q2VudHJhbCBOZXJ2b3VzIFN5
c3RlbSBTdGltdWxhbnRzL3BoYXJtYWNvbG9neS8qdGhlcmFwZXV0aWMgdXNlPC9rZXl3b3JkPjxr
ZXl3b3JkPkNvbm5lY3RvbWU8L2tleXdvcmQ+PGtleXdvcmQ+RmVtYWxlPC9rZXl3b3JkPjxrZXl3
b3JkPkZvbGxvdy1VcCBTdHVkaWVzPC9rZXl3b3JkPjxrZXl3b3JkPkd5cnVzIENpbmd1bGkvZGlh
Z25vc3RpYyBpbWFnaW5nPC9rZXl3b3JkPjxrZXl3b3JkPkh1bWFuczwva2V5d29yZD48a2V5d29y
ZD5NYWduZXRpYyBSZXNvbmFuY2UgSW1hZ2luZy8qbWV0aG9kczwva2V5d29yZD48a2V5d29yZD5N
YWxlPC9rZXl3b3JkPjxrZXl3b3JkPk1pZGRsZSBBZ2VkPC9rZXl3b3JkPjxrZXl3b3JkPlByZWZy
b250YWwgQ29ydGV4L2RpYWdub3N0aWMgaW1hZ2luZzwva2V5d29yZD48a2V5d29yZD5Qc3ljaGlh
dHJpYyBTdGF0dXMgUmF0aW5nIFNjYWxlczwva2V5d29yZD48a2V5d29yZD5TaW5nbGUtQmxpbmQg
TWV0aG9kPC9rZXl3b3JkPjxrZXl3b3JkPlRyZWF0bWVudCBPdXRjb21lPC9rZXl3b3JkPjxrZXl3
b3JkPllvdW5nIEFkdWx0PC9rZXl3b3JkPjwva2V5d29yZHM+PGRhdGVzPjx5ZWFyPjIwMTY8L3ll
YXI+PHB1Yi1kYXRlcz48ZGF0ZT5BdWc8L2RhdGU+PC9wdWItZGF0ZXM+PC9kYXRlcz48aXNibj4x
NTU3LTg5OTIgKEVsZWN0cm9uaWMpJiN4RDsxMDQ0LTU0NjMgKFByaW50KSYjeEQ7MTA0NC01NDYz
IChMaW5raW5nKTwvaXNibj48YWNjZXNzaW9uLW51bT4yNzAyNzU0MTwvYWNjZXNzaW9uLW51bT48
dXJscz48cmVsYXRlZC11cmxzPjx1cmw+aHR0cHM6Ly93d3cubmNiaS5ubG0ubmloLmdvdi9wdWJt
ZWQvMjcwMjc1NDE8L3VybD48L3JlbGF0ZWQtdXJscz48L3VybHM+PGN1c3RvbTI+UE1DNDk5MTYw
MTwvY3VzdG9tMj48ZWxlY3Ryb25pYy1yZXNvdXJjZS1udW0+MTAuMTA4OS9jYXAuMjAxNS4wMjQz
PC9lbGVjdHJvbmljLXJlc291cmNlLW51bT48cmVtb3RlLWRhdGFiYXNlLW5hbWU+TWVkbGluZTwv
cmVtb3RlLWRhdGFiYXNlLW5hbWU+PHJlbW90ZS1kYXRhYmFzZS1wcm92aWRlcj5OTE08L3JlbW90
ZS1kYXRhYmFzZS1wcm92aWRlcj48L3JlY29yZD48L0NpdGU+PC9FbmROb3RlPgB=
</w:fldData>
        </w:fldChar>
      </w:r>
      <w:r w:rsidR="005A2DA6" w:rsidRPr="003604A7">
        <w:rPr>
          <w:rFonts w:cstheme="minorHAnsi"/>
          <w:color w:val="000000" w:themeColor="text1"/>
          <w:u w:color="262626"/>
          <w:lang w:val="en-US"/>
        </w:rPr>
        <w:instrText xml:space="preserve"> ADDIN EN.CITE.DATA </w:instrText>
      </w:r>
      <w:r w:rsidR="005A2DA6" w:rsidRPr="003604A7">
        <w:rPr>
          <w:rFonts w:cstheme="minorHAnsi"/>
          <w:color w:val="000000" w:themeColor="text1"/>
          <w:u w:color="262626"/>
          <w:lang w:val="en-US"/>
        </w:rPr>
      </w:r>
      <w:r w:rsidR="005A2DA6" w:rsidRPr="003604A7">
        <w:rPr>
          <w:rFonts w:cstheme="minorHAnsi"/>
          <w:color w:val="000000" w:themeColor="text1"/>
          <w:u w:color="262626"/>
          <w:lang w:val="en-US"/>
        </w:rPr>
        <w:fldChar w:fldCharType="end"/>
      </w:r>
      <w:r w:rsidR="006C1148" w:rsidRPr="003604A7">
        <w:rPr>
          <w:rFonts w:cstheme="minorHAnsi"/>
          <w:color w:val="000000" w:themeColor="text1"/>
          <w:u w:color="262626"/>
          <w:lang w:val="en-US"/>
        </w:rPr>
      </w:r>
      <w:r w:rsidR="006C1148" w:rsidRPr="003604A7">
        <w:rPr>
          <w:rFonts w:cstheme="minorHAnsi"/>
          <w:color w:val="000000" w:themeColor="text1"/>
          <w:u w:color="262626"/>
          <w:lang w:val="en-US"/>
        </w:rPr>
        <w:fldChar w:fldCharType="separate"/>
      </w:r>
      <w:r w:rsidR="005A2DA6" w:rsidRPr="003604A7">
        <w:rPr>
          <w:rFonts w:cstheme="minorHAnsi"/>
          <w:noProof/>
          <w:color w:val="000000" w:themeColor="text1"/>
          <w:u w:color="262626"/>
          <w:lang w:val="en-US"/>
        </w:rPr>
        <w:t>(Yang et al 2016)</w:t>
      </w:r>
      <w:r w:rsidR="006C1148" w:rsidRPr="003604A7">
        <w:rPr>
          <w:rFonts w:cstheme="minorHAnsi"/>
          <w:color w:val="000000" w:themeColor="text1"/>
          <w:u w:color="262626"/>
          <w:lang w:val="en-US"/>
        </w:rPr>
        <w:fldChar w:fldCharType="end"/>
      </w:r>
      <w:r w:rsidR="006C1148" w:rsidRPr="003604A7">
        <w:rPr>
          <w:rFonts w:cstheme="minorHAnsi"/>
          <w:color w:val="000000" w:themeColor="text1"/>
          <w:u w:color="262626"/>
          <w:lang w:val="en-US"/>
        </w:rPr>
        <w:t>(</w:t>
      </w:r>
      <w:r w:rsidR="006C1148" w:rsidRPr="003604A7">
        <w:rPr>
          <w:rFonts w:cstheme="minorHAnsi"/>
          <w:color w:val="000000" w:themeColor="text1"/>
          <w:lang w:val="en-US"/>
        </w:rPr>
        <w:t>Pretzsch</w:t>
      </w:r>
      <w:r w:rsidR="00E37EBC" w:rsidRPr="003604A7">
        <w:rPr>
          <w:rFonts w:cstheme="minorHAnsi"/>
          <w:color w:val="000000" w:themeColor="text1"/>
          <w:lang w:val="en-US"/>
        </w:rPr>
        <w:t>, Parlatini</w:t>
      </w:r>
      <w:r w:rsidR="006C1148" w:rsidRPr="003604A7">
        <w:rPr>
          <w:rFonts w:cstheme="minorHAnsi"/>
          <w:color w:val="000000" w:themeColor="text1"/>
          <w:u w:color="262626"/>
          <w:lang w:val="en-US"/>
        </w:rPr>
        <w:t xml:space="preserve"> et al., under review).</w:t>
      </w:r>
      <w:r w:rsidRPr="003604A7">
        <w:rPr>
          <w:rFonts w:cstheme="minorHAnsi"/>
          <w:color w:val="000000" w:themeColor="text1"/>
          <w:lang w:val="en-US"/>
        </w:rPr>
        <w:t xml:space="preserve"> Taken together, these findings suggest that stimulants may exert their effects through shifting functional connectivity within the affected networks in both children and adults with ADHD. </w:t>
      </w:r>
    </w:p>
    <w:p w14:paraId="59C15A33" w14:textId="77777777" w:rsidR="00EF6EDF" w:rsidRPr="003604A7" w:rsidRDefault="00EF6EDF" w:rsidP="00A0294F">
      <w:pPr>
        <w:autoSpaceDE w:val="0"/>
        <w:autoSpaceDN w:val="0"/>
        <w:adjustRightInd w:val="0"/>
        <w:spacing w:line="480" w:lineRule="auto"/>
        <w:rPr>
          <w:rFonts w:cstheme="minorHAnsi"/>
          <w:b/>
          <w:bCs/>
          <w:color w:val="000000" w:themeColor="text1"/>
          <w:lang w:val="en-US"/>
        </w:rPr>
      </w:pPr>
    </w:p>
    <w:p w14:paraId="69AE37B5" w14:textId="16967409" w:rsidR="00EF6EDF" w:rsidRPr="003604A7" w:rsidRDefault="00573A01" w:rsidP="00A0294F">
      <w:pPr>
        <w:autoSpaceDE w:val="0"/>
        <w:autoSpaceDN w:val="0"/>
        <w:adjustRightInd w:val="0"/>
        <w:spacing w:line="480" w:lineRule="auto"/>
        <w:rPr>
          <w:rFonts w:cstheme="minorHAnsi"/>
          <w:b/>
          <w:bCs/>
          <w:color w:val="000000" w:themeColor="text1"/>
          <w:lang w:val="en-US"/>
        </w:rPr>
      </w:pPr>
      <w:r w:rsidRPr="003604A7">
        <w:rPr>
          <w:rFonts w:cstheme="minorHAnsi"/>
          <w:b/>
          <w:bCs/>
          <w:color w:val="000000" w:themeColor="text1"/>
          <w:lang w:val="en-US"/>
        </w:rPr>
        <w:t>8</w:t>
      </w:r>
      <w:r w:rsidR="00087F54" w:rsidRPr="003604A7">
        <w:rPr>
          <w:rFonts w:cstheme="minorHAnsi"/>
          <w:b/>
          <w:bCs/>
          <w:color w:val="000000" w:themeColor="text1"/>
          <w:lang w:val="en-US"/>
        </w:rPr>
        <w:t xml:space="preserve">. </w:t>
      </w:r>
      <w:r w:rsidR="00EF6EDF" w:rsidRPr="003604A7">
        <w:rPr>
          <w:rFonts w:cstheme="minorHAnsi"/>
          <w:b/>
          <w:bCs/>
          <w:color w:val="000000" w:themeColor="text1"/>
          <w:lang w:val="en-US"/>
        </w:rPr>
        <w:t>Conclusion</w:t>
      </w:r>
    </w:p>
    <w:p w14:paraId="5B9C0B25" w14:textId="77777777" w:rsidR="00EF6EDF" w:rsidRPr="003604A7" w:rsidRDefault="00EF6EDF" w:rsidP="00A0294F">
      <w:pPr>
        <w:autoSpaceDE w:val="0"/>
        <w:autoSpaceDN w:val="0"/>
        <w:adjustRightInd w:val="0"/>
        <w:spacing w:line="480" w:lineRule="auto"/>
        <w:rPr>
          <w:rFonts w:cstheme="minorHAnsi"/>
          <w:color w:val="000000" w:themeColor="text1"/>
          <w:lang w:val="en-US"/>
        </w:rPr>
      </w:pPr>
    </w:p>
    <w:p w14:paraId="0C6475F8" w14:textId="3B41693D" w:rsidR="00EF6EDF" w:rsidRPr="003604A7" w:rsidRDefault="00E37EBC" w:rsidP="00A0294F">
      <w:pPr>
        <w:spacing w:line="480" w:lineRule="auto"/>
        <w:rPr>
          <w:rFonts w:cstheme="minorHAnsi"/>
          <w:color w:val="000000" w:themeColor="text1"/>
          <w:lang w:val="en-US"/>
        </w:rPr>
      </w:pPr>
      <w:r w:rsidRPr="003604A7">
        <w:rPr>
          <w:rFonts w:cstheme="minorHAnsi"/>
          <w:color w:val="000000" w:themeColor="text1"/>
          <w:lang w:val="en-US"/>
        </w:rPr>
        <w:t>N</w:t>
      </w:r>
      <w:r w:rsidR="00EF6EDF" w:rsidRPr="003604A7">
        <w:rPr>
          <w:rFonts w:cstheme="minorHAnsi"/>
          <w:color w:val="000000" w:themeColor="text1"/>
          <w:lang w:val="en-US"/>
        </w:rPr>
        <w:t xml:space="preserve">uclear medicine approaches have documented </w:t>
      </w:r>
      <w:r w:rsidR="00AF4B85" w:rsidRPr="003604A7">
        <w:rPr>
          <w:rFonts w:cstheme="minorHAnsi"/>
          <w:color w:val="000000" w:themeColor="text1"/>
          <w:lang w:val="en-US"/>
        </w:rPr>
        <w:t>the</w:t>
      </w:r>
      <w:r w:rsidR="00EF6EDF" w:rsidRPr="003604A7">
        <w:rPr>
          <w:rFonts w:cstheme="minorHAnsi"/>
          <w:color w:val="000000" w:themeColor="text1"/>
          <w:lang w:val="en-US"/>
        </w:rPr>
        <w:t xml:space="preserve"> catecholamine</w:t>
      </w:r>
      <w:r w:rsidR="00AF4B85" w:rsidRPr="003604A7">
        <w:rPr>
          <w:rFonts w:cstheme="minorHAnsi"/>
          <w:color w:val="000000" w:themeColor="text1"/>
          <w:lang w:val="en-US"/>
        </w:rPr>
        <w:t>rgic</w:t>
      </w:r>
      <w:r w:rsidR="00EF6EDF" w:rsidRPr="003604A7">
        <w:rPr>
          <w:rFonts w:cstheme="minorHAnsi"/>
          <w:color w:val="000000" w:themeColor="text1"/>
          <w:lang w:val="en-US"/>
        </w:rPr>
        <w:t xml:space="preserve"> dysregulation </w:t>
      </w:r>
      <w:r w:rsidR="00AF4B85" w:rsidRPr="003604A7">
        <w:rPr>
          <w:rFonts w:cstheme="minorHAnsi"/>
          <w:color w:val="000000" w:themeColor="text1"/>
          <w:lang w:val="en-US"/>
        </w:rPr>
        <w:t xml:space="preserve">that </w:t>
      </w:r>
      <w:r w:rsidR="00EF6EDF" w:rsidRPr="003604A7">
        <w:rPr>
          <w:rFonts w:cstheme="minorHAnsi"/>
          <w:color w:val="000000" w:themeColor="text1"/>
          <w:lang w:val="en-US"/>
        </w:rPr>
        <w:t>underl</w:t>
      </w:r>
      <w:r w:rsidR="00AF4B85" w:rsidRPr="003604A7">
        <w:rPr>
          <w:rFonts w:cstheme="minorHAnsi"/>
          <w:color w:val="000000" w:themeColor="text1"/>
          <w:lang w:val="en-US"/>
        </w:rPr>
        <w:t>ies</w:t>
      </w:r>
      <w:r w:rsidR="00EF6EDF" w:rsidRPr="003604A7">
        <w:rPr>
          <w:rFonts w:cstheme="minorHAnsi"/>
          <w:color w:val="000000" w:themeColor="text1"/>
          <w:lang w:val="en-US"/>
        </w:rPr>
        <w:t xml:space="preserve"> ADHD pathophysiology, and helped clarify the molecular targets of stimulants, their pharmacokinetics, and their effects on brain networks. They elucidated how stimulants fine tune catecholaminergic transmission, which in turns optimizes attention and executive control by engaging task-related brain networks and deactivating the DMN. However, their use has been limited by the available radioligands and concerns related to ionizing radiations, especially in children. MRI studies have been more widely used in recent years, especially in pediatric samples. They showed that an acute administration of stimulants may reduce or abolish brain regional or functional connectivity alterations observed in untreated individuals during tasks or at rest. However, potential longer-term effects of stimulant treatment remain unclear.</w:t>
      </w:r>
    </w:p>
    <w:p w14:paraId="050E5150" w14:textId="77777777" w:rsidR="00EF6EDF" w:rsidRPr="003604A7" w:rsidRDefault="00EF6EDF" w:rsidP="00A0294F">
      <w:pPr>
        <w:spacing w:line="480" w:lineRule="auto"/>
        <w:rPr>
          <w:rFonts w:cstheme="minorHAnsi"/>
          <w:color w:val="000000" w:themeColor="text1"/>
          <w:lang w:val="en-US"/>
        </w:rPr>
      </w:pPr>
    </w:p>
    <w:p w14:paraId="142D60DD" w14:textId="70852BB2" w:rsidR="00EF6EDF" w:rsidRPr="003604A7" w:rsidRDefault="00EF6EDF" w:rsidP="00A0294F">
      <w:pPr>
        <w:spacing w:line="480" w:lineRule="auto"/>
        <w:rPr>
          <w:rFonts w:cstheme="minorHAnsi"/>
          <w:color w:val="000000" w:themeColor="text1"/>
          <w:lang w:val="en-US"/>
        </w:rPr>
      </w:pPr>
      <w:r w:rsidRPr="003604A7">
        <w:rPr>
          <w:rFonts w:cstheme="minorHAnsi"/>
          <w:color w:val="000000" w:themeColor="text1"/>
          <w:lang w:val="en-US"/>
        </w:rPr>
        <w:t>Overall, nuclear medicine and MRI studies ha</w:t>
      </w:r>
      <w:r w:rsidR="00030979" w:rsidRPr="003604A7">
        <w:rPr>
          <w:rFonts w:cstheme="minorHAnsi"/>
          <w:color w:val="000000" w:themeColor="text1"/>
          <w:lang w:val="en-US"/>
        </w:rPr>
        <w:t>ve</w:t>
      </w:r>
      <w:r w:rsidRPr="003604A7">
        <w:rPr>
          <w:rFonts w:cstheme="minorHAnsi"/>
          <w:color w:val="000000" w:themeColor="text1"/>
          <w:lang w:val="en-US"/>
        </w:rPr>
        <w:t xml:space="preserve"> shed light on stimulant neuropharmacology. However, they are often limited by small and heterogenous samples. This unfortunately does not allow them to robustly account for the effects of clinicodemographic characteristics, such as ADHD presentation, age, sex, and comorbidities, on treatment-related brain effects. </w:t>
      </w:r>
      <w:r w:rsidR="00123599" w:rsidRPr="003604A7">
        <w:rPr>
          <w:rFonts w:cstheme="minorHAnsi"/>
          <w:color w:val="000000" w:themeColor="text1"/>
          <w:lang w:val="en-US"/>
        </w:rPr>
        <w:t>Most anatomical studies have adopted a cross-sectional design, thus limiting our understanding of longer-term treatment effects. Longitudinal studies or meta-</w:t>
      </w:r>
      <w:r w:rsidR="00123599" w:rsidRPr="003604A7">
        <w:rPr>
          <w:rFonts w:cstheme="minorHAnsi"/>
          <w:color w:val="000000" w:themeColor="text1"/>
          <w:lang w:val="en-US"/>
        </w:rPr>
        <w:lastRenderedPageBreak/>
        <w:t xml:space="preserve">regression analyses often controlled for present versus absent previous exposure to stimulants, but did not have more fine grained available data on treatment characteristics </w:t>
      </w:r>
      <w:r w:rsidR="00123599" w:rsidRPr="003604A7">
        <w:rPr>
          <w:rFonts w:cstheme="minorHAnsi"/>
          <w:color w:val="000000" w:themeColor="text1"/>
          <w:lang w:val="en-US"/>
        </w:rPr>
        <w:fldChar w:fldCharType="begin">
          <w:fldData xml:space="preserve">YW5kcyAoTGVzY2gpOyB0aGUgRGVwYXJ0bWVudCBvZiBQc3ljaGlhdHJ5LCBQc3ljaG9zb21hdGlj
IE1lZGljaW5lLCBhbmQgUHN5Y2hvdGhlcmFweSwgVW5pdmVyc2l0eSBIb3NwaXRhbCBGcmFua2Z1
cnQsIEZyYW5rZnVydCwgR2VybWFueSAoUmVpZik7IEpBUkEgSW5zdGl0dXRlIE1vbGVjdWxhciBO
ZXVyb3NjaWVuY2UgYW5kIE5ldXJvaW1hZ2luZyAoSU5NLTExKSwgSW5zdGl0dXRlIGZvciBOZXVy
b3NjaWVuY2UgYW5kIE1lZGljaW5lLCBSZXNlYXJjaCBDZW50ZXIgSnVsaWNoLCBHZXJtYW55IChL
b25yYWQpOyBUcmFuc2xhdGlvbmFsIE5ldXJvc2NpZW5jZSwgQ2hpbGQgYW5kIEFkb2xlc2NlbnQg
UHN5Y2hpYXRyeSwgVW5pdmVyc2l0eSBIb3NwaXRhbCBSV1RIIEFhY2hlbiwgQWFjaGVuLCBHZXJt
YW55IChPYmVyd2VsbGFuZCBXZWlzcyk7IENvZ25pdGl2ZSBOZXVyb3NjaWVuY2UgKElOTS0zKSwg
SW5zdGl0dXRlIGZvciBOZXVyb3NjaWVuY2UgYW5kIE1lZGljaW5lLCBSZXNlYXJjaCBDZW50ZXIg
SnVsaWNoLCBHZXJtYW55IChPYmVyd2VsbGFuZCBXZWlzcyk7IHRoZSBEZXBhcnRtZW50IG9mIFBz
eWNoaWF0cnksIEZhY3VsdHkgb2YgTWVkaWNpbmUsIFVuaXZlcnNpdHkgb2YgU2FvIFBhdWxvLCBT
YW8gUGF1bG8sIEJyYXppbCAoQnVzYXR0bywgTG91emEpOyB0aGUgQ2xpbmljYWwgTmV1cm9wc3lj
aG9sb2d5IFNlY3Rpb24sIFZyaWplIFVuaXZlcnNpdGVpdCBBbXN0ZXJkYW0sIEFtc3RlcmRhbSAo
T29zdGVybGFhbik7IEVtbWEgQ2hpbGRyZW4mYXBvcztzIEhvc3BpdGFsIEFtc3RlcmRhbSBNZWRp
Y2FsIENlbnRlciwgQW1zdGVyZGFtIChPb3N0ZXJsYWFuKTsgdGhlIERlcGFydG1lbnQgb2YgUGVk
aWF0cmljcywgVlUgTWVkaWNhbCBDZW50ZXIsIEFtc3RlcmRhbSAoT29zdGVybGFhbik7IHRoZSBE
ZXBhcnRtZW50IG9mIFBzeWNoaWF0cnksIFlhbGUgVW5pdmVyc2l0eSBTY2hvb2wgb2YgTWVkaWNp
bmUsIE5ldyBIYXZlbiwgQ29ubi4gKFN0ZXZlbnMpOyB0aGUgRGVwYXJ0bWVudCBvZiBQc3ljaGlh
dHJ5LCBWYWxsIGQmYXBvcztIZWJyb24gVW5pdmVyc2l0eSBIb3NwaXRhbCwgQmFyY2Vsb25hLCBT
cGFpbiAoUmFtb3MtUXVpcm9nYSk7IEJpb21lZGljYWwgTmV0d29yayBSZXNlYXJjaCBDZW50ZXIg
b24gTWVudGFsIEhlYWx0aCAoQ0lCRVJTQU0pLCBCYXJjZWxvbmEsIFNwYWluIChMYXphcm8sIFJh
bW9zLVF1aXJvZ2EpOyBIb3NwaXRhbCBkZWwgTWFyIE1lZGljYWwgUmVzZWFyY2ggSW5zdGl0dXRl
IChJTUlNKSwgQmFyY2Vsb25hLCBTcGFpbiAoVmlsYXJyb3lhKTsgdGhlIERlcGFydG1lbnQgb2Yg
UHN5Y2hpYXRyeSwgT3JlZ29uIEhlYWx0aCBhbmQgU2NpZW5jZSBVbml2ZXJzaXR5LCBQb3J0bGFu
ZCAoRmFpciwgTmlnZyk7IEthcmFrdGVyIENoaWxkIGFuZCBBZG9sZXNjZW50IFBzeWNoaWF0cnkg
VW5pdmVyc2l0eSBDZW50ZXIsIE5pam1lZ2VuLCB0aGUgTmV0aGVybGFuZHMgKEJ1aXRlbGFhcik7
IERlcGFydG1lbnRzIG9mIFBzeWNoaWF0cnkgYW5kIG9mIE5ldXJvc2NpZW5jZSBhbmQgUGh5c2lv
bG9neSwgU1VOWSBVcHN0YXRlIE1lZGljYWwgVW5pdmVyc2l0eSwgU3lyYWN1c2UsIE5ldyBZb3Jr
IChGYXJhb25lKTsgTklITSwgQmV0aGVzZGEsIE1kLiAoU2hhdyk7IHRoZSBEZXBhcnRtZW50IG9m
IFNvY2lhbCBhbmQgQmVoYXZpb3JhbCBTY2llbmNlLCBIYXJ2YXJkIFQuSC4gQ2hhbiBTY2hvb2wg
b2YgUHVibGljIEhlYWx0aCwgQm9zdG9uIChUaWVtZWllcikuPC9hdXRoLWFkZHJlc3M+PHRpdGxl
cz48dGl0bGU+QnJhaW4gSW1hZ2luZyBvZiB0aGUgQ29ydGV4IGluIEFESEQ6IEEgQ29vcmRpbmF0
ZWQgQW5hbHlzaXMgb2YgTGFyZ2UtU2NhbGUgQ2xpbmljYWwgYW5kIFBvcHVsYXRpb24tQmFzZWQg
U2FtcGxlczwvdGl0bGU+PHNlY29uZGFyeS10aXRsZT5BbSBKIFBzeWNoaWF0cnk8L3NlY29uZGFy
eS10aXRsZT48L3RpdGxlcz48cGVyaW9kaWNhbD48ZnVsbC10aXRsZT5BbSBKIFBzeWNoaWF0cnk8
L2Z1bGwtdGl0bGU+PC9wZXJpb2RpY2FsPjxwYWdlcz41MzEtNTQyPC9wYWdlcz48dm9sdW1lPjE3
Njwvdm9sdW1lPjxudW1iZXI+NzwvbnVtYmVyPjxlZGl0aW9uPjIwMTkvMDQvMjU8L2VkaXRpb24+
PGtleXdvcmRzPjxrZXl3b3JkPkFkb2xlc2NlbnQ8L2tleXdvcmQ+PGtleXdvcmQ+QWR1bHQ8L2tl
eXdvcmQ+PGtleXdvcmQ+QWdlIEZhY3RvcnM8L2tleXdvcmQ+PGtleXdvcmQ+QXR0ZW50aW9uIERl
ZmljaXQgRGlzb3JkZXIgd2l0aCBIeXBlcmFjdGl2aXR5LypkaWFnbm9zdGljPC9rZXl3b3JkPjxr
ZXl3b3JkPmltYWdpbmcvcGF0aG9sb2d5L3BoeXNpb3BhdGhvbG9neTwva2V5d29yZD48a2V5d29y
ZD5DYXNlLUNvbnRyb2wgU3R1ZGllczwva2V5d29yZD48a2V5d29yZD5DZXJlYnJhbCBDb3J0ZXgv
KmRpYWdub3N0aWMgaW1hZ2luZy9wYXRob2xvZ3kvcGh5c2lvcGF0aG9sb2d5PC9rZXl3b3JkPjxr
ZXl3b3JkPkNoaWxkPC9rZXl3b3JkPjxrZXl3b3JkPkNoaWxkLCBQcmVzY2hvb2w8L2tleXdvcmQ+
PGtleXdvcmQ+RmVtYWxlPC9rZXl3b3JkPjxrZXl3b3JkPkh1bWFuczwva2V5d29yZD48a2V5d29y
ZD5NYWduZXRpYyBSZXNvbmFuY2UgSW1hZ2luZzwva2V5d29yZD48a2V5d29yZD5NYWxlPC9rZXl3
b3JkPjxrZXl3b3JkPk1pZGRsZSBBZ2VkPC9rZXl3b3JkPjxrZXl3b3JkPk5ldXJvaW1hZ2luZzwv
a2V5d29yZD48a2V5d29yZD5Qc3ljaGlhdHJpYyBTdGF0dXMgUmF0aW5nIFNjYWxlczwva2V5d29y
ZD48a2V5d29yZD5TZXggRmFjdG9yczwva2V5d29yZD48a2V5d29yZD5Zb3VuZyBBZHVsdDwva2V5
d29yZD48a2V5d29yZD5BdHRlbnRpb24gRGVmaWNpdCBIeXBlcmFjdGl2aXR5IERpc29yZGVyPC9r
ZXl3b3JkPjxrZXl3b3JkPkNvcnRpY2FsIFN1cmZhY2UgQXJlYTwva2V5d29yZD48a2V5d29yZD5D
b3J0aWNhbCBUaGlja25lc3M8L2tleXdvcmQ+PGtleXdvcmQ+SW1hZ2luZzwva2V5d29yZD48a2V5
d29yZD5NZXRhLUFuYWx5c2lzPC9rZXl3b3JkPjxrZXl3b3JkPk5ldXJvYW5hdG9teTwva2V5d29y
ZD48a2V5d29yZD5jb25mbGljdHMgb2YgSW50ZXJlc3Q6IEhvb2dtYW4sIE11ZXR6ZWwsIEd1aW1h
cmFlcywgU2h1bXNrYXlhLCBNZW5uZXMsIFp3aWVycyw8L2tleXdvcmQ+PGtleXdvcmQ+SmFoYW5z
aGFkLCBTdWRyZSwgTW9zdGVydCwgV29sZmVycywgRWFybCwgU29saXZhIFZpbGEsIFZpdmVzLUdp
bGFiZXJ0LCBLaGFka2EsPC9rZXl3b3JkPjxrZXl3b3JkPk5vdm90bnksIEhhcnRtYW4sIEhlc2xl
bmZlbGQsIFNjaHdlcmVuLCBBbWJyb3Npbm8sIE9yYW5qZSwgZGUgWmVldXcsPC9rZXl3b3JkPjxr
ZXl3b3JkPkNoYWltLUF2YW5jaW5pLCBSb3NhLCBaYW5ldHRpLCBNYWxwYXMsIEtvaGxzLCB2b24g
UG9saWVyLCBTZWl0eiwgRG95bGUsIEVwc3RlaW4sPC9rZXl3b3JkPjxrZXl3b3JkPkplcm5pZ2Fu
LCBCYXVyLVN0cmV1YmVsLCBaaWVnbGVyLCBaaWVyaHV0LCBTY2hyYW50ZWUsIEhvdmlrLCBMdW5k
ZXJ2b2xkLCBLZWxseSw8L2tleXdvcmQ+PGtleXdvcmQ+TWNDYXJ0aHksIFNrb2thdXNrYXMsIE8m
YXBvcztHb3JtYW4gVHV1cmEsIENhbHZvLCBMZXJhLU1pZ3VlbCwgTmljb2xhdSwgQ2hhbnRpbHVr
ZSw8L2tleXdvcmQ+PGtleXdvcmQ+Q2hyaXN0YWtvdSwgVmFuY2UsIENlcmNpZ25hbmksIEdhYmVs
LCBBc2hlcnNvbiwgQmF1bWVpc3RlciwgSG9obWFubiwgQnJhbWF0aSw8L2tleXdvcmQ+PGtleXdv
cmQ+VG92YXItTW9sbCwgRmFsbGdhdHRlciwgS2FyZGF0emtpLCBTY2h3YXJ6LCBBbmlraW4sIEJh
cmFub3YsIEdvZ2JlcmFzaHZpbGksPC9rZXl3b3JkPjxrZXl3b3JkPkthcGlsdXNobml5LCBTb2xv
dmlldmEsIEVsIE1hcnJvdW4sIFdoaXRlLCBOYW1hem92YS1CYXJhbm92YSwgRXRob2ZlciwgUGxl
c3Nlbiw8L2tleXdvcmQ+PGtleXdvcmQ+TWVodGEsIFBhbG95ZWxpcywgSGFycmlzb24sIEJlbGxn
cm92ZSwgU2lsaywgQ3ViaWxsbywgTGF6YXJvLCBCcmVtLCBGcm9kbCw8L2tleXdvcmQ+PGtleXdv
cmQ+WmVudGlzLCBDYXN0ZWxsYW5vcywgWW9uY2hldmEsIFJlbmVtYW4sIENvbnplbG1hbm4sIFBh
dWxpLCBSZWlmLCBUYW1tLDwva2V5d29yZD48a2V5d29yZD5PYmVyd2VsbGFuZCBXZWlzcywgQnVz
YXR0bywgTG91emEsIER1cnN0b24sIE9vc3RlcmxhYW4sIFN0ZXZlbnMsIFZpbGFycm95YSwgRmFp
ciw8L2tleXdvcmQ+PGtleXdvcmQ+TmlnZywgVGhvbXBzb24sIFNoYXcsIFRpZW1laWVyLCBCcmFs
dGVuLiBQb3RlbnRpYWwgY29uZmxpY3RzIG9mIGludGVyZXN0IGZvciB0aGU8L2tleXdvcmQ+PGtl
eXdvcmQ+Zm9sbG93aW5nIGF1dGhvcnMgYXJlIHJlcG9ydGVkOiBEYXZpZCBDb2doaWxsIHNlcnZl
ZCBpbiBhbiBhZHZpc29yeSBvcjwva2V5d29yZD48a2V5d29yZD5jb25zdWx0YW5jeSByb2xlIGZv
ciBMaWxseSwgTWVkaWNlLCBOb3ZhcnRpcywgT3hmb3JkIG91dGNvbWVzLCBTaGlyZSBhbmQ8L2tl
eXdvcmQ+PGtleXdvcmQ+Vmlmb3JwaGFybWEuIEhlIHJlY2VpdmVkIGNvbmZlcmVuY2Ugc3VwcG9y
dCBvciBzcGVha2VyJmFwb3M7cyBmZWUgYnkgSmFuc3NlbiBNY05laWwsPC9rZXl3b3JkPjxrZXl3
b3JkPkxpbGx5LCBNZWRpY2UsIE5vdmFydGlzLCBTaGlyZSBhbmQgU3Vub3ZpYW4uIEhlIGlzL2hh
cyBiZWVuIGludm9sdmVkIGluIGNsaW5pY2FsPC9rZXl3b3JkPjxrZXl3b3JkPnRyaWFscyBjb25k
dWN0ZWQgYnkgTGlsbHkgJmFtcDsgU2hpcmUuIFRoZSBwcmVzZW50IHdvcmsgaXMgdW5yZWxhdGVk
IHRvIHRoZSBhYm92ZTwva2V5d29yZD48a2V5d29yZD5ncmFudHMgYW5kIHJlbGF0aW9uc2hpcHMu
IEpvbm5hIEt1bnRzaSBoYXMgZ2l2ZW4gdGFsa3MgYXQgZWR1Y2F0aW9uYWwgZXZlbnRzPC9rZXl3
b3JkPjxrZXl3b3JkPnNwb25zb3JlZCBieSBNZWRpY2U8L2tleXdvcmQ+PGtleXdvcmQ+YWxsIGZ1
bmRzIGFyZSByZWNlaXZlZCBieSBLaW5nJmFwb3M7cyBDb2xsZWdlIExvbmRvbiBhbmQgdXNlZCBm
b3I8L2tleXdvcmQ+PGtleXdvcmQ+c3R1ZGllcyBvZiBBREhELiBUaGVvIFZhbiBFcnAgY29uc3Vs
dGVkIGZvciBSb2NoZSBQaGFybWFjZXV0aWNhbHMgYW5kIGhhcyBhPC9rZXl3b3JkPjxrZXl3b3Jk
PmNvbnRyYWN0IHdpdGggT3RzdWthIFBoYXJtYWNldXRpY2FsLCBMdGQuIEFuZGVycyBEYWxlIGlz
IGEgRm91bmRlciBvZiBDb3JUZWNoczwva2V5d29yZD48a2V5d29yZD5MYWJzLCBJbmMuIEhlIHNl
cnZlcyBvbiB0aGUgU2NpZW50aWZpYyBBZHZpc29yeSBCb2FyZHMgb2YgQ29yVGVjaHMgTGFicyBh
bmQgSHVtYW48L2tleXdvcmQ+PGtleXdvcmQ+TG9uZ2V2aXR5LCBJbmMuLCBhbmQgcmVjZWl2ZXMg
cmVzZWFyY2ggZnVuZGluZyB0aHJvdWdoIGEgUmVzZWFyY2ggQWdyZWVtZW50IHdpdGg8L2tleXdv
cmQ+PGtleXdvcmQ+R2VuZXJhbCBFbGVjdHJpYyBIZWFsaGNhcmUuIFBhdWxvIE1hdHRvcyB3YXMg
b24gdGhlIHNwZWFrZXJzJmFwb3M7IGJ1cmVhdSBhbmQvb3IgYWN0ZWQ8L2tleXdvcmQ+PGtleXdv
cmQ+YXMgY29uc3VsdGFudCBmb3IgSmFuc3Nlbi1DaWxhZywgTm92YXJ0aXMsIGFuZCBTaGlyZSBp
biB0aGUgcHJldmlvdXMgZml2ZSB5ZWFyczwva2V5d29yZD48a2V5d29yZD5oZSBhbHNvIHJlY2Vp
dmVkIHRyYXZlbCBhd2FyZHMgdG8gcGFydGljaXBhdGUgaW4gc2NpZW50aWZpYyBtZWV0aW5ncyBm
cm9tIHRob3NlPC9rZXl3b3JkPjxrZXl3b3JkPmNvbXBhbmllcy4gVGhlIEFESEQgb3V0cGF0aWVu
dCBwcm9ncmFtIChHcnVwbyBkZSBFc3R1ZG9zIGRvIERlZmljaXQgZGU8L2tleXdvcmQ+PGtleXdv
cmQ+QXRlbmNhby9JbnN0aXR1dGUgb2YgUHN5Y2hpYXRyeSkgY2hhaXJlZCBieSBEci4gTWF0dG9z
IGhhcyBhbHNvIHJlY2VpdmVkIHJlc2VhcmNoPC9rZXl3b3JkPjxrZXl3b3JkPnN1cHBvcnQgZnJv
bSBOb3ZhcnRpcyBhbmQgU2hpcmUuVGhlIGZ1bmRpbmcgc291cmNlcyBoYWQgbm8gcm9sZSBpbiB0
aGUgZGVzaWduIGFuZDwva2V5d29yZD48a2V5d29yZD5jb25kdWN0IG9mIHRoZSBzdHVkeTwva2V5
d29yZD48a2V5d29yZD5jb2xsZWN0aW9uLCBtYW5hZ2VtZW50LCBhbmFseXNpcywgb3IgaW50ZXJw
cmV0YXRpb24gb2YgdGhlPC9rZXl3b3JkPjxrZXl3b3JkPmRhdGE8L2tleXdvcmQ+PGtleXdvcmQ+
b3IgcHJlcGFyYXRpb24sIHJldmlldywgb3IgYXBwcm92YWwgb2YgdGhlIG1hbnVzY3JpcHQuIFRv
YmlhcyBCYW5hc2NoZXdza2k8L2tleXdvcmQ+PGtleXdvcmQ+c2VydmVkIGluIGFuIGFkdmlzb3J5
IG9yIGNvbnN1bHRhbmN5IHJvbGUgZm9yIEFjdGVsaW9uLCBIZXhhbCBQaGFybWEsIExpbGx5LDwv
a2V5d29yZD48a2V5d29yZD5MdW5kYmVjaywgTWVkaWNlLCBOZXVyaW0gUGhhcm1hY2V1dGljYWxz
LCBOb3ZhcnRpcyBhbmQgU2hpcmUuIEhlIHJlY2VpdmVkPC9rZXl3b3JkPjxrZXl3b3JkPmNvbmZl
cmVuY2Ugc3VwcG9ydCBvciBzcGVha2VyJmFwb3M7cyBmZWUgYnkgTGlsbHksIE1lZGljZSwgTm92
YXJ0aXMgYW5kIFNoaXJlLiBIZTwva2V5d29yZD48a2V5d29yZD5pcy9oYXMgYmVlbiBpbnZvbHZl
ZCBpbiBjbGluaWNhbCB0cmlhbHMgY29uZHVjdGVkIGJ5IFNoaXJlICZhbXA7IFZpZm9ycGhhcm1h
LiBIZTwva2V5d29yZD48a2V5d29yZD5yZWNlaXZlZCByb3lhbGl0aWVzIGZyb20gSG9ncmVmZSwg
S29obGhhbW1lciwgQ0lQIE1lZGllbiwgT3hmb3JkIFVuaXZlcnNpdHk8L2tleXdvcmQ+PGtleXdv
cmQ+UHJlc3MuIFRoZSBwcmVzZW50IHdvcmsgaXMgdW5yZWxhdGVkIHRvIHRoZSBhYm92ZSBncmFu
dHMgYW5kIHJlbGF0aW9uc2hpcHMuIEthdHlhPC9rZXl3b3JkPjxrZXl3b3JkPlJ1YmlhIHJlY2Vp
dmVkIHNwZWFrZXImYXBvcztzIGZlZXMgZm9ybSBTaGlyZSwgTWVkaWNlIGFuZCBhIGdyYW50IGZy
b20gTGlsbHkgZm9yPC9rZXl3b3JkPjxrZXl3b3JkPmFub3RoZXIgcHJvamVjdC4gSmFuIEhhYXZp
ayBoYXMgcmVjZWl2ZWQgc3BlYWtlciBmZWVzIGZyb20gTGlsbHksIE5vdmFydGlzIGFuZDwva2V5
d29yZD48a2V5d29yZD5KYW5zc2VuIENpbGFnLiBTdGVwaGVuIFYuIEZhcmFvbmUsIGluIHRoZSBw
YXN0IHllYXIsIHJlY2VpdmVkIGluY29tZSwgcG90ZW50aWFsPC9rZXl3b3JkPjxrZXl3b3JkPmlu
Y29tZSwgdHJhdmVsIGV4cGVuc2VzIGNvbnRpbnVpbmcgZWR1Y2F0aW9uIHN1cHBvcnQgYW5kL29y
IHJlc2VhcmNoIHN1cHBvcnQgZnJvbTwva2V5d29yZD48a2V5d29yZD5UcmlzLCBPdHN1a2EsIEFy
Ym9yLCBJcm9uc2hvcmUsIFNoaXJlLCBBa2lsaSBJbnRlcmFjdGl2ZSBMYWJzLCBWQVlBLCBJcm9u
c2hvcmUsPC9rZXl3b3JkPjxrZXl3b3JkPlN1bm92aW9uLCBTdXBlcm51cyBhbmQgR2Vub21pbmQu
IFdpdGggaGlzIGluc3RpdHV0aW9uLCBoZSBoYXMgVVMgcGF0ZW50PC9rZXl3b3JkPjxrZXl3b3Jk
PlVTMjAxMzAyMTc3MDcgQTEgZm9yIHRoZSB1c2Ugb2Ygc29kaXVtLWh5ZHJvZ2VuIGV4Y2hhbmdl
IGluaGliaXRvcnMgaW4gdGhlPC9rZXl3b3JkPjxrZXl3b3JkPnRyZWF0bWVudCBvZiBBREhELiBK
b3NlcGggQmllZGVybWFuIGlzIGN1cnJlbnRseSByZWNlaXZpbmcgcmVzZWFyY2ggc3VwcG9ydCBm
cm9tPC9rZXl3b3JkPjxrZXl3b3JkPnRoZSBmb2xsb3dpbmcgc291cmNlczogVGhlIERlcGFydG1l
bnQgb2YgRGVmZW5zZSwgRm9vZCAmYW1wOyBEcnVnIEFkbWluaXN0cmF0aW9uLDwva2V5d29yZD48
a2V5d29yZD5Jcm9uc2hvcmUsIEx1bmRiZWNrLCBNYWdjZXV0aWNzIEluYy4sIE1lcmNrLCBQYW1M
YWIsIFBmaXplciwgU2hpcmU8L2tleXdvcmQ+PGtleXdvcmQ+UGhhcm1hY2V1dGljYWxzIEluYy4s
IFNQUklURVMsIFN1bm92aW9uLCBWYXlhIFBoYXJtYS9Fbnp5bW90ZWMsIGFuZCBOSUguIEluIDIw
MTUsPC9rZXl3b3JkPjxrZXl3b3JkPkRyLiBKb3NlcGggQmllZGVybWFuIHJlY2VpdmVkIGhvbm9y
YXJpYSBmcm9tIHRoZSBNR0ggUHN5Y2hpYXRyeSBBY2FkZW15IGZvcjwva2V5d29yZD48a2V5d29y
ZD50dWl0aW9uLWZ1bmRlZCBDTUUgY291cnNlcy4gSGUgaGFzIGEgVVMgUGF0ZW50IEFwcGxpY2F0
aW9uIHBlbmRpbmcgKFByb3Zpc2lvbmFsPC9rZXl3b3JkPjxrZXl3b3JkPk51bWJlciAjNjEvMjMz
LDY4NikgdGhyb3VnaCBNR0ggY29ycG9yYXRlIGxpY2Vuc2luZywgb24gYSBtZXRob2QgdG8gcHJl
dmVudDwva2V5d29yZD48a2V5d29yZD5zdGltdWxhbnQgYWJ1c2UuIEluIDIwMTQsIERyLiBKb3Nl
cGggQmllZGVybWFuIHJlY2VpdmVkIGhvbm9yYXJpYSBmcm9tIHRoZSBNR0g8L2tleXdvcmQ+PGtl
eXdvcmQ+UHN5Y2hpYXRyeSBBY2FkZW15IGZvciB0dWl0aW9uLWZ1bmRlZCBDTUUgY291cnNlcy4g
SGUgcmVjZWl2ZWQgcmVzZWFyY2ggc3VwcG9ydDwva2V5d29yZD48a2V5d29yZD5mcm9tIEFBQ0FQ
LCBBbGNvYnJhLCBGb3Jlc3QgUmVzZWFyY2ggSW5zdGl0dXRlLCBhbmQgU2hpcmUgUGhhcm1hY2V1
dGljYWxzIEluYy48L2tleXdvcmQ+PGtleXdvcmQ+RHIuIEJpZWRlcm1hbiByZWNlaXZlZCBkZXBh
cnRtZW50YWwgcm95YWx0aWVzIGZyb20gYSBjb3B5cmlnaHRlZCByYXRpbmcgc2NhbGU8L2tleXdv
cmQ+PGtleXdvcmQ+dXNlZCBmb3IgQURIRCBkaWFnbm9zZXMsIHBhaWQgYnkgSW5nZW5peCwgUHJv
cGhhc2UsIFNoaXJlLCBCcmFja2V0IEdsb2JhbCw8L2tleXdvcmQ+PGtleXdvcmQ+U3Vub3Zpb24s
IGFuZCBUaGVyYXZhbmNlPC9rZXl3b3JkPjxrZXl3b3JkPnRoZXNlIHJveWFsdGllcyB3ZXJlIHBh
aWQgdG8gdGhlIERlcGFydG1lbnQgb2Y8L2tleXdvcmQ+PGtleXdvcmQ+UHN5Y2hpYXRyeSBhdCBN
R0guIEtlcnN0aW4gS29ucmFkIHJlY2VpdmVkIHNwZWFraW5nIGZlZXMgZnJvbSBNZWRpY2UsIExp
bGx5IGFuZDwva2V5d29yZD48a2V5d29yZD5TaGlyZS4gSm9zZXAtQW50b25pIFJhbW9zLVF1aXJv
Z2EgSm9zZXAtQW50b25pIFJhbW9zLVF1aXJvZ2Egd2FzIG9uIHRoZSBzcGVha2VycyZhcG9zOzwv
a2V5d29yZD48a2V5d29yZD5idXJlYXUgYW5kL29yIGFjdGVkIGFzIGNvbnN1bHRhbnQgZm9yIEVs
aS1MaWxseSwgSmFuc3Nlbi1DaWxhZywgTm92YXJ0aXMsIFNoaXJlLDwva2V5d29yZD48a2V5d29y
ZD5MdW5kYmVjaywgQWxtaXJhbGwsIEJyYWluZ2F6ZSwgU2luY3JvbGFiLCBNZWRpY2UgYW5kIFJ1
YmlvIGluIHRoZSBsYXN0IDUgeWVhcnMuPC9rZXl3b3JkPjxrZXl3b3JkPkhlIGFsc28gcmVjZWl2
ZWQgdHJhdmVsIGF3YXJkcyAoYWlyIHRpY2tldHMgKyBob3RlbCkgZm9yIHRha2luZyBwYXJ0IGlu
PC9rZXl3b3JkPjxrZXl3b3JkPnBzeWNoaWF0cmljIG1lZXRpbmdzIGZyb20gSmFuc3Nlbi1DaWxh
ZywgTWVkaWNlLCBSdWJpbywgU2hpcmUsIGFuZCBFbGktIExpbGx5Ljwva2V5d29yZD48a2V5d29y
ZD5UaGUgRGVwYXJ0bWVudCBvZiBQc3ljaGlhdHJ5IGNoYWlyZWQgYnkgaGltIHJlY2VpdmVkIHVu
cmVzdHJpY3RlZCBlZHVjYXRpb25hbCBhbmQ8L2tleXdvcmQ+PGtleXdvcmQ+cmVzZWFyY2ggc3Vw
cG9ydCBmcm9tIHRoZSBmb2xsb3dpbmcgY29tcGFuaWVzIGluIHRoZSBsYXN0IDUgeWVhcnM6IEVs
aS1MaWxseSw8L2tleXdvcmQ+PGtleXdvcmQ+THVuZGJlY2ssIEphbnNzZW4tIENpbGFnLCBBY3Rl
bGlvbiwgU2hpcmUsIEZlcnJlciwgT3J5em9uLCBSb2NoZSwgUHNpb3VzLCBhbmQ8L2tleXdvcmQ+
PGtleXdvcmQ+UnViaW8uIEtsYXVzLVBldGVyIExlc2NoIHNlcnZlZCBhcyBhIHNwZWFrZXIgZm9y
IEVsaSBMaWxseSBhbmQgcmVjZWl2ZWQgcmVzZWFyY2g8L2tleXdvcmQ+PGtleXdvcmQ+c3VwcG9y
dCBmcm9tIE1lZGljZSwgYW5kIHRyYXZlbCBzdXBwb3J0IGZyb20gU2hpcmUsIGFsbCBvdXRzaWRl
IHRoZSBzdWJtaXR0ZWQ8L2tleXdvcmQ+PGtleXdvcmQ+d29yay4gUGlldGVyIEhvZWtzdHJhIHJl
Y2VpdmVkIGEgcmVzZWFyY2ggZ3JhbnQgZnJvbSBTaGlyZSBhbmQgd2FzIHBhcnQgb2YgdGhlPC9r
ZXl3b3JkPjxrZXl3b3JkPmFkdmlzb3J5IGJvYXJkIG9mIFNoaXJlLiBKYW4gQnVpdGVsYWFyIGhh
cyBiZWVuIGluIHRoZSBwYXN0IDMgeWVhcnMgYSBjb25zdWx0YW50PC9rZXl3b3JkPjxrZXl3b3Jk
PnRvIC8gbWVtYmVyIG9mIGFkdmlzb3J5IGJvYXJkIG9mIC8gYW5kL29yIHNwZWFrZXIgZm9yIEph
bnNzZW4gQ2lsYWcgQlYsIEVsaTwva2V5d29yZD48a2V5d29yZD5MaWxseSwgTWVkaWNlLCBTaGly
ZSwgUm9jaGUsIGFuZCBTZXJ2aWVyLiBIZSBpcyBub3QgYW4gZW1wbG95ZWUgb2YgYW55IG9mIHRo
ZXNlPC9rZXl3b3JkPjxrZXl3b3JkPmNvbXBhbmllcywgYW5kIG5vdCBhIHN0b2NrIHNoYXJlaG9s
ZGVyIG9mIGFueSBvZiB0aGVzZSBjb21wYW5pZXMuIEhlIGhhcyBubyBvdGhlcjwva2V5d29yZD48
a2V5d29yZD5maW5hbmNpYWwgb3IgbWF0ZXJpYWwgc3VwcG9ydCwgaW5jbHVkaW5nIGV4cGVydCB0
ZXN0aW1vbnksIHBhdGVudHMsIHJveWFsdGllcy48L2tleXdvcmQ+PGtleXdvcmQ+QmFyYmFyYSBG
cmFua2UgaGFzIHJlY2VpdmVkIGVkdWNhdGlvbmFsIHNwZWFraW5nIGZlZXMgZnJvbSBTaGlyZSBh
bmQgTWVkaWNlLjwva2V5d29yZD48a2V5d29yZD5TdXNhbm5lIFdhbGl0emEgaGFzIHJlY2VpdmVk
IGxlY3R1cmUgaG9ub3JhcmlhIGZyb20gRWxpLUxpbGx5LCBPcG9waGFybWEgaW4gdGhlPC9rZXl3
b3JkPjxrZXl3b3JkPmxhc3QgZml2ZSB5ZWFycyBhbmQgaGVyIG91dHNpZGUgcHJvZmVzc2lvbmFs
IGFjdGl2aXRpZXMgYW5kIGludGVyZXN0cyBhcmU8L2tleXdvcmQ+PGtleXdvcmQ+ZGVjbGFyZWQg
dW5kZXIgdGhlIGxpbmsgb2YgdGhlIFVuaXZlcnNpdHkgb2YgWnVyaWNoPC9rZXl3b3JkPjxrZXl3
b3JkPnd3dy51emguY2gvcHJvZi9zc2wtZGlyL2ludGVyZXNzZW5iaW5kdW5nZW4vY2xpZW50L3dl
Yi4gRGFuaWVsIEJyYW5kZWlzIHNlcnZlcyBhczwva2V5d29yZD48a2V5d29yZD5hbiB1bnBhaWQg
c2NpZW50aWZpYyBjb25zdWx0YW50IGZvciBhbiBFVS1mdW5kZWQgbmV1cm9mZWVkYmFjayB0cmlh
bC4gR2VvcmdpaTwva2V5d29yZD48a2V5d29yZD5LYXJrYXNoYWR6ZSByZWNlaXZlZCBwYXltZW50
IGZvciB0aGUgYXV0aG9yc2hpcCBvZiB0aGUgYXJ0aWNsZSBhbmQgc3BlYWtlciBmZWVzPC9rZXl3
b3JkPjxrZXl3b3JkPmZyb20gU2Fub2ZpIGFuZCBmcm9tIFBpa2Zhcm1hLjwva2V5d29yZD48L2tl
eXdvcmRzPjxkYXRlcz48eWVhcj4yMDE5PC95ZWFyPjxwdWItZGF0ZXM+PGRhdGU+SnVsIDE8L2Rh
dGU+PC9wdWItZGF0ZXM+PC9kYXRlcz48aXNibj4xNTM1LTcyMjggKEVsZWN0cm9uaWMpJiN4RDsw
MDAyLTk1M1ggKFByaW50KSYjeEQ7MDAwMi05NTNYIChMaW5raW5nKTwvaXNibj48YWNjZXNzaW9u
LW51bT4zMTAxNDEwMTwvYWNjZXNzaW9uLW51bT48dXJscz48cmVsYXRlZC11cmxzPjx1cmw+aHR0
cHM6Ly93d3cubmNiaS5ubG0ubmloLmdvdi9wdWJtZWQvMzEwMTQxMDE8L3VybD48L3JlbGF0ZWQt
dXJscz48L3VybHM+PGN1c3RvbTI+UE1DNjg3OTE4NTwvY3VzdG9tMj48ZWxlY3Ryb25pYy1yZXNv
dXJjZS1udW0+MTAuMTE3Ni9hcHBpLmFqcC4yMDE5LjE4MDkxMDMzPC9lbGVjdHJvbmljLXJlc291
cmNlLW51bT48L3JlY29yZD48L0NpdGU+PC9FbmROb3RlPgB=
</w:fldData>
        </w:fldChar>
      </w:r>
      <w:r w:rsidR="001E5997" w:rsidRPr="003604A7">
        <w:rPr>
          <w:rFonts w:cstheme="minorHAnsi"/>
          <w:color w:val="000000" w:themeColor="text1"/>
          <w:lang w:val="en-US"/>
        </w:rPr>
        <w:instrText xml:space="preserve"> ADDIN EN.CITE </w:instrText>
      </w:r>
      <w:r w:rsidR="001E5997" w:rsidRPr="003604A7">
        <w:rPr>
          <w:rFonts w:cstheme="minorHAnsi"/>
          <w:color w:val="000000" w:themeColor="text1"/>
          <w:lang w:val="en-US"/>
        </w:rPr>
        <w:fldChar w:fldCharType="begin">
          <w:fldData xml:space="preserve">PEVuZE5vdGU+PENpdGU+PEF1dGhvcj5QYXJsYXRpbmk8L0F1dGhvcj48WWVhcj4yMDIzPC9ZZWFy
PjxSZWNOdW0+ODYxMDwvUmVjTnVtPjxEaXNwbGF5VGV4dD4oSG9vZ21hbiBldCBhbCAyMDE3LCBI
b29nbWFuIGV0IGFsIDIwMTksIFBhcmxhdGluaSBldCBhbCAyMDIzYSk8L0Rpc3BsYXlUZXh0Pjxy
ZWNvcmQ+PHJlYy1udW1iZXI+ODYxMDwvcmVjLW51bWJlcj48Zm9yZWlnbi1rZXlzPjxrZXkgYXBw
PSJFTiIgZGItaWQ9IngyeGRkMjB2MWFmZHd0ZXB3eGN2eGQyeWR0d3JhMmV6dGFlZSIgdGltZXN0
YW1wPSIxNjkwNDQ5NzQ4Ij44NjEwPC9rZXk+PC9mb3JlaWduLWtleXM+PHJlZi10eXBlIG5hbWU9
IkpvdXJuYWwgQXJ0aWNsZSI+MTc8L3JlZi10eXBlPjxjb250cmlidXRvcnM+PGF1dGhvcnM+PGF1
dGhvcj5QYXJsYXRpbmksIFYuPC9hdXRob3I+PGF1dGhvcj5JdGFoYXNoaSwgVC48L2F1dGhvcj48
YXV0aG9yPkxlZSwgWS48L2F1dGhvcj48YXV0aG9yPkxpdSwgUy48L2F1dGhvcj48YXV0aG9yPk5n
dXllbiwgVC4gVC48L2F1dGhvcj48YXV0aG9yPkFva2ksIFkuIFkuPC9hdXRob3I+PGF1dGhvcj5G
b3JrZWwsIFMuIEouPC9hdXRob3I+PGF1dGhvcj5DYXRhbmksIE0uPC9hdXRob3I+PGF1dGhvcj5S
dWJpYSwgSy48L2F1dGhvcj48YXV0aG9yPlpob3UsIEouIEguPC9hdXRob3I+PGF1dGhvcj5NdXJw
aHksIEQuIEcuPC9hdXRob3I+PGF1dGhvcj5Db3J0ZXNlLCBTLjwvYXV0aG9yPjwvYXV0aG9ycz48
L2NvbnRyaWJ1dG9ycz48YXV0aC1hZGRyZXNzPlNhY2tsZXIgSW5zdGl0dXRlIG9mIFRyYW5zbGF0
aW9uYWwgTmV1cm9kZXZlbG9wbWVudCwgRGVwYXJ0bWVudCBvZiBGb3JlbnNpYyBhbmQgTmV1cm9k
ZXZlbG9wbWVudGFsIFNjaWVuY2VzLCBJbnN0aXR1dGUgb2YgUHN5Y2hpYXRyeSwgUHN5Y2hvbG9n
eSBhbmQgTmV1cm9zY2llbmNlLCBLaW5nJmFwb3M7cyBDb2xsZWdlIExvbmRvbiwgU0U1IDhBRiwg
TG9uZG9uLCBVSy4gdmFsZXJpYS5wYXJsYXRpbmlAa2NsLmFjLnVrLiYjeEQ7RGVwYXJ0bWVudCBv
ZiBGb3JlbnNpYyBhbmQgTmV1cm9kZXZlbG9wbWVudGFsIFNjaWVuY2VzLCBJbnN0aXR1dGUgb2Yg
UHN5Y2hpYXRyeSwgUHN5Y2hvbG9neSBhbmQgTmV1cm9zY2llbmNlLCBLaW5nJmFwb3M7cyBDb2xs
ZWdlIExvbmRvbiwgU0U1IDhBRiwgTG9uZG9uLCBVSy4gdmFsZXJpYS5wYXJsYXRpbmlAa2NsLmFj
LnVrLiYjeEQ7RGVwYXJ0bWVudCBvZiBDaGlsZCBhbmQgQWRvbGVzY2VudCBQc3ljaGlhdHJ5LCBJ
bnN0aXR1dGUgb2YgUHN5Y2hpYXRyeSwgUHN5Y2hvbG9neSBhbmQgTmV1cm9zY2llbmNlLCBLaW5n
JmFwb3M7cyBDb2xsZWdlIExvbmRvbiwgU0U1IDhBRiwgTG9uZG9uLCBVSy4gdmFsZXJpYS5wYXJs
YXRpbmlAa2NsLmFjLnVrLiYjeEQ7TWVkaWNhbCBJbnN0aXR1dGUgb2YgRGV2ZWxvcG1lbnRhbCBE
aXNhYmlsaXRpZXMgUmVzZWFyY2gsIFNob3dhIFVuaXZlcnNpdHksIDYtMTEtMTEgS2l0YS1rYXJh
c3V5YW1hLCBTZXRhZ2F5YS1rdSwgVG9reW8sIEphcGFuLiYjeEQ7RGVwYXJ0bWVudCBvZiBGb3Jl
bnNpYyBhbmQgTmV1cm9kZXZlbG9wbWVudGFsIFNjaWVuY2VzLCBJbnN0aXR1dGUgb2YgUHN5Y2hp
YXRyeSwgUHN5Y2hvbG9neSBhbmQgTmV1cm9zY2llbmNlLCBLaW5nJmFwb3M7cyBDb2xsZWdlIExv
bmRvbiwgU0U1IDhBRiwgTG9uZG9uLCBVSy4mI3hEO0NlbnRlciBmb3IgTmV1cm9zY2llbmNlIElt
YWdpbmcgUmVzZWFyY2gsIEluc3RpdHV0ZSBmb3IgQmFzaWMgU2NpZW5jZSAoSUJTKSwgU3VuZ2t5
dW5rd2FuIFVuaXZlcnNpdHkgKFNLS1UpLCBTdXdvbiwgMTY0MTksIFJlcHVibGljIG9mIEtvcmVh
LiYjeEQ7Q2VudHJlIGZvciBTbGVlcCBhbmQgQ29nbml0aW9uLCBZb25nIExvbyBMaW4gU2Nob29s
IG9mIE1lZGljaW5lLCBOYXRpb25hbCBVbml2ZXJzaXR5IG9mIFNpbmdhcG9yZSwgU2luZ2Fwb3Jl
LCBTaW5nYXBvcmUuJiN4RDtDZW50cmUgZm9yIFRyYW5zbGF0aW9uYWwgTWFnbmV0aWMgUmVzb25h
bmNlIFJlc2VhcmNoLCBZb25nIExvbyBMaW4gU2Nob29sIG9mIE1lZGljaW5lLCBOYXRpb25hbCBV
bml2ZXJzaXR5IG9mIFNpbmdhcG9yZSwgU2luZ2Fwb3JlLCBTaW5nYXBvcmUuJiN4RDtJbnRlZ3Jh
dGl2ZSBTY2llbmNlcyBhbmQgRW5naW5lZXJpbmcgUHJvZ3JhbW1lLCBOYXRpb25hbCBVbml2ZXJz
aXR5IG9mIFNpbmdhcG9yZSwgU2luZ2Fwb3JlLCBTaW5nYXBvcmUuJiN4RDtEZXBhcnRtZW50IG9m
IFBzeWNoaWF0cnksIEFva2kgQ2xpbmljLCBUb2t5bywgSmFwYW4uJiN4RDtEb25kZXJzIENlbnRy
ZSBmb3IgQnJhaW4sIENvZ25pdGlvbiBhbmQgQmVoYXZpb3VyLCBSYWRib3VkIFVuaXZlcnNpdHks
IE5pam1lZ2VuLCBUaGUgTmV0aGVybGFuZHMuJiN4RDtDZW50cmUgZm9yIE5ldXJvaW1hZ2luZyBT
Y2llbmNlcywgRGVwYXJ0bWVudCBvZiBOZXVyb2ltYWdpbmcsIEluc3RpdHV0ZSBvZiBQc3ljaGlh
dHJ5LCBQc3ljaG9sb2d5IGFuZCBOZXVyb3NjaWVuY2UsIEtpbmcmYXBvcztzIENvbGxlZ2UgTG9u
ZG9uLCBMb25kb24sIFVLLiYjeEQ7QnJhaW4gQ29ubmVjdGl2aXR5IGFuZCBCZWhhdmlvdXIgTGFi
b3JhdG9yeSwgU29yYm9ubmUgVW5pdmVyc2l0aWVzLCBQYXJpcywgRnJhbmNlLiYjeEQ7RGVwYXJ0
bWVudHMgb2YgTmV1cm9zdXJnZXJ5LCBUZWNobmljYWwgVW5pdmVyc2l0eSBvZiBNdW5pY2ggU2No
b29sIG9mIE1lZGljaW5lLCBNdW5pY2gsIEdlcm1hbnkuJiN4RDtTYWNrbGVyIEluc3RpdHV0ZSBv
ZiBUcmFuc2xhdGlvbmFsIE5ldXJvZGV2ZWxvcG1lbnQsIERlcGFydG1lbnQgb2YgRm9yZW5zaWMg
YW5kIE5ldXJvZGV2ZWxvcG1lbnRhbCBTY2llbmNlcywgSW5zdGl0dXRlIG9mIFBzeWNoaWF0cnks
IFBzeWNob2xvZ3kgYW5kIE5ldXJvc2NpZW5jZSwgS2luZyZhcG9zO3MgQ29sbGVnZSBMb25kb24s
IFNFNSA4QUYsIExvbmRvbiwgVUsuJiN4RDtEZXBhcnRtZW50IG9mIENoaWxkIGFuZCBBZG9sZXNj
ZW50IFBzeWNoaWF0cnksIEluc3RpdHV0ZSBvZiBQc3ljaGlhdHJ5LCBQc3ljaG9sb2d5IGFuZCBO
ZXVyb3NjaWVuY2UsIEtpbmcmYXBvcztzIENvbGxlZ2UgTG9uZG9uLCBTRTUgOEFGLCBMb25kb24s
IFVLLiYjeEQ7RGVwYXJ0bWVudCBvZiBFbGVjdHJpY2FsIGFuZCBDb21wdXRlciBFbmdpbmVlcmlu
ZywgTmF0aW9uYWwgVW5pdmVyc2l0eSBvZiBTaW5nYXBvcmUsIFNpbmdhcG9yZSwgU2luZ2Fwb3Jl
LiYjeEQ7Q2VudHJlIGZvciBJbm5vdmF0aW9uIGluIE1lbnRhbCBIZWFsdGgsIFNjaG9vbCBvZiBQ
c3ljaG9sb2d5LCBGYWN1bHR5IG9mIEVudmlyb25tZW50YWwgYW5kIExpZmUgU2NpZW5jZXMsIFVu
aXZlcnNpdHkgb2YgU291dGhhbXB0b24sIFNvdXRoYW1wdG9uLCBVSy4mI3hEO0NsaW5pY2FsIGFu
ZCBFeHBlcmltZW50YWwgU2NpZW5jZXMgKENOUyBhbmQgUHN5Y2hpYXRyeSksIEZhY3VsdHkgb2Yg
TWVkaWNpbmUsIFVuaXZlcnNpdHkgb2YgU291dGhhbXB0b24sIFNvdXRoYW1wdG9uLCBVSy4mI3hE
O1NvbGVudCBOSFMgVHJ1c3QsIFNvdXRoYW1wdG9uLCBVSy4mI3hEO0hhc3NlbmZlbGQgQ2hpbGRy
ZW4mYXBvcztzIEhvc3BpdGFsIGF0IE5ZVSBMYW5nb25lLCBOZXcgWW9yayBVbml2ZXJzaXR5IENo
aWxkIFN0dWR5IENlbnRlciwgTmV3IFlvcmssIE5ZLCBVU0EuJiN4RDtEaXZpc2lvbiBvZiBQc3lj
aGlhdHJ5IGFuZCBBcHBsaWVkIFBzeWNob2xvZ3ksIFNjaG9vbCBvZiBNZWRpY2luZSwgVW5pdmVy
c2l0eSBvZiBOb3R0aW5naGFtLCBOb3R0aW5naGFtLCBVSy48L2F1dGgtYWRkcmVzcz48dGl0bGVz
Pjx0aXRsZT5XaGl0ZSBtYXR0ZXIgYWx0ZXJhdGlvbnMgaW4gQXR0ZW50aW9uLURlZmljaXQvSHlw
ZXJhY3Rpdml0eSBEaXNvcmRlciAoQURIRCk6IGEgc3lzdGVtYXRpYyByZXZpZXcgb2YgMTI5IGRp
ZmZ1c2lvbiBpbWFnaW5nIHN0dWRpZXMgd2l0aCBtZXRhLWFuYWx5c2lzPC90aXRsZT48c2Vjb25k
YXJ5LXRpdGxlPk1vbCBQc3ljaGlhdHJ5PC9zZWNvbmRhcnktdGl0bGU+PC90aXRsZXM+PHBlcmlv
ZGljYWw+PGZ1bGwtdGl0bGU+TW9sIFBzeWNoaWF0cnk8L2Z1bGwtdGl0bGU+PC9wZXJpb2RpY2Fs
PjxlZGl0aW9uPjIwMjMvMDcvMjI8L2VkaXRpb24+PGRhdGVzPjx5ZWFyPjIwMjM8L3llYXI+PHB1
Yi1kYXRlcz48ZGF0ZT5KdWwgMjE8L2RhdGU+PC9wdWItZGF0ZXM+PC9kYXRlcz48aXNibj4xNDc2
LTU1NzggKEVsZWN0cm9uaWMpJiN4RDsxMzU5LTQxODQgKExpbmtpbmcpPC9pc2JuPjxhY2Nlc3Np
b24tbnVtPjM3NDc5Nzg1PC9hY2Nlc3Npb24tbnVtPjx1cmxzPjxyZWxhdGVkLXVybHM+PHVybD5o
dHRwczovL3d3dy5uY2JpLm5sbS5uaWguZ292L3B1Ym1lZC8zNzQ3OTc4NTwvdXJsPjwvcmVsYXRl
ZC11cmxzPjwvdXJscz48ZWxlY3Ryb25pYy1yZXNvdXJjZS1udW0+MTAuMTAzOC9zNDEzODAtMDIz
LTAyMTczLTE8L2VsZWN0cm9uaWMtcmVzb3VyY2UtbnVtPjwvcmVjb3JkPjwvQ2l0ZT48Q2l0ZT48
QXV0aG9yPkhvb2dtYW48L0F1dGhvcj48WWVhcj4yMDE3PC9ZZWFyPjxSZWNOdW0+ODU3OTwvUmVj
TnVtPjxyZWNvcmQ+PHJlYy1udW1iZXI+ODU3OTwvcmVjLW51bWJlcj48Zm9yZWlnbi1rZXlzPjxr
ZXkgYXBwPSJFTiIgZGItaWQ9IngyeGRkMjB2MWFmZHd0ZXB3eGN2eGQyeWR0d3JhMmV6dGFlZSIg
dGltZXN0YW1wPSIxNjkwNDQ3MDI5Ij44NTc5PC9rZXk+PC9mb3JlaWduLWtleXM+PHJlZi10eXBl
IG5hbWU9IkpvdXJuYWwgQXJ0aWNsZSI+MTc8L3JlZi10eXBlPjxjb250cmlidXRvcnM+PGF1dGhv
cnM+PGF1dGhvcj5Ib29nbWFuLCBNLjwvYXV0aG9yPjxhdXRob3I+QnJhbHRlbiwgSi48L2F1dGhv
cj48YXV0aG9yPkhpYmFyLCBELiBQLjwvYXV0aG9yPjxhdXRob3I+TWVubmVzLCBNLjwvYXV0aG9y
PjxhdXRob3I+WndpZXJzLCBNLiBQLjwvYXV0aG9yPjxhdXRob3I+U2Nod2VyZW4sIEwuIFMuIEou
PC9hdXRob3I+PGF1dGhvcj52YW4gSHVsemVuLCBLLiBKLiBFLjwvYXV0aG9yPjxhdXRob3I+TWVk
bGFuZCwgUy4gRS48L2F1dGhvcj48YXV0aG9yPlNodW1za2F5YSwgRS48L2F1dGhvcj48YXV0aG9y
PkphaGFuc2hhZCwgTi48L2F1dGhvcj48YXV0aG9yPlplZXV3LCBQLjwvYXV0aG9yPjxhdXRob3I+
U3pla2VseSwgRS48L2F1dGhvcj48YXV0aG9yPlN1ZHJlLCBHLjwvYXV0aG9yPjxhdXRob3I+V29s
ZmVycywgVC48L2F1dGhvcj48YXV0aG9yPk9ubmluaywgQS4gTS4gSC48L2F1dGhvcj48YXV0aG9y
PkRhbW1lcnMsIEouIFQuPC9hdXRob3I+PGF1dGhvcj5Nb3N0ZXJ0LCBKLiBDLjwvYXV0aG9yPjxh
dXRob3I+Vml2ZXMtR2lsYWJlcnQsIFkuPC9hdXRob3I+PGF1dGhvcj5Lb2hscywgRy48L2F1dGhv
cj48YXV0aG9yPk9iZXJ3ZWxsYW5kLCBFLjwvYXV0aG9yPjxhdXRob3I+U2VpdHosIEouPC9hdXRo
b3I+PGF1dGhvcj5TY2h1bHRlLVJ1dGhlciwgTS48L2F1dGhvcj48YXV0aG9yPkFtYnJvc2lubywg
Uy48L2F1dGhvcj48YXV0aG9yPkRveWxlLCBBLiBFLjwvYXV0aG9yPjxhdXRob3I+SG92aWssIE0u
IEYuPC9hdXRob3I+PGF1dGhvcj5EcmFtc2RhaGwsIE0uPC9hdXRob3I+PGF1dGhvcj5UYW1tLCBM
LjwvYXV0aG9yPjxhdXRob3I+dmFuIEVycCwgVC4gRy4gTS48L2F1dGhvcj48YXV0aG9yPkRhbGUs
IEEuPC9hdXRob3I+PGF1dGhvcj5TY2hvcmssIEEuPC9hdXRob3I+PGF1dGhvcj5Db256ZWxtYW5u
LCBBLjwvYXV0aG9yPjxhdXRob3I+Wmllcmh1dCwgSy48L2F1dGhvcj48YXV0aG9yPkJhdXIsIFIu
PC9hdXRob3I+PGF1dGhvcj5NY0NhcnRoeSwgSC48L2F1dGhvcj48YXV0aG9yPllvbmNoZXZhLCBZ
LiBOLjwvYXV0aG9yPjxhdXRob3I+Q3ViaWxsbywgQS48L2F1dGhvcj48YXV0aG9yPkNoYW50aWx1
a2UsIEsuPC9hdXRob3I+PGF1dGhvcj5NZWh0YSwgTS4gQS48L2F1dGhvcj48YXV0aG9yPlBhbG95
ZWxpcywgWS48L2F1dGhvcj48YXV0aG9yPkhvaG1hbm4sIFMuPC9hdXRob3I+PGF1dGhvcj5CYXVt
ZWlzdGVyLCBTLjwvYXV0aG9yPjxhdXRob3I+QnJhbWF0aSwgSS48L2F1dGhvcj48YXV0aG9yPk1h
dHRvcywgUC48L2F1dGhvcj48YXV0aG9yPlRvdmFyLU1vbGwsIEYuPC9hdXRob3I+PGF1dGhvcj5E
b3VnbGFzLCBQLjwvYXV0aG9yPjxhdXRob3I+QmFuYXNjaGV3c2tpLCBULjwvYXV0aG9yPjxhdXRo
b3I+QnJhbmRlaXMsIEQuPC9hdXRob3I+PGF1dGhvcj5LdW50c2ksIEouPC9hdXRob3I+PGF1dGhv
cj5Bc2hlcnNvbiwgUC48L2F1dGhvcj48YXV0aG9yPlJ1YmlhLCBLLjwvYXV0aG9yPjxhdXRob3I+
S2VsbHksIEMuPC9hdXRob3I+PGF1dGhvcj5NYXJ0aW5vLCBBLiBELjwvYXV0aG9yPjxhdXRob3I+
TWlsaGFtLCBNLiBQLjwvYXV0aG9yPjxhdXRob3I+Q2FzdGVsbGFub3MsIEYuIFguPC9hdXRob3I+
PGF1dGhvcj5Gcm9kbCwgVC48L2F1dGhvcj48YXV0aG9yPlplbnRpcywgTS48L2F1dGhvcj48YXV0
aG9yPkxlc2NoLCBLLiBQLjwvYXV0aG9yPjxhdXRob3I+UmVpZiwgQS48L2F1dGhvcj48YXV0aG9y
PlBhdWxpLCBQLjwvYXV0aG9yPjxhdXRob3I+SmVybmlnYW4sIFQuIEwuPC9hdXRob3I+PGF1dGhv
cj5IYWF2aWssIEouPC9hdXRob3I+PGF1dGhvcj5QbGVzc2VuLCBLLiBKLjwvYXV0aG9yPjxhdXRo
b3I+THVuZGVydm9sZCwgQS4gSi48L2F1dGhvcj48YXV0aG9yPkh1Z2RhaGwsIEsuPC9hdXRob3I+
PGF1dGhvcj5TZWlkbWFuLCBMLiBKLjwvYXV0aG9yPjxhdXRob3I+QmllZGVybWFuLCBKLjwvYXV0
aG9yPjxhdXRob3I+Um9tbWVsc2UsIE4uPC9hdXRob3I+PGF1dGhvcj5IZXNsZW5mZWxkLCBELiBK
LjwvYXV0aG9yPjxhdXRob3I+SGFydG1hbiwgQy4gQS48L2F1dGhvcj48YXV0aG9yPkhvZWtzdHJh
LCBQLiBKLjwvYXV0aG9yPjxhdXRob3I+T29zdGVybGFhbiwgSi48L2F1dGhvcj48YXV0aG9yPlBv
bGllciwgRy4gVi48L2F1dGhvcj48YXV0aG9yPktvbnJhZCwgSy48L2F1dGhvcj48YXV0aG9yPlZp
bGFycm95YSwgTy48L2F1dGhvcj48YXV0aG9yPlJhbW9zLVF1aXJvZ2EsIEouIEEuPC9hdXRob3I+
PGF1dGhvcj5Tb2xpdmEsIEouIEMuPC9hdXRob3I+PGF1dGhvcj5EdXJzdG9uLCBTLjwvYXV0aG9y
PjxhdXRob3I+QnVpdGVsYWFyLCBKLiBLLjwvYXV0aG9yPjxhdXRob3I+RmFyYW9uZSwgUy4gVi48
L2F1dGhvcj48YXV0aG9yPlNoYXcsIFAuPC9hdXRob3I+PGF1dGhvcj5UaG9tcHNvbiwgUC4gTS48
L2F1dGhvcj48YXV0aG9yPkZyYW5rZSwgQi48L2F1dGhvcj48L2F1dGhvcnM+PC9jb250cmlidXRv
cnM+PGF1dGgtYWRkcmVzcz5EZXBhcnRtZW50IG9mIEh1bWFuIEdlbmV0aWNzLCBSYWRib3VkIFVu
aXZlcnNpdHkgTWVkaWNhbCBDZW50ZXIsIE5pam1lZ2VuLCBOZXRoZXJsYW5kczsgRG9uZGVycyBJ
bnN0aXR1dGUgZm9yIEJyYWluLCBDb2duaXRpb24gYW5kIEJlaGF2aW91ciwgTmlqbWVnZW4sIE5l
dGhlcmxhbmRzLiBFbGVjdHJvbmljIGFkZHJlc3M6IG1hcnRpbmUuaG9vZ21hbkByYWRib3VkdW1j
Lm5sLiYjeEQ7RGVwYXJ0bWVudCBvZiBIdW1hbiBHZW5ldGljcywgUmFkYm91ZCBVbml2ZXJzaXR5
IE1lZGljYWwgQ2VudGVyLCBOaWptZWdlbiwgTmV0aGVybGFuZHM7IERvbmRlcnMgSW5zdGl0dXRl
IGZvciBCcmFpbiwgQ29nbml0aW9uIGFuZCBCZWhhdmlvdXIsIE5pam1lZ2VuLCBOZXRoZXJsYW5k
cy4mI3hEO0ltYWdpbmcgR2VuZXRpY3MgQ2VudGVyLCBNYXJrIGFuZCBNYXJ5IFN0ZXZlbnMgSW5z
dGl0dXRlIGZvciBOZXVyb2ltYWdpbmcgYW5kIEluZm9ybWF0aWNzLCBLZWNrIFNjaG9vbCBvZiBN
ZWRpY2luZSBvZiBVU0MsIFVuaXZlcnNpdHkgb2YgU291dGhlcm4gQ2FsaWZvcm5pYSwgTWFyaW5h
IGRlbCBSZXksIENBLCBVU0EuJiN4RDtEb25kZXJzIEluc3RpdHV0ZSBmb3IgQnJhaW4sIENvZ25p
dGlvbiBhbmQgQmVoYXZpb3VyLCBOaWptZWdlbiwgTmV0aGVybGFuZHMuJiN4RDtEZXBhcnRtZW50
IG9mIFBzeWNoaWF0cnksIFVuaXZlcnNpdHkgTWVkaWNhbCBDZW50ZXIgR3JvbmluZ2VuLCBVbml2
ZXJzaXR5IG9mIEdyb25pbmdlbiwgR3JvbmluZ2VuLCBOZXRoZXJsYW5kcy4mI3hEO1FJTVIgQmVy
Z2hvZmVyIE1lZGljYWwgUmVzZWFyY2ggSW5zdGl0dXRlLCBCcmlzYmFuZSwgUUxELCBBdXN0cmFs
aWEuJiN4RDtOSUNIRS1sYWIsIEJyYWluIENlbnRlciBSdWRvbGYgTWFnbnVzLCBEZXBhcnRtZW50
IG9mIFBzeWNoaWF0cnksIFVuaXZlcnNpdHkgTWVkaWNhbCBDZW50ZXIgVXRyZWNodCwgVXRyZWNo
dCwgTmV0aGVybGFuZHMuJiN4RDtOZXVyb2JlaGF2aW9yYWwgQ2xpbmljYWwgUmVzZWFyY2ggU2Vj
dGlvbiwgTmF0aW9uYWwgSHVtYW4gR2Vub21lIFJlc2VhcmNoIEluc3RpdHV0ZSwgQmV0aGVzZGEs
IE1ELCBVU0EuJiN4RDtEZXBhcnRtZW50IG9mIFBzeWNoaWF0cnksIFJhZGJvdWQgVW5pdmVyc2l0
eSBNZWRpY2FsIENlbnRlciwgTmlqbWVnZW4sIE5ldGhlcmxhbmRzOyBEb25kZXJzIEluc3RpdHV0
ZSBmb3IgQnJhaW4sIENvZ25pdGlvbiBhbmQgQmVoYXZpb3VyLCBOaWptZWdlbiwgTmV0aGVybGFu
ZHMuJiN4RDtBc29jaWFjaW9uIHBhcmEgbGEgSW5ub3ZhY2lvbiBlbiBBbmFsaXNpcywgR2VzdGlv
biB5IFByb2Nlc2FtaWVudG8gZGUgRGF0b3MgQ2llbnRpZmljb3MgeSBUZWNub2xvZ2ljb3MsIEJh
cmNlbG9uYSwgU3BhaW4uJiN4RDtDaGlsZCBOZXVyb3BzeWNob2xvZ3kgU2VjdGlvbiwgVW5pdmVy
c2l0eSBIb3NwaXRhbCBBYWNoZW4sIEFhY2hlbiwgR2VybWFueS4mI3hEO0NoaWxkIE5ldXJvcHN5
Y2hvbG9neSBTZWN0aW9uLCBVbml2ZXJzaXR5IEhvc3BpdGFsIEFhY2hlbiwgQWFjaGVuLCBHZXJt
YW55OyBKQVJBIFRyYW5zbGF0aW9uYWwgQnJhaW4gTWVkaWNpbmUsIFJlc2VhcmNoIENlbnRlciBK
dWVsaWNoLCBBYWNoZW4sIEdlcm1hbnkuJiN4RDtEZXBhcnRtZW50IG9mIENoaWxkIGFuZCBBZG9s
ZXNjZW50IFBzeWNoaWF0cnksIFVuaXZlcnNpdHkgSG9zcGl0YWwgQWFjaGVuLCBBYWNoZW4sIEdl
cm1hbnkuJiN4RDtEZXBhcnRtZW50IG9mIFBzeWNoaWF0cnkgYW5kIENlbnRlciBmb3IgSHVtYW4g
R2VuZXRpY3MgUmVzZWFyY2gsIE1hc3NhY2h1c2V0dHMgR2VuZXJhbCBIb3NwaXRhbCwgSGFydmFy
ZCBNZWRpY2FsIFNjaG9vbCwgQm9zdG9uLCBNQSwgVVNBOyBTdGFubGV5IENlbnRlciBmb3IgUHN5
Y2hpYXRyaWMgUmVzZWFyY2ggYXQgdGhlIEJyb2FkIEluc3RpdHV0ZSwgQ2FtYnJpZGdlLCBNQSwg
VVNBLiYjeEQ7RGVwYXJ0bWVudCBvZiBDbGluaWNhbCBNZWRpY2luZSwgVW5pdmVyc2l0eSBvZiBC
ZXJnZW4sIEJlcmdlbiwgTm9yd2F5LiYjeEQ7UHN5Y2hpYXRyeSwgUmVnaW9uIFplYWxhbmQsIERl
bm1hcmsuJiN4RDtEZXBhcnRtZW50IG9mIFBlZGlhdHJpY3MsIENpbmNpbm5hdGkgQ2hpbGRyZW4m
YXBvcztzIEhvc3BpdGFsIE1lZGljYWwgQ2VudGVyLCBDaW5jaW5uYXRpLCBPSCwgVVNBLiYjeEQ7
RGVwYXJ0bWVudCBvZiBQc3ljaGlhdHJ5IGFuZCBIdW1hbiBCZWhhdmlvciwgVW5pdmVyc2l0eSBv
ZiBDYWxpZm9ybmlhLCBJcnZpbmUsIENBLCBVU0EuJiN4RDtEZXBhcnRtZW50cyBvZiBOZXVyb3Nj
aWVuY2VzIGFuZCBSYWRpb2xvZ3ksIFVuaXZlcnNpdHkgb2YgQ2FsaWZvcm5pYSwgU2FuIERpZWdv
LCBTYW4gRGllZ28sIENBLCBVU0E7IFVDU0QgQ2VudGVyIGZvciBUcmFuc2xhdGlvbmFsIEltYWdp
bmcgYW5kIFByZWNpc2lvbiBNZWRpY2luZSwgU2FuIERpZWdvLCBDQSwgVVNBLiYjeEQ7RGVwYXJ0
bWVudCBvZiBDb2duaXRpdmUgU2NpZW5jZSwgVUMgU2FuIERpZWdvLCBMYSBKb2xsYSwgQ0EsIFVT
QS4mI3hEO0RlcGFydG1lbnQgb2YgQ2hpbGQgYW5kIEFkb2xlc2NlbnQgUHN5Y2hpYXRyeSBhbmQg
UHN5Y2hvdGhlcmFweSwgVW5pdmVyc2l0eSBvZiBUdWJpbmdlbiwgVHViaW5nZW4sIEdlcm1hbnk7
IERlcGFydG1lbnQgb2YgUHN5Y2hvbG9neSwgVW5pdmVyc2l0eSBvZiBXdXJ6YnVyZywgV3VyemJ1
cmcsIEdlcm1hbnkuJiN4RDtEZXBhcnRtZW50IG9mIE1lZGljYWwgUHN5Y2hvbG9neSBhbmQgUHN5
Y2hvdGhlcmFweSwgTWVkaWNhbCBTb2Npb2xvZ3kgYW5kIFJlaGFiaWxpdGF0aW9uIFNjaWVuY2Vz
LCBVbml2ZXJzaXR5IG9mIFd1cnpidXJnLCBXdXJ6YnVyZywgR2VybWFueTsgRGVwYXJ0bWVudCBv
ZiBQc3ljaG9sb2d5LCBVbml2ZXJzaXR5IG9mIFd1cnpidXJnLCBXdXJ6YnVyZywgR2VybWFueS4m
I3hEO0RlcGFydG1lbnQgb2YgUHN5Y2hvbG9neSwgVW5pdmVyc2l0eSBvZiBXdXJ6YnVyZywgV3Vy
emJ1cmcsIEdlcm1hbnkuJiN4RDtEZXBhcnRtZW50IG9mIFBzeWNoaWF0cnksIFVuaXZlcnNpdHkg
b2YgRHVibGluLCBUcmluaXR5IENvbGxlZ2UgRHVibGluLCBEdWJsaW4sIElyZWxhbmQuJiN4RDtU
aGUgQ2hpbGQgU3R1ZHkgQ2VudGVyIGF0IE5ZVSBMYW5nb25lIE1lZGljYWwgQ2VudGVyLCBOZXcg
WW9yaywgTlksIFVTQS4mI3hEO0RlcGFydG1lbnQgb2YgQ2hpbGQgYW5kIEFkb2xlc2NlbnQgUHN5
Y2hpYXRyeSwgSW5zdGl0dXRlIG9mIFBzeWNoaWF0cnksIFBzeWNob2xvZ3kgYW5kIE5ldXJvc2Np
ZW5jZSwgS2luZyZhcG9zO3MgQ29sbGVnZSBMb25kb24sIExvbmRvbiwgVUsuJiN4RDtEZXBhcnRt
ZW50IG9mIE5ldXJvaW1hZ2luZywgSW5zdGl0dXRlIG9mIFBzeWNoaWF0cnksIFBzeWNob2xvZ3kg
YW5kIE5ldXJvc2NpZW5jZSwgS2luZyZhcG9zO3MgQ29sbGVnZSBMb25kb24sIExvbmRvbiwgVUsu
JiN4RDtEZXBhcnRtZW50IG9mIENoaWxkIGFuZCBBZG9sZXNjZW50IFBzeWNoaWF0cnkgYW5kIFBz
eWNob3RoZXJhcHksIENlbnRyYWwgSW5zdGl0dXRlIG9mIE1lbnRhbCBIZWFsdGggTWVkaWNhbCBG
YWN1bHR5IE1hbm5oZWltLCBIZWlkZWxiZXJnIFVuaXZlcnNpdHksIE1hbm5oZWltLCBHZXJtYW55
LiYjeEQ7RCZhcG9zO09yIEluc3RpdHV0ZSBmb3IgUmVzZWFyY2ggYW5kIEVkdWNhdGlvbiwgUmlv
IGRlIEphbmVpcm8sIEJyYXppbC4mI3hEO0QmYXBvcztPciBJbnN0aXR1dGUgZm9yIFJlc2VhcmNo
IGFuZCBFZHVjYXRpb24sIFJpbyBkZSBKYW5laXJvLCBCcmF6aWw7IEluc3RpdHV0ZSBvZiBQc3lj
aGlhdHJ5LCBGZWRlcmFsIFVuaXZlcnNpdHkgb2YgUmlvIGRlIEphbmVpcm8sIFJpbyBkZSBKYW5l
aXJvLCBCcmF6aWwuJiN4RDtEJmFwb3M7T3IgSW5zdGl0dXRlIGZvciBSZXNlYXJjaCBhbmQgRWR1
Y2F0aW9uLCBSaW8gZGUgSmFuZWlybywgQnJhemlsOyBNb3JwaG9sb2dpY2FsIFNjaWVuY2VzIFBy
b2dyYW0sIEZlZGVyYWwgVW5pdmVyc2l0eSBvZiBSaW8gZGUgSmFuZWlybywgUmlvIGRlIEphbmVp
cm8sIEJyYXppbC4mI3hEO0RlcGFydG1lbnQgb2YgUHN5Y2hpYXRyeSwgVW5pdmVyc2l0eSBvZiBD
YWxpZm9ybmlhLCBMb3MgQW5nZWxlcywgQ0EsIFVTQS4mI3hEO0RlcGFydG1lbnQgb2YgQ2hpbGQg
YW5kIEFkb2xlc2NlbnQgUHN5Y2hpYXRyeSBhbmQgUHN5Y2hvdGhlcmFweSwgQ2VudHJhbCBJbnN0
aXR1dGUgb2YgTWVudGFsIEhlYWx0aCBNZWRpY2FsIEZhY3VsdHkgTWFubmhlaW0sIEhlaWRlbGJl
cmcgVW5pdmVyc2l0eSwgTWFubmhlaW0sIEdlcm1hbnk7IERlcGFydG1lbnQgb2YgQ2hpbGQgYW5k
IEFkb2xlc2NlbnQgUHN5Y2hpYXRyeSwgUHN5Y2hpYXRyaWMgSG9zcGl0YWwsIFVuaXZlcnNpdHkg
b2YgWnVyaWNoLCBadXJpY2gsIFN3aXR6ZXJsYW5kOyBadXJpY2ggQ2VudGVyIGZvciBJbnRlZ3Jh
dGl2ZSBIdW1hbiBQaHlzaW9sb2d5LCBVbml2ZXJzaXR5IG9mIFp1cmljaCwgWnVyaWNoLCBTd2l0
emVybGFuZDsgTmV1cm9zY2llbmNlIENlbnRyZSBadXJpY2gsIFVuaXZlcnNpdHkgb2YgWnVyaWNo
LCBadXJpY2gsIFN3aXR6ZXJsYW5kOyBFVEggWnVyaWNoLCBadXJpY2gsIFN3aXR6ZXJsYW5kLiYj
eEQ7U29jaWFsIEdlbmV0aWMgYW5kIERldmVsb3BtZW50YWwgUHN5Y2hpYXRyeSwgSW5zdGl0dXRl
IG9mIFBzeWNoaWF0cnksIFBzeWNob2xvZ3kgYW5kIE5ldXJvc2NpZW5jZSwgS2luZyZhcG9zO3Mg
Q29sbGVnZSBMb25kb24sIExvbmRvbiwgVUsuJiN4RDtEZXBhcnRtZW50IG9mIFBzeWNoaWF0cnks
IFVuaXZlcnNpdHkgb2YgRHVibGluLCBUcmluaXR5IENvbGxlZ2UgRHVibGluLCBEdWJsaW4sIEly
ZWxhbmQ7IFRoZSBDaGlsZCBTdHVkeSBDZW50ZXIgYXQgTllVIExhbmdvbmUgTWVkaWNhbCBDZW50
ZXIsIE5ldyBZb3JrLCBOWSwgVVNBOyBUcmluaXR5IENvbGxlZ2UgSW5zdGl0dXRlIG9mIE5ldXJv
c2NpZW5jZSwgRHVibGluLCBJcmVsYW5kLiYjeEQ7Q2VudGVyIGZvciB0aGUgRGV2ZWxvcGluZyBC
cmFpbiwgQ2hpbGQgTWluZCBJbnN0aXR1dGUsIE5ldyBZb3JrLCBOWSwgVVNBOyBDZW50ZXIgZm9y
IEJpb21lZGljYWwgSW1hZ2luZyBhbmQgTmV1cm9tb2R1bGF0aW9uLCBOYXRoYW4gS2xpbmUgSW5z
dGl0dXRlIGZvciBQc3ljaGlhdHJpYyBSZXNlYXJjaCwgT3JhbmdlYnVyZywgTlksIFVTQS4mI3hE
O1RoZSBDaGlsZCBTdHVkeSBDZW50ZXIgYXQgTllVIExhbmdvbmUgTWVkaWNhbCBDZW50ZXIsIE5l
dyBZb3JrLCBOWSwgVVNBOyBEaXZpc2lvbiBvZiBDaGlsZCBhbmQgQWRvbGVzY2VudCBQc3ljaGlh
dHJpYyBSZXNlYXJjaCwgTmF0aGFuIEtsaW5lIEluc3RpdHV0ZSBmb3IgUHN5Y2hpYXRyaWMgUmVz
ZWFyY2gsIE9yYW5nZWJ1cmcsIE5ZLCBVU0EuJiN4RDtEZXBhcnRtZW50IG9mIFBzeWNoaWF0cnks
IFVuaXZlcnNpdHkgb2YgRHVibGluLCBUcmluaXR5IENvbGxlZ2UgRHVibGluLCBEdWJsaW4sIEly
ZWxhbmQ7IERlcGFydG1lbnQgb2YgUHN5Y2hpYXRyeSBhbmQgUHN5Y2hvdGhlcmFweSwgVW5pdmVy
c2l0eSBIb3NwaXRhbCwgT3R0by12b24tR3Vlcmlja2UtVW5pdmVyc2l0eSwgTWFnZGVidXJnLCBH
ZXJtYW55LiYjeEQ7RGVwYXJ0bWVudCBvZiBQc3ljaGlhdHJ5IGFuZCBQc3ljaG90aGVyYXB5LCBV
bml2ZXJzaXR5IEhvc3BpdGFsLCBPdHRvLXZvbi1HdWVyaWNrZS1Vbml2ZXJzaXR5LCBNYWdkZWJ1
cmcsIEdlcm1hbnkuJiN4RDtEaXZpc2lvbiBvZiBNb2xlY3VsYXIgUHN5Y2hpYXRyeSwgQ2VudGVy
IG9mIE1lbnRhbCBIZWFsdGgsIFVuaXZlcnNpdHkgb2YgV3VyemJ1cmcsIFd1cnpidXJnLCBHZXJt
YW55OyBEZXBhcnRtZW50IG9mIFRyYW5zbGF0aW9uYWwgTmV1cm9zY2llbmNlLCBTY2hvb2wgZm9y
IE1lbnRhbCBIZWFsdGggYW5kIE5ldXJvc2NpZW5jZSwgTWFhc3RyaWNodCBVbml2ZXJzaXR5LCBN
YWFzdHJpY2h0LCBOZXRoZXJsYW5kcy4mI3hEO0RlcGFydG1lbnQgb2YgUHN5Y2hpYXRyeSwgUHN5
Y2hvc29tYXRpYyBNZWRpY2luZSBhbmQgUHN5Y2hvdGhlcmFweSwgVW5pdmVyc2l0eSBIb3NwaXRh
bCBGcmFua2Z1cnQsIEZyYW5rZnVydCwgR2VybWFueS4mI3hEO0RlcGFydG1lbnRzIG9mIENvZ25p
dGl2ZSBTY2llbmNlLCBQc3ljaGlhdHJ5LCBSYWRpb2xvZ3ksIGFuZCBDZW50ZXIgZm9yIEh1bWFu
IERldmVsb3BtZW50LCBVbml2ZXJzaXR5IG9mIENhbGlmb3JuaWEsIFNhbiBEaWVnbywgQ0EsIFVT
QS4mI3hEO0tHIEplYnNlbiBDZW50cmUgZm9yIE5ldXJvcHN5Y2hpYXRyaWMgRGlzb3JkZXJzLCBE
ZXBhcnRtZW50IG9mIEJpb21lZGljaW5lLCBVbml2ZXJzaXR5IG9mIEJlcmdlbiwgQmVyZ2VuLCBO
b3J3YXk7IERlcGFydG1lbnQgb2YgUHN5Y2hpYXRyeSwgSGF1a2VsYW5kIFVuaXZlcnNpdHkgSG9z
cGl0YWwsIEJlcmdlbiwgTm9yd2F5LiYjeEQ7Q2hpbGQgYW5kIEFkb2xlc2NlbnQgTWVudGFsIEhl
YWx0aCBDZW50ZXIsIENhcGl0YWwgUmVnaW9uLCBEZW5tYXJrLiYjeEQ7RGVwYXJ0bWVudCBvZiBC
aW9sb2dpY2FsIGFuZCBNZWRpY2FsIFBzeWNob2xvZ3ksIFVuaXZlcnNpdHkgb2YgQmVyZ2VuLCBC
ZXJnZW4sIE5vcndheS4mI3hEO0RlcGFydG1lbnQgb2YgUHN5Y2hpYXRyeSwgSGF1a2VsYW5kIFVu
aXZlcnNpdHkgSG9zcGl0YWwsIEJlcmdlbiwgTm9yd2F5OyBEZXBhcnRtZW50IG9mIFJhZGlvbG9n
eSwgSGF1a2VsYW5kIFVuaXZlcnNpdHkgSG9zcGl0YWwsIEJlcmdlbiwgTm9yd2F5OyBEZXBhcnRt
ZW50IG9mIEJpb2xvZ2ljYWwgYW5kIE1lZGljYWwgUHN5Y2hvbG9neSwgVW5pdmVyc2l0eSBvZiBC
ZXJnZW4sIEJlcmdlbiwgTm9yd2F5LiYjeEQ7RGVwYXJ0bWVudCBvZiBQc3ljaGlhdHJ5LCBIYXJ2
YXJkIE1lZGljYWwgU2Nob29sLCBCb3N0b24sIE1BLCBVU0E7IEJldGggSXNyYWVsIERlYWNvbmVz
cyBNZWRpY2FsIENlbnRlciwgQm9zdG9uLCBNQSwgVVNBLiYjeEQ7RGVwYXJ0bWVudCBvZiBQc3lj
aGlhdHJ5LCBIYXJ2YXJkIE1lZGljYWwgU2Nob29sLCBCb3N0b24sIE1BLCBVU0E7IENsaW5pY2Fs
IGFuZCBSZXNlYXJjaCBQcm9ncmFtcyBpbiBQZWRpYXRyaWMgUHN5Y2hvcGhhcm1hY29sb2d5IGFu
ZCBBZHVsdCBBREhELCBNYXNzYWNodXNldHRzIEdlbmVyYWwgSG9zcGl0YWwsIEJvc3RvbiwgTUEs
IFVTQS4mI3hEO0RlcGFydG1lbnQgb2YgUHN5Y2hpYXRyeSwgUmFkYm91ZCBVbml2ZXJzaXR5IE1l
ZGljYWwgQ2VudGVyLCBOaWptZWdlbiwgTmV0aGVybGFuZHM7IEthcmFrdGVyIENoaWxkIGFuZCBB
ZG9sZXNjZW50IFBzeWNoaWF0cnksIE5pam1lZ2VuLCBOZXRoZXJsYW5kcy4mI3hEO0RlcGFydG1l
bnQgb2YgQ29nbml0aXZlIFBzeWNob2xvZ3ksIFZVIFVuaXZlcnNpdHkgQW1zdGVyZGFtLCBBbXN0
ZXJkYW0sIE5ldGhlcmxhbmRzOyBEZXBhcnRtZW50IG9mIENsaW5pY2FsIE5ldXJvcHN5Y2hvbG9n
eSwgVlUgVW5pdmVyc2l0eSBBbXN0ZXJkYW0sIEFtc3RlcmRhbSwgTmV0aGVybGFuZHMuJiN4RDtE
ZXBhcnRtZW50IG9mIENsaW5pY2FsIE5ldXJvcHN5Y2hvbG9neSwgVlUgVW5pdmVyc2l0eSBBbXN0
ZXJkYW0sIEFtc3RlcmRhbSwgTmV0aGVybGFuZHMuJiN4RDtEZXBhcnRtZW50IG9mIFBzeWNoaWF0
cnkgYW5kIExlZ2FsIE1lZGljaW5lLCBVbml2ZXJzaXRhdCBBdXRvbm9tYSBkZSBCYXJjZWxvbmEs
IEJhcmNlbG9uYSwgU3BhaW47IEZ1bmRhY2lvIElNSU0sIEJhcmNlbG9uYSwgU3BhaW4uJiN4RDtE
ZXBhcnRtZW50IG9mIFBzeWNoaWF0cnkgYW5kIExlZ2FsIE1lZGljaW5lLCBVbml2ZXJzaXRhdCBB
dXRvbm9tYSBkZSBCYXJjZWxvbmEsIEJhcmNlbG9uYSwgU3BhaW47IERlcGFydG1lbnQgb2YgUHN5
Y2hpYXRyeSwgSG9zcGl0YWwgVW5pdmVyc2l0YXJpIFZhbGwgZCZhcG9zO0hlYnJvbiwgQ0lCRVJT
QU0sIEJhcmNlbG9uYSwgU3BhaW4uJiN4RDtEZXBhcnRtZW50IG9mIFBzeWNoaWF0cnkgYW5kIExl
Z2FsIE1lZGljaW5lLCBVbml2ZXJzaXRhdCBBdXRvbm9tYSBkZSBCYXJjZWxvbmEsIEJhcmNlbG9u
YSwgU3BhaW4uJiN4RDtEZXBhcnRtZW50IG9mIENvZ25pdGl2ZSBOZXVyb3NjaWVuY2UsIFJhZGJv
dWQgVW5pdmVyc2l0eSBNZWRpY2FsIENlbnRlciwgTmlqbWVnZW4sIE5ldGhlcmxhbmRzOyBEb25k
ZXJzIEluc3RpdHV0ZSBmb3IgQnJhaW4sIENvZ25pdGlvbiBhbmQgQmVoYXZpb3VyLCBOaWptZWdl
biwgTmV0aGVybGFuZHM7IEthcmFrdGVyIENoaWxkIGFuZCBBZG9sZXNjZW50IFBzeWNoaWF0cnks
IE5pam1lZ2VuLCBOZXRoZXJsYW5kcy4mI3hEO0tHIEplYnNlbiBDZW50cmUgZm9yIE5ldXJvcHN5
Y2hpYXRyaWMgRGlzb3JkZXJzLCBEZXBhcnRtZW50IG9mIEJpb21lZGljaW5lLCBVbml2ZXJzaXR5
IG9mIEJlcmdlbiwgQmVyZ2VuLCBOb3J3YXk7IERlcGFydG1lbnQgb2YgUHN5Y2hpYXRyeSwgU1VO
WSBVcHN0YXRlIE1lZGljYWwgVW5pdmVyc2l0eSwgU3lyYWN1c2UsIE5ZLCBVU0EuJiN4RDtOZXVy
b2JlaGF2aW9yYWwgQ2xpbmljYWwgUmVzZWFyY2ggU2VjdGlvbiwgTmF0aW9uYWwgSHVtYW4gR2Vu
b21lIFJlc2VhcmNoIEluc3RpdHV0ZSwgQmV0aGVzZGEsIE1ELCBVU0E7IE5hdGlvbmFsIEluc3Rp
dHV0ZSBvZiBNZW50YWwgSGVhbHRoLCBCZXRoZXNkYSwgTUQsIFVTQS4mI3hEO0RlcGFydG1lbnQg
b2YgSHVtYW4gR2VuZXRpY3MsIFJhZGJvdWQgVW5pdmVyc2l0eSBNZWRpY2FsIENlbnRlciwgTmlq
bWVnZW4sIE5ldGhlcmxhbmRzOyBEZXBhcnRtZW50IG9mIFBzeWNoaWF0cnksIFJhZGJvdWQgVW5p
dmVyc2l0eSBNZWRpY2FsIENlbnRlciwgTmlqbWVnZW4sIE5ldGhlcmxhbmRzOyBEb25kZXJzIElu
c3RpdHV0ZSBmb3IgQnJhaW4sIENvZ25pdGlvbiBhbmQgQmVoYXZpb3VyLCBOaWptZWdlbiwgTmV0
aGVybGFuZHMuPC9hdXRoLWFkZHJlc3M+PHRpdGxlcz48dGl0bGU+U3ViY29ydGljYWwgYnJhaW4g
dm9sdW1lIGRpZmZlcmVuY2VzIGluIHBhcnRpY2lwYW50cyB3aXRoIGF0dGVudGlvbiBkZWZpY2l0
IGh5cGVyYWN0aXZpdHkgZGlzb3JkZXIgaW4gY2hpbGRyZW4gYW5kIGFkdWx0czogYSBjcm9zcy1z
ZWN0aW9uYWwgbWVnYS1hbmFseXNpczwvdGl0bGU+PHNlY29uZGFyeS10aXRsZT5MYW5jZXQgUHN5
Y2hpYXRyeTwvc2Vjb25kYXJ5LXRpdGxlPjwvdGl0bGVzPjxwZXJpb2RpY2FsPjxmdWxsLXRpdGxl
PkxhbmNldCBQc3ljaGlhdHJ5PC9mdWxsLXRpdGxlPjwvcGVyaW9kaWNhbD48cGFnZXM+MzEwLTMx
OTwvcGFnZXM+PHZvbHVtZT40PC92b2x1bWU+PG51bWJlcj40PC9udW1iZXI+PGVkaXRpb24+MjAx
Ny8wMi8yMjwvZWRpdGlvbj48a2V5d29yZHM+PGtleXdvcmQ+QWRvbGVzY2VudDwva2V5d29yZD48
a2V5d29yZD5BZHVsdDwva2V5d29yZD48a2V5d29yZD5BdHRlbnRpb24gRGVmaWNpdCBEaXNvcmRl
ciB3aXRoIEh5cGVyYWN0aXZpdHkvKnBhdGhvbG9neS9waHlzaW9wYXRob2xvZ3k8L2tleXdvcmQ+
PGtleXdvcmQ+QnJhaW4vKnBhdGhvbG9neS9waHlzaW9wYXRob2xvZ3k8L2tleXdvcmQ+PGtleXdv
cmQ+Q2FzZS1Db250cm9sIFN0dWRpZXM8L2tleXdvcmQ+PGtleXdvcmQ+Q2hpbGQ8L2tleXdvcmQ+
PGtleXdvcmQ+Q2hpbGQsIFByZXNjaG9vbDwva2V5d29yZD48a2V5d29yZD5Dcm9zcy1TZWN0aW9u
YWwgU3R1ZGllczwva2V5d29yZD48a2V5d29yZD5GZW1hbGU8L2tleXdvcmQ+PGtleXdvcmQ+SHVt
YW5zPC9rZXl3b3JkPjxrZXl3b3JkPkxpbmVhciBNb2RlbHM8L2tleXdvcmQ+PGtleXdvcmQ+TG9u
Z2l0dWRpbmFsIFN0dWRpZXM8L2tleXdvcmQ+PGtleXdvcmQ+Kk1hZ25ldGljIFJlc29uYW5jZSBJ
bWFnaW5nPC9rZXl3b3JkPjxrZXl3b3JkPk1hbGU8L2tleXdvcmQ+PGtleXdvcmQ+TWlkZGxlIEFn
ZWQ8L2tleXdvcmQ+PGtleXdvcmQ+TmV1cm9pbWFnaW5nPC9rZXl3b3JkPjxrZXl3b3JkPllvdW5n
IEFkdWx0PC9rZXl3b3JkPjwva2V5d29yZHM+PGRhdGVzPjx5ZWFyPjIwMTc8L3llYXI+PHB1Yi1k
YXRlcz48ZGF0ZT5BcHI8L2RhdGU+PC9wdWItZGF0ZXM+PC9kYXRlcz48aXNibj4yMjE1LTAzNzQg
KEVsZWN0cm9uaWMpJiN4RDsyMjE1LTAzNjYgKFByaW50KSYjeEQ7MjIxNS0wMzY2IChMaW5raW5n
KTwvaXNibj48YWNjZXNzaW9uLW51bT4yODIxOTYyODwvYWNjZXNzaW9uLW51bT48dXJscz48cmVs
YXRlZC11cmxzPjx1cmw+aHR0cHM6Ly93d3cubmNiaS5ubG0ubmloLmdvdi9wdWJtZWQvMjgyMTk2
Mjg8L3VybD48L3JlbGF0ZWQtdXJscz48L3VybHM+PGN1c3RvbTI+UE1DNTkzMzkzNDwvY3VzdG9t
Mj48ZWxlY3Ryb25pYy1yZXNvdXJjZS1udW0+MTAuMTAxNi9TMjIxNS0wMzY2KDE3KTMwMDQ5LTQ8
L2VsZWN0cm9uaWMtcmVzb3VyY2UtbnVtPjwvcmVjb3JkPjwvQ2l0ZT48Q2l0ZT48QXV0aG9yPkhv
b2dtYW48L0F1dGhvcj48WWVhcj4yMDE5PC9ZZWFyPjxSZWNOdW0+ODU4MDwvUmVjTnVtPjxyZWNv
cmQ+PHJlYy1udW1iZXI+ODU4MDwvcmVjLW51bWJlcj48Zm9yZWlnbi1rZXlzPjxrZXkgYXBwPSJF
TiIgZGItaWQ9IngyeGRkMjB2MWFmZHd0ZXB3eGN2eGQyeWR0d3JhMmV6dGFlZSIgdGltZXN0YW1w
PSIxNjkwNDQ3MTIzIj44NTgwPC9rZXk+PC9mb3JlaWduLWtleXM+PHJlZi10eXBlIG5hbWU9Ikpv
dXJuYWwgQXJ0aWNsZSI+MTc8L3JlZi10eXBlPjxjb250cmlidXRvcnM+PGF1dGhvcnM+PGF1dGhv
cj5Ib29nbWFuLCBNLjwvYXV0aG9yPjxhdXRob3I+TXVldHplbCwgUi48L2F1dGhvcj48YXV0aG9y
Pkd1aW1hcmFlcywgSi4gUC48L2F1dGhvcj48YXV0aG9yPlNodW1za2F5YSwgRS48L2F1dGhvcj48
YXV0aG9yPk1lbm5lcywgTS48L2F1dGhvcj48YXV0aG9yPlp3aWVycywgTS4gUC48L2F1dGhvcj48
YXV0aG9yPkphaGFuc2hhZCwgTi48L2F1dGhvcj48YXV0aG9yPlN1ZHJlLCBHLjwvYXV0aG9yPjxh
dXRob3I+V29sZmVycywgVC48L2F1dGhvcj48YXV0aG9yPkVhcmwsIEUuIEEuPC9hdXRob3I+PGF1
dGhvcj5Tb2xpdmEgVmlsYSwgSi4gQy48L2F1dGhvcj48YXV0aG9yPlZpdmVzLUdpbGFiZXJ0LCBZ
LjwvYXV0aG9yPjxhdXRob3I+S2hhZGthLCBTLjwvYXV0aG9yPjxhdXRob3I+Tm92b3RueSwgUy4g
RS48L2F1dGhvcj48YXV0aG9yPkhhcnRtYW4sIEMuIEEuPC9hdXRob3I+PGF1dGhvcj5IZXNsZW5m
ZWxkLCBELiBKLjwvYXV0aG9yPjxhdXRob3I+U2Nod2VyZW4sIEwuIEouIFMuPC9hdXRob3I+PGF1
dGhvcj5BbWJyb3Npbm8sIFMuPC9hdXRob3I+PGF1dGhvcj5PcmFuamUsIEIuPC9hdXRob3I+PGF1
dGhvcj5kZSBaZWV1dywgUC48L2F1dGhvcj48YXV0aG9yPkNoYWltLUF2YW5jaW5pLCBULiBNLjwv
YXV0aG9yPjxhdXRob3I+Um9zYSwgUC4gRy4gUC48L2F1dGhvcj48YXV0aG9yPlphbmV0dGksIE0u
IFYuPC9hdXRob3I+PGF1dGhvcj5NYWxwYXMsIEMuIEIuPC9hdXRob3I+PGF1dGhvcj5Lb2hscywg
Ry48L2F1dGhvcj48YXV0aG9yPnZvbiBQb2xpZXIsIEcuIEcuPC9hdXRob3I+PGF1dGhvcj5TZWl0
eiwgSi48L2F1dGhvcj48YXV0aG9yPkJpZWRlcm1hbiwgSi48L2F1dGhvcj48YXV0aG9yPkRveWxl
LCBBLiBFLjwvYXV0aG9yPjxhdXRob3I+RGFsZSwgQS4gTS48L2F1dGhvcj48YXV0aG9yPnZhbiBF
cnAsIFQuIEcuIE0uPC9hdXRob3I+PGF1dGhvcj5FcHN0ZWluLCBKLiBOLjwvYXV0aG9yPjxhdXRo
b3I+SmVybmlnYW4sIFQuIEwuPC9hdXRob3I+PGF1dGhvcj5CYXVyLVN0cmV1YmVsLCBSLjwvYXV0
aG9yPjxhdXRob3I+WmllZ2xlciwgRy4gQy48L2F1dGhvcj48YXV0aG9yPlppZXJodXQsIEsuIEMu
PC9hdXRob3I+PGF1dGhvcj5TY2hyYW50ZWUsIEEuPC9hdXRob3I+PGF1dGhvcj5Ib3ZpaywgTS4g
Ri48L2F1dGhvcj48YXV0aG9yPkx1bmRlcnZvbGQsIEEuIEouPC9hdXRob3I+PGF1dGhvcj5LZWxs
eSwgQy48L2F1dGhvcj48YXV0aG9yPk1jQ2FydGh5LCBILjwvYXV0aG9yPjxhdXRob3I+U2tva2F1
c2thcywgTi48L2F1dGhvcj48YXV0aG9yPk8mYXBvcztHb3JtYW4gVHV1cmEsIFIuIEwuPC9hdXRo
b3I+PGF1dGhvcj5DYWx2bywgQS48L2F1dGhvcj48YXV0aG9yPkxlcmEtTWlndWVsLCBTLjwvYXV0
aG9yPjxhdXRob3I+Tmljb2xhdSwgUi48L2F1dGhvcj48YXV0aG9yPkNoYW50aWx1a2UsIEsuIEMu
PC9hdXRob3I+PGF1dGhvcj5DaHJpc3Rha291LCBBLjwvYXV0aG9yPjxhdXRob3I+VmFuY2UsIEEu
PC9hdXRob3I+PGF1dGhvcj5DZXJjaWduYW5pLCBNLjwvYXV0aG9yPjxhdXRob3I+R2FiZWwsIE0u
IEMuPC9hdXRob3I+PGF1dGhvcj5Bc2hlcnNvbiwgUC48L2F1dGhvcj48YXV0aG9yPkJhdW1laXN0
ZXIsIFMuPC9hdXRob3I+PGF1dGhvcj5CcmFuZGVpcywgRC48L2F1dGhvcj48YXV0aG9yPkhvaG1h
bm4sIFMuPC9hdXRob3I+PGF1dGhvcj5CcmFtYXRpLCBJLiBFLjwvYXV0aG9yPjxhdXRob3I+VG92
YXItTW9sbCwgRi48L2F1dGhvcj48YXV0aG9yPkZhbGxnYXR0ZXIsIEEuIEouPC9hdXRob3I+PGF1
dGhvcj5LYXJkYXR6a2ksIEIuPC9hdXRob3I+PGF1dGhvcj5TY2h3YXJ6LCBMLjwvYXV0aG9yPjxh
dXRob3I+QW5pa2luLCBBLjwvYXV0aG9yPjxhdXRob3I+QmFyYW5vdiwgQS48L2F1dGhvcj48YXV0
aG9yPkdvZ2JlcmFzaHZpbGksIFQuPC9hdXRob3I+PGF1dGhvcj5LYXBpbHVzaG5peSwgRC48L2F1
dGhvcj48YXV0aG9yPlNvbG92aWV2YSwgQS48L2F1dGhvcj48YXV0aG9yPkVsIE1hcnJvdW4sIEgu
PC9hdXRob3I+PGF1dGhvcj5XaGl0ZSwgVC48L2F1dGhvcj48YXV0aG9yPkthcmthc2hhZHplLCBH
LjwvYXV0aG9yPjxhdXRob3I+TmFtYXpvdmEtQmFyYW5vdmEsIEwuPC9hdXRob3I+PGF1dGhvcj5F
dGhvZmVyLCBULjwvYXV0aG9yPjxhdXRob3I+TWF0dG9zLCBQLjwvYXV0aG9yPjxhdXRob3I+QmFu
YXNjaGV3c2tpLCBULjwvYXV0aG9yPjxhdXRob3I+Q29naGlsbCwgRC48L2F1dGhvcj48YXV0aG9y
PlBsZXNzZW4sIEsuIEouPC9hdXRob3I+PGF1dGhvcj5LdW50c2ksIEouPC9hdXRob3I+PGF1dGhv
cj5NZWh0YSwgTS4gQS48L2F1dGhvcj48YXV0aG9yPlBhbG95ZWxpcywgWS48L2F1dGhvcj48YXV0
aG9yPkhhcnJpc29uLCBOLiBBLjwvYXV0aG9yPjxhdXRob3I+QmVsbGdyb3ZlLCBNLiBBLjwvYXV0
aG9yPjxhdXRob3I+U2lsaywgVC4gSi48L2F1dGhvcj48YXV0aG9yPkN1YmlsbG8sIEEuIEkuPC9h
dXRob3I+PGF1dGhvcj5SdWJpYSwgSy48L2F1dGhvcj48YXV0aG9yPkxhemFybywgTC48L2F1dGhv
cj48YXV0aG9yPkJyZW0sIFMuPC9hdXRob3I+PGF1dGhvcj5XYWxpdHphLCBTLjwvYXV0aG9yPjxh
dXRob3I+RnJvZGwsIFQuPC9hdXRob3I+PGF1dGhvcj5aZW50aXMsIE0uPC9hdXRob3I+PGF1dGhv
cj5DYXN0ZWxsYW5vcywgRi4gWC48L2F1dGhvcj48YXV0aG9yPllvbmNoZXZhLCBZLiBOLjwvYXV0
aG9yPjxhdXRob3I+SGFhdmlrLCBKLjwvYXV0aG9yPjxhdXRob3I+UmVuZW1hbiwgTC48L2F1dGhv
cj48YXV0aG9yPkNvbnplbG1hbm4sIEEuPC9hdXRob3I+PGF1dGhvcj5MZXNjaCwgSy4gUC48L2F1
dGhvcj48YXV0aG9yPlBhdWxpLCBQLjwvYXV0aG9yPjxhdXRob3I+UmVpZiwgQS48L2F1dGhvcj48
YXV0aG9yPlRhbW0sIEwuPC9hdXRob3I+PGF1dGhvcj5Lb25yYWQsIEsuPC9hdXRob3I+PGF1dGhv
cj5PYmVyd2VsbGFuZCBXZWlzcywgRS48L2F1dGhvcj48YXV0aG9yPkJ1c2F0dG8sIEcuIEYuPC9h
dXRob3I+PGF1dGhvcj5Mb3V6YSwgTS4gUi48L2F1dGhvcj48YXV0aG9yPkR1cnN0b24sIFMuPC9h
dXRob3I+PGF1dGhvcj5Ib2Vrc3RyYSwgUC4gSi48L2F1dGhvcj48YXV0aG9yPk9vc3RlcmxhYW4s
IEouPC9hdXRob3I+PGF1dGhvcj5TdGV2ZW5zLCBNLiBDLjwvYXV0aG9yPjxhdXRob3I+UmFtb3Mt
UXVpcm9nYSwgSi4gQS48L2F1dGhvcj48YXV0aG9yPlZpbGFycm95YSwgTy48L2F1dGhvcj48YXV0
aG9yPkZhaXIsIEQuIEEuPC9hdXRob3I+PGF1dGhvcj5OaWdnLCBKLiBULjwvYXV0aG9yPjxhdXRo
b3I+VGhvbXBzb24sIFAuIE0uPC9hdXRob3I+PGF1dGhvcj5CdWl0ZWxhYXIsIEouIEsuPC9hdXRo
b3I+PGF1dGhvcj5GYXJhb25lLCBTLiBWLjwvYXV0aG9yPjxhdXRob3I+U2hhdywgUC48L2F1dGhv
cj48YXV0aG9yPlRpZW1laWVyLCBILjwvYXV0aG9yPjxhdXRob3I+QnJhbHRlbiwgSi48L2F1dGhv
cj48YXV0aG9yPkZyYW5rZSwgQi48L2F1dGhvcj48L2F1dGhvcnM+PC9jb250cmlidXRvcnM+PGF1
dGgtYWRkcmVzcz5UaGUgRGVwYXJ0bWVudCBvZiBIdW1hbiBHZW5ldGljcywgUmFkYm91ZCBVbml2
ZXJzaXR5IE1lZGljYWwgQ2VudGVyLCBOaWptZWdlbiwgdGhlIE5ldGhlcmxhbmRzIChIb29nbWFu
LCBHdWltYXJhZXMsIFNodW1za2F5YSwgV29sZmVycywgQnJhbHRlbiwgRnJhbmtlKTsgdGhlIERv
bmRlcnMgSW5zdGl0dXRlIGZvciBCcmFpbiwgQ29nbml0aW9uLCBhbmQgQmVoYXZpb3IsIFJhZGJv
dWQgVW5pdmVyc2l0eSwgTmlqbWVnZW4sIHRoZSBOZXRoZXJsYW5kcyAoSG9vZ21hbiwgU2h1bXNr
YXlhLCBNZW5uZXMsIFdvbGZlcnMsIEJ1aXRlbGFhciwgQnJhbHRlbiwgRnJhbmtlKTsgdGhlIERl
cGFydG1lbnQgb2YgQ2hpbGQgYW5kIEFkb2xlc2NlbnQgUHN5Y2hpYXRyeSwgRXJhc211cyBNQywg
VW5pdmVyc2l0eSBNZWRpY2FsIENlbnRlciBSb3R0ZXJkYW0sIFJvdHRlcmRhbSwgdGhlIE5ldGhl
cmxhbmRzIChNdWV0emVsLCBFbCBNYXJyb3VuLCBXaGl0ZSwgVGllbWVpZXIpOyB0aGUgRGVwYXJ0
bWVudCBvZiBFcGlkZW1pb2xvZ3ksIEVyYXNtdXMgTUMsIFVuaXZlcnNpdHkgTWVkaWNhbCBDZW50
ZXIgUm90dGVyZGFtLCBSb3R0ZXJkYW0sIHRoZSBOZXRoZXJsYW5kcyAoTXVldHplbCk7IHRoZSBE
ZXBhcnRtZW50IG9mIENvZ25pdGl2ZSBOZXVyb3NjaWVuY2UsIERvbmRlcnMgSW5zdGl0dXRlIGZv
ciBCcmFpbiwgQ29nbml0aW9uLCBhbmQgQmVoYXZpb3IsIE5pam1lZ2VuLCB0aGUgTmV0aGVybGFu
ZHMgKEd1aW1hcmFlcywgWndpZXJzLCBCdWl0ZWxhYXIpOyB0aGUgSW1hZ2luZyBHZW5ldGljcyBD
ZW50ZXIsIFN0ZXZlbnMgTmV1cm9pbWFnaW5nIGFuZCBJbmZvcm1hdGljcyBJbnN0aXR1dGUsIEtl
Y2sgU2Nob29sIG9mIE1lZGljaW5lIG9mIFVTQywgTWFyaW5hIGRlbCBSZXksIENhbGlmLiAoSmFo
YW5zaGFkLCBUaG9tcHNvbik7IE5hdGlvbmFsIEh1bWFuIEdlbm9tZSBSZXNlYXJjaCBJbnN0aXR1
dGUsIEJldGhlc2RhLCBNZC4gKFN1ZHJlLCBTaGF3KTsgdGhlIERlcGFydG1lbnQgb2YgQmVoYXZp
b3JhbCBOZXVyb3NjaWVuY2UsIE9yZWdvbiBIZWFsdGggYW5kIFNjaWVuY2UgVW5pdmVyc2l0eSwg
UG9ydGxhbmQgKEVhcmwsIEZhaXIsIE5pZ2cpOyB0aGUgRGVwYXJ0bWVudCBvZiBQc3ljaGlhdHJ5
IGFuZCBGb3JlbnNpYyBNZWRpY2luZSwgQXV0b25vbW91cyBVbml2ZXJzaXR5IG9mIEJhcmNlbG9u
YSwgQ2VyZGFueW9sYSBkZWwgVmFsbGVzLCBTcGFpbiAoU29saXZhIFZpbGEsIFJhbW9zLVF1aXJv
Z2EsIFZpbGFycm95YSk7IEluc3RpdHV0byBJVEFDQSwgUG9seXRlY2huaWMgVW5pdmVyc2l0eSBv
ZiBWYWxlbmNpYSwgVmFsZW5jaWEsIFNwYWluIChWaXZlcy1HaWxhYmVydCk7IHRoZSBPbGluIE5l
dXJvcHN5Y2hpYXRyeSBSZXNlYXJjaCBDZW50ZXIsIEhhcnRmb3JkIEhvc3BpdGFsLCBIYXJ0Zm9y
ZCwgQ29ubi4gKEtoYWRrYSwgTm92b3RueSwgU3RldmVucyk7IFVuaXZlcnNpdHkgb2YgR3Jvbmlu
Z2VuLCBVbml2ZXJzaXR5IE1lZGljYWwgQ2VudGVyIEdyb25pbmdlbiAoVU1DRyksIERlcGFydG1l
bnQgb2YgUHN5Y2hpYXRyeSwgSW50ZXJkaXNjaXBsaW5hcnkgQ2VudGVyIFBzeWNob3BhdGhvbG9n
eSBhbmQgRW1vdGlvbiBSZWd1bGF0aW9uIChJQ1BFKSwgR3JvbmluZ2VuLCB0aGUgTmV0aGVybGFu
ZHMgKEhhcnRtYW4sIFNjaHdlcmVuKTsgRmFjdWx0eSBvZiBCZWhhdmlvcmFsIGFuZCBNb3ZlbWVu
dCBTY2llbmNlcywgVnJpamUgVW5pdmVyc2l0ZWl0IEFtc3RlcmRhbSwgQW1zdGVyZGFtIChIZXNs
ZW5mZWxkKTsgdGhlIERlcGFydG1lbnQgb2YgQ2hpbGQgYW5kIEFkb2xlc2NlbnQgUHN5Y2hpYXRy
eSwgVW5pdmVyc2l0eSBvZiBHcm9uaW5nZW4sIFVuaXZlcnNpdHkgTWVkaWNhbCBDZW50ZXIgR3Jv
bmluZ2VuLCB0aGUgTmV0aGVybGFuZHMgKEhvZWtzdHJhKTsgTklDSEUgTGFiLCBEZXBhcnRtZW50
IG9mIFBzeWNoaWF0cnksIFVNQyBVdHJlY2h0IEJyYWluIENlbnRlciwgVXRyZWNodCwgdGhlIE5l
dGhlcmxhbmRzIChBbWJyb3Npbm8sIE9yYW5qZSwgZGUgWmVldXcsIER1cnN0b24pOyBMYWJvcmF0
b3J5IG9mIFBzeWNoaWF0cmljIE5ldXJvaW1hZ2luZyAoTElNLTIxKSwgRGVwYXJ0bWVudCBhbmQg
SW5zdGl0dXRlIG9mIFBzeWNoaWF0cnksIEZhY3VsdHkgb2YgTWVkaWNpbmUsIFVuaXZlcnNpdHkg
b2YgU2FvIFBhdWxvLCBTYW8gUGF1bG8sIEJyYXppbCAoQ2hhaW0tQXZhbmNpbmksIFJvc2EsIFph
bmV0dGksIEJ1c2F0dG8pOyB0aGUgQ2VudGVyIGZvciBJbnRlcmRpc2NpcGxpbmFyeSBSZXNlYXJj
aCBvbiBBcHBsaWVkIE5ldXJvc2NpZW5jZXMgKE5BUE5BKSwgVW5pdmVyc2l0eSBvZiBTYW8gUGF1
bG8sIFNhbyBQYXVsbywgQnJhemlsIChDaGFpbS1BdmFuY2luaSwgUm9zYSwgWmFuZXR0aSwgQnVz
YXR0byk7IHRoZSBEZXZlbG9wbWVudGFsIEltYWdpbmcgR3JvdXAsIE11cmRvY2ggQ2hpbGRyZW4m
YXBvcztzIFJlc2VhcmNoIEluc3RpdHV0ZSwgTWVsYm91cm5lLCBBdXN0cmFsaWEgKE1hbHBhcyk7
IHRoZSBDbGluaWNhbCBPdXRjb21lcyBSZXNlYXJjaCBVbml0IChDT1JlKSwgRGVwYXJ0bWVudCBv
ZiBNZWRpY2luZSwgUm95YWwgTWVsYm91cm5lIEhvc3BpdGFsLCBVbml2ZXJzaXR5IG9mIE1lbGJv
dXJuZSwgTWVsYm91cm5lLCBBdXN0cmFsaWEgKE1hbHBhcyk7IHRoZSBNZWxib3VybmUgU2Nob29s
IG9mIFBzeWNob2xvZ2ljYWwgU2NpZW5jZXMsIFVuaXZlcnNpdHkgb2YgTWVsYm91cm5lLCBNZWxi
b3VybmUsIEF1c3RyYWxpYSAoTWFscGFzKTsgdGhlIENoaWxkIE5ldXJvcHN5Y2hvbG9neSBTZWN0
aW9uLCBVbml2ZXJzaXR5IEhvc3BpdGFsIFJXVEggQWFjaGVuLCBBYWNoZW4sIEdlcm1hbnkgKEtv
aGxzLCBLb25yYWQ7IENoaWxkIGFuZCBBZG9sZXNjZW50IFBzeWNoaWF0cnksIFVuaXZlcnNpdHkg
SG9zcGl0YWwgUldUSCBBYWNoZW4sIEFhY2hlbiwgR2VybWFueSAoUG9saWVyLCBTZWl0eik7IElu
c3RpdHV0ZSBvZiBOZXVyb3NjaWVuY2UgYW5kIE1lZGljaW5lLUJyYWluIGFuZCBCZWhhdmlvciAo
SU5NLTcpLCBSZXNlYXJjaCBDZW50ZXIgSnVsaWNoLCBKdWxpY2gsIEdlcm1hbnkgKFBvbGllcik7
IHRoZSBDbGluaWNhbCBhbmQgUmVzZWFyY2ggUHJvZ3JhbXMgaW4gUGVkaWF0cmljIFBzeWNob3Bo
YXJtYWNvbG9neSBhbmQgQWR1bHQgQURIRCwgRGVwYXJ0bWVudCBvZiBQc3ljaGlhdHJ5LCBNYXNz
YWNodXNldHRzIEdlbmVyYWwgSG9zcGl0YWwsIEJvc3RvbiAoQmllZGVybWFuKTsgdGhlIERlcGFy
dG1lbnQgb2YgUHN5Y2hpYXRyeSwgTWFzc2FjaHVzZXR0cyBHZW5lcmFsIEhvc3BpdGFsLCBIYXJ2
YXJkIE1lZGljYWwgU2Nob29sLCBCb3N0b24gKEJpZWRlcm1hbiwgRG95bGUpOyB0aGUgQ2VudGVy
IGZvciBHZW5vbWljIE1lZGljaW5lLCBNYXNzYWNodXNldHRzIEdlbmVyYWwgSG9zcGl0YWwsIEhh
cnZhcmQgTWVkaWNhbCBTY2hvb2wsIEJvc3RvbiAoRG95bGUpOyB0aGUgRGVwYXJ0bWVudHMgb2Yg
TmV1cm9zY2llbmNlcywgUmFkaW9sb2d5LCBhbmQgUHN5Y2hpYXRyeSBhbmQgdGhlIENlbnRlciBm
b3IgTXVsdGltb2RhbCBJbWFnaW5nIGFuZCBHZW5ldGljcywgVW5pdmVyc2l0eSBvZiBDYWxpZm9y
bmlhIFNhbiBEaWVnbyAoRGFsZSk7IHRoZSBDbGluaWNhbCBhbmQgVHJhbnNsYXRpb25hbCBOZXVy
b3NjaWVuY2UgTGFib3JhdG9yeSwgRGVwYXJ0bWVudCBvZiBQc3ljaGlhdHJ5IGFuZCBIdW1hbiBC
ZWhhdmlvciwgVW5pdmVyc2l0eSBvZiBDYWxpZm9ybmlhIElydmluZSwgSXJ2aW5lICh2YW4gRXJw
KTsgdGhlIERpdmlzaW9uIG9mIEJlaGF2aW9yYWwgTWVkaWNpbmUgYW5kIENsaW5pY2FsIFBzeWNo
b2xvZ3ksIENpbmNpbm5hdGkgQ2hpbGRyZW4mYXBvcztzIEhvc3BpdGFsIE1lZGljYWwgQ2VudGVy
LCBhbmQgdGhlIERlcGFydG1lbnQgb2YgUGVkaWF0cmljcywgVW5pdmVyc2l0eSBvZiBDaW5jaW5u
YXRpIENvbGxlZ2Ugb2YgTWVkaWNpbmUsIENpbmNpbm5hdGkgKEVwc3RlaW4sIFRhbW0pOyB0aGUg
Q2VudGVyIGZvciBIdW1hbiBEZXZlbG9wbWVudCwgVW5pdmVyc2l0eSBvZiBDYWxpZm9ybmlhIFNh
biBEaWVnbywgU2FuIERpZWdvIChKZXJuaWdhbik7IHRoZSBEaXZpc2lvbiBvZiBNb2xlY3VsYXIg
UHN5Y2hpYXRyeSwgQ2VudGVyIG9mIE1lbnRhbCBIZWFsdGgsIFVuaXZlcnNpdHkgb2YgV3VyemJ1
cmcsIFd1cnpidXJnLCBHZXJtYW55IChaaWVnbGVyLCBMZXNjaCk7IHRoZSBEZXBhcnRtZW50IG9m
IFJhZGlvbG9neSBhbmQgTnVjbGVhciBNZWRpY2luZSwgQW1zdGVyZGFtIFVuaXZlcnNpdHkgTWVk
aWNhbCBDZW50ZXJzLCBBbXN0ZXJkYW0gKFNjaHJhbnRlZSwgUmVuZW1hbik7IHRoZSBEZXBhcnRt
ZW50IG9mIENsaW5pY2FsIE1lZGljaW5lLCBVbml2ZXJzaXR5IG9mIEJlcmdlbiwgQmVyZ2VuLCBO
b3J3YXkgKEhvdmlrKTsgdGhlIERpdmlzaW9uIG9mIFBzeWNoaWF0cnksIEhhdWtlbGFuZCBVbml2
ZXJzaXR5IEhvc3BpdGFsLCBCZXJnZW4sIE5vcndheSAoSG92aWssIEhhYXZpayk7IHRoZSBEZXBh
cnRtZW50IG9mIEJpb2xvZ2ljYWwgYW5kIE1lZGljYWwgUHN5Y2hvbG9neSwgVW5pdmVyc2l0eSBv
ZiBCZXJnZW4sIEJlcmdlbiwgTm9yd2F5IChMdW5kZXJ2b2xkKTsgdGhlIEsuRy4gSmVic2VuIENl
bnRlciBmb3IgTmV1cm9wc3ljaGlhdHJpYyBEaXNvcmRlcnMsIERlcGFydG1lbnQgb2YgQmlvbWVk
aWNpbmUsIFVuaXZlcnNpdHkgb2YgQmVyZ2VuLCBCZXJnZW4sIE5vcndheSAoTHVuZGVydm9sZCwg
SGFhdmlrKTsgdGhlIFNjaG9vbCBvZiBQc3ljaG9sb2d5IGFuZCB0aGUgRGVwYXJ0bWVudCBvZiBQ
c3ljaGlhdHJ5LCBTY2hvb2wgb2YgTWVkaWNpbmUsIGFuZCB0aGUgVHJpbml0eSBDb2xsZWdlIElu
c3RpdHV0ZSBvZiBOZXVyb3NjaWVuY2UsIFRyaW5pdHkgQ29sbGVnZSBEdWJsaW4sIElyZWxhbmQg
KEtlbGx5KTsgdGhlIERlcGFydG1lbnQgb2YgQ2hpbGQgYW5kIEFkb2xlc2NlbnQgUHN5Y2hpYXRy
eSwgTllVIExhbmdvbmUgTWVkaWNhbCBDZW50ZXIsIE5ldyBZb3JrIChLZWxseSwgQ2FzdGVsbGFu
b3MsIFlvbmNoZXZhKTsgdGhlIERlcGFydG1lbnQgb2YgUHN5Y2hpYXRyeSwgVHJpbml0eSBDb2xs
ZWdlIER1YmxpbiwgSXJlbGFuZCAoTWNDYXJ0aHksIFNrb2thdXNrYXMsIEZyb2RsKTsgdGhlIENl
bnRyZSBmb3IgQWR2YW5jZWQgTWVkaWNhbCBJbWFnaW5nLCBTdC4gSmFtZXMmYXBvcztzIEhvc3Bp
dGFsLCBEdWJsaW4sIElyZWxhbmQgKE1jQ2FydGh5KTsgdGhlIENlbnRlciBmb3IgQ2hpbGQgYW5k
IEFkb2xlc2NlbnQgTWVudGFsIEhlYWx0aCwgTlROVSwgTm9yd2F5LCBOb3J3ZWdpYW4gVW5pdmVy
c2l0eSBvZiBTY2llbmNlIGFuZCBUZWNobm9sb2d5LCBOb3J3YXkgKFNrb2thdXNrYXMpOyB0aGUg
Q2VudGVyIGZvciBNUiBSZXNlYXJjaCwgVW5pdmVyc2l0eSBDaGlsZHJlbiZhcG9zO3MgSG9zcGl0
YWwsIGFuZCB0aGUgWnVyaWNoIENlbnRlciBmb3IgSW50ZWdyYXRpdmUgSHVtYW4gUGh5c2lvbG9n
eSwgWnVyaWNoIChPJmFwb3M7R29ybWFuIFR1dXJhKTsgTWFnbmV0aWMgUmVzb25hbmNlIEltYWdl
IENvcmUgRmFjaWxpdHksIEF1Z3VzdCBQaSBpIFN1bnllciBCaW9tZWRpY2FsIFJlc2VhcmNoIElu
c3RpdHV0ZSAoSURJQkFQUyksIEJhcmNlbG9uYSwgU3BhaW4gKENhbHZvLCBMYXphcm8pOyB0aGUg
RGVwYXJ0bWVudCBvZiBDaGlsZCBhbmQgQWRvbGVzY2VudCBQc3ljaGlhdHJ5IGFuZCBQc3ljaG9s
b2d5LCBJbnN0aXR1dGUgb2YgTmV1cm9zY2llbmNlcywgSG9zcGl0YWwgQ2xpbmljLCBCYXJjZWxv
bmEsIFNwYWluIChMZXJhLU1pZ3VlbCwgTmljb2xhdSwgTGF6YXJvKTsgdGhlIERlcGFydG1lbnQg
b2YgQ2hpbGQgYW5kIEFkb2xlc2NlbnQgUHN5Y2hpYXRyeSwgSW5zdGl0dXRlIG9mIFBzeWNoaWF0
cnksIFBzeWNob2xvZ3ksIGFuZCBOZXVyb3NjaWVuY2UsIEtpbmcmYXBvcztzIENvbGxlZ2UgTG9u
ZG9uIChDaGFudGlsdWtlLCBDaHJpc3Rha291LCBDdWJpbGxvLCBSdWJpYSk7IHRoZSBTY2hvb2wg
b2YgUHN5Y2hvbG9neSBhbmQgQ2xpbmljYWwgTGFuZ3VhZ2UgU2NpZW5jZXMsIENlbnRyZSBmb3Ig
SW50ZWdyYXRpdmUgTmV1cm9zY2llbmNlIGFuZCBOZXVyb2R5bmFtaWNzLCBVbml2ZXJzaXR5IG9m
IFJlYWRpbmcsIFJlYWRpbmcsIFUuSy4gKENocmlzdGFrb3UpOyB0aGUgRGVwYXJ0bWVudCBvZiBQ
YWVkaWF0cmljcywgVW5pdmVyc2l0eSBvZiBNZWxib3VybmUsIEF1c3RyYWxpYSAoVmFuY2UsIENv
Z2hpbGwsIFNpbGspOyB0aGUgRGVwYXJ0bWVudCBvZiBOZXVyb3NjaWVuY2UsIEJyaWdodG9uIGFu
ZCBTdXNzZXggTWVkaWNhbCBTY2hvb2wsIEZhbG1lciwgQnJpZ2h0b24sIFUuSy4gKENlcmNpZ25h
bmksIEdhYmVsLCBIYXJyaXNvbik7IHRoZSBTb2NpYWwsIEdlbmV0aWMsIGFuZCBEZXZlbG9wbWVu
dGFsIFBzeWNoaWF0cnkgQ2VudHJlLCBJbnN0aXR1dGUgb2YgUHN5Y2hpYXRyeSwgUHN5Y2hvbG9n
eSwgYW5kIE5ldXJvc2NpZW5jZSwgS2luZyZhcG9zO3MgQ29sbGVnZSBMb25kb24gKEFzaGVyc29u
LCBLdW50c2kpOyB0aGUgRGVwYXJ0bWVudCBvZiBDaGlsZCBhbmQgQWRvbGVzY2VudCBQc3ljaGlh
dHJ5IGFuZCBQc3ljaG90aGVyYXB5LCBDZW50cmFsIEluc3RpdHV0ZSBvZiBNZW50YWwgSGVhbHRo
LCBNYW5uaGVpbSwgTWVkaWNhbCBGYWN1bHR5IE1hbm5oZWltL0hlaWRlbGJlcmcgVW5pdmVyc2l0
eSwgTWFubmhlaW0sIEdlcm1hbnkgKEJhdW1laXN0ZXIsIEJyYW5kZWlzLCBIb2htYW5uLCBCYW5h
c2NoZXdza2kpOyB0aGUgRGVwYXJ0bWVudCBvZiBDaGlsZCBhbmQgQWRvbGVzY2VudCBQc3ljaGlh
dHJ5IGFuZCBQc3ljaG90aGVyYXB5LCBQc3ljaGlhdHJpYyBIb3NwaXRhbCwgVW5pdmVyc2l0eSBv
ZiBadXJpY2gsIFp1cmljaCAoQnJhbmRlaXMsIEJyZW0sIFdhbGl0emEpOyB0aGUgTmV1cm9zY2ll
bmNlIENlbnRlciBadXJpY2gsIFVuaXZlcnNpdHkgb2YgWnVyaWNoIGFuZCBFVEggWnVyaWNoLCBa
dXJpY2ggKEJyYW5kZWlzLCBCcmVtLCBXYWxpdHphKTsgdGhlIEQmYXBvcztPciBJbnN0aXR1dGUg
Zm9yIFJlc2VhcmNoIGFuZCBFZHVjYXRpb24sIFJpbyBkZSBKYW5laXJvIChCcmFtYXRpLCBUb3Zh
ci1Nb2xsLCBNYXR0b3MpOyB0aGUgTW9ycGhvbG9naWNhbCBTY2llbmNlcyBQcm9ncmFtLCBGZWRl
cmFsIFVuaXZlcnNpdHkgb2YgUmlvIGRlIEphbmVpcm8sIFJpbyBkZSBKYW5laXJvIChUb3Zhci1N
b2xsKTsgdGhlIERlcGFydG1lbnQgb2YgUHN5Y2hpYXRyeSBhbmQgUHN5Y2hvdGhlcmFweSwgVW5p
dmVyc2l0eSBIb3NwaXRhbCBvZiBUdWJpbmdlbiwgVHViaW5nZW4sIEdlcm1hbnkgKEZhbGxnYXR0
ZXIsIFNjaHdhcnosIEV0aG9mZXIpOyBMRUFEIEdyYWR1YXRlIFNjaG9vbCwgVW5pdmVyc2l0eSBv
ZiBUdWJpbmdlbiwgR2VybWFueSAoRmFsbGdhdHRlcik7IHRoZSBEZXBhcnRtZW50IG9mIEJpb21l
ZGljYWwgTWFnbmV0aWMgUmVzb25hbmNlLCBVbml2ZXJzaXR5IG9mIFR1YmluZ2VuLCBUdWJpbmdl
biwgR2VybWFueSAoS2FyZGF0emtpLCBFdGhvZmVyKTsgdGhlIE5hdGlvbmFsIE1lZGljYWwgUmVz
ZWFyY2ggQ2VudGVyIGZvciBDaGlsZHJlbiZhcG9zO3MgSGVhbHRoLCBEZXBhcnRtZW50IG9mIE1h
Z25ldGljIFJlc29uYW5jZSBJbWFnaW5nIGFuZCBEZW5zaXRvbWV0cnksIE1vc2NvdyAoQW5pa2lu
KTsgdGhlIE5hdGlvbmFsIE1lZGljYWwgUmVzZWFyY2ggQ2VudGVyIGZvciBDaGlsZHJlbiZhcG9z
O3MgSGVhbHRoLCBNb3Njb3cgKEJhcmFub3YsIFNvbG92aWV2YSk7IFJ1c3NpYW4gTmF0aW9uYWwg
UmVzZWFyY2ggTWVkaWNhbCBVbml2ZXJzaXR5LCBNaW5pc3RyeSBvZiBIZWFsdGggYW5kIFNvY2lh
bCBEZXZlbG9wbWVudCBvZiB0aGUgUnVzc2lhbiBGZWRlcmF0aW9uLCBDZW50cmFsIENsaW5pY2Fs
IEhvc3BpdGFsIE1TSEUsIE1vc2NvdyAoTmFtYXpvdmEtQmFyYW5vdmEpOyB0aGUgTmF0aW9uYWwg
TWVkaWNhbCBSZXNlYXJjaCBDZW50ZXIgZm9yIENoaWxkcmVuJmFwb3M7cyBIZWFsdGgsIExhYm9y
YXRvcnkgb2YgTmV1cm9sb2d5IGFuZCBDb2duaXRpdmUgSGVhbHRoLCBNb3Njb3cgKEdvZ2JlcmFz
aHZpbGksIEthcmthc2hhZHplKTsgdGhlIE5hdGlvbmFsIE1lZGljYWwgUmVzZWFyY2ggQ2VudGVy
IGZvciBDaGlsZHJlbiZhcG9zO3MgSGVhbHRoLCBEZXBhcnRtZW50IG9mIEluZm9ybWF0aW9uIFRl
Y2hub2xvZ2llcywgTW9zY293IChLYXBpbHVzaG5peSk7IHRoZSBEZXBhcnRtZW50IG9mIFBlZGlh
dHJpY3MsIEVyYXNtdXMgTUMtU29waGlhLCBSb3R0ZXJkYW0sIHRoZSBOZXRoZXJsYW5kcyAoRWwg
TWFycm91bik7IHRoZSBEZXBhcnRtZW50IG9mIFBzeWNob2xvZ3ksIEVkdWNhdGlvbiwgYW5kIENo
aWxkIFN0dWRpZXMsIEVyYXNtdXMgVW5pdmVyc2l0eSBSb3R0ZXJkYW0sIFJvdHRlcmRhbSwgdGhl
IE5ldGhlcmxhbmRzIChFbCBNYXJyb3VuKTsgdGhlIERlcGFydG1lbnQgb2YgUmFkaW9sb2d5LCBF
cmFzbXVzIE1DLCBVbml2ZXJzaXR5IE1lZGljYWwgQ2VudGVyIFJvdHRlcmRhbSwgUm90dGVyZGFt
LCB0aGUgTmV0aGVybGFuZHMgKFdoaXRlKTsgRmVkZXJhbCBVbml2ZXJzaXR5IG9mIFJpbyBkZSBK
YW5laXJvLCBSaW8gZGUgSmFuZWlybyAoTWF0dG9zKTsgdGhlIERlcGFydG1lbnQgb2YgUHN5Y2hp
YXRyeSwgVW5pdmVyc2l0eSBvZiBNZWxib3VybmUsIE1lbGJvdXJuZSwgQXVzdHJhbGlhIChDb2do
aWxsKTsgdGhlIE11cmRvY2ggQ2hpbGRyZW4mYXBvcztzIFJlc2VhcmNoIEluc3RpdHV0ZSwgTWVs
Ym91cm5lLCBBdXN0cmFsaWEgKENvZ2hpbGwsIFNpbGspOyB0aGUgRGl2aXNpb24gb2YgTmV1cm9z
Y2llbmNlLCBVbml2ZXJzaXR5IG9mIER1bmRlZSwgRHVuZGVlLCBVLksuIChDb2doaWxsKTsgdGhl
IENoaWxkIGFuZCBBZG9sZXNjZW50IE1lbnRhbCBIZWFsdGggQ2VudGVyLCBDYXBpdGFsIFJlZ2lv
biBDb3BlbmhhZ2VuIChQbGVzc2VuKTsgdGhlIERpdmlzaW9uIG9mIENoaWxkIGFuZCBBZG9sZXNj
ZW50IFBzeWNoaWF0cnksIERlcGFydG1lbnQgb2YgUHN5Y2hpYXRyeSwgVW5pdmVyc2l0eSBIb3Nw
aXRhbCBMYXVzYW5uZSwgU3dpdHplcmxhbmQgKFBsZXNzZW4pOyB0aGUgRGVwYXJ0bWVudCBvZiBO
ZXVyb2ltYWdpbmcsIEluc3RpdHV0ZSBvZiBQc3ljaGlhdHJ5LCBQc3ljaG9sb2d5LCBhbmQgTmV1
cm9zY2llbmNlLCBLaW5nJmFwb3M7cyBDb2xsZWdlIExvbmRvbiAoTWVodGEsIFBhbG95ZWxpcyk7
IFN1c3NleCBQYXJ0bmVyc2hpcCBOSFMgRm91bmRhdGlvbiBUcnVzdCwgU3dhbmRlYW4sIEVhc3Qg
U3Vzc2V4LCBVLksuIChIYXJyaXNvbik7IHRoZSBNb25hc2ggSW5zdGl0dXRlIGZvciBDb2duaXRp
dmUgYW5kIENsaW5pY2FsIE5ldXJvc2NpZW5jZXMgKE1JQ0NOKSBhbmQgdGhlIFNjaG9vbCBvZiBQ
c3ljaG9sb2dpY2FsIFNjaWVuY2VzLCBNb25hc2ggVW5pdmVyc2l0eSwgTWVsYm91cm5lLCBBdXN0
cmFsaWEgKEJlbGxncm92ZSk7IERlYWtpbiBVbml2ZXJzaXR5LCBTY2hvb2wgb2YgUHN5Y2hvbG9n
eSwgR2VlbG9uZywgQXVzdHJhbGlhIChTaWxrKTsgdGhlIERlcGFydG1lbnQgb2YgTWVkaWNpbmUs
IFVuaXZlcnNpdHkgb2YgQmFyY2Vsb25hLCBCYXJjZWxvbmEsIFNwYWluIChMYXphcm8pOyB0aGUg
RGVwYXJ0bWVudCBvZiBQc3ljaGlhdHJ5IGFuZCBQc3ljaG90aGVyYXB5LCBPdHRvIHZvbiBHdWVy
aWNrZSBVbml2ZXJzaXR5IE1hZ2RlYnVyZywgR2VybWFueSAoRnJvZGwpOyB0aGUgR2VybWFuIENl
bnRlciBmb3IgTmV1cm9kZWdlbmVyYXRpdmUgRGlzZWFzZXMgKERaTkUpLCBHZXJtYW55IChGcm9k
bCk7IEJlemlya3NrbGluaWt1bSBSZWdlbnNidXJnLCBHZXJtYW55IChaZW50aXMpOyB0aGUgTmF0
aGFuIEtsaW5lIEluc3RpdHV0ZSBmb3IgUHN5Y2hpYXRyaWMgUmVzZWFyY2gsIE9yYW5nZWJ1cmcs
IE4uWS4gKENhc3RlbGxhbm9zKTsgdGhlIEJyYWluIEltYWdpbmcgQ2VudGVyLCBBbXN0ZXJkYW0g
VW5pdmVyc2l0eSBNZWRpY2FsIENlbnRlcnMsIEFtc3RlcmRhbSAoUmVuZW1hbik7IHRoZSBEZXBh
cnRtZW50IG9mIENoaWxkIGFuZCBBZG9sZXNjZW50IFBzeWNoaWF0cnksIFBzeWNob3NvbWF0aWNz
LCBhbmQgUHN5Y2hvdGhlcmFweSwgVHViaW5nZW4sIEdlcm1hbnkgKENvbnplbG1hbm4pOyB0aGUg
RGVwYXJ0bWVudCBvZiBQc3ljaG9sb2d5LCBCaW9sb2dpY2FsIFBzeWNob2xvZ3ksIENsaW5pY2Fs
IFBzeWNob2xvZ3ksIGFuZCBQc3ljaG90aGVyYXB5LCBVbml2ZXJzaXR5IG9mIFd1cnpidXJnLCBX
dXJ6YnVyZywgR2VybWFueSAoQ29uemVsbWFubiwgUGF1bGksIEJhdXItU3RyZXViZWwsIFppZXJo
dXQpOyB0aGUgTGFib3JhdG9yeSBvZiBQc3ljaGlhdHJpYyBOZXVyb2Jpb2xvZ3ksIEluc3RpdHV0
ZSBvZiBNb2xlY3VsYXIgTWVkaWNpbmUsIEkuTS4gU2VjaGVub3YgRmlyc3QgTW9zY293IFN0YXRl
IE1lZGljYWwgVW5pdmVyc2l0eSwgTW9zY293IChMZXNjaCk7IHRoZSBEZXBhcnRtZW50IG9mIE5l
dXJvc2NpZW5jZSwgU2Nob29sIGZvciBNZW50YWwgSGVhbHRoIGFuZCBOZXVyb3NjaWVuY2UgKE1I
ZU5TKSwgTWFhc3RyaWNodCBVbml2ZXJzaXR5LCBNYWFzdHJpY2h0LCB0aGUgTmV0aGVybG==
</w:fldData>
        </w:fldChar>
      </w:r>
      <w:r w:rsidR="001E5997" w:rsidRPr="003604A7">
        <w:rPr>
          <w:rFonts w:cstheme="minorHAnsi"/>
          <w:color w:val="000000" w:themeColor="text1"/>
          <w:lang w:val="en-US"/>
        </w:rPr>
        <w:instrText xml:space="preserve"> ADDIN EN.CITE.DATA </w:instrText>
      </w:r>
      <w:r w:rsidR="001E5997" w:rsidRPr="003604A7">
        <w:rPr>
          <w:rFonts w:cstheme="minorHAnsi"/>
          <w:color w:val="000000" w:themeColor="text1"/>
          <w:lang w:val="en-US"/>
        </w:rPr>
      </w:r>
      <w:r w:rsidR="001E5997" w:rsidRPr="003604A7">
        <w:rPr>
          <w:rFonts w:cstheme="minorHAnsi"/>
          <w:color w:val="000000" w:themeColor="text1"/>
          <w:lang w:val="en-US"/>
        </w:rPr>
        <w:fldChar w:fldCharType="end"/>
      </w:r>
      <w:r w:rsidR="001E5997" w:rsidRPr="003604A7">
        <w:rPr>
          <w:rFonts w:cstheme="minorHAnsi"/>
          <w:color w:val="000000" w:themeColor="text1"/>
          <w:lang w:val="en-US"/>
        </w:rPr>
        <w:fldChar w:fldCharType="begin">
          <w:fldData xml:space="preserve">YW5kcyAoTGVzY2gpOyB0aGUgRGVwYXJ0bWVudCBvZiBQc3ljaGlhdHJ5LCBQc3ljaG9zb21hdGlj
IE1lZGljaW5lLCBhbmQgUHN5Y2hvdGhlcmFweSwgVW5pdmVyc2l0eSBIb3NwaXRhbCBGcmFua2Z1
cnQsIEZyYW5rZnVydCwgR2VybWFueSAoUmVpZik7IEpBUkEgSW5zdGl0dXRlIE1vbGVjdWxhciBO
ZXVyb3NjaWVuY2UgYW5kIE5ldXJvaW1hZ2luZyAoSU5NLTExKSwgSW5zdGl0dXRlIGZvciBOZXVy
b3NjaWVuY2UgYW5kIE1lZGljaW5lLCBSZXNlYXJjaCBDZW50ZXIgSnVsaWNoLCBHZXJtYW55IChL
b25yYWQpOyBUcmFuc2xhdGlvbmFsIE5ldXJvc2NpZW5jZSwgQ2hpbGQgYW5kIEFkb2xlc2NlbnQg
UHN5Y2hpYXRyeSwgVW5pdmVyc2l0eSBIb3NwaXRhbCBSV1RIIEFhY2hlbiwgQWFjaGVuLCBHZXJt
YW55IChPYmVyd2VsbGFuZCBXZWlzcyk7IENvZ25pdGl2ZSBOZXVyb3NjaWVuY2UgKElOTS0zKSwg
SW5zdGl0dXRlIGZvciBOZXVyb3NjaWVuY2UgYW5kIE1lZGljaW5lLCBSZXNlYXJjaCBDZW50ZXIg
SnVsaWNoLCBHZXJtYW55IChPYmVyd2VsbGFuZCBXZWlzcyk7IHRoZSBEZXBhcnRtZW50IG9mIFBz
eWNoaWF0cnksIEZhY3VsdHkgb2YgTWVkaWNpbmUsIFVuaXZlcnNpdHkgb2YgU2FvIFBhdWxvLCBT
YW8gUGF1bG8sIEJyYXppbCAoQnVzYXR0bywgTG91emEpOyB0aGUgQ2xpbmljYWwgTmV1cm9wc3lj
aG9sb2d5IFNlY3Rpb24sIFZyaWplIFVuaXZlcnNpdGVpdCBBbXN0ZXJkYW0sIEFtc3RlcmRhbSAo
T29zdGVybGFhbik7IEVtbWEgQ2hpbGRyZW4mYXBvcztzIEhvc3BpdGFsIEFtc3RlcmRhbSBNZWRp
Y2FsIENlbnRlciwgQW1zdGVyZGFtIChPb3N0ZXJsYWFuKTsgdGhlIERlcGFydG1lbnQgb2YgUGVk
aWF0cmljcywgVlUgTWVkaWNhbCBDZW50ZXIsIEFtc3RlcmRhbSAoT29zdGVybGFhbik7IHRoZSBE
ZXBhcnRtZW50IG9mIFBzeWNoaWF0cnksIFlhbGUgVW5pdmVyc2l0eSBTY2hvb2wgb2YgTWVkaWNp
bmUsIE5ldyBIYXZlbiwgQ29ubi4gKFN0ZXZlbnMpOyB0aGUgRGVwYXJ0bWVudCBvZiBQc3ljaGlh
dHJ5LCBWYWxsIGQmYXBvcztIZWJyb24gVW5pdmVyc2l0eSBIb3NwaXRhbCwgQmFyY2Vsb25hLCBT
cGFpbiAoUmFtb3MtUXVpcm9nYSk7IEJpb21lZGljYWwgTmV0d29yayBSZXNlYXJjaCBDZW50ZXIg
b24gTWVudGFsIEhlYWx0aCAoQ0lCRVJTQU0pLCBCYXJjZWxvbmEsIFNwYWluIChMYXphcm8sIFJh
bW9zLVF1aXJvZ2EpOyBIb3NwaXRhbCBkZWwgTWFyIE1lZGljYWwgUmVzZWFyY2ggSW5zdGl0dXRl
IChJTUlNKSwgQmFyY2Vsb25hLCBTcGFpbiAoVmlsYXJyb3lhKTsgdGhlIERlcGFydG1lbnQgb2Yg
UHN5Y2hpYXRyeSwgT3JlZ29uIEhlYWx0aCBhbmQgU2NpZW5jZSBVbml2ZXJzaXR5LCBQb3J0bGFu
ZCAoRmFpciwgTmlnZyk7IEthcmFrdGVyIENoaWxkIGFuZCBBZG9sZXNjZW50IFBzeWNoaWF0cnkg
VW5pdmVyc2l0eSBDZW50ZXIsIE5pam1lZ2VuLCB0aGUgTmV0aGVybGFuZHMgKEJ1aXRlbGFhcik7
IERlcGFydG1lbnRzIG9mIFBzeWNoaWF0cnkgYW5kIG9mIE5ldXJvc2NpZW5jZSBhbmQgUGh5c2lv
bG9neSwgU1VOWSBVcHN0YXRlIE1lZGljYWwgVW5pdmVyc2l0eSwgU3lyYWN1c2UsIE5ldyBZb3Jr
IChGYXJhb25lKTsgTklITSwgQmV0aGVzZGEsIE1kLiAoU2hhdyk7IHRoZSBEZXBhcnRtZW50IG9m
IFNvY2lhbCBhbmQgQmVoYXZpb3JhbCBTY2llbmNlLCBIYXJ2YXJkIFQuSC4gQ2hhbiBTY2hvb2wg
b2YgUHVibGljIEhlYWx0aCwgQm9zdG9uIChUaWVtZWllcikuPC9hdXRoLWFkZHJlc3M+PHRpdGxl
cz48dGl0bGU+QnJhaW4gSW1hZ2luZyBvZiB0aGUgQ29ydGV4IGluIEFESEQ6IEEgQ29vcmRpbmF0
ZWQgQW5hbHlzaXMgb2YgTGFyZ2UtU2NhbGUgQ2xpbmljYWwgYW5kIFBvcHVsYXRpb24tQmFzZWQg
U2FtcGxlczwvdGl0bGU+PHNlY29uZGFyeS10aXRsZT5BbSBKIFBzeWNoaWF0cnk8L3NlY29uZGFy
eS10aXRsZT48L3RpdGxlcz48cGVyaW9kaWNhbD48ZnVsbC10aXRsZT5BbSBKIFBzeWNoaWF0cnk8
L2Z1bGwtdGl0bGU+PC9wZXJpb2RpY2FsPjxwYWdlcz41MzEtNTQyPC9wYWdlcz48dm9sdW1lPjE3
Njwvdm9sdW1lPjxudW1iZXI+NzwvbnVtYmVyPjxlZGl0aW9uPjIwMTkvMDQvMjU8L2VkaXRpb24+
PGtleXdvcmRzPjxrZXl3b3JkPkFkb2xlc2NlbnQ8L2tleXdvcmQ+PGtleXdvcmQ+QWR1bHQ8L2tl
eXdvcmQ+PGtleXdvcmQ+QWdlIEZhY3RvcnM8L2tleXdvcmQ+PGtleXdvcmQ+QXR0ZW50aW9uIERl
ZmljaXQgRGlzb3JkZXIgd2l0aCBIeXBlcmFjdGl2aXR5LypkaWFnbm9zdGljPC9rZXl3b3JkPjxr
ZXl3b3JkPmltYWdpbmcvcGF0aG9sb2d5L3BoeXNpb3BhdGhvbG9neTwva2V5d29yZD48a2V5d29y
ZD5DYXNlLUNvbnRyb2wgU3R1ZGllczwva2V5d29yZD48a2V5d29yZD5DZXJlYnJhbCBDb3J0ZXgv
KmRpYWdub3N0aWMgaW1hZ2luZy9wYXRob2xvZ3kvcGh5c2lvcGF0aG9sb2d5PC9rZXl3b3JkPjxr
ZXl3b3JkPkNoaWxkPC9rZXl3b3JkPjxrZXl3b3JkPkNoaWxkLCBQcmVzY2hvb2w8L2tleXdvcmQ+
PGtleXdvcmQ+RmVtYWxlPC9rZXl3b3JkPjxrZXl3b3JkPkh1bWFuczwva2V5d29yZD48a2V5d29y
ZD5NYWduZXRpYyBSZXNvbmFuY2UgSW1hZ2luZzwva2V5d29yZD48a2V5d29yZD5NYWxlPC9rZXl3
b3JkPjxrZXl3b3JkPk1pZGRsZSBBZ2VkPC9rZXl3b3JkPjxrZXl3b3JkPk5ldXJvaW1hZ2luZzwv
a2V5d29yZD48a2V5d29yZD5Qc3ljaGlhdHJpYyBTdGF0dXMgUmF0aW5nIFNjYWxlczwva2V5d29y
ZD48a2V5d29yZD5TZXggRmFjdG9yczwva2V5d29yZD48a2V5d29yZD5Zb3VuZyBBZHVsdDwva2V5
d29yZD48a2V5d29yZD5BdHRlbnRpb24gRGVmaWNpdCBIeXBlcmFjdGl2aXR5IERpc29yZGVyPC9r
ZXl3b3JkPjxrZXl3b3JkPkNvcnRpY2FsIFN1cmZhY2UgQXJlYTwva2V5d29yZD48a2V5d29yZD5D
b3J0aWNhbCBUaGlja25lc3M8L2tleXdvcmQ+PGtleXdvcmQ+SW1hZ2luZzwva2V5d29yZD48a2V5
d29yZD5NZXRhLUFuYWx5c2lzPC9rZXl3b3JkPjxrZXl3b3JkPk5ldXJvYW5hdG9teTwva2V5d29y
ZD48a2V5d29yZD5jb25mbGljdHMgb2YgSW50ZXJlc3Q6IEhvb2dtYW4sIE11ZXR6ZWwsIEd1aW1h
cmFlcywgU2h1bXNrYXlhLCBNZW5uZXMsIFp3aWVycyw8L2tleXdvcmQ+PGtleXdvcmQ+SmFoYW5z
aGFkLCBTdWRyZSwgTW9zdGVydCwgV29sZmVycywgRWFybCwgU29saXZhIFZpbGEsIFZpdmVzLUdp
bGFiZXJ0LCBLaGFka2EsPC9rZXl3b3JkPjxrZXl3b3JkPk5vdm90bnksIEhhcnRtYW4sIEhlc2xl
bmZlbGQsIFNjaHdlcmVuLCBBbWJyb3Npbm8sIE9yYW5qZSwgZGUgWmVldXcsPC9rZXl3b3JkPjxr
ZXl3b3JkPkNoYWltLUF2YW5jaW5pLCBSb3NhLCBaYW5ldHRpLCBNYWxwYXMsIEtvaGxzLCB2b24g
UG9saWVyLCBTZWl0eiwgRG95bGUsIEVwc3RlaW4sPC9rZXl3b3JkPjxrZXl3b3JkPkplcm5pZ2Fu
LCBCYXVyLVN0cmV1YmVsLCBaaWVnbGVyLCBaaWVyaHV0LCBTY2hyYW50ZWUsIEhvdmlrLCBMdW5k
ZXJ2b2xkLCBLZWxseSw8L2tleXdvcmQ+PGtleXdvcmQ+TWNDYXJ0aHksIFNrb2thdXNrYXMsIE8m
YXBvcztHb3JtYW4gVHV1cmEsIENhbHZvLCBMZXJhLU1pZ3VlbCwgTmljb2xhdSwgQ2hhbnRpbHVr
ZSw8L2tleXdvcmQ+PGtleXdvcmQ+Q2hyaXN0YWtvdSwgVmFuY2UsIENlcmNpZ25hbmksIEdhYmVs
LCBBc2hlcnNvbiwgQmF1bWVpc3RlciwgSG9obWFubiwgQnJhbWF0aSw8L2tleXdvcmQ+PGtleXdv
cmQ+VG92YXItTW9sbCwgRmFsbGdhdHRlciwgS2FyZGF0emtpLCBTY2h3YXJ6LCBBbmlraW4sIEJh
cmFub3YsIEdvZ2JlcmFzaHZpbGksPC9rZXl3b3JkPjxrZXl3b3JkPkthcGlsdXNobml5LCBTb2xv
dmlldmEsIEVsIE1hcnJvdW4sIFdoaXRlLCBOYW1hem92YS1CYXJhbm92YSwgRXRob2ZlciwgUGxl
c3Nlbiw8L2tleXdvcmQ+PGtleXdvcmQ+TWVodGEsIFBhbG95ZWxpcywgSGFycmlzb24sIEJlbGxn
cm92ZSwgU2lsaywgQ3ViaWxsbywgTGF6YXJvLCBCcmVtLCBGcm9kbCw8L2tleXdvcmQ+PGtleXdv
cmQ+WmVudGlzLCBDYXN0ZWxsYW5vcywgWW9uY2hldmEsIFJlbmVtYW4sIENvbnplbG1hbm4sIFBh
dWxpLCBSZWlmLCBUYW1tLDwva2V5d29yZD48a2V5d29yZD5PYmVyd2VsbGFuZCBXZWlzcywgQnVz
YXR0bywgTG91emEsIER1cnN0b24sIE9vc3RlcmxhYW4sIFN0ZXZlbnMsIFZpbGFycm95YSwgRmFp
ciw8L2tleXdvcmQ+PGtleXdvcmQ+TmlnZywgVGhvbXBzb24sIFNoYXcsIFRpZW1laWVyLCBCcmFs
dGVuLiBQb3RlbnRpYWwgY29uZmxpY3RzIG9mIGludGVyZXN0IGZvciB0aGU8L2tleXdvcmQ+PGtl
eXdvcmQ+Zm9sbG93aW5nIGF1dGhvcnMgYXJlIHJlcG9ydGVkOiBEYXZpZCBDb2doaWxsIHNlcnZl
ZCBpbiBhbiBhZHZpc29yeSBvcjwva2V5d29yZD48a2V5d29yZD5jb25zdWx0YW5jeSByb2xlIGZv
ciBMaWxseSwgTWVkaWNlLCBOb3ZhcnRpcywgT3hmb3JkIG91dGNvbWVzLCBTaGlyZSBhbmQ8L2tl
eXdvcmQ+PGtleXdvcmQ+Vmlmb3JwaGFybWEuIEhlIHJlY2VpdmVkIGNvbmZlcmVuY2Ugc3VwcG9y
dCBvciBzcGVha2VyJmFwb3M7cyBmZWUgYnkgSmFuc3NlbiBNY05laWwsPC9rZXl3b3JkPjxrZXl3
b3JkPkxpbGx5LCBNZWRpY2UsIE5vdmFydGlzLCBTaGlyZSBhbmQgU3Vub3ZpYW4uIEhlIGlzL2hh
cyBiZWVuIGludm9sdmVkIGluIGNsaW5pY2FsPC9rZXl3b3JkPjxrZXl3b3JkPnRyaWFscyBjb25k
dWN0ZWQgYnkgTGlsbHkgJmFtcDsgU2hpcmUuIFRoZSBwcmVzZW50IHdvcmsgaXMgdW5yZWxhdGVk
IHRvIHRoZSBhYm92ZTwva2V5d29yZD48a2V5d29yZD5ncmFudHMgYW5kIHJlbGF0aW9uc2hpcHMu
IEpvbm5hIEt1bnRzaSBoYXMgZ2l2ZW4gdGFsa3MgYXQgZWR1Y2F0aW9uYWwgZXZlbnRzPC9rZXl3
b3JkPjxrZXl3b3JkPnNwb25zb3JlZCBieSBNZWRpY2U8L2tleXdvcmQ+PGtleXdvcmQ+YWxsIGZ1
bmRzIGFyZSByZWNlaXZlZCBieSBLaW5nJmFwb3M7cyBDb2xsZWdlIExvbmRvbiBhbmQgdXNlZCBm
b3I8L2tleXdvcmQ+PGtleXdvcmQ+c3R1ZGllcyBvZiBBREhELiBUaGVvIFZhbiBFcnAgY29uc3Vs
dGVkIGZvciBSb2NoZSBQaGFybWFjZXV0aWNhbHMgYW5kIGhhcyBhPC9rZXl3b3JkPjxrZXl3b3Jk
PmNvbnRyYWN0IHdpdGggT3RzdWthIFBoYXJtYWNldXRpY2FsLCBMdGQuIEFuZGVycyBEYWxlIGlz
IGEgRm91bmRlciBvZiBDb3JUZWNoczwva2V5d29yZD48a2V5d29yZD5MYWJzLCBJbmMuIEhlIHNl
cnZlcyBvbiB0aGUgU2NpZW50aWZpYyBBZHZpc29yeSBCb2FyZHMgb2YgQ29yVGVjaHMgTGFicyBh
bmQgSHVtYW48L2tleXdvcmQ+PGtleXdvcmQ+TG9uZ2V2aXR5LCBJbmMuLCBhbmQgcmVjZWl2ZXMg
cmVzZWFyY2ggZnVuZGluZyB0aHJvdWdoIGEgUmVzZWFyY2ggQWdyZWVtZW50IHdpdGg8L2tleXdv
cmQ+PGtleXdvcmQ+R2VuZXJhbCBFbGVjdHJpYyBIZWFsaGNhcmUuIFBhdWxvIE1hdHRvcyB3YXMg
b24gdGhlIHNwZWFrZXJzJmFwb3M7IGJ1cmVhdSBhbmQvb3IgYWN0ZWQ8L2tleXdvcmQ+PGtleXdv
cmQ+YXMgY29uc3VsdGFudCBmb3IgSmFuc3Nlbi1DaWxhZywgTm92YXJ0aXMsIGFuZCBTaGlyZSBp
biB0aGUgcHJldmlvdXMgZml2ZSB5ZWFyczwva2V5d29yZD48a2V5d29yZD5oZSBhbHNvIHJlY2Vp
dmVkIHRyYXZlbCBhd2FyZHMgdG8gcGFydGljaXBhdGUgaW4gc2NpZW50aWZpYyBtZWV0aW5ncyBm
cm9tIHRob3NlPC9rZXl3b3JkPjxrZXl3b3JkPmNvbXBhbmllcy4gVGhlIEFESEQgb3V0cGF0aWVu
dCBwcm9ncmFtIChHcnVwbyBkZSBFc3R1ZG9zIGRvIERlZmljaXQgZGU8L2tleXdvcmQ+PGtleXdv
cmQ+QXRlbmNhby9JbnN0aXR1dGUgb2YgUHN5Y2hpYXRyeSkgY2hhaXJlZCBieSBEci4gTWF0dG9z
IGhhcyBhbHNvIHJlY2VpdmVkIHJlc2VhcmNoPC9rZXl3b3JkPjxrZXl3b3JkPnN1cHBvcnQgZnJv
bSBOb3ZhcnRpcyBhbmQgU2hpcmUuVGhlIGZ1bmRpbmcgc291cmNlcyBoYWQgbm8gcm9sZSBpbiB0
aGUgZGVzaWduIGFuZDwva2V5d29yZD48a2V5d29yZD5jb25kdWN0IG9mIHRoZSBzdHVkeTwva2V5
d29yZD48a2V5d29yZD5jb2xsZWN0aW9uLCBtYW5hZ2VtZW50LCBhbmFseXNpcywgb3IgaW50ZXJw
cmV0YXRpb24gb2YgdGhlPC9rZXl3b3JkPjxrZXl3b3JkPmRhdGE8L2tleXdvcmQ+PGtleXdvcmQ+
b3IgcHJlcGFyYXRpb24sIHJldmlldywgb3IgYXBwcm92YWwgb2YgdGhlIG1hbnVzY3JpcHQuIFRv
YmlhcyBCYW5hc2NoZXdza2k8L2tleXdvcmQ+PGtleXdvcmQ+c2VydmVkIGluIGFuIGFkdmlzb3J5
IG9yIGNvbnN1bHRhbmN5IHJvbGUgZm9yIEFjdGVsaW9uLCBIZXhhbCBQaGFybWEsIExpbGx5LDwv
a2V5d29yZD48a2V5d29yZD5MdW5kYmVjaywgTWVkaWNlLCBOZXVyaW0gUGhhcm1hY2V1dGljYWxz
LCBOb3ZhcnRpcyBhbmQgU2hpcmUuIEhlIHJlY2VpdmVkPC9rZXl3b3JkPjxrZXl3b3JkPmNvbmZl
cmVuY2Ugc3VwcG9ydCBvciBzcGVha2VyJmFwb3M7cyBmZWUgYnkgTGlsbHksIE1lZGljZSwgTm92
YXJ0aXMgYW5kIFNoaXJlLiBIZTwva2V5d29yZD48a2V5d29yZD5pcy9oYXMgYmVlbiBpbnZvbHZl
ZCBpbiBjbGluaWNhbCB0cmlhbHMgY29uZHVjdGVkIGJ5IFNoaXJlICZhbXA7IFZpZm9ycGhhcm1h
LiBIZTwva2V5d29yZD48a2V5d29yZD5yZWNlaXZlZCByb3lhbGl0aWVzIGZyb20gSG9ncmVmZSwg
S29obGhhbW1lciwgQ0lQIE1lZGllbiwgT3hmb3JkIFVuaXZlcnNpdHk8L2tleXdvcmQ+PGtleXdv
cmQ+UHJlc3MuIFRoZSBwcmVzZW50IHdvcmsgaXMgdW5yZWxhdGVkIHRvIHRoZSBhYm92ZSBncmFu
dHMgYW5kIHJlbGF0aW9uc2hpcHMuIEthdHlhPC9rZXl3b3JkPjxrZXl3b3JkPlJ1YmlhIHJlY2Vp
dmVkIHNwZWFrZXImYXBvcztzIGZlZXMgZm9ybSBTaGlyZSwgTWVkaWNlIGFuZCBhIGdyYW50IGZy
b20gTGlsbHkgZm9yPC9rZXl3b3JkPjxrZXl3b3JkPmFub3RoZXIgcHJvamVjdC4gSmFuIEhhYXZp
ayBoYXMgcmVjZWl2ZWQgc3BlYWtlciBmZWVzIGZyb20gTGlsbHksIE5vdmFydGlzIGFuZDwva2V5
d29yZD48a2V5d29yZD5KYW5zc2VuIENpbGFnLiBTdGVwaGVuIFYuIEZhcmFvbmUsIGluIHRoZSBw
YXN0IHllYXIsIHJlY2VpdmVkIGluY29tZSwgcG90ZW50aWFsPC9rZXl3b3JkPjxrZXl3b3JkPmlu
Y29tZSwgdHJhdmVsIGV4cGVuc2VzIGNvbnRpbnVpbmcgZWR1Y2F0aW9uIHN1cHBvcnQgYW5kL29y
IHJlc2VhcmNoIHN1cHBvcnQgZnJvbTwva2V5d29yZD48a2V5d29yZD5UcmlzLCBPdHN1a2EsIEFy
Ym9yLCBJcm9uc2hvcmUsIFNoaXJlLCBBa2lsaSBJbnRlcmFjdGl2ZSBMYWJzLCBWQVlBLCBJcm9u
c2hvcmUsPC9rZXl3b3JkPjxrZXl3b3JkPlN1bm92aW9uLCBTdXBlcm51cyBhbmQgR2Vub21pbmQu
IFdpdGggaGlzIGluc3RpdHV0aW9uLCBoZSBoYXMgVVMgcGF0ZW50PC9rZXl3b3JkPjxrZXl3b3Jk
PlVTMjAxMzAyMTc3MDcgQTEgZm9yIHRoZSB1c2Ugb2Ygc29kaXVtLWh5ZHJvZ2VuIGV4Y2hhbmdl
IGluaGliaXRvcnMgaW4gdGhlPC9rZXl3b3JkPjxrZXl3b3JkPnRyZWF0bWVudCBvZiBBREhELiBK
b3NlcGggQmllZGVybWFuIGlzIGN1cnJlbnRseSByZWNlaXZpbmcgcmVzZWFyY2ggc3VwcG9ydCBm
cm9tPC9rZXl3b3JkPjxrZXl3b3JkPnRoZSBmb2xsb3dpbmcgc291cmNlczogVGhlIERlcGFydG1l
bnQgb2YgRGVmZW5zZSwgRm9vZCAmYW1wOyBEcnVnIEFkbWluaXN0cmF0aW9uLDwva2V5d29yZD48
a2V5d29yZD5Jcm9uc2hvcmUsIEx1bmRiZWNrLCBNYWdjZXV0aWNzIEluYy4sIE1lcmNrLCBQYW1M
YWIsIFBmaXplciwgU2hpcmU8L2tleXdvcmQ+PGtleXdvcmQ+UGhhcm1hY2V1dGljYWxzIEluYy4s
IFNQUklURVMsIFN1bm92aW9uLCBWYXlhIFBoYXJtYS9Fbnp5bW90ZWMsIGFuZCBOSUguIEluIDIw
MTUsPC9rZXl3b3JkPjxrZXl3b3JkPkRyLiBKb3NlcGggQmllZGVybWFuIHJlY2VpdmVkIGhvbm9y
YXJpYSBmcm9tIHRoZSBNR0ggUHN5Y2hpYXRyeSBBY2FkZW15IGZvcjwva2V5d29yZD48a2V5d29y
ZD50dWl0aW9uLWZ1bmRlZCBDTUUgY291cnNlcy4gSGUgaGFzIGEgVVMgUGF0ZW50IEFwcGxpY2F0
aW9uIHBlbmRpbmcgKFByb3Zpc2lvbmFsPC9rZXl3b3JkPjxrZXl3b3JkPk51bWJlciAjNjEvMjMz
LDY4NikgdGhyb3VnaCBNR0ggY29ycG9yYXRlIGxpY2Vuc2luZywgb24gYSBtZXRob2QgdG8gcHJl
dmVudDwva2V5d29yZD48a2V5d29yZD5zdGltdWxhbnQgYWJ1c2UuIEluIDIwMTQsIERyLiBKb3Nl
cGggQmllZGVybWFuIHJlY2VpdmVkIGhvbm9yYXJpYSBmcm9tIHRoZSBNR0g8L2tleXdvcmQ+PGtl
eXdvcmQ+UHN5Y2hpYXRyeSBBY2FkZW15IGZvciB0dWl0aW9uLWZ1bmRlZCBDTUUgY291cnNlcy4g
SGUgcmVjZWl2ZWQgcmVzZWFyY2ggc3VwcG9ydDwva2V5d29yZD48a2V5d29yZD5mcm9tIEFBQ0FQ
LCBBbGNvYnJhLCBGb3Jlc3QgUmVzZWFyY2ggSW5zdGl0dXRlLCBhbmQgU2hpcmUgUGhhcm1hY2V1
dGljYWxzIEluYy48L2tleXdvcmQ+PGtleXdvcmQ+RHIuIEJpZWRlcm1hbiByZWNlaXZlZCBkZXBh
cnRtZW50YWwgcm95YWx0aWVzIGZyb20gYSBjb3B5cmlnaHRlZCByYXRpbmcgc2NhbGU8L2tleXdv
cmQ+PGtleXdvcmQ+dXNlZCBmb3IgQURIRCBkaWFnbm9zZXMsIHBhaWQgYnkgSW5nZW5peCwgUHJv
cGhhc2UsIFNoaXJlLCBCcmFja2V0IEdsb2JhbCw8L2tleXdvcmQ+PGtleXdvcmQ+U3Vub3Zpb24s
IGFuZCBUaGVyYXZhbmNlPC9rZXl3b3JkPjxrZXl3b3JkPnRoZXNlIHJveWFsdGllcyB3ZXJlIHBh
aWQgdG8gdGhlIERlcGFydG1lbnQgb2Y8L2tleXdvcmQ+PGtleXdvcmQ+UHN5Y2hpYXRyeSBhdCBN
R0guIEtlcnN0aW4gS29ucmFkIHJlY2VpdmVkIHNwZWFraW5nIGZlZXMgZnJvbSBNZWRpY2UsIExp
bGx5IGFuZDwva2V5d29yZD48a2V5d29yZD5TaGlyZS4gSm9zZXAtQW50b25pIFJhbW9zLVF1aXJv
Z2EgSm9zZXAtQW50b25pIFJhbW9zLVF1aXJvZ2Egd2FzIG9uIHRoZSBzcGVha2VycyZhcG9zOzwv
a2V5d29yZD48a2V5d29yZD5idXJlYXUgYW5kL29yIGFjdGVkIGFzIGNvbnN1bHRhbnQgZm9yIEVs
aS1MaWxseSwgSmFuc3Nlbi1DaWxhZywgTm92YXJ0aXMsIFNoaXJlLDwva2V5d29yZD48a2V5d29y
ZD5MdW5kYmVjaywgQWxtaXJhbGwsIEJyYWluZ2F6ZSwgU2luY3JvbGFiLCBNZWRpY2UgYW5kIFJ1
YmlvIGluIHRoZSBsYXN0IDUgeWVhcnMuPC9rZXl3b3JkPjxrZXl3b3JkPkhlIGFsc28gcmVjZWl2
ZWQgdHJhdmVsIGF3YXJkcyAoYWlyIHRpY2tldHMgKyBob3RlbCkgZm9yIHRha2luZyBwYXJ0IGlu
PC9rZXl3b3JkPjxrZXl3b3JkPnBzeWNoaWF0cmljIG1lZXRpbmdzIGZyb20gSmFuc3Nlbi1DaWxh
ZywgTWVkaWNlLCBSdWJpbywgU2hpcmUsIGFuZCBFbGktIExpbGx5Ljwva2V5d29yZD48a2V5d29y
ZD5UaGUgRGVwYXJ0bWVudCBvZiBQc3ljaGlhdHJ5IGNoYWlyZWQgYnkgaGltIHJlY2VpdmVkIHVu
cmVzdHJpY3RlZCBlZHVjYXRpb25hbCBhbmQ8L2tleXdvcmQ+PGtleXdvcmQ+cmVzZWFyY2ggc3Vw
cG9ydCBmcm9tIHRoZSBmb2xsb3dpbmcgY29tcGFuaWVzIGluIHRoZSBsYXN0IDUgeWVhcnM6IEVs
aS1MaWxseSw8L2tleXdvcmQ+PGtleXdvcmQ+THVuZGJlY2ssIEphbnNzZW4tIENpbGFnLCBBY3Rl
bGlvbiwgU2hpcmUsIEZlcnJlciwgT3J5em9uLCBSb2NoZSwgUHNpb3VzLCBhbmQ8L2tleXdvcmQ+
PGtleXdvcmQ+UnViaW8uIEtsYXVzLVBldGVyIExlc2NoIHNlcnZlZCBhcyBhIHNwZWFrZXIgZm9y
IEVsaSBMaWxseSBhbmQgcmVjZWl2ZWQgcmVzZWFyY2g8L2tleXdvcmQ+PGtleXdvcmQ+c3VwcG9y
dCBmcm9tIE1lZGljZSwgYW5kIHRyYXZlbCBzdXBwb3J0IGZyb20gU2hpcmUsIGFsbCBvdXRzaWRl
IHRoZSBzdWJtaXR0ZWQ8L2tleXdvcmQ+PGtleXdvcmQ+d29yay4gUGlldGVyIEhvZWtzdHJhIHJl
Y2VpdmVkIGEgcmVzZWFyY2ggZ3JhbnQgZnJvbSBTaGlyZSBhbmQgd2FzIHBhcnQgb2YgdGhlPC9r
ZXl3b3JkPjxrZXl3b3JkPmFkdmlzb3J5IGJvYXJkIG9mIFNoaXJlLiBKYW4gQnVpdGVsYWFyIGhh
cyBiZWVuIGluIHRoZSBwYXN0IDMgeWVhcnMgYSBjb25zdWx0YW50PC9rZXl3b3JkPjxrZXl3b3Jk
PnRvIC8gbWVtYmVyIG9mIGFkdmlzb3J5IGJvYXJkIG9mIC8gYW5kL29yIHNwZWFrZXIgZm9yIEph
bnNzZW4gQ2lsYWcgQlYsIEVsaTwva2V5d29yZD48a2V5d29yZD5MaWxseSwgTWVkaWNlLCBTaGly
ZSwgUm9jaGUsIGFuZCBTZXJ2aWVyLiBIZSBpcyBub3QgYW4gZW1wbG95ZWUgb2YgYW55IG9mIHRo
ZXNlPC9rZXl3b3JkPjxrZXl3b3JkPmNvbXBhbmllcywgYW5kIG5vdCBhIHN0b2NrIHNoYXJlaG9s
ZGVyIG9mIGFueSBvZiB0aGVzZSBjb21wYW5pZXMuIEhlIGhhcyBubyBvdGhlcjwva2V5d29yZD48
a2V5d29yZD5maW5hbmNpYWwgb3IgbWF0ZXJpYWwgc3VwcG9ydCwgaW5jbHVkaW5nIGV4cGVydCB0
ZXN0aW1vbnksIHBhdGVudHMsIHJveWFsdGllcy48L2tleXdvcmQ+PGtleXdvcmQ+QmFyYmFyYSBG
cmFua2UgaGFzIHJlY2VpdmVkIGVkdWNhdGlvbmFsIHNwZWFraW5nIGZlZXMgZnJvbSBTaGlyZSBh
bmQgTWVkaWNlLjwva2V5d29yZD48a2V5d29yZD5TdXNhbm5lIFdhbGl0emEgaGFzIHJlY2VpdmVk
IGxlY3R1cmUgaG9ub3JhcmlhIGZyb20gRWxpLUxpbGx5LCBPcG9waGFybWEgaW4gdGhlPC9rZXl3
b3JkPjxrZXl3b3JkPmxhc3QgZml2ZSB5ZWFycyBhbmQgaGVyIG91dHNpZGUgcHJvZmVzc2lvbmFs
IGFjdGl2aXRpZXMgYW5kIGludGVyZXN0cyBhcmU8L2tleXdvcmQ+PGtleXdvcmQ+ZGVjbGFyZWQg
dW5kZXIgdGhlIGxpbmsgb2YgdGhlIFVuaXZlcnNpdHkgb2YgWnVyaWNoPC9rZXl3b3JkPjxrZXl3
b3JkPnd3dy51emguY2gvcHJvZi9zc2wtZGlyL2ludGVyZXNzZW5iaW5kdW5nZW4vY2xpZW50L3dl
Yi4gRGFuaWVsIEJyYW5kZWlzIHNlcnZlcyBhczwva2V5d29yZD48a2V5d29yZD5hbiB1bnBhaWQg
c2NpZW50aWZpYyBjb25zdWx0YW50IGZvciBhbiBFVS1mdW5kZWQgbmV1cm9mZWVkYmFjayB0cmlh
bC4gR2VvcmdpaTwva2V5d29yZD48a2V5d29yZD5LYXJrYXNoYWR6ZSByZWNlaXZlZCBwYXltZW50
IGZvciB0aGUgYXV0aG9yc2hpcCBvZiB0aGUgYXJ0aWNsZSBhbmQgc3BlYWtlciBmZWVzPC9rZXl3
b3JkPjxrZXl3b3JkPmZyb20gU2Fub2ZpIGFuZCBmcm9tIFBpa2Zhcm1hLjwva2V5d29yZD48L2tl
eXdvcmRzPjxkYXRlcz48eWVhcj4yMDE5PC95ZWFyPjxwdWItZGF0ZXM+PGRhdGU+SnVsIDE8L2Rh
dGU+PC9wdWItZGF0ZXM+PC9kYXRlcz48aXNibj4xNTM1LTcyMjggKEVsZWN0cm9uaWMpJiN4RDsw
MDAyLTk1M1ggKFByaW50KSYjeEQ7MDAwMi05NTNYIChMaW5raW5nKTwvaXNibj48YWNjZXNzaW9u
LW51bT4zMTAxNDEwMTwvYWNjZXNzaW9uLW51bT48dXJscz48cmVsYXRlZC11cmxzPjx1cmw+aHR0
cHM6Ly93d3cubmNiaS5ubG0ubmloLmdvdi9wdWJtZWQvMzEwMTQxMDE8L3VybD48L3JlbGF0ZWQt
dXJscz48L3VybHM+PGN1c3RvbTI+UE1DNjg3OTE4NTwvY3VzdG9tMj48ZWxlY3Ryb25pYy1yZXNv
dXJjZS1udW0+MTAuMTE3Ni9hcHBpLmFqcC4yMDE5LjE4MDkxMDMzPC9lbGVjdHJvbmljLXJlc291
cmNlLW51bT48L3JlY29yZD48L0NpdGU+PC9FbmROb3RlPgB=
</w:fldData>
        </w:fldChar>
      </w:r>
      <w:r w:rsidR="001E5997" w:rsidRPr="003604A7">
        <w:rPr>
          <w:rFonts w:cstheme="minorHAnsi"/>
          <w:color w:val="000000" w:themeColor="text1"/>
          <w:lang w:val="en-US"/>
        </w:rPr>
        <w:instrText xml:space="preserve"> ADDIN EN.CITE.DATA </w:instrText>
      </w:r>
      <w:r w:rsidR="001E5997" w:rsidRPr="003604A7">
        <w:rPr>
          <w:rFonts w:cstheme="minorHAnsi"/>
          <w:color w:val="000000" w:themeColor="text1"/>
          <w:lang w:val="en-US"/>
        </w:rPr>
      </w:r>
      <w:r w:rsidR="001E5997" w:rsidRPr="003604A7">
        <w:rPr>
          <w:rFonts w:cstheme="minorHAnsi"/>
          <w:color w:val="000000" w:themeColor="text1"/>
          <w:lang w:val="en-US"/>
        </w:rPr>
        <w:fldChar w:fldCharType="end"/>
      </w:r>
      <w:r w:rsidR="00123599" w:rsidRPr="003604A7">
        <w:rPr>
          <w:rFonts w:cstheme="minorHAnsi"/>
          <w:color w:val="000000" w:themeColor="text1"/>
          <w:lang w:val="en-US"/>
        </w:rPr>
      </w:r>
      <w:r w:rsidR="00123599" w:rsidRPr="003604A7">
        <w:rPr>
          <w:rFonts w:cstheme="minorHAnsi"/>
          <w:color w:val="000000" w:themeColor="text1"/>
          <w:lang w:val="en-US"/>
        </w:rPr>
        <w:fldChar w:fldCharType="separate"/>
      </w:r>
      <w:r w:rsidR="001E5997" w:rsidRPr="003604A7">
        <w:rPr>
          <w:rFonts w:cstheme="minorHAnsi"/>
          <w:noProof/>
          <w:color w:val="000000" w:themeColor="text1"/>
          <w:lang w:val="en-US"/>
        </w:rPr>
        <w:t>(Hoogman et al 2017, Hoogman et al 2019, Parlatini et al 2023a)</w:t>
      </w:r>
      <w:r w:rsidR="00123599" w:rsidRPr="003604A7">
        <w:rPr>
          <w:rFonts w:cstheme="minorHAnsi"/>
          <w:color w:val="000000" w:themeColor="text1"/>
          <w:lang w:val="en-US"/>
        </w:rPr>
        <w:fldChar w:fldCharType="end"/>
      </w:r>
      <w:r w:rsidR="00123599" w:rsidRPr="003604A7">
        <w:rPr>
          <w:rFonts w:cstheme="minorHAnsi"/>
          <w:color w:val="000000" w:themeColor="text1"/>
          <w:lang w:val="en-US"/>
        </w:rPr>
        <w:t xml:space="preserve">. Thus, although subtle differences have been reported in both gray and white matter between treated and untreated individuals, follow-up studies are needed to disentangle potential effects of age, stimulant dose/duration, and variable response to treatment. </w:t>
      </w:r>
      <w:r w:rsidRPr="003604A7">
        <w:rPr>
          <w:rFonts w:cstheme="minorHAnsi"/>
          <w:color w:val="000000" w:themeColor="text1"/>
          <w:lang w:val="en-US"/>
        </w:rPr>
        <w:t xml:space="preserve">Several functional studies investigated brain differences on/off medication after a variable period of treatment, thus may be confounded by previous exposure to stimulant and adaptive brain responses </w:t>
      </w:r>
      <w:r w:rsidR="006C1148" w:rsidRPr="003604A7">
        <w:rPr>
          <w:rFonts w:cstheme="minorHAnsi"/>
          <w:color w:val="000000" w:themeColor="text1"/>
          <w:lang w:val="en-US"/>
        </w:rPr>
        <w:fldChar w:fldCharType="begin">
          <w:fldData xml:space="preserve">PEVuZE5vdGU+PENpdGU+PEF1dGhvcj5QZXJlaXJhLVNhbmNoZXo8L0F1dGhvcj48WWVhcj4yMDIx
PC9ZZWFyPjxSZWNOdW0+MTgxPC9SZWNOdW0+PERpc3BsYXlUZXh0PihQZXJlaXJhLVNhbmNoZXog
ZXQgYWwgMjAyMSk8L0Rpc3BsYXlUZXh0PjxyZWNvcmQ+PHJlYy1udW1iZXI+MTgxPC9yZWMtbnVt
YmVyPjxmb3JlaWduLWtleXM+PGtleSBhcHA9IkVOIiBkYi1pZD0ieHc5djAwMjViOTJkdGxlcHIy
YXY1dzl1MGQyMHJ4dDVmdjBhIiB0aW1lc3RhbXA9IjE3MTU1ODA0MjUiPjE4MTwva2V5PjwvZm9y
ZWlnbi1rZXlzPjxyZWYtdHlwZSBuYW1lPSJKb3VybmFsIEFydGljbGUiPjE3PC9yZWYtdHlwZT48
Y29udHJpYnV0b3JzPjxhdXRob3JzPjxhdXRob3I+UGVyZWlyYS1TYW5jaGV6LCBWLjwvYXV0aG9y
PjxhdXRob3I+RnJhbmNvLCBBLiBSLjwvYXV0aG9yPjxhdXRob3I+VmllaXJhLCBELjwvYXV0aG9y
PjxhdXRob3I+ZGUgQ2FzdHJvLU1hbmdsYW5vLCBQLjwvYXV0aG9yPjxhdXRob3I+U291dHVsbG8s
IEMuPC9hdXRob3I+PGF1dGhvcj5NaWxoYW0sIE0uIFAuPC9hdXRob3I+PGF1dGhvcj5DYXN0ZWxs
YW5vcywgRi4gWC48L2F1dGhvcj48L2F1dGhvcnM+PC9jb250cmlidXRvcnM+PGF1dGgtYWRkcmVz
cz5OWVUgR3Jvc3NtYW4gU2Nob29sIG9mIE1lZGljaW5lLCBOZXcgWW9yaywgTmV3IFlvcms7IENs
aW5pY2EgVW5pdmVyc2lkYWQgZGUgTmF2YXJyYSwgUGFtcGxvbmEsIE5hdmFycmEsIFNwYWluLiBF
bGVjdHJvbmljIGFkZHJlc3M6IHZwZXJlaXJhQGFsdW1uaS51bmF2LmVzLiYjeEQ7TmF0aGFuIFMu
IEtsaW5lIEluc3RpdHV0ZSBmb3IgUHN5Y2hpYXRyaWMgUmVzZWFyY2gsIE9yYW5nZWJ1cmcsIE5l
dyBZb3JrOyBDaGlsZCBNaW5kIEluc3RpdHV0ZSwgTmV3IFlvcmssIE5ldyBZb3JrLiYjeEQ7TllV
IEhlYWx0aCBTY2llbmNlcyBMaWJyYXJ5LCBOZXcgWW9yaywgTmV3IFlvcmsuJiN4RDtDbGluaWNh
IFVuaXZlcnNpZGFkIGRlIE5hdmFycmEsIE1hZHJpZCwgU3BhaW4uJiN4RDtNY0dvdmVybiBNZWRp
Y2FsIFNjaG9vbCBhdCBVVEhlYWx0aCwgSG91c3RvbiwgVGV4YXMuJiN4RDtOWVUgR3Jvc3NtYW4g
U2Nob29sIG9mIE1lZGljaW5lLCBOZXcgWW9yaywgTmV3IFlvcms7IE5hdGhhbiBTLiBLbGluZSBJ
bnN0aXR1dGUgZm9yIFBzeWNoaWF0cmljIFJlc2VhcmNoLCBPcmFuZ2VidXJnLCBOZXcgWW9yay48
L2F1dGgtYWRkcmVzcz48dGl0bGVzPjx0aXRsZT5TeXN0ZW1hdGljIFJldmlldzogTWVkaWNhdGlv
biBFZmZlY3RzIG9uIEJyYWluIEludHJpbnNpYyBGdW5jdGlvbmFsIENvbm5lY3Rpdml0eSBpbiBQ
YXRpZW50cyBXaXRoIEF0dGVudGlvbi1EZWZpY2l0L0h5cGVyYWN0aXZpdHkgRGlzb3JkZXI8L3Rp
dGxlPjxzZWNvbmRhcnktdGl0bGU+SiBBbSBBY2FkIENoaWxkIEFkb2xlc2MgUHN5Y2hpYXRyeTwv
c2Vjb25kYXJ5LXRpdGxlPjwvdGl0bGVzPjxwZXJpb2RpY2FsPjxmdWxsLXRpdGxlPkogQW0gQWNh
ZCBDaGlsZCBBZG9sZXNjIFBzeWNoaWF0cnk8L2Z1bGwtdGl0bGU+PC9wZXJpb2RpY2FsPjxwYWdl
cz4yMjItMjM1PC9wYWdlcz48dm9sdW1lPjYwPC92b2x1bWU+PG51bWJlcj4yPC9udW1iZXI+PGVk
aXRpb24+MjAyMDEwMzA8L2VkaXRpb24+PGtleXdvcmRzPjxrZXl3b3JkPkFkdWx0PC9rZXl3b3Jk
PjxrZXl3b3JkPkF0b21veGV0aW5lIEh5ZHJvY2hsb3JpZGUvcGhhcm1hY29sb2d5L3RoZXJhcGV1
dGljIHVzZTwva2V5d29yZD48a2V5d29yZD4qQXR0ZW50aW9uIERlZmljaXQgRGlzb3JkZXIgd2l0
aCBIeXBlcmFjdGl2aXR5L2RydWcgdGhlcmFweTwva2V5d29yZD48a2V5d29yZD5CcmFpbi9kaWFn
bm9zdGljIGltYWdpbmc8L2tleXdvcmQ+PGtleXdvcmQ+KkNlbnRyYWwgTmVydm91cyBTeXN0ZW0g
U3RpbXVsYW50cy9hZHZlcnNlIGVmZmVjdHM8L2tleXdvcmQ+PGtleXdvcmQ+Q2hpbGQ8L2tleXdv
cmQ+PGtleXdvcmQ+RmVtYWxlPC9rZXl3b3JkPjxrZXl3b3JkPkh1bWFuczwva2V5d29yZD48a2V5
d29yZD5NYWduZXRpYyBSZXNvbmFuY2UgSW1hZ2luZzwva2V5d29yZD48a2V5d29yZD4qTWV0aHls
cGhlbmlkYXRlL3RoZXJhcGV1dGljIHVzZTwva2V5d29yZD48a2V5d29yZD5SZXByb2R1Y2liaWxp
dHkgb2YgUmVzdWx0czwva2V5d29yZD48a2V5d29yZD5hdHRlbnRpb24tZGVmaWNpdC9oeXBlcmFj
dGl2aXR5IGRpc29yZGVyPC9rZXl3b3JkPjxrZXl3b3JkPmRydWcgdGhlcmFweTwva2V5d29yZD48
a2V5d29yZD5mdW5jdGlvbmFsIG1hZ25ldGljIHJlc29uYW5jZSBpbWFnaW5nPC9rZXl3b3JkPjxr
ZXl3b3JkPmludHJpbnNpYyBmdW5jdGlvbmFsIGNvbm5lY3Rpdml0eTwva2V5d29yZD48a2V5d29y
ZD5yZXN0aW5nIHN0YXRlPC9rZXl3b3JkPjwva2V5d29yZHM+PGRhdGVzPjx5ZWFyPjIwMjE8L3ll
YXI+PHB1Yi1kYXRlcz48ZGF0ZT5GZWI8L2RhdGU+PC9wdWItZGF0ZXM+PC9kYXRlcz48aXNibj4x
NTI3LTU0MTggKEVsZWN0cm9uaWMpJiN4RDswODkwLTg1NjcgKExpbmtpbmcpPC9pc2JuPjxhY2Nl
c3Npb24tbnVtPjMzMTM3NDEyPC9hY2Nlc3Npb24tbnVtPjx1cmxzPjxyZWxhdGVkLXVybHM+PHVy
bD5odHRwczovL3d3dy5uY2JpLm5sbS5uaWguZ292L3B1Ym1lZC8zMzEzNzQxMjwvdXJsPjwvcmVs
YXRlZC11cmxzPjwvdXJscz48ZWxlY3Ryb25pYy1yZXNvdXJjZS1udW0+MTAuMTAxNi9qLmphYWMu
MjAyMC4xMC4wMTM8L2VsZWN0cm9uaWMtcmVzb3VyY2UtbnVtPjxyZW1vdGUtZGF0YWJhc2UtbmFt
ZT5NZWRsaW5lPC9yZW1vdGUtZGF0YWJhc2UtbmFtZT48cmVtb3RlLWRhdGFiYXNlLXByb3ZpZGVy
Pk5MTTwvcmVtb3RlLWRhdGFiYXNlLXByb3ZpZGVyPjwvcmVjb3JkPjwvQ2l0ZT48L0VuZE5vdGU+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PEVuZE5vdGU+PENpdGU+PEF1dGhvcj5QZXJlaXJhLVNhbmNoZXo8L0F1dGhvcj48WWVhcj4yMDIx
PC9ZZWFyPjxSZWNOdW0+MTgxPC9SZWNOdW0+PERpc3BsYXlUZXh0PihQZXJlaXJhLVNhbmNoZXog
ZXQgYWwgMjAyMSk8L0Rpc3BsYXlUZXh0PjxyZWNvcmQ+PHJlYy1udW1iZXI+MTgxPC9yZWMtbnVt
YmVyPjxmb3JlaWduLWtleXM+PGtleSBhcHA9IkVOIiBkYi1pZD0ieHc5djAwMjViOTJkdGxlcHIy
YXY1dzl1MGQyMHJ4dDVmdjBhIiB0aW1lc3RhbXA9IjE3MTU1ODA0MjUiPjE4MTwva2V5PjwvZm9y
ZWlnbi1rZXlzPjxyZWYtdHlwZSBuYW1lPSJKb3VybmFsIEFydGljbGUiPjE3PC9yZWYtdHlwZT48
Y29udHJpYnV0b3JzPjxhdXRob3JzPjxhdXRob3I+UGVyZWlyYS1TYW5jaGV6LCBWLjwvYXV0aG9y
PjxhdXRob3I+RnJhbmNvLCBBLiBSLjwvYXV0aG9yPjxhdXRob3I+VmllaXJhLCBELjwvYXV0aG9y
PjxhdXRob3I+ZGUgQ2FzdHJvLU1hbmdsYW5vLCBQLjwvYXV0aG9yPjxhdXRob3I+U291dHVsbG8s
IEMuPC9hdXRob3I+PGF1dGhvcj5NaWxoYW0sIE0uIFAuPC9hdXRob3I+PGF1dGhvcj5DYXN0ZWxs
YW5vcywgRi4gWC48L2F1dGhvcj48L2F1dGhvcnM+PC9jb250cmlidXRvcnM+PGF1dGgtYWRkcmVz
cz5OWVUgR3Jvc3NtYW4gU2Nob29sIG9mIE1lZGljaW5lLCBOZXcgWW9yaywgTmV3IFlvcms7IENs
aW5pY2EgVW5pdmVyc2lkYWQgZGUgTmF2YXJyYSwgUGFtcGxvbmEsIE5hdmFycmEsIFNwYWluLiBF
bGVjdHJvbmljIGFkZHJlc3M6IHZwZXJlaXJhQGFsdW1uaS51bmF2LmVzLiYjeEQ7TmF0aGFuIFMu
IEtsaW5lIEluc3RpdHV0ZSBmb3IgUHN5Y2hpYXRyaWMgUmVzZWFyY2gsIE9yYW5nZWJ1cmcsIE5l
dyBZb3JrOyBDaGlsZCBNaW5kIEluc3RpdHV0ZSwgTmV3IFlvcmssIE5ldyBZb3JrLiYjeEQ7TllV
IEhlYWx0aCBTY2llbmNlcyBMaWJyYXJ5LCBOZXcgWW9yaywgTmV3IFlvcmsuJiN4RDtDbGluaWNh
IFVuaXZlcnNpZGFkIGRlIE5hdmFycmEsIE1hZHJpZCwgU3BhaW4uJiN4RDtNY0dvdmVybiBNZWRp
Y2FsIFNjaG9vbCBhdCBVVEhlYWx0aCwgSG91c3RvbiwgVGV4YXMuJiN4RDtOWVUgR3Jvc3NtYW4g
U2Nob29sIG9mIE1lZGljaW5lLCBOZXcgWW9yaywgTmV3IFlvcms7IE5hdGhhbiBTLiBLbGluZSBJ
bnN0aXR1dGUgZm9yIFBzeWNoaWF0cmljIFJlc2VhcmNoLCBPcmFuZ2VidXJnLCBOZXcgWW9yay48
L2F1dGgtYWRkcmVzcz48dGl0bGVzPjx0aXRsZT5TeXN0ZW1hdGljIFJldmlldzogTWVkaWNhdGlv
biBFZmZlY3RzIG9uIEJyYWluIEludHJpbnNpYyBGdW5jdGlvbmFsIENvbm5lY3Rpdml0eSBpbiBQ
YXRpZW50cyBXaXRoIEF0dGVudGlvbi1EZWZpY2l0L0h5cGVyYWN0aXZpdHkgRGlzb3JkZXI8L3Rp
dGxlPjxzZWNvbmRhcnktdGl0bGU+SiBBbSBBY2FkIENoaWxkIEFkb2xlc2MgUHN5Y2hpYXRyeTwv
c2Vjb25kYXJ5LXRpdGxlPjwvdGl0bGVzPjxwZXJpb2RpY2FsPjxmdWxsLXRpdGxlPkogQW0gQWNh
ZCBDaGlsZCBBZG9sZXNjIFBzeWNoaWF0cnk8L2Z1bGwtdGl0bGU+PC9wZXJpb2RpY2FsPjxwYWdl
cz4yMjItMjM1PC9wYWdlcz48dm9sdW1lPjYwPC92b2x1bWU+PG51bWJlcj4yPC9udW1iZXI+PGVk
aXRpb24+MjAyMDEwMzA8L2VkaXRpb24+PGtleXdvcmRzPjxrZXl3b3JkPkFkdWx0PC9rZXl3b3Jk
PjxrZXl3b3JkPkF0b21veGV0aW5lIEh5ZHJvY2hsb3JpZGUvcGhhcm1hY29sb2d5L3RoZXJhcGV1
dGljIHVzZTwva2V5d29yZD48a2V5d29yZD4qQXR0ZW50aW9uIERlZmljaXQgRGlzb3JkZXIgd2l0
aCBIeXBlcmFjdGl2aXR5L2RydWcgdGhlcmFweTwva2V5d29yZD48a2V5d29yZD5CcmFpbi9kaWFn
bm9zdGljIGltYWdpbmc8L2tleXdvcmQ+PGtleXdvcmQ+KkNlbnRyYWwgTmVydm91cyBTeXN0ZW0g
U3RpbXVsYW50cy9hZHZlcnNlIGVmZmVjdHM8L2tleXdvcmQ+PGtleXdvcmQ+Q2hpbGQ8L2tleXdv
cmQ+PGtleXdvcmQ+RmVtYWxlPC9rZXl3b3JkPjxrZXl3b3JkPkh1bWFuczwva2V5d29yZD48a2V5
d29yZD5NYWduZXRpYyBSZXNvbmFuY2UgSW1hZ2luZzwva2V5d29yZD48a2V5d29yZD4qTWV0aHls
cGhlbmlkYXRlL3RoZXJhcGV1dGljIHVzZTwva2V5d29yZD48a2V5d29yZD5SZXByb2R1Y2liaWxp
dHkgb2YgUmVzdWx0czwva2V5d29yZD48a2V5d29yZD5hdHRlbnRpb24tZGVmaWNpdC9oeXBlcmFj
dGl2aXR5IGRpc29yZGVyPC9rZXl3b3JkPjxrZXl3b3JkPmRydWcgdGhlcmFweTwva2V5d29yZD48
a2V5d29yZD5mdW5jdGlvbmFsIG1hZ25ldGljIHJlc29uYW5jZSBpbWFnaW5nPC9rZXl3b3JkPjxr
ZXl3b3JkPmludHJpbnNpYyBmdW5jdGlvbmFsIGNvbm5lY3Rpdml0eTwva2V5d29yZD48a2V5d29y
ZD5yZXN0aW5nIHN0YXRlPC9rZXl3b3JkPjwva2V5d29yZHM+PGRhdGVzPjx5ZWFyPjIwMjE8L3ll
YXI+PHB1Yi1kYXRlcz48ZGF0ZT5GZWI8L2RhdGU+PC9wdWItZGF0ZXM+PC9kYXRlcz48aXNibj4x
NTI3LTU0MTggKEVsZWN0cm9uaWMpJiN4RDswODkwLTg1NjcgKExpbmtpbmcpPC9pc2JuPjxhY2Nl
c3Npb24tbnVtPjMzMTM3NDEyPC9hY2Nlc3Npb24tbnVtPjx1cmxzPjxyZWxhdGVkLXVybHM+PHVy
bD5odHRwczovL3d3dy5uY2JpLm5sbS5uaWguZ292L3B1Ym1lZC8zMzEzNzQxMjwvdXJsPjwvcmVs
YXRlZC11cmxzPjwvdXJscz48ZWxlY3Ryb25pYy1yZXNvdXJjZS1udW0+MTAuMTAxNi9qLmphYWMu
MjAyMC4xMC4wMTM8L2VsZWN0cm9uaWMtcmVzb3VyY2UtbnVtPjxyZW1vdGUtZGF0YWJhc2UtbmFt
ZT5NZWRsaW5lPC9yZW1vdGUtZGF0YWJhc2UtbmFtZT48cmVtb3RlLWRhdGFiYXNlLXByb3ZpZGVy
Pk5MTTwvcmVtb3RlLWRhdGFiYXNlLXByb3ZpZGVyPjwvcmVjb3JkPjwvQ2l0ZT48L0VuZE5vdGU+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6C1148" w:rsidRPr="003604A7">
        <w:rPr>
          <w:rFonts w:cstheme="minorHAnsi"/>
          <w:color w:val="000000" w:themeColor="text1"/>
          <w:lang w:val="en-US"/>
        </w:rPr>
      </w:r>
      <w:r w:rsidR="006C1148" w:rsidRPr="003604A7">
        <w:rPr>
          <w:rFonts w:cstheme="minorHAnsi"/>
          <w:color w:val="000000" w:themeColor="text1"/>
          <w:lang w:val="en-US"/>
        </w:rPr>
        <w:fldChar w:fldCharType="separate"/>
      </w:r>
      <w:r w:rsidR="005A2DA6" w:rsidRPr="003604A7">
        <w:rPr>
          <w:rFonts w:cstheme="minorHAnsi"/>
          <w:noProof/>
          <w:color w:val="000000" w:themeColor="text1"/>
          <w:lang w:val="en-US"/>
        </w:rPr>
        <w:t>(Pereira-Sanchez et al 2021)</w:t>
      </w:r>
      <w:r w:rsidR="006C1148" w:rsidRPr="003604A7">
        <w:rPr>
          <w:rFonts w:cstheme="minorHAnsi"/>
          <w:color w:val="000000" w:themeColor="text1"/>
          <w:lang w:val="en-US"/>
        </w:rPr>
        <w:fldChar w:fldCharType="end"/>
      </w:r>
      <w:r w:rsidRPr="003604A7">
        <w:rPr>
          <w:rFonts w:cstheme="minorHAnsi"/>
          <w:color w:val="000000" w:themeColor="text1"/>
          <w:lang w:val="en-US"/>
        </w:rPr>
        <w:t xml:space="preserve">. Another limitation is represented by the heterogeneity among analytic approaches, which limits comparisons among studies. For instance, a recent systematic review could not quantitatively combine the results of the 9 identified rs-fc studies investigating ADHD medication effects, due to their heterogeneity in study design, analytic approach, and parameters reported. Use of regions of interest and nonrandomized designs were also identified as limitations. Therefore, it was not possible to conclude on a coherent mechanistic hypothesis of treatment effects </w:t>
      </w:r>
      <w:r w:rsidR="006C1148" w:rsidRPr="003604A7">
        <w:rPr>
          <w:rFonts w:cstheme="minorHAnsi"/>
          <w:color w:val="000000" w:themeColor="text1"/>
          <w:lang w:val="en-US"/>
        </w:rPr>
        <w:fldChar w:fldCharType="begin">
          <w:fldData xml:space="preserve">PEVuZE5vdGU+PENpdGU+PEF1dGhvcj5QZXJlaXJhLVNhbmNoZXo8L0F1dGhvcj48WWVhcj4yMDIx
PC9ZZWFyPjxSZWNOdW0+MTgxPC9SZWNOdW0+PERpc3BsYXlUZXh0PihQZXJlaXJhLVNhbmNoZXog
ZXQgYWwgMjAyMSk8L0Rpc3BsYXlUZXh0PjxyZWNvcmQ+PHJlYy1udW1iZXI+MTgxPC9yZWMtbnVt
YmVyPjxmb3JlaWduLWtleXM+PGtleSBhcHA9IkVOIiBkYi1pZD0ieHc5djAwMjViOTJkdGxlcHIy
YXY1dzl1MGQyMHJ4dDVmdjBhIiB0aW1lc3RhbXA9IjE3MTU1ODA0MjUiPjE4MTwva2V5PjwvZm9y
ZWlnbi1rZXlzPjxyZWYtdHlwZSBuYW1lPSJKb3VybmFsIEFydGljbGUiPjE3PC9yZWYtdHlwZT48
Y29udHJpYnV0b3JzPjxhdXRob3JzPjxhdXRob3I+UGVyZWlyYS1TYW5jaGV6LCBWLjwvYXV0aG9y
PjxhdXRob3I+RnJhbmNvLCBBLiBSLjwvYXV0aG9yPjxhdXRob3I+VmllaXJhLCBELjwvYXV0aG9y
PjxhdXRob3I+ZGUgQ2FzdHJvLU1hbmdsYW5vLCBQLjwvYXV0aG9yPjxhdXRob3I+U291dHVsbG8s
IEMuPC9hdXRob3I+PGF1dGhvcj5NaWxoYW0sIE0uIFAuPC9hdXRob3I+PGF1dGhvcj5DYXN0ZWxs
YW5vcywgRi4gWC48L2F1dGhvcj48L2F1dGhvcnM+PC9jb250cmlidXRvcnM+PGF1dGgtYWRkcmVz
cz5OWVUgR3Jvc3NtYW4gU2Nob29sIG9mIE1lZGljaW5lLCBOZXcgWW9yaywgTmV3IFlvcms7IENs
aW5pY2EgVW5pdmVyc2lkYWQgZGUgTmF2YXJyYSwgUGFtcGxvbmEsIE5hdmFycmEsIFNwYWluLiBF
bGVjdHJvbmljIGFkZHJlc3M6IHZwZXJlaXJhQGFsdW1uaS51bmF2LmVzLiYjeEQ7TmF0aGFuIFMu
IEtsaW5lIEluc3RpdHV0ZSBmb3IgUHN5Y2hpYXRyaWMgUmVzZWFyY2gsIE9yYW5nZWJ1cmcsIE5l
dyBZb3JrOyBDaGlsZCBNaW5kIEluc3RpdHV0ZSwgTmV3IFlvcmssIE5ldyBZb3JrLiYjeEQ7TllV
IEhlYWx0aCBTY2llbmNlcyBMaWJyYXJ5LCBOZXcgWW9yaywgTmV3IFlvcmsuJiN4RDtDbGluaWNh
IFVuaXZlcnNpZGFkIGRlIE5hdmFycmEsIE1hZHJpZCwgU3BhaW4uJiN4RDtNY0dvdmVybiBNZWRp
Y2FsIFNjaG9vbCBhdCBVVEhlYWx0aCwgSG91c3RvbiwgVGV4YXMuJiN4RDtOWVUgR3Jvc3NtYW4g
U2Nob29sIG9mIE1lZGljaW5lLCBOZXcgWW9yaywgTmV3IFlvcms7IE5hdGhhbiBTLiBLbGluZSBJ
bnN0aXR1dGUgZm9yIFBzeWNoaWF0cmljIFJlc2VhcmNoLCBPcmFuZ2VidXJnLCBOZXcgWW9yay48
L2F1dGgtYWRkcmVzcz48dGl0bGVzPjx0aXRsZT5TeXN0ZW1hdGljIFJldmlldzogTWVkaWNhdGlv
biBFZmZlY3RzIG9uIEJyYWluIEludHJpbnNpYyBGdW5jdGlvbmFsIENvbm5lY3Rpdml0eSBpbiBQ
YXRpZW50cyBXaXRoIEF0dGVudGlvbi1EZWZpY2l0L0h5cGVyYWN0aXZpdHkgRGlzb3JkZXI8L3Rp
dGxlPjxzZWNvbmRhcnktdGl0bGU+SiBBbSBBY2FkIENoaWxkIEFkb2xlc2MgUHN5Y2hpYXRyeTwv
c2Vjb25kYXJ5LXRpdGxlPjwvdGl0bGVzPjxwZXJpb2RpY2FsPjxmdWxsLXRpdGxlPkogQW0gQWNh
ZCBDaGlsZCBBZG9sZXNjIFBzeWNoaWF0cnk8L2Z1bGwtdGl0bGU+PC9wZXJpb2RpY2FsPjxwYWdl
cz4yMjItMjM1PC9wYWdlcz48dm9sdW1lPjYwPC92b2x1bWU+PG51bWJlcj4yPC9udW1iZXI+PGVk
aXRpb24+MjAyMDEwMzA8L2VkaXRpb24+PGtleXdvcmRzPjxrZXl3b3JkPkFkdWx0PC9rZXl3b3Jk
PjxrZXl3b3JkPkF0b21veGV0aW5lIEh5ZHJvY2hsb3JpZGUvcGhhcm1hY29sb2d5L3RoZXJhcGV1
dGljIHVzZTwva2V5d29yZD48a2V5d29yZD4qQXR0ZW50aW9uIERlZmljaXQgRGlzb3JkZXIgd2l0
aCBIeXBlcmFjdGl2aXR5L2RydWcgdGhlcmFweTwva2V5d29yZD48a2V5d29yZD5CcmFpbi9kaWFn
bm9zdGljIGltYWdpbmc8L2tleXdvcmQ+PGtleXdvcmQ+KkNlbnRyYWwgTmVydm91cyBTeXN0ZW0g
U3RpbXVsYW50cy9hZHZlcnNlIGVmZmVjdHM8L2tleXdvcmQ+PGtleXdvcmQ+Q2hpbGQ8L2tleXdv
cmQ+PGtleXdvcmQ+RmVtYWxlPC9rZXl3b3JkPjxrZXl3b3JkPkh1bWFuczwva2V5d29yZD48a2V5
d29yZD5NYWduZXRpYyBSZXNvbmFuY2UgSW1hZ2luZzwva2V5d29yZD48a2V5d29yZD4qTWV0aHls
cGhlbmlkYXRlL3RoZXJhcGV1dGljIHVzZTwva2V5d29yZD48a2V5d29yZD5SZXByb2R1Y2liaWxp
dHkgb2YgUmVzdWx0czwva2V5d29yZD48a2V5d29yZD5hdHRlbnRpb24tZGVmaWNpdC9oeXBlcmFj
dGl2aXR5IGRpc29yZGVyPC9rZXl3b3JkPjxrZXl3b3JkPmRydWcgdGhlcmFweTwva2V5d29yZD48
a2V5d29yZD5mdW5jdGlvbmFsIG1hZ25ldGljIHJlc29uYW5jZSBpbWFnaW5nPC9rZXl3b3JkPjxr
ZXl3b3JkPmludHJpbnNpYyBmdW5jdGlvbmFsIGNvbm5lY3Rpdml0eTwva2V5d29yZD48a2V5d29y
ZD5yZXN0aW5nIHN0YXRlPC9rZXl3b3JkPjwva2V5d29yZHM+PGRhdGVzPjx5ZWFyPjIwMjE8L3ll
YXI+PHB1Yi1kYXRlcz48ZGF0ZT5GZWI8L2RhdGU+PC9wdWItZGF0ZXM+PC9kYXRlcz48aXNibj4x
NTI3LTU0MTggKEVsZWN0cm9uaWMpJiN4RDswODkwLTg1NjcgKExpbmtpbmcpPC9pc2JuPjxhY2Nl
c3Npb24tbnVtPjMzMTM3NDEyPC9hY2Nlc3Npb24tbnVtPjx1cmxzPjxyZWxhdGVkLXVybHM+PHVy
bD5odHRwczovL3d3dy5uY2JpLm5sbS5uaWguZ292L3B1Ym1lZC8zMzEzNzQxMjwvdXJsPjwvcmVs
YXRlZC11cmxzPjwvdXJscz48ZWxlY3Ryb25pYy1yZXNvdXJjZS1udW0+MTAuMTAxNi9qLmphYWMu
MjAyMC4xMC4wMTM8L2VsZWN0cm9uaWMtcmVzb3VyY2UtbnVtPjxyZW1vdGUtZGF0YWJhc2UtbmFt
ZT5NZWRsaW5lPC9yZW1vdGUtZGF0YWJhc2UtbmFtZT48cmVtb3RlLWRhdGFiYXNlLXByb3ZpZGVy
Pk5MTTwvcmVtb3RlLWRhdGFiYXNlLXByb3ZpZGVyPjwvcmVjb3JkPjwvQ2l0ZT48L0VuZE5vdGU+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PEVuZE5vdGU+PENpdGU+PEF1dGhvcj5QZXJlaXJhLVNhbmNoZXo8L0F1dGhvcj48WWVhcj4yMDIx
PC9ZZWFyPjxSZWNOdW0+MTgxPC9SZWNOdW0+PERpc3BsYXlUZXh0PihQZXJlaXJhLVNhbmNoZXog
ZXQgYWwgMjAyMSk8L0Rpc3BsYXlUZXh0PjxyZWNvcmQ+PHJlYy1udW1iZXI+MTgxPC9yZWMtbnVt
YmVyPjxmb3JlaWduLWtleXM+PGtleSBhcHA9IkVOIiBkYi1pZD0ieHc5djAwMjViOTJkdGxlcHIy
YXY1dzl1MGQyMHJ4dDVmdjBhIiB0aW1lc3RhbXA9IjE3MTU1ODA0MjUiPjE4MTwva2V5PjwvZm9y
ZWlnbi1rZXlzPjxyZWYtdHlwZSBuYW1lPSJKb3VybmFsIEFydGljbGUiPjE3PC9yZWYtdHlwZT48
Y29udHJpYnV0b3JzPjxhdXRob3JzPjxhdXRob3I+UGVyZWlyYS1TYW5jaGV6LCBWLjwvYXV0aG9y
PjxhdXRob3I+RnJhbmNvLCBBLiBSLjwvYXV0aG9yPjxhdXRob3I+VmllaXJhLCBELjwvYXV0aG9y
PjxhdXRob3I+ZGUgQ2FzdHJvLU1hbmdsYW5vLCBQLjwvYXV0aG9yPjxhdXRob3I+U291dHVsbG8s
IEMuPC9hdXRob3I+PGF1dGhvcj5NaWxoYW0sIE0uIFAuPC9hdXRob3I+PGF1dGhvcj5DYXN0ZWxs
YW5vcywgRi4gWC48L2F1dGhvcj48L2F1dGhvcnM+PC9jb250cmlidXRvcnM+PGF1dGgtYWRkcmVz
cz5OWVUgR3Jvc3NtYW4gU2Nob29sIG9mIE1lZGljaW5lLCBOZXcgWW9yaywgTmV3IFlvcms7IENs
aW5pY2EgVW5pdmVyc2lkYWQgZGUgTmF2YXJyYSwgUGFtcGxvbmEsIE5hdmFycmEsIFNwYWluLiBF
bGVjdHJvbmljIGFkZHJlc3M6IHZwZXJlaXJhQGFsdW1uaS51bmF2LmVzLiYjeEQ7TmF0aGFuIFMu
IEtsaW5lIEluc3RpdHV0ZSBmb3IgUHN5Y2hpYXRyaWMgUmVzZWFyY2gsIE9yYW5nZWJ1cmcsIE5l
dyBZb3JrOyBDaGlsZCBNaW5kIEluc3RpdHV0ZSwgTmV3IFlvcmssIE5ldyBZb3JrLiYjeEQ7TllV
IEhlYWx0aCBTY2llbmNlcyBMaWJyYXJ5LCBOZXcgWW9yaywgTmV3IFlvcmsuJiN4RDtDbGluaWNh
IFVuaXZlcnNpZGFkIGRlIE5hdmFycmEsIE1hZHJpZCwgU3BhaW4uJiN4RDtNY0dvdmVybiBNZWRp
Y2FsIFNjaG9vbCBhdCBVVEhlYWx0aCwgSG91c3RvbiwgVGV4YXMuJiN4RDtOWVUgR3Jvc3NtYW4g
U2Nob29sIG9mIE1lZGljaW5lLCBOZXcgWW9yaywgTmV3IFlvcms7IE5hdGhhbiBTLiBLbGluZSBJ
bnN0aXR1dGUgZm9yIFBzeWNoaWF0cmljIFJlc2VhcmNoLCBPcmFuZ2VidXJnLCBOZXcgWW9yay48
L2F1dGgtYWRkcmVzcz48dGl0bGVzPjx0aXRsZT5TeXN0ZW1hdGljIFJldmlldzogTWVkaWNhdGlv
biBFZmZlY3RzIG9uIEJyYWluIEludHJpbnNpYyBGdW5jdGlvbmFsIENvbm5lY3Rpdml0eSBpbiBQ
YXRpZW50cyBXaXRoIEF0dGVudGlvbi1EZWZpY2l0L0h5cGVyYWN0aXZpdHkgRGlzb3JkZXI8L3Rp
dGxlPjxzZWNvbmRhcnktdGl0bGU+SiBBbSBBY2FkIENoaWxkIEFkb2xlc2MgUHN5Y2hpYXRyeTwv
c2Vjb25kYXJ5LXRpdGxlPjwvdGl0bGVzPjxwZXJpb2RpY2FsPjxmdWxsLXRpdGxlPkogQW0gQWNh
ZCBDaGlsZCBBZG9sZXNjIFBzeWNoaWF0cnk8L2Z1bGwtdGl0bGU+PC9wZXJpb2RpY2FsPjxwYWdl
cz4yMjItMjM1PC9wYWdlcz48dm9sdW1lPjYwPC92b2x1bWU+PG51bWJlcj4yPC9udW1iZXI+PGVk
aXRpb24+MjAyMDEwMzA8L2VkaXRpb24+PGtleXdvcmRzPjxrZXl3b3JkPkFkdWx0PC9rZXl3b3Jk
PjxrZXl3b3JkPkF0b21veGV0aW5lIEh5ZHJvY2hsb3JpZGUvcGhhcm1hY29sb2d5L3RoZXJhcGV1
dGljIHVzZTwva2V5d29yZD48a2V5d29yZD4qQXR0ZW50aW9uIERlZmljaXQgRGlzb3JkZXIgd2l0
aCBIeXBlcmFjdGl2aXR5L2RydWcgdGhlcmFweTwva2V5d29yZD48a2V5d29yZD5CcmFpbi9kaWFn
bm9zdGljIGltYWdpbmc8L2tleXdvcmQ+PGtleXdvcmQ+KkNlbnRyYWwgTmVydm91cyBTeXN0ZW0g
U3RpbXVsYW50cy9hZHZlcnNlIGVmZmVjdHM8L2tleXdvcmQ+PGtleXdvcmQ+Q2hpbGQ8L2tleXdv
cmQ+PGtleXdvcmQ+RmVtYWxlPC9rZXl3b3JkPjxrZXl3b3JkPkh1bWFuczwva2V5d29yZD48a2V5
d29yZD5NYWduZXRpYyBSZXNvbmFuY2UgSW1hZ2luZzwva2V5d29yZD48a2V5d29yZD4qTWV0aHls
cGhlbmlkYXRlL3RoZXJhcGV1dGljIHVzZTwva2V5d29yZD48a2V5d29yZD5SZXByb2R1Y2liaWxp
dHkgb2YgUmVzdWx0czwva2V5d29yZD48a2V5d29yZD5hdHRlbnRpb24tZGVmaWNpdC9oeXBlcmFj
dGl2aXR5IGRpc29yZGVyPC9rZXl3b3JkPjxrZXl3b3JkPmRydWcgdGhlcmFweTwva2V5d29yZD48
a2V5d29yZD5mdW5jdGlvbmFsIG1hZ25ldGljIHJlc29uYW5jZSBpbWFnaW5nPC9rZXl3b3JkPjxr
ZXl3b3JkPmludHJpbnNpYyBmdW5jdGlvbmFsIGNvbm5lY3Rpdml0eTwva2V5d29yZD48a2V5d29y
ZD5yZXN0aW5nIHN0YXRlPC9rZXl3b3JkPjwva2V5d29yZHM+PGRhdGVzPjx5ZWFyPjIwMjE8L3ll
YXI+PHB1Yi1kYXRlcz48ZGF0ZT5GZWI8L2RhdGU+PC9wdWItZGF0ZXM+PC9kYXRlcz48aXNibj4x
NTI3LTU0MTggKEVsZWN0cm9uaWMpJiN4RDswODkwLTg1NjcgKExpbmtpbmcpPC9pc2JuPjxhY2Nl
c3Npb24tbnVtPjMzMTM3NDEyPC9hY2Nlc3Npb24tbnVtPjx1cmxzPjxyZWxhdGVkLXVybHM+PHVy
bD5odHRwczovL3d3dy5uY2JpLm5sbS5uaWguZ292L3B1Ym1lZC8zMzEzNzQxMjwvdXJsPjwvcmVs
YXRlZC11cmxzPjwvdXJscz48ZWxlY3Ryb25pYy1yZXNvdXJjZS1udW0+MTAuMTAxNi9qLmphYWMu
MjAyMC4xMC4wMTM8L2VsZWN0cm9uaWMtcmVzb3VyY2UtbnVtPjxyZW1vdGUtZGF0YWJhc2UtbmFt
ZT5NZWRsaW5lPC9yZW1vdGUtZGF0YWJhc2UtbmFtZT48cmVtb3RlLWRhdGFiYXNlLXByb3ZpZGVy
Pk5MTTwvcmVtb3RlLWRhdGFiYXNlLXByb3ZpZGVyPjwvcmVjb3JkPjwvQ2l0ZT48L0VuZE5vdGU+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6C1148" w:rsidRPr="003604A7">
        <w:rPr>
          <w:rFonts w:cstheme="minorHAnsi"/>
          <w:color w:val="000000" w:themeColor="text1"/>
          <w:lang w:val="en-US"/>
        </w:rPr>
      </w:r>
      <w:r w:rsidR="006C1148" w:rsidRPr="003604A7">
        <w:rPr>
          <w:rFonts w:cstheme="minorHAnsi"/>
          <w:color w:val="000000" w:themeColor="text1"/>
          <w:lang w:val="en-US"/>
        </w:rPr>
        <w:fldChar w:fldCharType="separate"/>
      </w:r>
      <w:r w:rsidR="005A2DA6" w:rsidRPr="003604A7">
        <w:rPr>
          <w:rFonts w:cstheme="minorHAnsi"/>
          <w:noProof/>
          <w:color w:val="000000" w:themeColor="text1"/>
          <w:lang w:val="en-US"/>
        </w:rPr>
        <w:t>(Pereira-Sanchez et al 2021)</w:t>
      </w:r>
      <w:r w:rsidR="006C1148" w:rsidRPr="003604A7">
        <w:rPr>
          <w:rFonts w:cstheme="minorHAnsi"/>
          <w:color w:val="000000" w:themeColor="text1"/>
          <w:lang w:val="en-US"/>
        </w:rPr>
        <w:fldChar w:fldCharType="end"/>
      </w:r>
      <w:r w:rsidRPr="003604A7">
        <w:rPr>
          <w:rFonts w:cstheme="minorHAnsi"/>
          <w:color w:val="000000" w:themeColor="text1"/>
          <w:lang w:val="en-US"/>
        </w:rPr>
        <w:t xml:space="preserve">. Finally, most </w:t>
      </w:r>
      <w:r w:rsidR="00123599" w:rsidRPr="003604A7">
        <w:rPr>
          <w:rFonts w:cstheme="minorHAnsi"/>
          <w:color w:val="000000" w:themeColor="text1"/>
          <w:lang w:val="en-US"/>
        </w:rPr>
        <w:t xml:space="preserve">MRI </w:t>
      </w:r>
      <w:r w:rsidRPr="003604A7">
        <w:rPr>
          <w:rFonts w:cstheme="minorHAnsi"/>
          <w:color w:val="000000" w:themeColor="text1"/>
          <w:lang w:val="en-US"/>
        </w:rPr>
        <w:t>studies focused on the effects of MPH</w:t>
      </w:r>
      <w:r w:rsidR="00087F54" w:rsidRPr="003604A7">
        <w:rPr>
          <w:rFonts w:cstheme="minorHAnsi"/>
          <w:color w:val="000000" w:themeColor="text1"/>
          <w:lang w:val="en-US"/>
        </w:rPr>
        <w:t xml:space="preserve"> or combined stimulants</w:t>
      </w:r>
      <w:r w:rsidRPr="003604A7">
        <w:rPr>
          <w:rFonts w:cstheme="minorHAnsi"/>
          <w:color w:val="000000" w:themeColor="text1"/>
          <w:lang w:val="en-US"/>
        </w:rPr>
        <w:t xml:space="preserve">. However, MPH and </w:t>
      </w:r>
      <w:r w:rsidR="0040085E" w:rsidRPr="003604A7">
        <w:rPr>
          <w:rFonts w:cstheme="minorHAnsi"/>
          <w:color w:val="000000" w:themeColor="text1"/>
          <w:lang w:val="en-US"/>
        </w:rPr>
        <w:t>amphetamines</w:t>
      </w:r>
      <w:r w:rsidRPr="003604A7">
        <w:rPr>
          <w:rFonts w:cstheme="minorHAnsi"/>
          <w:color w:val="000000" w:themeColor="text1"/>
          <w:lang w:val="en-US"/>
        </w:rPr>
        <w:t xml:space="preserve"> partly differ in their mechanism of </w:t>
      </w:r>
      <w:r w:rsidR="00123599" w:rsidRPr="003604A7">
        <w:rPr>
          <w:rFonts w:cstheme="minorHAnsi"/>
          <w:color w:val="000000" w:themeColor="text1"/>
          <w:lang w:val="en-US"/>
        </w:rPr>
        <w:t>action,</w:t>
      </w:r>
      <w:r w:rsidRPr="003604A7">
        <w:rPr>
          <w:rFonts w:cstheme="minorHAnsi"/>
          <w:color w:val="000000" w:themeColor="text1"/>
          <w:lang w:val="en-US"/>
        </w:rPr>
        <w:t xml:space="preserve"> and this may influence brain effects and treatment response</w:t>
      </w:r>
      <w:r w:rsidR="007D2518" w:rsidRPr="003604A7">
        <w:rPr>
          <w:rFonts w:cstheme="minorHAnsi"/>
          <w:color w:val="000000" w:themeColor="text1"/>
          <w:lang w:val="en-US"/>
        </w:rPr>
        <w:t xml:space="preserve"> </w:t>
      </w:r>
      <w:r w:rsidR="007D2518" w:rsidRPr="003604A7">
        <w:rPr>
          <w:rFonts w:cstheme="minorHAnsi"/>
          <w:color w:val="000000" w:themeColor="text1"/>
          <w:lang w:val="en-US"/>
        </w:rPr>
        <w:fldChar w:fldCharType="begin">
          <w:fldData xml:space="preserve">PEVuZE5vdGU+PENpdGU+PEF1dGhvcj5GYXJhb25lPC9BdXRob3I+PFllYXI+MjAxODwvWWVhcj48
UmVjTnVtPjEyOTwvUmVjTnVtPjxEaXNwbGF5VGV4dD4oRmFyYW9uZSAyMDE4KTwvRGlzcGxheVRl
eHQ+PHJlY29yZD48cmVjLW51bWJlcj4xMjk8L3JlYy1udW1iZXI+PGZvcmVpZ24ta2V5cz48a2V5
IGFwcD0iRU4iIGRiLWlkPSJ4dzl2MDAyNWI5MmR0bGVwcjJhdjV3OXUwZDIwcnh0NWZ2MGEiIHRp
bWVzdGFtcD0iMTcxNDAzNzMxMCI+MTI5PC9rZXk+PC9mb3JlaWduLWtleXM+PHJlZi10eXBlIG5h
bWU9IkpvdXJuYWwgQXJ0aWNsZSI+MTc8L3JlZi10eXBlPjxjb250cmlidXRvcnM+PGF1dGhvcnM+
PGF1dGhvcj5GYXJhb25lLCBTLiBWLjwvYXV0aG9yPjwvYXV0aG9ycz48L2NvbnRyaWJ1dG9ycz48
YXV0aC1hZGRyZXNzPkRlcGFydG1lbnRzIG9mIFBzeWNoaWF0cnkgYW5kIG9mIE5ldXJvc2NpZW5j
ZSBhbmQgUGh5c2lvbG9neSwgU3RhdGUgVW5pdmVyc2l0eSBvZiBOZXcgWW9yayAoU1VOWSkgVXBz
dGF0ZSBNZWRpY2FsIFVuaXZlcnNpdHksIFN5cmFjdXNlLCBOWSwgVW5pdGVkIFN0YXRlczsgSy5H
LiBKZWJzZW4gQ2VudHJlIGZvciBSZXNlYXJjaCBvbiBOZXVyb3BzeWNoaWF0cmljIERpc29yZGVy
cywgVW5pdmVyc2l0eSBvZiBCZXJnZW4sIEJlcmdlbiwgTm9yd2F5LiBFbGVjdHJvbmljIGFkZHJl
c3M6IHNmYXJhb25lQGNoaWxkcHN5Y2hyZXNlYXJjaC5vcmcuPC9hdXRoLWFkZHJlc3M+PHRpdGxl
cz48dGl0bGU+VGhlIHBoYXJtYWNvbG9neSBvZiBhbXBoZXRhbWluZSBhbmQgbWV0aHlscGhlbmlk
YXRlOiBSZWxldmFuY2UgdG8gdGhlIG5ldXJvYmlvbG9neSBvZiBhdHRlbnRpb24tZGVmaWNpdC9o
eXBlcmFjdGl2aXR5IGRpc29yZGVyIGFuZCBvdGhlciBwc3ljaGlhdHJpYyBjb21vcmJpZGl0aWVz
PC90aXRsZT48c2Vjb25kYXJ5LXRpdGxlPk5ldXJvc2NpIEJpb2JlaGF2IFJldjwvc2Vjb25kYXJ5
LXRpdGxlPjwvdGl0bGVzPjxwZXJpb2RpY2FsPjxmdWxsLXRpdGxlPk5ldXJvc2NpIEJpb2JlaGF2
IFJldjwvZnVsbC10aXRsZT48L3BlcmlvZGljYWw+PHBhZ2VzPjI1NS0yNzA8L3BhZ2VzPjx2b2x1
bWU+ODc8L3ZvbHVtZT48ZWRpdGlvbj4yMDE4MDIwODwvZWRpdGlvbj48a2V5d29yZHM+PGtleXdv
cmQ+QWRyZW5lcmdpYyBVcHRha2UgSW5oaWJpdG9ycy9waGFybWFjb2xvZ3kvdGhlcmFwZXV0aWMg
dXNlPC9rZXl3b3JkPjxrZXl3b3JkPkFtcGhldGFtaW5lLypwaGFybWFjb2xvZ3kvdGhlcmFwZXV0
aWMgdXNlPC9rZXl3b3JkPjxrZXl3b3JkPkFuaW1hbHM8L2tleXdvcmQ+PGtleXdvcmQ+QXR0ZW50
aW9uIERlZmljaXQgRGlzb3JkZXIgd2l0aCBIeXBlcmFjdGl2aXR5L2NvbXBsaWNhdGlvbnMvKmRy
dWc8L2tleXdvcmQ+PGtleXdvcmQ+dGhlcmFweS9waHlzaW9wYXRob2xvZ3k8L2tleXdvcmQ+PGtl
eXdvcmQ+QnJhaW4vKmRydWcgZWZmZWN0czwva2V5d29yZD48a2V5d29yZD5DZW50cmFsIE5lcnZv
dXMgU3lzdGVtIFN0aW11bGFudHMvKnBoYXJtYWNvbG9neS90aGVyYXBldXRpYyB1c2U8L2tleXdv
cmQ+PGtleXdvcmQ+Q29tb3JiaWRpdHk8L2tleXdvcmQ+PGtleXdvcmQ+RG9wYW1pbmUgVXB0YWtl
IEluaGliaXRvcnMvcGhhcm1hY29sb2d5L3RoZXJhcGV1dGljIHVzZTwva2V5d29yZD48a2V5d29y
ZD5IdW1hbnM8L2tleXdvcmQ+PGtleXdvcmQ+TWVudGFsIERpc29yZGVycy9jb21wbGljYXRpb25z
LypkcnVnIHRoZXJhcHkvcGh5c2lvcGF0aG9sb2d5PC9rZXl3b3JkPjxrZXl3b3JkPk1ldGh5bHBo
ZW5pZGF0ZS8qcGhhcm1hY29sb2d5L3RoZXJhcGV1dGljIHVzZTwva2V5d29yZD48a2V5d29yZD5B
bXBoZXRhbWluZTwva2V5d29yZD48a2V5d29yZD5BdHRlbnRpb24tZGVmaWNpdC9oeXBlcmFjdGl2
aXR5IGRpc29yZGVyPC9rZXl3b3JkPjxrZXl3b3JkPk1ldGh5bHBoZW5pZGF0ZTwva2V5d29yZD48
a2V5d29yZD5QaGFybWFjb2xvZ3k8L2tleXdvcmQ+PC9rZXl3b3Jkcz48ZGF0ZXM+PHllYXI+MjAx
ODwveWVhcj48cHViLWRhdGVzPjxkYXRlPkFwcjwvZGF0ZT48L3B1Yi1kYXRlcz48L2RhdGVzPjxp
c2JuPjE4NzMtNzUyOCAoRWxlY3Ryb25pYykmI3hEOzAxNDktNzYzNCAoUHJpbnQpJiN4RDswMTQ5
LTc2MzQgKExpbmtpbmcpPC9pc2JuPjxhY2Nlc3Npb24tbnVtPjI5NDI4Mzk0PC9hY2Nlc3Npb24t
bnVtPjx1cmxzPjxyZWxhdGVkLXVybHM+PHVybD5odHRwczovL3d3dy5uY2JpLm5sbS5uaWguZ292
L3B1Ym1lZC8yOTQyODM5NDwvdXJsPjwvcmVsYXRlZC11cmxzPjwvdXJscz48Y3VzdG9tMj5QTUM4
MDYzNzU4PC9jdXN0b20yPjxlbGVjdHJvbmljLXJlc291cmNlLW51bT4xMC4xMDE2L2oubmV1Ymlv
cmV2LjIwMTguMDIuMDAxPC9lbGVjdHJvbmljLXJlc291cmNlLW51bT48cmVtb3RlLWRhdGFiYXNl
LW5hbWU+TWVkbGluZTwvcmVtb3RlLWRhdGFiYXNlLW5hbWU+PHJlbW90ZS1kYXRhYmFzZS1wcm92
aWRlcj5OTE08L3JlbW90ZS1kYXRhYmFzZS1wcm92aWRlcj48L3JlY29yZD48L0NpdGU+PC9FbmRO
b3RlPn==
</w:fldData>
        </w:fldChar>
      </w:r>
      <w:r w:rsidR="005A2DA6" w:rsidRPr="003604A7">
        <w:rPr>
          <w:rFonts w:cstheme="minorHAnsi"/>
          <w:color w:val="000000" w:themeColor="text1"/>
          <w:lang w:val="en-US"/>
        </w:rPr>
        <w:instrText xml:space="preserve"> ADDIN EN.CITE </w:instrText>
      </w:r>
      <w:r w:rsidR="005A2DA6" w:rsidRPr="003604A7">
        <w:rPr>
          <w:rFonts w:cstheme="minorHAnsi"/>
          <w:color w:val="000000" w:themeColor="text1"/>
          <w:lang w:val="en-US"/>
        </w:rPr>
        <w:fldChar w:fldCharType="begin">
          <w:fldData xml:space="preserve">PEVuZE5vdGU+PENpdGU+PEF1dGhvcj5GYXJhb25lPC9BdXRob3I+PFllYXI+MjAxODwvWWVhcj48
UmVjTnVtPjEyOTwvUmVjTnVtPjxEaXNwbGF5VGV4dD4oRmFyYW9uZSAyMDE4KTwvRGlzcGxheVRl
eHQ+PHJlY29yZD48cmVjLW51bWJlcj4xMjk8L3JlYy1udW1iZXI+PGZvcmVpZ24ta2V5cz48a2V5
IGFwcD0iRU4iIGRiLWlkPSJ4dzl2MDAyNWI5MmR0bGVwcjJhdjV3OXUwZDIwcnh0NWZ2MGEiIHRp
bWVzdGFtcD0iMTcxNDAzNzMxMCI+MTI5PC9rZXk+PC9mb3JlaWduLWtleXM+PHJlZi10eXBlIG5h
bWU9IkpvdXJuYWwgQXJ0aWNsZSI+MTc8L3JlZi10eXBlPjxjb250cmlidXRvcnM+PGF1dGhvcnM+
PGF1dGhvcj5GYXJhb25lLCBTLiBWLjwvYXV0aG9yPjwvYXV0aG9ycz48L2NvbnRyaWJ1dG9ycz48
YXV0aC1hZGRyZXNzPkRlcGFydG1lbnRzIG9mIFBzeWNoaWF0cnkgYW5kIG9mIE5ldXJvc2NpZW5j
ZSBhbmQgUGh5c2lvbG9neSwgU3RhdGUgVW5pdmVyc2l0eSBvZiBOZXcgWW9yayAoU1VOWSkgVXBz
dGF0ZSBNZWRpY2FsIFVuaXZlcnNpdHksIFN5cmFjdXNlLCBOWSwgVW5pdGVkIFN0YXRlczsgSy5H
LiBKZWJzZW4gQ2VudHJlIGZvciBSZXNlYXJjaCBvbiBOZXVyb3BzeWNoaWF0cmljIERpc29yZGVy
cywgVW5pdmVyc2l0eSBvZiBCZXJnZW4sIEJlcmdlbiwgTm9yd2F5LiBFbGVjdHJvbmljIGFkZHJl
c3M6IHNmYXJhb25lQGNoaWxkcHN5Y2hyZXNlYXJjaC5vcmcuPC9hdXRoLWFkZHJlc3M+PHRpdGxl
cz48dGl0bGU+VGhlIHBoYXJtYWNvbG9neSBvZiBhbXBoZXRhbWluZSBhbmQgbWV0aHlscGhlbmlk
YXRlOiBSZWxldmFuY2UgdG8gdGhlIG5ldXJvYmlvbG9neSBvZiBhdHRlbnRpb24tZGVmaWNpdC9o
eXBlcmFjdGl2aXR5IGRpc29yZGVyIGFuZCBvdGhlciBwc3ljaGlhdHJpYyBjb21vcmJpZGl0aWVz
PC90aXRsZT48c2Vjb25kYXJ5LXRpdGxlPk5ldXJvc2NpIEJpb2JlaGF2IFJldjwvc2Vjb25kYXJ5
LXRpdGxlPjwvdGl0bGVzPjxwZXJpb2RpY2FsPjxmdWxsLXRpdGxlPk5ldXJvc2NpIEJpb2JlaGF2
IFJldjwvZnVsbC10aXRsZT48L3BlcmlvZGljYWw+PHBhZ2VzPjI1NS0yNzA8L3BhZ2VzPjx2b2x1
bWU+ODc8L3ZvbHVtZT48ZWRpdGlvbj4yMDE4MDIwODwvZWRpdGlvbj48a2V5d29yZHM+PGtleXdv
cmQ+QWRyZW5lcmdpYyBVcHRha2UgSW5oaWJpdG9ycy9waGFybWFjb2xvZ3kvdGhlcmFwZXV0aWMg
dXNlPC9rZXl3b3JkPjxrZXl3b3JkPkFtcGhldGFtaW5lLypwaGFybWFjb2xvZ3kvdGhlcmFwZXV0
aWMgdXNlPC9rZXl3b3JkPjxrZXl3b3JkPkFuaW1hbHM8L2tleXdvcmQ+PGtleXdvcmQ+QXR0ZW50
aW9uIERlZmljaXQgRGlzb3JkZXIgd2l0aCBIeXBlcmFjdGl2aXR5L2NvbXBsaWNhdGlvbnMvKmRy
dWc8L2tleXdvcmQ+PGtleXdvcmQ+dGhlcmFweS9waHlzaW9wYXRob2xvZ3k8L2tleXdvcmQ+PGtl
eXdvcmQ+QnJhaW4vKmRydWcgZWZmZWN0czwva2V5d29yZD48a2V5d29yZD5DZW50cmFsIE5lcnZv
dXMgU3lzdGVtIFN0aW11bGFudHMvKnBoYXJtYWNvbG9neS90aGVyYXBldXRpYyB1c2U8L2tleXdv
cmQ+PGtleXdvcmQ+Q29tb3JiaWRpdHk8L2tleXdvcmQ+PGtleXdvcmQ+RG9wYW1pbmUgVXB0YWtl
IEluaGliaXRvcnMvcGhhcm1hY29sb2d5L3RoZXJhcGV1dGljIHVzZTwva2V5d29yZD48a2V5d29y
ZD5IdW1hbnM8L2tleXdvcmQ+PGtleXdvcmQ+TWVudGFsIERpc29yZGVycy9jb21wbGljYXRpb25z
LypkcnVnIHRoZXJhcHkvcGh5c2lvcGF0aG9sb2d5PC9rZXl3b3JkPjxrZXl3b3JkPk1ldGh5bHBo
ZW5pZGF0ZS8qcGhhcm1hY29sb2d5L3RoZXJhcGV1dGljIHVzZTwva2V5d29yZD48a2V5d29yZD5B
bXBoZXRhbWluZTwva2V5d29yZD48a2V5d29yZD5BdHRlbnRpb24tZGVmaWNpdC9oeXBlcmFjdGl2
aXR5IGRpc29yZGVyPC9rZXl3b3JkPjxrZXl3b3JkPk1ldGh5bHBoZW5pZGF0ZTwva2V5d29yZD48
a2V5d29yZD5QaGFybWFjb2xvZ3k8L2tleXdvcmQ+PC9rZXl3b3Jkcz48ZGF0ZXM+PHllYXI+MjAx
ODwveWVhcj48cHViLWRhdGVzPjxkYXRlPkFwcjwvZGF0ZT48L3B1Yi1kYXRlcz48L2RhdGVzPjxp
c2JuPjE4NzMtNzUyOCAoRWxlY3Ryb25pYykmI3hEOzAxNDktNzYzNCAoUHJpbnQpJiN4RDswMTQ5
LTc2MzQgKExpbmtpbmcpPC9pc2JuPjxhY2Nlc3Npb24tbnVtPjI5NDI4Mzk0PC9hY2Nlc3Npb24t
bnVtPjx1cmxzPjxyZWxhdGVkLXVybHM+PHVybD5odHRwczovL3d3dy5uY2JpLm5sbS5uaWguZ292
L3B1Ym1lZC8yOTQyODM5NDwvdXJsPjwvcmVsYXRlZC11cmxzPjwvdXJscz48Y3VzdG9tMj5QTUM4
MDYzNzU4PC9jdXN0b20yPjxlbGVjdHJvbmljLXJlc291cmNlLW51bT4xMC4xMDE2L2oubmV1Ymlv
cmV2LjIwMTguMDIuMDAxPC9lbGVjdHJvbmljLXJlc291cmNlLW51bT48cmVtb3RlLWRhdGFiYXNl
LW5hbWU+TWVkbGluZTwvcmVtb3RlLWRhdGFiYXNlLW5hbWU+PHJlbW90ZS1kYXRhYmFzZS1wcm92
aWRlcj5OTE08L3JlbW90ZS1kYXRhYmFzZS1wcm92aWRlcj48L3JlY29yZD48L0NpdGU+PC9FbmRO
b3RlPn==
</w:fldData>
        </w:fldChar>
      </w:r>
      <w:r w:rsidR="005A2DA6" w:rsidRPr="003604A7">
        <w:rPr>
          <w:rFonts w:cstheme="minorHAnsi"/>
          <w:color w:val="000000" w:themeColor="text1"/>
          <w:lang w:val="en-US"/>
        </w:rPr>
        <w:instrText xml:space="preserve"> ADDIN EN.CITE.DATA </w:instrText>
      </w:r>
      <w:r w:rsidR="005A2DA6" w:rsidRPr="003604A7">
        <w:rPr>
          <w:rFonts w:cstheme="minorHAnsi"/>
          <w:color w:val="000000" w:themeColor="text1"/>
          <w:lang w:val="en-US"/>
        </w:rPr>
      </w:r>
      <w:r w:rsidR="005A2DA6" w:rsidRPr="003604A7">
        <w:rPr>
          <w:rFonts w:cstheme="minorHAnsi"/>
          <w:color w:val="000000" w:themeColor="text1"/>
          <w:lang w:val="en-US"/>
        </w:rPr>
        <w:fldChar w:fldCharType="end"/>
      </w:r>
      <w:r w:rsidR="007D2518" w:rsidRPr="003604A7">
        <w:rPr>
          <w:rFonts w:cstheme="minorHAnsi"/>
          <w:color w:val="000000" w:themeColor="text1"/>
          <w:lang w:val="en-US"/>
        </w:rPr>
      </w:r>
      <w:r w:rsidR="007D2518" w:rsidRPr="003604A7">
        <w:rPr>
          <w:rFonts w:cstheme="minorHAnsi"/>
          <w:color w:val="000000" w:themeColor="text1"/>
          <w:lang w:val="en-US"/>
        </w:rPr>
        <w:fldChar w:fldCharType="separate"/>
      </w:r>
      <w:r w:rsidR="007D2518" w:rsidRPr="003604A7">
        <w:rPr>
          <w:rFonts w:cstheme="minorHAnsi"/>
          <w:noProof/>
          <w:color w:val="000000" w:themeColor="text1"/>
          <w:lang w:val="en-US"/>
        </w:rPr>
        <w:t>(Faraone 2018)</w:t>
      </w:r>
      <w:r w:rsidR="007D2518" w:rsidRPr="003604A7">
        <w:rPr>
          <w:rFonts w:cstheme="minorHAnsi"/>
          <w:color w:val="000000" w:themeColor="text1"/>
          <w:lang w:val="en-US"/>
        </w:rPr>
        <w:fldChar w:fldCharType="end"/>
      </w:r>
      <w:r w:rsidR="007D2518" w:rsidRPr="003604A7">
        <w:rPr>
          <w:rFonts w:cstheme="minorHAnsi"/>
          <w:color w:val="000000" w:themeColor="text1"/>
          <w:lang w:val="en-US"/>
        </w:rPr>
        <w:t>.</w:t>
      </w:r>
    </w:p>
    <w:p w14:paraId="2A277864" w14:textId="5F99FB6B" w:rsidR="002D7539" w:rsidRPr="003604A7" w:rsidRDefault="00EF6EDF" w:rsidP="00A0294F">
      <w:pPr>
        <w:pStyle w:val="NormalWeb"/>
        <w:spacing w:line="480" w:lineRule="auto"/>
        <w:rPr>
          <w:rFonts w:asciiTheme="minorHAnsi" w:hAnsiTheme="minorHAnsi" w:cstheme="minorHAnsi"/>
          <w:color w:val="000000" w:themeColor="text1"/>
          <w:lang w:val="en-US"/>
        </w:rPr>
      </w:pPr>
      <w:r w:rsidRPr="003604A7">
        <w:rPr>
          <w:rFonts w:asciiTheme="minorHAnsi" w:hAnsiTheme="minorHAnsi" w:cstheme="minorHAnsi"/>
          <w:color w:val="000000" w:themeColor="text1"/>
          <w:lang w:val="en-US"/>
        </w:rPr>
        <w:t xml:space="preserve">Moving forward, the development of ligands targeting cortical NET and the combination of PET–MRI techniques may enable a more comprehensive tracking of stimulant effects on neurotransmission and brain function. </w:t>
      </w:r>
      <w:r w:rsidR="002D7539" w:rsidRPr="003604A7">
        <w:rPr>
          <w:rFonts w:asciiTheme="minorHAnsi" w:hAnsiTheme="minorHAnsi" w:cstheme="minorHAnsi"/>
          <w:color w:val="000000" w:themeColor="text1"/>
          <w:lang w:val="en-US"/>
        </w:rPr>
        <w:t xml:space="preserve">Similarly, the combination of imaging and gene expression analyses may help bridge the gap between macroscopic alterations and underlying molecular mechanisms. For instance, recent studies </w:t>
      </w:r>
      <w:r w:rsidR="00144F78" w:rsidRPr="003604A7">
        <w:rPr>
          <w:rFonts w:asciiTheme="minorHAnsi" w:hAnsiTheme="minorHAnsi" w:cstheme="minorHAnsi"/>
          <w:color w:val="000000" w:themeColor="text1"/>
          <w:lang w:val="en-US"/>
        </w:rPr>
        <w:t xml:space="preserve">have </w:t>
      </w:r>
      <w:r w:rsidR="002D7539" w:rsidRPr="003604A7">
        <w:rPr>
          <w:rFonts w:asciiTheme="minorHAnsi" w:hAnsiTheme="minorHAnsi" w:cstheme="minorHAnsi"/>
          <w:color w:val="000000" w:themeColor="text1"/>
          <w:lang w:val="en-US"/>
        </w:rPr>
        <w:t>show</w:t>
      </w:r>
      <w:r w:rsidR="00144F78" w:rsidRPr="003604A7">
        <w:rPr>
          <w:rFonts w:asciiTheme="minorHAnsi" w:hAnsiTheme="minorHAnsi" w:cstheme="minorHAnsi"/>
          <w:color w:val="000000" w:themeColor="text1"/>
          <w:lang w:val="en-US"/>
        </w:rPr>
        <w:t xml:space="preserve">n </w:t>
      </w:r>
      <w:r w:rsidR="002D7539" w:rsidRPr="003604A7">
        <w:rPr>
          <w:rFonts w:asciiTheme="minorHAnsi" w:hAnsiTheme="minorHAnsi" w:cstheme="minorHAnsi"/>
          <w:color w:val="000000" w:themeColor="text1"/>
          <w:lang w:val="en-US"/>
        </w:rPr>
        <w:t xml:space="preserve">that regions of </w:t>
      </w:r>
      <w:r w:rsidR="002D7539" w:rsidRPr="003604A7">
        <w:rPr>
          <w:rFonts w:asciiTheme="minorHAnsi" w:hAnsiTheme="minorHAnsi" w:cstheme="minorHAnsi"/>
          <w:color w:val="000000" w:themeColor="text1"/>
          <w:lang w:val="en-US"/>
        </w:rPr>
        <w:lastRenderedPageBreak/>
        <w:t xml:space="preserve">altered rs-fc in children </w:t>
      </w:r>
      <w:r w:rsidR="00144F78" w:rsidRPr="003604A7">
        <w:rPr>
          <w:rFonts w:asciiTheme="minorHAnsi" w:hAnsiTheme="minorHAnsi" w:cstheme="minorHAnsi"/>
          <w:color w:val="000000" w:themeColor="text1"/>
          <w:lang w:val="en-US"/>
        </w:rPr>
        <w:t>or</w:t>
      </w:r>
      <w:r w:rsidR="002D7539" w:rsidRPr="003604A7">
        <w:rPr>
          <w:rFonts w:asciiTheme="minorHAnsi" w:hAnsiTheme="minorHAnsi" w:cstheme="minorHAnsi"/>
          <w:color w:val="000000" w:themeColor="text1"/>
          <w:lang w:val="en-US"/>
        </w:rPr>
        <w:t xml:space="preserve"> cortical morphology in adults were respectively enriched for genes associated with GABAergic/serotoninergic or </w:t>
      </w:r>
      <w:r w:rsidR="00BE036E" w:rsidRPr="003604A7">
        <w:rPr>
          <w:rFonts w:asciiTheme="minorHAnsi" w:hAnsiTheme="minorHAnsi" w:cstheme="minorHAnsi"/>
          <w:color w:val="000000" w:themeColor="text1"/>
          <w:lang w:val="en-US"/>
        </w:rPr>
        <w:t>noradrenergic</w:t>
      </w:r>
      <w:r w:rsidR="002D7539" w:rsidRPr="003604A7">
        <w:rPr>
          <w:rFonts w:asciiTheme="minorHAnsi" w:hAnsiTheme="minorHAnsi" w:cstheme="minorHAnsi"/>
          <w:color w:val="000000" w:themeColor="text1"/>
          <w:lang w:val="en-US"/>
        </w:rPr>
        <w:t xml:space="preserve"> </w:t>
      </w:r>
      <w:r w:rsidR="00A0294F" w:rsidRPr="003604A7">
        <w:rPr>
          <w:rFonts w:asciiTheme="minorHAnsi" w:hAnsiTheme="minorHAnsi" w:cstheme="minorHAnsi"/>
          <w:color w:val="000000" w:themeColor="text1"/>
          <w:lang w:val="en-US"/>
        </w:rPr>
        <w:t>neuro</w:t>
      </w:r>
      <w:r w:rsidR="002D7539" w:rsidRPr="003604A7">
        <w:rPr>
          <w:rFonts w:asciiTheme="minorHAnsi" w:hAnsiTheme="minorHAnsi" w:cstheme="minorHAnsi"/>
          <w:color w:val="000000" w:themeColor="text1"/>
          <w:lang w:val="en-US"/>
        </w:rPr>
        <w:t xml:space="preserve">transmission </w:t>
      </w:r>
      <w:r w:rsidR="001E5997" w:rsidRPr="003604A7">
        <w:rPr>
          <w:rFonts w:asciiTheme="minorHAnsi" w:hAnsiTheme="minorHAnsi" w:cstheme="minorHAnsi"/>
          <w:color w:val="000000" w:themeColor="text1"/>
          <w:lang w:val="en-US"/>
        </w:rPr>
        <w:fldChar w:fldCharType="begin">
          <w:fldData xml:space="preserve">PEVuZE5vdGU+PENpdGU+PEF1dGhvcj5DaGVuPC9BdXRob3I+PFllYXI+MjAyNDwvWWVhcj48UmVj
TnVtPjMxNzwvUmVjTnVtPjxEaXNwbGF5VGV4dD4oQ2hlbiBldCBhbCAyMDI0LCBQYXJsYXRpbmkg
ZXQgYWwgMjAyNGEpPC9EaXNwbGF5VGV4dD48cmVjb3JkPjxyZWMtbnVtYmVyPjMxNzwvcmVjLW51
bWJlcj48Zm9yZWlnbi1rZXlzPjxrZXkgYXBwPSJFTiIgZGItaWQ9Inh3OXYwMDI1YjkyZHRsZXBy
MmF2NXc5dTBkMjByeHQ1ZnYwYSIgdGltZXN0YW1wPSIxNzIxOTA5MDgzIj4zMTc8L2tleT48L2Zv
cmVpZ24ta2V5cz48cmVmLXR5cGUgbmFtZT0iSm91cm5hbCBBcnRpY2xlIj4xNzwvcmVmLXR5cGU+
PGNvbnRyaWJ1dG9ycz48YXV0aG9ycz48YXV0aG9yPkNoZW4sIFouPC9hdXRob3I+PGF1dGhvcj5Y
dSwgVC48L2F1dGhvcj48YXV0aG9yPkxpdSwgWC48L2F1dGhvcj48YXV0aG9yPkJlY2tlciwgQi48
L2F1dGhvcj48YXV0aG9yPkxpLCBXLjwvYXV0aG9yPjxhdXRob3I+WGlhLCBMLjwvYXV0aG9yPjxh
dXRob3I+WmhhbywgVy48L2F1dGhvcj48YXV0aG9yPlpoYW5nLCBSLjwvYXV0aG9yPjxhdXRob3I+
SHVvLCBaLjwvYXV0aG9yPjxhdXRob3I+SHUsIEIuPC9hdXRob3I+PGF1dGhvcj5UYW5nLCBZLjwv
YXV0aG9yPjxhdXRob3I+WGlhbywgWi48L2F1dGhvcj48YXV0aG9yPkZlbmcsIFouPC9hdXRob3I+
PGF1dGhvcj5DaGVuLCBKLjwvYXV0aG9yPjxhdXRob3I+RmVuZywgVC48L2F1dGhvcj48L2F1dGhv
cnM+PC9jb250cmlidXRvcnM+PGF1dGgtYWRkcmVzcz5FeHBlcmltZW50YWwgUmVzZWFyY2ggQ2Vu
dGVyIG9mIE1lZGljYWwgYW5kIFBzeWNob2xvZ2ljYWwgU2NpZW5jZSwgU2Nob29sIG9mIFBzeWNo
b2xvZ3ksIFRoaXJkIE1pbGl0YXJ5IE1lZGljYWwgVW5pdmVyc2l0eSwgQ2hvbmdxaW5nLCBDaGlu
YS4mI3hEO0tleSBMYWJvcmF0b3J5IG9mIENvZ25pdGlvbiBhbmQgUGVyc29uYWxpdHksIE1pbmlz
dHJ5IG9mIEVkdWNhdGlvbiwgRmFjdWx0eSBvZiBQc3ljaG9sb2d5LCBTb3V0aHdlc3QgVW5pdmVy
c2l0eSwgQ2hvbmdxaW5nLCBDaGluYS4mI3hEO0RlcGFydG1lbnQgb2YgUHN5Y2hvbG9neSwgVGhl
IFVuaXZlcnNpdHkgb2YgSG9uZyBLb25nLCBIb25nIEtvbmcsIENoaW5hLiYjeEQ7VGhlIENsaW5p
Y2FsIEhvc3BpdGFsIG9mIENoZW5nZHUgQnJhaW4gU2NpZW5jZSBJbnN0aXR1dGUsIE1PRSBLZXkg
TGFib3JhdG9yeSBmb3IgTmV1cm9pbmZvcm1hdGlvbiwgVW5pdmVyc2l0eSBvZiBFbGVjdHJvbmlj
IFNjaWVuY2UgYW5kIFRlY2hub2xvZ3kgb2YgQ2hpbmEsIENoZW5nZHUsIENoaW5hLiYjeEQ7U2No
b29sIG9mIEJ1c2luZXNzIGFuZCBNYW5hZ2VtZW50LCBTaGFuZ2hhaSBJbnRlcm5hdGlvbmFsIFN0
dWRpZXMgVW5pdmVyc2l0eSwgU2hhbmdoYWksIENoaW5hLiYjeEQ7U3RhdGUgS2V5IExhYm9yYXRv
cnkgb2YgQ29nbml0aXZlIE5ldXJvc2NpZW5jZSBhbmQgTGVhcm5pbmcsIEJlaWppbmcgTm9ybWFs
IFVuaXZlcnNpdHksIEJlaWppbmcsIENoaW5hLiYjeEQ7RGVwYXJ0bWVudCBvZiBQc3ljaG9sb2d5
IGFuZCBCZWhhdmlvcmFsIFNjaWVuY2VzLCBaaGVqaWFuZyBVbml2ZXJzaXR5LCBIYW5nemhvdSwg
Q2hpbmEuJiN4RDtEZXBhcnRtZW50IG9mIFBzeWNoaWF0cnksIFRoZSBGb3VydGggQWZmaWxpYXRl
ZCBIb3NwaXRhbCwgWmhlamlhbmcgVW5pdmVyc2l0eSBTY2hvb2wgb2YgTWVkaWNpbmUsIFpoZWpp
YW5nLCBDaGluYS48L2F1dGgtYWRkcmVzcz48dGl0bGVzPjx0aXRsZT5Db3J0aWNhbCBncmFkaWVu
dCBwZXJ0dXJiYXRpb24gaW4gYXR0ZW50aW9uIGRlZmljaXQgaHlwZXJhY3Rpdml0eSBkaXNvcmRl
ciBjb3JyZWxhdGVzIHdpdGggbmV1cm90cmFuc21pdHRlci0sIGNlbGwgdHlwZS1zcGVjaWZpYyBh
bmQgY2hyb21vc29tZS0gdHJhbnNjcmlwdG9taWMgc2lnbmF0dXJlczwvdGl0bGU+PHNlY29uZGFy
eS10aXRsZT5Qc3ljaGlhdHJ5IENsaW4gTmV1cm9zY2k8L3NlY29uZGFyeS10aXRsZT48L3RpdGxl
cz48cGVyaW9kaWNhbD48ZnVsbC10aXRsZT5Qc3ljaGlhdHJ5IENsaW4gTmV1cm9zY2k8L2Z1bGwt
dGl0bGU+PC9wZXJpb2RpY2FsPjxwYWdlcz4zMDktMzIxPC9wYWdlcz48dm9sdW1lPjc4PC92b2x1
bWU+PG51bWJlcj41PC9udW1iZXI+PGVkaXRpb24+MjAyNDAyMDk8L2VkaXRpb24+PGtleXdvcmRz
PjxrZXl3b3JkPkh1bWFuczwva2V5d29yZD48a2V5d29yZD4qQXR0ZW50aW9uIERlZmljaXQgRGlz
b3JkZXIgd2l0aDwva2V5d29yZD48a2V5d29yZD5IeXBlcmFjdGl2aXR5L2dlbmV0aWNzL3BoeXNp
b3BhdGhvbG9neS9wYXRob2xvZ3kvZGlhZ25vc3RpYyBpbWFnaW5nPC9rZXl3b3JkPjxrZXl3b3Jk
PipUcmFuc2NyaXB0b21lPC9rZXl3b3JkPjxrZXl3b3JkPkNoaWxkPC9rZXl3b3JkPjxrZXl3b3Jk
Pk1hbGU8L2tleXdvcmQ+PGtleXdvcmQ+KkNvbm5lY3RvbWU8L2tleXdvcmQ+PGtleXdvcmQ+RmVt
YWxlPC9rZXl3b3JkPjxrZXl3b3JkPkNlcmVicmFsIENvcnRleC9kaWFnbm9zdGljIGltYWdpbmcv
bWV0YWJvbGlzbS9waHlzaW9wYXRob2xvZ3kvcGF0aG9sb2d5PC9rZXl3b3JkPjxrZXl3b3JkPkFk
b2xlc2NlbnQ8L2tleXdvcmQ+PGtleXdvcmQ+TmV1cm90cmFuc21pdHRlciBBZ2VudHMvbWV0YWJv
bGlzbTwva2V5d29yZD48a2V5d29yZD5BbGxlbiBodW1hbiBicmFpbiBhdGxhczwva2V5d29yZD48
a2V5d29yZD5hdHRlbnRpb24gZGVmaWNpdC9oeXBlcmFjdGl2aXR5IGRpc29yZGVyPC9rZXl3b3Jk
PjxrZXl3b3JkPmNvcnRpY2FsIGZ1bmN0aW9uYWwgZ3JhZGllbnRzPC9rZXl3b3JkPjxrZXl3b3Jk
PmltYWdlLWRlcml2ZWQgcGhlbm90eXBlPC9rZXl3b3JkPjxrZXl3b3JkPm5ldXJhbCBjb25uZWN0
b21lPC9rZXl3b3JkPjwva2V5d29yZHM+PGRhdGVzPjx5ZWFyPjIwMjQ8L3llYXI+PHB1Yi1kYXRl
cz48ZGF0ZT5NYXk8L2RhdGU+PC9wdWItZGF0ZXM+PC9kYXRlcz48aXNibj4xNDQwLTE4MTkgKEVs
ZWN0cm9uaWMpJiN4RDsxMzIzLTEzMTYgKExpbmtpbmcpPC9pc2JuPjxhY2Nlc3Npb24tbnVtPjM4
MzM0MTcyPC9hY2Nlc3Npb24tbnVtPjx1cmxzPjxyZWxhdGVkLXVybHM+PHVybD5odHRwczovL3d3
dy5uY2JpLm5sbS5uaWguZ292L3B1Ym1lZC8zODMzNDE3MjwvdXJsPjwvcmVsYXRlZC11cmxzPjwv
dXJscz48ZWxlY3Ryb25pYy1yZXNvdXJjZS1udW0+MTAuMTExMS9wY24uMTM2NDk8L2VsZWN0cm9u
aWMtcmVzb3VyY2UtbnVtPjxyZW1vdGUtZGF0YWJhc2UtbmFtZT5NZWRsaW5lPC9yZW1vdGUtZGF0
YWJhc2UtbmFtZT48cmVtb3RlLWRhdGFiYXNlLXByb3ZpZGVyPk5MTTwvcmVtb3RlLWRhdGFiYXNl
LXByb3ZpZGVyPjwvcmVjb3JkPjwvQ2l0ZT48Q2l0ZT48QXV0aG9yPlBhcmxhdGluaTwvQXV0aG9y
PjxZZWFyPjIwMjQ8L1llYXI+PFJlY051bT4xNDk8L1JlY051bT48cmVjb3JkPjxyZWMtbnVtYmVy
PjE0OTwvcmVjLW51bWJlcj48Zm9yZWlnbi1rZXlzPjxrZXkgYXBwPSJFTiIgZGItaWQ9Inh3OXYw
MDI1YjkyZHRsZXByMmF2NXc5dTBkMjByeHQ1ZnYwYSIgdGltZXN0YW1wPSIxNzE0NjM2MzkxIj4x
NDk8L2tleT48L2ZvcmVpZ24ta2V5cz48cmVmLXR5cGUgbmFtZT0iSm91cm5hbCBBcnRpY2xlIj4x
NzwvcmVmLXR5cGU+PGNvbnRyaWJ1dG9ycz48YXV0aG9ycz48YXV0aG9yPlBhcmxhdGluaSwgVi48
L2F1dGhvcj48YXV0aG9yPkFuZHJld3MsIEQuIFMuPC9hdXRob3I+PGF1dGhvcj5QcmV0enNjaCwg
Qy4gTS48L2F1dGhvcj48YXV0aG9yPkFyZW5lbGxhLCBNLjwvYXV0aG9yPjxhdXRob3I+RGFseSwg
RS48L2F1dGhvcj48YXV0aG9yPkVja2VyLCBDLjwvYXV0aG9yPjxhdXRob3I+TXVycGh5LCBELiBH
LjwvYXV0aG9yPjwvYXV0aG9ycz48L2NvbnRyaWJ1dG9ycz48dGl0bGVzPjx0aXRsZT5Db3J0aWNh
bCBhbHRlcmF0aW9ucyBhc3NvY2lhdGVkIHdpdGggbG93ZXIgcmVzcG9uc2UgdG8gbWV0aHlscGhl
bmlkYXRlIGluIGFkdWx0cyB3aXRoIEFESEQ8L3RpdGxlPjxzZWNvbmRhcnktdGl0bGU+TmF0dXJl
IE1lbnRhbCBIZWFsdGg8L3NlY29uZGFyeS10aXRsZT48L3RpdGxlcz48cGVyaW9kaWNhbD48ZnVs
bC10aXRsZT5OYXR1cmUgTWVudGFsIEhlYWx0aDwvZnVsbC10aXRsZT48L3BlcmlvZGljYWw+PGRh
dGVzPjx5ZWFyPjIwMjQ8L3llYXI+PHB1Yi1kYXRlcz48ZGF0ZT4yMDI0LzA0LzAxPC9kYXRlPjwv
cHViLWRhdGVzPjwvZGF0ZXM+PGlzYm4+MjczMS02MDc2PC9pc2JuPjx1cmxzPjxyZWxhdGVkLXVy
bHM+PHVybD5odHRwczovL2RvaS5vcmcvMTAuMTAzOC9zNDQyMjAtMDI0LTAwMjI4LXk8L3VybD48
L3JlbGF0ZWQtdXJscz48L3VybHM+PGVsZWN0cm9uaWMtcmVzb3VyY2UtbnVtPjEwLjEwMzgvczQ0
MjIwLTAyNC0wMDIyOC15PC9lbGVjdHJvbmljLXJlc291cmNlLW51bT48L3JlY29yZD48L0NpdGU+
PC9FbmROb3RlPgB=
</w:fldData>
        </w:fldChar>
      </w:r>
      <w:r w:rsidR="00FD4974" w:rsidRPr="003604A7">
        <w:rPr>
          <w:rFonts w:asciiTheme="minorHAnsi" w:hAnsiTheme="minorHAnsi" w:cstheme="minorHAnsi"/>
          <w:color w:val="000000" w:themeColor="text1"/>
          <w:lang w:val="en-US"/>
        </w:rPr>
        <w:instrText xml:space="preserve"> ADDIN EN.CITE </w:instrText>
      </w:r>
      <w:r w:rsidR="00FD4974" w:rsidRPr="003604A7">
        <w:rPr>
          <w:rFonts w:asciiTheme="minorHAnsi" w:hAnsiTheme="minorHAnsi" w:cstheme="minorHAnsi"/>
          <w:color w:val="000000" w:themeColor="text1"/>
          <w:lang w:val="en-US"/>
        </w:rPr>
        <w:fldChar w:fldCharType="begin">
          <w:fldData xml:space="preserve">PEVuZE5vdGU+PENpdGU+PEF1dGhvcj5DaGVuPC9BdXRob3I+PFllYXI+MjAyNDwvWWVhcj48UmVj
TnVtPjMxNzwvUmVjTnVtPjxEaXNwbGF5VGV4dD4oQ2hlbiBldCBhbCAyMDI0LCBQYXJsYXRpbmkg
ZXQgYWwgMjAyNGEpPC9EaXNwbGF5VGV4dD48cmVjb3JkPjxyZWMtbnVtYmVyPjMxNzwvcmVjLW51
bWJlcj48Zm9yZWlnbi1rZXlzPjxrZXkgYXBwPSJFTiIgZGItaWQ9Inh3OXYwMDI1YjkyZHRsZXBy
MmF2NXc5dTBkMjByeHQ1ZnYwYSIgdGltZXN0YW1wPSIxNzIxOTA5MDgzIj4zMTc8L2tleT48L2Zv
cmVpZ24ta2V5cz48cmVmLXR5cGUgbmFtZT0iSm91cm5hbCBBcnRpY2xlIj4xNzwvcmVmLXR5cGU+
PGNvbnRyaWJ1dG9ycz48YXV0aG9ycz48YXV0aG9yPkNoZW4sIFouPC9hdXRob3I+PGF1dGhvcj5Y
dSwgVC48L2F1dGhvcj48YXV0aG9yPkxpdSwgWC48L2F1dGhvcj48YXV0aG9yPkJlY2tlciwgQi48
L2F1dGhvcj48YXV0aG9yPkxpLCBXLjwvYXV0aG9yPjxhdXRob3I+WGlhLCBMLjwvYXV0aG9yPjxh
dXRob3I+WmhhbywgVy48L2F1dGhvcj48YXV0aG9yPlpoYW5nLCBSLjwvYXV0aG9yPjxhdXRob3I+
SHVvLCBaLjwvYXV0aG9yPjxhdXRob3I+SHUsIEIuPC9hdXRob3I+PGF1dGhvcj5UYW5nLCBZLjwv
YXV0aG9yPjxhdXRob3I+WGlhbywgWi48L2F1dGhvcj48YXV0aG9yPkZlbmcsIFouPC9hdXRob3I+
PGF1dGhvcj5DaGVuLCBKLjwvYXV0aG9yPjxhdXRob3I+RmVuZywgVC48L2F1dGhvcj48L2F1dGhv
cnM+PC9jb250cmlidXRvcnM+PGF1dGgtYWRkcmVzcz5FeHBlcmltZW50YWwgUmVzZWFyY2ggQ2Vu
dGVyIG9mIE1lZGljYWwgYW5kIFBzeWNob2xvZ2ljYWwgU2NpZW5jZSwgU2Nob29sIG9mIFBzeWNo
b2xvZ3ksIFRoaXJkIE1pbGl0YXJ5IE1lZGljYWwgVW5pdmVyc2l0eSwgQ2hvbmdxaW5nLCBDaGlu
YS4mI3hEO0tleSBMYWJvcmF0b3J5IG9mIENvZ25pdGlvbiBhbmQgUGVyc29uYWxpdHksIE1pbmlz
dHJ5IG9mIEVkdWNhdGlvbiwgRmFjdWx0eSBvZiBQc3ljaG9sb2d5LCBTb3V0aHdlc3QgVW5pdmVy
c2l0eSwgQ2hvbmdxaW5nLCBDaGluYS4mI3hEO0RlcGFydG1lbnQgb2YgUHN5Y2hvbG9neSwgVGhl
IFVuaXZlcnNpdHkgb2YgSG9uZyBLb25nLCBIb25nIEtvbmcsIENoaW5hLiYjeEQ7VGhlIENsaW5p
Y2FsIEhvc3BpdGFsIG9mIENoZW5nZHUgQnJhaW4gU2NpZW5jZSBJbnN0aXR1dGUsIE1PRSBLZXkg
TGFib3JhdG9yeSBmb3IgTmV1cm9pbmZvcm1hdGlvbiwgVW5pdmVyc2l0eSBvZiBFbGVjdHJvbmlj
IFNjaWVuY2UgYW5kIFRlY2hub2xvZ3kgb2YgQ2hpbmEsIENoZW5nZHUsIENoaW5hLiYjeEQ7U2No
b29sIG9mIEJ1c2luZXNzIGFuZCBNYW5hZ2VtZW50LCBTaGFuZ2hhaSBJbnRlcm5hdGlvbmFsIFN0
dWRpZXMgVW5pdmVyc2l0eSwgU2hhbmdoYWksIENoaW5hLiYjeEQ7U3RhdGUgS2V5IExhYm9yYXRv
cnkgb2YgQ29nbml0aXZlIE5ldXJvc2NpZW5jZSBhbmQgTGVhcm5pbmcsIEJlaWppbmcgTm9ybWFs
IFVuaXZlcnNpdHksIEJlaWppbmcsIENoaW5hLiYjeEQ7RGVwYXJ0bWVudCBvZiBQc3ljaG9sb2d5
IGFuZCBCZWhhdmlvcmFsIFNjaWVuY2VzLCBaaGVqaWFuZyBVbml2ZXJzaXR5LCBIYW5nemhvdSwg
Q2hpbmEuJiN4RDtEZXBhcnRtZW50IG9mIFBzeWNoaWF0cnksIFRoZSBGb3VydGggQWZmaWxpYXRl
ZCBIb3NwaXRhbCwgWmhlamlhbmcgVW5pdmVyc2l0eSBTY2hvb2wgb2YgTWVkaWNpbmUsIFpoZWpp
YW5nLCBDaGluYS48L2F1dGgtYWRkcmVzcz48dGl0bGVzPjx0aXRsZT5Db3J0aWNhbCBncmFkaWVu
dCBwZXJ0dXJiYXRpb24gaW4gYXR0ZW50aW9uIGRlZmljaXQgaHlwZXJhY3Rpdml0eSBkaXNvcmRl
ciBjb3JyZWxhdGVzIHdpdGggbmV1cm90cmFuc21pdHRlci0sIGNlbGwgdHlwZS1zcGVjaWZpYyBh
bmQgY2hyb21vc29tZS0gdHJhbnNjcmlwdG9taWMgc2lnbmF0dXJlczwvdGl0bGU+PHNlY29uZGFy
eS10aXRsZT5Qc3ljaGlhdHJ5IENsaW4gTmV1cm9zY2k8L3NlY29uZGFyeS10aXRsZT48L3RpdGxl
cz48cGVyaW9kaWNhbD48ZnVsbC10aXRsZT5Qc3ljaGlhdHJ5IENsaW4gTmV1cm9zY2k8L2Z1bGwt
dGl0bGU+PC9wZXJpb2RpY2FsPjxwYWdlcz4zMDktMzIxPC9wYWdlcz48dm9sdW1lPjc4PC92b2x1
bWU+PG51bWJlcj41PC9udW1iZXI+PGVkaXRpb24+MjAyNDAyMDk8L2VkaXRpb24+PGtleXdvcmRz
PjxrZXl3b3JkPkh1bWFuczwva2V5d29yZD48a2V5d29yZD4qQXR0ZW50aW9uIERlZmljaXQgRGlz
b3JkZXIgd2l0aDwva2V5d29yZD48a2V5d29yZD5IeXBlcmFjdGl2aXR5L2dlbmV0aWNzL3BoeXNp
b3BhdGhvbG9neS9wYXRob2xvZ3kvZGlhZ25vc3RpYyBpbWFnaW5nPC9rZXl3b3JkPjxrZXl3b3Jk
PipUcmFuc2NyaXB0b21lPC9rZXl3b3JkPjxrZXl3b3JkPkNoaWxkPC9rZXl3b3JkPjxrZXl3b3Jk
Pk1hbGU8L2tleXdvcmQ+PGtleXdvcmQ+KkNvbm5lY3RvbWU8L2tleXdvcmQ+PGtleXdvcmQ+RmVt
YWxlPC9rZXl3b3JkPjxrZXl3b3JkPkNlcmVicmFsIENvcnRleC9kaWFnbm9zdGljIGltYWdpbmcv
bWV0YWJvbGlzbS9waHlzaW9wYXRob2xvZ3kvcGF0aG9sb2d5PC9rZXl3b3JkPjxrZXl3b3JkPkFk
b2xlc2NlbnQ8L2tleXdvcmQ+PGtleXdvcmQ+TmV1cm90cmFuc21pdHRlciBBZ2VudHMvbWV0YWJv
bGlzbTwva2V5d29yZD48a2V5d29yZD5BbGxlbiBodW1hbiBicmFpbiBhdGxhczwva2V5d29yZD48
a2V5d29yZD5hdHRlbnRpb24gZGVmaWNpdC9oeXBlcmFjdGl2aXR5IGRpc29yZGVyPC9rZXl3b3Jk
PjxrZXl3b3JkPmNvcnRpY2FsIGZ1bmN0aW9uYWwgZ3JhZGllbnRzPC9rZXl3b3JkPjxrZXl3b3Jk
PmltYWdlLWRlcml2ZWQgcGhlbm90eXBlPC9rZXl3b3JkPjxrZXl3b3JkPm5ldXJhbCBjb25uZWN0
b21lPC9rZXl3b3JkPjwva2V5d29yZHM+PGRhdGVzPjx5ZWFyPjIwMjQ8L3llYXI+PHB1Yi1kYXRl
cz48ZGF0ZT5NYXk8L2RhdGU+PC9wdWItZGF0ZXM+PC9kYXRlcz48aXNibj4xNDQwLTE4MTkgKEVs
ZWN0cm9uaWMpJiN4RDsxMzIzLTEzMTYgKExpbmtpbmcpPC9pc2JuPjxhY2Nlc3Npb24tbnVtPjM4
MzM0MTcyPC9hY2Nlc3Npb24tbnVtPjx1cmxzPjxyZWxhdGVkLXVybHM+PHVybD5odHRwczovL3d3
dy5uY2JpLm5sbS5uaWguZ292L3B1Ym1lZC8zODMzNDE3MjwvdXJsPjwvcmVsYXRlZC11cmxzPjwv
dXJscz48ZWxlY3Ryb25pYy1yZXNvdXJjZS1udW0+MTAuMTExMS9wY24uMTM2NDk8L2VsZWN0cm9u
aWMtcmVzb3VyY2UtbnVtPjxyZW1vdGUtZGF0YWJhc2UtbmFtZT5NZWRsaW5lPC9yZW1vdGUtZGF0
YWJhc2UtbmFtZT48cmVtb3RlLWRhdGFiYXNlLXByb3ZpZGVyPk5MTTwvcmVtb3RlLWRhdGFiYXNl
LXByb3ZpZGVyPjwvcmVjb3JkPjwvQ2l0ZT48Q2l0ZT48QXV0aG9yPlBhcmxhdGluaTwvQXV0aG9y
PjxZZWFyPjIwMjQ8L1llYXI+PFJlY051bT4xNDk8L1JlY051bT48cmVjb3JkPjxyZWMtbnVtYmVy
PjE0OTwvcmVjLW51bWJlcj48Zm9yZWlnbi1rZXlzPjxrZXkgYXBwPSJFTiIgZGItaWQ9Inh3OXYw
MDI1YjkyZHRsZXByMmF2NXc5dTBkMjByeHQ1ZnYwYSIgdGltZXN0YW1wPSIxNzE0NjM2MzkxIj4x
NDk8L2tleT48L2ZvcmVpZ24ta2V5cz48cmVmLXR5cGUgbmFtZT0iSm91cm5hbCBBcnRpY2xlIj4x
NzwvcmVmLXR5cGU+PGNvbnRyaWJ1dG9ycz48YXV0aG9ycz48YXV0aG9yPlBhcmxhdGluaSwgVi48
L2F1dGhvcj48YXV0aG9yPkFuZHJld3MsIEQuIFMuPC9hdXRob3I+PGF1dGhvcj5QcmV0enNjaCwg
Qy4gTS48L2F1dGhvcj48YXV0aG9yPkFyZW5lbGxhLCBNLjwvYXV0aG9yPjxhdXRob3I+RGFseSwg
RS48L2F1dGhvcj48YXV0aG9yPkVja2VyLCBDLjwvYXV0aG9yPjxhdXRob3I+TXVycGh5LCBELiBH
LjwvYXV0aG9yPjwvYXV0aG9ycz48L2NvbnRyaWJ1dG9ycz48dGl0bGVzPjx0aXRsZT5Db3J0aWNh
bCBhbHRlcmF0aW9ucyBhc3NvY2lhdGVkIHdpdGggbG93ZXIgcmVzcG9uc2UgdG8gbWV0aHlscGhl
bmlkYXRlIGluIGFkdWx0cyB3aXRoIEFESEQ8L3RpdGxlPjxzZWNvbmRhcnktdGl0bGU+TmF0dXJl
IE1lbnRhbCBIZWFsdGg8L3NlY29uZGFyeS10aXRsZT48L3RpdGxlcz48cGVyaW9kaWNhbD48ZnVs
bC10aXRsZT5OYXR1cmUgTWVudGFsIEhlYWx0aDwvZnVsbC10aXRsZT48L3BlcmlvZGljYWw+PGRh
dGVzPjx5ZWFyPjIwMjQ8L3llYXI+PHB1Yi1kYXRlcz48ZGF0ZT4yMDI0LzA0LzAxPC9kYXRlPjwv
cHViLWRhdGVzPjwvZGF0ZXM+PGlzYm4+MjczMS02MDc2PC9pc2JuPjx1cmxzPjxyZWxhdGVkLXVy
bHM+PHVybD5odHRwczovL2RvaS5vcmcvMTAuMTAzOC9zNDQyMjAtMDI0LTAwMjI4LXk8L3VybD48
L3JlbGF0ZWQtdXJscz48L3VybHM+PGVsZWN0cm9uaWMtcmVzb3VyY2UtbnVtPjEwLjEwMzgvczQ0
MjIwLTAyNC0wMDIyOC15PC9lbGVjdHJvbmljLXJlc291cmNlLW51bT48L3JlY29yZD48L0NpdGU+
PC9FbmROb3RlPgB=
</w:fldData>
        </w:fldChar>
      </w:r>
      <w:r w:rsidR="00FD4974" w:rsidRPr="003604A7">
        <w:rPr>
          <w:rFonts w:asciiTheme="minorHAnsi" w:hAnsiTheme="minorHAnsi" w:cstheme="minorHAnsi"/>
          <w:color w:val="000000" w:themeColor="text1"/>
          <w:lang w:val="en-US"/>
        </w:rPr>
        <w:instrText xml:space="preserve"> ADDIN EN.CITE.DATA </w:instrText>
      </w:r>
      <w:r w:rsidR="00FD4974" w:rsidRPr="003604A7">
        <w:rPr>
          <w:rFonts w:asciiTheme="minorHAnsi" w:hAnsiTheme="minorHAnsi" w:cstheme="minorHAnsi"/>
          <w:color w:val="000000" w:themeColor="text1"/>
          <w:lang w:val="en-US"/>
        </w:rPr>
      </w:r>
      <w:r w:rsidR="00FD4974" w:rsidRPr="003604A7">
        <w:rPr>
          <w:rFonts w:asciiTheme="minorHAnsi" w:hAnsiTheme="minorHAnsi" w:cstheme="minorHAnsi"/>
          <w:color w:val="000000" w:themeColor="text1"/>
          <w:lang w:val="en-US"/>
        </w:rPr>
        <w:fldChar w:fldCharType="end"/>
      </w:r>
      <w:r w:rsidR="001E5997" w:rsidRPr="003604A7">
        <w:rPr>
          <w:rFonts w:asciiTheme="minorHAnsi" w:hAnsiTheme="minorHAnsi" w:cstheme="minorHAnsi"/>
          <w:color w:val="000000" w:themeColor="text1"/>
          <w:lang w:val="en-US"/>
        </w:rPr>
      </w:r>
      <w:r w:rsidR="001E5997" w:rsidRPr="003604A7">
        <w:rPr>
          <w:rFonts w:asciiTheme="minorHAnsi" w:hAnsiTheme="minorHAnsi" w:cstheme="minorHAnsi"/>
          <w:color w:val="000000" w:themeColor="text1"/>
          <w:lang w:val="en-US"/>
        </w:rPr>
        <w:fldChar w:fldCharType="separate"/>
      </w:r>
      <w:r w:rsidR="00FD4974" w:rsidRPr="003604A7">
        <w:rPr>
          <w:rFonts w:asciiTheme="minorHAnsi" w:hAnsiTheme="minorHAnsi" w:cstheme="minorHAnsi"/>
          <w:noProof/>
          <w:color w:val="000000" w:themeColor="text1"/>
          <w:lang w:val="en-US"/>
        </w:rPr>
        <w:t>(Chen et al 2024, Parlatini et al 2024a)</w:t>
      </w:r>
      <w:r w:rsidR="001E5997" w:rsidRPr="003604A7">
        <w:rPr>
          <w:rFonts w:asciiTheme="minorHAnsi" w:hAnsiTheme="minorHAnsi" w:cstheme="minorHAnsi"/>
          <w:color w:val="000000" w:themeColor="text1"/>
          <w:lang w:val="en-US"/>
        </w:rPr>
        <w:fldChar w:fldCharType="end"/>
      </w:r>
      <w:r w:rsidR="002D7539" w:rsidRPr="003604A7">
        <w:rPr>
          <w:rFonts w:asciiTheme="minorHAnsi" w:hAnsiTheme="minorHAnsi" w:cstheme="minorHAnsi"/>
          <w:color w:val="000000" w:themeColor="text1"/>
          <w:lang w:val="en-US"/>
        </w:rPr>
        <w:t>.</w:t>
      </w:r>
    </w:p>
    <w:p w14:paraId="0710C95F" w14:textId="314F2DE2" w:rsidR="00EF6EDF" w:rsidRPr="003604A7" w:rsidRDefault="00EF6EDF" w:rsidP="00A0294F">
      <w:pPr>
        <w:pStyle w:val="NormalWeb"/>
        <w:spacing w:line="480" w:lineRule="auto"/>
        <w:rPr>
          <w:rFonts w:asciiTheme="minorHAnsi" w:hAnsiTheme="minorHAnsi" w:cstheme="minorHAnsi"/>
          <w:color w:val="000000" w:themeColor="text1"/>
          <w:lang w:val="en-US"/>
        </w:rPr>
      </w:pPr>
      <w:r w:rsidRPr="003604A7">
        <w:rPr>
          <w:rFonts w:asciiTheme="minorHAnsi" w:hAnsiTheme="minorHAnsi" w:cstheme="minorHAnsi"/>
          <w:color w:val="000000" w:themeColor="text1"/>
          <w:lang w:val="en-US"/>
        </w:rPr>
        <w:t xml:space="preserve">It would </w:t>
      </w:r>
      <w:r w:rsidR="00123599" w:rsidRPr="003604A7">
        <w:rPr>
          <w:rFonts w:asciiTheme="minorHAnsi" w:hAnsiTheme="minorHAnsi" w:cstheme="minorHAnsi"/>
          <w:color w:val="000000" w:themeColor="text1"/>
          <w:lang w:val="en-US"/>
        </w:rPr>
        <w:t xml:space="preserve">also </w:t>
      </w:r>
      <w:r w:rsidRPr="003604A7">
        <w:rPr>
          <w:rFonts w:asciiTheme="minorHAnsi" w:hAnsiTheme="minorHAnsi" w:cstheme="minorHAnsi"/>
          <w:color w:val="000000" w:themeColor="text1"/>
          <w:lang w:val="en-US"/>
        </w:rPr>
        <w:t xml:space="preserve">be beneficial </w:t>
      </w:r>
      <w:r w:rsidR="00123599" w:rsidRPr="003604A7">
        <w:rPr>
          <w:rFonts w:asciiTheme="minorHAnsi" w:hAnsiTheme="minorHAnsi" w:cstheme="minorHAnsi"/>
          <w:color w:val="000000" w:themeColor="text1"/>
          <w:lang w:val="en-US"/>
        </w:rPr>
        <w:t xml:space="preserve">for MRI studies </w:t>
      </w:r>
      <w:r w:rsidRPr="003604A7">
        <w:rPr>
          <w:rFonts w:asciiTheme="minorHAnsi" w:hAnsiTheme="minorHAnsi" w:cstheme="minorHAnsi"/>
          <w:color w:val="000000" w:themeColor="text1"/>
          <w:lang w:val="en-US"/>
        </w:rPr>
        <w:t xml:space="preserve">to </w:t>
      </w:r>
      <w:r w:rsidR="00087F54" w:rsidRPr="003604A7">
        <w:rPr>
          <w:rFonts w:asciiTheme="minorHAnsi" w:hAnsiTheme="minorHAnsi" w:cstheme="minorHAnsi"/>
          <w:color w:val="000000" w:themeColor="text1"/>
          <w:lang w:val="en-US"/>
        </w:rPr>
        <w:t>clarify differences</w:t>
      </w:r>
      <w:r w:rsidRPr="003604A7">
        <w:rPr>
          <w:rFonts w:asciiTheme="minorHAnsi" w:hAnsiTheme="minorHAnsi" w:cstheme="minorHAnsi"/>
          <w:color w:val="000000" w:themeColor="text1"/>
          <w:lang w:val="en-US"/>
        </w:rPr>
        <w:t xml:space="preserve"> among stimulants</w:t>
      </w:r>
      <w:r w:rsidR="00F24CB5" w:rsidRPr="003604A7">
        <w:rPr>
          <w:rFonts w:asciiTheme="minorHAnsi" w:hAnsiTheme="minorHAnsi" w:cstheme="minorHAnsi"/>
          <w:color w:val="000000" w:themeColor="text1"/>
          <w:lang w:val="en-US"/>
        </w:rPr>
        <w:t xml:space="preserve"> and </w:t>
      </w:r>
      <w:r w:rsidR="00A0155A" w:rsidRPr="003604A7">
        <w:rPr>
          <w:rFonts w:asciiTheme="minorHAnsi" w:hAnsiTheme="minorHAnsi" w:cstheme="minorHAnsi"/>
          <w:color w:val="000000" w:themeColor="text1"/>
          <w:lang w:val="en-US"/>
        </w:rPr>
        <w:t xml:space="preserve">between these and </w:t>
      </w:r>
      <w:r w:rsidR="00F24CB5" w:rsidRPr="003604A7">
        <w:rPr>
          <w:rFonts w:asciiTheme="minorHAnsi" w:hAnsiTheme="minorHAnsi" w:cstheme="minorHAnsi"/>
          <w:color w:val="000000" w:themeColor="text1"/>
          <w:lang w:val="en-US"/>
        </w:rPr>
        <w:t>other ADHD medication</w:t>
      </w:r>
      <w:r w:rsidR="00A0155A" w:rsidRPr="003604A7">
        <w:rPr>
          <w:rFonts w:asciiTheme="minorHAnsi" w:hAnsiTheme="minorHAnsi" w:cstheme="minorHAnsi"/>
          <w:color w:val="000000" w:themeColor="text1"/>
          <w:lang w:val="en-US"/>
        </w:rPr>
        <w:t xml:space="preserve">s. For instance, there is preliminary evidence of shared and specific effects of </w:t>
      </w:r>
      <w:r w:rsidR="00030979" w:rsidRPr="003604A7">
        <w:rPr>
          <w:rFonts w:asciiTheme="minorHAnsi" w:hAnsiTheme="minorHAnsi" w:cstheme="minorHAnsi"/>
          <w:color w:val="000000" w:themeColor="text1"/>
          <w:lang w:val="en-US"/>
        </w:rPr>
        <w:t>MPH</w:t>
      </w:r>
      <w:r w:rsidR="00A0155A" w:rsidRPr="003604A7">
        <w:rPr>
          <w:rFonts w:asciiTheme="minorHAnsi" w:hAnsiTheme="minorHAnsi" w:cstheme="minorHAnsi"/>
          <w:color w:val="000000" w:themeColor="text1"/>
          <w:lang w:val="en-US"/>
        </w:rPr>
        <w:t xml:space="preserve"> and</w:t>
      </w:r>
      <w:r w:rsidR="00844EC4" w:rsidRPr="003604A7">
        <w:rPr>
          <w:rFonts w:asciiTheme="minorHAnsi" w:hAnsiTheme="minorHAnsi" w:cstheme="minorHAnsi"/>
          <w:color w:val="000000" w:themeColor="text1"/>
          <w:lang w:val="en-US"/>
        </w:rPr>
        <w:t xml:space="preserve"> atomoxetine </w:t>
      </w:r>
      <w:r w:rsidR="000E11B2" w:rsidRPr="003604A7">
        <w:rPr>
          <w:rFonts w:asciiTheme="minorHAnsi" w:hAnsiTheme="minorHAnsi" w:cstheme="minorHAnsi"/>
          <w:color w:val="000000" w:themeColor="text1"/>
          <w:lang w:val="en-US"/>
        </w:rPr>
        <w:fldChar w:fldCharType="begin">
          <w:fldData xml:space="preserve">PEVuZE5vdGU+PENpdGU+PEF1dGhvcj5Lb3dhbGN6eWs8L0F1dGhvcj48WWVhcj4yMDIzPC9ZZWFy
PjxSZWNOdW0+ODgxOTwvUmVjTnVtPjxEaXNwbGF5VGV4dD4oRnUgZXQgYWwgMjAyMiwgS293YWxj
enlrIGV0IGFsIDIwMjMsIFNjaHVseiBldCBhbCAyMDE3KTwvRGlzcGxheVRleHQ+PHJlY29yZD48
cmVjLW51bWJlcj44ODE5PC9yZWMtbnVtYmVyPjxmb3JlaWduLWtleXM+PGtleSBhcHA9IkVOIiBk
Yi1pZD0ieDJ4ZGQyMHYxYWZkd3RlcHd4Y3Z4ZDJ5ZHR3cmEyZXp0YWVlIiB0aW1lc3RhbXA9IjE3
MTMwMTAxMzkiPjg4MTk8L2tleT48L2ZvcmVpZ24ta2V5cz48cmVmLXR5cGUgbmFtZT0iSm91cm5h
bCBBcnRpY2xlIj4xNzwvcmVmLXR5cGU+PGNvbnRyaWJ1dG9ycz48YXV0aG9ycz48YXV0aG9yPktv
d2FsY3p5aywgT2xpdmlhIFMuPC9hdXRob3I+PGF1dGhvcj5DdWJpbGxvLCBBbmEgSS48L2F1dGhv
cj48YXV0aG9yPkNyaWF1ZCwgTWFyaW9uPC9hdXRob3I+PGF1dGhvcj5HaWFtcGlldHJvLCBWaW5j
ZW50PC9hdXRob3I+PGF1dGhvcj5P4oCZRGFseSwgT3dlbiBHLjwvYXV0aG9yPjxhdXRob3I+TWVo
dGEsIE1pdHVsIEEuPC9hdXRob3I+PGF1dGhvcj5SdWJpYSwgS2F0eWE8L2F1dGhvcj48L2F1dGhv
cnM+PC9jb250cmlidXRvcnM+PHRpdGxlcz48dGl0bGU+U2luZ2xlLWRvc2UgZWZmZWN0cyBvZiBt
ZXRoeWxwaGVuaWRhdGUgYW5kIGF0b21veGV0aW5lIG9uIGZ1bmN0aW9uYWwgY29ubmVjdGl2aXR5
IGR1cmluZyBhbiBuLWJhY2sgdGFzayBpbiBib3lzIHdpdGggQURIRDwvdGl0bGU+PHNlY29uZGFy
eS10aXRsZT5Qc3ljaG9waGFybWFjb2xvZ3k8L3NlY29uZGFyeS10aXRsZT48L3RpdGxlcz48cGVy
aW9kaWNhbD48ZnVsbC10aXRsZT5Qc3ljaG9waGFybWFjb2xvZ3k8L2Z1bGwtdGl0bGU+PC9wZXJp
b2RpY2FsPjxwYWdlcz4yMDQ1LTIwNjA8L3BhZ2VzPjx2b2x1bWU+MjQwPC92b2x1bWU+PG51bWJl
cj4xMDwvbnVtYmVyPjxkYXRlcz48eWVhcj4yMDIzPC95ZWFyPjxwdWItZGF0ZXM+PGRhdGU+MjAy
My8xMC8wMTwvZGF0ZT48L3B1Yi1kYXRlcz48L2RhdGVzPjxpc2JuPjE0MzItMjA3MjwvaXNibj48
dXJscz48cmVsYXRlZC11cmxzPjx1cmw+aHR0cHM6Ly9kb2kub3JnLzEwLjEwMDcvczAwMjEzLTAy
My0wNjQyMi03PC91cmw+PC9yZWxhdGVkLXVybHM+PC91cmxzPjxlbGVjdHJvbmljLXJlc291cmNl
LW51bT4xMC4xMDA3L3MwMDIxMy0wMjMtMDY0MjItNzwvZWxlY3Ryb25pYy1yZXNvdXJjZS1udW0+
PC9yZWNvcmQ+PC9DaXRlPjxDaXRlPjxBdXRob3I+U2NodWx6PC9BdXRob3I+PFllYXI+MjAxNzwv
WWVhcj48UmVjTnVtPjg3ODM8L1JlY051bT48cmVjb3JkPjxyZWMtbnVtYmVyPjg3ODM8L3JlYy1u
dW1iZXI+PGZvcmVpZ24ta2V5cz48a2V5IGFwcD0iRU4iIGRiLWlkPSJ4MnhkZDIwdjFhZmR3dGVw
d3hjdnhkMnlkdHdyYTJlenRhZWUiIHRpbWVzdGFtcD0iMTcxMDk0NDcwNSI+ODc4Mzwva2V5Pjwv
Zm9yZWlnbi1rZXlzPjxyZWYtdHlwZSBuYW1lPSJKb3VybmFsIEFydGljbGUiPjE3PC9yZWYtdHlw
ZT48Y29udHJpYnV0b3JzPjxhdXRob3JzPjxhdXRob3I+U2NodWx6LCBLLiBQLjwvYXV0aG9yPjxh
dXRob3I+QmVkYXJkLCBBLiBWLjwvYXV0aG9yPjxhdXRob3I+RmFuLCBKLjwvYXV0aG9yPjxhdXRo
b3I+SGlsZGVicmFuZHQsIFQuIEIuPC9hdXRob3I+PGF1dGhvcj5TdGVpbiwgTS4gQS48L2F1dGhv
cj48YXV0aG9yPkl2YW5vdiwgSS48L2F1dGhvcj48YXV0aG9yPkhhbHBlcmluLCBKLiBNLjwvYXV0
aG9yPjxhdXRob3I+TmV3Y29ybiwgSi4gSC48L2F1dGhvcj48L2F1dGhvcnM+PC9jb250cmlidXRv
cnM+PGF1dGgtYWRkcmVzcz5JY2FobiBTY2hvb2wgb2YgTWVkaWNpbmUgYXQgTW91bnQgU2luYWks
IE5ldyBZb3JrLiYjeEQ7VW5pdmVyc2l0eSBvZiBUb3JvbnRvLCBDYW5hZGEuJiN4RDtJY2FobiBT
Y2hvb2wgb2YgTWVkaWNpbmUgYXQgTW91bnQgU2luYWksIE5ldyBZb3JrOyBRdWVlbnMgQ29sbGVn
ZSBvZiB0aGUgQ2l0eSBVbml2ZXJzaXR5IG9mIE5ldyBZb3JrLiYjeEQ7VW5pdmVyc2l0eSBvZiBX
YXNoaW5ndG9uLCBTZWF0dGxlLiYjeEQ7SWNhaG4gU2Nob29sIG9mIE1lZGljaW5lIGF0IE1vdW50
IFNpbmFpLCBOZXcgWW9yay4gRWxlY3Ryb25pYyBhZGRyZXNzOiBqZWZmcmV5Lm5ld2Nvcm5AbXNz
bS5lZHUuPC9hdXRoLWFkZHJlc3M+PHRpdGxlcz48dGl0bGU+U3RyaWF0YWwgQWN0aXZhdGlvbiBQ
cmVkaWN0cyBEaWZmZXJlbnRpYWwgVGhlcmFwZXV0aWMgUmVzcG9uc2VzIHRvIE1ldGh5bHBoZW5p
ZGF0ZSBhbmQgQXRvbW94ZXRpbmU8L3RpdGxlPjxzZWNvbmRhcnktdGl0bGU+SiBBbSBBY2FkIENo
aWxkIEFkb2xlc2MgUHN5Y2hpYXRyeTwvc2Vjb25kYXJ5LXRpdGxlPjwvdGl0bGVzPjxwZXJpb2Rp
Y2FsPjxmdWxsLXRpdGxlPkogQW0gQWNhZCBDaGlsZCBBZG9sZXNjIFBzeWNoaWF0cnk8L2Z1bGwt
dGl0bGU+PC9wZXJpb2RpY2FsPjxwYWdlcz42MDItNjA5IGUyPC9wYWdlcz48dm9sdW1lPjU2PC92
b2x1bWU+PG51bWJlcj43PC9udW1iZXI+PGVkaXRpb24+MjAxNzA1MTA8L2VkaXRpb24+PGtleXdv
cmRzPjxrZXl3b3JkPkFkb2xlc2NlbnQ8L2tleXdvcmQ+PGtleXdvcmQ+QWRyZW5lcmdpYyBVcHRh
a2UgSW5oaWJpdG9ycy9hZG1pbmlzdHJhdGlvbiAmYW1wOyBkb3NhZ2UvKnBoYXJtYWNvbG9neTwv
a2V5d29yZD48a2V5d29yZD5BdG9tb3hldGluZSBIeWRyb2NobG9yaWRlL2FkbWluaXN0cmF0aW9u
ICZhbXA7IGRvc2FnZS8qcGhhcm1hY29sb2d5PC9rZXl3b3JkPjxrZXl3b3JkPipBdHRlbnRpb24g
RGVmaWNpdCBEaXNvcmRlciB3aXRoIEh5cGVyYWN0aXZpdHkvZGlhZ25vc3RpYyBpbWFnaW5nL2Ry
dWc8L2tleXdvcmQ+PGtleXdvcmQ+dGhlcmFweS9waHlzaW9wYXRob2xvZ3k8L2tleXdvcmQ+PGtl
eXdvcmQ+KkNhdWRhdGUgTnVjbGV1cy9kaWFnbm9zdGljIGltYWdpbmcvZHJ1ZyBlZmZlY3RzL3Bo
eXNpb3BhdGhvbG9neTwva2V5d29yZD48a2V5d29yZD5DZW50cmFsIE5lcnZvdXMgU3lzdGVtIFN0
aW11bGFudHMvYWRtaW5pc3RyYXRpb24gJmFtcDsgZG9zYWdlLypwaGFybWFjb2xvZ3k8L2tleXdv
cmQ+PGtleXdvcmQ+Q2hpbGQ8L2tleXdvcmQ+PGtleXdvcmQ+RmVtYWxlPC9rZXl3b3JkPjxrZXl3
b3JkPkh1bWFuczwva2V5d29yZD48a2V5d29yZD4qSW5oaWJpdGlvbiwgUHN5Y2hvbG9naWNhbDwv
a2V5d29yZD48a2V5d29yZD5NYWduZXRpYyBSZXNvbmFuY2UgSW1hZ2luZzwva2V5d29yZD48a2V5
d29yZD5NYWxlPC9rZXl3b3JkPjxrZXl3b3JkPk1ldGh5bHBoZW5pZGF0ZS9hZG1pbmlzdHJhdGlv
biAmYW1wOyBkb3NhZ2UvKnBoYXJtYWNvbG9neTwva2V5d29yZD48a2V5d29yZD4qTW90b3IgQ29y
dGV4L2RpYWdub3N0aWMgaW1hZ2luZy9kcnVnIGVmZmVjdHMvcGh5c2lvcGF0aG9sb2d5PC9rZXl3
b3JkPjxrZXl3b3JkPkFkaGQ8L2tleXdvcmQ+PGtleXdvcmQ+YXRvbW94ZXRpbmU8L2tleXdvcmQ+
PGtleXdvcmQ+Y2F1ZGF0ZSBudWNsZXVzPC9rZXl3b3JkPjxrZXl3b3JkPmZNUkk8L2tleXdvcmQ+
PGtleXdvcmQ+bWV0aHlscGhlbmlkYXRlPC9rZXl3b3JkPjwva2V5d29yZHM+PGRhdGVzPjx5ZWFy
PjIwMTc8L3llYXI+PHB1Yi1kYXRlcz48ZGF0ZT5KdWw8L2RhdGU+PC9wdWItZGF0ZXM+PC9kYXRl
cz48aXNibj4xNTI3LTU0MTggKEVsZWN0cm9uaWMpJiN4RDswODkwLTg1NjcgKExpbmtpbmcpPC9p
c2JuPjxhY2Nlc3Npb24tbnVtPjI4NjQ3MDEyPC9hY2Nlc3Npb24tbnVtPjx1cmxzPjxyZWxhdGVk
LXVybHM+PHVybD5odHRwczovL3d3dy5uY2JpLm5sbS5uaWguZ292L3B1Ym1lZC8yODY0NzAxMjwv
dXJsPjwvcmVsYXRlZC11cmxzPjwvdXJscz48ZWxlY3Ryb25pYy1yZXNvdXJjZS1udW0+MTAuMTAx
Ni9qLmphYWMuMjAxNy4wNC4wMDU8L2VsZWN0cm9uaWMtcmVzb3VyY2UtbnVtPjxyZW1vdGUtZGF0
YWJhc2UtbmFtZT5NZWRsaW5lPC9yZW1vdGUtZGF0YWJhc2UtbmFtZT48cmVtb3RlLWRhdGFiYXNl
LXByb3ZpZGVyPk5MTTwvcmVtb3RlLWRhdGFiYXNlLXByb3ZpZGVyPjwvcmVjb3JkPjwvQ2l0ZT48
Q2l0ZT48QXV0aG9yPkZ1PC9BdXRob3I+PFllYXI+MjAyMjwvWWVhcj48UmVjTnVtPjg4MjA8L1Jl
Y051bT48cmVjb3JkPjxyZWMtbnVtYmVyPjg4MjA8L3JlYy1udW1iZXI+PGZvcmVpZ24ta2V5cz48
a2V5IGFwcD0iRU4iIGRiLWlkPSJ4MnhkZDIwdjFhZmR3dGVwd3hjdnhkMnlkdHdyYTJlenRhZWUi
IHRpbWVzdGFtcD0iMTcxMzAxMDIxNiI+ODgyMDwva2V5PjwvZm9yZWlnbi1rZXlzPjxyZWYtdHlw
ZSBuYW1lPSJKb3VybmFsIEFydGljbGUiPjE3PC9yZWYtdHlwZT48Y29udHJpYnV0b3JzPjxhdXRo
b3JzPjxhdXRob3I+RnUsIFouPC9hdXRob3I+PGF1dGhvcj5ZdWFuLCBKLjwvYXV0aG9yPjxhdXRo
b3I+UGVpLCBYLjwvYXV0aG9yPjxhdXRob3I+WmhhbmcsIEsuPC9hdXRob3I+PGF1dGhvcj5YdSwg
Qy48L2F1dGhvcj48YXV0aG9yPkh1LCBOLjwvYXV0aG9yPjxhdXRob3I+WGllLCBSLjwvYXV0aG9y
PjxhdXRob3I+WmhhbywgWS48L2F1dGhvcj48YXV0aG9yPldhbmcsIFkuPC9hdXRob3I+PGF1dGhv
cj5ZYW5nLCBMLjwvYXV0aG9yPjxhdXRob3I+Q2FvLCBRLjwvYXV0aG9yPjwvYXV0aG9ycz48L2Nv
bnRyaWJ1dG9ycz48YXV0aC1hZGRyZXNzPlBla2luZyBVbml2ZXJzaXR5IFNpeHRoIEhvc3BpdGFs
LCBQZWtpbmcgVW5pdmVyc2l0eSBJbnN0aXR1dGUgb2YgTWVudGFsIEhlYWx0aCwgTkhDIEtleSBM
YWJvcmF0b3J5IG9mIE1lbnRhbCBIZWFsdGggKFBla2luZyBVbml2ZXJzaXR5KSwgTmF0aW9uYWwg
Q2xpbmljYWwgUmVzZWFyY2ggQ2VudGVyIGZvciBNZW50YWwgRGlzb3JkZXJzIChQZWtpbmcgVW5p
dmVyc2l0eSBTaXh0aCBIb3NwaXRhbCksIEJlaWppbmcsIFBSIENoaW5hLiYjeEQ7UGVraW5nIFVu
aXZlcnNpdHkgU2l4dGggSG9zcGl0YWwsIFBla2luZyBVbml2ZXJzaXR5IEluc3RpdHV0ZSBvZiBN
ZW50YWwgSGVhbHRoLCBOSEMgS2V5IExhYm9yYXRvcnkgb2YgTWVudGFsIEhlYWx0aCAoUGVraW5n
IFVuaXZlcnNpdHkpLCBOYXRpb25hbCBDbGluaWNhbCBSZXNlYXJjaCBDZW50ZXIgZm9yIE1lbnRh
bCBEaXNvcmRlcnMgKFBla2luZyBVbml2ZXJzaXR5IFNpeHRoIEhvc3BpdGFsKSwgQmVpamluZywg
UFIgQ2hpbmEgKE1yIEZ1LCBNcyBZdWFuLCBNcyBQZWksIE1zIFpoYW5nLCBNcyBYdSwgTXIgSHUs
IE1zIFhpZSwgTXMgWmhhbywgRHIgV2FuZywgRHIgWWFuZywgYW5kIERyIENhbykuPC9hdXRoLWFk
ZHJlc3M+PHRpdGxlcz48dGl0bGU+U2hhcmVkIGFuZCBVbmlxdWUgRWZmZWN0cyBvZiBMb25nLVRl
cm0gQWRtaW5pc3RyYXRpb24gb2YgTWV0aHlscGhlbmlkYXRlIGFuZCBBdG9tb3hldGluZSBvbiBE
ZWdyZWUgQ2VudHJhbGl0eSBpbiBNZWRpY2F0aW9uLU5haXZlIENoaWxkcmVuIFdpdGggQXR0ZW50
aW9uLURlZmljaXQvSHlwZXJhY3RpdmUgRGlzb3JkZXI8L3RpdGxlPjxzZWNvbmRhcnktdGl0bGU+
SW50IEogTmV1cm9wc3ljaG9waGFybWFjb2w8L3NlY29uZGFyeS10aXRsZT48L3RpdGxlcz48cGVy
aW9kaWNhbD48ZnVsbC10aXRsZT5JbnQgSiBOZXVyb3BzeWNob3BoYXJtYWNvbDwvZnVsbC10aXRs
ZT48L3BlcmlvZGljYWw+PHBhZ2VzPjcwOS03MTk8L3BhZ2VzPjx2b2x1bWU+MjU8L3ZvbHVtZT48
bnVtYmVyPjk8L251bWJlcj48a2V5d29yZHM+PGtleXdvcmQ+QWRyZW5lcmdpYyBVcHRha2UgSW5o
aWJpdG9ycy90aGVyYXBldXRpYyB1c2U8L2tleXdvcmQ+PGtleXdvcmQ+QXRvbW94ZXRpbmUgSHlk
cm9jaGxvcmlkZS9waGFybWFjb2xvZ3kvdGhlcmFwZXV0aWMgdXNlPC9rZXl3b3JkPjxrZXl3b3Jk
PipBdHRlbnRpb24gRGVmaWNpdCBEaXNvcmRlciB3aXRoIEh5cGVyYWN0aXZpdHkvZGlhZ25vc3Rp
YyBpbWFnaW5nL2RydWcgdGhlcmFweTwva2V5d29yZD48a2V5d29yZD5CcmFpbjwva2V5d29yZD48
a2V5d29yZD4qQ2VudHJhbCBOZXJ2b3VzIFN5c3RlbSBTdGltdWxhbnRzL3BoYXJtYWNvbG9neTwv
a2V5d29yZD48a2V5d29yZD5DaGlsZDwva2V5d29yZD48a2V5d29yZD5IdW1hbnM8L2tleXdvcmQ+
PGtleXdvcmQ+Kk1ldGh5bHBoZW5pZGF0ZS9waGFybWFjb2xvZ3k8L2tleXdvcmQ+PGtleXdvcmQ+
QXR0ZW50aW9uLWRlZmljaXQvaHlwZXJhY3Rpdml0eSBkaXNvcmRlcjwva2V5d29yZD48a2V5d29y
ZD5hdG9tb3hldGluZTwva2V5d29yZD48a2V5d29yZD5kZWdyZWUgY2VudHJhbGl0eTwva2V5d29y
ZD48a2V5d29yZD5mdW5jdGlvbmFsIGltcGFpcm1lbnRzPC9rZXl3b3JkPjxrZXl3b3JkPm1ldGh5
bHBoZW5pZGF0ZTwva2V5d29yZD48L2tleXdvcmRzPjxkYXRlcz48eWVhcj4yMDIyPC95ZWFyPjxw
dWItZGF0ZXM+PGRhdGU+U2VwIDI4PC9kYXRlPjwvcHViLWRhdGVzPjwvZGF0ZXM+PGlzYm4+MTQ2
OS01MTExIChFbGVjdHJvbmljKSYjeEQ7MTQ2MS0xNDU3IChQcmludCkmI3hEOzE0NjEtMTQ1NyAo
TGlua2luZyk8L2lzYm4+PGFjY2Vzc2lvbi1udW0+MzU1MjQ3MzI8L2FjY2Vzc2lvbi1udW0+PHVy
bHM+PHJlbGF0ZWQtdXJscz48dXJsPmh0dHBzOi8vd3d3Lm5jYmkubmxtLm5paC5nb3YvcHVibWVk
LzM1NTI0NzMyPC91cmw+PC9yZWxhdGVkLXVybHM+PC91cmxzPjxjdXN0b20yPlBNQzk1MTUxMzU8
L2N1c3RvbTI+PGVsZWN0cm9uaWMtcmVzb3VyY2UtbnVtPjEwLjEwOTMvaWpucC9weWFjMDI4PC9l
bGVjdHJvbmljLXJlc291cmNlLW51bT48cmVtb3RlLWRhdGFiYXNlLW5hbWU+TWVkbGluZTwvcmVt
b3RlLWRhdGFiYXNlLW5hbWU+PHJlbW90ZS1kYXRhYmFzZS1wcm92aWRlcj5OTE08L3JlbW90ZS1k
YXRhYmFzZS1wcm92aWRlcj48L3JlY29yZD48L0NpdGU+PC9FbmROb3RlPn==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PEVuZE5vdGU+PENpdGU+PEF1dGhvcj5Lb3dhbGN6eWs8L0F1dGhvcj48WWVhcj4yMDIzPC9ZZWFy
PjxSZWNOdW0+ODgxOTwvUmVjTnVtPjxEaXNwbGF5VGV4dD4oRnUgZXQgYWwgMjAyMiwgS293YWxj
enlrIGV0IGFsIDIwMjMsIFNjaHVseiBldCBhbCAyMDE3KTwvRGlzcGxheVRleHQ+PHJlY29yZD48
cmVjLW51bWJlcj44ODE5PC9yZWMtbnVtYmVyPjxmb3JlaWduLWtleXM+PGtleSBhcHA9IkVOIiBk
Yi1pZD0ieDJ4ZGQyMHYxYWZkd3RlcHd4Y3Z4ZDJ5ZHR3cmEyZXp0YWVlIiB0aW1lc3RhbXA9IjE3
MTMwMTAxMzkiPjg4MTk8L2tleT48L2ZvcmVpZ24ta2V5cz48cmVmLXR5cGUgbmFtZT0iSm91cm5h
bCBBcnRpY2xlIj4xNzwvcmVmLXR5cGU+PGNvbnRyaWJ1dG9ycz48YXV0aG9ycz48YXV0aG9yPktv
d2FsY3p5aywgT2xpdmlhIFMuPC9hdXRob3I+PGF1dGhvcj5DdWJpbGxvLCBBbmEgSS48L2F1dGhv
cj48YXV0aG9yPkNyaWF1ZCwgTWFyaW9uPC9hdXRob3I+PGF1dGhvcj5HaWFtcGlldHJvLCBWaW5j
ZW50PC9hdXRob3I+PGF1dGhvcj5P4oCZRGFseSwgT3dlbiBHLjwvYXV0aG9yPjxhdXRob3I+TWVo
dGEsIE1pdHVsIEEuPC9hdXRob3I+PGF1dGhvcj5SdWJpYSwgS2F0eWE8L2F1dGhvcj48L2F1dGhv
cnM+PC9jb250cmlidXRvcnM+PHRpdGxlcz48dGl0bGU+U2luZ2xlLWRvc2UgZWZmZWN0cyBvZiBt
ZXRoeWxwaGVuaWRhdGUgYW5kIGF0b21veGV0aW5lIG9uIGZ1bmN0aW9uYWwgY29ubmVjdGl2aXR5
IGR1cmluZyBhbiBuLWJhY2sgdGFzayBpbiBib3lzIHdpdGggQURIRDwvdGl0bGU+PHNlY29uZGFy
eS10aXRsZT5Qc3ljaG9waGFybWFjb2xvZ3k8L3NlY29uZGFyeS10aXRsZT48L3RpdGxlcz48cGVy
aW9kaWNhbD48ZnVsbC10aXRsZT5Qc3ljaG9waGFybWFjb2xvZ3k8L2Z1bGwtdGl0bGU+PC9wZXJp
b2RpY2FsPjxwYWdlcz4yMDQ1LTIwNjA8L3BhZ2VzPjx2b2x1bWU+MjQwPC92b2x1bWU+PG51bWJl
cj4xMDwvbnVtYmVyPjxkYXRlcz48eWVhcj4yMDIzPC95ZWFyPjxwdWItZGF0ZXM+PGRhdGU+MjAy
My8xMC8wMTwvZGF0ZT48L3B1Yi1kYXRlcz48L2RhdGVzPjxpc2JuPjE0MzItMjA3MjwvaXNibj48
dXJscz48cmVsYXRlZC11cmxzPjx1cmw+aHR0cHM6Ly9kb2kub3JnLzEwLjEwMDcvczAwMjEzLTAy
My0wNjQyMi03PC91cmw+PC9yZWxhdGVkLXVybHM+PC91cmxzPjxlbGVjdHJvbmljLXJlc291cmNl
LW51bT4xMC4xMDA3L3MwMDIxMy0wMjMtMDY0MjItNzwvZWxlY3Ryb25pYy1yZXNvdXJjZS1udW0+
PC9yZWNvcmQ+PC9DaXRlPjxDaXRlPjxBdXRob3I+U2NodWx6PC9BdXRob3I+PFllYXI+MjAxNzwv
WWVhcj48UmVjTnVtPjg3ODM8L1JlY051bT48cmVjb3JkPjxyZWMtbnVtYmVyPjg3ODM8L3JlYy1u
dW1iZXI+PGZvcmVpZ24ta2V5cz48a2V5IGFwcD0iRU4iIGRiLWlkPSJ4MnhkZDIwdjFhZmR3dGVw
d3hjdnhkMnlkdHdyYTJlenRhZWUiIHRpbWVzdGFtcD0iMTcxMDk0NDcwNSI+ODc4Mzwva2V5Pjwv
Zm9yZWlnbi1rZXlzPjxyZWYtdHlwZSBuYW1lPSJKb3VybmFsIEFydGljbGUiPjE3PC9yZWYtdHlw
ZT48Y29udHJpYnV0b3JzPjxhdXRob3JzPjxhdXRob3I+U2NodWx6LCBLLiBQLjwvYXV0aG9yPjxh
dXRob3I+QmVkYXJkLCBBLiBWLjwvYXV0aG9yPjxhdXRob3I+RmFuLCBKLjwvYXV0aG9yPjxhdXRo
b3I+SGlsZGVicmFuZHQsIFQuIEIuPC9hdXRob3I+PGF1dGhvcj5TdGVpbiwgTS4gQS48L2F1dGhv
cj48YXV0aG9yPkl2YW5vdiwgSS48L2F1dGhvcj48YXV0aG9yPkhhbHBlcmluLCBKLiBNLjwvYXV0
aG9yPjxhdXRob3I+TmV3Y29ybiwgSi4gSC48L2F1dGhvcj48L2F1dGhvcnM+PC9jb250cmlidXRv
cnM+PGF1dGgtYWRkcmVzcz5JY2FobiBTY2hvb2wgb2YgTWVkaWNpbmUgYXQgTW91bnQgU2luYWks
IE5ldyBZb3JrLiYjeEQ7VW5pdmVyc2l0eSBvZiBUb3JvbnRvLCBDYW5hZGEuJiN4RDtJY2FobiBT
Y2hvb2wgb2YgTWVkaWNpbmUgYXQgTW91bnQgU2luYWksIE5ldyBZb3JrOyBRdWVlbnMgQ29sbGVn
ZSBvZiB0aGUgQ2l0eSBVbml2ZXJzaXR5IG9mIE5ldyBZb3JrLiYjeEQ7VW5pdmVyc2l0eSBvZiBX
YXNoaW5ndG9uLCBTZWF0dGxlLiYjeEQ7SWNhaG4gU2Nob29sIG9mIE1lZGljaW5lIGF0IE1vdW50
IFNpbmFpLCBOZXcgWW9yay4gRWxlY3Ryb25pYyBhZGRyZXNzOiBqZWZmcmV5Lm5ld2Nvcm5AbXNz
bS5lZHUuPC9hdXRoLWFkZHJlc3M+PHRpdGxlcz48dGl0bGU+U3RyaWF0YWwgQWN0aXZhdGlvbiBQ
cmVkaWN0cyBEaWZmZXJlbnRpYWwgVGhlcmFwZXV0aWMgUmVzcG9uc2VzIHRvIE1ldGh5bHBoZW5p
ZGF0ZSBhbmQgQXRvbW94ZXRpbmU8L3RpdGxlPjxzZWNvbmRhcnktdGl0bGU+SiBBbSBBY2FkIENo
aWxkIEFkb2xlc2MgUHN5Y2hpYXRyeTwvc2Vjb25kYXJ5LXRpdGxlPjwvdGl0bGVzPjxwZXJpb2Rp
Y2FsPjxmdWxsLXRpdGxlPkogQW0gQWNhZCBDaGlsZCBBZG9sZXNjIFBzeWNoaWF0cnk8L2Z1bGwt
dGl0bGU+PC9wZXJpb2RpY2FsPjxwYWdlcz42MDItNjA5IGUyPC9wYWdlcz48dm9sdW1lPjU2PC92
b2x1bWU+PG51bWJlcj43PC9udW1iZXI+PGVkaXRpb24+MjAxNzA1MTA8L2VkaXRpb24+PGtleXdv
cmRzPjxrZXl3b3JkPkFkb2xlc2NlbnQ8L2tleXdvcmQ+PGtleXdvcmQ+QWRyZW5lcmdpYyBVcHRh
a2UgSW5oaWJpdG9ycy9hZG1pbmlzdHJhdGlvbiAmYW1wOyBkb3NhZ2UvKnBoYXJtYWNvbG9neTwv
a2V5d29yZD48a2V5d29yZD5BdG9tb3hldGluZSBIeWRyb2NobG9yaWRlL2FkbWluaXN0cmF0aW9u
ICZhbXA7IGRvc2FnZS8qcGhhcm1hY29sb2d5PC9rZXl3b3JkPjxrZXl3b3JkPipBdHRlbnRpb24g
RGVmaWNpdCBEaXNvcmRlciB3aXRoIEh5cGVyYWN0aXZpdHkvZGlhZ25vc3RpYyBpbWFnaW5nL2Ry
dWc8L2tleXdvcmQ+PGtleXdvcmQ+dGhlcmFweS9waHlzaW9wYXRob2xvZ3k8L2tleXdvcmQ+PGtl
eXdvcmQ+KkNhdWRhdGUgTnVjbGV1cy9kaWFnbm9zdGljIGltYWdpbmcvZHJ1ZyBlZmZlY3RzL3Bo
eXNpb3BhdGhvbG9neTwva2V5d29yZD48a2V5d29yZD5DZW50cmFsIE5lcnZvdXMgU3lzdGVtIFN0
aW11bGFudHMvYWRtaW5pc3RyYXRpb24gJmFtcDsgZG9zYWdlLypwaGFybWFjb2xvZ3k8L2tleXdv
cmQ+PGtleXdvcmQ+Q2hpbGQ8L2tleXdvcmQ+PGtleXdvcmQ+RmVtYWxlPC9rZXl3b3JkPjxrZXl3
b3JkPkh1bWFuczwva2V5d29yZD48a2V5d29yZD4qSW5oaWJpdGlvbiwgUHN5Y2hvbG9naWNhbDwv
a2V5d29yZD48a2V5d29yZD5NYWduZXRpYyBSZXNvbmFuY2UgSW1hZ2luZzwva2V5d29yZD48a2V5
d29yZD5NYWxlPC9rZXl3b3JkPjxrZXl3b3JkPk1ldGh5bHBoZW5pZGF0ZS9hZG1pbmlzdHJhdGlv
biAmYW1wOyBkb3NhZ2UvKnBoYXJtYWNvbG9neTwva2V5d29yZD48a2V5d29yZD4qTW90b3IgQ29y
dGV4L2RpYWdub3N0aWMgaW1hZ2luZy9kcnVnIGVmZmVjdHMvcGh5c2lvcGF0aG9sb2d5PC9rZXl3
b3JkPjxrZXl3b3JkPkFkaGQ8L2tleXdvcmQ+PGtleXdvcmQ+YXRvbW94ZXRpbmU8L2tleXdvcmQ+
PGtleXdvcmQ+Y2F1ZGF0ZSBudWNsZXVzPC9rZXl3b3JkPjxrZXl3b3JkPmZNUkk8L2tleXdvcmQ+
PGtleXdvcmQ+bWV0aHlscGhlbmlkYXRlPC9rZXl3b3JkPjwva2V5d29yZHM+PGRhdGVzPjx5ZWFy
PjIwMTc8L3llYXI+PHB1Yi1kYXRlcz48ZGF0ZT5KdWw8L2RhdGU+PC9wdWItZGF0ZXM+PC9kYXRl
cz48aXNibj4xNTI3LTU0MTggKEVsZWN0cm9uaWMpJiN4RDswODkwLTg1NjcgKExpbmtpbmcpPC9p
c2JuPjxhY2Nlc3Npb24tbnVtPjI4NjQ3MDEyPC9hY2Nlc3Npb24tbnVtPjx1cmxzPjxyZWxhdGVk
LXVybHM+PHVybD5odHRwczovL3d3dy5uY2JpLm5sbS5uaWguZ292L3B1Ym1lZC8yODY0NzAxMjwv
dXJsPjwvcmVsYXRlZC11cmxzPjwvdXJscz48ZWxlY3Ryb25pYy1yZXNvdXJjZS1udW0+MTAuMTAx
Ni9qLmphYWMuMjAxNy4wNC4wMDU8L2VsZWN0cm9uaWMtcmVzb3VyY2UtbnVtPjxyZW1vdGUtZGF0
YWJhc2UtbmFtZT5NZWRsaW5lPC9yZW1vdGUtZGF0YWJhc2UtbmFtZT48cmVtb3RlLWRhdGFiYXNl
LXByb3ZpZGVyPk5MTTwvcmVtb3RlLWRhdGFiYXNlLXByb3ZpZGVyPjwvcmVjb3JkPjwvQ2l0ZT48
Q2l0ZT48QXV0aG9yPkZ1PC9BdXRob3I+PFllYXI+MjAyMjwvWWVhcj48UmVjTnVtPjg4MjA8L1Jl
Y051bT48cmVjb3JkPjxyZWMtbnVtYmVyPjg4MjA8L3JlYy1udW1iZXI+PGZvcmVpZ24ta2V5cz48
a2V5IGFwcD0iRU4iIGRiLWlkPSJ4MnhkZDIwdjFhZmR3dGVwd3hjdnhkMnlkdHdyYTJlenRhZWUi
IHRpbWVzdGFtcD0iMTcxMzAxMDIxNiI+ODgyMDwva2V5PjwvZm9yZWlnbi1rZXlzPjxyZWYtdHlw
ZSBuYW1lPSJKb3VybmFsIEFydGljbGUiPjE3PC9yZWYtdHlwZT48Y29udHJpYnV0b3JzPjxhdXRo
b3JzPjxhdXRob3I+RnUsIFouPC9hdXRob3I+PGF1dGhvcj5ZdWFuLCBKLjwvYXV0aG9yPjxhdXRo
b3I+UGVpLCBYLjwvYXV0aG9yPjxhdXRob3I+WmhhbmcsIEsuPC9hdXRob3I+PGF1dGhvcj5YdSwg
Qy48L2F1dGhvcj48YXV0aG9yPkh1LCBOLjwvYXV0aG9yPjxhdXRob3I+WGllLCBSLjwvYXV0aG9y
PjxhdXRob3I+WmhhbywgWS48L2F1dGhvcj48YXV0aG9yPldhbmcsIFkuPC9hdXRob3I+PGF1dGhv
cj5ZYW5nLCBMLjwvYXV0aG9yPjxhdXRob3I+Q2FvLCBRLjwvYXV0aG9yPjwvYXV0aG9ycz48L2Nv
bnRyaWJ1dG9ycz48YXV0aC1hZGRyZXNzPlBla2luZyBVbml2ZXJzaXR5IFNpeHRoIEhvc3BpdGFs
LCBQZWtpbmcgVW5pdmVyc2l0eSBJbnN0aXR1dGUgb2YgTWVudGFsIEhlYWx0aCwgTkhDIEtleSBM
YWJvcmF0b3J5IG9mIE1lbnRhbCBIZWFsdGggKFBla2luZyBVbml2ZXJzaXR5KSwgTmF0aW9uYWwg
Q2xpbmljYWwgUmVzZWFyY2ggQ2VudGVyIGZvciBNZW50YWwgRGlzb3JkZXJzIChQZWtpbmcgVW5p
dmVyc2l0eSBTaXh0aCBIb3NwaXRhbCksIEJlaWppbmcsIFBSIENoaW5hLiYjeEQ7UGVraW5nIFVu
aXZlcnNpdHkgU2l4dGggSG9zcGl0YWwsIFBla2luZyBVbml2ZXJzaXR5IEluc3RpdHV0ZSBvZiBN
ZW50YWwgSGVhbHRoLCBOSEMgS2V5IExhYm9yYXRvcnkgb2YgTWVudGFsIEhlYWx0aCAoUGVraW5n
IFVuaXZlcnNpdHkpLCBOYXRpb25hbCBDbGluaWNhbCBSZXNlYXJjaCBDZW50ZXIgZm9yIE1lbnRh
bCBEaXNvcmRlcnMgKFBla2luZyBVbml2ZXJzaXR5IFNpeHRoIEhvc3BpdGFsKSwgQmVpamluZywg
UFIgQ2hpbmEgKE1yIEZ1LCBNcyBZdWFuLCBNcyBQZWksIE1zIFpoYW5nLCBNcyBYdSwgTXIgSHUs
IE1zIFhpZSwgTXMgWmhhbywgRHIgV2FuZywgRHIgWWFuZywgYW5kIERyIENhbykuPC9hdXRoLWFk
ZHJlc3M+PHRpdGxlcz48dGl0bGU+U2hhcmVkIGFuZCBVbmlxdWUgRWZmZWN0cyBvZiBMb25nLVRl
cm0gQWRtaW5pc3RyYXRpb24gb2YgTWV0aHlscGhlbmlkYXRlIGFuZCBBdG9tb3hldGluZSBvbiBE
ZWdyZWUgQ2VudHJhbGl0eSBpbiBNZWRpY2F0aW9uLU5haXZlIENoaWxkcmVuIFdpdGggQXR0ZW50
aW9uLURlZmljaXQvSHlwZXJhY3RpdmUgRGlzb3JkZXI8L3RpdGxlPjxzZWNvbmRhcnktdGl0bGU+
SW50IEogTmV1cm9wc3ljaG9waGFybWFjb2w8L3NlY29uZGFyeS10aXRsZT48L3RpdGxlcz48cGVy
aW9kaWNhbD48ZnVsbC10aXRsZT5JbnQgSiBOZXVyb3BzeWNob3BoYXJtYWNvbDwvZnVsbC10aXRs
ZT48L3BlcmlvZGljYWw+PHBhZ2VzPjcwOS03MTk8L3BhZ2VzPjx2b2x1bWU+MjU8L3ZvbHVtZT48
bnVtYmVyPjk8L251bWJlcj48a2V5d29yZHM+PGtleXdvcmQ+QWRyZW5lcmdpYyBVcHRha2UgSW5o
aWJpdG9ycy90aGVyYXBldXRpYyB1c2U8L2tleXdvcmQ+PGtleXdvcmQ+QXRvbW94ZXRpbmUgSHlk
cm9jaGxvcmlkZS9waGFybWFjb2xvZ3kvdGhlcmFwZXV0aWMgdXNlPC9rZXl3b3JkPjxrZXl3b3Jk
PipBdHRlbnRpb24gRGVmaWNpdCBEaXNvcmRlciB3aXRoIEh5cGVyYWN0aXZpdHkvZGlhZ25vc3Rp
YyBpbWFnaW5nL2RydWcgdGhlcmFweTwva2V5d29yZD48a2V5d29yZD5CcmFpbjwva2V5d29yZD48
a2V5d29yZD4qQ2VudHJhbCBOZXJ2b3VzIFN5c3RlbSBTdGltdWxhbnRzL3BoYXJtYWNvbG9neTwv
a2V5d29yZD48a2V5d29yZD5DaGlsZDwva2V5d29yZD48a2V5d29yZD5IdW1hbnM8L2tleXdvcmQ+
PGtleXdvcmQ+Kk1ldGh5bHBoZW5pZGF0ZS9waGFybWFjb2xvZ3k8L2tleXdvcmQ+PGtleXdvcmQ+
QXR0ZW50aW9uLWRlZmljaXQvaHlwZXJhY3Rpdml0eSBkaXNvcmRlcjwva2V5d29yZD48a2V5d29y
ZD5hdG9tb3hldGluZTwva2V5d29yZD48a2V5d29yZD5kZWdyZWUgY2VudHJhbGl0eTwva2V5d29y
ZD48a2V5d29yZD5mdW5jdGlvbmFsIGltcGFpcm1lbnRzPC9rZXl3b3JkPjxrZXl3b3JkPm1ldGh5
bHBoZW5pZGF0ZTwva2V5d29yZD48L2tleXdvcmRzPjxkYXRlcz48eWVhcj4yMDIyPC95ZWFyPjxw
dWItZGF0ZXM+PGRhdGU+U2VwIDI4PC9kYXRlPjwvcHViLWRhdGVzPjwvZGF0ZXM+PGlzYm4+MTQ2
OS01MTExIChFbGVjdHJvbmljKSYjeEQ7MTQ2MS0xNDU3IChQcmludCkmI3hEOzE0NjEtMTQ1NyAo
TGlua2luZyk8L2lzYm4+PGFjY2Vzc2lvbi1udW0+MzU1MjQ3MzI8L2FjY2Vzc2lvbi1udW0+PHVy
bHM+PHJlbGF0ZWQtdXJscz48dXJsPmh0dHBzOi8vd3d3Lm5jYmkubmxtLm5paC5nb3YvcHVibWVk
LzM1NTI0NzMyPC91cmw+PC9yZWxhdGVkLXVybHM+PC91cmxzPjxjdXN0b20yPlBNQzk1MTUxMzU8
L2N1c3RvbTI+PGVsZWN0cm9uaWMtcmVzb3VyY2UtbnVtPjEwLjEwOTMvaWpucC9weWFjMDI4PC9l
bGVjdHJvbmljLXJlc291cmNlLW51bT48cmVtb3RlLWRhdGFiYXNlLW5hbWU+TWVkbGluZTwvcmVt
b3RlLWRhdGFiYXNlLW5hbWU+PHJlbW90ZS1kYXRhYmFzZS1wcm92aWRlcj5OTE08L3JlbW90ZS1k
YXRhYmFzZS1wcm92aWRlcj48L3JlY29yZD48L0NpdGU+PC9FbmROb3RlPn==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000E11B2" w:rsidRPr="003604A7">
        <w:rPr>
          <w:rFonts w:asciiTheme="minorHAnsi" w:hAnsiTheme="minorHAnsi" w:cstheme="minorHAnsi"/>
          <w:color w:val="000000" w:themeColor="text1"/>
          <w:lang w:val="en-US"/>
        </w:rPr>
      </w:r>
      <w:r w:rsidR="000E11B2"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(Fu et al 2022, Kowalczyk et al 2023, Schulz et al 2017)</w:t>
      </w:r>
      <w:r w:rsidR="000E11B2" w:rsidRPr="003604A7">
        <w:rPr>
          <w:rFonts w:asciiTheme="minorHAnsi" w:hAnsiTheme="minorHAnsi" w:cstheme="minorHAnsi"/>
          <w:color w:val="000000" w:themeColor="text1"/>
          <w:lang w:val="en-US"/>
        </w:rPr>
        <w:fldChar w:fldCharType="end"/>
      </w:r>
      <w:r w:rsidR="00A0155A" w:rsidRPr="003604A7">
        <w:rPr>
          <w:rFonts w:asciiTheme="minorHAnsi" w:hAnsiTheme="minorHAnsi" w:cstheme="minorHAnsi"/>
          <w:color w:val="000000" w:themeColor="text1"/>
          <w:lang w:val="en-US"/>
        </w:rPr>
        <w:t>.</w:t>
      </w:r>
      <w:r w:rsidRPr="003604A7">
        <w:rPr>
          <w:rFonts w:asciiTheme="minorHAnsi" w:hAnsiTheme="minorHAnsi" w:cstheme="minorHAnsi"/>
          <w:color w:val="000000" w:themeColor="text1"/>
          <w:lang w:val="en-US"/>
        </w:rPr>
        <w:t xml:space="preserve"> </w:t>
      </w:r>
      <w:r w:rsidR="00AB5938" w:rsidRPr="003604A7">
        <w:rPr>
          <w:rFonts w:asciiTheme="minorHAnsi" w:hAnsiTheme="minorHAnsi" w:cstheme="minorHAnsi"/>
          <w:color w:val="000000" w:themeColor="text1"/>
          <w:lang w:val="en-US"/>
        </w:rPr>
        <w:t xml:space="preserve">Ultimately, this </w:t>
      </w:r>
      <w:r w:rsidR="00A0155A" w:rsidRPr="003604A7">
        <w:rPr>
          <w:rFonts w:asciiTheme="minorHAnsi" w:hAnsiTheme="minorHAnsi" w:cstheme="minorHAnsi"/>
          <w:color w:val="000000" w:themeColor="text1"/>
          <w:lang w:val="en-US"/>
        </w:rPr>
        <w:t xml:space="preserve">knowledge </w:t>
      </w:r>
      <w:r w:rsidR="00AB5938" w:rsidRPr="003604A7">
        <w:rPr>
          <w:rFonts w:asciiTheme="minorHAnsi" w:hAnsiTheme="minorHAnsi" w:cstheme="minorHAnsi"/>
          <w:color w:val="000000" w:themeColor="text1"/>
          <w:lang w:val="en-US"/>
        </w:rPr>
        <w:t>may help guide their use in specific ADHD subgroups</w:t>
      </w:r>
      <w:r w:rsidR="00DB70DF" w:rsidRPr="003604A7">
        <w:rPr>
          <w:rFonts w:asciiTheme="minorHAnsi" w:hAnsiTheme="minorHAnsi" w:cstheme="minorHAnsi"/>
          <w:color w:val="000000" w:themeColor="text1"/>
          <w:lang w:val="en-US"/>
        </w:rPr>
        <w:t xml:space="preserve"> </w:t>
      </w:r>
      <w:r w:rsidR="00DB70DF" w:rsidRPr="003604A7">
        <w:rPr>
          <w:rFonts w:asciiTheme="minorHAnsi" w:hAnsiTheme="minorHAnsi" w:cstheme="minorHAnsi"/>
          <w:color w:val="000000" w:themeColor="text1"/>
          <w:lang w:val="en-US"/>
        </w:rPr>
        <w:fldChar w:fldCharType="begin">
          <w:fldData xml:space="preserve">PEVuZE5vdGU+PENpdGU+PEF1dGhvcj5GYXJhb25lPC9BdXRob3I+PFllYXI+MjAxODwvWWVhcj48
UmVjTnVtPjEyOTwvUmVjTnVtPjxEaXNwbGF5VGV4dD4oRmFyYW9uZSAyMDE4KTwvRGlzcGxheVRl
eHQ+PHJlY29yZD48cmVjLW51bWJlcj4xMjk8L3JlYy1udW1iZXI+PGZvcmVpZ24ta2V5cz48a2V5
IGFwcD0iRU4iIGRiLWlkPSJ4dzl2MDAyNWI5MmR0bGVwcjJhdjV3OXUwZDIwcnh0NWZ2MGEiIHRp
bWVzdGFtcD0iMTcxNDAzNzMxMCI+MTI5PC9rZXk+PC9mb3JlaWduLWtleXM+PHJlZi10eXBlIG5h
bWU9IkpvdXJuYWwgQXJ0aWNsZSI+MTc8L3JlZi10eXBlPjxjb250cmlidXRvcnM+PGF1dGhvcnM+
PGF1dGhvcj5GYXJhb25lLCBTLiBWLjwvYXV0aG9yPjwvYXV0aG9ycz48L2NvbnRyaWJ1dG9ycz48
YXV0aC1hZGRyZXNzPkRlcGFydG1lbnRzIG9mIFBzeWNoaWF0cnkgYW5kIG9mIE5ldXJvc2NpZW5j
ZSBhbmQgUGh5c2lvbG9neSwgU3RhdGUgVW5pdmVyc2l0eSBvZiBOZXcgWW9yayAoU1VOWSkgVXBz
dGF0ZSBNZWRpY2FsIFVuaXZlcnNpdHksIFN5cmFjdXNlLCBOWSwgVW5pdGVkIFN0YXRlczsgSy5H
LiBKZWJzZW4gQ2VudHJlIGZvciBSZXNlYXJjaCBvbiBOZXVyb3BzeWNoaWF0cmljIERpc29yZGVy
cywgVW5pdmVyc2l0eSBvZiBCZXJnZW4sIEJlcmdlbiwgTm9yd2F5LiBFbGVjdHJvbmljIGFkZHJl
c3M6IHNmYXJhb25lQGNoaWxkcHN5Y2hyZXNlYXJjaC5vcmcuPC9hdXRoLWFkZHJlc3M+PHRpdGxl
cz48dGl0bGU+VGhlIHBoYXJtYWNvbG9neSBvZiBhbXBoZXRhbWluZSBhbmQgbWV0aHlscGhlbmlk
YXRlOiBSZWxldmFuY2UgdG8gdGhlIG5ldXJvYmlvbG9neSBvZiBhdHRlbnRpb24tZGVmaWNpdC9o
eXBlcmFjdGl2aXR5IGRpc29yZGVyIGFuZCBvdGhlciBwc3ljaGlhdHJpYyBjb21vcmJpZGl0aWVz
PC90aXRsZT48c2Vjb25kYXJ5LXRpdGxlPk5ldXJvc2NpIEJpb2JlaGF2IFJldjwvc2Vjb25kYXJ5
LXRpdGxlPjwvdGl0bGVzPjxwZXJpb2RpY2FsPjxmdWxsLXRpdGxlPk5ldXJvc2NpIEJpb2JlaGF2
IFJldjwvZnVsbC10aXRsZT48L3BlcmlvZGljYWw+PHBhZ2VzPjI1NS0yNzA8L3BhZ2VzPjx2b2x1
bWU+ODc8L3ZvbHVtZT48ZWRpdGlvbj4yMDE4MDIwODwvZWRpdGlvbj48a2V5d29yZHM+PGtleXdv
cmQ+QWRyZW5lcmdpYyBVcHRha2UgSW5oaWJpdG9ycy9waGFybWFjb2xvZ3kvdGhlcmFwZXV0aWMg
dXNlPC9rZXl3b3JkPjxrZXl3b3JkPkFtcGhldGFtaW5lLypwaGFybWFjb2xvZ3kvdGhlcmFwZXV0
aWMgdXNlPC9rZXl3b3JkPjxrZXl3b3JkPkFuaW1hbHM8L2tleXdvcmQ+PGtleXdvcmQ+QXR0ZW50
aW9uIERlZmljaXQgRGlzb3JkZXIgd2l0aCBIeXBlcmFjdGl2aXR5L2NvbXBsaWNhdGlvbnMvKmRy
dWc8L2tleXdvcmQ+PGtleXdvcmQ+dGhlcmFweS9waHlzaW9wYXRob2xvZ3k8L2tleXdvcmQ+PGtl
eXdvcmQ+QnJhaW4vKmRydWcgZWZmZWN0czwva2V5d29yZD48a2V5d29yZD5DZW50cmFsIE5lcnZv
dXMgU3lzdGVtIFN0aW11bGFudHMvKnBoYXJtYWNvbG9neS90aGVyYXBldXRpYyB1c2U8L2tleXdv
cmQ+PGtleXdvcmQ+Q29tb3JiaWRpdHk8L2tleXdvcmQ+PGtleXdvcmQ+RG9wYW1pbmUgVXB0YWtl
IEluaGliaXRvcnMvcGhhcm1hY29sb2d5L3RoZXJhcGV1dGljIHVzZTwva2V5d29yZD48a2V5d29y
ZD5IdW1hbnM8L2tleXdvcmQ+PGtleXdvcmQ+TWVudGFsIERpc29yZGVycy9jb21wbGljYXRpb25z
LypkcnVnIHRoZXJhcHkvcGh5c2lvcGF0aG9sb2d5PC9rZXl3b3JkPjxrZXl3b3JkPk1ldGh5bHBo
ZW5pZGF0ZS8qcGhhcm1hY29sb2d5L3RoZXJhcGV1dGljIHVzZTwva2V5d29yZD48a2V5d29yZD5B
bXBoZXRhbWluZTwva2V5d29yZD48a2V5d29yZD5BdHRlbnRpb24tZGVmaWNpdC9oeXBlcmFjdGl2
aXR5IGRpc29yZGVyPC9rZXl3b3JkPjxrZXl3b3JkPk1ldGh5bHBoZW5pZGF0ZTwva2V5d29yZD48
a2V5d29yZD5QaGFybWFjb2xvZ3k8L2tleXdvcmQ+PC9rZXl3b3Jkcz48ZGF0ZXM+PHllYXI+MjAx
ODwveWVhcj48cHViLWRhdGVzPjxkYXRlPkFwcjwvZGF0ZT48L3B1Yi1kYXRlcz48L2RhdGVzPjxp
c2JuPjE4NzMtNzUyOCAoRWxlY3Ryb25pYykmI3hEOzAxNDktNzYzNCAoUHJpbnQpJiN4RDswMTQ5
LTc2MzQgKExpbmtpbmcpPC9pc2JuPjxhY2Nlc3Npb24tbnVtPjI5NDI4Mzk0PC9hY2Nlc3Npb24t
bnVtPjx1cmxzPjxyZWxhdGVkLXVybHM+PHVybD5odHRwczovL3d3dy5uY2JpLm5sbS5uaWguZ292
L3B1Ym1lZC8yOTQyODM5NDwvdXJsPjwvcmVsYXRlZC11cmxzPjwvdXJscz48Y3VzdG9tMj5QTUM4
MDYzNzU4PC9jdXN0b20yPjxlbGVjdHJvbmljLXJlc291cmNlLW51bT4xMC4xMDE2L2oubmV1Ymlv
cmV2LjIwMTguMDIuMDAxPC9lbGVjdHJvbmljLXJlc291cmNlLW51bT48cmVtb3RlLWRhdGFiYXNl
LW5hbWU+TWVkbGluZTwvcmVtb3RlLWRhdGFiYXNlLW5hbWU+PHJlbW90ZS1kYXRhYmFzZS1wcm92
aWRlcj5OTE08L3JlbW90ZS1kYXRhYmFzZS1wcm92aWRlcj48L3JlY29yZD48L0NpdGU+PC9FbmRO
b3RlPn==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PEVuZE5vdGU+PENpdGU+PEF1dGhvcj5GYXJhb25lPC9BdXRob3I+PFllYXI+MjAxODwvWWVhcj48
UmVjTnVtPjEyOTwvUmVjTnVtPjxEaXNwbGF5VGV4dD4oRmFyYW9uZSAyMDE4KTwvRGlzcGxheVRl
eHQ+PHJlY29yZD48cmVjLW51bWJlcj4xMjk8L3JlYy1udW1iZXI+PGZvcmVpZ24ta2V5cz48a2V5
IGFwcD0iRU4iIGRiLWlkPSJ4dzl2MDAyNWI5MmR0bGVwcjJhdjV3OXUwZDIwcnh0NWZ2MGEiIHRp
bWVzdGFtcD0iMTcxNDAzNzMxMCI+MTI5PC9rZXk+PC9mb3JlaWduLWtleXM+PHJlZi10eXBlIG5h
bWU9IkpvdXJuYWwgQXJ0aWNsZSI+MTc8L3JlZi10eXBlPjxjb250cmlidXRvcnM+PGF1dGhvcnM+
PGF1dGhvcj5GYXJhb25lLCBTLiBWLjwvYXV0aG9yPjwvYXV0aG9ycz48L2NvbnRyaWJ1dG9ycz48
YXV0aC1hZGRyZXNzPkRlcGFydG1lbnRzIG9mIFBzeWNoaWF0cnkgYW5kIG9mIE5ldXJvc2NpZW5j
ZSBhbmQgUGh5c2lvbG9neSwgU3RhdGUgVW5pdmVyc2l0eSBvZiBOZXcgWW9yayAoU1VOWSkgVXBz
dGF0ZSBNZWRpY2FsIFVuaXZlcnNpdHksIFN5cmFjdXNlLCBOWSwgVW5pdGVkIFN0YXRlczsgSy5H
LiBKZWJzZW4gQ2VudHJlIGZvciBSZXNlYXJjaCBvbiBOZXVyb3BzeWNoaWF0cmljIERpc29yZGVy
cywgVW5pdmVyc2l0eSBvZiBCZXJnZW4sIEJlcmdlbiwgTm9yd2F5LiBFbGVjdHJvbmljIGFkZHJl
c3M6IHNmYXJhb25lQGNoaWxkcHN5Y2hyZXNlYXJjaC5vcmcuPC9hdXRoLWFkZHJlc3M+PHRpdGxl
cz48dGl0bGU+VGhlIHBoYXJtYWNvbG9neSBvZiBhbXBoZXRhbWluZSBhbmQgbWV0aHlscGhlbmlk
YXRlOiBSZWxldmFuY2UgdG8gdGhlIG5ldXJvYmlvbG9neSBvZiBhdHRlbnRpb24tZGVmaWNpdC9o
eXBlcmFjdGl2aXR5IGRpc29yZGVyIGFuZCBvdGhlciBwc3ljaGlhdHJpYyBjb21vcmJpZGl0aWVz
PC90aXRsZT48c2Vjb25kYXJ5LXRpdGxlPk5ldXJvc2NpIEJpb2JlaGF2IFJldjwvc2Vjb25kYXJ5
LXRpdGxlPjwvdGl0bGVzPjxwZXJpb2RpY2FsPjxmdWxsLXRpdGxlPk5ldXJvc2NpIEJpb2JlaGF2
IFJldjwvZnVsbC10aXRsZT48L3BlcmlvZGljYWw+PHBhZ2VzPjI1NS0yNzA8L3BhZ2VzPjx2b2x1
bWU+ODc8L3ZvbHVtZT48ZWRpdGlvbj4yMDE4MDIwODwvZWRpdGlvbj48a2V5d29yZHM+PGtleXdv
cmQ+QWRyZW5lcmdpYyBVcHRha2UgSW5oaWJpdG9ycy9waGFybWFjb2xvZ3kvdGhlcmFwZXV0aWMg
dXNlPC9rZXl3b3JkPjxrZXl3b3JkPkFtcGhldGFtaW5lLypwaGFybWFjb2xvZ3kvdGhlcmFwZXV0
aWMgdXNlPC9rZXl3b3JkPjxrZXl3b3JkPkFuaW1hbHM8L2tleXdvcmQ+PGtleXdvcmQ+QXR0ZW50
aW9uIERlZmljaXQgRGlzb3JkZXIgd2l0aCBIeXBlcmFjdGl2aXR5L2NvbXBsaWNhdGlvbnMvKmRy
dWc8L2tleXdvcmQ+PGtleXdvcmQ+dGhlcmFweS9waHlzaW9wYXRob2xvZ3k8L2tleXdvcmQ+PGtl
eXdvcmQ+QnJhaW4vKmRydWcgZWZmZWN0czwva2V5d29yZD48a2V5d29yZD5DZW50cmFsIE5lcnZv
dXMgU3lzdGVtIFN0aW11bGFudHMvKnBoYXJtYWNvbG9neS90aGVyYXBldXRpYyB1c2U8L2tleXdv
cmQ+PGtleXdvcmQ+Q29tb3JiaWRpdHk8L2tleXdvcmQ+PGtleXdvcmQ+RG9wYW1pbmUgVXB0YWtl
IEluaGliaXRvcnMvcGhhcm1hY29sb2d5L3RoZXJhcGV1dGljIHVzZTwva2V5d29yZD48a2V5d29y
ZD5IdW1hbnM8L2tleXdvcmQ+PGtleXdvcmQ+TWVudGFsIERpc29yZGVycy9jb21wbGljYXRpb25z
LypkcnVnIHRoZXJhcHkvcGh5c2lvcGF0aG9sb2d5PC9rZXl3b3JkPjxrZXl3b3JkPk1ldGh5bHBo
ZW5pZGF0ZS8qcGhhcm1hY29sb2d5L3RoZXJhcGV1dGljIHVzZTwva2V5d29yZD48a2V5d29yZD5B
bXBoZXRhbWluZTwva2V5d29yZD48a2V5d29yZD5BdHRlbnRpb24tZGVmaWNpdC9oeXBlcmFjdGl2
aXR5IGRpc29yZGVyPC9rZXl3b3JkPjxrZXl3b3JkPk1ldGh5bHBoZW5pZGF0ZTwva2V5d29yZD48
a2V5d29yZD5QaGFybWFjb2xvZ3k8L2tleXdvcmQ+PC9rZXl3b3Jkcz48ZGF0ZXM+PHllYXI+MjAx
ODwveWVhcj48cHViLWRhdGVzPjxkYXRlPkFwcjwvZGF0ZT48L3B1Yi1kYXRlcz48L2RhdGVzPjxp
c2JuPjE4NzMtNzUyOCAoRWxlY3Ryb25pYykmI3hEOzAxNDktNzYzNCAoUHJpbnQpJiN4RDswMTQ5
LTc2MzQgKExpbmtpbmcpPC9pc2JuPjxhY2Nlc3Npb24tbnVtPjI5NDI4Mzk0PC9hY2Nlc3Npb24t
bnVtPjx1cmxzPjxyZWxhdGVkLXVybHM+PHVybD5odHRwczovL3d3dy5uY2JpLm5sbS5uaWguZ292
L3B1Ym1lZC8yOTQyODM5NDwvdXJsPjwvcmVsYXRlZC11cmxzPjwvdXJscz48Y3VzdG9tMj5QTUM4
MDYzNzU4PC9jdXN0b20yPjxlbGVjdHJvbmljLXJlc291cmNlLW51bT4xMC4xMDE2L2oubmV1Ymlv
cmV2LjIwMTguMDIuMDAxPC9lbGVjdHJvbmljLXJlc291cmNlLW51bT48cmVtb3RlLWRhdGFiYXNl
LW5hbWU+TWVkbGluZTwvcmVtb3RlLWRhdGFiYXNlLW5hbWU+PHJlbW90ZS1kYXRhYmFzZS1wcm92
aWRlcj5OTE08L3JlbW90ZS1kYXRhYmFzZS1wcm92aWRlcj48L3JlY29yZD48L0NpdGU+PC9FbmRO
b3RlPn==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00DB70DF" w:rsidRPr="003604A7">
        <w:rPr>
          <w:rFonts w:asciiTheme="minorHAnsi" w:hAnsiTheme="minorHAnsi" w:cstheme="minorHAnsi"/>
          <w:color w:val="000000" w:themeColor="text1"/>
          <w:lang w:val="en-US"/>
        </w:rPr>
      </w:r>
      <w:r w:rsidR="00DB70DF" w:rsidRPr="003604A7">
        <w:rPr>
          <w:rFonts w:asciiTheme="minorHAnsi" w:hAnsiTheme="minorHAnsi" w:cstheme="minorHAnsi"/>
          <w:color w:val="000000" w:themeColor="text1"/>
          <w:lang w:val="en-US"/>
        </w:rPr>
        <w:fldChar w:fldCharType="separate"/>
      </w:r>
      <w:r w:rsidR="00DB70DF" w:rsidRPr="003604A7">
        <w:rPr>
          <w:rFonts w:asciiTheme="minorHAnsi" w:hAnsiTheme="minorHAnsi" w:cstheme="minorHAnsi"/>
          <w:noProof/>
          <w:color w:val="000000" w:themeColor="text1"/>
          <w:lang w:val="en-US"/>
        </w:rPr>
        <w:t>(Faraone 2018)</w:t>
      </w:r>
      <w:r w:rsidR="00DB70DF" w:rsidRPr="003604A7">
        <w:rPr>
          <w:rFonts w:asciiTheme="minorHAnsi" w:hAnsiTheme="minorHAnsi" w:cstheme="minorHAnsi"/>
          <w:color w:val="000000" w:themeColor="text1"/>
          <w:lang w:val="en-US"/>
        </w:rPr>
        <w:fldChar w:fldCharType="end"/>
      </w:r>
      <w:r w:rsidR="00AB5938" w:rsidRPr="003604A7">
        <w:rPr>
          <w:rFonts w:asciiTheme="minorHAnsi" w:hAnsiTheme="minorHAnsi" w:cstheme="minorHAnsi"/>
          <w:color w:val="000000" w:themeColor="text1"/>
          <w:lang w:val="en-US"/>
        </w:rPr>
        <w:t xml:space="preserve">. </w:t>
      </w:r>
      <w:r w:rsidR="00A0155A" w:rsidRPr="003604A7">
        <w:rPr>
          <w:rFonts w:asciiTheme="minorHAnsi" w:hAnsiTheme="minorHAnsi" w:cstheme="minorHAnsi"/>
          <w:color w:val="000000" w:themeColor="text1"/>
          <w:lang w:val="en-US"/>
        </w:rPr>
        <w:t>Similarly, it would help to clarify dose and treatment duration effect</w:t>
      </w:r>
      <w:r w:rsidR="00030979" w:rsidRPr="003604A7">
        <w:rPr>
          <w:rFonts w:asciiTheme="minorHAnsi" w:hAnsiTheme="minorHAnsi" w:cstheme="minorHAnsi"/>
          <w:color w:val="000000" w:themeColor="text1"/>
          <w:lang w:val="en-US"/>
        </w:rPr>
        <w:t>s</w:t>
      </w:r>
      <w:r w:rsidR="00A0155A" w:rsidRPr="003604A7">
        <w:rPr>
          <w:rFonts w:asciiTheme="minorHAnsi" w:hAnsiTheme="minorHAnsi" w:cstheme="minorHAnsi"/>
          <w:color w:val="000000" w:themeColor="text1"/>
          <w:lang w:val="en-US"/>
        </w:rPr>
        <w:t xml:space="preserve">, as well as age-related differences in brain mechanisms. </w:t>
      </w:r>
      <w:r w:rsidRPr="003604A7">
        <w:rPr>
          <w:rFonts w:asciiTheme="minorHAnsi" w:hAnsiTheme="minorHAnsi" w:cstheme="minorHAnsi"/>
          <w:color w:val="000000" w:themeColor="text1"/>
          <w:lang w:val="en-US"/>
        </w:rPr>
        <w:t>Finally, we encourage future studies to investigate brain features associated with treatment response</w:t>
      </w:r>
      <w:r w:rsidR="00F70602" w:rsidRPr="003604A7">
        <w:rPr>
          <w:rFonts w:asciiTheme="minorHAnsi" w:hAnsiTheme="minorHAnsi" w:cstheme="minorHAnsi"/>
          <w:color w:val="000000" w:themeColor="text1"/>
          <w:lang w:val="en-US"/>
        </w:rPr>
        <w:t xml:space="preserve"> </w:t>
      </w:r>
      <w:r w:rsidR="00F70602" w:rsidRPr="003604A7">
        <w:rPr>
          <w:rFonts w:asciiTheme="minorHAnsi" w:hAnsiTheme="minorHAnsi" w:cstheme="minorHAnsi"/>
          <w:color w:val="000000" w:themeColor="text1"/>
          <w:lang w:val="en-US"/>
        </w:rPr>
        <w:fldChar w:fldCharType="begin">
          <w:fldData xml:space="preserve">PEVuZE5vdGU+PENpdGU+PEF1dGhvcj5QYXJsYXRpbmk8L0F1dGhvcj48WWVhcj4yMDI0PC9ZZWFy
PjxSZWNOdW0+ODgxMjwvUmVjTnVtPjxEaXNwbGF5VGV4dD4oQ2FvIGV0IGFsIDIwMjMsIFBhcmxh
dGluaSBldCBhbCAyMDI0YiwgUGFybGF0aW5pIGV0IGFsIDIwMjNjKTwvRGlzcGxheVRleHQ+PHJl
Y29yZD48cmVjLW51bWJlcj44ODEyPC9yZWMtbnVtYmVyPjxmb3JlaWduLWtleXM+PGtleSBhcHA9
IkVOIiBkYi1pZD0ieDJ4ZGQyMHYxYWZkd3RlcHd4Y3Z4ZDJ5ZHR3cmEyZXp0YWVlIiB0aW1lc3Rh
bXA9IjE3MTMwMDk1OTIiPjg4MTI8L2tleT48L2ZvcmVpZ24ta2V5cz48cmVmLXR5cGUgbmFtZT0i
Sm91cm5hbCBBcnRpY2xlIj4xNzwvcmVmLXR5cGU+PGNvbnRyaWJ1dG9ycz48YXV0aG9ycz48YXV0
aG9yPlBhcmxhdGluaSwgVi48L2F1dGhvcj48YXV0aG9yPkJlbGxhdG8sIEEuPC9hdXRob3I+PGF1
dGhvcj5HYWJlbGxvbmUsIEEuPC9hdXRob3I+PGF1dGhvcj5NYXJnYXJpLCBMLjwvYXV0aG9yPjxh
dXRob3I+TWFyenVsbGksIEwuPC9hdXRob3I+PGF1dGhvcj5NYXRlcmEsIEUuPC9hdXRob3I+PGF1
dGhvcj5QZXRydXp6ZWxsaSwgTS4gRy48L2F1dGhvcj48YXV0aG9yPlNvbG1pLCBNLjwvYXV0aG9y
PjxhdXRob3I+Q29ycmVsbCwgQy4gVS48L2F1dGhvcj48YXV0aG9yPkNvcnRlc2UsIFMuPC9hdXRo
b3I+PC9hdXRob3JzPjwvY29udHJpYnV0b3JzPjxhdXRoLWFkZHJlc3M+RGVwYXJ0bWVudCBvZiBD
aGlsZCBhbmQgQWRvbGVzY2VudCBQc3ljaGlhdHJ5LCBJbnN0aXR1dGUgb2YgUHN5Y2hpYXRyeSwg
UHN5Y2hvbG9neSBhbmQgTmV1cm9zY2llbmNlLCBLaW5nJmFwb3M7cyBDb2xsZWdlIExvbmRvbiwg
TG9uZG9uLCBVSy4mI3hEO0RlcGFydG1lbnQgb2YgRm9yZW5zaWMgYW5kIE5ldXJvZGV2ZWxvcG1l
bnRhbCBTY2llbmNlcywgSW5zdGl0dXRlIG9mIFBzeWNoaWF0cnksIFBzeWNob2xvZ3kgYW5kIE5l
dXJvc2NpZW5jZSwgS2luZyZhcG9zO3MgQ29sbGVnZSBMb25kb24sIExvbmRvbiwgVUsuJiN4RDtT
Y2hvb2wgb2YgUHN5Y2hvbG9neSwgVW5pdmVyc2l0eSBvZiBTb3V0aGFtcHRvbiwgU291dGhhbXB0
b24sIFVLLiYjeEQ7U2Nob29sIG9mIFBzeWNob2xvZ3ksIFVuaXZlcnNpdHkgb2YgTm90dGluZ2hh
bSBNYWxheXNpYSwgU2VtZW55aWgsIE1hbGF5c2lhLiYjeEQ7TWluZCBhbmQgTmV1cm9kZXZlbG9w
bWVudCAoTWlORCkgUmVzZWFyY2ggQ2x1c3RlciwgVW5pdmVyc2l0eSBvZiBOb3R0aW5naGFtIE1h
bGF5c2lhLCBTZW1lbnlpaCwgTWFsYXlzaWEuJiN4RDtDZW50cmUgZm9yIElubm92YXRpb24gaW4g
TWVudGFsIEhlYWx0aCwgVW5pdmVyc2l0eSBvZiBTb3V0aGFtcHRvbiwgU291dGhhbXB0b24sIFVL
LiYjeEQ7RGlCcmFpTi1EZXBhcnRtZW50IG9mIFRyYW5zbGF0aW9uYWwgQmlvbWVkaWNpbmUgTmV1
cm9zY2llbmNlcywgVW5pdmVyc2l0eSAmcXVvdDtBbGRvIE1vcm8mcXVvdDssIEJhcmksIEl0YWx5
LiYjeEQ7RGlNZVBSZS1KLURlcGFydG1lbnQgb2YgUHJlY2lzaW9uIGFuZCBSZWdlbmVyYXRpdmUg
TWVkaWNpbmUtSm9uaWMgQXJlYSwgVW5pdmVyc2l0eSAmcXVvdDtBbGRvIE1vcm8mcXVvdDssIEJh
cmksIEl0YWx5LiYjeEQ7RGVwYXJ0bWVudCBvZiBDaGlsZCBhbmQgQWRvbGVzY2VudCBQc3ljaGlh
dHJ5LCBDaGFyaXRlIFVuaXZlcnNpdGF0c21lZGl6aW4sIEJlcmxpbiwgR2VybWFueS4mI3hEO1Ro
ZSBPdHRhd2EgSG9zcGl0YWwsIE1lbnRhbCBIZWFsdGggRGVwYXJ0bWVudCwgT3R0YXdhLCBPbnRh
cmlvLCBDYW5hZGEuJiN4RDtEZXBhcnRtZW50IG9mIFBzeWNoaWF0cnksIE90dGF3YSBIb3NwaXRh
bCBSZXNlYXJjaCBJbnN0aXR1dGUgKE9IUkkpIENsaW5pY2FsIEVwaWRlbWlvbG9neSBQcm9ncmFt
IFVuaXZlcnNpdHkgb2YgT3R0YXdhLCBPdHRhd2EsIE9udGFyaW8sIENhbmFkYS4mI3hEO1NjaG9v
bCBvZiBFcGlkZW1pb2xvZ3kgYW5kIFB1YmxpYyBIZWFsdGgsIEZhY3VsdHkgb2YgTWVkaWNpbmUs
IFVuaXZlcnNpdHkgb2YgT3R0YXdhLCBPdHRhd2EsIE9udGFyaW8sIENhbmFkYS4mI3hEO1BzeWNo
aWF0cnkgUmVzZWFyY2gsIFRoZSBadWNrZXIgSGlsbHNpZGUgSG9zcGl0YWwsIE5vcnRod2VsbCBI
ZWFsdGgsIEdsZW4gT2FrcywgTlksIFVTQS4mI3hEO0RlcGFydG1lbnQgb2YgUHN5Y2hpYXRyeSBh
bmQgTW9sZWN1bGFyIE1lZGljaW5lLCBadWNrZXIgU2Nob29sIG9mIE1lZGljaW5lIGF0IEhvZnN0
cmEvTm9ydGh3ZWxsLCBIZW1wc3RlYWQsIE5ZLCBVU0EuJiN4RDtDbGluaWNhbCBhbmQgRXhwZXJp
bWVudGFsIFNjaWVuY2VzIChDTlMgYW5kIFBzeWNoaWF0cnkpLCBGYWN1bHR5IG9mIE1lZGljaW5l
LCBVbml2ZXJzaXR5IG9mIFNvdXRoYW1wdG9uLCBTb3V0aGFtcHRvbiwgVUsuJiN4RDtDaGlsZCBh
bmQgQWRvbGVzY2VudCBNZW50YWwgSGVhbHRoIFNlcnZpY2VzLCBTb2xlbnQgTkhTIFRydXN0LCBT
b3V0aGFtcHRvbiwgVUsuJiN4RDtIYXNzZW5mZWxkIENoaWxkcmVuJmFwb3M7cyBIb3NwaXRhbCBh
dCBOWVUgTGFuZ29uZSwgTmV3IFlvcmsgVW5pdmVyc2l0eSBDaGlsZCBTdHVkeSBDZW50ZXIsIE5l
dyBZb3JrLCBOWSwgVVNBLjwvYXV0aC1hZGRyZXNzPjx0aXRsZXM+PHRpdGxlPkEgc3RhdGUtb2Yt
dGhlLWFydCBvdmVydmlldyBvZiBjYW5kaWRhdGUgZGlhZ25vc3RpYyBiaW9tYXJrZXJzIGZvciBB
dHRlbnRpb24tZGVmaWNpdC9oeXBlcmFjdGl2aXR5IGRpc29yZGVyIChBREhEKTwvdGl0bGU+PHNl
Y29uZGFyeS10aXRsZT5FeHBlcnQgUmV2IE1vbCBEaWFnbjwvc2Vjb25kYXJ5LXRpdGxlPjwvdGl0
bGVzPjxwZXJpb2RpY2FsPjxmdWxsLXRpdGxlPkV4cGVydCBSZXYgTW9sIERpYWduPC9mdWxsLXRp
dGxlPjwvcGVyaW9kaWNhbD48cGFnZXM+MS0xMzwvcGFnZXM+PGVkaXRpb24+MjAyNDAzMjY8L2Vk
aXRpb24+PGtleXdvcmRzPjxrZXl3b3JkPkF0dGVudGlvbi1kZWZpY2l0L2h5cGVyYWN0aXZpdHkg
ZGlzb3JkZXIgKEFESEQpPC9rZXl3b3JkPjxrZXl3b3JkPmJpb2NoZW1pc3RyeTwva2V5d29yZD48
a2V5d29yZD5kaWFnbm9zdGljIGJpb21hcmtlcjwva2V5d29yZD48a2V5d29yZD5nZW5ldGljczwv
a2V5d29yZD48a2V5d29yZD5uZXVyb2ltYWdpbmc8L2tleXdvcmQ+PGtleXdvcmQ+bmV1cm9waHlz
aW9sb2d5PC9rZXl3b3JkPjxrZXl3b3JkPm5ldXJvcHN5Y2hvbG9neTwva2V5d29yZD48L2tleXdv
cmRzPjxkYXRlcz48eWVhcj4yMDI0PC95ZWFyPjxwdWItZGF0ZXM+PGRhdGU+TWFyIDI2PC9kYXRl
PjwvcHViLWRhdGVzPjwvZGF0ZXM+PGlzYm4+MTc0NC04MzUyIChFbGVjdHJvbmljKSYjeEQ7MTQ3
My03MTU5IChMaW5raW5nKTwvaXNibj48YWNjZXNzaW9uLW51bT4zODUwNjYxNzwvYWNjZXNzaW9u
LW51bT48dXJscz48cmVsYXRlZC11cmxzPjx1cmw+aHR0cHM6Ly93d3cubmNiaS5ubG0ubmloLmdv
di9wdWJtZWQvMzg1MDY2MTc8L3VybD48L3JlbGF0ZWQtdXJscz48L3VybHM+PGVsZWN0cm9uaWMt
cmVzb3VyY2UtbnVtPjEwLjEwODAvMTQ3MzcxNTkuMjAyNC4yMzMzMjc3PC9lbGVjdHJvbmljLXJl
c291cmNlLW51bT48cmVtb3RlLWRhdGFiYXNlLW5hbWU+UHVibGlzaGVyPC9yZW1vdGUtZGF0YWJh
c2UtbmFtZT48cmVtb3RlLWRhdGFiYXNlLXByb3ZpZGVyPk5MTTwvcmVtb3RlLWRhdGFiYXNlLXBy
b3ZpZGVyPjwvcmVjb3JkPjwvQ2l0ZT48Q2l0ZT48QXV0aG9yPkNhbzwvQXV0aG9yPjxZZWFyPjIw
MjM8L1llYXI+PFJlY051bT44ODIxPC9SZWNOdW0+PHJlY29yZD48cmVjLW51bWJlcj44ODIxPC9y
ZWMtbnVtYmVyPjxmb3JlaWduLWtleXM+PGtleSBhcHA9IkVOIiBkYi1pZD0ieDJ4ZGQyMHYxYWZk
d3RlcHd4Y3Z4ZDJ5ZHR3cmEyZXp0YWVlIiB0aW1lc3RhbXA9IjE3MTMwMTAyODEiPjg4MjE8L2tl
eT48L2ZvcmVpZ24ta2V5cz48cmVmLXR5cGUgbmFtZT0iSm91cm5hbCBBcnRpY2xlIj4xNzwvcmVm
LXR5cGU+PGNvbnRyaWJ1dG9ycz48YXV0aG9ycz48YXV0aG9yPkNhbywgTWVuZzwvYXV0aG9yPjxh
dXRob3I+TWFydGluLCBFbGl6YWJldGg8L2F1dGhvcj48YXV0aG9yPkxpLCBYaWFvYm88L2F1dGhv
cj48L2F1dGhvcnM+PC9jb250cmlidXRvcnM+PHRpdGxlcz48dGl0bGU+TWFjaGluZSBsZWFybmlu
ZyBpbiBhdHRlbnRpb24tZGVmaWNpdC9oeXBlcmFjdGl2aXR5IGRpc29yZGVyOiBuZXcgYXBwcm9h
Y2hlcyB0b3dhcmQgdW5kZXJzdGFuZGluZyB0aGUgbmV1cmFsIG1lY2hhbmlzbXM8L3RpdGxlPjxz
ZWNvbmRhcnktdGl0bGU+VHJhbnNsYXRpb25hbCBQc3ljaGlhdHJ5PC9zZWNvbmRhcnktdGl0bGU+
PC90aXRsZXM+PHBlcmlvZGljYWw+PGZ1bGwtdGl0bGU+VHJhbnNsYXRpb25hbCBQc3ljaGlhdHJ5
PC9mdWxsLXRpdGxlPjwvcGVyaW9kaWNhbD48cGFnZXM+MjM2PC9wYWdlcz48dm9sdW1lPjEzPC92
b2x1bWU+PG51bWJlcj4xPC9udW1iZXI+PGRhdGVzPjx5ZWFyPjIwMjM8L3llYXI+PHB1Yi1kYXRl
cz48ZGF0ZT4yMDIzLzA3LzAxPC9kYXRlPjwvcHViLWRhdGVzPjwvZGF0ZXM+PGlzYm4+MjE1OC0z
MTg4PC9pc2JuPjx1cmxzPjxyZWxhdGVkLXVybHM+PHVybD5odHRwczovL2RvaS5vcmcvMTAuMTAz
OC9zNDEzOTgtMDIzLTAyNTM2LXc8L3VybD48L3JlbGF0ZWQtdXJscz48L3VybHM+PGVsZWN0cm9u
aWMtcmVzb3VyY2UtbnVtPjEwLjEwMzgvczQxMzk4LTAyMy0wMjUzNi13PC9lbGVjdHJvbmljLXJl
c291cmNlLW51bT48L3JlY29yZD48L0NpdGU+PENpdGU+PEF1dGhvcj5QYXJsYXRpbmk8L0F1dGhv
cj48WWVhcj4yMDIzPC9ZZWFyPjxSZWNOdW0+ODg8L1JlY051bT48cmVjb3JkPjxyZWMtbnVtYmVy
Pjg4PC9yZWMtbnVtYmVyPjxmb3JlaWduLWtleXM+PGtleSBhcHA9IkVOIiBkYi1pZD0ieHc5djAw
MjViOTJkdGxlcHIyYXY1dzl1MGQyMHJ4dDVmdjBhIiB0aW1lc3RhbXA9IjE3MTA3NTgxMTkiPjg4
PC9rZXk+PC9mb3JlaWduLWtleXM+PHJlZi10eXBlIG5hbWU9IkpvdXJuYWwgQXJ0aWNsZSI+MTc8
L3JlZi10eXBlPjxjb250cmlidXRvcnM+PGF1dGhvcnM+PGF1dGhvcj5QYXJsYXRpbmksIFYuPC9h
dXRob3I+PGF1dGhvcj5SYWR1YSwgSi48L2F1dGhvcj48YXV0aG9yPlNvbGFuZXMgRm9udCwgQS48
L2F1dGhvcj48YXV0aG9yPldpY2hlcnMsIFIuPC9hdXRob3I+PGF1dGhvcj5NYWx0ZXpvcywgUy48
L2F1dGhvcj48YXV0aG9yPlNhbmVmdWppLCBNLjwvYXV0aG9yPjxhdXRob3I+RGVsbCZhcG9zO0Fj
cXVhLCBGLjwvYXV0aG9yPjxhdXRob3I+Q2F0YW5pLCBNLjwvYXV0aG9yPjxhdXRob3I+VGhpZWJh
dXQgZGUgU2Nob3R0ZW4sIE0uPC9hdXRob3I+PGF1dGhvcj5NdXJwaHksIEQuPC9hdXRob3I+PC9h
dXRob3JzPjwvY29udHJpYnV0b3JzPjxhdXRoLWFkZHJlc3M+U2Fja2xlciBJbnN0aXR1dGUgb2Yg
VHJhbnNsYXRpb25hbCBOZXVyb2RldmVsb3BtZW50LCBEZXBhcnRtZW50IG9mIEZvcmVuc2ljIGFu
ZCBOZXVyb2RldmVsb3BtZW50YWwgU2NpZW5jZXMsIEluc3RpdHV0ZSBvZiBQc3ljaGlhdHJ5LCBQ
c3ljaG9sb2d5IGFuZCBOZXVyb3NjaWVuY2UsIEtpbmcmYXBvcztzIENvbGxlZ2UgTG9uZG9uLCBT
RTUgOEFGLCBMb25kb24sIFVLLiB2YWxlcmlhLnBhcmxhdGluaUBrY2wuYWMudWsuJiN4RDtEZXBh
cnRtZW50IG9mIEZvcmVuc2ljIGFuZCBOZXVyb2RldmVsb3BtZW50YWwgU2NpZW5jZXMsIEluc3Rp
dHV0ZSBvZiBQc3ljaGlhdHJ5LCBQc3ljaG9sb2d5IGFuZCBOZXVyb3NjaWVuY2UsIEtpbmcmYXBv
cztzIENvbGxlZ2UgTG9uZG9uLCBTRTUgOEFGLCBMb25kb24sIFVLLiB2YWxlcmlhLnBhcmxhdGlu
aUBrY2wuYWMudWsuJiN4RDtJbnN0aXR1dCBkJmFwb3M7SW52ZXN0aWdhY2lvbnMgQmlvbWVkaXF1
ZXMgQXVndXN0IFBpIGkgU3VueWVyLCBDSUJFUlNBTSwgSW5zdGl0dXRvIGRlIFNhbHVkIENhcmxv
cyBJSUksIFVuaXZlcnNpdHkgb2YgQmFyY2Vsb25hLCBCYXJjZWxvbmEsIFNwYWluLiYjeEQ7U2Fj
a2xlciBJbnN0aXR1dGUgb2YgVHJhbnNsYXRpb25hbCBOZXVyb2RldmVsb3BtZW50LCBEZXBhcnRt
ZW50IG9mIEZvcmVuc2ljIGFuZCBOZXVyb2RldmVsb3BtZW50YWwgU2NpZW5jZXMsIEluc3RpdHV0
ZSBvZiBQc3ljaGlhdHJ5LCBQc3ljaG9sb2d5IGFuZCBOZXVyb3NjaWVuY2UsIEtpbmcmYXBvcztz
IENvbGxlZ2UgTG9uZG9uLCBTRTUgOEFGLCBMb25kb24sIFVLLiYjeEQ7UmVzZWFyY2ggQ2VudHJl
IGZvciBFbnZpcm9ubWVudCBhbmQgRGV2ZWxvcG1lbnRhbCBNZWRpY2FsIFNjaWVuY2VzLCBLeXVz
aHUgVW5pdmVyc2l0eSwgRnVrdW9rYSwgSmFwYW4uJiN4RDtEZXBhcnRtZW50IG9mIE5ldXJvaW1h
Z2luZywgSW5zdGl0dXRlIG9mIFBzeWNoaWF0cnksIFBzeWNob2xvZ3kgYW5kIE5ldXJvc2NpZW5j
ZSwgS2luZyZhcG9zO3MgQ29sbGVnZSBMb25kb24sIFNFNSA4QUYsIExvbmRvbiwgVUsuJiN4RDtC
aW9tZWRpY2FsIFJlc2VhcmNoIENlbnRyZSBmb3IgTWVudGFsIEhlYWx0aCBhdCBTb3V0aCBMb25k
b24gYW5kIE1hdWRzbGV5IE5IUyBGb3VuZGF0aW9uIFRydXN0IGFuZCBLaW5nJmFwb3M7cyBDb2xs
ZWdlIExvbmRvbiwgSW5zdGl0dXRlIG9mIFBzeWNoaWF0cnksIFBzeWNob2xvZ3kgYW5kIE5ldXJv
c2NpZW5jZSwgS2luZyZhcG9zO3MgQ29sbGVnZSBMb25kb24sIFNFNSA4QUYsIExvbmRvbiwgVUsu
JiN4RDtEZXBhcnRtZW50IG9mIEZvcmVuc2ljIGFuZCBOZXVyb2RldmVsb3BtZW50YWwgU2NpZW5j
ZXMsIEluc3RpdHV0ZSBvZiBQc3ljaGlhdHJ5LCBQc3ljaG9sb2d5IGFuZCBOZXVyb3NjaWVuY2Us
IEtpbmcmYXBvcztzIENvbGxlZ2UgTG9uZG9uLCBTRTUgOEFGLCBMb25kb24sIFVLLiYjeEQ7QnJh
aW4gQ29ubmVjdGl2aXR5IGFuZCBCZWhhdmlvdXIgR3JvdXAsIFNvcmJvbm5lIFVuaXZlcnNpdGll
cywgUGFyaXMsIEZyYW5jZS4mI3hEO0dyb3VwZSBkJmFwb3M7SW1hZ2VyaWUgTmV1cm9mb25jdGlv
bm5lbGxlLCBJbnN0aXR1dCBkZXMgTWFsYWRpZXMgTmV1cm9kZWdlbmVyYXRpdmVzLVVNUiA1Mjkz
LCBDTlJTLCBDRUEgVW5pdmVyc2l0eSBvZiBCb3JkZWF1eCwgQm9yZGVhdXgsIEZyYW5jZS48L2F1
dGgtYWRkcmVzcz48dGl0bGVzPjx0aXRsZT5Qb29yIHJlc3BvbnNlIHRvIG1ldGh5bHBoZW5pZGF0
ZSBpcyBhc3NvY2lhdGVkIHdpdGggYSBzbWFsbGVyIGRvcnNhbCBhdHRlbnRpdmUgbmV0d29yayBp
biBhZHVsdCBBdHRlbnRpb24tRGVmaWNpdC9IeXBlcmFjdGl2aXR5IERpc29yZGVyIChBREhEKTwv
dGl0bGU+PHNlY29uZGFyeS10aXRsZT5UcmFuc2wgUHN5Y2hpYXRyeTwvc2Vjb25kYXJ5LXRpdGxl
PjwvdGl0bGVzPjxwZXJpb2RpY2FsPjxmdWxsLXRpdGxlPlRyYW5zbCBQc3ljaGlhdHJ5PC9mdWxs
LXRpdGxlPjwvcGVyaW9kaWNhbD48cGFnZXM+MzAzPC9wYWdlcz48dm9sdW1lPjEzPC92b2x1bWU+
PG51bWJlcj4xPC9udW1iZXI+PGVkaXRpb24+MjAyMzA5MzA8L2VkaXRpb24+PGtleXdvcmRzPjxr
ZXl3b3JkPkFkdWx0PC9rZXl3b3JkPjxrZXl3b3JkPkh1bWFuczwva2V5d29yZD48a2V5d29yZD4q
QXR0ZW50aW9uIERlZmljaXQgRGlzb3JkZXIgd2l0aCBIeXBlcmFjdGl2aXR5L2RpYWdub3N0aWMg
aW1hZ2luZy9kcnVnIHRoZXJhcHk8L2tleXdvcmQ+PGtleXdvcmQ+TG9uZ2l0dWRpbmFsIFN0dWRp
ZXM8L2tleXdvcmQ+PGtleXdvcmQ+Kk1ldGh5bHBoZW5pZGF0ZS90aGVyYXBldXRpYyB1c2U8L2tl
eXdvcmQ+PGtleXdvcmQ+KkNlbnRyYWwgTmVydm91cyBTeXN0ZW0gU3RpbXVsYW50cy90aGVyYXBl
dXRpYyB1c2U8L2tleXdvcmQ+PGtleXdvcmQ+QXR0ZW50aW9uPC9rZXl3b3JkPjwva2V5d29yZHM+
PGRhdGVzPjx5ZWFyPjIwMjM8L3llYXI+PHB1Yi1kYXRlcz48ZGF0ZT5TZXAgMzA8L2RhdGU+PC9w
dWItZGF0ZXM+PC9kYXRlcz48aXNibj4yMTU4LTMxODggKEVsZWN0cm9uaWMpJiN4RDsyMTU4LTMx
ODggKExpbmtpbmcpPC9pc2JuPjxhY2Nlc3Npb24tbnVtPjM3Nzc3NTI5PC9hY2Nlc3Npb24tbnVt
Pjx1cmxzPjxyZWxhdGVkLXVybHM+PHVybD5odHRwczovL3d3dy5uY2JpLm5sbS5uaWguZ292L3B1
Ym1lZC8zNzc3NzUyOTwvdXJsPjwvcmVsYXRlZC11cmxzPjwvdXJscz48Y3VzdG9tMT5UaGUgZGVz
aWduIG9mIHRoZSBzdHVkeSwgZGF0YSBjb2xsZWN0aW9uIGFuZCBhbmFseXNpcywgdGhlIHdyaXRp
bmcgb2YgdGhlIG1hbnVzY3JpcHQgb3IgdGhlIGRlY2lzaW9uIHRvIHB1Ymxpc2ggd2VyZSBub3Qg
aW5mbHVlbmNlZCBieSB0aGUgZnVuZGluZyBib2RpZXMuIEFueSB2aWV3cyBleHByZXNzZWQgYXJl
IHRob3NlIG9mIHRoZSBhdXRob3IocykgYW5kIG5vdCBuZWNlc3NhcmlseSB0aG9zZSBvZiB0aGUg
ZnVuZGVycy4gVGhlIG90aGVyIGF1dGhvcnMgZGVjbGFyZSBubyBjb21wZXRpbmcgaW50ZXJlc3Qu
PC9jdXN0b20xPjxjdXN0b20yPlBNQzEwNTQyNzY4PC9jdXN0b20yPjxlbGVjdHJvbmljLXJlc291
cmNlLW51bT4xMC4xMDM4L3M0MTM5OC0wMjMtMDI1OTgtdzwvZWxlY3Ryb25pYy1yZXNvdXJjZS1u
dW0+PHJlbW90ZS1kYXRhYmFzZS1uYW1lPk1lZGxpbmU8L3JlbW90ZS1kYXRhYmFzZS1uYW1lPjxy
ZW1vdGUtZGF0YWJhc2UtcHJvdmlkZXI+TkxNPC9yZW1vdGUtZGF0YWJhc2UtcHJvdmlkZXI+PC9y
ZWNvcmQ+PC9DaXRlPjwvRW5kTm90ZT4A
</w:fldData>
        </w:fldChar>
      </w:r>
      <w:r w:rsidR="001E5997" w:rsidRPr="003604A7">
        <w:rPr>
          <w:rFonts w:asciiTheme="minorHAnsi" w:hAnsiTheme="minorHAnsi" w:cstheme="minorHAnsi"/>
          <w:color w:val="000000" w:themeColor="text1"/>
          <w:lang w:val="en-US"/>
        </w:rPr>
        <w:instrText xml:space="preserve"> ADDIN EN.CITE </w:instrText>
      </w:r>
      <w:r w:rsidR="001E5997" w:rsidRPr="003604A7">
        <w:rPr>
          <w:rFonts w:asciiTheme="minorHAnsi" w:hAnsiTheme="minorHAnsi" w:cstheme="minorHAnsi"/>
          <w:color w:val="000000" w:themeColor="text1"/>
          <w:lang w:val="en-US"/>
        </w:rPr>
        <w:fldChar w:fldCharType="begin">
          <w:fldData xml:space="preserve">PEVuZE5vdGU+PENpdGU+PEF1dGhvcj5QYXJsYXRpbmk8L0F1dGhvcj48WWVhcj4yMDI0PC9ZZWFy
PjxSZWNOdW0+ODgxMjwvUmVjTnVtPjxEaXNwbGF5VGV4dD4oQ2FvIGV0IGFsIDIwMjMsIFBhcmxh
dGluaSBldCBhbCAyMDI0YiwgUGFybGF0aW5pIGV0IGFsIDIwMjNjKTwvRGlzcGxheVRleHQ+PHJl
Y29yZD48cmVjLW51bWJlcj44ODEyPC9yZWMtbnVtYmVyPjxmb3JlaWduLWtleXM+PGtleSBhcHA9
IkVOIiBkYi1pZD0ieDJ4ZGQyMHYxYWZkd3RlcHd4Y3Z4ZDJ5ZHR3cmEyZXp0YWVlIiB0aW1lc3Rh
bXA9IjE3MTMwMDk1OTIiPjg4MTI8L2tleT48L2ZvcmVpZ24ta2V5cz48cmVmLXR5cGUgbmFtZT0i
Sm91cm5hbCBBcnRpY2xlIj4xNzwvcmVmLXR5cGU+PGNvbnRyaWJ1dG9ycz48YXV0aG9ycz48YXV0
aG9yPlBhcmxhdGluaSwgVi48L2F1dGhvcj48YXV0aG9yPkJlbGxhdG8sIEEuPC9hdXRob3I+PGF1
dGhvcj5HYWJlbGxvbmUsIEEuPC9hdXRob3I+PGF1dGhvcj5NYXJnYXJpLCBMLjwvYXV0aG9yPjxh
dXRob3I+TWFyenVsbGksIEwuPC9hdXRob3I+PGF1dGhvcj5NYXRlcmEsIEUuPC9hdXRob3I+PGF1
dGhvcj5QZXRydXp6ZWxsaSwgTS4gRy48L2F1dGhvcj48YXV0aG9yPlNvbG1pLCBNLjwvYXV0aG9y
PjxhdXRob3I+Q29ycmVsbCwgQy4gVS48L2F1dGhvcj48YXV0aG9yPkNvcnRlc2UsIFMuPC9hdXRo
b3I+PC9hdXRob3JzPjwvY29udHJpYnV0b3JzPjxhdXRoLWFkZHJlc3M+RGVwYXJ0bWVudCBvZiBD
aGlsZCBhbmQgQWRvbGVzY2VudCBQc3ljaGlhdHJ5LCBJbnN0aXR1dGUgb2YgUHN5Y2hpYXRyeSwg
UHN5Y2hvbG9neSBhbmQgTmV1cm9zY2llbmNlLCBLaW5nJmFwb3M7cyBDb2xsZWdlIExvbmRvbiwg
TG9uZG9uLCBVSy4mI3hEO0RlcGFydG1lbnQgb2YgRm9yZW5zaWMgYW5kIE5ldXJvZGV2ZWxvcG1l
bnRhbCBTY2llbmNlcywgSW5zdGl0dXRlIG9mIFBzeWNoaWF0cnksIFBzeWNob2xvZ3kgYW5kIE5l
dXJvc2NpZW5jZSwgS2luZyZhcG9zO3MgQ29sbGVnZSBMb25kb24sIExvbmRvbiwgVUsuJiN4RDtT
Y2hvb2wgb2YgUHN5Y2hvbG9neSwgVW5pdmVyc2l0eSBvZiBTb3V0aGFtcHRvbiwgU291dGhhbXB0
b24sIFVLLiYjeEQ7U2Nob29sIG9mIFBzeWNob2xvZ3ksIFVuaXZlcnNpdHkgb2YgTm90dGluZ2hh
bSBNYWxheXNpYSwgU2VtZW55aWgsIE1hbGF5c2lhLiYjeEQ7TWluZCBhbmQgTmV1cm9kZXZlbG9w
bWVudCAoTWlORCkgUmVzZWFyY2ggQ2x1c3RlciwgVW5pdmVyc2l0eSBvZiBOb3R0aW5naGFtIE1h
bGF5c2lhLCBTZW1lbnlpaCwgTWFsYXlzaWEuJiN4RDtDZW50cmUgZm9yIElubm92YXRpb24gaW4g
TWVudGFsIEhlYWx0aCwgVW5pdmVyc2l0eSBvZiBTb3V0aGFtcHRvbiwgU291dGhhbXB0b24sIFVL
LiYjeEQ7RGlCcmFpTi1EZXBhcnRtZW50IG9mIFRyYW5zbGF0aW9uYWwgQmlvbWVkaWNpbmUgTmV1
cm9zY2llbmNlcywgVW5pdmVyc2l0eSAmcXVvdDtBbGRvIE1vcm8mcXVvdDssIEJhcmksIEl0YWx5
LiYjeEQ7RGlNZVBSZS1KLURlcGFydG1lbnQgb2YgUHJlY2lzaW9uIGFuZCBSZWdlbmVyYXRpdmUg
TWVkaWNpbmUtSm9uaWMgQXJlYSwgVW5pdmVyc2l0eSAmcXVvdDtBbGRvIE1vcm8mcXVvdDssIEJh
cmksIEl0YWx5LiYjeEQ7RGVwYXJ0bWVudCBvZiBDaGlsZCBhbmQgQWRvbGVzY2VudCBQc3ljaGlh
dHJ5LCBDaGFyaXRlIFVuaXZlcnNpdGF0c21lZGl6aW4sIEJlcmxpbiwgR2VybWFueS4mI3hEO1Ro
ZSBPdHRhd2EgSG9zcGl0YWwsIE1lbnRhbCBIZWFsdGggRGVwYXJ0bWVudCwgT3R0YXdhLCBPbnRh
cmlvLCBDYW5hZGEuJiN4RDtEZXBhcnRtZW50IG9mIFBzeWNoaWF0cnksIE90dGF3YSBIb3NwaXRh
bCBSZXNlYXJjaCBJbnN0aXR1dGUgKE9IUkkpIENsaW5pY2FsIEVwaWRlbWlvbG9neSBQcm9ncmFt
IFVuaXZlcnNpdHkgb2YgT3R0YXdhLCBPdHRhd2EsIE9udGFyaW8sIENhbmFkYS4mI3hEO1NjaG9v
bCBvZiBFcGlkZW1pb2xvZ3kgYW5kIFB1YmxpYyBIZWFsdGgsIEZhY3VsdHkgb2YgTWVkaWNpbmUs
IFVuaXZlcnNpdHkgb2YgT3R0YXdhLCBPdHRhd2EsIE9udGFyaW8sIENhbmFkYS4mI3hEO1BzeWNo
aWF0cnkgUmVzZWFyY2gsIFRoZSBadWNrZXIgSGlsbHNpZGUgSG9zcGl0YWwsIE5vcnRod2VsbCBI
ZWFsdGgsIEdsZW4gT2FrcywgTlksIFVTQS4mI3hEO0RlcGFydG1lbnQgb2YgUHN5Y2hpYXRyeSBh
bmQgTW9sZWN1bGFyIE1lZGljaW5lLCBadWNrZXIgU2Nob29sIG9mIE1lZGljaW5lIGF0IEhvZnN0
cmEvTm9ydGh3ZWxsLCBIZW1wc3RlYWQsIE5ZLCBVU0EuJiN4RDtDbGluaWNhbCBhbmQgRXhwZXJp
bWVudGFsIFNjaWVuY2VzIChDTlMgYW5kIFBzeWNoaWF0cnkpLCBGYWN1bHR5IG9mIE1lZGljaW5l
LCBVbml2ZXJzaXR5IG9mIFNvdXRoYW1wdG9uLCBTb3V0aGFtcHRvbiwgVUsuJiN4RDtDaGlsZCBh
bmQgQWRvbGVzY2VudCBNZW50YWwgSGVhbHRoIFNlcnZpY2VzLCBTb2xlbnQgTkhTIFRydXN0LCBT
b3V0aGFtcHRvbiwgVUsuJiN4RDtIYXNzZW5mZWxkIENoaWxkcmVuJmFwb3M7cyBIb3NwaXRhbCBh
dCBOWVUgTGFuZ29uZSwgTmV3IFlvcmsgVW5pdmVyc2l0eSBDaGlsZCBTdHVkeSBDZW50ZXIsIE5l
dyBZb3JrLCBOWSwgVVNBLjwvYXV0aC1hZGRyZXNzPjx0aXRsZXM+PHRpdGxlPkEgc3RhdGUtb2Yt
dGhlLWFydCBvdmVydmlldyBvZiBjYW5kaWRhdGUgZGlhZ25vc3RpYyBiaW9tYXJrZXJzIGZvciBB
dHRlbnRpb24tZGVmaWNpdC9oeXBlcmFjdGl2aXR5IGRpc29yZGVyIChBREhEKTwvdGl0bGU+PHNl
Y29uZGFyeS10aXRsZT5FeHBlcnQgUmV2IE1vbCBEaWFnbjwvc2Vjb25kYXJ5LXRpdGxlPjwvdGl0
bGVzPjxwZXJpb2RpY2FsPjxmdWxsLXRpdGxlPkV4cGVydCBSZXYgTW9sIERpYWduPC9mdWxsLXRp
dGxlPjwvcGVyaW9kaWNhbD48cGFnZXM+MS0xMzwvcGFnZXM+PGVkaXRpb24+MjAyNDAzMjY8L2Vk
aXRpb24+PGtleXdvcmRzPjxrZXl3b3JkPkF0dGVudGlvbi1kZWZpY2l0L2h5cGVyYWN0aXZpdHkg
ZGlzb3JkZXIgKEFESEQpPC9rZXl3b3JkPjxrZXl3b3JkPmJpb2NoZW1pc3RyeTwva2V5d29yZD48
a2V5d29yZD5kaWFnbm9zdGljIGJpb21hcmtlcjwva2V5d29yZD48a2V5d29yZD5nZW5ldGljczwv
a2V5d29yZD48a2V5d29yZD5uZXVyb2ltYWdpbmc8L2tleXdvcmQ+PGtleXdvcmQ+bmV1cm9waHlz
aW9sb2d5PC9rZXl3b3JkPjxrZXl3b3JkPm5ldXJvcHN5Y2hvbG9neTwva2V5d29yZD48L2tleXdv
cmRzPjxkYXRlcz48eWVhcj4yMDI0PC95ZWFyPjxwdWItZGF0ZXM+PGRhdGU+TWFyIDI2PC9kYXRl
PjwvcHViLWRhdGVzPjwvZGF0ZXM+PGlzYm4+MTc0NC04MzUyIChFbGVjdHJvbmljKSYjeEQ7MTQ3
My03MTU5IChMaW5raW5nKTwvaXNibj48YWNjZXNzaW9uLW51bT4zODUwNjYxNzwvYWNjZXNzaW9u
LW51bT48dXJscz48cmVsYXRlZC11cmxzPjx1cmw+aHR0cHM6Ly93d3cubmNiaS5ubG0ubmloLmdv
di9wdWJtZWQvMzg1MDY2MTc8L3VybD48L3JlbGF0ZWQtdXJscz48L3VybHM+PGVsZWN0cm9uaWMt
cmVzb3VyY2UtbnVtPjEwLjEwODAvMTQ3MzcxNTkuMjAyNC4yMzMzMjc3PC9lbGVjdHJvbmljLXJl
c291cmNlLW51bT48cmVtb3RlLWRhdGFiYXNlLW5hbWU+UHVibGlzaGVyPC9yZW1vdGUtZGF0YWJh
c2UtbmFtZT48cmVtb3RlLWRhdGFiYXNlLXByb3ZpZGVyPk5MTTwvcmVtb3RlLWRhdGFiYXNlLXBy
b3ZpZGVyPjwvcmVjb3JkPjwvQ2l0ZT48Q2l0ZT48QXV0aG9yPkNhbzwvQXV0aG9yPjxZZWFyPjIw
MjM8L1llYXI+PFJlY051bT44ODIxPC9SZWNOdW0+PHJlY29yZD48cmVjLW51bWJlcj44ODIxPC9y
ZWMtbnVtYmVyPjxmb3JlaWduLWtleXM+PGtleSBhcHA9IkVOIiBkYi1pZD0ieDJ4ZGQyMHYxYWZk
d3RlcHd4Y3Z4ZDJ5ZHR3cmEyZXp0YWVlIiB0aW1lc3RhbXA9IjE3MTMwMTAyODEiPjg4MjE8L2tl
eT48L2ZvcmVpZ24ta2V5cz48cmVmLXR5cGUgbmFtZT0iSm91cm5hbCBBcnRpY2xlIj4xNzwvcmVm
LXR5cGU+PGNvbnRyaWJ1dG9ycz48YXV0aG9ycz48YXV0aG9yPkNhbywgTWVuZzwvYXV0aG9yPjxh
dXRob3I+TWFydGluLCBFbGl6YWJldGg8L2F1dGhvcj48YXV0aG9yPkxpLCBYaWFvYm88L2F1dGhv
cj48L2F1dGhvcnM+PC9jb250cmlidXRvcnM+PHRpdGxlcz48dGl0bGU+TWFjaGluZSBsZWFybmlu
ZyBpbiBhdHRlbnRpb24tZGVmaWNpdC9oeXBlcmFjdGl2aXR5IGRpc29yZGVyOiBuZXcgYXBwcm9h
Y2hlcyB0b3dhcmQgdW5kZXJzdGFuZGluZyB0aGUgbmV1cmFsIG1lY2hhbmlzbXM8L3RpdGxlPjxz
ZWNvbmRhcnktdGl0bGU+VHJhbnNsYXRpb25hbCBQc3ljaGlhdHJ5PC9zZWNvbmRhcnktdGl0bGU+
PC90aXRsZXM+PHBlcmlvZGljYWw+PGZ1bGwtdGl0bGU+VHJhbnNsYXRpb25hbCBQc3ljaGlhdHJ5
PC9mdWxsLXRpdGxlPjwvcGVyaW9kaWNhbD48cGFnZXM+MjM2PC9wYWdlcz48dm9sdW1lPjEzPC92
b2x1bWU+PG51bWJlcj4xPC9udW1iZXI+PGRhdGVzPjx5ZWFyPjIwMjM8L3llYXI+PHB1Yi1kYXRl
cz48ZGF0ZT4yMDIzLzA3LzAxPC9kYXRlPjwvcHViLWRhdGVzPjwvZGF0ZXM+PGlzYm4+MjE1OC0z
MTg4PC9pc2JuPjx1cmxzPjxyZWxhdGVkLXVybHM+PHVybD5odHRwczovL2RvaS5vcmcvMTAuMTAz
OC9zNDEzOTgtMDIzLTAyNTM2LXc8L3VybD48L3JlbGF0ZWQtdXJscz48L3VybHM+PGVsZWN0cm9u
aWMtcmVzb3VyY2UtbnVtPjEwLjEwMzgvczQxMzk4LTAyMy0wMjUzNi13PC9lbGVjdHJvbmljLXJl
c291cmNlLW51bT48L3JlY29yZD48L0NpdGU+PENpdGU+PEF1dGhvcj5QYXJsYXRpbmk8L0F1dGhv
cj48WWVhcj4yMDIzPC9ZZWFyPjxSZWNOdW0+ODg8L1JlY051bT48cmVjb3JkPjxyZWMtbnVtYmVy
Pjg4PC9yZWMtbnVtYmVyPjxmb3JlaWduLWtleXM+PGtleSBhcHA9IkVOIiBkYi1pZD0ieHc5djAw
MjViOTJkdGxlcHIyYXY1dzl1MGQyMHJ4dDVmdjBhIiB0aW1lc3RhbXA9IjE3MTA3NTgxMTkiPjg4
PC9rZXk+PC9mb3JlaWduLWtleXM+PHJlZi10eXBlIG5hbWU9IkpvdXJuYWwgQXJ0aWNsZSI+MTc8
L3JlZi10eXBlPjxjb250cmlidXRvcnM+PGF1dGhvcnM+PGF1dGhvcj5QYXJsYXRpbmksIFYuPC9h
dXRob3I+PGF1dGhvcj5SYWR1YSwgSi48L2F1dGhvcj48YXV0aG9yPlNvbGFuZXMgRm9udCwgQS48
L2F1dGhvcj48YXV0aG9yPldpY2hlcnMsIFIuPC9hdXRob3I+PGF1dGhvcj5NYWx0ZXpvcywgUy48
L2F1dGhvcj48YXV0aG9yPlNhbmVmdWppLCBNLjwvYXV0aG9yPjxhdXRob3I+RGVsbCZhcG9zO0Fj
cXVhLCBGLjwvYXV0aG9yPjxhdXRob3I+Q2F0YW5pLCBNLjwvYXV0aG9yPjxhdXRob3I+VGhpZWJh
dXQgZGUgU2Nob3R0ZW4sIE0uPC9hdXRob3I+PGF1dGhvcj5NdXJwaHksIEQuPC9hdXRob3I+PC9h
dXRob3JzPjwvY29udHJpYnV0b3JzPjxhdXRoLWFkZHJlc3M+U2Fja2xlciBJbnN0aXR1dGUgb2Yg
VHJhbnNsYXRpb25hbCBOZXVyb2RldmVsb3BtZW50LCBEZXBhcnRtZW50IG9mIEZvcmVuc2ljIGFu
ZCBOZXVyb2RldmVsb3BtZW50YWwgU2NpZW5jZXMsIEluc3RpdHV0ZSBvZiBQc3ljaGlhdHJ5LCBQ
c3ljaG9sb2d5IGFuZCBOZXVyb3NjaWVuY2UsIEtpbmcmYXBvcztzIENvbGxlZ2UgTG9uZG9uLCBT
RTUgOEFGLCBMb25kb24sIFVLLiB2YWxlcmlhLnBhcmxhdGluaUBrY2wuYWMudWsuJiN4RDtEZXBh
cnRtZW50IG9mIEZvcmVuc2ljIGFuZCBOZXVyb2RldmVsb3BtZW50YWwgU2NpZW5jZXMsIEluc3Rp
dHV0ZSBvZiBQc3ljaGlhdHJ5LCBQc3ljaG9sb2d5IGFuZCBOZXVyb3NjaWVuY2UsIEtpbmcmYXBv
cztzIENvbGxlZ2UgTG9uZG9uLCBTRTUgOEFGLCBMb25kb24sIFVLLiB2YWxlcmlhLnBhcmxhdGlu
aUBrY2wuYWMudWsuJiN4RDtJbnN0aXR1dCBkJmFwb3M7SW52ZXN0aWdhY2lvbnMgQmlvbWVkaXF1
ZXMgQXVndXN0IFBpIGkgU3VueWVyLCBDSUJFUlNBTSwgSW5zdGl0dXRvIGRlIFNhbHVkIENhcmxv
cyBJSUksIFVuaXZlcnNpdHkgb2YgQmFyY2Vsb25hLCBCYXJjZWxvbmEsIFNwYWluLiYjeEQ7U2Fj
a2xlciBJbnN0aXR1dGUgb2YgVHJhbnNsYXRpb25hbCBOZXVyb2RldmVsb3BtZW50LCBEZXBhcnRt
ZW50IG9mIEZvcmVuc2ljIGFuZCBOZXVyb2RldmVsb3BtZW50YWwgU2NpZW5jZXMsIEluc3RpdHV0
ZSBvZiBQc3ljaGlhdHJ5LCBQc3ljaG9sb2d5IGFuZCBOZXVyb3NjaWVuY2UsIEtpbmcmYXBvcztz
IENvbGxlZ2UgTG9uZG9uLCBTRTUgOEFGLCBMb25kb24sIFVLLiYjeEQ7UmVzZWFyY2ggQ2VudHJl
IGZvciBFbnZpcm9ubWVudCBhbmQgRGV2ZWxvcG1lbnRhbCBNZWRpY2FsIFNjaWVuY2VzLCBLeXVz
aHUgVW5pdmVyc2l0eSwgRnVrdW9rYSwgSmFwYW4uJiN4RDtEZXBhcnRtZW50IG9mIE5ldXJvaW1h
Z2luZywgSW5zdGl0dXRlIG9mIFBzeWNoaWF0cnksIFBzeWNob2xvZ3kgYW5kIE5ldXJvc2NpZW5j
ZSwgS2luZyZhcG9zO3MgQ29sbGVnZSBMb25kb24sIFNFNSA4QUYsIExvbmRvbiwgVUsuJiN4RDtC
aW9tZWRpY2FsIFJlc2VhcmNoIENlbnRyZSBmb3IgTWVudGFsIEhlYWx0aCBhdCBTb3V0aCBMb25k
b24gYW5kIE1hdWRzbGV5IE5IUyBGb3VuZGF0aW9uIFRydXN0IGFuZCBLaW5nJmFwb3M7cyBDb2xs
ZWdlIExvbmRvbiwgSW5zdGl0dXRlIG9mIFBzeWNoaWF0cnksIFBzeWNob2xvZ3kgYW5kIE5ldXJv
c2NpZW5jZSwgS2luZyZhcG9zO3MgQ29sbGVnZSBMb25kb24sIFNFNSA4QUYsIExvbmRvbiwgVUsu
JiN4RDtEZXBhcnRtZW50IG9mIEZvcmVuc2ljIGFuZCBOZXVyb2RldmVsb3BtZW50YWwgU2NpZW5j
ZXMsIEluc3RpdHV0ZSBvZiBQc3ljaGlhdHJ5LCBQc3ljaG9sb2d5IGFuZCBOZXVyb3NjaWVuY2Us
IEtpbmcmYXBvcztzIENvbGxlZ2UgTG9uZG9uLCBTRTUgOEFGLCBMb25kb24sIFVLLiYjeEQ7QnJh
aW4gQ29ubmVjdGl2aXR5IGFuZCBCZWhhdmlvdXIgR3JvdXAsIFNvcmJvbm5lIFVuaXZlcnNpdGll
cywgUGFyaXMsIEZyYW5jZS4mI3hEO0dyb3VwZSBkJmFwb3M7SW1hZ2VyaWUgTmV1cm9mb25jdGlv
bm5lbGxlLCBJbnN0aXR1dCBkZXMgTWFsYWRpZXMgTmV1cm9kZWdlbmVyYXRpdmVzLVVNUiA1Mjkz
LCBDTlJTLCBDRUEgVW5pdmVyc2l0eSBvZiBCb3JkZWF1eCwgQm9yZGVhdXgsIEZyYW5jZS48L2F1
dGgtYWRkcmVzcz48dGl0bGVzPjx0aXRsZT5Qb29yIHJlc3BvbnNlIHRvIG1ldGh5bHBoZW5pZGF0
ZSBpcyBhc3NvY2lhdGVkIHdpdGggYSBzbWFsbGVyIGRvcnNhbCBhdHRlbnRpdmUgbmV0d29yayBp
biBhZHVsdCBBdHRlbnRpb24tRGVmaWNpdC9IeXBlcmFjdGl2aXR5IERpc29yZGVyIChBREhEKTwv
dGl0bGU+PHNlY29uZGFyeS10aXRsZT5UcmFuc2wgUHN5Y2hpYXRyeTwvc2Vjb25kYXJ5LXRpdGxl
PjwvdGl0bGVzPjxwZXJpb2RpY2FsPjxmdWxsLXRpdGxlPlRyYW5zbCBQc3ljaGlhdHJ5PC9mdWxs
LXRpdGxlPjwvcGVyaW9kaWNhbD48cGFnZXM+MzAzPC9wYWdlcz48dm9sdW1lPjEzPC92b2x1bWU+
PG51bWJlcj4xPC9udW1iZXI+PGVkaXRpb24+MjAyMzA5MzA8L2VkaXRpb24+PGtleXdvcmRzPjxr
ZXl3b3JkPkFkdWx0PC9rZXl3b3JkPjxrZXl3b3JkPkh1bWFuczwva2V5d29yZD48a2V5d29yZD4q
QXR0ZW50aW9uIERlZmljaXQgRGlzb3JkZXIgd2l0aCBIeXBlcmFjdGl2aXR5L2RpYWdub3N0aWMg
aW1hZ2luZy9kcnVnIHRoZXJhcHk8L2tleXdvcmQ+PGtleXdvcmQ+TG9uZ2l0dWRpbmFsIFN0dWRp
ZXM8L2tleXdvcmQ+PGtleXdvcmQ+Kk1ldGh5bHBoZW5pZGF0ZS90aGVyYXBldXRpYyB1c2U8L2tl
eXdvcmQ+PGtleXdvcmQ+KkNlbnRyYWwgTmVydm91cyBTeXN0ZW0gU3RpbXVsYW50cy90aGVyYXBl
dXRpYyB1c2U8L2tleXdvcmQ+PGtleXdvcmQ+QXR0ZW50aW9uPC9rZXl3b3JkPjwva2V5d29yZHM+
PGRhdGVzPjx5ZWFyPjIwMjM8L3llYXI+PHB1Yi1kYXRlcz48ZGF0ZT5TZXAgMzA8L2RhdGU+PC9w
dWItZGF0ZXM+PC9kYXRlcz48aXNibj4yMTU4LTMxODggKEVsZWN0cm9uaWMpJiN4RDsyMTU4LTMx
ODggKExpbmtpbmcpPC9pc2JuPjxhY2Nlc3Npb24tbnVtPjM3Nzc3NTI5PC9hY2Nlc3Npb24tbnVt
Pjx1cmxzPjxyZWxhdGVkLXVybHM+PHVybD5odHRwczovL3d3dy5uY2JpLm5sbS5uaWguZ292L3B1
Ym1lZC8zNzc3NzUyOTwvdXJsPjwvcmVsYXRlZC11cmxzPjwvdXJscz48Y3VzdG9tMT5UaGUgZGVz
aWduIG9mIHRoZSBzdHVkeSwgZGF0YSBjb2xsZWN0aW9uIGFuZCBhbmFseXNpcywgdGhlIHdyaXRp
bmcgb2YgdGhlIG1hbnVzY3JpcHQgb3IgdGhlIGRlY2lzaW9uIHRvIHB1Ymxpc2ggd2VyZSBub3Qg
aW5mbHVlbmNlZCBieSB0aGUgZnVuZGluZyBib2RpZXMuIEFueSB2aWV3cyBleHByZXNzZWQgYXJl
IHRob3NlIG9mIHRoZSBhdXRob3IocykgYW5kIG5vdCBuZWNlc3NhcmlseSB0aG9zZSBvZiB0aGUg
ZnVuZGVycy4gVGhlIG90aGVyIGF1dGhvcnMgZGVjbGFyZSBubyBjb21wZXRpbmcgaW50ZXJlc3Qu
PC9jdXN0b20xPjxjdXN0b20yPlBNQzEwNTQyNzY4PC9jdXN0b20yPjxlbGVjdHJvbmljLXJlc291
cmNlLW51bT4xMC4xMDM4L3M0MTM5OC0wMjMtMDI1OTgtdzwvZWxlY3Ryb25pYy1yZXNvdXJjZS1u
dW0+PHJlbW90ZS1kYXRhYmFzZS1uYW1lPk1lZGxpbmU8L3JlbW90ZS1kYXRhYmFzZS1uYW1lPjxy
ZW1vdGUtZGF0YWJhc2UtcHJvdmlkZXI+TkxNPC9yZW1vdGUtZGF0YWJhc2UtcHJvdmlkZXI+PC9y
ZWNvcmQ+PC9DaXRlPjwvRW5kTm90ZT4A
</w:fldData>
        </w:fldChar>
      </w:r>
      <w:r w:rsidR="001E5997" w:rsidRPr="003604A7">
        <w:rPr>
          <w:rFonts w:asciiTheme="minorHAnsi" w:hAnsiTheme="minorHAnsi" w:cstheme="minorHAnsi"/>
          <w:color w:val="000000" w:themeColor="text1"/>
          <w:lang w:val="en-US"/>
        </w:rPr>
        <w:instrText xml:space="preserve"> ADDIN EN.CITE.DATA </w:instrText>
      </w:r>
      <w:r w:rsidR="001E5997" w:rsidRPr="003604A7">
        <w:rPr>
          <w:rFonts w:asciiTheme="minorHAnsi" w:hAnsiTheme="minorHAnsi" w:cstheme="minorHAnsi"/>
          <w:color w:val="000000" w:themeColor="text1"/>
          <w:lang w:val="en-US"/>
        </w:rPr>
      </w:r>
      <w:r w:rsidR="001E5997" w:rsidRPr="003604A7">
        <w:rPr>
          <w:rFonts w:asciiTheme="minorHAnsi" w:hAnsiTheme="minorHAnsi" w:cstheme="minorHAnsi"/>
          <w:color w:val="000000" w:themeColor="text1"/>
          <w:lang w:val="en-US"/>
        </w:rPr>
        <w:fldChar w:fldCharType="end"/>
      </w:r>
      <w:r w:rsidR="00F70602" w:rsidRPr="003604A7">
        <w:rPr>
          <w:rFonts w:asciiTheme="minorHAnsi" w:hAnsiTheme="minorHAnsi" w:cstheme="minorHAnsi"/>
          <w:color w:val="000000" w:themeColor="text1"/>
          <w:lang w:val="en-US"/>
        </w:rPr>
      </w:r>
      <w:r w:rsidR="00F70602" w:rsidRPr="003604A7">
        <w:rPr>
          <w:rFonts w:asciiTheme="minorHAnsi" w:hAnsiTheme="minorHAnsi" w:cstheme="minorHAnsi"/>
          <w:color w:val="000000" w:themeColor="text1"/>
          <w:lang w:val="en-US"/>
        </w:rPr>
        <w:fldChar w:fldCharType="separate"/>
      </w:r>
      <w:r w:rsidR="001E5997" w:rsidRPr="003604A7">
        <w:rPr>
          <w:rFonts w:asciiTheme="minorHAnsi" w:hAnsiTheme="minorHAnsi" w:cstheme="minorHAnsi"/>
          <w:noProof/>
          <w:color w:val="000000" w:themeColor="text1"/>
          <w:lang w:val="en-US"/>
        </w:rPr>
        <w:t>(Cao et al 2023, Parlatini et al 2024b, Parlatini et al 2023c)</w:t>
      </w:r>
      <w:r w:rsidR="00F70602"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w:t>
      </w:r>
      <w:r w:rsidR="00123599" w:rsidRPr="003604A7">
        <w:rPr>
          <w:rFonts w:asciiTheme="minorHAnsi" w:hAnsiTheme="minorHAnsi" w:cstheme="minorHAnsi"/>
          <w:color w:val="000000" w:themeColor="text1"/>
          <w:lang w:val="en-US"/>
        </w:rPr>
        <w:t>To date, t</w:t>
      </w:r>
      <w:r w:rsidRPr="003604A7">
        <w:rPr>
          <w:rFonts w:asciiTheme="minorHAnsi" w:hAnsiTheme="minorHAnsi" w:cstheme="minorHAnsi"/>
          <w:color w:val="000000" w:themeColor="text1"/>
          <w:lang w:val="en-US"/>
        </w:rPr>
        <w:t>here is preliminary evidence of pre-treatment anatomical and functional brain characteristics associated with varying treatment response</w:t>
      </w:r>
      <w:r w:rsidR="00123599" w:rsidRPr="003604A7">
        <w:rPr>
          <w:rFonts w:asciiTheme="minorHAnsi" w:hAnsiTheme="minorHAnsi" w:cstheme="minorHAnsi"/>
          <w:color w:val="000000" w:themeColor="text1"/>
          <w:lang w:val="en-US"/>
        </w:rPr>
        <w:t>,</w:t>
      </w:r>
      <w:r w:rsidRPr="003604A7">
        <w:rPr>
          <w:rFonts w:asciiTheme="minorHAnsi" w:hAnsiTheme="minorHAnsi" w:cstheme="minorHAnsi"/>
          <w:color w:val="000000" w:themeColor="text1"/>
          <w:lang w:val="en-US"/>
        </w:rPr>
        <w:t xml:space="preserve"> including the anatomy of the basal ganglia and fronto-temporo-parieto-occipital regions </w:t>
      </w:r>
      <w:r w:rsidRPr="003604A7">
        <w:rPr>
          <w:rFonts w:asciiTheme="minorHAnsi" w:hAnsiTheme="minorHAnsi" w:cstheme="minorHAnsi"/>
          <w:color w:val="000000" w:themeColor="text1"/>
          <w:lang w:val="en-US"/>
        </w:rPr>
        <w:fldChar w:fldCharType="begin">
          <w:fldData xml:space="preserve">PEVuZE5vdGU+PENpdGU+PEF1dGhvcj5Nb3Jlbm88L0F1dGhvcj48WWVhcj4yMDE0PC9ZZWFyPjxS
ZWNOdW0+ODU4NDwvUmVjTnVtPjxEaXNwbGF5VGV4dD4oQ2hhbmcgZXQgYWwgMjAyMSwgTW9yZW5v
IGV0IGFsIDIwMTQsIFBhcmxhdGluaSBldCBhbCAyMDI0YSk8L0Rpc3BsYXlUZXh0PjxyZWNvcmQ+
PHJlYy1udW1iZXI+ODU4NDwvcmVjLW51bWJlcj48Zm9yZWlnbi1rZXlzPjxrZXkgYXBwPSJFTiIg
ZGItaWQ9IngyeGRkMjB2MWFmZHd0ZXB3eGN2eGQyeWR0d3JhMmV6dGFlZSIgdGltZXN0YW1wPSIx
NjkwNDQ3NjIzIj44NTg0PC9rZXk+PC9mb3JlaWduLWtleXM+PHJlZi10eXBlIG5hbWU9IkpvdXJu
YWwgQXJ0aWNsZSI+MTc8L3JlZi10eXBlPjxjb250cmlidXRvcnM+PGF1dGhvcnM+PGF1dGhvcj5N
b3Jlbm8sIEEuPC9hdXRob3I+PGF1dGhvcj5EdW5vLCBMLjwvYXV0aG9yPjxhdXRob3I+SG9la3pl
bWEsIEUuPC9hdXRob3I+PGF1dGhvcj5QaWNhZG8sIE0uPC9hdXRob3I+PGF1dGhvcj5NYXJ0aW4s
IEwuIE0uPC9hdXRob3I+PGF1dGhvcj5GYXVxdWV0LCBKLjwvYXV0aG9yPjxhdXRob3I+Vml2ZXMt
R2lsYWJlcnQsIFkuPC9hdXRob3I+PGF1dGhvcj5CdWxiZW5hLCBBLjwvYXV0aG9yPjxhdXRob3I+
VmlsYXJyb3lhLCBPLjwvYXV0aG9yPjwvYXV0aG9ycz48L2NvbnRyaWJ1dG9ycz48YXV0aC1hZGRy
ZXNzPlVuaXRhdCBkZSBSZWNlcmNhIGVuIE5ldXJvY2llbmNpYSBDb2duaXRpdmEgKERlcGFydGFt
ZW50IGRlIFBzaXF1aWF0cmlhIGkgTWVkaWNpbmEgTGVnYWwpLCBVbml2ZXJzaXRhdCBBdXRvbm9t
YSBkZSBCYXJjZWxvbmEsIENhbXB1cyBkZSBCZWxsYXRlcnJhLCAwODE5MywgQmFyY2Vsb25hLCBT
cGFpbiwgYW5hLm1vcmVuby5hbGNhemFyQGdtYWlsLmNvbS48L2F1dGgtYWRkcmVzcz48dGl0bGVz
Pjx0aXRsZT5TdHJpYXRhbCB2b2x1bWUgZGVmaWNpdHMgaW4gY2hpbGRyZW4gd2l0aCBBREhEIHdo
byBwcmVzZW50IGEgcG9vciByZXNwb25zZSB0byBtZXRoeWxwaGVuaWRhdGU8L3RpdGxlPjxzZWNv
bmRhcnktdGl0bGU+RXVyIENoaWxkIEFkb2xlc2MgUHN5Y2hpYXRyeTwvc2Vjb25kYXJ5LXRpdGxl
PjwvdGl0bGVzPjxwZXJpb2RpY2FsPjxmdWxsLXRpdGxlPkV1ciBDaGlsZCBBZG9sZXNjIFBzeWNo
aWF0cnk8L2Z1bGwtdGl0bGU+PC9wZXJpb2RpY2FsPjxwYWdlcz44MDUtMTI8L3BhZ2VzPjx2b2x1
bWU+MjM8L3ZvbHVtZT48bnVtYmVyPjk8L251bWJlcj48ZWRpdGlvbj4yMDE0LzAxLzA4PC9lZGl0
aW9uPjxrZXl3b3Jkcz48a2V5d29yZD5BZG9sZXNjZW50PC9rZXl3b3JkPjxrZXl3b3JkPkF0dGVu
dGlvbiBEZWZpY2l0IERpc29yZGVyIHdpdGggSHlwZXJhY3Rpdml0eS8qZHJ1ZyB0aGVyYXB5L3Bh
dGhvbG9neTwva2V5d29yZD48a2V5d29yZD5DZW50cmFsIE5lcnZvdXMgU3lzdGVtIFN0aW11bGFu
dHMvKnRoZXJhcGV1dGljIHVzZTwva2V5d29yZD48a2V5d29yZD5DZXJlYnJhbCBDb3J0ZXgvZHJ1
ZyBlZmZlY3RzLypwYXRob2xvZ3k8L2tleXdvcmQ+PGtleXdvcmQ+Q2hpbGQ8L2tleXdvcmQ+PGtl
eXdvcmQ+Q29ycHVzIFN0cmlhdHVtL2RydWcgZWZmZWN0cy8qcGF0aG9sb2d5PC9rZXl3b3JkPjxr
ZXl3b3JkPkZlbWFsZTwva2V5d29yZD48a2V5d29yZD5IdW1hbnM8L2tleXdvcmQ+PGtleXdvcmQ+
TWFnbmV0aWMgUmVzb25hbmNlIEltYWdpbmc8L2tleXdvcmQ+PGtleXdvcmQ+TWFsZTwva2V5d29y
ZD48a2V5d29yZD5NZXRoeWxwaGVuaWRhdGUvKnRoZXJhcGV1dGljIHVzZTwva2V5d29yZD48a2V5
d29yZD5PcmdhbiBTaXplPC9rZXl3b3JkPjxrZXl3b3JkPlBhcmVudHM8L2tleXdvcmQ+PGtleXdv
cmQ+U3BhaW48L2tleXdvcmQ+PGtleXdvcmQ+VHJlYXRtZW50IE91dGNvbWU8L2tleXdvcmQ+PC9r
ZXl3b3Jkcz48ZGF0ZXM+PHllYXI+MjAxNDwveWVhcj48cHViLWRhdGVzPjxkYXRlPlNlcDwvZGF0
ZT48L3B1Yi1kYXRlcz48L2RhdGVzPjxpc2JuPjE0MzUtMTY1WCAoRWxlY3Ryb25pYykmI3hEOzEw
MTgtODgyNyAoTGlua2luZyk8L2lzYm4+PGFjY2Vzc2lvbi1udW0+MjQzOTUxMzY8L2FjY2Vzc2lv
bi1udW0+PHVybHM+PHJlbGF0ZWQtdXJscz48dXJsPmh0dHBzOi8vd3d3Lm5jYmkubmxtLm5paC5n
b3YvcHVibWVkLzI0Mzk1MTM2PC91cmw+PC9yZWxhdGVkLXVybHM+PC91cmxzPjxlbGVjdHJvbmlj
LXJlc291cmNlLW51bT4xMC4xMDA3L3MwMDc4Ny0wMTMtMDUxMC15PC9lbGVjdHJvbmljLXJlc291
cmNlLW51bT48L3JlY29yZD48L0NpdGU+PENpdGU+PEF1dGhvcj5DaGFuZzwvQXV0aG9yPjxZZWFy
PjIwMjE8L1llYXI+PFJlY051bT44NTg1PC9SZWNOdW0+PHJlY29yZD48cmVjLW51bWJlcj44NTg1
PC9yZWMtbnVtYmVyPjxmb3JlaWduLWtleXM+PGtleSBhcHA9IkVOIiBkYi1pZD0ieDJ4ZGQyMHYx
YWZkd3RlcHd4Y3Z4ZDJ5ZHR3cmEyZXp0YWVlIiB0aW1lc3RhbXA9IjE2OTA0NDc2OTgiPjg1ODU8
L2tleT48L2ZvcmVpZ24ta2V5cz48cmVmLXR5cGUgbmFtZT0iSm91cm5hbCBBcnRpY2xlIj4xNzwv
cmVmLXR5cGU+PGNvbnRyaWJ1dG9ycz48YXV0aG9ycz48YXV0aG9yPkNoYW5nLCBKLiBDLjwvYXV0
aG9yPjxhdXRob3I+TGluLCBILiBZLjwvYXV0aG9yPjxhdXRob3I+THYsIEouPC9hdXRob3I+PGF1
dGhvcj5Uc2VuZywgVy4gSS48L2F1dGhvcj48YXV0aG9yPkdhdSwgUy4gUy48L2F1dGhvcj48L2F1
dGhvcnM+PC9jb250cmlidXRvcnM+PGF1dGgtYWRkcmVzcz5EZXBhcnRtZW50IG9mIFBzeWNoaWF0
cnksIE5hdGlvbmFsIFRhaXdhbiBVbml2ZXJzaXR5IEhvc3BpdGFsLCBUYWlwZWksIFRhaXdhbi4m
I3hEO0RlcGFydG1lbnQgb2YgUHN5Y2hpYXRyeSwgTmF0aW9uYWwgVGFpd2FuIFVuaXZlcnNpdHkg
SG9zcGl0YWwsIEhzaW4tQ2h1IEJyYW5jaCwgSHNpbi1DaHUsIFRhaXdhbi4mI3hEO0dyYWR1YXRl
IEluc3RpdHV0ZSBvZiBDbGluaWNhbCBNZWRpY2luZSwgQ29sbGVnZSBvZiBNZWRpY2luZSwgTmF0
aW9uYWwgVGFpd2FuIFVuaXZlcnNpdHksIFRhaXBlaSwgVGFpd2FuLiYjeEQ7QXpyaWVsaSBBZHVs
dCBOZXVyb2RldmVsb3BtZW50YWwgQ2VudHJlIGFuZCBBZHVsdCBOZXVyb2RldmVsb3BtZW50IGFu
ZCBHZXJpYXRyaWMgUHN5Y2hpYXRyeSBEaXZpc2lvbiwgQ2VudHJlIGZvciBBZGRpY3Rpb24gYW5k
IE1lbnRhbCBIZWFsdGgsIFRvcm9udG8sIE9udGFyaW8sIENhbmFkYS4mI3hEO0RlcGFydG1lbnQg
b2YgUHN5Y2hpYXRyeSwgVW5pdmVyc2l0eSBvZiBUb3JvbnRvLCBUb3JvbnRvLCBPbnRhcmlvLCBD
YW5hZGEuJiN4RDtTeWRuZXkgSW1hZ2luZyBhbmQgU2Nob29sIG9mIEJpb21lZGljYWwgRW5naW5l
ZXJpbmcsIFVuaXZlcnNpdHkgb2YgU3lkbmV5LCBDYW1wZXJkb3duLCBOU1csIEF1c3RyYWxpYS4m
I3hEO0dyYWR1YXRlIEluc3RpdHV0ZSBvZiBCcmFpbiBhbmQgTWluZCBTY2llbmNlcywgTmF0aW9u
YWwgVGFpd2FuIFVuaXZlcnNpdHkgQ29sbGVnZSBvZiBNZWRpY2luZSwgVGFpcGVpLCBUYWl3YW4u
JiN4RDtJbnN0aXR1dGUgb2YgTWVkaWNhbCBEZXZpY2UgYW5kIEltYWdpbmcsIE5hdGlvbmFsIFRh
aXdhbiBVbml2ZXJzaXR5IENvbGxlZ2Ugb2YgTWVkaWNpbmUsIFRhaXBlaSwgVGFpd2FuLiYjeEQ7
RGVwYXJ0bWVudCBvZiBQc3ljaGlhdHJ5LCBOYXRpb25hbCBUYWl3YW4gVW5pdmVyc2l0eSBIb3Nw
aXRhbCwgVGFpcGVpLCBUYWl3YW4uIGdhdXNodWZlQG50dS5lZHUudHcuJiN4RDtHcmFkdWF0ZSBJ
bnN0aXR1dGUgb2YgQ2xpbmljYWwgTWVkaWNpbmUsIENvbGxlZ2Ugb2YgTWVkaWNpbmUsIE5hdGlv
bmFsIFRhaXdhbiBVbml2ZXJzaXR5LCBUYWlwZWksIFRhaXdhbi4gZ2F1c2h1ZmVAbnR1LmVkdS50
dy4mI3hEO0dyYWR1YXRlIEluc3RpdHV0ZSBvZiBCcmFpbiBhbmQgTWluZCBTY2llbmNlcywgTmF0
aW9uYWwgVGFpd2FuIFVuaXZlcnNpdHkgQ29sbGVnZSBvZiBNZWRpY2luZSwgVGFpcGVpLCBUYWl3
YW4uIGdhdXNodWZlQG50dS5lZHUudHcuJiN4RDtEZXBhcnRtZW50IG9mIFBzeWNoaWF0cnksIENv
bGxlZ2Ugb2YgTWVkaWNpbmUsIE5hdGlvbmFsIFRhaXdhbiBVbml2ZXJzaXR5LCBUYWlwZWksIFRh
aXdhbi4gZ2F1c2h1ZmVAbnR1LmVkdS50dy48L2F1dGgtYWRkcmVzcz48dGl0bGVzPjx0aXRsZT5S
ZWdpb25hbCBicmFpbiB2b2x1bWUgcHJlZGljdHMgcmVzcG9uc2UgdG8gbWV0aHlscGhlbmlkYXRl
IHRyZWF0bWVudCBpbiBpbmRpdmlkdWFscyB3aXRoIEFESEQ8L3RpdGxlPjxzZWNvbmRhcnktdGl0
bGU+Qk1DIFBzeWNoaWF0cnk8L3NlY29uZGFyeS10aXRsZT48L3RpdGxlcz48cGVyaW9kaWNhbD48
ZnVsbC10aXRsZT5CTUMgUHN5Y2hpYXRyeTwvZnVsbC10aXRsZT48L3BlcmlvZGljYWw+PHBhZ2Vz
PjI2PC9wYWdlcz48dm9sdW1lPjIxPC92b2x1bWU+PG51bWJlcj4xPC9udW1iZXI+PGVkaXRpb24+
MjAyMS8wMS8xMzwvZWRpdGlvbj48a2V5d29yZHM+PGtleXdvcmQ+QWRvbGVzY2VudDwva2V5d29y
ZD48a2V5d29yZD5BZHVsdDwva2V5d29yZD48a2V5d29yZD4qQXR0ZW50aW9uIERlZmljaXQgRGlz
b3JkZXIgd2l0aCBIeXBlcmFjdGl2aXR5L2RpYWdub3N0aWMgaW1hZ2luZy9kcnVnIHRoZXJhcHk8
L2tleXdvcmQ+PGtleXdvcmQ+QnJhaW4vZGlhZ25vc3RpYyBpbWFnaW5nPC9rZXl3b3JkPjxrZXl3
b3JkPipDZW50cmFsIE5lcnZvdXMgU3lzdGVtIFN0aW11bGFudHMvdGhlcmFwZXV0aWMgdXNlPC9r
ZXl3b3JkPjxrZXl3b3JkPkNoaWxkPC9rZXl3b3JkPjxrZXl3b3JkPkh1bWFuczwva2V5d29yZD48
a2V5d29yZD5NYWduZXRpYyBSZXNvbmFuY2UgSW1hZ2luZzwva2V5d29yZD48a2V5d29yZD4qTWV0
aHlscGhlbmlkYXRlL3RoZXJhcGV1dGljIHVzZTwva2V5d29yZD48a2V5d29yZD5SZXRyb3NwZWN0
aXZlIFN0dWRpZXM8L2tleXdvcmQ+PGtleXdvcmQ+WW91bmcgQWR1bHQ8L2tleXdvcmQ+PGtleXdv
cmQ+QWRoZDwva2V5d29yZD48a2V5d29yZD5NZXRoeWxwaGVuaWRhdGU8L2tleXdvcmQ+PGtleXdv
cmQ+U3RyaWF0dW08L2tleXdvcmQ+PGtleXdvcmQ+U3VwcG9ydCB2ZWN0b3IgbWFjaGluZTwva2V5
d29yZD48a2V5d29yZD5UcmVhdG1lbnQgcmVzcG9uc2U8L2tleXdvcmQ+PGtleXdvcmQ+VkJNPC9r
ZXl3b3JkPjxrZXl3b3JkPlBoYXJtYSBDby4sIEx0ZC4gKE9QLTJQTjAxMi0zMDEpLCBUYWl3YW4u
IFRoZSBhdXRob3JzIGRlY2xhcmUgbm8gb3RoZXIgY29tcGV0aW5nPC9rZXl3b3JkPjxrZXl3b3Jk
PmludGVyZXN0cyByZWxhdGVkIHRvIHRoaXMgd29yay48L2tleXdvcmQ+PC9rZXl3b3Jkcz48ZGF0
ZXM+PHllYXI+MjAyMTwveWVhcj48cHViLWRhdGVzPjxkYXRlPkphbiAxMTwvZGF0ZT48L3B1Yi1k
YXRlcz48L2RhdGVzPjxpc2JuPjE0NzEtMjQ0WCAoRWxlY3Ryb25pYykmI3hEOzE0NzEtMjQ0WCAo
TGlua2luZyk8L2lzYm4+PGFjY2Vzc2lvbi1udW0+MzM0MzA4MzA8L2FjY2Vzc2lvbi1udW0+PHVy
bHM+PHJlbGF0ZWQtdXJscz48dXJsPmh0dHBzOi8vd3d3Lm5jYmkubmxtLm5paC5nb3YvcHVibWVk
LzMzNDMwODMwPC91cmw+PC9yZWxhdGVkLXVybHM+PC91cmxzPjxjdXN0b20yPlBNQzc3OTgyMTY8
L2N1c3RvbTI+PGVsZWN0cm9uaWMtcmVzb3VyY2UtbnVtPjEwLjExODYvczEyODg4LTAyMS0wMzA0
MC01PC9lbGVjdHJvbmljLXJlc291cmNlLW51bT48L3JlY29yZD48L0NpdGU+PENpdGU+PEF1dGhv
cj5QYXJsYXRpbmk8L0F1dGhvcj48WWVhcj4yMDI0PC9ZZWFyPjxSZWNOdW0+MTQ5PC9SZWNOdW0+
PHJlY29yZD48cmVjLW51bWJlcj4xNDk8L3JlYy1udW1iZXI+PGZvcmVpZ24ta2V5cz48a2V5IGFw
cD0iRU4iIGRiLWlkPSJ4dzl2MDAyNWI5MmR0bGVwcjJhdjV3OXUwZDIwcnh0NWZ2MGEiIHRpbWVz
dGFtcD0iMTcxNDYzNjM5MSI+MTQ5PC9rZXk+PC9mb3JlaWduLWtleXM+PHJlZi10eXBlIG5hbWU9
IkpvdXJuYWwgQXJ0aWNsZSI+MTc8L3JlZi10eXBlPjxjb250cmlidXRvcnM+PGF1dGhvcnM+PGF1
dGhvcj5QYXJsYXRpbmksIFYuPC9hdXRob3I+PGF1dGhvcj5BbmRyZXdzLCBELiBTLjwvYXV0aG9y
PjxhdXRob3I+UHJldHpzY2gsIEMuIE0uPC9hdXRob3I+PGF1dGhvcj5BcmVuZWxsYSwgTS48L2F1
dGhvcj48YXV0aG9yPkRhbHksIEUuPC9hdXRob3I+PGF1dGhvcj5FY2tlciwgQy48L2F1dGhvcj48
YXV0aG9yPk11cnBoeSwgRC4gRy48L2F1dGhvcj48L2F1dGhvcnM+PC9jb250cmlidXRvcnM+PHRp
dGxlcz48dGl0bGU+Q29ydGljYWwgYWx0ZXJhdGlvbnMgYXNzb2NpYXRlZCB3aXRoIGxvd2VyIHJl
c3BvbnNlIHRvIG1ldGh5bHBoZW5pZGF0ZSBpbiBhZHVsdHMgd2l0aCBBREhEPC90aXRsZT48c2Vj
b25kYXJ5LXRpdGxlPk5hdHVyZSBNZW50YWwgSGVhbHRoPC9zZWNvbmRhcnktdGl0bGU+PC90aXRs
ZXM+PHBlcmlvZGljYWw+PGZ1bGwtdGl0bGU+TmF0dXJlIE1lbnRhbCBIZWFsdGg8L2Z1bGwtdGl0
bGU+PC9wZXJpb2RpY2FsPjxkYXRlcz48eWVhcj4yMDI0PC95ZWFyPjxwdWItZGF0ZXM+PGRhdGU+
MjAyNC8wNC8wMTwvZGF0ZT48L3B1Yi1kYXRlcz48L2RhdGVzPjxpc2JuPjI3MzEtNjA3NjwvaXNi
bj48dXJscz48cmVsYXRlZC11cmxzPjx1cmw+aHR0cHM6Ly9kb2kub3JnLzEwLjEwMzgvczQ0MjIw
LTAyNC0wMDIyOC15PC91cmw+PC9yZWxhdGVkLXVybHM+PC91cmxzPjxlbGVjdHJvbmljLXJlc291
cmNlLW51bT4xMC4xMDM4L3M0NDIyMC0wMjQtMDAyMjgteTwvZWxlY3Ryb25pYy1yZXNvdXJjZS1u
dW0+PC9yZWNvcmQ+PC9DaXRlPjwvRW5kTm90ZT5=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PEVuZE5vdGU+PENpdGU+PEF1dGhvcj5Nb3Jlbm88L0F1dGhvcj48WWVhcj4yMDE0PC9ZZWFyPjxS
ZWNOdW0+ODU4NDwvUmVjTnVtPjxEaXNwbGF5VGV4dD4oQ2hhbmcgZXQgYWwgMjAyMSwgTW9yZW5v
IGV0IGFsIDIwMTQsIFBhcmxhdGluaSBldCBhbCAyMDI0YSk8L0Rpc3BsYXlUZXh0PjxyZWNvcmQ+
PHJlYy1udW1iZXI+ODU4NDwvcmVjLW51bWJlcj48Zm9yZWlnbi1rZXlzPjxrZXkgYXBwPSJFTiIg
ZGItaWQ9IngyeGRkMjB2MWFmZHd0ZXB3eGN2eGQyeWR0d3JhMmV6dGFlZSIgdGltZXN0YW1wPSIx
NjkwNDQ3NjIzIj44NTg0PC9rZXk+PC9mb3JlaWduLWtleXM+PHJlZi10eXBlIG5hbWU9IkpvdXJu
YWwgQXJ0aWNsZSI+MTc8L3JlZi10eXBlPjxjb250cmlidXRvcnM+PGF1dGhvcnM+PGF1dGhvcj5N
b3Jlbm8sIEEuPC9hdXRob3I+PGF1dGhvcj5EdW5vLCBMLjwvYXV0aG9yPjxhdXRob3I+SG9la3pl
bWEsIEUuPC9hdXRob3I+PGF1dGhvcj5QaWNhZG8sIE0uPC9hdXRob3I+PGF1dGhvcj5NYXJ0aW4s
IEwuIE0uPC9hdXRob3I+PGF1dGhvcj5GYXVxdWV0LCBKLjwvYXV0aG9yPjxhdXRob3I+Vml2ZXMt
R2lsYWJlcnQsIFkuPC9hdXRob3I+PGF1dGhvcj5CdWxiZW5hLCBBLjwvYXV0aG9yPjxhdXRob3I+
VmlsYXJyb3lhLCBPLjwvYXV0aG9yPjwvYXV0aG9ycz48L2NvbnRyaWJ1dG9ycz48YXV0aC1hZGRy
ZXNzPlVuaXRhdCBkZSBSZWNlcmNhIGVuIE5ldXJvY2llbmNpYSBDb2duaXRpdmEgKERlcGFydGFt
ZW50IGRlIFBzaXF1aWF0cmlhIGkgTWVkaWNpbmEgTGVnYWwpLCBVbml2ZXJzaXRhdCBBdXRvbm9t
YSBkZSBCYXJjZWxvbmEsIENhbXB1cyBkZSBCZWxsYXRlcnJhLCAwODE5MywgQmFyY2Vsb25hLCBT
cGFpbiwgYW5hLm1vcmVuby5hbGNhemFyQGdtYWlsLmNvbS48L2F1dGgtYWRkcmVzcz48dGl0bGVz
Pjx0aXRsZT5TdHJpYXRhbCB2b2x1bWUgZGVmaWNpdHMgaW4gY2hpbGRyZW4gd2l0aCBBREhEIHdo
byBwcmVzZW50IGEgcG9vciByZXNwb25zZSB0byBtZXRoeWxwaGVuaWRhdGU8L3RpdGxlPjxzZWNv
bmRhcnktdGl0bGU+RXVyIENoaWxkIEFkb2xlc2MgUHN5Y2hpYXRyeTwvc2Vjb25kYXJ5LXRpdGxl
PjwvdGl0bGVzPjxwZXJpb2RpY2FsPjxmdWxsLXRpdGxlPkV1ciBDaGlsZCBBZG9sZXNjIFBzeWNo
aWF0cnk8L2Z1bGwtdGl0bGU+PC9wZXJpb2RpY2FsPjxwYWdlcz44MDUtMTI8L3BhZ2VzPjx2b2x1
bWU+MjM8L3ZvbHVtZT48bnVtYmVyPjk8L251bWJlcj48ZWRpdGlvbj4yMDE0LzAxLzA4PC9lZGl0
aW9uPjxrZXl3b3Jkcz48a2V5d29yZD5BZG9sZXNjZW50PC9rZXl3b3JkPjxrZXl3b3JkPkF0dGVu
dGlvbiBEZWZpY2l0IERpc29yZGVyIHdpdGggSHlwZXJhY3Rpdml0eS8qZHJ1ZyB0aGVyYXB5L3Bh
dGhvbG9neTwva2V5d29yZD48a2V5d29yZD5DZW50cmFsIE5lcnZvdXMgU3lzdGVtIFN0aW11bGFu
dHMvKnRoZXJhcGV1dGljIHVzZTwva2V5d29yZD48a2V5d29yZD5DZXJlYnJhbCBDb3J0ZXgvZHJ1
ZyBlZmZlY3RzLypwYXRob2xvZ3k8L2tleXdvcmQ+PGtleXdvcmQ+Q2hpbGQ8L2tleXdvcmQ+PGtl
eXdvcmQ+Q29ycHVzIFN0cmlhdHVtL2RydWcgZWZmZWN0cy8qcGF0aG9sb2d5PC9rZXl3b3JkPjxr
ZXl3b3JkPkZlbWFsZTwva2V5d29yZD48a2V5d29yZD5IdW1hbnM8L2tleXdvcmQ+PGtleXdvcmQ+
TWFnbmV0aWMgUmVzb25hbmNlIEltYWdpbmc8L2tleXdvcmQ+PGtleXdvcmQ+TWFsZTwva2V5d29y
ZD48a2V5d29yZD5NZXRoeWxwaGVuaWRhdGUvKnRoZXJhcGV1dGljIHVzZTwva2V5d29yZD48a2V5
d29yZD5PcmdhbiBTaXplPC9rZXl3b3JkPjxrZXl3b3JkPlBhcmVudHM8L2tleXdvcmQ+PGtleXdv
cmQ+U3BhaW48L2tleXdvcmQ+PGtleXdvcmQ+VHJlYXRtZW50IE91dGNvbWU8L2tleXdvcmQ+PC9r
ZXl3b3Jkcz48ZGF0ZXM+PHllYXI+MjAxNDwveWVhcj48cHViLWRhdGVzPjxkYXRlPlNlcDwvZGF0
ZT48L3B1Yi1kYXRlcz48L2RhdGVzPjxpc2JuPjE0MzUtMTY1WCAoRWxlY3Ryb25pYykmI3hEOzEw
MTgtODgyNyAoTGlua2luZyk8L2lzYm4+PGFjY2Vzc2lvbi1udW0+MjQzOTUxMzY8L2FjY2Vzc2lv
bi1udW0+PHVybHM+PHJlbGF0ZWQtdXJscz48dXJsPmh0dHBzOi8vd3d3Lm5jYmkubmxtLm5paC5n
b3YvcHVibWVkLzI0Mzk1MTM2PC91cmw+PC9yZWxhdGVkLXVybHM+PC91cmxzPjxlbGVjdHJvbmlj
LXJlc291cmNlLW51bT4xMC4xMDA3L3MwMDc4Ny0wMTMtMDUxMC15PC9lbGVjdHJvbmljLXJlc291
cmNlLW51bT48L3JlY29yZD48L0NpdGU+PENpdGU+PEF1dGhvcj5DaGFuZzwvQXV0aG9yPjxZZWFy
PjIwMjE8L1llYXI+PFJlY051bT44NTg1PC9SZWNOdW0+PHJlY29yZD48cmVjLW51bWJlcj44NTg1
PC9yZWMtbnVtYmVyPjxmb3JlaWduLWtleXM+PGtleSBhcHA9IkVOIiBkYi1pZD0ieDJ4ZGQyMHYx
YWZkd3RlcHd4Y3Z4ZDJ5ZHR3cmEyZXp0YWVlIiB0aW1lc3RhbXA9IjE2OTA0NDc2OTgiPjg1ODU8
L2tleT48L2ZvcmVpZ24ta2V5cz48cmVmLXR5cGUgbmFtZT0iSm91cm5hbCBBcnRpY2xlIj4xNzwv
cmVmLXR5cGU+PGNvbnRyaWJ1dG9ycz48YXV0aG9ycz48YXV0aG9yPkNoYW5nLCBKLiBDLjwvYXV0
aG9yPjxhdXRob3I+TGluLCBILiBZLjwvYXV0aG9yPjxhdXRob3I+THYsIEouPC9hdXRob3I+PGF1
dGhvcj5Uc2VuZywgVy4gSS48L2F1dGhvcj48YXV0aG9yPkdhdSwgUy4gUy48L2F1dGhvcj48L2F1
dGhvcnM+PC9jb250cmlidXRvcnM+PGF1dGgtYWRkcmVzcz5EZXBhcnRtZW50IG9mIFBzeWNoaWF0
cnksIE5hdGlvbmFsIFRhaXdhbiBVbml2ZXJzaXR5IEhvc3BpdGFsLCBUYWlwZWksIFRhaXdhbi4m
I3hEO0RlcGFydG1lbnQgb2YgUHN5Y2hpYXRyeSwgTmF0aW9uYWwgVGFpd2FuIFVuaXZlcnNpdHkg
SG9zcGl0YWwsIEhzaW4tQ2h1IEJyYW5jaCwgSHNpbi1DaHUsIFRhaXdhbi4mI3hEO0dyYWR1YXRl
IEluc3RpdHV0ZSBvZiBDbGluaWNhbCBNZWRpY2luZSwgQ29sbGVnZSBvZiBNZWRpY2luZSwgTmF0
aW9uYWwgVGFpd2FuIFVuaXZlcnNpdHksIFRhaXBlaSwgVGFpd2FuLiYjeEQ7QXpyaWVsaSBBZHVs
dCBOZXVyb2RldmVsb3BtZW50YWwgQ2VudHJlIGFuZCBBZHVsdCBOZXVyb2RldmVsb3BtZW50IGFu
ZCBHZXJpYXRyaWMgUHN5Y2hpYXRyeSBEaXZpc2lvbiwgQ2VudHJlIGZvciBBZGRpY3Rpb24gYW5k
IE1lbnRhbCBIZWFsdGgsIFRvcm9udG8sIE9udGFyaW8sIENhbmFkYS4mI3hEO0RlcGFydG1lbnQg
b2YgUHN5Y2hpYXRyeSwgVW5pdmVyc2l0eSBvZiBUb3JvbnRvLCBUb3JvbnRvLCBPbnRhcmlvLCBD
YW5hZGEuJiN4RDtTeWRuZXkgSW1hZ2luZyBhbmQgU2Nob29sIG9mIEJpb21lZGljYWwgRW5naW5l
ZXJpbmcsIFVuaXZlcnNpdHkgb2YgU3lkbmV5LCBDYW1wZXJkb3duLCBOU1csIEF1c3RyYWxpYS4m
I3hEO0dyYWR1YXRlIEluc3RpdHV0ZSBvZiBCcmFpbiBhbmQgTWluZCBTY2llbmNlcywgTmF0aW9u
YWwgVGFpd2FuIFVuaXZlcnNpdHkgQ29sbGVnZSBvZiBNZWRpY2luZSwgVGFpcGVpLCBUYWl3YW4u
JiN4RDtJbnN0aXR1dGUgb2YgTWVkaWNhbCBEZXZpY2UgYW5kIEltYWdpbmcsIE5hdGlvbmFsIFRh
aXdhbiBVbml2ZXJzaXR5IENvbGxlZ2Ugb2YgTWVkaWNpbmUsIFRhaXBlaSwgVGFpd2FuLiYjeEQ7
RGVwYXJ0bWVudCBvZiBQc3ljaGlhdHJ5LCBOYXRpb25hbCBUYWl3YW4gVW5pdmVyc2l0eSBIb3Nw
aXRhbCwgVGFpcGVpLCBUYWl3YW4uIGdhdXNodWZlQG50dS5lZHUudHcuJiN4RDtHcmFkdWF0ZSBJ
bnN0aXR1dGUgb2YgQ2xpbmljYWwgTWVkaWNpbmUsIENvbGxlZ2Ugb2YgTWVkaWNpbmUsIE5hdGlv
bmFsIFRhaXdhbiBVbml2ZXJzaXR5LCBUYWlwZWksIFRhaXdhbi4gZ2F1c2h1ZmVAbnR1LmVkdS50
dy4mI3hEO0dyYWR1YXRlIEluc3RpdHV0ZSBvZiBCcmFpbiBhbmQgTWluZCBTY2llbmNlcywgTmF0
aW9uYWwgVGFpd2FuIFVuaXZlcnNpdHkgQ29sbGVnZSBvZiBNZWRpY2luZSwgVGFpcGVpLCBUYWl3
YW4uIGdhdXNodWZlQG50dS5lZHUudHcuJiN4RDtEZXBhcnRtZW50IG9mIFBzeWNoaWF0cnksIENv
bGxlZ2Ugb2YgTWVkaWNpbmUsIE5hdGlvbmFsIFRhaXdhbiBVbml2ZXJzaXR5LCBUYWlwZWksIFRh
aXdhbi4gZ2F1c2h1ZmVAbnR1LmVkdS50dy48L2F1dGgtYWRkcmVzcz48dGl0bGVzPjx0aXRsZT5S
ZWdpb25hbCBicmFpbiB2b2x1bWUgcHJlZGljdHMgcmVzcG9uc2UgdG8gbWV0aHlscGhlbmlkYXRl
IHRyZWF0bWVudCBpbiBpbmRpdmlkdWFscyB3aXRoIEFESEQ8L3RpdGxlPjxzZWNvbmRhcnktdGl0
bGU+Qk1DIFBzeWNoaWF0cnk8L3NlY29uZGFyeS10aXRsZT48L3RpdGxlcz48cGVyaW9kaWNhbD48
ZnVsbC10aXRsZT5CTUMgUHN5Y2hpYXRyeTwvZnVsbC10aXRsZT48L3BlcmlvZGljYWw+PHBhZ2Vz
PjI2PC9wYWdlcz48dm9sdW1lPjIxPC92b2x1bWU+PG51bWJlcj4xPC9udW1iZXI+PGVkaXRpb24+
MjAyMS8wMS8xMzwvZWRpdGlvbj48a2V5d29yZHM+PGtleXdvcmQ+QWRvbGVzY2VudDwva2V5d29y
ZD48a2V5d29yZD5BZHVsdDwva2V5d29yZD48a2V5d29yZD4qQXR0ZW50aW9uIERlZmljaXQgRGlz
b3JkZXIgd2l0aCBIeXBlcmFjdGl2aXR5L2RpYWdub3N0aWMgaW1hZ2luZy9kcnVnIHRoZXJhcHk8
L2tleXdvcmQ+PGtleXdvcmQ+QnJhaW4vZGlhZ25vc3RpYyBpbWFnaW5nPC9rZXl3b3JkPjxrZXl3
b3JkPipDZW50cmFsIE5lcnZvdXMgU3lzdGVtIFN0aW11bGFudHMvdGhlcmFwZXV0aWMgdXNlPC9r
ZXl3b3JkPjxrZXl3b3JkPkNoaWxkPC9rZXl3b3JkPjxrZXl3b3JkPkh1bWFuczwva2V5d29yZD48
a2V5d29yZD5NYWduZXRpYyBSZXNvbmFuY2UgSW1hZ2luZzwva2V5d29yZD48a2V5d29yZD4qTWV0
aHlscGhlbmlkYXRlL3RoZXJhcGV1dGljIHVzZTwva2V5d29yZD48a2V5d29yZD5SZXRyb3NwZWN0
aXZlIFN0dWRpZXM8L2tleXdvcmQ+PGtleXdvcmQ+WW91bmcgQWR1bHQ8L2tleXdvcmQ+PGtleXdv
cmQ+QWRoZDwva2V5d29yZD48a2V5d29yZD5NZXRoeWxwaGVuaWRhdGU8L2tleXdvcmQ+PGtleXdv
cmQ+U3RyaWF0dW08L2tleXdvcmQ+PGtleXdvcmQ+U3VwcG9ydCB2ZWN0b3IgbWFjaGluZTwva2V5
d29yZD48a2V5d29yZD5UcmVhdG1lbnQgcmVzcG9uc2U8L2tleXdvcmQ+PGtleXdvcmQ+VkJNPC9r
ZXl3b3JkPjxrZXl3b3JkPlBoYXJtYSBDby4sIEx0ZC4gKE9QLTJQTjAxMi0zMDEpLCBUYWl3YW4u
IFRoZSBhdXRob3JzIGRlY2xhcmUgbm8gb3RoZXIgY29tcGV0aW5nPC9rZXl3b3JkPjxrZXl3b3Jk
PmludGVyZXN0cyByZWxhdGVkIHRvIHRoaXMgd29yay48L2tleXdvcmQ+PC9rZXl3b3Jkcz48ZGF0
ZXM+PHllYXI+MjAyMTwveWVhcj48cHViLWRhdGVzPjxkYXRlPkphbiAxMTwvZGF0ZT48L3B1Yi1k
YXRlcz48L2RhdGVzPjxpc2JuPjE0NzEtMjQ0WCAoRWxlY3Ryb25pYykmI3hEOzE0NzEtMjQ0WCAo
TGlua2luZyk8L2lzYm4+PGFjY2Vzc2lvbi1udW0+MzM0MzA4MzA8L2FjY2Vzc2lvbi1udW0+PHVy
bHM+PHJlbGF0ZWQtdXJscz48dXJsPmh0dHBzOi8vd3d3Lm5jYmkubmxtLm5paC5nb3YvcHVibWVk
LzMzNDMwODMwPC91cmw+PC9yZWxhdGVkLXVybHM+PC91cmxzPjxjdXN0b20yPlBNQzc3OTgyMTY8
L2N1c3RvbTI+PGVsZWN0cm9uaWMtcmVzb3VyY2UtbnVtPjEwLjExODYvczEyODg4LTAyMS0wMzA0
MC01PC9lbGVjdHJvbmljLXJlc291cmNlLW51bT48L3JlY29yZD48L0NpdGU+PENpdGU+PEF1dGhv
cj5QYXJsYXRpbmk8L0F1dGhvcj48WWVhcj4yMDI0PC9ZZWFyPjxSZWNOdW0+MTQ5PC9SZWNOdW0+
PHJlY29yZD48cmVjLW51bWJlcj4xNDk8L3JlYy1udW1iZXI+PGZvcmVpZ24ta2V5cz48a2V5IGFw
cD0iRU4iIGRiLWlkPSJ4dzl2MDAyNWI5MmR0bGVwcjJhdjV3OXUwZDIwcnh0NWZ2MGEiIHRpbWVz
dGFtcD0iMTcxNDYzNjM5MSI+MTQ5PC9rZXk+PC9mb3JlaWduLWtleXM+PHJlZi10eXBlIG5hbWU9
IkpvdXJuYWwgQXJ0aWNsZSI+MTc8L3JlZi10eXBlPjxjb250cmlidXRvcnM+PGF1dGhvcnM+PGF1
dGhvcj5QYXJsYXRpbmksIFYuPC9hdXRob3I+PGF1dGhvcj5BbmRyZXdzLCBELiBTLjwvYXV0aG9y
PjxhdXRob3I+UHJldHpzY2gsIEMuIE0uPC9hdXRob3I+PGF1dGhvcj5BcmVuZWxsYSwgTS48L2F1
dGhvcj48YXV0aG9yPkRhbHksIEUuPC9hdXRob3I+PGF1dGhvcj5FY2tlciwgQy48L2F1dGhvcj48
YXV0aG9yPk11cnBoeSwgRC4gRy48L2F1dGhvcj48L2F1dGhvcnM+PC9jb250cmlidXRvcnM+PHRp
dGxlcz48dGl0bGU+Q29ydGljYWwgYWx0ZXJhdGlvbnMgYXNzb2NpYXRlZCB3aXRoIGxvd2VyIHJl
c3BvbnNlIHRvIG1ldGh5bHBoZW5pZGF0ZSBpbiBhZHVsdHMgd2l0aCBBREhEPC90aXRsZT48c2Vj
b25kYXJ5LXRpdGxlPk5hdHVyZSBNZW50YWwgSGVhbHRoPC9zZWNvbmRhcnktdGl0bGU+PC90aXRs
ZXM+PHBlcmlvZGljYWw+PGZ1bGwtdGl0bGU+TmF0dXJlIE1lbnRhbCBIZWFsdGg8L2Z1bGwtdGl0
bGU+PC9wZXJpb2RpY2FsPjxkYXRlcz48eWVhcj4yMDI0PC95ZWFyPjxwdWItZGF0ZXM+PGRhdGU+
MjAyNC8wNC8wMTwvZGF0ZT48L3B1Yi1kYXRlcz48L2RhdGVzPjxpc2JuPjI3MzEtNjA3NjwvaXNi
bj48dXJscz48cmVsYXRlZC11cmxzPjx1cmw+aHR0cHM6Ly9kb2kub3JnLzEwLjEwMzgvczQ0MjIw
LTAyNC0wMDIyOC15PC91cmw+PC9yZWxhdGVkLXVybHM+PC91cmxzPjxlbGVjdHJvbmljLXJlc291
cmNlLW51bT4xMC4xMDM4L3M0NDIyMC0wMjQtMDAyMjgteTwvZWxlY3Ryb25pYy1yZXNvdXJjZS1u
dW0+PC9yZWNvcmQ+PC9DaXRlPjwvRW5kTm90ZT5=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r>
      <w:r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(Chang et al 2021, Moreno et al 2014, Parlatini et al 2024a)</w:t>
      </w:r>
      <w:r w:rsidRPr="003604A7">
        <w:rPr>
          <w:rFonts w:asciiTheme="minorHAnsi" w:hAnsiTheme="minorHAnsi" w:cstheme="minorHAnsi"/>
          <w:color w:val="000000" w:themeColor="text1"/>
          <w:lang w:val="en-US"/>
        </w:rPr>
        <w:fldChar w:fldCharType="end"/>
      </w:r>
      <w:r w:rsidRPr="003604A7">
        <w:rPr>
          <w:rFonts w:asciiTheme="minorHAnsi" w:hAnsiTheme="minorHAnsi" w:cstheme="minorHAnsi"/>
          <w:color w:val="000000" w:themeColor="text1"/>
          <w:lang w:val="en-US"/>
        </w:rPr>
        <w:t xml:space="preserve">; frontoparietal </w:t>
      </w:r>
      <w:r w:rsidR="002D7539" w:rsidRPr="003604A7">
        <w:rPr>
          <w:rFonts w:asciiTheme="minorHAnsi" w:hAnsiTheme="minorHAnsi" w:cstheme="minorHAnsi"/>
          <w:color w:val="000000" w:themeColor="text1"/>
          <w:lang w:val="en-US"/>
        </w:rPr>
        <w:t xml:space="preserve">and cerebellar </w:t>
      </w:r>
      <w:r w:rsidRPr="003604A7">
        <w:rPr>
          <w:rFonts w:asciiTheme="minorHAnsi" w:hAnsiTheme="minorHAnsi" w:cstheme="minorHAnsi"/>
          <w:color w:val="000000" w:themeColor="text1"/>
          <w:lang w:val="en-US"/>
        </w:rPr>
        <w:t xml:space="preserve">anatomical connectivity </w:t>
      </w:r>
      <w:r w:rsidR="007D2518" w:rsidRPr="003604A7">
        <w:rPr>
          <w:rFonts w:asciiTheme="minorHAnsi" w:hAnsiTheme="minorHAnsi" w:cstheme="minorHAnsi"/>
          <w:color w:val="000000" w:themeColor="text1"/>
          <w:lang w:val="en-US"/>
        </w:rPr>
        <w:fldChar w:fldCharType="begin">
          <w:fldData xml:space="preserve">PEVuZE5vdGU+PENpdGU+PEF1dGhvcj5QYXJsYXRpbmk8L0F1dGhvcj48WWVhcj4yMDIzPC9ZZWFy
PjxSZWNOdW0+ODg8L1JlY051bT48RGlzcGxheVRleHQ+KFBhcmtraW5lbiBldCBhbCAyMDI0LCBQ
YXJsYXRpbmkgZXQgYWwgMjAyM2MpPC9EaXNwbGF5VGV4dD48cmVjb3JkPjxyZWMtbnVtYmVyPjg4
PC9yZWMtbnVtYmVyPjxmb3JlaWduLWtleXM+PGtleSBhcHA9IkVOIiBkYi1pZD0ieHc5djAwMjVi
OTJkdGxlcHIyYXY1dzl1MGQyMHJ4dDVmdjBhIiB0aW1lc3RhbXA9IjE3MTA3NTgxMTkiPjg4PC9r
ZXk+PC9mb3JlaWduLWtleXM+PHJlZi10eXBlIG5hbWU9IkpvdXJuYWwgQXJ0aWNsZSI+MTc8L3Jl
Zi10eXBlPjxjb250cmlidXRvcnM+PGF1dGhvcnM+PGF1dGhvcj5QYXJsYXRpbmksIFYuPC9hdXRo
b3I+PGF1dGhvcj5SYWR1YSwgSi48L2F1dGhvcj48YXV0aG9yPlNvbGFuZXMgRm9udCwgQS48L2F1
dGhvcj48YXV0aG9yPldpY2hlcnMsIFIuPC9hdXRob3I+PGF1dGhvcj5NYWx0ZXpvcywgUy48L2F1
dGhvcj48YXV0aG9yPlNhbmVmdWppLCBNLjwvYXV0aG9yPjxhdXRob3I+RGVsbCZhcG9zO0FjcXVh
LCBGLjwvYXV0aG9yPjxhdXRob3I+Q2F0YW5pLCBNLjwvYXV0aG9yPjxhdXRob3I+VGhpZWJhdXQg
ZGUgU2Nob3R0ZW4sIE0uPC9hdXRob3I+PGF1dGhvcj5NdXJwaHksIEQuPC9hdXRob3I+PC9hdXRo
b3JzPjwvY29udHJpYnV0b3JzPjxhdXRoLWFkZHJlc3M+U2Fja2xlciBJbnN0aXR1dGUgb2YgVHJh
bnNsYXRpb25hbCBOZXVyb2RldmVsb3BtZW50LCBEZXBhcnRtZW50IG9mIEZvcmVuc2ljIGFuZCBO
ZXVyb2RldmVsb3BtZW50YWwgU2NpZW5jZXMsIEluc3RpdHV0ZSBvZiBQc3ljaGlhdHJ5LCBQc3lj
aG9sb2d5IGFuZCBOZXVyb3NjaWVuY2UsIEtpbmcmYXBvcztzIENvbGxlZ2UgTG9uZG9uLCBTRTUg
OEFGLCBMb25kb24sIFVLLiB2YWxlcmlhLnBhcmxhdGluaUBrY2wuYWMudWsuJiN4RDtEZXBhcnRt
ZW50IG9mIEZvcmVuc2ljIGFuZCBOZXVyb2RldmVsb3BtZW50YWwgU2NpZW5jZXMsIEluc3RpdHV0
ZSBvZiBQc3ljaGlhdHJ5LCBQc3ljaG9sb2d5IGFuZCBOZXVyb3NjaWVuY2UsIEtpbmcmYXBvcztz
IENvbGxlZ2UgTG9uZG9uLCBTRTUgOEFGLCBMb25kb24sIFVLLiB2YWxlcmlhLnBhcmxhdGluaUBr
Y2wuYWMudWsuJiN4RDtJbnN0aXR1dCBkJmFwb3M7SW52ZXN0aWdhY2lvbnMgQmlvbWVkaXF1ZXMg
QXVndXN0IFBpIGkgU3VueWVyLCBDSUJFUlNBTSwgSW5zdGl0dXRvIGRlIFNhbHVkIENhcmxvcyBJ
SUksIFVuaXZlcnNpdHkgb2YgQmFyY2Vsb25hLCBCYXJjZWxvbmEsIFNwYWluLiYjeEQ7U2Fja2xl
ciBJbnN0aXR1dGUgb2YgVHJhbnNsYXRpb25hbCBOZXVyb2RldmVsb3BtZW50LCBEZXBhcnRtZW50
IG9mIEZvcmVuc2ljIGFuZCBOZXVyb2RldmVsb3BtZW50YWwgU2NpZW5jZXMsIEluc3RpdHV0ZSBv
ZiBQc3ljaGlhdHJ5LCBQc3ljaG9sb2d5IGFuZCBOZXVyb3NjaWVuY2UsIEtpbmcmYXBvcztzIENv
bGxlZ2UgTG9uZG9uLCBTRTUgOEFGLCBMb25kb24sIFVLLiYjeEQ7UmVzZWFyY2ggQ2VudHJlIGZv
ciBFbnZpcm9ubWVudCBhbmQgRGV2ZWxvcG1lbnRhbCBNZWRpY2FsIFNjaWVuY2VzLCBLeXVzaHUg
VW5pdmVyc2l0eSwgRnVrdW9rYSwgSmFwYW4uJiN4RDtEZXBhcnRtZW50IG9mIE5ldXJvaW1hZ2lu
ZywgSW5zdGl0dXRlIG9mIFBzeWNoaWF0cnksIFBzeWNob2xvZ3kgYW5kIE5ldXJvc2NpZW5jZSwg
S2luZyZhcG9zO3MgQ29sbGVnZSBMb25kb24sIFNFNSA4QUYsIExvbmRvbiwgVUsuJiN4RDtCaW9t
ZWRpY2FsIFJlc2VhcmNoIENlbnRyZSBmb3IgTWVudGFsIEhlYWx0aCBhdCBTb3V0aCBMb25kb24g
YW5kIE1hdWRzbGV5IE5IUyBGb3VuZGF0aW9uIFRydXN0IGFuZCBLaW5nJmFwb3M7cyBDb2xsZWdl
IExvbmRvbiwgSW5zdGl0dXRlIG9mIFBzeWNoaWF0cnksIFBzeWNob2xvZ3kgYW5kIE5ldXJvc2Np
ZW5jZSwgS2luZyZhcG9zO3MgQ29sbGVnZSBMb25kb24sIFNFNSA4QUYsIExvbmRvbiwgVUsuJiN4
RDtEZXBhcnRtZW50IG9mIEZvcmVuc2ljIGFuZCBOZXVyb2RldmVsb3BtZW50YWwgU2NpZW5jZXMs
IEluc3RpdHV0ZSBvZiBQc3ljaGlhdHJ5LCBQc3ljaG9sb2d5IGFuZCBOZXVyb3NjaWVuY2UsIEtp
bmcmYXBvcztzIENvbGxlZ2UgTG9uZG9uLCBTRTUgOEFGLCBMb25kb24sIFVLLiYjeEQ7QnJhaW4g
Q29ubmVjdGl2aXR5IGFuZCBCZWhhdmlvdXIgR3JvdXAsIFNvcmJvbm5lIFVuaXZlcnNpdGllcywg
UGFyaXMsIEZyYW5jZS4mI3hEO0dyb3VwZSBkJmFwb3M7SW1hZ2VyaWUgTmV1cm9mb25jdGlvbm5l
bGxlLCBJbnN0aXR1dCBkZXMgTWFsYWRpZXMgTmV1cm9kZWdlbmVyYXRpdmVzLVVNUiA1MjkzLCBD
TlJTLCBDRUEgVW5pdmVyc2l0eSBvZiBCb3JkZWF1eCwgQm9yZGVhdXgsIEZyYW5jZS48L2F1dGgt
YWRkcmVzcz48dGl0bGVzPjx0aXRsZT5Qb29yIHJlc3BvbnNlIHRvIG1ldGh5bHBoZW5pZGF0ZSBp
cyBhc3NvY2lhdGVkIHdpdGggYSBzbWFsbGVyIGRvcnNhbCBhdHRlbnRpdmUgbmV0d29yayBpbiBh
ZHVsdCBBdHRlbnRpb24tRGVmaWNpdC9IeXBlcmFjdGl2aXR5IERpc29yZGVyIChBREhEKTwvdGl0
bGU+PHNlY29uZGFyeS10aXRsZT5UcmFuc2wgUHN5Y2hpYXRyeTwvc2Vjb25kYXJ5LXRpdGxlPjwv
dGl0bGVzPjxwZXJpb2RpY2FsPjxmdWxsLXRpdGxlPlRyYW5zbCBQc3ljaGlhdHJ5PC9mdWxsLXRp
dGxlPjwvcGVyaW9kaWNhbD48cGFnZXM+MzAzPC9wYWdlcz48dm9sdW1lPjEzPC92b2x1bWU+PG51
bWJlcj4xPC9udW1iZXI+PGVkaXRpb24+MjAyMzA5MzA8L2VkaXRpb24+PGtleXdvcmRzPjxrZXl3
b3JkPkFkdWx0PC9rZXl3b3JkPjxrZXl3b3JkPkh1bWFuczwva2V5d29yZD48a2V5d29yZD4qQXR0
ZW50aW9uIERlZmljaXQgRGlzb3JkZXIgd2l0aCBIeXBlcmFjdGl2aXR5L2RpYWdub3N0aWMgaW1h
Z2luZy9kcnVnIHRoZXJhcHk8L2tleXdvcmQ+PGtleXdvcmQ+TG9uZ2l0dWRpbmFsIFN0dWRpZXM8
L2tleXdvcmQ+PGtleXdvcmQ+Kk1ldGh5bHBoZW5pZGF0ZS90aGVyYXBldXRpYyB1c2U8L2tleXdv
cmQ+PGtleXdvcmQ+KkNlbnRyYWwgTmVydm91cyBTeXN0ZW0gU3RpbXVsYW50cy90aGVyYXBldXRp
YyB1c2U8L2tleXdvcmQ+PGtleXdvcmQ+QXR0ZW50aW9uPC9rZXl3b3JkPjwva2V5d29yZHM+PGRh
dGVzPjx5ZWFyPjIwMjM8L3llYXI+PHB1Yi1kYXRlcz48ZGF0ZT5TZXAgMzA8L2RhdGU+PC9wdWIt
ZGF0ZXM+PC9kYXRlcz48aXNibj4yMTU4LTMxODggKEVsZWN0cm9uaWMpJiN4RDsyMTU4LTMxODgg
KExpbmtpbmcpPC9pc2JuPjxhY2Nlc3Npb24tbnVtPjM3Nzc3NTI5PC9hY2Nlc3Npb24tbnVtPjx1
cmxzPjxyZWxhdGVkLXVybHM+PHVybD5odHRwczovL3d3dy5uY2JpLm5sbS5uaWguZ292L3B1Ym1l
ZC8zNzc3NzUyOTwvdXJsPjwvcmVsYXRlZC11cmxzPjwvdXJscz48Y3VzdG9tMT5UaGUgZGVzaWdu
IG9mIHRoZSBzdHVkeSwgZGF0YSBjb2xsZWN0aW9uIGFuZCBhbmFseXNpcywgdGhlIHdyaXRpbmcg
b2YgdGhlIG1hbnVzY3JpcHQgb3IgdGhlIGRlY2lzaW9uIHRvIHB1Ymxpc2ggd2VyZSBub3QgaW5m
bHVlbmNlZCBieSB0aGUgZnVuZGluZyBib2RpZXMuIEFueSB2aWV3cyBleHByZXNzZWQgYXJlIHRo
b3NlIG9mIHRoZSBhdXRob3IocykgYW5kIG5vdCBuZWNlc3NhcmlseSB0aG9zZSBvZiB0aGUgZnVu
ZGVycy4gVGhlIG90aGVyIGF1dGhvcnMgZGVjbGFyZSBubyBjb21wZXRpbmcgaW50ZXJlc3QuPC9j
dXN0b20xPjxjdXN0b20yPlBNQzEwNTQyNzY4PC9jdXN0b20yPjxlbGVjdHJvbmljLXJlc291cmNl
LW51bT4xMC4xMDM4L3M0MTM5OC0wMjMtMDI1OTgtdzwvZWxlY3Ryb25pYy1yZXNvdXJjZS1udW0+
PHJlbW90ZS1kYXRhYmFzZS1uYW1lPk1lZGxpbmU8L3JlbW90ZS1kYXRhYmFzZS1uYW1lPjxyZW1v
dGUtZGF0YWJhc2UtcHJvdmlkZXI+TkxNPC9yZW1vdGUtZGF0YWJhc2UtcHJvdmlkZXI+PC9yZWNv
cmQ+PC9DaXRlPjxDaXRlPjxBdXRob3I+UGFya2tpbmVuPC9BdXRob3I+PFllYXI+MjAyNDwvWWVh
cj48UmVjTnVtPjI4NjwvUmVjTnVtPjxyZWNvcmQ+PHJlYy1udW1iZXI+Mjg2PC9yZWMtbnVtYmVy
Pjxmb3JlaWduLWtleXM+PGtleSBhcHA9IkVOIiBkYi1pZD0ieHc5djAwMjViOTJkdGxlcHIyYXY1
dzl1MGQyMHJ4dDVmdjBhIiB0aW1lc3RhbXA9IjE3MjE5MDYzNDIiPjI4Njwva2V5PjwvZm9yZWln
bi1rZXlzPjxyZWYtdHlwZSBuYW1lPSJKb3VybmFsIEFydGljbGUiPjE3PC9yZWYtdHlwZT48Y29u
dHJpYnV0b3JzPjxhdXRob3JzPjxhdXRob3I+UGFya2tpbmVuLCBTLjwvYXV0aG9yPjxhdXRob3I+
UmFkdWEsIEouPC9hdXRob3I+PGF1dGhvcj5BbmRyZXdzLCBELiBTLjwvYXV0aG9yPjxhdXRob3I+
TXVycGh5LCBELjwvYXV0aG9yPjxhdXRob3I+RGVsbCZhcG9zO0FjcXVhLCBGLjwvYXV0aG9yPjxh
dXRob3I+UGFybGF0aW5pLCBWLjwvYXV0aG9yPjwvYXV0aG9ycz48L2NvbnRyaWJ1dG9ycz48YXV0
aC1hZGRyZXNzPkZyb20gdGhlIEluc3RpdHV0ZSBvZiBUcmFuc2xhdGlvbmFsIE5ldXJvZGV2ZWxv
cG1lbnQsIERlcGFydG1lbnQgb2YgRm9yZW5zaWMgYW5kIE5ldXJvZGV2ZWxvcG1lbnRhbCBTY2ll
bmNlcywgSW5zdGl0dXRlIG9mIFBzeWNoaWF0cnksIFBzeWNob2xvZ3kgYW5kIE5ldXJvc2NpZW5j
ZSwgS2luZyZhcG9zO3MgQ29sbGVnZSBMb25kb24sIExvbmRvbiwgVUsgKFBhcmtraW5lbiwgQW5k
cmV3cywgTXVycGh5LCBEZWxsJmFwb3M7QWNxdWEsIFBhcmxhdGluaSk7IHRoZSBEZXBhcnRtZW50
IG9mIEZvcmVuc2ljIGFuZCBOZXVyb2RldmVsb3BtZW50YWwgU2NpZW5jZXMsIEluc3RpdHV0ZSBv
ZiBQc3ljaGlhdHJ5LCBQc3ljaG9sb2d5IGFuZCBOZXVyb3NjaWVuY2UsIEtpbmcmYXBvcztzIENv
bGxlZ2UgTG9uZG9uLCBMb25kb24sIFVLIChQYXJra2luZW4sIE11cnBoeSwgRGVsbCZhcG9zO0Fj
cXVhLCBQYXJsYXRpbmkpOyB0aGUgSW5zdGl0dXQgZCZhcG9zO0ludmVzdGlnYWNpb25zIEJpb21l
ZGlxdWVzIEF1Z3VzdCBQaSBpIFN1bnllciwgQ0lCRVJTQU0sIEluc3RpdHV0byBkZSBTYWx1ZCBD
YXJsb3MgSUlJLCBVbml2ZXJzaXR5IG9mIEJhcmNlbG9uYSwgQmFyY2Vsb25hLCBTcGFpbiAoUmFk
dWEpOyB0aGUgRGVwYXJ0bWVudCBvZiBQc3ljaGlhdHJ5IGFuZCBCZWhhdmlvcmFsIFNjaWVuY2Vz
LCBUaGUgTUlORCBJbnN0aXR1dGUsIFVuaXZlcnNpdHkgb2YgQ2FsaWZvcm5pYSwgRGF2aXMsIFNh
Y3JhbWVudG8sIENBLCBVU0EgKEFuZHJld3MpOyB0aGUgRGVwYXJ0bWVudCBvZiBOZXVyb2ltYWdp
bmcsIEluc3RpdHV0ZSBvZiBQc3ljaGlhdHJ5LCBQc3ljaG9sb2d5IGFuZCBOZXVyb3NjaWVuY2Us
IEtpbmcmYXBvcztzIENvbGxlZ2UgTG9uZG9uLCBMb25kb24sIFVLIChEZWxsJmFwb3M7QWNxdWEp
OyB0aGUgTklIUiBCaW9tZWRpY2FsIFJlc2VhcmNoIENlbnRyZSBmb3IgTWVudGFsIEhlYWx0aCBh
dCBTb3V0aCBMb25kb24gYW5kIE1hdWRzbGV5IE5IUyBGb3VuZGF0aW9uIFRydXN0IGFuZCBLaW5n
JmFwb3M7cyBDb2xsZWdlIExvbmRvbiwgSW5zdGl0dXRlIG9mIFBzeWNoaWF0cnksIFBzeWNob2xv
Z3kgYW5kIE5ldXJvc2NpZW5jZSwgTG9uZG9uLCBVSyAoRGVsbCZhcG9zO0FjcXVhKTsgdGhlIFNj
aG9vbCBvZiBQc3ljaG9sb2d5LCBVbml2ZXJzaXR5IG9mIFNvdXRoYW1wdG9uLCBTb3V0aGFtcHRv
biwgVUsgKFBhcmxhdGluaSk7IHRoZSBTb2xlbnQgTkhTIFRydXN0LCBTb3V0aGFtcHRvbiwgVUsg
KFBhcmxhdGluaSkuJiN4RDtGcm9tIHRoZSBJbnN0aXR1dGUgb2YgVHJhbnNsYXRpb25hbCBOZXVy
b2RldmVsb3BtZW50LCBEZXBhcnRtZW50IG9mIEZvcmVuc2ljIGFuZCBOZXVyb2RldmVsb3BtZW50
YWwgU2NpZW5jZXMsIEluc3RpdHV0ZSBvZiBQc3ljaGlhdHJ5LCBQc3ljaG9sb2d5IGFuZCBOZXVy
b3NjaWVuY2UsIEtpbmcmYXBvcztzIENvbGxlZ2UgTG9uZG9uLCBMb25kb24sIFVLIChQYXJra2lu
ZW4sIEFuZHJld3MsIE11cnBoeSwgRGVsbCZhcG9zO0FjcXVhLCBQYXJsYXRpbmkpOyB0aGUgRGVw
YXJ0bWVudCBvZiBGb3JlbnNpYyBhbmQgTmV1cm9kZXZlbG9wbWVudGFsIFNjaWVuY2VzLCBJbnN0
aXR1dGUgb2YgUHN5Y2hpYXRyeSwgUHN5Y2hvbG9neSBhbmQgTmV1cm9zY2llbmNlLCBLaW5nJmFw
b3M7cyBDb2xsZWdlIExvbmRvbiwgTG9uZG9uLCBVSyAoUGFya2tpbmVuLCBNdXJwaHksIERlbGwm
YXBvcztBY3F1YSwgUGFybGF0aW5pKTsgdGhlIEluc3RpdHV0IGQmYXBvcztJbnZlc3RpZ2FjaW9u
cyBCaW9tZWRpcXVlcyBBdWd1c3QgUGkgaSBTdW55ZXIsIENJQkVSU0FNLCBJbnN0aXR1dG8gZGUg
U2FsdWQgQ2FybG9zIElJSSwgVW5pdmVyc2l0eSBvZiBCYXJjZWxvbmEsIEJhcmNlbG9uYSwgU3Bh
aW4gKFJhZHVhKTsgdGhlIERlcGFydG1lbnQgb2YgUHN5Y2hpYXRyeSBhbmQgQmVoYXZpb3JhbCBT
Y2llbmNlcywgVGhlIE1JTkQgSW5zdGl0dXRlLCBVbml2ZXJzaXR5IG9mIENhbGlmb3JuaWEsIERh
dmlzLCBTYWNyYW1lbnRvLCBDQSwgVVNBIChBbmRyZXdzKTsgdGhlIERlcGFydG1lbnQgb2YgTmV1
cm9pbWFnaW5nLCBJbnN0aXR1dGUgb2YgUHN5Y2hpYXRyeSwgUHN5Y2hvbG9neSBhbmQgTmV1cm9z
Y2llbmNlLCBLaW5nJmFwb3M7cyBDb2xsZWdlIExvbmRvbiwgTG9uZG9uLCBVSyAoRGVsbCZhcG9z
O0FjcXVhKTsgdGhlIE5JSFIgQmlvbWVkaWNhbCBSZXNlYXJjaCBDZW50cmUgZm9yIE1lbnRhbCBI
ZWFsdGggYXQgU291dGggTG9uZG9uIGFuZCBNYXVkc2xleSBOSFMgRm91bmRhdGlvbiBUcnVzdCBh
bmQgS2luZyZhcG9zO3MgQ29sbGVnZSBMb25kb24sIEluc3RpdHV0ZSBvZiBQc3ljaGlhdHJ5LCBQ
c3ljaG9sb2d5IGFuZCBOZXVyb3NjaWVuY2UsIExvbmRvbiwgVUsgKERlbGwmYXBvcztBY3F1YSk7
IHRoZSBTY2hvb2wgb2YgUHN5Y2hvbG9neSwgVW5pdmVyc2l0eSBvZiBTb3V0aGFtcHRvbiwgU291
dGhhbXB0b24sIFVLIChQYXJsYXRpbmkpOyB0aGUgU29sZW50IE5IUyBUcnVzdCwgU291dGhhbXB0
b24sIFVLIChQYXJsYXRpbmkpIHZhbGVyaWEucGFybGF0aW5pQGtjbC5hYy51ay48L2F1dGgtYWRk
cmVzcz48dGl0bGVzPjx0aXRsZT5DZXJlYmVsbGFyIG5ldHdvcmsgYWx0ZXJhdGlvbnMgaW4gYWR1
bHQgYXR0ZW50aW9uLWRlZmljaXQvaHlwZXJhY3Rpdml0eSBkaXNvcmRlcjwvdGl0bGU+PHNlY29u
ZGFyeS10aXRsZT5KIFBzeWNoaWF0cnkgTmV1cm9zY2k8L3NlY29uZGFyeS10aXRsZT48L3RpdGxl
cz48cGVyaW9kaWNhbD48ZnVsbC10aXRsZT5KIFBzeWNoaWF0cnkgTmV1cm9zY2k8L2Z1bGwtdGl0
bGU+PC9wZXJpb2RpY2FsPjxwYWdlcz5FMjMzLUUyNDE8L3BhZ2VzPjx2b2x1bWU+NDk8L3ZvbHVt
ZT48bnVtYmVyPjQ8L251bWJlcj48ZWRpdGlvbj4yMDI0MDcwMzwvZWRpdGlvbj48a2V5d29yZHM+
PGtleXdvcmQ+QWR1bHQ8L2tleXdvcmQ+PGtleXdvcmQ+SHVtYW5zPC9rZXl3b3JkPjxrZXl3b3Jk
Pk1hbGU8L2tleXdvcmQ+PGtleXdvcmQ+WW91bmcgQWR1bHQ8L2tleXdvcmQ+PGtleXdvcmQ+QW5p
c290cm9weTwva2V5d29yZD48a2V5d29yZD4qQXR0ZW50aW9uIERlZmljaXQgRGlzb3JkZXIgd2l0
aCBIeXBlcmFjdGl2aXR5L3BoeXNpb3BhdGhvbG9neS9kaWFnbm9zdGljPC9rZXl3b3JkPjxrZXl3
b3JkPmltYWdpbmcvZHJ1ZyB0aGVyYXB5L3BhdGhvbG9neTwva2V5d29yZD48a2V5d29yZD5DYXNl
LUNvbnRyb2wgU3R1ZGllczwva2V5d29yZD48a2V5d29yZD5DZW50cmFsIE5lcnZvdXMgU3lzdGVt
IFN0aW11bGFudHM8L2tleXdvcmQ+PGtleXdvcmQ+KkNlcmViZWxsdW0vZGlhZ25vc3RpYyBpbWFn
aW5nL3BhdGhvbG9neS9waHlzaW9wYXRob2xvZ3k8L2tleXdvcmQ+PGtleXdvcmQ+KkRpZmZ1c2lv
biBUZW5zb3IgSW1hZ2luZzwva2V5d29yZD48a2V5d29yZD4qTWV0aHlscGhlbmlkYXRlL3RoZXJh
cGV1dGljIHVzZTwva2V5d29yZD48a2V5d29yZD5OZXJ2ZSBOZXQvZGlhZ25vc3RpYyBpbWFnaW5n
L3BoeXNpb3BhdGhvbG9neS9wYXRob2xvZ3k8L2tleXdvcmQ+PGtleXdvcmQ+TmV1cmFsIFBhdGh3
YXlzL3BoeXNpb3BhdGhvbG9neS9kaWFnbm9zdGljIGltYWdpbmcvcGF0aG9sb2d5PC9rZXl3b3Jk
PjxrZXl3b3JkPldoaXRlIE1hdHRlci9kaWFnbm9zdGljIGltYWdpbmcvcGF0aG9sb2d5PC9rZXl3
b3JkPjwva2V5d29yZHM+PGRhdGVzPjx5ZWFyPjIwMjQ8L3llYXI+PHB1Yi1kYXRlcz48ZGF0ZT5K
dWwtQXVnPC9kYXRlPjwvcHViLWRhdGVzPjwvZGF0ZXM+PGlzYm4+MTQ4OC0yNDM0IChFbGVjdHJv
bmljKSYjeEQ7MTE4MC00ODgyIChQcmludCkmI3hEOzExODAtNDg4MiAoTGlua2luZyk8L2lzYm4+
PGFjY2Vzc2lvbi1udW0+Mzg5NjA2MjY8L2FjY2Vzc2lvbi1udW0+PHVybHM+PHJlbGF0ZWQtdXJs
cz48dXJsPmh0dHBzOi8vd3d3Lm5jYmkubmxtLm5paC5nb3YvcHVibWVkLzM4OTYwNjI2PC91cmw+
PC9yZWxhdGVkLXVybHM+PC91cmxzPjxjdXN0b20xPkNvbXBldGluZyBpbnRlcmVzdHM6OiBOb25l
IGRlY2xhcmVkLjwvY3VzdG9tMT48Y3VzdG9tMj5QTUMxMTIzMDY2ODwvY3VzdG9tMj48ZWxlY3Ry
b25pYy1yZXNvdXJjZS1udW0+MTAuMTUwMy9qcG4uMjMwMTQ2PC9lbGVjdHJvbmljLXJlc291cmNl
LW51bT48cmVtb3RlLWRhdGFiYXNlLW5hbWU+TWVkbGluZTwvcmVtb3RlLWRhdGFiYXNlLW5hbWU+
PHJlbW90ZS1kYXRhYmFzZS1wcm92aWRlcj5OTE08L3JlbW90ZS1kYXRhYmFzZS1wcm92aWRlcj48
L3JlY29yZD48L0NpdGU+PC9FbmROb3RlPgB=
</w:fldData>
        </w:fldChar>
      </w:r>
      <w:r w:rsidR="00FD4974" w:rsidRPr="003604A7">
        <w:rPr>
          <w:rFonts w:asciiTheme="minorHAnsi" w:hAnsiTheme="minorHAnsi" w:cstheme="minorHAnsi"/>
          <w:color w:val="000000" w:themeColor="text1"/>
          <w:lang w:val="en-US"/>
        </w:rPr>
        <w:instrText xml:space="preserve"> ADDIN EN.CITE </w:instrText>
      </w:r>
      <w:r w:rsidR="00FD4974" w:rsidRPr="003604A7">
        <w:rPr>
          <w:rFonts w:asciiTheme="minorHAnsi" w:hAnsiTheme="minorHAnsi" w:cstheme="minorHAnsi"/>
          <w:color w:val="000000" w:themeColor="text1"/>
          <w:lang w:val="en-US"/>
        </w:rPr>
        <w:fldChar w:fldCharType="begin">
          <w:fldData xml:space="preserve">PEVuZE5vdGU+PENpdGU+PEF1dGhvcj5QYXJsYXRpbmk8L0F1dGhvcj48WWVhcj4yMDIzPC9ZZWFy
PjxSZWNOdW0+ODg8L1JlY051bT48RGlzcGxheVRleHQ+KFBhcmtraW5lbiBldCBhbCAyMDI0LCBQ
YXJsYXRpbmkgZXQgYWwgMjAyM2MpPC9EaXNwbGF5VGV4dD48cmVjb3JkPjxyZWMtbnVtYmVyPjg4
PC9yZWMtbnVtYmVyPjxmb3JlaWduLWtleXM+PGtleSBhcHA9IkVOIiBkYi1pZD0ieHc5djAwMjVi
OTJkdGxlcHIyYXY1dzl1MGQyMHJ4dDVmdjBhIiB0aW1lc3RhbXA9IjE3MTA3NTgxMTkiPjg4PC9r
ZXk+PC9mb3JlaWduLWtleXM+PHJlZi10eXBlIG5hbWU9IkpvdXJuYWwgQXJ0aWNsZSI+MTc8L3Jl
Zi10eXBlPjxjb250cmlidXRvcnM+PGF1dGhvcnM+PGF1dGhvcj5QYXJsYXRpbmksIFYuPC9hdXRo
b3I+PGF1dGhvcj5SYWR1YSwgSi48L2F1dGhvcj48YXV0aG9yPlNvbGFuZXMgRm9udCwgQS48L2F1
dGhvcj48YXV0aG9yPldpY2hlcnMsIFIuPC9hdXRob3I+PGF1dGhvcj5NYWx0ZXpvcywgUy48L2F1
dGhvcj48YXV0aG9yPlNhbmVmdWppLCBNLjwvYXV0aG9yPjxhdXRob3I+RGVsbCZhcG9zO0FjcXVh
LCBGLjwvYXV0aG9yPjxhdXRob3I+Q2F0YW5pLCBNLjwvYXV0aG9yPjxhdXRob3I+VGhpZWJhdXQg
ZGUgU2Nob3R0ZW4sIE0uPC9hdXRob3I+PGF1dGhvcj5NdXJwaHksIEQuPC9hdXRob3I+PC9hdXRo
b3JzPjwvY29udHJpYnV0b3JzPjxhdXRoLWFkZHJlc3M+U2Fja2xlciBJbnN0aXR1dGUgb2YgVHJh
bnNsYXRpb25hbCBOZXVyb2RldmVsb3BtZW50LCBEZXBhcnRtZW50IG9mIEZvcmVuc2ljIGFuZCBO
ZXVyb2RldmVsb3BtZW50YWwgU2NpZW5jZXMsIEluc3RpdHV0ZSBvZiBQc3ljaGlhdHJ5LCBQc3lj
aG9sb2d5IGFuZCBOZXVyb3NjaWVuY2UsIEtpbmcmYXBvcztzIENvbGxlZ2UgTG9uZG9uLCBTRTUg
OEFGLCBMb25kb24sIFVLLiB2YWxlcmlhLnBhcmxhdGluaUBrY2wuYWMudWsuJiN4RDtEZXBhcnRt
ZW50IG9mIEZvcmVuc2ljIGFuZCBOZXVyb2RldmVsb3BtZW50YWwgU2NpZW5jZXMsIEluc3RpdHV0
ZSBvZiBQc3ljaGlhdHJ5LCBQc3ljaG9sb2d5IGFuZCBOZXVyb3NjaWVuY2UsIEtpbmcmYXBvcztz
IENvbGxlZ2UgTG9uZG9uLCBTRTUgOEFGLCBMb25kb24sIFVLLiB2YWxlcmlhLnBhcmxhdGluaUBr
Y2wuYWMudWsuJiN4RDtJbnN0aXR1dCBkJmFwb3M7SW52ZXN0aWdhY2lvbnMgQmlvbWVkaXF1ZXMg
QXVndXN0IFBpIGkgU3VueWVyLCBDSUJFUlNBTSwgSW5zdGl0dXRvIGRlIFNhbHVkIENhcmxvcyBJ
SUksIFVuaXZlcnNpdHkgb2YgQmFyY2Vsb25hLCBCYXJjZWxvbmEsIFNwYWluLiYjeEQ7U2Fja2xl
ciBJbnN0aXR1dGUgb2YgVHJhbnNsYXRpb25hbCBOZXVyb2RldmVsb3BtZW50LCBEZXBhcnRtZW50
IG9mIEZvcmVuc2ljIGFuZCBOZXVyb2RldmVsb3BtZW50YWwgU2NpZW5jZXMsIEluc3RpdHV0ZSBv
ZiBQc3ljaGlhdHJ5LCBQc3ljaG9sb2d5IGFuZCBOZXVyb3NjaWVuY2UsIEtpbmcmYXBvcztzIENv
bGxlZ2UgTG9uZG9uLCBTRTUgOEFGLCBMb25kb24sIFVLLiYjeEQ7UmVzZWFyY2ggQ2VudHJlIGZv
ciBFbnZpcm9ubWVudCBhbmQgRGV2ZWxvcG1lbnRhbCBNZWRpY2FsIFNjaWVuY2VzLCBLeXVzaHUg
VW5pdmVyc2l0eSwgRnVrdW9rYSwgSmFwYW4uJiN4RDtEZXBhcnRtZW50IG9mIE5ldXJvaW1hZ2lu
ZywgSW5zdGl0dXRlIG9mIFBzeWNoaWF0cnksIFBzeWNob2xvZ3kgYW5kIE5ldXJvc2NpZW5jZSwg
S2luZyZhcG9zO3MgQ29sbGVnZSBMb25kb24sIFNFNSA4QUYsIExvbmRvbiwgVUsuJiN4RDtCaW9t
ZWRpY2FsIFJlc2VhcmNoIENlbnRyZSBmb3IgTWVudGFsIEhlYWx0aCBhdCBTb3V0aCBMb25kb24g
YW5kIE1hdWRzbGV5IE5IUyBGb3VuZGF0aW9uIFRydXN0IGFuZCBLaW5nJmFwb3M7cyBDb2xsZWdl
IExvbmRvbiwgSW5zdGl0dXRlIG9mIFBzeWNoaWF0cnksIFBzeWNob2xvZ3kgYW5kIE5ldXJvc2Np
ZW5jZSwgS2luZyZhcG9zO3MgQ29sbGVnZSBMb25kb24sIFNFNSA4QUYsIExvbmRvbiwgVUsuJiN4
RDtEZXBhcnRtZW50IG9mIEZvcmVuc2ljIGFuZCBOZXVyb2RldmVsb3BtZW50YWwgU2NpZW5jZXMs
IEluc3RpdHV0ZSBvZiBQc3ljaGlhdHJ5LCBQc3ljaG9sb2d5IGFuZCBOZXVyb3NjaWVuY2UsIEtp
bmcmYXBvcztzIENvbGxlZ2UgTG9uZG9uLCBTRTUgOEFGLCBMb25kb24sIFVLLiYjeEQ7QnJhaW4g
Q29ubmVjdGl2aXR5IGFuZCBCZWhhdmlvdXIgR3JvdXAsIFNvcmJvbm5lIFVuaXZlcnNpdGllcywg
UGFyaXMsIEZyYW5jZS4mI3hEO0dyb3VwZSBkJmFwb3M7SW1hZ2VyaWUgTmV1cm9mb25jdGlvbm5l
bGxlLCBJbnN0aXR1dCBkZXMgTWFsYWRpZXMgTmV1cm9kZWdlbmVyYXRpdmVzLVVNUiA1MjkzLCBD
TlJTLCBDRUEgVW5pdmVyc2l0eSBvZiBCb3JkZWF1eCwgQm9yZGVhdXgsIEZyYW5jZS48L2F1dGgt
YWRkcmVzcz48dGl0bGVzPjx0aXRsZT5Qb29yIHJlc3BvbnNlIHRvIG1ldGh5bHBoZW5pZGF0ZSBp
cyBhc3NvY2lhdGVkIHdpdGggYSBzbWFsbGVyIGRvcnNhbCBhdHRlbnRpdmUgbmV0d29yayBpbiBh
ZHVsdCBBdHRlbnRpb24tRGVmaWNpdC9IeXBlcmFjdGl2aXR5IERpc29yZGVyIChBREhEKTwvdGl0
bGU+PHNlY29uZGFyeS10aXRsZT5UcmFuc2wgUHN5Y2hpYXRyeTwvc2Vjb25kYXJ5LXRpdGxlPjwv
dGl0bGVzPjxwZXJpb2RpY2FsPjxmdWxsLXRpdGxlPlRyYW5zbCBQc3ljaGlhdHJ5PC9mdWxsLXRp
dGxlPjwvcGVyaW9kaWNhbD48cGFnZXM+MzAzPC9wYWdlcz48dm9sdW1lPjEzPC92b2x1bWU+PG51
bWJlcj4xPC9udW1iZXI+PGVkaXRpb24+MjAyMzA5MzA8L2VkaXRpb24+PGtleXdvcmRzPjxrZXl3
b3JkPkFkdWx0PC9rZXl3b3JkPjxrZXl3b3JkPkh1bWFuczwva2V5d29yZD48a2V5d29yZD4qQXR0
ZW50aW9uIERlZmljaXQgRGlzb3JkZXIgd2l0aCBIeXBlcmFjdGl2aXR5L2RpYWdub3N0aWMgaW1h
Z2luZy9kcnVnIHRoZXJhcHk8L2tleXdvcmQ+PGtleXdvcmQ+TG9uZ2l0dWRpbmFsIFN0dWRpZXM8
L2tleXdvcmQ+PGtleXdvcmQ+Kk1ldGh5bHBoZW5pZGF0ZS90aGVyYXBldXRpYyB1c2U8L2tleXdv
cmQ+PGtleXdvcmQ+KkNlbnRyYWwgTmVydm91cyBTeXN0ZW0gU3RpbXVsYW50cy90aGVyYXBldXRp
YyB1c2U8L2tleXdvcmQ+PGtleXdvcmQ+QXR0ZW50aW9uPC9rZXl3b3JkPjwva2V5d29yZHM+PGRh
dGVzPjx5ZWFyPjIwMjM8L3llYXI+PHB1Yi1kYXRlcz48ZGF0ZT5TZXAgMzA8L2RhdGU+PC9wdWIt
ZGF0ZXM+PC9kYXRlcz48aXNibj4yMTU4LTMxODggKEVsZWN0cm9uaWMpJiN4RDsyMTU4LTMxODgg
KExpbmtpbmcpPC9pc2JuPjxhY2Nlc3Npb24tbnVtPjM3Nzc3NTI5PC9hY2Nlc3Npb24tbnVtPjx1
cmxzPjxyZWxhdGVkLXVybHM+PHVybD5odHRwczovL3d3dy5uY2JpLm5sbS5uaWguZ292L3B1Ym1l
ZC8zNzc3NzUyOTwvdXJsPjwvcmVsYXRlZC11cmxzPjwvdXJscz48Y3VzdG9tMT5UaGUgZGVzaWdu
IG9mIHRoZSBzdHVkeSwgZGF0YSBjb2xsZWN0aW9uIGFuZCBhbmFseXNpcywgdGhlIHdyaXRpbmcg
b2YgdGhlIG1hbnVzY3JpcHQgb3IgdGhlIGRlY2lzaW9uIHRvIHB1Ymxpc2ggd2VyZSBub3QgaW5m
bHVlbmNlZCBieSB0aGUgZnVuZGluZyBib2RpZXMuIEFueSB2aWV3cyBleHByZXNzZWQgYXJlIHRo
b3NlIG9mIHRoZSBhdXRob3IocykgYW5kIG5vdCBuZWNlc3NhcmlseSB0aG9zZSBvZiB0aGUgZnVu
ZGVycy4gVGhlIG90aGVyIGF1dGhvcnMgZGVjbGFyZSBubyBjb21wZXRpbmcgaW50ZXJlc3QuPC9j
dXN0b20xPjxjdXN0b20yPlBNQzEwNTQyNzY4PC9jdXN0b20yPjxlbGVjdHJvbmljLXJlc291cmNl
LW51bT4xMC4xMDM4L3M0MTM5OC0wMjMtMDI1OTgtdzwvZWxlY3Ryb25pYy1yZXNvdXJjZS1udW0+
PHJlbW90ZS1kYXRhYmFzZS1uYW1lPk1lZGxpbmU8L3JlbW90ZS1kYXRhYmFzZS1uYW1lPjxyZW1v
dGUtZGF0YWJhc2UtcHJvdmlkZXI+TkxNPC9yZW1vdGUtZGF0YWJhc2UtcHJvdmlkZXI+PC9yZWNv
cmQ+PC9DaXRlPjxDaXRlPjxBdXRob3I+UGFya2tpbmVuPC9BdXRob3I+PFllYXI+MjAyNDwvWWVh
cj48UmVjTnVtPjI4NjwvUmVjTnVtPjxyZWNvcmQ+PHJlYy1udW1iZXI+Mjg2PC9yZWMtbnVtYmVy
Pjxmb3JlaWduLWtleXM+PGtleSBhcHA9IkVOIiBkYi1pZD0ieHc5djAwMjViOTJkdGxlcHIyYXY1
dzl1MGQyMHJ4dDVmdjBhIiB0aW1lc3RhbXA9IjE3MjE5MDYzNDIiPjI4Njwva2V5PjwvZm9yZWln
bi1rZXlzPjxyZWYtdHlwZSBuYW1lPSJKb3VybmFsIEFydGljbGUiPjE3PC9yZWYtdHlwZT48Y29u
dHJpYnV0b3JzPjxhdXRob3JzPjxhdXRob3I+UGFya2tpbmVuLCBTLjwvYXV0aG9yPjxhdXRob3I+
UmFkdWEsIEouPC9hdXRob3I+PGF1dGhvcj5BbmRyZXdzLCBELiBTLjwvYXV0aG9yPjxhdXRob3I+
TXVycGh5LCBELjwvYXV0aG9yPjxhdXRob3I+RGVsbCZhcG9zO0FjcXVhLCBGLjwvYXV0aG9yPjxh
dXRob3I+UGFybGF0aW5pLCBWLjwvYXV0aG9yPjwvYXV0aG9ycz48L2NvbnRyaWJ1dG9ycz48YXV0
aC1hZGRyZXNzPkZyb20gdGhlIEluc3RpdHV0ZSBvZiBUcmFuc2xhdGlvbmFsIE5ldXJvZGV2ZWxv
cG1lbnQsIERlcGFydG1lbnQgb2YgRm9yZW5zaWMgYW5kIE5ldXJvZGV2ZWxvcG1lbnRhbCBTY2ll
bmNlcywgSW5zdGl0dXRlIG9mIFBzeWNoaWF0cnksIFBzeWNob2xvZ3kgYW5kIE5ldXJvc2NpZW5j
ZSwgS2luZyZhcG9zO3MgQ29sbGVnZSBMb25kb24sIExvbmRvbiwgVUsgKFBhcmtraW5lbiwgQW5k
cmV3cywgTXVycGh5LCBEZWxsJmFwb3M7QWNxdWEsIFBhcmxhdGluaSk7IHRoZSBEZXBhcnRtZW50
IG9mIEZvcmVuc2ljIGFuZCBOZXVyb2RldmVsb3BtZW50YWwgU2NpZW5jZXMsIEluc3RpdHV0ZSBv
ZiBQc3ljaGlhdHJ5LCBQc3ljaG9sb2d5IGFuZCBOZXVyb3NjaWVuY2UsIEtpbmcmYXBvcztzIENv
bGxlZ2UgTG9uZG9uLCBMb25kb24sIFVLIChQYXJra2luZW4sIE11cnBoeSwgRGVsbCZhcG9zO0Fj
cXVhLCBQYXJsYXRpbmkpOyB0aGUgSW5zdGl0dXQgZCZhcG9zO0ludmVzdGlnYWNpb25zIEJpb21l
ZGlxdWVzIEF1Z3VzdCBQaSBpIFN1bnllciwgQ0lCRVJTQU0sIEluc3RpdHV0byBkZSBTYWx1ZCBD
YXJsb3MgSUlJLCBVbml2ZXJzaXR5IG9mIEJhcmNlbG9uYSwgQmFyY2Vsb25hLCBTcGFpbiAoUmFk
dWEpOyB0aGUgRGVwYXJ0bWVudCBvZiBQc3ljaGlhdHJ5IGFuZCBCZWhhdmlvcmFsIFNjaWVuY2Vz
LCBUaGUgTUlORCBJbnN0aXR1dGUsIFVuaXZlcnNpdHkgb2YgQ2FsaWZvcm5pYSwgRGF2aXMsIFNh
Y3JhbWVudG8sIENBLCBVU0EgKEFuZHJld3MpOyB0aGUgRGVwYXJ0bWVudCBvZiBOZXVyb2ltYWdp
bmcsIEluc3RpdHV0ZSBvZiBQc3ljaGlhdHJ5LCBQc3ljaG9sb2d5IGFuZCBOZXVyb3NjaWVuY2Us
IEtpbmcmYXBvcztzIENvbGxlZ2UgTG9uZG9uLCBMb25kb24sIFVLIChEZWxsJmFwb3M7QWNxdWEp
OyB0aGUgTklIUiBCaW9tZWRpY2FsIFJlc2VhcmNoIENlbnRyZSBmb3IgTWVudGFsIEhlYWx0aCBh
dCBTb3V0aCBMb25kb24gYW5kIE1hdWRzbGV5IE5IUyBGb3VuZGF0aW9uIFRydXN0IGFuZCBLaW5n
JmFwb3M7cyBDb2xsZWdlIExvbmRvbiwgSW5zdGl0dXRlIG9mIFBzeWNoaWF0cnksIFBzeWNob2xv
Z3kgYW5kIE5ldXJvc2NpZW5jZSwgTG9uZG9uLCBVSyAoRGVsbCZhcG9zO0FjcXVhKTsgdGhlIFNj
aG9vbCBvZiBQc3ljaG9sb2d5LCBVbml2ZXJzaXR5IG9mIFNvdXRoYW1wdG9uLCBTb3V0aGFtcHRv
biwgVUsgKFBhcmxhdGluaSk7IHRoZSBTb2xlbnQgTkhTIFRydXN0LCBTb3V0aGFtcHRvbiwgVUsg
KFBhcmxhdGluaSkuJiN4RDtGcm9tIHRoZSBJbnN0aXR1dGUgb2YgVHJhbnNsYXRpb25hbCBOZXVy
b2RldmVsb3BtZW50LCBEZXBhcnRtZW50IG9mIEZvcmVuc2ljIGFuZCBOZXVyb2RldmVsb3BtZW50
YWwgU2NpZW5jZXMsIEluc3RpdHV0ZSBvZiBQc3ljaGlhdHJ5LCBQc3ljaG9sb2d5IGFuZCBOZXVy
b3NjaWVuY2UsIEtpbmcmYXBvcztzIENvbGxlZ2UgTG9uZG9uLCBMb25kb24sIFVLIChQYXJra2lu
ZW4sIEFuZHJld3MsIE11cnBoeSwgRGVsbCZhcG9zO0FjcXVhLCBQYXJsYXRpbmkpOyB0aGUgRGVw
YXJ0bWVudCBvZiBGb3JlbnNpYyBhbmQgTmV1cm9kZXZlbG9wbWVudGFsIFNjaWVuY2VzLCBJbnN0
aXR1dGUgb2YgUHN5Y2hpYXRyeSwgUHN5Y2hvbG9neSBhbmQgTmV1cm9zY2llbmNlLCBLaW5nJmFw
b3M7cyBDb2xsZWdlIExvbmRvbiwgTG9uZG9uLCBVSyAoUGFya2tpbmVuLCBNdXJwaHksIERlbGwm
YXBvcztBY3F1YSwgUGFybGF0aW5pKTsgdGhlIEluc3RpdHV0IGQmYXBvcztJbnZlc3RpZ2FjaW9u
cyBCaW9tZWRpcXVlcyBBdWd1c3QgUGkgaSBTdW55ZXIsIENJQkVSU0FNLCBJbnN0aXR1dG8gZGUg
U2FsdWQgQ2FybG9zIElJSSwgVW5pdmVyc2l0eSBvZiBCYXJjZWxvbmEsIEJhcmNlbG9uYSwgU3Bh
aW4gKFJhZHVhKTsgdGhlIERlcGFydG1lbnQgb2YgUHN5Y2hpYXRyeSBhbmQgQmVoYXZpb3JhbCBT
Y2llbmNlcywgVGhlIE1JTkQgSW5zdGl0dXRlLCBVbml2ZXJzaXR5IG9mIENhbGlmb3JuaWEsIERh
dmlzLCBTYWNyYW1lbnRvLCBDQSwgVVNBIChBbmRyZXdzKTsgdGhlIERlcGFydG1lbnQgb2YgTmV1
cm9pbWFnaW5nLCBJbnN0aXR1dGUgb2YgUHN5Y2hpYXRyeSwgUHN5Y2hvbG9neSBhbmQgTmV1cm9z
Y2llbmNlLCBLaW5nJmFwb3M7cyBDb2xsZWdlIExvbmRvbiwgTG9uZG9uLCBVSyAoRGVsbCZhcG9z
O0FjcXVhKTsgdGhlIE5JSFIgQmlvbWVkaWNhbCBSZXNlYXJjaCBDZW50cmUgZm9yIE1lbnRhbCBI
ZWFsdGggYXQgU291dGggTG9uZG9uIGFuZCBNYXVkc2xleSBOSFMgRm91bmRhdGlvbiBUcnVzdCBh
bmQgS2luZyZhcG9zO3MgQ29sbGVnZSBMb25kb24sIEluc3RpdHV0ZSBvZiBQc3ljaGlhdHJ5LCBQ
c3ljaG9sb2d5IGFuZCBOZXVyb3NjaWVuY2UsIExvbmRvbiwgVUsgKERlbGwmYXBvcztBY3F1YSk7
IHRoZSBTY2hvb2wgb2YgUHN5Y2hvbG9neSwgVW5pdmVyc2l0eSBvZiBTb3V0aGFtcHRvbiwgU291
dGhhbXB0b24sIFVLIChQYXJsYXRpbmkpOyB0aGUgU29sZW50IE5IUyBUcnVzdCwgU291dGhhbXB0
b24sIFVLIChQYXJsYXRpbmkpIHZhbGVyaWEucGFybGF0aW5pQGtjbC5hYy51ay48L2F1dGgtYWRk
cmVzcz48dGl0bGVzPjx0aXRsZT5DZXJlYmVsbGFyIG5ldHdvcmsgYWx0ZXJhdGlvbnMgaW4gYWR1
bHQgYXR0ZW50aW9uLWRlZmljaXQvaHlwZXJhY3Rpdml0eSBkaXNvcmRlcjwvdGl0bGU+PHNlY29u
ZGFyeS10aXRsZT5KIFBzeWNoaWF0cnkgTmV1cm9zY2k8L3NlY29uZGFyeS10aXRsZT48L3RpdGxl
cz48cGVyaW9kaWNhbD48ZnVsbC10aXRsZT5KIFBzeWNoaWF0cnkgTmV1cm9zY2k8L2Z1bGwtdGl0
bGU+PC9wZXJpb2RpY2FsPjxwYWdlcz5FMjMzLUUyNDE8L3BhZ2VzPjx2b2x1bWU+NDk8L3ZvbHVt
ZT48bnVtYmVyPjQ8L251bWJlcj48ZWRpdGlvbj4yMDI0MDcwMzwvZWRpdGlvbj48a2V5d29yZHM+
PGtleXdvcmQ+QWR1bHQ8L2tleXdvcmQ+PGtleXdvcmQ+SHVtYW5zPC9rZXl3b3JkPjxrZXl3b3Jk
Pk1hbGU8L2tleXdvcmQ+PGtleXdvcmQ+WW91bmcgQWR1bHQ8L2tleXdvcmQ+PGtleXdvcmQ+QW5p
c290cm9weTwva2V5d29yZD48a2V5d29yZD4qQXR0ZW50aW9uIERlZmljaXQgRGlzb3JkZXIgd2l0
aCBIeXBlcmFjdGl2aXR5L3BoeXNpb3BhdGhvbG9neS9kaWFnbm9zdGljPC9rZXl3b3JkPjxrZXl3
b3JkPmltYWdpbmcvZHJ1ZyB0aGVyYXB5L3BhdGhvbG9neTwva2V5d29yZD48a2V5d29yZD5DYXNl
LUNvbnRyb2wgU3R1ZGllczwva2V5d29yZD48a2V5d29yZD5DZW50cmFsIE5lcnZvdXMgU3lzdGVt
IFN0aW11bGFudHM8L2tleXdvcmQ+PGtleXdvcmQ+KkNlcmViZWxsdW0vZGlhZ25vc3RpYyBpbWFn
aW5nL3BhdGhvbG9neS9waHlzaW9wYXRob2xvZ3k8L2tleXdvcmQ+PGtleXdvcmQ+KkRpZmZ1c2lv
biBUZW5zb3IgSW1hZ2luZzwva2V5d29yZD48a2V5d29yZD4qTWV0aHlscGhlbmlkYXRlL3RoZXJh
cGV1dGljIHVzZTwva2V5d29yZD48a2V5d29yZD5OZXJ2ZSBOZXQvZGlhZ25vc3RpYyBpbWFnaW5n
L3BoeXNpb3BhdGhvbG9neS9wYXRob2xvZ3k8L2tleXdvcmQ+PGtleXdvcmQ+TmV1cmFsIFBhdGh3
YXlzL3BoeXNpb3BhdGhvbG9neS9kaWFnbm9zdGljIGltYWdpbmcvcGF0aG9sb2d5PC9rZXl3b3Jk
PjxrZXl3b3JkPldoaXRlIE1hdHRlci9kaWFnbm9zdGljIGltYWdpbmcvcGF0aG9sb2d5PC9rZXl3
b3JkPjwva2V5d29yZHM+PGRhdGVzPjx5ZWFyPjIwMjQ8L3llYXI+PHB1Yi1kYXRlcz48ZGF0ZT5K
dWwtQXVnPC9kYXRlPjwvcHViLWRhdGVzPjwvZGF0ZXM+PGlzYm4+MTQ4OC0yNDM0IChFbGVjdHJv
bmljKSYjeEQ7MTE4MC00ODgyIChQcmludCkmI3hEOzExODAtNDg4MiAoTGlua2luZyk8L2lzYm4+
PGFjY2Vzc2lvbi1udW0+Mzg5NjA2MjY8L2FjY2Vzc2lvbi1udW0+PHVybHM+PHJlbGF0ZWQtdXJs
cz48dXJsPmh0dHBzOi8vd3d3Lm5jYmkubmxtLm5paC5nb3YvcHVibWVkLzM4OTYwNjI2PC91cmw+
PC9yZWxhdGVkLXVybHM+PC91cmxzPjxjdXN0b20xPkNvbXBldGluZyBpbnRlcmVzdHM6OiBOb25l
IGRlY2xhcmVkLjwvY3VzdG9tMT48Y3VzdG9tMj5QTUMxMTIzMDY2ODwvY3VzdG9tMj48ZWxlY3Ry
b25pYy1yZXNvdXJjZS1udW0+MTAuMTUwMy9qcG4uMjMwMTQ2PC9lbGVjdHJvbmljLXJlc291cmNl
LW51bT48cmVtb3RlLWRhdGFiYXNlLW5hbWU+TWVkbGluZTwvcmVtb3RlLWRhdGFiYXNlLW5hbWU+
PHJlbW90ZS1kYXRhYmFzZS1wcm92aWRlcj5OTE08L3JlbW90ZS1kYXRhYmFzZS1wcm92aWRlcj48
L3JlY29yZD48L0NpdGU+PC9FbmROb3RlPgB=
</w:fldData>
        </w:fldChar>
      </w:r>
      <w:r w:rsidR="00FD4974" w:rsidRPr="003604A7">
        <w:rPr>
          <w:rFonts w:asciiTheme="minorHAnsi" w:hAnsiTheme="minorHAnsi" w:cstheme="minorHAnsi"/>
          <w:color w:val="000000" w:themeColor="text1"/>
          <w:lang w:val="en-US"/>
        </w:rPr>
        <w:instrText xml:space="preserve"> ADDIN EN.CITE.DATA </w:instrText>
      </w:r>
      <w:r w:rsidR="00FD4974" w:rsidRPr="003604A7">
        <w:rPr>
          <w:rFonts w:asciiTheme="minorHAnsi" w:hAnsiTheme="minorHAnsi" w:cstheme="minorHAnsi"/>
          <w:color w:val="000000" w:themeColor="text1"/>
          <w:lang w:val="en-US"/>
        </w:rPr>
      </w:r>
      <w:r w:rsidR="00FD4974" w:rsidRPr="003604A7">
        <w:rPr>
          <w:rFonts w:asciiTheme="minorHAnsi" w:hAnsiTheme="minorHAnsi" w:cstheme="minorHAnsi"/>
          <w:color w:val="000000" w:themeColor="text1"/>
          <w:lang w:val="en-US"/>
        </w:rPr>
        <w:fldChar w:fldCharType="end"/>
      </w:r>
      <w:r w:rsidR="007D2518" w:rsidRPr="003604A7">
        <w:rPr>
          <w:rFonts w:asciiTheme="minorHAnsi" w:hAnsiTheme="minorHAnsi" w:cstheme="minorHAnsi"/>
          <w:color w:val="000000" w:themeColor="text1"/>
          <w:lang w:val="en-US"/>
        </w:rPr>
      </w:r>
      <w:r w:rsidR="007D2518" w:rsidRPr="003604A7">
        <w:rPr>
          <w:rFonts w:asciiTheme="minorHAnsi" w:hAnsiTheme="minorHAnsi" w:cstheme="minorHAnsi"/>
          <w:color w:val="000000" w:themeColor="text1"/>
          <w:lang w:val="en-US"/>
        </w:rPr>
        <w:fldChar w:fldCharType="separate"/>
      </w:r>
      <w:r w:rsidR="00FD4974" w:rsidRPr="003604A7">
        <w:rPr>
          <w:rFonts w:asciiTheme="minorHAnsi" w:hAnsiTheme="minorHAnsi" w:cstheme="minorHAnsi"/>
          <w:noProof/>
          <w:color w:val="000000" w:themeColor="text1"/>
          <w:lang w:val="en-US"/>
        </w:rPr>
        <w:t>(Parkkinen et al 2024, Parlatini et al 2023c)</w:t>
      </w:r>
      <w:r w:rsidR="007D2518" w:rsidRPr="003604A7">
        <w:rPr>
          <w:rFonts w:asciiTheme="minorHAnsi" w:hAnsiTheme="minorHAnsi" w:cstheme="minorHAnsi"/>
          <w:color w:val="000000" w:themeColor="text1"/>
          <w:lang w:val="en-US"/>
        </w:rPr>
        <w:fldChar w:fldCharType="end"/>
      </w:r>
      <w:r w:rsidR="00FD4974" w:rsidRPr="003604A7">
        <w:rPr>
          <w:rFonts w:asciiTheme="minorHAnsi" w:hAnsiTheme="minorHAnsi" w:cstheme="minorHAnsi"/>
          <w:color w:val="000000" w:themeColor="text1"/>
          <w:lang w:val="en-US"/>
        </w:rPr>
        <w:t>;</w:t>
      </w:r>
      <w:r w:rsidRPr="003604A7">
        <w:rPr>
          <w:rFonts w:asciiTheme="minorHAnsi" w:hAnsiTheme="minorHAnsi" w:cstheme="minorHAnsi"/>
          <w:color w:val="000000" w:themeColor="text1"/>
          <w:lang w:val="en-US"/>
        </w:rPr>
        <w:t xml:space="preserve"> and fronto-striatal, parietal and fronto-cerebellar rs-fc</w:t>
      </w:r>
      <w:r w:rsidR="00123599" w:rsidRPr="003604A7">
        <w:rPr>
          <w:rFonts w:asciiTheme="minorHAnsi" w:hAnsiTheme="minorHAnsi" w:cstheme="minorHAnsi"/>
          <w:color w:val="000000" w:themeColor="text1"/>
          <w:lang w:val="en-US"/>
        </w:rPr>
        <w:t xml:space="preserve"> </w:t>
      </w:r>
      <w:r w:rsidR="007D2518" w:rsidRPr="003604A7">
        <w:rPr>
          <w:rFonts w:asciiTheme="minorHAnsi" w:hAnsiTheme="minorHAnsi" w:cstheme="minorHAnsi"/>
          <w:color w:val="000000" w:themeColor="text1"/>
          <w:lang w:val="en-US"/>
        </w:rPr>
        <w:fldChar w:fldCharType="begin">
          <w:fldData xml:space="preserve">PEVuZE5vdGU+PENpdGU+PEF1dGhvcj5Ib25nPC9BdXRob3I+PFllYXI+MjAxNTwvWWVhcj48UmVj
TnVtPjg2OTQ8L1JlY051bT48RGlzcGxheVRleHQ+KEFuIGV0IGFsIDIwMTMsIEhvbmcgZXQgYWwg
MjAxNSk8L0Rpc3BsYXlUZXh0PjxyZWNvcmQ+PHJlYy1udW1iZXI+ODY5NDwvcmVjLW51bWJlcj48
Zm9yZWlnbi1rZXlzPjxrZXkgYXBwPSJFTiIgZGItaWQ9IngyeGRkMjB2MWFmZHd0ZXB3eGN2eGQy
eWR0d3JhMmV6dGFlZSIgdGltZXN0YW1wPSIxNjk3Njk0Mjc3Ij44Njk0PC9rZXk+PC9mb3JlaWdu
LWtleXM+PHJlZi10eXBlIG5hbWU9IkpvdXJuYWwgQXJ0aWNsZSI+MTc8L3JlZi10eXBlPjxjb250
cmlidXRvcnM+PGF1dGhvcnM+PGF1dGhvcj5Ib25nLCBTLiBCLjwvYXV0aG9yPjxhdXRob3I+SGFy
cmlzb24sIEIuIEouPC9hdXRob3I+PGF1dGhvcj5Gb3JuaXRvLCBBLjwvYXV0aG9yPjxhdXRob3I+
U29obiwgQy4gSC48L2F1dGhvcj48YXV0aG9yPlNvbmcsIEkuIEMuPC9hdXRob3I+PGF1dGhvcj5L
aW0sIEouIFcuPC9hdXRob3I+PC9hdXRob3JzPjwvY29udHJpYnV0b3JzPjxhdXRoLWFkZHJlc3M+
TWVsYm91cm5lIE5ldXJvcHN5Y2hpYXRyeSBDZW50cmUsIERlcGFydG1lbnQgb2YgUHN5Y2hpYXRy
eSwgVW5pdmVyc2l0eSBvZiBNZWxib3VybmUgYW5kIE1lbGJvdXJuZSBIZWFsdGgsIFBhcmt2aWxs
ZSwgVmljdG9yaWEsIEF1c3RyYWxpYTsgRmxvcmV5IEluc3RpdHV0ZSBvZiBOZXVyb3NjaWVuY2Ug
YW5kIE1lbnRhbCBIZWFsdGgsIFBhcmt2aWxsZSwgVmljdG9yaWEsIEF1c3RyYWxpYTsgRGl2aXNp
b24gb2YgQ2hpbGQgYW5kIEFkb2xlc2NlbnQgUHN5Y2hpYXRyeSwgRGVwYXJ0bWVudCBvZiBQc3lj
aGlhdHJ5LCBDb2xsZWdlIG9mIE1lZGljaW5lLCBTZW91bCBOYXRpb25hbCBVbml2ZXJzaXR5LCBT
ZW91bCwgUmVwdWJsaWMgb2YgS29yZWEuJiN4RDtNZWxib3VybmUgTmV1cm9wc3ljaGlhdHJ5IENl
bnRyZSwgRGVwYXJ0bWVudCBvZiBQc3ljaGlhdHJ5LCBVbml2ZXJzaXR5IG9mIE1lbGJvdXJuZSBh
bmQgTWVsYm91cm5lIEhlYWx0aCwgUGFya3ZpbGxlLCBWaWN0b3JpYSwgQXVzdHJhbGlhLiYjeEQ7
TWVsYm91cm5lIE5ldXJvcHN5Y2hpYXRyeSBDZW50cmUsIERlcGFydG1lbnQgb2YgUHN5Y2hpYXRy
eSwgVW5pdmVyc2l0eSBvZiBNZWxib3VybmUgYW5kIE1lbGJvdXJuZSBIZWFsdGgsIFBhcmt2aWxs
ZSwgVmljdG9yaWEsIEF1c3RyYWxpYTsgTW9uYXNoIENsaW5pY2FsIGFuZCBJbWFnaW5nIE5ldXJv
c2NpZW5jZSwgU2Nob29sIG9mIFBzeWNob2xvZ3kgYW5kIFBzeWNoaWF0cnkgJmFtcDsgTW9uYXNo
IEJpb21lZGljYWwgSW1hZ2luZywgTW9uYXNoIFVuaXZlcnNpdHksIENsYXl0b24sIFZpY3Rvcmlh
LCBBdXN0cmFsaWEuJiN4RDtEZXBhcnRtZW50IG9mIFJhZGlvbG9neSwgU2VvdWwgTmF0aW9uYWwg
VW5pdmVyc2l0eSBIb3NwaXRhbCwgU2VvdWwsIFJlcHVibGljIG9mIEtvcmVhLiYjeEQ7RGl2aXNp
b24gb2YgQ2hpbGQgYW5kIEFkb2xlc2NlbnQgUHN5Y2hpYXRyeSwgRGVwYXJ0bWVudCBvZiBQc3lj
aGlhdHJ5LCBDb2xsZWdlIG9mIE1lZGljaW5lLCBTZW91bCBOYXRpb25hbCBVbml2ZXJzaXR5LCBT
ZW91bCwgUmVwdWJsaWMgb2YgS29yZWEuPC9hdXRoLWFkZHJlc3M+PHRpdGxlcz48dGl0bGU+RnVu
Y3Rpb25hbCBkeXNjb25uZWN0aXZpdHkgb2YgY29ydGljb3N0cmlhdGFsIGNpcmN1aXRyeSBhbmQg
ZGlmZmVyZW50aWFsIHJlc3BvbnNlIHRvIG1ldGh5bHBoZW5pZGF0ZSBpbiB5b3V0aCB3aXRoIGF0
dGVudGlvbi1kZWZpY2l0L2h5cGVyYWN0aXZpdHkgZGlzb3JkZXI8L3RpdGxlPjxzZWNvbmRhcnkt
dGl0bGU+SiBQc3ljaGlhdHJ5IE5ldXJvc2NpPC9zZWNvbmRhcnktdGl0bGU+PC90aXRsZXM+PHBl
cmlvZGljYWw+PGZ1bGwtdGl0bGU+SiBQc3ljaGlhdHJ5IE5ldXJvc2NpPC9mdWxsLXRpdGxlPjwv
cGVyaW9kaWNhbD48cGFnZXM+NDYtNTc8L3BhZ2VzPjx2b2x1bWU+NDA8L3ZvbHVtZT48bnVtYmVy
PjE8L251bWJlcj48ZWRpdGlvbj4yMDE0LzEwLzAxPC9lZGl0aW9uPjxrZXl3b3Jkcz48a2V5d29y
ZD5BdHRlbnRpb24gRGVmaWNpdCBEaXNvcmRlciB3aXRoIEh5cGVyYWN0aXZpdHkvKmRydWcgdGhl
cmFweS8qcGh5c2lvcGF0aG9sb2d5PC9rZXl3b3JkPjxrZXl3b3JkPkJyYWluIE1hcHBpbmc8L2tl
eXdvcmQ+PGtleXdvcmQ+Q2VudHJhbCBOZXJ2b3VzIFN5c3RlbSBTdGltdWxhbnRzLyp0aGVyYXBl
dXRpYyB1c2U8L2tleXdvcmQ+PGtleXdvcmQ+Q2VyZWJyYWwgQ29ydGV4L2RydWcgZWZmZWN0cy8q
cGh5c2lvcGF0aG9sb2d5PC9rZXl3b3JkPjxrZXl3b3JkPkNoaWxkPC9rZXl3b3JkPjxrZXl3b3Jk
PkNvcnB1cyBTdHJpYXR1bS9kcnVnIGVmZmVjdHMvKnBoeXNpb3BhdGhvbG9neTwva2V5d29yZD48
a2V5d29yZD5FY2hvLVBsYW5hciBJbWFnaW5nPC9rZXl3b3JkPjxrZXl3b3JkPkZlbWFsZTwva2V5
d29yZD48a2V5d29yZD5IdW1hbnM8L2tleXdvcmQ+PGtleXdvcmQ+TWFsZTwva2V5d29yZD48a2V5
d29yZD5NZXRoeWxwaGVuaWRhdGUvKnRoZXJhcGV1dGljIHVzZTwva2V5d29yZD48a2V5d29yZD5O
ZXVyYWwgUGF0aHdheXMvZHJ1ZyBlZmZlY3RzL3BoeXNpb3BhdGhvbG9neTwva2V5d29yZD48a2V5
d29yZD5OZXVyb3BzeWNob2xvZ2ljYWwgVGVzdHM8L2tleXdvcmQ+PGtleXdvcmQ+UmVzdDwva2V5
d29yZD48a2V5d29yZD5UcmVhdG1lbnQgT3V0Y29tZTwva2V5d29yZD48L2tleXdvcmRzPjxkYXRl
cz48eWVhcj4yMDE1PC95ZWFyPjxwdWItZGF0ZXM+PGRhdGU+SmFuPC9kYXRlPjwvcHViLWRhdGVz
PjwvZGF0ZXM+PGlzYm4+MTQ4OC0yNDM0IChFbGVjdHJvbmljKSYjeEQ7MTE4MC00ODgyIChQcmlu
dCkmI3hEOzExODAtNDg4MiAoTGlua2luZyk8L2lzYm4+PGFjY2Vzc2lvbi1udW0+MjUyNjY0MDI8
L2FjY2Vzc2lvbi1udW0+PHVybHM+PHJlbGF0ZWQtdXJscz48dXJsPmh0dHBzOi8vd3d3Lm5jYmku
bmxtLm5paC5nb3YvcHVibWVkLzI1MjY2NDAyPC91cmw+PC9yZWxhdGVkLXVybHM+PC91cmxzPjxj
dXN0b20yPlBNQzQyNzUzMzE8L2N1c3RvbTI+PGVsZWN0cm9uaWMtcmVzb3VyY2UtbnVtPjEwLjE1
MDMvanBuLjEzMDI5MDwvZWxlY3Ryb25pYy1yZXNvdXJjZS1udW0+PC9yZWNvcmQ+PC9DaXRlPjxD
aXRlPjxBdXRob3I+QW48L0F1dGhvcj48WWVhcj4yMDEzPC9ZZWFyPjxSZWNOdW0+MTgzPC9SZWNO
dW0+PHJlY29yZD48cmVjLW51bWJlcj4xODM8L3JlYy1udW1iZXI+PGZvcmVpZ24ta2V5cz48a2V5
IGFwcD0iRU4iIGRiLWlkPSJ4dzl2MDAyNWI5MmR0bGVwcjJhdjV3OXUwZDIwcnh0NWZ2MGEiIHRp
bWVzdGFtcD0iMTcxNTU4MDYyMCI+MTgzPC9rZXk+PC9mb3JlaWduLWtleXM+PHJlZi10eXBlIG5h
bWU9IkpvdXJuYWwgQXJ0aWNsZSI+MTc8L3JlZi10eXBlPjxjb250cmlidXRvcnM+PGF1dGhvcnM+
PGF1dGhvcj5BbiwgTC48L2F1dGhvcj48YXV0aG9yPkNhbywgWC4gSC48L2F1dGhvcj48YXV0aG9y
PkNhbywgUS4gSi48L2F1dGhvcj48YXV0aG9yPlN1biwgTC48L2F1dGhvcj48YXV0aG9yPllhbmcs
IEwuPC9hdXRob3I+PGF1dGhvcj5ab3UsIFEuIEguPC9hdXRob3I+PGF1dGhvcj5LYXR5YSwgUi48
L2F1dGhvcj48YXV0aG9yPlphbmcsIFkuIEYuPC9hdXRob3I+PGF1dGhvcj5XYW5nLCBZLiBGLjwv
YXV0aG9yPjwvYXV0aG9ycz48L2NvbnRyaWJ1dG9ycz48YXV0aC1hZGRyZXNzPkluc3RpdHV0ZSBv
ZiBNZW50YWwgSGVhbHRoLCBQZWtpbmcgVW5pdmVyc2l0eSwgQmVpamluZywgQ2hpbmEuPC9hdXRo
LWFkZHJlc3M+PHRpdGxlcz48dGl0bGU+TWV0aHlscGhlbmlkYXRlIG5vcm1hbGl6ZXMgcmVzdGlu
Zy1zdGF0ZSBicmFpbiBkeXNmdW5jdGlvbiBpbiBib3lzIHdpdGggYXR0ZW50aW9uIGRlZmljaXQg
aHlwZXJhY3Rpdml0eSBkaXNvcmRlcjwvdGl0bGU+PHNlY29uZGFyeS10aXRsZT5OZXVyb3BzeWNo
b3BoYXJtYWNvbG9neTwvc2Vjb25kYXJ5LXRpdGxlPjwvdGl0bGVzPjxwZXJpb2RpY2FsPjxmdWxs
LXRpdGxlPk5ldXJvcHN5Y2hvcGhhcm1hY29sb2d5PC9mdWxsLXRpdGxlPjwvcGVyaW9kaWNhbD48
cGFnZXM+MTI4Ny05NTwvcGFnZXM+PHZvbHVtZT4zODwvdm9sdW1lPjxudW1iZXI+NzwvbnVtYmVy
PjxlZGl0aW9uPjIwMTMwMTIyPC9lZGl0aW9uPjxrZXl3b3Jkcz48a2V5d29yZD5BZG9sZXNjZW50
PC9rZXl3b3JkPjxrZXl3b3JkPkF0dGVudGlvbiBEZWZpY2l0IERpc29yZGVyIHdpdGggSHlwZXJh
Y3Rpdml0eS8qZHJ1ZyB0aGVyYXB5PC9rZXl3b3JkPjxrZXl3b3JkPkJyYWluLypkcnVnIGVmZmVj
dHMvKnBoeXNpb2xvZ3k8L2tleXdvcmQ+PGtleXdvcmQ+Q2FzZS1Db250cm9sIFN0dWRpZXM8L2tl
eXdvcmQ+PGtleXdvcmQ+Q2VudHJhbCBOZXJ2b3VzIFN5c3RlbSBTdGltdWxhbnRzLypwaGFybWFj
b2xvZ3kvdGhlcmFwZXV0aWMgdXNlPC9rZXl3b3JkPjxrZXl3b3JkPkNoaWxkPC9rZXl3b3JkPjxr
ZXl3b3JkPkNyb3NzLU92ZXIgU3R1ZGllczwva2V5d29yZD48a2V5d29yZD5GdW5jdGlvbmFsIE5l
dXJvaW1hZ2luZzwva2V5d29yZD48a2V5d29yZD5IdW1hbnM8L2tleXdvcmQ+PGtleXdvcmQ+TWFs
ZTwva2V5d29yZD48a2V5d29yZD5NZXRoeWxwaGVuaWRhdGUvKnBoYXJtYWNvbG9neS90aGVyYXBl
dXRpYyB1c2U8L2tleXdvcmQ+PGtleXdvcmQ+UmVzdC9waHlzaW9sb2d5PC9rZXl3b3JkPjwva2V5
d29yZHM+PGRhdGVzPjx5ZWFyPjIwMTM8L3llYXI+PHB1Yi1kYXRlcz48ZGF0ZT5KdW48L2RhdGU+
PC9wdWItZGF0ZXM+PC9kYXRlcz48aXNibj4xNzQwLTYzNFggKEVsZWN0cm9uaWMpJiN4RDswODkz
LTEzM1ggKFByaW50KSYjeEQ7MDg5My0xMzNYIChMaW5raW5nKTwvaXNibj48YWNjZXNzaW9uLW51
bT4yMzM0MDUxOTwvYWNjZXNzaW9uLW51bT48dXJscz48cmVsYXRlZC11cmxzPjx1cmw+aHR0cHM6
Ly93d3cubmNiaS5ubG0ubmloLmdvdi9wdWJtZWQvMjMzNDA1MTk8L3VybD48L3JlbGF0ZWQtdXJs
cz48L3VybHM+PGN1c3RvbTI+UE1DMzY1NjM3MjwvY3VzdG9tMj48ZWxlY3Ryb25pYy1yZXNvdXJj
ZS1udW0+MTAuMTAzOC9ucHAuMjAxMy4yNzwvZWxlY3Ryb25pYy1yZXNvdXJjZS1udW0+PHJlbW90
ZS1kYXRhYmFzZS1uYW1lPk1lZGxpbmU8L3JlbW90ZS1kYXRhYmFzZS1uYW1lPjxyZW1vdGUtZGF0
YWJhc2UtcHJvdmlkZXI+TkxNPC9yZW1vdGUtZGF0YWJhc2UtcHJvdmlkZXI+PC9yZWNvcmQ+PC9D
aXRlPjwvRW5kTm90ZT4A
</w:fldData>
        </w:fldChar>
      </w:r>
      <w:r w:rsidR="005A2DA6" w:rsidRPr="003604A7">
        <w:rPr>
          <w:rFonts w:asciiTheme="minorHAnsi" w:hAnsiTheme="minorHAnsi" w:cstheme="minorHAnsi"/>
          <w:color w:val="000000" w:themeColor="text1"/>
          <w:lang w:val="en-US"/>
        </w:rPr>
        <w:instrText xml:space="preserve"> ADDIN EN.CITE </w:instrText>
      </w:r>
      <w:r w:rsidR="005A2DA6" w:rsidRPr="003604A7">
        <w:rPr>
          <w:rFonts w:asciiTheme="minorHAnsi" w:hAnsiTheme="minorHAnsi" w:cstheme="minorHAnsi"/>
          <w:color w:val="000000" w:themeColor="text1"/>
          <w:lang w:val="en-US"/>
        </w:rPr>
        <w:fldChar w:fldCharType="begin">
          <w:fldData xml:space="preserve">PEVuZE5vdGU+PENpdGU+PEF1dGhvcj5Ib25nPC9BdXRob3I+PFllYXI+MjAxNTwvWWVhcj48UmVj
TnVtPjg2OTQ8L1JlY051bT48RGlzcGxheVRleHQ+KEFuIGV0IGFsIDIwMTMsIEhvbmcgZXQgYWwg
MjAxNSk8L0Rpc3BsYXlUZXh0PjxyZWNvcmQ+PHJlYy1udW1iZXI+ODY5NDwvcmVjLW51bWJlcj48
Zm9yZWlnbi1rZXlzPjxrZXkgYXBwPSJFTiIgZGItaWQ9IngyeGRkMjB2MWFmZHd0ZXB3eGN2eGQy
eWR0d3JhMmV6dGFlZSIgdGltZXN0YW1wPSIxNjk3Njk0Mjc3Ij44Njk0PC9rZXk+PC9mb3JlaWdu
LWtleXM+PHJlZi10eXBlIG5hbWU9IkpvdXJuYWwgQXJ0aWNsZSI+MTc8L3JlZi10eXBlPjxjb250
cmlidXRvcnM+PGF1dGhvcnM+PGF1dGhvcj5Ib25nLCBTLiBCLjwvYXV0aG9yPjxhdXRob3I+SGFy
cmlzb24sIEIuIEouPC9hdXRob3I+PGF1dGhvcj5Gb3JuaXRvLCBBLjwvYXV0aG9yPjxhdXRob3I+
U29obiwgQy4gSC48L2F1dGhvcj48YXV0aG9yPlNvbmcsIEkuIEMuPC9hdXRob3I+PGF1dGhvcj5L
aW0sIEouIFcuPC9hdXRob3I+PC9hdXRob3JzPjwvY29udHJpYnV0b3JzPjxhdXRoLWFkZHJlc3M+
TWVsYm91cm5lIE5ldXJvcHN5Y2hpYXRyeSBDZW50cmUsIERlcGFydG1lbnQgb2YgUHN5Y2hpYXRy
eSwgVW5pdmVyc2l0eSBvZiBNZWxib3VybmUgYW5kIE1lbGJvdXJuZSBIZWFsdGgsIFBhcmt2aWxs
ZSwgVmljdG9yaWEsIEF1c3RyYWxpYTsgRmxvcmV5IEluc3RpdHV0ZSBvZiBOZXVyb3NjaWVuY2Ug
YW5kIE1lbnRhbCBIZWFsdGgsIFBhcmt2aWxsZSwgVmljdG9yaWEsIEF1c3RyYWxpYTsgRGl2aXNp
b24gb2YgQ2hpbGQgYW5kIEFkb2xlc2NlbnQgUHN5Y2hpYXRyeSwgRGVwYXJ0bWVudCBvZiBQc3lj
aGlhdHJ5LCBDb2xsZWdlIG9mIE1lZGljaW5lLCBTZW91bCBOYXRpb25hbCBVbml2ZXJzaXR5LCBT
ZW91bCwgUmVwdWJsaWMgb2YgS29yZWEuJiN4RDtNZWxib3VybmUgTmV1cm9wc3ljaGlhdHJ5IENl
bnRyZSwgRGVwYXJ0bWVudCBvZiBQc3ljaGlhdHJ5LCBVbml2ZXJzaXR5IG9mIE1lbGJvdXJuZSBh
bmQgTWVsYm91cm5lIEhlYWx0aCwgUGFya3ZpbGxlLCBWaWN0b3JpYSwgQXVzdHJhbGlhLiYjeEQ7
TWVsYm91cm5lIE5ldXJvcHN5Y2hpYXRyeSBDZW50cmUsIERlcGFydG1lbnQgb2YgUHN5Y2hpYXRy
eSwgVW5pdmVyc2l0eSBvZiBNZWxib3VybmUgYW5kIE1lbGJvdXJuZSBIZWFsdGgsIFBhcmt2aWxs
ZSwgVmljdG9yaWEsIEF1c3RyYWxpYTsgTW9uYXNoIENsaW5pY2FsIGFuZCBJbWFnaW5nIE5ldXJv
c2NpZW5jZSwgU2Nob29sIG9mIFBzeWNob2xvZ3kgYW5kIFBzeWNoaWF0cnkgJmFtcDsgTW9uYXNo
IEJpb21lZGljYWwgSW1hZ2luZywgTW9uYXNoIFVuaXZlcnNpdHksIENsYXl0b24sIFZpY3Rvcmlh
LCBBdXN0cmFsaWEuJiN4RDtEZXBhcnRtZW50IG9mIFJhZGlvbG9neSwgU2VvdWwgTmF0aW9uYWwg
VW5pdmVyc2l0eSBIb3NwaXRhbCwgU2VvdWwsIFJlcHVibGljIG9mIEtvcmVhLiYjeEQ7RGl2aXNp
b24gb2YgQ2hpbGQgYW5kIEFkb2xlc2NlbnQgUHN5Y2hpYXRyeSwgRGVwYXJ0bWVudCBvZiBQc3lj
aGlhdHJ5LCBDb2xsZWdlIG9mIE1lZGljaW5lLCBTZW91bCBOYXRpb25hbCBVbml2ZXJzaXR5LCBT
ZW91bCwgUmVwdWJsaWMgb2YgS29yZWEuPC9hdXRoLWFkZHJlc3M+PHRpdGxlcz48dGl0bGU+RnVu
Y3Rpb25hbCBkeXNjb25uZWN0aXZpdHkgb2YgY29ydGljb3N0cmlhdGFsIGNpcmN1aXRyeSBhbmQg
ZGlmZmVyZW50aWFsIHJlc3BvbnNlIHRvIG1ldGh5bHBoZW5pZGF0ZSBpbiB5b3V0aCB3aXRoIGF0
dGVudGlvbi1kZWZpY2l0L2h5cGVyYWN0aXZpdHkgZGlzb3JkZXI8L3RpdGxlPjxzZWNvbmRhcnkt
dGl0bGU+SiBQc3ljaGlhdHJ5IE5ldXJvc2NpPC9zZWNvbmRhcnktdGl0bGU+PC90aXRsZXM+PHBl
cmlvZGljYWw+PGZ1bGwtdGl0bGU+SiBQc3ljaGlhdHJ5IE5ldXJvc2NpPC9mdWxsLXRpdGxlPjwv
cGVyaW9kaWNhbD48cGFnZXM+NDYtNTc8L3BhZ2VzPjx2b2x1bWU+NDA8L3ZvbHVtZT48bnVtYmVy
PjE8L251bWJlcj48ZWRpdGlvbj4yMDE0LzEwLzAxPC9lZGl0aW9uPjxrZXl3b3Jkcz48a2V5d29y
ZD5BdHRlbnRpb24gRGVmaWNpdCBEaXNvcmRlciB3aXRoIEh5cGVyYWN0aXZpdHkvKmRydWcgdGhl
cmFweS8qcGh5c2lvcGF0aG9sb2d5PC9rZXl3b3JkPjxrZXl3b3JkPkJyYWluIE1hcHBpbmc8L2tl
eXdvcmQ+PGtleXdvcmQ+Q2VudHJhbCBOZXJ2b3VzIFN5c3RlbSBTdGltdWxhbnRzLyp0aGVyYXBl
dXRpYyB1c2U8L2tleXdvcmQ+PGtleXdvcmQ+Q2VyZWJyYWwgQ29ydGV4L2RydWcgZWZmZWN0cy8q
cGh5c2lvcGF0aG9sb2d5PC9rZXl3b3JkPjxrZXl3b3JkPkNoaWxkPC9rZXl3b3JkPjxrZXl3b3Jk
PkNvcnB1cyBTdHJpYXR1bS9kcnVnIGVmZmVjdHMvKnBoeXNpb3BhdGhvbG9neTwva2V5d29yZD48
a2V5d29yZD5FY2hvLVBsYW5hciBJbWFnaW5nPC9rZXl3b3JkPjxrZXl3b3JkPkZlbWFsZTwva2V5
d29yZD48a2V5d29yZD5IdW1hbnM8L2tleXdvcmQ+PGtleXdvcmQ+TWFsZTwva2V5d29yZD48a2V5
d29yZD5NZXRoeWxwaGVuaWRhdGUvKnRoZXJhcGV1dGljIHVzZTwva2V5d29yZD48a2V5d29yZD5O
ZXVyYWwgUGF0aHdheXMvZHJ1ZyBlZmZlY3RzL3BoeXNpb3BhdGhvbG9neTwva2V5d29yZD48a2V5
d29yZD5OZXVyb3BzeWNob2xvZ2ljYWwgVGVzdHM8L2tleXdvcmQ+PGtleXdvcmQ+UmVzdDwva2V5
d29yZD48a2V5d29yZD5UcmVhdG1lbnQgT3V0Y29tZTwva2V5d29yZD48L2tleXdvcmRzPjxkYXRl
cz48eWVhcj4yMDE1PC95ZWFyPjxwdWItZGF0ZXM+PGRhdGU+SmFuPC9kYXRlPjwvcHViLWRhdGVz
PjwvZGF0ZXM+PGlzYm4+MTQ4OC0yNDM0IChFbGVjdHJvbmljKSYjeEQ7MTE4MC00ODgyIChQcmlu
dCkmI3hEOzExODAtNDg4MiAoTGlua2luZyk8L2lzYm4+PGFjY2Vzc2lvbi1udW0+MjUyNjY0MDI8
L2FjY2Vzc2lvbi1udW0+PHVybHM+PHJlbGF0ZWQtdXJscz48dXJsPmh0dHBzOi8vd3d3Lm5jYmku
bmxtLm5paC5nb3YvcHVibWVkLzI1MjY2NDAyPC91cmw+PC9yZWxhdGVkLXVybHM+PC91cmxzPjxj
dXN0b20yPlBNQzQyNzUzMzE8L2N1c3RvbTI+PGVsZWN0cm9uaWMtcmVzb3VyY2UtbnVtPjEwLjE1
MDMvanBuLjEzMDI5MDwvZWxlY3Ryb25pYy1yZXNvdXJjZS1udW0+PC9yZWNvcmQ+PC9DaXRlPjxD
aXRlPjxBdXRob3I+QW48L0F1dGhvcj48WWVhcj4yMDEzPC9ZZWFyPjxSZWNOdW0+MTgzPC9SZWNO
dW0+PHJlY29yZD48cmVjLW51bWJlcj4xODM8L3JlYy1udW1iZXI+PGZvcmVpZ24ta2V5cz48a2V5
IGFwcD0iRU4iIGRiLWlkPSJ4dzl2MDAyNWI5MmR0bGVwcjJhdjV3OXUwZDIwcnh0NWZ2MGEiIHRp
bWVzdGFtcD0iMTcxNTU4MDYyMCI+MTgzPC9rZXk+PC9mb3JlaWduLWtleXM+PHJlZi10eXBlIG5h
bWU9IkpvdXJuYWwgQXJ0aWNsZSI+MTc8L3JlZi10eXBlPjxjb250cmlidXRvcnM+PGF1dGhvcnM+
PGF1dGhvcj5BbiwgTC48L2F1dGhvcj48YXV0aG9yPkNhbywgWC4gSC48L2F1dGhvcj48YXV0aG9y
PkNhbywgUS4gSi48L2F1dGhvcj48YXV0aG9yPlN1biwgTC48L2F1dGhvcj48YXV0aG9yPllhbmcs
IEwuPC9hdXRob3I+PGF1dGhvcj5ab3UsIFEuIEguPC9hdXRob3I+PGF1dGhvcj5LYXR5YSwgUi48
L2F1dGhvcj48YXV0aG9yPlphbmcsIFkuIEYuPC9hdXRob3I+PGF1dGhvcj5XYW5nLCBZLiBGLjwv
YXV0aG9yPjwvYXV0aG9ycz48L2NvbnRyaWJ1dG9ycz48YXV0aC1hZGRyZXNzPkluc3RpdHV0ZSBv
ZiBNZW50YWwgSGVhbHRoLCBQZWtpbmcgVW5pdmVyc2l0eSwgQmVpamluZywgQ2hpbmEuPC9hdXRo
LWFkZHJlc3M+PHRpdGxlcz48dGl0bGU+TWV0aHlscGhlbmlkYXRlIG5vcm1hbGl6ZXMgcmVzdGlu
Zy1zdGF0ZSBicmFpbiBkeXNmdW5jdGlvbiBpbiBib3lzIHdpdGggYXR0ZW50aW9uIGRlZmljaXQg
aHlwZXJhY3Rpdml0eSBkaXNvcmRlcjwvdGl0bGU+PHNlY29uZGFyeS10aXRsZT5OZXVyb3BzeWNo
b3BoYXJtYWNvbG9neTwvc2Vjb25kYXJ5LXRpdGxlPjwvdGl0bGVzPjxwZXJpb2RpY2FsPjxmdWxs
LXRpdGxlPk5ldXJvcHN5Y2hvcGhhcm1hY29sb2d5PC9mdWxsLXRpdGxlPjwvcGVyaW9kaWNhbD48
cGFnZXM+MTI4Ny05NTwvcGFnZXM+PHZvbHVtZT4zODwvdm9sdW1lPjxudW1iZXI+NzwvbnVtYmVy
PjxlZGl0aW9uPjIwMTMwMTIyPC9lZGl0aW9uPjxrZXl3b3Jkcz48a2V5d29yZD5BZG9sZXNjZW50
PC9rZXl3b3JkPjxrZXl3b3JkPkF0dGVudGlvbiBEZWZpY2l0IERpc29yZGVyIHdpdGggSHlwZXJh
Y3Rpdml0eS8qZHJ1ZyB0aGVyYXB5PC9rZXl3b3JkPjxrZXl3b3JkPkJyYWluLypkcnVnIGVmZmVj
dHMvKnBoeXNpb2xvZ3k8L2tleXdvcmQ+PGtleXdvcmQ+Q2FzZS1Db250cm9sIFN0dWRpZXM8L2tl
eXdvcmQ+PGtleXdvcmQ+Q2VudHJhbCBOZXJ2b3VzIFN5c3RlbSBTdGltdWxhbnRzLypwaGFybWFj
b2xvZ3kvdGhlcmFwZXV0aWMgdXNlPC9rZXl3b3JkPjxrZXl3b3JkPkNoaWxkPC9rZXl3b3JkPjxr
ZXl3b3JkPkNyb3NzLU92ZXIgU3R1ZGllczwva2V5d29yZD48a2V5d29yZD5GdW5jdGlvbmFsIE5l
dXJvaW1hZ2luZzwva2V5d29yZD48a2V5d29yZD5IdW1hbnM8L2tleXdvcmQ+PGtleXdvcmQ+TWFs
ZTwva2V5d29yZD48a2V5d29yZD5NZXRoeWxwaGVuaWRhdGUvKnBoYXJtYWNvbG9neS90aGVyYXBl
dXRpYyB1c2U8L2tleXdvcmQ+PGtleXdvcmQ+UmVzdC9waHlzaW9sb2d5PC9rZXl3b3JkPjwva2V5
d29yZHM+PGRhdGVzPjx5ZWFyPjIwMTM8L3llYXI+PHB1Yi1kYXRlcz48ZGF0ZT5KdW48L2RhdGU+
PC9wdWItZGF0ZXM+PC9kYXRlcz48aXNibj4xNzQwLTYzNFggKEVsZWN0cm9uaWMpJiN4RDswODkz
LTEzM1ggKFByaW50KSYjeEQ7MDg5My0xMzNYIChMaW5raW5nKTwvaXNibj48YWNjZXNzaW9uLW51
bT4yMzM0MDUxOTwvYWNjZXNzaW9uLW51bT48dXJscz48cmVsYXRlZC11cmxzPjx1cmw+aHR0cHM6
Ly93d3cubmNiaS5ubG0ubmloLmdvdi9wdWJtZWQvMjMzNDA1MTk8L3VybD48L3JlbGF0ZWQtdXJs
cz48L3VybHM+PGN1c3RvbTI+UE1DMzY1NjM3MjwvY3VzdG9tMj48ZWxlY3Ryb25pYy1yZXNvdXJj
ZS1udW0+MTAuMTAzOC9ucHAuMjAxMy4yNzwvZWxlY3Ryb25pYy1yZXNvdXJjZS1udW0+PHJlbW90
ZS1kYXRhYmFzZS1uYW1lPk1lZGxpbmU8L3JlbW90ZS1kYXRhYmFzZS1uYW1lPjxyZW1vdGUtZGF0
YWJhc2UtcHJvdmlkZXI+TkxNPC9yZW1vdGUtZGF0YWJhc2UtcHJvdmlkZXI+PC9yZWNvcmQ+PC9D
aXRlPjwvRW5kTm90ZT4A
</w:fldData>
        </w:fldChar>
      </w:r>
      <w:r w:rsidR="005A2DA6" w:rsidRPr="003604A7">
        <w:rPr>
          <w:rFonts w:asciiTheme="minorHAnsi" w:hAnsiTheme="minorHAnsi" w:cstheme="minorHAnsi"/>
          <w:color w:val="000000" w:themeColor="text1"/>
          <w:lang w:val="en-US"/>
        </w:rPr>
        <w:instrText xml:space="preserve"> ADDIN EN.CITE.DATA </w:instrText>
      </w:r>
      <w:r w:rsidR="005A2DA6" w:rsidRPr="003604A7">
        <w:rPr>
          <w:rFonts w:asciiTheme="minorHAnsi" w:hAnsiTheme="minorHAnsi" w:cstheme="minorHAnsi"/>
          <w:color w:val="000000" w:themeColor="text1"/>
          <w:lang w:val="en-US"/>
        </w:rPr>
      </w:r>
      <w:r w:rsidR="005A2DA6" w:rsidRPr="003604A7">
        <w:rPr>
          <w:rFonts w:asciiTheme="minorHAnsi" w:hAnsiTheme="minorHAnsi" w:cstheme="minorHAnsi"/>
          <w:color w:val="000000" w:themeColor="text1"/>
          <w:lang w:val="en-US"/>
        </w:rPr>
        <w:fldChar w:fldCharType="end"/>
      </w:r>
      <w:r w:rsidR="007D2518" w:rsidRPr="003604A7">
        <w:rPr>
          <w:rFonts w:asciiTheme="minorHAnsi" w:hAnsiTheme="minorHAnsi" w:cstheme="minorHAnsi"/>
          <w:color w:val="000000" w:themeColor="text1"/>
          <w:lang w:val="en-US"/>
        </w:rPr>
      </w:r>
      <w:r w:rsidR="007D2518" w:rsidRPr="003604A7">
        <w:rPr>
          <w:rFonts w:asciiTheme="minorHAnsi" w:hAnsiTheme="minorHAnsi" w:cstheme="minorHAnsi"/>
          <w:color w:val="000000" w:themeColor="text1"/>
          <w:lang w:val="en-US"/>
        </w:rPr>
        <w:fldChar w:fldCharType="separate"/>
      </w:r>
      <w:r w:rsidR="005A2DA6" w:rsidRPr="003604A7">
        <w:rPr>
          <w:rFonts w:asciiTheme="minorHAnsi" w:hAnsiTheme="minorHAnsi" w:cstheme="minorHAnsi"/>
          <w:noProof/>
          <w:color w:val="000000" w:themeColor="text1"/>
          <w:lang w:val="en-US"/>
        </w:rPr>
        <w:t>(An et al 2013, Hong et al 2015)</w:t>
      </w:r>
      <w:r w:rsidR="007D2518" w:rsidRPr="003604A7">
        <w:rPr>
          <w:rFonts w:asciiTheme="minorHAnsi" w:hAnsiTheme="minorHAnsi" w:cstheme="minorHAnsi"/>
          <w:color w:val="000000" w:themeColor="text1"/>
          <w:lang w:val="en-US"/>
        </w:rPr>
        <w:fldChar w:fldCharType="end"/>
      </w:r>
      <w:r w:rsidR="007D2518" w:rsidRPr="003604A7">
        <w:rPr>
          <w:rFonts w:asciiTheme="minorHAnsi" w:hAnsiTheme="minorHAnsi" w:cstheme="minorHAnsi"/>
          <w:color w:val="000000" w:themeColor="text1"/>
          <w:lang w:val="en-US"/>
        </w:rPr>
        <w:t>(</w:t>
      </w:r>
      <w:r w:rsidR="00C45023" w:rsidRPr="003604A7">
        <w:rPr>
          <w:rFonts w:asciiTheme="minorHAnsi" w:hAnsiTheme="minorHAnsi" w:cstheme="minorHAnsi"/>
          <w:color w:val="000000" w:themeColor="text1"/>
          <w:lang w:val="en-US"/>
        </w:rPr>
        <w:t xml:space="preserve">Pretzsch, Parlatini </w:t>
      </w:r>
      <w:r w:rsidR="007D2518" w:rsidRPr="003604A7">
        <w:rPr>
          <w:rFonts w:asciiTheme="minorHAnsi" w:hAnsiTheme="minorHAnsi" w:cstheme="minorHAnsi"/>
          <w:color w:val="000000" w:themeColor="text1"/>
          <w:lang w:val="en-US"/>
        </w:rPr>
        <w:t>et al., under review)</w:t>
      </w:r>
      <w:r w:rsidRPr="003604A7">
        <w:rPr>
          <w:rFonts w:asciiTheme="minorHAnsi" w:hAnsiTheme="minorHAnsi" w:cstheme="minorHAnsi"/>
          <w:color w:val="000000" w:themeColor="text1"/>
          <w:lang w:val="en-US"/>
        </w:rPr>
        <w:t xml:space="preserve">. Ultimately, this knowledge may help </w:t>
      </w:r>
      <w:r w:rsidR="00087F54" w:rsidRPr="003604A7">
        <w:rPr>
          <w:rFonts w:asciiTheme="minorHAnsi" w:hAnsiTheme="minorHAnsi" w:cstheme="minorHAnsi"/>
          <w:color w:val="000000" w:themeColor="text1"/>
          <w:lang w:val="en-US"/>
        </w:rPr>
        <w:t xml:space="preserve">clarify the biological basis of treatment resistance and potentially assess the probability of </w:t>
      </w:r>
      <w:r w:rsidR="00E37EBC" w:rsidRPr="003604A7">
        <w:rPr>
          <w:rFonts w:asciiTheme="minorHAnsi" w:hAnsiTheme="minorHAnsi" w:cstheme="minorHAnsi"/>
          <w:color w:val="000000" w:themeColor="text1"/>
          <w:lang w:val="en-US"/>
        </w:rPr>
        <w:t>good treatment response</w:t>
      </w:r>
      <w:r w:rsidR="00087F54" w:rsidRPr="003604A7">
        <w:rPr>
          <w:rFonts w:asciiTheme="minorHAnsi" w:hAnsiTheme="minorHAnsi" w:cstheme="minorHAnsi"/>
          <w:color w:val="000000" w:themeColor="text1"/>
          <w:lang w:val="en-US"/>
        </w:rPr>
        <w:t xml:space="preserve"> </w:t>
      </w:r>
      <w:r w:rsidRPr="003604A7">
        <w:rPr>
          <w:rFonts w:asciiTheme="minorHAnsi" w:hAnsiTheme="minorHAnsi" w:cstheme="minorHAnsi"/>
          <w:color w:val="000000" w:themeColor="text1"/>
          <w:lang w:val="en-US"/>
        </w:rPr>
        <w:t xml:space="preserve">ahead of starting </w:t>
      </w:r>
      <w:r w:rsidR="00087F54" w:rsidRPr="003604A7">
        <w:rPr>
          <w:rFonts w:asciiTheme="minorHAnsi" w:hAnsiTheme="minorHAnsi" w:cstheme="minorHAnsi"/>
          <w:color w:val="000000" w:themeColor="text1"/>
          <w:lang w:val="en-US"/>
        </w:rPr>
        <w:t>treatment.</w:t>
      </w:r>
    </w:p>
    <w:p w14:paraId="7FCC9340" w14:textId="5F2207CF" w:rsidR="003F2FC9" w:rsidRPr="003604A7" w:rsidRDefault="003F2FC9" w:rsidP="00A0294F">
      <w:pPr>
        <w:pStyle w:val="NormalWeb"/>
        <w:spacing w:line="480" w:lineRule="auto"/>
        <w:rPr>
          <w:rFonts w:asciiTheme="minorHAnsi" w:hAnsiTheme="minorHAnsi" w:cstheme="minorHAnsi"/>
          <w:color w:val="000000" w:themeColor="text1"/>
          <w:lang w:val="en-US"/>
        </w:rPr>
      </w:pPr>
    </w:p>
    <w:p w14:paraId="37927AF9" w14:textId="77777777" w:rsidR="00573A01" w:rsidRPr="003604A7" w:rsidRDefault="00573A01" w:rsidP="00A0294F">
      <w:pPr>
        <w:pStyle w:val="NormalWeb"/>
        <w:spacing w:line="480" w:lineRule="auto"/>
        <w:rPr>
          <w:rFonts w:asciiTheme="minorHAnsi" w:hAnsiTheme="minorHAnsi" w:cstheme="minorHAnsi"/>
          <w:color w:val="000000" w:themeColor="text1"/>
          <w:lang w:val="en-US"/>
        </w:rPr>
      </w:pPr>
    </w:p>
    <w:p w14:paraId="735CB9F2" w14:textId="77777777" w:rsidR="00241ED3" w:rsidRPr="003604A7" w:rsidRDefault="00241ED3" w:rsidP="00A0294F">
      <w:pPr>
        <w:spacing w:line="480" w:lineRule="auto"/>
        <w:rPr>
          <w:rFonts w:cstheme="minorHAnsi"/>
          <w:b/>
          <w:color w:val="000000" w:themeColor="text1"/>
          <w:u w:color="262626"/>
          <w:lang w:val="en-US"/>
        </w:rPr>
      </w:pPr>
    </w:p>
    <w:p w14:paraId="5A70066F" w14:textId="6462F7EE" w:rsidR="00EF6EDF" w:rsidRPr="003604A7" w:rsidRDefault="00573A01" w:rsidP="00A0294F">
      <w:pPr>
        <w:spacing w:line="480" w:lineRule="auto"/>
        <w:rPr>
          <w:rFonts w:cstheme="minorHAnsi"/>
          <w:b/>
          <w:color w:val="000000" w:themeColor="text1"/>
          <w:u w:color="262626"/>
          <w:lang w:val="en-US"/>
        </w:rPr>
      </w:pPr>
      <w:r w:rsidRPr="003604A7">
        <w:rPr>
          <w:rFonts w:cstheme="minorHAnsi"/>
          <w:b/>
          <w:color w:val="000000" w:themeColor="text1"/>
          <w:u w:color="262626"/>
          <w:lang w:val="en-US"/>
        </w:rPr>
        <w:lastRenderedPageBreak/>
        <w:t>9</w:t>
      </w:r>
      <w:r w:rsidR="00087F54" w:rsidRPr="003604A7">
        <w:rPr>
          <w:rFonts w:cstheme="minorHAnsi"/>
          <w:b/>
          <w:color w:val="000000" w:themeColor="text1"/>
          <w:u w:color="262626"/>
          <w:lang w:val="en-US"/>
        </w:rPr>
        <w:t>.</w:t>
      </w:r>
      <w:r w:rsidR="00EF6EDF" w:rsidRPr="003604A7">
        <w:rPr>
          <w:rFonts w:cstheme="minorHAnsi"/>
          <w:b/>
          <w:color w:val="000000" w:themeColor="text1"/>
          <w:u w:color="262626"/>
          <w:lang w:val="en-US"/>
        </w:rPr>
        <w:t xml:space="preserve">     REFERENCES</w:t>
      </w:r>
    </w:p>
    <w:p w14:paraId="16B3C451" w14:textId="77777777" w:rsidR="00EF6EDF" w:rsidRPr="003604A7" w:rsidRDefault="00EF6EDF" w:rsidP="00A0294F">
      <w:pPr>
        <w:spacing w:line="480" w:lineRule="auto"/>
        <w:rPr>
          <w:rFonts w:cstheme="minorHAnsi"/>
          <w:b/>
          <w:color w:val="000000" w:themeColor="text1"/>
          <w:u w:color="262626"/>
          <w:lang w:val="en-US"/>
        </w:rPr>
      </w:pPr>
    </w:p>
    <w:p w14:paraId="065FEDCD" w14:textId="77777777" w:rsidR="00CD11BA" w:rsidRPr="003604A7" w:rsidRDefault="00EF6EDF"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color w:val="000000" w:themeColor="text1"/>
        </w:rPr>
        <w:fldChar w:fldCharType="begin"/>
      </w:r>
      <w:r w:rsidRPr="003604A7">
        <w:rPr>
          <w:rFonts w:asciiTheme="minorHAnsi" w:hAnsiTheme="minorHAnsi" w:cstheme="minorHAnsi"/>
          <w:color w:val="000000" w:themeColor="text1"/>
        </w:rPr>
        <w:instrText xml:space="preserve"> ADDIN EN.REFLIST </w:instrText>
      </w:r>
      <w:r w:rsidRPr="003604A7">
        <w:rPr>
          <w:rFonts w:asciiTheme="minorHAnsi" w:hAnsiTheme="minorHAnsi" w:cstheme="minorHAnsi"/>
          <w:color w:val="000000" w:themeColor="text1"/>
        </w:rPr>
        <w:fldChar w:fldCharType="separate"/>
      </w:r>
      <w:r w:rsidR="00CD11BA" w:rsidRPr="003604A7">
        <w:rPr>
          <w:rFonts w:asciiTheme="minorHAnsi" w:hAnsiTheme="minorHAnsi" w:cstheme="minorHAnsi"/>
          <w:noProof/>
          <w:color w:val="000000" w:themeColor="text1"/>
        </w:rPr>
        <w:t xml:space="preserve">Abi-Dargham A, Horga G. 2016. The search for imaging biomarkers in psychiatric disorders. </w:t>
      </w:r>
      <w:r w:rsidR="00CD11BA" w:rsidRPr="003604A7">
        <w:rPr>
          <w:rFonts w:asciiTheme="minorHAnsi" w:hAnsiTheme="minorHAnsi" w:cstheme="minorHAnsi"/>
          <w:i/>
          <w:noProof/>
          <w:color w:val="000000" w:themeColor="text1"/>
        </w:rPr>
        <w:t>Nat Med</w:t>
      </w:r>
      <w:r w:rsidR="00CD11BA" w:rsidRPr="003604A7">
        <w:rPr>
          <w:rFonts w:asciiTheme="minorHAnsi" w:hAnsiTheme="minorHAnsi" w:cstheme="minorHAnsi"/>
          <w:noProof/>
          <w:color w:val="000000" w:themeColor="text1"/>
        </w:rPr>
        <w:t xml:space="preserve"> 22: 1248-55</w:t>
      </w:r>
    </w:p>
    <w:p w14:paraId="11BE947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Accorsi R. 2008. Brain single-photon emission CT physics principles. </w:t>
      </w:r>
      <w:r w:rsidRPr="003604A7">
        <w:rPr>
          <w:rFonts w:asciiTheme="minorHAnsi" w:hAnsiTheme="minorHAnsi" w:cstheme="minorHAnsi"/>
          <w:i/>
          <w:noProof/>
          <w:color w:val="000000" w:themeColor="text1"/>
        </w:rPr>
        <w:t>AJNR Am J Neuroradiol</w:t>
      </w:r>
      <w:r w:rsidRPr="003604A7">
        <w:rPr>
          <w:rFonts w:asciiTheme="minorHAnsi" w:hAnsiTheme="minorHAnsi" w:cstheme="minorHAnsi"/>
          <w:noProof/>
          <w:color w:val="000000" w:themeColor="text1"/>
        </w:rPr>
        <w:t xml:space="preserve"> 29: 1247-56</w:t>
      </w:r>
    </w:p>
    <w:p w14:paraId="0DF32C2C"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Akay AP, Kaya GC, Kose S, Yazicioglu CE, Erkuran HO, et al. 2018. Genetic imaging study with [Tc-(99m)] TRODAT-1 SPECT in adolescents with ADHD using OROS-methylphenidate. </w:t>
      </w:r>
      <w:r w:rsidRPr="003604A7">
        <w:rPr>
          <w:rFonts w:asciiTheme="minorHAnsi" w:hAnsiTheme="minorHAnsi" w:cstheme="minorHAnsi"/>
          <w:i/>
          <w:noProof/>
          <w:color w:val="000000" w:themeColor="text1"/>
        </w:rPr>
        <w:t>Prog Neuropsychopharmacol Biol Psychiatry</w:t>
      </w:r>
      <w:r w:rsidRPr="003604A7">
        <w:rPr>
          <w:rFonts w:asciiTheme="minorHAnsi" w:hAnsiTheme="minorHAnsi" w:cstheme="minorHAnsi"/>
          <w:noProof/>
          <w:color w:val="000000" w:themeColor="text1"/>
        </w:rPr>
        <w:t xml:space="preserve"> 86: 294-300</w:t>
      </w:r>
    </w:p>
    <w:p w14:paraId="73776E07"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Akutagava-Martins GC, Salatino-Oliveira A, Genro JP, Contini V, Polanczyk G, et al. 2014. Glutamatergic copy number variants and their role in attention-deficit/hyperactivity disorder. </w:t>
      </w:r>
      <w:r w:rsidRPr="003604A7">
        <w:rPr>
          <w:rFonts w:asciiTheme="minorHAnsi" w:hAnsiTheme="minorHAnsi" w:cstheme="minorHAnsi"/>
          <w:i/>
          <w:noProof/>
          <w:color w:val="000000" w:themeColor="text1"/>
        </w:rPr>
        <w:t>Am J Med Genet B Neuropsychiatr Genet</w:t>
      </w:r>
      <w:r w:rsidRPr="003604A7">
        <w:rPr>
          <w:rFonts w:asciiTheme="minorHAnsi" w:hAnsiTheme="minorHAnsi" w:cstheme="minorHAnsi"/>
          <w:noProof/>
          <w:color w:val="000000" w:themeColor="text1"/>
        </w:rPr>
        <w:t xml:space="preserve"> 165B: 502-9</w:t>
      </w:r>
    </w:p>
    <w:p w14:paraId="7FD15049"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Albajara Saenz A, Villemonteix T, Massat I. 2019. Structural and functional neuroimaging in attention-deficit/hyperactivity disorder. </w:t>
      </w:r>
      <w:r w:rsidRPr="003604A7">
        <w:rPr>
          <w:rFonts w:asciiTheme="minorHAnsi" w:hAnsiTheme="minorHAnsi" w:cstheme="minorHAnsi"/>
          <w:i/>
          <w:noProof/>
          <w:color w:val="000000" w:themeColor="text1"/>
        </w:rPr>
        <w:t>Dev Med Child Neurol</w:t>
      </w:r>
      <w:r w:rsidRPr="003604A7">
        <w:rPr>
          <w:rFonts w:asciiTheme="minorHAnsi" w:hAnsiTheme="minorHAnsi" w:cstheme="minorHAnsi"/>
          <w:noProof/>
          <w:color w:val="000000" w:themeColor="text1"/>
        </w:rPr>
        <w:t xml:space="preserve"> 61: 399-405</w:t>
      </w:r>
    </w:p>
    <w:p w14:paraId="149A82A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Alexander GE, Crutcher MD. 1990. Functional architecture of basal ganglia circuits: neural substrates of parallel processing. </w:t>
      </w:r>
      <w:r w:rsidRPr="003604A7">
        <w:rPr>
          <w:rFonts w:asciiTheme="minorHAnsi" w:hAnsiTheme="minorHAnsi" w:cstheme="minorHAnsi"/>
          <w:i/>
          <w:noProof/>
          <w:color w:val="000000" w:themeColor="text1"/>
        </w:rPr>
        <w:t>Trends in neurosciences</w:t>
      </w:r>
      <w:r w:rsidRPr="003604A7">
        <w:rPr>
          <w:rFonts w:asciiTheme="minorHAnsi" w:hAnsiTheme="minorHAnsi" w:cstheme="minorHAnsi"/>
          <w:noProof/>
          <w:color w:val="000000" w:themeColor="text1"/>
        </w:rPr>
        <w:t xml:space="preserve"> 13: 266-71</w:t>
      </w:r>
    </w:p>
    <w:p w14:paraId="43637C8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Alexander GE, DeLong MR, Strick PL. 1986. Parallel organization of functionally segregated circuits linking basal ganglia and cortex. </w:t>
      </w:r>
      <w:r w:rsidRPr="003604A7">
        <w:rPr>
          <w:rFonts w:asciiTheme="minorHAnsi" w:hAnsiTheme="minorHAnsi" w:cstheme="minorHAnsi"/>
          <w:i/>
          <w:noProof/>
          <w:color w:val="000000" w:themeColor="text1"/>
        </w:rPr>
        <w:t>Annual review of neuroscience</w:t>
      </w:r>
      <w:r w:rsidRPr="003604A7">
        <w:rPr>
          <w:rFonts w:asciiTheme="minorHAnsi" w:hAnsiTheme="minorHAnsi" w:cstheme="minorHAnsi"/>
          <w:noProof/>
          <w:color w:val="000000" w:themeColor="text1"/>
        </w:rPr>
        <w:t xml:space="preserve"> 9: 357-81</w:t>
      </w:r>
    </w:p>
    <w:p w14:paraId="624EB71A"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Allen GI, Tsukahara N. 1974. Cerebrocerebellar communication systems. </w:t>
      </w:r>
      <w:r w:rsidRPr="003604A7">
        <w:rPr>
          <w:rFonts w:asciiTheme="minorHAnsi" w:hAnsiTheme="minorHAnsi" w:cstheme="minorHAnsi"/>
          <w:i/>
          <w:noProof/>
          <w:color w:val="000000" w:themeColor="text1"/>
        </w:rPr>
        <w:t>Physiol Rev</w:t>
      </w:r>
      <w:r w:rsidRPr="003604A7">
        <w:rPr>
          <w:rFonts w:asciiTheme="minorHAnsi" w:hAnsiTheme="minorHAnsi" w:cstheme="minorHAnsi"/>
          <w:noProof/>
          <w:color w:val="000000" w:themeColor="text1"/>
        </w:rPr>
        <w:t xml:space="preserve"> 54: 957-1006</w:t>
      </w:r>
    </w:p>
    <w:p w14:paraId="5DAF4A0C"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Amiri A, Torabi Parizi G, Kousha M, Saadat F, Modabbernia MJ, et al. 2013. Changes in plasma Brain-derived neurotrophic factor (BDNF) levels induced by methylphenidate in children with Attention deficit-hyperactivity disorder (ADHD). </w:t>
      </w:r>
      <w:r w:rsidRPr="003604A7">
        <w:rPr>
          <w:rFonts w:asciiTheme="minorHAnsi" w:hAnsiTheme="minorHAnsi" w:cstheme="minorHAnsi"/>
          <w:i/>
          <w:noProof/>
          <w:color w:val="000000" w:themeColor="text1"/>
        </w:rPr>
        <w:t>Prog Neuropsychopharmacol Biol Psychiatry</w:t>
      </w:r>
      <w:r w:rsidRPr="003604A7">
        <w:rPr>
          <w:rFonts w:asciiTheme="minorHAnsi" w:hAnsiTheme="minorHAnsi" w:cstheme="minorHAnsi"/>
          <w:noProof/>
          <w:color w:val="000000" w:themeColor="text1"/>
        </w:rPr>
        <w:t xml:space="preserve"> 47: 20-4</w:t>
      </w:r>
    </w:p>
    <w:p w14:paraId="4BDD6C39"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An L, Cao XH, Cao QJ, Sun L, Yang L, et al. 2013. Methylphenidate normalizes resting-state brain dysfunction in boys with attention deficit hyperactivity disorder. </w:t>
      </w:r>
      <w:r w:rsidRPr="003604A7">
        <w:rPr>
          <w:rFonts w:asciiTheme="minorHAnsi" w:hAnsiTheme="minorHAnsi" w:cstheme="minorHAnsi"/>
          <w:i/>
          <w:noProof/>
          <w:color w:val="000000" w:themeColor="text1"/>
        </w:rPr>
        <w:t>Neuropsychopharmacology</w:t>
      </w:r>
      <w:r w:rsidRPr="003604A7">
        <w:rPr>
          <w:rFonts w:asciiTheme="minorHAnsi" w:hAnsiTheme="minorHAnsi" w:cstheme="minorHAnsi"/>
          <w:noProof/>
          <w:color w:val="000000" w:themeColor="text1"/>
        </w:rPr>
        <w:t xml:space="preserve"> 38: 1287-95</w:t>
      </w:r>
    </w:p>
    <w:p w14:paraId="1EFCF5A1"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APA. 2022. </w:t>
      </w:r>
      <w:r w:rsidRPr="003604A7">
        <w:rPr>
          <w:rFonts w:asciiTheme="minorHAnsi" w:hAnsiTheme="minorHAnsi" w:cstheme="minorHAnsi"/>
          <w:i/>
          <w:noProof/>
          <w:color w:val="000000" w:themeColor="text1"/>
        </w:rPr>
        <w:t>Diagnostic and statistical manual of mental disorders (5th ed., text rev.).</w:t>
      </w:r>
      <w:r w:rsidRPr="003604A7">
        <w:rPr>
          <w:rFonts w:asciiTheme="minorHAnsi" w:hAnsiTheme="minorHAnsi" w:cstheme="minorHAnsi"/>
          <w:noProof/>
          <w:color w:val="000000" w:themeColor="text1"/>
        </w:rPr>
        <w:t xml:space="preserve"> </w:t>
      </w:r>
    </w:p>
    <w:p w14:paraId="291DFAE7"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Arcos-Burgos M, Londono AC, Pineda DA, Lopera F, Palacio JD, et al. 2012. Analysis of brain metabolism by proton magnetic resonance spectroscopy (1H-MRS) in attention-deficit/hyperactivity disorder suggests a generalized differential ontogenic pattern from controls. </w:t>
      </w:r>
      <w:r w:rsidRPr="003604A7">
        <w:rPr>
          <w:rFonts w:asciiTheme="minorHAnsi" w:hAnsiTheme="minorHAnsi" w:cstheme="minorHAnsi"/>
          <w:i/>
          <w:noProof/>
          <w:color w:val="000000" w:themeColor="text1"/>
        </w:rPr>
        <w:t>Atten Defic Hyperact Disord</w:t>
      </w:r>
      <w:r w:rsidRPr="003604A7">
        <w:rPr>
          <w:rFonts w:asciiTheme="minorHAnsi" w:hAnsiTheme="minorHAnsi" w:cstheme="minorHAnsi"/>
          <w:noProof/>
          <w:color w:val="000000" w:themeColor="text1"/>
        </w:rPr>
        <w:t xml:space="preserve"> 4: 205-12</w:t>
      </w:r>
    </w:p>
    <w:p w14:paraId="74E023A8"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Arnsten AF. 2006. Stimulants: Therapeutic actions in ADHD. </w:t>
      </w:r>
      <w:r w:rsidRPr="003604A7">
        <w:rPr>
          <w:rFonts w:asciiTheme="minorHAnsi" w:hAnsiTheme="minorHAnsi" w:cstheme="minorHAnsi"/>
          <w:i/>
          <w:noProof/>
          <w:color w:val="000000" w:themeColor="text1"/>
        </w:rPr>
        <w:t>Neuropsychopharmacology</w:t>
      </w:r>
      <w:r w:rsidRPr="003604A7">
        <w:rPr>
          <w:rFonts w:asciiTheme="minorHAnsi" w:hAnsiTheme="minorHAnsi" w:cstheme="minorHAnsi"/>
          <w:noProof/>
          <w:color w:val="000000" w:themeColor="text1"/>
        </w:rPr>
        <w:t xml:space="preserve"> 31: 2376-83</w:t>
      </w:r>
    </w:p>
    <w:p w14:paraId="14596733"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Arnsten AF. 2009. Stress signalling pathways that impair prefrontal cortex structure and function. </w:t>
      </w:r>
      <w:r w:rsidRPr="003604A7">
        <w:rPr>
          <w:rFonts w:asciiTheme="minorHAnsi" w:hAnsiTheme="minorHAnsi" w:cstheme="minorHAnsi"/>
          <w:i/>
          <w:noProof/>
          <w:color w:val="000000" w:themeColor="text1"/>
        </w:rPr>
        <w:t>Nat Rev Neurosci</w:t>
      </w:r>
      <w:r w:rsidRPr="003604A7">
        <w:rPr>
          <w:rFonts w:asciiTheme="minorHAnsi" w:hAnsiTheme="minorHAnsi" w:cstheme="minorHAnsi"/>
          <w:noProof/>
          <w:color w:val="000000" w:themeColor="text1"/>
        </w:rPr>
        <w:t xml:space="preserve"> 10: 410-22</w:t>
      </w:r>
    </w:p>
    <w:p w14:paraId="720DB95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Arnsten AF, Dudley AG. 2005. Methylphenidate improves prefrontal cortical cognitive function through alpha2 adrenoceptor and dopamine D1 receptor actions: Relevance to therapeutic effects in Attention Deficit Hyperactivity Disorder. </w:t>
      </w:r>
      <w:r w:rsidRPr="003604A7">
        <w:rPr>
          <w:rFonts w:asciiTheme="minorHAnsi" w:hAnsiTheme="minorHAnsi" w:cstheme="minorHAnsi"/>
          <w:i/>
          <w:noProof/>
          <w:color w:val="000000" w:themeColor="text1"/>
        </w:rPr>
        <w:t>Behav Brain Funct</w:t>
      </w:r>
      <w:r w:rsidRPr="003604A7">
        <w:rPr>
          <w:rFonts w:asciiTheme="minorHAnsi" w:hAnsiTheme="minorHAnsi" w:cstheme="minorHAnsi"/>
          <w:noProof/>
          <w:color w:val="000000" w:themeColor="text1"/>
        </w:rPr>
        <w:t xml:space="preserve"> 1: 2</w:t>
      </w:r>
    </w:p>
    <w:p w14:paraId="7989FDD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Arnsten AF, Pliszka SR. 2011. Catecholamine influences on prefrontal cortical function: relevance to treatment of attention deficit/hyperactivity disorder and related disorders. </w:t>
      </w:r>
      <w:r w:rsidRPr="003604A7">
        <w:rPr>
          <w:rFonts w:asciiTheme="minorHAnsi" w:hAnsiTheme="minorHAnsi" w:cstheme="minorHAnsi"/>
          <w:i/>
          <w:noProof/>
          <w:color w:val="000000" w:themeColor="text1"/>
        </w:rPr>
        <w:t>Pharmacol Biochem Behav</w:t>
      </w:r>
      <w:r w:rsidRPr="003604A7">
        <w:rPr>
          <w:rFonts w:asciiTheme="minorHAnsi" w:hAnsiTheme="minorHAnsi" w:cstheme="minorHAnsi"/>
          <w:noProof/>
          <w:color w:val="000000" w:themeColor="text1"/>
        </w:rPr>
        <w:t xml:space="preserve"> 99: 211-6</w:t>
      </w:r>
    </w:p>
    <w:p w14:paraId="21BC24C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Arnsten AF, Rubia K. 2012. Neurobiological circuits regulating attention, cognitive control, motivation, and emotion: disruptions in neurodevelopmental psychiatric disorders. </w:t>
      </w:r>
      <w:r w:rsidRPr="003604A7">
        <w:rPr>
          <w:rFonts w:asciiTheme="minorHAnsi" w:hAnsiTheme="minorHAnsi" w:cstheme="minorHAnsi"/>
          <w:i/>
          <w:noProof/>
          <w:color w:val="000000" w:themeColor="text1"/>
        </w:rPr>
        <w:t>Journal of the American Academy of Child and Adolescent Psychiatry</w:t>
      </w:r>
      <w:r w:rsidRPr="003604A7">
        <w:rPr>
          <w:rFonts w:asciiTheme="minorHAnsi" w:hAnsiTheme="minorHAnsi" w:cstheme="minorHAnsi"/>
          <w:noProof/>
          <w:color w:val="000000" w:themeColor="text1"/>
        </w:rPr>
        <w:t xml:space="preserve"> 51: 356-67</w:t>
      </w:r>
    </w:p>
    <w:p w14:paraId="6FC35232"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Aster HC, Romanos M, Walitza S, Gerlach M, Muhlberger A, et al. 2022. Responsivity of the Striatal Dopamine System to Methylphenidate-A Within-Subject I-123-beta-CIT-</w:t>
      </w:r>
      <w:r w:rsidRPr="003604A7">
        <w:rPr>
          <w:rFonts w:asciiTheme="minorHAnsi" w:hAnsiTheme="minorHAnsi" w:cstheme="minorHAnsi"/>
          <w:noProof/>
          <w:color w:val="000000" w:themeColor="text1"/>
        </w:rPr>
        <w:lastRenderedPageBreak/>
        <w:t xml:space="preserve">SPECT Study in Male Children and Adolescents With Attention-Deficit/Hyperactivity Disorder. </w:t>
      </w:r>
      <w:r w:rsidRPr="003604A7">
        <w:rPr>
          <w:rFonts w:asciiTheme="minorHAnsi" w:hAnsiTheme="minorHAnsi" w:cstheme="minorHAnsi"/>
          <w:i/>
          <w:noProof/>
          <w:color w:val="000000" w:themeColor="text1"/>
        </w:rPr>
        <w:t>Front Psychiatry</w:t>
      </w:r>
      <w:r w:rsidRPr="003604A7">
        <w:rPr>
          <w:rFonts w:asciiTheme="minorHAnsi" w:hAnsiTheme="minorHAnsi" w:cstheme="minorHAnsi"/>
          <w:noProof/>
          <w:color w:val="000000" w:themeColor="text1"/>
        </w:rPr>
        <w:t xml:space="preserve"> 13: 804730</w:t>
      </w:r>
    </w:p>
    <w:p w14:paraId="1B549049"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Aston-Jones G, Cohen JD. 2005. Adaptive gain and the role of the locus coeruleus-norepinephrine system in optimal performance. </w:t>
      </w:r>
      <w:r w:rsidRPr="003604A7">
        <w:rPr>
          <w:rFonts w:asciiTheme="minorHAnsi" w:hAnsiTheme="minorHAnsi" w:cstheme="minorHAnsi"/>
          <w:i/>
          <w:noProof/>
          <w:color w:val="000000" w:themeColor="text1"/>
        </w:rPr>
        <w:t>J Comp Neurol</w:t>
      </w:r>
      <w:r w:rsidRPr="003604A7">
        <w:rPr>
          <w:rFonts w:asciiTheme="minorHAnsi" w:hAnsiTheme="minorHAnsi" w:cstheme="minorHAnsi"/>
          <w:noProof/>
          <w:color w:val="000000" w:themeColor="text1"/>
        </w:rPr>
        <w:t xml:space="preserve"> 493: 99-110</w:t>
      </w:r>
    </w:p>
    <w:p w14:paraId="69FF0BD2"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Banerjee E, Nandagopal K. 2015. Does serotonin deficit mediate susceptibility to ADHD? </w:t>
      </w:r>
      <w:r w:rsidRPr="003604A7">
        <w:rPr>
          <w:rFonts w:asciiTheme="minorHAnsi" w:hAnsiTheme="minorHAnsi" w:cstheme="minorHAnsi"/>
          <w:i/>
          <w:noProof/>
          <w:color w:val="000000" w:themeColor="text1"/>
        </w:rPr>
        <w:t>Neurochem Int</w:t>
      </w:r>
      <w:r w:rsidRPr="003604A7">
        <w:rPr>
          <w:rFonts w:asciiTheme="minorHAnsi" w:hAnsiTheme="minorHAnsi" w:cstheme="minorHAnsi"/>
          <w:noProof/>
          <w:color w:val="000000" w:themeColor="text1"/>
        </w:rPr>
        <w:t xml:space="preserve"> 82: 52-68</w:t>
      </w:r>
    </w:p>
    <w:p w14:paraId="23459392"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Banerjee PS, Aston J, Khundakar AA, Zetterstrom TS. 2009. Differential regulation of psychostimulant-induced gene expression of brain derived neurotrophic factor and the immediate-early gene Arc in the juvenile and adult brain. </w:t>
      </w:r>
      <w:r w:rsidRPr="003604A7">
        <w:rPr>
          <w:rFonts w:asciiTheme="minorHAnsi" w:hAnsiTheme="minorHAnsi" w:cstheme="minorHAnsi"/>
          <w:i/>
          <w:noProof/>
          <w:color w:val="000000" w:themeColor="text1"/>
        </w:rPr>
        <w:t>Eur J Neurosci</w:t>
      </w:r>
      <w:r w:rsidRPr="003604A7">
        <w:rPr>
          <w:rFonts w:asciiTheme="minorHAnsi" w:hAnsiTheme="minorHAnsi" w:cstheme="minorHAnsi"/>
          <w:noProof/>
          <w:color w:val="000000" w:themeColor="text1"/>
        </w:rPr>
        <w:t xml:space="preserve"> 29: 465-76</w:t>
      </w:r>
    </w:p>
    <w:p w14:paraId="323F8F42"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Barr AM, Lehmann-Masten V, Paulus M, Gainetdinov RR, Caron MG, Geyer MA. 2004. The selective serotonin-2A receptor antagonist M100907 reverses behavioral deficits in dopamine transporter knockout mice. </w:t>
      </w:r>
      <w:r w:rsidRPr="003604A7">
        <w:rPr>
          <w:rFonts w:asciiTheme="minorHAnsi" w:hAnsiTheme="minorHAnsi" w:cstheme="minorHAnsi"/>
          <w:i/>
          <w:noProof/>
          <w:color w:val="000000" w:themeColor="text1"/>
        </w:rPr>
        <w:t>Neuropsychopharmacology</w:t>
      </w:r>
      <w:r w:rsidRPr="003604A7">
        <w:rPr>
          <w:rFonts w:asciiTheme="minorHAnsi" w:hAnsiTheme="minorHAnsi" w:cstheme="minorHAnsi"/>
          <w:noProof/>
          <w:color w:val="000000" w:themeColor="text1"/>
        </w:rPr>
        <w:t xml:space="preserve"> 29: 221-8</w:t>
      </w:r>
    </w:p>
    <w:p w14:paraId="601A4016"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Beaulieu JM, Gainetdinov RR. 2011. The physiology, signaling, and pharmacology of dopamine receptors. </w:t>
      </w:r>
      <w:r w:rsidRPr="003604A7">
        <w:rPr>
          <w:rFonts w:asciiTheme="minorHAnsi" w:hAnsiTheme="minorHAnsi" w:cstheme="minorHAnsi"/>
          <w:i/>
          <w:noProof/>
          <w:color w:val="000000" w:themeColor="text1"/>
        </w:rPr>
        <w:t>Pharmacol Rev</w:t>
      </w:r>
      <w:r w:rsidRPr="003604A7">
        <w:rPr>
          <w:rFonts w:asciiTheme="minorHAnsi" w:hAnsiTheme="minorHAnsi" w:cstheme="minorHAnsi"/>
          <w:noProof/>
          <w:color w:val="000000" w:themeColor="text1"/>
        </w:rPr>
        <w:t xml:space="preserve"> 63: 182-217</w:t>
      </w:r>
    </w:p>
    <w:p w14:paraId="1A9E596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Bellato A, Perrott NJ, Marzulli L, Parlatini V, Coghill D, Cortese S. 2024. Systematic Review and Meta-Analysis: Effects of Pharmacological Treatment for Attention-Deficit/Hyperactivity Disorder on Quality of Life. </w:t>
      </w:r>
      <w:r w:rsidRPr="003604A7">
        <w:rPr>
          <w:rFonts w:asciiTheme="minorHAnsi" w:hAnsiTheme="minorHAnsi" w:cstheme="minorHAnsi"/>
          <w:i/>
          <w:noProof/>
          <w:color w:val="000000" w:themeColor="text1"/>
        </w:rPr>
        <w:t>J Am Acad Child Adolesc Psychiatry</w:t>
      </w:r>
      <w:r w:rsidRPr="003604A7">
        <w:rPr>
          <w:rFonts w:asciiTheme="minorHAnsi" w:hAnsiTheme="minorHAnsi" w:cstheme="minorHAnsi"/>
          <w:noProof/>
          <w:color w:val="000000" w:themeColor="text1"/>
        </w:rPr>
        <w:t xml:space="preserve"> </w:t>
      </w:r>
    </w:p>
    <w:p w14:paraId="7BB839E4"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Berridge CW, Devilbiss DM, Andrzejewski ME, Arnsten AF, Kelley AE, et al. 2006. Methylphenidate preferentially increases catecholamine neurotransmission within the prefrontal cortex at low doses that enhance cognitive function. </w:t>
      </w:r>
      <w:r w:rsidRPr="003604A7">
        <w:rPr>
          <w:rFonts w:asciiTheme="minorHAnsi" w:hAnsiTheme="minorHAnsi" w:cstheme="minorHAnsi"/>
          <w:i/>
          <w:noProof/>
          <w:color w:val="000000" w:themeColor="text1"/>
        </w:rPr>
        <w:t>Biological psychiatry</w:t>
      </w:r>
      <w:r w:rsidRPr="003604A7">
        <w:rPr>
          <w:rFonts w:asciiTheme="minorHAnsi" w:hAnsiTheme="minorHAnsi" w:cstheme="minorHAnsi"/>
          <w:noProof/>
          <w:color w:val="000000" w:themeColor="text1"/>
        </w:rPr>
        <w:t xml:space="preserve"> 60: 1111-20</w:t>
      </w:r>
    </w:p>
    <w:p w14:paraId="357FDC5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Blanchard V, Raisman-Vozari R, Vyas S, Michel PP, Javoy-Agid F, et al. 1994. Differential expression of tyrosine hydroxylase and membrane dopamine transporter genes in </w:t>
      </w:r>
      <w:r w:rsidRPr="003604A7">
        <w:rPr>
          <w:rFonts w:asciiTheme="minorHAnsi" w:hAnsiTheme="minorHAnsi" w:cstheme="minorHAnsi"/>
          <w:noProof/>
          <w:color w:val="000000" w:themeColor="text1"/>
        </w:rPr>
        <w:lastRenderedPageBreak/>
        <w:t xml:space="preserve">subpopulations of dopaminergic neurons of the rat mesencephalon. </w:t>
      </w:r>
      <w:r w:rsidRPr="003604A7">
        <w:rPr>
          <w:rFonts w:asciiTheme="minorHAnsi" w:hAnsiTheme="minorHAnsi" w:cstheme="minorHAnsi"/>
          <w:i/>
          <w:noProof/>
          <w:color w:val="000000" w:themeColor="text1"/>
        </w:rPr>
        <w:t>Brain Res Mol Brain Res</w:t>
      </w:r>
      <w:r w:rsidRPr="003604A7">
        <w:rPr>
          <w:rFonts w:asciiTheme="minorHAnsi" w:hAnsiTheme="minorHAnsi" w:cstheme="minorHAnsi"/>
          <w:noProof/>
          <w:color w:val="000000" w:themeColor="text1"/>
        </w:rPr>
        <w:t xml:space="preserve"> 22: 29-38</w:t>
      </w:r>
    </w:p>
    <w:p w14:paraId="03D7E86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Bledsoe J, Semrud-Clikeman M, Pliszka SR. 2009. A magnetic resonance imaging study of the cerebellar vermis in chronically treated and treatment-naive children with attention-deficit/hyperactivity disorder combined type. </w:t>
      </w:r>
      <w:r w:rsidRPr="003604A7">
        <w:rPr>
          <w:rFonts w:asciiTheme="minorHAnsi" w:hAnsiTheme="minorHAnsi" w:cstheme="minorHAnsi"/>
          <w:i/>
          <w:noProof/>
          <w:color w:val="000000" w:themeColor="text1"/>
        </w:rPr>
        <w:t>Biol Psychiatry</w:t>
      </w:r>
      <w:r w:rsidRPr="003604A7">
        <w:rPr>
          <w:rFonts w:asciiTheme="minorHAnsi" w:hAnsiTheme="minorHAnsi" w:cstheme="minorHAnsi"/>
          <w:noProof/>
          <w:color w:val="000000" w:themeColor="text1"/>
        </w:rPr>
        <w:t xml:space="preserve"> 65: 620-4</w:t>
      </w:r>
    </w:p>
    <w:p w14:paraId="0426A390"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Boerner T, Bygrave AM, Chen J, Fernando A, Jackson S, et al. 2017. The group II metabotropic glutamate receptor agonist LY354740 and the D2 receptor antagonist haloperidol reduce locomotor hyperactivity but fail to rescue spatial working memory in GluA1 knockout mice. </w:t>
      </w:r>
      <w:r w:rsidRPr="003604A7">
        <w:rPr>
          <w:rFonts w:asciiTheme="minorHAnsi" w:hAnsiTheme="minorHAnsi" w:cstheme="minorHAnsi"/>
          <w:i/>
          <w:noProof/>
          <w:color w:val="000000" w:themeColor="text1"/>
        </w:rPr>
        <w:t>Eur J Neurosci</w:t>
      </w:r>
      <w:r w:rsidRPr="003604A7">
        <w:rPr>
          <w:rFonts w:asciiTheme="minorHAnsi" w:hAnsiTheme="minorHAnsi" w:cstheme="minorHAnsi"/>
          <w:noProof/>
          <w:color w:val="000000" w:themeColor="text1"/>
        </w:rPr>
        <w:t xml:space="preserve"> 45: 912-21</w:t>
      </w:r>
    </w:p>
    <w:p w14:paraId="6C726567"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Borycz J, Zapata A, Quiroz C, Volkow ND, Ferre S. 2008. 5-HT 1B receptor-mediated serotoninergic modulation of methylphenidate-induced locomotor activation in rats. </w:t>
      </w:r>
      <w:r w:rsidRPr="003604A7">
        <w:rPr>
          <w:rFonts w:asciiTheme="minorHAnsi" w:hAnsiTheme="minorHAnsi" w:cstheme="minorHAnsi"/>
          <w:i/>
          <w:noProof/>
          <w:color w:val="000000" w:themeColor="text1"/>
        </w:rPr>
        <w:t>Neuropsychopharmacology</w:t>
      </w:r>
      <w:r w:rsidRPr="003604A7">
        <w:rPr>
          <w:rFonts w:asciiTheme="minorHAnsi" w:hAnsiTheme="minorHAnsi" w:cstheme="minorHAnsi"/>
          <w:noProof/>
          <w:color w:val="000000" w:themeColor="text1"/>
        </w:rPr>
        <w:t xml:space="preserve"> 33: 619-26</w:t>
      </w:r>
    </w:p>
    <w:p w14:paraId="46191B31"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Bouziane C, Filatova OG, Schrantee A, Caan MWA, Vos FM, Reneman L. 2019. White Matter by Diffusion MRI Following Methylphenidate Treatment: A Randomized Control Trial in Males with Attention-Deficit/Hyperactivity Disorder. </w:t>
      </w:r>
      <w:r w:rsidRPr="003604A7">
        <w:rPr>
          <w:rFonts w:asciiTheme="minorHAnsi" w:hAnsiTheme="minorHAnsi" w:cstheme="minorHAnsi"/>
          <w:i/>
          <w:noProof/>
          <w:color w:val="000000" w:themeColor="text1"/>
        </w:rPr>
        <w:t>Radiology</w:t>
      </w:r>
      <w:r w:rsidRPr="003604A7">
        <w:rPr>
          <w:rFonts w:asciiTheme="minorHAnsi" w:hAnsiTheme="minorHAnsi" w:cstheme="minorHAnsi"/>
          <w:noProof/>
          <w:color w:val="000000" w:themeColor="text1"/>
        </w:rPr>
        <w:t xml:space="preserve"> 293: 186-92</w:t>
      </w:r>
    </w:p>
    <w:p w14:paraId="45DC2519"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Brennan AR, Arnsten AF. 2008. Neuronal mechanisms underlying attention deficit hyperactivity disorder: the influence of arousal on prefrontal cortical function. </w:t>
      </w:r>
      <w:r w:rsidRPr="003604A7">
        <w:rPr>
          <w:rFonts w:asciiTheme="minorHAnsi" w:hAnsiTheme="minorHAnsi" w:cstheme="minorHAnsi"/>
          <w:i/>
          <w:noProof/>
          <w:color w:val="000000" w:themeColor="text1"/>
        </w:rPr>
        <w:t>Ann N Y Acad Sci</w:t>
      </w:r>
      <w:r w:rsidRPr="003604A7">
        <w:rPr>
          <w:rFonts w:asciiTheme="minorHAnsi" w:hAnsiTheme="minorHAnsi" w:cstheme="minorHAnsi"/>
          <w:noProof/>
          <w:color w:val="000000" w:themeColor="text1"/>
        </w:rPr>
        <w:t xml:space="preserve"> 1129: 236-45</w:t>
      </w:r>
    </w:p>
    <w:p w14:paraId="077EBF6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Bruxel EM, Akutagava-Martins GC, Salatino-Oliveira A, Genro JP, Zeni CP, et al. 2016. GAD1 gene polymorphisms are associated with hyperactivity in Attention-Deficit/Hyperactivity Disorder. </w:t>
      </w:r>
      <w:r w:rsidRPr="003604A7">
        <w:rPr>
          <w:rFonts w:asciiTheme="minorHAnsi" w:hAnsiTheme="minorHAnsi" w:cstheme="minorHAnsi"/>
          <w:i/>
          <w:noProof/>
          <w:color w:val="000000" w:themeColor="text1"/>
        </w:rPr>
        <w:t>Am J Med Genet B Neuropsychiatr Genet</w:t>
      </w:r>
      <w:r w:rsidRPr="003604A7">
        <w:rPr>
          <w:rFonts w:asciiTheme="minorHAnsi" w:hAnsiTheme="minorHAnsi" w:cstheme="minorHAnsi"/>
          <w:noProof/>
          <w:color w:val="000000" w:themeColor="text1"/>
        </w:rPr>
        <w:t xml:space="preserve"> 171: 1099-104</w:t>
      </w:r>
    </w:p>
    <w:p w14:paraId="5131EEA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Cai W, Mizuno Y, Tomoda A, Menon V. 2023. Bayesian dynamical system analysis of the effects of methylphenidate in children with attention-deficit/hyperactivity disorder: a randomized trial. </w:t>
      </w:r>
      <w:r w:rsidRPr="003604A7">
        <w:rPr>
          <w:rFonts w:asciiTheme="minorHAnsi" w:hAnsiTheme="minorHAnsi" w:cstheme="minorHAnsi"/>
          <w:i/>
          <w:noProof/>
          <w:color w:val="000000" w:themeColor="text1"/>
        </w:rPr>
        <w:t>Neuropsychopharmacology</w:t>
      </w:r>
      <w:r w:rsidRPr="003604A7">
        <w:rPr>
          <w:rFonts w:asciiTheme="minorHAnsi" w:hAnsiTheme="minorHAnsi" w:cstheme="minorHAnsi"/>
          <w:noProof/>
          <w:color w:val="000000" w:themeColor="text1"/>
        </w:rPr>
        <w:t xml:space="preserve"> 48: 1690-98</w:t>
      </w:r>
    </w:p>
    <w:p w14:paraId="690977E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Calipari ES, Ferris MJ. 2013. Amphetamine mechanisms and actions at the dopamine terminal revisited. </w:t>
      </w:r>
      <w:r w:rsidRPr="003604A7">
        <w:rPr>
          <w:rFonts w:asciiTheme="minorHAnsi" w:hAnsiTheme="minorHAnsi" w:cstheme="minorHAnsi"/>
          <w:i/>
          <w:noProof/>
          <w:color w:val="000000" w:themeColor="text1"/>
        </w:rPr>
        <w:t>J Neurosci</w:t>
      </w:r>
      <w:r w:rsidRPr="003604A7">
        <w:rPr>
          <w:rFonts w:asciiTheme="minorHAnsi" w:hAnsiTheme="minorHAnsi" w:cstheme="minorHAnsi"/>
          <w:noProof/>
          <w:color w:val="000000" w:themeColor="text1"/>
        </w:rPr>
        <w:t xml:space="preserve"> 33: 8923-5</w:t>
      </w:r>
    </w:p>
    <w:p w14:paraId="5093AE9F"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Cao M, Martin E, Li X. 2023. Machine learning in attention-deficit/hyperactivity disorder: new approaches toward understanding the neural mechanisms. </w:t>
      </w:r>
      <w:r w:rsidRPr="003604A7">
        <w:rPr>
          <w:rFonts w:asciiTheme="minorHAnsi" w:hAnsiTheme="minorHAnsi" w:cstheme="minorHAnsi"/>
          <w:i/>
          <w:noProof/>
          <w:color w:val="000000" w:themeColor="text1"/>
        </w:rPr>
        <w:t>Translational Psychiatry</w:t>
      </w:r>
      <w:r w:rsidRPr="003604A7">
        <w:rPr>
          <w:rFonts w:asciiTheme="minorHAnsi" w:hAnsiTheme="minorHAnsi" w:cstheme="minorHAnsi"/>
          <w:noProof/>
          <w:color w:val="000000" w:themeColor="text1"/>
        </w:rPr>
        <w:t xml:space="preserve"> 13: 236</w:t>
      </w:r>
    </w:p>
    <w:p w14:paraId="6957307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Carmona S, Hoekzema E, Castellanos FX, Garcia-Garcia D, Lage-Castellanos A, et al. 2015. Sensation-to-cognition cortical streams in attention-deficit/hyperactivity disorder. </w:t>
      </w:r>
      <w:r w:rsidRPr="003604A7">
        <w:rPr>
          <w:rFonts w:asciiTheme="minorHAnsi" w:hAnsiTheme="minorHAnsi" w:cstheme="minorHAnsi"/>
          <w:i/>
          <w:noProof/>
          <w:color w:val="000000" w:themeColor="text1"/>
        </w:rPr>
        <w:t>Hum Brain Mapp</w:t>
      </w:r>
      <w:r w:rsidRPr="003604A7">
        <w:rPr>
          <w:rFonts w:asciiTheme="minorHAnsi" w:hAnsiTheme="minorHAnsi" w:cstheme="minorHAnsi"/>
          <w:noProof/>
          <w:color w:val="000000" w:themeColor="text1"/>
        </w:rPr>
        <w:t xml:space="preserve"> 36: 2544-57</w:t>
      </w:r>
    </w:p>
    <w:p w14:paraId="21788B4C"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Castellanos FX, Lee PP, Sharp W, Jeffries NO, Greenstein DK, et al. 2002. Developmental trajectories of brain volume abnormalities in children and adolescents with attention-deficit/hyperactivity disorder. </w:t>
      </w:r>
      <w:r w:rsidRPr="003604A7">
        <w:rPr>
          <w:rFonts w:asciiTheme="minorHAnsi" w:hAnsiTheme="minorHAnsi" w:cstheme="minorHAnsi"/>
          <w:i/>
          <w:noProof/>
          <w:color w:val="000000" w:themeColor="text1"/>
        </w:rPr>
        <w:t>JAMA : the journal of the American Medical Association</w:t>
      </w:r>
      <w:r w:rsidRPr="003604A7">
        <w:rPr>
          <w:rFonts w:asciiTheme="minorHAnsi" w:hAnsiTheme="minorHAnsi" w:cstheme="minorHAnsi"/>
          <w:noProof/>
          <w:color w:val="000000" w:themeColor="text1"/>
        </w:rPr>
        <w:t xml:space="preserve"> 288: 1740-8</w:t>
      </w:r>
    </w:p>
    <w:p w14:paraId="036465D0"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Chang JC, Lin HY, Lv J, Tseng WI, Gau SS. 2021. Regional brain volume predicts response to methylphenidate treatment in individuals with ADHD. </w:t>
      </w:r>
      <w:r w:rsidRPr="003604A7">
        <w:rPr>
          <w:rFonts w:asciiTheme="minorHAnsi" w:hAnsiTheme="minorHAnsi" w:cstheme="minorHAnsi"/>
          <w:i/>
          <w:noProof/>
          <w:color w:val="000000" w:themeColor="text1"/>
        </w:rPr>
        <w:t>BMC Psychiatry</w:t>
      </w:r>
      <w:r w:rsidRPr="003604A7">
        <w:rPr>
          <w:rFonts w:asciiTheme="minorHAnsi" w:hAnsiTheme="minorHAnsi" w:cstheme="minorHAnsi"/>
          <w:noProof/>
          <w:color w:val="000000" w:themeColor="text1"/>
        </w:rPr>
        <w:t xml:space="preserve"> 21: 26</w:t>
      </w:r>
    </w:p>
    <w:p w14:paraId="4AE3DE0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Chen Z, Xu T, Liu X, Becker B, Li W, et al. 2024. Cortical gradient perturbation in attention deficit hyperactivity disorder correlates with neurotransmitter-, cell type-specific and chromosome- transcriptomic signatures. </w:t>
      </w:r>
      <w:r w:rsidRPr="003604A7">
        <w:rPr>
          <w:rFonts w:asciiTheme="minorHAnsi" w:hAnsiTheme="minorHAnsi" w:cstheme="minorHAnsi"/>
          <w:i/>
          <w:noProof/>
          <w:color w:val="000000" w:themeColor="text1"/>
        </w:rPr>
        <w:t>Psychiatry Clin Neurosci</w:t>
      </w:r>
      <w:r w:rsidRPr="003604A7">
        <w:rPr>
          <w:rFonts w:asciiTheme="minorHAnsi" w:hAnsiTheme="minorHAnsi" w:cstheme="minorHAnsi"/>
          <w:noProof/>
          <w:color w:val="000000" w:themeColor="text1"/>
        </w:rPr>
        <w:t xml:space="preserve"> 78: 309-21</w:t>
      </w:r>
    </w:p>
    <w:p w14:paraId="357A6F37"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Cheng J, Xiong Z, Duffney LJ, Wei J, Liu A, et al. 2014. Methylphenidate exerts dose-dependent effects on glutamate receptors and behaviors. </w:t>
      </w:r>
      <w:r w:rsidRPr="003604A7">
        <w:rPr>
          <w:rFonts w:asciiTheme="minorHAnsi" w:hAnsiTheme="minorHAnsi" w:cstheme="minorHAnsi"/>
          <w:i/>
          <w:noProof/>
          <w:color w:val="000000" w:themeColor="text1"/>
        </w:rPr>
        <w:t>Biol Psychiatry</w:t>
      </w:r>
      <w:r w:rsidRPr="003604A7">
        <w:rPr>
          <w:rFonts w:asciiTheme="minorHAnsi" w:hAnsiTheme="minorHAnsi" w:cstheme="minorHAnsi"/>
          <w:noProof/>
          <w:color w:val="000000" w:themeColor="text1"/>
        </w:rPr>
        <w:t xml:space="preserve"> 76: 953-62</w:t>
      </w:r>
    </w:p>
    <w:p w14:paraId="0D717DE7"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Cheon KA, Ryu YH, Namkoong K, Kim CH, Kim JJ, Lee JD. 2004. Dopamine transporter density of the basal ganglia assessed with [123I]IPT SPECT in drug-naive children with Tourette's disorder. </w:t>
      </w:r>
      <w:r w:rsidRPr="003604A7">
        <w:rPr>
          <w:rFonts w:asciiTheme="minorHAnsi" w:hAnsiTheme="minorHAnsi" w:cstheme="minorHAnsi"/>
          <w:i/>
          <w:noProof/>
          <w:color w:val="000000" w:themeColor="text1"/>
        </w:rPr>
        <w:t>Psychiatry Res</w:t>
      </w:r>
      <w:r w:rsidRPr="003604A7">
        <w:rPr>
          <w:rFonts w:asciiTheme="minorHAnsi" w:hAnsiTheme="minorHAnsi" w:cstheme="minorHAnsi"/>
          <w:noProof/>
          <w:color w:val="000000" w:themeColor="text1"/>
        </w:rPr>
        <w:t xml:space="preserve"> 130: 85-95</w:t>
      </w:r>
    </w:p>
    <w:p w14:paraId="1D0C82D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Cherkasova MV, Faridi N, Casey KF, O'Driscoll GA, Hechtman L, et al. 2014. Amphetamine-induced dopamine release and neurocognitive function in treatment-naive adults with ADHD. </w:t>
      </w:r>
      <w:r w:rsidRPr="003604A7">
        <w:rPr>
          <w:rFonts w:asciiTheme="minorHAnsi" w:hAnsiTheme="minorHAnsi" w:cstheme="minorHAnsi"/>
          <w:i/>
          <w:noProof/>
          <w:color w:val="000000" w:themeColor="text1"/>
        </w:rPr>
        <w:t>Neuropsychopharmacology</w:t>
      </w:r>
      <w:r w:rsidRPr="003604A7">
        <w:rPr>
          <w:rFonts w:asciiTheme="minorHAnsi" w:hAnsiTheme="minorHAnsi" w:cstheme="minorHAnsi"/>
          <w:noProof/>
          <w:color w:val="000000" w:themeColor="text1"/>
        </w:rPr>
        <w:t xml:space="preserve"> 39: 1498-507</w:t>
      </w:r>
    </w:p>
    <w:p w14:paraId="6A45650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Chou TL, Chia S, Shang CY, Gau SS. 2015. Differential therapeutic effects of 12-week treatment of atomoxetine and methylphenidate on drug-naive children with attention deficit/hyperactivity disorder: A counting Stroop functional MRI study. </w:t>
      </w:r>
      <w:r w:rsidRPr="003604A7">
        <w:rPr>
          <w:rFonts w:asciiTheme="minorHAnsi" w:hAnsiTheme="minorHAnsi" w:cstheme="minorHAnsi"/>
          <w:i/>
          <w:noProof/>
          <w:color w:val="000000" w:themeColor="text1"/>
        </w:rPr>
        <w:t>Eur Neuropsychopharmacol</w:t>
      </w:r>
      <w:r w:rsidRPr="003604A7">
        <w:rPr>
          <w:rFonts w:asciiTheme="minorHAnsi" w:hAnsiTheme="minorHAnsi" w:cstheme="minorHAnsi"/>
          <w:noProof/>
          <w:color w:val="000000" w:themeColor="text1"/>
        </w:rPr>
        <w:t xml:space="preserve"> 25: 2300-10</w:t>
      </w:r>
    </w:p>
    <w:p w14:paraId="62D26019"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Contini V, Victor MM, Bertuzzi GP, Salgado CA, Picon FA, et al. 2012. No significant association between genetic variants in 7 candidate genes and response to methylphenidate treatment in adult patients with ADHD. </w:t>
      </w:r>
      <w:r w:rsidRPr="003604A7">
        <w:rPr>
          <w:rFonts w:asciiTheme="minorHAnsi" w:hAnsiTheme="minorHAnsi" w:cstheme="minorHAnsi"/>
          <w:i/>
          <w:noProof/>
          <w:color w:val="000000" w:themeColor="text1"/>
        </w:rPr>
        <w:t>J Clin Psychopharmacol</w:t>
      </w:r>
      <w:r w:rsidRPr="003604A7">
        <w:rPr>
          <w:rFonts w:asciiTheme="minorHAnsi" w:hAnsiTheme="minorHAnsi" w:cstheme="minorHAnsi"/>
          <w:noProof/>
          <w:color w:val="000000" w:themeColor="text1"/>
        </w:rPr>
        <w:t xml:space="preserve"> 32: 820-3</w:t>
      </w:r>
    </w:p>
    <w:p w14:paraId="058D332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Cortese S, Adamo N, Del Giovane C, Mohr-Jensen C, Hayes AJ, et al. 2018. Comparative efficacy and tolerability of medications for attention-deficit hyperactivity disorder in children, adolescents, and adults: a systematic review and network meta-analysis. </w:t>
      </w:r>
      <w:r w:rsidRPr="003604A7">
        <w:rPr>
          <w:rFonts w:asciiTheme="minorHAnsi" w:hAnsiTheme="minorHAnsi" w:cstheme="minorHAnsi"/>
          <w:i/>
          <w:noProof/>
          <w:color w:val="000000" w:themeColor="text1"/>
        </w:rPr>
        <w:t>Lancet Psychiatry</w:t>
      </w:r>
      <w:r w:rsidRPr="003604A7">
        <w:rPr>
          <w:rFonts w:asciiTheme="minorHAnsi" w:hAnsiTheme="minorHAnsi" w:cstheme="minorHAnsi"/>
          <w:noProof/>
          <w:color w:val="000000" w:themeColor="text1"/>
        </w:rPr>
        <w:t xml:space="preserve"> 5: 727-38</w:t>
      </w:r>
    </w:p>
    <w:p w14:paraId="74D15B64"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Cortese S, Song M, Farhat LC, Yon DK, Lee SW, et al. 2023. Incidence, prevalence, and global burden of ADHD from 1990 to 2019 across 204 countries: data, with critical re-analysis, from the Global Burden of Disease study. </w:t>
      </w:r>
      <w:r w:rsidRPr="003604A7">
        <w:rPr>
          <w:rFonts w:asciiTheme="minorHAnsi" w:hAnsiTheme="minorHAnsi" w:cstheme="minorHAnsi"/>
          <w:i/>
          <w:noProof/>
          <w:color w:val="000000" w:themeColor="text1"/>
        </w:rPr>
        <w:t>Mol Psychiatry</w:t>
      </w:r>
      <w:r w:rsidRPr="003604A7">
        <w:rPr>
          <w:rFonts w:asciiTheme="minorHAnsi" w:hAnsiTheme="minorHAnsi" w:cstheme="minorHAnsi"/>
          <w:noProof/>
          <w:color w:val="000000" w:themeColor="text1"/>
        </w:rPr>
        <w:t xml:space="preserve"> 28: 4823-30</w:t>
      </w:r>
    </w:p>
    <w:p w14:paraId="4A2FF093"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Cubillo A, Smith AB, Barrett N, Giampietro V, Brammer M, et al. 2014a. Drug-specific laterality effects on frontal lobe activation of atomoxetine and methylphenidate in </w:t>
      </w:r>
      <w:r w:rsidRPr="003604A7">
        <w:rPr>
          <w:rFonts w:asciiTheme="minorHAnsi" w:hAnsiTheme="minorHAnsi" w:cstheme="minorHAnsi"/>
          <w:noProof/>
          <w:color w:val="000000" w:themeColor="text1"/>
        </w:rPr>
        <w:lastRenderedPageBreak/>
        <w:t xml:space="preserve">attention deficit hyperactivity disorder boys during working memory. </w:t>
      </w:r>
      <w:r w:rsidRPr="003604A7">
        <w:rPr>
          <w:rFonts w:asciiTheme="minorHAnsi" w:hAnsiTheme="minorHAnsi" w:cstheme="minorHAnsi"/>
          <w:i/>
          <w:noProof/>
          <w:color w:val="000000" w:themeColor="text1"/>
        </w:rPr>
        <w:t>Psychological medicine</w:t>
      </w:r>
      <w:r w:rsidRPr="003604A7">
        <w:rPr>
          <w:rFonts w:asciiTheme="minorHAnsi" w:hAnsiTheme="minorHAnsi" w:cstheme="minorHAnsi"/>
          <w:noProof/>
          <w:color w:val="000000" w:themeColor="text1"/>
        </w:rPr>
        <w:t xml:space="preserve"> 44: 633-46</w:t>
      </w:r>
    </w:p>
    <w:p w14:paraId="152865D7"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Cubillo A, Smith AB, Barrett N, Giampietro V, Brammer MJ, et al. 2014b. Shared and drug-specific effects of atomoxetine and methylphenidate on inhibitory brain dysfunction in medication-naive ADHD boys. </w:t>
      </w:r>
      <w:r w:rsidRPr="003604A7">
        <w:rPr>
          <w:rFonts w:asciiTheme="minorHAnsi" w:hAnsiTheme="minorHAnsi" w:cstheme="minorHAnsi"/>
          <w:i/>
          <w:noProof/>
          <w:color w:val="000000" w:themeColor="text1"/>
        </w:rPr>
        <w:t>Cereb Cortex</w:t>
      </w:r>
      <w:r w:rsidRPr="003604A7">
        <w:rPr>
          <w:rFonts w:asciiTheme="minorHAnsi" w:hAnsiTheme="minorHAnsi" w:cstheme="minorHAnsi"/>
          <w:noProof/>
          <w:color w:val="000000" w:themeColor="text1"/>
        </w:rPr>
        <w:t xml:space="preserve"> 24: 174-85</w:t>
      </w:r>
    </w:p>
    <w:p w14:paraId="0908103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da Silva BS, Grevet EH, Silva LCF, Ramos JKN, Rovaris DL, Bau CHD. 2023. An overview on neurobiology and therapeutics of attention-deficit/hyperactivity disorder. </w:t>
      </w:r>
      <w:r w:rsidRPr="003604A7">
        <w:rPr>
          <w:rFonts w:asciiTheme="minorHAnsi" w:hAnsiTheme="minorHAnsi" w:cstheme="minorHAnsi"/>
          <w:i/>
          <w:noProof/>
          <w:color w:val="000000" w:themeColor="text1"/>
        </w:rPr>
        <w:t>Discov Ment Health</w:t>
      </w:r>
      <w:r w:rsidRPr="003604A7">
        <w:rPr>
          <w:rFonts w:asciiTheme="minorHAnsi" w:hAnsiTheme="minorHAnsi" w:cstheme="minorHAnsi"/>
          <w:noProof/>
          <w:color w:val="000000" w:themeColor="text1"/>
        </w:rPr>
        <w:t xml:space="preserve"> 3: 2</w:t>
      </w:r>
    </w:p>
    <w:p w14:paraId="110CE49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Dahlstroem A, Fuxe K. 1964. Evidence for the Existence of Monoamine-Containing Neurons in the Central Nervous System. I. Demonstration of Monoamines in the Cell Bodies of Brain Stem Neurons. </w:t>
      </w:r>
      <w:r w:rsidRPr="003604A7">
        <w:rPr>
          <w:rFonts w:asciiTheme="minorHAnsi" w:hAnsiTheme="minorHAnsi" w:cstheme="minorHAnsi"/>
          <w:i/>
          <w:noProof/>
          <w:color w:val="000000" w:themeColor="text1"/>
        </w:rPr>
        <w:t>Acta Physiol Scand Suppl</w:t>
      </w:r>
      <w:r w:rsidRPr="003604A7">
        <w:rPr>
          <w:rFonts w:asciiTheme="minorHAnsi" w:hAnsiTheme="minorHAnsi" w:cstheme="minorHAnsi"/>
          <w:noProof/>
          <w:color w:val="000000" w:themeColor="text1"/>
        </w:rPr>
        <w:t>: SUPPL 232:1-55</w:t>
      </w:r>
    </w:p>
    <w:p w14:paraId="52F549D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Daniali S, Madjd Z, Shahbazi A, Niknazar S, Shahbazzadeh D. 2013. Chronic Ritalin administration during adulthood increases serotonin pool in rat medial frontal cortex. </w:t>
      </w:r>
      <w:r w:rsidRPr="003604A7">
        <w:rPr>
          <w:rFonts w:asciiTheme="minorHAnsi" w:hAnsiTheme="minorHAnsi" w:cstheme="minorHAnsi"/>
          <w:i/>
          <w:noProof/>
          <w:color w:val="000000" w:themeColor="text1"/>
        </w:rPr>
        <w:t>Iran Biomed J</w:t>
      </w:r>
      <w:r w:rsidRPr="003604A7">
        <w:rPr>
          <w:rFonts w:asciiTheme="minorHAnsi" w:hAnsiTheme="minorHAnsi" w:cstheme="minorHAnsi"/>
          <w:noProof/>
          <w:color w:val="000000" w:themeColor="text1"/>
        </w:rPr>
        <w:t xml:space="preserve"> 17: 134-9</w:t>
      </w:r>
    </w:p>
    <w:p w14:paraId="175D6C03"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de Luis-Garcia R, Cabus-Pinol G, Imaz-Roncero C, Argibay-Quinones D, Barrio-Arranz G, et al. 2015. Attention deficit/hyperactivity disorder and medication with stimulants in young children: a DTI study. </w:t>
      </w:r>
      <w:r w:rsidRPr="003604A7">
        <w:rPr>
          <w:rFonts w:asciiTheme="minorHAnsi" w:hAnsiTheme="minorHAnsi" w:cstheme="minorHAnsi"/>
          <w:i/>
          <w:noProof/>
          <w:color w:val="000000" w:themeColor="text1"/>
        </w:rPr>
        <w:t>Prog Neuropsychopharmacol Biol Psychiatry</w:t>
      </w:r>
      <w:r w:rsidRPr="003604A7">
        <w:rPr>
          <w:rFonts w:asciiTheme="minorHAnsi" w:hAnsiTheme="minorHAnsi" w:cstheme="minorHAnsi"/>
          <w:noProof/>
          <w:color w:val="000000" w:themeColor="text1"/>
        </w:rPr>
        <w:t xml:space="preserve"> 57: 176-84</w:t>
      </w:r>
    </w:p>
    <w:p w14:paraId="553535B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Del Campo N, Chamberlain SR, Sahakian BJ, Robbins TW. 2011. The roles of dopamine and noradrenaline in the pathophysiology and treatment of attention-deficit/hyperactivity disorder. </w:t>
      </w:r>
      <w:r w:rsidRPr="003604A7">
        <w:rPr>
          <w:rFonts w:asciiTheme="minorHAnsi" w:hAnsiTheme="minorHAnsi" w:cstheme="minorHAnsi"/>
          <w:i/>
          <w:noProof/>
          <w:color w:val="000000" w:themeColor="text1"/>
        </w:rPr>
        <w:t>Biol Psychiatry</w:t>
      </w:r>
      <w:r w:rsidRPr="003604A7">
        <w:rPr>
          <w:rFonts w:asciiTheme="minorHAnsi" w:hAnsiTheme="minorHAnsi" w:cstheme="minorHAnsi"/>
          <w:noProof/>
          <w:color w:val="000000" w:themeColor="text1"/>
        </w:rPr>
        <w:t xml:space="preserve"> 69: e145-57</w:t>
      </w:r>
    </w:p>
    <w:p w14:paraId="0E1E8077"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del Campo N, Fryer TD, Hong YT, Smith R, Brichard L, et al. 2013. A positron emission tomography study of nigro-striatal dopaminergic mechanisms underlying attention: implications for ADHD and its treatment. </w:t>
      </w:r>
      <w:r w:rsidRPr="003604A7">
        <w:rPr>
          <w:rFonts w:asciiTheme="minorHAnsi" w:hAnsiTheme="minorHAnsi" w:cstheme="minorHAnsi"/>
          <w:i/>
          <w:noProof/>
          <w:color w:val="000000" w:themeColor="text1"/>
        </w:rPr>
        <w:t>Brain</w:t>
      </w:r>
      <w:r w:rsidRPr="003604A7">
        <w:rPr>
          <w:rFonts w:asciiTheme="minorHAnsi" w:hAnsiTheme="minorHAnsi" w:cstheme="minorHAnsi"/>
          <w:noProof/>
          <w:color w:val="000000" w:themeColor="text1"/>
        </w:rPr>
        <w:t xml:space="preserve"> 136: 3252-70</w:t>
      </w:r>
    </w:p>
    <w:p w14:paraId="255648B0"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Demontis D, Walters GB, Athanasiadis G, Walters R, Therrien K, et al. 2023. Genome-wide analyses of ADHD identify 27 risk loci, refine the genetic architecture and implicate several cognitive domains. </w:t>
      </w:r>
      <w:r w:rsidRPr="003604A7">
        <w:rPr>
          <w:rFonts w:asciiTheme="minorHAnsi" w:hAnsiTheme="minorHAnsi" w:cstheme="minorHAnsi"/>
          <w:i/>
          <w:noProof/>
          <w:color w:val="000000" w:themeColor="text1"/>
        </w:rPr>
        <w:t>Nat Genet</w:t>
      </w:r>
      <w:r w:rsidRPr="003604A7">
        <w:rPr>
          <w:rFonts w:asciiTheme="minorHAnsi" w:hAnsiTheme="minorHAnsi" w:cstheme="minorHAnsi"/>
          <w:noProof/>
          <w:color w:val="000000" w:themeColor="text1"/>
        </w:rPr>
        <w:t xml:space="preserve"> 55: 198-208</w:t>
      </w:r>
    </w:p>
    <w:p w14:paraId="11B73F93"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Demontis D, Walters RK, Martin J, Mattheisen M, Als TD, et al. 2019. Discovery of the first genome-wide significant risk loci for attention deficit/hyperactivity disorder. </w:t>
      </w:r>
      <w:r w:rsidRPr="003604A7">
        <w:rPr>
          <w:rFonts w:asciiTheme="minorHAnsi" w:hAnsiTheme="minorHAnsi" w:cstheme="minorHAnsi"/>
          <w:i/>
          <w:noProof/>
          <w:color w:val="000000" w:themeColor="text1"/>
        </w:rPr>
        <w:t>Nat Genet</w:t>
      </w:r>
      <w:r w:rsidRPr="003604A7">
        <w:rPr>
          <w:rFonts w:asciiTheme="minorHAnsi" w:hAnsiTheme="minorHAnsi" w:cstheme="minorHAnsi"/>
          <w:noProof/>
          <w:color w:val="000000" w:themeColor="text1"/>
        </w:rPr>
        <w:t xml:space="preserve"> 51: 63-75</w:t>
      </w:r>
    </w:p>
    <w:p w14:paraId="50D748E7"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Douglas PK, Gutman B, Anderson A, Larios C, Lawrence KE, et al. 2018. Hemispheric brain asymmetry differences in youths with attention-deficit/hyperactivity disorder. </w:t>
      </w:r>
      <w:r w:rsidRPr="003604A7">
        <w:rPr>
          <w:rFonts w:asciiTheme="minorHAnsi" w:hAnsiTheme="minorHAnsi" w:cstheme="minorHAnsi"/>
          <w:i/>
          <w:noProof/>
          <w:color w:val="000000" w:themeColor="text1"/>
        </w:rPr>
        <w:t>Neuroimage Clin</w:t>
      </w:r>
      <w:r w:rsidRPr="003604A7">
        <w:rPr>
          <w:rFonts w:asciiTheme="minorHAnsi" w:hAnsiTheme="minorHAnsi" w:cstheme="minorHAnsi"/>
          <w:noProof/>
          <w:color w:val="000000" w:themeColor="text1"/>
        </w:rPr>
        <w:t xml:space="preserve"> 18: 744-52</w:t>
      </w:r>
    </w:p>
    <w:p w14:paraId="2E66842C"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El-Saied MM, Afify O, Abdelraouf ER, Oraby A, Hashish AF, Zeidan HM. 2024. BDNF, proBDNF and proBDNF/BDNF ratio with electroencephalographic abnormalities in children with attention deficit hyperactivity disorder: Possible relations to cognition and severity. </w:t>
      </w:r>
      <w:r w:rsidRPr="003604A7">
        <w:rPr>
          <w:rFonts w:asciiTheme="minorHAnsi" w:hAnsiTheme="minorHAnsi" w:cstheme="minorHAnsi"/>
          <w:i/>
          <w:noProof/>
          <w:color w:val="000000" w:themeColor="text1"/>
        </w:rPr>
        <w:t>Int J Dev Neurosci</w:t>
      </w:r>
      <w:r w:rsidRPr="003604A7">
        <w:rPr>
          <w:rFonts w:asciiTheme="minorHAnsi" w:hAnsiTheme="minorHAnsi" w:cstheme="minorHAnsi"/>
          <w:noProof/>
          <w:color w:val="000000" w:themeColor="text1"/>
        </w:rPr>
        <w:t xml:space="preserve"> </w:t>
      </w:r>
    </w:p>
    <w:p w14:paraId="7597CEC3"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Epstein JN, Casey BJ, Tonev ST, Davidson MC, Reiss AL, et al. 2007. ADHD- and medication-related brain activation effects in concordantly affected parent-child dyads with ADHD. </w:t>
      </w:r>
      <w:r w:rsidRPr="003604A7">
        <w:rPr>
          <w:rFonts w:asciiTheme="minorHAnsi" w:hAnsiTheme="minorHAnsi" w:cstheme="minorHAnsi"/>
          <w:i/>
          <w:noProof/>
          <w:color w:val="000000" w:themeColor="text1"/>
        </w:rPr>
        <w:t>J Child Psychol Psychiatry</w:t>
      </w:r>
      <w:r w:rsidRPr="003604A7">
        <w:rPr>
          <w:rFonts w:asciiTheme="minorHAnsi" w:hAnsiTheme="minorHAnsi" w:cstheme="minorHAnsi"/>
          <w:noProof/>
          <w:color w:val="000000" w:themeColor="text1"/>
        </w:rPr>
        <w:t xml:space="preserve"> 48: 899-913</w:t>
      </w:r>
    </w:p>
    <w:p w14:paraId="089B3F81"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Ermer JC, Pennick M, Frick G. 2016. Lisdexamfetamine Dimesylate: Prodrug Delivery, Amphetamine Exposure and Duration of Efficacy. </w:t>
      </w:r>
      <w:r w:rsidRPr="003604A7">
        <w:rPr>
          <w:rFonts w:asciiTheme="minorHAnsi" w:hAnsiTheme="minorHAnsi" w:cstheme="minorHAnsi"/>
          <w:i/>
          <w:noProof/>
          <w:color w:val="000000" w:themeColor="text1"/>
        </w:rPr>
        <w:t>Clin Drug Investig</w:t>
      </w:r>
      <w:r w:rsidRPr="003604A7">
        <w:rPr>
          <w:rFonts w:asciiTheme="minorHAnsi" w:hAnsiTheme="minorHAnsi" w:cstheme="minorHAnsi"/>
          <w:noProof/>
          <w:color w:val="000000" w:themeColor="text1"/>
        </w:rPr>
        <w:t xml:space="preserve"> 36: 341-56</w:t>
      </w:r>
    </w:p>
    <w:p w14:paraId="6C24B6C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Faraone SV. 2018. The pharmacology of amphetamine and methylphenidate: Relevance to the neurobiology of attention-deficit/hyperactivity disorder and other psychiatric comorbidities. </w:t>
      </w:r>
      <w:r w:rsidRPr="003604A7">
        <w:rPr>
          <w:rFonts w:asciiTheme="minorHAnsi" w:hAnsiTheme="minorHAnsi" w:cstheme="minorHAnsi"/>
          <w:i/>
          <w:noProof/>
          <w:color w:val="000000" w:themeColor="text1"/>
        </w:rPr>
        <w:t>Neurosci Biobehav Rev</w:t>
      </w:r>
      <w:r w:rsidRPr="003604A7">
        <w:rPr>
          <w:rFonts w:asciiTheme="minorHAnsi" w:hAnsiTheme="minorHAnsi" w:cstheme="minorHAnsi"/>
          <w:noProof/>
          <w:color w:val="000000" w:themeColor="text1"/>
        </w:rPr>
        <w:t xml:space="preserve"> 87: 255-70</w:t>
      </w:r>
    </w:p>
    <w:p w14:paraId="7D4CC434"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Faraone SV, Banaschewski T, Coghill D, Zheng Y, Biederman J, et al. 2021. The World Federation of ADHD International Consensus Statement: 208 Evidence-based conclusions about the disorder. </w:t>
      </w:r>
      <w:r w:rsidRPr="003604A7">
        <w:rPr>
          <w:rFonts w:asciiTheme="minorHAnsi" w:hAnsiTheme="minorHAnsi" w:cstheme="minorHAnsi"/>
          <w:i/>
          <w:noProof/>
          <w:color w:val="000000" w:themeColor="text1"/>
        </w:rPr>
        <w:t>Neurosci Biobehav Rev</w:t>
      </w:r>
      <w:r w:rsidRPr="003604A7">
        <w:rPr>
          <w:rFonts w:asciiTheme="minorHAnsi" w:hAnsiTheme="minorHAnsi" w:cstheme="minorHAnsi"/>
          <w:noProof/>
          <w:color w:val="000000" w:themeColor="text1"/>
        </w:rPr>
        <w:t xml:space="preserve"> 128: 789-818</w:t>
      </w:r>
    </w:p>
    <w:p w14:paraId="407B962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Fernandez L, Burmester A, Duque JD, Silk TJ, Hyde CE, et al. 2023. Examination of Cerebellar Grey-Matter Volume in Children with Neurodevelopmental Disorders: a Coordinated Analysis Using the ACAPULCO Algorithm. </w:t>
      </w:r>
      <w:r w:rsidRPr="003604A7">
        <w:rPr>
          <w:rFonts w:asciiTheme="minorHAnsi" w:hAnsiTheme="minorHAnsi" w:cstheme="minorHAnsi"/>
          <w:i/>
          <w:noProof/>
          <w:color w:val="000000" w:themeColor="text1"/>
        </w:rPr>
        <w:t>Cerebellum</w:t>
      </w:r>
      <w:r w:rsidRPr="003604A7">
        <w:rPr>
          <w:rFonts w:asciiTheme="minorHAnsi" w:hAnsiTheme="minorHAnsi" w:cstheme="minorHAnsi"/>
          <w:noProof/>
          <w:color w:val="000000" w:themeColor="text1"/>
        </w:rPr>
        <w:t xml:space="preserve"> 22: 1243-49</w:t>
      </w:r>
    </w:p>
    <w:p w14:paraId="25B95C62"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Ferranti AS, Luessen DJ, Niswender CM. 2024. Novel pharmacological targets for GABAergic dysfunction in ADHD. </w:t>
      </w:r>
      <w:r w:rsidRPr="003604A7">
        <w:rPr>
          <w:rFonts w:asciiTheme="minorHAnsi" w:hAnsiTheme="minorHAnsi" w:cstheme="minorHAnsi"/>
          <w:i/>
          <w:noProof/>
          <w:color w:val="000000" w:themeColor="text1"/>
        </w:rPr>
        <w:t>Neuropharmacology</w:t>
      </w:r>
      <w:r w:rsidRPr="003604A7">
        <w:rPr>
          <w:rFonts w:asciiTheme="minorHAnsi" w:hAnsiTheme="minorHAnsi" w:cstheme="minorHAnsi"/>
          <w:noProof/>
          <w:color w:val="000000" w:themeColor="text1"/>
        </w:rPr>
        <w:t xml:space="preserve"> 249: 109897</w:t>
      </w:r>
    </w:p>
    <w:p w14:paraId="7E8FA8A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Firouzabadi FD, Ramezanpour S, Firouzabadi MD, Yousem IJ, Puts NAJ, Yousem DM. 2022. Neuroimaging in Attention-Deficit/Hyperactivity Disorder: Recent Advances. </w:t>
      </w:r>
      <w:r w:rsidRPr="003604A7">
        <w:rPr>
          <w:rFonts w:asciiTheme="minorHAnsi" w:hAnsiTheme="minorHAnsi" w:cstheme="minorHAnsi"/>
          <w:i/>
          <w:noProof/>
          <w:color w:val="000000" w:themeColor="text1"/>
        </w:rPr>
        <w:t>AJR Am J Roentgenol</w:t>
      </w:r>
      <w:r w:rsidRPr="003604A7">
        <w:rPr>
          <w:rFonts w:asciiTheme="minorHAnsi" w:hAnsiTheme="minorHAnsi" w:cstheme="minorHAnsi"/>
          <w:noProof/>
          <w:color w:val="000000" w:themeColor="text1"/>
        </w:rPr>
        <w:t xml:space="preserve"> 218: 321-32</w:t>
      </w:r>
    </w:p>
    <w:p w14:paraId="2635653F"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Forssberg H, Fernell E, Waters S, Waters N, Tedroff J. 2006. Altered pattern of brain dopamine synthesis in male adolescents with attention deficit hyperactivity disorder. </w:t>
      </w:r>
      <w:r w:rsidRPr="003604A7">
        <w:rPr>
          <w:rFonts w:asciiTheme="minorHAnsi" w:hAnsiTheme="minorHAnsi" w:cstheme="minorHAnsi"/>
          <w:i/>
          <w:noProof/>
          <w:color w:val="000000" w:themeColor="text1"/>
        </w:rPr>
        <w:t>Behav Brain Funct</w:t>
      </w:r>
      <w:r w:rsidRPr="003604A7">
        <w:rPr>
          <w:rFonts w:asciiTheme="minorHAnsi" w:hAnsiTheme="minorHAnsi" w:cstheme="minorHAnsi"/>
          <w:noProof/>
          <w:color w:val="000000" w:themeColor="text1"/>
        </w:rPr>
        <w:t xml:space="preserve"> 2: 40</w:t>
      </w:r>
    </w:p>
    <w:p w14:paraId="079E218A"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Frodl T, Skokauskas N. 2012. Meta-analysis of structural MRI studies in children and adults with attention deficit hyperactivity disorder indicates treatment effects. </w:t>
      </w:r>
      <w:r w:rsidRPr="003604A7">
        <w:rPr>
          <w:rFonts w:asciiTheme="minorHAnsi" w:hAnsiTheme="minorHAnsi" w:cstheme="minorHAnsi"/>
          <w:i/>
          <w:noProof/>
          <w:color w:val="000000" w:themeColor="text1"/>
        </w:rPr>
        <w:t>Acta psychiatrica Scandinavica</w:t>
      </w:r>
      <w:r w:rsidRPr="003604A7">
        <w:rPr>
          <w:rFonts w:asciiTheme="minorHAnsi" w:hAnsiTheme="minorHAnsi" w:cstheme="minorHAnsi"/>
          <w:noProof/>
          <w:color w:val="000000" w:themeColor="text1"/>
        </w:rPr>
        <w:t xml:space="preserve"> 125: 114-26</w:t>
      </w:r>
    </w:p>
    <w:p w14:paraId="1693FB23"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Fu Z, Yuan J, Pei X, Zhang K, Xu C, et al. 2022. Shared and Unique Effects of Long-Term Administration of Methylphenidate and Atomoxetine on Degree Centrality in Medication-Naive Children With Attention-Deficit/Hyperactive Disorder. </w:t>
      </w:r>
      <w:r w:rsidRPr="003604A7">
        <w:rPr>
          <w:rFonts w:asciiTheme="minorHAnsi" w:hAnsiTheme="minorHAnsi" w:cstheme="minorHAnsi"/>
          <w:i/>
          <w:noProof/>
          <w:color w:val="000000" w:themeColor="text1"/>
        </w:rPr>
        <w:t>Int J Neuropsychopharmacol</w:t>
      </w:r>
      <w:r w:rsidRPr="003604A7">
        <w:rPr>
          <w:rFonts w:asciiTheme="minorHAnsi" w:hAnsiTheme="minorHAnsi" w:cstheme="minorHAnsi"/>
          <w:noProof/>
          <w:color w:val="000000" w:themeColor="text1"/>
        </w:rPr>
        <w:t xml:space="preserve"> 25: 709-19</w:t>
      </w:r>
    </w:p>
    <w:p w14:paraId="5E03786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Furukawa E, da Costa RQM, Bado P, Hoefle S, Vigne P, et al. 2020. Methylphenidate modifies reward cue responses in adults with ADHD: An fMRI study. </w:t>
      </w:r>
      <w:r w:rsidRPr="003604A7">
        <w:rPr>
          <w:rFonts w:asciiTheme="minorHAnsi" w:hAnsiTheme="minorHAnsi" w:cstheme="minorHAnsi"/>
          <w:i/>
          <w:noProof/>
          <w:color w:val="000000" w:themeColor="text1"/>
        </w:rPr>
        <w:t>Neuropharmacology</w:t>
      </w:r>
      <w:r w:rsidRPr="003604A7">
        <w:rPr>
          <w:rFonts w:asciiTheme="minorHAnsi" w:hAnsiTheme="minorHAnsi" w:cstheme="minorHAnsi"/>
          <w:noProof/>
          <w:color w:val="000000" w:themeColor="text1"/>
        </w:rPr>
        <w:t xml:space="preserve"> 162: 107833</w:t>
      </w:r>
    </w:p>
    <w:p w14:paraId="4E0B9E10"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Fusar-Poli P, Rubia K, Rossi G, Sartori G, Balottin U. 2012. Striatal dopamine transporter alterations in ADHD: pathophysiology or adaptation to psychostimulants? A meta-analysis. </w:t>
      </w:r>
      <w:r w:rsidRPr="003604A7">
        <w:rPr>
          <w:rFonts w:asciiTheme="minorHAnsi" w:hAnsiTheme="minorHAnsi" w:cstheme="minorHAnsi"/>
          <w:i/>
          <w:noProof/>
          <w:color w:val="000000" w:themeColor="text1"/>
        </w:rPr>
        <w:t>The American journal of psychiatry</w:t>
      </w:r>
      <w:r w:rsidRPr="003604A7">
        <w:rPr>
          <w:rFonts w:asciiTheme="minorHAnsi" w:hAnsiTheme="minorHAnsi" w:cstheme="minorHAnsi"/>
          <w:noProof/>
          <w:color w:val="000000" w:themeColor="text1"/>
        </w:rPr>
        <w:t xml:space="preserve"> 169: 264-72</w:t>
      </w:r>
    </w:p>
    <w:p w14:paraId="414B7E0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Gainetdinov RR, Mohn AR, Bohn LM, Caron MG. 2001. Glutamatergic modulation of hyperactivity in mice lacking the dopamine transporter. </w:t>
      </w:r>
      <w:r w:rsidRPr="003604A7">
        <w:rPr>
          <w:rFonts w:asciiTheme="minorHAnsi" w:hAnsiTheme="minorHAnsi" w:cstheme="minorHAnsi"/>
          <w:i/>
          <w:noProof/>
          <w:color w:val="000000" w:themeColor="text1"/>
        </w:rPr>
        <w:t>Proc Natl Acad Sci U S A</w:t>
      </w:r>
      <w:r w:rsidRPr="003604A7">
        <w:rPr>
          <w:rFonts w:asciiTheme="minorHAnsi" w:hAnsiTheme="minorHAnsi" w:cstheme="minorHAnsi"/>
          <w:noProof/>
          <w:color w:val="000000" w:themeColor="text1"/>
        </w:rPr>
        <w:t xml:space="preserve"> 98: 11047-54</w:t>
      </w:r>
    </w:p>
    <w:p w14:paraId="5CB8311F"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Gainetdinov RR, Wetsel WC, Jones SR, Levin ED, Jaber M, Caron MG. 1999. Role of serotonin in the paradoxical calming effect of psychostimulants on hyperactivity. </w:t>
      </w:r>
      <w:r w:rsidRPr="003604A7">
        <w:rPr>
          <w:rFonts w:asciiTheme="minorHAnsi" w:hAnsiTheme="minorHAnsi" w:cstheme="minorHAnsi"/>
          <w:i/>
          <w:noProof/>
          <w:color w:val="000000" w:themeColor="text1"/>
        </w:rPr>
        <w:t>Science</w:t>
      </w:r>
      <w:r w:rsidRPr="003604A7">
        <w:rPr>
          <w:rFonts w:asciiTheme="minorHAnsi" w:hAnsiTheme="minorHAnsi" w:cstheme="minorHAnsi"/>
          <w:noProof/>
          <w:color w:val="000000" w:themeColor="text1"/>
        </w:rPr>
        <w:t xml:space="preserve"> 283: 397-401</w:t>
      </w:r>
    </w:p>
    <w:p w14:paraId="605C3B43"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Gamo NJ, Wang M, Arnsten AF. 2010. Methylphenidate and atomoxetine enhance prefrontal function through alpha2-adrenergic and dopamine D1 receptors. </w:t>
      </w:r>
      <w:r w:rsidRPr="003604A7">
        <w:rPr>
          <w:rFonts w:asciiTheme="minorHAnsi" w:hAnsiTheme="minorHAnsi" w:cstheme="minorHAnsi"/>
          <w:i/>
          <w:noProof/>
          <w:color w:val="000000" w:themeColor="text1"/>
        </w:rPr>
        <w:t>J Am Acad Child Adolesc Psychiatry</w:t>
      </w:r>
      <w:r w:rsidRPr="003604A7">
        <w:rPr>
          <w:rFonts w:asciiTheme="minorHAnsi" w:hAnsiTheme="minorHAnsi" w:cstheme="minorHAnsi"/>
          <w:noProof/>
          <w:color w:val="000000" w:themeColor="text1"/>
        </w:rPr>
        <w:t xml:space="preserve"> 49: 1011-23</w:t>
      </w:r>
    </w:p>
    <w:p w14:paraId="6AECE5A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Gatley SJ, Pan D, Chen R, Chaturvedi G, Ding YS. 1996. Affinities of methylphenidate derivatives for dopamine, norepinephrine and serotonin transporters. </w:t>
      </w:r>
      <w:r w:rsidRPr="003604A7">
        <w:rPr>
          <w:rFonts w:asciiTheme="minorHAnsi" w:hAnsiTheme="minorHAnsi" w:cstheme="minorHAnsi"/>
          <w:i/>
          <w:noProof/>
          <w:color w:val="000000" w:themeColor="text1"/>
        </w:rPr>
        <w:t>Life Sci</w:t>
      </w:r>
      <w:r w:rsidRPr="003604A7">
        <w:rPr>
          <w:rFonts w:asciiTheme="minorHAnsi" w:hAnsiTheme="minorHAnsi" w:cstheme="minorHAnsi"/>
          <w:noProof/>
          <w:color w:val="000000" w:themeColor="text1"/>
        </w:rPr>
        <w:t xml:space="preserve"> 58: 231-9</w:t>
      </w:r>
    </w:p>
    <w:p w14:paraId="78EEC340"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Gerfen CR, Clavier RM. 1979. Neural inputs to the prefrontal agranular insular cortex in the rat: horseradish peroxidase study. </w:t>
      </w:r>
      <w:r w:rsidRPr="003604A7">
        <w:rPr>
          <w:rFonts w:asciiTheme="minorHAnsi" w:hAnsiTheme="minorHAnsi" w:cstheme="minorHAnsi"/>
          <w:i/>
          <w:noProof/>
          <w:color w:val="000000" w:themeColor="text1"/>
        </w:rPr>
        <w:t>Brain Res Bull</w:t>
      </w:r>
      <w:r w:rsidRPr="003604A7">
        <w:rPr>
          <w:rFonts w:asciiTheme="minorHAnsi" w:hAnsiTheme="minorHAnsi" w:cstheme="minorHAnsi"/>
          <w:noProof/>
          <w:color w:val="000000" w:themeColor="text1"/>
        </w:rPr>
        <w:t xml:space="preserve"> 4: 347-53</w:t>
      </w:r>
    </w:p>
    <w:p w14:paraId="0308AB71"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Gizer IR, Ficks C, Waldman ID. 2009. Candidate gene studies of ADHD: a meta-analytic review. </w:t>
      </w:r>
      <w:r w:rsidRPr="003604A7">
        <w:rPr>
          <w:rFonts w:asciiTheme="minorHAnsi" w:hAnsiTheme="minorHAnsi" w:cstheme="minorHAnsi"/>
          <w:i/>
          <w:noProof/>
          <w:color w:val="000000" w:themeColor="text1"/>
        </w:rPr>
        <w:t>Hum Genet</w:t>
      </w:r>
      <w:r w:rsidRPr="003604A7">
        <w:rPr>
          <w:rFonts w:asciiTheme="minorHAnsi" w:hAnsiTheme="minorHAnsi" w:cstheme="minorHAnsi"/>
          <w:noProof/>
          <w:color w:val="000000" w:themeColor="text1"/>
        </w:rPr>
        <w:t xml:space="preserve"> 126: 51-90</w:t>
      </w:r>
    </w:p>
    <w:p w14:paraId="557CE02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Gnanavel S, Sharma P, Kaushal P, Hussain S. 2019. Attention deficit hyperactivity disorder and comorbidity: A review of literature. </w:t>
      </w:r>
      <w:r w:rsidRPr="003604A7">
        <w:rPr>
          <w:rFonts w:asciiTheme="minorHAnsi" w:hAnsiTheme="minorHAnsi" w:cstheme="minorHAnsi"/>
          <w:i/>
          <w:noProof/>
          <w:color w:val="000000" w:themeColor="text1"/>
        </w:rPr>
        <w:t>World Journal of Clinical Cases</w:t>
      </w:r>
      <w:r w:rsidRPr="003604A7">
        <w:rPr>
          <w:rFonts w:asciiTheme="minorHAnsi" w:hAnsiTheme="minorHAnsi" w:cstheme="minorHAnsi"/>
          <w:noProof/>
          <w:color w:val="000000" w:themeColor="text1"/>
        </w:rPr>
        <w:t xml:space="preserve"> 7: 2420-26</w:t>
      </w:r>
    </w:p>
    <w:p w14:paraId="1BE29053"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Grace AA. 1995. The tonic/phasic model of dopamine system regulation: its relevance for understanding how stimulant abuse can alter basal ganglia function. </w:t>
      </w:r>
      <w:r w:rsidRPr="003604A7">
        <w:rPr>
          <w:rFonts w:asciiTheme="minorHAnsi" w:hAnsiTheme="minorHAnsi" w:cstheme="minorHAnsi"/>
          <w:i/>
          <w:noProof/>
          <w:color w:val="000000" w:themeColor="text1"/>
        </w:rPr>
        <w:t>Drug Alcohol Depend</w:t>
      </w:r>
      <w:r w:rsidRPr="003604A7">
        <w:rPr>
          <w:rFonts w:asciiTheme="minorHAnsi" w:hAnsiTheme="minorHAnsi" w:cstheme="minorHAnsi"/>
          <w:noProof/>
          <w:color w:val="000000" w:themeColor="text1"/>
        </w:rPr>
        <w:t xml:space="preserve"> 37: 111-29</w:t>
      </w:r>
    </w:p>
    <w:p w14:paraId="143D9F8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Granon S, Passetti F, Thomas KL, Dalley JW, Everitt BJ, Robbins TW. 2000. Enhanced and impaired attentional performance after infusion of D1 dopaminergic receptor agents into rat prefrontal cortex. </w:t>
      </w:r>
      <w:r w:rsidRPr="003604A7">
        <w:rPr>
          <w:rFonts w:asciiTheme="minorHAnsi" w:hAnsiTheme="minorHAnsi" w:cstheme="minorHAnsi"/>
          <w:i/>
          <w:noProof/>
          <w:color w:val="000000" w:themeColor="text1"/>
        </w:rPr>
        <w:t>J Neurosci</w:t>
      </w:r>
      <w:r w:rsidRPr="003604A7">
        <w:rPr>
          <w:rFonts w:asciiTheme="minorHAnsi" w:hAnsiTheme="minorHAnsi" w:cstheme="minorHAnsi"/>
          <w:noProof/>
          <w:color w:val="000000" w:themeColor="text1"/>
        </w:rPr>
        <w:t xml:space="preserve"> 20: 1208-15</w:t>
      </w:r>
    </w:p>
    <w:p w14:paraId="59465A2A"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Greven CU, Bralten J, Mennes M, O'Dwyer L, van Hulzen KJ, et al. 2015. Developmentally stable whole-brain volume reductions and developmentally sensitive caudate and putamen volume alterations in those with attention-deficit/hyperactivity disorder and their unaffected siblings. </w:t>
      </w:r>
      <w:r w:rsidRPr="003604A7">
        <w:rPr>
          <w:rFonts w:asciiTheme="minorHAnsi" w:hAnsiTheme="minorHAnsi" w:cstheme="minorHAnsi"/>
          <w:i/>
          <w:noProof/>
          <w:color w:val="000000" w:themeColor="text1"/>
        </w:rPr>
        <w:t>JAMA Psychiatry</w:t>
      </w:r>
      <w:r w:rsidRPr="003604A7">
        <w:rPr>
          <w:rFonts w:asciiTheme="minorHAnsi" w:hAnsiTheme="minorHAnsi" w:cstheme="minorHAnsi"/>
          <w:noProof/>
          <w:color w:val="000000" w:themeColor="text1"/>
        </w:rPr>
        <w:t xml:space="preserve"> 72: 490-9</w:t>
      </w:r>
    </w:p>
    <w:p w14:paraId="775435AA"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Guerdjikova AI, Mori N, Casuto LS, McElroy SL. 2016. Novel pharmacologic treatment in acute binge eating disorder - role of lisdexamfetamine. </w:t>
      </w:r>
      <w:r w:rsidRPr="003604A7">
        <w:rPr>
          <w:rFonts w:asciiTheme="minorHAnsi" w:hAnsiTheme="minorHAnsi" w:cstheme="minorHAnsi"/>
          <w:i/>
          <w:noProof/>
          <w:color w:val="000000" w:themeColor="text1"/>
        </w:rPr>
        <w:t>Neuropsychiatr Dis Treat</w:t>
      </w:r>
      <w:r w:rsidRPr="003604A7">
        <w:rPr>
          <w:rFonts w:asciiTheme="minorHAnsi" w:hAnsiTheme="minorHAnsi" w:cstheme="minorHAnsi"/>
          <w:noProof/>
          <w:color w:val="000000" w:themeColor="text1"/>
        </w:rPr>
        <w:t xml:space="preserve"> 12: 833-41</w:t>
      </w:r>
    </w:p>
    <w:p w14:paraId="292B4A66"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Hannestad J, Gallezot JD, Planeta-Wilson B, Lin SF, Williams WA, et al. 2010. Clinically relevant doses of methylphenidate significantly occupy norepinephrine transporters in humans in vivo. </w:t>
      </w:r>
      <w:r w:rsidRPr="003604A7">
        <w:rPr>
          <w:rFonts w:asciiTheme="minorHAnsi" w:hAnsiTheme="minorHAnsi" w:cstheme="minorHAnsi"/>
          <w:i/>
          <w:noProof/>
          <w:color w:val="000000" w:themeColor="text1"/>
        </w:rPr>
        <w:t>Biological psychiatry</w:t>
      </w:r>
      <w:r w:rsidRPr="003604A7">
        <w:rPr>
          <w:rFonts w:asciiTheme="minorHAnsi" w:hAnsiTheme="minorHAnsi" w:cstheme="minorHAnsi"/>
          <w:noProof/>
          <w:color w:val="000000" w:themeColor="text1"/>
        </w:rPr>
        <w:t xml:space="preserve"> 68: 854-60</w:t>
      </w:r>
    </w:p>
    <w:p w14:paraId="3A19E6B8"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Hart H, Radua J, Mataix-Cols D, Rubia K. 2012. Meta-analysis of fMRI studies of timing in attention-deficit hyperactivity disorder (ADHD). </w:t>
      </w:r>
      <w:r w:rsidRPr="003604A7">
        <w:rPr>
          <w:rFonts w:asciiTheme="minorHAnsi" w:hAnsiTheme="minorHAnsi" w:cstheme="minorHAnsi"/>
          <w:i/>
          <w:noProof/>
          <w:color w:val="000000" w:themeColor="text1"/>
        </w:rPr>
        <w:t>Neuroscience and biobehavioral reviews</w:t>
      </w:r>
      <w:r w:rsidRPr="003604A7">
        <w:rPr>
          <w:rFonts w:asciiTheme="minorHAnsi" w:hAnsiTheme="minorHAnsi" w:cstheme="minorHAnsi"/>
          <w:noProof/>
          <w:color w:val="000000" w:themeColor="text1"/>
        </w:rPr>
        <w:t xml:space="preserve"> 36: 2248-56</w:t>
      </w:r>
    </w:p>
    <w:p w14:paraId="7E5842FA"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Hart H, Radua J, Nakao T, Mataix-Cols D, Rubia K. 2013. Meta-analysis of functional magnetic resonance imaging studies of inhibition and attention in attention-deficit/hyperactivity disorder: exploring task-specific, stimulant medication, and age effects. </w:t>
      </w:r>
      <w:r w:rsidRPr="003604A7">
        <w:rPr>
          <w:rFonts w:asciiTheme="minorHAnsi" w:hAnsiTheme="minorHAnsi" w:cstheme="minorHAnsi"/>
          <w:i/>
          <w:noProof/>
          <w:color w:val="000000" w:themeColor="text1"/>
        </w:rPr>
        <w:t>JAMA Psychiatry</w:t>
      </w:r>
      <w:r w:rsidRPr="003604A7">
        <w:rPr>
          <w:rFonts w:asciiTheme="minorHAnsi" w:hAnsiTheme="minorHAnsi" w:cstheme="minorHAnsi"/>
          <w:noProof/>
          <w:color w:val="000000" w:themeColor="text1"/>
        </w:rPr>
        <w:t xml:space="preserve"> 70: 185-98</w:t>
      </w:r>
    </w:p>
    <w:p w14:paraId="2558E9E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Hawi Z, Dring M, Kirley A, Foley D, Kent L, et al. 2002. Serotonergic system and attention deficit hyperactivity disorder (ADHD): a potential susceptibility locus at the 5-HT(1B) receptor gene in 273 nuclear families from a multi-centre sample. </w:t>
      </w:r>
      <w:r w:rsidRPr="003604A7">
        <w:rPr>
          <w:rFonts w:asciiTheme="minorHAnsi" w:hAnsiTheme="minorHAnsi" w:cstheme="minorHAnsi"/>
          <w:i/>
          <w:noProof/>
          <w:color w:val="000000" w:themeColor="text1"/>
        </w:rPr>
        <w:t>Mol Psychiatry</w:t>
      </w:r>
      <w:r w:rsidRPr="003604A7">
        <w:rPr>
          <w:rFonts w:asciiTheme="minorHAnsi" w:hAnsiTheme="minorHAnsi" w:cstheme="minorHAnsi"/>
          <w:noProof/>
          <w:color w:val="000000" w:themeColor="text1"/>
        </w:rPr>
        <w:t xml:space="preserve"> 7: 718-25</w:t>
      </w:r>
    </w:p>
    <w:p w14:paraId="3F76C59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Hoekzema E, Carmona S, Ramos-Quiroga JA, Canals C, Moreno A, et al. 2014. Stimulant drugs trigger transient volumetric changes in the human ventral striatum. </w:t>
      </w:r>
      <w:r w:rsidRPr="003604A7">
        <w:rPr>
          <w:rFonts w:asciiTheme="minorHAnsi" w:hAnsiTheme="minorHAnsi" w:cstheme="minorHAnsi"/>
          <w:i/>
          <w:noProof/>
          <w:color w:val="000000" w:themeColor="text1"/>
        </w:rPr>
        <w:t>Brain Struct Funct</w:t>
      </w:r>
      <w:r w:rsidRPr="003604A7">
        <w:rPr>
          <w:rFonts w:asciiTheme="minorHAnsi" w:hAnsiTheme="minorHAnsi" w:cstheme="minorHAnsi"/>
          <w:noProof/>
          <w:color w:val="000000" w:themeColor="text1"/>
        </w:rPr>
        <w:t xml:space="preserve"> 219: 23-34</w:t>
      </w:r>
    </w:p>
    <w:p w14:paraId="1DC41E1F"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Hong SB, Harrison BJ, Fornito A, Sohn CH, Song IC, Kim JW. 2015. Functional dysconnectivity of corticostriatal circuitry and differential response to methylphenidate in youth with attention-deficit/hyperactivity disorder. </w:t>
      </w:r>
      <w:r w:rsidRPr="003604A7">
        <w:rPr>
          <w:rFonts w:asciiTheme="minorHAnsi" w:hAnsiTheme="minorHAnsi" w:cstheme="minorHAnsi"/>
          <w:i/>
          <w:noProof/>
          <w:color w:val="000000" w:themeColor="text1"/>
        </w:rPr>
        <w:t>J Psychiatry Neurosci</w:t>
      </w:r>
      <w:r w:rsidRPr="003604A7">
        <w:rPr>
          <w:rFonts w:asciiTheme="minorHAnsi" w:hAnsiTheme="minorHAnsi" w:cstheme="minorHAnsi"/>
          <w:noProof/>
          <w:color w:val="000000" w:themeColor="text1"/>
        </w:rPr>
        <w:t xml:space="preserve"> 40: 46-57</w:t>
      </w:r>
    </w:p>
    <w:p w14:paraId="5A637544"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Hoogman M, Bralten J, Hibar DP, Mennes M, Zwiers MP, et al. 2017. Subcortical brain volume differences in participants with attention deficit hyperactivity disorder in children and adults: a cross-sectional mega-analysis. </w:t>
      </w:r>
      <w:r w:rsidRPr="003604A7">
        <w:rPr>
          <w:rFonts w:asciiTheme="minorHAnsi" w:hAnsiTheme="minorHAnsi" w:cstheme="minorHAnsi"/>
          <w:i/>
          <w:noProof/>
          <w:color w:val="000000" w:themeColor="text1"/>
        </w:rPr>
        <w:t>Lancet Psychiatry</w:t>
      </w:r>
      <w:r w:rsidRPr="003604A7">
        <w:rPr>
          <w:rFonts w:asciiTheme="minorHAnsi" w:hAnsiTheme="minorHAnsi" w:cstheme="minorHAnsi"/>
          <w:noProof/>
          <w:color w:val="000000" w:themeColor="text1"/>
        </w:rPr>
        <w:t xml:space="preserve"> 4: 310-19</w:t>
      </w:r>
    </w:p>
    <w:p w14:paraId="5B5ED7E4"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Hoogman M, Muetzel R, Guimaraes JP, Shumskaya E, Mennes M, et al. 2019. Brain Imaging of the Cortex in ADHD: A Coordinated Analysis of Large-Scale Clinical and Population-Based Samples. </w:t>
      </w:r>
      <w:r w:rsidRPr="003604A7">
        <w:rPr>
          <w:rFonts w:asciiTheme="minorHAnsi" w:hAnsiTheme="minorHAnsi" w:cstheme="minorHAnsi"/>
          <w:i/>
          <w:noProof/>
          <w:color w:val="000000" w:themeColor="text1"/>
        </w:rPr>
        <w:t>Am J Psychiatry</w:t>
      </w:r>
      <w:r w:rsidRPr="003604A7">
        <w:rPr>
          <w:rFonts w:asciiTheme="minorHAnsi" w:hAnsiTheme="minorHAnsi" w:cstheme="minorHAnsi"/>
          <w:noProof/>
          <w:color w:val="000000" w:themeColor="text1"/>
        </w:rPr>
        <w:t xml:space="preserve"> 176: 531-42</w:t>
      </w:r>
    </w:p>
    <w:p w14:paraId="23DBF413"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Huang X, Wang M, Zhang Q, Chen X, Wu J. 2019. The role of glutamate receptors in attention-deficit/hyperactivity disorder: From physiology to disease. </w:t>
      </w:r>
      <w:r w:rsidRPr="003604A7">
        <w:rPr>
          <w:rFonts w:asciiTheme="minorHAnsi" w:hAnsiTheme="minorHAnsi" w:cstheme="minorHAnsi"/>
          <w:i/>
          <w:noProof/>
          <w:color w:val="000000" w:themeColor="text1"/>
        </w:rPr>
        <w:t>Am J Med Genet B Neuropsychiatr Genet</w:t>
      </w:r>
      <w:r w:rsidRPr="003604A7">
        <w:rPr>
          <w:rFonts w:asciiTheme="minorHAnsi" w:hAnsiTheme="minorHAnsi" w:cstheme="minorHAnsi"/>
          <w:noProof/>
          <w:color w:val="000000" w:themeColor="text1"/>
        </w:rPr>
        <w:t xml:space="preserve"> 180: 272-86</w:t>
      </w:r>
    </w:p>
    <w:p w14:paraId="1B1DCEA9"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Hutson PH, Pennick M, Secker R. 2014. Preclinical pharmacokinetics, pharmacology and toxicology of lisdexamfetamine: a novel d-amphetamine pro-drug. </w:t>
      </w:r>
      <w:r w:rsidRPr="003604A7">
        <w:rPr>
          <w:rFonts w:asciiTheme="minorHAnsi" w:hAnsiTheme="minorHAnsi" w:cstheme="minorHAnsi"/>
          <w:i/>
          <w:noProof/>
          <w:color w:val="000000" w:themeColor="text1"/>
        </w:rPr>
        <w:t>Neuropharmacology</w:t>
      </w:r>
      <w:r w:rsidRPr="003604A7">
        <w:rPr>
          <w:rFonts w:asciiTheme="minorHAnsi" w:hAnsiTheme="minorHAnsi" w:cstheme="minorHAnsi"/>
          <w:noProof/>
          <w:color w:val="000000" w:themeColor="text1"/>
        </w:rPr>
        <w:t xml:space="preserve"> 87: 41-50</w:t>
      </w:r>
    </w:p>
    <w:p w14:paraId="394770F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Ilgin N, Senol S, Gucuyener K, Gokcora N, Sener S. 2001. Is increased D2 receptor availability associated with response to stimulant medication in ADHD. </w:t>
      </w:r>
      <w:r w:rsidRPr="003604A7">
        <w:rPr>
          <w:rFonts w:asciiTheme="minorHAnsi" w:hAnsiTheme="minorHAnsi" w:cstheme="minorHAnsi"/>
          <w:i/>
          <w:noProof/>
          <w:color w:val="000000" w:themeColor="text1"/>
        </w:rPr>
        <w:t>Dev Med Child Neurol</w:t>
      </w:r>
      <w:r w:rsidRPr="003604A7">
        <w:rPr>
          <w:rFonts w:asciiTheme="minorHAnsi" w:hAnsiTheme="minorHAnsi" w:cstheme="minorHAnsi"/>
          <w:noProof/>
          <w:color w:val="000000" w:themeColor="text1"/>
        </w:rPr>
        <w:t xml:space="preserve"> 43: 755-60</w:t>
      </w:r>
    </w:p>
    <w:p w14:paraId="33DB8F87"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Ivanov I, Bansal R, Hao X, Zhu H, Kellendonk C, et al. 2010. Morphological abnormalities of the thalamus in youths with attention deficit hyperactivity disorder. </w:t>
      </w:r>
      <w:r w:rsidRPr="003604A7">
        <w:rPr>
          <w:rFonts w:asciiTheme="minorHAnsi" w:hAnsiTheme="minorHAnsi" w:cstheme="minorHAnsi"/>
          <w:i/>
          <w:noProof/>
          <w:color w:val="000000" w:themeColor="text1"/>
        </w:rPr>
        <w:t>Am J Psychiatry</w:t>
      </w:r>
      <w:r w:rsidRPr="003604A7">
        <w:rPr>
          <w:rFonts w:asciiTheme="minorHAnsi" w:hAnsiTheme="minorHAnsi" w:cstheme="minorHAnsi"/>
          <w:noProof/>
          <w:color w:val="000000" w:themeColor="text1"/>
        </w:rPr>
        <w:t xml:space="preserve"> 167: 397-408</w:t>
      </w:r>
    </w:p>
    <w:p w14:paraId="5FBF7F2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Katzman MA, Bilkey TS, Chokka PR, Fallu A, Klassen LJ. 2017. Adult ADHD and comorbid disorders: clinical implications of a dimensional approach. </w:t>
      </w:r>
      <w:r w:rsidRPr="003604A7">
        <w:rPr>
          <w:rFonts w:asciiTheme="minorHAnsi" w:hAnsiTheme="minorHAnsi" w:cstheme="minorHAnsi"/>
          <w:i/>
          <w:noProof/>
          <w:color w:val="000000" w:themeColor="text1"/>
        </w:rPr>
        <w:t>BMC Psychiatry</w:t>
      </w:r>
      <w:r w:rsidRPr="003604A7">
        <w:rPr>
          <w:rFonts w:asciiTheme="minorHAnsi" w:hAnsiTheme="minorHAnsi" w:cstheme="minorHAnsi"/>
          <w:noProof/>
          <w:color w:val="000000" w:themeColor="text1"/>
        </w:rPr>
        <w:t xml:space="preserve"> 17: 302</w:t>
      </w:r>
    </w:p>
    <w:p w14:paraId="62E811A8"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Kemp JM, Powell TP. 1971. The connexions of the striatum and globus pallidus: synthesis and speculation. </w:t>
      </w:r>
      <w:r w:rsidRPr="003604A7">
        <w:rPr>
          <w:rFonts w:asciiTheme="minorHAnsi" w:hAnsiTheme="minorHAnsi" w:cstheme="minorHAnsi"/>
          <w:i/>
          <w:noProof/>
          <w:color w:val="000000" w:themeColor="text1"/>
        </w:rPr>
        <w:t>Philos Trans R Soc Lond B Biol Sci</w:t>
      </w:r>
      <w:r w:rsidRPr="003604A7">
        <w:rPr>
          <w:rFonts w:asciiTheme="minorHAnsi" w:hAnsiTheme="minorHAnsi" w:cstheme="minorHAnsi"/>
          <w:noProof/>
          <w:color w:val="000000" w:themeColor="text1"/>
        </w:rPr>
        <w:t xml:space="preserve"> 262: 441-57</w:t>
      </w:r>
    </w:p>
    <w:p w14:paraId="08C099A3"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Kent L, Doerry U, Hardy E, Parmar R, Gingell K, et al. 2002. Evidence that variation at the serotonin transporter gene influences susceptibility to attention deficit hyperactivity disorder (ADHD): analysis and pooled analysis. </w:t>
      </w:r>
      <w:r w:rsidRPr="003604A7">
        <w:rPr>
          <w:rFonts w:asciiTheme="minorHAnsi" w:hAnsiTheme="minorHAnsi" w:cstheme="minorHAnsi"/>
          <w:i/>
          <w:noProof/>
          <w:color w:val="000000" w:themeColor="text1"/>
        </w:rPr>
        <w:t>Mol Psychiatry</w:t>
      </w:r>
      <w:r w:rsidRPr="003604A7">
        <w:rPr>
          <w:rFonts w:asciiTheme="minorHAnsi" w:hAnsiTheme="minorHAnsi" w:cstheme="minorHAnsi"/>
          <w:noProof/>
          <w:color w:val="000000" w:themeColor="text1"/>
        </w:rPr>
        <w:t xml:space="preserve"> 7: 908-12</w:t>
      </w:r>
    </w:p>
    <w:p w14:paraId="261A8A87"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Kim BN, Cummins TD, Kim JW, Bellgrove MA, Hong SB, et al. 2011a. Val/Val genotype of brain-derived neurotrophic factor (BDNF) Val(6)(6)Met polymorphism is associated with a better response to OROS-MPH in Korean ADHD children. </w:t>
      </w:r>
      <w:r w:rsidRPr="003604A7">
        <w:rPr>
          <w:rFonts w:asciiTheme="minorHAnsi" w:hAnsiTheme="minorHAnsi" w:cstheme="minorHAnsi"/>
          <w:i/>
          <w:noProof/>
          <w:color w:val="000000" w:themeColor="text1"/>
        </w:rPr>
        <w:t>Int J Neuropsychopharmacol</w:t>
      </w:r>
      <w:r w:rsidRPr="003604A7">
        <w:rPr>
          <w:rFonts w:asciiTheme="minorHAnsi" w:hAnsiTheme="minorHAnsi" w:cstheme="minorHAnsi"/>
          <w:noProof/>
          <w:color w:val="000000" w:themeColor="text1"/>
        </w:rPr>
        <w:t xml:space="preserve"> 14: 1399-410</w:t>
      </w:r>
    </w:p>
    <w:p w14:paraId="660F1C9F"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Kim H, Heo HI, Kim DH, Ko IG, Lee SS, et al. 2011b. Treadmill exercise and methylphenidate ameliorate symptoms of attention deficit/hyperactivity disorder through enhancing dopamine synthesis and brain-derived neurotrophic factor expression in spontaneous hypertensive rats. </w:t>
      </w:r>
      <w:r w:rsidRPr="003604A7">
        <w:rPr>
          <w:rFonts w:asciiTheme="minorHAnsi" w:hAnsiTheme="minorHAnsi" w:cstheme="minorHAnsi"/>
          <w:i/>
          <w:noProof/>
          <w:color w:val="000000" w:themeColor="text1"/>
        </w:rPr>
        <w:t>Neurosci Lett</w:t>
      </w:r>
      <w:r w:rsidRPr="003604A7">
        <w:rPr>
          <w:rFonts w:asciiTheme="minorHAnsi" w:hAnsiTheme="minorHAnsi" w:cstheme="minorHAnsi"/>
          <w:noProof/>
          <w:color w:val="000000" w:themeColor="text1"/>
        </w:rPr>
        <w:t xml:space="preserve"> 504: 35-9</w:t>
      </w:r>
    </w:p>
    <w:p w14:paraId="23286B6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Kim JI, Kim JW, Park JE, Park S, Hong SB, et al. 2017. Association of the GRIN2B rs2284411 polymorphism with methylphenidate response in attention-deficit/hyperactivity disorder. </w:t>
      </w:r>
      <w:r w:rsidRPr="003604A7">
        <w:rPr>
          <w:rFonts w:asciiTheme="minorHAnsi" w:hAnsiTheme="minorHAnsi" w:cstheme="minorHAnsi"/>
          <w:i/>
          <w:noProof/>
          <w:color w:val="000000" w:themeColor="text1"/>
        </w:rPr>
        <w:t>J Psychopharmacol</w:t>
      </w:r>
      <w:r w:rsidRPr="003604A7">
        <w:rPr>
          <w:rFonts w:asciiTheme="minorHAnsi" w:hAnsiTheme="minorHAnsi" w:cstheme="minorHAnsi"/>
          <w:noProof/>
          <w:color w:val="000000" w:themeColor="text1"/>
        </w:rPr>
        <w:t xml:space="preserve"> 31: 1070-77</w:t>
      </w:r>
    </w:p>
    <w:p w14:paraId="6C342A00"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Kim JI, Kim JW, Park S, Hong SB, Lee DS, et al. 2020. The GRIN2B and GRIN2A Gene Variants Are Associated With Continuous Performance Test Variables in ADHD. </w:t>
      </w:r>
      <w:r w:rsidRPr="003604A7">
        <w:rPr>
          <w:rFonts w:asciiTheme="minorHAnsi" w:hAnsiTheme="minorHAnsi" w:cstheme="minorHAnsi"/>
          <w:i/>
          <w:noProof/>
          <w:color w:val="000000" w:themeColor="text1"/>
        </w:rPr>
        <w:t>J Atten Disord</w:t>
      </w:r>
      <w:r w:rsidRPr="003604A7">
        <w:rPr>
          <w:rFonts w:asciiTheme="minorHAnsi" w:hAnsiTheme="minorHAnsi" w:cstheme="minorHAnsi"/>
          <w:noProof/>
          <w:color w:val="000000" w:themeColor="text1"/>
        </w:rPr>
        <w:t xml:space="preserve"> 24: 1538-46</w:t>
      </w:r>
    </w:p>
    <w:p w14:paraId="2926A943"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Kim S, Baek JH, Kwon YJ, Lee HY, Yoo JH, et al. 2021. Machine-learning-based diagnosis of drug-naive adult patients with attention-deficit hyperactivity disorder using mismatch negativity. </w:t>
      </w:r>
      <w:r w:rsidRPr="003604A7">
        <w:rPr>
          <w:rFonts w:asciiTheme="minorHAnsi" w:hAnsiTheme="minorHAnsi" w:cstheme="minorHAnsi"/>
          <w:i/>
          <w:noProof/>
          <w:color w:val="000000" w:themeColor="text1"/>
        </w:rPr>
        <w:t>Transl Psychiatry</w:t>
      </w:r>
      <w:r w:rsidRPr="003604A7">
        <w:rPr>
          <w:rFonts w:asciiTheme="minorHAnsi" w:hAnsiTheme="minorHAnsi" w:cstheme="minorHAnsi"/>
          <w:noProof/>
          <w:color w:val="000000" w:themeColor="text1"/>
        </w:rPr>
        <w:t xml:space="preserve"> 11: 484</w:t>
      </w:r>
    </w:p>
    <w:p w14:paraId="417C7238"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Kimko HC, Cross JT, Abernethy DR. 1999. Pharmacokinetics and clinical effectiveness of methylphenidate. </w:t>
      </w:r>
      <w:r w:rsidRPr="003604A7">
        <w:rPr>
          <w:rFonts w:asciiTheme="minorHAnsi" w:hAnsiTheme="minorHAnsi" w:cstheme="minorHAnsi"/>
          <w:i/>
          <w:noProof/>
          <w:color w:val="000000" w:themeColor="text1"/>
        </w:rPr>
        <w:t>Clin Pharmacokinet</w:t>
      </w:r>
      <w:r w:rsidRPr="003604A7">
        <w:rPr>
          <w:rFonts w:asciiTheme="minorHAnsi" w:hAnsiTheme="minorHAnsi" w:cstheme="minorHAnsi"/>
          <w:noProof/>
          <w:color w:val="000000" w:themeColor="text1"/>
        </w:rPr>
        <w:t xml:space="preserve"> 37: 457-70</w:t>
      </w:r>
    </w:p>
    <w:p w14:paraId="6F9322E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Kobel M, Bechtel N, Weber P, Specht K, Klarhofer M, et al. 2009. Effects of methylphenidate on working memory functioning in children with attention deficit/hyperactivity disorder. </w:t>
      </w:r>
      <w:r w:rsidRPr="003604A7">
        <w:rPr>
          <w:rFonts w:asciiTheme="minorHAnsi" w:hAnsiTheme="minorHAnsi" w:cstheme="minorHAnsi"/>
          <w:i/>
          <w:noProof/>
          <w:color w:val="000000" w:themeColor="text1"/>
        </w:rPr>
        <w:t>Eur J Paediatr Neurol</w:t>
      </w:r>
      <w:r w:rsidRPr="003604A7">
        <w:rPr>
          <w:rFonts w:asciiTheme="minorHAnsi" w:hAnsiTheme="minorHAnsi" w:cstheme="minorHAnsi"/>
          <w:noProof/>
          <w:color w:val="000000" w:themeColor="text1"/>
        </w:rPr>
        <w:t xml:space="preserve"> 13: 516-23</w:t>
      </w:r>
    </w:p>
    <w:p w14:paraId="1054D398"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Konrad K, Neufang S, Fink GR, Herpertz-Dahlmann B. 2007. Long-term effects of methylphenidate on neural networks associated with executive attention in children with ADHD: results from a longitudinal functional MRI study. </w:t>
      </w:r>
      <w:r w:rsidRPr="003604A7">
        <w:rPr>
          <w:rFonts w:asciiTheme="minorHAnsi" w:hAnsiTheme="minorHAnsi" w:cstheme="minorHAnsi"/>
          <w:i/>
          <w:noProof/>
          <w:color w:val="000000" w:themeColor="text1"/>
        </w:rPr>
        <w:t>J Am Acad Child Adolesc Psychiatry</w:t>
      </w:r>
      <w:r w:rsidRPr="003604A7">
        <w:rPr>
          <w:rFonts w:asciiTheme="minorHAnsi" w:hAnsiTheme="minorHAnsi" w:cstheme="minorHAnsi"/>
          <w:noProof/>
          <w:color w:val="000000" w:themeColor="text1"/>
        </w:rPr>
        <w:t xml:space="preserve"> 46: 1633-41</w:t>
      </w:r>
    </w:p>
    <w:p w14:paraId="73AA57C8"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Kotecha SA, Oak JN, Jackson MF, Perez Y, Orser BA, et al. 2002. A D2 class dopamine receptor transactivates a receptor tyrosine kinase to inhibit NMDA receptor transmission. </w:t>
      </w:r>
      <w:r w:rsidRPr="003604A7">
        <w:rPr>
          <w:rFonts w:asciiTheme="minorHAnsi" w:hAnsiTheme="minorHAnsi" w:cstheme="minorHAnsi"/>
          <w:i/>
          <w:noProof/>
          <w:color w:val="000000" w:themeColor="text1"/>
        </w:rPr>
        <w:t>Neuron</w:t>
      </w:r>
      <w:r w:rsidRPr="003604A7">
        <w:rPr>
          <w:rFonts w:asciiTheme="minorHAnsi" w:hAnsiTheme="minorHAnsi" w:cstheme="minorHAnsi"/>
          <w:noProof/>
          <w:color w:val="000000" w:themeColor="text1"/>
        </w:rPr>
        <w:t xml:space="preserve"> 35: 1111-22</w:t>
      </w:r>
    </w:p>
    <w:p w14:paraId="52EA1AD4"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Kowalczyk OS, Cubillo AI, Criaud M, Giampietro V, O’Daly OG, et al. 2023. Single-dose effects of methylphenidate and atomoxetine on functional connectivity during an n-back task in boys with ADHD. </w:t>
      </w:r>
      <w:r w:rsidRPr="003604A7">
        <w:rPr>
          <w:rFonts w:asciiTheme="minorHAnsi" w:hAnsiTheme="minorHAnsi" w:cstheme="minorHAnsi"/>
          <w:i/>
          <w:noProof/>
          <w:color w:val="000000" w:themeColor="text1"/>
        </w:rPr>
        <w:t>Psychopharmacology</w:t>
      </w:r>
      <w:r w:rsidRPr="003604A7">
        <w:rPr>
          <w:rFonts w:asciiTheme="minorHAnsi" w:hAnsiTheme="minorHAnsi" w:cstheme="minorHAnsi"/>
          <w:noProof/>
          <w:color w:val="000000" w:themeColor="text1"/>
        </w:rPr>
        <w:t xml:space="preserve"> 240: 2045-60</w:t>
      </w:r>
    </w:p>
    <w:p w14:paraId="231A974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Kowalczyk OS, Cubillo AI, Smith A, Barrett N, Giampietro V, et al. 2019. Methylphenidate and atomoxetine normalise fronto-parietal underactivation during sustained attention in ADHD adolescents. </w:t>
      </w:r>
      <w:r w:rsidRPr="003604A7">
        <w:rPr>
          <w:rFonts w:asciiTheme="minorHAnsi" w:hAnsiTheme="minorHAnsi" w:cstheme="minorHAnsi"/>
          <w:i/>
          <w:noProof/>
          <w:color w:val="000000" w:themeColor="text1"/>
        </w:rPr>
        <w:t>Eur Neuropsychopharmacol</w:t>
      </w:r>
      <w:r w:rsidRPr="003604A7">
        <w:rPr>
          <w:rFonts w:asciiTheme="minorHAnsi" w:hAnsiTheme="minorHAnsi" w:cstheme="minorHAnsi"/>
          <w:noProof/>
          <w:color w:val="000000" w:themeColor="text1"/>
        </w:rPr>
        <w:t xml:space="preserve"> 29: 1102-16</w:t>
      </w:r>
    </w:p>
    <w:p w14:paraId="0E7C77C6"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Kowalczyk OS, Mehta MA, O'Daly OG, Criaud M. 2022. Task-Based Functional Connectivity in Attention-Deficit/Hyperactivity Disorder: A Systematic Review. </w:t>
      </w:r>
      <w:r w:rsidRPr="003604A7">
        <w:rPr>
          <w:rFonts w:asciiTheme="minorHAnsi" w:hAnsiTheme="minorHAnsi" w:cstheme="minorHAnsi"/>
          <w:i/>
          <w:noProof/>
          <w:color w:val="000000" w:themeColor="text1"/>
        </w:rPr>
        <w:t>Biol Psychiatry Glob Open Sci</w:t>
      </w:r>
      <w:r w:rsidRPr="003604A7">
        <w:rPr>
          <w:rFonts w:asciiTheme="minorHAnsi" w:hAnsiTheme="minorHAnsi" w:cstheme="minorHAnsi"/>
          <w:noProof/>
          <w:color w:val="000000" w:themeColor="text1"/>
        </w:rPr>
        <w:t xml:space="preserve"> 2: 350-67</w:t>
      </w:r>
    </w:p>
    <w:p w14:paraId="02B33B9C"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Krause J, la Fougere C, Krause KH, Ackenheil M, Dresel SH. 2005. Influence of striatal dopamine transporter availability on the response to methylphenidate in adult patients with ADHD. </w:t>
      </w:r>
      <w:r w:rsidRPr="003604A7">
        <w:rPr>
          <w:rFonts w:asciiTheme="minorHAnsi" w:hAnsiTheme="minorHAnsi" w:cstheme="minorHAnsi"/>
          <w:i/>
          <w:noProof/>
          <w:color w:val="000000" w:themeColor="text1"/>
        </w:rPr>
        <w:t>Eur Arch Psychiatry Clin Neurosci</w:t>
      </w:r>
      <w:r w:rsidRPr="003604A7">
        <w:rPr>
          <w:rFonts w:asciiTheme="minorHAnsi" w:hAnsiTheme="minorHAnsi" w:cstheme="minorHAnsi"/>
          <w:noProof/>
          <w:color w:val="000000" w:themeColor="text1"/>
        </w:rPr>
        <w:t xml:space="preserve"> 255: 428-31</w:t>
      </w:r>
    </w:p>
    <w:p w14:paraId="4706AD0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Kuczenski R, Segal DS. 2002. Exposure of adolescent rats to oral methylphenidate: preferential effects on extracellular norepinephrine and absence of sensitization and cross-sensitization to methamphetamine. </w:t>
      </w:r>
      <w:r w:rsidRPr="003604A7">
        <w:rPr>
          <w:rFonts w:asciiTheme="minorHAnsi" w:hAnsiTheme="minorHAnsi" w:cstheme="minorHAnsi"/>
          <w:i/>
          <w:noProof/>
          <w:color w:val="000000" w:themeColor="text1"/>
        </w:rPr>
        <w:t>J Neurosci</w:t>
      </w:r>
      <w:r w:rsidRPr="003604A7">
        <w:rPr>
          <w:rFonts w:asciiTheme="minorHAnsi" w:hAnsiTheme="minorHAnsi" w:cstheme="minorHAnsi"/>
          <w:noProof/>
          <w:color w:val="000000" w:themeColor="text1"/>
        </w:rPr>
        <w:t xml:space="preserve"> 22: 7264-71</w:t>
      </w:r>
    </w:p>
    <w:p w14:paraId="6C2C4CDC"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Kus J, Saramowicz K, Czerniawska M, Wiese W, Siwecka N, et al. 2023. Molecular Mechanisms Underlying NMDARs Dysfunction and Their Role in ADHD Pathogenesis. </w:t>
      </w:r>
      <w:r w:rsidRPr="003604A7">
        <w:rPr>
          <w:rFonts w:asciiTheme="minorHAnsi" w:hAnsiTheme="minorHAnsi" w:cstheme="minorHAnsi"/>
          <w:i/>
          <w:noProof/>
          <w:color w:val="000000" w:themeColor="text1"/>
        </w:rPr>
        <w:t>Int J Mol Sci</w:t>
      </w:r>
      <w:r w:rsidRPr="003604A7">
        <w:rPr>
          <w:rFonts w:asciiTheme="minorHAnsi" w:hAnsiTheme="minorHAnsi" w:cstheme="minorHAnsi"/>
          <w:noProof/>
          <w:color w:val="000000" w:themeColor="text1"/>
        </w:rPr>
        <w:t xml:space="preserve"> 24</w:t>
      </w:r>
    </w:p>
    <w:p w14:paraId="149CF84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la Fougere C, Krause J, Krause KH, Josef Gildehaus F, Hacker M, et al. 2006. Value of 99mTc-TRODAT-1 SPECT to predict clinical response to methylphenidate treatment in adults with attention deficit hyperactivity disorder. </w:t>
      </w:r>
      <w:r w:rsidRPr="003604A7">
        <w:rPr>
          <w:rFonts w:asciiTheme="minorHAnsi" w:hAnsiTheme="minorHAnsi" w:cstheme="minorHAnsi"/>
          <w:i/>
          <w:noProof/>
          <w:color w:val="000000" w:themeColor="text1"/>
        </w:rPr>
        <w:t>Nucl Med Commun</w:t>
      </w:r>
      <w:r w:rsidRPr="003604A7">
        <w:rPr>
          <w:rFonts w:asciiTheme="minorHAnsi" w:hAnsiTheme="minorHAnsi" w:cstheme="minorHAnsi"/>
          <w:noProof/>
          <w:color w:val="000000" w:themeColor="text1"/>
        </w:rPr>
        <w:t xml:space="preserve"> 27: 733-7</w:t>
      </w:r>
    </w:p>
    <w:p w14:paraId="2FB12277"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Lawn T, Giacomel A, Martins D, Veronese M, Howard M, et al. 2024. Normative modelling of molecular-based functional circuits captures clinical heterogeneity transdiagnostically in psychiatric patients. </w:t>
      </w:r>
      <w:r w:rsidRPr="003604A7">
        <w:rPr>
          <w:rFonts w:asciiTheme="minorHAnsi" w:hAnsiTheme="minorHAnsi" w:cstheme="minorHAnsi"/>
          <w:i/>
          <w:noProof/>
          <w:color w:val="000000" w:themeColor="text1"/>
        </w:rPr>
        <w:t>Commun Biol</w:t>
      </w:r>
      <w:r w:rsidRPr="003604A7">
        <w:rPr>
          <w:rFonts w:asciiTheme="minorHAnsi" w:hAnsiTheme="minorHAnsi" w:cstheme="minorHAnsi"/>
          <w:noProof/>
          <w:color w:val="000000" w:themeColor="text1"/>
        </w:rPr>
        <w:t xml:space="preserve"> 7: 689</w:t>
      </w:r>
    </w:p>
    <w:p w14:paraId="39C7CFB2"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Li D, Sham PC, Owen MJ, He L. 2006. Meta-analysis shows significant association between dopamine system genes and attention deficit hyperactivity disorder (ADHD). </w:t>
      </w:r>
      <w:r w:rsidRPr="003604A7">
        <w:rPr>
          <w:rFonts w:asciiTheme="minorHAnsi" w:hAnsiTheme="minorHAnsi" w:cstheme="minorHAnsi"/>
          <w:i/>
          <w:noProof/>
          <w:color w:val="000000" w:themeColor="text1"/>
        </w:rPr>
        <w:t>Hum Mol Genet</w:t>
      </w:r>
      <w:r w:rsidRPr="003604A7">
        <w:rPr>
          <w:rFonts w:asciiTheme="minorHAnsi" w:hAnsiTheme="minorHAnsi" w:cstheme="minorHAnsi"/>
          <w:noProof/>
          <w:color w:val="000000" w:themeColor="text1"/>
        </w:rPr>
        <w:t xml:space="preserve"> 15: 2276-84</w:t>
      </w:r>
    </w:p>
    <w:p w14:paraId="267CB3A2"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Logan J, Wang GJ, Telang F, Fowler JS, Alexoff D, et al. 2007. Imaging the norepinephrine transporter in humans with (S,S)-[11C]O-methyl reboxetine and PET: problems and progress. </w:t>
      </w:r>
      <w:r w:rsidRPr="003604A7">
        <w:rPr>
          <w:rFonts w:asciiTheme="minorHAnsi" w:hAnsiTheme="minorHAnsi" w:cstheme="minorHAnsi"/>
          <w:i/>
          <w:noProof/>
          <w:color w:val="000000" w:themeColor="text1"/>
        </w:rPr>
        <w:t>Nucl Med Biol</w:t>
      </w:r>
      <w:r w:rsidRPr="003604A7">
        <w:rPr>
          <w:rFonts w:asciiTheme="minorHAnsi" w:hAnsiTheme="minorHAnsi" w:cstheme="minorHAnsi"/>
          <w:noProof/>
          <w:color w:val="000000" w:themeColor="text1"/>
        </w:rPr>
        <w:t xml:space="preserve"> 34: 667-79</w:t>
      </w:r>
    </w:p>
    <w:p w14:paraId="4B43D022"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Ludolph AG, Kassubek J, Schmeck K, Glaser C, Wunderlich A, et al. 2008. Dopaminergic dysfunction in attention deficit hyperactivity disorder (ADHD), differences between pharmacologically treated and never treated young adults: a 3,4-dihdroxy-6-[18F]fluorophenyl-l-alanine PET study. </w:t>
      </w:r>
      <w:r w:rsidRPr="003604A7">
        <w:rPr>
          <w:rFonts w:asciiTheme="minorHAnsi" w:hAnsiTheme="minorHAnsi" w:cstheme="minorHAnsi"/>
          <w:i/>
          <w:noProof/>
          <w:color w:val="000000" w:themeColor="text1"/>
        </w:rPr>
        <w:t>Neuroimage</w:t>
      </w:r>
      <w:r w:rsidRPr="003604A7">
        <w:rPr>
          <w:rFonts w:asciiTheme="minorHAnsi" w:hAnsiTheme="minorHAnsi" w:cstheme="minorHAnsi"/>
          <w:noProof/>
          <w:color w:val="000000" w:themeColor="text1"/>
        </w:rPr>
        <w:t xml:space="preserve"> 41: 718-27</w:t>
      </w:r>
    </w:p>
    <w:p w14:paraId="28024AC9"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Madras BK, Miller GM, Fischman AJ. 2005. The dopamine transporter and attention-deficit/hyperactivity disorder. </w:t>
      </w:r>
      <w:r w:rsidRPr="003604A7">
        <w:rPr>
          <w:rFonts w:asciiTheme="minorHAnsi" w:hAnsiTheme="minorHAnsi" w:cstheme="minorHAnsi"/>
          <w:i/>
          <w:noProof/>
          <w:color w:val="000000" w:themeColor="text1"/>
        </w:rPr>
        <w:t>Biol Psychiatry</w:t>
      </w:r>
      <w:r w:rsidRPr="003604A7">
        <w:rPr>
          <w:rFonts w:asciiTheme="minorHAnsi" w:hAnsiTheme="minorHAnsi" w:cstheme="minorHAnsi"/>
          <w:noProof/>
          <w:color w:val="000000" w:themeColor="text1"/>
        </w:rPr>
        <w:t xml:space="preserve"> 57: 1397-409</w:t>
      </w:r>
    </w:p>
    <w:p w14:paraId="786FD6A1"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Maier S, Perlov E, Graf E, Dieter E, Sobanski E, et al. 2015. Discrete Global but No Focal Gray Matter Volume Reductions in Unmedicated Adult Patients with Attention-Deficit/Hyperactivity Disorder. </w:t>
      </w:r>
      <w:r w:rsidRPr="003604A7">
        <w:rPr>
          <w:rFonts w:asciiTheme="minorHAnsi" w:hAnsiTheme="minorHAnsi" w:cstheme="minorHAnsi"/>
          <w:i/>
          <w:noProof/>
          <w:color w:val="000000" w:themeColor="text1"/>
        </w:rPr>
        <w:t>Biol Psychiatry</w:t>
      </w:r>
      <w:r w:rsidRPr="003604A7">
        <w:rPr>
          <w:rFonts w:asciiTheme="minorHAnsi" w:hAnsiTheme="minorHAnsi" w:cstheme="minorHAnsi"/>
          <w:noProof/>
          <w:color w:val="000000" w:themeColor="text1"/>
        </w:rPr>
        <w:t xml:space="preserve"> </w:t>
      </w:r>
    </w:p>
    <w:p w14:paraId="154B68C6"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Mamiya PC, Richards TL, Edden RAE, Lee AKC, Stein MA, Kuhl PK. 2022. Reduced Glx and GABA Inductions in the Anterior Cingulate Cortex and Caudate Nucleus Are Related to Impaired Control of Attention in Attention-Deficit/Hyperactivity Disorder. </w:t>
      </w:r>
      <w:r w:rsidRPr="003604A7">
        <w:rPr>
          <w:rFonts w:asciiTheme="minorHAnsi" w:hAnsiTheme="minorHAnsi" w:cstheme="minorHAnsi"/>
          <w:i/>
          <w:noProof/>
          <w:color w:val="000000" w:themeColor="text1"/>
        </w:rPr>
        <w:t>Int J Mol Sci</w:t>
      </w:r>
      <w:r w:rsidRPr="003604A7">
        <w:rPr>
          <w:rFonts w:asciiTheme="minorHAnsi" w:hAnsiTheme="minorHAnsi" w:cstheme="minorHAnsi"/>
          <w:noProof/>
          <w:color w:val="000000" w:themeColor="text1"/>
        </w:rPr>
        <w:t xml:space="preserve"> 23</w:t>
      </w:r>
    </w:p>
    <w:p w14:paraId="435A8721"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Markowitz JS, DeVane CL, Ramamoorthy S, Zhu HJ. 2009. The psychostimulant d-threo-(R,R)-methylphenidate binds as an agonist to the 5HT(1A) receptor. </w:t>
      </w:r>
      <w:r w:rsidRPr="003604A7">
        <w:rPr>
          <w:rFonts w:asciiTheme="minorHAnsi" w:hAnsiTheme="minorHAnsi" w:cstheme="minorHAnsi"/>
          <w:i/>
          <w:noProof/>
          <w:color w:val="000000" w:themeColor="text1"/>
        </w:rPr>
        <w:t>Pharmazie</w:t>
      </w:r>
      <w:r w:rsidRPr="003604A7">
        <w:rPr>
          <w:rFonts w:asciiTheme="minorHAnsi" w:hAnsiTheme="minorHAnsi" w:cstheme="minorHAnsi"/>
          <w:noProof/>
          <w:color w:val="000000" w:themeColor="text1"/>
        </w:rPr>
        <w:t xml:space="preserve"> 64: 123-5</w:t>
      </w:r>
    </w:p>
    <w:p w14:paraId="2EF82739"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Mehta TR, Monegro A, Nene Y, Fayyaz M, Bollu PC. 2019. Neurobiology of ADHD: A Review. </w:t>
      </w:r>
      <w:r w:rsidRPr="003604A7">
        <w:rPr>
          <w:rFonts w:asciiTheme="minorHAnsi" w:hAnsiTheme="minorHAnsi" w:cstheme="minorHAnsi"/>
          <w:i/>
          <w:noProof/>
          <w:color w:val="000000" w:themeColor="text1"/>
        </w:rPr>
        <w:t>Current Developmental Disorders Reports</w:t>
      </w:r>
      <w:r w:rsidRPr="003604A7">
        <w:rPr>
          <w:rFonts w:asciiTheme="minorHAnsi" w:hAnsiTheme="minorHAnsi" w:cstheme="minorHAnsi"/>
          <w:noProof/>
          <w:color w:val="000000" w:themeColor="text1"/>
        </w:rPr>
        <w:t xml:space="preserve"> 6: 235-40</w:t>
      </w:r>
    </w:p>
    <w:p w14:paraId="1A33555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Mizuno Y, Cai W, Supekar K, Makita K, Takiguchi S, et al. 2023. Methylphenidate Enhances Spontaneous Fluctuations in Reward and Cognitive Control Networks in Children With Attention-Deficit/Hyperactivity Disorder. </w:t>
      </w:r>
      <w:r w:rsidRPr="003604A7">
        <w:rPr>
          <w:rFonts w:asciiTheme="minorHAnsi" w:hAnsiTheme="minorHAnsi" w:cstheme="minorHAnsi"/>
          <w:i/>
          <w:noProof/>
          <w:color w:val="000000" w:themeColor="text1"/>
        </w:rPr>
        <w:t>Biol Psychiatry Cogn Neurosci Neuroimaging</w:t>
      </w:r>
      <w:r w:rsidRPr="003604A7">
        <w:rPr>
          <w:rFonts w:asciiTheme="minorHAnsi" w:hAnsiTheme="minorHAnsi" w:cstheme="minorHAnsi"/>
          <w:noProof/>
          <w:color w:val="000000" w:themeColor="text1"/>
        </w:rPr>
        <w:t xml:space="preserve"> 8: 271-80</w:t>
      </w:r>
    </w:p>
    <w:p w14:paraId="4A63D741"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Moore RY, Bloom FE. 1978. Central catecholamine neuron systems: anatomy and physiology of the dopamine systems. </w:t>
      </w:r>
      <w:r w:rsidRPr="003604A7">
        <w:rPr>
          <w:rFonts w:asciiTheme="minorHAnsi" w:hAnsiTheme="minorHAnsi" w:cstheme="minorHAnsi"/>
          <w:i/>
          <w:noProof/>
          <w:color w:val="000000" w:themeColor="text1"/>
        </w:rPr>
        <w:t>Annu Rev Neurosci</w:t>
      </w:r>
      <w:r w:rsidRPr="003604A7">
        <w:rPr>
          <w:rFonts w:asciiTheme="minorHAnsi" w:hAnsiTheme="minorHAnsi" w:cstheme="minorHAnsi"/>
          <w:noProof/>
          <w:color w:val="000000" w:themeColor="text1"/>
        </w:rPr>
        <w:t xml:space="preserve"> 1: 129-69</w:t>
      </w:r>
    </w:p>
    <w:p w14:paraId="116621B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Morandini HAE, Watson PA, Barbaro P, Rao P. 2024. Brain iron concentration in childhood ADHD: A systematic review of neuroimaging studies. </w:t>
      </w:r>
      <w:r w:rsidRPr="003604A7">
        <w:rPr>
          <w:rFonts w:asciiTheme="minorHAnsi" w:hAnsiTheme="minorHAnsi" w:cstheme="minorHAnsi"/>
          <w:i/>
          <w:noProof/>
          <w:color w:val="000000" w:themeColor="text1"/>
        </w:rPr>
        <w:t>J Psychiatr Res</w:t>
      </w:r>
      <w:r w:rsidRPr="003604A7">
        <w:rPr>
          <w:rFonts w:asciiTheme="minorHAnsi" w:hAnsiTheme="minorHAnsi" w:cstheme="minorHAnsi"/>
          <w:noProof/>
          <w:color w:val="000000" w:themeColor="text1"/>
        </w:rPr>
        <w:t xml:space="preserve"> 173: 200-09</w:t>
      </w:r>
    </w:p>
    <w:p w14:paraId="1393E036"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Moreno A, Duno L, Hoekzema E, Picado M, Martin LM, et al. 2014. Striatal volume deficits in children with ADHD who present a poor response to methylphenidate. </w:t>
      </w:r>
      <w:r w:rsidRPr="003604A7">
        <w:rPr>
          <w:rFonts w:asciiTheme="minorHAnsi" w:hAnsiTheme="minorHAnsi" w:cstheme="minorHAnsi"/>
          <w:i/>
          <w:noProof/>
          <w:color w:val="000000" w:themeColor="text1"/>
        </w:rPr>
        <w:t>Eur Child Adolesc Psychiatry</w:t>
      </w:r>
      <w:r w:rsidRPr="003604A7">
        <w:rPr>
          <w:rFonts w:asciiTheme="minorHAnsi" w:hAnsiTheme="minorHAnsi" w:cstheme="minorHAnsi"/>
          <w:noProof/>
          <w:color w:val="000000" w:themeColor="text1"/>
        </w:rPr>
        <w:t xml:space="preserve"> 23: 805-12</w:t>
      </w:r>
    </w:p>
    <w:p w14:paraId="027FAAFA"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Moron JA, Brockington A, Wise RA, Rocha BA, Hope BT. 2002. Dopamine uptake through the norepinephrine transporter in brain regions with low levels of the dopamine transporter: evidence from knock-out mouse lines. </w:t>
      </w:r>
      <w:r w:rsidRPr="003604A7">
        <w:rPr>
          <w:rFonts w:asciiTheme="minorHAnsi" w:hAnsiTheme="minorHAnsi" w:cstheme="minorHAnsi"/>
          <w:i/>
          <w:noProof/>
          <w:color w:val="000000" w:themeColor="text1"/>
        </w:rPr>
        <w:t>J Neurosci</w:t>
      </w:r>
      <w:r w:rsidRPr="003604A7">
        <w:rPr>
          <w:rFonts w:asciiTheme="minorHAnsi" w:hAnsiTheme="minorHAnsi" w:cstheme="minorHAnsi"/>
          <w:noProof/>
          <w:color w:val="000000" w:themeColor="text1"/>
        </w:rPr>
        <w:t xml:space="preserve"> 22: 389-95</w:t>
      </w:r>
    </w:p>
    <w:p w14:paraId="000833C2"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Morrison JH, Foote SL, O'Connor D, Bloom FE. 1982. Laminar, tangential and regional organization of the noradrenergic innervation of monkey cortex: dopamine-beta-hydroxylase immunohistochemistry. </w:t>
      </w:r>
      <w:r w:rsidRPr="003604A7">
        <w:rPr>
          <w:rFonts w:asciiTheme="minorHAnsi" w:hAnsiTheme="minorHAnsi" w:cstheme="minorHAnsi"/>
          <w:i/>
          <w:noProof/>
          <w:color w:val="000000" w:themeColor="text1"/>
        </w:rPr>
        <w:t>Brain Res Bull</w:t>
      </w:r>
      <w:r w:rsidRPr="003604A7">
        <w:rPr>
          <w:rFonts w:asciiTheme="minorHAnsi" w:hAnsiTheme="minorHAnsi" w:cstheme="minorHAnsi"/>
          <w:noProof/>
          <w:color w:val="000000" w:themeColor="text1"/>
        </w:rPr>
        <w:t xml:space="preserve"> 9: 309-19</w:t>
      </w:r>
    </w:p>
    <w:p w14:paraId="4D963F9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Mowinckel AM, Alnaes D, Pedersen ML, Ziegler S, Fredriksen M, et al. 2017. Increased default-mode variability is related to reduced task-performance and is evident in adults with ADHD. </w:t>
      </w:r>
      <w:r w:rsidRPr="003604A7">
        <w:rPr>
          <w:rFonts w:asciiTheme="minorHAnsi" w:hAnsiTheme="minorHAnsi" w:cstheme="minorHAnsi"/>
          <w:i/>
          <w:noProof/>
          <w:color w:val="000000" w:themeColor="text1"/>
        </w:rPr>
        <w:t>Neuroimage Clin</w:t>
      </w:r>
      <w:r w:rsidRPr="003604A7">
        <w:rPr>
          <w:rFonts w:asciiTheme="minorHAnsi" w:hAnsiTheme="minorHAnsi" w:cstheme="minorHAnsi"/>
          <w:noProof/>
          <w:color w:val="000000" w:themeColor="text1"/>
        </w:rPr>
        <w:t xml:space="preserve"> 16: 369-82</w:t>
      </w:r>
    </w:p>
    <w:p w14:paraId="0F662C51"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Naaijen J, Bralten J, Poelmans G, consortium I, Glennon JC, et al. 2017. Glutamatergic and GABAergic gene sets in attention-deficit/hyperactivity disorder: association to overlapping traits in ADHD and autism. </w:t>
      </w:r>
      <w:r w:rsidRPr="003604A7">
        <w:rPr>
          <w:rFonts w:asciiTheme="minorHAnsi" w:hAnsiTheme="minorHAnsi" w:cstheme="minorHAnsi"/>
          <w:i/>
          <w:noProof/>
          <w:color w:val="000000" w:themeColor="text1"/>
        </w:rPr>
        <w:t>Transl Psychiatry</w:t>
      </w:r>
      <w:r w:rsidRPr="003604A7">
        <w:rPr>
          <w:rFonts w:asciiTheme="minorHAnsi" w:hAnsiTheme="minorHAnsi" w:cstheme="minorHAnsi"/>
          <w:noProof/>
          <w:color w:val="000000" w:themeColor="text1"/>
        </w:rPr>
        <w:t xml:space="preserve"> 7: e999</w:t>
      </w:r>
    </w:p>
    <w:p w14:paraId="3BBA992A"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Nakao T, Radua J, Rubia K, Mataix-Cols D. 2011. Gray matter volume abnormalities in ADHD: voxel-based meta-analysis exploring the effects of age and stimulant medication. </w:t>
      </w:r>
      <w:r w:rsidRPr="003604A7">
        <w:rPr>
          <w:rFonts w:asciiTheme="minorHAnsi" w:hAnsiTheme="minorHAnsi" w:cstheme="minorHAnsi"/>
          <w:i/>
          <w:noProof/>
          <w:color w:val="000000" w:themeColor="text1"/>
        </w:rPr>
        <w:t>Am J Psychiatry</w:t>
      </w:r>
      <w:r w:rsidRPr="003604A7">
        <w:rPr>
          <w:rFonts w:asciiTheme="minorHAnsi" w:hAnsiTheme="minorHAnsi" w:cstheme="minorHAnsi"/>
          <w:noProof/>
          <w:color w:val="000000" w:themeColor="text1"/>
        </w:rPr>
        <w:t xml:space="preserve"> 168: 1154-63</w:t>
      </w:r>
    </w:p>
    <w:p w14:paraId="765E5C0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Newcorn JH, Ivanov I, Krone B, Li X, Duhoux S, et al. 2024. Neurobiological basis of reinforcement-based decision making in adults with ADHD treated with lisdexamfetamine dimesylate: Preliminary findings and implications for mechanisms influencing clinical improvement. </w:t>
      </w:r>
      <w:r w:rsidRPr="003604A7">
        <w:rPr>
          <w:rFonts w:asciiTheme="minorHAnsi" w:hAnsiTheme="minorHAnsi" w:cstheme="minorHAnsi"/>
          <w:i/>
          <w:noProof/>
          <w:color w:val="000000" w:themeColor="text1"/>
        </w:rPr>
        <w:t>J Psychiatr Res</w:t>
      </w:r>
      <w:r w:rsidRPr="003604A7">
        <w:rPr>
          <w:rFonts w:asciiTheme="minorHAnsi" w:hAnsiTheme="minorHAnsi" w:cstheme="minorHAnsi"/>
          <w:noProof/>
          <w:color w:val="000000" w:themeColor="text1"/>
        </w:rPr>
        <w:t xml:space="preserve"> 170: 19-26</w:t>
      </w:r>
    </w:p>
    <w:p w14:paraId="6FFB65E3"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Nguyen H, Cheng MH, Lee JY, Aggarwal S, Mortensen OV, Bahar I. 2024. Allosteric modulation of serotonin and dopamine transporters: New insights from computations and experiments. </w:t>
      </w:r>
      <w:r w:rsidRPr="003604A7">
        <w:rPr>
          <w:rFonts w:asciiTheme="minorHAnsi" w:hAnsiTheme="minorHAnsi" w:cstheme="minorHAnsi"/>
          <w:i/>
          <w:noProof/>
          <w:color w:val="000000" w:themeColor="text1"/>
        </w:rPr>
        <w:t>Curr Res Physiol</w:t>
      </w:r>
      <w:r w:rsidRPr="003604A7">
        <w:rPr>
          <w:rFonts w:asciiTheme="minorHAnsi" w:hAnsiTheme="minorHAnsi" w:cstheme="minorHAnsi"/>
          <w:noProof/>
          <w:color w:val="000000" w:themeColor="text1"/>
        </w:rPr>
        <w:t xml:space="preserve"> 7: 100125</w:t>
      </w:r>
    </w:p>
    <w:p w14:paraId="360061A2"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Nikolaus S, Mamlins E, Giesel FL, Schmitt D, Muller HW. 2022. Monoaminergic hypo- or hyperfunction in adolescent and adult attention-deficit hyperactivity disorder? </w:t>
      </w:r>
      <w:r w:rsidRPr="003604A7">
        <w:rPr>
          <w:rFonts w:asciiTheme="minorHAnsi" w:hAnsiTheme="minorHAnsi" w:cstheme="minorHAnsi"/>
          <w:i/>
          <w:noProof/>
          <w:color w:val="000000" w:themeColor="text1"/>
        </w:rPr>
        <w:t>Rev Neurosci</w:t>
      </w:r>
      <w:r w:rsidRPr="003604A7">
        <w:rPr>
          <w:rFonts w:asciiTheme="minorHAnsi" w:hAnsiTheme="minorHAnsi" w:cstheme="minorHAnsi"/>
          <w:noProof/>
          <w:color w:val="000000" w:themeColor="text1"/>
        </w:rPr>
        <w:t xml:space="preserve"> 33: 347-64</w:t>
      </w:r>
    </w:p>
    <w:p w14:paraId="0E3249E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Noreika V, Falter CM, Rubia K. 2013. Timing deficits in attention-deficit/hyperactivity disorder (ADHD): evidence from neurocognitive and neuroimaging studies. </w:t>
      </w:r>
      <w:r w:rsidRPr="003604A7">
        <w:rPr>
          <w:rFonts w:asciiTheme="minorHAnsi" w:hAnsiTheme="minorHAnsi" w:cstheme="minorHAnsi"/>
          <w:i/>
          <w:noProof/>
          <w:color w:val="000000" w:themeColor="text1"/>
        </w:rPr>
        <w:t>Neuropsychologia</w:t>
      </w:r>
      <w:r w:rsidRPr="003604A7">
        <w:rPr>
          <w:rFonts w:asciiTheme="minorHAnsi" w:hAnsiTheme="minorHAnsi" w:cstheme="minorHAnsi"/>
          <w:noProof/>
          <w:color w:val="000000" w:themeColor="text1"/>
        </w:rPr>
        <w:t xml:space="preserve"> 51: 235-66</w:t>
      </w:r>
    </w:p>
    <w:p w14:paraId="12126EBF"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Onnink AM, Zwiers MP, Hoogman M, Mostert JC, Kan CC, et al. 2014. Brain alterations in adult ADHD: effects of gender, treatment and comorbid depression. </w:t>
      </w:r>
      <w:r w:rsidRPr="003604A7">
        <w:rPr>
          <w:rFonts w:asciiTheme="minorHAnsi" w:hAnsiTheme="minorHAnsi" w:cstheme="minorHAnsi"/>
          <w:i/>
          <w:noProof/>
          <w:color w:val="000000" w:themeColor="text1"/>
        </w:rPr>
        <w:t>European neuropsychopharmacology : the journal of the European College of Neuropsychopharmacology</w:t>
      </w:r>
      <w:r w:rsidRPr="003604A7">
        <w:rPr>
          <w:rFonts w:asciiTheme="minorHAnsi" w:hAnsiTheme="minorHAnsi" w:cstheme="minorHAnsi"/>
          <w:noProof/>
          <w:color w:val="000000" w:themeColor="text1"/>
        </w:rPr>
        <w:t xml:space="preserve"> 24: 397-409</w:t>
      </w:r>
    </w:p>
    <w:p w14:paraId="3B89CF7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Park S, Kim BN, Kim JW, Shin MS, Cho SC, et al. 2014. Neurotrophin 3 genotype and emotional adverse effects of osmotic-release oral system methylphenidate (OROS-MPH) in children with attention-deficit/hyperactivity disorder. </w:t>
      </w:r>
      <w:r w:rsidRPr="003604A7">
        <w:rPr>
          <w:rFonts w:asciiTheme="minorHAnsi" w:hAnsiTheme="minorHAnsi" w:cstheme="minorHAnsi"/>
          <w:i/>
          <w:noProof/>
          <w:color w:val="000000" w:themeColor="text1"/>
        </w:rPr>
        <w:t>J Psychopharmacol</w:t>
      </w:r>
      <w:r w:rsidRPr="003604A7">
        <w:rPr>
          <w:rFonts w:asciiTheme="minorHAnsi" w:hAnsiTheme="minorHAnsi" w:cstheme="minorHAnsi"/>
          <w:noProof/>
          <w:color w:val="000000" w:themeColor="text1"/>
        </w:rPr>
        <w:t xml:space="preserve"> 28: 220-6</w:t>
      </w:r>
    </w:p>
    <w:p w14:paraId="6600DF47"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Parkkinen S, Radua J, Andrews DS, Murphy D, Dell'Acqua F, Parlatini V. 2024. Cerebellar network alterations in adult attention-deficit/hyperactivity disorder. </w:t>
      </w:r>
      <w:r w:rsidRPr="003604A7">
        <w:rPr>
          <w:rFonts w:asciiTheme="minorHAnsi" w:hAnsiTheme="minorHAnsi" w:cstheme="minorHAnsi"/>
          <w:i/>
          <w:noProof/>
          <w:color w:val="000000" w:themeColor="text1"/>
        </w:rPr>
        <w:t>J Psychiatry Neurosci</w:t>
      </w:r>
      <w:r w:rsidRPr="003604A7">
        <w:rPr>
          <w:rFonts w:asciiTheme="minorHAnsi" w:hAnsiTheme="minorHAnsi" w:cstheme="minorHAnsi"/>
          <w:noProof/>
          <w:color w:val="000000" w:themeColor="text1"/>
        </w:rPr>
        <w:t xml:space="preserve"> 49: E233-E41</w:t>
      </w:r>
    </w:p>
    <w:p w14:paraId="65A28322"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Parlatini V, Andrews DS, Pretzsch CM, Arenella M, Daly E, et al. 2024a. Cortical alterations associated with lower response to methylphenidate in adults with ADHD. </w:t>
      </w:r>
      <w:r w:rsidRPr="003604A7">
        <w:rPr>
          <w:rFonts w:asciiTheme="minorHAnsi" w:hAnsiTheme="minorHAnsi" w:cstheme="minorHAnsi"/>
          <w:i/>
          <w:noProof/>
          <w:color w:val="000000" w:themeColor="text1"/>
        </w:rPr>
        <w:t>Nature Mental Health</w:t>
      </w:r>
      <w:r w:rsidRPr="003604A7">
        <w:rPr>
          <w:rFonts w:asciiTheme="minorHAnsi" w:hAnsiTheme="minorHAnsi" w:cstheme="minorHAnsi"/>
          <w:noProof/>
          <w:color w:val="000000" w:themeColor="text1"/>
        </w:rPr>
        <w:t xml:space="preserve"> </w:t>
      </w:r>
    </w:p>
    <w:p w14:paraId="06B225A1"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Parlatini V, Bellato A, Gabellone A, Margari L, Marzulli L, et al. 2024b. A state-of-the-art overview of candidate diagnostic biomarkers for Attention-deficit/hyperactivity disorder (ADHD). </w:t>
      </w:r>
      <w:r w:rsidRPr="003604A7">
        <w:rPr>
          <w:rFonts w:asciiTheme="minorHAnsi" w:hAnsiTheme="minorHAnsi" w:cstheme="minorHAnsi"/>
          <w:i/>
          <w:noProof/>
          <w:color w:val="000000" w:themeColor="text1"/>
        </w:rPr>
        <w:t>Expert Rev Mol Diagn</w:t>
      </w:r>
      <w:r w:rsidRPr="003604A7">
        <w:rPr>
          <w:rFonts w:asciiTheme="minorHAnsi" w:hAnsiTheme="minorHAnsi" w:cstheme="minorHAnsi"/>
          <w:noProof/>
          <w:color w:val="000000" w:themeColor="text1"/>
        </w:rPr>
        <w:t>: 1-13</w:t>
      </w:r>
    </w:p>
    <w:p w14:paraId="41421E17"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Parlatini V, Bellato A, Gabellone A, Margari L, Marzulli L, et al. 2024c. A state-of-the-art overview of candidate diagnostic biomarkers for Attention-deficit/hyperactivity disorder (ADHD). </w:t>
      </w:r>
      <w:r w:rsidRPr="003604A7">
        <w:rPr>
          <w:rFonts w:asciiTheme="minorHAnsi" w:hAnsiTheme="minorHAnsi" w:cstheme="minorHAnsi"/>
          <w:i/>
          <w:noProof/>
          <w:color w:val="000000" w:themeColor="text1"/>
        </w:rPr>
        <w:t>Expert Rev Mol Diagn</w:t>
      </w:r>
      <w:r w:rsidRPr="003604A7">
        <w:rPr>
          <w:rFonts w:asciiTheme="minorHAnsi" w:hAnsiTheme="minorHAnsi" w:cstheme="minorHAnsi"/>
          <w:noProof/>
          <w:color w:val="000000" w:themeColor="text1"/>
        </w:rPr>
        <w:t xml:space="preserve"> 24: 259-71</w:t>
      </w:r>
    </w:p>
    <w:p w14:paraId="0F0A147F"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Parlatini V, Itahashi T, Lee Y, Liu S, Nguyen TT, et al. 2023a. White matter alterations in Attention-Deficit/Hyperactivity Disorder (ADHD): a systematic review of 129 diffusion imaging studies with meta-analysis. </w:t>
      </w:r>
      <w:r w:rsidRPr="003604A7">
        <w:rPr>
          <w:rFonts w:asciiTheme="minorHAnsi" w:hAnsiTheme="minorHAnsi" w:cstheme="minorHAnsi"/>
          <w:i/>
          <w:noProof/>
          <w:color w:val="000000" w:themeColor="text1"/>
        </w:rPr>
        <w:t>Mol Psychiatry</w:t>
      </w:r>
      <w:r w:rsidRPr="003604A7">
        <w:rPr>
          <w:rFonts w:asciiTheme="minorHAnsi" w:hAnsiTheme="minorHAnsi" w:cstheme="minorHAnsi"/>
          <w:noProof/>
          <w:color w:val="000000" w:themeColor="text1"/>
        </w:rPr>
        <w:t xml:space="preserve"> </w:t>
      </w:r>
    </w:p>
    <w:p w14:paraId="4B3610E4"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Parlatini V, Itahashi T, Lee Y, Liu S, Nguyen TT, et al. 2023b. White matter alterations in Attention-Deficit/Hyperactivity Disorder (ADHD): a systematic review of 129 diffusion imaging studies with meta-analysis. </w:t>
      </w:r>
      <w:r w:rsidRPr="003604A7">
        <w:rPr>
          <w:rFonts w:asciiTheme="minorHAnsi" w:hAnsiTheme="minorHAnsi" w:cstheme="minorHAnsi"/>
          <w:i/>
          <w:noProof/>
          <w:color w:val="000000" w:themeColor="text1"/>
        </w:rPr>
        <w:t>Mol Psychiatry</w:t>
      </w:r>
      <w:r w:rsidRPr="003604A7">
        <w:rPr>
          <w:rFonts w:asciiTheme="minorHAnsi" w:hAnsiTheme="minorHAnsi" w:cstheme="minorHAnsi"/>
          <w:noProof/>
          <w:color w:val="000000" w:themeColor="text1"/>
        </w:rPr>
        <w:t xml:space="preserve"> 28: 4098-123</w:t>
      </w:r>
    </w:p>
    <w:p w14:paraId="1580FCEA"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Parlatini V, Radua J, Solanes Font A, Wichers R, Maltezos S, et al. 2023c. Poor response to methylphenidate is associated with a smaller dorsal attentive network in adult Attention-Deficit/Hyperactivity Disorder (ADHD). </w:t>
      </w:r>
      <w:r w:rsidRPr="003604A7">
        <w:rPr>
          <w:rFonts w:asciiTheme="minorHAnsi" w:hAnsiTheme="minorHAnsi" w:cstheme="minorHAnsi"/>
          <w:i/>
          <w:noProof/>
          <w:color w:val="000000" w:themeColor="text1"/>
        </w:rPr>
        <w:t>Transl Psychiatry</w:t>
      </w:r>
      <w:r w:rsidRPr="003604A7">
        <w:rPr>
          <w:rFonts w:asciiTheme="minorHAnsi" w:hAnsiTheme="minorHAnsi" w:cstheme="minorHAnsi"/>
          <w:noProof/>
          <w:color w:val="000000" w:themeColor="text1"/>
        </w:rPr>
        <w:t xml:space="preserve"> 13: 303</w:t>
      </w:r>
    </w:p>
    <w:p w14:paraId="15F17E8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Pereira-Sanchez V, Franco AR, Vieira D, de Castro-Manglano P, Soutullo C, et al. 2021. Systematic Review: Medication Effects on Brain Intrinsic Functional Connectivity in Patients With Attention-Deficit/Hyperactivity Disorder. </w:t>
      </w:r>
      <w:r w:rsidRPr="003604A7">
        <w:rPr>
          <w:rFonts w:asciiTheme="minorHAnsi" w:hAnsiTheme="minorHAnsi" w:cstheme="minorHAnsi"/>
          <w:i/>
          <w:noProof/>
          <w:color w:val="000000" w:themeColor="text1"/>
        </w:rPr>
        <w:t>J Am Acad Child Adolesc Psychiatry</w:t>
      </w:r>
      <w:r w:rsidRPr="003604A7">
        <w:rPr>
          <w:rFonts w:asciiTheme="minorHAnsi" w:hAnsiTheme="minorHAnsi" w:cstheme="minorHAnsi"/>
          <w:noProof/>
          <w:color w:val="000000" w:themeColor="text1"/>
        </w:rPr>
        <w:t xml:space="preserve"> 60: 222-35</w:t>
      </w:r>
    </w:p>
    <w:p w14:paraId="6D5FF2F6"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Peterson BS, Potenza MN, Wang Z, Zhu H, Martin A, et al. 2009. An FMRI study of the effects of psychostimulants on default-mode processing during Stroop task performance in youths with ADHD. </w:t>
      </w:r>
      <w:r w:rsidRPr="003604A7">
        <w:rPr>
          <w:rFonts w:asciiTheme="minorHAnsi" w:hAnsiTheme="minorHAnsi" w:cstheme="minorHAnsi"/>
          <w:i/>
          <w:noProof/>
          <w:color w:val="000000" w:themeColor="text1"/>
        </w:rPr>
        <w:t>Am J Psychiatry</w:t>
      </w:r>
      <w:r w:rsidRPr="003604A7">
        <w:rPr>
          <w:rFonts w:asciiTheme="minorHAnsi" w:hAnsiTheme="minorHAnsi" w:cstheme="minorHAnsi"/>
          <w:noProof/>
          <w:color w:val="000000" w:themeColor="text1"/>
        </w:rPr>
        <w:t xml:space="preserve"> 166: 1286-94</w:t>
      </w:r>
    </w:p>
    <w:p w14:paraId="272F7C3C"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Piccini PP. 2003. Dopamine transporter: basic aspects and neuroimaging. </w:t>
      </w:r>
      <w:r w:rsidRPr="003604A7">
        <w:rPr>
          <w:rFonts w:asciiTheme="minorHAnsi" w:hAnsiTheme="minorHAnsi" w:cstheme="minorHAnsi"/>
          <w:i/>
          <w:noProof/>
          <w:color w:val="000000" w:themeColor="text1"/>
        </w:rPr>
        <w:t>Mov Disord</w:t>
      </w:r>
      <w:r w:rsidRPr="003604A7">
        <w:rPr>
          <w:rFonts w:asciiTheme="minorHAnsi" w:hAnsiTheme="minorHAnsi" w:cstheme="minorHAnsi"/>
          <w:noProof/>
          <w:color w:val="000000" w:themeColor="text1"/>
        </w:rPr>
        <w:t xml:space="preserve"> 18 Suppl 7: S3-8</w:t>
      </w:r>
    </w:p>
    <w:p w14:paraId="15D16387"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Picon FA, Sato JR, Anes M, Vedolin LM, Mazzola AA, et al. 2020. Methylphenidate Alters Functional Connectivity of Default Mode Network in Drug-Naive Male Adults With ADHD. </w:t>
      </w:r>
      <w:r w:rsidRPr="003604A7">
        <w:rPr>
          <w:rFonts w:asciiTheme="minorHAnsi" w:hAnsiTheme="minorHAnsi" w:cstheme="minorHAnsi"/>
          <w:i/>
          <w:noProof/>
          <w:color w:val="000000" w:themeColor="text1"/>
        </w:rPr>
        <w:t>J Atten Disord</w:t>
      </w:r>
      <w:r w:rsidRPr="003604A7">
        <w:rPr>
          <w:rFonts w:asciiTheme="minorHAnsi" w:hAnsiTheme="minorHAnsi" w:cstheme="minorHAnsi"/>
          <w:noProof/>
          <w:color w:val="000000" w:themeColor="text1"/>
        </w:rPr>
        <w:t xml:space="preserve"> 24: 447-55</w:t>
      </w:r>
    </w:p>
    <w:p w14:paraId="02BF759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Pliszka SR, Matthews TL, Braslow KJ, Watson MA. 2006. Comparative effects of methylphenidate and mixed salts amphetamine on height and weight in children with attention-deficit/hyperactivity disorder. </w:t>
      </w:r>
      <w:r w:rsidRPr="003604A7">
        <w:rPr>
          <w:rFonts w:asciiTheme="minorHAnsi" w:hAnsiTheme="minorHAnsi" w:cstheme="minorHAnsi"/>
          <w:i/>
          <w:noProof/>
          <w:color w:val="000000" w:themeColor="text1"/>
        </w:rPr>
        <w:t>J Am Acad Child Adolesc Psychiatry</w:t>
      </w:r>
      <w:r w:rsidRPr="003604A7">
        <w:rPr>
          <w:rFonts w:asciiTheme="minorHAnsi" w:hAnsiTheme="minorHAnsi" w:cstheme="minorHAnsi"/>
          <w:noProof/>
          <w:color w:val="000000" w:themeColor="text1"/>
        </w:rPr>
        <w:t xml:space="preserve"> 45: 520-6</w:t>
      </w:r>
    </w:p>
    <w:p w14:paraId="61573527"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Poelmans G, Pauls DL, Buitelaar JK, Franke B. 2011. Integrated genome-wide association study findings: identification of a neurodevelopmental network for attention deficit hyperactivity disorder. </w:t>
      </w:r>
      <w:r w:rsidRPr="003604A7">
        <w:rPr>
          <w:rFonts w:asciiTheme="minorHAnsi" w:hAnsiTheme="minorHAnsi" w:cstheme="minorHAnsi"/>
          <w:i/>
          <w:noProof/>
          <w:color w:val="000000" w:themeColor="text1"/>
        </w:rPr>
        <w:t>Am J Psychiatry</w:t>
      </w:r>
      <w:r w:rsidRPr="003604A7">
        <w:rPr>
          <w:rFonts w:asciiTheme="minorHAnsi" w:hAnsiTheme="minorHAnsi" w:cstheme="minorHAnsi"/>
          <w:noProof/>
          <w:color w:val="000000" w:themeColor="text1"/>
        </w:rPr>
        <w:t xml:space="preserve"> 168: 365-77</w:t>
      </w:r>
    </w:p>
    <w:p w14:paraId="126E8ED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Posner J, Nagel BJ, Maia TV, Mechling A, Oh M, et al. 2011. Abnormal amygdalar activation and connectivity in adolescents with attention-deficit/hyperactivity disorder. </w:t>
      </w:r>
      <w:r w:rsidRPr="003604A7">
        <w:rPr>
          <w:rFonts w:asciiTheme="minorHAnsi" w:hAnsiTheme="minorHAnsi" w:cstheme="minorHAnsi"/>
          <w:i/>
          <w:noProof/>
          <w:color w:val="000000" w:themeColor="text1"/>
        </w:rPr>
        <w:t>J Am Acad Child Adolesc Psychiatry</w:t>
      </w:r>
      <w:r w:rsidRPr="003604A7">
        <w:rPr>
          <w:rFonts w:asciiTheme="minorHAnsi" w:hAnsiTheme="minorHAnsi" w:cstheme="minorHAnsi"/>
          <w:noProof/>
          <w:color w:val="000000" w:themeColor="text1"/>
        </w:rPr>
        <w:t xml:space="preserve"> 50: 828-37 e3</w:t>
      </w:r>
    </w:p>
    <w:p w14:paraId="6D32D55C"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Priya Ra. 2023. Identification of Attention-Deficit-Hyperactivity Disorder Subtypes Based on Structural MRI Grey Matter Volume and Phenotypic Information. </w:t>
      </w:r>
      <w:r w:rsidRPr="003604A7">
        <w:rPr>
          <w:rFonts w:asciiTheme="minorHAnsi" w:hAnsiTheme="minorHAnsi" w:cstheme="minorHAnsi"/>
          <w:i/>
          <w:noProof/>
          <w:color w:val="000000" w:themeColor="text1"/>
        </w:rPr>
        <w:t>Curr Med Imaging</w:t>
      </w:r>
      <w:r w:rsidRPr="003604A7">
        <w:rPr>
          <w:rFonts w:asciiTheme="minorHAnsi" w:hAnsiTheme="minorHAnsi" w:cstheme="minorHAnsi"/>
          <w:noProof/>
          <w:color w:val="000000" w:themeColor="text1"/>
        </w:rPr>
        <w:t xml:space="preserve"> </w:t>
      </w:r>
    </w:p>
    <w:p w14:paraId="350AB6DA"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Querne L, Fall S, Le Moing AG, Bourel-Ponchel E, Delignieres A, et al. 2014. Effects of Methylphenidate on Default-Mode Network/Task-Positive Network Synchronization in Children With ADHD. </w:t>
      </w:r>
      <w:r w:rsidRPr="003604A7">
        <w:rPr>
          <w:rFonts w:asciiTheme="minorHAnsi" w:hAnsiTheme="minorHAnsi" w:cstheme="minorHAnsi"/>
          <w:i/>
          <w:noProof/>
          <w:color w:val="000000" w:themeColor="text1"/>
        </w:rPr>
        <w:t>J Atten Disord</w:t>
      </w:r>
      <w:r w:rsidRPr="003604A7">
        <w:rPr>
          <w:rFonts w:asciiTheme="minorHAnsi" w:hAnsiTheme="minorHAnsi" w:cstheme="minorHAnsi"/>
          <w:noProof/>
          <w:color w:val="000000" w:themeColor="text1"/>
        </w:rPr>
        <w:t xml:space="preserve"> </w:t>
      </w:r>
    </w:p>
    <w:p w14:paraId="3DA4B3F8"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Quintero J, Gutierrez-Casares JR, Alamo C. 2022. Molecular Characterisation of the Mechanism of Action of Stimulant Drugs Lisdexamfetamine and Methylphenidate on ADHD Neurobiology: A Review. </w:t>
      </w:r>
      <w:r w:rsidRPr="003604A7">
        <w:rPr>
          <w:rFonts w:asciiTheme="minorHAnsi" w:hAnsiTheme="minorHAnsi" w:cstheme="minorHAnsi"/>
          <w:i/>
          <w:noProof/>
          <w:color w:val="000000" w:themeColor="text1"/>
        </w:rPr>
        <w:t>Neurol Ther</w:t>
      </w:r>
      <w:r w:rsidRPr="003604A7">
        <w:rPr>
          <w:rFonts w:asciiTheme="minorHAnsi" w:hAnsiTheme="minorHAnsi" w:cstheme="minorHAnsi"/>
          <w:noProof/>
          <w:color w:val="000000" w:themeColor="text1"/>
        </w:rPr>
        <w:t xml:space="preserve"> 11: 1489-517</w:t>
      </w:r>
    </w:p>
    <w:p w14:paraId="721A7D74"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Rahi V, Kumar P. 2021. Animal models of attention-deficit hyperactivity disorder (ADHD). </w:t>
      </w:r>
      <w:r w:rsidRPr="003604A7">
        <w:rPr>
          <w:rFonts w:asciiTheme="minorHAnsi" w:hAnsiTheme="minorHAnsi" w:cstheme="minorHAnsi"/>
          <w:i/>
          <w:noProof/>
          <w:color w:val="000000" w:themeColor="text1"/>
        </w:rPr>
        <w:t>Int J Dev Neurosci</w:t>
      </w:r>
      <w:r w:rsidRPr="003604A7">
        <w:rPr>
          <w:rFonts w:asciiTheme="minorHAnsi" w:hAnsiTheme="minorHAnsi" w:cstheme="minorHAnsi"/>
          <w:noProof/>
          <w:color w:val="000000" w:themeColor="text1"/>
        </w:rPr>
        <w:t xml:space="preserve"> 81: 107-24</w:t>
      </w:r>
    </w:p>
    <w:p w14:paraId="6F135070"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Ramos BP, Arnsten AF. 2007. Adrenergic pharmacology and cognition: focus on the prefrontal cortex. </w:t>
      </w:r>
      <w:r w:rsidRPr="003604A7">
        <w:rPr>
          <w:rFonts w:asciiTheme="minorHAnsi" w:hAnsiTheme="minorHAnsi" w:cstheme="minorHAnsi"/>
          <w:i/>
          <w:noProof/>
          <w:color w:val="000000" w:themeColor="text1"/>
        </w:rPr>
        <w:t>Pharmacol Ther</w:t>
      </w:r>
      <w:r w:rsidRPr="003604A7">
        <w:rPr>
          <w:rFonts w:asciiTheme="minorHAnsi" w:hAnsiTheme="minorHAnsi" w:cstheme="minorHAnsi"/>
          <w:noProof/>
          <w:color w:val="000000" w:themeColor="text1"/>
        </w:rPr>
        <w:t xml:space="preserve"> 113: 523-36</w:t>
      </w:r>
    </w:p>
    <w:p w14:paraId="0560FD3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Rapoport JL, Inoff-Germain G. 2002. Responses to methylphenidate in Attention-Deficit/Hyperactivity Disorder and normal children: update 2002. </w:t>
      </w:r>
      <w:r w:rsidRPr="003604A7">
        <w:rPr>
          <w:rFonts w:asciiTheme="minorHAnsi" w:hAnsiTheme="minorHAnsi" w:cstheme="minorHAnsi"/>
          <w:i/>
          <w:noProof/>
          <w:color w:val="000000" w:themeColor="text1"/>
        </w:rPr>
        <w:t>J Atten Disord</w:t>
      </w:r>
      <w:r w:rsidRPr="003604A7">
        <w:rPr>
          <w:rFonts w:asciiTheme="minorHAnsi" w:hAnsiTheme="minorHAnsi" w:cstheme="minorHAnsi"/>
          <w:noProof/>
          <w:color w:val="000000" w:themeColor="text1"/>
        </w:rPr>
        <w:t xml:space="preserve"> 6 Suppl 1: S57-60</w:t>
      </w:r>
    </w:p>
    <w:p w14:paraId="69B11BA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Rivero O, Selten MM, Sich S, Popp S, Bacmeister L, et al. 2015. Cadherin-13, a risk gene for ADHD and comorbid disorders, impacts GABAergic function in hippocampus and cognition. </w:t>
      </w:r>
      <w:r w:rsidRPr="003604A7">
        <w:rPr>
          <w:rFonts w:asciiTheme="minorHAnsi" w:hAnsiTheme="minorHAnsi" w:cstheme="minorHAnsi"/>
          <w:i/>
          <w:noProof/>
          <w:color w:val="000000" w:themeColor="text1"/>
        </w:rPr>
        <w:t>Transl Psychiatry</w:t>
      </w:r>
      <w:r w:rsidRPr="003604A7">
        <w:rPr>
          <w:rFonts w:asciiTheme="minorHAnsi" w:hAnsiTheme="minorHAnsi" w:cstheme="minorHAnsi"/>
          <w:noProof/>
          <w:color w:val="000000" w:themeColor="text1"/>
        </w:rPr>
        <w:t xml:space="preserve"> 5: e655</w:t>
      </w:r>
    </w:p>
    <w:p w14:paraId="5807DD88"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Robbins TW, Arnsten AF. 2009. The neuropsychopharmacology of fronto-executive function: monoaminergic modulation. </w:t>
      </w:r>
      <w:r w:rsidRPr="003604A7">
        <w:rPr>
          <w:rFonts w:asciiTheme="minorHAnsi" w:hAnsiTheme="minorHAnsi" w:cstheme="minorHAnsi"/>
          <w:i/>
          <w:noProof/>
          <w:color w:val="000000" w:themeColor="text1"/>
        </w:rPr>
        <w:t>Annu Rev Neurosci</w:t>
      </w:r>
      <w:r w:rsidRPr="003604A7">
        <w:rPr>
          <w:rFonts w:asciiTheme="minorHAnsi" w:hAnsiTheme="minorHAnsi" w:cstheme="minorHAnsi"/>
          <w:noProof/>
          <w:color w:val="000000" w:themeColor="text1"/>
        </w:rPr>
        <w:t xml:space="preserve"> 32: 267-87</w:t>
      </w:r>
    </w:p>
    <w:p w14:paraId="388A4528"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Robinson TE, Kolb B. 2004. Structural plasticity associated with exposure to drugs of abuse. </w:t>
      </w:r>
      <w:r w:rsidRPr="003604A7">
        <w:rPr>
          <w:rFonts w:asciiTheme="minorHAnsi" w:hAnsiTheme="minorHAnsi" w:cstheme="minorHAnsi"/>
          <w:i/>
          <w:noProof/>
          <w:color w:val="000000" w:themeColor="text1"/>
        </w:rPr>
        <w:t>Neuropharmacology</w:t>
      </w:r>
      <w:r w:rsidRPr="003604A7">
        <w:rPr>
          <w:rFonts w:asciiTheme="minorHAnsi" w:hAnsiTheme="minorHAnsi" w:cstheme="minorHAnsi"/>
          <w:noProof/>
          <w:color w:val="000000" w:themeColor="text1"/>
        </w:rPr>
        <w:t xml:space="preserve"> 47 Suppl 1: 33-46</w:t>
      </w:r>
    </w:p>
    <w:p w14:paraId="7440FE16"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Rode J, Runnamo R, Thunberg P, Msghina M. 2023. Salience and hedonic experience as predictors of central stimulant treatment response in ADHD - A resting state fMRI study. </w:t>
      </w:r>
      <w:r w:rsidRPr="003604A7">
        <w:rPr>
          <w:rFonts w:asciiTheme="minorHAnsi" w:hAnsiTheme="minorHAnsi" w:cstheme="minorHAnsi"/>
          <w:i/>
          <w:noProof/>
          <w:color w:val="000000" w:themeColor="text1"/>
        </w:rPr>
        <w:t>J Psychiatr Res</w:t>
      </w:r>
      <w:r w:rsidRPr="003604A7">
        <w:rPr>
          <w:rFonts w:asciiTheme="minorHAnsi" w:hAnsiTheme="minorHAnsi" w:cstheme="minorHAnsi"/>
          <w:noProof/>
          <w:color w:val="000000" w:themeColor="text1"/>
        </w:rPr>
        <w:t xml:space="preserve"> 163: 378-85</w:t>
      </w:r>
    </w:p>
    <w:p w14:paraId="61408046"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Rubia K, Alegria AA, Cubillo AI, Smith AB, Brammer MJ, Radua J. 2014. Effects of stimulants on brain function in attention-deficit/hyperactivity disorder: a systematic review and meta-analysis. </w:t>
      </w:r>
      <w:r w:rsidRPr="003604A7">
        <w:rPr>
          <w:rFonts w:asciiTheme="minorHAnsi" w:hAnsiTheme="minorHAnsi" w:cstheme="minorHAnsi"/>
          <w:i/>
          <w:noProof/>
          <w:color w:val="000000" w:themeColor="text1"/>
        </w:rPr>
        <w:t>Biol Psychiatry</w:t>
      </w:r>
      <w:r w:rsidRPr="003604A7">
        <w:rPr>
          <w:rFonts w:asciiTheme="minorHAnsi" w:hAnsiTheme="minorHAnsi" w:cstheme="minorHAnsi"/>
          <w:noProof/>
          <w:color w:val="000000" w:themeColor="text1"/>
        </w:rPr>
        <w:t xml:space="preserve"> 76: 616-28</w:t>
      </w:r>
    </w:p>
    <w:p w14:paraId="3B8E763A"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Rubia K, Halari R, Cubillo A, Mohammad AM, Brammer M, Taylor E. 2009. Methylphenidate normalises activation and functional connectivity deficits in attention and motivation networks in medication-naive children with ADHD during a rewarded continuous performance task. </w:t>
      </w:r>
      <w:r w:rsidRPr="003604A7">
        <w:rPr>
          <w:rFonts w:asciiTheme="minorHAnsi" w:hAnsiTheme="minorHAnsi" w:cstheme="minorHAnsi"/>
          <w:i/>
          <w:noProof/>
          <w:color w:val="000000" w:themeColor="text1"/>
        </w:rPr>
        <w:t>Neuropharmacology</w:t>
      </w:r>
      <w:r w:rsidRPr="003604A7">
        <w:rPr>
          <w:rFonts w:asciiTheme="minorHAnsi" w:hAnsiTheme="minorHAnsi" w:cstheme="minorHAnsi"/>
          <w:noProof/>
          <w:color w:val="000000" w:themeColor="text1"/>
        </w:rPr>
        <w:t xml:space="preserve"> 57: 640-52</w:t>
      </w:r>
    </w:p>
    <w:p w14:paraId="113DC80F"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Rubia K, Halari R, Mohammad AM, Taylor E, Brammer M. 2011. Methylphenidate normalizes frontocingulate underactivation during error processing in attention-deficit/hyperactivity disorder. </w:t>
      </w:r>
      <w:r w:rsidRPr="003604A7">
        <w:rPr>
          <w:rFonts w:asciiTheme="minorHAnsi" w:hAnsiTheme="minorHAnsi" w:cstheme="minorHAnsi"/>
          <w:i/>
          <w:noProof/>
          <w:color w:val="000000" w:themeColor="text1"/>
        </w:rPr>
        <w:t>Biol Psychiatry</w:t>
      </w:r>
      <w:r w:rsidRPr="003604A7">
        <w:rPr>
          <w:rFonts w:asciiTheme="minorHAnsi" w:hAnsiTheme="minorHAnsi" w:cstheme="minorHAnsi"/>
          <w:noProof/>
          <w:color w:val="000000" w:themeColor="text1"/>
        </w:rPr>
        <w:t xml:space="preserve"> 70: 255-62</w:t>
      </w:r>
    </w:p>
    <w:p w14:paraId="05CB46B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Santos PH, Goncalves R, Pedroso S. 2019. How does methylphenidate affect default mode network? A systematic review. </w:t>
      </w:r>
      <w:r w:rsidRPr="003604A7">
        <w:rPr>
          <w:rFonts w:asciiTheme="minorHAnsi" w:hAnsiTheme="minorHAnsi" w:cstheme="minorHAnsi"/>
          <w:i/>
          <w:noProof/>
          <w:color w:val="000000" w:themeColor="text1"/>
        </w:rPr>
        <w:t>Rev Neurol</w:t>
      </w:r>
      <w:r w:rsidRPr="003604A7">
        <w:rPr>
          <w:rFonts w:asciiTheme="minorHAnsi" w:hAnsiTheme="minorHAnsi" w:cstheme="minorHAnsi"/>
          <w:noProof/>
          <w:color w:val="000000" w:themeColor="text1"/>
        </w:rPr>
        <w:t xml:space="preserve"> 68: 417-25</w:t>
      </w:r>
    </w:p>
    <w:p w14:paraId="417EE023"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Sayal K, Prasad V, Daley D, Ford T, Coghill D. 2018. ADHD in children and young people: prevalence, care pathways, and service provision. </w:t>
      </w:r>
      <w:r w:rsidRPr="003604A7">
        <w:rPr>
          <w:rFonts w:asciiTheme="minorHAnsi" w:hAnsiTheme="minorHAnsi" w:cstheme="minorHAnsi"/>
          <w:i/>
          <w:noProof/>
          <w:color w:val="000000" w:themeColor="text1"/>
        </w:rPr>
        <w:t>Lancet Psychiatry</w:t>
      </w:r>
      <w:r w:rsidRPr="003604A7">
        <w:rPr>
          <w:rFonts w:asciiTheme="minorHAnsi" w:hAnsiTheme="minorHAnsi" w:cstheme="minorHAnsi"/>
          <w:noProof/>
          <w:color w:val="000000" w:themeColor="text1"/>
        </w:rPr>
        <w:t xml:space="preserve"> 5: 175-86</w:t>
      </w:r>
    </w:p>
    <w:p w14:paraId="73B96D3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Schlochtermeier L, Stoy M, Schlagenhauf F, Wrase J, Park SQ, et al. 2011. Childhood methylphenidate treatment of ADHD and response to affective stimuli. </w:t>
      </w:r>
      <w:r w:rsidRPr="003604A7">
        <w:rPr>
          <w:rFonts w:asciiTheme="minorHAnsi" w:hAnsiTheme="minorHAnsi" w:cstheme="minorHAnsi"/>
          <w:i/>
          <w:noProof/>
          <w:color w:val="000000" w:themeColor="text1"/>
        </w:rPr>
        <w:t>European neuropsychopharmacology : the journal of the European College of Neuropsychopharmacology</w:t>
      </w:r>
      <w:r w:rsidRPr="003604A7">
        <w:rPr>
          <w:rFonts w:asciiTheme="minorHAnsi" w:hAnsiTheme="minorHAnsi" w:cstheme="minorHAnsi"/>
          <w:noProof/>
          <w:color w:val="000000" w:themeColor="text1"/>
        </w:rPr>
        <w:t xml:space="preserve"> 21: 646-54</w:t>
      </w:r>
    </w:p>
    <w:p w14:paraId="4EF774F6"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Schnoebelen S, Semrud-Clikeman M, Pliszka SR. 2010. Corpus callosum anatomy in chronically treated and stimulant naive ADHD. </w:t>
      </w:r>
      <w:r w:rsidRPr="003604A7">
        <w:rPr>
          <w:rFonts w:asciiTheme="minorHAnsi" w:hAnsiTheme="minorHAnsi" w:cstheme="minorHAnsi"/>
          <w:i/>
          <w:noProof/>
          <w:color w:val="000000" w:themeColor="text1"/>
        </w:rPr>
        <w:t>J Atten Disord</w:t>
      </w:r>
      <w:r w:rsidRPr="003604A7">
        <w:rPr>
          <w:rFonts w:asciiTheme="minorHAnsi" w:hAnsiTheme="minorHAnsi" w:cstheme="minorHAnsi"/>
          <w:noProof/>
          <w:color w:val="000000" w:themeColor="text1"/>
        </w:rPr>
        <w:t xml:space="preserve"> 14: 256-66</w:t>
      </w:r>
    </w:p>
    <w:p w14:paraId="129753B9"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Schulz KP, Bedard AV, Fan J, Hildebrandt TB, Stein MA, et al. 2017. Striatal Activation Predicts Differential Therapeutic Responses to Methylphenidate and Atomoxetine. </w:t>
      </w:r>
      <w:r w:rsidRPr="003604A7">
        <w:rPr>
          <w:rFonts w:asciiTheme="minorHAnsi" w:hAnsiTheme="minorHAnsi" w:cstheme="minorHAnsi"/>
          <w:i/>
          <w:noProof/>
          <w:color w:val="000000" w:themeColor="text1"/>
        </w:rPr>
        <w:t>J Am Acad Child Adolesc Psychiatry</w:t>
      </w:r>
      <w:r w:rsidRPr="003604A7">
        <w:rPr>
          <w:rFonts w:asciiTheme="minorHAnsi" w:hAnsiTheme="minorHAnsi" w:cstheme="minorHAnsi"/>
          <w:noProof/>
          <w:color w:val="000000" w:themeColor="text1"/>
        </w:rPr>
        <w:t xml:space="preserve"> 56: 602-09 e2</w:t>
      </w:r>
    </w:p>
    <w:p w14:paraId="7F64ED51"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Schulz KP, Krone B, Adler LA, Bedard AV, Duhoux S, et al. 2018. Lisdexamfetamine Targets Amygdala Mechanisms That Bias Cognitive Control in Attention-Deficit/Hyperactivity Disorder. </w:t>
      </w:r>
      <w:r w:rsidRPr="003604A7">
        <w:rPr>
          <w:rFonts w:asciiTheme="minorHAnsi" w:hAnsiTheme="minorHAnsi" w:cstheme="minorHAnsi"/>
          <w:i/>
          <w:noProof/>
          <w:color w:val="000000" w:themeColor="text1"/>
        </w:rPr>
        <w:t>Biol Psychiatry Cogn Neurosci Neuroimaging</w:t>
      </w:r>
      <w:r w:rsidRPr="003604A7">
        <w:rPr>
          <w:rFonts w:asciiTheme="minorHAnsi" w:hAnsiTheme="minorHAnsi" w:cstheme="minorHAnsi"/>
          <w:noProof/>
          <w:color w:val="000000" w:themeColor="text1"/>
        </w:rPr>
        <w:t xml:space="preserve"> 3: 686-93</w:t>
      </w:r>
    </w:p>
    <w:p w14:paraId="09065161"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Schur RR, Draisma LW, Wijnen JP, Boks MP, Koevoets MG, et al. 2016. Brain GABA levels across psychiatric disorders: A systematic literature review and meta-analysis of (1) H-MRS studies. </w:t>
      </w:r>
      <w:r w:rsidRPr="003604A7">
        <w:rPr>
          <w:rFonts w:asciiTheme="minorHAnsi" w:hAnsiTheme="minorHAnsi" w:cstheme="minorHAnsi"/>
          <w:i/>
          <w:noProof/>
          <w:color w:val="000000" w:themeColor="text1"/>
        </w:rPr>
        <w:t>Hum Brain Mapp</w:t>
      </w:r>
      <w:r w:rsidRPr="003604A7">
        <w:rPr>
          <w:rFonts w:asciiTheme="minorHAnsi" w:hAnsiTheme="minorHAnsi" w:cstheme="minorHAnsi"/>
          <w:noProof/>
          <w:color w:val="000000" w:themeColor="text1"/>
        </w:rPr>
        <w:t xml:space="preserve"> 37: 3337-52</w:t>
      </w:r>
    </w:p>
    <w:p w14:paraId="0C9B62BC"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Schweren LJ, de Zeeuw P, Durston S. 2013. MR imaging of the effects of methylphenidate on brain structure and function in attention-deficit/hyperactivity disorder. </w:t>
      </w:r>
      <w:r w:rsidRPr="003604A7">
        <w:rPr>
          <w:rFonts w:asciiTheme="minorHAnsi" w:hAnsiTheme="minorHAnsi" w:cstheme="minorHAnsi"/>
          <w:i/>
          <w:noProof/>
          <w:color w:val="000000" w:themeColor="text1"/>
        </w:rPr>
        <w:t>Eur Neuropsychopharmacol</w:t>
      </w:r>
      <w:r w:rsidRPr="003604A7">
        <w:rPr>
          <w:rFonts w:asciiTheme="minorHAnsi" w:hAnsiTheme="minorHAnsi" w:cstheme="minorHAnsi"/>
          <w:noProof/>
          <w:color w:val="000000" w:themeColor="text1"/>
        </w:rPr>
        <w:t xml:space="preserve"> 23: 1151-64</w:t>
      </w:r>
    </w:p>
    <w:p w14:paraId="2FF49D26"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Schweren LJ, Hartman CA, Zwiers MP, Heslenfeld DJ, Franke B, et al. 2016. Stimulant treatment history predicts frontal-striatal structural connectivity in adolescents with attention-deficit/hyperactivity disorder. </w:t>
      </w:r>
      <w:r w:rsidRPr="003604A7">
        <w:rPr>
          <w:rFonts w:asciiTheme="minorHAnsi" w:hAnsiTheme="minorHAnsi" w:cstheme="minorHAnsi"/>
          <w:i/>
          <w:noProof/>
          <w:color w:val="000000" w:themeColor="text1"/>
        </w:rPr>
        <w:t>Eur Neuropsychopharmacol</w:t>
      </w:r>
      <w:r w:rsidRPr="003604A7">
        <w:rPr>
          <w:rFonts w:asciiTheme="minorHAnsi" w:hAnsiTheme="minorHAnsi" w:cstheme="minorHAnsi"/>
          <w:noProof/>
          <w:color w:val="000000" w:themeColor="text1"/>
        </w:rPr>
        <w:t xml:space="preserve"> 26: 674-83</w:t>
      </w:r>
    </w:p>
    <w:p w14:paraId="71E6536F"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Schweren LJS, Groenman A, von Rhein D, Weeda W, Faraone SF, et al. 2017. Stimulant Treatment Trajectories Are Associated With Neural Reward Processing in Attention-Deficit/Hyperactivity Disorder. </w:t>
      </w:r>
      <w:r w:rsidRPr="003604A7">
        <w:rPr>
          <w:rFonts w:asciiTheme="minorHAnsi" w:hAnsiTheme="minorHAnsi" w:cstheme="minorHAnsi"/>
          <w:i/>
          <w:noProof/>
          <w:color w:val="000000" w:themeColor="text1"/>
        </w:rPr>
        <w:t>J Clin Psychiatry</w:t>
      </w:r>
      <w:r w:rsidRPr="003604A7">
        <w:rPr>
          <w:rFonts w:asciiTheme="minorHAnsi" w:hAnsiTheme="minorHAnsi" w:cstheme="minorHAnsi"/>
          <w:noProof/>
          <w:color w:val="000000" w:themeColor="text1"/>
        </w:rPr>
        <w:t xml:space="preserve"> 78: e790-e96</w:t>
      </w:r>
    </w:p>
    <w:p w14:paraId="4CB83DC6"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Segal DS, Kuczenski R. 1987. Individual differences in responsiveness to single and repeated amphetamine administration: behavioral characteristics and neurochemical correlates. </w:t>
      </w:r>
      <w:r w:rsidRPr="003604A7">
        <w:rPr>
          <w:rFonts w:asciiTheme="minorHAnsi" w:hAnsiTheme="minorHAnsi" w:cstheme="minorHAnsi"/>
          <w:i/>
          <w:noProof/>
          <w:color w:val="000000" w:themeColor="text1"/>
        </w:rPr>
        <w:t>J Pharmacol Exp Ther</w:t>
      </w:r>
      <w:r w:rsidRPr="003604A7">
        <w:rPr>
          <w:rFonts w:asciiTheme="minorHAnsi" w:hAnsiTheme="minorHAnsi" w:cstheme="minorHAnsi"/>
          <w:noProof/>
          <w:color w:val="000000" w:themeColor="text1"/>
        </w:rPr>
        <w:t xml:space="preserve"> 242: 917-26</w:t>
      </w:r>
    </w:p>
    <w:p w14:paraId="1338F0AF"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Seidman LJ, Biederman J, Liang L, Valera EM, Monuteaux MC, et al. 2011. Gray matter alterations in adults with attention-deficit/hyperactivity disorder identified by voxel based morphometry. </w:t>
      </w:r>
      <w:r w:rsidRPr="003604A7">
        <w:rPr>
          <w:rFonts w:asciiTheme="minorHAnsi" w:hAnsiTheme="minorHAnsi" w:cstheme="minorHAnsi"/>
          <w:i/>
          <w:noProof/>
          <w:color w:val="000000" w:themeColor="text1"/>
        </w:rPr>
        <w:t>Biological psychiatry</w:t>
      </w:r>
      <w:r w:rsidRPr="003604A7">
        <w:rPr>
          <w:rFonts w:asciiTheme="minorHAnsi" w:hAnsiTheme="minorHAnsi" w:cstheme="minorHAnsi"/>
          <w:noProof/>
          <w:color w:val="000000" w:themeColor="text1"/>
        </w:rPr>
        <w:t xml:space="preserve"> 69: 857-66</w:t>
      </w:r>
    </w:p>
    <w:p w14:paraId="74028253"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Semrud-Clikeman M, Pliszka SR, Lancaster J, Liotti M. 2006. Volumetric MRI differences in treatment-naive vs chronically treated children with ADHD. </w:t>
      </w:r>
      <w:r w:rsidRPr="003604A7">
        <w:rPr>
          <w:rFonts w:asciiTheme="minorHAnsi" w:hAnsiTheme="minorHAnsi" w:cstheme="minorHAnsi"/>
          <w:i/>
          <w:noProof/>
          <w:color w:val="000000" w:themeColor="text1"/>
        </w:rPr>
        <w:t>Neurology</w:t>
      </w:r>
      <w:r w:rsidRPr="003604A7">
        <w:rPr>
          <w:rFonts w:asciiTheme="minorHAnsi" w:hAnsiTheme="minorHAnsi" w:cstheme="minorHAnsi"/>
          <w:noProof/>
          <w:color w:val="000000" w:themeColor="text1"/>
        </w:rPr>
        <w:t xml:space="preserve"> 67: 1023-7</w:t>
      </w:r>
    </w:p>
    <w:p w14:paraId="2FD026E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Seu E, Lang A, Rivera RJ, Jentsch JD. 2009. Inhibition of the norepinephrine transporter improves behavioral flexibility in rats and monkeys. </w:t>
      </w:r>
      <w:r w:rsidRPr="003604A7">
        <w:rPr>
          <w:rFonts w:asciiTheme="minorHAnsi" w:hAnsiTheme="minorHAnsi" w:cstheme="minorHAnsi"/>
          <w:i/>
          <w:noProof/>
          <w:color w:val="000000" w:themeColor="text1"/>
        </w:rPr>
        <w:t>Psychopharmacology (Berl)</w:t>
      </w:r>
      <w:r w:rsidRPr="003604A7">
        <w:rPr>
          <w:rFonts w:asciiTheme="minorHAnsi" w:hAnsiTheme="minorHAnsi" w:cstheme="minorHAnsi"/>
          <w:noProof/>
          <w:color w:val="000000" w:themeColor="text1"/>
        </w:rPr>
        <w:t xml:space="preserve"> 202: 505-19</w:t>
      </w:r>
    </w:p>
    <w:p w14:paraId="74BD309A"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Shafritz KM, Marchione KE, Gore JC, Shaywitz SE, Shaywitz BA. 2004. The effects of methylphenidate on neural systems of attention in attention deficit hyperactivity disorder. </w:t>
      </w:r>
      <w:r w:rsidRPr="003604A7">
        <w:rPr>
          <w:rFonts w:asciiTheme="minorHAnsi" w:hAnsiTheme="minorHAnsi" w:cstheme="minorHAnsi"/>
          <w:i/>
          <w:noProof/>
          <w:color w:val="000000" w:themeColor="text1"/>
        </w:rPr>
        <w:t>The American journal of psychiatry</w:t>
      </w:r>
      <w:r w:rsidRPr="003604A7">
        <w:rPr>
          <w:rFonts w:asciiTheme="minorHAnsi" w:hAnsiTheme="minorHAnsi" w:cstheme="minorHAnsi"/>
          <w:noProof/>
          <w:color w:val="000000" w:themeColor="text1"/>
        </w:rPr>
        <w:t xml:space="preserve"> 161: 1990-7</w:t>
      </w:r>
    </w:p>
    <w:p w14:paraId="63506CC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Shang CY, Chou TL, Hsieh CY, Gau SS. 2022. A Counting Stroop Functional Magnetic Resonance Imaging Study on the Effects of ORADUR-Methylphenidate in Drug-Naive Children with Attention-Deficit/Hyperactivity Disorder. </w:t>
      </w:r>
      <w:r w:rsidRPr="003604A7">
        <w:rPr>
          <w:rFonts w:asciiTheme="minorHAnsi" w:hAnsiTheme="minorHAnsi" w:cstheme="minorHAnsi"/>
          <w:i/>
          <w:noProof/>
          <w:color w:val="000000" w:themeColor="text1"/>
        </w:rPr>
        <w:t>J Child Adolesc Psychopharmacol</w:t>
      </w:r>
      <w:r w:rsidRPr="003604A7">
        <w:rPr>
          <w:rFonts w:asciiTheme="minorHAnsi" w:hAnsiTheme="minorHAnsi" w:cstheme="minorHAnsi"/>
          <w:noProof/>
          <w:color w:val="000000" w:themeColor="text1"/>
        </w:rPr>
        <w:t xml:space="preserve"> 32: 467-75</w:t>
      </w:r>
    </w:p>
    <w:p w14:paraId="2365BA41"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Shang CY, Yan CG, Lin HY, Tseng WY, Castellanos FX, Gau SS. 2016. Differential effects of methylphenidate and atomoxetine on intrinsic brain activity in children with attention deficit hyperactivity disorder. </w:t>
      </w:r>
      <w:r w:rsidRPr="003604A7">
        <w:rPr>
          <w:rFonts w:asciiTheme="minorHAnsi" w:hAnsiTheme="minorHAnsi" w:cstheme="minorHAnsi"/>
          <w:i/>
          <w:noProof/>
          <w:color w:val="000000" w:themeColor="text1"/>
        </w:rPr>
        <w:t>Psychol Med</w:t>
      </w:r>
      <w:r w:rsidRPr="003604A7">
        <w:rPr>
          <w:rFonts w:asciiTheme="minorHAnsi" w:hAnsiTheme="minorHAnsi" w:cstheme="minorHAnsi"/>
          <w:noProof/>
          <w:color w:val="000000" w:themeColor="text1"/>
        </w:rPr>
        <w:t xml:space="preserve"> 46: 3173-85</w:t>
      </w:r>
    </w:p>
    <w:p w14:paraId="28497AB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Shaw P, Sharp WS, Morrison M, Eckstrand K, Greenstein DK, et al. 2009. Psychostimulant treatment and the developing cortex in attention deficit hyperactivity disorder. </w:t>
      </w:r>
      <w:r w:rsidRPr="003604A7">
        <w:rPr>
          <w:rFonts w:asciiTheme="minorHAnsi" w:hAnsiTheme="minorHAnsi" w:cstheme="minorHAnsi"/>
          <w:i/>
          <w:noProof/>
          <w:color w:val="000000" w:themeColor="text1"/>
        </w:rPr>
        <w:t>The American journal of psychiatry</w:t>
      </w:r>
      <w:r w:rsidRPr="003604A7">
        <w:rPr>
          <w:rFonts w:asciiTheme="minorHAnsi" w:hAnsiTheme="minorHAnsi" w:cstheme="minorHAnsi"/>
          <w:noProof/>
          <w:color w:val="000000" w:themeColor="text1"/>
        </w:rPr>
        <w:t xml:space="preserve"> 166: 58-63</w:t>
      </w:r>
    </w:p>
    <w:p w14:paraId="0D53E2C6"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Sibley MH, Mitchell JT, Becker SP. 2016. Method of adult diagnosis influences estimated persistence of childhood ADHD: a systematic review of longitudinal studies. </w:t>
      </w:r>
      <w:r w:rsidRPr="003604A7">
        <w:rPr>
          <w:rFonts w:asciiTheme="minorHAnsi" w:hAnsiTheme="minorHAnsi" w:cstheme="minorHAnsi"/>
          <w:i/>
          <w:noProof/>
          <w:color w:val="000000" w:themeColor="text1"/>
        </w:rPr>
        <w:t>Lancet Psychiatry</w:t>
      </w:r>
      <w:r w:rsidRPr="003604A7">
        <w:rPr>
          <w:rFonts w:asciiTheme="minorHAnsi" w:hAnsiTheme="minorHAnsi" w:cstheme="minorHAnsi"/>
          <w:noProof/>
          <w:color w:val="000000" w:themeColor="text1"/>
        </w:rPr>
        <w:t xml:space="preserve"> 3: 1157-65</w:t>
      </w:r>
    </w:p>
    <w:p w14:paraId="47AD2CC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Sigurdardottir HL, Kranz GS, Rami-Mark C, James GM, Vanicek T, et al. 2021. Association of norepinephrine transporter methylation with in vivo NET expression and hyperactivity-impulsivity symptoms in ADHD measured with PET. </w:t>
      </w:r>
      <w:r w:rsidRPr="003604A7">
        <w:rPr>
          <w:rFonts w:asciiTheme="minorHAnsi" w:hAnsiTheme="minorHAnsi" w:cstheme="minorHAnsi"/>
          <w:i/>
          <w:noProof/>
          <w:color w:val="000000" w:themeColor="text1"/>
        </w:rPr>
        <w:t>Mol Psychiatry</w:t>
      </w:r>
      <w:r w:rsidRPr="003604A7">
        <w:rPr>
          <w:rFonts w:asciiTheme="minorHAnsi" w:hAnsiTheme="minorHAnsi" w:cstheme="minorHAnsi"/>
          <w:noProof/>
          <w:color w:val="000000" w:themeColor="text1"/>
        </w:rPr>
        <w:t xml:space="preserve"> 26: 1009-18</w:t>
      </w:r>
    </w:p>
    <w:p w14:paraId="69F51040"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Sigurdardottir HL, Kranz GS, Rami-Mark C, James GM, Vanicek T, et al. 2016. Effects of norepinephrine transporter gene variants on NET binding in ADHD and healthy controls investigated by PET. </w:t>
      </w:r>
      <w:r w:rsidRPr="003604A7">
        <w:rPr>
          <w:rFonts w:asciiTheme="minorHAnsi" w:hAnsiTheme="minorHAnsi" w:cstheme="minorHAnsi"/>
          <w:i/>
          <w:noProof/>
          <w:color w:val="000000" w:themeColor="text1"/>
        </w:rPr>
        <w:t>Hum Brain Mapp</w:t>
      </w:r>
      <w:r w:rsidRPr="003604A7">
        <w:rPr>
          <w:rFonts w:asciiTheme="minorHAnsi" w:hAnsiTheme="minorHAnsi" w:cstheme="minorHAnsi"/>
          <w:noProof/>
          <w:color w:val="000000" w:themeColor="text1"/>
        </w:rPr>
        <w:t xml:space="preserve"> 37: 884-95</w:t>
      </w:r>
    </w:p>
    <w:p w14:paraId="38B4F6C9"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Silk TJ, Malpas C, Vance A, Bellgrove MA. 2017. The effect of single-dose methylphenidate on resting-state network functional connectivity in ADHD. </w:t>
      </w:r>
      <w:r w:rsidRPr="003604A7">
        <w:rPr>
          <w:rFonts w:asciiTheme="minorHAnsi" w:hAnsiTheme="minorHAnsi" w:cstheme="minorHAnsi"/>
          <w:i/>
          <w:noProof/>
          <w:color w:val="000000" w:themeColor="text1"/>
        </w:rPr>
        <w:t>Brain Imaging Behav</w:t>
      </w:r>
      <w:r w:rsidRPr="003604A7">
        <w:rPr>
          <w:rFonts w:asciiTheme="minorHAnsi" w:hAnsiTheme="minorHAnsi" w:cstheme="minorHAnsi"/>
          <w:noProof/>
          <w:color w:val="000000" w:themeColor="text1"/>
        </w:rPr>
        <w:t xml:space="preserve"> 11: 1422-31</w:t>
      </w:r>
    </w:p>
    <w:p w14:paraId="51F780A4"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Silveri MM, Sneider JT, Crowley DJ, Covell MJ, Acharya D, et al. 2013. Frontal lobe gamma-aminobutyric acid levels during adolescence: associations with impulsivity and response inhibition. </w:t>
      </w:r>
      <w:r w:rsidRPr="003604A7">
        <w:rPr>
          <w:rFonts w:asciiTheme="minorHAnsi" w:hAnsiTheme="minorHAnsi" w:cstheme="minorHAnsi"/>
          <w:i/>
          <w:noProof/>
          <w:color w:val="000000" w:themeColor="text1"/>
        </w:rPr>
        <w:t>Biol Psychiatry</w:t>
      </w:r>
      <w:r w:rsidRPr="003604A7">
        <w:rPr>
          <w:rFonts w:asciiTheme="minorHAnsi" w:hAnsiTheme="minorHAnsi" w:cstheme="minorHAnsi"/>
          <w:noProof/>
          <w:color w:val="000000" w:themeColor="text1"/>
        </w:rPr>
        <w:t xml:space="preserve"> 74: 296-304</w:t>
      </w:r>
    </w:p>
    <w:p w14:paraId="7F86883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Smith A, Cubillo A, Barrett N, Giampietro V, Simmons A, et al. 2013. Neurofunctional effects of methylphenidate and atomoxetine in boys with attention-deficit/hyperactivity disorder during time discrimination. </w:t>
      </w:r>
      <w:r w:rsidRPr="003604A7">
        <w:rPr>
          <w:rFonts w:asciiTheme="minorHAnsi" w:hAnsiTheme="minorHAnsi" w:cstheme="minorHAnsi"/>
          <w:i/>
          <w:noProof/>
          <w:color w:val="000000" w:themeColor="text1"/>
        </w:rPr>
        <w:t>Biological psychiatry</w:t>
      </w:r>
      <w:r w:rsidRPr="003604A7">
        <w:rPr>
          <w:rFonts w:asciiTheme="minorHAnsi" w:hAnsiTheme="minorHAnsi" w:cstheme="minorHAnsi"/>
          <w:noProof/>
          <w:color w:val="000000" w:themeColor="text1"/>
        </w:rPr>
        <w:t xml:space="preserve"> 74: 615-22</w:t>
      </w:r>
    </w:p>
    <w:p w14:paraId="220815CF"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Smith SM, Fox PT, Miller KL, Glahn DC, Fox PM, et al. 2009. Correspondence of the brain's functional architecture during activation and rest. </w:t>
      </w:r>
      <w:r w:rsidRPr="003604A7">
        <w:rPr>
          <w:rFonts w:asciiTheme="minorHAnsi" w:hAnsiTheme="minorHAnsi" w:cstheme="minorHAnsi"/>
          <w:i/>
          <w:noProof/>
          <w:color w:val="000000" w:themeColor="text1"/>
        </w:rPr>
        <w:t>Proc Natl Acad Sci U S A</w:t>
      </w:r>
      <w:r w:rsidRPr="003604A7">
        <w:rPr>
          <w:rFonts w:asciiTheme="minorHAnsi" w:hAnsiTheme="minorHAnsi" w:cstheme="minorHAnsi"/>
          <w:noProof/>
          <w:color w:val="000000" w:themeColor="text1"/>
        </w:rPr>
        <w:t xml:space="preserve"> 106: 13040-5</w:t>
      </w:r>
    </w:p>
    <w:p w14:paraId="20E6001F"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Sobel LJ, Bansal R, Maia TV, Sanchez J, Mazzone L, et al. 2010. Basal ganglia surface morphology and the effects of stimulant medications in youth with attention deficit hyperactivity disorder. </w:t>
      </w:r>
      <w:r w:rsidRPr="003604A7">
        <w:rPr>
          <w:rFonts w:asciiTheme="minorHAnsi" w:hAnsiTheme="minorHAnsi" w:cstheme="minorHAnsi"/>
          <w:i/>
          <w:noProof/>
          <w:color w:val="000000" w:themeColor="text1"/>
        </w:rPr>
        <w:t>The American journal of psychiatry</w:t>
      </w:r>
      <w:r w:rsidRPr="003604A7">
        <w:rPr>
          <w:rFonts w:asciiTheme="minorHAnsi" w:hAnsiTheme="minorHAnsi" w:cstheme="minorHAnsi"/>
          <w:noProof/>
          <w:color w:val="000000" w:themeColor="text1"/>
        </w:rPr>
        <w:t xml:space="preserve"> 167: 977-86</w:t>
      </w:r>
    </w:p>
    <w:p w14:paraId="282A24A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Solleveld MM, Schrantee A, Puts NAJ, Reneman L, Lucassen PJ. 2017. Age-dependent, lasting effects of methylphenidate on the GABAergic system of ADHD patients. </w:t>
      </w:r>
      <w:r w:rsidRPr="003604A7">
        <w:rPr>
          <w:rFonts w:asciiTheme="minorHAnsi" w:hAnsiTheme="minorHAnsi" w:cstheme="minorHAnsi"/>
          <w:i/>
          <w:noProof/>
          <w:color w:val="000000" w:themeColor="text1"/>
        </w:rPr>
        <w:t>Neuroimage Clin</w:t>
      </w:r>
      <w:r w:rsidRPr="003604A7">
        <w:rPr>
          <w:rFonts w:asciiTheme="minorHAnsi" w:hAnsiTheme="minorHAnsi" w:cstheme="minorHAnsi"/>
          <w:noProof/>
          <w:color w:val="000000" w:themeColor="text1"/>
        </w:rPr>
        <w:t xml:space="preserve"> 15: 812-18</w:t>
      </w:r>
    </w:p>
    <w:p w14:paraId="7C39C099"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Song J, Kim SW, Hong HJ, Lee MG, Lee BW, et al. 2014. Association of SNAP-25, SLC6A2, and LPHN3 with OROS methylphenidate treatment response in attention-deficit/hyperactivity disorder. </w:t>
      </w:r>
      <w:r w:rsidRPr="003604A7">
        <w:rPr>
          <w:rFonts w:asciiTheme="minorHAnsi" w:hAnsiTheme="minorHAnsi" w:cstheme="minorHAnsi"/>
          <w:i/>
          <w:noProof/>
          <w:color w:val="000000" w:themeColor="text1"/>
        </w:rPr>
        <w:t>Clin Neuropharmacol</w:t>
      </w:r>
      <w:r w:rsidRPr="003604A7">
        <w:rPr>
          <w:rFonts w:asciiTheme="minorHAnsi" w:hAnsiTheme="minorHAnsi" w:cstheme="minorHAnsi"/>
          <w:noProof/>
          <w:color w:val="000000" w:themeColor="text1"/>
        </w:rPr>
        <w:t xml:space="preserve"> 37: 136-41</w:t>
      </w:r>
    </w:p>
    <w:p w14:paraId="7C6B74C7"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Sotnikova TD, Caron MG, Gainetdinov RR. 2009. Trace amine-associated receptors as emerging therapeutic targets. </w:t>
      </w:r>
      <w:r w:rsidRPr="003604A7">
        <w:rPr>
          <w:rFonts w:asciiTheme="minorHAnsi" w:hAnsiTheme="minorHAnsi" w:cstheme="minorHAnsi"/>
          <w:i/>
          <w:noProof/>
          <w:color w:val="000000" w:themeColor="text1"/>
        </w:rPr>
        <w:t>Mol Pharmacol</w:t>
      </w:r>
      <w:r w:rsidRPr="003604A7">
        <w:rPr>
          <w:rFonts w:asciiTheme="minorHAnsi" w:hAnsiTheme="minorHAnsi" w:cstheme="minorHAnsi"/>
          <w:noProof/>
          <w:color w:val="000000" w:themeColor="text1"/>
        </w:rPr>
        <w:t xml:space="preserve"> 76: 229-35</w:t>
      </w:r>
    </w:p>
    <w:p w14:paraId="6699EF59"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Spencer TJ, Biederman J, Madras BK, Dougherty DD, Bonab AA, et al. 2007. Further evidence of dopamine transporter dysregulation in ADHD: a controlled PET imaging study using altropane. </w:t>
      </w:r>
      <w:r w:rsidRPr="003604A7">
        <w:rPr>
          <w:rFonts w:asciiTheme="minorHAnsi" w:hAnsiTheme="minorHAnsi" w:cstheme="minorHAnsi"/>
          <w:i/>
          <w:noProof/>
          <w:color w:val="000000" w:themeColor="text1"/>
        </w:rPr>
        <w:t>Biol Psychiatry</w:t>
      </w:r>
      <w:r w:rsidRPr="003604A7">
        <w:rPr>
          <w:rFonts w:asciiTheme="minorHAnsi" w:hAnsiTheme="minorHAnsi" w:cstheme="minorHAnsi"/>
          <w:noProof/>
          <w:color w:val="000000" w:themeColor="text1"/>
        </w:rPr>
        <w:t xml:space="preserve"> 62: 1059-61</w:t>
      </w:r>
    </w:p>
    <w:p w14:paraId="31A483C6"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Spencer TJ, Brown A, Seidman LJ, Valera EM, Makris N, et al. 2013. Effect of psychostimulants on brain structure and function in ADHD: a qualitative literature review of magnetic resonance imaging-based neuroimaging studies. </w:t>
      </w:r>
      <w:r w:rsidRPr="003604A7">
        <w:rPr>
          <w:rFonts w:asciiTheme="minorHAnsi" w:hAnsiTheme="minorHAnsi" w:cstheme="minorHAnsi"/>
          <w:i/>
          <w:noProof/>
          <w:color w:val="000000" w:themeColor="text1"/>
        </w:rPr>
        <w:t>The Journal of clinical psychiatry</w:t>
      </w:r>
      <w:r w:rsidRPr="003604A7">
        <w:rPr>
          <w:rFonts w:asciiTheme="minorHAnsi" w:hAnsiTheme="minorHAnsi" w:cstheme="minorHAnsi"/>
          <w:noProof/>
          <w:color w:val="000000" w:themeColor="text1"/>
        </w:rPr>
        <w:t xml:space="preserve"> 74: 902-17</w:t>
      </w:r>
    </w:p>
    <w:p w14:paraId="747BEBE6"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Stoy M, Schlagenhauf F, Schlochtermeier L, Wrase J, Knutson B, et al. 2011. Reward processing in male adults with childhood ADHD--a comparison between drug-naive and methylphenidate-treated subjects. </w:t>
      </w:r>
      <w:r w:rsidRPr="003604A7">
        <w:rPr>
          <w:rFonts w:asciiTheme="minorHAnsi" w:hAnsiTheme="minorHAnsi" w:cstheme="minorHAnsi"/>
          <w:i/>
          <w:noProof/>
          <w:color w:val="000000" w:themeColor="text1"/>
        </w:rPr>
        <w:t>Psychopharmacology</w:t>
      </w:r>
      <w:r w:rsidRPr="003604A7">
        <w:rPr>
          <w:rFonts w:asciiTheme="minorHAnsi" w:hAnsiTheme="minorHAnsi" w:cstheme="minorHAnsi"/>
          <w:noProof/>
          <w:color w:val="000000" w:themeColor="text1"/>
        </w:rPr>
        <w:t xml:space="preserve"> 215: 467-81</w:t>
      </w:r>
    </w:p>
    <w:p w14:paraId="106C708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Sudre G, Gildea DE, Shastri GG, Sharp W, Jung B, et al. 2023. Mapping the cortico-striatal transcriptome in attention deficit hyperactivity disorder. </w:t>
      </w:r>
      <w:r w:rsidRPr="003604A7">
        <w:rPr>
          <w:rFonts w:asciiTheme="minorHAnsi" w:hAnsiTheme="minorHAnsi" w:cstheme="minorHAnsi"/>
          <w:i/>
          <w:noProof/>
          <w:color w:val="000000" w:themeColor="text1"/>
        </w:rPr>
        <w:t>Mol Psychiatry</w:t>
      </w:r>
      <w:r w:rsidRPr="003604A7">
        <w:rPr>
          <w:rFonts w:asciiTheme="minorHAnsi" w:hAnsiTheme="minorHAnsi" w:cstheme="minorHAnsi"/>
          <w:noProof/>
          <w:color w:val="000000" w:themeColor="text1"/>
        </w:rPr>
        <w:t xml:space="preserve"> 28: 792-800</w:t>
      </w:r>
    </w:p>
    <w:p w14:paraId="1D5AC17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Swanson J, Baler RD, Volkow ND. 2011. Understanding the effects of stimulant medications on cognition in individuals with attention-deficit hyperactivity disorder: a decade of progress. </w:t>
      </w:r>
      <w:r w:rsidRPr="003604A7">
        <w:rPr>
          <w:rFonts w:asciiTheme="minorHAnsi" w:hAnsiTheme="minorHAnsi" w:cstheme="minorHAnsi"/>
          <w:i/>
          <w:noProof/>
          <w:color w:val="000000" w:themeColor="text1"/>
        </w:rPr>
        <w:t>Neuropsychopharmacology</w:t>
      </w:r>
      <w:r w:rsidRPr="003604A7">
        <w:rPr>
          <w:rFonts w:asciiTheme="minorHAnsi" w:hAnsiTheme="minorHAnsi" w:cstheme="minorHAnsi"/>
          <w:noProof/>
          <w:color w:val="000000" w:themeColor="text1"/>
        </w:rPr>
        <w:t xml:space="preserve"> 36: 207-26</w:t>
      </w:r>
    </w:p>
    <w:p w14:paraId="25779D5F"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Swanson J, Gupta S, Guinta D, Flynn D, Agler D, et al. 1999. Acute tolerance to methylphenidate in the treatment of attention deficit hyperactivity disorder in children. </w:t>
      </w:r>
      <w:r w:rsidRPr="003604A7">
        <w:rPr>
          <w:rFonts w:asciiTheme="minorHAnsi" w:hAnsiTheme="minorHAnsi" w:cstheme="minorHAnsi"/>
          <w:i/>
          <w:noProof/>
          <w:color w:val="000000" w:themeColor="text1"/>
        </w:rPr>
        <w:t>Clin Pharmacol Ther</w:t>
      </w:r>
      <w:r w:rsidRPr="003604A7">
        <w:rPr>
          <w:rFonts w:asciiTheme="minorHAnsi" w:hAnsiTheme="minorHAnsi" w:cstheme="minorHAnsi"/>
          <w:noProof/>
          <w:color w:val="000000" w:themeColor="text1"/>
        </w:rPr>
        <w:t xml:space="preserve"> 66: 295-305</w:t>
      </w:r>
    </w:p>
    <w:p w14:paraId="52FF811F"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Takano A, Halldin C, Varrone A, Karlsson P, Sjoholm N, et al. 2008. Biodistribution and radiation dosimetry of the norepinephrine transporter radioligand (S,S)-[18F]FMeNER-D2: a human whole-body PET study. </w:t>
      </w:r>
      <w:r w:rsidRPr="003604A7">
        <w:rPr>
          <w:rFonts w:asciiTheme="minorHAnsi" w:hAnsiTheme="minorHAnsi" w:cstheme="minorHAnsi"/>
          <w:i/>
          <w:noProof/>
          <w:color w:val="000000" w:themeColor="text1"/>
        </w:rPr>
        <w:t>Eur J Nucl Med Mol Imaging</w:t>
      </w:r>
      <w:r w:rsidRPr="003604A7">
        <w:rPr>
          <w:rFonts w:asciiTheme="minorHAnsi" w:hAnsiTheme="minorHAnsi" w:cstheme="minorHAnsi"/>
          <w:noProof/>
          <w:color w:val="000000" w:themeColor="text1"/>
        </w:rPr>
        <w:t xml:space="preserve"> 35: 630-6</w:t>
      </w:r>
    </w:p>
    <w:p w14:paraId="6A7FF48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Thakur GA, Grizenko N, Sengupta SM, Schmitz N, Joober R. 2010. The 5-HTTLPR polymorphism of the serotonin transporter gene and short term behavioral response to methylphenidate in children with ADHD. </w:t>
      </w:r>
      <w:r w:rsidRPr="003604A7">
        <w:rPr>
          <w:rFonts w:asciiTheme="minorHAnsi" w:hAnsiTheme="minorHAnsi" w:cstheme="minorHAnsi"/>
          <w:i/>
          <w:noProof/>
          <w:color w:val="000000" w:themeColor="text1"/>
        </w:rPr>
        <w:t>BMC Psychiatry</w:t>
      </w:r>
      <w:r w:rsidRPr="003604A7">
        <w:rPr>
          <w:rFonts w:asciiTheme="minorHAnsi" w:hAnsiTheme="minorHAnsi" w:cstheme="minorHAnsi"/>
          <w:noProof/>
          <w:color w:val="000000" w:themeColor="text1"/>
        </w:rPr>
        <w:t xml:space="preserve"> 10: 50</w:t>
      </w:r>
    </w:p>
    <w:p w14:paraId="79ACD981"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Tomasi D, Volkow ND, Wang R, Telang F, Wang GJ, et al. 2009. Dopamine transporters in striatum correlate with deactivation in the default mode network during visuospatial attention. </w:t>
      </w:r>
      <w:r w:rsidRPr="003604A7">
        <w:rPr>
          <w:rFonts w:asciiTheme="minorHAnsi" w:hAnsiTheme="minorHAnsi" w:cstheme="minorHAnsi"/>
          <w:i/>
          <w:noProof/>
          <w:color w:val="000000" w:themeColor="text1"/>
        </w:rPr>
        <w:t>PloS one</w:t>
      </w:r>
      <w:r w:rsidRPr="003604A7">
        <w:rPr>
          <w:rFonts w:asciiTheme="minorHAnsi" w:hAnsiTheme="minorHAnsi" w:cstheme="minorHAnsi"/>
          <w:noProof/>
          <w:color w:val="000000" w:themeColor="text1"/>
        </w:rPr>
        <w:t xml:space="preserve"> 4: e6102</w:t>
      </w:r>
    </w:p>
    <w:p w14:paraId="5D915BF2"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Tsai SJ. 2017. Role of neurotrophic factors in attention deficit hyperactivity disorder. </w:t>
      </w:r>
      <w:r w:rsidRPr="003604A7">
        <w:rPr>
          <w:rFonts w:asciiTheme="minorHAnsi" w:hAnsiTheme="minorHAnsi" w:cstheme="minorHAnsi"/>
          <w:i/>
          <w:noProof/>
          <w:color w:val="000000" w:themeColor="text1"/>
        </w:rPr>
        <w:t>Cytokine Growth Factor Rev</w:t>
      </w:r>
      <w:r w:rsidRPr="003604A7">
        <w:rPr>
          <w:rFonts w:asciiTheme="minorHAnsi" w:hAnsiTheme="minorHAnsi" w:cstheme="minorHAnsi"/>
          <w:noProof/>
          <w:color w:val="000000" w:themeColor="text1"/>
        </w:rPr>
        <w:t xml:space="preserve"> 34: 35-41</w:t>
      </w:r>
    </w:p>
    <w:p w14:paraId="6BAB561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Ugarte G, Pina R, Contreras D, Godoy F, Rubio D, et al. 2023. Attention Deficit-Hyperactivity Disorder (ADHD): From Abnormal Behavior to Impairment in Synaptic Plasticity. </w:t>
      </w:r>
      <w:r w:rsidRPr="003604A7">
        <w:rPr>
          <w:rFonts w:asciiTheme="minorHAnsi" w:hAnsiTheme="minorHAnsi" w:cstheme="minorHAnsi"/>
          <w:i/>
          <w:noProof/>
          <w:color w:val="000000" w:themeColor="text1"/>
        </w:rPr>
        <w:t>Biology (Basel)</w:t>
      </w:r>
      <w:r w:rsidRPr="003604A7">
        <w:rPr>
          <w:rFonts w:asciiTheme="minorHAnsi" w:hAnsiTheme="minorHAnsi" w:cstheme="minorHAnsi"/>
          <w:noProof/>
          <w:color w:val="000000" w:themeColor="text1"/>
        </w:rPr>
        <w:t xml:space="preserve"> 12</w:t>
      </w:r>
    </w:p>
    <w:p w14:paraId="32D8C172"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Ulrich M, Heckel K, Kolle M, Gron G. 2022. Methylphenidate Differentially Affects Intrinsic Functional Connectivity of the Salience Network in Adult ADHD Treatment Responders and Non-Responders. </w:t>
      </w:r>
      <w:r w:rsidRPr="003604A7">
        <w:rPr>
          <w:rFonts w:asciiTheme="minorHAnsi" w:hAnsiTheme="minorHAnsi" w:cstheme="minorHAnsi"/>
          <w:i/>
          <w:noProof/>
          <w:color w:val="000000" w:themeColor="text1"/>
        </w:rPr>
        <w:t>Biology (Basel)</w:t>
      </w:r>
      <w:r w:rsidRPr="003604A7">
        <w:rPr>
          <w:rFonts w:asciiTheme="minorHAnsi" w:hAnsiTheme="minorHAnsi" w:cstheme="minorHAnsi"/>
          <w:noProof/>
          <w:color w:val="000000" w:themeColor="text1"/>
        </w:rPr>
        <w:t xml:space="preserve"> 11</w:t>
      </w:r>
    </w:p>
    <w:p w14:paraId="05696BC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Vaidya CJ, Austin G, Kirkorian G, Ridlehuber HW, Desmond JE, et al. 1998. Selective effects of methylphenidate in attention deficit hyperactivity disorder: a functional magnetic resonance study. </w:t>
      </w:r>
      <w:r w:rsidRPr="003604A7">
        <w:rPr>
          <w:rFonts w:asciiTheme="minorHAnsi" w:hAnsiTheme="minorHAnsi" w:cstheme="minorHAnsi"/>
          <w:i/>
          <w:noProof/>
          <w:color w:val="000000" w:themeColor="text1"/>
        </w:rPr>
        <w:t>Proceedings of the National Academy of Sciences of the United States of America</w:t>
      </w:r>
      <w:r w:rsidRPr="003604A7">
        <w:rPr>
          <w:rFonts w:asciiTheme="minorHAnsi" w:hAnsiTheme="minorHAnsi" w:cstheme="minorHAnsi"/>
          <w:noProof/>
          <w:color w:val="000000" w:themeColor="text1"/>
        </w:rPr>
        <w:t xml:space="preserve"> 95: 14494-9</w:t>
      </w:r>
    </w:p>
    <w:p w14:paraId="59F2808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Vanicek T, Spies M, Rami-Mark C, Savli M, Hoflich A, et al. 2014. The norepinephrine transporter in attention-deficit/hyperactivity disorder investigated with positron emission tomography. </w:t>
      </w:r>
      <w:r w:rsidRPr="003604A7">
        <w:rPr>
          <w:rFonts w:asciiTheme="minorHAnsi" w:hAnsiTheme="minorHAnsi" w:cstheme="minorHAnsi"/>
          <w:i/>
          <w:noProof/>
          <w:color w:val="000000" w:themeColor="text1"/>
        </w:rPr>
        <w:t>JAMA Psychiatry</w:t>
      </w:r>
      <w:r w:rsidRPr="003604A7">
        <w:rPr>
          <w:rFonts w:asciiTheme="minorHAnsi" w:hAnsiTheme="minorHAnsi" w:cstheme="minorHAnsi"/>
          <w:noProof/>
          <w:color w:val="000000" w:themeColor="text1"/>
        </w:rPr>
        <w:t xml:space="preserve"> 71: 1340-9</w:t>
      </w:r>
    </w:p>
    <w:p w14:paraId="14F8F0AF"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Vidor MV, Panzenhagen AC, Martins AR, Cupertino RB, Bandeira CE, et al. 2022. Emerging findings of glutamate-glutamine imbalance in the medial prefrontal cortex in attention deficit/hyperactivity disorder: systematic review and meta-analysis of spectroscopy studies. </w:t>
      </w:r>
      <w:r w:rsidRPr="003604A7">
        <w:rPr>
          <w:rFonts w:asciiTheme="minorHAnsi" w:hAnsiTheme="minorHAnsi" w:cstheme="minorHAnsi"/>
          <w:i/>
          <w:noProof/>
          <w:color w:val="000000" w:themeColor="text1"/>
        </w:rPr>
        <w:t>Eur Arch Psychiatry Clin Neurosci</w:t>
      </w:r>
      <w:r w:rsidRPr="003604A7">
        <w:rPr>
          <w:rFonts w:asciiTheme="minorHAnsi" w:hAnsiTheme="minorHAnsi" w:cstheme="minorHAnsi"/>
          <w:noProof/>
          <w:color w:val="000000" w:themeColor="text1"/>
        </w:rPr>
        <w:t xml:space="preserve"> 272: 1395-411</w:t>
      </w:r>
    </w:p>
    <w:p w14:paraId="5A285B83"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Vidor MV, Vitola ES, Bandeira CE, Martins AR, de Araujo Tavares ME, et al. 2024. Glutamate imbalance in key structure of the default mode network in adults with attention-deficit/hyperactivity disorder. </w:t>
      </w:r>
      <w:r w:rsidRPr="003604A7">
        <w:rPr>
          <w:rFonts w:asciiTheme="minorHAnsi" w:hAnsiTheme="minorHAnsi" w:cstheme="minorHAnsi"/>
          <w:i/>
          <w:noProof/>
          <w:color w:val="000000" w:themeColor="text1"/>
        </w:rPr>
        <w:t>Eur Arch Psychiatry Clin Neurosci</w:t>
      </w:r>
      <w:r w:rsidRPr="003604A7">
        <w:rPr>
          <w:rFonts w:asciiTheme="minorHAnsi" w:hAnsiTheme="minorHAnsi" w:cstheme="minorHAnsi"/>
          <w:noProof/>
          <w:color w:val="000000" w:themeColor="text1"/>
        </w:rPr>
        <w:t xml:space="preserve"> </w:t>
      </w:r>
    </w:p>
    <w:p w14:paraId="2CE5E664"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Villemonteix T, De Brito SA, Kavec M, Baleriaux D, Metens T, et al. 2015. Grey matter volumes in treatment naive vs. chronically treated children with attention deficit/hyperactivity disorder: a combined approach. </w:t>
      </w:r>
      <w:r w:rsidRPr="003604A7">
        <w:rPr>
          <w:rFonts w:asciiTheme="minorHAnsi" w:hAnsiTheme="minorHAnsi" w:cstheme="minorHAnsi"/>
          <w:i/>
          <w:noProof/>
          <w:color w:val="000000" w:themeColor="text1"/>
        </w:rPr>
        <w:t>Eur Neuropsychopharmacol</w:t>
      </w:r>
      <w:r w:rsidRPr="003604A7">
        <w:rPr>
          <w:rFonts w:asciiTheme="minorHAnsi" w:hAnsiTheme="minorHAnsi" w:cstheme="minorHAnsi"/>
          <w:noProof/>
          <w:color w:val="000000" w:themeColor="text1"/>
        </w:rPr>
        <w:t xml:space="preserve"> 25: 1118-27</w:t>
      </w:r>
    </w:p>
    <w:p w14:paraId="29C268A0"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Volkow ND, Fowler JS, Wang GJ, Telang F, Logan J, et al. 2008. Methylphenidate decreased the amount of glucose needed by the brain to perform a cognitive task. </w:t>
      </w:r>
      <w:r w:rsidRPr="003604A7">
        <w:rPr>
          <w:rFonts w:asciiTheme="minorHAnsi" w:hAnsiTheme="minorHAnsi" w:cstheme="minorHAnsi"/>
          <w:i/>
          <w:noProof/>
          <w:color w:val="000000" w:themeColor="text1"/>
        </w:rPr>
        <w:t>PLoS One</w:t>
      </w:r>
      <w:r w:rsidRPr="003604A7">
        <w:rPr>
          <w:rFonts w:asciiTheme="minorHAnsi" w:hAnsiTheme="minorHAnsi" w:cstheme="minorHAnsi"/>
          <w:noProof/>
          <w:color w:val="000000" w:themeColor="text1"/>
        </w:rPr>
        <w:t xml:space="preserve"> 3: e2017</w:t>
      </w:r>
    </w:p>
    <w:p w14:paraId="19A6A75C"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Volkow ND, Wang G, Fowler JS, Logan J, Gerasimov M, et al. 2001. Therapeutic doses of oral methylphenidate significantly increase extracellular dopamine in the human brain. </w:t>
      </w:r>
      <w:r w:rsidRPr="003604A7">
        <w:rPr>
          <w:rFonts w:asciiTheme="minorHAnsi" w:hAnsiTheme="minorHAnsi" w:cstheme="minorHAnsi"/>
          <w:i/>
          <w:noProof/>
          <w:color w:val="000000" w:themeColor="text1"/>
        </w:rPr>
        <w:t>J Neurosci</w:t>
      </w:r>
      <w:r w:rsidRPr="003604A7">
        <w:rPr>
          <w:rFonts w:asciiTheme="minorHAnsi" w:hAnsiTheme="minorHAnsi" w:cstheme="minorHAnsi"/>
          <w:noProof/>
          <w:color w:val="000000" w:themeColor="text1"/>
        </w:rPr>
        <w:t xml:space="preserve"> 21: RC121</w:t>
      </w:r>
    </w:p>
    <w:p w14:paraId="0541263E"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Volkow ND, Wang GJ, Fowler JS, Ding YS. 2005. Imaging the effects of methylphenidate on brain dopamine: new model on its therapeutic actions for attention-deficit/hyperactivity disorder. </w:t>
      </w:r>
      <w:r w:rsidRPr="003604A7">
        <w:rPr>
          <w:rFonts w:asciiTheme="minorHAnsi" w:hAnsiTheme="minorHAnsi" w:cstheme="minorHAnsi"/>
          <w:i/>
          <w:noProof/>
          <w:color w:val="000000" w:themeColor="text1"/>
        </w:rPr>
        <w:t>Biol Psychiatry</w:t>
      </w:r>
      <w:r w:rsidRPr="003604A7">
        <w:rPr>
          <w:rFonts w:asciiTheme="minorHAnsi" w:hAnsiTheme="minorHAnsi" w:cstheme="minorHAnsi"/>
          <w:noProof/>
          <w:color w:val="000000" w:themeColor="text1"/>
        </w:rPr>
        <w:t xml:space="preserve"> 57: 1410-5</w:t>
      </w:r>
    </w:p>
    <w:p w14:paraId="63EC9AA6"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Volkow ND, Wang GJ, Fowler JS, Logan J, Gatley SJ, et al. 1999. Reinforcing effects of psychostimulants in humans are associated with increases in brain dopamine and occupancy of D(2) receptors. </w:t>
      </w:r>
      <w:r w:rsidRPr="003604A7">
        <w:rPr>
          <w:rFonts w:asciiTheme="minorHAnsi" w:hAnsiTheme="minorHAnsi" w:cstheme="minorHAnsi"/>
          <w:i/>
          <w:noProof/>
          <w:color w:val="000000" w:themeColor="text1"/>
        </w:rPr>
        <w:t>J Pharmacol Exp Ther</w:t>
      </w:r>
      <w:r w:rsidRPr="003604A7">
        <w:rPr>
          <w:rFonts w:asciiTheme="minorHAnsi" w:hAnsiTheme="minorHAnsi" w:cstheme="minorHAnsi"/>
          <w:noProof/>
          <w:color w:val="000000" w:themeColor="text1"/>
        </w:rPr>
        <w:t xml:space="preserve"> 291: 409-15</w:t>
      </w:r>
    </w:p>
    <w:p w14:paraId="4927E2C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Volkow ND, Wang GJ, Fowler JS, Logan J, Jayne M, et al. 2002. "Nonhedonic" food motivation in humans involves dopamine in the dorsal striatum and methylphenidate amplifies this effect. </w:t>
      </w:r>
      <w:r w:rsidRPr="003604A7">
        <w:rPr>
          <w:rFonts w:asciiTheme="minorHAnsi" w:hAnsiTheme="minorHAnsi" w:cstheme="minorHAnsi"/>
          <w:i/>
          <w:noProof/>
          <w:color w:val="000000" w:themeColor="text1"/>
        </w:rPr>
        <w:t>Synapse</w:t>
      </w:r>
      <w:r w:rsidRPr="003604A7">
        <w:rPr>
          <w:rFonts w:asciiTheme="minorHAnsi" w:hAnsiTheme="minorHAnsi" w:cstheme="minorHAnsi"/>
          <w:noProof/>
          <w:color w:val="000000" w:themeColor="text1"/>
        </w:rPr>
        <w:t xml:space="preserve"> 44: 175-80</w:t>
      </w:r>
    </w:p>
    <w:p w14:paraId="36D5F5E6"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Volkow ND, Wang GJ, Fowler JS, Telang F, Maynard L, et al. 2004. Evidence that methylphenidate enhances the saliency of a mathematical task by increasing dopamine in the human brain. </w:t>
      </w:r>
      <w:r w:rsidRPr="003604A7">
        <w:rPr>
          <w:rFonts w:asciiTheme="minorHAnsi" w:hAnsiTheme="minorHAnsi" w:cstheme="minorHAnsi"/>
          <w:i/>
          <w:noProof/>
          <w:color w:val="000000" w:themeColor="text1"/>
        </w:rPr>
        <w:t>The American journal of psychiatry</w:t>
      </w:r>
      <w:r w:rsidRPr="003604A7">
        <w:rPr>
          <w:rFonts w:asciiTheme="minorHAnsi" w:hAnsiTheme="minorHAnsi" w:cstheme="minorHAnsi"/>
          <w:noProof/>
          <w:color w:val="000000" w:themeColor="text1"/>
        </w:rPr>
        <w:t xml:space="preserve"> 161: 1173-80</w:t>
      </w:r>
    </w:p>
    <w:p w14:paraId="4F592810"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Volkow ND, Wang GJ, Newcorn J, Fowler JS, Telang F, et al. 2007a. Brain dopamine transporter levels in treatment and drug naive adults with ADHD. </w:t>
      </w:r>
      <w:r w:rsidRPr="003604A7">
        <w:rPr>
          <w:rFonts w:asciiTheme="minorHAnsi" w:hAnsiTheme="minorHAnsi" w:cstheme="minorHAnsi"/>
          <w:i/>
          <w:noProof/>
          <w:color w:val="000000" w:themeColor="text1"/>
        </w:rPr>
        <w:t>Neuroimage</w:t>
      </w:r>
      <w:r w:rsidRPr="003604A7">
        <w:rPr>
          <w:rFonts w:asciiTheme="minorHAnsi" w:hAnsiTheme="minorHAnsi" w:cstheme="minorHAnsi"/>
          <w:noProof/>
          <w:color w:val="000000" w:themeColor="text1"/>
        </w:rPr>
        <w:t xml:space="preserve"> 34: 1182-90</w:t>
      </w:r>
    </w:p>
    <w:p w14:paraId="2BB61D7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Volkow ND, Wang GJ, Newcorn J, Telang F, Solanto MV, et al. 2007b. Depressed dopamine activity in caudate and preliminary evidence of limbic involvement in adults with attention-deficit/hyperactivity disorder. </w:t>
      </w:r>
      <w:r w:rsidRPr="003604A7">
        <w:rPr>
          <w:rFonts w:asciiTheme="minorHAnsi" w:hAnsiTheme="minorHAnsi" w:cstheme="minorHAnsi"/>
          <w:i/>
          <w:noProof/>
          <w:color w:val="000000" w:themeColor="text1"/>
        </w:rPr>
        <w:t>Arch Gen Psychiatry</w:t>
      </w:r>
      <w:r w:rsidRPr="003604A7">
        <w:rPr>
          <w:rFonts w:asciiTheme="minorHAnsi" w:hAnsiTheme="minorHAnsi" w:cstheme="minorHAnsi"/>
          <w:noProof/>
          <w:color w:val="000000" w:themeColor="text1"/>
        </w:rPr>
        <w:t xml:space="preserve"> 64: 932-40</w:t>
      </w:r>
    </w:p>
    <w:p w14:paraId="411F7175"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Volkow ND, Wang GJ, Tomasi D, Kollins SH, Wigal TL, et al. 2012. Methylphenidate-elicited dopamine increases in ventral striatum are associated with long-term symptom improvement in adults with attention deficit hyperactivity disorder. </w:t>
      </w:r>
      <w:r w:rsidRPr="003604A7">
        <w:rPr>
          <w:rFonts w:asciiTheme="minorHAnsi" w:hAnsiTheme="minorHAnsi" w:cstheme="minorHAnsi"/>
          <w:i/>
          <w:noProof/>
          <w:color w:val="000000" w:themeColor="text1"/>
        </w:rPr>
        <w:t>J Neurosci</w:t>
      </w:r>
      <w:r w:rsidRPr="003604A7">
        <w:rPr>
          <w:rFonts w:asciiTheme="minorHAnsi" w:hAnsiTheme="minorHAnsi" w:cstheme="minorHAnsi"/>
          <w:noProof/>
          <w:color w:val="000000" w:themeColor="text1"/>
        </w:rPr>
        <w:t xml:space="preserve"> 32: 841-9</w:t>
      </w:r>
    </w:p>
    <w:p w14:paraId="44795A40"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Weyandt L, Swentosky A, Gudmundsdottir BG. 2013. Neuroimaging and ADHD: fMRI, PET, DTI findings, and methodological limitations. </w:t>
      </w:r>
      <w:r w:rsidRPr="003604A7">
        <w:rPr>
          <w:rFonts w:asciiTheme="minorHAnsi" w:hAnsiTheme="minorHAnsi" w:cstheme="minorHAnsi"/>
          <w:i/>
          <w:noProof/>
          <w:color w:val="000000" w:themeColor="text1"/>
        </w:rPr>
        <w:t>Dev Neuropsychol</w:t>
      </w:r>
      <w:r w:rsidRPr="003604A7">
        <w:rPr>
          <w:rFonts w:asciiTheme="minorHAnsi" w:hAnsiTheme="minorHAnsi" w:cstheme="minorHAnsi"/>
          <w:noProof/>
          <w:color w:val="000000" w:themeColor="text1"/>
        </w:rPr>
        <w:t xml:space="preserve"> 38: 211-25</w:t>
      </w:r>
    </w:p>
    <w:p w14:paraId="4580B481"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WHO. 2019/2021. International Classification of Diseases, Eleventh Revision (ICD-11). </w:t>
      </w:r>
    </w:p>
    <w:p w14:paraId="1E77E3A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Wong CG, Stevens MC. 2012. The effects of stimulant medication on working memory functional connectivity in attention-deficit/hyperactivity disorder. </w:t>
      </w:r>
      <w:r w:rsidRPr="003604A7">
        <w:rPr>
          <w:rFonts w:asciiTheme="minorHAnsi" w:hAnsiTheme="minorHAnsi" w:cstheme="minorHAnsi"/>
          <w:i/>
          <w:noProof/>
          <w:color w:val="000000" w:themeColor="text1"/>
        </w:rPr>
        <w:t>Biological psychiatry</w:t>
      </w:r>
      <w:r w:rsidRPr="003604A7">
        <w:rPr>
          <w:rFonts w:asciiTheme="minorHAnsi" w:hAnsiTheme="minorHAnsi" w:cstheme="minorHAnsi"/>
          <w:noProof/>
          <w:color w:val="000000" w:themeColor="text1"/>
        </w:rPr>
        <w:t xml:space="preserve"> 71: 458-66</w:t>
      </w:r>
    </w:p>
    <w:p w14:paraId="7DC5586B"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Wu ZM, Bralten J, An L, Cao QJ, Cao XH, et al. 2017. Verbal working memory-related functional connectivity alterations in boys with attention-deficit/hyperactivity disorder and the effects of methylphenidate. </w:t>
      </w:r>
      <w:r w:rsidRPr="003604A7">
        <w:rPr>
          <w:rFonts w:asciiTheme="minorHAnsi" w:hAnsiTheme="minorHAnsi" w:cstheme="minorHAnsi"/>
          <w:i/>
          <w:noProof/>
          <w:color w:val="000000" w:themeColor="text1"/>
        </w:rPr>
        <w:t>J Psychopharmacol</w:t>
      </w:r>
      <w:r w:rsidRPr="003604A7">
        <w:rPr>
          <w:rFonts w:asciiTheme="minorHAnsi" w:hAnsiTheme="minorHAnsi" w:cstheme="minorHAnsi"/>
          <w:noProof/>
          <w:color w:val="000000" w:themeColor="text1"/>
        </w:rPr>
        <w:t xml:space="preserve"> 31: 1061-69</w:t>
      </w:r>
    </w:p>
    <w:p w14:paraId="5EDBF324"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Xing B, Li YC, Gao WJ. 2016. Norepinephrine versus dopamine and their interaction in modulating synaptic function in the prefrontal cortex. </w:t>
      </w:r>
      <w:r w:rsidRPr="003604A7">
        <w:rPr>
          <w:rFonts w:asciiTheme="minorHAnsi" w:hAnsiTheme="minorHAnsi" w:cstheme="minorHAnsi"/>
          <w:i/>
          <w:noProof/>
          <w:color w:val="000000" w:themeColor="text1"/>
        </w:rPr>
        <w:t>Brain Res</w:t>
      </w:r>
      <w:r w:rsidRPr="003604A7">
        <w:rPr>
          <w:rFonts w:asciiTheme="minorHAnsi" w:hAnsiTheme="minorHAnsi" w:cstheme="minorHAnsi"/>
          <w:noProof/>
          <w:color w:val="000000" w:themeColor="text1"/>
        </w:rPr>
        <w:t xml:space="preserve"> 1641: 217-33</w:t>
      </w:r>
    </w:p>
    <w:p w14:paraId="579D3280"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Yamamoto M, Inada T. 2023. Positron emission tomography studies in adult patients with attention-deficit/hyperactivity disorder. </w:t>
      </w:r>
      <w:r w:rsidRPr="003604A7">
        <w:rPr>
          <w:rFonts w:asciiTheme="minorHAnsi" w:hAnsiTheme="minorHAnsi" w:cstheme="minorHAnsi"/>
          <w:i/>
          <w:noProof/>
          <w:color w:val="000000" w:themeColor="text1"/>
        </w:rPr>
        <w:t>Jpn J Radiol</w:t>
      </w:r>
      <w:r w:rsidRPr="003604A7">
        <w:rPr>
          <w:rFonts w:asciiTheme="minorHAnsi" w:hAnsiTheme="minorHAnsi" w:cstheme="minorHAnsi"/>
          <w:noProof/>
          <w:color w:val="000000" w:themeColor="text1"/>
        </w:rPr>
        <w:t xml:space="preserve"> 41: 382-92</w:t>
      </w:r>
    </w:p>
    <w:p w14:paraId="7E656EB1"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Yang Z, Kelly C, Castellanos FX, Leon T, Milham MP, Adler LA. 2016. Neural Correlates of Symptom Improvement Following Stimulant Treatment in Adults with Attention-Deficit/Hyperactivity Disorder. </w:t>
      </w:r>
      <w:r w:rsidRPr="003604A7">
        <w:rPr>
          <w:rFonts w:asciiTheme="minorHAnsi" w:hAnsiTheme="minorHAnsi" w:cstheme="minorHAnsi"/>
          <w:i/>
          <w:noProof/>
          <w:color w:val="000000" w:themeColor="text1"/>
        </w:rPr>
        <w:t>J Child Adolesc Psychopharmacol</w:t>
      </w:r>
      <w:r w:rsidRPr="003604A7">
        <w:rPr>
          <w:rFonts w:asciiTheme="minorHAnsi" w:hAnsiTheme="minorHAnsi" w:cstheme="minorHAnsi"/>
          <w:noProof/>
          <w:color w:val="000000" w:themeColor="text1"/>
        </w:rPr>
        <w:t xml:space="preserve"> 26: 527-36</w:t>
      </w:r>
    </w:p>
    <w:p w14:paraId="764AB899"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Yuen EY, Yan Z. 2009. Dopamine D4 receptors regulate AMPA receptor trafficking and glutamatergic transmission in GABAergic interneurons of prefrontal cortex. </w:t>
      </w:r>
      <w:r w:rsidRPr="003604A7">
        <w:rPr>
          <w:rFonts w:asciiTheme="minorHAnsi" w:hAnsiTheme="minorHAnsi" w:cstheme="minorHAnsi"/>
          <w:i/>
          <w:noProof/>
          <w:color w:val="000000" w:themeColor="text1"/>
        </w:rPr>
        <w:t>J Neurosci</w:t>
      </w:r>
      <w:r w:rsidRPr="003604A7">
        <w:rPr>
          <w:rFonts w:asciiTheme="minorHAnsi" w:hAnsiTheme="minorHAnsi" w:cstheme="minorHAnsi"/>
          <w:noProof/>
          <w:color w:val="000000" w:themeColor="text1"/>
        </w:rPr>
        <w:t xml:space="preserve"> 29: 550-62</w:t>
      </w:r>
    </w:p>
    <w:p w14:paraId="2052B179"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lastRenderedPageBreak/>
        <w:t xml:space="preserve">Yuen EY, Zhong P, Yan Z. 2010. Homeostatic regulation of glutamatergic transmission by dopamine D4 receptors. </w:t>
      </w:r>
      <w:r w:rsidRPr="003604A7">
        <w:rPr>
          <w:rFonts w:asciiTheme="minorHAnsi" w:hAnsiTheme="minorHAnsi" w:cstheme="minorHAnsi"/>
          <w:i/>
          <w:noProof/>
          <w:color w:val="000000" w:themeColor="text1"/>
        </w:rPr>
        <w:t>Proc Natl Acad Sci U S A</w:t>
      </w:r>
      <w:r w:rsidRPr="003604A7">
        <w:rPr>
          <w:rFonts w:asciiTheme="minorHAnsi" w:hAnsiTheme="minorHAnsi" w:cstheme="minorHAnsi"/>
          <w:noProof/>
          <w:color w:val="000000" w:themeColor="text1"/>
        </w:rPr>
        <w:t xml:space="preserve"> 107: 22308-13</w:t>
      </w:r>
    </w:p>
    <w:p w14:paraId="6BB7F77D"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Zahrt J, Taylor JR, Mathew RG, Arnsten AF. 1997. Supranormal stimulation of D1 dopamine receptors in the rodent prefrontal cortex impairs spatial working memory performance. </w:t>
      </w:r>
      <w:r w:rsidRPr="003604A7">
        <w:rPr>
          <w:rFonts w:asciiTheme="minorHAnsi" w:hAnsiTheme="minorHAnsi" w:cstheme="minorHAnsi"/>
          <w:i/>
          <w:noProof/>
          <w:color w:val="000000" w:themeColor="text1"/>
        </w:rPr>
        <w:t>J Neurosci</w:t>
      </w:r>
      <w:r w:rsidRPr="003604A7">
        <w:rPr>
          <w:rFonts w:asciiTheme="minorHAnsi" w:hAnsiTheme="minorHAnsi" w:cstheme="minorHAnsi"/>
          <w:noProof/>
          <w:color w:val="000000" w:themeColor="text1"/>
        </w:rPr>
        <w:t xml:space="preserve"> 17: 8528-35</w:t>
      </w:r>
    </w:p>
    <w:p w14:paraId="14D02A3C"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Zhang CL, Feng ZJ, Liu Y, Ji XH, Peng JY, et al. 2012. Methylphenidate enhances NMDA-receptor response in medial prefrontal cortex via sigma-1 receptor: a novel mechanism for methylphenidate action. </w:t>
      </w:r>
      <w:r w:rsidRPr="003604A7">
        <w:rPr>
          <w:rFonts w:asciiTheme="minorHAnsi" w:hAnsiTheme="minorHAnsi" w:cstheme="minorHAnsi"/>
          <w:i/>
          <w:noProof/>
          <w:color w:val="000000" w:themeColor="text1"/>
        </w:rPr>
        <w:t>PLoS One</w:t>
      </w:r>
      <w:r w:rsidRPr="003604A7">
        <w:rPr>
          <w:rFonts w:asciiTheme="minorHAnsi" w:hAnsiTheme="minorHAnsi" w:cstheme="minorHAnsi"/>
          <w:noProof/>
          <w:color w:val="000000" w:themeColor="text1"/>
        </w:rPr>
        <w:t xml:space="preserve"> 7: e51910</w:t>
      </w:r>
    </w:p>
    <w:p w14:paraId="066119BA"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Zimmer L. 2009. Positron emission tomography neuroimaging for a better understanding of the biology of ADHD. </w:t>
      </w:r>
      <w:r w:rsidRPr="003604A7">
        <w:rPr>
          <w:rFonts w:asciiTheme="minorHAnsi" w:hAnsiTheme="minorHAnsi" w:cstheme="minorHAnsi"/>
          <w:i/>
          <w:noProof/>
          <w:color w:val="000000" w:themeColor="text1"/>
        </w:rPr>
        <w:t>Neuropharmacology</w:t>
      </w:r>
      <w:r w:rsidRPr="003604A7">
        <w:rPr>
          <w:rFonts w:asciiTheme="minorHAnsi" w:hAnsiTheme="minorHAnsi" w:cstheme="minorHAnsi"/>
          <w:noProof/>
          <w:color w:val="000000" w:themeColor="text1"/>
        </w:rPr>
        <w:t xml:space="preserve"> 57: 601-7</w:t>
      </w:r>
    </w:p>
    <w:p w14:paraId="49148684" w14:textId="77777777" w:rsidR="00CD11BA" w:rsidRPr="003604A7" w:rsidRDefault="00CD11BA" w:rsidP="00A0294F">
      <w:pPr>
        <w:pStyle w:val="EndNoteBibliography"/>
        <w:spacing w:line="480" w:lineRule="auto"/>
        <w:ind w:left="720" w:hanging="720"/>
        <w:rPr>
          <w:rFonts w:asciiTheme="minorHAnsi" w:hAnsiTheme="minorHAnsi" w:cstheme="minorHAnsi"/>
          <w:noProof/>
          <w:color w:val="000000" w:themeColor="text1"/>
        </w:rPr>
      </w:pPr>
      <w:r w:rsidRPr="003604A7">
        <w:rPr>
          <w:rFonts w:asciiTheme="minorHAnsi" w:hAnsiTheme="minorHAnsi" w:cstheme="minorHAnsi"/>
          <w:noProof/>
          <w:color w:val="000000" w:themeColor="text1"/>
        </w:rPr>
        <w:t xml:space="preserve">Zimmer L. 2017. Contribution of Clinical Neuroimaging to the Understanding of the Pharmacology of Methylphenidate. </w:t>
      </w:r>
      <w:r w:rsidRPr="003604A7">
        <w:rPr>
          <w:rFonts w:asciiTheme="minorHAnsi" w:hAnsiTheme="minorHAnsi" w:cstheme="minorHAnsi"/>
          <w:i/>
          <w:noProof/>
          <w:color w:val="000000" w:themeColor="text1"/>
        </w:rPr>
        <w:t>Trends Pharmacol Sci</w:t>
      </w:r>
      <w:r w:rsidRPr="003604A7">
        <w:rPr>
          <w:rFonts w:asciiTheme="minorHAnsi" w:hAnsiTheme="minorHAnsi" w:cstheme="minorHAnsi"/>
          <w:noProof/>
          <w:color w:val="000000" w:themeColor="text1"/>
        </w:rPr>
        <w:t xml:space="preserve"> 38: 608-20</w:t>
      </w:r>
    </w:p>
    <w:p w14:paraId="7E986775" w14:textId="5749E64A" w:rsidR="00EF6EDF" w:rsidRPr="003604A7" w:rsidRDefault="00EF6EDF" w:rsidP="00A0294F">
      <w:pPr>
        <w:spacing w:line="480" w:lineRule="auto"/>
        <w:rPr>
          <w:rFonts w:cstheme="minorHAnsi"/>
          <w:color w:val="000000" w:themeColor="text1"/>
          <w:lang w:val="en-US"/>
        </w:rPr>
      </w:pPr>
      <w:r w:rsidRPr="003604A7">
        <w:rPr>
          <w:rFonts w:cstheme="minorHAnsi"/>
          <w:color w:val="000000" w:themeColor="text1"/>
          <w:lang w:val="en-US"/>
        </w:rPr>
        <w:fldChar w:fldCharType="end"/>
      </w:r>
      <w:r w:rsidRPr="003604A7">
        <w:rPr>
          <w:rFonts w:cstheme="minorHAnsi"/>
          <w:color w:val="000000" w:themeColor="text1"/>
          <w:lang w:val="en-US"/>
        </w:rPr>
        <w:t xml:space="preserve"> </w:t>
      </w:r>
    </w:p>
    <w:p w14:paraId="37C5E552" w14:textId="2E21FAD0" w:rsidR="00EF6EDF" w:rsidRPr="003604A7" w:rsidRDefault="00EF6EDF" w:rsidP="00A0294F">
      <w:pPr>
        <w:spacing w:line="480" w:lineRule="auto"/>
        <w:rPr>
          <w:rFonts w:cstheme="minorHAnsi"/>
          <w:color w:val="000000" w:themeColor="text1"/>
          <w:lang w:val="en-US"/>
        </w:rPr>
      </w:pPr>
    </w:p>
    <w:p w14:paraId="689FD9DD" w14:textId="5775DBD9" w:rsidR="0018020B" w:rsidRPr="003604A7" w:rsidRDefault="0018020B" w:rsidP="00A0294F">
      <w:pPr>
        <w:spacing w:line="480" w:lineRule="auto"/>
        <w:rPr>
          <w:rFonts w:cstheme="minorHAnsi"/>
          <w:color w:val="000000" w:themeColor="text1"/>
          <w:lang w:val="en-US"/>
        </w:rPr>
      </w:pPr>
    </w:p>
    <w:p w14:paraId="5F7FECD8" w14:textId="49AE1294" w:rsidR="0018020B" w:rsidRPr="003604A7" w:rsidRDefault="0018020B" w:rsidP="00A0294F">
      <w:pPr>
        <w:spacing w:line="480" w:lineRule="auto"/>
        <w:rPr>
          <w:rFonts w:cstheme="minorHAnsi"/>
          <w:color w:val="000000" w:themeColor="text1"/>
          <w:lang w:val="en-US"/>
        </w:rPr>
      </w:pPr>
    </w:p>
    <w:p w14:paraId="360B9820" w14:textId="75D7CDBA" w:rsidR="0018020B" w:rsidRPr="003604A7" w:rsidRDefault="0018020B" w:rsidP="00A0294F">
      <w:pPr>
        <w:spacing w:line="480" w:lineRule="auto"/>
        <w:rPr>
          <w:rFonts w:cstheme="minorHAnsi"/>
          <w:color w:val="000000" w:themeColor="text1"/>
          <w:lang w:val="en-US"/>
        </w:rPr>
      </w:pPr>
    </w:p>
    <w:p w14:paraId="72FC4B0F" w14:textId="53D86D44" w:rsidR="0018020B" w:rsidRPr="003604A7" w:rsidRDefault="0018020B" w:rsidP="00A0294F">
      <w:pPr>
        <w:spacing w:line="480" w:lineRule="auto"/>
        <w:rPr>
          <w:rFonts w:cstheme="minorHAnsi"/>
          <w:color w:val="000000" w:themeColor="text1"/>
          <w:lang w:val="en-US"/>
        </w:rPr>
      </w:pPr>
    </w:p>
    <w:p w14:paraId="30E4BC6B" w14:textId="77777777" w:rsidR="0018020B" w:rsidRPr="003604A7" w:rsidRDefault="0018020B" w:rsidP="00A0294F">
      <w:pPr>
        <w:spacing w:line="480" w:lineRule="auto"/>
        <w:rPr>
          <w:rFonts w:cstheme="minorHAnsi"/>
          <w:color w:val="000000" w:themeColor="text1"/>
          <w:lang w:val="en-US"/>
        </w:rPr>
      </w:pPr>
    </w:p>
    <w:p w14:paraId="57BABC28" w14:textId="77777777" w:rsidR="00030979" w:rsidRPr="003604A7" w:rsidRDefault="00030979" w:rsidP="00A0294F">
      <w:pPr>
        <w:spacing w:line="480" w:lineRule="auto"/>
        <w:rPr>
          <w:rFonts w:cstheme="minorHAnsi"/>
          <w:color w:val="000000" w:themeColor="text1"/>
          <w:lang w:val="en-US"/>
        </w:rPr>
      </w:pPr>
    </w:p>
    <w:p w14:paraId="3DFB5155" w14:textId="77777777" w:rsidR="00EF6EDF" w:rsidRPr="003604A7" w:rsidRDefault="00EF6EDF" w:rsidP="00A0294F">
      <w:pPr>
        <w:widowControl w:val="0"/>
        <w:autoSpaceDE w:val="0"/>
        <w:autoSpaceDN w:val="0"/>
        <w:adjustRightInd w:val="0"/>
        <w:spacing w:after="240" w:line="480" w:lineRule="auto"/>
        <w:rPr>
          <w:rFonts w:cstheme="minorHAnsi"/>
          <w:color w:val="000000" w:themeColor="text1"/>
          <w:lang w:val="en-US"/>
        </w:rPr>
      </w:pPr>
    </w:p>
    <w:p w14:paraId="6D6BFBD9" w14:textId="77777777" w:rsidR="00EF6EDF" w:rsidRPr="003604A7" w:rsidRDefault="00EF6EDF" w:rsidP="00A0294F">
      <w:pPr>
        <w:spacing w:line="480" w:lineRule="auto"/>
        <w:rPr>
          <w:rFonts w:cstheme="minorHAnsi"/>
          <w:color w:val="000000" w:themeColor="text1"/>
          <w:lang w:val="en-US"/>
        </w:rPr>
      </w:pPr>
    </w:p>
    <w:p w14:paraId="21C8E1E6" w14:textId="77777777" w:rsidR="00EF6EDF" w:rsidRPr="003604A7" w:rsidRDefault="00EF6EDF" w:rsidP="00A0294F">
      <w:pPr>
        <w:spacing w:line="480" w:lineRule="auto"/>
        <w:rPr>
          <w:rFonts w:cstheme="minorHAnsi"/>
          <w:noProof/>
          <w:color w:val="000000" w:themeColor="text1"/>
          <w:lang w:val="en-US"/>
        </w:rPr>
      </w:pPr>
    </w:p>
    <w:p w14:paraId="51D63E44" w14:textId="77777777" w:rsidR="007B6E2F" w:rsidRPr="003604A7" w:rsidRDefault="007B6E2F" w:rsidP="00A0294F">
      <w:pPr>
        <w:autoSpaceDE w:val="0"/>
        <w:autoSpaceDN w:val="0"/>
        <w:adjustRightInd w:val="0"/>
        <w:spacing w:line="480" w:lineRule="auto"/>
        <w:rPr>
          <w:rFonts w:cstheme="minorHAnsi"/>
          <w:b/>
          <w:bCs/>
          <w:color w:val="000000" w:themeColor="text1"/>
          <w:lang w:val="en-US"/>
        </w:rPr>
      </w:pPr>
      <w:r w:rsidRPr="003604A7">
        <w:rPr>
          <w:rFonts w:cstheme="minorHAnsi"/>
          <w:b/>
          <w:bCs/>
          <w:color w:val="000000" w:themeColor="text1"/>
          <w:lang w:val="en-US"/>
        </w:rPr>
        <w:lastRenderedPageBreak/>
        <w:t>FIGURE LEGENDS</w:t>
      </w:r>
    </w:p>
    <w:p w14:paraId="231FA706" w14:textId="77777777" w:rsidR="007B6E2F" w:rsidRPr="003604A7" w:rsidRDefault="007B6E2F" w:rsidP="00A0294F">
      <w:pPr>
        <w:autoSpaceDE w:val="0"/>
        <w:autoSpaceDN w:val="0"/>
        <w:adjustRightInd w:val="0"/>
        <w:spacing w:line="480" w:lineRule="auto"/>
        <w:rPr>
          <w:rFonts w:cstheme="minorHAnsi"/>
          <w:color w:val="000000" w:themeColor="text1"/>
          <w:lang w:val="en-US"/>
        </w:rPr>
      </w:pPr>
      <w:r w:rsidRPr="003604A7">
        <w:rPr>
          <w:rFonts w:cstheme="minorHAnsi"/>
          <w:b/>
          <w:bCs/>
          <w:color w:val="000000" w:themeColor="text1"/>
          <w:lang w:val="en-US"/>
        </w:rPr>
        <w:t xml:space="preserve">Figure 1 </w:t>
      </w:r>
      <w:r w:rsidRPr="003604A7">
        <w:rPr>
          <w:rFonts w:cstheme="minorHAnsi"/>
          <w:b/>
          <w:color w:val="000000" w:themeColor="text1"/>
          <w:lang w:val="en-US"/>
        </w:rPr>
        <w:t>Catecholaminergic projections.</w:t>
      </w:r>
      <w:r w:rsidRPr="003604A7">
        <w:rPr>
          <w:rFonts w:cstheme="minorHAnsi"/>
          <w:color w:val="000000" w:themeColor="text1"/>
          <w:lang w:val="en-US"/>
        </w:rPr>
        <w:t xml:space="preserve"> Dopamine acts through highly topographically organised projections, such as the nigrostriatal pathway, which connects the substantia nigra (SN) to the striatum (in yellow). Further, the mesocortical pathway (in green) and the mesolimbic pathway (in orange) are involved in executive functions and affect regulation. They project from the SN and the ventral tegmental area (VTA) to cortical regions, such as the mesial frontal and anterior cingulate cortex, and to limbic structures, such as the nucleus accumbens (NAcc), amygdala, and hippocampus (left panel). Conversely, noradrenergic projections originate from the locus coeruleus (LC) in the brainstem, which directly connects to cortical areas, such as the prefrontal cortex, and the cerebellum (in blue) (right panel).</w:t>
      </w:r>
    </w:p>
    <w:p w14:paraId="10574F60" w14:textId="77777777" w:rsidR="007B6E2F" w:rsidRPr="003604A7" w:rsidRDefault="007B6E2F" w:rsidP="00A0294F">
      <w:pPr>
        <w:autoSpaceDE w:val="0"/>
        <w:autoSpaceDN w:val="0"/>
        <w:adjustRightInd w:val="0"/>
        <w:spacing w:line="480" w:lineRule="auto"/>
        <w:rPr>
          <w:rFonts w:cstheme="minorHAnsi"/>
          <w:b/>
          <w:bCs/>
          <w:color w:val="000000" w:themeColor="text1"/>
          <w:lang w:val="en-US"/>
        </w:rPr>
      </w:pPr>
    </w:p>
    <w:p w14:paraId="008CC037" w14:textId="77777777" w:rsidR="007B6E2F" w:rsidRPr="003604A7" w:rsidRDefault="007B6E2F" w:rsidP="00A0294F">
      <w:pPr>
        <w:autoSpaceDE w:val="0"/>
        <w:autoSpaceDN w:val="0"/>
        <w:adjustRightInd w:val="0"/>
        <w:spacing w:line="480" w:lineRule="auto"/>
        <w:rPr>
          <w:rFonts w:cstheme="minorHAnsi"/>
          <w:b/>
          <w:bCs/>
          <w:color w:val="000000" w:themeColor="text1"/>
          <w:lang w:val="en-US"/>
        </w:rPr>
      </w:pPr>
      <w:r w:rsidRPr="003604A7">
        <w:rPr>
          <w:rFonts w:cstheme="minorHAnsi"/>
          <w:b/>
          <w:bCs/>
          <w:color w:val="000000" w:themeColor="text1"/>
          <w:lang w:val="en-US"/>
        </w:rPr>
        <w:t>Fig.2 Mechanism of action of stimulants at synaptic level.</w:t>
      </w:r>
    </w:p>
    <w:p w14:paraId="32B6A325" w14:textId="77777777" w:rsidR="007B6E2F" w:rsidRPr="003604A7" w:rsidRDefault="007B6E2F" w:rsidP="00A0294F">
      <w:pPr>
        <w:autoSpaceDE w:val="0"/>
        <w:autoSpaceDN w:val="0"/>
        <w:adjustRightInd w:val="0"/>
        <w:spacing w:line="480" w:lineRule="auto"/>
        <w:rPr>
          <w:rFonts w:cstheme="minorHAnsi"/>
          <w:color w:val="000000" w:themeColor="text1"/>
          <w:lang w:val="en-US"/>
        </w:rPr>
      </w:pPr>
      <w:r w:rsidRPr="003604A7">
        <w:rPr>
          <w:rFonts w:cstheme="minorHAnsi"/>
          <w:color w:val="000000" w:themeColor="text1"/>
          <w:lang w:val="en-US"/>
        </w:rPr>
        <w:t>The function of dopamine (DA) and norepinephrine (NE) transporters (DAT and NET) is to reuptake DA and NE after they have been released in the synaptic cleft (left panel).</w:t>
      </w:r>
    </w:p>
    <w:p w14:paraId="1ABFB8C8" w14:textId="665BF3E7" w:rsidR="00336A5F" w:rsidRPr="003604A7" w:rsidRDefault="007B6E2F" w:rsidP="00573A01">
      <w:pPr>
        <w:autoSpaceDE w:val="0"/>
        <w:autoSpaceDN w:val="0"/>
        <w:adjustRightInd w:val="0"/>
        <w:spacing w:line="480" w:lineRule="auto"/>
        <w:rPr>
          <w:rFonts w:cstheme="minorHAnsi"/>
          <w:color w:val="000000" w:themeColor="text1"/>
          <w:lang w:val="en-US"/>
        </w:rPr>
      </w:pPr>
      <w:r w:rsidRPr="003604A7">
        <w:rPr>
          <w:rFonts w:cstheme="minorHAnsi"/>
          <w:color w:val="000000" w:themeColor="text1"/>
          <w:lang w:val="en-US"/>
        </w:rPr>
        <w:t xml:space="preserve">Methylphenidate (MPH) acts by blocking both DAT and NET through allosteric binding (i.e. binds them on a different site from that of the endogenous neurotransmitter). Conversely, amphetamines (AMP) block DAT and NET by binding on the same site of the endogenous neurotransmitter, thus acting as a competitive inhibitor. As a result, they both inhibit catecholamines reuptake and increase their availability in the synaptic cleft. However, at high doses, AMPs also induce more complex changes within catecholaminergic neurons (see main text). </w:t>
      </w:r>
    </w:p>
    <w:sectPr w:rsidR="00336A5F" w:rsidRPr="003604A7" w:rsidSect="004B4DD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1773B" w14:textId="77777777" w:rsidR="009952BC" w:rsidRDefault="009952BC">
      <w:r>
        <w:separator/>
      </w:r>
    </w:p>
  </w:endnote>
  <w:endnote w:type="continuationSeparator" w:id="0">
    <w:p w14:paraId="390775F8" w14:textId="77777777" w:rsidR="009952BC" w:rsidRDefault="0099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dvOT863180fb">
    <w:altName w:val="MS Mincho"/>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00B37" w14:textId="77777777" w:rsidR="009952BC" w:rsidRDefault="009952BC">
      <w:r>
        <w:separator/>
      </w:r>
    </w:p>
  </w:footnote>
  <w:footnote w:type="continuationSeparator" w:id="0">
    <w:p w14:paraId="681E61E1" w14:textId="77777777" w:rsidR="009952BC" w:rsidRDefault="00995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95CC1"/>
    <w:multiLevelType w:val="hybridMultilevel"/>
    <w:tmpl w:val="952C5AAA"/>
    <w:lvl w:ilvl="0" w:tplc="E79E5392">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91480B"/>
    <w:multiLevelType w:val="multilevel"/>
    <w:tmpl w:val="1F128014"/>
    <w:styleLink w:val="Numbered"/>
    <w:lvl w:ilvl="0">
      <w:start w:val="1"/>
      <w:numFmt w:val="decimal"/>
      <w:lvlText w:val="%1."/>
      <w:lvlJc w:val="left"/>
      <w:rPr>
        <w:color w:val="191919"/>
        <w:position w:val="0"/>
        <w:u w:val="none" w:color="000000"/>
        <w:lang w:val="en-US"/>
      </w:rPr>
    </w:lvl>
    <w:lvl w:ilvl="1">
      <w:start w:val="1"/>
      <w:numFmt w:val="decimal"/>
      <w:lvlText w:val="%2."/>
      <w:lvlJc w:val="left"/>
      <w:rPr>
        <w:color w:val="191919"/>
        <w:position w:val="0"/>
        <w:u w:val="single" w:color="191919"/>
        <w:lang w:val="en-US"/>
      </w:rPr>
    </w:lvl>
    <w:lvl w:ilvl="2">
      <w:start w:val="1"/>
      <w:numFmt w:val="decimal"/>
      <w:lvlText w:val="%3."/>
      <w:lvlJc w:val="left"/>
      <w:rPr>
        <w:color w:val="191919"/>
        <w:position w:val="0"/>
        <w:u w:val="single" w:color="191919"/>
        <w:lang w:val="en-US"/>
      </w:rPr>
    </w:lvl>
    <w:lvl w:ilvl="3">
      <w:start w:val="1"/>
      <w:numFmt w:val="decimal"/>
      <w:lvlText w:val="%4."/>
      <w:lvlJc w:val="left"/>
      <w:rPr>
        <w:color w:val="191919"/>
        <w:position w:val="0"/>
        <w:u w:val="single" w:color="191919"/>
        <w:lang w:val="en-US"/>
      </w:rPr>
    </w:lvl>
    <w:lvl w:ilvl="4">
      <w:start w:val="1"/>
      <w:numFmt w:val="decimal"/>
      <w:lvlText w:val="%5."/>
      <w:lvlJc w:val="left"/>
      <w:rPr>
        <w:color w:val="191919"/>
        <w:position w:val="0"/>
        <w:u w:val="single" w:color="191919"/>
        <w:lang w:val="en-US"/>
      </w:rPr>
    </w:lvl>
    <w:lvl w:ilvl="5">
      <w:start w:val="1"/>
      <w:numFmt w:val="decimal"/>
      <w:lvlText w:val="%6."/>
      <w:lvlJc w:val="left"/>
      <w:rPr>
        <w:color w:val="191919"/>
        <w:position w:val="0"/>
        <w:u w:val="single" w:color="191919"/>
        <w:lang w:val="en-US"/>
      </w:rPr>
    </w:lvl>
    <w:lvl w:ilvl="6">
      <w:start w:val="1"/>
      <w:numFmt w:val="decimal"/>
      <w:lvlText w:val="%7."/>
      <w:lvlJc w:val="left"/>
      <w:rPr>
        <w:color w:val="191919"/>
        <w:position w:val="0"/>
        <w:u w:val="single" w:color="191919"/>
        <w:lang w:val="en-US"/>
      </w:rPr>
    </w:lvl>
    <w:lvl w:ilvl="7">
      <w:start w:val="1"/>
      <w:numFmt w:val="decimal"/>
      <w:lvlText w:val="%8."/>
      <w:lvlJc w:val="left"/>
      <w:rPr>
        <w:color w:val="191919"/>
        <w:position w:val="0"/>
        <w:u w:val="single" w:color="191919"/>
        <w:lang w:val="en-US"/>
      </w:rPr>
    </w:lvl>
    <w:lvl w:ilvl="8">
      <w:start w:val="1"/>
      <w:numFmt w:val="decimal"/>
      <w:lvlText w:val="%9."/>
      <w:lvlJc w:val="left"/>
      <w:rPr>
        <w:color w:val="191919"/>
        <w:position w:val="0"/>
        <w:u w:val="single" w:color="191919"/>
        <w:lang w:val="en-US"/>
      </w:rPr>
    </w:lvl>
  </w:abstractNum>
  <w:abstractNum w:abstractNumId="2" w15:restartNumberingAfterBreak="0">
    <w:nsid w:val="44007B06"/>
    <w:multiLevelType w:val="hybridMultilevel"/>
    <w:tmpl w:val="79D2F8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35290">
    <w:abstractNumId w:val="1"/>
  </w:num>
  <w:num w:numId="2" w16cid:durableId="1797213974">
    <w:abstractNumId w:val="2"/>
  </w:num>
  <w:num w:numId="3" w16cid:durableId="11883272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n Rev Neuroscienc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9v0025b92dtlepr2av5w9u0d20rxt5fv0a&quot;&gt;My EndNote Library_ADHD_March24&lt;record-ids&gt;&lt;item&gt;3&lt;/item&gt;&lt;item&gt;38&lt;/item&gt;&lt;item&gt;39&lt;/item&gt;&lt;item&gt;44&lt;/item&gt;&lt;item&gt;49&lt;/item&gt;&lt;item&gt;67&lt;/item&gt;&lt;item&gt;80&lt;/item&gt;&lt;item&gt;87&lt;/item&gt;&lt;item&gt;88&lt;/item&gt;&lt;item&gt;125&lt;/item&gt;&lt;item&gt;129&lt;/item&gt;&lt;item&gt;132&lt;/item&gt;&lt;item&gt;137&lt;/item&gt;&lt;item&gt;149&lt;/item&gt;&lt;item&gt;177&lt;/item&gt;&lt;item&gt;181&lt;/item&gt;&lt;item&gt;183&lt;/item&gt;&lt;item&gt;204&lt;/item&gt;&lt;item&gt;220&lt;/item&gt;&lt;item&gt;238&lt;/item&gt;&lt;item&gt;259&lt;/item&gt;&lt;item&gt;260&lt;/item&gt;&lt;item&gt;261&lt;/item&gt;&lt;item&gt;262&lt;/item&gt;&lt;item&gt;263&lt;/item&gt;&lt;item&gt;264&lt;/item&gt;&lt;item&gt;265&lt;/item&gt;&lt;item&gt;266&lt;/item&gt;&lt;item&gt;267&lt;/item&gt;&lt;item&gt;268&lt;/item&gt;&lt;item&gt;269&lt;/item&gt;&lt;item&gt;270&lt;/item&gt;&lt;item&gt;271&lt;/item&gt;&lt;item&gt;272&lt;/item&gt;&lt;item&gt;273&lt;/item&gt;&lt;item&gt;274&lt;/item&gt;&lt;item&gt;275&lt;/item&gt;&lt;item&gt;276&lt;/item&gt;&lt;item&gt;277&lt;/item&gt;&lt;item&gt;278&lt;/item&gt;&lt;item&gt;279&lt;/item&gt;&lt;item&gt;280&lt;/item&gt;&lt;item&gt;281&lt;/item&gt;&lt;item&gt;282&lt;/item&gt;&lt;item&gt;283&lt;/item&gt;&lt;item&gt;284&lt;/item&gt;&lt;item&gt;285&lt;/item&gt;&lt;item&gt;286&lt;/item&gt;&lt;item&gt;288&lt;/item&gt;&lt;item&gt;289&lt;/item&gt;&lt;item&gt;290&lt;/item&gt;&lt;item&gt;291&lt;/item&gt;&lt;item&gt;292&lt;/item&gt;&lt;item&gt;293&lt;/item&gt;&lt;item&gt;294&lt;/item&gt;&lt;item&gt;295&lt;/item&gt;&lt;item&gt;296&lt;/item&gt;&lt;item&gt;298&lt;/item&gt;&lt;item&gt;299&lt;/item&gt;&lt;item&gt;300&lt;/item&gt;&lt;item&gt;301&lt;/item&gt;&lt;item&gt;302&lt;/item&gt;&lt;item&gt;303&lt;/item&gt;&lt;item&gt;304&lt;/item&gt;&lt;item&gt;305&lt;/item&gt;&lt;item&gt;306&lt;/item&gt;&lt;item&gt;307&lt;/item&gt;&lt;item&gt;308&lt;/item&gt;&lt;item&gt;309&lt;/item&gt;&lt;item&gt;310&lt;/item&gt;&lt;item&gt;311&lt;/item&gt;&lt;item&gt;312&lt;/item&gt;&lt;item&gt;313&lt;/item&gt;&lt;item&gt;314&lt;/item&gt;&lt;item&gt;315&lt;/item&gt;&lt;item&gt;316&lt;/item&gt;&lt;item&gt;317&lt;/item&gt;&lt;item&gt;318&lt;/item&gt;&lt;/record-ids&gt;&lt;/item&gt;&lt;/Libraries&gt;"/>
  </w:docVars>
  <w:rsids>
    <w:rsidRoot w:val="00EF6EDF"/>
    <w:rsid w:val="00001659"/>
    <w:rsid w:val="00003DF3"/>
    <w:rsid w:val="00004105"/>
    <w:rsid w:val="000046B6"/>
    <w:rsid w:val="0000493E"/>
    <w:rsid w:val="0000537F"/>
    <w:rsid w:val="000064BC"/>
    <w:rsid w:val="00006F62"/>
    <w:rsid w:val="000075B0"/>
    <w:rsid w:val="00007963"/>
    <w:rsid w:val="00010CDB"/>
    <w:rsid w:val="00011430"/>
    <w:rsid w:val="000128DA"/>
    <w:rsid w:val="00013B06"/>
    <w:rsid w:val="000142E2"/>
    <w:rsid w:val="00014745"/>
    <w:rsid w:val="00015515"/>
    <w:rsid w:val="0001589C"/>
    <w:rsid w:val="00016A89"/>
    <w:rsid w:val="000201BB"/>
    <w:rsid w:val="0002097D"/>
    <w:rsid w:val="00021E36"/>
    <w:rsid w:val="00022420"/>
    <w:rsid w:val="0002340F"/>
    <w:rsid w:val="00023747"/>
    <w:rsid w:val="000238F1"/>
    <w:rsid w:val="00023DE9"/>
    <w:rsid w:val="000240FC"/>
    <w:rsid w:val="000262DA"/>
    <w:rsid w:val="0003081B"/>
    <w:rsid w:val="00030979"/>
    <w:rsid w:val="00030BEA"/>
    <w:rsid w:val="000339AC"/>
    <w:rsid w:val="0003533D"/>
    <w:rsid w:val="000375BC"/>
    <w:rsid w:val="00040399"/>
    <w:rsid w:val="00040CFF"/>
    <w:rsid w:val="00043571"/>
    <w:rsid w:val="0004380B"/>
    <w:rsid w:val="00043B23"/>
    <w:rsid w:val="00043F7A"/>
    <w:rsid w:val="00044ACC"/>
    <w:rsid w:val="00044AE4"/>
    <w:rsid w:val="00044C3B"/>
    <w:rsid w:val="00045680"/>
    <w:rsid w:val="00045881"/>
    <w:rsid w:val="00045A7B"/>
    <w:rsid w:val="00045DF8"/>
    <w:rsid w:val="0004799A"/>
    <w:rsid w:val="0005057C"/>
    <w:rsid w:val="00050679"/>
    <w:rsid w:val="00051607"/>
    <w:rsid w:val="00053724"/>
    <w:rsid w:val="00055A49"/>
    <w:rsid w:val="0005687A"/>
    <w:rsid w:val="00057E03"/>
    <w:rsid w:val="00057E8F"/>
    <w:rsid w:val="00060238"/>
    <w:rsid w:val="00060D84"/>
    <w:rsid w:val="000610D9"/>
    <w:rsid w:val="00063179"/>
    <w:rsid w:val="00063824"/>
    <w:rsid w:val="000640EF"/>
    <w:rsid w:val="0006427D"/>
    <w:rsid w:val="00064849"/>
    <w:rsid w:val="00065B82"/>
    <w:rsid w:val="00065DB3"/>
    <w:rsid w:val="00067094"/>
    <w:rsid w:val="00067D8E"/>
    <w:rsid w:val="00070DCB"/>
    <w:rsid w:val="000713C3"/>
    <w:rsid w:val="000729FD"/>
    <w:rsid w:val="000737A1"/>
    <w:rsid w:val="00073B6B"/>
    <w:rsid w:val="00074245"/>
    <w:rsid w:val="00075EB9"/>
    <w:rsid w:val="00077D71"/>
    <w:rsid w:val="000812AE"/>
    <w:rsid w:val="00081ADB"/>
    <w:rsid w:val="00081DAF"/>
    <w:rsid w:val="000842B6"/>
    <w:rsid w:val="00084F7B"/>
    <w:rsid w:val="00085466"/>
    <w:rsid w:val="00086BA5"/>
    <w:rsid w:val="00087F54"/>
    <w:rsid w:val="00090C79"/>
    <w:rsid w:val="00093DB6"/>
    <w:rsid w:val="00093F3B"/>
    <w:rsid w:val="00094BFD"/>
    <w:rsid w:val="000954DD"/>
    <w:rsid w:val="00095F30"/>
    <w:rsid w:val="00097020"/>
    <w:rsid w:val="00097B84"/>
    <w:rsid w:val="00097E89"/>
    <w:rsid w:val="000A06BA"/>
    <w:rsid w:val="000A0A15"/>
    <w:rsid w:val="000A1F0B"/>
    <w:rsid w:val="000A2548"/>
    <w:rsid w:val="000A38D0"/>
    <w:rsid w:val="000A3926"/>
    <w:rsid w:val="000A3BD0"/>
    <w:rsid w:val="000A3D47"/>
    <w:rsid w:val="000A3E47"/>
    <w:rsid w:val="000A49D3"/>
    <w:rsid w:val="000A5112"/>
    <w:rsid w:val="000A54DF"/>
    <w:rsid w:val="000A624B"/>
    <w:rsid w:val="000A65CF"/>
    <w:rsid w:val="000A6F3B"/>
    <w:rsid w:val="000B10CD"/>
    <w:rsid w:val="000B15E0"/>
    <w:rsid w:val="000B27B8"/>
    <w:rsid w:val="000B29FB"/>
    <w:rsid w:val="000B2B13"/>
    <w:rsid w:val="000B32A6"/>
    <w:rsid w:val="000B4465"/>
    <w:rsid w:val="000B471E"/>
    <w:rsid w:val="000B490C"/>
    <w:rsid w:val="000B659A"/>
    <w:rsid w:val="000C0ED9"/>
    <w:rsid w:val="000C268F"/>
    <w:rsid w:val="000C2D59"/>
    <w:rsid w:val="000C2F62"/>
    <w:rsid w:val="000C30B4"/>
    <w:rsid w:val="000C333C"/>
    <w:rsid w:val="000C38D2"/>
    <w:rsid w:val="000C47A7"/>
    <w:rsid w:val="000C49E3"/>
    <w:rsid w:val="000C521F"/>
    <w:rsid w:val="000C7349"/>
    <w:rsid w:val="000D205B"/>
    <w:rsid w:val="000D281F"/>
    <w:rsid w:val="000D686A"/>
    <w:rsid w:val="000E0758"/>
    <w:rsid w:val="000E11B2"/>
    <w:rsid w:val="000E176C"/>
    <w:rsid w:val="000E1B57"/>
    <w:rsid w:val="000E2B48"/>
    <w:rsid w:val="000E38DF"/>
    <w:rsid w:val="000E43F3"/>
    <w:rsid w:val="000E49FB"/>
    <w:rsid w:val="000E4C65"/>
    <w:rsid w:val="000F1B3A"/>
    <w:rsid w:val="000F6564"/>
    <w:rsid w:val="000F7948"/>
    <w:rsid w:val="0010068A"/>
    <w:rsid w:val="0010068F"/>
    <w:rsid w:val="00100FA3"/>
    <w:rsid w:val="001013A4"/>
    <w:rsid w:val="00102460"/>
    <w:rsid w:val="00106A2B"/>
    <w:rsid w:val="00106EC7"/>
    <w:rsid w:val="001079F7"/>
    <w:rsid w:val="00107CAE"/>
    <w:rsid w:val="00110EFC"/>
    <w:rsid w:val="00111C0E"/>
    <w:rsid w:val="00112E9A"/>
    <w:rsid w:val="00112F8E"/>
    <w:rsid w:val="00113B95"/>
    <w:rsid w:val="0011471D"/>
    <w:rsid w:val="00115A28"/>
    <w:rsid w:val="00115B22"/>
    <w:rsid w:val="00116523"/>
    <w:rsid w:val="0011675D"/>
    <w:rsid w:val="00116BFC"/>
    <w:rsid w:val="00116F2D"/>
    <w:rsid w:val="0011747A"/>
    <w:rsid w:val="00117AD6"/>
    <w:rsid w:val="00121A3D"/>
    <w:rsid w:val="00121EC4"/>
    <w:rsid w:val="00122DC2"/>
    <w:rsid w:val="00123599"/>
    <w:rsid w:val="00123C88"/>
    <w:rsid w:val="0012548F"/>
    <w:rsid w:val="001257DC"/>
    <w:rsid w:val="00125A4D"/>
    <w:rsid w:val="00126874"/>
    <w:rsid w:val="00126D10"/>
    <w:rsid w:val="0012718F"/>
    <w:rsid w:val="0013023F"/>
    <w:rsid w:val="00130666"/>
    <w:rsid w:val="00130729"/>
    <w:rsid w:val="00131717"/>
    <w:rsid w:val="0013295B"/>
    <w:rsid w:val="00140964"/>
    <w:rsid w:val="00141227"/>
    <w:rsid w:val="00142B48"/>
    <w:rsid w:val="00142F49"/>
    <w:rsid w:val="001444C1"/>
    <w:rsid w:val="00144F78"/>
    <w:rsid w:val="00145662"/>
    <w:rsid w:val="001470E5"/>
    <w:rsid w:val="0015050C"/>
    <w:rsid w:val="00150757"/>
    <w:rsid w:val="00150A5D"/>
    <w:rsid w:val="001530CB"/>
    <w:rsid w:val="00153E9E"/>
    <w:rsid w:val="00155568"/>
    <w:rsid w:val="0015739F"/>
    <w:rsid w:val="00162A87"/>
    <w:rsid w:val="00162B8F"/>
    <w:rsid w:val="00170404"/>
    <w:rsid w:val="00170C73"/>
    <w:rsid w:val="001715F0"/>
    <w:rsid w:val="00171A6E"/>
    <w:rsid w:val="00172310"/>
    <w:rsid w:val="0017466D"/>
    <w:rsid w:val="0018020B"/>
    <w:rsid w:val="00181176"/>
    <w:rsid w:val="001815B0"/>
    <w:rsid w:val="001818A2"/>
    <w:rsid w:val="00182A84"/>
    <w:rsid w:val="00183156"/>
    <w:rsid w:val="00183E27"/>
    <w:rsid w:val="001852CE"/>
    <w:rsid w:val="0018535F"/>
    <w:rsid w:val="001902DB"/>
    <w:rsid w:val="001907F5"/>
    <w:rsid w:val="0019162E"/>
    <w:rsid w:val="00192EA2"/>
    <w:rsid w:val="001930BD"/>
    <w:rsid w:val="0019342F"/>
    <w:rsid w:val="001937A1"/>
    <w:rsid w:val="001943F4"/>
    <w:rsid w:val="001952A0"/>
    <w:rsid w:val="001954A5"/>
    <w:rsid w:val="00195CFC"/>
    <w:rsid w:val="00196783"/>
    <w:rsid w:val="00196D30"/>
    <w:rsid w:val="001A0C23"/>
    <w:rsid w:val="001A0FD7"/>
    <w:rsid w:val="001A1E6B"/>
    <w:rsid w:val="001A1F25"/>
    <w:rsid w:val="001A4060"/>
    <w:rsid w:val="001A55EC"/>
    <w:rsid w:val="001A5777"/>
    <w:rsid w:val="001A6C6D"/>
    <w:rsid w:val="001B1700"/>
    <w:rsid w:val="001B3049"/>
    <w:rsid w:val="001B456F"/>
    <w:rsid w:val="001B4729"/>
    <w:rsid w:val="001B5975"/>
    <w:rsid w:val="001B627C"/>
    <w:rsid w:val="001B641E"/>
    <w:rsid w:val="001B6E2B"/>
    <w:rsid w:val="001B7DFE"/>
    <w:rsid w:val="001C2CD5"/>
    <w:rsid w:val="001C2D31"/>
    <w:rsid w:val="001C4A63"/>
    <w:rsid w:val="001C5391"/>
    <w:rsid w:val="001C576A"/>
    <w:rsid w:val="001C6805"/>
    <w:rsid w:val="001D0506"/>
    <w:rsid w:val="001D05C1"/>
    <w:rsid w:val="001D2246"/>
    <w:rsid w:val="001D231F"/>
    <w:rsid w:val="001D4007"/>
    <w:rsid w:val="001D46E4"/>
    <w:rsid w:val="001D4A91"/>
    <w:rsid w:val="001D50D6"/>
    <w:rsid w:val="001D5173"/>
    <w:rsid w:val="001D647D"/>
    <w:rsid w:val="001D6E45"/>
    <w:rsid w:val="001D7E32"/>
    <w:rsid w:val="001E0E89"/>
    <w:rsid w:val="001E1B0E"/>
    <w:rsid w:val="001E2ADD"/>
    <w:rsid w:val="001E3349"/>
    <w:rsid w:val="001E3D6D"/>
    <w:rsid w:val="001E3F3F"/>
    <w:rsid w:val="001E4181"/>
    <w:rsid w:val="001E495D"/>
    <w:rsid w:val="001E4D48"/>
    <w:rsid w:val="001E57C7"/>
    <w:rsid w:val="001E5997"/>
    <w:rsid w:val="001E5A34"/>
    <w:rsid w:val="001E635D"/>
    <w:rsid w:val="001E6CA0"/>
    <w:rsid w:val="001E7DD4"/>
    <w:rsid w:val="001F0180"/>
    <w:rsid w:val="001F0E30"/>
    <w:rsid w:val="001F178B"/>
    <w:rsid w:val="001F18F8"/>
    <w:rsid w:val="001F3015"/>
    <w:rsid w:val="001F3C6A"/>
    <w:rsid w:val="001F7F52"/>
    <w:rsid w:val="00200336"/>
    <w:rsid w:val="00200D1A"/>
    <w:rsid w:val="002052E7"/>
    <w:rsid w:val="0020549E"/>
    <w:rsid w:val="00205C9A"/>
    <w:rsid w:val="002073C1"/>
    <w:rsid w:val="00207AD3"/>
    <w:rsid w:val="00207C06"/>
    <w:rsid w:val="00207C8D"/>
    <w:rsid w:val="00210671"/>
    <w:rsid w:val="002117F8"/>
    <w:rsid w:val="00213052"/>
    <w:rsid w:val="00213801"/>
    <w:rsid w:val="00213DF4"/>
    <w:rsid w:val="00215951"/>
    <w:rsid w:val="00216A3B"/>
    <w:rsid w:val="0021787A"/>
    <w:rsid w:val="002205B1"/>
    <w:rsid w:val="00220BFC"/>
    <w:rsid w:val="002222AA"/>
    <w:rsid w:val="002243D5"/>
    <w:rsid w:val="00225619"/>
    <w:rsid w:val="00227D28"/>
    <w:rsid w:val="00227DF3"/>
    <w:rsid w:val="00227E0C"/>
    <w:rsid w:val="002306B9"/>
    <w:rsid w:val="00230AF0"/>
    <w:rsid w:val="00231B7E"/>
    <w:rsid w:val="002323C3"/>
    <w:rsid w:val="0023243E"/>
    <w:rsid w:val="00233B37"/>
    <w:rsid w:val="00233D67"/>
    <w:rsid w:val="00234893"/>
    <w:rsid w:val="00234FE3"/>
    <w:rsid w:val="00236BBF"/>
    <w:rsid w:val="00236CE0"/>
    <w:rsid w:val="00237CA5"/>
    <w:rsid w:val="00240659"/>
    <w:rsid w:val="00240CBB"/>
    <w:rsid w:val="00241148"/>
    <w:rsid w:val="00241ED3"/>
    <w:rsid w:val="002421A4"/>
    <w:rsid w:val="00243F17"/>
    <w:rsid w:val="00244FC6"/>
    <w:rsid w:val="00246B2C"/>
    <w:rsid w:val="00246EA3"/>
    <w:rsid w:val="0025113D"/>
    <w:rsid w:val="002542A3"/>
    <w:rsid w:val="002545E6"/>
    <w:rsid w:val="0025493D"/>
    <w:rsid w:val="002553C0"/>
    <w:rsid w:val="0025651F"/>
    <w:rsid w:val="00256CB9"/>
    <w:rsid w:val="002573E2"/>
    <w:rsid w:val="002575CC"/>
    <w:rsid w:val="002613D9"/>
    <w:rsid w:val="00261439"/>
    <w:rsid w:val="00261B72"/>
    <w:rsid w:val="00261EB9"/>
    <w:rsid w:val="002639CA"/>
    <w:rsid w:val="00264062"/>
    <w:rsid w:val="00264F4D"/>
    <w:rsid w:val="0026698D"/>
    <w:rsid w:val="002669C6"/>
    <w:rsid w:val="002671D3"/>
    <w:rsid w:val="002676F7"/>
    <w:rsid w:val="00267D96"/>
    <w:rsid w:val="00267E41"/>
    <w:rsid w:val="00267F06"/>
    <w:rsid w:val="00271498"/>
    <w:rsid w:val="0027357B"/>
    <w:rsid w:val="00273A43"/>
    <w:rsid w:val="00274894"/>
    <w:rsid w:val="002761D6"/>
    <w:rsid w:val="0027699E"/>
    <w:rsid w:val="002773A0"/>
    <w:rsid w:val="0027798C"/>
    <w:rsid w:val="00277F9E"/>
    <w:rsid w:val="00280537"/>
    <w:rsid w:val="002815C5"/>
    <w:rsid w:val="00281821"/>
    <w:rsid w:val="0028464C"/>
    <w:rsid w:val="00284C14"/>
    <w:rsid w:val="002873EC"/>
    <w:rsid w:val="0029152B"/>
    <w:rsid w:val="00292083"/>
    <w:rsid w:val="002926DC"/>
    <w:rsid w:val="0029365E"/>
    <w:rsid w:val="00293D13"/>
    <w:rsid w:val="00294988"/>
    <w:rsid w:val="00295A7A"/>
    <w:rsid w:val="002A01EC"/>
    <w:rsid w:val="002A1A8E"/>
    <w:rsid w:val="002A1FEF"/>
    <w:rsid w:val="002A2A03"/>
    <w:rsid w:val="002A2D05"/>
    <w:rsid w:val="002A351B"/>
    <w:rsid w:val="002A3C70"/>
    <w:rsid w:val="002A50B1"/>
    <w:rsid w:val="002A692D"/>
    <w:rsid w:val="002A6EAA"/>
    <w:rsid w:val="002A72A2"/>
    <w:rsid w:val="002A7825"/>
    <w:rsid w:val="002B313C"/>
    <w:rsid w:val="002B369E"/>
    <w:rsid w:val="002B3ABF"/>
    <w:rsid w:val="002B3DBF"/>
    <w:rsid w:val="002B456F"/>
    <w:rsid w:val="002B4F54"/>
    <w:rsid w:val="002B5A6C"/>
    <w:rsid w:val="002B6043"/>
    <w:rsid w:val="002C02E9"/>
    <w:rsid w:val="002C079C"/>
    <w:rsid w:val="002C21A5"/>
    <w:rsid w:val="002C3977"/>
    <w:rsid w:val="002C3DC6"/>
    <w:rsid w:val="002C7778"/>
    <w:rsid w:val="002C7D3B"/>
    <w:rsid w:val="002D1C6A"/>
    <w:rsid w:val="002D26A2"/>
    <w:rsid w:val="002D37D3"/>
    <w:rsid w:val="002D4077"/>
    <w:rsid w:val="002D5FF3"/>
    <w:rsid w:val="002D70FD"/>
    <w:rsid w:val="002D7539"/>
    <w:rsid w:val="002E055D"/>
    <w:rsid w:val="002E4332"/>
    <w:rsid w:val="002E5834"/>
    <w:rsid w:val="002F1C4B"/>
    <w:rsid w:val="002F1FC6"/>
    <w:rsid w:val="002F23B1"/>
    <w:rsid w:val="002F36E5"/>
    <w:rsid w:val="002F495F"/>
    <w:rsid w:val="002F77C5"/>
    <w:rsid w:val="002F7B9C"/>
    <w:rsid w:val="00300324"/>
    <w:rsid w:val="00300666"/>
    <w:rsid w:val="00301EB9"/>
    <w:rsid w:val="0030389A"/>
    <w:rsid w:val="00304023"/>
    <w:rsid w:val="0030470D"/>
    <w:rsid w:val="003049F6"/>
    <w:rsid w:val="00304E17"/>
    <w:rsid w:val="003054D9"/>
    <w:rsid w:val="00306133"/>
    <w:rsid w:val="00306630"/>
    <w:rsid w:val="00306705"/>
    <w:rsid w:val="003068DD"/>
    <w:rsid w:val="00307950"/>
    <w:rsid w:val="00311E79"/>
    <w:rsid w:val="00312050"/>
    <w:rsid w:val="003126D7"/>
    <w:rsid w:val="00312A7D"/>
    <w:rsid w:val="0031421A"/>
    <w:rsid w:val="00314774"/>
    <w:rsid w:val="003153D1"/>
    <w:rsid w:val="0031652C"/>
    <w:rsid w:val="00316CF7"/>
    <w:rsid w:val="003174B5"/>
    <w:rsid w:val="00321192"/>
    <w:rsid w:val="00321ED9"/>
    <w:rsid w:val="003225EB"/>
    <w:rsid w:val="00322618"/>
    <w:rsid w:val="00323766"/>
    <w:rsid w:val="00325925"/>
    <w:rsid w:val="0032687B"/>
    <w:rsid w:val="00327727"/>
    <w:rsid w:val="003278A3"/>
    <w:rsid w:val="00330E8B"/>
    <w:rsid w:val="00331C73"/>
    <w:rsid w:val="00332887"/>
    <w:rsid w:val="00334065"/>
    <w:rsid w:val="00335977"/>
    <w:rsid w:val="00336A5F"/>
    <w:rsid w:val="003372DA"/>
    <w:rsid w:val="00341C95"/>
    <w:rsid w:val="003420CA"/>
    <w:rsid w:val="0034369A"/>
    <w:rsid w:val="003437EC"/>
    <w:rsid w:val="00344668"/>
    <w:rsid w:val="00344848"/>
    <w:rsid w:val="0034540F"/>
    <w:rsid w:val="00346398"/>
    <w:rsid w:val="003464F1"/>
    <w:rsid w:val="00346556"/>
    <w:rsid w:val="00350EF4"/>
    <w:rsid w:val="003534E1"/>
    <w:rsid w:val="003548CD"/>
    <w:rsid w:val="0035540F"/>
    <w:rsid w:val="003554DB"/>
    <w:rsid w:val="00355B0D"/>
    <w:rsid w:val="00355B26"/>
    <w:rsid w:val="00357A39"/>
    <w:rsid w:val="00357ED0"/>
    <w:rsid w:val="003604A7"/>
    <w:rsid w:val="00360A5F"/>
    <w:rsid w:val="0036176E"/>
    <w:rsid w:val="00362EF0"/>
    <w:rsid w:val="00362F11"/>
    <w:rsid w:val="00363907"/>
    <w:rsid w:val="00364E14"/>
    <w:rsid w:val="00364E5C"/>
    <w:rsid w:val="00365BF0"/>
    <w:rsid w:val="0036748C"/>
    <w:rsid w:val="00367528"/>
    <w:rsid w:val="00370282"/>
    <w:rsid w:val="003705B2"/>
    <w:rsid w:val="00370D7F"/>
    <w:rsid w:val="003727D2"/>
    <w:rsid w:val="00372EC1"/>
    <w:rsid w:val="0037445F"/>
    <w:rsid w:val="00374607"/>
    <w:rsid w:val="00374D89"/>
    <w:rsid w:val="00376F1F"/>
    <w:rsid w:val="003777C9"/>
    <w:rsid w:val="003800A8"/>
    <w:rsid w:val="003808A6"/>
    <w:rsid w:val="00381483"/>
    <w:rsid w:val="0038269F"/>
    <w:rsid w:val="00382F46"/>
    <w:rsid w:val="0038434A"/>
    <w:rsid w:val="003858C7"/>
    <w:rsid w:val="00386CDE"/>
    <w:rsid w:val="00387398"/>
    <w:rsid w:val="00387608"/>
    <w:rsid w:val="00390A4C"/>
    <w:rsid w:val="00392890"/>
    <w:rsid w:val="003955BD"/>
    <w:rsid w:val="00395A9D"/>
    <w:rsid w:val="00396468"/>
    <w:rsid w:val="00397625"/>
    <w:rsid w:val="00397695"/>
    <w:rsid w:val="00397C6D"/>
    <w:rsid w:val="00397D1C"/>
    <w:rsid w:val="003A09D5"/>
    <w:rsid w:val="003A0A7A"/>
    <w:rsid w:val="003A0C19"/>
    <w:rsid w:val="003A12B1"/>
    <w:rsid w:val="003A24A2"/>
    <w:rsid w:val="003A2707"/>
    <w:rsid w:val="003A3CAA"/>
    <w:rsid w:val="003A5D4D"/>
    <w:rsid w:val="003A6D05"/>
    <w:rsid w:val="003A72FA"/>
    <w:rsid w:val="003B1453"/>
    <w:rsid w:val="003B29A8"/>
    <w:rsid w:val="003B40F7"/>
    <w:rsid w:val="003B4575"/>
    <w:rsid w:val="003B4C09"/>
    <w:rsid w:val="003B514D"/>
    <w:rsid w:val="003B64AB"/>
    <w:rsid w:val="003B6D47"/>
    <w:rsid w:val="003B7B81"/>
    <w:rsid w:val="003B7C57"/>
    <w:rsid w:val="003C0B9D"/>
    <w:rsid w:val="003C0C00"/>
    <w:rsid w:val="003C3466"/>
    <w:rsid w:val="003C45CF"/>
    <w:rsid w:val="003C6231"/>
    <w:rsid w:val="003C6524"/>
    <w:rsid w:val="003C745E"/>
    <w:rsid w:val="003C7E65"/>
    <w:rsid w:val="003C7F47"/>
    <w:rsid w:val="003D1534"/>
    <w:rsid w:val="003D1D13"/>
    <w:rsid w:val="003D2B3F"/>
    <w:rsid w:val="003D2DF0"/>
    <w:rsid w:val="003D3E89"/>
    <w:rsid w:val="003D4295"/>
    <w:rsid w:val="003D5522"/>
    <w:rsid w:val="003D6635"/>
    <w:rsid w:val="003D68D1"/>
    <w:rsid w:val="003D758E"/>
    <w:rsid w:val="003D7BE7"/>
    <w:rsid w:val="003D7CDF"/>
    <w:rsid w:val="003E0609"/>
    <w:rsid w:val="003E06FC"/>
    <w:rsid w:val="003E2708"/>
    <w:rsid w:val="003E3C4B"/>
    <w:rsid w:val="003E4560"/>
    <w:rsid w:val="003E4DAE"/>
    <w:rsid w:val="003E602B"/>
    <w:rsid w:val="003F0279"/>
    <w:rsid w:val="003F0C8A"/>
    <w:rsid w:val="003F1380"/>
    <w:rsid w:val="003F1D51"/>
    <w:rsid w:val="003F2396"/>
    <w:rsid w:val="003F2497"/>
    <w:rsid w:val="003F2DA7"/>
    <w:rsid w:val="003F2FC9"/>
    <w:rsid w:val="003F4599"/>
    <w:rsid w:val="003F48D8"/>
    <w:rsid w:val="003F4C6C"/>
    <w:rsid w:val="003F635C"/>
    <w:rsid w:val="003F68F0"/>
    <w:rsid w:val="003F6929"/>
    <w:rsid w:val="003F7A56"/>
    <w:rsid w:val="003F7F52"/>
    <w:rsid w:val="0040085E"/>
    <w:rsid w:val="004013F9"/>
    <w:rsid w:val="0040524C"/>
    <w:rsid w:val="0040591E"/>
    <w:rsid w:val="00406888"/>
    <w:rsid w:val="004069E1"/>
    <w:rsid w:val="00406CFF"/>
    <w:rsid w:val="00407F04"/>
    <w:rsid w:val="00411F4E"/>
    <w:rsid w:val="00411F87"/>
    <w:rsid w:val="00412870"/>
    <w:rsid w:val="004169BB"/>
    <w:rsid w:val="00416C75"/>
    <w:rsid w:val="0041718D"/>
    <w:rsid w:val="00417255"/>
    <w:rsid w:val="004212CF"/>
    <w:rsid w:val="0042242D"/>
    <w:rsid w:val="0042296F"/>
    <w:rsid w:val="0042351A"/>
    <w:rsid w:val="00424EB0"/>
    <w:rsid w:val="004301D6"/>
    <w:rsid w:val="00431245"/>
    <w:rsid w:val="004314A8"/>
    <w:rsid w:val="00431700"/>
    <w:rsid w:val="0043482D"/>
    <w:rsid w:val="00435CA7"/>
    <w:rsid w:val="00435CBD"/>
    <w:rsid w:val="004376DD"/>
    <w:rsid w:val="00437891"/>
    <w:rsid w:val="00437917"/>
    <w:rsid w:val="004410BD"/>
    <w:rsid w:val="00442A28"/>
    <w:rsid w:val="0044302F"/>
    <w:rsid w:val="00443176"/>
    <w:rsid w:val="00443321"/>
    <w:rsid w:val="00443543"/>
    <w:rsid w:val="0044425C"/>
    <w:rsid w:val="004447B5"/>
    <w:rsid w:val="00444A49"/>
    <w:rsid w:val="004460F0"/>
    <w:rsid w:val="00446F66"/>
    <w:rsid w:val="00446FA9"/>
    <w:rsid w:val="0045103C"/>
    <w:rsid w:val="00452D00"/>
    <w:rsid w:val="0045475B"/>
    <w:rsid w:val="00454FB2"/>
    <w:rsid w:val="00456242"/>
    <w:rsid w:val="0045756C"/>
    <w:rsid w:val="00457DD7"/>
    <w:rsid w:val="00460894"/>
    <w:rsid w:val="00460D94"/>
    <w:rsid w:val="00460E66"/>
    <w:rsid w:val="00461052"/>
    <w:rsid w:val="00461BB1"/>
    <w:rsid w:val="00461D24"/>
    <w:rsid w:val="004629AF"/>
    <w:rsid w:val="0046452E"/>
    <w:rsid w:val="00465438"/>
    <w:rsid w:val="004662AA"/>
    <w:rsid w:val="00466327"/>
    <w:rsid w:val="00467AAD"/>
    <w:rsid w:val="00467C47"/>
    <w:rsid w:val="0047056E"/>
    <w:rsid w:val="004707BC"/>
    <w:rsid w:val="00471BB4"/>
    <w:rsid w:val="00471BCF"/>
    <w:rsid w:val="004720C5"/>
    <w:rsid w:val="00472B3B"/>
    <w:rsid w:val="004731A5"/>
    <w:rsid w:val="0047373A"/>
    <w:rsid w:val="00473CD0"/>
    <w:rsid w:val="00474530"/>
    <w:rsid w:val="00475608"/>
    <w:rsid w:val="00475684"/>
    <w:rsid w:val="004770A8"/>
    <w:rsid w:val="0048112C"/>
    <w:rsid w:val="00481930"/>
    <w:rsid w:val="00481C3E"/>
    <w:rsid w:val="004821FE"/>
    <w:rsid w:val="004846C2"/>
    <w:rsid w:val="00484810"/>
    <w:rsid w:val="00485125"/>
    <w:rsid w:val="00492B90"/>
    <w:rsid w:val="00492E64"/>
    <w:rsid w:val="00493049"/>
    <w:rsid w:val="00494844"/>
    <w:rsid w:val="00495E0C"/>
    <w:rsid w:val="00495E2F"/>
    <w:rsid w:val="00496415"/>
    <w:rsid w:val="00496A15"/>
    <w:rsid w:val="00497621"/>
    <w:rsid w:val="004A09E9"/>
    <w:rsid w:val="004A0B43"/>
    <w:rsid w:val="004A0E7D"/>
    <w:rsid w:val="004A1585"/>
    <w:rsid w:val="004A2AFC"/>
    <w:rsid w:val="004A2D1C"/>
    <w:rsid w:val="004A31DE"/>
    <w:rsid w:val="004A3523"/>
    <w:rsid w:val="004A4699"/>
    <w:rsid w:val="004A5F4E"/>
    <w:rsid w:val="004A667B"/>
    <w:rsid w:val="004B0B1D"/>
    <w:rsid w:val="004B1063"/>
    <w:rsid w:val="004B13C3"/>
    <w:rsid w:val="004B23CE"/>
    <w:rsid w:val="004B32D6"/>
    <w:rsid w:val="004B3CF4"/>
    <w:rsid w:val="004B4DDC"/>
    <w:rsid w:val="004B59FE"/>
    <w:rsid w:val="004B6405"/>
    <w:rsid w:val="004B70B7"/>
    <w:rsid w:val="004C0470"/>
    <w:rsid w:val="004C0F57"/>
    <w:rsid w:val="004C25FA"/>
    <w:rsid w:val="004C2C48"/>
    <w:rsid w:val="004C5BD3"/>
    <w:rsid w:val="004D0C52"/>
    <w:rsid w:val="004D1462"/>
    <w:rsid w:val="004D1A59"/>
    <w:rsid w:val="004D1FBC"/>
    <w:rsid w:val="004D2EB0"/>
    <w:rsid w:val="004D4508"/>
    <w:rsid w:val="004D7770"/>
    <w:rsid w:val="004E041B"/>
    <w:rsid w:val="004E18C7"/>
    <w:rsid w:val="004E20A9"/>
    <w:rsid w:val="004E2383"/>
    <w:rsid w:val="004E29FE"/>
    <w:rsid w:val="004E38D0"/>
    <w:rsid w:val="004E3ED3"/>
    <w:rsid w:val="004E406E"/>
    <w:rsid w:val="004E52A9"/>
    <w:rsid w:val="004E6349"/>
    <w:rsid w:val="004E6363"/>
    <w:rsid w:val="004E64B0"/>
    <w:rsid w:val="004E6DAA"/>
    <w:rsid w:val="004E72DB"/>
    <w:rsid w:val="004E77C4"/>
    <w:rsid w:val="004F0999"/>
    <w:rsid w:val="004F129B"/>
    <w:rsid w:val="004F1428"/>
    <w:rsid w:val="004F17F2"/>
    <w:rsid w:val="004F3784"/>
    <w:rsid w:val="004F42DB"/>
    <w:rsid w:val="004F61EF"/>
    <w:rsid w:val="004F74B8"/>
    <w:rsid w:val="005001D4"/>
    <w:rsid w:val="00500961"/>
    <w:rsid w:val="00500ACF"/>
    <w:rsid w:val="005013F6"/>
    <w:rsid w:val="00502855"/>
    <w:rsid w:val="00502E69"/>
    <w:rsid w:val="00502EC5"/>
    <w:rsid w:val="00503D91"/>
    <w:rsid w:val="00504D29"/>
    <w:rsid w:val="005077AC"/>
    <w:rsid w:val="005115C2"/>
    <w:rsid w:val="005122FD"/>
    <w:rsid w:val="0051482A"/>
    <w:rsid w:val="00516D79"/>
    <w:rsid w:val="00517CD4"/>
    <w:rsid w:val="00517F2C"/>
    <w:rsid w:val="00521AB2"/>
    <w:rsid w:val="00521FD3"/>
    <w:rsid w:val="005228E9"/>
    <w:rsid w:val="00522B94"/>
    <w:rsid w:val="00524A09"/>
    <w:rsid w:val="00527CC9"/>
    <w:rsid w:val="0053163C"/>
    <w:rsid w:val="00531B56"/>
    <w:rsid w:val="005323EF"/>
    <w:rsid w:val="00534A0D"/>
    <w:rsid w:val="005363A8"/>
    <w:rsid w:val="00537461"/>
    <w:rsid w:val="00537FB2"/>
    <w:rsid w:val="00540DB2"/>
    <w:rsid w:val="00541476"/>
    <w:rsid w:val="00541EBC"/>
    <w:rsid w:val="0054291F"/>
    <w:rsid w:val="005437C3"/>
    <w:rsid w:val="00543859"/>
    <w:rsid w:val="00543C79"/>
    <w:rsid w:val="005440A2"/>
    <w:rsid w:val="005449F2"/>
    <w:rsid w:val="00545ADB"/>
    <w:rsid w:val="00545EA2"/>
    <w:rsid w:val="00546EA1"/>
    <w:rsid w:val="00547279"/>
    <w:rsid w:val="00547716"/>
    <w:rsid w:val="005503C6"/>
    <w:rsid w:val="00550752"/>
    <w:rsid w:val="0055129F"/>
    <w:rsid w:val="0055266B"/>
    <w:rsid w:val="005544F4"/>
    <w:rsid w:val="005550A8"/>
    <w:rsid w:val="00555587"/>
    <w:rsid w:val="005558C2"/>
    <w:rsid w:val="00555AAC"/>
    <w:rsid w:val="00556957"/>
    <w:rsid w:val="00556F01"/>
    <w:rsid w:val="00557611"/>
    <w:rsid w:val="00557D24"/>
    <w:rsid w:val="0056072C"/>
    <w:rsid w:val="00560CA0"/>
    <w:rsid w:val="00560E3D"/>
    <w:rsid w:val="00560F20"/>
    <w:rsid w:val="00560F91"/>
    <w:rsid w:val="00561B77"/>
    <w:rsid w:val="00564953"/>
    <w:rsid w:val="00566151"/>
    <w:rsid w:val="005676C9"/>
    <w:rsid w:val="00570087"/>
    <w:rsid w:val="005713EF"/>
    <w:rsid w:val="00571C53"/>
    <w:rsid w:val="00572CF8"/>
    <w:rsid w:val="005731E0"/>
    <w:rsid w:val="00573A01"/>
    <w:rsid w:val="00573B5F"/>
    <w:rsid w:val="005755F6"/>
    <w:rsid w:val="005757D3"/>
    <w:rsid w:val="00575F53"/>
    <w:rsid w:val="00577561"/>
    <w:rsid w:val="00580FFA"/>
    <w:rsid w:val="0058289E"/>
    <w:rsid w:val="005838E8"/>
    <w:rsid w:val="00584E84"/>
    <w:rsid w:val="00585E6E"/>
    <w:rsid w:val="005860ED"/>
    <w:rsid w:val="005914E7"/>
    <w:rsid w:val="0059207A"/>
    <w:rsid w:val="00592885"/>
    <w:rsid w:val="00592B7E"/>
    <w:rsid w:val="005931EB"/>
    <w:rsid w:val="00593819"/>
    <w:rsid w:val="0059627F"/>
    <w:rsid w:val="005974A0"/>
    <w:rsid w:val="00597BC7"/>
    <w:rsid w:val="005A0263"/>
    <w:rsid w:val="005A0FCC"/>
    <w:rsid w:val="005A2A86"/>
    <w:rsid w:val="005A2DA6"/>
    <w:rsid w:val="005A33F7"/>
    <w:rsid w:val="005A3C22"/>
    <w:rsid w:val="005A3C5F"/>
    <w:rsid w:val="005A3DD0"/>
    <w:rsid w:val="005A3FC9"/>
    <w:rsid w:val="005A431B"/>
    <w:rsid w:val="005A543D"/>
    <w:rsid w:val="005A5C21"/>
    <w:rsid w:val="005A5DA7"/>
    <w:rsid w:val="005A605A"/>
    <w:rsid w:val="005A6734"/>
    <w:rsid w:val="005B0C67"/>
    <w:rsid w:val="005B11B8"/>
    <w:rsid w:val="005B195D"/>
    <w:rsid w:val="005B3868"/>
    <w:rsid w:val="005B3A06"/>
    <w:rsid w:val="005C030C"/>
    <w:rsid w:val="005C0B78"/>
    <w:rsid w:val="005C1CFD"/>
    <w:rsid w:val="005C1DED"/>
    <w:rsid w:val="005C2D3F"/>
    <w:rsid w:val="005C4D22"/>
    <w:rsid w:val="005C54F4"/>
    <w:rsid w:val="005C61F1"/>
    <w:rsid w:val="005C7980"/>
    <w:rsid w:val="005C7C5C"/>
    <w:rsid w:val="005D0561"/>
    <w:rsid w:val="005D07B9"/>
    <w:rsid w:val="005D0DC7"/>
    <w:rsid w:val="005D34F9"/>
    <w:rsid w:val="005D3786"/>
    <w:rsid w:val="005D489D"/>
    <w:rsid w:val="005D5435"/>
    <w:rsid w:val="005D593F"/>
    <w:rsid w:val="005D63EE"/>
    <w:rsid w:val="005D6523"/>
    <w:rsid w:val="005E041D"/>
    <w:rsid w:val="005E279A"/>
    <w:rsid w:val="005E2961"/>
    <w:rsid w:val="005E2F17"/>
    <w:rsid w:val="005E3F9D"/>
    <w:rsid w:val="005E4B2C"/>
    <w:rsid w:val="005E75DD"/>
    <w:rsid w:val="005E7F41"/>
    <w:rsid w:val="005F0324"/>
    <w:rsid w:val="005F2440"/>
    <w:rsid w:val="005F336B"/>
    <w:rsid w:val="005F3C0C"/>
    <w:rsid w:val="005F42D7"/>
    <w:rsid w:val="005F506F"/>
    <w:rsid w:val="005F64AA"/>
    <w:rsid w:val="005F662B"/>
    <w:rsid w:val="005F6AAF"/>
    <w:rsid w:val="005F6D52"/>
    <w:rsid w:val="005F7195"/>
    <w:rsid w:val="005F76E2"/>
    <w:rsid w:val="00600FCB"/>
    <w:rsid w:val="00601E0F"/>
    <w:rsid w:val="0060259B"/>
    <w:rsid w:val="00602D5A"/>
    <w:rsid w:val="00603D9B"/>
    <w:rsid w:val="00604B61"/>
    <w:rsid w:val="00605D05"/>
    <w:rsid w:val="00606543"/>
    <w:rsid w:val="00610F4D"/>
    <w:rsid w:val="00611271"/>
    <w:rsid w:val="006128DF"/>
    <w:rsid w:val="00613C4F"/>
    <w:rsid w:val="00614933"/>
    <w:rsid w:val="006158C0"/>
    <w:rsid w:val="00616A3E"/>
    <w:rsid w:val="0061743D"/>
    <w:rsid w:val="00617573"/>
    <w:rsid w:val="00617AE6"/>
    <w:rsid w:val="00617CE4"/>
    <w:rsid w:val="00617F84"/>
    <w:rsid w:val="00620180"/>
    <w:rsid w:val="0062257F"/>
    <w:rsid w:val="0062484D"/>
    <w:rsid w:val="00624A5E"/>
    <w:rsid w:val="00627B62"/>
    <w:rsid w:val="006320B9"/>
    <w:rsid w:val="006327C7"/>
    <w:rsid w:val="00632EFA"/>
    <w:rsid w:val="00633A63"/>
    <w:rsid w:val="006346AC"/>
    <w:rsid w:val="006351EF"/>
    <w:rsid w:val="006366FA"/>
    <w:rsid w:val="00640DC4"/>
    <w:rsid w:val="00641E9F"/>
    <w:rsid w:val="0064279C"/>
    <w:rsid w:val="0064323F"/>
    <w:rsid w:val="00643430"/>
    <w:rsid w:val="0064394A"/>
    <w:rsid w:val="00645A5B"/>
    <w:rsid w:val="00645D89"/>
    <w:rsid w:val="00647956"/>
    <w:rsid w:val="006501FC"/>
    <w:rsid w:val="006529EE"/>
    <w:rsid w:val="00652ABE"/>
    <w:rsid w:val="006550F7"/>
    <w:rsid w:val="006565FA"/>
    <w:rsid w:val="00661224"/>
    <w:rsid w:val="006612FE"/>
    <w:rsid w:val="006626CB"/>
    <w:rsid w:val="00664C4E"/>
    <w:rsid w:val="00664CBE"/>
    <w:rsid w:val="006666E6"/>
    <w:rsid w:val="006676A9"/>
    <w:rsid w:val="006709B7"/>
    <w:rsid w:val="00671682"/>
    <w:rsid w:val="00671A50"/>
    <w:rsid w:val="00672242"/>
    <w:rsid w:val="0067478F"/>
    <w:rsid w:val="00680018"/>
    <w:rsid w:val="006805EB"/>
    <w:rsid w:val="00680E95"/>
    <w:rsid w:val="00681454"/>
    <w:rsid w:val="00681A8B"/>
    <w:rsid w:val="00681AC9"/>
    <w:rsid w:val="00682B95"/>
    <w:rsid w:val="00682BC1"/>
    <w:rsid w:val="006862DD"/>
    <w:rsid w:val="0068718E"/>
    <w:rsid w:val="00687627"/>
    <w:rsid w:val="00687E7A"/>
    <w:rsid w:val="00690368"/>
    <w:rsid w:val="006928BD"/>
    <w:rsid w:val="006934B0"/>
    <w:rsid w:val="0069362F"/>
    <w:rsid w:val="00693698"/>
    <w:rsid w:val="00693CBC"/>
    <w:rsid w:val="00693DB2"/>
    <w:rsid w:val="00693E74"/>
    <w:rsid w:val="00694E48"/>
    <w:rsid w:val="00694FBD"/>
    <w:rsid w:val="00696A72"/>
    <w:rsid w:val="006973D2"/>
    <w:rsid w:val="006A213D"/>
    <w:rsid w:val="006A29B3"/>
    <w:rsid w:val="006A2E7D"/>
    <w:rsid w:val="006A4CAC"/>
    <w:rsid w:val="006A628A"/>
    <w:rsid w:val="006A7902"/>
    <w:rsid w:val="006B03BB"/>
    <w:rsid w:val="006B0D5C"/>
    <w:rsid w:val="006B0F48"/>
    <w:rsid w:val="006B32E3"/>
    <w:rsid w:val="006B3FDC"/>
    <w:rsid w:val="006B5456"/>
    <w:rsid w:val="006B59BC"/>
    <w:rsid w:val="006B6794"/>
    <w:rsid w:val="006C0605"/>
    <w:rsid w:val="006C1148"/>
    <w:rsid w:val="006C22BB"/>
    <w:rsid w:val="006C2D93"/>
    <w:rsid w:val="006C2E6B"/>
    <w:rsid w:val="006C78B4"/>
    <w:rsid w:val="006D1409"/>
    <w:rsid w:val="006D30C0"/>
    <w:rsid w:val="006D4091"/>
    <w:rsid w:val="006D47FB"/>
    <w:rsid w:val="006D61E3"/>
    <w:rsid w:val="006D749F"/>
    <w:rsid w:val="006E10F1"/>
    <w:rsid w:val="006E173C"/>
    <w:rsid w:val="006E1B2F"/>
    <w:rsid w:val="006E3824"/>
    <w:rsid w:val="006E3F1D"/>
    <w:rsid w:val="006E4F3F"/>
    <w:rsid w:val="006E5646"/>
    <w:rsid w:val="006E62C1"/>
    <w:rsid w:val="006E7D2A"/>
    <w:rsid w:val="006F034D"/>
    <w:rsid w:val="006F059E"/>
    <w:rsid w:val="006F061A"/>
    <w:rsid w:val="006F070A"/>
    <w:rsid w:val="006F2AE7"/>
    <w:rsid w:val="006F310B"/>
    <w:rsid w:val="006F5B62"/>
    <w:rsid w:val="006F7AAC"/>
    <w:rsid w:val="006F7F63"/>
    <w:rsid w:val="007020C4"/>
    <w:rsid w:val="00703AD1"/>
    <w:rsid w:val="0070417D"/>
    <w:rsid w:val="00704225"/>
    <w:rsid w:val="00704412"/>
    <w:rsid w:val="007058BE"/>
    <w:rsid w:val="007076F1"/>
    <w:rsid w:val="00712671"/>
    <w:rsid w:val="0071381F"/>
    <w:rsid w:val="007140C7"/>
    <w:rsid w:val="007142BF"/>
    <w:rsid w:val="007143BB"/>
    <w:rsid w:val="00714547"/>
    <w:rsid w:val="00715544"/>
    <w:rsid w:val="00717318"/>
    <w:rsid w:val="007203FC"/>
    <w:rsid w:val="00720428"/>
    <w:rsid w:val="0072087F"/>
    <w:rsid w:val="00720A22"/>
    <w:rsid w:val="00721484"/>
    <w:rsid w:val="0072192A"/>
    <w:rsid w:val="00721EA1"/>
    <w:rsid w:val="00723387"/>
    <w:rsid w:val="00723662"/>
    <w:rsid w:val="00723796"/>
    <w:rsid w:val="007239E2"/>
    <w:rsid w:val="00723AED"/>
    <w:rsid w:val="00724349"/>
    <w:rsid w:val="007256F5"/>
    <w:rsid w:val="00727848"/>
    <w:rsid w:val="00730851"/>
    <w:rsid w:val="0073115A"/>
    <w:rsid w:val="00731B1B"/>
    <w:rsid w:val="007329B6"/>
    <w:rsid w:val="007337EF"/>
    <w:rsid w:val="00733822"/>
    <w:rsid w:val="00733E82"/>
    <w:rsid w:val="007350CF"/>
    <w:rsid w:val="00736318"/>
    <w:rsid w:val="007434A6"/>
    <w:rsid w:val="00743987"/>
    <w:rsid w:val="00751196"/>
    <w:rsid w:val="00751611"/>
    <w:rsid w:val="00751A69"/>
    <w:rsid w:val="007555E9"/>
    <w:rsid w:val="00755AE0"/>
    <w:rsid w:val="00755C69"/>
    <w:rsid w:val="00756CCD"/>
    <w:rsid w:val="00757579"/>
    <w:rsid w:val="0075793E"/>
    <w:rsid w:val="00760AE9"/>
    <w:rsid w:val="007617C4"/>
    <w:rsid w:val="0076300E"/>
    <w:rsid w:val="00764A6D"/>
    <w:rsid w:val="0076549C"/>
    <w:rsid w:val="0076653D"/>
    <w:rsid w:val="0076695F"/>
    <w:rsid w:val="007670B3"/>
    <w:rsid w:val="0076717C"/>
    <w:rsid w:val="00767CD3"/>
    <w:rsid w:val="00770479"/>
    <w:rsid w:val="00771013"/>
    <w:rsid w:val="007710D3"/>
    <w:rsid w:val="007716BC"/>
    <w:rsid w:val="00772B72"/>
    <w:rsid w:val="007732BB"/>
    <w:rsid w:val="00773FA9"/>
    <w:rsid w:val="00774152"/>
    <w:rsid w:val="0077547D"/>
    <w:rsid w:val="0077777E"/>
    <w:rsid w:val="00777905"/>
    <w:rsid w:val="00777CB2"/>
    <w:rsid w:val="00780AD9"/>
    <w:rsid w:val="00781DC4"/>
    <w:rsid w:val="007850DA"/>
    <w:rsid w:val="00785133"/>
    <w:rsid w:val="00786511"/>
    <w:rsid w:val="007877D7"/>
    <w:rsid w:val="00790341"/>
    <w:rsid w:val="0079052F"/>
    <w:rsid w:val="007911B8"/>
    <w:rsid w:val="0079226C"/>
    <w:rsid w:val="00792D6F"/>
    <w:rsid w:val="007967B1"/>
    <w:rsid w:val="00796DF4"/>
    <w:rsid w:val="007976CF"/>
    <w:rsid w:val="007A1AB2"/>
    <w:rsid w:val="007A28EC"/>
    <w:rsid w:val="007A2A90"/>
    <w:rsid w:val="007A464C"/>
    <w:rsid w:val="007A66D6"/>
    <w:rsid w:val="007A683F"/>
    <w:rsid w:val="007A68C1"/>
    <w:rsid w:val="007B24B5"/>
    <w:rsid w:val="007B24B6"/>
    <w:rsid w:val="007B24CB"/>
    <w:rsid w:val="007B254D"/>
    <w:rsid w:val="007B2DE8"/>
    <w:rsid w:val="007B43FE"/>
    <w:rsid w:val="007B4BC7"/>
    <w:rsid w:val="007B50EC"/>
    <w:rsid w:val="007B5842"/>
    <w:rsid w:val="007B5F37"/>
    <w:rsid w:val="007B6712"/>
    <w:rsid w:val="007B6BB4"/>
    <w:rsid w:val="007B6E2F"/>
    <w:rsid w:val="007B6F01"/>
    <w:rsid w:val="007C0B5C"/>
    <w:rsid w:val="007C103A"/>
    <w:rsid w:val="007C2727"/>
    <w:rsid w:val="007C31DA"/>
    <w:rsid w:val="007C5E20"/>
    <w:rsid w:val="007C5E71"/>
    <w:rsid w:val="007C625C"/>
    <w:rsid w:val="007C6B16"/>
    <w:rsid w:val="007C6CD5"/>
    <w:rsid w:val="007C766D"/>
    <w:rsid w:val="007C77F4"/>
    <w:rsid w:val="007C7A6D"/>
    <w:rsid w:val="007C7B6C"/>
    <w:rsid w:val="007C7BC3"/>
    <w:rsid w:val="007C7E2D"/>
    <w:rsid w:val="007D02F0"/>
    <w:rsid w:val="007D2518"/>
    <w:rsid w:val="007D2A86"/>
    <w:rsid w:val="007D4AEA"/>
    <w:rsid w:val="007D5D98"/>
    <w:rsid w:val="007D5F02"/>
    <w:rsid w:val="007D68A5"/>
    <w:rsid w:val="007D6D96"/>
    <w:rsid w:val="007D7FDD"/>
    <w:rsid w:val="007E0240"/>
    <w:rsid w:val="007E048B"/>
    <w:rsid w:val="007E06D8"/>
    <w:rsid w:val="007E0E27"/>
    <w:rsid w:val="007E104C"/>
    <w:rsid w:val="007E11EC"/>
    <w:rsid w:val="007E183D"/>
    <w:rsid w:val="007E1E96"/>
    <w:rsid w:val="007E1F31"/>
    <w:rsid w:val="007E22DE"/>
    <w:rsid w:val="007E2C28"/>
    <w:rsid w:val="007E6C24"/>
    <w:rsid w:val="007F0C97"/>
    <w:rsid w:val="007F0D13"/>
    <w:rsid w:val="007F1E85"/>
    <w:rsid w:val="007F1EDA"/>
    <w:rsid w:val="007F2701"/>
    <w:rsid w:val="007F2AC5"/>
    <w:rsid w:val="007F3087"/>
    <w:rsid w:val="007F35C6"/>
    <w:rsid w:val="007F53CC"/>
    <w:rsid w:val="007F7262"/>
    <w:rsid w:val="008007D8"/>
    <w:rsid w:val="00801759"/>
    <w:rsid w:val="00801830"/>
    <w:rsid w:val="0080245F"/>
    <w:rsid w:val="00802BAC"/>
    <w:rsid w:val="00802E66"/>
    <w:rsid w:val="00803C98"/>
    <w:rsid w:val="0080452D"/>
    <w:rsid w:val="008051D9"/>
    <w:rsid w:val="008061B5"/>
    <w:rsid w:val="008070E3"/>
    <w:rsid w:val="008079D4"/>
    <w:rsid w:val="00810014"/>
    <w:rsid w:val="008104B4"/>
    <w:rsid w:val="00810AF7"/>
    <w:rsid w:val="0081237B"/>
    <w:rsid w:val="00812C49"/>
    <w:rsid w:val="0081380D"/>
    <w:rsid w:val="00814074"/>
    <w:rsid w:val="00814663"/>
    <w:rsid w:val="00814EAA"/>
    <w:rsid w:val="00815800"/>
    <w:rsid w:val="00816615"/>
    <w:rsid w:val="0082073B"/>
    <w:rsid w:val="00820CAB"/>
    <w:rsid w:val="00821594"/>
    <w:rsid w:val="00821602"/>
    <w:rsid w:val="00821BE1"/>
    <w:rsid w:val="00822EE2"/>
    <w:rsid w:val="0082487F"/>
    <w:rsid w:val="00825A40"/>
    <w:rsid w:val="00826747"/>
    <w:rsid w:val="00826BC9"/>
    <w:rsid w:val="00830CCC"/>
    <w:rsid w:val="00835928"/>
    <w:rsid w:val="00836D88"/>
    <w:rsid w:val="0083736F"/>
    <w:rsid w:val="00841D2A"/>
    <w:rsid w:val="00842C8B"/>
    <w:rsid w:val="00843D65"/>
    <w:rsid w:val="00844016"/>
    <w:rsid w:val="008444FF"/>
    <w:rsid w:val="00844EC4"/>
    <w:rsid w:val="00846CC0"/>
    <w:rsid w:val="00846EFB"/>
    <w:rsid w:val="0084778C"/>
    <w:rsid w:val="008508B4"/>
    <w:rsid w:val="00851FB5"/>
    <w:rsid w:val="00852024"/>
    <w:rsid w:val="00852133"/>
    <w:rsid w:val="008539D5"/>
    <w:rsid w:val="00853A8A"/>
    <w:rsid w:val="0085455D"/>
    <w:rsid w:val="0085468C"/>
    <w:rsid w:val="00861C43"/>
    <w:rsid w:val="008642BF"/>
    <w:rsid w:val="00864B64"/>
    <w:rsid w:val="008658BC"/>
    <w:rsid w:val="00866C99"/>
    <w:rsid w:val="008673FC"/>
    <w:rsid w:val="00871CA4"/>
    <w:rsid w:val="008729A9"/>
    <w:rsid w:val="00872CAE"/>
    <w:rsid w:val="0087329A"/>
    <w:rsid w:val="00875A79"/>
    <w:rsid w:val="00876762"/>
    <w:rsid w:val="00877B4F"/>
    <w:rsid w:val="00880B7D"/>
    <w:rsid w:val="008841AA"/>
    <w:rsid w:val="00884A6A"/>
    <w:rsid w:val="0088534E"/>
    <w:rsid w:val="00885434"/>
    <w:rsid w:val="008854C5"/>
    <w:rsid w:val="008856A4"/>
    <w:rsid w:val="0088710E"/>
    <w:rsid w:val="00887548"/>
    <w:rsid w:val="00890153"/>
    <w:rsid w:val="008908B5"/>
    <w:rsid w:val="0089236B"/>
    <w:rsid w:val="008938D7"/>
    <w:rsid w:val="00894559"/>
    <w:rsid w:val="00895309"/>
    <w:rsid w:val="0089546D"/>
    <w:rsid w:val="00896E34"/>
    <w:rsid w:val="008975CF"/>
    <w:rsid w:val="008A04B4"/>
    <w:rsid w:val="008A1897"/>
    <w:rsid w:val="008A2441"/>
    <w:rsid w:val="008A25E7"/>
    <w:rsid w:val="008A2AF1"/>
    <w:rsid w:val="008A3133"/>
    <w:rsid w:val="008A3288"/>
    <w:rsid w:val="008A3590"/>
    <w:rsid w:val="008A4751"/>
    <w:rsid w:val="008A6578"/>
    <w:rsid w:val="008A6E5A"/>
    <w:rsid w:val="008A6F78"/>
    <w:rsid w:val="008A7982"/>
    <w:rsid w:val="008B0051"/>
    <w:rsid w:val="008B12C7"/>
    <w:rsid w:val="008B18D9"/>
    <w:rsid w:val="008B199F"/>
    <w:rsid w:val="008B25BC"/>
    <w:rsid w:val="008B3A95"/>
    <w:rsid w:val="008B3D2E"/>
    <w:rsid w:val="008B4266"/>
    <w:rsid w:val="008B4ACC"/>
    <w:rsid w:val="008B51FD"/>
    <w:rsid w:val="008C07B7"/>
    <w:rsid w:val="008C1313"/>
    <w:rsid w:val="008C1F35"/>
    <w:rsid w:val="008C208E"/>
    <w:rsid w:val="008C2B73"/>
    <w:rsid w:val="008C335E"/>
    <w:rsid w:val="008C363A"/>
    <w:rsid w:val="008C3E4E"/>
    <w:rsid w:val="008C4FEF"/>
    <w:rsid w:val="008C500B"/>
    <w:rsid w:val="008C5C82"/>
    <w:rsid w:val="008C5D05"/>
    <w:rsid w:val="008C5D7F"/>
    <w:rsid w:val="008C6480"/>
    <w:rsid w:val="008C762F"/>
    <w:rsid w:val="008D1006"/>
    <w:rsid w:val="008D1158"/>
    <w:rsid w:val="008D11A3"/>
    <w:rsid w:val="008D2315"/>
    <w:rsid w:val="008D26CE"/>
    <w:rsid w:val="008D4779"/>
    <w:rsid w:val="008D795B"/>
    <w:rsid w:val="008E0968"/>
    <w:rsid w:val="008E125A"/>
    <w:rsid w:val="008E1E96"/>
    <w:rsid w:val="008E2905"/>
    <w:rsid w:val="008E3C71"/>
    <w:rsid w:val="008E4743"/>
    <w:rsid w:val="008E6F78"/>
    <w:rsid w:val="008E7B89"/>
    <w:rsid w:val="008F0095"/>
    <w:rsid w:val="008F01E9"/>
    <w:rsid w:val="008F03A2"/>
    <w:rsid w:val="008F1BDD"/>
    <w:rsid w:val="008F210F"/>
    <w:rsid w:val="008F22E8"/>
    <w:rsid w:val="008F2581"/>
    <w:rsid w:val="008F3227"/>
    <w:rsid w:val="008F39E0"/>
    <w:rsid w:val="008F3A38"/>
    <w:rsid w:val="008F5E03"/>
    <w:rsid w:val="008F66C2"/>
    <w:rsid w:val="0090030D"/>
    <w:rsid w:val="0090063D"/>
    <w:rsid w:val="00901A9D"/>
    <w:rsid w:val="00903763"/>
    <w:rsid w:val="00905A6F"/>
    <w:rsid w:val="00905B89"/>
    <w:rsid w:val="009070D1"/>
    <w:rsid w:val="0091056F"/>
    <w:rsid w:val="00911107"/>
    <w:rsid w:val="00912084"/>
    <w:rsid w:val="00912452"/>
    <w:rsid w:val="009131B5"/>
    <w:rsid w:val="00913E9A"/>
    <w:rsid w:val="00914074"/>
    <w:rsid w:val="00915D86"/>
    <w:rsid w:val="00916498"/>
    <w:rsid w:val="0091694E"/>
    <w:rsid w:val="00916D02"/>
    <w:rsid w:val="00917783"/>
    <w:rsid w:val="00920139"/>
    <w:rsid w:val="00920310"/>
    <w:rsid w:val="00921A5C"/>
    <w:rsid w:val="00923EB5"/>
    <w:rsid w:val="00924774"/>
    <w:rsid w:val="009339AE"/>
    <w:rsid w:val="009341C2"/>
    <w:rsid w:val="00935E4B"/>
    <w:rsid w:val="0093751B"/>
    <w:rsid w:val="00937FED"/>
    <w:rsid w:val="00941190"/>
    <w:rsid w:val="00941831"/>
    <w:rsid w:val="009421BF"/>
    <w:rsid w:val="00945105"/>
    <w:rsid w:val="009453F9"/>
    <w:rsid w:val="00945456"/>
    <w:rsid w:val="00947938"/>
    <w:rsid w:val="00950E7B"/>
    <w:rsid w:val="0095154F"/>
    <w:rsid w:val="009515E9"/>
    <w:rsid w:val="00952235"/>
    <w:rsid w:val="0095224F"/>
    <w:rsid w:val="00952C93"/>
    <w:rsid w:val="009530E9"/>
    <w:rsid w:val="00953445"/>
    <w:rsid w:val="00953DE9"/>
    <w:rsid w:val="00953E7B"/>
    <w:rsid w:val="00955EBE"/>
    <w:rsid w:val="00955FC0"/>
    <w:rsid w:val="00961157"/>
    <w:rsid w:val="00961202"/>
    <w:rsid w:val="00961BCC"/>
    <w:rsid w:val="009623B0"/>
    <w:rsid w:val="0096476C"/>
    <w:rsid w:val="00964A12"/>
    <w:rsid w:val="00964C2E"/>
    <w:rsid w:val="00967410"/>
    <w:rsid w:val="009701A1"/>
    <w:rsid w:val="009727D1"/>
    <w:rsid w:val="00973AFA"/>
    <w:rsid w:val="0097482F"/>
    <w:rsid w:val="00975D2E"/>
    <w:rsid w:val="00976F99"/>
    <w:rsid w:val="009835BD"/>
    <w:rsid w:val="00984444"/>
    <w:rsid w:val="009849C7"/>
    <w:rsid w:val="00985B5B"/>
    <w:rsid w:val="00986A54"/>
    <w:rsid w:val="00987C5A"/>
    <w:rsid w:val="00991307"/>
    <w:rsid w:val="00993055"/>
    <w:rsid w:val="0099410F"/>
    <w:rsid w:val="009952BC"/>
    <w:rsid w:val="00995847"/>
    <w:rsid w:val="009959BF"/>
    <w:rsid w:val="00996569"/>
    <w:rsid w:val="00996B17"/>
    <w:rsid w:val="00997301"/>
    <w:rsid w:val="009A0312"/>
    <w:rsid w:val="009A0593"/>
    <w:rsid w:val="009A0690"/>
    <w:rsid w:val="009A0B01"/>
    <w:rsid w:val="009A28E4"/>
    <w:rsid w:val="009A2E2F"/>
    <w:rsid w:val="009A4ECE"/>
    <w:rsid w:val="009A58E5"/>
    <w:rsid w:val="009A6479"/>
    <w:rsid w:val="009A6AFE"/>
    <w:rsid w:val="009A708D"/>
    <w:rsid w:val="009A737B"/>
    <w:rsid w:val="009B08A9"/>
    <w:rsid w:val="009B092A"/>
    <w:rsid w:val="009B1A1A"/>
    <w:rsid w:val="009B262A"/>
    <w:rsid w:val="009B30FA"/>
    <w:rsid w:val="009B33C6"/>
    <w:rsid w:val="009B379F"/>
    <w:rsid w:val="009B4042"/>
    <w:rsid w:val="009B5A2B"/>
    <w:rsid w:val="009B6D2A"/>
    <w:rsid w:val="009B721D"/>
    <w:rsid w:val="009B78C5"/>
    <w:rsid w:val="009B7A68"/>
    <w:rsid w:val="009C00DF"/>
    <w:rsid w:val="009C061C"/>
    <w:rsid w:val="009C11EC"/>
    <w:rsid w:val="009C230B"/>
    <w:rsid w:val="009C301E"/>
    <w:rsid w:val="009C30C6"/>
    <w:rsid w:val="009C441A"/>
    <w:rsid w:val="009C452F"/>
    <w:rsid w:val="009C49B5"/>
    <w:rsid w:val="009C60E6"/>
    <w:rsid w:val="009C62F6"/>
    <w:rsid w:val="009C7E8B"/>
    <w:rsid w:val="009D092F"/>
    <w:rsid w:val="009D0981"/>
    <w:rsid w:val="009D1E6E"/>
    <w:rsid w:val="009D2297"/>
    <w:rsid w:val="009D380A"/>
    <w:rsid w:val="009D4FAA"/>
    <w:rsid w:val="009D60D0"/>
    <w:rsid w:val="009D73FA"/>
    <w:rsid w:val="009E06A2"/>
    <w:rsid w:val="009E28E9"/>
    <w:rsid w:val="009E37BA"/>
    <w:rsid w:val="009E775F"/>
    <w:rsid w:val="009F0634"/>
    <w:rsid w:val="009F16B5"/>
    <w:rsid w:val="009F2256"/>
    <w:rsid w:val="009F2C26"/>
    <w:rsid w:val="009F413B"/>
    <w:rsid w:val="009F42AF"/>
    <w:rsid w:val="009F5604"/>
    <w:rsid w:val="009F5AAA"/>
    <w:rsid w:val="009F6238"/>
    <w:rsid w:val="009F6C00"/>
    <w:rsid w:val="00A00EB4"/>
    <w:rsid w:val="00A0155A"/>
    <w:rsid w:val="00A01C6C"/>
    <w:rsid w:val="00A01CA4"/>
    <w:rsid w:val="00A0294F"/>
    <w:rsid w:val="00A02A8C"/>
    <w:rsid w:val="00A02E87"/>
    <w:rsid w:val="00A037AA"/>
    <w:rsid w:val="00A04978"/>
    <w:rsid w:val="00A05D5E"/>
    <w:rsid w:val="00A068FB"/>
    <w:rsid w:val="00A11742"/>
    <w:rsid w:val="00A11ADC"/>
    <w:rsid w:val="00A11BFA"/>
    <w:rsid w:val="00A133CC"/>
    <w:rsid w:val="00A13690"/>
    <w:rsid w:val="00A1457B"/>
    <w:rsid w:val="00A14A48"/>
    <w:rsid w:val="00A1595C"/>
    <w:rsid w:val="00A15EF4"/>
    <w:rsid w:val="00A17AF4"/>
    <w:rsid w:val="00A25073"/>
    <w:rsid w:val="00A25CD5"/>
    <w:rsid w:val="00A300E6"/>
    <w:rsid w:val="00A30435"/>
    <w:rsid w:val="00A31EC5"/>
    <w:rsid w:val="00A32743"/>
    <w:rsid w:val="00A32C52"/>
    <w:rsid w:val="00A32FB3"/>
    <w:rsid w:val="00A34336"/>
    <w:rsid w:val="00A35FC9"/>
    <w:rsid w:val="00A361F8"/>
    <w:rsid w:val="00A40166"/>
    <w:rsid w:val="00A40964"/>
    <w:rsid w:val="00A41EEF"/>
    <w:rsid w:val="00A42E6E"/>
    <w:rsid w:val="00A42FE1"/>
    <w:rsid w:val="00A43639"/>
    <w:rsid w:val="00A43F75"/>
    <w:rsid w:val="00A44231"/>
    <w:rsid w:val="00A468E6"/>
    <w:rsid w:val="00A50A45"/>
    <w:rsid w:val="00A50BD8"/>
    <w:rsid w:val="00A52337"/>
    <w:rsid w:val="00A52C32"/>
    <w:rsid w:val="00A52F22"/>
    <w:rsid w:val="00A530AE"/>
    <w:rsid w:val="00A570D0"/>
    <w:rsid w:val="00A5731A"/>
    <w:rsid w:val="00A579A7"/>
    <w:rsid w:val="00A611D4"/>
    <w:rsid w:val="00A619A3"/>
    <w:rsid w:val="00A62B9A"/>
    <w:rsid w:val="00A670CC"/>
    <w:rsid w:val="00A67489"/>
    <w:rsid w:val="00A67501"/>
    <w:rsid w:val="00A676E3"/>
    <w:rsid w:val="00A71B8E"/>
    <w:rsid w:val="00A724D7"/>
    <w:rsid w:val="00A73018"/>
    <w:rsid w:val="00A74369"/>
    <w:rsid w:val="00A75149"/>
    <w:rsid w:val="00A75190"/>
    <w:rsid w:val="00A77A12"/>
    <w:rsid w:val="00A803A7"/>
    <w:rsid w:val="00A8076D"/>
    <w:rsid w:val="00A810FA"/>
    <w:rsid w:val="00A817E1"/>
    <w:rsid w:val="00A81B4E"/>
    <w:rsid w:val="00A81EB8"/>
    <w:rsid w:val="00A82293"/>
    <w:rsid w:val="00A82700"/>
    <w:rsid w:val="00A82D94"/>
    <w:rsid w:val="00A834DE"/>
    <w:rsid w:val="00A85BE4"/>
    <w:rsid w:val="00A8630B"/>
    <w:rsid w:val="00A868E7"/>
    <w:rsid w:val="00A86CB0"/>
    <w:rsid w:val="00A8705C"/>
    <w:rsid w:val="00A8738D"/>
    <w:rsid w:val="00A900EA"/>
    <w:rsid w:val="00A90DC6"/>
    <w:rsid w:val="00A90F2F"/>
    <w:rsid w:val="00A91174"/>
    <w:rsid w:val="00A92784"/>
    <w:rsid w:val="00A94E07"/>
    <w:rsid w:val="00A95B95"/>
    <w:rsid w:val="00A95F6C"/>
    <w:rsid w:val="00A9692D"/>
    <w:rsid w:val="00A96C8A"/>
    <w:rsid w:val="00A9798B"/>
    <w:rsid w:val="00AA032F"/>
    <w:rsid w:val="00AA1FCE"/>
    <w:rsid w:val="00AA6492"/>
    <w:rsid w:val="00AA66A7"/>
    <w:rsid w:val="00AA6C4D"/>
    <w:rsid w:val="00AA743F"/>
    <w:rsid w:val="00AA74CD"/>
    <w:rsid w:val="00AB07A0"/>
    <w:rsid w:val="00AB14FF"/>
    <w:rsid w:val="00AB3256"/>
    <w:rsid w:val="00AB5938"/>
    <w:rsid w:val="00AB6D32"/>
    <w:rsid w:val="00AC0705"/>
    <w:rsid w:val="00AC0803"/>
    <w:rsid w:val="00AC10F7"/>
    <w:rsid w:val="00AC3D0A"/>
    <w:rsid w:val="00AC4400"/>
    <w:rsid w:val="00AC476E"/>
    <w:rsid w:val="00AC4F8E"/>
    <w:rsid w:val="00AC5064"/>
    <w:rsid w:val="00AC5457"/>
    <w:rsid w:val="00AD0013"/>
    <w:rsid w:val="00AD0BF2"/>
    <w:rsid w:val="00AD0D7F"/>
    <w:rsid w:val="00AD0D8A"/>
    <w:rsid w:val="00AD254C"/>
    <w:rsid w:val="00AD3D81"/>
    <w:rsid w:val="00AD49F7"/>
    <w:rsid w:val="00AD63C7"/>
    <w:rsid w:val="00AE112A"/>
    <w:rsid w:val="00AE2088"/>
    <w:rsid w:val="00AE2A13"/>
    <w:rsid w:val="00AE2C7C"/>
    <w:rsid w:val="00AE35ED"/>
    <w:rsid w:val="00AE54C6"/>
    <w:rsid w:val="00AE62C5"/>
    <w:rsid w:val="00AE7D3E"/>
    <w:rsid w:val="00AF2B15"/>
    <w:rsid w:val="00AF2CFC"/>
    <w:rsid w:val="00AF3C7F"/>
    <w:rsid w:val="00AF4559"/>
    <w:rsid w:val="00AF4B85"/>
    <w:rsid w:val="00AF525F"/>
    <w:rsid w:val="00AF5D60"/>
    <w:rsid w:val="00AF6478"/>
    <w:rsid w:val="00B00064"/>
    <w:rsid w:val="00B00153"/>
    <w:rsid w:val="00B00FF2"/>
    <w:rsid w:val="00B0185B"/>
    <w:rsid w:val="00B03123"/>
    <w:rsid w:val="00B03D9F"/>
    <w:rsid w:val="00B0509F"/>
    <w:rsid w:val="00B06C36"/>
    <w:rsid w:val="00B10F85"/>
    <w:rsid w:val="00B11662"/>
    <w:rsid w:val="00B11EA1"/>
    <w:rsid w:val="00B14338"/>
    <w:rsid w:val="00B143FB"/>
    <w:rsid w:val="00B16591"/>
    <w:rsid w:val="00B1704E"/>
    <w:rsid w:val="00B17E51"/>
    <w:rsid w:val="00B2408E"/>
    <w:rsid w:val="00B245BC"/>
    <w:rsid w:val="00B24853"/>
    <w:rsid w:val="00B2525F"/>
    <w:rsid w:val="00B263A9"/>
    <w:rsid w:val="00B3003C"/>
    <w:rsid w:val="00B318CB"/>
    <w:rsid w:val="00B322AA"/>
    <w:rsid w:val="00B32354"/>
    <w:rsid w:val="00B32BF5"/>
    <w:rsid w:val="00B33059"/>
    <w:rsid w:val="00B34CC7"/>
    <w:rsid w:val="00B357F5"/>
    <w:rsid w:val="00B36CF4"/>
    <w:rsid w:val="00B411EF"/>
    <w:rsid w:val="00B414DE"/>
    <w:rsid w:val="00B4214E"/>
    <w:rsid w:val="00B455F0"/>
    <w:rsid w:val="00B46CE4"/>
    <w:rsid w:val="00B50075"/>
    <w:rsid w:val="00B50CC6"/>
    <w:rsid w:val="00B512FC"/>
    <w:rsid w:val="00B5337C"/>
    <w:rsid w:val="00B5533C"/>
    <w:rsid w:val="00B559CF"/>
    <w:rsid w:val="00B57436"/>
    <w:rsid w:val="00B619F9"/>
    <w:rsid w:val="00B6215E"/>
    <w:rsid w:val="00B62F44"/>
    <w:rsid w:val="00B63CDE"/>
    <w:rsid w:val="00B64324"/>
    <w:rsid w:val="00B647C2"/>
    <w:rsid w:val="00B65F32"/>
    <w:rsid w:val="00B666D6"/>
    <w:rsid w:val="00B6685A"/>
    <w:rsid w:val="00B67DD1"/>
    <w:rsid w:val="00B70144"/>
    <w:rsid w:val="00B70800"/>
    <w:rsid w:val="00B70B31"/>
    <w:rsid w:val="00B71E79"/>
    <w:rsid w:val="00B721C4"/>
    <w:rsid w:val="00B72294"/>
    <w:rsid w:val="00B72905"/>
    <w:rsid w:val="00B7297C"/>
    <w:rsid w:val="00B72A53"/>
    <w:rsid w:val="00B7443F"/>
    <w:rsid w:val="00B746E4"/>
    <w:rsid w:val="00B748F6"/>
    <w:rsid w:val="00B74B5A"/>
    <w:rsid w:val="00B753CB"/>
    <w:rsid w:val="00B75975"/>
    <w:rsid w:val="00B76816"/>
    <w:rsid w:val="00B77F41"/>
    <w:rsid w:val="00B8299F"/>
    <w:rsid w:val="00B83E2D"/>
    <w:rsid w:val="00B841CC"/>
    <w:rsid w:val="00B85CA9"/>
    <w:rsid w:val="00B863E8"/>
    <w:rsid w:val="00B86A2E"/>
    <w:rsid w:val="00B86ACD"/>
    <w:rsid w:val="00B871EA"/>
    <w:rsid w:val="00B904B5"/>
    <w:rsid w:val="00B91617"/>
    <w:rsid w:val="00B930D7"/>
    <w:rsid w:val="00B93413"/>
    <w:rsid w:val="00B9444F"/>
    <w:rsid w:val="00B94F0F"/>
    <w:rsid w:val="00B95089"/>
    <w:rsid w:val="00BA0B88"/>
    <w:rsid w:val="00BA568E"/>
    <w:rsid w:val="00BA6A41"/>
    <w:rsid w:val="00BA7503"/>
    <w:rsid w:val="00BA7C0C"/>
    <w:rsid w:val="00BA7E54"/>
    <w:rsid w:val="00BB08FE"/>
    <w:rsid w:val="00BB0D06"/>
    <w:rsid w:val="00BB26D7"/>
    <w:rsid w:val="00BB2B6E"/>
    <w:rsid w:val="00BB3255"/>
    <w:rsid w:val="00BB4CC2"/>
    <w:rsid w:val="00BB546B"/>
    <w:rsid w:val="00BB7B7F"/>
    <w:rsid w:val="00BC0AED"/>
    <w:rsid w:val="00BC0F87"/>
    <w:rsid w:val="00BC1CC5"/>
    <w:rsid w:val="00BC2A57"/>
    <w:rsid w:val="00BC4C95"/>
    <w:rsid w:val="00BC5A03"/>
    <w:rsid w:val="00BC6A02"/>
    <w:rsid w:val="00BC7136"/>
    <w:rsid w:val="00BC7AD6"/>
    <w:rsid w:val="00BD0D02"/>
    <w:rsid w:val="00BD0F7F"/>
    <w:rsid w:val="00BD107B"/>
    <w:rsid w:val="00BD189A"/>
    <w:rsid w:val="00BD565C"/>
    <w:rsid w:val="00BD5741"/>
    <w:rsid w:val="00BD582C"/>
    <w:rsid w:val="00BE036E"/>
    <w:rsid w:val="00BE20AB"/>
    <w:rsid w:val="00BE3B52"/>
    <w:rsid w:val="00BE4207"/>
    <w:rsid w:val="00BE50BE"/>
    <w:rsid w:val="00BE6C10"/>
    <w:rsid w:val="00BF0186"/>
    <w:rsid w:val="00BF02AF"/>
    <w:rsid w:val="00BF0F5D"/>
    <w:rsid w:val="00BF1D5B"/>
    <w:rsid w:val="00BF2828"/>
    <w:rsid w:val="00BF2B56"/>
    <w:rsid w:val="00BF2D25"/>
    <w:rsid w:val="00BF2DDA"/>
    <w:rsid w:val="00BF359B"/>
    <w:rsid w:val="00BF499B"/>
    <w:rsid w:val="00BF6224"/>
    <w:rsid w:val="00BF6BBC"/>
    <w:rsid w:val="00BF7218"/>
    <w:rsid w:val="00C0230A"/>
    <w:rsid w:val="00C02535"/>
    <w:rsid w:val="00C025BB"/>
    <w:rsid w:val="00C02CC5"/>
    <w:rsid w:val="00C02DC4"/>
    <w:rsid w:val="00C044EA"/>
    <w:rsid w:val="00C05640"/>
    <w:rsid w:val="00C07793"/>
    <w:rsid w:val="00C0790C"/>
    <w:rsid w:val="00C11E8B"/>
    <w:rsid w:val="00C132F3"/>
    <w:rsid w:val="00C13CED"/>
    <w:rsid w:val="00C147A7"/>
    <w:rsid w:val="00C152CC"/>
    <w:rsid w:val="00C159F9"/>
    <w:rsid w:val="00C17204"/>
    <w:rsid w:val="00C17248"/>
    <w:rsid w:val="00C21039"/>
    <w:rsid w:val="00C21146"/>
    <w:rsid w:val="00C22ED3"/>
    <w:rsid w:val="00C2465A"/>
    <w:rsid w:val="00C251A7"/>
    <w:rsid w:val="00C257FB"/>
    <w:rsid w:val="00C27E4F"/>
    <w:rsid w:val="00C30B15"/>
    <w:rsid w:val="00C30E7A"/>
    <w:rsid w:val="00C310DA"/>
    <w:rsid w:val="00C31941"/>
    <w:rsid w:val="00C3278E"/>
    <w:rsid w:val="00C32B9A"/>
    <w:rsid w:val="00C34359"/>
    <w:rsid w:val="00C34A83"/>
    <w:rsid w:val="00C34B2A"/>
    <w:rsid w:val="00C34D16"/>
    <w:rsid w:val="00C3530A"/>
    <w:rsid w:val="00C35327"/>
    <w:rsid w:val="00C35979"/>
    <w:rsid w:val="00C35E81"/>
    <w:rsid w:val="00C365A1"/>
    <w:rsid w:val="00C3678E"/>
    <w:rsid w:val="00C3685E"/>
    <w:rsid w:val="00C42E8B"/>
    <w:rsid w:val="00C432E7"/>
    <w:rsid w:val="00C43F19"/>
    <w:rsid w:val="00C45023"/>
    <w:rsid w:val="00C45285"/>
    <w:rsid w:val="00C454E1"/>
    <w:rsid w:val="00C46607"/>
    <w:rsid w:val="00C4740A"/>
    <w:rsid w:val="00C50961"/>
    <w:rsid w:val="00C50B01"/>
    <w:rsid w:val="00C5366A"/>
    <w:rsid w:val="00C53816"/>
    <w:rsid w:val="00C5537D"/>
    <w:rsid w:val="00C55817"/>
    <w:rsid w:val="00C56516"/>
    <w:rsid w:val="00C57C61"/>
    <w:rsid w:val="00C6043B"/>
    <w:rsid w:val="00C60557"/>
    <w:rsid w:val="00C60DB7"/>
    <w:rsid w:val="00C61236"/>
    <w:rsid w:val="00C61430"/>
    <w:rsid w:val="00C625E1"/>
    <w:rsid w:val="00C638F0"/>
    <w:rsid w:val="00C64298"/>
    <w:rsid w:val="00C65ED2"/>
    <w:rsid w:val="00C6655A"/>
    <w:rsid w:val="00C6704E"/>
    <w:rsid w:val="00C6785D"/>
    <w:rsid w:val="00C67AA4"/>
    <w:rsid w:val="00C70884"/>
    <w:rsid w:val="00C70FD9"/>
    <w:rsid w:val="00C7140C"/>
    <w:rsid w:val="00C71983"/>
    <w:rsid w:val="00C71DB2"/>
    <w:rsid w:val="00C72572"/>
    <w:rsid w:val="00C734BA"/>
    <w:rsid w:val="00C74966"/>
    <w:rsid w:val="00C7545A"/>
    <w:rsid w:val="00C76209"/>
    <w:rsid w:val="00C762D6"/>
    <w:rsid w:val="00C76405"/>
    <w:rsid w:val="00C764DA"/>
    <w:rsid w:val="00C76D1E"/>
    <w:rsid w:val="00C76DFB"/>
    <w:rsid w:val="00C76E35"/>
    <w:rsid w:val="00C77065"/>
    <w:rsid w:val="00C7713D"/>
    <w:rsid w:val="00C7796A"/>
    <w:rsid w:val="00C8014D"/>
    <w:rsid w:val="00C806D9"/>
    <w:rsid w:val="00C80BAA"/>
    <w:rsid w:val="00C84C5C"/>
    <w:rsid w:val="00C854E4"/>
    <w:rsid w:val="00C86F8F"/>
    <w:rsid w:val="00C87127"/>
    <w:rsid w:val="00C9087E"/>
    <w:rsid w:val="00C91D89"/>
    <w:rsid w:val="00C91DBF"/>
    <w:rsid w:val="00C93956"/>
    <w:rsid w:val="00C94520"/>
    <w:rsid w:val="00C95CC8"/>
    <w:rsid w:val="00C9769B"/>
    <w:rsid w:val="00C97C35"/>
    <w:rsid w:val="00CA013A"/>
    <w:rsid w:val="00CA056D"/>
    <w:rsid w:val="00CA080D"/>
    <w:rsid w:val="00CA0A91"/>
    <w:rsid w:val="00CA1B90"/>
    <w:rsid w:val="00CA513B"/>
    <w:rsid w:val="00CA5486"/>
    <w:rsid w:val="00CA59DB"/>
    <w:rsid w:val="00CA6407"/>
    <w:rsid w:val="00CA6555"/>
    <w:rsid w:val="00CB2F34"/>
    <w:rsid w:val="00CB3289"/>
    <w:rsid w:val="00CB328A"/>
    <w:rsid w:val="00CB3751"/>
    <w:rsid w:val="00CB3753"/>
    <w:rsid w:val="00CB38D8"/>
    <w:rsid w:val="00CB477C"/>
    <w:rsid w:val="00CB50E1"/>
    <w:rsid w:val="00CB5B27"/>
    <w:rsid w:val="00CB6420"/>
    <w:rsid w:val="00CB6F51"/>
    <w:rsid w:val="00CB73A8"/>
    <w:rsid w:val="00CB7E98"/>
    <w:rsid w:val="00CC6D52"/>
    <w:rsid w:val="00CC7791"/>
    <w:rsid w:val="00CD04A7"/>
    <w:rsid w:val="00CD0592"/>
    <w:rsid w:val="00CD0DA4"/>
    <w:rsid w:val="00CD11BA"/>
    <w:rsid w:val="00CD36CB"/>
    <w:rsid w:val="00CD3BD2"/>
    <w:rsid w:val="00CD6848"/>
    <w:rsid w:val="00CD6E21"/>
    <w:rsid w:val="00CD76CA"/>
    <w:rsid w:val="00CE372A"/>
    <w:rsid w:val="00CE4AA9"/>
    <w:rsid w:val="00CE5714"/>
    <w:rsid w:val="00CE75CA"/>
    <w:rsid w:val="00CE7FC2"/>
    <w:rsid w:val="00CF09C2"/>
    <w:rsid w:val="00CF3150"/>
    <w:rsid w:val="00CF3A93"/>
    <w:rsid w:val="00CF434B"/>
    <w:rsid w:val="00CF45C4"/>
    <w:rsid w:val="00CF7A57"/>
    <w:rsid w:val="00D0075C"/>
    <w:rsid w:val="00D02C3F"/>
    <w:rsid w:val="00D039D5"/>
    <w:rsid w:val="00D0498A"/>
    <w:rsid w:val="00D04DB3"/>
    <w:rsid w:val="00D04ED8"/>
    <w:rsid w:val="00D06939"/>
    <w:rsid w:val="00D077AB"/>
    <w:rsid w:val="00D07ACA"/>
    <w:rsid w:val="00D10093"/>
    <w:rsid w:val="00D1086D"/>
    <w:rsid w:val="00D11111"/>
    <w:rsid w:val="00D114CC"/>
    <w:rsid w:val="00D12FE2"/>
    <w:rsid w:val="00D13F72"/>
    <w:rsid w:val="00D20E8D"/>
    <w:rsid w:val="00D21504"/>
    <w:rsid w:val="00D21997"/>
    <w:rsid w:val="00D225D4"/>
    <w:rsid w:val="00D245A7"/>
    <w:rsid w:val="00D24F3F"/>
    <w:rsid w:val="00D268A3"/>
    <w:rsid w:val="00D27BDE"/>
    <w:rsid w:val="00D30FB8"/>
    <w:rsid w:val="00D33806"/>
    <w:rsid w:val="00D33D6F"/>
    <w:rsid w:val="00D34A7D"/>
    <w:rsid w:val="00D34F43"/>
    <w:rsid w:val="00D353A9"/>
    <w:rsid w:val="00D365C4"/>
    <w:rsid w:val="00D36CDE"/>
    <w:rsid w:val="00D400DE"/>
    <w:rsid w:val="00D403F6"/>
    <w:rsid w:val="00D422C2"/>
    <w:rsid w:val="00D42971"/>
    <w:rsid w:val="00D455EF"/>
    <w:rsid w:val="00D46572"/>
    <w:rsid w:val="00D46A7C"/>
    <w:rsid w:val="00D471F7"/>
    <w:rsid w:val="00D47530"/>
    <w:rsid w:val="00D50605"/>
    <w:rsid w:val="00D5100A"/>
    <w:rsid w:val="00D52B06"/>
    <w:rsid w:val="00D53599"/>
    <w:rsid w:val="00D545DE"/>
    <w:rsid w:val="00D546F4"/>
    <w:rsid w:val="00D546FF"/>
    <w:rsid w:val="00D54963"/>
    <w:rsid w:val="00D54F5C"/>
    <w:rsid w:val="00D56DEB"/>
    <w:rsid w:val="00D57E6A"/>
    <w:rsid w:val="00D612AF"/>
    <w:rsid w:val="00D63397"/>
    <w:rsid w:val="00D64FD5"/>
    <w:rsid w:val="00D66B13"/>
    <w:rsid w:val="00D67141"/>
    <w:rsid w:val="00D70C00"/>
    <w:rsid w:val="00D70CFF"/>
    <w:rsid w:val="00D70ECD"/>
    <w:rsid w:val="00D7126E"/>
    <w:rsid w:val="00D715C0"/>
    <w:rsid w:val="00D72CE3"/>
    <w:rsid w:val="00D73330"/>
    <w:rsid w:val="00D73C3C"/>
    <w:rsid w:val="00D74CDB"/>
    <w:rsid w:val="00D757CB"/>
    <w:rsid w:val="00D7708C"/>
    <w:rsid w:val="00D80F82"/>
    <w:rsid w:val="00D810F0"/>
    <w:rsid w:val="00D82FF3"/>
    <w:rsid w:val="00D8305F"/>
    <w:rsid w:val="00D835DA"/>
    <w:rsid w:val="00D846C5"/>
    <w:rsid w:val="00D85F89"/>
    <w:rsid w:val="00D87843"/>
    <w:rsid w:val="00D906A2"/>
    <w:rsid w:val="00D915FB"/>
    <w:rsid w:val="00D91710"/>
    <w:rsid w:val="00D91816"/>
    <w:rsid w:val="00D9305C"/>
    <w:rsid w:val="00D95374"/>
    <w:rsid w:val="00D9627A"/>
    <w:rsid w:val="00DA06EE"/>
    <w:rsid w:val="00DA1245"/>
    <w:rsid w:val="00DA1AE5"/>
    <w:rsid w:val="00DA2203"/>
    <w:rsid w:val="00DA2B28"/>
    <w:rsid w:val="00DA5688"/>
    <w:rsid w:val="00DA5AD9"/>
    <w:rsid w:val="00DA632A"/>
    <w:rsid w:val="00DA6A35"/>
    <w:rsid w:val="00DA79D8"/>
    <w:rsid w:val="00DB3710"/>
    <w:rsid w:val="00DB5023"/>
    <w:rsid w:val="00DB6313"/>
    <w:rsid w:val="00DB70DF"/>
    <w:rsid w:val="00DC0BDF"/>
    <w:rsid w:val="00DC2300"/>
    <w:rsid w:val="00DC2693"/>
    <w:rsid w:val="00DC289A"/>
    <w:rsid w:val="00DC46E3"/>
    <w:rsid w:val="00DC6002"/>
    <w:rsid w:val="00DC7035"/>
    <w:rsid w:val="00DD2435"/>
    <w:rsid w:val="00DD45A5"/>
    <w:rsid w:val="00DD4E45"/>
    <w:rsid w:val="00DD56FC"/>
    <w:rsid w:val="00DD58C8"/>
    <w:rsid w:val="00DD5C99"/>
    <w:rsid w:val="00DD5DEA"/>
    <w:rsid w:val="00DD6D77"/>
    <w:rsid w:val="00DE0030"/>
    <w:rsid w:val="00DE0476"/>
    <w:rsid w:val="00DE08A4"/>
    <w:rsid w:val="00DE29D2"/>
    <w:rsid w:val="00DE3022"/>
    <w:rsid w:val="00DE469D"/>
    <w:rsid w:val="00DE4A06"/>
    <w:rsid w:val="00DE6145"/>
    <w:rsid w:val="00DE6F0D"/>
    <w:rsid w:val="00DE725D"/>
    <w:rsid w:val="00DE7EC6"/>
    <w:rsid w:val="00DF04AC"/>
    <w:rsid w:val="00DF0F52"/>
    <w:rsid w:val="00DF1393"/>
    <w:rsid w:val="00DF15FA"/>
    <w:rsid w:val="00DF290A"/>
    <w:rsid w:val="00DF2D31"/>
    <w:rsid w:val="00DF5E67"/>
    <w:rsid w:val="00DF65B4"/>
    <w:rsid w:val="00DF6A19"/>
    <w:rsid w:val="00DF7496"/>
    <w:rsid w:val="00DF78BD"/>
    <w:rsid w:val="00E0110C"/>
    <w:rsid w:val="00E0227F"/>
    <w:rsid w:val="00E02E89"/>
    <w:rsid w:val="00E03AD5"/>
    <w:rsid w:val="00E043AF"/>
    <w:rsid w:val="00E0462F"/>
    <w:rsid w:val="00E04998"/>
    <w:rsid w:val="00E0540D"/>
    <w:rsid w:val="00E06DA0"/>
    <w:rsid w:val="00E0788A"/>
    <w:rsid w:val="00E114DD"/>
    <w:rsid w:val="00E11C57"/>
    <w:rsid w:val="00E12EA0"/>
    <w:rsid w:val="00E13C39"/>
    <w:rsid w:val="00E13C95"/>
    <w:rsid w:val="00E15F68"/>
    <w:rsid w:val="00E20662"/>
    <w:rsid w:val="00E208DA"/>
    <w:rsid w:val="00E20F79"/>
    <w:rsid w:val="00E21461"/>
    <w:rsid w:val="00E21798"/>
    <w:rsid w:val="00E22977"/>
    <w:rsid w:val="00E24AE5"/>
    <w:rsid w:val="00E254C5"/>
    <w:rsid w:val="00E26E80"/>
    <w:rsid w:val="00E32066"/>
    <w:rsid w:val="00E32963"/>
    <w:rsid w:val="00E3344B"/>
    <w:rsid w:val="00E33E52"/>
    <w:rsid w:val="00E34335"/>
    <w:rsid w:val="00E3552F"/>
    <w:rsid w:val="00E35E19"/>
    <w:rsid w:val="00E3783E"/>
    <w:rsid w:val="00E379DA"/>
    <w:rsid w:val="00E37EBC"/>
    <w:rsid w:val="00E40A69"/>
    <w:rsid w:val="00E42C07"/>
    <w:rsid w:val="00E42E52"/>
    <w:rsid w:val="00E43A7A"/>
    <w:rsid w:val="00E45B6B"/>
    <w:rsid w:val="00E5143A"/>
    <w:rsid w:val="00E51B09"/>
    <w:rsid w:val="00E53513"/>
    <w:rsid w:val="00E54AE7"/>
    <w:rsid w:val="00E559D3"/>
    <w:rsid w:val="00E610EA"/>
    <w:rsid w:val="00E62082"/>
    <w:rsid w:val="00E62506"/>
    <w:rsid w:val="00E628AC"/>
    <w:rsid w:val="00E63419"/>
    <w:rsid w:val="00E66A08"/>
    <w:rsid w:val="00E66EE5"/>
    <w:rsid w:val="00E70833"/>
    <w:rsid w:val="00E719F9"/>
    <w:rsid w:val="00E73168"/>
    <w:rsid w:val="00E73368"/>
    <w:rsid w:val="00E736A9"/>
    <w:rsid w:val="00E741F9"/>
    <w:rsid w:val="00E74618"/>
    <w:rsid w:val="00E77FE5"/>
    <w:rsid w:val="00E80119"/>
    <w:rsid w:val="00E8059E"/>
    <w:rsid w:val="00E84026"/>
    <w:rsid w:val="00E845E5"/>
    <w:rsid w:val="00E84849"/>
    <w:rsid w:val="00E863A9"/>
    <w:rsid w:val="00E8640D"/>
    <w:rsid w:val="00E86E80"/>
    <w:rsid w:val="00E91F7F"/>
    <w:rsid w:val="00E91FAA"/>
    <w:rsid w:val="00E92107"/>
    <w:rsid w:val="00E94229"/>
    <w:rsid w:val="00E951F9"/>
    <w:rsid w:val="00E95BA0"/>
    <w:rsid w:val="00E9643B"/>
    <w:rsid w:val="00EA01E2"/>
    <w:rsid w:val="00EA08C6"/>
    <w:rsid w:val="00EA230A"/>
    <w:rsid w:val="00EA345F"/>
    <w:rsid w:val="00EA3A3A"/>
    <w:rsid w:val="00EA3A9C"/>
    <w:rsid w:val="00EA731C"/>
    <w:rsid w:val="00EA7413"/>
    <w:rsid w:val="00EB0848"/>
    <w:rsid w:val="00EB1ED4"/>
    <w:rsid w:val="00EB3D36"/>
    <w:rsid w:val="00EB43C8"/>
    <w:rsid w:val="00EB4945"/>
    <w:rsid w:val="00EB4AC0"/>
    <w:rsid w:val="00EB7AD3"/>
    <w:rsid w:val="00EC11D4"/>
    <w:rsid w:val="00EC3555"/>
    <w:rsid w:val="00EC398D"/>
    <w:rsid w:val="00EC568B"/>
    <w:rsid w:val="00EC56D6"/>
    <w:rsid w:val="00ED135D"/>
    <w:rsid w:val="00ED19CE"/>
    <w:rsid w:val="00ED2511"/>
    <w:rsid w:val="00ED2979"/>
    <w:rsid w:val="00ED2C72"/>
    <w:rsid w:val="00ED2F1F"/>
    <w:rsid w:val="00ED3DA2"/>
    <w:rsid w:val="00ED5452"/>
    <w:rsid w:val="00ED5D21"/>
    <w:rsid w:val="00ED5E78"/>
    <w:rsid w:val="00EE0F63"/>
    <w:rsid w:val="00EE11BE"/>
    <w:rsid w:val="00EE22C8"/>
    <w:rsid w:val="00EE2BEF"/>
    <w:rsid w:val="00EE2C05"/>
    <w:rsid w:val="00EE5ADA"/>
    <w:rsid w:val="00EE5DF5"/>
    <w:rsid w:val="00EE6EF0"/>
    <w:rsid w:val="00EE6FBB"/>
    <w:rsid w:val="00EE7301"/>
    <w:rsid w:val="00EE7623"/>
    <w:rsid w:val="00EE7865"/>
    <w:rsid w:val="00EF0BC4"/>
    <w:rsid w:val="00EF0E53"/>
    <w:rsid w:val="00EF375F"/>
    <w:rsid w:val="00EF458B"/>
    <w:rsid w:val="00EF6443"/>
    <w:rsid w:val="00EF689D"/>
    <w:rsid w:val="00EF695A"/>
    <w:rsid w:val="00EF6C85"/>
    <w:rsid w:val="00EF6EDF"/>
    <w:rsid w:val="00F00506"/>
    <w:rsid w:val="00F03634"/>
    <w:rsid w:val="00F03783"/>
    <w:rsid w:val="00F05554"/>
    <w:rsid w:val="00F06B81"/>
    <w:rsid w:val="00F06FBF"/>
    <w:rsid w:val="00F07A3C"/>
    <w:rsid w:val="00F106BA"/>
    <w:rsid w:val="00F10B4D"/>
    <w:rsid w:val="00F12F50"/>
    <w:rsid w:val="00F1403E"/>
    <w:rsid w:val="00F14AC2"/>
    <w:rsid w:val="00F15C67"/>
    <w:rsid w:val="00F15E60"/>
    <w:rsid w:val="00F22A29"/>
    <w:rsid w:val="00F2300E"/>
    <w:rsid w:val="00F248F8"/>
    <w:rsid w:val="00F24C0A"/>
    <w:rsid w:val="00F24CB5"/>
    <w:rsid w:val="00F2721C"/>
    <w:rsid w:val="00F27D1A"/>
    <w:rsid w:val="00F301FD"/>
    <w:rsid w:val="00F32A94"/>
    <w:rsid w:val="00F3519A"/>
    <w:rsid w:val="00F351D9"/>
    <w:rsid w:val="00F368CC"/>
    <w:rsid w:val="00F37A8A"/>
    <w:rsid w:val="00F37D48"/>
    <w:rsid w:val="00F37F73"/>
    <w:rsid w:val="00F37FBA"/>
    <w:rsid w:val="00F405D6"/>
    <w:rsid w:val="00F443DF"/>
    <w:rsid w:val="00F44420"/>
    <w:rsid w:val="00F44DE7"/>
    <w:rsid w:val="00F44FD3"/>
    <w:rsid w:val="00F45ADD"/>
    <w:rsid w:val="00F465BE"/>
    <w:rsid w:val="00F52B3B"/>
    <w:rsid w:val="00F53379"/>
    <w:rsid w:val="00F549A5"/>
    <w:rsid w:val="00F54A92"/>
    <w:rsid w:val="00F550C7"/>
    <w:rsid w:val="00F550F5"/>
    <w:rsid w:val="00F5569D"/>
    <w:rsid w:val="00F639C2"/>
    <w:rsid w:val="00F63F51"/>
    <w:rsid w:val="00F662D8"/>
    <w:rsid w:val="00F70602"/>
    <w:rsid w:val="00F70901"/>
    <w:rsid w:val="00F70DDD"/>
    <w:rsid w:val="00F726BA"/>
    <w:rsid w:val="00F738CF"/>
    <w:rsid w:val="00F746A8"/>
    <w:rsid w:val="00F74A2B"/>
    <w:rsid w:val="00F75A0A"/>
    <w:rsid w:val="00F75C4C"/>
    <w:rsid w:val="00F77A8A"/>
    <w:rsid w:val="00F77BB2"/>
    <w:rsid w:val="00F81079"/>
    <w:rsid w:val="00F81210"/>
    <w:rsid w:val="00F8313F"/>
    <w:rsid w:val="00F8334D"/>
    <w:rsid w:val="00F8468D"/>
    <w:rsid w:val="00F85C82"/>
    <w:rsid w:val="00F85C9E"/>
    <w:rsid w:val="00F8631B"/>
    <w:rsid w:val="00F90087"/>
    <w:rsid w:val="00F90D6B"/>
    <w:rsid w:val="00F90EBB"/>
    <w:rsid w:val="00F92EC5"/>
    <w:rsid w:val="00F933D8"/>
    <w:rsid w:val="00F93AEA"/>
    <w:rsid w:val="00F9445E"/>
    <w:rsid w:val="00F957B6"/>
    <w:rsid w:val="00F9758F"/>
    <w:rsid w:val="00FA00BD"/>
    <w:rsid w:val="00FA109B"/>
    <w:rsid w:val="00FA17F8"/>
    <w:rsid w:val="00FA21D2"/>
    <w:rsid w:val="00FA459F"/>
    <w:rsid w:val="00FA54EF"/>
    <w:rsid w:val="00FA5C6D"/>
    <w:rsid w:val="00FA5D27"/>
    <w:rsid w:val="00FA6583"/>
    <w:rsid w:val="00FB0302"/>
    <w:rsid w:val="00FB20E9"/>
    <w:rsid w:val="00FB20F9"/>
    <w:rsid w:val="00FB4097"/>
    <w:rsid w:val="00FB5258"/>
    <w:rsid w:val="00FB54F0"/>
    <w:rsid w:val="00FB6FD4"/>
    <w:rsid w:val="00FC2CE3"/>
    <w:rsid w:val="00FC425D"/>
    <w:rsid w:val="00FC441A"/>
    <w:rsid w:val="00FC6E4C"/>
    <w:rsid w:val="00FD0937"/>
    <w:rsid w:val="00FD2B5D"/>
    <w:rsid w:val="00FD3531"/>
    <w:rsid w:val="00FD4974"/>
    <w:rsid w:val="00FD4B7D"/>
    <w:rsid w:val="00FD716B"/>
    <w:rsid w:val="00FE0888"/>
    <w:rsid w:val="00FE1E73"/>
    <w:rsid w:val="00FE2362"/>
    <w:rsid w:val="00FE2D45"/>
    <w:rsid w:val="00FE3CDE"/>
    <w:rsid w:val="00FE5094"/>
    <w:rsid w:val="00FF0162"/>
    <w:rsid w:val="00FF0C15"/>
    <w:rsid w:val="00FF0C43"/>
    <w:rsid w:val="00FF115F"/>
    <w:rsid w:val="00FF1507"/>
    <w:rsid w:val="00FF1E97"/>
    <w:rsid w:val="00FF22B6"/>
    <w:rsid w:val="00FF320B"/>
    <w:rsid w:val="00FF641C"/>
    <w:rsid w:val="00FF6511"/>
    <w:rsid w:val="00FF6745"/>
    <w:rsid w:val="00FF6A5D"/>
    <w:rsid w:val="00FF71A5"/>
    <w:rsid w:val="00FF7C8E"/>
    <w:rsid w:val="00FF7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49E3"/>
  <w15:chartTrackingRefBased/>
  <w15:docId w15:val="{31B24199-14D6-AC48-BD03-32C969C3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0"/>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DF"/>
    <w:rPr>
      <w:rFonts w:eastAsiaTheme="minorEastAsia"/>
    </w:rPr>
  </w:style>
  <w:style w:type="paragraph" w:styleId="Heading1">
    <w:name w:val="heading 1"/>
    <w:basedOn w:val="Normal"/>
    <w:link w:val="Heading1Char"/>
    <w:uiPriority w:val="9"/>
    <w:qFormat/>
    <w:rsid w:val="00EF6EDF"/>
    <w:pPr>
      <w:spacing w:before="240" w:after="120"/>
      <w:outlineLvl w:val="0"/>
    </w:pPr>
    <w:rPr>
      <w:rFonts w:ascii="Times New Roman" w:eastAsia="Times New Roman" w:hAnsi="Times New Roman" w:cs="Times New Roman"/>
      <w:b/>
      <w:bCs/>
      <w:color w:val="000000"/>
      <w:kern w:val="36"/>
      <w:sz w:val="33"/>
      <w:szCs w:val="33"/>
      <w:lang w:val="it-IT" w:eastAsia="it-IT"/>
    </w:rPr>
  </w:style>
  <w:style w:type="paragraph" w:styleId="Heading5">
    <w:name w:val="heading 5"/>
    <w:basedOn w:val="Normal"/>
    <w:link w:val="Heading5Char"/>
    <w:uiPriority w:val="9"/>
    <w:qFormat/>
    <w:rsid w:val="00EF6EDF"/>
    <w:pPr>
      <w:spacing w:before="100" w:beforeAutospacing="1" w:after="100" w:afterAutospacing="1"/>
      <w:outlineLvl w:val="4"/>
    </w:pPr>
    <w:rPr>
      <w:rFonts w:ascii="Times New Roman" w:eastAsia="Times New Roman" w:hAnsi="Times New Roman" w:cs="Times New Roman"/>
      <w:b/>
      <w:bCs/>
      <w:sz w:val="20"/>
      <w:szCs w:val="20"/>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EDF"/>
    <w:rPr>
      <w:rFonts w:ascii="Times New Roman" w:eastAsia="Times New Roman" w:hAnsi="Times New Roman" w:cs="Times New Roman"/>
      <w:b/>
      <w:bCs/>
      <w:color w:val="000000"/>
      <w:kern w:val="36"/>
      <w:sz w:val="33"/>
      <w:szCs w:val="33"/>
      <w:lang w:val="it-IT" w:eastAsia="it-IT"/>
    </w:rPr>
  </w:style>
  <w:style w:type="character" w:customStyle="1" w:styleId="Heading5Char">
    <w:name w:val="Heading 5 Char"/>
    <w:basedOn w:val="DefaultParagraphFont"/>
    <w:link w:val="Heading5"/>
    <w:uiPriority w:val="9"/>
    <w:rsid w:val="00EF6EDF"/>
    <w:rPr>
      <w:rFonts w:ascii="Times New Roman" w:eastAsia="Times New Roman" w:hAnsi="Times New Roman" w:cs="Times New Roman"/>
      <w:b/>
      <w:bCs/>
      <w:sz w:val="20"/>
      <w:szCs w:val="20"/>
      <w:lang w:val="it-IT" w:eastAsia="it-IT"/>
    </w:rPr>
  </w:style>
  <w:style w:type="paragraph" w:styleId="ListParagraph">
    <w:name w:val="List Paragraph"/>
    <w:basedOn w:val="Normal"/>
    <w:uiPriority w:val="34"/>
    <w:qFormat/>
    <w:rsid w:val="00EF6EDF"/>
    <w:pPr>
      <w:ind w:left="720"/>
      <w:contextualSpacing/>
    </w:pPr>
    <w:rPr>
      <w:rFonts w:ascii="Times New Roman" w:eastAsia="Times New Roman" w:hAnsi="Times New Roman" w:cs="Times New Roman"/>
      <w:szCs w:val="20"/>
    </w:rPr>
  </w:style>
  <w:style w:type="paragraph" w:customStyle="1" w:styleId="Aaoeeu">
    <w:name w:val="Aaoeeu"/>
    <w:rsid w:val="00EF6EDF"/>
    <w:pPr>
      <w:widowControl w:val="0"/>
    </w:pPr>
    <w:rPr>
      <w:rFonts w:ascii="Times New Roman" w:eastAsia="Times New Roman" w:hAnsi="Times New Roman" w:cs="Times New Roman"/>
      <w:sz w:val="20"/>
      <w:szCs w:val="20"/>
      <w:lang w:val="en-US"/>
    </w:rPr>
  </w:style>
  <w:style w:type="paragraph" w:customStyle="1" w:styleId="Default">
    <w:name w:val="Default"/>
    <w:rsid w:val="00EF6EDF"/>
    <w:pPr>
      <w:autoSpaceDE w:val="0"/>
      <w:autoSpaceDN w:val="0"/>
      <w:adjustRightInd w:val="0"/>
    </w:pPr>
    <w:rPr>
      <w:rFonts w:ascii="Minion Pro" w:hAnsi="Minion Pro" w:cs="Minion Pro"/>
      <w:color w:val="000000"/>
      <w:lang w:val="it-IT"/>
    </w:rPr>
  </w:style>
  <w:style w:type="paragraph" w:customStyle="1" w:styleId="Body">
    <w:name w:val="Body"/>
    <w:rsid w:val="00EF6EDF"/>
    <w:rPr>
      <w:rFonts w:ascii="Helvetica" w:eastAsia="ヒラギノ角ゴ Pro W3" w:hAnsi="Helvetica" w:cs="Times New Roman"/>
      <w:color w:val="000000"/>
      <w:szCs w:val="20"/>
      <w:lang w:val="en-US"/>
    </w:rPr>
  </w:style>
  <w:style w:type="table" w:styleId="TableGrid">
    <w:name w:val="Table Grid"/>
    <w:basedOn w:val="TableNormal"/>
    <w:uiPriority w:val="59"/>
    <w:rsid w:val="00EF6ED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EF6EDF"/>
  </w:style>
  <w:style w:type="character" w:styleId="Strong">
    <w:name w:val="Strong"/>
    <w:basedOn w:val="DefaultParagraphFont"/>
    <w:uiPriority w:val="22"/>
    <w:qFormat/>
    <w:rsid w:val="00EF6EDF"/>
    <w:rPr>
      <w:b/>
      <w:bCs/>
    </w:rPr>
  </w:style>
  <w:style w:type="character" w:customStyle="1" w:styleId="highlight">
    <w:name w:val="highlight"/>
    <w:basedOn w:val="DefaultParagraphFont"/>
    <w:rsid w:val="00EF6EDF"/>
  </w:style>
  <w:style w:type="character" w:styleId="Hyperlink">
    <w:name w:val="Hyperlink"/>
    <w:basedOn w:val="DefaultParagraphFont"/>
    <w:uiPriority w:val="99"/>
    <w:unhideWhenUsed/>
    <w:rsid w:val="00EF6EDF"/>
    <w:rPr>
      <w:color w:val="0563C1" w:themeColor="hyperlink"/>
      <w:u w:val="single"/>
    </w:rPr>
  </w:style>
  <w:style w:type="paragraph" w:styleId="BalloonText">
    <w:name w:val="Balloon Text"/>
    <w:basedOn w:val="Normal"/>
    <w:link w:val="BalloonTextChar"/>
    <w:semiHidden/>
    <w:unhideWhenUsed/>
    <w:rsid w:val="00EF6EDF"/>
    <w:rPr>
      <w:rFonts w:ascii="Lucida Grande" w:hAnsi="Lucida Grande" w:cs="Lucida Grande"/>
      <w:sz w:val="18"/>
      <w:szCs w:val="18"/>
    </w:rPr>
  </w:style>
  <w:style w:type="character" w:customStyle="1" w:styleId="BalloonTextChar">
    <w:name w:val="Balloon Text Char"/>
    <w:basedOn w:val="DefaultParagraphFont"/>
    <w:link w:val="BalloonText"/>
    <w:semiHidden/>
    <w:rsid w:val="00EF6EDF"/>
    <w:rPr>
      <w:rFonts w:ascii="Lucida Grande" w:eastAsiaTheme="minorEastAsia" w:hAnsi="Lucida Grande" w:cs="Lucida Grande"/>
      <w:sz w:val="18"/>
      <w:szCs w:val="18"/>
    </w:rPr>
  </w:style>
  <w:style w:type="paragraph" w:styleId="Header">
    <w:name w:val="header"/>
    <w:basedOn w:val="Normal"/>
    <w:link w:val="HeaderChar"/>
    <w:unhideWhenUsed/>
    <w:rsid w:val="00EF6EDF"/>
    <w:pPr>
      <w:tabs>
        <w:tab w:val="center" w:pos="4320"/>
        <w:tab w:val="right" w:pos="8640"/>
      </w:tabs>
    </w:pPr>
  </w:style>
  <w:style w:type="character" w:customStyle="1" w:styleId="HeaderChar">
    <w:name w:val="Header Char"/>
    <w:basedOn w:val="DefaultParagraphFont"/>
    <w:link w:val="Header"/>
    <w:rsid w:val="00EF6EDF"/>
    <w:rPr>
      <w:rFonts w:eastAsiaTheme="minorEastAsia"/>
    </w:rPr>
  </w:style>
  <w:style w:type="paragraph" w:styleId="Footer">
    <w:name w:val="footer"/>
    <w:basedOn w:val="Normal"/>
    <w:link w:val="FooterChar"/>
    <w:uiPriority w:val="99"/>
    <w:unhideWhenUsed/>
    <w:rsid w:val="00EF6EDF"/>
    <w:pPr>
      <w:tabs>
        <w:tab w:val="center" w:pos="4320"/>
        <w:tab w:val="right" w:pos="8640"/>
      </w:tabs>
    </w:pPr>
  </w:style>
  <w:style w:type="character" w:customStyle="1" w:styleId="FooterChar">
    <w:name w:val="Footer Char"/>
    <w:basedOn w:val="DefaultParagraphFont"/>
    <w:link w:val="Footer"/>
    <w:uiPriority w:val="99"/>
    <w:rsid w:val="00EF6EDF"/>
    <w:rPr>
      <w:rFonts w:eastAsiaTheme="minorEastAsia"/>
    </w:rPr>
  </w:style>
  <w:style w:type="paragraph" w:styleId="NormalWeb">
    <w:name w:val="Normal (Web)"/>
    <w:basedOn w:val="Normal"/>
    <w:uiPriority w:val="99"/>
    <w:unhideWhenUsed/>
    <w:rsid w:val="00EF6EDF"/>
    <w:pPr>
      <w:spacing w:before="100" w:beforeAutospacing="1" w:after="100" w:afterAutospacing="1"/>
    </w:pPr>
    <w:rPr>
      <w:rFonts w:ascii="Times New Roman" w:eastAsia="Times New Roman" w:hAnsi="Times New Roman" w:cs="Times New Roman"/>
      <w:lang w:val="it-IT" w:eastAsia="it-IT"/>
    </w:rPr>
  </w:style>
  <w:style w:type="character" w:styleId="Emphasis">
    <w:name w:val="Emphasis"/>
    <w:basedOn w:val="DefaultParagraphFont"/>
    <w:uiPriority w:val="20"/>
    <w:qFormat/>
    <w:rsid w:val="00EF6EDF"/>
    <w:rPr>
      <w:i/>
      <w:iCs/>
    </w:rPr>
  </w:style>
  <w:style w:type="character" w:styleId="CommentReference">
    <w:name w:val="annotation reference"/>
    <w:basedOn w:val="DefaultParagraphFont"/>
    <w:uiPriority w:val="99"/>
    <w:semiHidden/>
    <w:unhideWhenUsed/>
    <w:rsid w:val="00EF6EDF"/>
    <w:rPr>
      <w:sz w:val="16"/>
      <w:szCs w:val="16"/>
    </w:rPr>
  </w:style>
  <w:style w:type="paragraph" w:styleId="CommentText">
    <w:name w:val="annotation text"/>
    <w:basedOn w:val="Normal"/>
    <w:link w:val="CommentTextChar"/>
    <w:uiPriority w:val="99"/>
    <w:unhideWhenUsed/>
    <w:rsid w:val="00EF6EDF"/>
    <w:rPr>
      <w:sz w:val="20"/>
      <w:szCs w:val="20"/>
    </w:rPr>
  </w:style>
  <w:style w:type="character" w:customStyle="1" w:styleId="CommentTextChar">
    <w:name w:val="Comment Text Char"/>
    <w:basedOn w:val="DefaultParagraphFont"/>
    <w:link w:val="CommentText"/>
    <w:uiPriority w:val="99"/>
    <w:rsid w:val="00EF6EDF"/>
    <w:rPr>
      <w:rFonts w:eastAsiaTheme="minorEastAsia"/>
      <w:sz w:val="20"/>
      <w:szCs w:val="20"/>
    </w:rPr>
  </w:style>
  <w:style w:type="character" w:customStyle="1" w:styleId="highlight2">
    <w:name w:val="highlight2"/>
    <w:basedOn w:val="DefaultParagraphFont"/>
    <w:rsid w:val="00EF6EDF"/>
  </w:style>
  <w:style w:type="character" w:styleId="FollowedHyperlink">
    <w:name w:val="FollowedHyperlink"/>
    <w:basedOn w:val="DefaultParagraphFont"/>
    <w:unhideWhenUsed/>
    <w:rsid w:val="00EF6EDF"/>
    <w:rPr>
      <w:color w:val="954F72" w:themeColor="followedHyperlink"/>
      <w:u w:val="single"/>
    </w:rPr>
  </w:style>
  <w:style w:type="character" w:customStyle="1" w:styleId="CommentTextChar1">
    <w:name w:val="Comment Text Char1"/>
    <w:basedOn w:val="DefaultParagraphFont"/>
    <w:uiPriority w:val="99"/>
    <w:semiHidden/>
    <w:rsid w:val="00EF6EDF"/>
    <w:rPr>
      <w:rFonts w:eastAsiaTheme="minorHAnsi"/>
    </w:rPr>
  </w:style>
  <w:style w:type="paragraph" w:styleId="CommentSubject">
    <w:name w:val="annotation subject"/>
    <w:basedOn w:val="CommentText"/>
    <w:next w:val="CommentText"/>
    <w:link w:val="CommentSubjectChar"/>
    <w:semiHidden/>
    <w:unhideWhenUsed/>
    <w:rsid w:val="00EF6EDF"/>
    <w:pPr>
      <w:spacing w:after="200"/>
    </w:pPr>
    <w:rPr>
      <w:b/>
      <w:bCs/>
    </w:rPr>
  </w:style>
  <w:style w:type="character" w:customStyle="1" w:styleId="CommentSubjectChar">
    <w:name w:val="Comment Subject Char"/>
    <w:basedOn w:val="CommentTextChar"/>
    <w:link w:val="CommentSubject"/>
    <w:semiHidden/>
    <w:rsid w:val="00EF6EDF"/>
    <w:rPr>
      <w:rFonts w:eastAsiaTheme="minorEastAsia"/>
      <w:b/>
      <w:bCs/>
      <w:sz w:val="20"/>
      <w:szCs w:val="20"/>
    </w:rPr>
  </w:style>
  <w:style w:type="character" w:styleId="PageNumber">
    <w:name w:val="page number"/>
    <w:basedOn w:val="DefaultParagraphFont"/>
    <w:unhideWhenUsed/>
    <w:rsid w:val="00EF6EDF"/>
  </w:style>
  <w:style w:type="character" w:customStyle="1" w:styleId="Hyperlink0">
    <w:name w:val="Hyperlink.0"/>
    <w:basedOn w:val="DefaultParagraphFont"/>
    <w:rsid w:val="00EF6EDF"/>
    <w:rPr>
      <w:color w:val="000000"/>
      <w:sz w:val="24"/>
      <w:szCs w:val="24"/>
      <w:u w:val="none" w:color="000000"/>
    </w:rPr>
  </w:style>
  <w:style w:type="character" w:styleId="HTMLCite">
    <w:name w:val="HTML Cite"/>
    <w:basedOn w:val="DefaultParagraphFont"/>
    <w:uiPriority w:val="99"/>
    <w:semiHidden/>
    <w:unhideWhenUsed/>
    <w:rsid w:val="00EF6EDF"/>
    <w:rPr>
      <w:i/>
      <w:iCs/>
    </w:rPr>
  </w:style>
  <w:style w:type="character" w:customStyle="1" w:styleId="author">
    <w:name w:val="author"/>
    <w:basedOn w:val="DefaultParagraphFont"/>
    <w:rsid w:val="00EF6EDF"/>
  </w:style>
  <w:style w:type="character" w:customStyle="1" w:styleId="chaptertitle">
    <w:name w:val="chaptertitle"/>
    <w:basedOn w:val="DefaultParagraphFont"/>
    <w:rsid w:val="00EF6EDF"/>
  </w:style>
  <w:style w:type="character" w:customStyle="1" w:styleId="editor">
    <w:name w:val="editor"/>
    <w:basedOn w:val="DefaultParagraphFont"/>
    <w:rsid w:val="00EF6EDF"/>
  </w:style>
  <w:style w:type="character" w:customStyle="1" w:styleId="booktitle">
    <w:name w:val="booktitle"/>
    <w:basedOn w:val="DefaultParagraphFont"/>
    <w:rsid w:val="00EF6EDF"/>
  </w:style>
  <w:style w:type="character" w:customStyle="1" w:styleId="edition">
    <w:name w:val="edition"/>
    <w:basedOn w:val="DefaultParagraphFont"/>
    <w:rsid w:val="00EF6EDF"/>
  </w:style>
  <w:style w:type="character" w:customStyle="1" w:styleId="publisherlocation">
    <w:name w:val="publisherlocation"/>
    <w:basedOn w:val="DefaultParagraphFont"/>
    <w:rsid w:val="00EF6EDF"/>
  </w:style>
  <w:style w:type="character" w:customStyle="1" w:styleId="pubyear">
    <w:name w:val="pubyear"/>
    <w:basedOn w:val="DefaultParagraphFont"/>
    <w:rsid w:val="00EF6EDF"/>
  </w:style>
  <w:style w:type="character" w:customStyle="1" w:styleId="pagefirst">
    <w:name w:val="pagefirst"/>
    <w:basedOn w:val="DefaultParagraphFont"/>
    <w:rsid w:val="00EF6EDF"/>
  </w:style>
  <w:style w:type="character" w:customStyle="1" w:styleId="pagelast">
    <w:name w:val="pagelast"/>
    <w:basedOn w:val="DefaultParagraphFont"/>
    <w:rsid w:val="00EF6EDF"/>
  </w:style>
  <w:style w:type="character" w:customStyle="1" w:styleId="Hyperlink1">
    <w:name w:val="Hyperlink.1"/>
    <w:basedOn w:val="DefaultParagraphFont"/>
    <w:rsid w:val="00EF6EDF"/>
    <w:rPr>
      <w:color w:val="000000"/>
      <w:sz w:val="24"/>
      <w:szCs w:val="24"/>
      <w:u w:val="none" w:color="000000"/>
      <w:lang w:val="en-US"/>
    </w:rPr>
  </w:style>
  <w:style w:type="numbering" w:customStyle="1" w:styleId="Numbered">
    <w:name w:val="Numbered"/>
    <w:rsid w:val="00EF6EDF"/>
    <w:pPr>
      <w:numPr>
        <w:numId w:val="1"/>
      </w:numPr>
    </w:pPr>
  </w:style>
  <w:style w:type="character" w:styleId="LineNumber">
    <w:name w:val="line number"/>
    <w:basedOn w:val="DefaultParagraphFont"/>
    <w:uiPriority w:val="99"/>
    <w:semiHidden/>
    <w:unhideWhenUsed/>
    <w:rsid w:val="00EF6EDF"/>
  </w:style>
  <w:style w:type="paragraph" w:styleId="BodyText">
    <w:name w:val="Body Text"/>
    <w:basedOn w:val="Normal"/>
    <w:link w:val="BodyTextChar"/>
    <w:rsid w:val="00EF6EDF"/>
    <w:pPr>
      <w:widowControl w:val="0"/>
      <w:spacing w:line="360" w:lineRule="auto"/>
      <w:jc w:val="both"/>
    </w:pPr>
    <w:rPr>
      <w:rFonts w:ascii="Times New Roman" w:eastAsia="MS Mincho" w:hAnsi="Times New Roman" w:cs="Times New Roman"/>
      <w:color w:val="800080"/>
      <w:kern w:val="2"/>
      <w:lang w:val="en-US" w:eastAsia="ja-JP"/>
    </w:rPr>
  </w:style>
  <w:style w:type="character" w:customStyle="1" w:styleId="BodyTextChar">
    <w:name w:val="Body Text Char"/>
    <w:basedOn w:val="DefaultParagraphFont"/>
    <w:link w:val="BodyText"/>
    <w:rsid w:val="00EF6EDF"/>
    <w:rPr>
      <w:rFonts w:ascii="Times New Roman" w:eastAsia="MS Mincho" w:hAnsi="Times New Roman" w:cs="Times New Roman"/>
      <w:color w:val="800080"/>
      <w:kern w:val="2"/>
      <w:lang w:val="en-US" w:eastAsia="ja-JP"/>
    </w:rPr>
  </w:style>
  <w:style w:type="paragraph" w:styleId="BodyText2">
    <w:name w:val="Body Text 2"/>
    <w:basedOn w:val="Normal"/>
    <w:link w:val="BodyText2Char"/>
    <w:rsid w:val="00EF6EDF"/>
    <w:pPr>
      <w:widowControl w:val="0"/>
      <w:spacing w:line="480" w:lineRule="auto"/>
      <w:jc w:val="both"/>
    </w:pPr>
    <w:rPr>
      <w:rFonts w:ascii="Century" w:eastAsia="MS Mincho" w:hAnsi="Century" w:cs="Times New Roman"/>
      <w:kern w:val="2"/>
      <w:sz w:val="21"/>
      <w:lang w:val="en-US" w:eastAsia="ja-JP"/>
    </w:rPr>
  </w:style>
  <w:style w:type="character" w:customStyle="1" w:styleId="BodyText2Char">
    <w:name w:val="Body Text 2 Char"/>
    <w:basedOn w:val="DefaultParagraphFont"/>
    <w:link w:val="BodyText2"/>
    <w:rsid w:val="00EF6EDF"/>
    <w:rPr>
      <w:rFonts w:ascii="Century" w:eastAsia="MS Mincho" w:hAnsi="Century" w:cs="Times New Roman"/>
      <w:kern w:val="2"/>
      <w:sz w:val="21"/>
      <w:lang w:val="en-US" w:eastAsia="ja-JP"/>
    </w:rPr>
  </w:style>
  <w:style w:type="paragraph" w:styleId="PlainText">
    <w:name w:val="Plain Text"/>
    <w:basedOn w:val="Normal"/>
    <w:link w:val="PlainTextChar"/>
    <w:rsid w:val="00EF6EDF"/>
    <w:pPr>
      <w:widowControl w:val="0"/>
      <w:jc w:val="both"/>
    </w:pPr>
    <w:rPr>
      <w:rFonts w:ascii="MS Mincho" w:eastAsia="MS Mincho" w:hAnsi="Courier New" w:cs="Times New Roman"/>
      <w:kern w:val="2"/>
      <w:sz w:val="21"/>
      <w:szCs w:val="21"/>
      <w:lang w:val="en-US" w:eastAsia="ja-JP"/>
    </w:rPr>
  </w:style>
  <w:style w:type="character" w:customStyle="1" w:styleId="PlainTextChar">
    <w:name w:val="Plain Text Char"/>
    <w:basedOn w:val="DefaultParagraphFont"/>
    <w:link w:val="PlainText"/>
    <w:rsid w:val="00EF6EDF"/>
    <w:rPr>
      <w:rFonts w:ascii="MS Mincho" w:eastAsia="MS Mincho" w:hAnsi="Courier New" w:cs="Times New Roman"/>
      <w:kern w:val="2"/>
      <w:sz w:val="21"/>
      <w:szCs w:val="21"/>
      <w:lang w:val="en-US" w:eastAsia="ja-JP"/>
    </w:rPr>
  </w:style>
  <w:style w:type="character" w:customStyle="1" w:styleId="apple-style-span">
    <w:name w:val="apple-style-span"/>
    <w:basedOn w:val="DefaultParagraphFont"/>
    <w:rsid w:val="00EF6EDF"/>
  </w:style>
  <w:style w:type="character" w:customStyle="1" w:styleId="apple-converted-space">
    <w:name w:val="apple-converted-space"/>
    <w:basedOn w:val="DefaultParagraphFont"/>
    <w:rsid w:val="00EF6EDF"/>
  </w:style>
  <w:style w:type="paragraph" w:styleId="FootnoteText">
    <w:name w:val="footnote text"/>
    <w:basedOn w:val="Normal"/>
    <w:link w:val="FootnoteTextChar"/>
    <w:semiHidden/>
    <w:rsid w:val="00EF6EDF"/>
    <w:pPr>
      <w:widowControl w:val="0"/>
      <w:snapToGrid w:val="0"/>
    </w:pPr>
    <w:rPr>
      <w:rFonts w:ascii="Century" w:eastAsia="MS Mincho" w:hAnsi="Century" w:cs="Times New Roman"/>
      <w:kern w:val="2"/>
      <w:sz w:val="21"/>
      <w:lang w:val="en-US" w:eastAsia="ja-JP"/>
    </w:rPr>
  </w:style>
  <w:style w:type="character" w:customStyle="1" w:styleId="FootnoteTextChar">
    <w:name w:val="Footnote Text Char"/>
    <w:basedOn w:val="DefaultParagraphFont"/>
    <w:link w:val="FootnoteText"/>
    <w:semiHidden/>
    <w:rsid w:val="00EF6EDF"/>
    <w:rPr>
      <w:rFonts w:ascii="Century" w:eastAsia="MS Mincho" w:hAnsi="Century" w:cs="Times New Roman"/>
      <w:kern w:val="2"/>
      <w:sz w:val="21"/>
      <w:lang w:val="en-US" w:eastAsia="ja-JP"/>
    </w:rPr>
  </w:style>
  <w:style w:type="character" w:styleId="FootnoteReference">
    <w:name w:val="footnote reference"/>
    <w:semiHidden/>
    <w:rsid w:val="00EF6EDF"/>
    <w:rPr>
      <w:vertAlign w:val="superscript"/>
    </w:rPr>
  </w:style>
  <w:style w:type="paragraph" w:styleId="EndnoteText">
    <w:name w:val="endnote text"/>
    <w:basedOn w:val="Normal"/>
    <w:link w:val="EndnoteTextChar"/>
    <w:semiHidden/>
    <w:rsid w:val="00EF6EDF"/>
    <w:pPr>
      <w:widowControl w:val="0"/>
      <w:snapToGrid w:val="0"/>
    </w:pPr>
    <w:rPr>
      <w:rFonts w:ascii="Century" w:eastAsia="MS Mincho" w:hAnsi="Century" w:cs="Times New Roman"/>
      <w:kern w:val="2"/>
      <w:sz w:val="21"/>
      <w:lang w:val="en-US" w:eastAsia="ja-JP"/>
    </w:rPr>
  </w:style>
  <w:style w:type="character" w:customStyle="1" w:styleId="EndnoteTextChar">
    <w:name w:val="Endnote Text Char"/>
    <w:basedOn w:val="DefaultParagraphFont"/>
    <w:link w:val="EndnoteText"/>
    <w:semiHidden/>
    <w:rsid w:val="00EF6EDF"/>
    <w:rPr>
      <w:rFonts w:ascii="Century" w:eastAsia="MS Mincho" w:hAnsi="Century" w:cs="Times New Roman"/>
      <w:kern w:val="2"/>
      <w:sz w:val="21"/>
      <w:lang w:val="en-US" w:eastAsia="ja-JP"/>
    </w:rPr>
  </w:style>
  <w:style w:type="character" w:styleId="EndnoteReference">
    <w:name w:val="endnote reference"/>
    <w:semiHidden/>
    <w:rsid w:val="00EF6EDF"/>
    <w:rPr>
      <w:vertAlign w:val="superscript"/>
    </w:rPr>
  </w:style>
  <w:style w:type="paragraph" w:customStyle="1" w:styleId="ColorfulShading-Accent11">
    <w:name w:val="Colorful Shading - Accent 11"/>
    <w:hidden/>
    <w:uiPriority w:val="99"/>
    <w:semiHidden/>
    <w:rsid w:val="00EF6EDF"/>
    <w:rPr>
      <w:rFonts w:ascii="Century" w:eastAsia="MS Mincho" w:hAnsi="Century" w:cs="Times New Roman"/>
      <w:kern w:val="2"/>
      <w:sz w:val="21"/>
      <w:lang w:val="en-US" w:eastAsia="ja-JP"/>
    </w:rPr>
  </w:style>
  <w:style w:type="paragraph" w:styleId="HTMLPreformatted">
    <w:name w:val="HTML Preformatted"/>
    <w:basedOn w:val="Normal"/>
    <w:link w:val="HTMLPreformattedChar"/>
    <w:uiPriority w:val="99"/>
    <w:rsid w:val="00EF6EDF"/>
    <w:pPr>
      <w:widowControl w:val="0"/>
      <w:jc w:val="both"/>
    </w:pPr>
    <w:rPr>
      <w:rFonts w:ascii="Courier New" w:eastAsia="MS Mincho" w:hAnsi="Courier New" w:cs="Times New Roman"/>
      <w:kern w:val="2"/>
      <w:sz w:val="20"/>
      <w:szCs w:val="20"/>
      <w:lang w:val="x-none" w:eastAsia="x-none"/>
    </w:rPr>
  </w:style>
  <w:style w:type="character" w:customStyle="1" w:styleId="HTMLPreformattedChar">
    <w:name w:val="HTML Preformatted Char"/>
    <w:basedOn w:val="DefaultParagraphFont"/>
    <w:link w:val="HTMLPreformatted"/>
    <w:uiPriority w:val="99"/>
    <w:rsid w:val="00EF6EDF"/>
    <w:rPr>
      <w:rFonts w:ascii="Courier New" w:eastAsia="MS Mincho" w:hAnsi="Courier New" w:cs="Times New Roman"/>
      <w:kern w:val="2"/>
      <w:sz w:val="20"/>
      <w:szCs w:val="20"/>
      <w:lang w:val="x-none" w:eastAsia="x-none"/>
    </w:rPr>
  </w:style>
  <w:style w:type="table" w:styleId="ColorfulShading">
    <w:name w:val="Colorful Shading"/>
    <w:basedOn w:val="TableNormal"/>
    <w:rsid w:val="00EF6EDF"/>
    <w:rPr>
      <w:rFonts w:ascii="Century" w:eastAsia="MS Mincho" w:hAnsi="Century"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elvetica" w:eastAsia="MS Mincho" w:hAnsi="Helvetic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elvetica" w:eastAsia="MS Mincho" w:hAnsi="Helvetic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elvetica" w:eastAsia="MS Mincho" w:hAnsi="Helvetica" w:cs="Times New Roman"/>
        <w:b/>
        <w:bCs/>
      </w:rPr>
    </w:tblStylePr>
    <w:tblStylePr w:type="lastCol">
      <w:rPr>
        <w:rFonts w:ascii="Helvetica" w:eastAsia="MS Mincho" w:hAnsi="Helvetic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FreeForm">
    <w:name w:val="Free Form"/>
    <w:rsid w:val="00EF6EDF"/>
    <w:rPr>
      <w:rFonts w:ascii="Helvetica" w:eastAsia="ヒラギノ角ゴ Pro W3" w:hAnsi="Helvetica" w:cs="Times New Roman"/>
      <w:color w:val="000000"/>
      <w:lang w:val="en-US"/>
    </w:rPr>
  </w:style>
  <w:style w:type="paragraph" w:customStyle="1" w:styleId="ColorfulShading-Accent12">
    <w:name w:val="Colorful Shading - Accent 12"/>
    <w:hidden/>
    <w:rsid w:val="00EF6EDF"/>
    <w:rPr>
      <w:rFonts w:ascii="Century" w:eastAsia="MS Mincho" w:hAnsi="Century" w:cs="Times New Roman"/>
      <w:kern w:val="2"/>
      <w:sz w:val="21"/>
      <w:lang w:val="en-US" w:eastAsia="ja-JP"/>
    </w:rPr>
  </w:style>
  <w:style w:type="paragraph" w:styleId="Revision">
    <w:name w:val="Revision"/>
    <w:hidden/>
    <w:rsid w:val="00EF6EDF"/>
    <w:rPr>
      <w:rFonts w:ascii="Century" w:eastAsia="MS Mincho" w:hAnsi="Century" w:cs="Times New Roman"/>
      <w:kern w:val="2"/>
      <w:sz w:val="21"/>
      <w:lang w:val="en-US" w:eastAsia="ja-JP"/>
    </w:rPr>
  </w:style>
  <w:style w:type="character" w:styleId="UnresolvedMention">
    <w:name w:val="Unresolved Mention"/>
    <w:basedOn w:val="DefaultParagraphFont"/>
    <w:uiPriority w:val="99"/>
    <w:semiHidden/>
    <w:unhideWhenUsed/>
    <w:rsid w:val="00EF6EDF"/>
    <w:rPr>
      <w:color w:val="605E5C"/>
      <w:shd w:val="clear" w:color="auto" w:fill="E1DFDD"/>
    </w:rPr>
  </w:style>
  <w:style w:type="character" w:customStyle="1" w:styleId="citation-part">
    <w:name w:val="citation-part"/>
    <w:basedOn w:val="DefaultParagraphFont"/>
    <w:rsid w:val="00EF6EDF"/>
  </w:style>
  <w:style w:type="character" w:customStyle="1" w:styleId="docsum-pmid">
    <w:name w:val="docsum-pmid"/>
    <w:basedOn w:val="DefaultParagraphFont"/>
    <w:rsid w:val="00EF6EDF"/>
  </w:style>
  <w:style w:type="character" w:customStyle="1" w:styleId="id-label">
    <w:name w:val="id-label"/>
    <w:basedOn w:val="DefaultParagraphFont"/>
    <w:rsid w:val="00EF6EDF"/>
  </w:style>
  <w:style w:type="paragraph" w:customStyle="1" w:styleId="EndNoteBibliographyTitle">
    <w:name w:val="EndNote Bibliography Title"/>
    <w:basedOn w:val="Normal"/>
    <w:link w:val="EndNoteBibliographyTitleChar"/>
    <w:rsid w:val="00EF6EDF"/>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EF6EDF"/>
    <w:rPr>
      <w:rFonts w:ascii="Calibri" w:eastAsiaTheme="minorEastAsia" w:hAnsi="Calibri" w:cs="Calibri"/>
      <w:lang w:val="en-US"/>
    </w:rPr>
  </w:style>
  <w:style w:type="paragraph" w:customStyle="1" w:styleId="EndNoteBibliography">
    <w:name w:val="EndNote Bibliography"/>
    <w:basedOn w:val="Normal"/>
    <w:link w:val="EndNoteBibliographyChar"/>
    <w:rsid w:val="00EF6EDF"/>
    <w:rPr>
      <w:rFonts w:ascii="Calibri" w:hAnsi="Calibri" w:cs="Calibri"/>
      <w:lang w:val="en-US"/>
    </w:rPr>
  </w:style>
  <w:style w:type="character" w:customStyle="1" w:styleId="EndNoteBibliographyChar">
    <w:name w:val="EndNote Bibliography Char"/>
    <w:basedOn w:val="DefaultParagraphFont"/>
    <w:link w:val="EndNoteBibliography"/>
    <w:rsid w:val="00EF6EDF"/>
    <w:rPr>
      <w:rFonts w:ascii="Calibri" w:eastAsiaTheme="minorEastAsia"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6761">
      <w:bodyDiv w:val="1"/>
      <w:marLeft w:val="0"/>
      <w:marRight w:val="0"/>
      <w:marTop w:val="0"/>
      <w:marBottom w:val="0"/>
      <w:divBdr>
        <w:top w:val="none" w:sz="0" w:space="0" w:color="auto"/>
        <w:left w:val="none" w:sz="0" w:space="0" w:color="auto"/>
        <w:bottom w:val="none" w:sz="0" w:space="0" w:color="auto"/>
        <w:right w:val="none" w:sz="0" w:space="0" w:color="auto"/>
      </w:divBdr>
    </w:div>
    <w:div w:id="412047190">
      <w:bodyDiv w:val="1"/>
      <w:marLeft w:val="0"/>
      <w:marRight w:val="0"/>
      <w:marTop w:val="0"/>
      <w:marBottom w:val="0"/>
      <w:divBdr>
        <w:top w:val="none" w:sz="0" w:space="0" w:color="auto"/>
        <w:left w:val="none" w:sz="0" w:space="0" w:color="auto"/>
        <w:bottom w:val="none" w:sz="0" w:space="0" w:color="auto"/>
        <w:right w:val="none" w:sz="0" w:space="0" w:color="auto"/>
      </w:divBdr>
      <w:divsChild>
        <w:div w:id="495148513">
          <w:marLeft w:val="0"/>
          <w:marRight w:val="0"/>
          <w:marTop w:val="0"/>
          <w:marBottom w:val="0"/>
          <w:divBdr>
            <w:top w:val="none" w:sz="0" w:space="0" w:color="auto"/>
            <w:left w:val="none" w:sz="0" w:space="0" w:color="auto"/>
            <w:bottom w:val="none" w:sz="0" w:space="0" w:color="auto"/>
            <w:right w:val="none" w:sz="0" w:space="0" w:color="auto"/>
          </w:divBdr>
          <w:divsChild>
            <w:div w:id="1823619403">
              <w:marLeft w:val="0"/>
              <w:marRight w:val="0"/>
              <w:marTop w:val="0"/>
              <w:marBottom w:val="0"/>
              <w:divBdr>
                <w:top w:val="none" w:sz="0" w:space="0" w:color="auto"/>
                <w:left w:val="none" w:sz="0" w:space="0" w:color="auto"/>
                <w:bottom w:val="none" w:sz="0" w:space="0" w:color="auto"/>
                <w:right w:val="none" w:sz="0" w:space="0" w:color="auto"/>
              </w:divBdr>
              <w:divsChild>
                <w:div w:id="14193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19637">
      <w:bodyDiv w:val="1"/>
      <w:marLeft w:val="0"/>
      <w:marRight w:val="0"/>
      <w:marTop w:val="0"/>
      <w:marBottom w:val="0"/>
      <w:divBdr>
        <w:top w:val="none" w:sz="0" w:space="0" w:color="auto"/>
        <w:left w:val="none" w:sz="0" w:space="0" w:color="auto"/>
        <w:bottom w:val="none" w:sz="0" w:space="0" w:color="auto"/>
        <w:right w:val="none" w:sz="0" w:space="0" w:color="auto"/>
      </w:divBdr>
      <w:divsChild>
        <w:div w:id="351565423">
          <w:marLeft w:val="0"/>
          <w:marRight w:val="0"/>
          <w:marTop w:val="0"/>
          <w:marBottom w:val="0"/>
          <w:divBdr>
            <w:top w:val="none" w:sz="0" w:space="0" w:color="auto"/>
            <w:left w:val="none" w:sz="0" w:space="0" w:color="auto"/>
            <w:bottom w:val="none" w:sz="0" w:space="0" w:color="auto"/>
            <w:right w:val="none" w:sz="0" w:space="0" w:color="auto"/>
          </w:divBdr>
          <w:divsChild>
            <w:div w:id="1836796523">
              <w:marLeft w:val="0"/>
              <w:marRight w:val="0"/>
              <w:marTop w:val="0"/>
              <w:marBottom w:val="0"/>
              <w:divBdr>
                <w:top w:val="none" w:sz="0" w:space="0" w:color="auto"/>
                <w:left w:val="none" w:sz="0" w:space="0" w:color="auto"/>
                <w:bottom w:val="none" w:sz="0" w:space="0" w:color="auto"/>
                <w:right w:val="none" w:sz="0" w:space="0" w:color="auto"/>
              </w:divBdr>
              <w:divsChild>
                <w:div w:id="8089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03347">
      <w:bodyDiv w:val="1"/>
      <w:marLeft w:val="0"/>
      <w:marRight w:val="0"/>
      <w:marTop w:val="0"/>
      <w:marBottom w:val="0"/>
      <w:divBdr>
        <w:top w:val="none" w:sz="0" w:space="0" w:color="auto"/>
        <w:left w:val="none" w:sz="0" w:space="0" w:color="auto"/>
        <w:bottom w:val="none" w:sz="0" w:space="0" w:color="auto"/>
        <w:right w:val="none" w:sz="0" w:space="0" w:color="auto"/>
      </w:divBdr>
      <w:divsChild>
        <w:div w:id="2097745542">
          <w:marLeft w:val="0"/>
          <w:marRight w:val="0"/>
          <w:marTop w:val="0"/>
          <w:marBottom w:val="0"/>
          <w:divBdr>
            <w:top w:val="none" w:sz="0" w:space="0" w:color="auto"/>
            <w:left w:val="none" w:sz="0" w:space="0" w:color="auto"/>
            <w:bottom w:val="none" w:sz="0" w:space="0" w:color="auto"/>
            <w:right w:val="none" w:sz="0" w:space="0" w:color="auto"/>
          </w:divBdr>
          <w:divsChild>
            <w:div w:id="75127137">
              <w:marLeft w:val="0"/>
              <w:marRight w:val="0"/>
              <w:marTop w:val="0"/>
              <w:marBottom w:val="0"/>
              <w:divBdr>
                <w:top w:val="none" w:sz="0" w:space="0" w:color="auto"/>
                <w:left w:val="none" w:sz="0" w:space="0" w:color="auto"/>
                <w:bottom w:val="none" w:sz="0" w:space="0" w:color="auto"/>
                <w:right w:val="none" w:sz="0" w:space="0" w:color="auto"/>
              </w:divBdr>
              <w:divsChild>
                <w:div w:id="14749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6866">
      <w:bodyDiv w:val="1"/>
      <w:marLeft w:val="0"/>
      <w:marRight w:val="0"/>
      <w:marTop w:val="0"/>
      <w:marBottom w:val="0"/>
      <w:divBdr>
        <w:top w:val="none" w:sz="0" w:space="0" w:color="auto"/>
        <w:left w:val="none" w:sz="0" w:space="0" w:color="auto"/>
        <w:bottom w:val="none" w:sz="0" w:space="0" w:color="auto"/>
        <w:right w:val="none" w:sz="0" w:space="0" w:color="auto"/>
      </w:divBdr>
      <w:divsChild>
        <w:div w:id="1759323885">
          <w:marLeft w:val="0"/>
          <w:marRight w:val="0"/>
          <w:marTop w:val="0"/>
          <w:marBottom w:val="0"/>
          <w:divBdr>
            <w:top w:val="none" w:sz="0" w:space="0" w:color="auto"/>
            <w:left w:val="none" w:sz="0" w:space="0" w:color="auto"/>
            <w:bottom w:val="none" w:sz="0" w:space="0" w:color="auto"/>
            <w:right w:val="none" w:sz="0" w:space="0" w:color="auto"/>
          </w:divBdr>
          <w:divsChild>
            <w:div w:id="372579179">
              <w:marLeft w:val="0"/>
              <w:marRight w:val="0"/>
              <w:marTop w:val="0"/>
              <w:marBottom w:val="0"/>
              <w:divBdr>
                <w:top w:val="none" w:sz="0" w:space="0" w:color="auto"/>
                <w:left w:val="none" w:sz="0" w:space="0" w:color="auto"/>
                <w:bottom w:val="none" w:sz="0" w:space="0" w:color="auto"/>
                <w:right w:val="none" w:sz="0" w:space="0" w:color="auto"/>
              </w:divBdr>
              <w:divsChild>
                <w:div w:id="32482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40046">
      <w:bodyDiv w:val="1"/>
      <w:marLeft w:val="0"/>
      <w:marRight w:val="0"/>
      <w:marTop w:val="0"/>
      <w:marBottom w:val="0"/>
      <w:divBdr>
        <w:top w:val="none" w:sz="0" w:space="0" w:color="auto"/>
        <w:left w:val="none" w:sz="0" w:space="0" w:color="auto"/>
        <w:bottom w:val="none" w:sz="0" w:space="0" w:color="auto"/>
        <w:right w:val="none" w:sz="0" w:space="0" w:color="auto"/>
      </w:divBdr>
      <w:divsChild>
        <w:div w:id="920795392">
          <w:marLeft w:val="0"/>
          <w:marRight w:val="0"/>
          <w:marTop w:val="0"/>
          <w:marBottom w:val="0"/>
          <w:divBdr>
            <w:top w:val="none" w:sz="0" w:space="0" w:color="auto"/>
            <w:left w:val="none" w:sz="0" w:space="0" w:color="auto"/>
            <w:bottom w:val="none" w:sz="0" w:space="0" w:color="auto"/>
            <w:right w:val="none" w:sz="0" w:space="0" w:color="auto"/>
          </w:divBdr>
          <w:divsChild>
            <w:div w:id="1124272410">
              <w:marLeft w:val="0"/>
              <w:marRight w:val="0"/>
              <w:marTop w:val="0"/>
              <w:marBottom w:val="0"/>
              <w:divBdr>
                <w:top w:val="none" w:sz="0" w:space="0" w:color="auto"/>
                <w:left w:val="none" w:sz="0" w:space="0" w:color="auto"/>
                <w:bottom w:val="none" w:sz="0" w:space="0" w:color="auto"/>
                <w:right w:val="none" w:sz="0" w:space="0" w:color="auto"/>
              </w:divBdr>
              <w:divsChild>
                <w:div w:id="1784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3214">
      <w:bodyDiv w:val="1"/>
      <w:marLeft w:val="0"/>
      <w:marRight w:val="0"/>
      <w:marTop w:val="0"/>
      <w:marBottom w:val="0"/>
      <w:divBdr>
        <w:top w:val="none" w:sz="0" w:space="0" w:color="auto"/>
        <w:left w:val="none" w:sz="0" w:space="0" w:color="auto"/>
        <w:bottom w:val="none" w:sz="0" w:space="0" w:color="auto"/>
        <w:right w:val="none" w:sz="0" w:space="0" w:color="auto"/>
      </w:divBdr>
      <w:divsChild>
        <w:div w:id="1775706470">
          <w:marLeft w:val="0"/>
          <w:marRight w:val="0"/>
          <w:marTop w:val="0"/>
          <w:marBottom w:val="0"/>
          <w:divBdr>
            <w:top w:val="none" w:sz="0" w:space="0" w:color="auto"/>
            <w:left w:val="none" w:sz="0" w:space="0" w:color="auto"/>
            <w:bottom w:val="none" w:sz="0" w:space="0" w:color="auto"/>
            <w:right w:val="none" w:sz="0" w:space="0" w:color="auto"/>
          </w:divBdr>
          <w:divsChild>
            <w:div w:id="2004042856">
              <w:marLeft w:val="0"/>
              <w:marRight w:val="0"/>
              <w:marTop w:val="0"/>
              <w:marBottom w:val="0"/>
              <w:divBdr>
                <w:top w:val="none" w:sz="0" w:space="0" w:color="auto"/>
                <w:left w:val="none" w:sz="0" w:space="0" w:color="auto"/>
                <w:bottom w:val="none" w:sz="0" w:space="0" w:color="auto"/>
                <w:right w:val="none" w:sz="0" w:space="0" w:color="auto"/>
              </w:divBdr>
              <w:divsChild>
                <w:div w:id="20868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57516">
      <w:bodyDiv w:val="1"/>
      <w:marLeft w:val="0"/>
      <w:marRight w:val="0"/>
      <w:marTop w:val="0"/>
      <w:marBottom w:val="0"/>
      <w:divBdr>
        <w:top w:val="none" w:sz="0" w:space="0" w:color="auto"/>
        <w:left w:val="none" w:sz="0" w:space="0" w:color="auto"/>
        <w:bottom w:val="none" w:sz="0" w:space="0" w:color="auto"/>
        <w:right w:val="none" w:sz="0" w:space="0" w:color="auto"/>
      </w:divBdr>
      <w:divsChild>
        <w:div w:id="1297294171">
          <w:marLeft w:val="0"/>
          <w:marRight w:val="0"/>
          <w:marTop w:val="0"/>
          <w:marBottom w:val="0"/>
          <w:divBdr>
            <w:top w:val="none" w:sz="0" w:space="0" w:color="auto"/>
            <w:left w:val="none" w:sz="0" w:space="0" w:color="auto"/>
            <w:bottom w:val="none" w:sz="0" w:space="0" w:color="auto"/>
            <w:right w:val="none" w:sz="0" w:space="0" w:color="auto"/>
          </w:divBdr>
          <w:divsChild>
            <w:div w:id="765346135">
              <w:marLeft w:val="0"/>
              <w:marRight w:val="0"/>
              <w:marTop w:val="0"/>
              <w:marBottom w:val="0"/>
              <w:divBdr>
                <w:top w:val="none" w:sz="0" w:space="0" w:color="auto"/>
                <w:left w:val="none" w:sz="0" w:space="0" w:color="auto"/>
                <w:bottom w:val="none" w:sz="0" w:space="0" w:color="auto"/>
                <w:right w:val="none" w:sz="0" w:space="0" w:color="auto"/>
              </w:divBdr>
              <w:divsChild>
                <w:div w:id="379550887">
                  <w:marLeft w:val="0"/>
                  <w:marRight w:val="0"/>
                  <w:marTop w:val="0"/>
                  <w:marBottom w:val="0"/>
                  <w:divBdr>
                    <w:top w:val="none" w:sz="0" w:space="0" w:color="auto"/>
                    <w:left w:val="none" w:sz="0" w:space="0" w:color="auto"/>
                    <w:bottom w:val="none" w:sz="0" w:space="0" w:color="auto"/>
                    <w:right w:val="none" w:sz="0" w:space="0" w:color="auto"/>
                  </w:divBdr>
                  <w:divsChild>
                    <w:div w:id="7752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rlatini@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1E10C-E4EE-6A41-A169-31D16CCF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27767</Words>
  <Characters>158274</Characters>
  <Application>Microsoft Office Word</Application>
  <DocSecurity>0</DocSecurity>
  <Lines>1318</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Parlatini</dc:creator>
  <cp:keywords/>
  <dc:description/>
  <cp:lastModifiedBy>Tanya Palmer</cp:lastModifiedBy>
  <cp:revision>2</cp:revision>
  <dcterms:created xsi:type="dcterms:W3CDTF">2024-08-07T08:01:00Z</dcterms:created>
  <dcterms:modified xsi:type="dcterms:W3CDTF">2024-08-07T08:01:00Z</dcterms:modified>
</cp:coreProperties>
</file>